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803D" w14:textId="77777777" w:rsidR="00BC27CC" w:rsidRDefault="00BC27CC" w:rsidP="00BC27CC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Należy opracować program, który pozwoli na automatyczne </w:t>
      </w:r>
      <w:proofErr w:type="spellStart"/>
      <w:r>
        <w:rPr>
          <w:rFonts w:ascii="Segoe UI" w:hAnsi="Segoe UI" w:cs="Segoe UI"/>
          <w:color w:val="212529"/>
        </w:rPr>
        <w:t>pokładowanie</w:t>
      </w:r>
      <w:proofErr w:type="spellEnd"/>
      <w:r>
        <w:rPr>
          <w:rFonts w:ascii="Segoe UI" w:hAnsi="Segoe UI" w:cs="Segoe UI"/>
          <w:color w:val="212529"/>
        </w:rPr>
        <w:t xml:space="preserve"> pasażerów samolotu oraz wydawanie kart pokładowych. Zakładamy, że komunikacja użytkownika (pasażera) z programem będzie odbywać się za pomocą menu, którego polecenia będą wyświetlane na ekranie konsoli.</w:t>
      </w:r>
    </w:p>
    <w:p w14:paraId="40D6892A" w14:textId="77777777" w:rsidR="00BC27CC" w:rsidRDefault="00BC27CC" w:rsidP="00BC27CC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System powinien umożliwić:</w:t>
      </w:r>
    </w:p>
    <w:p w14:paraId="0158E468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Rejestracje pasażera do lotu.</w:t>
      </w:r>
    </w:p>
    <w:p w14:paraId="4A3F1C95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Weryfikację wprowadzonych danych (zakładamy, że dane pasażerów o zakupionych biletach będą przechowywane w plikach tekstowych imitujących działanie bazy danych).</w:t>
      </w:r>
    </w:p>
    <w:p w14:paraId="72385FD0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Dopuszczalność zmiany miejsca w samolocie.</w:t>
      </w:r>
    </w:p>
    <w:p w14:paraId="77C09224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Dopuszczalność zmiany klasy lotu z ekonomicznej na biznesową/</w:t>
      </w:r>
      <w:proofErr w:type="spellStart"/>
      <w:r>
        <w:rPr>
          <w:rFonts w:ascii="Segoe UI" w:hAnsi="Segoe UI" w:cs="Segoe UI"/>
          <w:color w:val="212529"/>
        </w:rPr>
        <w:t>premium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1B3585B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Drukowanie karty pokładowej.</w:t>
      </w:r>
    </w:p>
    <w:p w14:paraId="4851567A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Zamówienie pomocy asystenta.</w:t>
      </w:r>
    </w:p>
    <w:p w14:paraId="736F61BB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Sprawdzenie informacji o bramce odlotu.</w:t>
      </w:r>
    </w:p>
    <w:p w14:paraId="130533DB" w14:textId="77777777" w:rsidR="00BC27CC" w:rsidRDefault="00BC27CC" w:rsidP="00BC27CC">
      <w:pPr>
        <w:pStyle w:val="Normalny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Sprawdzenie parametrów lotu (typu samolotu, l. miejsc, informacji o przewoźniku).</w:t>
      </w:r>
    </w:p>
    <w:p w14:paraId="49A301D8" w14:textId="77777777" w:rsidR="00E8496C" w:rsidRPr="00BC27CC" w:rsidRDefault="00E8496C">
      <w:pPr>
        <w:rPr>
          <w:lang w:val="pl-PL"/>
        </w:rPr>
      </w:pPr>
    </w:p>
    <w:sectPr w:rsidR="00E8496C" w:rsidRPr="00BC2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476B7"/>
    <w:multiLevelType w:val="multilevel"/>
    <w:tmpl w:val="3A0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C"/>
    <w:rsid w:val="00BC27CC"/>
    <w:rsid w:val="00E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B2FE"/>
  <w15:chartTrackingRefBased/>
  <w15:docId w15:val="{096DF3D0-2508-4568-9F2D-7B9575B3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C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673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Wasilewski Mateusz 5 (STUD)</dc:creator>
  <cp:keywords/>
  <dc:description/>
  <cp:lastModifiedBy>Wasilewski Mateusz 5 (STUD)</cp:lastModifiedBy>
  <cp:revision>1</cp:revision>
  <dcterms:created xsi:type="dcterms:W3CDTF">2020-12-03T10:19:00Z</dcterms:created>
  <dcterms:modified xsi:type="dcterms:W3CDTF">2020-12-03T10:19:00Z</dcterms:modified>
</cp:coreProperties>
</file>