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4EE7DC" wp14:paraId="2C078E63" wp14:textId="0623C2EC">
      <w:pPr>
        <w:rPr>
          <w:rFonts w:ascii="Times New Roman" w:hAnsi="Times New Roman" w:eastAsia="Times New Roman" w:cs="Times New Roman"/>
        </w:rPr>
      </w:pPr>
      <w:r w:rsidRPr="5C4EE7DC" w:rsidR="4A70701D">
        <w:rPr>
          <w:rFonts w:ascii="Times New Roman" w:hAnsi="Times New Roman" w:eastAsia="Times New Roman" w:cs="Times New Roman"/>
        </w:rPr>
        <w:t>Wilson Case Study Milestone 2</w:t>
      </w:r>
    </w:p>
    <w:p w:rsidR="4A70701D" w:rsidP="5C4EE7DC" w:rsidRDefault="4A70701D" w14:paraId="1ABF9FBD" w14:textId="0DD42A28">
      <w:pPr>
        <w:rPr>
          <w:rFonts w:ascii="Times New Roman" w:hAnsi="Times New Roman" w:eastAsia="Times New Roman" w:cs="Times New Roman"/>
        </w:rPr>
      </w:pPr>
      <w:r w:rsidRPr="5C4EE7DC" w:rsidR="4A70701D">
        <w:rPr>
          <w:rFonts w:ascii="Times New Roman" w:hAnsi="Times New Roman" w:eastAsia="Times New Roman" w:cs="Times New Roman"/>
        </w:rPr>
        <w:t>Kenneth Smith</w:t>
      </w:r>
    </w:p>
    <w:p w:rsidR="4A70701D" w:rsidP="5C4EE7DC" w:rsidRDefault="4A70701D" w14:paraId="590481FB" w14:textId="08DFCD56">
      <w:pPr>
        <w:rPr>
          <w:rFonts w:ascii="Times New Roman" w:hAnsi="Times New Roman" w:eastAsia="Times New Roman" w:cs="Times New Roman"/>
        </w:rPr>
      </w:pPr>
      <w:r w:rsidRPr="5C4EE7DC" w:rsidR="4A70701D">
        <w:rPr>
          <w:rFonts w:ascii="Times New Roman" w:hAnsi="Times New Roman" w:eastAsia="Times New Roman" w:cs="Times New Roman"/>
        </w:rPr>
        <w:t>Johnathan Waugh</w:t>
      </w:r>
    </w:p>
    <w:p w:rsidR="5C4EE7DC" w:rsidP="5C4EE7DC" w:rsidRDefault="5C4EE7DC" w14:paraId="4896540C" w14:textId="23A182BB">
      <w:pPr>
        <w:rPr>
          <w:rFonts w:ascii="Times New Roman" w:hAnsi="Times New Roman" w:eastAsia="Times New Roman" w:cs="Times New Roman"/>
        </w:rPr>
      </w:pPr>
    </w:p>
    <w:p w:rsidR="4A70701D" w:rsidP="5C4EE7DC" w:rsidRDefault="4A70701D" w14:paraId="0B78C14B" w14:textId="73F59417">
      <w:pPr>
        <w:rPr>
          <w:rFonts w:ascii="Times New Roman" w:hAnsi="Times New Roman" w:eastAsia="Times New Roman" w:cs="Times New Roman"/>
        </w:rPr>
      </w:pPr>
      <w:r w:rsidRPr="5C4EE7DC" w:rsidR="4A70701D">
        <w:rPr>
          <w:rFonts w:ascii="Times New Roman" w:hAnsi="Times New Roman" w:eastAsia="Times New Roman" w:cs="Times New Roman"/>
        </w:rPr>
        <w:t>Revised ERD</w:t>
      </w:r>
    </w:p>
    <w:p w:rsidR="274C190A" w:rsidP="5C4EE7DC" w:rsidRDefault="274C190A" w14:paraId="76FD6B7F" w14:textId="47965173">
      <w:pPr>
        <w:pStyle w:val="Normal"/>
      </w:pPr>
      <w:r w:rsidR="274C190A">
        <w:drawing>
          <wp:inline wp14:editId="404C115B" wp14:anchorId="744822F6">
            <wp:extent cx="3896268" cy="3886742"/>
            <wp:effectExtent l="0" t="0" r="0" b="0"/>
            <wp:docPr id="81635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ad4addfca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EE7DC" w:rsidRDefault="5C4EE7DC" w14:paraId="5B9C7FE6" w14:textId="3936D5B9">
      <w:r>
        <w:br w:type="page"/>
      </w:r>
    </w:p>
    <w:p w:rsidR="4A70701D" w:rsidP="5C4EE7DC" w:rsidRDefault="4A70701D" w14:paraId="16D2EA60" w14:textId="4DD7FEE2">
      <w:pPr>
        <w:pStyle w:val="Normal"/>
        <w:spacing w:after="0" w:afterAutospacing="off"/>
      </w:pPr>
      <w:r w:rsidRPr="5C4EE7DC" w:rsidR="4A70701D">
        <w:rPr>
          <w:rFonts w:ascii="Times New Roman" w:hAnsi="Times New Roman" w:eastAsia="Times New Roman" w:cs="Times New Roman"/>
        </w:rPr>
        <w:t>Output from Python Script:</w:t>
      </w:r>
    </w:p>
    <w:p w:rsidR="77BB0C26" w:rsidP="5C4EE7DC" w:rsidRDefault="77BB0C26" w14:paraId="27FB1663" w14:textId="2BF3E198">
      <w:pPr>
        <w:pStyle w:val="Normal"/>
        <w:spacing w:after="0" w:afterAutospacing="off"/>
      </w:pPr>
      <w:r w:rsidR="77BB0C26">
        <w:drawing>
          <wp:inline wp14:editId="581D7409" wp14:anchorId="4240E69E">
            <wp:extent cx="3661275" cy="3649539"/>
            <wp:effectExtent l="0" t="0" r="0" b="0"/>
            <wp:docPr id="55271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9ff515551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75" cy="36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BB0C26">
        <w:drawing>
          <wp:inline wp14:editId="5A25EBD0" wp14:anchorId="0C6FF55C">
            <wp:extent cx="3638060" cy="4267200"/>
            <wp:effectExtent l="0" t="0" r="0" b="0"/>
            <wp:docPr id="68166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6247d4dff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B0C26" w:rsidP="5C4EE7DC" w:rsidRDefault="77BB0C26" w14:paraId="61BF8503" w14:textId="54AF07E0">
      <w:pPr>
        <w:pStyle w:val="Normal"/>
      </w:pPr>
      <w:r w:rsidR="77BB0C26">
        <w:drawing>
          <wp:inline wp14:editId="15427FA5" wp14:anchorId="197459D9">
            <wp:extent cx="3665492" cy="5210175"/>
            <wp:effectExtent l="0" t="0" r="0" b="0"/>
            <wp:docPr id="1842964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8e97377e7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492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B0C26" w:rsidP="5C4EE7DC" w:rsidRDefault="77BB0C26" w14:paraId="5CBE96D8" w14:textId="099BABD5">
      <w:pPr>
        <w:pStyle w:val="Normal"/>
      </w:pPr>
      <w:r w:rsidR="77BB0C26">
        <w:drawing>
          <wp:inline wp14:editId="23B8781C" wp14:anchorId="7462EAB9">
            <wp:extent cx="3633738" cy="2387484"/>
            <wp:effectExtent l="0" t="0" r="0" b="0"/>
            <wp:docPr id="41393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1daf907cb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38" cy="23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EF2C7"/>
    <w:rsid w:val="060EF2C7"/>
    <w:rsid w:val="14AB0836"/>
    <w:rsid w:val="14AB0836"/>
    <w:rsid w:val="18B36ECA"/>
    <w:rsid w:val="18B36ECA"/>
    <w:rsid w:val="206E01B1"/>
    <w:rsid w:val="214300D0"/>
    <w:rsid w:val="24880F8F"/>
    <w:rsid w:val="274C190A"/>
    <w:rsid w:val="2E988604"/>
    <w:rsid w:val="3371E327"/>
    <w:rsid w:val="3DD0ABCD"/>
    <w:rsid w:val="489CB064"/>
    <w:rsid w:val="4A70701D"/>
    <w:rsid w:val="546F463F"/>
    <w:rsid w:val="5C4EE7DC"/>
    <w:rsid w:val="608D5B1A"/>
    <w:rsid w:val="7729338B"/>
    <w:rsid w:val="77B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F2C7"/>
  <w15:chartTrackingRefBased/>
  <w15:docId w15:val="{09CC983B-2E0B-4575-B11A-325BE72D2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bad4addfca45ca" /><Relationship Type="http://schemas.openxmlformats.org/officeDocument/2006/relationships/image" Target="/media/image2.png" Id="R2719ff51555148bd" /><Relationship Type="http://schemas.openxmlformats.org/officeDocument/2006/relationships/image" Target="/media/image3.png" Id="R8746247d4dff40a0" /><Relationship Type="http://schemas.openxmlformats.org/officeDocument/2006/relationships/image" Target="/media/image4.png" Id="R4378e97377e745e3" /><Relationship Type="http://schemas.openxmlformats.org/officeDocument/2006/relationships/image" Target="/media/image5.png" Id="R7e81daf907cb46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2024-07-14T20:28:50.1589126Z</dcterms:created>
  <dcterms:modified xsi:type="dcterms:W3CDTF">2024-07-14T20:45:19.5745209Z</dcterms:modified>
  <dc:creator>Johnathan Waugh</dc:creator>
  <lastModifiedBy>Johnathan Waugh</lastModifiedBy>
</coreProperties>
</file>