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96" w:rsidRPr="00D95496" w:rsidRDefault="00D95496" w:rsidP="00D95496">
      <w:pPr>
        <w:pStyle w:val="Title"/>
      </w:pPr>
      <w:r>
        <w:t>LAB 7- John Vogel</w:t>
      </w:r>
      <w:bookmarkStart w:id="0" w:name="_GoBack"/>
      <w:bookmarkEnd w:id="0"/>
    </w:p>
    <w:p w:rsidR="00E3180B" w:rsidRDefault="00440E97">
      <w:r>
        <w:t>Gyro X</w:t>
      </w:r>
    </w:p>
    <w:p w:rsidR="00440E97" w:rsidRDefault="00440E97">
      <w:r>
        <w:rPr>
          <w:noProof/>
        </w:rPr>
        <w:drawing>
          <wp:inline distT="0" distB="0" distL="0" distR="0" wp14:anchorId="10260613" wp14:editId="4F3EFFF4">
            <wp:extent cx="5043268" cy="249361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928" cy="2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97" w:rsidRDefault="00440E97">
      <w:r>
        <w:t>Accelerometer X</w:t>
      </w:r>
    </w:p>
    <w:p w:rsidR="00440E97" w:rsidRDefault="00440E97">
      <w:r>
        <w:rPr>
          <w:noProof/>
        </w:rPr>
        <w:drawing>
          <wp:inline distT="0" distB="0" distL="0" distR="0" wp14:anchorId="67D00EE4" wp14:editId="2FAD3893">
            <wp:extent cx="5043170" cy="248386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075" cy="24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97" w:rsidRDefault="00440E97">
      <w:r>
        <w:t xml:space="preserve">Static </w:t>
      </w:r>
      <w:proofErr w:type="spellStart"/>
      <w:r>
        <w:t>Preasure</w:t>
      </w:r>
      <w:proofErr w:type="spellEnd"/>
    </w:p>
    <w:p w:rsidR="00440E97" w:rsidRDefault="00440E97">
      <w:r>
        <w:rPr>
          <w:noProof/>
        </w:rPr>
        <w:drawing>
          <wp:inline distT="0" distB="0" distL="0" distR="0" wp14:anchorId="40F28270" wp14:editId="49F13C8F">
            <wp:extent cx="5092505" cy="25054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390" cy="25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97" w:rsidRDefault="00440E97"/>
    <w:p w:rsidR="00440E97" w:rsidRDefault="00440E97">
      <w:r>
        <w:t>GPS_N</w:t>
      </w:r>
    </w:p>
    <w:p w:rsidR="00440E97" w:rsidRDefault="00440E97">
      <w:r>
        <w:rPr>
          <w:noProof/>
        </w:rPr>
        <w:drawing>
          <wp:inline distT="0" distB="0" distL="0" distR="0" wp14:anchorId="0D8303B6" wp14:editId="53401A4B">
            <wp:extent cx="5092505" cy="2484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82" cy="24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97" w:rsidRDefault="00440E97">
      <w:proofErr w:type="spellStart"/>
      <w:r>
        <w:t>GPS_Course</w:t>
      </w:r>
      <w:proofErr w:type="spellEnd"/>
    </w:p>
    <w:p w:rsidR="00440E97" w:rsidRDefault="00440E97">
      <w:r>
        <w:rPr>
          <w:noProof/>
        </w:rPr>
        <w:drawing>
          <wp:inline distT="0" distB="0" distL="0" distR="0" wp14:anchorId="20E166D2" wp14:editId="7E743BFB">
            <wp:extent cx="5141742" cy="253944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15" cy="25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97" w:rsidSect="00440E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97"/>
    <w:rsid w:val="00440E97"/>
    <w:rsid w:val="00462A7D"/>
    <w:rsid w:val="00612B6E"/>
    <w:rsid w:val="00D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2FCB"/>
  <w15:chartTrackingRefBased/>
  <w15:docId w15:val="{D03DB0A6-8A3C-4433-BCF5-1C8F6A9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Vogel</dc:creator>
  <cp:keywords/>
  <dc:description/>
  <cp:lastModifiedBy>John Vogel</cp:lastModifiedBy>
  <cp:revision>2</cp:revision>
  <cp:lastPrinted>2017-03-06T15:56:00Z</cp:lastPrinted>
  <dcterms:created xsi:type="dcterms:W3CDTF">2017-03-03T17:47:00Z</dcterms:created>
  <dcterms:modified xsi:type="dcterms:W3CDTF">2017-03-06T15:56:00Z</dcterms:modified>
</cp:coreProperties>
</file>