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50A7" w14:textId="77777777" w:rsidR="00B21CF0" w:rsidRDefault="00B21CF0" w:rsidP="00CD343F">
      <w:pPr>
        <w:rPr>
          <w:rFonts w:hint="eastAsia"/>
        </w:rPr>
      </w:pPr>
    </w:p>
    <w:p w14:paraId="459AEEDC" w14:textId="77777777" w:rsidR="00B21CF0" w:rsidRDefault="00B21CF0" w:rsidP="00CD343F">
      <w:pPr>
        <w:rPr>
          <w:rFonts w:hint="eastAsia"/>
        </w:rPr>
      </w:pPr>
    </w:p>
    <w:p w14:paraId="63CA3FBE" w14:textId="77777777" w:rsidR="00B21CF0" w:rsidRDefault="00B21CF0" w:rsidP="00CD343F">
      <w:pPr>
        <w:rPr>
          <w:rFonts w:hint="eastAsia"/>
        </w:rPr>
      </w:pPr>
    </w:p>
    <w:p w14:paraId="60FC4359" w14:textId="77777777" w:rsidR="00B21CF0" w:rsidRDefault="00B21CF0" w:rsidP="00CD343F">
      <w:pPr>
        <w:rPr>
          <w:rFonts w:hint="eastAsia"/>
        </w:rPr>
      </w:pPr>
    </w:p>
    <w:p w14:paraId="48B099AE" w14:textId="77777777" w:rsidR="00B21CF0" w:rsidRDefault="00B21CF0" w:rsidP="00CD343F">
      <w:pPr>
        <w:rPr>
          <w:rFonts w:hint="eastAsia"/>
        </w:rPr>
      </w:pPr>
    </w:p>
    <w:p w14:paraId="3A0474B7" w14:textId="77777777" w:rsidR="00B21CF0" w:rsidRDefault="00B21CF0" w:rsidP="00CD343F">
      <w:pPr>
        <w:rPr>
          <w:rFonts w:hint="eastAsia"/>
        </w:rPr>
      </w:pPr>
    </w:p>
    <w:p w14:paraId="57FE556A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531FA18B" w14:textId="77777777" w:rsidR="00CD343F" w:rsidRDefault="00CD343F" w:rsidP="00CD343F">
      <w:pPr>
        <w:rPr>
          <w:rFonts w:hint="eastAsia"/>
        </w:rPr>
      </w:pPr>
    </w:p>
    <w:p w14:paraId="7F8529C2" w14:textId="77777777" w:rsidR="00CD343F" w:rsidRDefault="00CD343F" w:rsidP="00CD343F">
      <w:pPr>
        <w:rPr>
          <w:rFonts w:hint="eastAsia"/>
        </w:rPr>
      </w:pPr>
    </w:p>
    <w:p w14:paraId="329FF6A2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3DC561C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A15D29F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323E1161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22D7435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4CFD10B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3939140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2F3820A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748E5A2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629E3837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信息与计算机科学技术实验中心</w:t>
      </w:r>
    </w:p>
    <w:p w14:paraId="6ADF70F1" w14:textId="77777777" w:rsidR="00054E8A" w:rsidRDefault="00054E8A">
      <w:pPr>
        <w:rPr>
          <w:rFonts w:hint="eastAsia"/>
        </w:rPr>
      </w:pPr>
    </w:p>
    <w:p w14:paraId="18FCBB06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9"/>
      </w:tblGrid>
      <w:tr w:rsidR="00CD343F" w14:paraId="785AEE37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329F9731" w14:textId="77777777" w:rsidR="00CD343F" w:rsidRDefault="00CD343F" w:rsidP="004C2322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2F780D9D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理解类模板和函数模板的意义及作用；</w:t>
            </w:r>
            <w:r w:rsidRPr="00E27391">
              <w:rPr>
                <w:rFonts w:hint="eastAsia"/>
                <w:sz w:val="28"/>
                <w:szCs w:val="28"/>
              </w:rPr>
              <w:t xml:space="preserve"> </w:t>
            </w:r>
          </w:p>
          <w:p w14:paraId="2BAF1F92" w14:textId="77777777" w:rsidR="00B728E7" w:rsidRPr="00560184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掌握类模板和函数模板的定义方法及在程序中的使用方法。</w:t>
            </w:r>
          </w:p>
        </w:tc>
      </w:tr>
      <w:tr w:rsidR="00CD343F" w14:paraId="61745E7C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5371AD70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二、实验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4B178C76" w14:textId="77777777" w:rsidR="004C2322" w:rsidRPr="00560184" w:rsidRDefault="004C2322" w:rsidP="00560184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odeblocks</w:t>
            </w:r>
            <w:r w:rsidR="00E27391" w:rsidRPr="00560184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D343F" w14:paraId="090DFB4F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4859B029" w14:textId="77777777" w:rsidR="00CD343F" w:rsidRDefault="00CD343F" w:rsidP="00560184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三、实验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33C7EB10" w14:textId="77777777" w:rsidR="00E27391" w:rsidRDefault="00E27391" w:rsidP="00E27391">
            <w:pPr>
              <w:rPr>
                <w:rFonts w:ascii="宋体" w:hAnsi="宋体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1．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写一个函数模板，求数组中的最大元素，并且使得函数调用时，数组的类型和返回类型可以是整数也可以是双精度类型。</w:t>
            </w:r>
          </w:p>
          <w:p w14:paraId="17919A4F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1A7C59">
              <w:rPr>
                <w:noProof/>
              </w:rPr>
              <w:pict w14:anchorId="69B221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23.85pt;height:98.3pt;visibility:visible">
                  <v:imagedata r:id="rId7" o:title=""/>
                </v:shape>
              </w:pict>
            </w:r>
          </w:p>
          <w:p w14:paraId="47D985D7" w14:textId="77777777" w:rsidR="00E27391" w:rsidRDefault="00E27391" w:rsidP="00E27391">
            <w:pPr>
              <w:rPr>
                <w:rFonts w:ascii="宋体" w:hAnsi="宋体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2．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写一个函数模板，使用冒泡排序将数组内容由小到大排列，并且使得函数调用时，数组的类型可以是整数也可以是双精度型。</w:t>
            </w:r>
          </w:p>
          <w:p w14:paraId="7EF06B55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1A7C59">
              <w:rPr>
                <w:noProof/>
              </w:rPr>
              <w:lastRenderedPageBreak/>
              <w:pict w14:anchorId="71C7E15B">
                <v:shape id="_x0000_i1026" type="#_x0000_t75" style="width:425.1pt;height:100.8pt;visibility:visible">
                  <v:imagedata r:id="rId8" o:title=""/>
                </v:shape>
              </w:pict>
            </w:r>
          </w:p>
          <w:p w14:paraId="6852A119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3．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建立类模板input，在调用构造函数时，完成以下工作：</w:t>
            </w:r>
          </w:p>
          <w:p w14:paraId="44FB3AC9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（1）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提示用户输入；</w:t>
            </w:r>
          </w:p>
          <w:p w14:paraId="750B10C6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（2）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让用户输入数据；</w:t>
            </w:r>
          </w:p>
          <w:p w14:paraId="448F8161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（3）</w:t>
            </w:r>
            <w:r w:rsidRPr="00E27391">
              <w:rPr>
                <w:rFonts w:ascii="宋体" w:hAnsi="宋体" w:hint="eastAsia"/>
                <w:sz w:val="28"/>
                <w:szCs w:val="28"/>
              </w:rPr>
              <w:tab/>
              <w:t>如果数据不在预定范围内，重新提示输入。</w:t>
            </w:r>
          </w:p>
          <w:p w14:paraId="50632D0B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input型的对象应当按以下形式定义：</w:t>
            </w:r>
          </w:p>
          <w:p w14:paraId="07C3F1CA" w14:textId="77777777" w:rsidR="00E27391" w:rsidRPr="00E27391" w:rsidRDefault="00E27391" w:rsidP="00E27391">
            <w:pPr>
              <w:rPr>
                <w:rFonts w:ascii="宋体" w:hAnsi="宋体" w:hint="eastAsia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input ob（"promput message”,min_value,max_value）</w:t>
            </w:r>
          </w:p>
          <w:p w14:paraId="031F905A" w14:textId="77777777" w:rsidR="00B8445E" w:rsidRDefault="00E27391" w:rsidP="00E27391">
            <w:pPr>
              <w:rPr>
                <w:rFonts w:ascii="宋体" w:hAnsi="宋体"/>
                <w:sz w:val="28"/>
                <w:szCs w:val="28"/>
              </w:rPr>
            </w:pPr>
            <w:r w:rsidRPr="00E27391">
              <w:rPr>
                <w:rFonts w:ascii="宋体" w:hAnsi="宋体" w:hint="eastAsia"/>
                <w:sz w:val="28"/>
                <w:szCs w:val="28"/>
              </w:rPr>
              <w:t>其中，promput message是提示输入信息。可接受的最小值和最大值分别由min_value与max_value指定。</w:t>
            </w:r>
          </w:p>
          <w:p w14:paraId="6CF1887C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1A7C59">
              <w:rPr>
                <w:noProof/>
              </w:rPr>
              <w:pict w14:anchorId="1C1D5420">
                <v:shape id="_x0000_i1027" type="#_x0000_t75" style="width:415.7pt;height:145.25pt;visibility:visible">
                  <v:imagedata r:id="rId9" o:title=""/>
                </v:shape>
              </w:pict>
            </w:r>
          </w:p>
        </w:tc>
      </w:tr>
    </w:tbl>
    <w:p w14:paraId="786EAC49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3CEF0758" w14:textId="77777777">
        <w:trPr>
          <w:trHeight w:val="13882"/>
        </w:trPr>
        <w:tc>
          <w:tcPr>
            <w:tcW w:w="8492" w:type="dxa"/>
            <w:shd w:val="clear" w:color="auto" w:fill="auto"/>
          </w:tcPr>
          <w:p w14:paraId="48D45B43" w14:textId="77777777" w:rsidR="00CD343F" w:rsidRDefault="00CD343F" w:rsidP="00335B51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5BE052A" w14:textId="77777777" w:rsidR="00E27391" w:rsidRDefault="00E27391" w:rsidP="00E27391">
            <w:pPr>
              <w:rPr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1</w:t>
            </w:r>
            <w:r w:rsidRPr="00E27391">
              <w:rPr>
                <w:rFonts w:hint="eastAsia"/>
                <w:sz w:val="28"/>
                <w:szCs w:val="28"/>
              </w:rPr>
              <w:t>．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写一个函数模板，求数组中的最大元素，并且使得函数调用时，数组的类型和返回类型可以是整数也可以是双精度类型。</w:t>
            </w:r>
          </w:p>
          <w:p w14:paraId="35D8DE58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5BD6B7C0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57541C2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50C941D0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D163DD">
              <w:rPr>
                <w:rFonts w:ascii="Consolas" w:hAnsi="Consolas"/>
                <w:sz w:val="28"/>
                <w:szCs w:val="28"/>
              </w:rPr>
              <w:t>函数模板，用于求数组中的最大元素</w:t>
            </w:r>
          </w:p>
          <w:p w14:paraId="53EE9823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template &lt;typename T&gt;</w:t>
            </w:r>
          </w:p>
          <w:p w14:paraId="034F4CD0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T findMax(T arr[], int size) {</w:t>
            </w:r>
          </w:p>
          <w:p w14:paraId="14426FBA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T max = arr[0];</w:t>
            </w:r>
          </w:p>
          <w:p w14:paraId="53C4F3D6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for (int i = 1; i &lt; size; ++i) {</w:t>
            </w:r>
          </w:p>
          <w:p w14:paraId="45CB2B3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if (arr[i] &gt; max) {</w:t>
            </w:r>
          </w:p>
          <w:p w14:paraId="1E469C7A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max = arr[i];</w:t>
            </w:r>
          </w:p>
          <w:p w14:paraId="15EDBB94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5C41ECA3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68201B2E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return max;</w:t>
            </w:r>
          </w:p>
          <w:p w14:paraId="32BF981E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}</w:t>
            </w:r>
          </w:p>
          <w:p w14:paraId="7B3B79A8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33B71C2A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12C0541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int intArr[] = {1, 5, 3, 9, 7};</w:t>
            </w:r>
          </w:p>
          <w:p w14:paraId="7766F894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double doubleArr[] = {1.1, 5.5, 3.3, 9.9, 7.7};</w:t>
            </w:r>
          </w:p>
          <w:p w14:paraId="445B3A21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7AD1E145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int intMax = findMax(intArr, 5);</w:t>
            </w:r>
          </w:p>
          <w:p w14:paraId="60BC19B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double doubleMax = findMax(doubleArr, 5);</w:t>
            </w:r>
          </w:p>
          <w:p w14:paraId="2B34434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0F069A12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"Max in int array: " &lt;&lt; intMax &lt;&lt; endl;</w:t>
            </w:r>
          </w:p>
          <w:p w14:paraId="0B5167C1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"Max in double array: " &lt;&lt; doubleMax &lt;&lt; endl;</w:t>
            </w:r>
          </w:p>
          <w:p w14:paraId="4D0607F7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7B6C790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0B6CDE43" w14:textId="77777777" w:rsidR="00E27391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}</w:t>
            </w:r>
          </w:p>
          <w:p w14:paraId="6A97719A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2</w:t>
            </w:r>
            <w:r w:rsidRPr="00E27391">
              <w:rPr>
                <w:rFonts w:hint="eastAsia"/>
                <w:sz w:val="28"/>
                <w:szCs w:val="28"/>
              </w:rPr>
              <w:t>．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写一个函数模板，使用冒泡排序将数组内容由小到大排列，并且使得函数调用时，数组的类型可以是整数也可以是双精度型。</w:t>
            </w:r>
          </w:p>
          <w:p w14:paraId="4EEE02C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#include &lt;iostream&gt;</w:t>
            </w:r>
          </w:p>
          <w:p w14:paraId="1BEE54DB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using namespace std;</w:t>
            </w:r>
          </w:p>
          <w:p w14:paraId="213A1BFE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4D50AF3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// </w:t>
            </w:r>
            <w:r w:rsidRPr="00D163DD">
              <w:rPr>
                <w:rFonts w:ascii="Consolas" w:hAnsi="Consolas"/>
                <w:sz w:val="28"/>
                <w:szCs w:val="28"/>
              </w:rPr>
              <w:t>函数模板，用于冒泡排序</w:t>
            </w:r>
          </w:p>
          <w:p w14:paraId="2B5EF048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template &lt;typename T&gt;</w:t>
            </w:r>
          </w:p>
          <w:p w14:paraId="7434B413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void bubbleSort(T arr[], int size) {</w:t>
            </w:r>
          </w:p>
          <w:p w14:paraId="24ED2667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for (int i = 0; i &lt; size - 1; ++i) {</w:t>
            </w:r>
          </w:p>
          <w:p w14:paraId="38E70DAB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for (int j = 0; j &lt; size - 1 - i; ++j) {</w:t>
            </w:r>
          </w:p>
          <w:p w14:paraId="13042135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if (arr[j] &gt; arr[j + 1]) {</w:t>
            </w:r>
          </w:p>
          <w:p w14:paraId="207A97B1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    T temp = arr[j];</w:t>
            </w:r>
          </w:p>
          <w:p w14:paraId="1A1A25F0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    arr[j] = arr[j + 1];</w:t>
            </w:r>
          </w:p>
          <w:p w14:paraId="782E2A5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    arr[j + 1] = temp;</w:t>
            </w:r>
          </w:p>
          <w:p w14:paraId="1E1B8116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    }</w:t>
            </w:r>
          </w:p>
          <w:p w14:paraId="2033DA13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}</w:t>
            </w:r>
          </w:p>
          <w:p w14:paraId="0041BD6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750C0297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}</w:t>
            </w:r>
          </w:p>
          <w:p w14:paraId="68CC4374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7F44B73E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0A36BA44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int intArr[] = {5, 1, 4, 2, 8};</w:t>
            </w:r>
          </w:p>
          <w:p w14:paraId="7094762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double doubleArr[] = {5.5, 1.1, 4.4, 2.2, 8.8};</w:t>
            </w:r>
          </w:p>
          <w:p w14:paraId="0A869463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67F74D24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bubbleSort(intArr, 5);</w:t>
            </w:r>
          </w:p>
          <w:p w14:paraId="15573A3E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bubbleSort(doubleArr, 5);</w:t>
            </w:r>
          </w:p>
          <w:p w14:paraId="4E62200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2573C600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"Sorted int array: ";</w:t>
            </w:r>
          </w:p>
          <w:p w14:paraId="657FA17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for (int i = 0; i &lt; 5; ++i) {</w:t>
            </w:r>
          </w:p>
          <w:p w14:paraId="6C6296F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cout &lt;&lt; intArr[i] &lt;&lt; " ";</w:t>
            </w:r>
          </w:p>
          <w:p w14:paraId="1D4767AA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760B30F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endl;</w:t>
            </w:r>
          </w:p>
          <w:p w14:paraId="33C2192C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384C74D7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"Sorted double array: ";</w:t>
            </w:r>
          </w:p>
          <w:p w14:paraId="682B3D5C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for (int i = 0; i &lt; 5; ++i) {</w:t>
            </w:r>
          </w:p>
          <w:p w14:paraId="5DDDE9C8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    cout &lt;&lt; doubleArr[i] &lt;&lt; " ";</w:t>
            </w:r>
          </w:p>
          <w:p w14:paraId="255E850F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6235D67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cout &lt;&lt; endl;</w:t>
            </w:r>
          </w:p>
          <w:p w14:paraId="05C300CD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</w:p>
          <w:p w14:paraId="25027DC9" w14:textId="77777777" w:rsidR="00D163DD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6BA03C2B" w14:textId="77777777" w:rsidR="00E27391" w:rsidRPr="00D163DD" w:rsidRDefault="00D163DD" w:rsidP="00D163DD">
            <w:pPr>
              <w:rPr>
                <w:rFonts w:ascii="Consolas" w:hAnsi="Consolas"/>
                <w:sz w:val="28"/>
                <w:szCs w:val="28"/>
              </w:rPr>
            </w:pPr>
            <w:r w:rsidRPr="00D163DD">
              <w:rPr>
                <w:rFonts w:ascii="Consolas" w:hAnsi="Consolas"/>
                <w:sz w:val="28"/>
                <w:szCs w:val="28"/>
              </w:rPr>
              <w:t>}</w:t>
            </w:r>
          </w:p>
          <w:p w14:paraId="7D3127A4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3</w:t>
            </w:r>
            <w:r w:rsidRPr="00E27391">
              <w:rPr>
                <w:rFonts w:hint="eastAsia"/>
                <w:sz w:val="28"/>
                <w:szCs w:val="28"/>
              </w:rPr>
              <w:t>．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建立类模板</w:t>
            </w:r>
            <w:r w:rsidRPr="00E27391">
              <w:rPr>
                <w:rFonts w:hint="eastAsia"/>
                <w:sz w:val="28"/>
                <w:szCs w:val="28"/>
              </w:rPr>
              <w:t>input</w:t>
            </w:r>
            <w:r w:rsidRPr="00E27391">
              <w:rPr>
                <w:rFonts w:hint="eastAsia"/>
                <w:sz w:val="28"/>
                <w:szCs w:val="28"/>
              </w:rPr>
              <w:t>，在调用构造函数时，完成以下工作：</w:t>
            </w:r>
          </w:p>
          <w:p w14:paraId="61CABFAE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（</w:t>
            </w:r>
            <w:r w:rsidRPr="00E27391">
              <w:rPr>
                <w:rFonts w:hint="eastAsia"/>
                <w:sz w:val="28"/>
                <w:szCs w:val="28"/>
              </w:rPr>
              <w:t>1</w:t>
            </w:r>
            <w:r w:rsidRPr="00E27391">
              <w:rPr>
                <w:rFonts w:hint="eastAsia"/>
                <w:sz w:val="28"/>
                <w:szCs w:val="28"/>
              </w:rPr>
              <w:t>）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提示用户输入；</w:t>
            </w:r>
          </w:p>
          <w:p w14:paraId="3A284EDA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（</w:t>
            </w:r>
            <w:r w:rsidRPr="00E27391">
              <w:rPr>
                <w:rFonts w:hint="eastAsia"/>
                <w:sz w:val="28"/>
                <w:szCs w:val="28"/>
              </w:rPr>
              <w:t>2</w:t>
            </w:r>
            <w:r w:rsidRPr="00E27391">
              <w:rPr>
                <w:rFonts w:hint="eastAsia"/>
                <w:sz w:val="28"/>
                <w:szCs w:val="28"/>
              </w:rPr>
              <w:t>）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让用户输入数据；</w:t>
            </w:r>
          </w:p>
          <w:p w14:paraId="3765D677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（</w:t>
            </w:r>
            <w:r w:rsidRPr="00E27391">
              <w:rPr>
                <w:rFonts w:hint="eastAsia"/>
                <w:sz w:val="28"/>
                <w:szCs w:val="28"/>
              </w:rPr>
              <w:t>3</w:t>
            </w:r>
            <w:r w:rsidRPr="00E27391">
              <w:rPr>
                <w:rFonts w:hint="eastAsia"/>
                <w:sz w:val="28"/>
                <w:szCs w:val="28"/>
              </w:rPr>
              <w:t>）</w:t>
            </w:r>
            <w:r w:rsidRPr="00E27391">
              <w:rPr>
                <w:rFonts w:hint="eastAsia"/>
                <w:sz w:val="28"/>
                <w:szCs w:val="28"/>
              </w:rPr>
              <w:tab/>
            </w:r>
            <w:r w:rsidRPr="00E27391">
              <w:rPr>
                <w:rFonts w:hint="eastAsia"/>
                <w:sz w:val="28"/>
                <w:szCs w:val="28"/>
              </w:rPr>
              <w:t>如果数据不在预定范围内，重新提示输入。</w:t>
            </w:r>
          </w:p>
          <w:p w14:paraId="58E161D4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input</w:t>
            </w:r>
            <w:r w:rsidRPr="00E27391">
              <w:rPr>
                <w:rFonts w:hint="eastAsia"/>
                <w:sz w:val="28"/>
                <w:szCs w:val="28"/>
              </w:rPr>
              <w:t>型的对象应当按以下形式定义：</w:t>
            </w:r>
          </w:p>
          <w:p w14:paraId="5972F09C" w14:textId="77777777" w:rsidR="00E27391" w:rsidRPr="00E27391" w:rsidRDefault="00E27391" w:rsidP="00E27391">
            <w:pPr>
              <w:rPr>
                <w:rFonts w:hint="eastAsia"/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input ob</w:t>
            </w:r>
            <w:r w:rsidRPr="00E27391">
              <w:rPr>
                <w:rFonts w:hint="eastAsia"/>
                <w:sz w:val="28"/>
                <w:szCs w:val="28"/>
              </w:rPr>
              <w:t>（</w:t>
            </w:r>
            <w:r w:rsidRPr="00E27391">
              <w:rPr>
                <w:rFonts w:hint="eastAsia"/>
                <w:sz w:val="28"/>
                <w:szCs w:val="28"/>
              </w:rPr>
              <w:t>"promput message</w:t>
            </w:r>
            <w:r w:rsidRPr="00E27391">
              <w:rPr>
                <w:rFonts w:hint="eastAsia"/>
                <w:sz w:val="28"/>
                <w:szCs w:val="28"/>
              </w:rPr>
              <w:t>”</w:t>
            </w:r>
            <w:r w:rsidRPr="00E27391">
              <w:rPr>
                <w:rFonts w:hint="eastAsia"/>
                <w:sz w:val="28"/>
                <w:szCs w:val="28"/>
              </w:rPr>
              <w:t>,min_value,max_value</w:t>
            </w:r>
            <w:r w:rsidRPr="00E27391">
              <w:rPr>
                <w:rFonts w:hint="eastAsia"/>
                <w:sz w:val="28"/>
                <w:szCs w:val="28"/>
              </w:rPr>
              <w:t>）</w:t>
            </w:r>
          </w:p>
          <w:p w14:paraId="29856E69" w14:textId="77777777" w:rsidR="00D163DD" w:rsidRDefault="00E27391" w:rsidP="00D163DD">
            <w:pPr>
              <w:rPr>
                <w:sz w:val="28"/>
                <w:szCs w:val="28"/>
              </w:rPr>
            </w:pPr>
            <w:r w:rsidRPr="00E27391">
              <w:rPr>
                <w:rFonts w:hint="eastAsia"/>
                <w:sz w:val="28"/>
                <w:szCs w:val="28"/>
              </w:rPr>
              <w:t>其中，</w:t>
            </w:r>
            <w:r w:rsidRPr="00E27391">
              <w:rPr>
                <w:rFonts w:hint="eastAsia"/>
                <w:sz w:val="28"/>
                <w:szCs w:val="28"/>
              </w:rPr>
              <w:t>promput message</w:t>
            </w:r>
            <w:r w:rsidRPr="00E27391">
              <w:rPr>
                <w:rFonts w:hint="eastAsia"/>
                <w:sz w:val="28"/>
                <w:szCs w:val="28"/>
              </w:rPr>
              <w:t>是提示输入信息。可接受的最小值和最大值分别由</w:t>
            </w:r>
            <w:r w:rsidRPr="00E27391">
              <w:rPr>
                <w:rFonts w:hint="eastAsia"/>
                <w:sz w:val="28"/>
                <w:szCs w:val="28"/>
              </w:rPr>
              <w:t>min_value</w:t>
            </w:r>
            <w:r w:rsidRPr="00E27391">
              <w:rPr>
                <w:rFonts w:hint="eastAsia"/>
                <w:sz w:val="28"/>
                <w:szCs w:val="28"/>
              </w:rPr>
              <w:t>与</w:t>
            </w:r>
            <w:r w:rsidRPr="00E27391">
              <w:rPr>
                <w:rFonts w:hint="eastAsia"/>
                <w:sz w:val="28"/>
                <w:szCs w:val="28"/>
              </w:rPr>
              <w:t>max_value</w:t>
            </w:r>
            <w:r w:rsidRPr="00E27391">
              <w:rPr>
                <w:rFonts w:hint="eastAsia"/>
                <w:sz w:val="28"/>
                <w:szCs w:val="28"/>
              </w:rPr>
              <w:t>指定。</w:t>
            </w:r>
          </w:p>
          <w:p w14:paraId="7EE96E89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#include &lt;iostream&gt;</w:t>
            </w:r>
          </w:p>
          <w:p w14:paraId="5C42670B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#include &lt;string&gt;</w:t>
            </w:r>
          </w:p>
          <w:p w14:paraId="7A77F2C6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using namespace std;</w:t>
            </w:r>
          </w:p>
          <w:p w14:paraId="66A997B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132DC550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template &lt;typename T&gt;</w:t>
            </w:r>
          </w:p>
          <w:p w14:paraId="5DF73746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class Input {</w:t>
            </w:r>
          </w:p>
          <w:p w14:paraId="70104E8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private:</w:t>
            </w:r>
          </w:p>
          <w:p w14:paraId="3CA1393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T value;</w:t>
            </w:r>
          </w:p>
          <w:p w14:paraId="101C678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T minValue;</w:t>
            </w:r>
          </w:p>
          <w:p w14:paraId="2CBC14D0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T maxValue;</w:t>
            </w:r>
          </w:p>
          <w:p w14:paraId="46772B9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string promptMessage;</w:t>
            </w:r>
          </w:p>
          <w:p w14:paraId="64CFB98F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100E994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public:</w:t>
            </w:r>
          </w:p>
          <w:p w14:paraId="1B1A71EA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// </w:t>
            </w:r>
            <w:r w:rsidRPr="00D163DD">
              <w:rPr>
                <w:rFonts w:ascii="Consolas" w:hAnsi="Consolas"/>
                <w:noProof/>
                <w:sz w:val="28"/>
                <w:szCs w:val="28"/>
              </w:rPr>
              <w:t>构造函数</w:t>
            </w:r>
          </w:p>
          <w:p w14:paraId="6090D7ED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Input(string message, T minVal, T maxVal) : promptMessage(message), minValue(minVal), maxValue(maxVal) {</w:t>
            </w:r>
          </w:p>
          <w:p w14:paraId="2FB88899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getInput();</w:t>
            </w:r>
          </w:p>
          <w:p w14:paraId="555D25D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}</w:t>
            </w:r>
          </w:p>
          <w:p w14:paraId="7181247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026092AB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// </w:t>
            </w:r>
            <w:r w:rsidRPr="00D163DD">
              <w:rPr>
                <w:rFonts w:ascii="Consolas" w:hAnsi="Consolas"/>
                <w:noProof/>
                <w:sz w:val="28"/>
                <w:szCs w:val="28"/>
              </w:rPr>
              <w:t>获取输入并进行范围检查</w:t>
            </w:r>
          </w:p>
          <w:p w14:paraId="4DE76ED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void getInput() {</w:t>
            </w:r>
          </w:p>
          <w:p w14:paraId="4293AA83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while (true) {</w:t>
            </w:r>
          </w:p>
          <w:p w14:paraId="360138DC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cout &lt;&lt; promptMessage;</w:t>
            </w:r>
          </w:p>
          <w:p w14:paraId="67EF1E8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cin &gt;&gt; value;</w:t>
            </w:r>
          </w:p>
          <w:p w14:paraId="5B72C2E9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if (value &gt;= minValue &amp;&amp; value &lt;= maxValue) {</w:t>
            </w:r>
          </w:p>
          <w:p w14:paraId="5CAC4261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    break;</w:t>
            </w:r>
          </w:p>
          <w:p w14:paraId="577B65FE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} else {</w:t>
            </w:r>
          </w:p>
          <w:p w14:paraId="3404AA8C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    cout &lt;&lt; "Value out of range. Please try again." &lt;&lt; endl;</w:t>
            </w:r>
          </w:p>
          <w:p w14:paraId="320F9E91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    }</w:t>
            </w:r>
          </w:p>
          <w:p w14:paraId="1C42F51F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}</w:t>
            </w:r>
          </w:p>
          <w:p w14:paraId="4FC274F0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}</w:t>
            </w:r>
          </w:p>
          <w:p w14:paraId="720CEA62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7488B19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// </w:t>
            </w:r>
            <w:r w:rsidRPr="00D163DD">
              <w:rPr>
                <w:rFonts w:ascii="Consolas" w:hAnsi="Consolas"/>
                <w:noProof/>
                <w:sz w:val="28"/>
                <w:szCs w:val="28"/>
              </w:rPr>
              <w:t>返回输入的值</w:t>
            </w:r>
          </w:p>
          <w:p w14:paraId="3B115DE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T getValue() {</w:t>
            </w:r>
          </w:p>
          <w:p w14:paraId="244C000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    return value;</w:t>
            </w:r>
          </w:p>
          <w:p w14:paraId="12A993E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}</w:t>
            </w:r>
          </w:p>
          <w:p w14:paraId="0E9B3DAA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};</w:t>
            </w:r>
          </w:p>
          <w:p w14:paraId="74996032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3B0C5C4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int main() {</w:t>
            </w:r>
          </w:p>
          <w:p w14:paraId="643C9184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Input&lt;int&gt; intInput("Enter an integer between 1 and 10: ", 1, 10);</w:t>
            </w:r>
          </w:p>
          <w:p w14:paraId="02A7559D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cout &lt;&lt; "You entered: " &lt;&lt; intInput.getValue() &lt;&lt; endl;</w:t>
            </w:r>
          </w:p>
          <w:p w14:paraId="688C27A6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63D9ED50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Input&lt;double&gt; doubleInput("Enter a double between 1.0 and 10.0: ", 1.0, 10.0);</w:t>
            </w:r>
          </w:p>
          <w:p w14:paraId="3A71F705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cout &lt;&lt; "You entered: " &lt;&lt; doubleInput.getValue() &lt;&lt; endl;</w:t>
            </w:r>
          </w:p>
          <w:p w14:paraId="411E564E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</w:p>
          <w:p w14:paraId="43E1BFDC" w14:textId="77777777" w:rsidR="00D163DD" w:rsidRPr="00D163DD" w:rsidRDefault="00D163DD" w:rsidP="00D163DD">
            <w:pPr>
              <w:rPr>
                <w:rFonts w:ascii="Consolas" w:hAnsi="Consolas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 xml:space="preserve">    return 0;</w:t>
            </w:r>
          </w:p>
          <w:p w14:paraId="468A2660" w14:textId="77777777" w:rsidR="00D163DD" w:rsidRPr="00E27391" w:rsidRDefault="00D163DD" w:rsidP="00D163DD">
            <w:pPr>
              <w:rPr>
                <w:rFonts w:hint="eastAsia"/>
                <w:noProof/>
                <w:sz w:val="28"/>
                <w:szCs w:val="28"/>
              </w:rPr>
            </w:pPr>
            <w:r w:rsidRPr="00D163DD">
              <w:rPr>
                <w:rFonts w:ascii="Consolas" w:hAnsi="Consolas"/>
                <w:noProof/>
                <w:sz w:val="28"/>
                <w:szCs w:val="28"/>
              </w:rPr>
              <w:t>}</w:t>
            </w:r>
          </w:p>
        </w:tc>
      </w:tr>
      <w:tr w:rsidR="00CD343F" w14:paraId="0AF34311" w14:textId="77777777">
        <w:trPr>
          <w:trHeight w:val="10196"/>
        </w:trPr>
        <w:tc>
          <w:tcPr>
            <w:tcW w:w="8492" w:type="dxa"/>
            <w:shd w:val="clear" w:color="auto" w:fill="auto"/>
          </w:tcPr>
          <w:p w14:paraId="38F985F9" w14:textId="77777777" w:rsidR="00CD343F" w:rsidRDefault="00CD343F" w:rsidP="007564A1">
            <w:pPr>
              <w:rPr>
                <w:rFonts w:hint="eastAsia"/>
              </w:rPr>
            </w:pPr>
          </w:p>
          <w:p w14:paraId="5795747A" w14:textId="77777777" w:rsidR="007564A1" w:rsidRDefault="007564A1" w:rsidP="007564A1">
            <w:pPr>
              <w:rPr>
                <w:rFonts w:hint="eastAsia"/>
              </w:rPr>
            </w:pPr>
          </w:p>
          <w:p w14:paraId="1BA2500D" w14:textId="77777777" w:rsidR="007564A1" w:rsidRDefault="007564A1" w:rsidP="007564A1">
            <w:pPr>
              <w:rPr>
                <w:rFonts w:hint="eastAsia"/>
              </w:rPr>
            </w:pPr>
          </w:p>
          <w:p w14:paraId="3CE5D37F" w14:textId="77777777" w:rsidR="007564A1" w:rsidRDefault="007564A1" w:rsidP="007564A1">
            <w:pPr>
              <w:rPr>
                <w:rFonts w:hint="eastAsia"/>
              </w:rPr>
            </w:pPr>
          </w:p>
          <w:p w14:paraId="57EF81A2" w14:textId="77777777" w:rsidR="007564A1" w:rsidRDefault="007564A1" w:rsidP="007564A1">
            <w:pPr>
              <w:rPr>
                <w:rFonts w:hint="eastAsia"/>
              </w:rPr>
            </w:pPr>
          </w:p>
          <w:p w14:paraId="1A4CFD2B" w14:textId="77777777" w:rsidR="007564A1" w:rsidRDefault="007564A1" w:rsidP="007564A1">
            <w:pPr>
              <w:rPr>
                <w:rFonts w:hint="eastAsia"/>
              </w:rPr>
            </w:pPr>
          </w:p>
          <w:p w14:paraId="169921E1" w14:textId="77777777" w:rsidR="007564A1" w:rsidRDefault="007564A1" w:rsidP="007564A1">
            <w:pPr>
              <w:rPr>
                <w:rFonts w:hint="eastAsia"/>
              </w:rPr>
            </w:pPr>
          </w:p>
          <w:p w14:paraId="0BB5849E" w14:textId="77777777" w:rsidR="007564A1" w:rsidRDefault="007564A1" w:rsidP="007564A1">
            <w:pPr>
              <w:rPr>
                <w:rFonts w:hint="eastAsia"/>
              </w:rPr>
            </w:pPr>
          </w:p>
          <w:p w14:paraId="4DAD46A3" w14:textId="77777777" w:rsidR="007564A1" w:rsidRDefault="007564A1" w:rsidP="007564A1">
            <w:pPr>
              <w:rPr>
                <w:rFonts w:hint="eastAsia"/>
              </w:rPr>
            </w:pPr>
          </w:p>
          <w:p w14:paraId="0B7BBF9F" w14:textId="77777777" w:rsidR="007564A1" w:rsidRDefault="007564A1" w:rsidP="007564A1">
            <w:pPr>
              <w:rPr>
                <w:rFonts w:hint="eastAsia"/>
              </w:rPr>
            </w:pPr>
          </w:p>
          <w:p w14:paraId="2572F986" w14:textId="77777777" w:rsidR="007564A1" w:rsidRDefault="007564A1" w:rsidP="007564A1">
            <w:pPr>
              <w:rPr>
                <w:rFonts w:hint="eastAsia"/>
              </w:rPr>
            </w:pPr>
          </w:p>
          <w:p w14:paraId="46DB5D73" w14:textId="77777777" w:rsidR="007564A1" w:rsidRDefault="007564A1" w:rsidP="007564A1">
            <w:pPr>
              <w:rPr>
                <w:rFonts w:hint="eastAsia"/>
              </w:rPr>
            </w:pPr>
          </w:p>
          <w:p w14:paraId="689CE176" w14:textId="77777777" w:rsidR="007564A1" w:rsidRDefault="007564A1" w:rsidP="007564A1">
            <w:pPr>
              <w:rPr>
                <w:rFonts w:hint="eastAsia"/>
              </w:rPr>
            </w:pPr>
          </w:p>
          <w:p w14:paraId="65826027" w14:textId="77777777" w:rsidR="007564A1" w:rsidRDefault="007564A1" w:rsidP="007564A1">
            <w:pPr>
              <w:rPr>
                <w:rFonts w:hint="eastAsia"/>
              </w:rPr>
            </w:pPr>
          </w:p>
          <w:p w14:paraId="55AFB4C6" w14:textId="77777777" w:rsidR="007564A1" w:rsidRDefault="007564A1" w:rsidP="007564A1">
            <w:pPr>
              <w:rPr>
                <w:rFonts w:hint="eastAsia"/>
              </w:rPr>
            </w:pPr>
          </w:p>
          <w:p w14:paraId="50B6EC64" w14:textId="77777777" w:rsidR="007564A1" w:rsidRDefault="007564A1" w:rsidP="007564A1">
            <w:pPr>
              <w:rPr>
                <w:rFonts w:hint="eastAsia"/>
              </w:rPr>
            </w:pPr>
          </w:p>
          <w:p w14:paraId="149797B7" w14:textId="77777777" w:rsidR="007564A1" w:rsidRDefault="007564A1" w:rsidP="007564A1">
            <w:pPr>
              <w:rPr>
                <w:rFonts w:hint="eastAsia"/>
              </w:rPr>
            </w:pPr>
          </w:p>
          <w:p w14:paraId="16A403BA" w14:textId="77777777" w:rsidR="007564A1" w:rsidRDefault="007564A1" w:rsidP="007564A1">
            <w:pPr>
              <w:rPr>
                <w:rFonts w:hint="eastAsia"/>
              </w:rPr>
            </w:pPr>
          </w:p>
          <w:p w14:paraId="2D2FAB8C" w14:textId="77777777" w:rsidR="007564A1" w:rsidRDefault="007564A1" w:rsidP="007564A1">
            <w:pPr>
              <w:rPr>
                <w:rFonts w:hint="eastAsia"/>
              </w:rPr>
            </w:pPr>
          </w:p>
          <w:p w14:paraId="18D4DD73" w14:textId="77777777" w:rsidR="007564A1" w:rsidRDefault="007564A1" w:rsidP="007564A1">
            <w:pPr>
              <w:rPr>
                <w:rFonts w:hint="eastAsia"/>
              </w:rPr>
            </w:pPr>
          </w:p>
          <w:p w14:paraId="3940321C" w14:textId="77777777" w:rsidR="007564A1" w:rsidRDefault="007564A1" w:rsidP="007564A1">
            <w:pPr>
              <w:rPr>
                <w:rFonts w:hint="eastAsia"/>
              </w:rPr>
            </w:pPr>
          </w:p>
          <w:p w14:paraId="6ECF31E3" w14:textId="77777777" w:rsidR="007564A1" w:rsidRDefault="007564A1" w:rsidP="007564A1">
            <w:pPr>
              <w:rPr>
                <w:rFonts w:hint="eastAsia"/>
              </w:rPr>
            </w:pPr>
          </w:p>
          <w:p w14:paraId="1DB9C9E1" w14:textId="77777777" w:rsidR="007564A1" w:rsidRDefault="007564A1" w:rsidP="007564A1">
            <w:pPr>
              <w:rPr>
                <w:rFonts w:hint="eastAsia"/>
              </w:rPr>
            </w:pPr>
          </w:p>
          <w:p w14:paraId="7B826C50" w14:textId="77777777" w:rsidR="007564A1" w:rsidRDefault="007564A1" w:rsidP="007564A1">
            <w:pPr>
              <w:rPr>
                <w:rFonts w:hint="eastAsia"/>
              </w:rPr>
            </w:pPr>
          </w:p>
          <w:p w14:paraId="55824660" w14:textId="77777777" w:rsidR="007564A1" w:rsidRDefault="007564A1" w:rsidP="007564A1">
            <w:pPr>
              <w:rPr>
                <w:rFonts w:hint="eastAsia"/>
              </w:rPr>
            </w:pPr>
          </w:p>
          <w:p w14:paraId="01D2C0E6" w14:textId="77777777" w:rsidR="007564A1" w:rsidRDefault="007564A1" w:rsidP="007564A1">
            <w:pPr>
              <w:rPr>
                <w:rFonts w:hint="eastAsia"/>
              </w:rPr>
            </w:pPr>
          </w:p>
          <w:p w14:paraId="0D3ED9E0" w14:textId="77777777" w:rsidR="007564A1" w:rsidRDefault="007564A1" w:rsidP="007564A1">
            <w:pPr>
              <w:rPr>
                <w:rFonts w:hint="eastAsia"/>
              </w:rPr>
            </w:pPr>
          </w:p>
          <w:p w14:paraId="3F392132" w14:textId="77777777" w:rsidR="007564A1" w:rsidRDefault="007564A1" w:rsidP="007564A1">
            <w:pPr>
              <w:rPr>
                <w:rFonts w:hint="eastAsia"/>
              </w:rPr>
            </w:pPr>
          </w:p>
          <w:p w14:paraId="0DBB5C31" w14:textId="77777777" w:rsidR="007564A1" w:rsidRDefault="007564A1" w:rsidP="007564A1">
            <w:pPr>
              <w:rPr>
                <w:rFonts w:hint="eastAsia"/>
              </w:rPr>
            </w:pPr>
          </w:p>
          <w:p w14:paraId="67CC709B" w14:textId="77777777" w:rsidR="007564A1" w:rsidRDefault="007564A1" w:rsidP="007564A1">
            <w:pPr>
              <w:rPr>
                <w:rFonts w:hint="eastAsia"/>
              </w:rPr>
            </w:pPr>
          </w:p>
          <w:p w14:paraId="2908DBFA" w14:textId="77777777" w:rsidR="007564A1" w:rsidRDefault="007564A1" w:rsidP="007564A1">
            <w:pPr>
              <w:rPr>
                <w:rFonts w:hint="eastAsia"/>
              </w:rPr>
            </w:pPr>
          </w:p>
          <w:p w14:paraId="53EBCE5A" w14:textId="77777777" w:rsidR="007564A1" w:rsidRDefault="007564A1" w:rsidP="007564A1">
            <w:pPr>
              <w:rPr>
                <w:rFonts w:hint="eastAsia"/>
              </w:rPr>
            </w:pPr>
          </w:p>
          <w:p w14:paraId="185825F2" w14:textId="77777777" w:rsidR="007564A1" w:rsidRDefault="007564A1" w:rsidP="007564A1">
            <w:pPr>
              <w:rPr>
                <w:rFonts w:hint="eastAsia"/>
              </w:rPr>
            </w:pPr>
          </w:p>
          <w:p w14:paraId="08B460D3" w14:textId="77777777" w:rsidR="007564A1" w:rsidRDefault="007564A1" w:rsidP="007564A1">
            <w:pPr>
              <w:rPr>
                <w:rFonts w:hint="eastAsia"/>
              </w:rPr>
            </w:pPr>
          </w:p>
        </w:tc>
      </w:tr>
      <w:tr w:rsidR="00F15EC0" w14:paraId="7706AA68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3160906F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6091C112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52A8CC12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30A9A409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55C46060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1F291" w14:textId="77777777" w:rsidR="008A5D3D" w:rsidRDefault="008A5D3D">
      <w:r>
        <w:separator/>
      </w:r>
    </w:p>
  </w:endnote>
  <w:endnote w:type="continuationSeparator" w:id="0">
    <w:p w14:paraId="60EEEF9B" w14:textId="77777777" w:rsidR="008A5D3D" w:rsidRDefault="008A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7760F" w14:textId="77777777" w:rsidR="008A5D3D" w:rsidRDefault="008A5D3D">
      <w:r>
        <w:separator/>
      </w:r>
    </w:p>
  </w:footnote>
  <w:footnote w:type="continuationSeparator" w:id="0">
    <w:p w14:paraId="296EE0E6" w14:textId="77777777" w:rsidR="008A5D3D" w:rsidRDefault="008A5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C1140" w14:textId="77777777" w:rsidR="005A1479" w:rsidRDefault="005A1479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A796A"/>
    <w:multiLevelType w:val="hybridMultilevel"/>
    <w:tmpl w:val="D880322E"/>
    <w:lvl w:ilvl="0" w:tplc="45B808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21B0B"/>
    <w:multiLevelType w:val="hybridMultilevel"/>
    <w:tmpl w:val="535674EE"/>
    <w:lvl w:ilvl="0" w:tplc="94BED6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3698003">
    <w:abstractNumId w:val="1"/>
  </w:num>
  <w:num w:numId="2" w16cid:durableId="20439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10AB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05AF"/>
    <w:rsid w:val="002E141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0BA6"/>
    <w:rsid w:val="00413331"/>
    <w:rsid w:val="00416ED3"/>
    <w:rsid w:val="0042068B"/>
    <w:rsid w:val="00420A55"/>
    <w:rsid w:val="00424AAB"/>
    <w:rsid w:val="0043154D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C2322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67517"/>
    <w:rsid w:val="00575F16"/>
    <w:rsid w:val="005854BE"/>
    <w:rsid w:val="005961D2"/>
    <w:rsid w:val="0059656F"/>
    <w:rsid w:val="005977A8"/>
    <w:rsid w:val="005A0B24"/>
    <w:rsid w:val="005A1479"/>
    <w:rsid w:val="005A3477"/>
    <w:rsid w:val="005A477B"/>
    <w:rsid w:val="005C042C"/>
    <w:rsid w:val="005D20CB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A7C4D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57343"/>
    <w:rsid w:val="00771EB2"/>
    <w:rsid w:val="00786D9F"/>
    <w:rsid w:val="007A450E"/>
    <w:rsid w:val="007B1F7F"/>
    <w:rsid w:val="007C0922"/>
    <w:rsid w:val="007C7D6E"/>
    <w:rsid w:val="007E01AB"/>
    <w:rsid w:val="007F2E80"/>
    <w:rsid w:val="00802599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5D3D"/>
    <w:rsid w:val="008A7549"/>
    <w:rsid w:val="008C1CE8"/>
    <w:rsid w:val="008C5000"/>
    <w:rsid w:val="008C58C9"/>
    <w:rsid w:val="008D625A"/>
    <w:rsid w:val="008D6650"/>
    <w:rsid w:val="008D77AA"/>
    <w:rsid w:val="00940C3E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130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28E7"/>
    <w:rsid w:val="00B74974"/>
    <w:rsid w:val="00B75CE7"/>
    <w:rsid w:val="00B817DE"/>
    <w:rsid w:val="00B8181E"/>
    <w:rsid w:val="00B82602"/>
    <w:rsid w:val="00B8445E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D7E30"/>
    <w:rsid w:val="00CF0682"/>
    <w:rsid w:val="00D01B51"/>
    <w:rsid w:val="00D121A7"/>
    <w:rsid w:val="00D163DD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2B27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27391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A7DB1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0D49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334ABDC"/>
  <w15:chartTrackingRefBased/>
  <w15:docId w15:val="{2FADDC29-918D-4D24-B904-9FFB969E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2930</Characters>
  <Application>Microsoft Office Word</Application>
  <DocSecurity>0</DocSecurity>
  <Lines>24</Lines>
  <Paragraphs>6</Paragraphs>
  <ScaleCrop>false</ScaleCrop>
  <Company>MC SYSTEM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