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Liberation Serif" w:cs="Liberation Serif" w:eastAsia="Liberation Serif" w:hAnsi="Liberation Serif"/>
          <w:b w:val="1"/>
          <w:color w:val="00000a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sz w:val="30"/>
          <w:szCs w:val="30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2426923</wp:posOffset>
            </wp:positionH>
            <wp:positionV relativeFrom="paragraph">
              <wp:posOffset>200556</wp:posOffset>
            </wp:positionV>
            <wp:extent cx="431775" cy="481704"/>
            <wp:effectExtent b="0" l="0" r="0" t="0"/>
            <wp:wrapSquare wrapText="bothSides" distB="0" distT="0" distL="114300" distR="114300"/>
            <wp:docPr id="21262446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75" cy="481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64"/>
          <w:szCs w:val="6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sz w:val="64"/>
          <w:szCs w:val="64"/>
          <w:rtl w:val="0"/>
        </w:rPr>
        <w:t xml:space="preserve">PES UNIVERSITY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rtl w:val="0"/>
        </w:rPr>
        <w:t xml:space="preserve">Department of Computer Science &amp; Engineering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sz w:val="38"/>
          <w:szCs w:val="38"/>
          <w:rtl w:val="0"/>
        </w:rPr>
        <w:t xml:space="preserve">Microprocessor &amp; Computer Architecture Lab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c0504d"/>
          <w:sz w:val="62"/>
          <w:szCs w:val="6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c0504d"/>
          <w:sz w:val="56"/>
          <w:szCs w:val="56"/>
          <w:rtl w:val="0"/>
        </w:rPr>
        <w:t xml:space="preserve">UE23CS251B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5"/>
          <w:tab w:val="center" w:leader="none" w:pos="4680"/>
          <w:tab w:val="right" w:leader="none" w:pos="9360"/>
        </w:tabs>
        <w:spacing w:after="0" w:line="240" w:lineRule="auto"/>
        <w:rPr>
          <w:rFonts w:ascii="Liberation Serif" w:cs="Liberation Serif" w:eastAsia="Liberation Serif" w:hAnsi="Liberation Serif"/>
          <w:b w:val="1"/>
          <w:color w:val="c0504d"/>
          <w:sz w:val="38"/>
          <w:szCs w:val="3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c0504d"/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b0f0"/>
          <w:sz w:val="52"/>
          <w:szCs w:val="5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b0f0"/>
          <w:sz w:val="52"/>
          <w:szCs w:val="52"/>
          <w:rtl w:val="0"/>
        </w:rPr>
        <w:t xml:space="preserve">WEEK 4 submission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SRN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Section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Department 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Campus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38"/>
                <w:szCs w:val="38"/>
                <w:rtl w:val="0"/>
              </w:rPr>
              <w:t xml:space="preserve">RR/EC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rtl w:val="0"/>
        </w:rPr>
        <w:t xml:space="preserve">Department of Computer Science &amp; Engineering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rtl w:val="0"/>
        </w:rPr>
        <w:t xml:space="preserve">Microprocessor &amp; Computer Architecture Lab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Liberation Serif" w:cs="Liberation Serif" w:eastAsia="Liberation Serif" w:hAnsi="Liberation Serif"/>
          <w:b w:val="1"/>
          <w:color w:val="c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c00000"/>
          <w:rtl w:val="0"/>
        </w:rPr>
        <w:t xml:space="preserve">UE23CS251B</w:t>
      </w: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"/>
        <w:gridCol w:w="8983"/>
        <w:tblGridChange w:id="0">
          <w:tblGrid>
            <w:gridCol w:w="368"/>
            <w:gridCol w:w="8983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Write an ALP using ARM7TDMI to add n numbers bytewise.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. .DATA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A:  .byte 1,2,3,4,5,6,7,8,9,10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Write an ALP using ARM7TDMI to generate a square given matrix with A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If (i==j) then A[i][j]=5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Otherwise A[i][j]=0                   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(Note:Any size of matrix can be given as input)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Considering 4X4 matrix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152400</wp:posOffset>
                      </wp:positionV>
                      <wp:extent cx="0" cy="723900"/>
                      <wp:effectExtent b="0" l="0" r="0" t="0"/>
                      <wp:wrapNone/>
                      <wp:docPr id="21262446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18050"/>
                                <a:ext cx="0" cy="72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152400</wp:posOffset>
                      </wp:positionV>
                      <wp:extent cx="0" cy="723900"/>
                      <wp:effectExtent b="0" l="0" r="0" t="0"/>
                      <wp:wrapNone/>
                      <wp:docPr id="21262446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152400</wp:posOffset>
                      </wp:positionV>
                      <wp:extent cx="0" cy="723900"/>
                      <wp:effectExtent b="0" l="0" r="0" t="0"/>
                      <wp:wrapNone/>
                      <wp:docPr id="21262446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18050"/>
                                <a:ext cx="0" cy="72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152400</wp:posOffset>
                      </wp:positionV>
                      <wp:extent cx="0" cy="723900"/>
                      <wp:effectExtent b="0" l="0" r="0" t="0"/>
                      <wp:wrapNone/>
                      <wp:docPr id="212624462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Example :     5 0 0 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0 5 0 0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0 0 5 0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0 0 0 0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Before: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A:.word 1,2,3,4,5,6,7,8,9,10,11,12,13,14,15,16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After: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A:.word 5,0,0,0,0,5,0,0,0,0,5,0,0,0,0,5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 and memory location: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Write an ALP using ARM7TDMI to convert hexadecimal to decimal.</w:t>
            </w:r>
          </w:p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  <w:r w:rsidDel="00000000" w:rsidR="00000000" w:rsidRPr="00000000">
              <w:rPr>
                <w:b w:val="1"/>
                <w:rtl w:val="0"/>
              </w:rPr>
              <w:t xml:space="preserve">0x0124</w:t>
            </w:r>
            <w:r w:rsidDel="00000000" w:rsidR="00000000" w:rsidRPr="00000000">
              <w:rPr>
                <w:rtl w:val="0"/>
              </w:rPr>
              <w:t xml:space="preserve">(Hex)</w:t>
            </w:r>
          </w:p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Conversion Process: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0x124→ Extract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→ 0 * 16 + 4 = 4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0x124 → Extract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→ 2 * 16^1 + 4 = 36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ff0000"/>
                <w:rtl w:val="0"/>
              </w:rPr>
              <w:t xml:space="preserve">x124 → Extract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rtl w:val="0"/>
              </w:rPr>
              <w:t xml:space="preserve"> → 1* 16^2 + 36 =292</w:t>
            </w:r>
          </w:p>
          <w:p w:rsidR="00000000" w:rsidDel="00000000" w:rsidP="00000000" w:rsidRDefault="00000000" w:rsidRPr="00000000" w14:paraId="0000005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Output: </w:t>
            </w:r>
            <w:r w:rsidDel="00000000" w:rsidR="00000000" w:rsidRPr="00000000">
              <w:rPr>
                <w:b w:val="1"/>
                <w:rtl w:val="0"/>
              </w:rPr>
              <w:t xml:space="preserve">292(</w:t>
            </w:r>
            <w:r w:rsidDel="00000000" w:rsidR="00000000" w:rsidRPr="00000000">
              <w:rPr>
                <w:rtl w:val="0"/>
              </w:rPr>
              <w:t xml:space="preserve">Decimal)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 and memory location: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Write an ALP using ARM7TDMI, for the given matrix arranged in Column major order, find the index of an element if coordinates of a matrix is given and also find the address of the indexed element. (Using MLA instruction)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 DATA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A:.WORD 1,2,3,4,5,6,7,8,9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rtl w:val="0"/>
              </w:rPr>
              <w:t xml:space="preserve">Index for the column major=  y*no of rows+x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 and memory location: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color w:val="00b0f0"/>
                <w:rtl w:val="0"/>
              </w:rPr>
              <w:t xml:space="preserve">Assignments Questions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Write an ALP using ARM7TDMI to reverse the elements stored in location A with location B 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Before: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A:.word 1,2,3,4,5,6,7,8,9,10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After :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A:.word 10,9,8,7,6,5,4,3,2,1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Write an ALP using ARM7TDMI to find the largest of all </w:t>
            </w:r>
            <w:r w:rsidDel="00000000" w:rsidR="00000000" w:rsidRPr="00000000">
              <w:rPr>
                <w:color w:val="ff0000"/>
                <w:rtl w:val="0"/>
              </w:rPr>
              <w:t xml:space="preserve">the BCD digits of </w:t>
            </w:r>
            <w:r w:rsidDel="00000000" w:rsidR="00000000" w:rsidRPr="00000000">
              <w:rPr>
                <w:rtl w:val="0"/>
              </w:rPr>
              <w:t xml:space="preserve">a given 32bit number.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(hint:If R1=17845374 the largest digit is 8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Program screen shot: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Screen shot of Register set output: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Extra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Write an ALP using ARM7TDMI to  copy a block 400 bytes of data from location A to location B if the rate of data transfer rate is 40 bytes, LDM and STM instructions.</w:t>
                </w:r>
              </w:p>
              <w:p w:rsidR="00000000" w:rsidDel="00000000" w:rsidP="00000000" w:rsidRDefault="00000000" w:rsidRPr="00000000" w14:paraId="0000008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                           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and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For the same transfer the block with auto-indexing.</w:t>
                </w:r>
              </w:p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/>
    </w:pPr>
    <w:r w:rsidDel="00000000" w:rsidR="00000000" w:rsidRPr="00000000">
      <w:rPr>
        <w:sz w:val="28"/>
        <w:szCs w:val="28"/>
        <w:rtl w:val="0"/>
      </w:rPr>
      <w:t xml:space="preserve">Jan -May 2025 </w:t>
    </w:r>
    <w:r w:rsidDel="00000000" w:rsidR="00000000" w:rsidRPr="00000000">
      <w:rPr>
        <w:color w:val="000000"/>
        <w:sz w:val="28"/>
        <w:szCs w:val="28"/>
        <w:rtl w:val="0"/>
      </w:rPr>
      <w:t xml:space="preserve">LAB SUBMISSION_</w:t>
    </w:r>
    <w:r w:rsidDel="00000000" w:rsidR="00000000" w:rsidRPr="00000000">
      <w:rPr>
        <w:rFonts w:ascii="Liberation Serif" w:cs="Liberation Serif" w:eastAsia="Liberation Serif" w:hAnsi="Liberation Serif"/>
        <w:b w:val="1"/>
        <w:color w:val="000000"/>
        <w:sz w:val="28"/>
        <w:szCs w:val="28"/>
        <w:rtl w:val="0"/>
      </w:rPr>
      <w:t xml:space="preserve">UE23CS251B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C334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C33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334C"/>
  </w:style>
  <w:style w:type="paragraph" w:styleId="Footer">
    <w:name w:val="footer"/>
    <w:basedOn w:val="Normal"/>
    <w:link w:val="FooterChar"/>
    <w:uiPriority w:val="99"/>
    <w:unhideWhenUsed w:val="1"/>
    <w:rsid w:val="003C33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334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jlngwJ0f8jHDOEFBHamMnGlUA==">CgMxLjAaHgoBMBIZChcICVITChF0YWJsZS45dHB0ZGt1aDBsdDgAciExdjYxRG9hajBBb0FEaC1ITXdsaXBGODRsZ2k5N242OUw=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2025-01-14T17:52:00Z</dcterms:created>
</cp:coreProperties>
</file>