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bookmarkStart w:id="0" w:name="_GoBack"/>
      <w:bookmarkEnd w:id="0"/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D47226" w:rsidRPr="009412FB">
              <w:t>_</w:t>
            </w:r>
            <w:r w:rsidR="00D47226">
              <w:rPr>
                <w:lang w:val="en-US"/>
              </w:rPr>
              <w:t>date</w:t>
            </w:r>
            <w:r w:rsidR="00432701" w:rsidRPr="00573C02">
              <w:t>}</w:t>
            </w:r>
          </w:p>
          <w:p w:rsidR="006E7D94" w:rsidRPr="009412F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9412F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№</w:t>
            </w:r>
            <w:r w:rsidR="00432701" w:rsidRPr="009412FB">
              <w:rPr>
                <w:lang w:val="en-US"/>
              </w:rPr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="009412FB">
              <w:rPr>
                <w:lang w:val="en-US"/>
              </w:rPr>
              <w:t>${</w:t>
            </w:r>
            <w:r w:rsidR="009412FB" w:rsidRPr="009412FB">
              <w:rPr>
                <w:lang w:val="en-US"/>
              </w:rPr>
              <w:t>vendor_bywho_date</w:t>
            </w:r>
            <w:r w:rsidR="009412F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0B4059" w:rsidRPr="000B4059">
              <w:rPr>
                <w:lang w:val="en-US"/>
              </w:rPr>
              <w:t>buyer</w:t>
            </w:r>
            <w:r w:rsidR="000B4059" w:rsidRPr="009412FB">
              <w:t>_</w:t>
            </w:r>
            <w:r w:rsidR="000B4059" w:rsidRPr="000B4059">
              <w:rPr>
                <w:lang w:val="en-US"/>
              </w:rPr>
              <w:t>date</w:t>
            </w:r>
            <w:r w:rsidRPr="00573C02">
              <w:t>}</w:t>
            </w:r>
          </w:p>
          <w:p w:rsidR="00F63F4F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="00F63F4F">
              <w:t xml:space="preserve">} </w:t>
            </w:r>
            <w:r w:rsidRPr="00573C02">
              <w:t>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="00F63F4F">
              <w:rPr>
                <w:lang w:val="en-US"/>
              </w:rPr>
              <w:t>ate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F49" w:rsidRDefault="009C4F49" w:rsidP="009F45F7">
      <w:pPr>
        <w:spacing w:after="0" w:line="240" w:lineRule="auto"/>
      </w:pPr>
      <w:r>
        <w:separator/>
      </w:r>
    </w:p>
  </w:endnote>
  <w:endnote w:type="continuationSeparator" w:id="0">
    <w:p w:rsidR="009C4F49" w:rsidRDefault="009C4F49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F49" w:rsidRDefault="009C4F49" w:rsidP="009F45F7">
      <w:pPr>
        <w:spacing w:after="0" w:line="240" w:lineRule="auto"/>
      </w:pPr>
      <w:r>
        <w:separator/>
      </w:r>
    </w:p>
  </w:footnote>
  <w:footnote w:type="continuationSeparator" w:id="0">
    <w:p w:rsidR="009C4F49" w:rsidRDefault="009C4F49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7B3F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D1C44"/>
    <w:rsid w:val="00221D1F"/>
    <w:rsid w:val="00233E42"/>
    <w:rsid w:val="00244A74"/>
    <w:rsid w:val="00254AF1"/>
    <w:rsid w:val="0026358D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206B"/>
    <w:rsid w:val="00515197"/>
    <w:rsid w:val="005603E4"/>
    <w:rsid w:val="00573C02"/>
    <w:rsid w:val="005C0864"/>
    <w:rsid w:val="00600D37"/>
    <w:rsid w:val="0062767F"/>
    <w:rsid w:val="00644B95"/>
    <w:rsid w:val="00664D12"/>
    <w:rsid w:val="00667FA1"/>
    <w:rsid w:val="00677434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7AB"/>
    <w:rsid w:val="009B0C7A"/>
    <w:rsid w:val="009C4F49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E04BC9"/>
    <w:rsid w:val="00E301CD"/>
    <w:rsid w:val="00E42E0A"/>
    <w:rsid w:val="00E453F5"/>
    <w:rsid w:val="00E855CC"/>
    <w:rsid w:val="00EA7DA2"/>
    <w:rsid w:val="00EC55EB"/>
    <w:rsid w:val="00EE3F21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54</cp:revision>
  <dcterms:created xsi:type="dcterms:W3CDTF">2015-12-25T20:47:00Z</dcterms:created>
  <dcterms:modified xsi:type="dcterms:W3CDTF">2016-01-29T10:04:00Z</dcterms:modified>
</cp:coreProperties>
</file>