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D7" w:rsidRDefault="0069015A">
      <w:r>
        <w:t>1.</w:t>
      </w:r>
    </w:p>
    <w:p w:rsidR="0069015A" w:rsidRDefault="0069015A">
      <w:r>
        <w:t xml:space="preserve">Приветствую тебя, мой дорогой друг! Данная страница была создана с целью обучения базовым понятиям и принципам в такой интересной области, как инвестирование. Здесь вы узнаете самые основы, без которых </w:t>
      </w:r>
      <w:r w:rsidR="000349A4">
        <w:t>не обходится ни один начинающий инвестор.</w:t>
      </w:r>
    </w:p>
    <w:p w:rsidR="00E516AB" w:rsidRDefault="00E516AB"/>
    <w:p w:rsidR="00E516AB" w:rsidRDefault="00E516AB">
      <w:r w:rsidRPr="00E516AB">
        <w:t>Давай сначала разберемся, что же на самом деле значит такое, на первый взгляд, заумное слово.</w:t>
      </w:r>
    </w:p>
    <w:p w:rsidR="00E516AB" w:rsidRDefault="00E516AB"/>
    <w:p w:rsidR="00C153E2" w:rsidRPr="00194067" w:rsidRDefault="00C153E2">
      <w:r w:rsidRPr="00194067">
        <w:t>2</w:t>
      </w:r>
    </w:p>
    <w:p w:rsidR="00C153E2" w:rsidRDefault="00C153E2">
      <w:r>
        <w:t>Финансовая терминология.</w:t>
      </w:r>
    </w:p>
    <w:p w:rsidR="00C153E2" w:rsidRDefault="00194067">
      <w:r>
        <w:t>Инфляция - о</w:t>
      </w:r>
      <w:r w:rsidRPr="00194067">
        <w:t>бесценивание денег из-за роста цен на товары и услуги</w:t>
      </w:r>
    </w:p>
    <w:p w:rsidR="00C153E2" w:rsidRDefault="00C153E2">
      <w:r>
        <w:t>Девальвация</w:t>
      </w:r>
      <w:r w:rsidR="00194067">
        <w:t xml:space="preserve"> - </w:t>
      </w:r>
      <w:r w:rsidR="00194067" w:rsidRPr="00194067">
        <w:t>это падение курса валюты одной страны по сравнению с курсами других стран</w:t>
      </w:r>
    </w:p>
    <w:p w:rsidR="00C153E2" w:rsidRDefault="00C153E2">
      <w:r>
        <w:t>Дефолт</w:t>
      </w:r>
      <w:r w:rsidR="00194067">
        <w:t xml:space="preserve"> - н</w:t>
      </w:r>
      <w:r w:rsidR="00194067" w:rsidRPr="00194067">
        <w:t>евыполнение долговых обязательств в срок</w:t>
      </w:r>
    </w:p>
    <w:p w:rsidR="00C153E2" w:rsidRDefault="00C153E2">
      <w:r>
        <w:t>Рецессия</w:t>
      </w:r>
      <w:r w:rsidR="00194067">
        <w:t xml:space="preserve"> - </w:t>
      </w:r>
      <w:r w:rsidR="00194067" w:rsidRPr="00194067">
        <w:t>это устойчивое и значительное снижение темпов экономического роста, которое длится месяцами или даже годами.</w:t>
      </w:r>
    </w:p>
    <w:p w:rsidR="00C153E2" w:rsidRDefault="00C153E2">
      <w:r>
        <w:t>Коррекция</w:t>
      </w:r>
      <w:r w:rsidR="00194067">
        <w:t xml:space="preserve"> - </w:t>
      </w:r>
      <w:r w:rsidR="00194067" w:rsidRPr="00194067">
        <w:t>это падение стоимости ценных бумаг на 10–20%. Такое бывает с акциями одной компании или целыми индексами, в которые входят сотни компаний</w:t>
      </w:r>
    </w:p>
    <w:p w:rsidR="00C153E2" w:rsidRDefault="00C153E2">
      <w:r>
        <w:t>Играть «</w:t>
      </w:r>
      <w:r w:rsidR="00194067">
        <w:t>В долгую</w:t>
      </w:r>
      <w:r>
        <w:t>»</w:t>
      </w:r>
      <w:r w:rsidR="00194067">
        <w:t xml:space="preserve"> - покупка долгосрочных активов с целью получения прибыли через большой промежуток времени или защиты от инфляции.</w:t>
      </w:r>
    </w:p>
    <w:p w:rsidR="00194067" w:rsidRDefault="00194067">
      <w:r>
        <w:t xml:space="preserve">Финансовые активы – материальные ресурсы, денежные средства, ценные бумаги, недвижимость – всё то, во что можно вложиться, что будет приносить выгоду и прибыль. </w:t>
      </w:r>
    </w:p>
    <w:p w:rsidR="00194067" w:rsidRDefault="00194067">
      <w:r>
        <w:t>Финансовые пассивы – всё то, что забирает ваш бюджет, к ним относятся: кредиты, ипотеки, автомобили (если они не доходные), квартплата, долги и т.д.</w:t>
      </w:r>
    </w:p>
    <w:p w:rsidR="00C153E2" w:rsidRDefault="00241333">
      <w:r>
        <w:t>Валюта</w:t>
      </w:r>
      <w:r w:rsidR="006212F3">
        <w:t xml:space="preserve"> - </w:t>
      </w:r>
      <w:r w:rsidR="006212F3" w:rsidRPr="006212F3">
        <w:t>национальные, иностранные и международн</w:t>
      </w:r>
      <w:r w:rsidR="006212F3">
        <w:t xml:space="preserve">ые деньги, как в наличной форме, </w:t>
      </w:r>
      <w:r w:rsidR="006212F3" w:rsidRPr="006212F3">
        <w:t>так и безналичной, являющиеся законным средством платежа.</w:t>
      </w:r>
    </w:p>
    <w:p w:rsidR="00241333" w:rsidRDefault="00241333">
      <w:bookmarkStart w:id="0" w:name="_GoBack"/>
      <w:bookmarkEnd w:id="0"/>
    </w:p>
    <w:p w:rsidR="00C153E2" w:rsidRPr="00C153E2" w:rsidRDefault="00C153E2"/>
    <w:sectPr w:rsidR="00C153E2" w:rsidRPr="00C15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96"/>
    <w:rsid w:val="000349A4"/>
    <w:rsid w:val="00194067"/>
    <w:rsid w:val="00241333"/>
    <w:rsid w:val="003C2BD7"/>
    <w:rsid w:val="00531696"/>
    <w:rsid w:val="006212F3"/>
    <w:rsid w:val="0069015A"/>
    <w:rsid w:val="00C153E2"/>
    <w:rsid w:val="00E5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2A78B-2CD2-4FEE-A856-08080149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2022-04-18T16:03:00Z</dcterms:created>
  <dcterms:modified xsi:type="dcterms:W3CDTF">2022-04-22T17:41:00Z</dcterms:modified>
</cp:coreProperties>
</file>