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70B6" w14:textId="34378183" w:rsidR="009E685E" w:rsidRPr="002F615C" w:rsidRDefault="00196FD6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L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icenční smlouv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a</w:t>
      </w:r>
      <w:r w:rsidRPr="00196F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 xml:space="preserve"> o užití díla</w:t>
      </w:r>
    </w:p>
    <w:p w14:paraId="75BBF066" w14:textId="77777777"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60263AD" w14:textId="64CB302C"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64B6CFF8" w14:textId="77777777"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36686B8" w14:textId="68349013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(obchodní jméno – firma či registrovaný název právnické osoby):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…………………………………………………………………………...…...…………………,</w:t>
      </w:r>
    </w:p>
    <w:p w14:paraId="2F4AF78B" w14:textId="77777777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sídlem: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…………………...……………………….…………………………...………..…………….....,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6A0759E6" w14:textId="059523BB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IČO, DIČ (jsou-li přiděleny):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….……………….……………………………………………………………...……...…...…...,</w:t>
      </w:r>
    </w:p>
    <w:p w14:paraId="3710B48E" w14:textId="01727505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zapsaná v ....................... rejstříku vedeném ……………..….………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zn. ……………….....</w:t>
      </w:r>
    </w:p>
    <w:p w14:paraId="16EB89EC" w14:textId="77777777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……………………………………………………………………………………...</w:t>
      </w:r>
    </w:p>
    <w:p w14:paraId="1801B420" w14:textId="3F4C2363" w:rsidR="009E685E" w:rsidRDefault="002E53F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(dále jen „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Nositel práv“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14:paraId="66F66C1F" w14:textId="77777777" w:rsidR="002E53FA" w:rsidRPr="002E53FA" w:rsidRDefault="002E53F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4F75929" w14:textId="0F8D03DD" w:rsidR="006503EB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</w:p>
    <w:p w14:paraId="2FD9FB7F" w14:textId="77777777" w:rsidR="006503EB" w:rsidRPr="006F6698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467DE29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FC276A6" w14:textId="5F73FCB5"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02456128" w14:textId="77777777"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</w:t>
      </w:r>
    </w:p>
    <w:p w14:paraId="0A0309EC" w14:textId="77777777"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72624DCC" w14:textId="183A2751" w:rsidR="004D2288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</w:t>
      </w:r>
      <w:r w:rsidR="00FA572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 Bc. Michael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proofErr w:type="spellEnd"/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CB70FC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404F8671" w14:textId="6BEBA0C2" w:rsidR="009E685E" w:rsidRPr="006F6698" w:rsidRDefault="006503EB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nabyvatel licence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="009E685E"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0EF7DB8A" w14:textId="77777777"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5ADEAC3" w14:textId="77777777"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0C142C6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14:paraId="7CF95FE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5E05ED6" w14:textId="77777777"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14:paraId="0BA2E36E" w14:textId="77777777"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……………………………………………………………………………………………….</w:t>
      </w:r>
    </w:p>
    <w:p w14:paraId="0A948F38" w14:textId="487DF692"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14:paraId="0046FE9D" w14:textId="0DF2F7C6"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této smlouvy veřejně sděloval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vydal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případně </w:t>
      </w:r>
      <w:r w:rsidR="008C7DA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domény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pořídil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14:paraId="3EA27809" w14:textId="77777777"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14:paraId="79E3C5E4" w14:textId="77777777"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14:paraId="322BAE3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14:paraId="50C86873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35BDB25" w14:textId="163C773B"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plnit 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své závazky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14:paraId="65F2EC56" w14:textId="29624E26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prohlašuje, že je oprávněn dle této smlouvy udělit souhlas s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užitím a z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pracováním díla.</w:t>
      </w:r>
    </w:p>
    <w:p w14:paraId="33618D8A" w14:textId="010CC5EC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případě, že se předmětem plnění poskytovan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14:paraId="407FA8FF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14:paraId="7C830B83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14:paraId="4A5D885D" w14:textId="77777777"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14:paraId="014547A8" w14:textId="77777777"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14:paraId="59DAB2C6" w14:textId="71D66421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A60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14:paraId="36093F5B" w14:textId="77777777"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14:paraId="1BD05ACE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14:paraId="23385506" w14:textId="13D13364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 užívané nositelem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432285E5" w14:textId="3B9E844D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jaké bylo zveřejněno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internetu.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však bere na vědomí, že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není schopn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zajistit vždy úplnou podobu a obsah díla, a to s ohledem na možnosti používaných technologií v okamžiku stahování dat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tvořících dílo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tedy poskytuje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knihovně ČR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yto případy nejsou porušením této smlouvy ze strany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knihovny ČR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1E777D4E" w14:textId="2642117A" w:rsidR="009E685E" w:rsidRDefault="00003110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oprávněn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provádět nezbytně nutné technické úpravy bez změny obsahu za účelem zachování dlouhodobého přístupu k archivovanému dílu.</w:t>
      </w:r>
    </w:p>
    <w:p w14:paraId="5CB0F9F2" w14:textId="50781458" w:rsidR="00A60DCA" w:rsidRPr="00512718" w:rsidRDefault="00A60DCA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14:paraId="690EEE61" w14:textId="77777777"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14:paraId="7CDBDF4B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A123B35" w14:textId="77777777"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14:paraId="48761694" w14:textId="77777777"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14:paraId="754CF9B0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513D18C" w14:textId="4FA529C5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045A9E09" w14:textId="5712E1E1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 je vědom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ůže mít po uzavření smlouvy při splnění zákonných podmínek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 poskytnutou licenci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ňuje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3AB7E576" w14:textId="706CD636" w:rsidR="001D0C3C" w:rsidRPr="004D589B" w:rsidRDefault="00003110" w:rsidP="001B0E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prohlašuje, že nebude </w:t>
      </w:r>
      <w:r w:rsidR="00E87309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14:paraId="578781F6" w14:textId="1A62BA19" w:rsidR="00003110" w:rsidRDefault="0000311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br w:type="page"/>
      </w:r>
    </w:p>
    <w:p w14:paraId="3BEABB94" w14:textId="77777777"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14:paraId="372B0332" w14:textId="1A55C481" w:rsidR="009E685E" w:rsidRDefault="00003110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Trvání smlouvy, zrušení a zánik smlouvy</w:t>
      </w:r>
    </w:p>
    <w:p w14:paraId="0826544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17B1934" w14:textId="2604F1E3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6547544B" w14:textId="77777777" w:rsidR="00003110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mlouva může zaniknout dohodou smluvních stran.</w:t>
      </w:r>
    </w:p>
    <w:p w14:paraId="2A82C6B2" w14:textId="7C7AE695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Každá ze smluvních stran je oprávněna tuto smlouvu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předčasně 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14:paraId="11ECDB11" w14:textId="40095ED0" w:rsidR="00003110" w:rsidRPr="00B756D7" w:rsidRDefault="00003110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po zániku nebo zrušení smlouvy je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však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veřejném zájmu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oprávněna dílo</w:t>
      </w:r>
      <w:r w:rsid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nadále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užívat v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omezeném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rozsahu dle čl. II., odst.5 smlouvy.</w:t>
      </w:r>
    </w:p>
    <w:p w14:paraId="76615473" w14:textId="0EF1B737" w:rsidR="00003110" w:rsidRDefault="00003110" w:rsidP="000031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3E4E3505" w14:textId="5954CBAB" w:rsidR="00003110" w:rsidRPr="00B756D7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V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596F3F8F" w14:textId="25164A92"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0031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Závěrečná ujednání</w:t>
      </w:r>
    </w:p>
    <w:p w14:paraId="633788A5" w14:textId="77777777"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14:paraId="760D563B" w14:textId="676059C9" w:rsidR="002124B6" w:rsidRPr="00B756D7" w:rsidRDefault="002124B6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8B1FEC8" w14:textId="77777777"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14:paraId="5F88277B" w14:textId="5C48503D"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zniklé z této smlouvy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přednostně mimosoudní cestou, přičemž se za tímto účelem zavazují poskytnout si nezbytnou součinnost.</w:t>
      </w:r>
    </w:p>
    <w:p w14:paraId="055F7806" w14:textId="4665754A" w:rsidR="009E685E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Práva a povinnosti z této smlouvy přecházejí na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případné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právní nástupce smluvních stran.</w:t>
      </w:r>
    </w:p>
    <w:p w14:paraId="2D8B0087" w14:textId="77777777" w:rsidR="00E318AB" w:rsidRPr="00494B9F" w:rsidRDefault="00E318AB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27.04.2016,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14:paraId="489FF962" w14:textId="77777777" w:rsidR="00A426BB" w:rsidRPr="00A426BB" w:rsidRDefault="00A426BB" w:rsidP="00003110">
      <w:pPr>
        <w:pStyle w:val="Odstavecseseznamem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3A821" w14:textId="01367E1D" w:rsidR="00001264" w:rsidRDefault="00FB20E6" w:rsidP="00003110">
      <w:pPr>
        <w:pStyle w:val="Normlnweb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Bude-li tato smlouva uzavírána v listinné podobě, je</w:t>
      </w:r>
      <w:r w:rsidR="00001264">
        <w:rPr>
          <w:color w:val="000000"/>
        </w:rPr>
        <w:t xml:space="preserve"> vyhotovena ve čtyřech (4) stejnopisech s platností originálu, z nichž tři (3) vyhotovení obdrží Národní knihovna ČR a jedno (1) vyhotovení nositel práv</w:t>
      </w:r>
      <w:r>
        <w:rPr>
          <w:color w:val="000000"/>
        </w:rPr>
        <w:t>. V</w:t>
      </w:r>
      <w:r w:rsidR="00001264">
        <w:rPr>
          <w:bCs/>
          <w:color w:val="000000"/>
        </w:rPr>
        <w:t xml:space="preserve"> případě, </w:t>
      </w:r>
      <w:r>
        <w:rPr>
          <w:bCs/>
          <w:color w:val="000000"/>
        </w:rPr>
        <w:t xml:space="preserve">že </w:t>
      </w:r>
      <w:r w:rsidR="00001264">
        <w:rPr>
          <w:bCs/>
          <w:color w:val="000000"/>
        </w:rPr>
        <w:t>bude smlouva podepisována smluvními stranami elektronicky, obdrží každá ze smluvních stran toliko jedno elektronické vyhotovení smlouvy opatřené elektronickými podpisy všech smluvních stran.</w:t>
      </w:r>
    </w:p>
    <w:p w14:paraId="657D3999" w14:textId="392E4C40" w:rsidR="00E07A5A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Za nositele práv: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Za Národní knihovnu ČR:</w:t>
      </w:r>
    </w:p>
    <w:p w14:paraId="422B31E3" w14:textId="77777777" w:rsidR="00182EE5" w:rsidRPr="00F65E06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101788DD" w14:textId="1689DB20"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07A5A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E07A5A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 xml:space="preserve">V </w:t>
      </w:r>
      <w:r w:rsidR="002E53F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Praze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</w:t>
      </w:r>
    </w:p>
    <w:p w14:paraId="415DA385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69B0F31" w14:textId="77777777" w:rsidR="006A6466" w:rsidRDefault="006A6466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65EDDFE" w14:textId="6E6CB21C" w:rsidR="009E685E" w:rsidRPr="00E22C7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cs-CZ"/>
        </w:rPr>
      </w:pPr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</w:t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  <w:t>........................................</w:t>
      </w:r>
    </w:p>
    <w:p w14:paraId="3B1D2C9D" w14:textId="255C5BCB" w:rsidR="00182EE5" w:rsidRPr="00F65E06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>Mgr. et Bc. Michaela Bežová</w:t>
      </w:r>
    </w:p>
    <w:p w14:paraId="42B17B0C" w14:textId="19998702" w:rsidR="00182EE5" w:rsidRDefault="002D15DC" w:rsidP="00182E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P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 w:rsidR="00182EE5" w:rsidRP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</w:t>
      </w:r>
      <w:r w:rsidR="00B263B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lk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</w:p>
    <w:p w14:paraId="5F571897" w14:textId="2DCA4098" w:rsidR="00024929" w:rsidRPr="00F65E06" w:rsidRDefault="009D5933" w:rsidP="00182EE5">
      <w:pPr>
        <w:spacing w:after="0" w:line="240" w:lineRule="auto"/>
        <w:ind w:left="4248" w:firstLine="708"/>
        <w:rPr>
          <w:sz w:val="24"/>
          <w:szCs w:val="24"/>
        </w:rPr>
      </w:pPr>
      <w:r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novodobých digitálních sbírek</w:t>
      </w:r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F29C" w14:textId="77777777" w:rsidR="00E973DB" w:rsidRDefault="00E973DB" w:rsidP="00FF3D78">
      <w:pPr>
        <w:spacing w:after="0" w:line="240" w:lineRule="auto"/>
      </w:pPr>
      <w:r>
        <w:separator/>
      </w:r>
    </w:p>
  </w:endnote>
  <w:endnote w:type="continuationSeparator" w:id="0">
    <w:p w14:paraId="78E92E2D" w14:textId="77777777" w:rsidR="00E973DB" w:rsidRDefault="00E973DB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D2C8" w14:textId="77777777"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289596"/>
      <w:docPartObj>
        <w:docPartGallery w:val="Page Numbers (Bottom of Page)"/>
        <w:docPartUnique/>
      </w:docPartObj>
    </w:sdtPr>
    <w:sdtEndPr/>
    <w:sdtContent>
      <w:p w14:paraId="7D8DBE3F" w14:textId="553E4371"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466">
          <w:rPr>
            <w:noProof/>
          </w:rPr>
          <w:t>2</w:t>
        </w:r>
        <w:r>
          <w:fldChar w:fldCharType="end"/>
        </w:r>
      </w:p>
    </w:sdtContent>
  </w:sdt>
  <w:p w14:paraId="41C88241" w14:textId="77777777"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2387" w14:textId="77777777"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6BD0" w14:textId="77777777" w:rsidR="00E973DB" w:rsidRDefault="00E973DB" w:rsidP="00FF3D78">
      <w:pPr>
        <w:spacing w:after="0" w:line="240" w:lineRule="auto"/>
      </w:pPr>
      <w:r>
        <w:separator/>
      </w:r>
    </w:p>
  </w:footnote>
  <w:footnote w:type="continuationSeparator" w:id="0">
    <w:p w14:paraId="361FE689" w14:textId="77777777" w:rsidR="00E973DB" w:rsidRDefault="00E973DB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F573" w14:textId="77777777"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20F3" w14:textId="77777777"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AAA3" w14:textId="77777777"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7C927D6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6B"/>
    <w:rsid w:val="00001264"/>
    <w:rsid w:val="00003110"/>
    <w:rsid w:val="000444C7"/>
    <w:rsid w:val="000836B3"/>
    <w:rsid w:val="0008782F"/>
    <w:rsid w:val="0009515E"/>
    <w:rsid w:val="00134B88"/>
    <w:rsid w:val="00165EF4"/>
    <w:rsid w:val="00182EE5"/>
    <w:rsid w:val="00196FD6"/>
    <w:rsid w:val="001D0C3C"/>
    <w:rsid w:val="001F4DA4"/>
    <w:rsid w:val="002124B6"/>
    <w:rsid w:val="0021254B"/>
    <w:rsid w:val="002214B0"/>
    <w:rsid w:val="002842B9"/>
    <w:rsid w:val="002A23AD"/>
    <w:rsid w:val="002D15DC"/>
    <w:rsid w:val="002E53FA"/>
    <w:rsid w:val="002F615C"/>
    <w:rsid w:val="00447B0F"/>
    <w:rsid w:val="0045024A"/>
    <w:rsid w:val="004D2288"/>
    <w:rsid w:val="004D589B"/>
    <w:rsid w:val="005002B4"/>
    <w:rsid w:val="00501EE3"/>
    <w:rsid w:val="00512718"/>
    <w:rsid w:val="00521FD9"/>
    <w:rsid w:val="0055460A"/>
    <w:rsid w:val="0056067A"/>
    <w:rsid w:val="00571A41"/>
    <w:rsid w:val="00573240"/>
    <w:rsid w:val="00623B7D"/>
    <w:rsid w:val="00637898"/>
    <w:rsid w:val="006503EB"/>
    <w:rsid w:val="006635C2"/>
    <w:rsid w:val="006A6466"/>
    <w:rsid w:val="006F6698"/>
    <w:rsid w:val="0074683B"/>
    <w:rsid w:val="00771D9B"/>
    <w:rsid w:val="00830282"/>
    <w:rsid w:val="00871C8B"/>
    <w:rsid w:val="008C7DAD"/>
    <w:rsid w:val="008D0C3E"/>
    <w:rsid w:val="00986599"/>
    <w:rsid w:val="009D5933"/>
    <w:rsid w:val="009E685E"/>
    <w:rsid w:val="00A2141D"/>
    <w:rsid w:val="00A426BB"/>
    <w:rsid w:val="00A44803"/>
    <w:rsid w:val="00A50DAD"/>
    <w:rsid w:val="00A60DCA"/>
    <w:rsid w:val="00AD7E68"/>
    <w:rsid w:val="00AE786B"/>
    <w:rsid w:val="00B22C80"/>
    <w:rsid w:val="00B263BE"/>
    <w:rsid w:val="00B756D7"/>
    <w:rsid w:val="00BA6108"/>
    <w:rsid w:val="00BC2409"/>
    <w:rsid w:val="00C02F5C"/>
    <w:rsid w:val="00CB4D21"/>
    <w:rsid w:val="00CB70FC"/>
    <w:rsid w:val="00D078FA"/>
    <w:rsid w:val="00D10C0A"/>
    <w:rsid w:val="00D25242"/>
    <w:rsid w:val="00D704F5"/>
    <w:rsid w:val="00D97706"/>
    <w:rsid w:val="00DB371A"/>
    <w:rsid w:val="00DD0859"/>
    <w:rsid w:val="00DF1D71"/>
    <w:rsid w:val="00E07A5A"/>
    <w:rsid w:val="00E14B47"/>
    <w:rsid w:val="00E14D19"/>
    <w:rsid w:val="00E22C70"/>
    <w:rsid w:val="00E318AB"/>
    <w:rsid w:val="00E87309"/>
    <w:rsid w:val="00E949EE"/>
    <w:rsid w:val="00E95B9B"/>
    <w:rsid w:val="00E973DB"/>
    <w:rsid w:val="00EA13B5"/>
    <w:rsid w:val="00F36080"/>
    <w:rsid w:val="00F53AD9"/>
    <w:rsid w:val="00F65E06"/>
    <w:rsid w:val="00F67C4D"/>
    <w:rsid w:val="00FA5723"/>
    <w:rsid w:val="00FB20E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AA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0F2F6-DBD9-4152-8BCA-F66E97C0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1203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2023-11-28T16:56:00Z</dcterms:created>
  <dcterms:modified xsi:type="dcterms:W3CDTF">2024-01-22T09:27:00Z</dcterms:modified>
</cp:coreProperties>
</file>