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用邻接矩阵的方法实现图：根据输入提示语句输入即可。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</w:p>
    <w:p>
      <w:pPr>
        <w:rPr>
          <w:rFonts w:hint="eastAsia" w:asciiTheme="minorEastAsia" w:hAnsiTheme="minorEastAsia" w:cstheme="minor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2"/>
          <w:szCs w:val="28"/>
        </w:rPr>
        <w:t>测试样例（一）</w:t>
      </w:r>
      <w:r>
        <w:rPr>
          <w:rFonts w:hint="eastAsia" w:asciiTheme="minorEastAsia" w:hAnsiTheme="minorEastAsia" w:cstheme="minorEastAsia"/>
          <w:b/>
          <w:bCs/>
          <w:color w:val="auto"/>
          <w:sz w:val="22"/>
          <w:szCs w:val="28"/>
          <w:lang w:eastAsia="zh-CN"/>
        </w:rPr>
        <w:t>（</w:t>
      </w:r>
      <w:r>
        <w:rPr>
          <w:rFonts w:hint="eastAsia" w:asciiTheme="minorEastAsia" w:hAnsiTheme="minorEastAsia" w:cstheme="minorEastAsia"/>
          <w:b/>
          <w:bCs/>
          <w:color w:val="auto"/>
          <w:sz w:val="22"/>
          <w:szCs w:val="28"/>
          <w:lang w:val="en-US" w:eastAsia="zh-CN"/>
        </w:rPr>
        <w:t>无向带权图）</w:t>
      </w:r>
    </w:p>
    <w:p>
      <w:pPr>
        <w:rPr>
          <w:rFonts w:hint="default" w:asciiTheme="minorEastAsia" w:hAnsiTheme="minorEastAsia" w:cstheme="minor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2"/>
          <w:szCs w:val="28"/>
          <w:lang w:val="en-US" w:eastAsia="zh-CN"/>
        </w:rPr>
        <w:drawing>
          <wp:inline distT="0" distB="0" distL="114300" distR="114300">
            <wp:extent cx="2219960" cy="3075940"/>
            <wp:effectExtent l="0" t="0" r="10160" b="2540"/>
            <wp:docPr id="1" name="图片 1" descr="o_1dbne949j1a68165j15h1ve5foj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_1dbne949j1a68165j15h1ve5foj9"/>
                    <pic:cNvPicPr>
                      <a:picLocks noChangeAspect="1"/>
                    </pic:cNvPicPr>
                  </pic:nvPicPr>
                  <pic:blipFill>
                    <a:blip r:embed="rId4"/>
                    <a:srcRect l="59838" t="8268" b="5000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1996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选择图的类型：0. 有向图 1. 无向图：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1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请输入图中顶点的数目：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请输入图中的边的数目：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4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下面每一行输入一个边信息</w:t>
      </w:r>
    </w:p>
    <w:p>
      <w:pPr>
        <w:rPr>
          <w:rFonts w:hint="eastAsia" w:asciiTheme="minorEastAsia" w:hAnsiTheme="minorEastAsia" w:eastAsiaTheme="minorEastAsia" w:cstheme="minorEastAsia"/>
          <w:b/>
          <w:bCs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2E75B6" w:themeColor="accent1" w:themeShade="BF"/>
          <w:sz w:val="22"/>
          <w:szCs w:val="28"/>
        </w:rPr>
        <w:t>边信息包括三个整数，分别代表顶点v1，顶点v2，以及两个顶点之间边的权值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例如：输入 2 3 1 表示顶点2与顶点3之间的一条权值为1的边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0 1 2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0 2 5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1 2 10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2 3 12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建图成功!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========选择要执行的操作========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 xml:space="preserve"> 1.输出当前图的邻接矩阵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 xml:space="preserve"> 2.设置新的边或更改边权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 xml:space="preserve"> 3.删除一条边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 xml:space="preserve"> 4.判断是否有某条边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 xml:space="preserve"> 5.获取边的数目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 xml:space="preserve"> 6.对当前图进行深度优先遍历DFS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 xml:space="preserve"> 7.对当前图进行广度优先遍历BFS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 xml:space="preserve"> 8.销毁当前图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 xml:space="preserve"> 0.退出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=============================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1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图的邻接矩阵：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 xml:space="preserve">        |       0       1       2       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————————————————————————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0       |       0       2       5       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1       |       2       0       10      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2       |       5       10      0       12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3       |       0       0       12      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2</w:t>
      </w:r>
    </w:p>
    <w:p>
      <w:pPr>
        <w:rPr>
          <w:rFonts w:hint="eastAsia" w:asciiTheme="minorEastAsia" w:hAnsiTheme="minorEastAsia" w:eastAsiaTheme="minorEastAsia" w:cstheme="minorEastAsia"/>
          <w:b/>
          <w:bCs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请输入要设置的新的边的信息，</w:t>
      </w:r>
      <w:r>
        <w:rPr>
          <w:rFonts w:hint="eastAsia" w:asciiTheme="minorEastAsia" w:hAnsiTheme="minorEastAsia" w:eastAsiaTheme="minorEastAsia" w:cstheme="minorEastAsia"/>
          <w:b/>
          <w:bCs/>
          <w:color w:val="2E75B6" w:themeColor="accent1" w:themeShade="BF"/>
          <w:sz w:val="22"/>
          <w:szCs w:val="28"/>
        </w:rPr>
        <w:t>输入方式同建图时的要求：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1 3 9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插入成功，输出此刻的邻接矩阵：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 xml:space="preserve">        |       0       1       2       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————————————————————————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0       |       0       2       5       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1       |       2       0       10      9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2       |       5       10      0       12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3       |       0       9       12      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3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在已存在的边中，选择您要删除的边，并输入这条边的两个顶点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例如：输入 0 2 表示删除连接0 2顶点的边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0 2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删除成功，输出该图的邻接矩阵：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 xml:space="preserve">        |       0       1       2       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————————————————————————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0       |       0       2       0       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1       |       2       0       10      9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2       |       0       10      0       12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3       |       0       9       12      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4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请输入两个顶点，下面会判断这个两个顶点之间是否存在边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例如：输入 0 2 判断顶点0和顶点2之间是否存在边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0 2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这两个顶点之间不存在边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5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边的个数 =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 xml:space="preserve"> 4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6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下面要进行图的DFS</w:t>
      </w:r>
    </w:p>
    <w:p>
      <w:pPr>
        <w:rPr>
          <w:rFonts w:hint="eastAsia" w:asciiTheme="minorEastAsia" w:hAnsiTheme="minorEastAsia" w:eastAsiaTheme="minorEastAsia" w:cstheme="minorEastAsia"/>
          <w:color w:val="auto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请输入作为起始顶点(例如：0)：</w:t>
      </w:r>
      <w:r>
        <w:rPr>
          <w:rFonts w:hint="eastAsia" w:asciiTheme="minorEastAsia" w:hAnsiTheme="minorEastAsia" w:eastAsiaTheme="minorEastAsia" w:cstheme="minorEastAsia"/>
          <w:color w:val="auto"/>
          <w:sz w:val="22"/>
          <w:szCs w:val="28"/>
        </w:rPr>
        <w:t>0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结果为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：0 1 2 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请输入您要验证的功能：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7</w:t>
      </w:r>
    </w:p>
    <w:p>
      <w:pP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下面要进行图的BFS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color w:val="2E75B6" w:themeColor="accent1" w:themeShade="BF"/>
          <w:sz w:val="22"/>
          <w:szCs w:val="28"/>
        </w:rPr>
        <w:t>请输入作为起始顶点(例如：0)：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1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结果为：1 0 2 3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</w:p>
    <w:p>
      <w:pPr>
        <w:rPr>
          <w:rFonts w:hint="eastAsia" w:asciiTheme="minorEastAsia" w:hAnsiTheme="minorEastAsia" w:cstheme="minorEastAsia"/>
          <w:b/>
          <w:bCs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2"/>
          <w:szCs w:val="28"/>
          <w:lang w:val="en-US" w:eastAsia="zh-CN"/>
        </w:rPr>
        <w:t>测试样例（二）：（有向带权图）</w:t>
      </w:r>
    </w:p>
    <w:p>
      <w:pPr>
        <w:rPr>
          <w:rFonts w:hint="default" w:asciiTheme="minorEastAsia" w:hAnsiTheme="minorEastAsia" w:cstheme="minorEastAsia"/>
          <w:b/>
          <w:bCs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2"/>
          <w:szCs w:val="28"/>
          <w:lang w:val="en-US" w:eastAsia="zh-CN"/>
        </w:rPr>
        <w:drawing>
          <wp:inline distT="0" distB="0" distL="114300" distR="114300">
            <wp:extent cx="1951990" cy="3075940"/>
            <wp:effectExtent l="0" t="0" r="10160" b="3810"/>
            <wp:docPr id="2" name="图片 2" descr="o_1dbne949j1a68165j15h1ve5foj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o_1dbne949j1a68165j15h1ve5foj9"/>
                    <pic:cNvPicPr>
                      <a:picLocks noChangeAspect="1"/>
                    </pic:cNvPicPr>
                  </pic:nvPicPr>
                  <pic:blipFill>
                    <a:blip r:embed="rId4"/>
                    <a:srcRect l="59838" t="39761" r="4848" b="185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5199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选择图的类型：0. 有向图 1. 无向图：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请输入图中顶点的数目：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4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请输入图中的边的数目：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4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下面每一行输入一个边信息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边信息包括三个整数，分别代表顶点v1，顶点v2，以及两个顶点之间边的权值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例如：输入 2 3 1 表示顶点2与顶点3之间的一条权值为1的边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0 1 2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0 2 5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1 2 10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2 3 12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建图成功!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========选择要执行的操作========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1.输出当前图的邻接矩阵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2.设置新的边或更改边权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3.删除一条边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4.判断是否有某条边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5.获取边的数目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6.对当前图进行深度优先遍历DFS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7.对当前图进行广度优先遍历BFS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8.销毁当前图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0.退出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=============================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图的邻接矩阵：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 xml:space="preserve">        |       0       1       2       3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————————————————————————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      |       0       2       5 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      |       0       0       10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      |       0       0       0       12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3       |       0       0       0 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请输入要设置的新的边的信息，输入方式同建图时的要求：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1 0 4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插入成功，输出此刻的邻接矩阵：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 xml:space="preserve">        |       0       1       2       3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————————————————————————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      |       0       2       5 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      |       4       0       10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      |       0       0       0       12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3       |       0       0       0 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3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在已存在的边中，选择您要删除的边，并输入这条边的两个顶点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例如：输入 0 2 表示删除连接0 2顶点的边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2 3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删除成功，输出该图的邻接矩阵：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 xml:space="preserve">        |       0       1       2       3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————————————————————————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      |       0       2       5 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      |       4       0       10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      |       0       0       0 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3       |       0       0       0 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4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请输入两个顶点，下面会判断这个两个顶点之间是否存在边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例如：输入 0 2 判断顶点0和顶点2之间是否存在边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0 2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这两个顶点之间存在边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边的个数 =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 xml:space="preserve"> 4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6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下面要进行图的DFS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请输入作为起始顶点(例如：0)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：1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结果为：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1 0 2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7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下面要进行图的BFS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请输入作为起始顶点(例如：0)：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结果为：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0 1 2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说明：样例二中为有向图，由于前面操作将所有入度3顶点的边删除掉了，导致后面连通图中的顶点只剩下0 1 2 ，所以后面两个功能的结果输出只有三个顶点。</w:t>
      </w:r>
    </w:p>
    <w:p>
      <w:p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2"/>
          <w:szCs w:val="28"/>
          <w:lang w:val="en-US" w:eastAsia="zh-CN"/>
        </w:rPr>
        <w:t>测试样例（三）：（顶点数较多的无向带权图）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2"/>
          <w:szCs w:val="28"/>
          <w:lang w:val="en-US" w:eastAsia="zh-CN"/>
        </w:rPr>
        <w:drawing>
          <wp:inline distT="0" distB="0" distL="114300" distR="114300">
            <wp:extent cx="2459355" cy="3075940"/>
            <wp:effectExtent l="0" t="0" r="10160" b="4445"/>
            <wp:docPr id="3" name="图片 3" descr="o_1dbne949j1a68165j15h1ve5foj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o_1dbne949j1a68165j15h1ve5foj9"/>
                    <pic:cNvPicPr>
                      <a:picLocks noChangeAspect="1"/>
                    </pic:cNvPicPr>
                  </pic:nvPicPr>
                  <pic:blipFill>
                    <a:blip r:embed="rId4"/>
                    <a:srcRect l="11703" t="14014" r="43804" b="4426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5935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选择图的类型：0. 有向图 1. 无向图：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请输入图中顶点的数目：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6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请输入图中的边的数目：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8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下面每一行输入一个边信息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边信息包括三个整数，分别代表顶点v1，顶点v2，以及两个顶点之间边的权值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例如：输入 2 3 1 表示顶点2与顶点3之间的一条权值为1的边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0 2 3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0 4 10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1 2 4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1 5 5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2 3 8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2 5 7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3 5 6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4 5 9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建图成功!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========选择要执行的操作========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1.输出当前图的邻接矩阵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2.设置新的边或更改边权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3.删除一条边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4.判断是否有某条边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5.获取边的数目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6.对当前图进行深度优先遍历DFS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7.对当前图进行广度优先遍历BFS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8.销毁当前图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 0.退出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=============================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图的邻接矩阵：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 xml:space="preserve">        |       0       1       2       3       4       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————————————————————————————————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      |       0       0       3       0       10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      |       0       0       4       0       0       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      |       3       4       0       8       0       7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3       |       0       0       8       0       0       6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4       |       10      0       0       0       0       9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5       |       0       5       7       6       9 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请输入要设置的新的边的信息，输入方式同建图时的要求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：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1 3 9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插入成功，输出此刻的邻接矩阵：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 xml:space="preserve">        |       0       1       2       3       4       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————————————————————————————————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      |       0       0       3       0       10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      |       0       0       4       9       0       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      |       3       4       0       8       0       7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3       |       0       9       8       0       0       6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4       |       10      0       0       0       0       9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5       |       0       5       7       6       9 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3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在已存在的边中，选择您要删除的边，并输入这条边的两个顶点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例如：输入 0 2 表示删除连接0 2顶点的边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0 2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删除成功，输出该图的邻接矩阵：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 xml:space="preserve">        |       0       1       2       3       4       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————————————————————————————————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      |       0       0       0       0       10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      |       0       0       4       9       0       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      |       0       4       0       8       0       7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3       |       0       9       8       0       0       6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4       |       10      0       0       0       0       9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5       |       0       5       7       6       9      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4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请输入两个顶点，下面会判断这个两个顶点之间是否存在边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例如：输入 0 2 判断顶点0和顶点2之间是否存在边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0 2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这两个顶点之间不存在边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5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 xml:space="preserve">边的个数 = 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8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6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下面要进行图的DFS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请输入作为起始顶点(例如：0)：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结果为：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2 1 3 5 4 0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7</w:t>
      </w:r>
    </w:p>
    <w:p>
      <w:pP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下面要进行图的BFS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请输入作为起始顶点(例如：0)：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color w:val="2E75B6" w:themeColor="accent1" w:themeShade="BF"/>
          <w:sz w:val="22"/>
          <w:szCs w:val="28"/>
          <w:lang w:val="en-US" w:eastAsia="zh-CN"/>
        </w:rPr>
        <w:t>结果为：</w:t>
      </w: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1 2 3 5 4 0</w:t>
      </w:r>
    </w:p>
    <w:p>
      <w:p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测试样例（四）：（顶点数较多的有向带权图）</w:t>
      </w:r>
    </w:p>
    <w:p>
      <w:pPr>
        <w:rPr>
          <w:rFonts w:hint="default" w:asciiTheme="minorEastAsia" w:hAnsiTheme="minorEastAsia" w:cstheme="minor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2"/>
          <w:szCs w:val="28"/>
          <w:lang w:val="en-US" w:eastAsia="zh-CN"/>
        </w:rPr>
        <w:drawing>
          <wp:inline distT="0" distB="0" distL="114300" distR="114300">
            <wp:extent cx="2459355" cy="2863850"/>
            <wp:effectExtent l="0" t="0" r="6350" b="4445"/>
            <wp:docPr id="4" name="图片 4" descr="o_1dbne949j1a68165j15h1ve5foj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o_1dbne949j1a68165j15h1ve5foj9"/>
                    <pic:cNvPicPr>
                      <a:picLocks noChangeAspect="1"/>
                    </pic:cNvPicPr>
                  </pic:nvPicPr>
                  <pic:blipFill>
                    <a:blip r:embed="rId4"/>
                    <a:srcRect l="15517" t="50399" r="39990" b="1075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593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选择图的类型：0. 有向图 1. 无向图：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请输入图中顶点的数目：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6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请输入图中的边的数目：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10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下面每一行输入一个边信息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边信息包括三个整数，分别代表顶点v1，顶点v2，以及两个顶点之间边的权值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例如：输入 2 3 1 表示顶点2与顶点3之间的一条权值为1的边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0 1 1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0 2 3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0 4 10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1 2 4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1 5 5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2 3 7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3 2 8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3 4 2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3 5 6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4 5 2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建图成功!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========选择要执行的操作========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 xml:space="preserve"> 1.输出当前图的邻接矩阵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 xml:space="preserve"> 2.设置新的边或更改边权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 xml:space="preserve"> 3.删除一条边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 xml:space="preserve"> 4.判断是否有某条边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 xml:space="preserve"> 5.获取边的数目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 xml:space="preserve"> 6.对当前图进行深度优先遍历DFS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 xml:space="preserve"> 7.对当前图进行广度优先遍历BFS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 xml:space="preserve"> 8.销毁当前图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 xml:space="preserve"> 0.退出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=============================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请输入您要验证的功能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：1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图的邻接矩阵：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 xml:space="preserve">        |       0       1       2       3       4       5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————————————————————————————————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0       |       0       1       3       0       10      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1       |       0       0       4       0       0       5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2       |       0       0       0       7       0       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3       |       0       0       8       0       2       6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4       |       0       0       0       0       0       2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5       |       0       0       0       0       0       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2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请输入要设置的新的边的信息，输入方式同建图时的要求：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5 4 7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插入成功，输出此刻的邻接矩阵：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 xml:space="preserve">        |       0       1       2       3       4       5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————————————————————————————————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0       |       0       1       3       0       10      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1       |       0       0       4       0       0       5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2       |       0       0       0       7       0       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3       |       0       0       8       0       2       6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4       |       0       0       0       0       0       2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5       |       0       0       0       0       7       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3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在已存在的边中，选择您要删除的边，并输入这条边的两个顶点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例如：输入 0 2 表示删除连接0 2顶点的边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0 2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删除成功，输出该图的邻接矩阵：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 xml:space="preserve">        |       0       1       2       3       4       5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————————————————————————————————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0       |       0       1       0       0       10      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1       |       0       0       4       0       0       5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2       |       0       0       0       7       0       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3       |       0       0       8       0       2       6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4       |       0       0       0       0       0       2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5       |       0       0       0       0       7       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4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请输入两个顶点，下面会判断这个两个顶点之间是否存在边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例如：输入 0 2 判断顶点0和顶点2之间是否</w:t>
      </w:r>
      <w:bookmarkStart w:id="0" w:name="_GoBack"/>
      <w:bookmarkEnd w:id="0"/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存在边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4 5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这两个顶点之间存在边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5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 xml:space="preserve">边的个数 = 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10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6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下面要进行图的DFS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请输入作为起始顶点(例如：0)：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0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结果为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：0 1 2 3 4 5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请输入您要验证的功能：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7</w:t>
      </w:r>
    </w:p>
    <w:p>
      <w:pP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下面要进行图的BFS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请输入作为起始顶点(例如：0)：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3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2E75B6" w:themeColor="accent1" w:themeShade="BF"/>
          <w:sz w:val="22"/>
          <w:szCs w:val="28"/>
          <w:lang w:val="en-US" w:eastAsia="zh-CN"/>
        </w:rPr>
        <w:t>结果为：</w:t>
      </w:r>
      <w: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3 2 4 5</w:t>
      </w: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</w:p>
    <w:p>
      <w:pPr>
        <w:rPr>
          <w:rFonts w:hint="default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2"/>
          <w:szCs w:val="28"/>
          <w:lang w:val="en-US" w:eastAsia="zh-CN"/>
        </w:rPr>
        <w:t>说明：以3为起点进行广度优先遍历的时候，由于为有向图，2到1没有边，2到0也没有边，所以以3为起点走不到1和0.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8C28E0"/>
    <w:rsid w:val="33011929"/>
    <w:rsid w:val="778C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2019-05-25T11:39:00Z</dcterms:created>
  <dc:creator>杨导</dc:creator>
  <cp:lastModifiedBy>杨导</cp:lastModifiedBy>
  <dcterms:modified xsi:type="dcterms:W3CDTF">2019-05-25T12:48:28Z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