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Rule="auto"/>
        <w:rPr/>
      </w:pPr>
      <w:bookmarkStart w:colFirst="0" w:colLast="0" w:name="_uwrup2572xi2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46"/>
          <w:szCs w:val="46"/>
          <w:rtl w:val="0"/>
        </w:rPr>
        <w:t xml:space="preserve">แผนการพัฒนาเกม Roblox ARPG (สไตล์ Path of Exile)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8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เอกสารวางแผน ออกแบบระบบ และติดตามความคืบหน้า สำหรับโครงการพัฒนาเกมอินดี้ (Learn-by-Doing)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4fb6ar1vvyw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1. สถานะตอนนี้ (อัปเดตทุกสัปดาห์)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เฟสปัจจุบัน: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เฟส 7+ (เฟส 1-6 เสร็จแล้ว ได้เวอร์ชันแรกครบตามขอบเขต MVP)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สถานะ: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กำลังทำ</w:t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งานที่กำลังทำ: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ขวดยาเลือด/มานา, แถบมานา, Energy Shield + affix ES (โค้ดเสร็จ รอเทสใน Studio)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ก้าวถัดไป: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เทสขวดยา มานา และ ES ใน Studio แล้วหยิบไอเดียถัดไปจากหัวข้อ 7. ไว้ทีหลัง (ธาตุ + สถานะผิดปกติ) ให้ทดสอบเล่นได้ทุก 1-2 สัปดาห์</w:t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อัปเดตล่าสุด: 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30 ต.ค. 2569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ee6scbvd38bj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26"/>
          <w:szCs w:val="26"/>
          <w:rtl w:val="0"/>
        </w:rPr>
        <w:t xml:space="preserve">ตารางติดตามเฟส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1860"/>
        <w:gridCol w:w="1155"/>
        <w:gridCol w:w="765"/>
        <w:gridCol w:w="705"/>
        <w:gridCol w:w="2010"/>
        <w:tblGridChange w:id="0">
          <w:tblGrid>
            <w:gridCol w:w="2295"/>
            <w:gridCol w:w="1860"/>
            <w:gridCol w:w="1155"/>
            <w:gridCol w:w="765"/>
            <w:gridCol w:w="705"/>
            <w:gridCol w:w="201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เฟส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เป้าหมาย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สถานะ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เริ่ม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จบ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หมายเหตุ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ทำความรู้จัก Roblox Studio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สำเร็จ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ข้ามได้เพราะมีพื้นฐาน/ติดตั้งแล้ว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ตัวละครเดิน + โจมตีได้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(รวมมือถือจำลอง) + กลิ้งหลบแทนกระโดด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ศัตรู 1 ชนิดที่ไล่ตีและตายได้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(Grunt + บอส Brute)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ดรอปไอเทม + เก็บของได้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 (affix 3 แบบ + อินเวนทอรี + ช่องสวมใส่ 9 ช่อง)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บันทึกข้อมูลผู้เล่น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เทสเซฟผ่าน (ต้องเทสในเพลสที่ publish แล้ว game.rbxl บันทึกไม่ได้)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เวอร์ชันเล่นได้ครบลูป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29/10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เทสผ่านครบลูป (ด่าน DungeonMap + ประตูวาร์ป + มินิแมพ + หน้าตั้งค่า)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ให้คนลองเล่นและแก้ตามฟีดแบ็ก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เสร็จ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เทสรอบแรก: ศัตรูวาปมาตีตอนเจอครั้งแรก, เปลี่ยนกระโดดเป็นกลิ้งหลบ (Dodge) แก้แล้ว เทสซ้ำผ่าน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7+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ขยายเกม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กำลังทำ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30/10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ขวดยาเลือด/มานา + มานา + Energy Shield (โค้ดเสร็จ รอเทส)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1f1f1f"/>
                <w:rtl w:val="0"/>
              </w:rPr>
              <w:t xml:space="preserve">(สถานะที่ใช้: ยังไม่เริ่ม / กำลังทำ / ติดปัญหา / เสร็จ)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9dk1n9mc99b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2. เกมหน้าเดียว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แนวคิดหลักของเกม (High Concept):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เกม Action RPG มุมมองบุคคลที่สาม/เฉียง ที่เน้นการฟาร์มมอนสเตอร์ สุ่มไอเทมพร้อมออปชันพิเศษ (Affixes) และเปิดให้ออกแบบบิลด์สกิลคอมโบได้อย่างอิสระเพื่อไต่ระดับความยาก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ลูปการเล่นหลัก (Core Gameplay Loop):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ปราบมอนสเตอร์ → สะสมและสุ่มสเตตัสไอเทม → พัฒนาตัวละคร (อัปเกรด/จัดเซ็ตสกิล) → ท้าทายด่านหรือบอสระดับสูงขึ้น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เอกลักษณ์จาก Path of Exile ที่นำมาใช้: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ความอิสระในการปรับแต่งสกิลและสไตล์การเล่น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การสเกลความแข็งแกร่งตัวละครแบบไร้ขีดจำกัด (Power Scaling)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ระบบอุปกรณ์ที่มีการสุ่มคุณสมบัติ (Randomized Affixes: Prefix / Suffix)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รูปแบบการเล่น: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รองรับ Multiplayer Co-op (ลุยดันเจี้ยนกับเพื่อน)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แพลตฟอร์มเป้าหมาย: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PC และ Mobile (เน้น Optimization ให้เล่นบนมือถือได้ลื่นไหล)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เป้าหมายของโปรเจกต์: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สร้างเกมแนว ARPG ที่เล่นสนุกร่วมกับเพื่อนได้จริง พร้อมเรียนรู้โครงสร้าง Roblox Studio และการเขียนสคริปต์ขั้นสูง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wgbgmzx1d2h3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3. ขอบเขตงาน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เวอร์ชันแรก (Minimum Viable Product - MVP):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ตัวละคร 1 แบบ สกิลโจมตี 1-2 อย่าง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ศัตรู 1-2 ชนิด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ไอเทมที่มี affix 2-3 แบบ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อินเวนทอรีพื้นฐาน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บันทึกข้อมูลผู้เล่น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ด่านเล็ก 1 ด่าน</w:t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สิ่งที่ไม่อยู่ในขอบเขต MVP (ฟีเจอร์สำหรับอนาคต):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ผังสกิลขนาดใหญ่ (Passive Skill Tree ซับซ้อน)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ระบบเทรดระหว่างผู้เล่น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ระบบคราฟต์ซับซ้อน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เนื้อเรื่องยาวและโมเดลสามมิติความละเอียดสูง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ระบบเติมเงินและการสร้างรายได้ (Monetization)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2jwr27b0bwux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4. แผนแต่ละเฟส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1: ตัวละครเดิน + โจมตีได้ (ประมาณ 2-3 สัปดาห์)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ผู้เล่นควบคุมตัวละครและกดโจมตีได้ มีเอฟเฟกต์ให้รู้ว่าโดน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รับ input, Animation เบื้องต้น, RemoteEvent, แยกฝั่ง client กับ server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ตั้งค่าตัวละครและการเคลื่อนไหว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ทำปุ่มโจมตี 1 สกิล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 animation และเอฟเฟกต์ง่ายๆ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ให้ฝั่ง server เป็นคนตัดสินว่าโจมตีโดนหรือไม่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ทำปุ่มรองรับมือถือ (ปุ่มสกิล/กระเป๋า/มินิแมพ)</w:t>
      </w:r>
    </w:p>
    <w:p w:rsidR="00000000" w:rsidDel="00000000" w:rsidP="00000000" w:rsidRDefault="00000000" w:rsidRPr="00000000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ทดสอบบนมือถือจำลอง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กดโจมตีแล้วมีผลฝั่งเซิร์ฟเวอร์ และอธิบายได้ว่าทำไมต้องให้เซิร์ฟเวอร์ตัดสิน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2: ศัตรูที่ไล่ตีและตายได้ (ประมาณ 2-3 สัปดาห์)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มีศัตรู 1 ชนิดที่เดินหาผู้เล่น โจมตี และถูกฆ่าได้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AI ง่ายๆ (ตรวจระยะ, เดินเข้าหา), ระบบเลือดและดาเมจ, การเกิดใหม่ของศัตรู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สร้างโมเดลศัตรูแบบง่าย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ทำให้ศัตรูเดินเข้าหาผู้เล่นเมื่ออยู่ในระยะ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ใส่เลือดและแถบเลือด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ทำให้ศัตรูโจมตีผู้เล่นได้</w:t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ทำระบบผู้เล่นตายและเกิดใหม่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ต่อสู้กับศัตรู 1 ตัวแล้วรู้สึกว่าเล่นได้ ไม่ใช่แค่ทำงานได้ และไม่มีบั๊กที่ทำให้ศัตรูค้างหรือตายซ้ำ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3: ดรอปไอเทม + เก็บของได้ (ประมาณ 3-4 สัปดาห์)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ฆ่าศัตรูแล้วมีของดรอป เก็บได้ และใส่เข้าอินเวนทอรี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ตารางดรอป, การออกแบบโครงสร้างข้อมูลไอเทม, UI อินเวนทอรีพื้นฐาน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77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ออกแบบโครงสร้างไอเทม (ชื่อ, ชนิด, ระดับ, รายการ affix)</w:t>
      </w:r>
    </w:p>
    <w:p w:rsidR="00000000" w:rsidDel="00000000" w:rsidP="00000000" w:rsidRDefault="00000000" w:rsidRPr="00000000" w14:paraId="00000078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affix 2-3 แบบ เช่น พลังโจมตี เลือด ความเร็ว</w:t>
      </w:r>
    </w:p>
    <w:p w:rsidR="00000000" w:rsidDel="00000000" w:rsidP="00000000" w:rsidRDefault="00000000" w:rsidRPr="00000000" w14:paraId="00000079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ทำตารางดรอปและสุ่มค่า</w:t>
      </w:r>
    </w:p>
    <w:p w:rsidR="00000000" w:rsidDel="00000000" w:rsidP="00000000" w:rsidRDefault="00000000" w:rsidRPr="00000000" w14:paraId="0000007A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ให้เซิร์ฟเวอร์เป็นคนสุ่มและตัดสินการดรอป</w:t>
      </w:r>
    </w:p>
    <w:p w:rsidR="00000000" w:rsidDel="00000000" w:rsidP="00000000" w:rsidRDefault="00000000" w:rsidRPr="00000000" w14:paraId="0000007B">
      <w:pPr>
        <w:numPr>
          <w:ilvl w:val="1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 UI อินเวนทอรีและการสวมใส่ไอเทม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ไอเทมที่ใส่แล้วเปลี่ยนค่าตัวละครจริง และออกแบบโครงสร้างไอเทมให้บันทึกลงข้อมูลได้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4: บันทึกข้อมูลผู้เล่น (ประมาณ 2 สัปดาห์)</w:t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ออกจากเกมแล้วกลับมา ของและเลเวลยังอยู่</w:t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สิ่งที่ต้องเรียน: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DataStore, การบันทึกตอนออกเกม, การกันข้อมูลหาย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1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บันทึกเลเวล ค่าสถานะ และไอเทม</w:t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โหลดข้อมูลตอนเข้าเกม</w:t>
      </w:r>
    </w:p>
    <w:p w:rsidR="00000000" w:rsidDel="00000000" w:rsidP="00000000" w:rsidRDefault="00000000" w:rsidRPr="00000000" w14:paraId="00000083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จัดการกรณีบันทึกพลาดหรือโหลดไม่ได้</w:t>
      </w:r>
    </w:p>
    <w:p w:rsidR="00000000" w:rsidDel="00000000" w:rsidP="00000000" w:rsidRDefault="00000000" w:rsidRPr="00000000" w14:paraId="00000084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ทดสอบเข้าออกหลายรอบ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ทดสอบเข้า-ออก 10 รอบแล้วข้อมูลไม่หายและไม่ซ้ำ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5: เวอร์ชันเล่นได้ครบลูป (ประมาณ 2-3 สัปดาห์)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ต่อทุกระบบเป็นเกมที่เล่นจบ 1 ด่าน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ทำด่านเล็ก 1 ด่านที่มีศัตรูหลายตัวและบอสง่ายๆ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ระบบเลเวลอัปและค่า EXP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ปรับบาลานซ์ดาเมจ เลือด และอัตราดรอปคร่าวๆ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ทำเมนูหรือ UI พื้นฐานที่จำเป็น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เล่นจากเข้าเกมถึงจบด่านได้ต่อเนื่อง 15-20 นาที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เฟส 6: ให้คนลองเล่น (ประมาณ 2 สัปดาห์)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ได้ฟีดแบ็กจากคนอื่น และแก้ปัญหาที่เจอ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งาน:</w:t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หาคนลอง 3-5 คน</w:t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ดูว่าเขาติดตรงไหนโดยไม่ช่วยพูด</w:t>
      </w:r>
    </w:p>
    <w:p w:rsidR="00000000" w:rsidDel="00000000" w:rsidP="00000000" w:rsidRDefault="00000000" w:rsidRPr="00000000" w14:paraId="00000093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จดบั๊กและจุดที่ไม่สนุก</w:t>
      </w:r>
    </w:p>
    <w:p w:rsidR="00000000" w:rsidDel="00000000" w:rsidP="00000000" w:rsidRDefault="00000000" w:rsidRPr="00000000" w14:paraId="00000094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[x] เลือกแก้เฉพาะปัญหาที่เจอซ้ำหลายคน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เช็กว่าสำเร็จ: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คนลองเล่นจบด่านได้เองและบอกได้ว่าอยากเล่นต่อหรือไม่</w:t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51qku5rmc3p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5. ความเสี่ยงที่ต้องคอยดู</w:t>
      </w:r>
    </w:p>
    <w:tbl>
      <w:tblPr>
        <w:tblStyle w:val="Table2"/>
        <w:tblW w:w="8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6300"/>
        <w:tblGridChange w:id="0">
          <w:tblGrid>
            <w:gridCol w:w="2220"/>
            <w:gridCol w:w="630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ความเสี่ยง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วิธีรับมือ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ขอบเขตบวม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จดบันทึกไอเดียใหม่ลงในส่วน "7. ไว้ทีหลัง" ทันที และห้ามเพิ่มฟีเจอร์นอกเหนือจากแผน MVP ระหว่างทำเฟส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แรงใจหมด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แบ่งงานเป็นก้าวเล็กๆ ให้สามารถทดสอบเล่นจริงได้ทุก 1-2 สัปดาห์ เพื่อเห็นความคืบหน้าสม่ำเสมอ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ข้อมูลผู้เล่นหาย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วางโครงสร้างข้อมูลไอเทมและตัวละครให้เป็นมาตรฐานตั้งแต่เฟส 3 ก่อนเชื่อมต่อ DataStore ในเฟส 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โดนโกง (exploit)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ยึดสถาปัตยกรรม Server-Authoritative คํานวณดาเมจ สุ่มของดรอป และตรวจสเตตัสที่ Server ทั้งหมด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ลิขสิทธิ์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หลีกเลี่ยงการดัดแปลงหรือใช้สินทรัพย์ที่มีลิขสิทธิ์จาก PoE โดยตรง ใช้ Free Assets หรือสร้างขึ้นเอง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มือถือกระตุก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จำกัดจำนวน Particle Effect และจำนวนมอนสเตอร์ในฉาก พร้อมทดสอบบน Mobile Emulator ตั้งแต่เฟสแรกๆ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ทำศิลป์ก่อนสนุก</w:t>
            </w:r>
          </w:p>
        </w:tc>
        <w:tc>
          <w:tcPr>
            <w:tcBorders>
              <w:top w:color="c4c7c5" w:space="0" w:sz="7" w:val="single"/>
              <w:left w:color="c4c7c5" w:space="0" w:sz="7" w:val="single"/>
              <w:bottom w:color="c4c7c5" w:space="0" w:sz="7" w:val="single"/>
              <w:right w:color="c4c7c5" w:space="0" w:sz="7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ใช้ Blockout/Dummy Model ในการสร้างกลไกเกมให้เสร็จสมบูรณ์ก่อน แล้วจึงแทนที่ด้วย Art Asset ในภายหลัง</w:t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j1op6iz52ov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6. บันทึกรายสัปดาห์ (ฟอร์แมตเปล่าสำหรับใช้งาน)</w:t>
      </w:r>
    </w:p>
    <w:p w:rsidR="00000000" w:rsidDel="00000000" w:rsidP="00000000" w:rsidRDefault="00000000" w:rsidRPr="00000000" w14:paraId="000000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b w:val="1"/>
          <w:b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สัปดาห์ที่ (...) / วันที่ (...)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เป้าหมายสัปดาห์นี้ (2-3 งานย่อย):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ทำเสร็จแล้ว: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ติดปัญหา: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เล่นเกมตัวเอง 15 นาที (อะไรสนุก อะไรพัง):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สิ่งที่เรียนรู้: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สัปดาห์หน้าจะทำ: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nv6vcj4al2z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7. ไว้ทีหลัง (ที่เก็บไอเดียใหม่)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lineRule="auto"/>
        <w:rPr>
          <w:i w:val="1"/>
          <w:iCs w:val="1"/>
          <w:color w:val="1f1f1f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1f1f1f"/>
          <w:rtl w:val="0"/>
        </w:rPr>
        <w:t xml:space="preserve">ไอเดียที่ผุดขึ้นมากลางเฟสให้จดไว้ตรงนี้ อย่าเพิ่งลงมือทำเด็ดขาด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ขวดยาเลือด: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เติมเองตอนฆ่าศัตรู กดใช้ได้ทั้ง PC และมือถือ ใช้คู่กับกลิ้งหลบที่ทำแล้วในเฟส 6 (กำลังทำในเฟส 7 พร้อมขวดมานา)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ธาตุ + สถานะผิดปกติ: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ไฟทำให้ติดไฟ น้ำแข็งทำให้ช้าหรือแข็ง สายฟ้าทำให้รับดาเมจเพิ่ม และมี affix ค่าต้านทาน เป็นฐานของรูน หินคราฟต์ และแผ่นศิลา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รูนสลักหิน (ระบบแต่งสกิล):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ใส่ในสกิลได้สกิลละ 2-3 อัน เช่น วงกว้างขึ้น แตกเป็น 3 ทิศ เปลี่ยนเป็นธาตุไฟ ฆ่าแล้วศพระเบิด ต้องมีระบบธาตุก่อน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หินคราฟต์: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ของดรอปที่ใช้กับไอเทม เช่น เพิ่ม affix, สุ่ม affix ใหม่, อัปความหายาก ต่อยอดจาก ItemData + Loot ที่มีอยู่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แผ่นศิลา (endgame):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ใส่ก่อนเข้าประตูด่าน มีม็อดสุ่ม เช่น ศัตรูเร็วขึ้น 20% แต่ดรอปเพิ่ม 30% ระดับยิ่งสูงยิ่งยากแต่ของยิ่งดี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ผังพาสซีฟ + คลาส: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เก็บไว้ท้ายสุด เพราะเป็นงานใหญ่ อยู่นอก MVP และทำบนจอมือถือยาก</w:t>
      </w:r>
    </w:p>
    <w:p w:rsidR="00000000" w:rsidDel="00000000" w:rsidP="00000000" w:rsidRDefault="00000000" w:rsidRPr="0000000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ข้อควรระวัง: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ใช้ระบบแนวเดียวกับ PoE ได้ แต่ห้ามใช้ชื่อของเขา (Orb, Waystone, Atlas, ชื่อเจม/คลาส) เลย์เอาต์ผังพาสซีฟ ภาพ เสียง หรือตารางตัวเลข ให้ตั้งชื่อตามธีมหินของเกมเรา</w:t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mcfw3ac0fg85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sz w:val="34"/>
          <w:szCs w:val="34"/>
          <w:rtl w:val="0"/>
        </w:rPr>
        <w:t xml:space="preserve">8. ลิงก์และข้อมูลอ้างอิง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บอร์ดงาน: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เอกสาร Roblox ทางการที่ใช้บ่อย:</w:t>
      </w:r>
      <w:r w:rsidDel="00000000" w:rsidR="00000000" w:rsidRPr="00000000">
        <w:rPr>
          <w:color w:val="1f1f1f"/>
          <w:rtl w:val="0"/>
        </w:rPr>
        <w:t xml:space="preserve"> https://create.roblox.com/docs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1f1f"/>
          <w:rtl w:val="0"/>
        </w:rPr>
        <w:t xml:space="preserve">ทรัพย์สินที่ใช้ และเงื่อนไขการใช้:</w:t>
      </w: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 [แปะลิงก์]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  <w:style w:type="table" w:styleId="Table2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