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20C0" w14:textId="131A7A7C" w:rsidR="00D53284" w:rsidRPr="00D53284" w:rsidRDefault="00D53284">
      <w:pPr>
        <w:rPr>
          <w:rFonts w:ascii="標楷體" w:eastAsia="標楷體" w:hAnsi="標楷體" w:cs="Times New Roman"/>
          <w:b/>
          <w:bCs/>
        </w:rPr>
      </w:pPr>
      <w:r w:rsidRPr="00D53284">
        <w:rPr>
          <w:rFonts w:ascii="標楷體" w:eastAsia="標楷體" w:hAnsi="標楷體" w:cs="Times New Roman"/>
          <w:b/>
          <w:bCs/>
        </w:rPr>
        <w:t>Node.js 檔案系統</w:t>
      </w:r>
    </w:p>
    <w:p w14:paraId="098B4F9D" w14:textId="65F45C74" w:rsidR="00435794" w:rsidRPr="00D53284" w:rsidRDefault="00D53284">
      <w:pPr>
        <w:rPr>
          <w:rFonts w:ascii="標楷體" w:eastAsia="標楷體" w:hAnsi="標楷體" w:cs="Times New Roman"/>
        </w:rPr>
      </w:pPr>
      <w:hyperlink r:id="rId4" w:history="1">
        <w:r w:rsidRPr="00D53284">
          <w:rPr>
            <w:rStyle w:val="a3"/>
            <w:rFonts w:ascii="標楷體" w:eastAsia="標楷體" w:hAnsi="標楷體" w:cs="Times New Roman"/>
          </w:rPr>
          <w:t>https://ithelp.ithome.com.tw/articles/10185422</w:t>
        </w:r>
      </w:hyperlink>
    </w:p>
    <w:sectPr w:rsidR="00435794" w:rsidRPr="00D53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4"/>
    <w:rsid w:val="00435794"/>
    <w:rsid w:val="00D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9279"/>
  <w15:chartTrackingRefBased/>
  <w15:docId w15:val="{DF52A3F4-A5C0-4FFD-9ED8-DE273601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help.ithome.com.tw/articles/1018542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WEI-CHIA HUANG</dc:creator>
  <cp:keywords/>
  <dc:description/>
  <cp:lastModifiedBy>WEI-CHIA HUANG</cp:lastModifiedBy>
  <cp:revision>1</cp:revision>
  <dcterms:created xsi:type="dcterms:W3CDTF">2022-10-13T08:03:00Z</dcterms:created>
  <dcterms:modified xsi:type="dcterms:W3CDTF">2022-10-13T08:04:00Z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2c30ef1e-8744-4dad-9528-952c19135e19</vt:lpwstr>
  </property>
</Properties>
</file>