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51AF" w14:textId="002AA996" w:rsidR="00A65C37" w:rsidRDefault="00824C7D" w:rsidP="00A65C37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任务</w:t>
      </w:r>
      <w:r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0</w:t>
      </w:r>
      <w:r>
        <w:rPr>
          <w:rStyle w:val="md-expand"/>
          <w:rFonts w:ascii="Helvetica" w:hAnsi="Helvetica" w:cs="Helvetica"/>
          <w:color w:val="333333"/>
          <w:sz w:val="54"/>
          <w:szCs w:val="54"/>
        </w:rPr>
        <w:t xml:space="preserve">5 </w:t>
      </w:r>
      <w:r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串</w:t>
      </w:r>
    </w:p>
    <w:p w14:paraId="4790E152" w14:textId="087707D5" w:rsidR="00824C7D" w:rsidRDefault="00824C7D" w:rsidP="00824C7D">
      <w:pPr>
        <w:pStyle w:val="1"/>
      </w:pPr>
      <w:r>
        <w:rPr>
          <w:rFonts w:hint="eastAsia"/>
        </w:rPr>
        <w:t>任务0</w:t>
      </w:r>
      <w:r>
        <w:t xml:space="preserve">5_1 </w:t>
      </w:r>
      <w:r w:rsidRPr="00824C7D">
        <w:rPr>
          <w:rFonts w:hint="eastAsia"/>
        </w:rPr>
        <w:t>串的定长顺序存储</w:t>
      </w:r>
    </w:p>
    <w:p w14:paraId="1C20EA4C" w14:textId="1EE70DB4" w:rsidR="00824C7D" w:rsidRPr="007931BA" w:rsidRDefault="00824C7D" w:rsidP="00824C7D">
      <w:pPr>
        <w:rPr>
          <w:rFonts w:ascii="宋体" w:eastAsia="宋体" w:hAnsi="宋体"/>
        </w:rPr>
      </w:pPr>
      <w:r w:rsidRPr="00BE728B">
        <w:rPr>
          <w:szCs w:val="21"/>
        </w:rPr>
        <w:tab/>
      </w:r>
      <w:r w:rsidRPr="00BE728B">
        <w:rPr>
          <w:rFonts w:ascii="宋体" w:eastAsia="宋体" w:hAnsi="宋体" w:hint="eastAsia"/>
          <w:szCs w:val="21"/>
        </w:rPr>
        <w:t>请根据要求，按照</w:t>
      </w:r>
      <w:r w:rsidRPr="00BE728B">
        <w:rPr>
          <w:rFonts w:ascii="宋体" w:eastAsia="宋体" w:hAnsi="宋体" w:hint="eastAsia"/>
          <w:b/>
          <w:bCs/>
          <w:szCs w:val="21"/>
        </w:rPr>
        <w:t>C语言语法，</w:t>
      </w:r>
      <w:r w:rsidRPr="00BE728B">
        <w:rPr>
          <w:rFonts w:ascii="宋体" w:eastAsia="宋体" w:hAnsi="宋体" w:hint="eastAsia"/>
          <w:szCs w:val="21"/>
        </w:rPr>
        <w:t>编写</w:t>
      </w:r>
      <w:r w:rsidR="00BE728B">
        <w:rPr>
          <w:rFonts w:ascii="宋体" w:eastAsia="宋体" w:hAnsi="宋体" w:hint="eastAsia"/>
          <w:szCs w:val="21"/>
        </w:rPr>
        <w:t>串</w:t>
      </w:r>
      <w:r w:rsidRPr="00BE728B">
        <w:rPr>
          <w:rFonts w:ascii="宋体" w:eastAsia="宋体" w:hAnsi="宋体" w:hint="eastAsia"/>
          <w:szCs w:val="21"/>
        </w:rPr>
        <w:t>的</w:t>
      </w:r>
      <w:r w:rsidR="00BE728B">
        <w:rPr>
          <w:rFonts w:ascii="宋体" w:eastAsia="宋体" w:hAnsi="宋体" w:hint="eastAsia"/>
          <w:szCs w:val="21"/>
        </w:rPr>
        <w:t>三</w:t>
      </w:r>
      <w:r w:rsidRPr="00BE728B">
        <w:rPr>
          <w:rFonts w:ascii="宋体" w:eastAsia="宋体" w:hAnsi="宋体" w:hint="eastAsia"/>
          <w:szCs w:val="21"/>
        </w:rPr>
        <w:t>个函数：</w:t>
      </w:r>
      <w:proofErr w:type="spellStart"/>
      <w:r w:rsidR="00BE728B"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="00BE728B"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="00BE728B"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BE728B">
        <w:rPr>
          <w:rFonts w:ascii="宋体" w:eastAsia="宋体" w:hAnsi="宋体" w:hint="eastAsia"/>
          <w:szCs w:val="21"/>
        </w:rPr>
        <w:t>，完成规</w:t>
      </w:r>
      <w:r w:rsidRPr="007931BA">
        <w:rPr>
          <w:rFonts w:ascii="宋体" w:eastAsia="宋体" w:hAnsi="宋体" w:hint="eastAsia"/>
        </w:rPr>
        <w:t>定的运行效果</w:t>
      </w:r>
      <w:r w:rsidR="00A80486">
        <w:rPr>
          <w:rFonts w:ascii="宋体" w:eastAsia="宋体" w:hAnsi="宋体" w:hint="eastAsia"/>
        </w:rPr>
        <w:t>，并将这三个函数提交。</w:t>
      </w:r>
    </w:p>
    <w:p w14:paraId="35C9217A" w14:textId="77777777" w:rsidR="00824C7D" w:rsidRPr="007931BA" w:rsidRDefault="00824C7D" w:rsidP="00824C7D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>预定义常量和类型</w:t>
      </w:r>
    </w:p>
    <w:p w14:paraId="7467474C" w14:textId="77777777" w:rsidR="00BE728B" w:rsidRPr="00BE728B" w:rsidRDefault="00BE728B" w:rsidP="00BE728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</w:t>
      </w: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</w:p>
    <w:p w14:paraId="392721C6" w14:textId="53579C6A" w:rsidR="00BE728B" w:rsidRPr="00BE728B" w:rsidRDefault="00BE728B" w:rsidP="00BE728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</w:t>
      </w:r>
      <w:r w:rsidR="000074E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</w:t>
      </w:r>
    </w:p>
    <w:p w14:paraId="2D4789D0" w14:textId="63188305" w:rsidR="00BE728B" w:rsidRPr="00BE728B" w:rsidRDefault="00BE728B" w:rsidP="00BE728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ERROR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</w:t>
      </w:r>
      <w:r w:rsidR="000074E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</w:t>
      </w:r>
    </w:p>
    <w:p w14:paraId="490B4297" w14:textId="77777777" w:rsidR="00BE728B" w:rsidRDefault="00BE728B" w:rsidP="00BE728B">
      <w:pPr>
        <w:rPr>
          <w:rFonts w:ascii="DejaVu Sans Mono" w:hAnsi="DejaVu Sans Mono" w:cs="DejaVu Sans Mono"/>
          <w:color w:val="000000"/>
          <w:kern w:val="0"/>
          <w:szCs w:val="21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INFEASIBLE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-</w:t>
      </w:r>
      <w:proofErr w:type="gram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</w:t>
      </w:r>
    </w:p>
    <w:p w14:paraId="18E252E9" w14:textId="2C9D907E" w:rsidR="00824C7D" w:rsidRPr="007931BA" w:rsidRDefault="00BE728B" w:rsidP="00BE728B">
      <w:pPr>
        <w:rPr>
          <w:rFonts w:ascii="宋体" w:eastAsia="宋体" w:hAnsi="宋体"/>
          <w:b/>
          <w:bCs/>
        </w:rPr>
      </w:pPr>
      <w:r w:rsidRPr="00BE728B">
        <w:rPr>
          <w:rFonts w:ascii="宋体" w:eastAsia="宋体" w:hAnsi="宋体" w:hint="eastAsia"/>
          <w:b/>
          <w:bCs/>
        </w:rPr>
        <w:t>定长顺序</w:t>
      </w:r>
      <w:r>
        <w:rPr>
          <w:rFonts w:ascii="宋体" w:eastAsia="宋体" w:hAnsi="宋体" w:hint="eastAsia"/>
          <w:b/>
          <w:bCs/>
        </w:rPr>
        <w:t>串存储</w:t>
      </w:r>
      <w:r w:rsidR="00824C7D" w:rsidRPr="007931BA">
        <w:rPr>
          <w:rFonts w:ascii="宋体" w:eastAsia="宋体" w:hAnsi="宋体" w:hint="eastAsia"/>
          <w:b/>
          <w:bCs/>
        </w:rPr>
        <w:t>结构</w:t>
      </w:r>
    </w:p>
    <w:p w14:paraId="780BD5D3" w14:textId="5F084EDA" w:rsidR="00BE728B" w:rsidRPr="00BE728B" w:rsidRDefault="00BE728B" w:rsidP="00BE728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255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</w:p>
    <w:p w14:paraId="2DE0D4E6" w14:textId="77777777" w:rsidR="00BE728B" w:rsidRPr="00BE728B" w:rsidRDefault="00BE728B" w:rsidP="00BE728B">
      <w:pPr>
        <w:rPr>
          <w:rFonts w:ascii="DejaVu Sans Mono" w:hAnsi="DejaVu Sans Mono" w:cs="DejaVu Sans Mono"/>
          <w:color w:val="000000"/>
          <w:kern w:val="0"/>
          <w:szCs w:val="21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unsigned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BE728B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+ 1];</w:t>
      </w:r>
    </w:p>
    <w:p w14:paraId="70196339" w14:textId="3E1489B0" w:rsidR="00824C7D" w:rsidRPr="007931BA" w:rsidRDefault="00BE728B" w:rsidP="00BE728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</w:t>
      </w:r>
      <w:r w:rsidR="00824C7D" w:rsidRPr="007931BA">
        <w:rPr>
          <w:rFonts w:ascii="宋体" w:eastAsia="宋体" w:hAnsi="宋体" w:hint="eastAsia"/>
          <w:b/>
          <w:bCs/>
        </w:rPr>
        <w:t xml:space="preserve">个函数的函数原型及功能如下： </w:t>
      </w:r>
      <w:r w:rsidR="00824C7D" w:rsidRPr="007931BA">
        <w:rPr>
          <w:rFonts w:ascii="宋体" w:eastAsia="宋体" w:hAnsi="宋体"/>
          <w:b/>
          <w:bCs/>
        </w:rPr>
        <w:t xml:space="preserve"> </w:t>
      </w:r>
    </w:p>
    <w:p w14:paraId="19007493" w14:textId="7976C070" w:rsidR="00824C7D" w:rsidRPr="00BE728B" w:rsidRDefault="00BE728B" w:rsidP="00824C7D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BE728B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 </w:t>
      </w:r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 xml:space="preserve"> ：</w:t>
      </w:r>
      <w:r w:rsidR="00AA2004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串赋值函数，完成将chars指向的字符串赋值给T指向的定长顺序串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</w:rPr>
        <w:t>;</w:t>
      </w:r>
    </w:p>
    <w:p w14:paraId="4184F069" w14:textId="5BC17D6D" w:rsidR="00824C7D" w:rsidRPr="00BE728B" w:rsidRDefault="00BE728B" w:rsidP="00824C7D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BE728B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BE728B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proofErr w:type="spellStart"/>
      <w:r w:rsidRPr="00BE728B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：将</w:t>
      </w:r>
      <w:r w:rsid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字符串T，插入到S</w:t>
      </w:r>
      <w:r w:rsidR="00225BE6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所指向串的第pos</w:t>
      </w:r>
      <w:proofErr w:type="gramStart"/>
      <w:r w:rsidR="00225BE6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个</w:t>
      </w:r>
      <w:proofErr w:type="gramEnd"/>
      <w:r w:rsidR="00225BE6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位置，若发生截断的话</w:t>
      </w:r>
      <w:r w:rsidR="006E47C8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，返回</w:t>
      </w:r>
      <w:r w:rsidR="00225BE6" w:rsidRPr="00225BE6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>INFEASIBLE</w:t>
      </w:r>
      <w:r w:rsidR="00225BE6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，若pos位置不合法的话返回</w:t>
      </w:r>
      <w:r w:rsidR="00824C7D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ERROR，</w:t>
      </w:r>
      <w:r w:rsid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若</w:t>
      </w:r>
      <w:r w:rsidR="00225BE6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插入成功的话，</w:t>
      </w:r>
      <w:r w:rsidR="00824C7D" w:rsidRPr="00225BE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返回OK</w:t>
      </w:r>
      <w:r w:rsidR="00824C7D" w:rsidRPr="00225BE6">
        <w:rPr>
          <w:rFonts w:ascii="宋体" w:eastAsia="宋体" w:hAnsi="宋体" w:cs="DejaVu Sans Mono"/>
          <w:color w:val="000000"/>
          <w:kern w:val="0"/>
          <w:szCs w:val="21"/>
        </w:rPr>
        <w:t>;</w:t>
      </w:r>
    </w:p>
    <w:p w14:paraId="5AEF72F3" w14:textId="289AF081" w:rsidR="00824C7D" w:rsidRPr="00BE728B" w:rsidRDefault="00BE728B" w:rsidP="00824C7D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BE728B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BE728B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BE728B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824C7D" w:rsidRPr="00BE728B">
        <w:rPr>
          <w:rFonts w:ascii="宋体" w:eastAsia="宋体" w:hAnsi="宋体" w:cs="DejaVu Sans Mono"/>
          <w:color w:val="000000"/>
          <w:kern w:val="0"/>
          <w:szCs w:val="21"/>
        </w:rPr>
        <w:t>: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打印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串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中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字符</w:t>
      </w:r>
      <w:r w:rsidR="00824C7D" w:rsidRPr="00BE728B">
        <w:rPr>
          <w:rFonts w:ascii="宋体" w:eastAsia="宋体" w:hAnsi="宋体" w:cs="DejaVu Sans Mono" w:hint="eastAsia"/>
          <w:color w:val="000000"/>
          <w:kern w:val="0"/>
          <w:szCs w:val="21"/>
        </w:rPr>
        <w:t xml:space="preserve"> </w:t>
      </w:r>
      <w:r w:rsidR="00824C7D" w:rsidRPr="00BE728B">
        <w:rPr>
          <w:rFonts w:ascii="宋体" w:eastAsia="宋体" w:hAnsi="宋体" w:cs="DejaVu Sans Mono"/>
          <w:color w:val="000000"/>
          <w:kern w:val="0"/>
          <w:szCs w:val="21"/>
        </w:rPr>
        <w:t xml:space="preserve">   </w:t>
      </w:r>
    </w:p>
    <w:p w14:paraId="2F19AD72" w14:textId="77777777" w:rsidR="00824C7D" w:rsidRDefault="00824C7D" w:rsidP="00824C7D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071FA7BD" w14:textId="77777777" w:rsidR="00824C7D" w:rsidRPr="00E2435B" w:rsidRDefault="00824C7D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1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请用C语言完成函数编写，且符合C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>89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语法规则（影响成绩评定）</w:t>
      </w:r>
    </w:p>
    <w:p w14:paraId="1EC0405D" w14:textId="4DBA6F1D" w:rsidR="00824C7D" w:rsidRDefault="00E2435B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/>
          <w:szCs w:val="21"/>
        </w:rPr>
        <w:t>2</w:t>
      </w:r>
      <w:r w:rsidR="00824C7D" w:rsidRPr="00E2435B">
        <w:rPr>
          <w:rFonts w:ascii="宋体" w:eastAsia="宋体" w:hAnsi="宋体"/>
          <w:szCs w:val="21"/>
        </w:rPr>
        <w:t xml:space="preserve">. </w:t>
      </w:r>
      <w:r w:rsidR="00824C7D" w:rsidRPr="00E2435B">
        <w:rPr>
          <w:rFonts w:ascii="宋体" w:eastAsia="宋体" w:hAnsi="宋体" w:hint="eastAsia"/>
          <w:szCs w:val="21"/>
        </w:rPr>
        <w:t>运行效果必须严格符合要求</w:t>
      </w:r>
      <w:r w:rsidR="00824C7D"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（影响成绩评定）</w:t>
      </w:r>
    </w:p>
    <w:p w14:paraId="04458860" w14:textId="5D52EC99" w:rsidR="00A80486" w:rsidRPr="00E2435B" w:rsidRDefault="00A80486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3</w:t>
      </w:r>
      <w:r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需要提交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这三个函数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 xml:space="preserve"> </w:t>
      </w:r>
      <w:r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</w:t>
      </w:r>
    </w:p>
    <w:p w14:paraId="5071F4DE" w14:textId="77777777" w:rsidR="00824C7D" w:rsidRPr="00FE5AA9" w:rsidRDefault="00824C7D" w:rsidP="00824C7D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3ECBD49F" w14:textId="77777777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main函数如下：</w:t>
      </w:r>
    </w:p>
    <w:p w14:paraId="03BA5679" w14:textId="70E5D25B" w:rsidR="00E2435B" w:rsidRDefault="00E2435B" w:rsidP="00E2435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FF"/>
          <w:kern w:val="0"/>
          <w:szCs w:val="21"/>
          <w:highlight w:val="white"/>
        </w:rPr>
      </w:pPr>
    </w:p>
    <w:p w14:paraId="4E8D997F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29467960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0FAB225B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0324BD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S, T;</w:t>
      </w:r>
    </w:p>
    <w:p w14:paraId="3351C5AA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0324BD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result;</w:t>
      </w:r>
    </w:p>
    <w:p w14:paraId="6318E4F8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S, 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proofErr w:type="spellStart"/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abcdefhijklmn</w:t>
      </w:r>
      <w:proofErr w:type="spellEnd"/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D14F29B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T, 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"UVWXYZ"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7AC0F75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result = </w:t>
      </w:r>
      <w:proofErr w:type="spellStart"/>
      <w:proofErr w:type="gram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S, 4, T);</w:t>
      </w:r>
    </w:p>
    <w:p w14:paraId="5ED9CB9A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0324BD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== result)</w:t>
      </w:r>
    </w:p>
    <w:p w14:paraId="6464B373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{</w:t>
      </w:r>
    </w:p>
    <w:p w14:paraId="0645412F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未发生截断，结果是：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29E26BF6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(S);</w:t>
      </w:r>
    </w:p>
    <w:p w14:paraId="6E548592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}</w:t>
      </w:r>
    </w:p>
    <w:p w14:paraId="3B951DA3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0324BD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INFEASIBLE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== result){</w:t>
      </w:r>
    </w:p>
    <w:p w14:paraId="629EC9C2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lastRenderedPageBreak/>
        <w:t xml:space="preserve">        </w:t>
      </w:r>
      <w:proofErr w:type="spell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发生截断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!\n"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0AF05A0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}</w:t>
      </w:r>
    </w:p>
    <w:p w14:paraId="55777F0D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{</w:t>
      </w:r>
    </w:p>
    <w:p w14:paraId="6451EAD7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插入位置有误</w:t>
      </w:r>
      <w:r w:rsidRPr="000324BD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!\n"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5AB2C99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}</w:t>
      </w:r>
    </w:p>
    <w:p w14:paraId="02DAB20B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1AECF5EA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0324BD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0FA2C20B" w14:textId="77777777" w:rsidR="000324BD" w:rsidRPr="000324BD" w:rsidRDefault="000324BD" w:rsidP="000324B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0324BD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3BC3ECD0" w14:textId="6660B5DC" w:rsidR="000324BD" w:rsidRDefault="000324BD" w:rsidP="00E2435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FF"/>
          <w:kern w:val="0"/>
          <w:szCs w:val="21"/>
          <w:highlight w:val="white"/>
        </w:rPr>
      </w:pPr>
    </w:p>
    <w:p w14:paraId="272DB202" w14:textId="77777777" w:rsidR="000324BD" w:rsidRPr="00E2435B" w:rsidRDefault="000324BD" w:rsidP="00E2435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24CF2CE0" w14:textId="77777777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034932AA" w14:textId="7EDE262E" w:rsidR="00E2435B" w:rsidRPr="00E2435B" w:rsidRDefault="00E2435B" w:rsidP="00E2435B">
      <w:pPr>
        <w:rPr>
          <w:rFonts w:ascii="宋体" w:eastAsia="宋体" w:hAnsi="宋体"/>
        </w:rPr>
      </w:pPr>
      <w:r w:rsidRPr="00E2435B">
        <w:rPr>
          <w:rFonts w:ascii="宋体" w:eastAsia="宋体" w:hAnsi="宋体" w:hint="eastAsia"/>
        </w:rPr>
        <w:t>未发生截断，结果是：</w:t>
      </w:r>
      <w:proofErr w:type="spellStart"/>
      <w:r w:rsidRPr="00E2435B">
        <w:rPr>
          <w:rFonts w:ascii="宋体" w:eastAsia="宋体" w:hAnsi="宋体"/>
        </w:rPr>
        <w:t>abcUVWXYZdefhijklm</w:t>
      </w:r>
      <w:r w:rsidR="00803731">
        <w:rPr>
          <w:rFonts w:ascii="宋体" w:eastAsia="宋体" w:hAnsi="宋体" w:hint="eastAsia"/>
        </w:rPr>
        <w:t>n</w:t>
      </w:r>
      <w:proofErr w:type="spellEnd"/>
    </w:p>
    <w:p w14:paraId="131CE729" w14:textId="2A2947A6" w:rsidR="00E2435B" w:rsidRPr="00E2435B" w:rsidRDefault="00E2435B" w:rsidP="00E2435B">
      <w:pPr>
        <w:rPr>
          <w:rFonts w:ascii="宋体" w:eastAsia="宋体" w:hAnsi="宋体"/>
        </w:rPr>
      </w:pPr>
      <w:r w:rsidRPr="00E2435B">
        <w:rPr>
          <w:rFonts w:ascii="宋体" w:eastAsia="宋体" w:hAnsi="宋体" w:hint="eastAsia"/>
        </w:rPr>
        <w:t>请按任意键继续</w:t>
      </w:r>
      <w:r w:rsidRPr="00E2435B">
        <w:rPr>
          <w:rFonts w:ascii="宋体" w:eastAsia="宋体" w:hAnsi="宋体"/>
        </w:rPr>
        <w:t>. . .</w:t>
      </w:r>
    </w:p>
    <w:p w14:paraId="6FD812D1" w14:textId="77777777" w:rsidR="00E2435B" w:rsidRDefault="00E2435B" w:rsidP="00824C7D">
      <w:pPr>
        <w:rPr>
          <w:rFonts w:ascii="宋体" w:eastAsia="宋体" w:hAnsi="宋体"/>
          <w:b/>
          <w:bCs/>
        </w:rPr>
      </w:pPr>
    </w:p>
    <w:p w14:paraId="26621C8D" w14:textId="56DCCE02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提交格式：</w:t>
      </w:r>
    </w:p>
    <w:p w14:paraId="1CEE1EAC" w14:textId="2DBB0508" w:rsidR="00824C7D" w:rsidRDefault="00E2435B" w:rsidP="00824C7D">
      <w:pPr>
        <w:rPr>
          <w:rFonts w:ascii="宋体" w:eastAsia="宋体" w:hAnsi="宋体"/>
        </w:rPr>
      </w:pP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="00824C7D">
        <w:rPr>
          <w:rFonts w:ascii="宋体" w:eastAsia="宋体" w:hAnsi="宋体" w:hint="eastAsia"/>
        </w:rPr>
        <w:t>函数如下：</w:t>
      </w:r>
    </w:p>
    <w:p w14:paraId="761B70F7" w14:textId="77777777" w:rsidR="00824C7D" w:rsidRDefault="00824C7D" w:rsidP="00824C7D">
      <w:pPr>
        <w:rPr>
          <w:rFonts w:ascii="宋体" w:eastAsia="宋体" w:hAnsi="宋体"/>
        </w:rPr>
      </w:pPr>
    </w:p>
    <w:p w14:paraId="15C9B4AF" w14:textId="2D2CE0DB" w:rsidR="00824C7D" w:rsidRDefault="00E2435B" w:rsidP="00824C7D">
      <w:pPr>
        <w:rPr>
          <w:rFonts w:ascii="宋体" w:eastAsia="宋体" w:hAnsi="宋体"/>
        </w:rPr>
      </w:pP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="00824C7D">
        <w:rPr>
          <w:rFonts w:ascii="宋体" w:eastAsia="宋体" w:hAnsi="宋体" w:hint="eastAsia"/>
        </w:rPr>
        <w:t>函数如下：</w:t>
      </w:r>
    </w:p>
    <w:p w14:paraId="76256846" w14:textId="77777777" w:rsidR="00824C7D" w:rsidRDefault="00824C7D" w:rsidP="00824C7D">
      <w:pPr>
        <w:rPr>
          <w:rFonts w:ascii="宋体" w:eastAsia="宋体" w:hAnsi="宋体"/>
        </w:rPr>
      </w:pPr>
    </w:p>
    <w:p w14:paraId="141E494E" w14:textId="618D5424" w:rsidR="00824C7D" w:rsidRDefault="00E2435B" w:rsidP="00824C7D">
      <w:pPr>
        <w:rPr>
          <w:rFonts w:ascii="宋体" w:eastAsia="宋体" w:hAnsi="宋体"/>
        </w:rPr>
      </w:pPr>
      <w:proofErr w:type="spellStart"/>
      <w:r w:rsidRPr="00BE728B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="00824C7D">
        <w:rPr>
          <w:rFonts w:ascii="宋体" w:eastAsia="宋体" w:hAnsi="宋体" w:hint="eastAsia"/>
        </w:rPr>
        <w:t>函数如下：</w:t>
      </w:r>
    </w:p>
    <w:p w14:paraId="68EF032F" w14:textId="77777777" w:rsidR="00824C7D" w:rsidRDefault="00824C7D" w:rsidP="00824C7D">
      <w:pPr>
        <w:rPr>
          <w:rFonts w:ascii="宋体" w:eastAsia="宋体" w:hAnsi="宋体"/>
        </w:rPr>
      </w:pPr>
    </w:p>
    <w:p w14:paraId="7CA37DDB" w14:textId="05E1C3F8" w:rsidR="00824C7D" w:rsidRDefault="00824C7D" w:rsidP="00824C7D">
      <w:pPr>
        <w:rPr>
          <w:rFonts w:ascii="宋体" w:eastAsia="宋体" w:hAnsi="宋体"/>
        </w:rPr>
      </w:pPr>
    </w:p>
    <w:p w14:paraId="4127C13C" w14:textId="77777777" w:rsidR="00E2435B" w:rsidRDefault="00E2435B" w:rsidP="00824C7D"/>
    <w:p w14:paraId="3F50E221" w14:textId="4E5A9524" w:rsidR="003E7AE7" w:rsidRDefault="003E7AE7" w:rsidP="003E7AE7">
      <w:pPr>
        <w:pStyle w:val="1"/>
      </w:pPr>
      <w:r>
        <w:rPr>
          <w:rFonts w:hint="eastAsia"/>
        </w:rPr>
        <w:t>任务0</w:t>
      </w:r>
      <w:r>
        <w:t xml:space="preserve">5_2 </w:t>
      </w:r>
      <w:r w:rsidRPr="00824C7D">
        <w:rPr>
          <w:rFonts w:hint="eastAsia"/>
        </w:rPr>
        <w:t>串的</w:t>
      </w:r>
      <w:proofErr w:type="gramStart"/>
      <w:r>
        <w:rPr>
          <w:rFonts w:hint="eastAsia"/>
        </w:rPr>
        <w:t>堆分配</w:t>
      </w:r>
      <w:proofErr w:type="gramEnd"/>
      <w:r w:rsidRPr="00824C7D">
        <w:rPr>
          <w:rFonts w:hint="eastAsia"/>
        </w:rPr>
        <w:t>存储</w:t>
      </w:r>
    </w:p>
    <w:p w14:paraId="1CFFDE30" w14:textId="466DAD85" w:rsidR="003E7AE7" w:rsidRPr="007931BA" w:rsidRDefault="003E7AE7" w:rsidP="003E7AE7">
      <w:pPr>
        <w:rPr>
          <w:rFonts w:ascii="宋体" w:eastAsia="宋体" w:hAnsi="宋体"/>
        </w:rPr>
      </w:pPr>
      <w:r w:rsidRPr="00BE728B">
        <w:rPr>
          <w:szCs w:val="21"/>
        </w:rPr>
        <w:tab/>
      </w:r>
      <w:r w:rsidRPr="00BE728B">
        <w:rPr>
          <w:rFonts w:ascii="宋体" w:eastAsia="宋体" w:hAnsi="宋体" w:hint="eastAsia"/>
          <w:szCs w:val="21"/>
        </w:rPr>
        <w:t>请根据要求，按照</w:t>
      </w:r>
      <w:r w:rsidRPr="00BE728B">
        <w:rPr>
          <w:rFonts w:ascii="宋体" w:eastAsia="宋体" w:hAnsi="宋体" w:hint="eastAsia"/>
          <w:b/>
          <w:bCs/>
          <w:szCs w:val="21"/>
        </w:rPr>
        <w:t>C语言语法，</w:t>
      </w:r>
      <w:r w:rsidRPr="00BE728B">
        <w:rPr>
          <w:rFonts w:ascii="宋体" w:eastAsia="宋体" w:hAnsi="宋体" w:hint="eastAsia"/>
          <w:szCs w:val="21"/>
        </w:rPr>
        <w:t>编写</w:t>
      </w:r>
      <w:r>
        <w:rPr>
          <w:rFonts w:ascii="宋体" w:eastAsia="宋体" w:hAnsi="宋体" w:hint="eastAsia"/>
          <w:szCs w:val="21"/>
        </w:rPr>
        <w:t>串</w:t>
      </w:r>
      <w:r w:rsidRPr="00BE728B">
        <w:rPr>
          <w:rFonts w:ascii="宋体" w:eastAsia="宋体" w:hAnsi="宋体" w:hint="eastAsia"/>
          <w:szCs w:val="21"/>
        </w:rPr>
        <w:t>的</w:t>
      </w:r>
      <w:r w:rsidR="00A570EF">
        <w:rPr>
          <w:rFonts w:ascii="宋体" w:eastAsia="宋体" w:hAnsi="宋体" w:hint="eastAsia"/>
          <w:szCs w:val="21"/>
        </w:rPr>
        <w:t>五</w:t>
      </w:r>
      <w:r w:rsidRPr="00BE728B">
        <w:rPr>
          <w:rFonts w:ascii="宋体" w:eastAsia="宋体" w:hAnsi="宋体" w:hint="eastAsia"/>
          <w:szCs w:val="21"/>
        </w:rPr>
        <w:t>个函数：</w:t>
      </w:r>
      <w:proofErr w:type="spellStart"/>
      <w:r w:rsidR="00A570EF"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="00A570EF">
        <w:rPr>
          <w:rFonts w:ascii="DejaVu Sans Mono" w:hAnsi="DejaVu Sans Mono" w:cs="DejaVu Sans Mono" w:hint="eastAsia"/>
          <w:color w:val="000000"/>
          <w:kern w:val="0"/>
          <w:szCs w:val="21"/>
        </w:rPr>
        <w:t>、</w:t>
      </w:r>
      <w:proofErr w:type="spellStart"/>
      <w:r w:rsidR="00AA2004" w:rsidRPr="00AA2004">
        <w:rPr>
          <w:rFonts w:ascii="DejaVu Sans Mono" w:hAnsi="DejaVu Sans Mono" w:cs="DejaVu Sans Mono"/>
          <w:color w:val="000000"/>
          <w:kern w:val="0"/>
          <w:szCs w:val="21"/>
        </w:rPr>
        <w:t>StrCompare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="00AA2004" w:rsidRPr="00AA2004">
        <w:rPr>
          <w:rFonts w:ascii="DejaVu Sans Mono" w:hAnsi="DejaVu Sans Mono" w:cs="DejaVu Sans Mono"/>
          <w:color w:val="000000"/>
          <w:kern w:val="0"/>
          <w:szCs w:val="21"/>
        </w:rPr>
        <w:t>SubString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="00AA2004" w:rsidRPr="00AA2004">
        <w:rPr>
          <w:rFonts w:ascii="DejaVu Sans Mono" w:hAnsi="DejaVu Sans Mono" w:cs="DejaVu Sans Mono"/>
          <w:color w:val="000000"/>
          <w:kern w:val="0"/>
          <w:szCs w:val="21"/>
        </w:rPr>
        <w:t>Strfun</w:t>
      </w:r>
      <w:proofErr w:type="spellEnd"/>
      <w:r w:rsidR="00A570EF">
        <w:rPr>
          <w:rFonts w:ascii="DejaVu Sans Mono" w:hAnsi="DejaVu Sans Mono" w:cs="DejaVu Sans Mono" w:hint="eastAsia"/>
          <w:color w:val="000000"/>
          <w:kern w:val="0"/>
          <w:szCs w:val="21"/>
        </w:rPr>
        <w:t>、</w:t>
      </w:r>
      <w:proofErr w:type="spellStart"/>
      <w:r w:rsidR="00A570EF"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BE728B">
        <w:rPr>
          <w:rFonts w:ascii="宋体" w:eastAsia="宋体" w:hAnsi="宋体" w:hint="eastAsia"/>
          <w:szCs w:val="21"/>
        </w:rPr>
        <w:t>，完成规</w:t>
      </w:r>
      <w:r w:rsidRPr="007931BA">
        <w:rPr>
          <w:rFonts w:ascii="宋体" w:eastAsia="宋体" w:hAnsi="宋体" w:hint="eastAsia"/>
        </w:rPr>
        <w:t>定的运行效果</w:t>
      </w:r>
      <w:r w:rsidR="00A570EF">
        <w:rPr>
          <w:rFonts w:ascii="宋体" w:eastAsia="宋体" w:hAnsi="宋体" w:hint="eastAsia"/>
        </w:rPr>
        <w:t>，仅提交</w:t>
      </w:r>
      <w:proofErr w:type="spellStart"/>
      <w:r w:rsidR="00A570EF" w:rsidRPr="00AA2004">
        <w:rPr>
          <w:rFonts w:ascii="DejaVu Sans Mono" w:hAnsi="DejaVu Sans Mono" w:cs="DejaVu Sans Mono"/>
          <w:color w:val="000000"/>
          <w:kern w:val="0"/>
          <w:szCs w:val="21"/>
        </w:rPr>
        <w:t>StrCompare</w:t>
      </w:r>
      <w:proofErr w:type="spellEnd"/>
      <w:r w:rsidR="00A570EF" w:rsidRPr="00BE728B">
        <w:rPr>
          <w:rFonts w:ascii="宋体" w:eastAsia="宋体" w:hAnsi="宋体" w:hint="eastAsia"/>
          <w:szCs w:val="21"/>
        </w:rPr>
        <w:t>、</w:t>
      </w:r>
      <w:proofErr w:type="spellStart"/>
      <w:r w:rsidR="00A570EF" w:rsidRPr="00AA2004">
        <w:rPr>
          <w:rFonts w:ascii="DejaVu Sans Mono" w:hAnsi="DejaVu Sans Mono" w:cs="DejaVu Sans Mono"/>
          <w:color w:val="000000"/>
          <w:kern w:val="0"/>
          <w:szCs w:val="21"/>
        </w:rPr>
        <w:t>SubString</w:t>
      </w:r>
      <w:proofErr w:type="spellEnd"/>
      <w:r w:rsidR="00A570EF" w:rsidRPr="00BE728B">
        <w:rPr>
          <w:rFonts w:ascii="宋体" w:eastAsia="宋体" w:hAnsi="宋体" w:hint="eastAsia"/>
          <w:szCs w:val="21"/>
        </w:rPr>
        <w:t>、</w:t>
      </w:r>
      <w:proofErr w:type="spellStart"/>
      <w:r w:rsidR="00A570EF" w:rsidRPr="00AA2004">
        <w:rPr>
          <w:rFonts w:ascii="DejaVu Sans Mono" w:hAnsi="DejaVu Sans Mono" w:cs="DejaVu Sans Mono"/>
          <w:color w:val="000000"/>
          <w:kern w:val="0"/>
          <w:szCs w:val="21"/>
        </w:rPr>
        <w:t>Strfun</w:t>
      </w:r>
      <w:proofErr w:type="spellEnd"/>
      <w:r w:rsidR="00A570EF">
        <w:rPr>
          <w:rFonts w:ascii="DejaVu Sans Mono" w:hAnsi="DejaVu Sans Mono" w:cs="DejaVu Sans Mono" w:hint="eastAsia"/>
          <w:color w:val="000000"/>
          <w:kern w:val="0"/>
          <w:szCs w:val="21"/>
        </w:rPr>
        <w:t>这三个函数即可</w:t>
      </w:r>
      <w:r w:rsidRPr="007931BA">
        <w:rPr>
          <w:rFonts w:ascii="宋体" w:eastAsia="宋体" w:hAnsi="宋体" w:hint="eastAsia"/>
        </w:rPr>
        <w:t>。</w:t>
      </w:r>
    </w:p>
    <w:p w14:paraId="1EFB94E2" w14:textId="77777777" w:rsidR="003E7AE7" w:rsidRPr="007931BA" w:rsidRDefault="003E7AE7" w:rsidP="003E7AE7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>预定义常量和类型</w:t>
      </w:r>
    </w:p>
    <w:p w14:paraId="0DC39BA2" w14:textId="77777777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</w:t>
      </w: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</w:p>
    <w:p w14:paraId="243654A5" w14:textId="77777777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1</w:t>
      </w:r>
    </w:p>
    <w:p w14:paraId="5359F9A9" w14:textId="77777777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ERROR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0</w:t>
      </w:r>
    </w:p>
    <w:p w14:paraId="7295C8C5" w14:textId="77777777" w:rsidR="00AA2004" w:rsidRPr="00AA2004" w:rsidRDefault="00AA2004" w:rsidP="00AA2004">
      <w:pPr>
        <w:rPr>
          <w:rFonts w:ascii="DejaVu Sans Mono" w:hAnsi="DejaVu Sans Mono" w:cs="DejaVu Sans Mono"/>
          <w:color w:val="000000"/>
          <w:kern w:val="0"/>
          <w:szCs w:val="21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OVERFLOW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-2</w:t>
      </w:r>
    </w:p>
    <w:p w14:paraId="386C2A32" w14:textId="0B0D4DCE" w:rsidR="003E7AE7" w:rsidRPr="007931BA" w:rsidRDefault="00AA2004" w:rsidP="00AA2004">
      <w:pPr>
        <w:rPr>
          <w:rFonts w:ascii="宋体" w:eastAsia="宋体" w:hAnsi="宋体"/>
          <w:b/>
          <w:bCs/>
        </w:rPr>
      </w:pPr>
      <w:proofErr w:type="gramStart"/>
      <w:r>
        <w:rPr>
          <w:rFonts w:ascii="宋体" w:eastAsia="宋体" w:hAnsi="宋体" w:hint="eastAsia"/>
          <w:b/>
          <w:bCs/>
        </w:rPr>
        <w:t>堆分配</w:t>
      </w:r>
      <w:r w:rsidR="003E7AE7">
        <w:rPr>
          <w:rFonts w:ascii="宋体" w:eastAsia="宋体" w:hAnsi="宋体" w:hint="eastAsia"/>
          <w:b/>
          <w:bCs/>
        </w:rPr>
        <w:t>串</w:t>
      </w:r>
      <w:proofErr w:type="gramEnd"/>
      <w:r w:rsidR="003E7AE7">
        <w:rPr>
          <w:rFonts w:ascii="宋体" w:eastAsia="宋体" w:hAnsi="宋体" w:hint="eastAsia"/>
          <w:b/>
          <w:bCs/>
        </w:rPr>
        <w:t>存储</w:t>
      </w:r>
      <w:r w:rsidR="003E7AE7" w:rsidRPr="007931BA">
        <w:rPr>
          <w:rFonts w:ascii="宋体" w:eastAsia="宋体" w:hAnsi="宋体" w:hint="eastAsia"/>
          <w:b/>
          <w:bCs/>
        </w:rPr>
        <w:t>结构</w:t>
      </w:r>
    </w:p>
    <w:p w14:paraId="2A90878B" w14:textId="77777777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struct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{</w:t>
      </w:r>
    </w:p>
    <w:p w14:paraId="05ACBA2A" w14:textId="52FB271A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ch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 xml:space="preserve"> </w:t>
      </w:r>
    </w:p>
    <w:p w14:paraId="4E6E887E" w14:textId="18E85FAB" w:rsidR="00AA2004" w:rsidRPr="00AA2004" w:rsidRDefault="00AA2004" w:rsidP="00AA200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length;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 xml:space="preserve"> </w:t>
      </w:r>
    </w:p>
    <w:p w14:paraId="17335B2B" w14:textId="77777777" w:rsidR="00AA2004" w:rsidRDefault="00AA2004" w:rsidP="00AA2004">
      <w:pPr>
        <w:rPr>
          <w:rFonts w:ascii="DejaVu Sans Mono" w:hAnsi="DejaVu Sans Mono" w:cs="DejaVu Sans Mono"/>
          <w:color w:val="000000"/>
          <w:kern w:val="0"/>
          <w:szCs w:val="21"/>
        </w:rPr>
      </w:pPr>
      <w:proofErr w:type="gramStart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  <w:proofErr w:type="spellStart"/>
      <w:r w:rsidRPr="00AA2004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proofErr w:type="gram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10FF4B2" w14:textId="2C808F3C" w:rsidR="003E7AE7" w:rsidRPr="007931BA" w:rsidRDefault="00A570EF" w:rsidP="00AA2004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</w:t>
      </w:r>
      <w:r w:rsidR="003E7AE7" w:rsidRPr="007931BA">
        <w:rPr>
          <w:rFonts w:ascii="宋体" w:eastAsia="宋体" w:hAnsi="宋体" w:hint="eastAsia"/>
          <w:b/>
          <w:bCs/>
        </w:rPr>
        <w:t xml:space="preserve">个函数的函数原型及功能如下： </w:t>
      </w:r>
      <w:r w:rsidR="003E7AE7" w:rsidRPr="007931BA">
        <w:rPr>
          <w:rFonts w:ascii="宋体" w:eastAsia="宋体" w:hAnsi="宋体"/>
          <w:b/>
          <w:bCs/>
        </w:rPr>
        <w:t xml:space="preserve"> </w:t>
      </w:r>
    </w:p>
    <w:p w14:paraId="0C2B542B" w14:textId="560B896F" w:rsidR="003E7AE7" w:rsidRPr="00BE728B" w:rsidRDefault="00AA2004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AA2004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AA2004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AA2004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r w:rsidRPr="00AA2004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3E7AE7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 xml:space="preserve"> ：</w:t>
      </w:r>
      <w:r w:rsidRPr="00AA2004">
        <w:rPr>
          <w:rFonts w:ascii="宋体" w:eastAsia="宋体" w:hAnsi="宋体" w:cs="DejaVu Sans Mono" w:hint="eastAsia"/>
          <w:color w:val="000000"/>
          <w:kern w:val="0"/>
          <w:szCs w:val="21"/>
        </w:rPr>
        <w:t>串赋值函数，完成将</w:t>
      </w:r>
      <w:r w:rsidRPr="00AA2004">
        <w:rPr>
          <w:rFonts w:ascii="宋体" w:eastAsia="宋体" w:hAnsi="宋体" w:cs="DejaVu Sans Mono"/>
          <w:color w:val="000000"/>
          <w:kern w:val="0"/>
          <w:szCs w:val="21"/>
        </w:rPr>
        <w:t>chars指向的字符串赋值给T指向的定长顺序串;</w:t>
      </w:r>
    </w:p>
    <w:p w14:paraId="7548A0B4" w14:textId="48F781F3" w:rsidR="003E7AE7" w:rsidRPr="00BE728B" w:rsidRDefault="00AA2004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AA200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StrCompare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AA2004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A2004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A2004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A2004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AA200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3E7AE7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：</w:t>
      </w:r>
      <w:proofErr w:type="gramStart"/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串比较</w:t>
      </w:r>
      <w:proofErr w:type="gramEnd"/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函数，S中的</w:t>
      </w:r>
      <w:r w:rsidR="00A570EF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字符和T中字符比较，若S</w:t>
      </w:r>
      <w:r w:rsidR="00A570EF">
        <w:rPr>
          <w:rFonts w:ascii="宋体" w:eastAsia="宋体" w:hAnsi="宋体" w:cs="DejaVu Sans Mono" w:hint="eastAsia"/>
          <w:color w:val="000000"/>
          <w:kern w:val="0"/>
          <w:szCs w:val="21"/>
        </w:rPr>
        <w:t>&gt;</w:t>
      </w:r>
      <w:r w:rsidR="00A570EF">
        <w:rPr>
          <w:rFonts w:ascii="宋体" w:eastAsia="宋体" w:hAnsi="宋体" w:cs="DejaVu Sans Mono"/>
          <w:color w:val="000000"/>
          <w:kern w:val="0"/>
          <w:szCs w:val="21"/>
        </w:rPr>
        <w:t>T,</w:t>
      </w:r>
      <w:r w:rsidR="00A570EF">
        <w:rPr>
          <w:rFonts w:ascii="宋体" w:eastAsia="宋体" w:hAnsi="宋体" w:cs="DejaVu Sans Mono" w:hint="eastAsia"/>
          <w:color w:val="000000"/>
          <w:kern w:val="0"/>
          <w:szCs w:val="21"/>
        </w:rPr>
        <w:t>返回大于0的数；若S=T，返回0；若S</w:t>
      </w:r>
      <w:r w:rsidR="00A570EF">
        <w:rPr>
          <w:rFonts w:ascii="宋体" w:eastAsia="宋体" w:hAnsi="宋体" w:cs="DejaVu Sans Mono"/>
          <w:color w:val="000000"/>
          <w:kern w:val="0"/>
          <w:szCs w:val="21"/>
        </w:rPr>
        <w:t>&lt;T</w:t>
      </w:r>
      <w:r w:rsidR="00A570EF">
        <w:rPr>
          <w:rFonts w:ascii="宋体" w:eastAsia="宋体" w:hAnsi="宋体" w:cs="DejaVu Sans Mono" w:hint="eastAsia"/>
          <w:color w:val="000000"/>
          <w:kern w:val="0"/>
          <w:szCs w:val="21"/>
        </w:rPr>
        <w:t>，返回小于0的数；</w:t>
      </w:r>
    </w:p>
    <w:p w14:paraId="7E4A043C" w14:textId="33E4BF1B" w:rsidR="003E7AE7" w:rsidRDefault="00A570EF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A570EF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lastRenderedPageBreak/>
        <w:t>Status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SubString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Sub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len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3E7AE7" w:rsidRPr="00A570EF">
        <w:rPr>
          <w:rFonts w:ascii="宋体" w:eastAsia="宋体" w:hAnsi="宋体" w:cs="DejaVu Sans Mono"/>
          <w:color w:val="000000"/>
          <w:kern w:val="0"/>
          <w:szCs w:val="21"/>
        </w:rPr>
        <w:t>: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求子串函数</w:t>
      </w:r>
      <w:r w:rsidR="003E7AE7" w:rsidRPr="00BE728B">
        <w:rPr>
          <w:rFonts w:ascii="宋体" w:eastAsia="宋体" w:hAnsi="宋体" w:cs="DejaVu Sans Mono"/>
          <w:color w:val="000000"/>
          <w:kern w:val="0"/>
          <w:szCs w:val="21"/>
        </w:rPr>
        <w:t xml:space="preserve">   </w:t>
      </w:r>
      <w:r w:rsidR="00AA2004">
        <w:rPr>
          <w:rFonts w:ascii="宋体" w:eastAsia="宋体" w:hAnsi="宋体" w:cs="DejaVu Sans Mono"/>
          <w:color w:val="000000"/>
          <w:kern w:val="0"/>
          <w:szCs w:val="21"/>
        </w:rPr>
        <w:t xml:space="preserve">  </w:t>
      </w:r>
    </w:p>
    <w:p w14:paraId="69843311" w14:textId="38F4FFA2" w:rsidR="00A570EF" w:rsidRDefault="00A570EF" w:rsidP="003E7AE7">
      <w:pPr>
        <w:rPr>
          <w:rFonts w:ascii="DejaVu Sans Mono" w:hAnsi="DejaVu Sans Mono" w:cs="DejaVu Sans Mono"/>
          <w:color w:val="000000"/>
          <w:kern w:val="0"/>
          <w:szCs w:val="21"/>
        </w:rPr>
      </w:pP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：将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S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中的字符打印出来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 xml:space="preserve"> </w:t>
      </w:r>
      <w:r>
        <w:rPr>
          <w:rFonts w:ascii="DejaVu Sans Mono" w:hAnsi="DejaVu Sans Mono" w:cs="DejaVu Sans Mono"/>
          <w:color w:val="000000"/>
          <w:kern w:val="0"/>
          <w:szCs w:val="21"/>
        </w:rPr>
        <w:t xml:space="preserve">   </w:t>
      </w:r>
    </w:p>
    <w:p w14:paraId="29FFC26B" w14:textId="5CD208DB" w:rsidR="00A570EF" w:rsidRPr="00A570EF" w:rsidRDefault="00A570EF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A570EF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Strfun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A570EF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：</w:t>
      </w:r>
      <w:r w:rsidRPr="00A570EF">
        <w:rPr>
          <w:rFonts w:ascii="DejaVu Sans Mono" w:hAnsi="DejaVu Sans Mono" w:cs="DejaVu Sans Mono" w:hint="eastAsia"/>
          <w:color w:val="000000"/>
          <w:kern w:val="0"/>
          <w:szCs w:val="21"/>
        </w:rPr>
        <w:t>查找</w:t>
      </w:r>
      <w:r w:rsidRPr="00A570EF">
        <w:rPr>
          <w:rFonts w:ascii="DejaVu Sans Mono" w:hAnsi="DejaVu Sans Mono" w:cs="DejaVu Sans Mono"/>
          <w:color w:val="000000"/>
          <w:kern w:val="0"/>
          <w:szCs w:val="21"/>
        </w:rPr>
        <w:t>S</w:t>
      </w:r>
      <w:r w:rsidRPr="00A570EF">
        <w:rPr>
          <w:rFonts w:ascii="DejaVu Sans Mono" w:hAnsi="DejaVu Sans Mono" w:cs="DejaVu Sans Mono"/>
          <w:color w:val="000000"/>
          <w:kern w:val="0"/>
          <w:szCs w:val="21"/>
        </w:rPr>
        <w:t>中是否有与</w:t>
      </w:r>
      <w:r w:rsidRPr="00A570EF">
        <w:rPr>
          <w:rFonts w:ascii="DejaVu Sans Mono" w:hAnsi="DejaVu Sans Mono" w:cs="DejaVu Sans Mono"/>
          <w:color w:val="000000"/>
          <w:kern w:val="0"/>
          <w:szCs w:val="21"/>
        </w:rPr>
        <w:t>T</w:t>
      </w:r>
      <w:r w:rsidRPr="00A570EF">
        <w:rPr>
          <w:rFonts w:ascii="DejaVu Sans Mono" w:hAnsi="DejaVu Sans Mono" w:cs="DejaVu Sans Mono"/>
          <w:color w:val="000000"/>
          <w:kern w:val="0"/>
          <w:szCs w:val="21"/>
        </w:rPr>
        <w:t>相同的子串，有的话，删除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，返回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ERROR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；没有的话，返回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OK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。</w:t>
      </w:r>
    </w:p>
    <w:p w14:paraId="789172E5" w14:textId="77777777" w:rsidR="003E7AE7" w:rsidRDefault="003E7AE7" w:rsidP="003E7AE7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7EF1BA31" w14:textId="77777777" w:rsidR="003E7AE7" w:rsidRPr="00E2435B" w:rsidRDefault="003E7AE7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1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请用C语言完成函数编写，且符合C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>89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语法规则（影响成绩评定）</w:t>
      </w:r>
    </w:p>
    <w:p w14:paraId="1A80E583" w14:textId="78A696D0" w:rsidR="003E7AE7" w:rsidRDefault="003E7AE7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/>
          <w:szCs w:val="21"/>
        </w:rPr>
        <w:t xml:space="preserve">2. </w:t>
      </w:r>
      <w:r w:rsidRPr="00E2435B">
        <w:rPr>
          <w:rFonts w:ascii="宋体" w:eastAsia="宋体" w:hAnsi="宋体" w:hint="eastAsia"/>
          <w:szCs w:val="21"/>
        </w:rPr>
        <w:t>运行效果必须严格符合要求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（影响成绩评定）</w:t>
      </w:r>
    </w:p>
    <w:p w14:paraId="29F49F0D" w14:textId="65668B99" w:rsidR="00A570EF" w:rsidRPr="00E2435B" w:rsidRDefault="00A570EF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3</w:t>
      </w:r>
      <w:r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仅提交</w:t>
      </w:r>
      <w:proofErr w:type="spellStart"/>
      <w:r w:rsidRPr="00A31FEA">
        <w:rPr>
          <w:rFonts w:ascii="DejaVu Sans Mono" w:hAnsi="DejaVu Sans Mono" w:cs="DejaVu Sans Mono" w:hint="eastAsia"/>
          <w:color w:val="000000"/>
          <w:kern w:val="0"/>
          <w:szCs w:val="21"/>
        </w:rPr>
        <w:t>S</w:t>
      </w:r>
      <w:r w:rsidRPr="00AA2004">
        <w:rPr>
          <w:rFonts w:ascii="DejaVu Sans Mono" w:hAnsi="DejaVu Sans Mono" w:cs="DejaVu Sans Mono"/>
          <w:color w:val="000000"/>
          <w:kern w:val="0"/>
          <w:szCs w:val="21"/>
        </w:rPr>
        <w:t>trCompare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</w:rPr>
        <w:t>SubString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</w:rPr>
        <w:t>Strfun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Cs w:val="21"/>
        </w:rPr>
        <w:t>这三个函数</w:t>
      </w:r>
    </w:p>
    <w:p w14:paraId="5DF181DE" w14:textId="77777777" w:rsidR="003E7AE7" w:rsidRPr="00FE5AA9" w:rsidRDefault="003E7AE7" w:rsidP="003E7AE7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15101318" w14:textId="77777777" w:rsidR="003E7AE7" w:rsidRPr="00270370" w:rsidRDefault="003E7AE7" w:rsidP="003E7AE7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main函数如下：</w:t>
      </w:r>
    </w:p>
    <w:p w14:paraId="1E44262E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37796D3B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486044F4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A570E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HString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 ,T</w:t>
      </w:r>
      <w:proofErr w:type="gram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30421A49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S.ch = T.ch = </w:t>
      </w:r>
      <w:r w:rsidRPr="00A570EF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NULL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2F72D98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&amp;S ,</w:t>
      </w:r>
      <w:r w:rsidRPr="00A570E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proofErr w:type="spellStart"/>
      <w:r w:rsidRPr="00A570E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abcFGdeFGHiGH</w:t>
      </w:r>
      <w:proofErr w:type="spellEnd"/>
      <w:r w:rsidRPr="00A570E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F9D2093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(S);</w:t>
      </w:r>
    </w:p>
    <w:p w14:paraId="19F760BA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42467153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&amp;T ,</w:t>
      </w:r>
      <w:r w:rsidRPr="00A570E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"FGH"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23764802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(T);</w:t>
      </w:r>
    </w:p>
    <w:p w14:paraId="0BB539D0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4277A62C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Strfun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(&amp;</w:t>
      </w:r>
      <w:proofErr w:type="gram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S,T</w:t>
      </w:r>
      <w:proofErr w:type="gram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32EB603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(S);</w:t>
      </w:r>
    </w:p>
    <w:p w14:paraId="32094444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288CC0DE" w14:textId="77777777" w:rsidR="00A570EF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A570E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61FBDCCA" w14:textId="3ACFDF2A" w:rsidR="003E7AE7" w:rsidRPr="00A570EF" w:rsidRDefault="00A570EF" w:rsidP="00A570E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A570E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1652168A" w14:textId="77777777" w:rsidR="003E7AE7" w:rsidRPr="00270370" w:rsidRDefault="003E7AE7" w:rsidP="003E7AE7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130BE599" w14:textId="77777777" w:rsidR="00A570EF" w:rsidRPr="00A570EF" w:rsidRDefault="00A570EF" w:rsidP="00A570EF">
      <w:pPr>
        <w:rPr>
          <w:rFonts w:ascii="宋体" w:eastAsia="宋体" w:hAnsi="宋体"/>
        </w:rPr>
      </w:pPr>
      <w:proofErr w:type="spellStart"/>
      <w:r w:rsidRPr="00A570EF">
        <w:rPr>
          <w:rFonts w:ascii="宋体" w:eastAsia="宋体" w:hAnsi="宋体"/>
        </w:rPr>
        <w:t>abcFGdeFGHiGH</w:t>
      </w:r>
      <w:proofErr w:type="spellEnd"/>
    </w:p>
    <w:p w14:paraId="4A73D667" w14:textId="77777777" w:rsidR="00A570EF" w:rsidRPr="00A570EF" w:rsidRDefault="00A570EF" w:rsidP="00A570EF">
      <w:pPr>
        <w:rPr>
          <w:rFonts w:ascii="宋体" w:eastAsia="宋体" w:hAnsi="宋体"/>
        </w:rPr>
      </w:pPr>
      <w:r w:rsidRPr="00A570EF">
        <w:rPr>
          <w:rFonts w:ascii="宋体" w:eastAsia="宋体" w:hAnsi="宋体"/>
        </w:rPr>
        <w:t>FGH</w:t>
      </w:r>
    </w:p>
    <w:p w14:paraId="58F5139E" w14:textId="77777777" w:rsidR="00A570EF" w:rsidRPr="00A570EF" w:rsidRDefault="00A570EF" w:rsidP="00A570EF">
      <w:pPr>
        <w:rPr>
          <w:rFonts w:ascii="宋体" w:eastAsia="宋体" w:hAnsi="宋体"/>
        </w:rPr>
      </w:pPr>
      <w:proofErr w:type="spellStart"/>
      <w:r w:rsidRPr="00A570EF">
        <w:rPr>
          <w:rFonts w:ascii="宋体" w:eastAsia="宋体" w:hAnsi="宋体"/>
        </w:rPr>
        <w:t>abcFGdeiGH</w:t>
      </w:r>
      <w:proofErr w:type="spellEnd"/>
    </w:p>
    <w:p w14:paraId="3C8A4A55" w14:textId="4CFE8B4F" w:rsidR="003E7AE7" w:rsidRDefault="00A570EF" w:rsidP="00A570EF">
      <w:pPr>
        <w:rPr>
          <w:rFonts w:ascii="宋体" w:eastAsia="宋体" w:hAnsi="宋体"/>
          <w:b/>
          <w:bCs/>
        </w:rPr>
      </w:pPr>
      <w:r w:rsidRPr="00A570EF">
        <w:rPr>
          <w:rFonts w:ascii="宋体" w:eastAsia="宋体" w:hAnsi="宋体" w:hint="eastAsia"/>
        </w:rPr>
        <w:t>请按任意键继续</w:t>
      </w:r>
      <w:r w:rsidRPr="00A570EF">
        <w:rPr>
          <w:rFonts w:ascii="宋体" w:eastAsia="宋体" w:hAnsi="宋体"/>
        </w:rPr>
        <w:t>. . .</w:t>
      </w:r>
    </w:p>
    <w:p w14:paraId="20527007" w14:textId="77777777" w:rsidR="003E7AE7" w:rsidRPr="00270370" w:rsidRDefault="003E7AE7" w:rsidP="003E7AE7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提交格式：</w:t>
      </w:r>
    </w:p>
    <w:p w14:paraId="15A08B85" w14:textId="044D44AC" w:rsidR="003E7AE7" w:rsidRDefault="00A570EF" w:rsidP="003E7AE7">
      <w:pPr>
        <w:rPr>
          <w:rFonts w:ascii="宋体" w:eastAsia="宋体" w:hAnsi="宋体"/>
        </w:rPr>
      </w:pPr>
      <w:proofErr w:type="spellStart"/>
      <w:r w:rsidRPr="007051D9">
        <w:rPr>
          <w:rFonts w:ascii="DejaVu Sans Mono" w:hAnsi="DejaVu Sans Mono" w:cs="DejaVu Sans Mono" w:hint="eastAsia"/>
          <w:color w:val="000000"/>
          <w:kern w:val="0"/>
          <w:szCs w:val="21"/>
        </w:rPr>
        <w:t>S</w:t>
      </w:r>
      <w:r w:rsidRPr="00AA2004">
        <w:rPr>
          <w:rFonts w:ascii="DejaVu Sans Mono" w:hAnsi="DejaVu Sans Mono" w:cs="DejaVu Sans Mono"/>
          <w:color w:val="000000"/>
          <w:kern w:val="0"/>
          <w:szCs w:val="21"/>
        </w:rPr>
        <w:t>trCompare</w:t>
      </w:r>
      <w:proofErr w:type="spellEnd"/>
      <w:r w:rsidR="003E7AE7">
        <w:rPr>
          <w:rFonts w:ascii="宋体" w:eastAsia="宋体" w:hAnsi="宋体" w:hint="eastAsia"/>
        </w:rPr>
        <w:t>函数如下：</w:t>
      </w:r>
    </w:p>
    <w:p w14:paraId="4B153206" w14:textId="77777777" w:rsidR="003E7AE7" w:rsidRDefault="003E7AE7" w:rsidP="003E7AE7">
      <w:pPr>
        <w:rPr>
          <w:rFonts w:ascii="宋体" w:eastAsia="宋体" w:hAnsi="宋体"/>
        </w:rPr>
      </w:pPr>
    </w:p>
    <w:p w14:paraId="072CFFAD" w14:textId="2A12DA59" w:rsidR="003E7AE7" w:rsidRDefault="00A570EF" w:rsidP="003E7AE7">
      <w:pPr>
        <w:rPr>
          <w:rFonts w:ascii="宋体" w:eastAsia="宋体" w:hAnsi="宋体"/>
        </w:rPr>
      </w:pP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</w:rPr>
        <w:t>SubString</w:t>
      </w:r>
      <w:proofErr w:type="spellEnd"/>
      <w:r w:rsidR="003E7AE7">
        <w:rPr>
          <w:rFonts w:ascii="宋体" w:eastAsia="宋体" w:hAnsi="宋体" w:hint="eastAsia"/>
        </w:rPr>
        <w:t>函数如下：</w:t>
      </w:r>
    </w:p>
    <w:p w14:paraId="64594E1C" w14:textId="77777777" w:rsidR="003E7AE7" w:rsidRDefault="003E7AE7" w:rsidP="003E7AE7">
      <w:pPr>
        <w:rPr>
          <w:rFonts w:ascii="宋体" w:eastAsia="宋体" w:hAnsi="宋体"/>
        </w:rPr>
      </w:pPr>
    </w:p>
    <w:p w14:paraId="51168633" w14:textId="6F3AF220" w:rsidR="003E7AE7" w:rsidRDefault="00A570EF" w:rsidP="003E7AE7">
      <w:pPr>
        <w:rPr>
          <w:rFonts w:ascii="宋体" w:eastAsia="宋体" w:hAnsi="宋体"/>
        </w:rPr>
      </w:pPr>
      <w:proofErr w:type="spellStart"/>
      <w:r w:rsidRPr="00AA2004">
        <w:rPr>
          <w:rFonts w:ascii="DejaVu Sans Mono" w:hAnsi="DejaVu Sans Mono" w:cs="DejaVu Sans Mono"/>
          <w:color w:val="000000"/>
          <w:kern w:val="0"/>
          <w:szCs w:val="21"/>
        </w:rPr>
        <w:t>Strfun</w:t>
      </w:r>
      <w:proofErr w:type="spellEnd"/>
      <w:r w:rsidR="003E7AE7">
        <w:rPr>
          <w:rFonts w:ascii="宋体" w:eastAsia="宋体" w:hAnsi="宋体" w:hint="eastAsia"/>
        </w:rPr>
        <w:t>函数如下：</w:t>
      </w:r>
    </w:p>
    <w:p w14:paraId="6827404C" w14:textId="77777777" w:rsidR="003E7AE7" w:rsidRDefault="003E7AE7" w:rsidP="003E7AE7">
      <w:pPr>
        <w:rPr>
          <w:rFonts w:ascii="宋体" w:eastAsia="宋体" w:hAnsi="宋体"/>
        </w:rPr>
      </w:pPr>
    </w:p>
    <w:p w14:paraId="1978683B" w14:textId="7853E308" w:rsidR="00824C7D" w:rsidRDefault="00824C7D" w:rsidP="00824C7D"/>
    <w:p w14:paraId="4539A17E" w14:textId="733FBE9C" w:rsidR="00550FE2" w:rsidRDefault="00550FE2" w:rsidP="00824C7D"/>
    <w:p w14:paraId="6F805304" w14:textId="28FDB378" w:rsidR="00A80486" w:rsidRDefault="00A80486" w:rsidP="00824C7D"/>
    <w:p w14:paraId="27DAD58B" w14:textId="113EEBE6" w:rsidR="00A80486" w:rsidRDefault="00A80486" w:rsidP="00824C7D"/>
    <w:p w14:paraId="35EC8516" w14:textId="77777777" w:rsidR="00A80486" w:rsidRDefault="00A80486" w:rsidP="00824C7D"/>
    <w:p w14:paraId="4205A02E" w14:textId="77777777" w:rsidR="00A80486" w:rsidRDefault="00A80486" w:rsidP="00A80486"/>
    <w:p w14:paraId="3A7D3662" w14:textId="77777777" w:rsidR="00A80486" w:rsidRDefault="00A80486" w:rsidP="00A80486"/>
    <w:p w14:paraId="2EAB0DDE" w14:textId="77777777" w:rsidR="00A80486" w:rsidRDefault="00A80486" w:rsidP="00A80486"/>
    <w:p w14:paraId="17DA9604" w14:textId="709C13A8" w:rsidR="009F3906" w:rsidRDefault="009F3906" w:rsidP="009F3906">
      <w:pPr>
        <w:pStyle w:val="1"/>
      </w:pPr>
      <w:r>
        <w:rPr>
          <w:rFonts w:hint="eastAsia"/>
        </w:rPr>
        <w:t>任务0</w:t>
      </w:r>
      <w:r>
        <w:t xml:space="preserve">5_3 </w:t>
      </w:r>
      <w:r>
        <w:rPr>
          <w:rFonts w:hint="eastAsia"/>
        </w:rPr>
        <w:t>模式匹配算法</w:t>
      </w:r>
    </w:p>
    <w:p w14:paraId="2D2ED43A" w14:textId="290929CF" w:rsidR="009F3906" w:rsidRPr="009F3906" w:rsidRDefault="009F3906" w:rsidP="00B001C9">
      <w:pPr>
        <w:widowControl/>
        <w:spacing w:after="180"/>
        <w:ind w:firstLineChars="50" w:firstLine="12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设字符串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S='</w:t>
      </w:r>
      <w:r w:rsidR="00CF7956" w:rsidRPr="00CF7956">
        <w:t xml:space="preserve"> </w:t>
      </w:r>
      <w:proofErr w:type="spellStart"/>
      <w:r w:rsidR="00CF7956" w:rsidRPr="00CF7956">
        <w:rPr>
          <w:rFonts w:ascii="Helvetica" w:eastAsia="宋体" w:hAnsi="Helvetica" w:cs="Helvetica"/>
          <w:color w:val="222222"/>
          <w:kern w:val="0"/>
          <w:sz w:val="24"/>
          <w:szCs w:val="24"/>
        </w:rPr>
        <w:t>aabbaaabaaaacb</w:t>
      </w:r>
      <w:proofErr w:type="spellEnd"/>
      <w:r w:rsidR="00CF7956" w:rsidRPr="00CF795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'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，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P='</w:t>
      </w:r>
      <w:proofErr w:type="spellStart"/>
      <w:r w:rsidR="00CF7956" w:rsidRPr="00CF7956">
        <w:rPr>
          <w:rFonts w:ascii="Helvetica" w:eastAsia="宋体" w:hAnsi="Helvetica" w:cs="Helvetica"/>
          <w:color w:val="222222"/>
          <w:kern w:val="0"/>
          <w:sz w:val="24"/>
          <w:szCs w:val="24"/>
        </w:rPr>
        <w:t>abaaa</w:t>
      </w:r>
      <w:proofErr w:type="spellEnd"/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'</w:t>
      </w:r>
    </w:p>
    <w:p w14:paraId="789089E3" w14:textId="73C3E61D" w:rsidR="009F3906" w:rsidRDefault="009F3906" w:rsidP="009F390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1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="00CF795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请以表格形式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给出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S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和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P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的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next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数组。</w:t>
      </w:r>
      <w:r w:rsidR="00CF795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（表格形式如下：）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1"/>
        <w:gridCol w:w="544"/>
        <w:gridCol w:w="544"/>
        <w:gridCol w:w="544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544"/>
        <w:gridCol w:w="545"/>
      </w:tblGrid>
      <w:tr w:rsidR="00CF7956" w14:paraId="01F51FFD" w14:textId="4472D69C" w:rsidTr="00E152E4">
        <w:tc>
          <w:tcPr>
            <w:tcW w:w="671" w:type="dxa"/>
          </w:tcPr>
          <w:p w14:paraId="437C86DE" w14:textId="3997F22F" w:rsidR="00CF7956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S</w:t>
            </w:r>
          </w:p>
        </w:tc>
        <w:tc>
          <w:tcPr>
            <w:tcW w:w="544" w:type="dxa"/>
          </w:tcPr>
          <w:p w14:paraId="08D57BAD" w14:textId="0E573AEE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00F643A4" w14:textId="0F3D8AC5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028D8901" w14:textId="47015BDE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  <w:tc>
          <w:tcPr>
            <w:tcW w:w="544" w:type="dxa"/>
          </w:tcPr>
          <w:p w14:paraId="0ACD951A" w14:textId="1A2E253F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  <w:tc>
          <w:tcPr>
            <w:tcW w:w="545" w:type="dxa"/>
          </w:tcPr>
          <w:p w14:paraId="0BDDCC18" w14:textId="7757B44E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56EB5E0D" w14:textId="7AAD0D0B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1E83F559" w14:textId="5BDA50D0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47680736" w14:textId="615B121A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  <w:tc>
          <w:tcPr>
            <w:tcW w:w="545" w:type="dxa"/>
          </w:tcPr>
          <w:p w14:paraId="7CE97F13" w14:textId="7DD267C7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24BD01A7" w14:textId="0BE4328F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049FE602" w14:textId="3F09EAA1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05478B36" w14:textId="7A7AFA14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24B437BD" w14:textId="5AD8CF12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c</w:t>
            </w:r>
          </w:p>
        </w:tc>
        <w:tc>
          <w:tcPr>
            <w:tcW w:w="545" w:type="dxa"/>
          </w:tcPr>
          <w:p w14:paraId="30CB0C14" w14:textId="4A8CBE7B" w:rsidR="00CF7956" w:rsidRDefault="00CF7956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</w:tr>
      <w:tr w:rsidR="00CF7956" w14:paraId="026F2A13" w14:textId="789B1A81" w:rsidTr="00B001C9">
        <w:trPr>
          <w:trHeight w:val="338"/>
        </w:trPr>
        <w:tc>
          <w:tcPr>
            <w:tcW w:w="671" w:type="dxa"/>
          </w:tcPr>
          <w:p w14:paraId="38D9AB27" w14:textId="2F6D81EA" w:rsidR="00CF7956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ext</w:t>
            </w:r>
          </w:p>
        </w:tc>
        <w:tc>
          <w:tcPr>
            <w:tcW w:w="544" w:type="dxa"/>
          </w:tcPr>
          <w:p w14:paraId="33D8E8DB" w14:textId="5ACF9DE5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</w:tcPr>
          <w:p w14:paraId="2369D907" w14:textId="69E9330E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2EB7A641" w14:textId="32588A43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5671D4BE" w14:textId="09BCEE95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14:paraId="67FB61A6" w14:textId="30196D1F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14:paraId="31DE1B56" w14:textId="5A7C116E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2</w:t>
            </w:r>
          </w:p>
        </w:tc>
        <w:tc>
          <w:tcPr>
            <w:tcW w:w="545" w:type="dxa"/>
          </w:tcPr>
          <w:p w14:paraId="30CB79A6" w14:textId="64B59AA0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14:paraId="0906B31E" w14:textId="25F9DB05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14:paraId="61124942" w14:textId="7D54220F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4</w:t>
            </w:r>
          </w:p>
        </w:tc>
        <w:tc>
          <w:tcPr>
            <w:tcW w:w="545" w:type="dxa"/>
          </w:tcPr>
          <w:p w14:paraId="15914E22" w14:textId="1FAB9216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2</w:t>
            </w:r>
          </w:p>
        </w:tc>
        <w:tc>
          <w:tcPr>
            <w:tcW w:w="545" w:type="dxa"/>
          </w:tcPr>
          <w:p w14:paraId="7154AC63" w14:textId="14101A8E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14:paraId="586656F6" w14:textId="48D774C7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3</w:t>
            </w:r>
          </w:p>
        </w:tc>
        <w:tc>
          <w:tcPr>
            <w:tcW w:w="544" w:type="dxa"/>
          </w:tcPr>
          <w:p w14:paraId="69230517" w14:textId="0CA7E32B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14:paraId="7F872881" w14:textId="1FC2992D" w:rsidR="00CF7956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</w:tr>
      <w:tr w:rsidR="00E152E4" w14:paraId="42F717B2" w14:textId="7F29E54E" w:rsidTr="00E152E4">
        <w:tc>
          <w:tcPr>
            <w:tcW w:w="671" w:type="dxa"/>
          </w:tcPr>
          <w:p w14:paraId="20BADECD" w14:textId="0714B91E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P</w:t>
            </w:r>
          </w:p>
        </w:tc>
        <w:tc>
          <w:tcPr>
            <w:tcW w:w="544" w:type="dxa"/>
          </w:tcPr>
          <w:p w14:paraId="7DADC575" w14:textId="410E60B5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0E7D204E" w14:textId="5FA0CB0E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  <w:tc>
          <w:tcPr>
            <w:tcW w:w="544" w:type="dxa"/>
          </w:tcPr>
          <w:p w14:paraId="714D120C" w14:textId="369AC6FB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34BA3BAA" w14:textId="6AD05E6D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545" w:type="dxa"/>
          </w:tcPr>
          <w:p w14:paraId="678FB269" w14:textId="56C3743B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4904" w:type="dxa"/>
            <w:gridSpan w:val="9"/>
            <w:vMerge w:val="restart"/>
          </w:tcPr>
          <w:p w14:paraId="56C2E542" w14:textId="77777777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E152E4" w14:paraId="4020A827" w14:textId="0DE20107" w:rsidTr="00E152E4">
        <w:tc>
          <w:tcPr>
            <w:tcW w:w="671" w:type="dxa"/>
          </w:tcPr>
          <w:p w14:paraId="370CE23A" w14:textId="4634085B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ext</w:t>
            </w:r>
          </w:p>
        </w:tc>
        <w:tc>
          <w:tcPr>
            <w:tcW w:w="544" w:type="dxa"/>
          </w:tcPr>
          <w:p w14:paraId="1C54DD76" w14:textId="077B21CD" w:rsidR="00E152E4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</w:tcPr>
          <w:p w14:paraId="7EC0AA84" w14:textId="19CC6FC5" w:rsidR="00E152E4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405A8210" w14:textId="52E8982E" w:rsidR="00E152E4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6B3C803E" w14:textId="4022FEB8" w:rsidR="00E152E4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2</w:t>
            </w:r>
          </w:p>
        </w:tc>
        <w:tc>
          <w:tcPr>
            <w:tcW w:w="545" w:type="dxa"/>
          </w:tcPr>
          <w:p w14:paraId="0B10C1F6" w14:textId="1992A2CD" w:rsidR="00E152E4" w:rsidRDefault="00BC7349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2</w:t>
            </w:r>
          </w:p>
        </w:tc>
        <w:tc>
          <w:tcPr>
            <w:tcW w:w="4904" w:type="dxa"/>
            <w:gridSpan w:val="9"/>
            <w:vMerge/>
          </w:tcPr>
          <w:p w14:paraId="022ACD12" w14:textId="77777777" w:rsidR="00E152E4" w:rsidRDefault="00E152E4" w:rsidP="00B001C9">
            <w:pPr>
              <w:widowControl/>
              <w:spacing w:after="180"/>
              <w:jc w:val="center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</w:tbl>
    <w:p w14:paraId="5FC25E18" w14:textId="77777777" w:rsidR="00CF7956" w:rsidRPr="009F3906" w:rsidRDefault="00CF7956" w:rsidP="00B001C9">
      <w:pPr>
        <w:widowControl/>
        <w:spacing w:after="180"/>
        <w:jc w:val="center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5C06BAFB" w14:textId="4A51884A" w:rsidR="009F3906" w:rsidRDefault="009F3906" w:rsidP="009F390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）若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S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做主串，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P</w:t>
      </w:r>
      <w:proofErr w:type="gramStart"/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做模式串</w:t>
      </w:r>
      <w:proofErr w:type="gramEnd"/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，</w:t>
      </w:r>
      <w:r w:rsidR="00A31FEA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请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给出利用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KMP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算法给出匹配的过程。（本小题答案格式具体参考书上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82</w:t>
      </w:r>
      <w:r w:rsidRPr="009F3906">
        <w:rPr>
          <w:rFonts w:ascii="Helvetica" w:eastAsia="宋体" w:hAnsi="Helvetica" w:cs="Helvetica"/>
          <w:color w:val="222222"/>
          <w:kern w:val="0"/>
          <w:sz w:val="24"/>
          <w:szCs w:val="24"/>
        </w:rPr>
        <w:t>页）</w:t>
      </w:r>
      <w:bookmarkStart w:id="0" w:name="_GoBack"/>
      <w:bookmarkEnd w:id="0"/>
    </w:p>
    <w:p w14:paraId="34E663AA" w14:textId="058A3000" w:rsidR="005535F6" w:rsidRDefault="005535F6" w:rsidP="009F390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21602F2B" w14:textId="01FE3CD2" w:rsidR="005535F6" w:rsidRDefault="005535F6" w:rsidP="009F390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1619A2A8" w14:textId="77777777" w:rsidR="005535F6" w:rsidRPr="005535F6" w:rsidRDefault="005535F6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a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b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b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a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b a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a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c b</w:t>
      </w:r>
    </w:p>
    <w:p w14:paraId="1170009C" w14:textId="3AD74AAB" w:rsidR="005535F6" w:rsidRDefault="005535F6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0 1 2 1 1 2 3 3 4 2 3 3 3 1</w:t>
      </w:r>
    </w:p>
    <w:p w14:paraId="5A01A1EA" w14:textId="77777777" w:rsidR="005535F6" w:rsidRPr="005535F6" w:rsidRDefault="005535F6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a b a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proofErr w:type="spellStart"/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a</w:t>
      </w:r>
      <w:proofErr w:type="spellEnd"/>
    </w:p>
    <w:p w14:paraId="705852F7" w14:textId="0BAD7B08" w:rsidR="005535F6" w:rsidRDefault="005535F6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5535F6">
        <w:rPr>
          <w:rFonts w:ascii="Helvetica" w:eastAsia="宋体" w:hAnsi="Helvetica" w:cs="Helvetica"/>
          <w:color w:val="222222"/>
          <w:kern w:val="0"/>
          <w:sz w:val="24"/>
          <w:szCs w:val="24"/>
        </w:rPr>
        <w:t>0 1 1 2 2</w:t>
      </w:r>
    </w:p>
    <w:p w14:paraId="00A1BC4C" w14:textId="10050DDF" w:rsidR="005535F6" w:rsidRDefault="005535F6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2CF1CCA0" w14:textId="5343DAD5" w:rsidR="00D314A5" w:rsidRDefault="00D314A5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6D2F0CDF" w14:textId="410DABA4" w:rsidR="00D314A5" w:rsidRDefault="00D314A5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57E777AB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#include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&lt;</w:t>
      </w:r>
      <w:proofErr w:type="spellStart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stdio.h</w:t>
      </w:r>
      <w:proofErr w:type="spellEnd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&gt;</w:t>
      </w:r>
    </w:p>
    <w:p w14:paraId="65E6BD5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#include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&lt;</w:t>
      </w:r>
      <w:proofErr w:type="spellStart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string.h</w:t>
      </w:r>
      <w:proofErr w:type="spellEnd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&gt;</w:t>
      </w:r>
    </w:p>
    <w:p w14:paraId="5FFB048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</w:p>
    <w:p w14:paraId="3BEA93C7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 1</w:t>
      </w:r>
    </w:p>
    <w:p w14:paraId="31340B1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ERROR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0</w:t>
      </w:r>
    </w:p>
    <w:p w14:paraId="349B3EDD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INFEASIBLE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-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</w:t>
      </w:r>
    </w:p>
    <w:p w14:paraId="42C76A4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255   </w:t>
      </w:r>
    </w:p>
    <w:p w14:paraId="7744A59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unsigned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+ 1];</w:t>
      </w:r>
    </w:p>
    <w:p w14:paraId="1F9096F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 {</w:t>
      </w:r>
    </w:p>
    <w:p w14:paraId="08FCAC7F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6072360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strlen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) &gt;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188FF66D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65ED707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lastRenderedPageBreak/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&lt;=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 ++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) </w:t>
      </w:r>
    </w:p>
    <w:p w14:paraId="60FF656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40E2362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 = *(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- 1);</w:t>
      </w:r>
    </w:p>
    <w:p w14:paraId="4143405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4C07435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 =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4DAF00E6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4DC25C6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</w:p>
    <w:p w14:paraId="345FEE5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5F47D41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[0] =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strlen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//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此时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T[0]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保存的为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类型的数据</w:t>
      </w:r>
    </w:p>
    <w:p w14:paraId="61A0C86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&lt;=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++) </w:t>
      </w:r>
    </w:p>
    <w:p w14:paraId="7034106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1865E6C2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 = *(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chars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- 1);</w:t>
      </w:r>
    </w:p>
    <w:p w14:paraId="185261E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2B823142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3CA88B1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28EDC51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44AE7F8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proofErr w:type="spellStart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) </w:t>
      </w:r>
    </w:p>
    <w:p w14:paraId="755F7A7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6AEB17CD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52A20D0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 +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[0] &lt;=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2DD9BB27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14ED8E3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 +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[0];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&gt;=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[0]; --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78751BDB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] 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[0]];</w:t>
      </w:r>
    </w:p>
    <w:p w14:paraId="3FBA9EE3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&lt;=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++)</w:t>
      </w:r>
    </w:p>
    <w:p w14:paraId="756E4DE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 xml:space="preserve">   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- 1] =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];</w:t>
      </w:r>
    </w:p>
    <w:p w14:paraId="23AF257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 =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[0] +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[0];</w:t>
      </w:r>
    </w:p>
    <w:p w14:paraId="113CB646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61295AD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0A8DF76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</w:p>
    <w:p w14:paraId="03588DA6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773ED65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MAXSTRLEN;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&gt;=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0]; --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40B2D5C6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27BFF01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] 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[0]];</w:t>
      </w:r>
    </w:p>
    <w:p w14:paraId="0969553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28F678F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&lt;=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++)</w:t>
      </w:r>
    </w:p>
    <w:p w14:paraId="128C7E9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32E14A4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pos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- 1] =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];</w:t>
      </w:r>
    </w:p>
    <w:p w14:paraId="07EBADC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7776B4A2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 =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MAXSTRLEN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1FFCA90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INFEASIBLE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3AED6D4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418505D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273D0D67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6C37E02A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 {</w:t>
      </w:r>
    </w:p>
    <w:p w14:paraId="369F8A7E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lastRenderedPageBreak/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2190D88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for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&lt;= </w:t>
      </w:r>
      <w:proofErr w:type="gramStart"/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0]; 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++)</w:t>
      </w:r>
    </w:p>
    <w:p w14:paraId="4CCF2A8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429E559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"%c"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, </w:t>
      </w:r>
      <w:r w:rsidRPr="00D314A5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]);</w:t>
      </w:r>
    </w:p>
    <w:p w14:paraId="4F45E9E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482A31C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"\n"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15C4A5B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//////////////////////////////return OK;</w:t>
      </w:r>
    </w:p>
    <w:p w14:paraId="34163213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528BDF83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5B0A91E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3F8C7202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SString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S, T;</w:t>
      </w:r>
    </w:p>
    <w:p w14:paraId="09FE92D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result;</w:t>
      </w:r>
    </w:p>
    <w:p w14:paraId="0653187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S, 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proofErr w:type="spellStart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abcdefhijklmn</w:t>
      </w:r>
      <w:proofErr w:type="spellEnd"/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CDE847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StrAssign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T, 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"UVWXYZ"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F8BBC8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 xml:space="preserve">result = </w:t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StrInsert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S, 4, T);</w:t>
      </w:r>
    </w:p>
    <w:p w14:paraId="6ECBE92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== result)</w:t>
      </w:r>
    </w:p>
    <w:p w14:paraId="1FBC1E70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0EE87B0B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未发生截断，结果是：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7C50BFF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PrintStr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(S);</w:t>
      </w:r>
    </w:p>
    <w:p w14:paraId="2D69F58D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54FDF9BD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</w:t>
      </w:r>
      <w:r w:rsidRPr="00D314A5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INFEASIBLE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== result) {</w:t>
      </w:r>
    </w:p>
    <w:p w14:paraId="2E62A77F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发生截断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!\n"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19C072D4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0701F1A1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{</w:t>
      </w:r>
    </w:p>
    <w:p w14:paraId="709F7352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插入位置有误</w:t>
      </w:r>
      <w:r w:rsidRPr="00D314A5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!\n"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017F5B8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223A611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getchar</w:t>
      </w:r>
      <w:proofErr w:type="spell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4ABB9F9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D314A5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3B0A60A5" w14:textId="77777777" w:rsidR="00D314A5" w:rsidRPr="00D314A5" w:rsidRDefault="00D314A5" w:rsidP="00D314A5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D314A5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447E8A52" w14:textId="77777777" w:rsidR="00D314A5" w:rsidRPr="005535F6" w:rsidRDefault="00D314A5" w:rsidP="005535F6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sectPr w:rsidR="00D314A5" w:rsidRPr="0055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FFCE" w14:textId="77777777" w:rsidR="00AD1C4D" w:rsidRDefault="00AD1C4D" w:rsidP="00A65C37">
      <w:r>
        <w:separator/>
      </w:r>
    </w:p>
  </w:endnote>
  <w:endnote w:type="continuationSeparator" w:id="0">
    <w:p w14:paraId="12A21506" w14:textId="77777777" w:rsidR="00AD1C4D" w:rsidRDefault="00AD1C4D" w:rsidP="00A6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5136" w14:textId="77777777" w:rsidR="00AD1C4D" w:rsidRDefault="00AD1C4D" w:rsidP="00A65C37">
      <w:r>
        <w:separator/>
      </w:r>
    </w:p>
  </w:footnote>
  <w:footnote w:type="continuationSeparator" w:id="0">
    <w:p w14:paraId="6A4BC6D4" w14:textId="77777777" w:rsidR="00AD1C4D" w:rsidRDefault="00AD1C4D" w:rsidP="00A6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AF7"/>
    <w:multiLevelType w:val="multilevel"/>
    <w:tmpl w:val="BBE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5FBA"/>
    <w:multiLevelType w:val="multilevel"/>
    <w:tmpl w:val="5B8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C"/>
    <w:rsid w:val="000074E5"/>
    <w:rsid w:val="000201DA"/>
    <w:rsid w:val="000324BD"/>
    <w:rsid w:val="00041C97"/>
    <w:rsid w:val="000B50EE"/>
    <w:rsid w:val="000B735E"/>
    <w:rsid w:val="001919F6"/>
    <w:rsid w:val="00225BE6"/>
    <w:rsid w:val="00264E76"/>
    <w:rsid w:val="002F6803"/>
    <w:rsid w:val="003E7AE7"/>
    <w:rsid w:val="00406756"/>
    <w:rsid w:val="00437279"/>
    <w:rsid w:val="004A2CF4"/>
    <w:rsid w:val="00550FE2"/>
    <w:rsid w:val="005535F6"/>
    <w:rsid w:val="006E0BED"/>
    <w:rsid w:val="006E47C8"/>
    <w:rsid w:val="007051D9"/>
    <w:rsid w:val="007856FC"/>
    <w:rsid w:val="00803731"/>
    <w:rsid w:val="00824C7D"/>
    <w:rsid w:val="00864035"/>
    <w:rsid w:val="008E26F8"/>
    <w:rsid w:val="00920240"/>
    <w:rsid w:val="009F3906"/>
    <w:rsid w:val="00A31FEA"/>
    <w:rsid w:val="00A570EF"/>
    <w:rsid w:val="00A65C37"/>
    <w:rsid w:val="00A80486"/>
    <w:rsid w:val="00AA2004"/>
    <w:rsid w:val="00AC3789"/>
    <w:rsid w:val="00AD1C4D"/>
    <w:rsid w:val="00B001C9"/>
    <w:rsid w:val="00BC7349"/>
    <w:rsid w:val="00BE728B"/>
    <w:rsid w:val="00C50D24"/>
    <w:rsid w:val="00C71F19"/>
    <w:rsid w:val="00CE4819"/>
    <w:rsid w:val="00CF7956"/>
    <w:rsid w:val="00D314A5"/>
    <w:rsid w:val="00D422C7"/>
    <w:rsid w:val="00E152E4"/>
    <w:rsid w:val="00E2435B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3771"/>
  <w15:chartTrackingRefBased/>
  <w15:docId w15:val="{D6A809E5-0214-4603-BFB7-9916F8C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C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5C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5C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C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5C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5C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A65C37"/>
  </w:style>
  <w:style w:type="paragraph" w:styleId="HTML">
    <w:name w:val="HTML Preformatted"/>
    <w:basedOn w:val="a"/>
    <w:link w:val="HTML0"/>
    <w:uiPriority w:val="99"/>
    <w:semiHidden/>
    <w:unhideWhenUsed/>
    <w:rsid w:val="00A65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5C37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A65C37"/>
  </w:style>
  <w:style w:type="character" w:customStyle="1" w:styleId="cm-tab">
    <w:name w:val="cm-tab"/>
    <w:basedOn w:val="a0"/>
    <w:rsid w:val="00A65C37"/>
  </w:style>
  <w:style w:type="character" w:customStyle="1" w:styleId="cm-operator">
    <w:name w:val="cm-operator"/>
    <w:basedOn w:val="a0"/>
    <w:rsid w:val="00A65C37"/>
  </w:style>
  <w:style w:type="character" w:customStyle="1" w:styleId="cm-number">
    <w:name w:val="cm-number"/>
    <w:basedOn w:val="a0"/>
    <w:rsid w:val="00A65C37"/>
  </w:style>
  <w:style w:type="character" w:customStyle="1" w:styleId="cm-keyword">
    <w:name w:val="cm-keyword"/>
    <w:basedOn w:val="a0"/>
    <w:rsid w:val="00A65C37"/>
  </w:style>
  <w:style w:type="character" w:customStyle="1" w:styleId="cm-string">
    <w:name w:val="cm-string"/>
    <w:basedOn w:val="a0"/>
    <w:rsid w:val="00A65C37"/>
  </w:style>
  <w:style w:type="paragraph" w:styleId="a7">
    <w:name w:val="Normal (Web)"/>
    <w:basedOn w:val="a"/>
    <w:uiPriority w:val="99"/>
    <w:semiHidden/>
    <w:unhideWhenUsed/>
    <w:rsid w:val="00A65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65C37"/>
  </w:style>
  <w:style w:type="character" w:customStyle="1" w:styleId="td-span">
    <w:name w:val="td-span"/>
    <w:basedOn w:val="a0"/>
    <w:rsid w:val="00A65C37"/>
  </w:style>
  <w:style w:type="table" w:styleId="a8">
    <w:name w:val="Table Grid"/>
    <w:basedOn w:val="a1"/>
    <w:uiPriority w:val="39"/>
    <w:rsid w:val="00CF7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 Yang</dc:creator>
  <cp:keywords/>
  <dc:description/>
  <cp:lastModifiedBy>Yang Weida</cp:lastModifiedBy>
  <cp:revision>30</cp:revision>
  <cp:lastPrinted>2019-11-08T01:18:00Z</cp:lastPrinted>
  <dcterms:created xsi:type="dcterms:W3CDTF">2019-08-28T05:44:00Z</dcterms:created>
  <dcterms:modified xsi:type="dcterms:W3CDTF">2019-11-08T01:39:00Z</dcterms:modified>
</cp:coreProperties>
</file>