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751AF" w14:textId="2360EA37" w:rsidR="00A65C37" w:rsidRDefault="00824C7D" w:rsidP="00A65C37">
      <w:pPr>
        <w:pStyle w:val="1"/>
        <w:pBdr>
          <w:bottom w:val="single" w:sz="6" w:space="4" w:color="EEEEEE"/>
        </w:pBdr>
        <w:rPr>
          <w:rFonts w:ascii="Helvetica" w:hAnsi="Helvetica" w:cs="Helvetica"/>
          <w:color w:val="333333"/>
          <w:sz w:val="54"/>
          <w:szCs w:val="54"/>
        </w:rPr>
      </w:pPr>
      <w:r>
        <w:rPr>
          <w:rStyle w:val="md-expand"/>
          <w:rFonts w:ascii="Helvetica" w:hAnsi="Helvetica" w:cs="Helvetica" w:hint="eastAsia"/>
          <w:color w:val="333333"/>
          <w:sz w:val="54"/>
          <w:szCs w:val="54"/>
        </w:rPr>
        <w:t>任务</w:t>
      </w:r>
      <w:r>
        <w:rPr>
          <w:rStyle w:val="md-expand"/>
          <w:rFonts w:ascii="Helvetica" w:hAnsi="Helvetica" w:cs="Helvetica" w:hint="eastAsia"/>
          <w:color w:val="333333"/>
          <w:sz w:val="54"/>
          <w:szCs w:val="54"/>
        </w:rPr>
        <w:t>0</w:t>
      </w:r>
      <w:r w:rsidR="00F114BA">
        <w:rPr>
          <w:rStyle w:val="md-expand"/>
          <w:rFonts w:ascii="Helvetica" w:hAnsi="Helvetica" w:cs="Helvetica"/>
          <w:color w:val="333333"/>
          <w:sz w:val="54"/>
          <w:szCs w:val="54"/>
        </w:rPr>
        <w:t>7</w:t>
      </w:r>
      <w:r>
        <w:rPr>
          <w:rStyle w:val="md-expand"/>
          <w:rFonts w:ascii="Helvetica" w:hAnsi="Helvetica" w:cs="Helvetica"/>
          <w:color w:val="333333"/>
          <w:sz w:val="54"/>
          <w:szCs w:val="54"/>
        </w:rPr>
        <w:t xml:space="preserve"> </w:t>
      </w:r>
      <w:r w:rsidR="00055712" w:rsidRPr="00055712">
        <w:rPr>
          <w:rStyle w:val="md-expand"/>
          <w:rFonts w:ascii="Helvetica" w:hAnsi="Helvetica" w:cs="Helvetica" w:hint="eastAsia"/>
          <w:color w:val="333333"/>
          <w:sz w:val="54"/>
          <w:szCs w:val="54"/>
        </w:rPr>
        <w:t>数组和广义表</w:t>
      </w:r>
    </w:p>
    <w:p w14:paraId="3C757A38" w14:textId="7839D716" w:rsidR="00055712" w:rsidRPr="00055712" w:rsidRDefault="00055712" w:rsidP="00055712">
      <w:pPr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任务0</w:t>
      </w:r>
      <w:r w:rsidR="00F114BA">
        <w:rPr>
          <w:rFonts w:ascii="宋体" w:eastAsia="宋体" w:hAnsi="宋体" w:cs="宋体"/>
          <w:b/>
          <w:bCs/>
          <w:kern w:val="36"/>
          <w:sz w:val="48"/>
          <w:szCs w:val="48"/>
        </w:rPr>
        <w:t>7</w:t>
      </w: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_</w:t>
      </w:r>
      <w:r w:rsidRPr="00055712">
        <w:rPr>
          <w:rFonts w:ascii="宋体" w:eastAsia="宋体" w:hAnsi="宋体" w:cs="宋体"/>
          <w:b/>
          <w:bCs/>
          <w:kern w:val="36"/>
          <w:sz w:val="48"/>
          <w:szCs w:val="48"/>
        </w:rPr>
        <w:t>1 数组的顺序表示和实现</w:t>
      </w:r>
    </w:p>
    <w:p w14:paraId="23330E25" w14:textId="77777777" w:rsidR="0054241C" w:rsidRDefault="00055712" w:rsidP="0054241C">
      <w:pPr>
        <w:ind w:firstLineChars="200" w:firstLine="420"/>
      </w:pPr>
      <w:r>
        <w:rPr>
          <w:rFonts w:hint="eastAsia"/>
        </w:rPr>
        <w:t>编写函数</w:t>
      </w:r>
      <w:proofErr w:type="spellStart"/>
      <w:r w:rsidRPr="007B5635">
        <w:rPr>
          <w:rFonts w:ascii="Consolas" w:eastAsia="宋体" w:hAnsi="Consolas" w:cs="宋体"/>
          <w:color w:val="333333"/>
          <w:kern w:val="0"/>
          <w:sz w:val="22"/>
        </w:rPr>
        <w:t>ContainSameElem</w:t>
      </w:r>
      <w:proofErr w:type="spellEnd"/>
      <w:r w:rsidRPr="00055712">
        <w:t>判断一个m行n列的二维数组中是否存在相同的元素。</w:t>
      </w:r>
    </w:p>
    <w:p w14:paraId="6EBAF2A8" w14:textId="171F5D66" w:rsidR="0054241C" w:rsidRPr="0054241C" w:rsidRDefault="00692B96" w:rsidP="0054241C">
      <w:pPr>
        <w:rPr>
          <w:b/>
          <w:bCs/>
        </w:rPr>
      </w:pPr>
      <w:r>
        <w:rPr>
          <w:rFonts w:hint="eastAsia"/>
          <w:b/>
          <w:bCs/>
        </w:rPr>
        <w:t>函数原型</w:t>
      </w:r>
      <w:r w:rsidR="0054241C" w:rsidRPr="0054241C">
        <w:rPr>
          <w:rFonts w:hint="eastAsia"/>
          <w:b/>
          <w:bCs/>
        </w:rPr>
        <w:t>：</w:t>
      </w:r>
    </w:p>
    <w:p w14:paraId="5AEF72F3" w14:textId="452A5B99" w:rsidR="00824C7D" w:rsidRPr="0054241C" w:rsidRDefault="0054241C" w:rsidP="0054241C">
      <w:pPr>
        <w:rPr>
          <w:rFonts w:ascii="宋体" w:eastAsia="宋体" w:hAnsi="宋体" w:cs="DejaVu Sans Mono"/>
          <w:color w:val="000000"/>
          <w:kern w:val="0"/>
          <w:szCs w:val="21"/>
        </w:rPr>
      </w:pPr>
      <w:r w:rsidRPr="0054241C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ContainSameElem</w:t>
      </w:r>
      <w:proofErr w:type="spellEnd"/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54241C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*</w:t>
      </w:r>
      <w:proofErr w:type="spellStart"/>
      <w:r w:rsidRPr="0054241C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a</w:t>
      </w:r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,</w:t>
      </w:r>
      <w:r w:rsidRPr="0054241C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proofErr w:type="spellEnd"/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54241C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m</w:t>
      </w:r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,</w:t>
      </w:r>
      <w:r w:rsidRPr="0054241C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proofErr w:type="spellEnd"/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54241C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n</w:t>
      </w:r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</w:t>
      </w:r>
      <w:r w:rsidR="00824C7D" w:rsidRPr="0054241C">
        <w:rPr>
          <w:rFonts w:ascii="宋体" w:eastAsia="宋体" w:hAnsi="宋体" w:cs="DejaVu Sans Mono"/>
          <w:color w:val="000000"/>
          <w:kern w:val="0"/>
          <w:szCs w:val="21"/>
        </w:rPr>
        <w:t xml:space="preserve"> </w:t>
      </w:r>
      <w:r w:rsidR="0086371E">
        <w:rPr>
          <w:rFonts w:ascii="宋体" w:eastAsia="宋体" w:hAnsi="宋体" w:cs="DejaVu Sans Mono" w:hint="eastAsia"/>
          <w:color w:val="000000"/>
          <w:kern w:val="0"/>
          <w:szCs w:val="21"/>
        </w:rPr>
        <w:t>：若二维数组中有相同元素返回1，并输出相同元素值，及下标位置，详见运行效果；如果没有相同元素返回0。</w:t>
      </w:r>
    </w:p>
    <w:p w14:paraId="2F19AD72" w14:textId="77777777" w:rsidR="00824C7D" w:rsidRDefault="00824C7D" w:rsidP="00824C7D">
      <w:pPr>
        <w:rPr>
          <w:rFonts w:ascii="宋体" w:eastAsia="宋体" w:hAnsi="宋体" w:cs="DejaVu Sans Mono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hAnsi="宋体" w:cs="DejaVu Sans Mono" w:hint="eastAsia"/>
          <w:b/>
          <w:bCs/>
          <w:color w:val="000000"/>
          <w:kern w:val="0"/>
          <w:sz w:val="24"/>
          <w:szCs w:val="24"/>
          <w:highlight w:val="white"/>
        </w:rPr>
        <w:t>编写要求：</w:t>
      </w:r>
    </w:p>
    <w:p w14:paraId="071FA7BD" w14:textId="77777777" w:rsidR="00824C7D" w:rsidRPr="00E2435B" w:rsidRDefault="00824C7D" w:rsidP="00824C7D">
      <w:pPr>
        <w:rPr>
          <w:rFonts w:ascii="宋体" w:eastAsia="宋体" w:hAnsi="宋体" w:cs="DejaVu Sans Mono"/>
          <w:color w:val="000000"/>
          <w:kern w:val="0"/>
          <w:szCs w:val="21"/>
          <w:highlight w:val="white"/>
        </w:rPr>
      </w:pPr>
      <w:r w:rsidRPr="00E2435B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1</w:t>
      </w:r>
      <w:r w:rsidRPr="00E2435B">
        <w:rPr>
          <w:rFonts w:ascii="宋体" w:eastAsia="宋体" w:hAnsi="宋体" w:cs="DejaVu Sans Mono"/>
          <w:color w:val="000000"/>
          <w:kern w:val="0"/>
          <w:szCs w:val="21"/>
          <w:highlight w:val="white"/>
        </w:rPr>
        <w:t xml:space="preserve">. </w:t>
      </w:r>
      <w:r w:rsidRPr="00E2435B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请用C语言完成函数编写，且符合C</w:t>
      </w:r>
      <w:r w:rsidRPr="00E2435B">
        <w:rPr>
          <w:rFonts w:ascii="宋体" w:eastAsia="宋体" w:hAnsi="宋体" w:cs="DejaVu Sans Mono"/>
          <w:color w:val="000000"/>
          <w:kern w:val="0"/>
          <w:szCs w:val="21"/>
          <w:highlight w:val="white"/>
        </w:rPr>
        <w:t>89</w:t>
      </w:r>
      <w:r w:rsidRPr="00E2435B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语法规则（影响成绩评定）</w:t>
      </w:r>
    </w:p>
    <w:p w14:paraId="1EC0405D" w14:textId="4DBA6F1D" w:rsidR="00824C7D" w:rsidRDefault="00E2435B" w:rsidP="00824C7D">
      <w:pPr>
        <w:rPr>
          <w:rFonts w:ascii="宋体" w:eastAsia="宋体" w:hAnsi="宋体" w:cs="DejaVu Sans Mono"/>
          <w:color w:val="000000"/>
          <w:kern w:val="0"/>
          <w:szCs w:val="21"/>
          <w:highlight w:val="white"/>
        </w:rPr>
      </w:pPr>
      <w:r w:rsidRPr="00E2435B">
        <w:rPr>
          <w:rFonts w:ascii="宋体" w:eastAsia="宋体" w:hAnsi="宋体"/>
          <w:szCs w:val="21"/>
        </w:rPr>
        <w:t>2</w:t>
      </w:r>
      <w:r w:rsidR="00824C7D" w:rsidRPr="00E2435B">
        <w:rPr>
          <w:rFonts w:ascii="宋体" w:eastAsia="宋体" w:hAnsi="宋体"/>
          <w:szCs w:val="21"/>
        </w:rPr>
        <w:t xml:space="preserve">. </w:t>
      </w:r>
      <w:r w:rsidR="00824C7D" w:rsidRPr="00E2435B">
        <w:rPr>
          <w:rFonts w:ascii="宋体" w:eastAsia="宋体" w:hAnsi="宋体" w:hint="eastAsia"/>
          <w:szCs w:val="21"/>
        </w:rPr>
        <w:t>运行效果必须严格符合要求</w:t>
      </w:r>
      <w:r w:rsidR="00824C7D" w:rsidRPr="00E2435B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（影响成绩评定）</w:t>
      </w:r>
    </w:p>
    <w:p w14:paraId="04458860" w14:textId="36FCDFE3" w:rsidR="00A80486" w:rsidRPr="00E2435B" w:rsidRDefault="00A80486" w:rsidP="00824C7D">
      <w:pPr>
        <w:rPr>
          <w:rFonts w:ascii="宋体" w:eastAsia="宋体" w:hAnsi="宋体" w:cs="DejaVu Sans Mono"/>
          <w:color w:val="000000"/>
          <w:kern w:val="0"/>
          <w:szCs w:val="21"/>
          <w:highlight w:val="white"/>
        </w:rPr>
      </w:pPr>
      <w:r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3</w:t>
      </w:r>
      <w:r>
        <w:rPr>
          <w:rFonts w:ascii="宋体" w:eastAsia="宋体" w:hAnsi="宋体" w:cs="DejaVu Sans Mono"/>
          <w:color w:val="000000"/>
          <w:kern w:val="0"/>
          <w:szCs w:val="21"/>
          <w:highlight w:val="white"/>
        </w:rPr>
        <w:t xml:space="preserve">. </w:t>
      </w:r>
      <w:r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需要提交</w:t>
      </w:r>
      <w:proofErr w:type="spellStart"/>
      <w:r w:rsidR="0054241C" w:rsidRPr="007B5635">
        <w:rPr>
          <w:rFonts w:ascii="Consolas" w:eastAsia="宋体" w:hAnsi="Consolas" w:cs="宋体"/>
          <w:color w:val="333333"/>
          <w:kern w:val="0"/>
          <w:sz w:val="22"/>
        </w:rPr>
        <w:t>ContainSameElem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Cs w:val="21"/>
          <w:highlight w:val="white"/>
        </w:rPr>
        <w:t>函数</w:t>
      </w:r>
      <w:r>
        <w:rPr>
          <w:rFonts w:ascii="DejaVu Sans Mono" w:hAnsi="DejaVu Sans Mono" w:cs="DejaVu Sans Mono" w:hint="eastAsia"/>
          <w:color w:val="000000"/>
          <w:kern w:val="0"/>
          <w:szCs w:val="21"/>
          <w:highlight w:val="white"/>
        </w:rPr>
        <w:t xml:space="preserve"> </w:t>
      </w:r>
      <w:r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</w:t>
      </w:r>
    </w:p>
    <w:p w14:paraId="5071F4DE" w14:textId="77777777" w:rsidR="00824C7D" w:rsidRPr="00FE5AA9" w:rsidRDefault="00824C7D" w:rsidP="00824C7D">
      <w:pPr>
        <w:rPr>
          <w:rFonts w:ascii="宋体" w:eastAsia="宋体" w:hAnsi="宋体" w:cs="DejaVu Sans Mono"/>
          <w:color w:val="000000"/>
          <w:kern w:val="0"/>
          <w:sz w:val="24"/>
          <w:szCs w:val="24"/>
        </w:rPr>
      </w:pPr>
    </w:p>
    <w:p w14:paraId="3ECBD49F" w14:textId="77777777" w:rsidR="00824C7D" w:rsidRPr="00270370" w:rsidRDefault="00824C7D" w:rsidP="00824C7D">
      <w:pPr>
        <w:rPr>
          <w:rFonts w:ascii="宋体" w:eastAsia="宋体" w:hAnsi="宋体"/>
          <w:b/>
          <w:bCs/>
        </w:rPr>
      </w:pPr>
      <w:r w:rsidRPr="00270370">
        <w:rPr>
          <w:rFonts w:ascii="宋体" w:eastAsia="宋体" w:hAnsi="宋体" w:hint="eastAsia"/>
          <w:b/>
          <w:bCs/>
        </w:rPr>
        <w:t>main函数如下：</w:t>
      </w:r>
    </w:p>
    <w:p w14:paraId="03BA5679" w14:textId="70E5D25B" w:rsidR="00E2435B" w:rsidRDefault="00E2435B" w:rsidP="00E2435B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FF"/>
          <w:kern w:val="0"/>
          <w:szCs w:val="21"/>
          <w:highlight w:val="white"/>
        </w:rPr>
      </w:pPr>
    </w:p>
    <w:p w14:paraId="49DBC1AF" w14:textId="77777777" w:rsidR="0054241C" w:rsidRPr="0054241C" w:rsidRDefault="0054241C" w:rsidP="0054241C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54241C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main(</w:t>
      </w:r>
      <w:r w:rsidRPr="0054241C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void</w:t>
      </w:r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</w:t>
      </w:r>
    </w:p>
    <w:p w14:paraId="0EA22AF2" w14:textId="77777777" w:rsidR="0054241C" w:rsidRPr="0054241C" w:rsidRDefault="0054241C" w:rsidP="0054241C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{</w:t>
      </w:r>
    </w:p>
    <w:p w14:paraId="7E564D9E" w14:textId="77777777" w:rsidR="0054241C" w:rsidRPr="0054241C" w:rsidRDefault="0054241C" w:rsidP="0054241C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r w:rsidRPr="0054241C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gramStart"/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a[</w:t>
      </w:r>
      <w:proofErr w:type="gramEnd"/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4][3]={11, 12, 13, 24, 25, 26, 13, 38, 39, 40, 39, 42};</w:t>
      </w:r>
    </w:p>
    <w:p w14:paraId="4FECA015" w14:textId="77777777" w:rsidR="0054241C" w:rsidRPr="0054241C" w:rsidRDefault="0054241C" w:rsidP="0054241C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</w:p>
    <w:p w14:paraId="43C61EDE" w14:textId="5F4586A6" w:rsidR="0054241C" w:rsidRPr="0054241C" w:rsidRDefault="0054241C" w:rsidP="0054241C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proofErr w:type="gramStart"/>
      <w:r w:rsidRPr="0054241C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if</w:t>
      </w:r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bookmarkStart w:id="0" w:name="_Hlk23968564"/>
      <w:proofErr w:type="spellStart"/>
      <w:proofErr w:type="gramEnd"/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ContainSameElem</w:t>
      </w:r>
      <w:bookmarkEnd w:id="0"/>
      <w:proofErr w:type="spellEnd"/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="00FA2C83" w:rsidRPr="00FA2C83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a[0]</w:t>
      </w:r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,4,3))</w:t>
      </w:r>
      <w:bookmarkStart w:id="1" w:name="_GoBack"/>
      <w:bookmarkEnd w:id="1"/>
    </w:p>
    <w:p w14:paraId="229B114D" w14:textId="77777777" w:rsidR="0054241C" w:rsidRPr="0054241C" w:rsidRDefault="0054241C" w:rsidP="0054241C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  </w:t>
      </w:r>
      <w:proofErr w:type="spellStart"/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54241C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"a</w:t>
      </w:r>
      <w:r w:rsidRPr="0054241C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有相同元素</w:t>
      </w:r>
      <w:r w:rsidRPr="0054241C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!\n"</w:t>
      </w:r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31F38AF8" w14:textId="77777777" w:rsidR="0054241C" w:rsidRPr="0054241C" w:rsidRDefault="0054241C" w:rsidP="0054241C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r w:rsidRPr="0054241C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else</w:t>
      </w:r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</w:p>
    <w:p w14:paraId="67271752" w14:textId="77777777" w:rsidR="0054241C" w:rsidRPr="0054241C" w:rsidRDefault="0054241C" w:rsidP="0054241C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  </w:t>
      </w:r>
      <w:proofErr w:type="spellStart"/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54241C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"a</w:t>
      </w:r>
      <w:r w:rsidRPr="0054241C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无相同元素</w:t>
      </w:r>
      <w:r w:rsidRPr="0054241C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\n"</w:t>
      </w:r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61B68CB6" w14:textId="77777777" w:rsidR="0054241C" w:rsidRPr="0054241C" w:rsidRDefault="0054241C" w:rsidP="0054241C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</w:p>
    <w:p w14:paraId="33411FD9" w14:textId="77777777" w:rsidR="0054241C" w:rsidRPr="0054241C" w:rsidRDefault="0054241C" w:rsidP="0054241C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r w:rsidRPr="0054241C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return</w:t>
      </w:r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0;</w:t>
      </w:r>
    </w:p>
    <w:p w14:paraId="3BC3ECD0" w14:textId="646F99BA" w:rsidR="000324BD" w:rsidRPr="0054241C" w:rsidRDefault="0054241C" w:rsidP="0054241C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FF"/>
          <w:kern w:val="0"/>
          <w:szCs w:val="21"/>
          <w:highlight w:val="white"/>
        </w:rPr>
      </w:pPr>
      <w:r w:rsidRPr="0054241C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}</w:t>
      </w:r>
    </w:p>
    <w:p w14:paraId="272DB202" w14:textId="77777777" w:rsidR="000324BD" w:rsidRPr="00E2435B" w:rsidRDefault="000324BD" w:rsidP="00E2435B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</w:p>
    <w:p w14:paraId="24CF2CE0" w14:textId="77777777" w:rsidR="00824C7D" w:rsidRPr="00270370" w:rsidRDefault="00824C7D" w:rsidP="00824C7D">
      <w:pPr>
        <w:rPr>
          <w:rFonts w:ascii="宋体" w:eastAsia="宋体" w:hAnsi="宋体"/>
          <w:b/>
          <w:bCs/>
        </w:rPr>
      </w:pPr>
      <w:r w:rsidRPr="00270370">
        <w:rPr>
          <w:rFonts w:ascii="宋体" w:eastAsia="宋体" w:hAnsi="宋体" w:hint="eastAsia"/>
          <w:b/>
          <w:bCs/>
        </w:rPr>
        <w:t>运行效果</w:t>
      </w:r>
      <w:r w:rsidRPr="00270370">
        <w:rPr>
          <w:rFonts w:ascii="宋体" w:eastAsia="宋体" w:hAnsi="宋体"/>
          <w:b/>
          <w:bCs/>
        </w:rPr>
        <w:t>：</w:t>
      </w:r>
    </w:p>
    <w:p w14:paraId="620BE380" w14:textId="77777777" w:rsidR="0054241C" w:rsidRPr="0054241C" w:rsidRDefault="0054241C" w:rsidP="0054241C">
      <w:pPr>
        <w:rPr>
          <w:rFonts w:ascii="宋体" w:eastAsia="宋体" w:hAnsi="宋体"/>
        </w:rPr>
      </w:pPr>
      <w:r w:rsidRPr="0054241C">
        <w:rPr>
          <w:rFonts w:ascii="宋体" w:eastAsia="宋体" w:hAnsi="宋体"/>
        </w:rPr>
        <w:t>a[0][2]：13</w:t>
      </w:r>
    </w:p>
    <w:p w14:paraId="7D2384A8" w14:textId="77777777" w:rsidR="0054241C" w:rsidRPr="0054241C" w:rsidRDefault="0054241C" w:rsidP="0054241C">
      <w:pPr>
        <w:rPr>
          <w:rFonts w:ascii="宋体" w:eastAsia="宋体" w:hAnsi="宋体"/>
        </w:rPr>
      </w:pPr>
      <w:r w:rsidRPr="0054241C">
        <w:rPr>
          <w:rFonts w:ascii="宋体" w:eastAsia="宋体" w:hAnsi="宋体"/>
        </w:rPr>
        <w:t>a[2][0]：13</w:t>
      </w:r>
    </w:p>
    <w:p w14:paraId="56A51518" w14:textId="77777777" w:rsidR="0054241C" w:rsidRPr="0054241C" w:rsidRDefault="0054241C" w:rsidP="0054241C">
      <w:pPr>
        <w:rPr>
          <w:rFonts w:ascii="宋体" w:eastAsia="宋体" w:hAnsi="宋体"/>
        </w:rPr>
      </w:pPr>
      <w:r w:rsidRPr="0054241C">
        <w:rPr>
          <w:rFonts w:ascii="宋体" w:eastAsia="宋体" w:hAnsi="宋体"/>
        </w:rPr>
        <w:t>a[2][2]：39</w:t>
      </w:r>
    </w:p>
    <w:p w14:paraId="1627217F" w14:textId="77777777" w:rsidR="0054241C" w:rsidRPr="0054241C" w:rsidRDefault="0054241C" w:rsidP="0054241C">
      <w:pPr>
        <w:rPr>
          <w:rFonts w:ascii="宋体" w:eastAsia="宋体" w:hAnsi="宋体"/>
        </w:rPr>
      </w:pPr>
      <w:r w:rsidRPr="0054241C">
        <w:rPr>
          <w:rFonts w:ascii="宋体" w:eastAsia="宋体" w:hAnsi="宋体"/>
        </w:rPr>
        <w:t>a[3][1]：39</w:t>
      </w:r>
    </w:p>
    <w:p w14:paraId="763CCE90" w14:textId="77777777" w:rsidR="0054241C" w:rsidRPr="0054241C" w:rsidRDefault="0054241C" w:rsidP="0054241C">
      <w:pPr>
        <w:rPr>
          <w:rFonts w:ascii="宋体" w:eastAsia="宋体" w:hAnsi="宋体"/>
        </w:rPr>
      </w:pPr>
      <w:r w:rsidRPr="0054241C">
        <w:rPr>
          <w:rFonts w:ascii="宋体" w:eastAsia="宋体" w:hAnsi="宋体"/>
        </w:rPr>
        <w:t>a有相同元素!</w:t>
      </w:r>
    </w:p>
    <w:p w14:paraId="6FD812D1" w14:textId="04879B30" w:rsidR="00E2435B" w:rsidRDefault="0054241C" w:rsidP="0054241C">
      <w:pPr>
        <w:rPr>
          <w:rFonts w:ascii="宋体" w:eastAsia="宋体" w:hAnsi="宋体"/>
        </w:rPr>
      </w:pPr>
      <w:r w:rsidRPr="0054241C">
        <w:rPr>
          <w:rFonts w:ascii="宋体" w:eastAsia="宋体" w:hAnsi="宋体" w:hint="eastAsia"/>
        </w:rPr>
        <w:t>请按任意键继续</w:t>
      </w:r>
      <w:r w:rsidRPr="0054241C">
        <w:rPr>
          <w:rFonts w:ascii="宋体" w:eastAsia="宋体" w:hAnsi="宋体"/>
        </w:rPr>
        <w:t>. . .</w:t>
      </w:r>
    </w:p>
    <w:p w14:paraId="615929F2" w14:textId="77777777" w:rsidR="0054241C" w:rsidRDefault="0054241C" w:rsidP="0054241C">
      <w:pPr>
        <w:rPr>
          <w:rFonts w:ascii="宋体" w:eastAsia="宋体" w:hAnsi="宋体"/>
          <w:b/>
          <w:bCs/>
        </w:rPr>
      </w:pPr>
    </w:p>
    <w:p w14:paraId="26621C8D" w14:textId="56DCCE02" w:rsidR="00824C7D" w:rsidRPr="00270370" w:rsidRDefault="00824C7D" w:rsidP="00824C7D">
      <w:pPr>
        <w:rPr>
          <w:rFonts w:ascii="宋体" w:eastAsia="宋体" w:hAnsi="宋体"/>
          <w:b/>
          <w:bCs/>
        </w:rPr>
      </w:pPr>
      <w:r w:rsidRPr="00270370">
        <w:rPr>
          <w:rFonts w:ascii="宋体" w:eastAsia="宋体" w:hAnsi="宋体" w:hint="eastAsia"/>
          <w:b/>
          <w:bCs/>
        </w:rPr>
        <w:t>提交格式：</w:t>
      </w:r>
    </w:p>
    <w:p w14:paraId="1CEE1EAC" w14:textId="6AD99208" w:rsidR="00824C7D" w:rsidRDefault="0054241C" w:rsidP="00824C7D">
      <w:pPr>
        <w:rPr>
          <w:rFonts w:ascii="宋体" w:eastAsia="宋体" w:hAnsi="宋体"/>
        </w:rPr>
      </w:pPr>
      <w:proofErr w:type="spellStart"/>
      <w:r w:rsidRPr="0054241C">
        <w:rPr>
          <w:rFonts w:ascii="DejaVu Sans Mono" w:hAnsi="DejaVu Sans Mono" w:cs="DejaVu Sans Mono"/>
          <w:color w:val="000000"/>
          <w:kern w:val="0"/>
          <w:szCs w:val="21"/>
        </w:rPr>
        <w:t>ContainSameElem</w:t>
      </w:r>
      <w:proofErr w:type="spellEnd"/>
      <w:r w:rsidR="00824C7D">
        <w:rPr>
          <w:rFonts w:ascii="宋体" w:eastAsia="宋体" w:hAnsi="宋体" w:hint="eastAsia"/>
        </w:rPr>
        <w:t>函数如下：</w:t>
      </w:r>
    </w:p>
    <w:p w14:paraId="761B70F7" w14:textId="77777777" w:rsidR="00824C7D" w:rsidRDefault="00824C7D" w:rsidP="00824C7D">
      <w:pPr>
        <w:rPr>
          <w:rFonts w:ascii="宋体" w:eastAsia="宋体" w:hAnsi="宋体"/>
        </w:rPr>
      </w:pPr>
    </w:p>
    <w:p w14:paraId="7CA37DDB" w14:textId="37C4359E" w:rsidR="00824C7D" w:rsidRDefault="00824C7D" w:rsidP="00824C7D">
      <w:pPr>
        <w:rPr>
          <w:rFonts w:ascii="宋体" w:eastAsia="宋体" w:hAnsi="宋体"/>
        </w:rPr>
      </w:pPr>
    </w:p>
    <w:p w14:paraId="7D49B9D9" w14:textId="77777777" w:rsidR="0054241C" w:rsidRDefault="0054241C" w:rsidP="00824C7D">
      <w:pPr>
        <w:rPr>
          <w:rFonts w:ascii="宋体" w:eastAsia="宋体" w:hAnsi="宋体"/>
        </w:rPr>
      </w:pPr>
    </w:p>
    <w:p w14:paraId="4127C13C" w14:textId="77777777" w:rsidR="00E2435B" w:rsidRDefault="00E2435B" w:rsidP="00824C7D"/>
    <w:p w14:paraId="2B2AAAE5" w14:textId="5B2DD4C6" w:rsidR="00692B96" w:rsidRDefault="003E7AE7" w:rsidP="00692B96">
      <w:pPr>
        <w:pStyle w:val="1"/>
      </w:pPr>
      <w:r>
        <w:rPr>
          <w:rFonts w:hint="eastAsia"/>
        </w:rPr>
        <w:lastRenderedPageBreak/>
        <w:t>任务0</w:t>
      </w:r>
      <w:r w:rsidR="00F114BA">
        <w:t>7</w:t>
      </w:r>
      <w:r>
        <w:t>_</w:t>
      </w:r>
      <w:r w:rsidR="00692B96" w:rsidRPr="00692B96">
        <w:t>2 三元组顺序表</w:t>
      </w:r>
    </w:p>
    <w:p w14:paraId="1CFFDE30" w14:textId="6A18721D" w:rsidR="003E7AE7" w:rsidRPr="007931BA" w:rsidRDefault="003E7AE7" w:rsidP="00692B96">
      <w:pPr>
        <w:rPr>
          <w:rFonts w:ascii="宋体" w:eastAsia="宋体" w:hAnsi="宋体"/>
        </w:rPr>
      </w:pPr>
      <w:r w:rsidRPr="00BE728B">
        <w:tab/>
      </w:r>
      <w:r w:rsidRPr="00BE728B">
        <w:rPr>
          <w:rFonts w:ascii="宋体" w:eastAsia="宋体" w:hAnsi="宋体" w:hint="eastAsia"/>
        </w:rPr>
        <w:t>请根据要求，按照</w:t>
      </w:r>
      <w:r w:rsidRPr="00BE728B">
        <w:rPr>
          <w:rFonts w:ascii="宋体" w:eastAsia="宋体" w:hAnsi="宋体" w:hint="eastAsia"/>
          <w:b/>
          <w:bCs/>
        </w:rPr>
        <w:t>C语言语法，</w:t>
      </w:r>
      <w:r w:rsidRPr="00BE728B">
        <w:rPr>
          <w:rFonts w:ascii="宋体" w:eastAsia="宋体" w:hAnsi="宋体" w:hint="eastAsia"/>
        </w:rPr>
        <w:t>编写</w:t>
      </w:r>
      <w:r w:rsidR="004931DB">
        <w:rPr>
          <w:rFonts w:ascii="宋体" w:eastAsia="宋体" w:hAnsi="宋体" w:hint="eastAsia"/>
        </w:rPr>
        <w:t>三元组顺序表</w:t>
      </w:r>
      <w:r w:rsidRPr="00BE728B">
        <w:rPr>
          <w:rFonts w:ascii="宋体" w:eastAsia="宋体" w:hAnsi="宋体" w:hint="eastAsia"/>
        </w:rPr>
        <w:t>的</w:t>
      </w:r>
      <w:r w:rsidR="004931DB">
        <w:rPr>
          <w:rFonts w:ascii="宋体" w:eastAsia="宋体" w:hAnsi="宋体" w:hint="eastAsia"/>
        </w:rPr>
        <w:t>两</w:t>
      </w:r>
      <w:r w:rsidRPr="00BE728B">
        <w:rPr>
          <w:rFonts w:ascii="宋体" w:eastAsia="宋体" w:hAnsi="宋体" w:hint="eastAsia"/>
        </w:rPr>
        <w:t>个函数：</w:t>
      </w:r>
      <w:proofErr w:type="spellStart"/>
      <w:r w:rsidR="004931DB" w:rsidRPr="004931DB">
        <w:t>JudgingSymmetricMatrix</w:t>
      </w:r>
      <w:proofErr w:type="spellEnd"/>
      <w:r w:rsidR="004931DB">
        <w:rPr>
          <w:rFonts w:hint="eastAsia"/>
        </w:rPr>
        <w:t>、</w:t>
      </w:r>
      <w:proofErr w:type="spellStart"/>
      <w:r w:rsidR="004931DB" w:rsidRPr="004931DB">
        <w:t>PrintMatrix</w:t>
      </w:r>
      <w:proofErr w:type="spellEnd"/>
      <w:r w:rsidRPr="00BE728B">
        <w:rPr>
          <w:rFonts w:ascii="宋体" w:eastAsia="宋体" w:hAnsi="宋体" w:hint="eastAsia"/>
        </w:rPr>
        <w:t>，完成规</w:t>
      </w:r>
      <w:r w:rsidRPr="007931BA">
        <w:rPr>
          <w:rFonts w:ascii="宋体" w:eastAsia="宋体" w:hAnsi="宋体" w:hint="eastAsia"/>
        </w:rPr>
        <w:t>定的运行效果。</w:t>
      </w:r>
    </w:p>
    <w:p w14:paraId="1EFB94E2" w14:textId="77777777" w:rsidR="003E7AE7" w:rsidRPr="007931BA" w:rsidRDefault="003E7AE7" w:rsidP="003E7AE7">
      <w:pPr>
        <w:rPr>
          <w:rFonts w:ascii="宋体" w:eastAsia="宋体" w:hAnsi="宋体"/>
          <w:b/>
          <w:bCs/>
        </w:rPr>
      </w:pPr>
      <w:r w:rsidRPr="007931BA">
        <w:rPr>
          <w:rFonts w:ascii="宋体" w:eastAsia="宋体" w:hAnsi="宋体" w:hint="eastAsia"/>
          <w:b/>
          <w:bCs/>
        </w:rPr>
        <w:t>预定义常量和类型</w:t>
      </w:r>
    </w:p>
    <w:p w14:paraId="7032F7A1" w14:textId="77777777" w:rsidR="00692B96" w:rsidRPr="00692B96" w:rsidRDefault="00692B96" w:rsidP="00692B96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692B96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#define</w:t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692B96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Status</w:t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</w:t>
      </w:r>
      <w:r w:rsidRPr="00692B96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</w:p>
    <w:p w14:paraId="6E52CEBA" w14:textId="77777777" w:rsidR="00692B96" w:rsidRPr="00692B96" w:rsidRDefault="00692B96" w:rsidP="00692B96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692B96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#define</w:t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692B96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OK</w:t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    1</w:t>
      </w:r>
    </w:p>
    <w:p w14:paraId="79D19D7E" w14:textId="77777777" w:rsidR="00692B96" w:rsidRPr="00692B96" w:rsidRDefault="00692B96" w:rsidP="00692B96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692B96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#define</w:t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692B96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ERROR</w:t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 0</w:t>
      </w:r>
    </w:p>
    <w:p w14:paraId="0F245F3D" w14:textId="77777777" w:rsidR="00692B96" w:rsidRDefault="00692B96" w:rsidP="00692B96">
      <w:pPr>
        <w:rPr>
          <w:rFonts w:ascii="DejaVu Sans Mono" w:hAnsi="DejaVu Sans Mono" w:cs="DejaVu Sans Mono"/>
          <w:color w:val="000000"/>
          <w:kern w:val="0"/>
          <w:szCs w:val="21"/>
        </w:rPr>
      </w:pPr>
      <w:r w:rsidRPr="00692B96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#define</w:t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692B96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MAXSIZE</w:t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12500</w:t>
      </w:r>
    </w:p>
    <w:p w14:paraId="386C2A32" w14:textId="66BCB757" w:rsidR="003E7AE7" w:rsidRPr="007931BA" w:rsidRDefault="00692B96" w:rsidP="00692B96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三元组顺序表</w:t>
      </w:r>
      <w:r w:rsidR="003E7AE7" w:rsidRPr="007931BA">
        <w:rPr>
          <w:rFonts w:ascii="宋体" w:eastAsia="宋体" w:hAnsi="宋体" w:hint="eastAsia"/>
          <w:b/>
          <w:bCs/>
        </w:rPr>
        <w:t>结构</w:t>
      </w:r>
    </w:p>
    <w:p w14:paraId="20F21E52" w14:textId="77777777" w:rsidR="00692B96" w:rsidRPr="00692B96" w:rsidRDefault="00692B96" w:rsidP="00692B96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692B96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typedef</w:t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gramStart"/>
      <w:r w:rsidRPr="00692B96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struct</w:t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{</w:t>
      </w:r>
      <w:proofErr w:type="gramEnd"/>
    </w:p>
    <w:p w14:paraId="0381FAA5" w14:textId="77777777" w:rsidR="00692B96" w:rsidRPr="00692B96" w:rsidRDefault="00692B96" w:rsidP="00692B96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692B96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i,j</w:t>
      </w:r>
      <w:proofErr w:type="spellEnd"/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</w:t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692B96">
        <w:rPr>
          <w:rFonts w:ascii="DejaVu Sans Mono" w:hAnsi="DejaVu Sans Mono" w:cs="DejaVu Sans Mono"/>
          <w:color w:val="008000"/>
          <w:kern w:val="0"/>
          <w:szCs w:val="21"/>
          <w:highlight w:val="white"/>
        </w:rPr>
        <w:t>//</w:t>
      </w:r>
      <w:r w:rsidRPr="00692B96">
        <w:rPr>
          <w:rFonts w:ascii="DejaVu Sans Mono" w:hAnsi="DejaVu Sans Mono" w:cs="DejaVu Sans Mono"/>
          <w:color w:val="008000"/>
          <w:kern w:val="0"/>
          <w:szCs w:val="21"/>
          <w:highlight w:val="white"/>
        </w:rPr>
        <w:t>行数，列数</w:t>
      </w:r>
    </w:p>
    <w:p w14:paraId="2C795107" w14:textId="3A71020C" w:rsidR="00692B96" w:rsidRPr="00692B96" w:rsidRDefault="00692B96" w:rsidP="00692B96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692B96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e;</w:t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692B96">
        <w:rPr>
          <w:rFonts w:ascii="DejaVu Sans Mono" w:hAnsi="DejaVu Sans Mono" w:cs="DejaVu Sans Mono"/>
          <w:color w:val="008000"/>
          <w:kern w:val="0"/>
          <w:szCs w:val="21"/>
          <w:highlight w:val="white"/>
        </w:rPr>
        <w:t>//</w:t>
      </w:r>
      <w:r>
        <w:rPr>
          <w:rFonts w:ascii="DejaVu Sans Mono" w:hAnsi="DejaVu Sans Mono" w:cs="DejaVu Sans Mono" w:hint="eastAsia"/>
          <w:color w:val="008000"/>
          <w:kern w:val="0"/>
          <w:szCs w:val="21"/>
          <w:highlight w:val="white"/>
        </w:rPr>
        <w:t>非零</w:t>
      </w:r>
      <w:r w:rsidRPr="00692B96">
        <w:rPr>
          <w:rFonts w:ascii="DejaVu Sans Mono" w:hAnsi="DejaVu Sans Mono" w:cs="DejaVu Sans Mono"/>
          <w:color w:val="008000"/>
          <w:kern w:val="0"/>
          <w:szCs w:val="21"/>
          <w:highlight w:val="white"/>
        </w:rPr>
        <w:t>元素值</w:t>
      </w:r>
    </w:p>
    <w:p w14:paraId="45263F27" w14:textId="77777777" w:rsidR="00692B96" w:rsidRPr="00692B96" w:rsidRDefault="00692B96" w:rsidP="00692B96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proofErr w:type="gramStart"/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}</w:t>
      </w:r>
      <w:r w:rsidRPr="00692B96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Triple</w:t>
      </w:r>
      <w:proofErr w:type="gramEnd"/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</w:t>
      </w:r>
    </w:p>
    <w:p w14:paraId="67518B30" w14:textId="77777777" w:rsidR="00692B96" w:rsidRPr="00692B96" w:rsidRDefault="00692B96" w:rsidP="00692B96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</w:p>
    <w:p w14:paraId="3E55B057" w14:textId="77777777" w:rsidR="00692B96" w:rsidRPr="00692B96" w:rsidRDefault="00692B96" w:rsidP="00692B96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692B96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typedef</w:t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gramStart"/>
      <w:r w:rsidRPr="00692B96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struct</w:t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{</w:t>
      </w:r>
      <w:proofErr w:type="gramEnd"/>
    </w:p>
    <w:p w14:paraId="785AD5C4" w14:textId="7EEBE304" w:rsidR="00692B96" w:rsidRPr="00692B96" w:rsidRDefault="00692B96" w:rsidP="00692B96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692B96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Triple</w:t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gramStart"/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data[</w:t>
      </w:r>
      <w:proofErr w:type="gramEnd"/>
      <w:r w:rsidRPr="00692B96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MAXSIZE</w:t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+ 1];</w:t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>
        <w:rPr>
          <w:rFonts w:ascii="DejaVu Sans Mono" w:hAnsi="DejaVu Sans Mono" w:cs="DejaVu Sans Mono"/>
          <w:color w:val="008000"/>
          <w:kern w:val="0"/>
          <w:szCs w:val="21"/>
          <w:highlight w:val="white"/>
        </w:rPr>
        <w:t xml:space="preserve"> </w:t>
      </w:r>
    </w:p>
    <w:p w14:paraId="39D48E11" w14:textId="22A5B904" w:rsidR="00692B96" w:rsidRPr="00692B96" w:rsidRDefault="00692B96" w:rsidP="00692B96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692B96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mu,nu</w:t>
      </w:r>
      <w:proofErr w:type="gramEnd"/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,tu</w:t>
      </w:r>
      <w:proofErr w:type="spellEnd"/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</w:t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>
        <w:rPr>
          <w:rFonts w:ascii="DejaVu Sans Mono" w:hAnsi="DejaVu Sans Mono" w:cs="DejaVu Sans Mono"/>
          <w:color w:val="008000"/>
          <w:kern w:val="0"/>
          <w:szCs w:val="21"/>
          <w:highlight w:val="white"/>
        </w:rPr>
        <w:t xml:space="preserve"> </w:t>
      </w:r>
    </w:p>
    <w:p w14:paraId="1AEFF2E6" w14:textId="77777777" w:rsidR="00692B96" w:rsidRPr="00692B96" w:rsidRDefault="00692B96" w:rsidP="00692B96">
      <w:pPr>
        <w:rPr>
          <w:rFonts w:ascii="DejaVu Sans Mono" w:hAnsi="DejaVu Sans Mono" w:cs="DejaVu Sans Mono"/>
          <w:color w:val="000000"/>
          <w:kern w:val="0"/>
          <w:szCs w:val="21"/>
        </w:rPr>
      </w:pPr>
      <w:proofErr w:type="gramStart"/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}</w:t>
      </w:r>
      <w:proofErr w:type="spellStart"/>
      <w:r w:rsidRPr="00692B96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TSMatrix</w:t>
      </w:r>
      <w:proofErr w:type="spellEnd"/>
      <w:proofErr w:type="gramEnd"/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;</w:t>
      </w:r>
    </w:p>
    <w:p w14:paraId="710FF4B2" w14:textId="294EC635" w:rsidR="003E7AE7" w:rsidRPr="007931BA" w:rsidRDefault="003E7AE7" w:rsidP="00692B96">
      <w:pPr>
        <w:rPr>
          <w:rFonts w:ascii="宋体" w:eastAsia="宋体" w:hAnsi="宋体"/>
          <w:b/>
          <w:bCs/>
        </w:rPr>
      </w:pPr>
      <w:r w:rsidRPr="007931BA">
        <w:rPr>
          <w:rFonts w:ascii="宋体" w:eastAsia="宋体" w:hAnsi="宋体" w:hint="eastAsia"/>
          <w:b/>
          <w:bCs/>
        </w:rPr>
        <w:t xml:space="preserve">函数原型及功能如下： </w:t>
      </w:r>
      <w:r w:rsidRPr="007931BA">
        <w:rPr>
          <w:rFonts w:ascii="宋体" w:eastAsia="宋体" w:hAnsi="宋体"/>
          <w:b/>
          <w:bCs/>
        </w:rPr>
        <w:t xml:space="preserve"> </w:t>
      </w:r>
    </w:p>
    <w:p w14:paraId="0C2B542B" w14:textId="005CC815" w:rsidR="003E7AE7" w:rsidRPr="00BE728B" w:rsidRDefault="00692B96" w:rsidP="003E7AE7">
      <w:pPr>
        <w:rPr>
          <w:rFonts w:ascii="宋体" w:eastAsia="宋体" w:hAnsi="宋体" w:cs="DejaVu Sans Mono"/>
          <w:color w:val="000000"/>
          <w:kern w:val="0"/>
          <w:szCs w:val="21"/>
        </w:rPr>
      </w:pPr>
      <w:r w:rsidRPr="00692B96">
        <w:rPr>
          <w:rFonts w:ascii="DejaVu Sans Mono" w:hAnsi="DejaVu Sans Mono" w:cs="DejaVu Sans Mono"/>
          <w:color w:val="6F008A"/>
          <w:kern w:val="0"/>
          <w:szCs w:val="21"/>
          <w:highlight w:val="white"/>
        </w:rPr>
        <w:t>Status</w:t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proofErr w:type="spellStart"/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JudgingSymmetricMatrix</w:t>
      </w:r>
      <w:proofErr w:type="spellEnd"/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r w:rsidRPr="00692B96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TSMatrix</w:t>
      </w:r>
      <w:proofErr w:type="spellEnd"/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692B96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M</w:t>
      </w:r>
      <w:r w:rsidRPr="00692B96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</w:t>
      </w:r>
      <w:r w:rsidR="003E7AE7" w:rsidRPr="00692B96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 xml:space="preserve"> </w:t>
      </w:r>
      <w:r w:rsidR="003E7AE7" w:rsidRPr="00BE728B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：</w:t>
      </w:r>
      <w:r>
        <w:rPr>
          <w:rFonts w:ascii="宋体" w:eastAsia="宋体" w:hAnsi="宋体" w:cs="DejaVu Sans Mono" w:hint="eastAsia"/>
          <w:color w:val="000000"/>
          <w:kern w:val="0"/>
          <w:szCs w:val="21"/>
        </w:rPr>
        <w:t>判断矩阵M是否是对称矩阵，如果是</w:t>
      </w:r>
      <w:r w:rsidR="005A1DB7">
        <w:rPr>
          <w:rFonts w:ascii="宋体" w:eastAsia="宋体" w:hAnsi="宋体" w:cs="DejaVu Sans Mono" w:hint="eastAsia"/>
          <w:color w:val="000000"/>
          <w:kern w:val="0"/>
          <w:szCs w:val="21"/>
        </w:rPr>
        <w:t>，</w:t>
      </w:r>
      <w:r>
        <w:rPr>
          <w:rFonts w:ascii="宋体" w:eastAsia="宋体" w:hAnsi="宋体" w:cs="DejaVu Sans Mono" w:hint="eastAsia"/>
          <w:color w:val="000000"/>
          <w:kern w:val="0"/>
          <w:szCs w:val="21"/>
        </w:rPr>
        <w:t>返回OK，如果不是</w:t>
      </w:r>
      <w:r w:rsidR="005A1DB7">
        <w:rPr>
          <w:rFonts w:ascii="宋体" w:eastAsia="宋体" w:hAnsi="宋体" w:cs="DejaVu Sans Mono" w:hint="eastAsia"/>
          <w:color w:val="000000"/>
          <w:kern w:val="0"/>
          <w:szCs w:val="21"/>
        </w:rPr>
        <w:t>，</w:t>
      </w:r>
      <w:r>
        <w:rPr>
          <w:rFonts w:ascii="宋体" w:eastAsia="宋体" w:hAnsi="宋体" w:cs="DejaVu Sans Mono" w:hint="eastAsia"/>
          <w:color w:val="000000"/>
          <w:kern w:val="0"/>
          <w:szCs w:val="21"/>
        </w:rPr>
        <w:t>返回ERROR</w:t>
      </w:r>
      <w:r w:rsidR="00AA2004" w:rsidRPr="00AA2004">
        <w:rPr>
          <w:rFonts w:ascii="宋体" w:eastAsia="宋体" w:hAnsi="宋体" w:cs="DejaVu Sans Mono"/>
          <w:color w:val="000000"/>
          <w:kern w:val="0"/>
          <w:szCs w:val="21"/>
        </w:rPr>
        <w:t>;</w:t>
      </w:r>
    </w:p>
    <w:p w14:paraId="29FFC26B" w14:textId="278C0027" w:rsidR="00A570EF" w:rsidRPr="00A570EF" w:rsidRDefault="005A1DB7" w:rsidP="003E7AE7">
      <w:pPr>
        <w:rPr>
          <w:rFonts w:ascii="宋体" w:eastAsia="宋体" w:hAnsi="宋体" w:cs="DejaVu Sans Mono"/>
          <w:color w:val="000000"/>
          <w:kern w:val="0"/>
          <w:szCs w:val="21"/>
        </w:rPr>
      </w:pPr>
      <w:r w:rsidRPr="005A1DB7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void</w:t>
      </w:r>
      <w:r w:rsidRPr="005A1DB7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bookmarkStart w:id="2" w:name="_Hlk23968961"/>
      <w:proofErr w:type="spellStart"/>
      <w:r w:rsidRPr="005A1DB7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PrintMatrix</w:t>
      </w:r>
      <w:bookmarkEnd w:id="2"/>
      <w:proofErr w:type="spellEnd"/>
      <w:r w:rsidRPr="005A1DB7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r w:rsidRPr="005A1DB7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TSMatrix</w:t>
      </w:r>
      <w:proofErr w:type="spellEnd"/>
      <w:r w:rsidRPr="005A1DB7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</w:t>
      </w:r>
      <w:r w:rsidRPr="005A1DB7">
        <w:rPr>
          <w:rFonts w:ascii="DejaVu Sans Mono" w:hAnsi="DejaVu Sans Mono" w:cs="DejaVu Sans Mono"/>
          <w:color w:val="808080"/>
          <w:kern w:val="0"/>
          <w:szCs w:val="21"/>
          <w:highlight w:val="white"/>
        </w:rPr>
        <w:t>M</w:t>
      </w:r>
      <w:r w:rsidRPr="005A1DB7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</w:t>
      </w:r>
      <w:r w:rsidR="00A570EF">
        <w:rPr>
          <w:rFonts w:ascii="DejaVu Sans Mono" w:hAnsi="DejaVu Sans Mono" w:cs="DejaVu Sans Mono" w:hint="eastAsia"/>
          <w:color w:val="000000"/>
          <w:kern w:val="0"/>
          <w:szCs w:val="21"/>
          <w:highlight w:val="white"/>
        </w:rPr>
        <w:t>：</w:t>
      </w:r>
      <w:r>
        <w:rPr>
          <w:rFonts w:ascii="DejaVu Sans Mono" w:hAnsi="DejaVu Sans Mono" w:cs="DejaVu Sans Mono" w:hint="eastAsia"/>
          <w:color w:val="000000"/>
          <w:kern w:val="0"/>
          <w:szCs w:val="21"/>
        </w:rPr>
        <w:t>将矩阵</w:t>
      </w:r>
      <w:r>
        <w:rPr>
          <w:rFonts w:ascii="DejaVu Sans Mono" w:hAnsi="DejaVu Sans Mono" w:cs="DejaVu Sans Mono" w:hint="eastAsia"/>
          <w:color w:val="000000"/>
          <w:kern w:val="0"/>
          <w:szCs w:val="21"/>
        </w:rPr>
        <w:t>M</w:t>
      </w:r>
      <w:r>
        <w:rPr>
          <w:rFonts w:ascii="DejaVu Sans Mono" w:hAnsi="DejaVu Sans Mono" w:cs="DejaVu Sans Mono" w:hint="eastAsia"/>
          <w:color w:val="000000"/>
          <w:kern w:val="0"/>
          <w:szCs w:val="21"/>
        </w:rPr>
        <w:t>打印输出</w:t>
      </w:r>
      <w:r w:rsidR="00EE40F4">
        <w:rPr>
          <w:rFonts w:ascii="DejaVu Sans Mono" w:hAnsi="DejaVu Sans Mono" w:cs="DejaVu Sans Mono" w:hint="eastAsia"/>
          <w:color w:val="000000"/>
          <w:kern w:val="0"/>
          <w:szCs w:val="21"/>
        </w:rPr>
        <w:t>，输出效果</w:t>
      </w:r>
      <w:proofErr w:type="gramStart"/>
      <w:r w:rsidR="00EE40F4">
        <w:rPr>
          <w:rFonts w:ascii="DejaVu Sans Mono" w:hAnsi="DejaVu Sans Mono" w:cs="DejaVu Sans Mono" w:hint="eastAsia"/>
          <w:color w:val="000000"/>
          <w:kern w:val="0"/>
          <w:szCs w:val="21"/>
        </w:rPr>
        <w:t>见运行</w:t>
      </w:r>
      <w:proofErr w:type="gramEnd"/>
      <w:r w:rsidR="00EE40F4">
        <w:rPr>
          <w:rFonts w:ascii="DejaVu Sans Mono" w:hAnsi="DejaVu Sans Mono" w:cs="DejaVu Sans Mono" w:hint="eastAsia"/>
          <w:color w:val="000000"/>
          <w:kern w:val="0"/>
          <w:szCs w:val="21"/>
        </w:rPr>
        <w:t>效果</w:t>
      </w:r>
      <w:r w:rsidR="00A570EF">
        <w:rPr>
          <w:rFonts w:ascii="DejaVu Sans Mono" w:hAnsi="DejaVu Sans Mono" w:cs="DejaVu Sans Mono" w:hint="eastAsia"/>
          <w:color w:val="000000"/>
          <w:kern w:val="0"/>
          <w:szCs w:val="21"/>
        </w:rPr>
        <w:t>。</w:t>
      </w:r>
    </w:p>
    <w:p w14:paraId="789172E5" w14:textId="77777777" w:rsidR="003E7AE7" w:rsidRDefault="003E7AE7" w:rsidP="003E7AE7">
      <w:pPr>
        <w:rPr>
          <w:rFonts w:ascii="宋体" w:eastAsia="宋体" w:hAnsi="宋体" w:cs="DejaVu Sans Mono"/>
          <w:b/>
          <w:bCs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hAnsi="宋体" w:cs="DejaVu Sans Mono" w:hint="eastAsia"/>
          <w:b/>
          <w:bCs/>
          <w:color w:val="000000"/>
          <w:kern w:val="0"/>
          <w:sz w:val="24"/>
          <w:szCs w:val="24"/>
          <w:highlight w:val="white"/>
        </w:rPr>
        <w:t>编写要求：</w:t>
      </w:r>
    </w:p>
    <w:p w14:paraId="7EF1BA31" w14:textId="77777777" w:rsidR="003E7AE7" w:rsidRPr="00E2435B" w:rsidRDefault="003E7AE7" w:rsidP="003E7AE7">
      <w:pPr>
        <w:rPr>
          <w:rFonts w:ascii="宋体" w:eastAsia="宋体" w:hAnsi="宋体" w:cs="DejaVu Sans Mono"/>
          <w:color w:val="000000"/>
          <w:kern w:val="0"/>
          <w:szCs w:val="21"/>
          <w:highlight w:val="white"/>
        </w:rPr>
      </w:pPr>
      <w:r w:rsidRPr="00E2435B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1</w:t>
      </w:r>
      <w:r w:rsidRPr="00E2435B">
        <w:rPr>
          <w:rFonts w:ascii="宋体" w:eastAsia="宋体" w:hAnsi="宋体" w:cs="DejaVu Sans Mono"/>
          <w:color w:val="000000"/>
          <w:kern w:val="0"/>
          <w:szCs w:val="21"/>
          <w:highlight w:val="white"/>
        </w:rPr>
        <w:t xml:space="preserve">. </w:t>
      </w:r>
      <w:r w:rsidRPr="00E2435B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请用C语言完成函数编写，且符合C</w:t>
      </w:r>
      <w:r w:rsidRPr="00E2435B">
        <w:rPr>
          <w:rFonts w:ascii="宋体" w:eastAsia="宋体" w:hAnsi="宋体" w:cs="DejaVu Sans Mono"/>
          <w:color w:val="000000"/>
          <w:kern w:val="0"/>
          <w:szCs w:val="21"/>
          <w:highlight w:val="white"/>
        </w:rPr>
        <w:t>89</w:t>
      </w:r>
      <w:r w:rsidRPr="00E2435B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语法规则（影响成绩评定）</w:t>
      </w:r>
    </w:p>
    <w:p w14:paraId="1A80E583" w14:textId="78A696D0" w:rsidR="003E7AE7" w:rsidRDefault="003E7AE7" w:rsidP="003E7AE7">
      <w:pPr>
        <w:rPr>
          <w:rFonts w:ascii="宋体" w:eastAsia="宋体" w:hAnsi="宋体" w:cs="DejaVu Sans Mono"/>
          <w:color w:val="000000"/>
          <w:kern w:val="0"/>
          <w:szCs w:val="21"/>
          <w:highlight w:val="white"/>
        </w:rPr>
      </w:pPr>
      <w:r w:rsidRPr="00E2435B">
        <w:rPr>
          <w:rFonts w:ascii="宋体" w:eastAsia="宋体" w:hAnsi="宋体"/>
          <w:szCs w:val="21"/>
        </w:rPr>
        <w:t xml:space="preserve">2. </w:t>
      </w:r>
      <w:r w:rsidRPr="00E2435B">
        <w:rPr>
          <w:rFonts w:ascii="宋体" w:eastAsia="宋体" w:hAnsi="宋体" w:hint="eastAsia"/>
          <w:szCs w:val="21"/>
        </w:rPr>
        <w:t>运行效果必须严格符合要求</w:t>
      </w:r>
      <w:r w:rsidRPr="00E2435B"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（影响成绩评定）</w:t>
      </w:r>
    </w:p>
    <w:p w14:paraId="29F49F0D" w14:textId="32F06365" w:rsidR="00A570EF" w:rsidRPr="00E2435B" w:rsidRDefault="00A570EF" w:rsidP="003E7AE7">
      <w:pPr>
        <w:rPr>
          <w:rFonts w:ascii="宋体" w:eastAsia="宋体" w:hAnsi="宋体" w:cs="DejaVu Sans Mono"/>
          <w:color w:val="000000"/>
          <w:kern w:val="0"/>
          <w:szCs w:val="21"/>
          <w:highlight w:val="white"/>
        </w:rPr>
      </w:pPr>
      <w:r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3</w:t>
      </w:r>
      <w:r>
        <w:rPr>
          <w:rFonts w:ascii="宋体" w:eastAsia="宋体" w:hAnsi="宋体" w:cs="DejaVu Sans Mono"/>
          <w:color w:val="000000"/>
          <w:kern w:val="0"/>
          <w:szCs w:val="21"/>
          <w:highlight w:val="white"/>
        </w:rPr>
        <w:t xml:space="preserve">. </w:t>
      </w:r>
      <w:r>
        <w:rPr>
          <w:rFonts w:ascii="宋体" w:eastAsia="宋体" w:hAnsi="宋体" w:cs="DejaVu Sans Mono" w:hint="eastAsia"/>
          <w:color w:val="000000"/>
          <w:kern w:val="0"/>
          <w:szCs w:val="21"/>
          <w:highlight w:val="white"/>
        </w:rPr>
        <w:t>提交</w:t>
      </w:r>
      <w:proofErr w:type="spellStart"/>
      <w:r w:rsidR="005A1DB7" w:rsidRPr="005A1DB7">
        <w:rPr>
          <w:rFonts w:ascii="DejaVu Sans Mono" w:hAnsi="DejaVu Sans Mono" w:cs="DejaVu Sans Mono"/>
          <w:color w:val="000000"/>
          <w:kern w:val="0"/>
          <w:szCs w:val="21"/>
        </w:rPr>
        <w:t>JudgingSymmetricMatrix</w:t>
      </w:r>
      <w:proofErr w:type="spellEnd"/>
      <w:r w:rsidRPr="00BE728B">
        <w:rPr>
          <w:rFonts w:ascii="宋体" w:eastAsia="宋体" w:hAnsi="宋体" w:hint="eastAsia"/>
          <w:szCs w:val="21"/>
        </w:rPr>
        <w:t>、</w:t>
      </w:r>
      <w:proofErr w:type="spellStart"/>
      <w:r w:rsidR="005A1DB7" w:rsidRPr="005A1DB7">
        <w:rPr>
          <w:rFonts w:ascii="DejaVu Sans Mono" w:hAnsi="DejaVu Sans Mono" w:cs="DejaVu Sans Mono"/>
          <w:color w:val="000000"/>
          <w:kern w:val="0"/>
          <w:szCs w:val="21"/>
        </w:rPr>
        <w:t>PrintMatrix</w:t>
      </w:r>
      <w:proofErr w:type="spellEnd"/>
      <w:r>
        <w:rPr>
          <w:rFonts w:ascii="DejaVu Sans Mono" w:hAnsi="DejaVu Sans Mono" w:cs="DejaVu Sans Mono" w:hint="eastAsia"/>
          <w:color w:val="000000"/>
          <w:kern w:val="0"/>
          <w:szCs w:val="21"/>
        </w:rPr>
        <w:t>这</w:t>
      </w:r>
      <w:r w:rsidR="005A1DB7">
        <w:rPr>
          <w:rFonts w:ascii="DejaVu Sans Mono" w:hAnsi="DejaVu Sans Mono" w:cs="DejaVu Sans Mono" w:hint="eastAsia"/>
          <w:color w:val="000000"/>
          <w:kern w:val="0"/>
          <w:szCs w:val="21"/>
        </w:rPr>
        <w:t>两</w:t>
      </w:r>
      <w:r>
        <w:rPr>
          <w:rFonts w:ascii="DejaVu Sans Mono" w:hAnsi="DejaVu Sans Mono" w:cs="DejaVu Sans Mono" w:hint="eastAsia"/>
          <w:color w:val="000000"/>
          <w:kern w:val="0"/>
          <w:szCs w:val="21"/>
        </w:rPr>
        <w:t>个函数</w:t>
      </w:r>
    </w:p>
    <w:p w14:paraId="5DF181DE" w14:textId="77777777" w:rsidR="003E7AE7" w:rsidRPr="00FE5AA9" w:rsidRDefault="003E7AE7" w:rsidP="003E7AE7">
      <w:pPr>
        <w:rPr>
          <w:rFonts w:ascii="宋体" w:eastAsia="宋体" w:hAnsi="宋体" w:cs="DejaVu Sans Mono"/>
          <w:color w:val="000000"/>
          <w:kern w:val="0"/>
          <w:sz w:val="24"/>
          <w:szCs w:val="24"/>
        </w:rPr>
      </w:pPr>
    </w:p>
    <w:p w14:paraId="15101318" w14:textId="35DEF9AC" w:rsidR="003E7AE7" w:rsidRPr="00270370" w:rsidRDefault="000B5CDC" w:rsidP="003E7AE7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（1）</w:t>
      </w:r>
      <w:r w:rsidR="0018175F">
        <w:rPr>
          <w:rFonts w:ascii="宋体" w:eastAsia="宋体" w:hAnsi="宋体" w:hint="eastAsia"/>
          <w:b/>
          <w:bCs/>
        </w:rPr>
        <w:t>若</w:t>
      </w:r>
      <w:r w:rsidR="0018175F">
        <w:rPr>
          <w:rFonts w:ascii="宋体" w:eastAsia="宋体" w:hAnsi="宋体"/>
          <w:b/>
          <w:bCs/>
        </w:rPr>
        <w:t>main</w:t>
      </w:r>
      <w:r w:rsidR="003E7AE7" w:rsidRPr="00270370">
        <w:rPr>
          <w:rFonts w:ascii="宋体" w:eastAsia="宋体" w:hAnsi="宋体" w:hint="eastAsia"/>
          <w:b/>
          <w:bCs/>
        </w:rPr>
        <w:t>函数如下：</w:t>
      </w:r>
    </w:p>
    <w:p w14:paraId="5D26844A" w14:textId="77777777" w:rsidR="007A1324" w:rsidRPr="007A1324" w:rsidRDefault="007A1324" w:rsidP="007A132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7A1324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main(</w:t>
      </w:r>
      <w:r w:rsidRPr="007A1324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void</w:t>
      </w: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</w:t>
      </w:r>
    </w:p>
    <w:p w14:paraId="29ADE52C" w14:textId="77777777" w:rsidR="007A1324" w:rsidRPr="007A1324" w:rsidRDefault="007A1324" w:rsidP="007A132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{</w:t>
      </w:r>
    </w:p>
    <w:p w14:paraId="0F3D9E1B" w14:textId="77777777" w:rsidR="007A1324" w:rsidRPr="007A1324" w:rsidRDefault="007A1324" w:rsidP="007A132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proofErr w:type="spellStart"/>
      <w:r w:rsidRPr="007A1324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TSMatrix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M;</w:t>
      </w:r>
    </w:p>
    <w:p w14:paraId="49E73279" w14:textId="77777777" w:rsidR="007A1324" w:rsidRPr="007A1324" w:rsidRDefault="007A1324" w:rsidP="007A132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M.mu = 4;</w:t>
      </w: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M.nu = 4;</w:t>
      </w: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M.tu</w:t>
      </w:r>
      <w:proofErr w:type="spellEnd"/>
      <w:proofErr w:type="gram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= 6;</w:t>
      </w:r>
    </w:p>
    <w:p w14:paraId="45881C6E" w14:textId="77777777" w:rsidR="007A1324" w:rsidRPr="007A1324" w:rsidRDefault="007A1324" w:rsidP="007A132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</w:t>
      </w:r>
      <w:proofErr w:type="gram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data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gram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1].</w:t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= 1;</w:t>
      </w: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M.data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[1].j = 1;</w:t>
      </w: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M.data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[1].e = 3;</w:t>
      </w:r>
    </w:p>
    <w:p w14:paraId="11B784F3" w14:textId="77777777" w:rsidR="007A1324" w:rsidRPr="007A1324" w:rsidRDefault="007A1324" w:rsidP="007A132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</w:t>
      </w:r>
      <w:proofErr w:type="gram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data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gram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2].</w:t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= 1;</w:t>
      </w: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M.data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[2].j = 4;</w:t>
      </w: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M.data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[2].e = 5;</w:t>
      </w:r>
    </w:p>
    <w:p w14:paraId="487421B6" w14:textId="77777777" w:rsidR="007A1324" w:rsidRPr="007A1324" w:rsidRDefault="007A1324" w:rsidP="007A132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</w:t>
      </w:r>
      <w:proofErr w:type="gram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data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gram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3].</w:t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= 2;</w:t>
      </w: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M.data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[3].j = 2;</w:t>
      </w: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M.data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[3].e = -1;</w:t>
      </w:r>
    </w:p>
    <w:p w14:paraId="2A3E2F3E" w14:textId="77777777" w:rsidR="007A1324" w:rsidRPr="007A1324" w:rsidRDefault="007A1324" w:rsidP="007A132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</w:t>
      </w:r>
      <w:proofErr w:type="gram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data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gram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4].</w:t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= 3;</w:t>
      </w: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M.data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[4].j = 4;</w:t>
      </w: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M.data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[4].e = 9;</w:t>
      </w:r>
    </w:p>
    <w:p w14:paraId="2EA7151F" w14:textId="77777777" w:rsidR="007A1324" w:rsidRPr="007A1324" w:rsidRDefault="007A1324" w:rsidP="007A132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</w:t>
      </w:r>
      <w:proofErr w:type="gram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data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gram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5].</w:t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= 4;</w:t>
      </w: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M.data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[5].j = 1;</w:t>
      </w: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M.data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[5].e = 5;</w:t>
      </w:r>
    </w:p>
    <w:p w14:paraId="5AE2178F" w14:textId="77777777" w:rsidR="007A1324" w:rsidRPr="007A1324" w:rsidRDefault="007A1324" w:rsidP="007A132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</w:t>
      </w:r>
      <w:proofErr w:type="gram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data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gram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6].</w:t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= 4;</w:t>
      </w: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M.data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[6].j = 3;</w:t>
      </w: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M.data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[6].e = 9;</w:t>
      </w:r>
    </w:p>
    <w:p w14:paraId="2EAEA5DD" w14:textId="77777777" w:rsidR="007A1324" w:rsidRPr="007A1324" w:rsidRDefault="007A1324" w:rsidP="007A132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proofErr w:type="gramStart"/>
      <w:r w:rsidRPr="007A1324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if</w:t>
      </w: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JudgingSymmetricMatrix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(M))</w:t>
      </w:r>
    </w:p>
    <w:p w14:paraId="7D1DCBC0" w14:textId="77777777" w:rsidR="007A1324" w:rsidRPr="007A1324" w:rsidRDefault="007A1324" w:rsidP="007A132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  </w:t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7A1324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r w:rsidRPr="007A1324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是对称矩阵！</w:t>
      </w:r>
      <w:r w:rsidRPr="007A1324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\n"</w:t>
      </w: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7B1E74FD" w14:textId="77777777" w:rsidR="007A1324" w:rsidRPr="007A1324" w:rsidRDefault="007A1324" w:rsidP="007A132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r w:rsidRPr="007A1324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else</w:t>
      </w:r>
    </w:p>
    <w:p w14:paraId="5A7B1202" w14:textId="77777777" w:rsidR="007A1324" w:rsidRPr="007A1324" w:rsidRDefault="007A1324" w:rsidP="007A132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  </w:t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7A1324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r w:rsidRPr="007A1324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不是对称矩阵！</w:t>
      </w:r>
      <w:r w:rsidRPr="007A1324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\n"</w:t>
      </w: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3E6EB98F" w14:textId="77777777" w:rsidR="007A1324" w:rsidRPr="007A1324" w:rsidRDefault="007A1324" w:rsidP="007A132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lastRenderedPageBreak/>
        <w:t xml:space="preserve">    </w:t>
      </w:r>
      <w:proofErr w:type="spellStart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PrintMatrix</w:t>
      </w:r>
      <w:proofErr w:type="spellEnd"/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(M);</w:t>
      </w:r>
    </w:p>
    <w:p w14:paraId="38D16CD4" w14:textId="77777777" w:rsidR="007A1324" w:rsidRPr="007A1324" w:rsidRDefault="007A1324" w:rsidP="007A132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</w:p>
    <w:p w14:paraId="5548DE9A" w14:textId="77777777" w:rsidR="007A1324" w:rsidRPr="007A1324" w:rsidRDefault="007A1324" w:rsidP="007A132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</w:p>
    <w:p w14:paraId="67908EC3" w14:textId="77777777" w:rsidR="007A1324" w:rsidRPr="007A1324" w:rsidRDefault="007A1324" w:rsidP="007A132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7A1324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return</w:t>
      </w: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0;</w:t>
      </w:r>
    </w:p>
    <w:p w14:paraId="2FC1C05C" w14:textId="77777777" w:rsidR="007A1324" w:rsidRPr="007A1324" w:rsidRDefault="007A1324" w:rsidP="007A1324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7A1324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}</w:t>
      </w:r>
    </w:p>
    <w:p w14:paraId="680FF102" w14:textId="77777777" w:rsidR="007A1324" w:rsidRDefault="007A1324" w:rsidP="003E7AE7">
      <w:pPr>
        <w:rPr>
          <w:rFonts w:ascii="宋体" w:eastAsia="宋体" w:hAnsi="宋体"/>
          <w:b/>
          <w:bCs/>
        </w:rPr>
      </w:pPr>
    </w:p>
    <w:p w14:paraId="1652168A" w14:textId="33FE722A" w:rsidR="003E7AE7" w:rsidRPr="00270370" w:rsidRDefault="003E7AE7" w:rsidP="003E7AE7">
      <w:pPr>
        <w:rPr>
          <w:rFonts w:ascii="宋体" w:eastAsia="宋体" w:hAnsi="宋体"/>
          <w:b/>
          <w:bCs/>
        </w:rPr>
      </w:pPr>
      <w:r w:rsidRPr="00270370">
        <w:rPr>
          <w:rFonts w:ascii="宋体" w:eastAsia="宋体" w:hAnsi="宋体" w:hint="eastAsia"/>
          <w:b/>
          <w:bCs/>
        </w:rPr>
        <w:t>运行效果</w:t>
      </w:r>
      <w:r w:rsidRPr="00270370">
        <w:rPr>
          <w:rFonts w:ascii="宋体" w:eastAsia="宋体" w:hAnsi="宋体"/>
          <w:b/>
          <w:bCs/>
        </w:rPr>
        <w:t>：</w:t>
      </w:r>
    </w:p>
    <w:p w14:paraId="59313A27" w14:textId="77777777" w:rsidR="005A0E52" w:rsidRPr="005A0E52" w:rsidRDefault="005A0E52" w:rsidP="005A0E52">
      <w:pPr>
        <w:rPr>
          <w:rFonts w:ascii="宋体" w:eastAsia="宋体" w:hAnsi="宋体"/>
        </w:rPr>
      </w:pPr>
      <w:r w:rsidRPr="005A0E52">
        <w:rPr>
          <w:rFonts w:ascii="宋体" w:eastAsia="宋体" w:hAnsi="宋体" w:hint="eastAsia"/>
        </w:rPr>
        <w:t>是对称矩阵！</w:t>
      </w:r>
    </w:p>
    <w:p w14:paraId="5090D457" w14:textId="77777777" w:rsidR="005A0E52" w:rsidRPr="005A0E52" w:rsidRDefault="005A0E52" w:rsidP="005A0E52">
      <w:pPr>
        <w:rPr>
          <w:rFonts w:ascii="宋体" w:eastAsia="宋体" w:hAnsi="宋体"/>
        </w:rPr>
      </w:pPr>
      <w:r w:rsidRPr="005A0E52">
        <w:rPr>
          <w:rFonts w:ascii="宋体" w:eastAsia="宋体" w:hAnsi="宋体"/>
        </w:rPr>
        <w:t xml:space="preserve">    3    0    0    5</w:t>
      </w:r>
    </w:p>
    <w:p w14:paraId="5F2EF634" w14:textId="77777777" w:rsidR="005A0E52" w:rsidRPr="005A0E52" w:rsidRDefault="005A0E52" w:rsidP="005A0E52">
      <w:pPr>
        <w:rPr>
          <w:rFonts w:ascii="宋体" w:eastAsia="宋体" w:hAnsi="宋体"/>
        </w:rPr>
      </w:pPr>
      <w:r w:rsidRPr="005A0E52">
        <w:rPr>
          <w:rFonts w:ascii="宋体" w:eastAsia="宋体" w:hAnsi="宋体"/>
        </w:rPr>
        <w:t xml:space="preserve">    0   -1    0    0</w:t>
      </w:r>
    </w:p>
    <w:p w14:paraId="27A8189C" w14:textId="77777777" w:rsidR="005A0E52" w:rsidRPr="005A0E52" w:rsidRDefault="005A0E52" w:rsidP="005A0E52">
      <w:pPr>
        <w:rPr>
          <w:rFonts w:ascii="宋体" w:eastAsia="宋体" w:hAnsi="宋体"/>
        </w:rPr>
      </w:pPr>
      <w:r w:rsidRPr="005A0E52">
        <w:rPr>
          <w:rFonts w:ascii="宋体" w:eastAsia="宋体" w:hAnsi="宋体"/>
        </w:rPr>
        <w:t xml:space="preserve">    0    0    0    9</w:t>
      </w:r>
    </w:p>
    <w:p w14:paraId="76C4EBD7" w14:textId="77777777" w:rsidR="005A0E52" w:rsidRPr="005A0E52" w:rsidRDefault="005A0E52" w:rsidP="005A0E52">
      <w:pPr>
        <w:rPr>
          <w:rFonts w:ascii="宋体" w:eastAsia="宋体" w:hAnsi="宋体"/>
        </w:rPr>
      </w:pPr>
      <w:r w:rsidRPr="005A0E52">
        <w:rPr>
          <w:rFonts w:ascii="宋体" w:eastAsia="宋体" w:hAnsi="宋体"/>
        </w:rPr>
        <w:t xml:space="preserve">    5    0    9    0</w:t>
      </w:r>
    </w:p>
    <w:p w14:paraId="7B9888C5" w14:textId="77777777" w:rsidR="005A0E52" w:rsidRPr="005A0E52" w:rsidRDefault="005A0E52" w:rsidP="005A0E52">
      <w:pPr>
        <w:rPr>
          <w:rFonts w:ascii="宋体" w:eastAsia="宋体" w:hAnsi="宋体"/>
        </w:rPr>
      </w:pPr>
    </w:p>
    <w:p w14:paraId="4EEF6A91" w14:textId="77777777" w:rsidR="005A0E52" w:rsidRDefault="005A0E52" w:rsidP="005A0E52">
      <w:pPr>
        <w:rPr>
          <w:rFonts w:ascii="宋体" w:eastAsia="宋体" w:hAnsi="宋体"/>
        </w:rPr>
      </w:pPr>
      <w:r w:rsidRPr="005A0E52">
        <w:rPr>
          <w:rFonts w:ascii="宋体" w:eastAsia="宋体" w:hAnsi="宋体" w:hint="eastAsia"/>
        </w:rPr>
        <w:t>请按任意键继续</w:t>
      </w:r>
      <w:r w:rsidRPr="005A0E52">
        <w:rPr>
          <w:rFonts w:ascii="宋体" w:eastAsia="宋体" w:hAnsi="宋体"/>
        </w:rPr>
        <w:t>. . .</w:t>
      </w:r>
    </w:p>
    <w:p w14:paraId="4BF09CBD" w14:textId="42C0250B" w:rsidR="0018175F" w:rsidRPr="00270370" w:rsidRDefault="000B5CDC" w:rsidP="005A0E52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（2）</w:t>
      </w:r>
      <w:r w:rsidR="0018175F">
        <w:rPr>
          <w:rFonts w:ascii="宋体" w:eastAsia="宋体" w:hAnsi="宋体" w:hint="eastAsia"/>
          <w:b/>
          <w:bCs/>
        </w:rPr>
        <w:t>若</w:t>
      </w:r>
      <w:r w:rsidR="0018175F">
        <w:rPr>
          <w:rFonts w:ascii="宋体" w:eastAsia="宋体" w:hAnsi="宋体"/>
          <w:b/>
          <w:bCs/>
        </w:rPr>
        <w:t>main</w:t>
      </w:r>
      <w:r w:rsidR="0018175F" w:rsidRPr="00270370">
        <w:rPr>
          <w:rFonts w:ascii="宋体" w:eastAsia="宋体" w:hAnsi="宋体" w:hint="eastAsia"/>
          <w:b/>
          <w:bCs/>
        </w:rPr>
        <w:t>函数如下：</w:t>
      </w:r>
    </w:p>
    <w:p w14:paraId="6F6375F7" w14:textId="77777777" w:rsidR="0018175F" w:rsidRPr="0018175F" w:rsidRDefault="0018175F" w:rsidP="0018175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18175F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int</w:t>
      </w: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main(</w:t>
      </w:r>
      <w:r w:rsidRPr="0018175F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void</w:t>
      </w: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</w:t>
      </w:r>
    </w:p>
    <w:p w14:paraId="55B165FD" w14:textId="77777777" w:rsidR="0018175F" w:rsidRPr="0018175F" w:rsidRDefault="0018175F" w:rsidP="0018175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{</w:t>
      </w:r>
    </w:p>
    <w:p w14:paraId="11A26C10" w14:textId="77777777" w:rsidR="0018175F" w:rsidRPr="0018175F" w:rsidRDefault="0018175F" w:rsidP="0018175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proofErr w:type="spellStart"/>
      <w:r w:rsidRPr="0018175F">
        <w:rPr>
          <w:rFonts w:ascii="DejaVu Sans Mono" w:hAnsi="DejaVu Sans Mono" w:cs="DejaVu Sans Mono"/>
          <w:color w:val="2B91AF"/>
          <w:kern w:val="0"/>
          <w:szCs w:val="21"/>
          <w:highlight w:val="white"/>
        </w:rPr>
        <w:t>TSMatrix</w:t>
      </w:r>
      <w:proofErr w:type="spell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M;</w:t>
      </w:r>
    </w:p>
    <w:p w14:paraId="1F184A6D" w14:textId="77777777" w:rsidR="0018175F" w:rsidRPr="0018175F" w:rsidRDefault="0018175F" w:rsidP="0018175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M.mu = 4;</w:t>
      </w: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  <w:t>M.nu = 4;</w:t>
      </w: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proofErr w:type="gramStart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M.tu</w:t>
      </w:r>
      <w:proofErr w:type="spellEnd"/>
      <w:proofErr w:type="gram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= 4;</w:t>
      </w:r>
    </w:p>
    <w:p w14:paraId="01EBFC50" w14:textId="77777777" w:rsidR="0018175F" w:rsidRPr="0018175F" w:rsidRDefault="0018175F" w:rsidP="0018175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</w:t>
      </w:r>
      <w:proofErr w:type="gramStart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data</w:t>
      </w:r>
      <w:proofErr w:type="spell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gram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1].</w:t>
      </w:r>
      <w:proofErr w:type="spellStart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= 1;</w:t>
      </w: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M.data</w:t>
      </w:r>
      <w:proofErr w:type="spell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[1].j = 1;</w:t>
      </w: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M.data</w:t>
      </w:r>
      <w:proofErr w:type="spell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[1].e = 3;</w:t>
      </w:r>
    </w:p>
    <w:p w14:paraId="553B2BD4" w14:textId="77777777" w:rsidR="0018175F" w:rsidRPr="0018175F" w:rsidRDefault="0018175F" w:rsidP="0018175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</w:t>
      </w:r>
      <w:proofErr w:type="gramStart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data</w:t>
      </w:r>
      <w:proofErr w:type="spell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gram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2].</w:t>
      </w:r>
      <w:proofErr w:type="spellStart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= 1;</w:t>
      </w: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M.data</w:t>
      </w:r>
      <w:proofErr w:type="spell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[2].j = 4;</w:t>
      </w: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M.data</w:t>
      </w:r>
      <w:proofErr w:type="spell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[2].e = 5;</w:t>
      </w:r>
    </w:p>
    <w:p w14:paraId="5A0D48A5" w14:textId="77777777" w:rsidR="0018175F" w:rsidRPr="0018175F" w:rsidRDefault="0018175F" w:rsidP="0018175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</w:t>
      </w:r>
      <w:proofErr w:type="gramStart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data</w:t>
      </w:r>
      <w:proofErr w:type="spell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gram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3].</w:t>
      </w:r>
      <w:proofErr w:type="spellStart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= 2;</w:t>
      </w: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M.data</w:t>
      </w:r>
      <w:proofErr w:type="spell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[3].j = 2;</w:t>
      </w: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M.data</w:t>
      </w:r>
      <w:proofErr w:type="spell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[3].e = -1;</w:t>
      </w:r>
    </w:p>
    <w:p w14:paraId="4AA8D09C" w14:textId="77777777" w:rsidR="0018175F" w:rsidRPr="0018175F" w:rsidRDefault="0018175F" w:rsidP="0018175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</w:t>
      </w:r>
      <w:proofErr w:type="gramStart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data</w:t>
      </w:r>
      <w:proofErr w:type="spell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</w:t>
      </w:r>
      <w:proofErr w:type="gram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4].</w:t>
      </w:r>
      <w:proofErr w:type="spellStart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i</w:t>
      </w:r>
      <w:proofErr w:type="spell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= 3;</w:t>
      </w: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M.data</w:t>
      </w:r>
      <w:proofErr w:type="spell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[4].j = 1;</w:t>
      </w: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proofErr w:type="spellStart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M.data</w:t>
      </w:r>
      <w:proofErr w:type="spell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[4].e = 2;</w:t>
      </w:r>
    </w:p>
    <w:p w14:paraId="4957D560" w14:textId="77777777" w:rsidR="0018175F" w:rsidRPr="0018175F" w:rsidRDefault="0018175F" w:rsidP="0018175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proofErr w:type="gramStart"/>
      <w:r w:rsidRPr="0018175F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if</w:t>
      </w: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JudgingSymmetricMatrix</w:t>
      </w:r>
      <w:proofErr w:type="spell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(M))</w:t>
      </w:r>
    </w:p>
    <w:p w14:paraId="49A1A282" w14:textId="77777777" w:rsidR="0018175F" w:rsidRPr="0018175F" w:rsidRDefault="0018175F" w:rsidP="0018175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  </w:t>
      </w:r>
      <w:proofErr w:type="spellStart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18175F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r w:rsidRPr="0018175F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是对称矩阵！</w:t>
      </w:r>
      <w:r w:rsidRPr="0018175F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\n"</w:t>
      </w: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58E43EE0" w14:textId="77777777" w:rsidR="0018175F" w:rsidRPr="0018175F" w:rsidRDefault="0018175F" w:rsidP="0018175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r w:rsidRPr="0018175F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else</w:t>
      </w:r>
    </w:p>
    <w:p w14:paraId="474CF58F" w14:textId="77777777" w:rsidR="0018175F" w:rsidRPr="0018175F" w:rsidRDefault="0018175F" w:rsidP="0018175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    </w:t>
      </w:r>
      <w:proofErr w:type="spellStart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printf</w:t>
      </w:r>
      <w:proofErr w:type="spell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</w:t>
      </w:r>
      <w:r w:rsidRPr="0018175F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"</w:t>
      </w:r>
      <w:r w:rsidRPr="0018175F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不是对称矩阵！</w:t>
      </w:r>
      <w:r w:rsidRPr="0018175F">
        <w:rPr>
          <w:rFonts w:ascii="DejaVu Sans Mono" w:hAnsi="DejaVu Sans Mono" w:cs="DejaVu Sans Mono"/>
          <w:color w:val="A31515"/>
          <w:kern w:val="0"/>
          <w:szCs w:val="21"/>
          <w:highlight w:val="white"/>
        </w:rPr>
        <w:t>\n"</w:t>
      </w: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);</w:t>
      </w:r>
    </w:p>
    <w:p w14:paraId="6E755526" w14:textId="77777777" w:rsidR="0018175F" w:rsidRPr="0018175F" w:rsidRDefault="0018175F" w:rsidP="0018175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   </w:t>
      </w:r>
      <w:proofErr w:type="spellStart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PrintMatrix</w:t>
      </w:r>
      <w:proofErr w:type="spellEnd"/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(M);</w:t>
      </w:r>
    </w:p>
    <w:p w14:paraId="7AC01582" w14:textId="77777777" w:rsidR="0018175F" w:rsidRPr="0018175F" w:rsidRDefault="0018175F" w:rsidP="0018175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</w:p>
    <w:p w14:paraId="360608E0" w14:textId="77777777" w:rsidR="0018175F" w:rsidRPr="0018175F" w:rsidRDefault="0018175F" w:rsidP="0018175F">
      <w:pPr>
        <w:autoSpaceDE w:val="0"/>
        <w:autoSpaceDN w:val="0"/>
        <w:adjustRightInd w:val="0"/>
        <w:jc w:val="left"/>
        <w:rPr>
          <w:rFonts w:ascii="DejaVu Sans Mono" w:hAnsi="DejaVu Sans Mono" w:cs="DejaVu Sans Mono"/>
          <w:color w:val="000000"/>
          <w:kern w:val="0"/>
          <w:szCs w:val="21"/>
          <w:highlight w:val="white"/>
        </w:rPr>
      </w:pP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ab/>
      </w:r>
      <w:r w:rsidRPr="0018175F">
        <w:rPr>
          <w:rFonts w:ascii="DejaVu Sans Mono" w:hAnsi="DejaVu Sans Mono" w:cs="DejaVu Sans Mono"/>
          <w:color w:val="0000FF"/>
          <w:kern w:val="0"/>
          <w:szCs w:val="21"/>
          <w:highlight w:val="white"/>
        </w:rPr>
        <w:t>return</w:t>
      </w: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 xml:space="preserve"> 0;</w:t>
      </w:r>
    </w:p>
    <w:p w14:paraId="76315F25" w14:textId="208F3B8A" w:rsidR="0018175F" w:rsidRPr="0018175F" w:rsidRDefault="0018175F" w:rsidP="0018175F">
      <w:pPr>
        <w:rPr>
          <w:rFonts w:ascii="宋体" w:eastAsia="宋体" w:hAnsi="宋体"/>
          <w:szCs w:val="21"/>
        </w:rPr>
      </w:pPr>
      <w:r w:rsidRPr="0018175F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}</w:t>
      </w:r>
    </w:p>
    <w:p w14:paraId="2DBCDE50" w14:textId="1997903A" w:rsidR="0018175F" w:rsidRPr="00270370" w:rsidRDefault="0018175F" w:rsidP="0018175F">
      <w:pPr>
        <w:rPr>
          <w:rFonts w:ascii="宋体" w:eastAsia="宋体" w:hAnsi="宋体"/>
          <w:b/>
          <w:bCs/>
        </w:rPr>
      </w:pPr>
      <w:r w:rsidRPr="00270370">
        <w:rPr>
          <w:rFonts w:ascii="宋体" w:eastAsia="宋体" w:hAnsi="宋体" w:hint="eastAsia"/>
          <w:b/>
          <w:bCs/>
        </w:rPr>
        <w:t>运行效果</w:t>
      </w:r>
      <w:r w:rsidRPr="00270370">
        <w:rPr>
          <w:rFonts w:ascii="宋体" w:eastAsia="宋体" w:hAnsi="宋体"/>
          <w:b/>
          <w:bCs/>
        </w:rPr>
        <w:t>：</w:t>
      </w:r>
    </w:p>
    <w:p w14:paraId="37CC8D9C" w14:textId="77777777" w:rsidR="0018175F" w:rsidRPr="0018175F" w:rsidRDefault="0018175F" w:rsidP="0018175F">
      <w:pPr>
        <w:rPr>
          <w:rFonts w:ascii="宋体" w:eastAsia="宋体" w:hAnsi="宋体"/>
        </w:rPr>
      </w:pPr>
      <w:r w:rsidRPr="0018175F">
        <w:rPr>
          <w:rFonts w:ascii="宋体" w:eastAsia="宋体" w:hAnsi="宋体" w:hint="eastAsia"/>
        </w:rPr>
        <w:t>不是对称矩阵！</w:t>
      </w:r>
    </w:p>
    <w:p w14:paraId="3D61717D" w14:textId="77777777" w:rsidR="0018175F" w:rsidRPr="0018175F" w:rsidRDefault="0018175F" w:rsidP="0018175F">
      <w:pPr>
        <w:rPr>
          <w:rFonts w:ascii="宋体" w:eastAsia="宋体" w:hAnsi="宋体"/>
        </w:rPr>
      </w:pPr>
      <w:r w:rsidRPr="0018175F">
        <w:rPr>
          <w:rFonts w:ascii="宋体" w:eastAsia="宋体" w:hAnsi="宋体"/>
        </w:rPr>
        <w:t xml:space="preserve">    3    0    0    5</w:t>
      </w:r>
    </w:p>
    <w:p w14:paraId="5E4B9DC1" w14:textId="77777777" w:rsidR="0018175F" w:rsidRPr="0018175F" w:rsidRDefault="0018175F" w:rsidP="0018175F">
      <w:pPr>
        <w:rPr>
          <w:rFonts w:ascii="宋体" w:eastAsia="宋体" w:hAnsi="宋体"/>
        </w:rPr>
      </w:pPr>
      <w:r w:rsidRPr="0018175F">
        <w:rPr>
          <w:rFonts w:ascii="宋体" w:eastAsia="宋体" w:hAnsi="宋体"/>
        </w:rPr>
        <w:t xml:space="preserve">    0   -1    0    0</w:t>
      </w:r>
    </w:p>
    <w:p w14:paraId="15EFCAAF" w14:textId="77777777" w:rsidR="0018175F" w:rsidRPr="0018175F" w:rsidRDefault="0018175F" w:rsidP="0018175F">
      <w:pPr>
        <w:rPr>
          <w:rFonts w:ascii="宋体" w:eastAsia="宋体" w:hAnsi="宋体"/>
        </w:rPr>
      </w:pPr>
      <w:r w:rsidRPr="0018175F">
        <w:rPr>
          <w:rFonts w:ascii="宋体" w:eastAsia="宋体" w:hAnsi="宋体"/>
        </w:rPr>
        <w:t xml:space="preserve">    2    0    0    0</w:t>
      </w:r>
    </w:p>
    <w:p w14:paraId="2B3F5FB0" w14:textId="77777777" w:rsidR="0018175F" w:rsidRPr="0018175F" w:rsidRDefault="0018175F" w:rsidP="0018175F">
      <w:pPr>
        <w:rPr>
          <w:rFonts w:ascii="宋体" w:eastAsia="宋体" w:hAnsi="宋体"/>
        </w:rPr>
      </w:pPr>
      <w:r w:rsidRPr="0018175F">
        <w:rPr>
          <w:rFonts w:ascii="宋体" w:eastAsia="宋体" w:hAnsi="宋体"/>
        </w:rPr>
        <w:t xml:space="preserve">    0    0    0    0</w:t>
      </w:r>
    </w:p>
    <w:p w14:paraId="39469AAF" w14:textId="77777777" w:rsidR="0018175F" w:rsidRPr="0018175F" w:rsidRDefault="0018175F" w:rsidP="0018175F">
      <w:pPr>
        <w:rPr>
          <w:rFonts w:ascii="宋体" w:eastAsia="宋体" w:hAnsi="宋体"/>
        </w:rPr>
      </w:pPr>
    </w:p>
    <w:p w14:paraId="512B8FF8" w14:textId="64A90ACE" w:rsidR="0018175F" w:rsidRDefault="0018175F" w:rsidP="0018175F">
      <w:pPr>
        <w:rPr>
          <w:rFonts w:ascii="宋体" w:eastAsia="宋体" w:hAnsi="宋体"/>
        </w:rPr>
      </w:pPr>
      <w:r w:rsidRPr="0018175F">
        <w:rPr>
          <w:rFonts w:ascii="宋体" w:eastAsia="宋体" w:hAnsi="宋体" w:hint="eastAsia"/>
        </w:rPr>
        <w:t>请按任意键继续</w:t>
      </w:r>
      <w:r w:rsidRPr="0018175F">
        <w:rPr>
          <w:rFonts w:ascii="宋体" w:eastAsia="宋体" w:hAnsi="宋体"/>
        </w:rPr>
        <w:t>. . .</w:t>
      </w:r>
    </w:p>
    <w:p w14:paraId="20527007" w14:textId="2D176CA1" w:rsidR="003E7AE7" w:rsidRPr="00270370" w:rsidRDefault="003E7AE7" w:rsidP="00FF5BDA">
      <w:pPr>
        <w:rPr>
          <w:rFonts w:ascii="宋体" w:eastAsia="宋体" w:hAnsi="宋体"/>
          <w:b/>
          <w:bCs/>
        </w:rPr>
      </w:pPr>
      <w:r w:rsidRPr="00270370">
        <w:rPr>
          <w:rFonts w:ascii="宋体" w:eastAsia="宋体" w:hAnsi="宋体" w:hint="eastAsia"/>
          <w:b/>
          <w:bCs/>
        </w:rPr>
        <w:t>提交格式：</w:t>
      </w:r>
    </w:p>
    <w:p w14:paraId="15A08B85" w14:textId="7A2C8080" w:rsidR="003E7AE7" w:rsidRDefault="00FF5BDA" w:rsidP="003E7AE7">
      <w:pPr>
        <w:rPr>
          <w:rFonts w:ascii="宋体" w:eastAsia="宋体" w:hAnsi="宋体"/>
        </w:rPr>
      </w:pPr>
      <w:proofErr w:type="spellStart"/>
      <w:r w:rsidRPr="005A1DB7">
        <w:rPr>
          <w:rFonts w:ascii="DejaVu Sans Mono" w:hAnsi="DejaVu Sans Mono" w:cs="DejaVu Sans Mono"/>
          <w:color w:val="000000"/>
          <w:kern w:val="0"/>
          <w:szCs w:val="21"/>
        </w:rPr>
        <w:t>JudgingSymmetricMatrix</w:t>
      </w:r>
      <w:proofErr w:type="spellEnd"/>
      <w:r w:rsidR="003E7AE7">
        <w:rPr>
          <w:rFonts w:ascii="宋体" w:eastAsia="宋体" w:hAnsi="宋体" w:hint="eastAsia"/>
        </w:rPr>
        <w:t>函数如下：</w:t>
      </w:r>
    </w:p>
    <w:p w14:paraId="4B153206" w14:textId="77777777" w:rsidR="003E7AE7" w:rsidRDefault="003E7AE7" w:rsidP="003E7AE7">
      <w:pPr>
        <w:rPr>
          <w:rFonts w:ascii="宋体" w:eastAsia="宋体" w:hAnsi="宋体"/>
        </w:rPr>
      </w:pPr>
    </w:p>
    <w:p w14:paraId="072CFFAD" w14:textId="0E01FCFE" w:rsidR="003E7AE7" w:rsidRDefault="00FF5BDA" w:rsidP="003E7AE7">
      <w:pPr>
        <w:rPr>
          <w:rFonts w:ascii="宋体" w:eastAsia="宋体" w:hAnsi="宋体"/>
        </w:rPr>
      </w:pPr>
      <w:proofErr w:type="spellStart"/>
      <w:r w:rsidRPr="005A1DB7">
        <w:rPr>
          <w:rFonts w:ascii="DejaVu Sans Mono" w:hAnsi="DejaVu Sans Mono" w:cs="DejaVu Sans Mono"/>
          <w:color w:val="000000"/>
          <w:kern w:val="0"/>
          <w:szCs w:val="21"/>
          <w:highlight w:val="white"/>
        </w:rPr>
        <w:t>PrintMatrix</w:t>
      </w:r>
      <w:proofErr w:type="spellEnd"/>
      <w:r w:rsidR="003E7AE7">
        <w:rPr>
          <w:rFonts w:ascii="宋体" w:eastAsia="宋体" w:hAnsi="宋体" w:hint="eastAsia"/>
        </w:rPr>
        <w:t>函数如下：</w:t>
      </w:r>
    </w:p>
    <w:p w14:paraId="64594E1C" w14:textId="77777777" w:rsidR="003E7AE7" w:rsidRDefault="003E7AE7" w:rsidP="003E7AE7">
      <w:pPr>
        <w:rPr>
          <w:rFonts w:ascii="宋体" w:eastAsia="宋体" w:hAnsi="宋体"/>
        </w:rPr>
      </w:pPr>
    </w:p>
    <w:p w14:paraId="27DAD58B" w14:textId="113EEBE6" w:rsidR="00A80486" w:rsidRDefault="00A80486" w:rsidP="00824C7D"/>
    <w:p w14:paraId="35EC8516" w14:textId="77777777" w:rsidR="00A80486" w:rsidRDefault="00A80486" w:rsidP="00824C7D"/>
    <w:p w14:paraId="4205A02E" w14:textId="77777777" w:rsidR="00A80486" w:rsidRDefault="00A80486" w:rsidP="00A80486"/>
    <w:p w14:paraId="3A7D3662" w14:textId="77777777" w:rsidR="00A80486" w:rsidRDefault="00A80486" w:rsidP="00A80486"/>
    <w:p w14:paraId="2EAB0DDE" w14:textId="77777777" w:rsidR="00A80486" w:rsidRDefault="00A80486" w:rsidP="00A80486"/>
    <w:p w14:paraId="17DA9604" w14:textId="659D10EA" w:rsidR="009F3906" w:rsidRDefault="009F3906" w:rsidP="009F3906">
      <w:pPr>
        <w:pStyle w:val="1"/>
      </w:pPr>
      <w:r>
        <w:rPr>
          <w:rFonts w:hint="eastAsia"/>
        </w:rPr>
        <w:t>任务0</w:t>
      </w:r>
      <w:r w:rsidR="00F114BA">
        <w:t>7</w:t>
      </w:r>
      <w:r>
        <w:t xml:space="preserve">_3 </w:t>
      </w:r>
      <w:r w:rsidR="0012304D">
        <w:rPr>
          <w:rFonts w:hint="eastAsia"/>
        </w:rPr>
        <w:t>画图题</w:t>
      </w:r>
    </w:p>
    <w:p w14:paraId="63783357" w14:textId="70E3AA27" w:rsidR="0012304D" w:rsidRDefault="00FF0724" w:rsidP="005535F6">
      <w:pPr>
        <w:widowControl/>
        <w:spacing w:after="1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）请画出矩阵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M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</w:t>
      </w:r>
      <w:r w:rsidR="0012304D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十字链表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存储结构图：</w:t>
      </w:r>
    </w:p>
    <w:p w14:paraId="33437ACA" w14:textId="1FFBF209" w:rsidR="0012304D" w:rsidRDefault="005E07F7" w:rsidP="005535F6">
      <w:pPr>
        <w:widowControl/>
        <w:spacing w:after="1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Helvetica"/>
              <w:color w:val="333333"/>
              <w:kern w:val="0"/>
              <w:sz w:val="24"/>
              <w:szCs w:val="24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Helvetica"/>
                  <w:i/>
                  <w:color w:val="333333"/>
                  <w:kern w:val="0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Helvetica"/>
                      <w:i/>
                      <w:color w:val="333333"/>
                      <w:kern w:val="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Helvetica"/>
                        <w:color w:val="333333"/>
                        <w:kern w:val="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Helvetica"/>
                        <w:color w:val="333333"/>
                        <w:kern w:val="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Helvetica"/>
                        <w:color w:val="333333"/>
                        <w:kern w:val="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Helvetica"/>
                        <w:color w:val="333333"/>
                        <w:kern w:val="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Helvetica"/>
                        <w:color w:val="333333"/>
                        <w:kern w:val="0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="宋体" w:hAnsi="Cambria Math" w:cs="Helvetica"/>
                        <w:color w:val="333333"/>
                        <w:kern w:val="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Helvetica"/>
                        <w:color w:val="333333"/>
                        <w:kern w:val="0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="宋体" w:hAnsi="Cambria Math" w:cs="Helvetica"/>
                        <w:color w:val="333333"/>
                        <w:kern w:val="0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Helvetica"/>
                        <w:color w:val="333333"/>
                        <w:kern w:val="0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宋体" w:hAnsi="Cambria Math" w:cs="Helvetica"/>
                        <w:color w:val="333333"/>
                        <w:kern w:val="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Helvetica"/>
                        <w:color w:val="333333"/>
                        <w:kern w:val="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Helvetica"/>
                        <w:color w:val="333333"/>
                        <w:kern w:val="0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5C5D8E8F" w14:textId="0C32F099" w:rsidR="00FF0724" w:rsidRDefault="00FF0724" w:rsidP="005535F6">
      <w:pPr>
        <w:widowControl/>
        <w:spacing w:after="1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1944DF99" w14:textId="77777777" w:rsidR="00FF0724" w:rsidRDefault="00FF0724" w:rsidP="005535F6">
      <w:pPr>
        <w:widowControl/>
        <w:spacing w:after="1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13BBB00A" w14:textId="179379D2" w:rsidR="00FF0724" w:rsidRDefault="00FF0724" w:rsidP="00FF0724">
      <w:pPr>
        <w:widowControl/>
        <w:spacing w:after="1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）请分别用</w:t>
      </w:r>
      <w:r w:rsidRPr="00FF072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首尾链表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法</w:t>
      </w:r>
      <w:r w:rsidRPr="00FF072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和</w:t>
      </w:r>
      <w:r w:rsidRPr="00FF072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扩展线性链表（孩子兄弟链表）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画出广义表</w:t>
      </w:r>
      <w:r w:rsidR="004E7B6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 w:rsidR="004E7B6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的存储结构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</w:p>
    <w:p w14:paraId="4E100864" w14:textId="0FB52BB5" w:rsidR="00FF0724" w:rsidRDefault="00FF0724" w:rsidP="00FF0724">
      <w:pPr>
        <w:widowControl/>
        <w:spacing w:after="180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proofErr w:type="gramStart"/>
      <w:r w:rsidRPr="007B5635">
        <w:rPr>
          <w:rFonts w:ascii="Helvetica" w:eastAsia="宋体" w:hAnsi="Helvetica" w:cs="Helvetica"/>
          <w:color w:val="333333"/>
          <w:kern w:val="0"/>
          <w:sz w:val="24"/>
          <w:szCs w:val="24"/>
        </w:rPr>
        <w:t>=(</w:t>
      </w:r>
      <w:proofErr w:type="gramEnd"/>
      <w:r w:rsidRPr="007B563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a,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7B5635">
        <w:rPr>
          <w:rFonts w:ascii="Helvetica" w:eastAsia="宋体" w:hAnsi="Helvetica" w:cs="Helvetica"/>
          <w:color w:val="333333"/>
          <w:kern w:val="0"/>
          <w:sz w:val="24"/>
          <w:szCs w:val="24"/>
        </w:rPr>
        <w:t>(b, c, d)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7B5635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7B5635">
        <w:rPr>
          <w:rFonts w:ascii="Helvetica" w:eastAsia="宋体" w:hAnsi="Helvetica" w:cs="Helvetica"/>
          <w:color w:val="333333"/>
          <w:kern w:val="0"/>
          <w:sz w:val="24"/>
          <w:szCs w:val="24"/>
        </w:rPr>
        <w:t>e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7B5635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="0040121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14:paraId="345A7DFF" w14:textId="0EA05ECE" w:rsidR="004E7B65" w:rsidRDefault="004E7B65" w:rsidP="00FF0724">
      <w:pPr>
        <w:widowControl/>
        <w:spacing w:after="180"/>
        <w:jc w:val="center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3961BD08" w14:textId="27B8CE2D" w:rsidR="004E7B65" w:rsidRPr="004E7B65" w:rsidRDefault="004E7B65" w:rsidP="004E7B65">
      <w:pPr>
        <w:widowControl/>
        <w:spacing w:after="180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4E7B65"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提交方式：</w:t>
      </w:r>
    </w:p>
    <w:p w14:paraId="7DF18181" w14:textId="262C8AEB" w:rsidR="00FF0724" w:rsidRDefault="004E7B65" w:rsidP="004E7B65">
      <w:pPr>
        <w:pStyle w:val="a9"/>
        <w:widowControl/>
        <w:numPr>
          <w:ilvl w:val="0"/>
          <w:numId w:val="4"/>
        </w:numPr>
        <w:spacing w:after="180"/>
        <w:ind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矩阵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M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的十字链表存储方式</w:t>
      </w:r>
      <w:r w:rsidR="00BD395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结构图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如下：</w:t>
      </w:r>
    </w:p>
    <w:p w14:paraId="2DE0F4F2" w14:textId="325C8DD7" w:rsidR="004E7B65" w:rsidRDefault="004E7B65" w:rsidP="004E7B65">
      <w:pPr>
        <w:widowControl/>
        <w:spacing w:after="1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23BA39CA" w14:textId="3A47B534" w:rsidR="004E7B65" w:rsidRDefault="004E7B65" w:rsidP="004E7B65">
      <w:pPr>
        <w:widowControl/>
        <w:spacing w:after="1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6BFF55EB" w14:textId="4883700A" w:rsidR="004E7B65" w:rsidRPr="004E7B65" w:rsidRDefault="004E7B65" w:rsidP="004E7B65">
      <w:pPr>
        <w:pStyle w:val="a9"/>
        <w:widowControl/>
        <w:numPr>
          <w:ilvl w:val="0"/>
          <w:numId w:val="4"/>
        </w:numPr>
        <w:spacing w:after="180"/>
        <w:ind w:firstLineChars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E7B6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广义表</w:t>
      </w:r>
      <w:r w:rsidRPr="004E7B6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 w:rsidRPr="004E7B6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</w:t>
      </w:r>
      <w:r w:rsidRPr="004E7B65"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首尾链表法</w:t>
      </w:r>
      <w:r w:rsidRPr="004E7B6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存储图如下：</w:t>
      </w:r>
    </w:p>
    <w:p w14:paraId="74C1C3DA" w14:textId="75A472ED" w:rsidR="004E7B65" w:rsidRDefault="004E7B65" w:rsidP="004E7B65">
      <w:pPr>
        <w:widowControl/>
        <w:spacing w:after="1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40D9DB1E" w14:textId="00B7F2D5" w:rsidR="004E7B65" w:rsidRDefault="004E7B65" w:rsidP="004E7B65">
      <w:pPr>
        <w:widowControl/>
        <w:spacing w:after="1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2BEB7C31" w14:textId="1EBAD5BC" w:rsidR="004E7B65" w:rsidRPr="004E7B65" w:rsidRDefault="004E7B65" w:rsidP="004E7B65">
      <w:pPr>
        <w:widowControl/>
        <w:spacing w:after="180"/>
        <w:ind w:left="84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广义表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的</w:t>
      </w:r>
      <w:r w:rsidRPr="00FF0724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扩展线性链表（孩子兄弟链表）</w:t>
      </w:r>
      <w:r w:rsidRPr="004E7B6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存储图如下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</w:p>
    <w:sectPr w:rsidR="004E7B65" w:rsidRPr="004E7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8F74E" w14:textId="77777777" w:rsidR="00326792" w:rsidRDefault="00326792" w:rsidP="00A65C37">
      <w:r>
        <w:separator/>
      </w:r>
    </w:p>
  </w:endnote>
  <w:endnote w:type="continuationSeparator" w:id="0">
    <w:p w14:paraId="1A0C1218" w14:textId="77777777" w:rsidR="00326792" w:rsidRDefault="00326792" w:rsidP="00A65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6C3E7" w14:textId="77777777" w:rsidR="00326792" w:rsidRDefault="00326792" w:rsidP="00A65C37">
      <w:r>
        <w:separator/>
      </w:r>
    </w:p>
  </w:footnote>
  <w:footnote w:type="continuationSeparator" w:id="0">
    <w:p w14:paraId="64527627" w14:textId="77777777" w:rsidR="00326792" w:rsidRDefault="00326792" w:rsidP="00A65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D3AF7"/>
    <w:multiLevelType w:val="multilevel"/>
    <w:tmpl w:val="BBE0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45FBA"/>
    <w:multiLevelType w:val="multilevel"/>
    <w:tmpl w:val="5B88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45535"/>
    <w:multiLevelType w:val="hybridMultilevel"/>
    <w:tmpl w:val="C7F6CDBC"/>
    <w:lvl w:ilvl="0" w:tplc="AFFE2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9F4269"/>
    <w:multiLevelType w:val="hybridMultilevel"/>
    <w:tmpl w:val="0BD8D012"/>
    <w:lvl w:ilvl="0" w:tplc="67FCB84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FC"/>
    <w:rsid w:val="000074E5"/>
    <w:rsid w:val="000201DA"/>
    <w:rsid w:val="000324BD"/>
    <w:rsid w:val="00041C97"/>
    <w:rsid w:val="00055712"/>
    <w:rsid w:val="000B50EE"/>
    <w:rsid w:val="000B5CDC"/>
    <w:rsid w:val="000B735E"/>
    <w:rsid w:val="0012304D"/>
    <w:rsid w:val="0018175F"/>
    <w:rsid w:val="00183B9A"/>
    <w:rsid w:val="001919F6"/>
    <w:rsid w:val="00225BE6"/>
    <w:rsid w:val="00264E76"/>
    <w:rsid w:val="002C7B6D"/>
    <w:rsid w:val="002F6803"/>
    <w:rsid w:val="00326792"/>
    <w:rsid w:val="003E7AE7"/>
    <w:rsid w:val="00401212"/>
    <w:rsid w:val="00406756"/>
    <w:rsid w:val="00437279"/>
    <w:rsid w:val="004931DB"/>
    <w:rsid w:val="004A2CF4"/>
    <w:rsid w:val="004E7B65"/>
    <w:rsid w:val="00504F8A"/>
    <w:rsid w:val="0054241C"/>
    <w:rsid w:val="00550FE2"/>
    <w:rsid w:val="005535F6"/>
    <w:rsid w:val="005A0E52"/>
    <w:rsid w:val="005A1DB7"/>
    <w:rsid w:val="005E07F7"/>
    <w:rsid w:val="00692B96"/>
    <w:rsid w:val="006E0BED"/>
    <w:rsid w:val="006E47C8"/>
    <w:rsid w:val="007051D9"/>
    <w:rsid w:val="007856FC"/>
    <w:rsid w:val="007A1324"/>
    <w:rsid w:val="00803731"/>
    <w:rsid w:val="00824C7D"/>
    <w:rsid w:val="0086371E"/>
    <w:rsid w:val="00864035"/>
    <w:rsid w:val="008E26F8"/>
    <w:rsid w:val="00920240"/>
    <w:rsid w:val="009C34B7"/>
    <w:rsid w:val="009F3906"/>
    <w:rsid w:val="00A31FEA"/>
    <w:rsid w:val="00A570EF"/>
    <w:rsid w:val="00A65C37"/>
    <w:rsid w:val="00A80486"/>
    <w:rsid w:val="00AA2004"/>
    <w:rsid w:val="00AC3789"/>
    <w:rsid w:val="00B001C9"/>
    <w:rsid w:val="00B91B71"/>
    <w:rsid w:val="00BD395B"/>
    <w:rsid w:val="00BE728B"/>
    <w:rsid w:val="00BF056C"/>
    <w:rsid w:val="00C50D24"/>
    <w:rsid w:val="00CE4819"/>
    <w:rsid w:val="00CF7956"/>
    <w:rsid w:val="00D029B3"/>
    <w:rsid w:val="00D314A5"/>
    <w:rsid w:val="00D422C7"/>
    <w:rsid w:val="00E152E4"/>
    <w:rsid w:val="00E2435B"/>
    <w:rsid w:val="00EA7003"/>
    <w:rsid w:val="00EE40F4"/>
    <w:rsid w:val="00F114BA"/>
    <w:rsid w:val="00FA2C83"/>
    <w:rsid w:val="00FD7065"/>
    <w:rsid w:val="00FD7F1D"/>
    <w:rsid w:val="00FF0724"/>
    <w:rsid w:val="00F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33771"/>
  <w15:chartTrackingRefBased/>
  <w15:docId w15:val="{D6A809E5-0214-4603-BFB7-9916F8CF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5C3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5C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65C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C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C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5C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65C3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expand">
    <w:name w:val="md-expand"/>
    <w:basedOn w:val="a0"/>
    <w:rsid w:val="00A65C37"/>
  </w:style>
  <w:style w:type="paragraph" w:styleId="HTML">
    <w:name w:val="HTML Preformatted"/>
    <w:basedOn w:val="a"/>
    <w:link w:val="HTML0"/>
    <w:uiPriority w:val="99"/>
    <w:semiHidden/>
    <w:unhideWhenUsed/>
    <w:rsid w:val="00A65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5C37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A65C37"/>
  </w:style>
  <w:style w:type="character" w:customStyle="1" w:styleId="cm-tab">
    <w:name w:val="cm-tab"/>
    <w:basedOn w:val="a0"/>
    <w:rsid w:val="00A65C37"/>
  </w:style>
  <w:style w:type="character" w:customStyle="1" w:styleId="cm-operator">
    <w:name w:val="cm-operator"/>
    <w:basedOn w:val="a0"/>
    <w:rsid w:val="00A65C37"/>
  </w:style>
  <w:style w:type="character" w:customStyle="1" w:styleId="cm-number">
    <w:name w:val="cm-number"/>
    <w:basedOn w:val="a0"/>
    <w:rsid w:val="00A65C37"/>
  </w:style>
  <w:style w:type="character" w:customStyle="1" w:styleId="cm-keyword">
    <w:name w:val="cm-keyword"/>
    <w:basedOn w:val="a0"/>
    <w:rsid w:val="00A65C37"/>
  </w:style>
  <w:style w:type="character" w:customStyle="1" w:styleId="cm-string">
    <w:name w:val="cm-string"/>
    <w:basedOn w:val="a0"/>
    <w:rsid w:val="00A65C37"/>
  </w:style>
  <w:style w:type="paragraph" w:styleId="a7">
    <w:name w:val="Normal (Web)"/>
    <w:basedOn w:val="a"/>
    <w:uiPriority w:val="99"/>
    <w:semiHidden/>
    <w:unhideWhenUsed/>
    <w:rsid w:val="00A65C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A65C37"/>
  </w:style>
  <w:style w:type="character" w:customStyle="1" w:styleId="td-span">
    <w:name w:val="td-span"/>
    <w:basedOn w:val="a0"/>
    <w:rsid w:val="00A65C37"/>
  </w:style>
  <w:style w:type="table" w:styleId="a8">
    <w:name w:val="Table Grid"/>
    <w:basedOn w:val="a1"/>
    <w:uiPriority w:val="39"/>
    <w:rsid w:val="00CF7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E7B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0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Weida Yang</dc:creator>
  <cp:keywords/>
  <dc:description/>
  <cp:lastModifiedBy>Yang Weida</cp:lastModifiedBy>
  <cp:revision>54</cp:revision>
  <cp:lastPrinted>2019-10-30T05:56:00Z</cp:lastPrinted>
  <dcterms:created xsi:type="dcterms:W3CDTF">2019-08-28T05:44:00Z</dcterms:created>
  <dcterms:modified xsi:type="dcterms:W3CDTF">2019-11-07T02:40:00Z</dcterms:modified>
</cp:coreProperties>
</file>