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DC740" w14:textId="24E8FD69" w:rsidR="00C14E69" w:rsidRDefault="007C4DCB">
      <w:r>
        <w:rPr>
          <w:rFonts w:hint="eastAsia"/>
        </w:rPr>
        <w:t>测试word</w:t>
      </w:r>
    </w:p>
    <w:sectPr w:rsidR="00C14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5E"/>
    <w:rsid w:val="003E7D6A"/>
    <w:rsid w:val="004E270D"/>
    <w:rsid w:val="007C4DCB"/>
    <w:rsid w:val="00A83502"/>
    <w:rsid w:val="00B31038"/>
    <w:rsid w:val="00BC71D5"/>
    <w:rsid w:val="00C14E69"/>
    <w:rsid w:val="00C1735E"/>
    <w:rsid w:val="00D1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2336"/>
  <w15:chartTrackingRefBased/>
  <w15:docId w15:val="{608257A7-38CB-4B04-891F-DF936A77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3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3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3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3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3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3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3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3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3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7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7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73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73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73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73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73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73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73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3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73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73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73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73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73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7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73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7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8618182339059</dc:creator>
  <cp:keywords/>
  <dc:description/>
  <cp:lastModifiedBy>8618182339059</cp:lastModifiedBy>
  <cp:revision>2</cp:revision>
  <dcterms:created xsi:type="dcterms:W3CDTF">2024-05-30T02:34:00Z</dcterms:created>
  <dcterms:modified xsi:type="dcterms:W3CDTF">2024-05-30T02:35:00Z</dcterms:modified>
</cp:coreProperties>
</file>