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D951F" w14:textId="77777777" w:rsidR="00B7463B" w:rsidRPr="009244CC" w:rsidRDefault="00B7463B" w:rsidP="003710CD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1070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720"/>
      </w:tblGrid>
      <w:tr w:rsidR="0010550F" w:rsidRPr="009244CC" w14:paraId="45D7F150" w14:textId="77777777" w:rsidTr="003C2F84">
        <w:tc>
          <w:tcPr>
            <w:tcW w:w="1988" w:type="dxa"/>
            <w:shd w:val="clear" w:color="auto" w:fill="9CC2E5" w:themeFill="accent1" w:themeFillTint="99"/>
          </w:tcPr>
          <w:p w14:paraId="49EE8F17" w14:textId="77777777" w:rsidR="0010550F" w:rsidRPr="009244CC" w:rsidRDefault="00643998" w:rsidP="00183141">
            <w:pPr>
              <w:rPr>
                <w:rFonts w:cstheme="minorHAnsi"/>
                <w:b/>
                <w:sz w:val="24"/>
                <w:szCs w:val="24"/>
              </w:rPr>
            </w:pPr>
            <w:r w:rsidRPr="009244CC">
              <w:rPr>
                <w:rFonts w:cstheme="minorHAnsi"/>
                <w:b/>
                <w:sz w:val="24"/>
                <w:szCs w:val="24"/>
              </w:rPr>
              <w:t>ID 002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5FF45479" w14:textId="4860E455" w:rsidR="00477F85" w:rsidRPr="009244CC" w:rsidRDefault="00A3414D" w:rsidP="00477F8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3414D">
              <w:rPr>
                <w:rFonts w:asciiTheme="minorHAnsi" w:hAnsiTheme="minorHAnsi" w:cstheme="minorHAnsi"/>
                <w:b/>
                <w:bCs/>
              </w:rPr>
              <w:t>ID do Teste:</w:t>
            </w:r>
            <w:r w:rsidRPr="00A3414D">
              <w:rPr>
                <w:rFonts w:asciiTheme="minorHAnsi" w:hAnsiTheme="minorHAnsi" w:cstheme="minorHAnsi"/>
                <w:b/>
              </w:rPr>
              <w:t xml:space="preserve"> </w:t>
            </w:r>
            <w:r w:rsidR="006A1B8D">
              <w:rPr>
                <w:rFonts w:asciiTheme="minorHAnsi" w:hAnsiTheme="minorHAnsi" w:cstheme="minorHAnsi"/>
                <w:b/>
              </w:rPr>
              <w:t>002</w:t>
            </w:r>
            <w:r w:rsidRPr="00A3414D">
              <w:rPr>
                <w:rFonts w:asciiTheme="minorHAnsi" w:hAnsiTheme="minorHAnsi" w:cstheme="minorHAnsi"/>
                <w:b/>
              </w:rPr>
              <w:t xml:space="preserve"> (Case de Teste)</w:t>
            </w:r>
          </w:p>
          <w:p w14:paraId="3B598E1C" w14:textId="77777777" w:rsidR="00BB693A" w:rsidRPr="009244CC" w:rsidRDefault="00BB693A" w:rsidP="00BB693A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AD8E14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E30812A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10550F" w:rsidRPr="009244CC" w14:paraId="1463B72F" w14:textId="77777777" w:rsidTr="003C2F84">
        <w:tc>
          <w:tcPr>
            <w:tcW w:w="1988" w:type="dxa"/>
          </w:tcPr>
          <w:p w14:paraId="085167BA" w14:textId="77777777" w:rsidR="0010550F" w:rsidRPr="009244CC" w:rsidRDefault="0010550F" w:rsidP="00183141">
            <w:pPr>
              <w:rPr>
                <w:rFonts w:cstheme="minorHAnsi"/>
              </w:rPr>
            </w:pPr>
          </w:p>
          <w:p w14:paraId="3604FFFF" w14:textId="2F44DA11" w:rsidR="0010550F" w:rsidRPr="009244CC" w:rsidRDefault="007A3532" w:rsidP="00183141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720" w:type="dxa"/>
          </w:tcPr>
          <w:p w14:paraId="78DDA0AA" w14:textId="77777777" w:rsidR="00BB693A" w:rsidRPr="009244CC" w:rsidRDefault="00BB693A" w:rsidP="00BB693A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14:paraId="6969A173" w14:textId="30AB5DBB" w:rsidR="0010550F" w:rsidRPr="009244CC" w:rsidRDefault="007A3532" w:rsidP="00BB693A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Menu institucional - </w:t>
            </w:r>
            <w:r w:rsidR="00643998" w:rsidRPr="009244CC">
              <w:rPr>
                <w:rFonts w:asciiTheme="minorHAnsi" w:hAnsiTheme="minorHAnsi" w:cstheme="minorHAnsi"/>
                <w:sz w:val="22"/>
                <w:szCs w:val="22"/>
              </w:rPr>
              <w:t xml:space="preserve">“Grupo Adriano </w:t>
            </w:r>
            <w:proofErr w:type="spellStart"/>
            <w:r w:rsidR="00643998" w:rsidRPr="009244CC">
              <w:rPr>
                <w:rFonts w:asciiTheme="minorHAnsi" w:hAnsiTheme="minorHAnsi" w:cstheme="minorHAnsi"/>
                <w:sz w:val="22"/>
                <w:szCs w:val="22"/>
              </w:rPr>
              <w:t>Cobuccio</w:t>
            </w:r>
            <w:proofErr w:type="spellEnd"/>
            <w:r w:rsidR="00643998" w:rsidRPr="009244CC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3C2F84" w:rsidRPr="009244CC" w14:paraId="78149442" w14:textId="77777777" w:rsidTr="003C2F84">
        <w:tc>
          <w:tcPr>
            <w:tcW w:w="1988" w:type="dxa"/>
          </w:tcPr>
          <w:p w14:paraId="0A928BF3" w14:textId="6521E177" w:rsidR="003C2F84" w:rsidRPr="003C2F84" w:rsidRDefault="003C2F84" w:rsidP="003C2F8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C2F84">
              <w:rPr>
                <w:rFonts w:cstheme="minorHAnsi"/>
                <w:b/>
                <w:bCs/>
                <w:sz w:val="28"/>
                <w:szCs w:val="28"/>
              </w:rPr>
              <w:t>Título</w:t>
            </w:r>
          </w:p>
        </w:tc>
        <w:tc>
          <w:tcPr>
            <w:tcW w:w="8720" w:type="dxa"/>
          </w:tcPr>
          <w:p w14:paraId="5572A876" w14:textId="77777777" w:rsidR="003C2F84" w:rsidRDefault="003C2F84" w:rsidP="00BB693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0F96AF" w14:textId="3AD6972F" w:rsidR="003C2F84" w:rsidRPr="009244CC" w:rsidRDefault="003C2F84" w:rsidP="00BB693A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  <w:r w:rsidRPr="00601B8D">
              <w:rPr>
                <w:rFonts w:asciiTheme="minorHAnsi" w:hAnsiTheme="minorHAnsi" w:cstheme="minorHAnsi"/>
                <w:sz w:val="22"/>
                <w:szCs w:val="22"/>
              </w:rPr>
              <w:t xml:space="preserve">Redirecionar para página do “Grupo Adriano </w:t>
            </w:r>
            <w:proofErr w:type="spellStart"/>
            <w:r w:rsidRPr="00601B8D">
              <w:rPr>
                <w:rFonts w:asciiTheme="minorHAnsi" w:hAnsiTheme="minorHAnsi" w:cstheme="minorHAnsi"/>
                <w:sz w:val="22"/>
                <w:szCs w:val="22"/>
              </w:rPr>
              <w:t>Cobuccio</w:t>
            </w:r>
            <w:proofErr w:type="spellEnd"/>
            <w:r w:rsidRPr="00601B8D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0550F" w:rsidRPr="009244CC" w14:paraId="258A43A0" w14:textId="77777777" w:rsidTr="003C2F84">
        <w:tc>
          <w:tcPr>
            <w:tcW w:w="1988" w:type="dxa"/>
          </w:tcPr>
          <w:p w14:paraId="507749F5" w14:textId="77777777" w:rsidR="0010550F" w:rsidRPr="009244CC" w:rsidRDefault="0010550F" w:rsidP="00183141">
            <w:pPr>
              <w:jc w:val="center"/>
              <w:rPr>
                <w:rFonts w:cstheme="minorHAnsi"/>
              </w:rPr>
            </w:pPr>
            <w:r w:rsidRPr="009244CC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720" w:type="dxa"/>
          </w:tcPr>
          <w:p w14:paraId="105D6BA4" w14:textId="77777777" w:rsidR="000C742C" w:rsidRPr="009244CC" w:rsidRDefault="000C742C" w:rsidP="000C742C">
            <w:pPr>
              <w:jc w:val="both"/>
              <w:rPr>
                <w:rFonts w:cstheme="minorHAnsi"/>
                <w:sz w:val="24"/>
              </w:rPr>
            </w:pPr>
            <w:r w:rsidRPr="009244CC">
              <w:rPr>
                <w:rFonts w:cstheme="minorHAnsi"/>
                <w:sz w:val="24"/>
              </w:rPr>
              <w:t>Navegador Chrome - 140.0.7339.208 (Versão oficial) 64 bits.</w:t>
            </w:r>
          </w:p>
          <w:p w14:paraId="6AF71FC2" w14:textId="1145EA88" w:rsidR="0010550F" w:rsidRPr="009244CC" w:rsidRDefault="000C742C" w:rsidP="000C742C">
            <w:pPr>
              <w:jc w:val="both"/>
              <w:rPr>
                <w:rFonts w:cstheme="minorHAnsi"/>
                <w:sz w:val="24"/>
              </w:rPr>
            </w:pPr>
            <w:r w:rsidRPr="009244CC">
              <w:rPr>
                <w:rFonts w:cstheme="minorHAnsi"/>
                <w:sz w:val="24"/>
              </w:rPr>
              <w:t>Sistema Operacional Windows 1</w:t>
            </w:r>
            <w:r w:rsidR="00985E24">
              <w:rPr>
                <w:rFonts w:cstheme="minorHAnsi"/>
                <w:sz w:val="24"/>
              </w:rPr>
              <w:t>0</w:t>
            </w:r>
            <w:r w:rsidRPr="009244CC">
              <w:rPr>
                <w:rFonts w:cstheme="minorHAnsi"/>
                <w:sz w:val="24"/>
              </w:rPr>
              <w:t>.</w:t>
            </w:r>
          </w:p>
        </w:tc>
      </w:tr>
      <w:tr w:rsidR="0010550F" w:rsidRPr="009244CC" w14:paraId="049CA140" w14:textId="77777777" w:rsidTr="003C2F84">
        <w:tc>
          <w:tcPr>
            <w:tcW w:w="1988" w:type="dxa"/>
          </w:tcPr>
          <w:p w14:paraId="44510533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8"/>
              </w:rPr>
            </w:pPr>
            <w:r w:rsidRPr="009244CC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720" w:type="dxa"/>
          </w:tcPr>
          <w:p w14:paraId="14AB244F" w14:textId="7000CB2A" w:rsidR="00A910B6" w:rsidRPr="00437339" w:rsidRDefault="00437339" w:rsidP="00183141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>Está na página inicial do</w:t>
            </w:r>
            <w:r w:rsidR="0010550F" w:rsidRPr="009244CC">
              <w:rPr>
                <w:rFonts w:cstheme="minorHAnsi"/>
                <w:sz w:val="24"/>
              </w:rPr>
              <w:t xml:space="preserve"> site “</w:t>
            </w:r>
            <w:hyperlink r:id="rId7" w:tgtFrame="_new" w:history="1">
              <w:r w:rsidR="0010550F" w:rsidRPr="009244CC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10550F" w:rsidRPr="009244CC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 </w:t>
            </w:r>
            <w:r w:rsidR="0010550F" w:rsidRPr="009244CC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 , sem necessidade de login.</w:t>
            </w:r>
          </w:p>
        </w:tc>
      </w:tr>
      <w:tr w:rsidR="0010550F" w:rsidRPr="009244CC" w14:paraId="4B1F52CB" w14:textId="77777777" w:rsidTr="003C2F84">
        <w:tc>
          <w:tcPr>
            <w:tcW w:w="1988" w:type="dxa"/>
          </w:tcPr>
          <w:p w14:paraId="07E2D0B9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8"/>
              </w:rPr>
            </w:pPr>
            <w:r w:rsidRPr="009244CC">
              <w:rPr>
                <w:rFonts w:cstheme="minorHAnsi"/>
                <w:b/>
                <w:sz w:val="28"/>
              </w:rPr>
              <w:t xml:space="preserve">Localizador </w:t>
            </w:r>
          </w:p>
        </w:tc>
        <w:tc>
          <w:tcPr>
            <w:tcW w:w="8720" w:type="dxa"/>
          </w:tcPr>
          <w:p w14:paraId="236DECBA" w14:textId="77777777" w:rsidR="0010550F" w:rsidRPr="009244CC" w:rsidRDefault="0010550F" w:rsidP="00A910B6">
            <w:pPr>
              <w:jc w:val="both"/>
              <w:rPr>
                <w:rFonts w:cstheme="minorHAnsi"/>
                <w:sz w:val="24"/>
              </w:rPr>
            </w:pPr>
            <w:r w:rsidRPr="009244CC">
              <w:rPr>
                <w:rFonts w:cstheme="minorHAnsi"/>
                <w:sz w:val="24"/>
              </w:rPr>
              <w:t xml:space="preserve">Página </w:t>
            </w:r>
            <w:r w:rsidRPr="009244CC">
              <w:rPr>
                <w:rFonts w:cstheme="minorHAnsi"/>
                <w:sz w:val="24"/>
                <w:szCs w:val="24"/>
              </w:rPr>
              <w:t xml:space="preserve">Institucional </w:t>
            </w:r>
            <w:r w:rsidR="00A910B6" w:rsidRPr="009244CC">
              <w:rPr>
                <w:rFonts w:cstheme="minorHAnsi"/>
                <w:sz w:val="24"/>
                <w:szCs w:val="24"/>
              </w:rPr>
              <w:t>–</w:t>
            </w:r>
            <w:r w:rsidRPr="009244CC">
              <w:rPr>
                <w:rFonts w:cstheme="minorHAnsi"/>
                <w:sz w:val="24"/>
                <w:szCs w:val="24"/>
              </w:rPr>
              <w:t xml:space="preserve"> </w:t>
            </w:r>
            <w:r w:rsidR="0063657B" w:rsidRPr="009244CC">
              <w:rPr>
                <w:rFonts w:cstheme="minorHAnsi"/>
                <w:sz w:val="24"/>
                <w:szCs w:val="24"/>
              </w:rPr>
              <w:t xml:space="preserve"> </w:t>
            </w:r>
            <w:r w:rsidR="0063657B" w:rsidRPr="009244CC">
              <w:rPr>
                <w:rFonts w:cstheme="minorHAnsi"/>
              </w:rPr>
              <w:t xml:space="preserve">“Grupo Adriano </w:t>
            </w:r>
            <w:proofErr w:type="spellStart"/>
            <w:r w:rsidR="0063657B" w:rsidRPr="009244CC">
              <w:rPr>
                <w:rFonts w:cstheme="minorHAnsi"/>
              </w:rPr>
              <w:t>Cobuccio</w:t>
            </w:r>
            <w:proofErr w:type="spellEnd"/>
            <w:r w:rsidR="0063657B" w:rsidRPr="009244CC">
              <w:rPr>
                <w:rFonts w:cstheme="minorHAnsi"/>
              </w:rPr>
              <w:t>”.</w:t>
            </w:r>
          </w:p>
        </w:tc>
      </w:tr>
      <w:tr w:rsidR="0010550F" w:rsidRPr="009244CC" w14:paraId="5186046F" w14:textId="77777777" w:rsidTr="003C2F84">
        <w:tc>
          <w:tcPr>
            <w:tcW w:w="1988" w:type="dxa"/>
          </w:tcPr>
          <w:p w14:paraId="0BB80A92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8"/>
              </w:rPr>
            </w:pPr>
            <w:r w:rsidRPr="009244CC">
              <w:rPr>
                <w:rFonts w:cstheme="minorHAnsi"/>
                <w:b/>
                <w:sz w:val="28"/>
              </w:rPr>
              <w:t xml:space="preserve">Passo a passo </w:t>
            </w:r>
          </w:p>
        </w:tc>
        <w:tc>
          <w:tcPr>
            <w:tcW w:w="8720" w:type="dxa"/>
          </w:tcPr>
          <w:p w14:paraId="2E7A27D5" w14:textId="477D7E2D" w:rsidR="0010550F" w:rsidRPr="009244CC" w:rsidRDefault="0010550F" w:rsidP="0010550F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 w:rsidRPr="009244CC">
              <w:rPr>
                <w:rFonts w:cstheme="minorHAnsi"/>
                <w:sz w:val="24"/>
              </w:rPr>
              <w:t>Acessar o site</w:t>
            </w:r>
            <w:r w:rsidR="00437339">
              <w:rPr>
                <w:rFonts w:cstheme="minorHAnsi"/>
                <w:sz w:val="24"/>
              </w:rPr>
              <w:t xml:space="preserve"> </w:t>
            </w:r>
            <w:r w:rsidR="00437339" w:rsidRPr="009244CC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437339" w:rsidRPr="009244CC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437339" w:rsidRPr="009244CC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 </w:t>
            </w:r>
            <w:r w:rsidR="00437339" w:rsidRPr="009244CC">
              <w:rPr>
                <w:rFonts w:cstheme="minorHAnsi"/>
                <w:sz w:val="24"/>
              </w:rPr>
              <w:t>”</w:t>
            </w:r>
            <w:r w:rsidRPr="009244CC">
              <w:rPr>
                <w:rFonts w:cstheme="minorHAnsi"/>
                <w:sz w:val="24"/>
              </w:rPr>
              <w:t>.</w:t>
            </w:r>
          </w:p>
          <w:p w14:paraId="1F56D0FA" w14:textId="57E7222A" w:rsidR="00D824D0" w:rsidRPr="009244CC" w:rsidRDefault="00437339" w:rsidP="00D824D0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Localizar o menu institucional.</w:t>
            </w:r>
          </w:p>
          <w:p w14:paraId="609BBBF1" w14:textId="1FAA378E" w:rsidR="0010550F" w:rsidRPr="009244CC" w:rsidRDefault="00437339" w:rsidP="00D824D0">
            <w:pPr>
              <w:pStyle w:val="Pargrafoda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</w:rPr>
              <w:t xml:space="preserve">Clicar no título </w:t>
            </w:r>
            <w:r w:rsidR="00D824D0" w:rsidRPr="009244CC">
              <w:rPr>
                <w:rFonts w:cstheme="minorHAnsi"/>
              </w:rPr>
              <w:t xml:space="preserve">"Grupo Adriano </w:t>
            </w:r>
            <w:proofErr w:type="spellStart"/>
            <w:r w:rsidR="00D824D0" w:rsidRPr="009244CC">
              <w:rPr>
                <w:rFonts w:cstheme="minorHAnsi"/>
              </w:rPr>
              <w:t>Cobuccio</w:t>
            </w:r>
            <w:proofErr w:type="spellEnd"/>
            <w:r w:rsidR="00D824D0" w:rsidRPr="009244CC">
              <w:rPr>
                <w:rFonts w:cstheme="minorHAnsi"/>
              </w:rPr>
              <w:t>"</w:t>
            </w:r>
            <w:r w:rsidR="00944C0D" w:rsidRPr="009244CC">
              <w:rPr>
                <w:rFonts w:cstheme="minorHAnsi"/>
              </w:rPr>
              <w:t>.</w:t>
            </w:r>
          </w:p>
        </w:tc>
      </w:tr>
      <w:tr w:rsidR="0010550F" w:rsidRPr="009244CC" w14:paraId="1A8CC5F3" w14:textId="77777777" w:rsidTr="003C2F84">
        <w:tc>
          <w:tcPr>
            <w:tcW w:w="1988" w:type="dxa"/>
          </w:tcPr>
          <w:p w14:paraId="4EC8FD4E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8"/>
              </w:rPr>
            </w:pPr>
            <w:r w:rsidRPr="009244CC">
              <w:rPr>
                <w:rFonts w:cstheme="minorHAnsi"/>
                <w:b/>
                <w:sz w:val="28"/>
              </w:rPr>
              <w:t>Resultado esperado</w:t>
            </w:r>
          </w:p>
        </w:tc>
        <w:tc>
          <w:tcPr>
            <w:tcW w:w="8720" w:type="dxa"/>
          </w:tcPr>
          <w:p w14:paraId="0FAA7D12" w14:textId="41D655BA" w:rsidR="0010550F" w:rsidRPr="009244CC" w:rsidRDefault="00546BFC" w:rsidP="00DF5F7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4A3F4F" w:rsidRPr="009244CC">
              <w:rPr>
                <w:rFonts w:asciiTheme="minorHAnsi" w:hAnsiTheme="minorHAnsi" w:cstheme="minorHAnsi"/>
                <w:sz w:val="22"/>
                <w:szCs w:val="22"/>
              </w:rPr>
              <w:t xml:space="preserve"> sistema </w:t>
            </w:r>
            <w:r w:rsidR="00944C0D" w:rsidRPr="009244CC">
              <w:rPr>
                <w:rFonts w:asciiTheme="minorHAnsi" w:hAnsiTheme="minorHAnsi" w:cstheme="minorHAnsi"/>
              </w:rPr>
              <w:t xml:space="preserve">direcionar o usuário </w:t>
            </w:r>
            <w:r>
              <w:rPr>
                <w:rFonts w:asciiTheme="minorHAnsi" w:hAnsiTheme="minorHAnsi" w:cstheme="minorHAnsi"/>
              </w:rPr>
              <w:t xml:space="preserve">com sucesso </w:t>
            </w:r>
            <w:r w:rsidR="00944C0D" w:rsidRPr="009244CC">
              <w:rPr>
                <w:rFonts w:asciiTheme="minorHAnsi" w:hAnsiTheme="minorHAnsi" w:cstheme="minorHAnsi"/>
              </w:rPr>
              <w:t xml:space="preserve">para a página oficial </w:t>
            </w:r>
            <w:r>
              <w:rPr>
                <w:rFonts w:asciiTheme="minorHAnsi" w:hAnsiTheme="minorHAnsi" w:cstheme="minorHAnsi"/>
              </w:rPr>
              <w:t>“G</w:t>
            </w:r>
            <w:r w:rsidR="00944C0D" w:rsidRPr="009244CC">
              <w:rPr>
                <w:rFonts w:asciiTheme="minorHAnsi" w:hAnsiTheme="minorHAnsi" w:cstheme="minorHAnsi"/>
              </w:rPr>
              <w:t xml:space="preserve">rupo Adriano </w:t>
            </w:r>
            <w:proofErr w:type="spellStart"/>
            <w:r w:rsidR="00944C0D" w:rsidRPr="009244CC">
              <w:rPr>
                <w:rFonts w:asciiTheme="minorHAnsi" w:hAnsiTheme="minorHAnsi" w:cstheme="minorHAnsi"/>
              </w:rPr>
              <w:t>Cobuccio</w:t>
            </w:r>
            <w:proofErr w:type="spellEnd"/>
            <w:r>
              <w:rPr>
                <w:rFonts w:asciiTheme="minorHAnsi" w:hAnsiTheme="minorHAnsi" w:cstheme="minorHAnsi"/>
              </w:rPr>
              <w:t>” com o seu conteúdo sendo exibido com sucesso</w:t>
            </w:r>
            <w:r w:rsidR="00944C0D" w:rsidRPr="009244CC">
              <w:rPr>
                <w:rFonts w:asciiTheme="minorHAnsi" w:hAnsiTheme="minorHAnsi" w:cstheme="minorHAnsi"/>
              </w:rPr>
              <w:t>.</w:t>
            </w:r>
          </w:p>
        </w:tc>
      </w:tr>
      <w:tr w:rsidR="0010550F" w:rsidRPr="009244CC" w14:paraId="1DE27E25" w14:textId="77777777" w:rsidTr="003C2F84">
        <w:tc>
          <w:tcPr>
            <w:tcW w:w="1988" w:type="dxa"/>
          </w:tcPr>
          <w:p w14:paraId="2592CDC6" w14:textId="77777777" w:rsidR="0010550F" w:rsidRPr="009244CC" w:rsidRDefault="0010550F" w:rsidP="00183141">
            <w:pPr>
              <w:jc w:val="center"/>
              <w:rPr>
                <w:rFonts w:cstheme="minorHAnsi"/>
                <w:b/>
                <w:sz w:val="28"/>
              </w:rPr>
            </w:pPr>
            <w:r w:rsidRPr="009244CC">
              <w:rPr>
                <w:rFonts w:cstheme="minorHAnsi"/>
                <w:b/>
                <w:sz w:val="28"/>
              </w:rPr>
              <w:t>Evidência do defeito</w:t>
            </w:r>
          </w:p>
        </w:tc>
        <w:tc>
          <w:tcPr>
            <w:tcW w:w="8720" w:type="dxa"/>
          </w:tcPr>
          <w:p w14:paraId="0BECFE3F" w14:textId="77777777" w:rsidR="0010550F" w:rsidRPr="009244CC" w:rsidRDefault="000C45F7" w:rsidP="00183141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491FF" wp14:editId="0D41C186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31115</wp:posOffset>
                      </wp:positionV>
                      <wp:extent cx="1009650" cy="114300"/>
                      <wp:effectExtent l="0" t="0" r="19050" b="1905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6313193" id="Retângulo 2" o:spid="_x0000_s1026" style="position:absolute;margin-left:36.05pt;margin-top:2.45pt;width:79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JsnQIAAIYFAAAOAAAAZHJzL2Uyb0RvYy54bWysVM1u2zAMvg/YOwi6r7aztFuDOkXQIsOA&#10;oi3aDj0rspQYkEWNUuJkj7NX2YuNkn8adMUOw3JwRJH8SH4ieXG5bwzbKfQ12JIXJzlnykqoarsu&#10;+ben5YfPnPkgbCUMWFXyg/L8cv7+3UXrZmoCGzCVQkYg1s9aV/JNCG6WZV5uVCP8CThlSakBGxFI&#10;xHVWoWgJvTHZJM/PshawcghSeU+3152SzxO+1kqGO629CsyUnHIL6Yvpu4rfbH4hZmsUblPLPg3x&#10;D1k0orYUdIS6FkGwLdZ/QDW1RPCgw4mEJgOta6lSDVRNkb+q5nEjnEq1EDnejTT5/wcrb3f3yOqq&#10;5BPOrGjoiR5U+PXTrrcG2CTy0zo/I7NHd4+95OkYi91rbOI/lcH2idPDyKnaBybpssjz87NTol6S&#10;riimH/NEevbi7dCHLwoaFg8lR3qzRKXY3fhAEcl0MInBLCxrY9K7GRsvPJi6indJwPXqyiDbCXrw&#10;5TKnX6yBMI7MSIquWaysqyWdwsGoiGHsg9LECWU/SZmkblQjrJBS2VB0qo2oVBft9DhY7N/okUIn&#10;wIisKcsRuwcYLDuQAbvLubePrio18+ic/y2xznn0SJHBhtG5qS3gWwCGquojd/YDSR01kaUVVAfq&#10;GIRulLyTy5re7Ub4cC+QZoeemvZBuKOPNtCWHPoTZxvAH2/dR3tqadJy1tIsltx/3wpUnJmvlpr9&#10;vJhO4/AmYXr6aUICHmtWxxq7ba6AXr+gzeNkOkb7YIajRmieaW0sYlRSCSspdsllwEG4Ct2OoMUj&#10;1WKRzGhgnQg39tHJCB5ZjX35tH8W6PrmDdT2tzDMrZi96uHONnpaWGwD6Do1+AuvPd807Klx+sUU&#10;t8mxnKxe1uf8NwAAAP//AwBQSwMEFAAGAAgAAAAhAO5EwwLaAAAABwEAAA8AAABkcnMvZG93bnJl&#10;di54bWxMjj1PwzAQhnck/oN1SGzUSUCUhjgVQnRiAEol1mtskqj22bKdNvx7jolu9+r9uKdZz86K&#10;o4lp9KSgXBQgDHVej9Qr2H1ubh5ApIyk0XoyCn5MgnV7edFgrf2JPsxxm3vBI5RqVDDkHGopUzcY&#10;h2nhgyH2vn10mFnGXuqIJx53VlZFcS8djsQfBgzmeTDdYTs5xgj2Pejp7bD7KudNfNGvCfulUtdX&#10;89MjiGzm/B+GP3zuQMtMez+RTsIqWFYlJxXcrUCwXd2WrPd8VCuQbSPP+dtfAAAA//8DAFBLAQIt&#10;ABQABgAIAAAAIQC2gziS/gAAAOEBAAATAAAAAAAAAAAAAAAAAAAAAABbQ29udGVudF9UeXBlc10u&#10;eG1sUEsBAi0AFAAGAAgAAAAhADj9If/WAAAAlAEAAAsAAAAAAAAAAAAAAAAALwEAAF9yZWxzLy5y&#10;ZWxzUEsBAi0AFAAGAAgAAAAhABCE0mydAgAAhgUAAA4AAAAAAAAAAAAAAAAALgIAAGRycy9lMm9E&#10;b2MueG1sUEsBAi0AFAAGAAgAAAAhAO5EwwLaAAAABwEAAA8AAAAAAAAAAAAAAAAA9wQAAGRycy9k&#10;b3ducmV2LnhtbFBLBQYAAAAABAAEAPMAAAD+BQAAAAA=&#10;" filled="f" strokecolor="red" strokeweight="1pt"/>
                  </w:pict>
                </mc:Fallback>
              </mc:AlternateContent>
            </w:r>
            <w:r w:rsidR="002F2DB4" w:rsidRPr="002F2DB4">
              <w:rPr>
                <w:rFonts w:cstheme="minorHAnsi"/>
                <w:b/>
                <w:noProof/>
                <w:sz w:val="28"/>
                <w:lang w:eastAsia="pt-BR"/>
              </w:rPr>
              <w:drawing>
                <wp:inline distT="0" distB="0" distL="0" distR="0" wp14:anchorId="2EA9FC03" wp14:editId="4A35B9C2">
                  <wp:extent cx="5400040" cy="25552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5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1933" w:rsidRPr="009244CC" w14:paraId="5FBFB867" w14:textId="77777777" w:rsidTr="003C2F84">
        <w:tc>
          <w:tcPr>
            <w:tcW w:w="1988" w:type="dxa"/>
          </w:tcPr>
          <w:p w14:paraId="150E2151" w14:textId="77777777" w:rsidR="000D1933" w:rsidRPr="009244CC" w:rsidRDefault="000D1933" w:rsidP="00183141">
            <w:pPr>
              <w:jc w:val="center"/>
              <w:rPr>
                <w:rFonts w:cstheme="minorHAnsi"/>
                <w:b/>
                <w:sz w:val="28"/>
              </w:rPr>
            </w:pPr>
          </w:p>
          <w:p w14:paraId="5A20EC07" w14:textId="3FCFA03F" w:rsidR="000D1933" w:rsidRPr="009244CC" w:rsidRDefault="00D262DD" w:rsidP="00183141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Execução do teste</w:t>
            </w:r>
          </w:p>
        </w:tc>
        <w:tc>
          <w:tcPr>
            <w:tcW w:w="8720" w:type="dxa"/>
          </w:tcPr>
          <w:p w14:paraId="6AD18CF0" w14:textId="77777777" w:rsidR="000D1933" w:rsidRDefault="000D1933" w:rsidP="000D1933">
            <w:pPr>
              <w:jc w:val="both"/>
              <w:rPr>
                <w:rFonts w:cstheme="minorHAnsi"/>
                <w:noProof/>
                <w:sz w:val="28"/>
                <w:lang w:eastAsia="pt-BR"/>
              </w:rPr>
            </w:pPr>
          </w:p>
          <w:p w14:paraId="5D9288C0" w14:textId="77777777" w:rsidR="00D262DD" w:rsidRDefault="00D262DD" w:rsidP="000D1933">
            <w:pPr>
              <w:jc w:val="both"/>
              <w:rPr>
                <w:rFonts w:cstheme="minorHAnsi"/>
                <w:noProof/>
                <w:sz w:val="24"/>
                <w:szCs w:val="20"/>
                <w:lang w:eastAsia="pt-BR"/>
              </w:rPr>
            </w:pPr>
            <w:r w:rsidRPr="00D262DD">
              <w:rPr>
                <w:rFonts w:cstheme="minorHAnsi"/>
                <w:noProof/>
                <w:sz w:val="24"/>
                <w:szCs w:val="20"/>
                <w:lang w:eastAsia="pt-BR"/>
              </w:rPr>
              <w:t>Data – 30/09/2025.</w:t>
            </w:r>
          </w:p>
          <w:p w14:paraId="26F6A90A" w14:textId="63ED24C1" w:rsidR="00D262DD" w:rsidRPr="00D262DD" w:rsidRDefault="006B45A9" w:rsidP="000D1933">
            <w:pPr>
              <w:jc w:val="both"/>
              <w:rPr>
                <w:rFonts w:cstheme="minorHAnsi"/>
                <w:noProof/>
                <w:sz w:val="24"/>
                <w:szCs w:val="20"/>
                <w:lang w:eastAsia="pt-BR"/>
              </w:rPr>
            </w:pPr>
            <w:r>
              <w:rPr>
                <w:rFonts w:cstheme="minorHAnsi"/>
                <w:noProof/>
                <w:sz w:val="24"/>
                <w:szCs w:val="20"/>
                <w:lang w:eastAsia="pt-BR"/>
              </w:rPr>
              <w:t>Passou.</w:t>
            </w:r>
          </w:p>
        </w:tc>
      </w:tr>
    </w:tbl>
    <w:p w14:paraId="5912241A" w14:textId="77777777" w:rsidR="00B7463B" w:rsidRPr="009244CC" w:rsidRDefault="00B7463B" w:rsidP="003710CD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27FFEDBC" w14:textId="77777777" w:rsidR="003C0988" w:rsidRPr="009244CC" w:rsidRDefault="003C0988" w:rsidP="003710CD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20501B8B" w14:textId="77777777" w:rsidR="003C0988" w:rsidRPr="009244CC" w:rsidRDefault="003C0988" w:rsidP="003710CD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3C3D5998" w14:textId="77777777" w:rsidR="003C0988" w:rsidRPr="009244CC" w:rsidRDefault="003C0988" w:rsidP="003710CD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18A2FB9B" w14:textId="77777777" w:rsidR="003C0988" w:rsidRPr="009244CC" w:rsidRDefault="003C0988" w:rsidP="003710CD">
      <w:pPr>
        <w:jc w:val="center"/>
        <w:rPr>
          <w:rFonts w:eastAsia="Times New Roman" w:cstheme="minorHAnsi"/>
          <w:sz w:val="24"/>
          <w:szCs w:val="24"/>
          <w:lang w:eastAsia="pt-BR"/>
        </w:rPr>
      </w:pPr>
    </w:p>
    <w:p w14:paraId="4DCA2E71" w14:textId="02FF3E51" w:rsidR="00B7463B" w:rsidRPr="009244CC" w:rsidRDefault="00B7463B" w:rsidP="00B7463B">
      <w:pPr>
        <w:jc w:val="both"/>
        <w:rPr>
          <w:rFonts w:cstheme="minorHAnsi"/>
          <w:b/>
          <w:sz w:val="28"/>
        </w:rPr>
      </w:pPr>
      <w:bookmarkStart w:id="0" w:name="_GoBack"/>
      <w:bookmarkEnd w:id="0"/>
    </w:p>
    <w:sectPr w:rsidR="00B7463B" w:rsidRPr="009244C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7D8EC" w14:textId="77777777" w:rsidR="005D3923" w:rsidRDefault="005D3923" w:rsidP="00C02434">
      <w:pPr>
        <w:spacing w:after="0" w:line="240" w:lineRule="auto"/>
      </w:pPr>
      <w:r>
        <w:separator/>
      </w:r>
    </w:p>
  </w:endnote>
  <w:endnote w:type="continuationSeparator" w:id="0">
    <w:p w14:paraId="7ACD9998" w14:textId="77777777" w:rsidR="005D3923" w:rsidRDefault="005D3923" w:rsidP="00C0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FE8EE" w14:textId="77777777" w:rsidR="005D3923" w:rsidRDefault="005D3923" w:rsidP="00C02434">
      <w:pPr>
        <w:spacing w:after="0" w:line="240" w:lineRule="auto"/>
      </w:pPr>
      <w:r>
        <w:separator/>
      </w:r>
    </w:p>
  </w:footnote>
  <w:footnote w:type="continuationSeparator" w:id="0">
    <w:p w14:paraId="264625B0" w14:textId="77777777" w:rsidR="005D3923" w:rsidRDefault="005D3923" w:rsidP="00C0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9A62C" w14:textId="2AB6D79A" w:rsidR="00C02434" w:rsidRDefault="00A3414D" w:rsidP="00C02434">
    <w:pPr>
      <w:jc w:val="center"/>
      <w:rPr>
        <w:b/>
        <w:sz w:val="28"/>
      </w:rPr>
    </w:pPr>
    <w:r w:rsidRPr="00A3414D">
      <w:rPr>
        <w:b/>
        <w:sz w:val="28"/>
      </w:rPr>
      <w:t>CASO DE TESTE APROVADO</w:t>
    </w:r>
    <w:r w:rsidR="00C02434">
      <w:rPr>
        <w:b/>
        <w:sz w:val="28"/>
      </w:rPr>
      <w:t xml:space="preserve">- </w:t>
    </w:r>
    <w:r w:rsidR="00C02434" w:rsidRPr="00291902">
      <w:rPr>
        <w:b/>
        <w:sz w:val="28"/>
      </w:rPr>
      <w:t>JOSÉ WELLINGTON DA COSTA BEZERRA</w:t>
    </w:r>
  </w:p>
  <w:p w14:paraId="5FB8D6D3" w14:textId="77777777" w:rsidR="00C02434" w:rsidRPr="00C02434" w:rsidRDefault="00C02434" w:rsidP="00C024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86E"/>
    <w:multiLevelType w:val="multilevel"/>
    <w:tmpl w:val="C40C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7E92"/>
    <w:multiLevelType w:val="multilevel"/>
    <w:tmpl w:val="EAFC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114B3"/>
    <w:multiLevelType w:val="multilevel"/>
    <w:tmpl w:val="885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6B21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39F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B3DDA"/>
    <w:multiLevelType w:val="multilevel"/>
    <w:tmpl w:val="0EC0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34911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D249B"/>
    <w:multiLevelType w:val="multilevel"/>
    <w:tmpl w:val="F23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6601E"/>
    <w:multiLevelType w:val="multilevel"/>
    <w:tmpl w:val="6BB6B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83BFB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241D4"/>
    <w:multiLevelType w:val="multilevel"/>
    <w:tmpl w:val="66B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433FE"/>
    <w:multiLevelType w:val="multilevel"/>
    <w:tmpl w:val="CA62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71D86"/>
    <w:multiLevelType w:val="multilevel"/>
    <w:tmpl w:val="CB0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70364"/>
    <w:multiLevelType w:val="multilevel"/>
    <w:tmpl w:val="7C3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2684A"/>
    <w:multiLevelType w:val="multilevel"/>
    <w:tmpl w:val="6A7C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21720"/>
    <w:multiLevelType w:val="multilevel"/>
    <w:tmpl w:val="DC9A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B3652"/>
    <w:multiLevelType w:val="multilevel"/>
    <w:tmpl w:val="30B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57420"/>
    <w:multiLevelType w:val="multilevel"/>
    <w:tmpl w:val="8814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42DDF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E4774"/>
    <w:multiLevelType w:val="hybridMultilevel"/>
    <w:tmpl w:val="C27674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1"/>
  </w:num>
  <w:num w:numId="5">
    <w:abstractNumId w:val="13"/>
  </w:num>
  <w:num w:numId="6">
    <w:abstractNumId w:val="12"/>
  </w:num>
  <w:num w:numId="7">
    <w:abstractNumId w:val="16"/>
  </w:num>
  <w:num w:numId="8">
    <w:abstractNumId w:val="15"/>
  </w:num>
  <w:num w:numId="9">
    <w:abstractNumId w:val="1"/>
  </w:num>
  <w:num w:numId="10">
    <w:abstractNumId w:val="17"/>
  </w:num>
  <w:num w:numId="11">
    <w:abstractNumId w:val="18"/>
  </w:num>
  <w:num w:numId="12">
    <w:abstractNumId w:val="14"/>
  </w:num>
  <w:num w:numId="13">
    <w:abstractNumId w:val="0"/>
  </w:num>
  <w:num w:numId="14">
    <w:abstractNumId w:val="9"/>
  </w:num>
  <w:num w:numId="15">
    <w:abstractNumId w:val="8"/>
  </w:num>
  <w:num w:numId="16">
    <w:abstractNumId w:val="3"/>
  </w:num>
  <w:num w:numId="17">
    <w:abstractNumId w:val="4"/>
  </w:num>
  <w:num w:numId="18">
    <w:abstractNumId w:val="6"/>
  </w:num>
  <w:num w:numId="19">
    <w:abstractNumId w:val="10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85"/>
    <w:rsid w:val="00002149"/>
    <w:rsid w:val="00010613"/>
    <w:rsid w:val="00053648"/>
    <w:rsid w:val="000614CC"/>
    <w:rsid w:val="00077E1F"/>
    <w:rsid w:val="000B03FF"/>
    <w:rsid w:val="000C45F7"/>
    <w:rsid w:val="000C742C"/>
    <w:rsid w:val="000D1933"/>
    <w:rsid w:val="0010550F"/>
    <w:rsid w:val="001A4D79"/>
    <w:rsid w:val="00225C3F"/>
    <w:rsid w:val="002A27E8"/>
    <w:rsid w:val="002A78FC"/>
    <w:rsid w:val="002B7CB2"/>
    <w:rsid w:val="002C0CC2"/>
    <w:rsid w:val="002C4D84"/>
    <w:rsid w:val="002E47A7"/>
    <w:rsid w:val="002F2DB4"/>
    <w:rsid w:val="0030644A"/>
    <w:rsid w:val="003216D2"/>
    <w:rsid w:val="003710CD"/>
    <w:rsid w:val="00382C62"/>
    <w:rsid w:val="003B5E5C"/>
    <w:rsid w:val="003C0988"/>
    <w:rsid w:val="003C2F84"/>
    <w:rsid w:val="003C729E"/>
    <w:rsid w:val="00414801"/>
    <w:rsid w:val="00423D54"/>
    <w:rsid w:val="0043251B"/>
    <w:rsid w:val="00437339"/>
    <w:rsid w:val="00437723"/>
    <w:rsid w:val="00461DDE"/>
    <w:rsid w:val="004675C7"/>
    <w:rsid w:val="00474110"/>
    <w:rsid w:val="00477F85"/>
    <w:rsid w:val="004A3F4F"/>
    <w:rsid w:val="004B1C72"/>
    <w:rsid w:val="004E4A22"/>
    <w:rsid w:val="004F0545"/>
    <w:rsid w:val="0050330E"/>
    <w:rsid w:val="00531084"/>
    <w:rsid w:val="00546BFC"/>
    <w:rsid w:val="00587C08"/>
    <w:rsid w:val="005B4111"/>
    <w:rsid w:val="005D3923"/>
    <w:rsid w:val="005F00AC"/>
    <w:rsid w:val="00635FAD"/>
    <w:rsid w:val="0063657B"/>
    <w:rsid w:val="00643998"/>
    <w:rsid w:val="00671BD0"/>
    <w:rsid w:val="006A1B8D"/>
    <w:rsid w:val="006B45A9"/>
    <w:rsid w:val="006E3105"/>
    <w:rsid w:val="007A2D8B"/>
    <w:rsid w:val="007A3532"/>
    <w:rsid w:val="00877B72"/>
    <w:rsid w:val="00885BAE"/>
    <w:rsid w:val="008D3C41"/>
    <w:rsid w:val="00910E05"/>
    <w:rsid w:val="009244CC"/>
    <w:rsid w:val="00944C0D"/>
    <w:rsid w:val="00985E24"/>
    <w:rsid w:val="009A0DCA"/>
    <w:rsid w:val="009B7E92"/>
    <w:rsid w:val="009D0067"/>
    <w:rsid w:val="009E1690"/>
    <w:rsid w:val="009E171A"/>
    <w:rsid w:val="009F553D"/>
    <w:rsid w:val="00A3414D"/>
    <w:rsid w:val="00A910B6"/>
    <w:rsid w:val="00A94DCD"/>
    <w:rsid w:val="00AA641B"/>
    <w:rsid w:val="00B05EE1"/>
    <w:rsid w:val="00B5582C"/>
    <w:rsid w:val="00B7463B"/>
    <w:rsid w:val="00B9381E"/>
    <w:rsid w:val="00BB693A"/>
    <w:rsid w:val="00BB7B1B"/>
    <w:rsid w:val="00C02434"/>
    <w:rsid w:val="00C25FE6"/>
    <w:rsid w:val="00C33781"/>
    <w:rsid w:val="00C80DD2"/>
    <w:rsid w:val="00C9594B"/>
    <w:rsid w:val="00CC4017"/>
    <w:rsid w:val="00D262DD"/>
    <w:rsid w:val="00D55001"/>
    <w:rsid w:val="00D5746A"/>
    <w:rsid w:val="00D57F2B"/>
    <w:rsid w:val="00D649B6"/>
    <w:rsid w:val="00D824D0"/>
    <w:rsid w:val="00D93C0C"/>
    <w:rsid w:val="00D97385"/>
    <w:rsid w:val="00DB4472"/>
    <w:rsid w:val="00DD1927"/>
    <w:rsid w:val="00DE36A4"/>
    <w:rsid w:val="00DF5F7E"/>
    <w:rsid w:val="00E1375B"/>
    <w:rsid w:val="00E16961"/>
    <w:rsid w:val="00E222FE"/>
    <w:rsid w:val="00E2723E"/>
    <w:rsid w:val="00E51DE2"/>
    <w:rsid w:val="00E84CFE"/>
    <w:rsid w:val="00F43B1B"/>
    <w:rsid w:val="00F514B0"/>
    <w:rsid w:val="00F54CBF"/>
    <w:rsid w:val="00F8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1B5A6"/>
  <w15:chartTrackingRefBased/>
  <w15:docId w15:val="{AFFD4909-BCBB-43AD-BD38-3842B4D2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9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938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381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9381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0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2434"/>
  </w:style>
  <w:style w:type="paragraph" w:styleId="Rodap">
    <w:name w:val="footer"/>
    <w:basedOn w:val="Normal"/>
    <w:link w:val="RodapChar"/>
    <w:uiPriority w:val="99"/>
    <w:unhideWhenUsed/>
    <w:rsid w:val="00C02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2434"/>
  </w:style>
  <w:style w:type="paragraph" w:styleId="PargrafodaLista">
    <w:name w:val="List Paragraph"/>
    <w:basedOn w:val="Normal"/>
    <w:uiPriority w:val="34"/>
    <w:qFormat/>
    <w:rsid w:val="00F54CBF"/>
    <w:pPr>
      <w:ind w:left="720"/>
      <w:contextualSpacing/>
    </w:pPr>
  </w:style>
  <w:style w:type="paragraph" w:customStyle="1" w:styleId="Default">
    <w:name w:val="Default"/>
    <w:rsid w:val="00BB69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151</cp:revision>
  <dcterms:created xsi:type="dcterms:W3CDTF">2025-09-29T22:00:00Z</dcterms:created>
  <dcterms:modified xsi:type="dcterms:W3CDTF">2025-10-02T16:09:00Z</dcterms:modified>
</cp:coreProperties>
</file>