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1C6C" w14:textId="4BB4832F" w:rsidR="00FF173C" w:rsidRDefault="00DC271D">
      <w:r>
        <w:t xml:space="preserve">Take me home </w:t>
      </w:r>
    </w:p>
    <w:p w14:paraId="67196F53" w14:textId="0643B7C1" w:rsidR="007F6E28" w:rsidRDefault="007F6E28"/>
    <w:p w14:paraId="6EED1112" w14:textId="6E3FBF2B" w:rsidR="009B1692" w:rsidRDefault="00346646">
      <w:r>
        <w:t xml:space="preserve">Collaborators: </w:t>
      </w:r>
    </w:p>
    <w:p w14:paraId="226B15E2" w14:textId="28A14003" w:rsidR="00346646" w:rsidRDefault="00346646">
      <w:r>
        <w:t xml:space="preserve">Claire Yoon; Jamie Park </w:t>
      </w:r>
    </w:p>
    <w:p w14:paraId="4D2171F4" w14:textId="14CFE9BE" w:rsidR="00346646" w:rsidRDefault="00346646"/>
    <w:p w14:paraId="0746D83F" w14:textId="40878C2A" w:rsidR="00224D27" w:rsidRDefault="00224D27">
      <w:proofErr w:type="gramStart"/>
      <w:r>
        <w:t>Time-frame</w:t>
      </w:r>
      <w:proofErr w:type="gramEnd"/>
      <w:r>
        <w:t xml:space="preserve">: </w:t>
      </w:r>
    </w:p>
    <w:p w14:paraId="2B18EC32" w14:textId="6E989C71" w:rsidR="00224D27" w:rsidRDefault="00224D27">
      <w:r>
        <w:t xml:space="preserve">8 weeks | Jan-Mar 2020 </w:t>
      </w:r>
    </w:p>
    <w:p w14:paraId="6FB688BE" w14:textId="48A8DE3A" w:rsidR="00224D27" w:rsidRDefault="00224D27"/>
    <w:p w14:paraId="116244FE" w14:textId="3BA0161E" w:rsidR="00224D27" w:rsidRDefault="00224D27">
      <w:r>
        <w:t xml:space="preserve">Project Overview </w:t>
      </w:r>
    </w:p>
    <w:p w14:paraId="077D5AB6" w14:textId="7E0B05CA" w:rsidR="00224D27" w:rsidRDefault="00224D27">
      <w:r>
        <w:t>This project is research-intensive, aiming to find out ways to improve CMU’s escort service</w:t>
      </w:r>
      <w:r w:rsidR="005E0D36">
        <w:t xml:space="preserve">. The goal of this project is to make the escort system more approachable, usable and desirable. </w:t>
      </w:r>
    </w:p>
    <w:p w14:paraId="3362C580" w14:textId="54C6FCE2" w:rsidR="005E0D36" w:rsidRDefault="005E0D36"/>
    <w:p w14:paraId="70E05D6A" w14:textId="64F5CDBC" w:rsidR="008B799D" w:rsidRPr="008B799D" w:rsidRDefault="008B799D">
      <w:pPr>
        <w:rPr>
          <w:rFonts w:hint="eastAsia"/>
          <w:color w:val="ED7D31" w:themeColor="accent2"/>
        </w:rPr>
      </w:pPr>
      <w:r w:rsidRPr="008B799D">
        <w:rPr>
          <w:color w:val="ED7D31" w:themeColor="accent2"/>
        </w:rPr>
        <w:t xml:space="preserve">Background </w:t>
      </w:r>
    </w:p>
    <w:p w14:paraId="10322724" w14:textId="6BCB80F2" w:rsidR="005E0D36" w:rsidRPr="008B799D" w:rsidRDefault="005E0D36">
      <w:pPr>
        <w:rPr>
          <w:b/>
          <w:bCs/>
        </w:rPr>
      </w:pPr>
      <w:r w:rsidRPr="008B799D">
        <w:rPr>
          <w:b/>
          <w:bCs/>
        </w:rPr>
        <w:t>What is CMU Escort?</w:t>
      </w:r>
      <w:r w:rsidR="007C41E2" w:rsidRPr="008B799D">
        <w:rPr>
          <w:b/>
          <w:bCs/>
        </w:rPr>
        <w:t xml:space="preserve"> </w:t>
      </w:r>
      <w:r w:rsidR="008B799D" w:rsidRPr="008B799D">
        <w:rPr>
          <w:b/>
          <w:bCs/>
        </w:rPr>
        <w:t xml:space="preserve"> </w:t>
      </w:r>
      <w:r w:rsidRPr="008B799D">
        <w:rPr>
          <w:b/>
          <w:bCs/>
        </w:rPr>
        <w:t xml:space="preserve"> </w:t>
      </w:r>
    </w:p>
    <w:p w14:paraId="338F38D2" w14:textId="4478823E" w:rsidR="007C41E2" w:rsidRDefault="007C41E2" w:rsidP="007C41E2">
      <w:pPr>
        <w:pStyle w:val="BasicParagraph"/>
        <w:suppressAutoHyphens/>
        <w:rPr>
          <w:rFonts w:asciiTheme="minorHAnsi" w:hAnsiTheme="minorHAnsi" w:cstheme="minorBidi"/>
          <w:color w:val="auto"/>
        </w:rPr>
      </w:pPr>
      <w:r w:rsidRPr="007C41E2">
        <w:rPr>
          <w:rFonts w:asciiTheme="minorHAnsi" w:hAnsiTheme="minorHAnsi" w:cstheme="minorBidi"/>
          <w:color w:val="auto"/>
        </w:rPr>
        <w:t>CMU escort is a bus service that transport students safely to their home from 6:30 p.m. to 6:30 a.m. There are five bus stations around the campus to pick up students. The buses come every 30 minutes.</w:t>
      </w:r>
    </w:p>
    <w:p w14:paraId="5E2964CE" w14:textId="28D88CCB" w:rsidR="008B799D" w:rsidRPr="008B799D" w:rsidRDefault="008B799D" w:rsidP="007C41E2">
      <w:pPr>
        <w:pStyle w:val="BasicParagraph"/>
        <w:suppressAutoHyphens/>
        <w:rPr>
          <w:rFonts w:asciiTheme="minorHAnsi" w:hAnsiTheme="minorHAnsi" w:cstheme="minorBidi"/>
          <w:b/>
          <w:bCs/>
          <w:color w:val="auto"/>
        </w:rPr>
      </w:pPr>
      <w:r w:rsidRPr="008B799D">
        <w:rPr>
          <w:b/>
          <w:bCs/>
        </w:rPr>
        <w:t>Why does it need to be improved?</w:t>
      </w:r>
    </w:p>
    <w:p w14:paraId="5B46F9C2" w14:textId="760DF2C3" w:rsidR="00B7577D" w:rsidRPr="00B7577D" w:rsidRDefault="00B7577D" w:rsidP="00B7577D">
      <w:pPr>
        <w:rPr>
          <w:rFonts w:ascii="Times New Roman" w:eastAsia="Times New Roman" w:hAnsi="Times New Roman" w:cs="Times New Roman"/>
        </w:rPr>
      </w:pPr>
      <w:r>
        <w:t xml:space="preserve">According to </w:t>
      </w:r>
      <w:r w:rsidRPr="00B7577D">
        <w:rPr>
          <w:rFonts w:ascii="Arial" w:eastAsia="Times New Roman" w:hAnsi="Arial" w:cs="Arial"/>
          <w:color w:val="000000"/>
          <w:sz w:val="22"/>
          <w:szCs w:val="22"/>
        </w:rPr>
        <w:t>Michelle Porter</w:t>
      </w:r>
      <w:r>
        <w:rPr>
          <w:rFonts w:ascii="Arial" w:eastAsia="Times New Roman" w:hAnsi="Arial" w:cs="Arial"/>
          <w:color w:val="000000"/>
          <w:sz w:val="22"/>
          <w:szCs w:val="22"/>
        </w:rPr>
        <w:t>, the di</w:t>
      </w:r>
      <w:r w:rsidRPr="00B7577D">
        <w:rPr>
          <w:rFonts w:ascii="Arial" w:eastAsia="Times New Roman" w:hAnsi="Arial" w:cs="Arial"/>
          <w:color w:val="000000"/>
          <w:sz w:val="22"/>
          <w:szCs w:val="22"/>
        </w:rPr>
        <w:t>rector of Parking &amp; Transportation Services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CMU spends </w:t>
      </w:r>
      <w:r w:rsidR="00F82EB2">
        <w:rPr>
          <w:rFonts w:ascii="Arial" w:eastAsia="Times New Roman" w:hAnsi="Arial" w:cs="Arial"/>
          <w:color w:val="000000"/>
          <w:sz w:val="22"/>
          <w:szCs w:val="22"/>
        </w:rPr>
        <w:t xml:space="preserve">millions of dollars on transportation each year but not so many students are using this service. That’s why improvement should be made to encourage more usage of this service. </w:t>
      </w:r>
    </w:p>
    <w:p w14:paraId="4D647658" w14:textId="4CE87672" w:rsidR="00B7577D" w:rsidRPr="007C41E2" w:rsidRDefault="00B7577D" w:rsidP="007C41E2">
      <w:pPr>
        <w:pStyle w:val="BasicParagraph"/>
        <w:suppressAutoHyphens/>
        <w:rPr>
          <w:rFonts w:asciiTheme="minorHAnsi" w:hAnsiTheme="minorHAnsi" w:cstheme="minorBidi"/>
          <w:color w:val="auto"/>
        </w:rPr>
      </w:pPr>
    </w:p>
    <w:p w14:paraId="65778888" w14:textId="77777777" w:rsidR="005E0D36" w:rsidRDefault="005E0D36"/>
    <w:p w14:paraId="73388F50" w14:textId="77777777" w:rsidR="005E0D36" w:rsidRDefault="005E0D36"/>
    <w:p w14:paraId="3A0B32F3" w14:textId="47143DEE" w:rsidR="00224D27" w:rsidRDefault="00224D27">
      <w:pPr>
        <w:rPr>
          <w:rFonts w:hint="eastAsia"/>
        </w:rPr>
      </w:pPr>
    </w:p>
    <w:p w14:paraId="1A893381" w14:textId="77777777" w:rsidR="00346646" w:rsidRDefault="00346646"/>
    <w:p w14:paraId="7547B653" w14:textId="576FCBAF" w:rsidR="004415B0" w:rsidRDefault="004415B0" w:rsidP="004415B0">
      <w:pPr>
        <w:pStyle w:val="ListParagraph"/>
        <w:numPr>
          <w:ilvl w:val="0"/>
          <w:numId w:val="1"/>
        </w:numPr>
      </w:pPr>
      <w:r>
        <w:t xml:space="preserve">Goal: improve the experience </w:t>
      </w:r>
      <w:r w:rsidR="00FB5A14">
        <w:t xml:space="preserve">(very vague) </w:t>
      </w:r>
    </w:p>
    <w:p w14:paraId="2322D42C" w14:textId="54EFAC9A" w:rsidR="009D4564" w:rsidRDefault="004415B0" w:rsidP="009D4564">
      <w:pPr>
        <w:pStyle w:val="ListParagraph"/>
        <w:numPr>
          <w:ilvl w:val="0"/>
          <w:numId w:val="3"/>
        </w:numPr>
      </w:pPr>
      <w:r>
        <w:t xml:space="preserve">Stage 1: </w:t>
      </w:r>
      <w:r w:rsidR="00C80CC1">
        <w:t>Initial</w:t>
      </w:r>
      <w:r>
        <w:t xml:space="preserve"> research (goal: get to know the system, what’s the potential problems</w:t>
      </w:r>
      <w:r w:rsidR="00FB5A14">
        <w:t>)</w:t>
      </w:r>
    </w:p>
    <w:p w14:paraId="69C3DDE3" w14:textId="28E2FDF9" w:rsidR="00C80CC1" w:rsidRDefault="00C80CC1" w:rsidP="009D4564">
      <w:pPr>
        <w:pStyle w:val="ListParagraph"/>
        <w:numPr>
          <w:ilvl w:val="1"/>
          <w:numId w:val="3"/>
        </w:numPr>
      </w:pPr>
      <w:r>
        <w:t xml:space="preserve">Observations </w:t>
      </w:r>
    </w:p>
    <w:p w14:paraId="28FB5DD7" w14:textId="536DC1D9" w:rsidR="009B1692" w:rsidRDefault="009D4564" w:rsidP="009D4564">
      <w:pPr>
        <w:ind w:left="1080"/>
      </w:pPr>
      <w:r>
        <w:t xml:space="preserve">      </w:t>
      </w:r>
      <w:r>
        <w:tab/>
        <w:t xml:space="preserve">1.2 </w:t>
      </w:r>
      <w:r w:rsidR="009B1692">
        <w:t xml:space="preserve">Experience </w:t>
      </w:r>
    </w:p>
    <w:p w14:paraId="37CF2C48" w14:textId="778FEF52" w:rsidR="009B1692" w:rsidRDefault="009B1692" w:rsidP="009B1692">
      <w:pPr>
        <w:pStyle w:val="ListParagraph"/>
        <w:numPr>
          <w:ilvl w:val="2"/>
          <w:numId w:val="1"/>
        </w:numPr>
      </w:pPr>
      <w:r>
        <w:t xml:space="preserve">Stakeholder mapping: provide information for the interview </w:t>
      </w:r>
    </w:p>
    <w:p w14:paraId="61C78F70" w14:textId="31B4D399" w:rsidR="009B1692" w:rsidRDefault="009B1692" w:rsidP="009D4564">
      <w:pPr>
        <w:pStyle w:val="ListParagraph"/>
        <w:numPr>
          <w:ilvl w:val="1"/>
          <w:numId w:val="4"/>
        </w:numPr>
      </w:pPr>
      <w:r>
        <w:t>Interviews</w:t>
      </w:r>
    </w:p>
    <w:p w14:paraId="7BFD33B3" w14:textId="08C9CBF6" w:rsidR="00C80CC1" w:rsidRDefault="009B1692" w:rsidP="009D4564">
      <w:pPr>
        <w:pStyle w:val="ListParagraph"/>
        <w:numPr>
          <w:ilvl w:val="1"/>
          <w:numId w:val="4"/>
        </w:numPr>
      </w:pPr>
      <w:r>
        <w:t>Survey</w:t>
      </w:r>
      <w:r w:rsidR="00C80CC1">
        <w:t xml:space="preserve"> </w:t>
      </w:r>
    </w:p>
    <w:p w14:paraId="28691120" w14:textId="6DF0E39E" w:rsidR="009B1692" w:rsidRDefault="00C80CC1" w:rsidP="009D4564">
      <w:pPr>
        <w:pStyle w:val="ListParagraph"/>
        <w:numPr>
          <w:ilvl w:val="1"/>
          <w:numId w:val="4"/>
        </w:numPr>
      </w:pPr>
      <w:r>
        <w:t xml:space="preserve">Territory mapping: to synthesizing data </w:t>
      </w:r>
    </w:p>
    <w:p w14:paraId="4D5921E7" w14:textId="18654183" w:rsidR="00C80CC1" w:rsidRDefault="00C80CC1" w:rsidP="009D4564">
      <w:pPr>
        <w:pStyle w:val="ListParagraph"/>
        <w:numPr>
          <w:ilvl w:val="1"/>
          <w:numId w:val="4"/>
        </w:numPr>
      </w:pPr>
      <w:r>
        <w:t xml:space="preserve">Narrowing down the problem: </w:t>
      </w:r>
      <w:r w:rsidR="004C354F">
        <w:t xml:space="preserve">need to do more research about the non-users </w:t>
      </w:r>
    </w:p>
    <w:p w14:paraId="04F22827" w14:textId="6CAB5815" w:rsidR="004415B0" w:rsidRDefault="004415B0" w:rsidP="009D4564">
      <w:pPr>
        <w:pStyle w:val="ListParagraph"/>
        <w:numPr>
          <w:ilvl w:val="0"/>
          <w:numId w:val="4"/>
        </w:numPr>
      </w:pPr>
      <w:r>
        <w:t xml:space="preserve">Stage 2: research through </w:t>
      </w:r>
      <w:r w:rsidR="00FB5A14">
        <w:t xml:space="preserve">design </w:t>
      </w:r>
      <w:proofErr w:type="gramStart"/>
      <w:r w:rsidR="00FB5A14">
        <w:t>( pinpoint</w:t>
      </w:r>
      <w:proofErr w:type="gramEnd"/>
      <w:r w:rsidR="00FB5A14">
        <w:t xml:space="preserve"> the biggest problem</w:t>
      </w:r>
      <w:r w:rsidR="00443541">
        <w:t>, create possible solutions to solve it</w:t>
      </w:r>
      <w:r w:rsidR="00FB5A14">
        <w:t xml:space="preserve">) </w:t>
      </w:r>
    </w:p>
    <w:p w14:paraId="4BEF3A3B" w14:textId="28BE45C0" w:rsidR="00FB5A14" w:rsidRDefault="00FB5A14" w:rsidP="009D4564">
      <w:pPr>
        <w:pStyle w:val="ListParagraph"/>
        <w:numPr>
          <w:ilvl w:val="1"/>
          <w:numId w:val="4"/>
        </w:numPr>
      </w:pPr>
      <w:r>
        <w:t xml:space="preserve">Research plan </w:t>
      </w:r>
    </w:p>
    <w:p w14:paraId="26869B50" w14:textId="407BB73E" w:rsidR="00FB5A14" w:rsidRDefault="00FB5A14" w:rsidP="009D4564">
      <w:pPr>
        <w:pStyle w:val="ListParagraph"/>
        <w:numPr>
          <w:ilvl w:val="1"/>
          <w:numId w:val="4"/>
        </w:numPr>
      </w:pPr>
      <w:r>
        <w:t xml:space="preserve">Conducting research </w:t>
      </w:r>
    </w:p>
    <w:p w14:paraId="65319000" w14:textId="72DE8AE8" w:rsidR="00C80CC1" w:rsidRDefault="00C80CC1" w:rsidP="009D4564">
      <w:pPr>
        <w:pStyle w:val="ListParagraph"/>
        <w:numPr>
          <w:ilvl w:val="2"/>
          <w:numId w:val="4"/>
        </w:numPr>
      </w:pPr>
      <w:r>
        <w:t xml:space="preserve">Interview </w:t>
      </w:r>
    </w:p>
    <w:p w14:paraId="5E83DEB1" w14:textId="07135F78" w:rsidR="00C80CC1" w:rsidRDefault="00C80CC1" w:rsidP="009D4564">
      <w:pPr>
        <w:pStyle w:val="ListParagraph"/>
        <w:numPr>
          <w:ilvl w:val="2"/>
          <w:numId w:val="4"/>
        </w:numPr>
      </w:pPr>
      <w:r>
        <w:t xml:space="preserve">Storyboarding </w:t>
      </w:r>
    </w:p>
    <w:p w14:paraId="4FB8C20B" w14:textId="0D422C87" w:rsidR="00FB5A14" w:rsidRDefault="00FB5A14" w:rsidP="009D4564">
      <w:pPr>
        <w:pStyle w:val="ListParagraph"/>
        <w:numPr>
          <w:ilvl w:val="1"/>
          <w:numId w:val="4"/>
        </w:numPr>
      </w:pPr>
      <w:r>
        <w:t xml:space="preserve">Analysis data </w:t>
      </w:r>
    </w:p>
    <w:p w14:paraId="3EB2F7C8" w14:textId="1036843C" w:rsidR="00C80CC1" w:rsidRDefault="00C80CC1" w:rsidP="009D4564">
      <w:pPr>
        <w:pStyle w:val="ListParagraph"/>
        <w:numPr>
          <w:ilvl w:val="2"/>
          <w:numId w:val="4"/>
        </w:numPr>
      </w:pPr>
      <w:r>
        <w:lastRenderedPageBreak/>
        <w:t xml:space="preserve">mental model </w:t>
      </w:r>
    </w:p>
    <w:p w14:paraId="40679A30" w14:textId="2D152926" w:rsidR="00443541" w:rsidRDefault="00C80CC1" w:rsidP="009D4564">
      <w:pPr>
        <w:pStyle w:val="ListParagraph"/>
        <w:numPr>
          <w:ilvl w:val="0"/>
          <w:numId w:val="4"/>
        </w:numPr>
      </w:pPr>
      <w:r>
        <w:t xml:space="preserve">Stage </w:t>
      </w:r>
      <w:r>
        <w:t>3</w:t>
      </w:r>
      <w:r>
        <w:t xml:space="preserve">: </w:t>
      </w:r>
      <w:r>
        <w:t xml:space="preserve">Intervention  </w:t>
      </w:r>
      <w:r w:rsidR="00443541">
        <w:t xml:space="preserve"> </w:t>
      </w:r>
    </w:p>
    <w:p w14:paraId="092AE457" w14:textId="514E3582" w:rsidR="004C354F" w:rsidRDefault="004C354F" w:rsidP="009D4564">
      <w:pPr>
        <w:pStyle w:val="ListParagraph"/>
        <w:numPr>
          <w:ilvl w:val="1"/>
          <w:numId w:val="4"/>
        </w:numPr>
      </w:pPr>
      <w:r>
        <w:t xml:space="preserve">App </w:t>
      </w:r>
    </w:p>
    <w:p w14:paraId="55EE2E0B" w14:textId="045F1658" w:rsidR="004C354F" w:rsidRDefault="004C354F" w:rsidP="009D4564">
      <w:pPr>
        <w:pStyle w:val="ListParagraph"/>
        <w:numPr>
          <w:ilvl w:val="1"/>
          <w:numId w:val="4"/>
        </w:numPr>
      </w:pPr>
      <w:r>
        <w:t xml:space="preserve">Graphics </w:t>
      </w:r>
    </w:p>
    <w:p w14:paraId="4EE8D30F" w14:textId="5DC7B3EB" w:rsidR="00443541" w:rsidRDefault="00443541" w:rsidP="009D4564">
      <w:pPr>
        <w:pStyle w:val="ListParagraph"/>
        <w:numPr>
          <w:ilvl w:val="1"/>
          <w:numId w:val="4"/>
        </w:numPr>
      </w:pPr>
    </w:p>
    <w:p w14:paraId="7161CA91" w14:textId="298C511E" w:rsidR="009C2AC4" w:rsidRDefault="009C2AC4" w:rsidP="009C2AC4"/>
    <w:p w14:paraId="0710BE2C" w14:textId="285C6265" w:rsidR="009C2AC4" w:rsidRDefault="009C2AC4" w:rsidP="009C2AC4"/>
    <w:p w14:paraId="7B37904F" w14:textId="77777777" w:rsidR="009C2AC4" w:rsidRDefault="009C2AC4" w:rsidP="009C2AC4"/>
    <w:sectPr w:rsidR="009C2AC4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633"/>
    <w:multiLevelType w:val="multilevel"/>
    <w:tmpl w:val="00784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25E92165"/>
    <w:multiLevelType w:val="hybridMultilevel"/>
    <w:tmpl w:val="1262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C13"/>
    <w:multiLevelType w:val="multilevel"/>
    <w:tmpl w:val="1AFA5A0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 w15:restartNumberingAfterBreak="0">
    <w:nsid w:val="7D282FCC"/>
    <w:multiLevelType w:val="multilevel"/>
    <w:tmpl w:val="BFA80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001BB"/>
    <w:rsid w:val="00007636"/>
    <w:rsid w:val="00224D27"/>
    <w:rsid w:val="00346646"/>
    <w:rsid w:val="003A3367"/>
    <w:rsid w:val="004415B0"/>
    <w:rsid w:val="00443541"/>
    <w:rsid w:val="004C354F"/>
    <w:rsid w:val="005E0D36"/>
    <w:rsid w:val="007C41E2"/>
    <w:rsid w:val="007F6E28"/>
    <w:rsid w:val="008B799D"/>
    <w:rsid w:val="009B1692"/>
    <w:rsid w:val="009C2AC4"/>
    <w:rsid w:val="009D4564"/>
    <w:rsid w:val="00B7577D"/>
    <w:rsid w:val="00C80CC1"/>
    <w:rsid w:val="00DC271D"/>
    <w:rsid w:val="00EA5CB3"/>
    <w:rsid w:val="00F82EB2"/>
    <w:rsid w:val="00FB5A14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AE5D"/>
  <w15:chartTrackingRefBased/>
  <w15:docId w15:val="{7311EFEC-DAAE-0848-9ADA-57543D30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B0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C41E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30OpenSansRegular">
    <w:name w:val="30 Open Sans Regular"/>
    <w:basedOn w:val="DefaultParagraphFont"/>
    <w:uiPriority w:val="99"/>
    <w:rsid w:val="007C41E2"/>
    <w:rPr>
      <w:rFonts w:ascii="Open Sans" w:hAnsi="Open Sans" w:cs="Open Sans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8</cp:revision>
  <dcterms:created xsi:type="dcterms:W3CDTF">2020-07-15T03:26:00Z</dcterms:created>
  <dcterms:modified xsi:type="dcterms:W3CDTF">2020-07-17T14:32:00Z</dcterms:modified>
</cp:coreProperties>
</file>