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88387" w14:textId="77777777" w:rsidR="001217B5" w:rsidRPr="00614D04" w:rsidRDefault="001217B5" w:rsidP="001217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4D04">
        <w:rPr>
          <w:rFonts w:ascii="Times New Roman" w:hAnsi="Times New Roman" w:cs="Times New Roman"/>
          <w:sz w:val="28"/>
          <w:szCs w:val="28"/>
        </w:rPr>
        <w:t xml:space="preserve">ДЕПАРТАМЕНТ ПРОФЕССИОНАЛЬНОГО ОБРАЗОВАНИЯ </w:t>
      </w:r>
    </w:p>
    <w:p w14:paraId="590A946E" w14:textId="77777777" w:rsidR="001217B5" w:rsidRPr="00614D04" w:rsidRDefault="001217B5" w:rsidP="001217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4D04">
        <w:rPr>
          <w:rFonts w:ascii="Times New Roman" w:hAnsi="Times New Roman" w:cs="Times New Roman"/>
          <w:sz w:val="28"/>
          <w:szCs w:val="28"/>
        </w:rPr>
        <w:t>ТОМСКОЙ ОБЛАСТИ</w:t>
      </w:r>
    </w:p>
    <w:p w14:paraId="05ED1742" w14:textId="77777777" w:rsidR="001217B5" w:rsidRPr="00614D04" w:rsidRDefault="001217B5" w:rsidP="001217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4D04">
        <w:rPr>
          <w:rFonts w:ascii="Times New Roman" w:hAnsi="Times New Roman" w:cs="Times New Roman"/>
          <w:sz w:val="28"/>
          <w:szCs w:val="28"/>
        </w:rPr>
        <w:t xml:space="preserve">ОБЛАСТНОЕ ГОСУДАРСТВЕННОЕ БЮДЖЕТНОЕ ПРОФЕССИОНАЛЬНОЕ ОБРАЗОВАТЕЛЬНОЕ УЧРЕЖДЕНИЕ </w:t>
      </w:r>
    </w:p>
    <w:p w14:paraId="73A1E38A" w14:textId="77777777" w:rsidR="001217B5" w:rsidRPr="00614D04" w:rsidRDefault="001217B5" w:rsidP="001217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4D04">
        <w:rPr>
          <w:rFonts w:ascii="Times New Roman" w:hAnsi="Times New Roman" w:cs="Times New Roman"/>
          <w:sz w:val="28"/>
          <w:szCs w:val="28"/>
        </w:rPr>
        <w:t>«ТОМСКИЙ ТЕХНИКУМ ИНФОРМАЦИОННЫХ ТЕХНОЛОГИЙ»</w:t>
      </w:r>
    </w:p>
    <w:p w14:paraId="24A3178D" w14:textId="77777777" w:rsidR="001217B5" w:rsidRPr="00614D04" w:rsidRDefault="001217B5" w:rsidP="001217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CB3DCA" w14:textId="77777777" w:rsidR="001217B5" w:rsidRPr="00614D04" w:rsidRDefault="001217B5" w:rsidP="001217B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4D04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614D04">
        <w:rPr>
          <w:rFonts w:ascii="Times New Roman" w:eastAsia="Calibri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530E1F63" w14:textId="77777777" w:rsidR="001217B5" w:rsidRPr="00614D04" w:rsidRDefault="001217B5" w:rsidP="001217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D6EADC" w14:textId="77777777" w:rsidR="001217B5" w:rsidRPr="00614D04" w:rsidRDefault="001217B5" w:rsidP="001217B5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4D04">
        <w:rPr>
          <w:rFonts w:ascii="Times New Roman" w:hAnsi="Times New Roman" w:cs="Times New Roman"/>
          <w:sz w:val="28"/>
          <w:szCs w:val="28"/>
        </w:rPr>
        <w:tab/>
      </w:r>
    </w:p>
    <w:p w14:paraId="52FCE837" w14:textId="77777777" w:rsidR="001217B5" w:rsidRPr="00614D04" w:rsidRDefault="001217B5" w:rsidP="001217B5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656E35" w14:textId="77777777" w:rsidR="001217B5" w:rsidRPr="00614D04" w:rsidRDefault="001217B5" w:rsidP="001217B5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41B422" w14:textId="77777777" w:rsidR="001217B5" w:rsidRPr="00614D04" w:rsidRDefault="001217B5" w:rsidP="001217B5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A83DC4" w14:textId="77777777" w:rsidR="001217B5" w:rsidRPr="00614D04" w:rsidRDefault="001217B5" w:rsidP="001217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5651A2" w14:textId="77777777" w:rsidR="001217B5" w:rsidRPr="00614D04" w:rsidRDefault="001217B5" w:rsidP="001217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021074" w14:textId="7DBDD188" w:rsidR="001217B5" w:rsidRPr="00614D04" w:rsidRDefault="00E155B8" w:rsidP="001217B5">
      <w:pPr>
        <w:spacing w:after="0" w:line="240" w:lineRule="auto"/>
        <w:jc w:val="center"/>
        <w:rPr>
          <w:rFonts w:ascii="Times New Roman" w:eastAsia="PT Astra Serif" w:hAnsi="Times New Roman" w:cs="PT Astra Serif"/>
          <w:sz w:val="28"/>
          <w:szCs w:val="28"/>
        </w:rPr>
      </w:pPr>
      <w:r w:rsidRPr="00614D04">
        <w:rPr>
          <w:rFonts w:ascii="Times New Roman" w:eastAsia="PT Astra Serif" w:hAnsi="Times New Roman" w:cs="PT Astra Serif"/>
          <w:sz w:val="28"/>
          <w:szCs w:val="28"/>
        </w:rPr>
        <w:t>Методология взаимосвязей этапов (суммарных задач) и задач</w:t>
      </w:r>
      <w:r w:rsidRPr="00614D04">
        <w:rPr>
          <w:rFonts w:ascii="Times New Roman" w:eastAsia="PT Astra Serif" w:hAnsi="Times New Roman" w:cs="PT Astra Serif"/>
          <w:sz w:val="28"/>
          <w:szCs w:val="28"/>
        </w:rPr>
        <w:t>.</w:t>
      </w:r>
      <w:r w:rsidR="001217B5" w:rsidRPr="00614D04">
        <w:rPr>
          <w:rFonts w:ascii="Times New Roman" w:eastAsia="PT Astra Serif" w:hAnsi="Times New Roman" w:cs="PT Astra Serif"/>
          <w:sz w:val="28"/>
          <w:szCs w:val="28"/>
        </w:rPr>
        <w:t> </w:t>
      </w:r>
    </w:p>
    <w:p w14:paraId="761C3774" w14:textId="77777777" w:rsidR="00E155B8" w:rsidRPr="00614D04" w:rsidRDefault="00E155B8" w:rsidP="001217B5">
      <w:pPr>
        <w:spacing w:after="0" w:line="240" w:lineRule="auto"/>
        <w:jc w:val="center"/>
        <w:rPr>
          <w:rFonts w:ascii="Times New Roman" w:hAnsi="Times New Roman" w:cs="PT Astra Serif"/>
          <w:sz w:val="28"/>
          <w:szCs w:val="28"/>
        </w:rPr>
      </w:pPr>
    </w:p>
    <w:p w14:paraId="563E2168" w14:textId="77777777" w:rsidR="001217B5" w:rsidRPr="00614D04" w:rsidRDefault="001217B5" w:rsidP="001217B5">
      <w:pPr>
        <w:spacing w:after="0" w:line="240" w:lineRule="auto"/>
        <w:jc w:val="center"/>
        <w:rPr>
          <w:rFonts w:ascii="Times New Roman" w:eastAsia="PT Astra Serif" w:hAnsi="Times New Roman" w:cs="PT Astra Serif"/>
          <w:sz w:val="28"/>
          <w:szCs w:val="28"/>
        </w:rPr>
      </w:pPr>
      <w:r w:rsidRPr="00614D04">
        <w:rPr>
          <w:rFonts w:ascii="Times New Roman" w:eastAsia="PT Astra Serif" w:hAnsi="Times New Roman" w:cs="PT Astra Serif"/>
          <w:sz w:val="28"/>
          <w:szCs w:val="28"/>
        </w:rPr>
        <w:t>Отчёт по лабораторно-практической работе учебной дисциплин</w:t>
      </w:r>
    </w:p>
    <w:p w14:paraId="655390AD" w14:textId="61F2C54F" w:rsidR="001217B5" w:rsidRPr="00614D04" w:rsidRDefault="00E155B8" w:rsidP="001217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4D04">
        <w:rPr>
          <w:rFonts w:ascii="Times New Roman" w:eastAsia="PT Astra Serif" w:hAnsi="Times New Roman" w:cs="PT Astra Serif"/>
          <w:sz w:val="28"/>
          <w:szCs w:val="28"/>
        </w:rPr>
        <w:t>МДК 03.02 Управление проектами</w:t>
      </w:r>
    </w:p>
    <w:p w14:paraId="51E2297E" w14:textId="77777777" w:rsidR="001217B5" w:rsidRPr="00614D04" w:rsidRDefault="001217B5" w:rsidP="001217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5EAF25" w14:textId="77777777" w:rsidR="001217B5" w:rsidRPr="00614D04" w:rsidRDefault="001217B5" w:rsidP="001217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721F9F" w14:textId="77777777" w:rsidR="001217B5" w:rsidRPr="00614D04" w:rsidRDefault="001217B5" w:rsidP="001217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33CFEF" w14:textId="77777777" w:rsidR="001217B5" w:rsidRPr="00614D04" w:rsidRDefault="001217B5" w:rsidP="001217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BCCE01" w14:textId="77777777" w:rsidR="001217B5" w:rsidRPr="00614D04" w:rsidRDefault="001217B5" w:rsidP="001217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37CF75" w14:textId="77777777" w:rsidR="001217B5" w:rsidRPr="00614D04" w:rsidRDefault="001217B5" w:rsidP="001217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1EA634" w14:textId="77777777" w:rsidR="001217B5" w:rsidRPr="00614D04" w:rsidRDefault="001217B5" w:rsidP="001217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300" w:type="dxa"/>
        <w:jc w:val="right"/>
        <w:tblLayout w:type="fixed"/>
        <w:tblLook w:val="04A0" w:firstRow="1" w:lastRow="0" w:firstColumn="1" w:lastColumn="0" w:noHBand="0" w:noVBand="1"/>
      </w:tblPr>
      <w:tblGrid>
        <w:gridCol w:w="4245"/>
        <w:gridCol w:w="2504"/>
        <w:gridCol w:w="2551"/>
      </w:tblGrid>
      <w:tr w:rsidR="001217B5" w:rsidRPr="00614D04" w14:paraId="3A914010" w14:textId="77777777" w:rsidTr="001217B5">
        <w:trPr>
          <w:jc w:val="right"/>
        </w:trPr>
        <w:tc>
          <w:tcPr>
            <w:tcW w:w="4245" w:type="dxa"/>
            <w:hideMark/>
          </w:tcPr>
          <w:p w14:paraId="76DAE58A" w14:textId="77777777" w:rsidR="001217B5" w:rsidRPr="00614D04" w:rsidRDefault="001217B5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Times New Roman" w:hAnsi="Times New Roman"/>
              </w:rPr>
            </w:pPr>
            <w:r w:rsidRPr="00614D04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  <w:p w14:paraId="46A4D85E" w14:textId="77777777" w:rsidR="001217B5" w:rsidRPr="00614D04" w:rsidRDefault="001217B5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Times New Roman" w:hAnsi="Times New Roman"/>
              </w:rPr>
            </w:pPr>
            <w:r w:rsidRPr="00614D04">
              <w:rPr>
                <w:rFonts w:ascii="Times New Roman" w:hAnsi="Times New Roman" w:cs="Times New Roman"/>
                <w:sz w:val="28"/>
                <w:szCs w:val="28"/>
              </w:rPr>
              <w:t>«_</w:t>
            </w:r>
            <w:proofErr w:type="gramStart"/>
            <w:r w:rsidRPr="00614D04"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 w:rsidRPr="00614D04">
              <w:rPr>
                <w:rFonts w:ascii="Times New Roman" w:hAnsi="Times New Roman" w:cs="Times New Roman"/>
                <w:sz w:val="28"/>
                <w:szCs w:val="28"/>
              </w:rPr>
              <w:t>_______ 2024 г.</w:t>
            </w:r>
          </w:p>
        </w:tc>
        <w:tc>
          <w:tcPr>
            <w:tcW w:w="2504" w:type="dxa"/>
          </w:tcPr>
          <w:p w14:paraId="3D0D6417" w14:textId="77777777" w:rsidR="001217B5" w:rsidRPr="00614D04" w:rsidRDefault="001217B5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C5AD4F" w14:textId="77777777" w:rsidR="001217B5" w:rsidRPr="00614D04" w:rsidRDefault="001217B5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Times New Roman" w:hAnsi="Times New Roman"/>
              </w:rPr>
            </w:pPr>
            <w:r w:rsidRPr="00614D04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  <w:tc>
          <w:tcPr>
            <w:tcW w:w="2551" w:type="dxa"/>
          </w:tcPr>
          <w:p w14:paraId="4B967934" w14:textId="77777777" w:rsidR="001217B5" w:rsidRPr="00614D04" w:rsidRDefault="001217B5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B4A0FF" w14:textId="77777777" w:rsidR="001217B5" w:rsidRPr="00614D04" w:rsidRDefault="001217B5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Times New Roman" w:hAnsi="Times New Roman"/>
                <w:highlight w:val="white"/>
                <w:shd w:val="clear" w:color="auto" w:fill="FFFF00"/>
              </w:rPr>
            </w:pPr>
            <w:r w:rsidRPr="00614D04"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FFF00"/>
              </w:rPr>
              <w:t>Мелков Д.Р.</w:t>
            </w:r>
          </w:p>
        </w:tc>
      </w:tr>
      <w:tr w:rsidR="001217B5" w:rsidRPr="00614D04" w14:paraId="402F04A9" w14:textId="77777777" w:rsidTr="001217B5">
        <w:trPr>
          <w:jc w:val="right"/>
        </w:trPr>
        <w:tc>
          <w:tcPr>
            <w:tcW w:w="4245" w:type="dxa"/>
            <w:hideMark/>
          </w:tcPr>
          <w:p w14:paraId="71536F17" w14:textId="77777777" w:rsidR="001217B5" w:rsidRPr="00614D04" w:rsidRDefault="001217B5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Times New Roman" w:hAnsi="Times New Roman"/>
              </w:rPr>
            </w:pPr>
            <w:r w:rsidRPr="00614D04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  <w:p w14:paraId="28D9B7EC" w14:textId="77777777" w:rsidR="001217B5" w:rsidRPr="00614D04" w:rsidRDefault="001217B5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Times New Roman" w:hAnsi="Times New Roman"/>
              </w:rPr>
            </w:pPr>
            <w:r w:rsidRPr="00614D04">
              <w:rPr>
                <w:rFonts w:ascii="Times New Roman" w:hAnsi="Times New Roman" w:cs="Times New Roman"/>
                <w:sz w:val="28"/>
                <w:szCs w:val="28"/>
              </w:rPr>
              <w:t>«_</w:t>
            </w:r>
            <w:proofErr w:type="gramStart"/>
            <w:r w:rsidRPr="00614D04"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 w:rsidRPr="00614D04">
              <w:rPr>
                <w:rFonts w:ascii="Times New Roman" w:hAnsi="Times New Roman" w:cs="Times New Roman"/>
                <w:sz w:val="28"/>
                <w:szCs w:val="28"/>
              </w:rPr>
              <w:t>_______ 2024 г.</w:t>
            </w:r>
          </w:p>
        </w:tc>
        <w:tc>
          <w:tcPr>
            <w:tcW w:w="2504" w:type="dxa"/>
          </w:tcPr>
          <w:p w14:paraId="4371A83C" w14:textId="77777777" w:rsidR="001217B5" w:rsidRPr="00614D04" w:rsidRDefault="001217B5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4FD4EB" w14:textId="77777777" w:rsidR="001217B5" w:rsidRPr="00614D04" w:rsidRDefault="001217B5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Times New Roman" w:hAnsi="Times New Roman"/>
              </w:rPr>
            </w:pPr>
            <w:r w:rsidRPr="00614D04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  <w:tc>
          <w:tcPr>
            <w:tcW w:w="2551" w:type="dxa"/>
          </w:tcPr>
          <w:p w14:paraId="63A83461" w14:textId="77777777" w:rsidR="001217B5" w:rsidRPr="00614D04" w:rsidRDefault="001217B5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EE5490" w14:textId="13112D61" w:rsidR="001217B5" w:rsidRPr="00614D04" w:rsidRDefault="00E155B8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Times New Roman" w:hAnsi="Times New Roman"/>
                <w:highlight w:val="white"/>
                <w:shd w:val="clear" w:color="auto" w:fill="FFFF00"/>
              </w:rPr>
            </w:pPr>
            <w:r w:rsidRPr="00614D04"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FFF00"/>
              </w:rPr>
              <w:t>Н.А.</w:t>
            </w:r>
            <w:r w:rsidRPr="00614D04"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FFF00"/>
              </w:rPr>
              <w:t xml:space="preserve"> </w:t>
            </w:r>
            <w:proofErr w:type="spellStart"/>
            <w:r w:rsidRPr="00614D04">
              <w:rPr>
                <w:rFonts w:ascii="Times New Roman" w:hAnsi="Times New Roman" w:cs="Times New Roman"/>
                <w:sz w:val="28"/>
                <w:szCs w:val="28"/>
                <w:highlight w:val="white"/>
                <w:shd w:val="clear" w:color="auto" w:fill="FFFF00"/>
              </w:rPr>
              <w:t>Забусов</w:t>
            </w:r>
            <w:proofErr w:type="spellEnd"/>
          </w:p>
        </w:tc>
      </w:tr>
      <w:tr w:rsidR="001217B5" w:rsidRPr="00614D04" w14:paraId="4FA57DAE" w14:textId="77777777" w:rsidTr="001217B5">
        <w:trPr>
          <w:jc w:val="right"/>
        </w:trPr>
        <w:tc>
          <w:tcPr>
            <w:tcW w:w="4245" w:type="dxa"/>
          </w:tcPr>
          <w:p w14:paraId="66D293E5" w14:textId="77777777" w:rsidR="001217B5" w:rsidRPr="00614D04" w:rsidRDefault="001217B5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504" w:type="dxa"/>
          </w:tcPr>
          <w:p w14:paraId="3780A37D" w14:textId="77777777" w:rsidR="001217B5" w:rsidRPr="00614D04" w:rsidRDefault="001217B5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551" w:type="dxa"/>
          </w:tcPr>
          <w:p w14:paraId="5D0CD072" w14:textId="77777777" w:rsidR="001217B5" w:rsidRPr="00614D04" w:rsidRDefault="001217B5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217B5" w:rsidRPr="00614D04" w14:paraId="5212AF04" w14:textId="77777777" w:rsidTr="001217B5">
        <w:trPr>
          <w:jc w:val="right"/>
        </w:trPr>
        <w:tc>
          <w:tcPr>
            <w:tcW w:w="4245" w:type="dxa"/>
          </w:tcPr>
          <w:p w14:paraId="1AD35501" w14:textId="77777777" w:rsidR="001217B5" w:rsidRPr="00614D04" w:rsidRDefault="001217B5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504" w:type="dxa"/>
          </w:tcPr>
          <w:p w14:paraId="3870C435" w14:textId="77777777" w:rsidR="001217B5" w:rsidRPr="00614D04" w:rsidRDefault="001217B5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551" w:type="dxa"/>
          </w:tcPr>
          <w:p w14:paraId="5923EB9C" w14:textId="77777777" w:rsidR="001217B5" w:rsidRPr="00614D04" w:rsidRDefault="001217B5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217B5" w:rsidRPr="00614D04" w14:paraId="4578CA8C" w14:textId="77777777" w:rsidTr="001217B5">
        <w:trPr>
          <w:jc w:val="right"/>
        </w:trPr>
        <w:tc>
          <w:tcPr>
            <w:tcW w:w="4245" w:type="dxa"/>
          </w:tcPr>
          <w:p w14:paraId="31D10325" w14:textId="77777777" w:rsidR="001217B5" w:rsidRPr="00614D04" w:rsidRDefault="001217B5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504" w:type="dxa"/>
          </w:tcPr>
          <w:p w14:paraId="3A72825A" w14:textId="77777777" w:rsidR="001217B5" w:rsidRPr="00614D04" w:rsidRDefault="001217B5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551" w:type="dxa"/>
          </w:tcPr>
          <w:p w14:paraId="55FF7D5A" w14:textId="77777777" w:rsidR="001217B5" w:rsidRPr="00614D04" w:rsidRDefault="001217B5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14:paraId="45FF496E" w14:textId="77777777" w:rsidR="001217B5" w:rsidRPr="00614D04" w:rsidRDefault="001217B5" w:rsidP="001217B5">
      <w:pPr>
        <w:tabs>
          <w:tab w:val="left" w:pos="6663"/>
        </w:tabs>
        <w:spacing w:after="0" w:line="240" w:lineRule="exact"/>
        <w:jc w:val="center"/>
        <w:rPr>
          <w:rFonts w:ascii="Times New Roman" w:hAnsi="Times New Roman"/>
        </w:rPr>
      </w:pPr>
      <w:r w:rsidRPr="00614D04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DB0E25E" w14:textId="77777777" w:rsidR="001217B5" w:rsidRPr="00614D04" w:rsidRDefault="001217B5" w:rsidP="001217B5">
      <w:pPr>
        <w:tabs>
          <w:tab w:val="left" w:pos="7088"/>
        </w:tabs>
        <w:spacing w:after="0" w:line="240" w:lineRule="exact"/>
        <w:rPr>
          <w:rFonts w:ascii="Times New Roman" w:hAnsi="Times New Roman" w:cs="Times New Roman"/>
          <w:sz w:val="28"/>
          <w:szCs w:val="28"/>
        </w:rPr>
      </w:pPr>
    </w:p>
    <w:p w14:paraId="35E90F15" w14:textId="77777777" w:rsidR="001217B5" w:rsidRPr="00614D04" w:rsidRDefault="001217B5" w:rsidP="001217B5">
      <w:pPr>
        <w:tabs>
          <w:tab w:val="left" w:pos="7088"/>
        </w:tabs>
        <w:spacing w:after="0" w:line="240" w:lineRule="exact"/>
        <w:rPr>
          <w:rFonts w:ascii="Times New Roman" w:hAnsi="Times New Roman" w:cs="Times New Roman"/>
          <w:sz w:val="28"/>
          <w:szCs w:val="28"/>
        </w:rPr>
      </w:pPr>
    </w:p>
    <w:p w14:paraId="48F477DD" w14:textId="33885075" w:rsidR="001217B5" w:rsidRPr="00614D04" w:rsidRDefault="001217B5" w:rsidP="001217B5">
      <w:pPr>
        <w:tabs>
          <w:tab w:val="left" w:pos="7088"/>
        </w:tabs>
        <w:spacing w:after="0" w:line="240" w:lineRule="exact"/>
        <w:rPr>
          <w:rFonts w:ascii="Times New Roman" w:hAnsi="Times New Roman" w:cs="Times New Roman"/>
          <w:sz w:val="28"/>
          <w:szCs w:val="28"/>
        </w:rPr>
      </w:pPr>
    </w:p>
    <w:p w14:paraId="0F8360F6" w14:textId="3E2B89A5" w:rsidR="00E155B8" w:rsidRPr="00614D04" w:rsidRDefault="00E155B8" w:rsidP="001217B5">
      <w:pPr>
        <w:tabs>
          <w:tab w:val="left" w:pos="7088"/>
        </w:tabs>
        <w:spacing w:after="0" w:line="240" w:lineRule="exact"/>
        <w:rPr>
          <w:rFonts w:ascii="Times New Roman" w:hAnsi="Times New Roman" w:cs="Times New Roman"/>
          <w:sz w:val="28"/>
          <w:szCs w:val="28"/>
        </w:rPr>
      </w:pPr>
    </w:p>
    <w:p w14:paraId="274C5556" w14:textId="36728847" w:rsidR="00E155B8" w:rsidRPr="00614D04" w:rsidRDefault="00E155B8" w:rsidP="001217B5">
      <w:pPr>
        <w:tabs>
          <w:tab w:val="left" w:pos="7088"/>
        </w:tabs>
        <w:spacing w:after="0" w:line="240" w:lineRule="exact"/>
        <w:rPr>
          <w:rFonts w:ascii="Times New Roman" w:hAnsi="Times New Roman" w:cs="Times New Roman"/>
          <w:sz w:val="28"/>
          <w:szCs w:val="28"/>
        </w:rPr>
      </w:pPr>
    </w:p>
    <w:p w14:paraId="62E2E2EF" w14:textId="3528CE2E" w:rsidR="00E155B8" w:rsidRPr="00614D04" w:rsidRDefault="00E155B8" w:rsidP="001217B5">
      <w:pPr>
        <w:tabs>
          <w:tab w:val="left" w:pos="7088"/>
        </w:tabs>
        <w:spacing w:after="0" w:line="240" w:lineRule="exact"/>
        <w:rPr>
          <w:rFonts w:ascii="Times New Roman" w:hAnsi="Times New Roman" w:cs="Times New Roman"/>
          <w:sz w:val="28"/>
          <w:szCs w:val="28"/>
        </w:rPr>
      </w:pPr>
    </w:p>
    <w:p w14:paraId="797A8F01" w14:textId="6DCD0076" w:rsidR="00E155B8" w:rsidRPr="00614D04" w:rsidRDefault="00E155B8" w:rsidP="001217B5">
      <w:pPr>
        <w:tabs>
          <w:tab w:val="left" w:pos="7088"/>
        </w:tabs>
        <w:spacing w:after="0" w:line="240" w:lineRule="exact"/>
        <w:rPr>
          <w:rFonts w:ascii="Times New Roman" w:hAnsi="Times New Roman" w:cs="Times New Roman"/>
          <w:sz w:val="28"/>
          <w:szCs w:val="28"/>
        </w:rPr>
      </w:pPr>
    </w:p>
    <w:p w14:paraId="6C97ACAB" w14:textId="11C81B6D" w:rsidR="00E155B8" w:rsidRPr="00614D04" w:rsidRDefault="00E155B8" w:rsidP="001217B5">
      <w:pPr>
        <w:tabs>
          <w:tab w:val="left" w:pos="7088"/>
        </w:tabs>
        <w:spacing w:after="0" w:line="240" w:lineRule="exact"/>
        <w:rPr>
          <w:rFonts w:ascii="Times New Roman" w:hAnsi="Times New Roman" w:cs="Times New Roman"/>
          <w:sz w:val="28"/>
          <w:szCs w:val="28"/>
        </w:rPr>
      </w:pPr>
    </w:p>
    <w:p w14:paraId="44D0EF73" w14:textId="1E7EFA3A" w:rsidR="00E155B8" w:rsidRPr="00614D04" w:rsidRDefault="00E155B8" w:rsidP="001217B5">
      <w:pPr>
        <w:tabs>
          <w:tab w:val="left" w:pos="7088"/>
        </w:tabs>
        <w:spacing w:after="0" w:line="240" w:lineRule="exact"/>
        <w:rPr>
          <w:rFonts w:ascii="Times New Roman" w:hAnsi="Times New Roman" w:cs="Times New Roman"/>
          <w:sz w:val="28"/>
          <w:szCs w:val="28"/>
        </w:rPr>
      </w:pPr>
    </w:p>
    <w:p w14:paraId="085248AF" w14:textId="57BB0B3C" w:rsidR="00E155B8" w:rsidRPr="00614D04" w:rsidRDefault="00E155B8" w:rsidP="001217B5">
      <w:pPr>
        <w:tabs>
          <w:tab w:val="left" w:pos="7088"/>
        </w:tabs>
        <w:spacing w:after="0" w:line="240" w:lineRule="exact"/>
        <w:rPr>
          <w:rFonts w:ascii="Times New Roman" w:hAnsi="Times New Roman" w:cs="Times New Roman"/>
          <w:sz w:val="28"/>
          <w:szCs w:val="28"/>
        </w:rPr>
      </w:pPr>
    </w:p>
    <w:p w14:paraId="0885C14D" w14:textId="77777777" w:rsidR="00E155B8" w:rsidRPr="00614D04" w:rsidRDefault="00E155B8" w:rsidP="001217B5">
      <w:pPr>
        <w:tabs>
          <w:tab w:val="left" w:pos="7088"/>
        </w:tabs>
        <w:spacing w:after="0" w:line="240" w:lineRule="exact"/>
        <w:rPr>
          <w:rFonts w:ascii="Times New Roman" w:hAnsi="Times New Roman" w:cs="Times New Roman"/>
          <w:sz w:val="28"/>
          <w:szCs w:val="28"/>
        </w:rPr>
      </w:pPr>
    </w:p>
    <w:p w14:paraId="65A72DF4" w14:textId="4E6F3891" w:rsidR="001217B5" w:rsidRDefault="001217B5" w:rsidP="001217B5">
      <w:pPr>
        <w:spacing w:line="240" w:lineRule="exact"/>
        <w:rPr>
          <w:rFonts w:ascii="Times New Roman" w:hAnsi="Times New Roman"/>
        </w:rPr>
      </w:pPr>
    </w:p>
    <w:p w14:paraId="1BD9EFAA" w14:textId="77777777" w:rsidR="00614D04" w:rsidRPr="00614D04" w:rsidRDefault="00614D04" w:rsidP="001217B5">
      <w:pPr>
        <w:spacing w:line="240" w:lineRule="exact"/>
        <w:rPr>
          <w:rFonts w:ascii="Times New Roman" w:hAnsi="Times New Roman"/>
        </w:rPr>
      </w:pPr>
    </w:p>
    <w:p w14:paraId="599ACD38" w14:textId="77777777" w:rsidR="001217B5" w:rsidRPr="00614D04" w:rsidRDefault="001217B5" w:rsidP="001217B5">
      <w:pPr>
        <w:jc w:val="center"/>
        <w:rPr>
          <w:rFonts w:ascii="Times New Roman" w:hAnsi="Times New Roman" w:cs="Times New Roman"/>
          <w:sz w:val="28"/>
          <w:szCs w:val="28"/>
        </w:rPr>
      </w:pPr>
      <w:r w:rsidRPr="00614D04">
        <w:rPr>
          <w:rFonts w:ascii="Times New Roman" w:hAnsi="Times New Roman" w:cs="Times New Roman"/>
          <w:sz w:val="28"/>
          <w:szCs w:val="28"/>
        </w:rPr>
        <w:t>Томск 2024</w:t>
      </w:r>
    </w:p>
    <w:p w14:paraId="37755C9D" w14:textId="67E44775" w:rsidR="00E155B8" w:rsidRPr="00614D04" w:rsidRDefault="00E155B8" w:rsidP="00E155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4D04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Дорожная карта проекта</w:t>
      </w:r>
    </w:p>
    <w:tbl>
      <w:tblPr>
        <w:tblStyle w:val="a3"/>
        <w:tblpPr w:leftFromText="180" w:rightFromText="180" w:vertAnchor="text" w:horzAnchor="margin" w:tblpXSpec="center" w:tblpY="479"/>
        <w:tblW w:w="10664" w:type="dxa"/>
        <w:tblLook w:val="04A0" w:firstRow="1" w:lastRow="0" w:firstColumn="1" w:lastColumn="0" w:noHBand="0" w:noVBand="1"/>
      </w:tblPr>
      <w:tblGrid>
        <w:gridCol w:w="1754"/>
        <w:gridCol w:w="1638"/>
        <w:gridCol w:w="1530"/>
        <w:gridCol w:w="1625"/>
        <w:gridCol w:w="1358"/>
        <w:gridCol w:w="1132"/>
        <w:gridCol w:w="1627"/>
      </w:tblGrid>
      <w:tr w:rsidR="003147DC" w:rsidRPr="00614D04" w14:paraId="54FB2313" w14:textId="77777777" w:rsidTr="003147DC">
        <w:tc>
          <w:tcPr>
            <w:tcW w:w="2091" w:type="dxa"/>
            <w:tcBorders>
              <w:tr2bl w:val="single" w:sz="4" w:space="0" w:color="auto"/>
            </w:tcBorders>
          </w:tcPr>
          <w:p w14:paraId="0C1141F9" w14:textId="77777777" w:rsidR="003147DC" w:rsidRPr="00614D04" w:rsidRDefault="003147DC" w:rsidP="003147DC">
            <w:pPr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614D04">
              <w:rPr>
                <w:rFonts w:ascii="Times New Roman" w:hAnsi="Times New Roman" w:cs="Times New Roman"/>
                <w:sz w:val="20"/>
                <w:szCs w:val="18"/>
              </w:rPr>
              <w:t xml:space="preserve">Этап/Задача                   </w:t>
            </w:r>
          </w:p>
        </w:tc>
        <w:tc>
          <w:tcPr>
            <w:tcW w:w="1633" w:type="dxa"/>
          </w:tcPr>
          <w:p w14:paraId="0D1C9ADE" w14:textId="77777777" w:rsidR="003147DC" w:rsidRPr="00614D04" w:rsidRDefault="003147DC" w:rsidP="003147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14D04">
              <w:rPr>
                <w:rFonts w:ascii="Times New Roman" w:hAnsi="Times New Roman" w:cs="Times New Roman"/>
                <w:sz w:val="24"/>
              </w:rPr>
              <w:t>Длительность (дней)</w:t>
            </w:r>
          </w:p>
        </w:tc>
        <w:tc>
          <w:tcPr>
            <w:tcW w:w="2074" w:type="dxa"/>
          </w:tcPr>
          <w:p w14:paraId="1D6DECF9" w14:textId="77777777" w:rsidR="003147DC" w:rsidRPr="00614D04" w:rsidRDefault="003147DC" w:rsidP="003147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14D04">
              <w:rPr>
                <w:rFonts w:ascii="Times New Roman" w:hAnsi="Times New Roman" w:cs="Times New Roman"/>
                <w:sz w:val="24"/>
              </w:rPr>
              <w:t>Стоимость (руб.)</w:t>
            </w:r>
          </w:p>
        </w:tc>
        <w:tc>
          <w:tcPr>
            <w:tcW w:w="1944" w:type="dxa"/>
          </w:tcPr>
          <w:p w14:paraId="1D28DA63" w14:textId="77777777" w:rsidR="003147DC" w:rsidRPr="00614D04" w:rsidRDefault="003147DC" w:rsidP="003147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14D04">
              <w:rPr>
                <w:rFonts w:ascii="Times New Roman" w:hAnsi="Times New Roman" w:cs="Times New Roman"/>
                <w:sz w:val="24"/>
              </w:rPr>
              <w:t xml:space="preserve">Описание                                                   </w:t>
            </w:r>
          </w:p>
        </w:tc>
        <w:tc>
          <w:tcPr>
            <w:tcW w:w="1450" w:type="dxa"/>
          </w:tcPr>
          <w:p w14:paraId="434EB7D8" w14:textId="77777777" w:rsidR="003147DC" w:rsidRPr="00614D04" w:rsidRDefault="003147DC" w:rsidP="003147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14D04">
              <w:rPr>
                <w:rFonts w:ascii="Times New Roman" w:hAnsi="Times New Roman" w:cs="Times New Roman"/>
                <w:sz w:val="24"/>
              </w:rPr>
              <w:t>Приоритет</w:t>
            </w:r>
          </w:p>
        </w:tc>
        <w:tc>
          <w:tcPr>
            <w:tcW w:w="1236" w:type="dxa"/>
          </w:tcPr>
          <w:p w14:paraId="3DEFB5EE" w14:textId="77777777" w:rsidR="003147DC" w:rsidRPr="00614D04" w:rsidRDefault="003147DC" w:rsidP="003147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14D04">
              <w:rPr>
                <w:rFonts w:ascii="Times New Roman" w:hAnsi="Times New Roman" w:cs="Times New Roman"/>
                <w:sz w:val="24"/>
              </w:rPr>
              <w:t>Дедлайн (день)</w:t>
            </w:r>
          </w:p>
        </w:tc>
        <w:tc>
          <w:tcPr>
            <w:tcW w:w="236" w:type="dxa"/>
          </w:tcPr>
          <w:p w14:paraId="30234AD9" w14:textId="77777777" w:rsidR="003147DC" w:rsidRPr="00614D04" w:rsidRDefault="003147DC" w:rsidP="003147DC">
            <w:pPr>
              <w:rPr>
                <w:rFonts w:ascii="Times New Roman" w:hAnsi="Times New Roman" w:cs="Times New Roman"/>
                <w:sz w:val="24"/>
              </w:rPr>
            </w:pPr>
            <w:r w:rsidRPr="00614D04">
              <w:rPr>
                <w:rFonts w:ascii="Times New Roman" w:hAnsi="Times New Roman" w:cs="Times New Roman"/>
                <w:sz w:val="24"/>
              </w:rPr>
              <w:t xml:space="preserve">Зависимость       </w:t>
            </w:r>
          </w:p>
        </w:tc>
      </w:tr>
      <w:tr w:rsidR="003147DC" w:rsidRPr="00614D04" w14:paraId="171ABE33" w14:textId="77777777" w:rsidTr="003147DC">
        <w:tc>
          <w:tcPr>
            <w:tcW w:w="2091" w:type="dxa"/>
          </w:tcPr>
          <w:p w14:paraId="417D6B3D" w14:textId="77777777" w:rsidR="003147DC" w:rsidRPr="00614D04" w:rsidRDefault="003147DC" w:rsidP="003147DC">
            <w:pPr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614D04">
              <w:rPr>
                <w:rFonts w:ascii="Times New Roman" w:hAnsi="Times New Roman" w:cs="Times New Roman"/>
                <w:sz w:val="20"/>
                <w:szCs w:val="18"/>
              </w:rPr>
              <w:t xml:space="preserve">ТЭО проекта           </w:t>
            </w:r>
          </w:p>
        </w:tc>
        <w:tc>
          <w:tcPr>
            <w:tcW w:w="1633" w:type="dxa"/>
          </w:tcPr>
          <w:p w14:paraId="0387ED1D" w14:textId="77777777" w:rsidR="003147DC" w:rsidRPr="00614D04" w:rsidRDefault="003147DC" w:rsidP="003147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14D04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2074" w:type="dxa"/>
          </w:tcPr>
          <w:p w14:paraId="10A01EDF" w14:textId="77777777" w:rsidR="003147DC" w:rsidRPr="00614D04" w:rsidRDefault="003147DC" w:rsidP="003147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14D04">
              <w:rPr>
                <w:rFonts w:ascii="Times New Roman" w:hAnsi="Times New Roman" w:cs="Times New Roman"/>
                <w:sz w:val="24"/>
              </w:rPr>
              <w:t xml:space="preserve">50,000            </w:t>
            </w:r>
          </w:p>
        </w:tc>
        <w:tc>
          <w:tcPr>
            <w:tcW w:w="1944" w:type="dxa"/>
          </w:tcPr>
          <w:p w14:paraId="69CD005D" w14:textId="77777777" w:rsidR="003147DC" w:rsidRPr="00614D04" w:rsidRDefault="003147DC" w:rsidP="003147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14D04">
              <w:rPr>
                <w:rFonts w:ascii="Times New Roman" w:hAnsi="Times New Roman" w:cs="Times New Roman"/>
                <w:sz w:val="20"/>
                <w:szCs w:val="18"/>
              </w:rPr>
              <w:t>Техническое и экономическое обоснование проекта</w:t>
            </w:r>
          </w:p>
        </w:tc>
        <w:tc>
          <w:tcPr>
            <w:tcW w:w="1450" w:type="dxa"/>
          </w:tcPr>
          <w:p w14:paraId="7893E831" w14:textId="77777777" w:rsidR="003147DC" w:rsidRPr="00614D04" w:rsidRDefault="003147DC" w:rsidP="003147D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614D04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236" w:type="dxa"/>
          </w:tcPr>
          <w:p w14:paraId="5D3F9C08" w14:textId="77777777" w:rsidR="003147DC" w:rsidRPr="00614D04" w:rsidRDefault="003147DC" w:rsidP="003147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14D04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236" w:type="dxa"/>
          </w:tcPr>
          <w:p w14:paraId="6C51BF09" w14:textId="2A4A88AE" w:rsidR="003147DC" w:rsidRPr="00614D04" w:rsidRDefault="003147DC" w:rsidP="003147D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614D04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3147DC" w:rsidRPr="00614D04" w14:paraId="0CA961D5" w14:textId="77777777" w:rsidTr="003147DC">
        <w:tc>
          <w:tcPr>
            <w:tcW w:w="2091" w:type="dxa"/>
          </w:tcPr>
          <w:p w14:paraId="77FF5CCD" w14:textId="77777777" w:rsidR="003147DC" w:rsidRPr="00614D04" w:rsidRDefault="003147DC" w:rsidP="003147DC">
            <w:pPr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614D04">
              <w:rPr>
                <w:rFonts w:ascii="Times New Roman" w:hAnsi="Times New Roman" w:cs="Times New Roman"/>
                <w:sz w:val="20"/>
                <w:szCs w:val="18"/>
              </w:rPr>
              <w:t xml:space="preserve">Землеотвод            </w:t>
            </w:r>
          </w:p>
        </w:tc>
        <w:tc>
          <w:tcPr>
            <w:tcW w:w="1633" w:type="dxa"/>
          </w:tcPr>
          <w:p w14:paraId="1A98201B" w14:textId="77777777" w:rsidR="003147DC" w:rsidRPr="00614D04" w:rsidRDefault="003147DC" w:rsidP="003147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14D04">
              <w:rPr>
                <w:rFonts w:ascii="Times New Roman" w:hAnsi="Times New Roman" w:cs="Times New Roman"/>
                <w:sz w:val="24"/>
              </w:rPr>
              <w:t xml:space="preserve">30   </w:t>
            </w:r>
          </w:p>
        </w:tc>
        <w:tc>
          <w:tcPr>
            <w:tcW w:w="2074" w:type="dxa"/>
          </w:tcPr>
          <w:p w14:paraId="59147A8F" w14:textId="77777777" w:rsidR="003147DC" w:rsidRPr="00614D04" w:rsidRDefault="003147DC" w:rsidP="003147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14D04">
              <w:rPr>
                <w:rFonts w:ascii="Times New Roman" w:hAnsi="Times New Roman" w:cs="Times New Roman"/>
                <w:sz w:val="24"/>
              </w:rPr>
              <w:t xml:space="preserve">200,000           </w:t>
            </w:r>
          </w:p>
        </w:tc>
        <w:tc>
          <w:tcPr>
            <w:tcW w:w="1944" w:type="dxa"/>
          </w:tcPr>
          <w:p w14:paraId="01AE961F" w14:textId="77777777" w:rsidR="003147DC" w:rsidRPr="00614D04" w:rsidRDefault="003147DC" w:rsidP="003147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14D04">
              <w:rPr>
                <w:rFonts w:ascii="Times New Roman" w:hAnsi="Times New Roman" w:cs="Times New Roman"/>
                <w:sz w:val="20"/>
                <w:szCs w:val="18"/>
              </w:rPr>
              <w:t>Процедура оформления прав на землю под строительство</w:t>
            </w:r>
          </w:p>
        </w:tc>
        <w:tc>
          <w:tcPr>
            <w:tcW w:w="1450" w:type="dxa"/>
          </w:tcPr>
          <w:p w14:paraId="21C1D265" w14:textId="77777777" w:rsidR="003147DC" w:rsidRPr="00614D04" w:rsidRDefault="003147DC" w:rsidP="003147D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614D04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236" w:type="dxa"/>
          </w:tcPr>
          <w:p w14:paraId="23B129D6" w14:textId="77777777" w:rsidR="003147DC" w:rsidRPr="00614D04" w:rsidRDefault="003147DC" w:rsidP="003147D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614D04"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</w:p>
        </w:tc>
        <w:tc>
          <w:tcPr>
            <w:tcW w:w="236" w:type="dxa"/>
          </w:tcPr>
          <w:p w14:paraId="5E9EC99D" w14:textId="33F2F41B" w:rsidR="003147DC" w:rsidRPr="00614D04" w:rsidRDefault="003147DC" w:rsidP="003147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14D04">
              <w:rPr>
                <w:rFonts w:ascii="Times New Roman" w:hAnsi="Times New Roman" w:cs="Times New Roman"/>
                <w:sz w:val="20"/>
                <w:szCs w:val="18"/>
              </w:rPr>
              <w:t xml:space="preserve">ТЭО проекта           </w:t>
            </w:r>
          </w:p>
        </w:tc>
      </w:tr>
      <w:tr w:rsidR="003147DC" w:rsidRPr="00614D04" w14:paraId="47120BF4" w14:textId="77777777" w:rsidTr="003147DC">
        <w:tc>
          <w:tcPr>
            <w:tcW w:w="2091" w:type="dxa"/>
          </w:tcPr>
          <w:p w14:paraId="591ADB07" w14:textId="77777777" w:rsidR="003147DC" w:rsidRPr="00614D04" w:rsidRDefault="003147DC" w:rsidP="003147DC">
            <w:pPr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614D04">
              <w:rPr>
                <w:rFonts w:ascii="Times New Roman" w:hAnsi="Times New Roman" w:cs="Times New Roman"/>
                <w:sz w:val="20"/>
                <w:szCs w:val="18"/>
              </w:rPr>
              <w:t xml:space="preserve">Проектирование        </w:t>
            </w:r>
          </w:p>
        </w:tc>
        <w:tc>
          <w:tcPr>
            <w:tcW w:w="1633" w:type="dxa"/>
          </w:tcPr>
          <w:p w14:paraId="765193A6" w14:textId="77777777" w:rsidR="003147DC" w:rsidRPr="00614D04" w:rsidRDefault="003147DC" w:rsidP="003147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14D04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2074" w:type="dxa"/>
          </w:tcPr>
          <w:p w14:paraId="329A4E07" w14:textId="77777777" w:rsidR="003147DC" w:rsidRPr="00614D04" w:rsidRDefault="003147DC" w:rsidP="003147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14D04">
              <w:rPr>
                <w:rFonts w:ascii="Times New Roman" w:hAnsi="Times New Roman" w:cs="Times New Roman"/>
                <w:sz w:val="24"/>
              </w:rPr>
              <w:t xml:space="preserve">250,000           </w:t>
            </w:r>
          </w:p>
        </w:tc>
        <w:tc>
          <w:tcPr>
            <w:tcW w:w="1944" w:type="dxa"/>
          </w:tcPr>
          <w:p w14:paraId="64B02CCC" w14:textId="77777777" w:rsidR="003147DC" w:rsidRPr="00614D04" w:rsidRDefault="003147DC" w:rsidP="003147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14D04">
              <w:rPr>
                <w:rFonts w:ascii="Times New Roman" w:hAnsi="Times New Roman" w:cs="Times New Roman"/>
                <w:sz w:val="20"/>
                <w:szCs w:val="18"/>
              </w:rPr>
              <w:t xml:space="preserve">Разработка проектной документации  </w:t>
            </w:r>
          </w:p>
        </w:tc>
        <w:tc>
          <w:tcPr>
            <w:tcW w:w="1450" w:type="dxa"/>
          </w:tcPr>
          <w:p w14:paraId="55B3682C" w14:textId="77777777" w:rsidR="003147DC" w:rsidRPr="00614D04" w:rsidRDefault="003147DC" w:rsidP="003147D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614D04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236" w:type="dxa"/>
          </w:tcPr>
          <w:p w14:paraId="5EB0468F" w14:textId="77777777" w:rsidR="003147DC" w:rsidRPr="00614D04" w:rsidRDefault="003147DC" w:rsidP="003147D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614D04">
              <w:rPr>
                <w:rFonts w:ascii="Times New Roman" w:hAnsi="Times New Roman" w:cs="Times New Roman"/>
                <w:sz w:val="24"/>
                <w:lang w:val="en-US"/>
              </w:rPr>
              <w:t>65</w:t>
            </w:r>
          </w:p>
        </w:tc>
        <w:tc>
          <w:tcPr>
            <w:tcW w:w="236" w:type="dxa"/>
          </w:tcPr>
          <w:p w14:paraId="2B8FCF57" w14:textId="12DD2E36" w:rsidR="003147DC" w:rsidRPr="00614D04" w:rsidRDefault="003147DC" w:rsidP="003147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14D04">
              <w:rPr>
                <w:rFonts w:ascii="Times New Roman" w:hAnsi="Times New Roman" w:cs="Times New Roman"/>
                <w:sz w:val="20"/>
                <w:szCs w:val="18"/>
              </w:rPr>
              <w:t xml:space="preserve">Землеотвод            </w:t>
            </w:r>
          </w:p>
        </w:tc>
      </w:tr>
      <w:tr w:rsidR="003147DC" w:rsidRPr="00614D04" w14:paraId="2C2F666D" w14:textId="77777777" w:rsidTr="003147DC">
        <w:tc>
          <w:tcPr>
            <w:tcW w:w="2091" w:type="dxa"/>
          </w:tcPr>
          <w:p w14:paraId="1A617732" w14:textId="77777777" w:rsidR="003147DC" w:rsidRPr="00614D04" w:rsidRDefault="003147DC" w:rsidP="003147DC">
            <w:pPr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614D04">
              <w:rPr>
                <w:rFonts w:ascii="Times New Roman" w:hAnsi="Times New Roman" w:cs="Times New Roman"/>
                <w:sz w:val="20"/>
                <w:szCs w:val="18"/>
              </w:rPr>
              <w:t xml:space="preserve">Строительство         </w:t>
            </w:r>
          </w:p>
        </w:tc>
        <w:tc>
          <w:tcPr>
            <w:tcW w:w="1633" w:type="dxa"/>
          </w:tcPr>
          <w:p w14:paraId="28266DB1" w14:textId="77777777" w:rsidR="003147DC" w:rsidRPr="00614D04" w:rsidRDefault="003147DC" w:rsidP="003147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14D04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2074" w:type="dxa"/>
          </w:tcPr>
          <w:p w14:paraId="654ADF70" w14:textId="77777777" w:rsidR="003147DC" w:rsidRPr="00614D04" w:rsidRDefault="003147DC" w:rsidP="003147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14D04">
              <w:rPr>
                <w:rFonts w:ascii="Times New Roman" w:hAnsi="Times New Roman" w:cs="Times New Roman"/>
                <w:sz w:val="24"/>
              </w:rPr>
              <w:t xml:space="preserve">500,000           </w:t>
            </w:r>
          </w:p>
        </w:tc>
        <w:tc>
          <w:tcPr>
            <w:tcW w:w="1944" w:type="dxa"/>
          </w:tcPr>
          <w:p w14:paraId="046AB81D" w14:textId="77777777" w:rsidR="003147DC" w:rsidRPr="00614D04" w:rsidRDefault="003147DC" w:rsidP="003147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14D04">
              <w:rPr>
                <w:rFonts w:ascii="Times New Roman" w:hAnsi="Times New Roman" w:cs="Times New Roman"/>
                <w:sz w:val="20"/>
                <w:szCs w:val="18"/>
              </w:rPr>
              <w:t>Реализация строительных работ по проекту</w:t>
            </w:r>
          </w:p>
        </w:tc>
        <w:tc>
          <w:tcPr>
            <w:tcW w:w="1450" w:type="dxa"/>
          </w:tcPr>
          <w:p w14:paraId="0D25DDA5" w14:textId="77777777" w:rsidR="003147DC" w:rsidRPr="00614D04" w:rsidRDefault="003147DC" w:rsidP="003147D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614D04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1236" w:type="dxa"/>
          </w:tcPr>
          <w:p w14:paraId="00B4C3C2" w14:textId="77777777" w:rsidR="003147DC" w:rsidRPr="00614D04" w:rsidRDefault="003147DC" w:rsidP="003147D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614D04">
              <w:rPr>
                <w:rFonts w:ascii="Times New Roman" w:hAnsi="Times New Roman" w:cs="Times New Roman"/>
                <w:sz w:val="24"/>
                <w:lang w:val="en-US"/>
              </w:rPr>
              <w:t>80</w:t>
            </w:r>
          </w:p>
        </w:tc>
        <w:tc>
          <w:tcPr>
            <w:tcW w:w="236" w:type="dxa"/>
          </w:tcPr>
          <w:p w14:paraId="31C6A186" w14:textId="155900AA" w:rsidR="003147DC" w:rsidRPr="00614D04" w:rsidRDefault="003147DC" w:rsidP="003147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14D04">
              <w:rPr>
                <w:rFonts w:ascii="Times New Roman" w:hAnsi="Times New Roman" w:cs="Times New Roman"/>
                <w:sz w:val="20"/>
                <w:szCs w:val="18"/>
              </w:rPr>
              <w:t xml:space="preserve">Проектирование        </w:t>
            </w:r>
          </w:p>
        </w:tc>
      </w:tr>
      <w:tr w:rsidR="003147DC" w:rsidRPr="00614D04" w14:paraId="41B1E89D" w14:textId="77777777" w:rsidTr="003147DC">
        <w:tc>
          <w:tcPr>
            <w:tcW w:w="2091" w:type="dxa"/>
          </w:tcPr>
          <w:p w14:paraId="31793349" w14:textId="77777777" w:rsidR="003147DC" w:rsidRPr="00614D04" w:rsidRDefault="003147DC" w:rsidP="003147DC">
            <w:pPr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614D04">
              <w:rPr>
                <w:rFonts w:ascii="Times New Roman" w:hAnsi="Times New Roman" w:cs="Times New Roman"/>
                <w:sz w:val="20"/>
                <w:szCs w:val="18"/>
              </w:rPr>
              <w:t>Реализация коттеджа</w:t>
            </w:r>
          </w:p>
        </w:tc>
        <w:tc>
          <w:tcPr>
            <w:tcW w:w="1633" w:type="dxa"/>
          </w:tcPr>
          <w:p w14:paraId="11B144E3" w14:textId="77777777" w:rsidR="003147DC" w:rsidRPr="00614D04" w:rsidRDefault="003147DC" w:rsidP="003147D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614D04"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2074" w:type="dxa"/>
          </w:tcPr>
          <w:p w14:paraId="58AC6DA0" w14:textId="77777777" w:rsidR="003147DC" w:rsidRPr="00614D04" w:rsidRDefault="003147DC" w:rsidP="003147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14D04">
              <w:rPr>
                <w:rFonts w:ascii="Times New Roman" w:hAnsi="Times New Roman" w:cs="Times New Roman"/>
                <w:sz w:val="24"/>
              </w:rPr>
              <w:t xml:space="preserve">-1,200,000  </w:t>
            </w:r>
          </w:p>
        </w:tc>
        <w:tc>
          <w:tcPr>
            <w:tcW w:w="1944" w:type="dxa"/>
          </w:tcPr>
          <w:p w14:paraId="69F67B50" w14:textId="77777777" w:rsidR="003147DC" w:rsidRPr="00614D04" w:rsidRDefault="003147DC" w:rsidP="003147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14D04">
              <w:rPr>
                <w:rFonts w:ascii="Times New Roman" w:hAnsi="Times New Roman" w:cs="Times New Roman"/>
                <w:sz w:val="20"/>
                <w:szCs w:val="18"/>
              </w:rPr>
              <w:t>Строительство коттеджа</w:t>
            </w:r>
          </w:p>
        </w:tc>
        <w:tc>
          <w:tcPr>
            <w:tcW w:w="1450" w:type="dxa"/>
          </w:tcPr>
          <w:p w14:paraId="2FE588AD" w14:textId="77777777" w:rsidR="003147DC" w:rsidRPr="00614D04" w:rsidRDefault="003147DC" w:rsidP="003147D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614D04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236" w:type="dxa"/>
          </w:tcPr>
          <w:p w14:paraId="13B91BCF" w14:textId="77777777" w:rsidR="003147DC" w:rsidRPr="00614D04" w:rsidRDefault="003147DC" w:rsidP="003147D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614D04">
              <w:rPr>
                <w:rFonts w:ascii="Times New Roman" w:hAnsi="Times New Roman" w:cs="Times New Roman"/>
                <w:sz w:val="24"/>
                <w:lang w:val="en-US"/>
              </w:rPr>
              <w:t>90</w:t>
            </w:r>
          </w:p>
        </w:tc>
        <w:tc>
          <w:tcPr>
            <w:tcW w:w="236" w:type="dxa"/>
          </w:tcPr>
          <w:p w14:paraId="3F6C8833" w14:textId="016E7EB9" w:rsidR="003147DC" w:rsidRPr="00614D04" w:rsidRDefault="003147DC" w:rsidP="003147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14D04">
              <w:rPr>
                <w:rFonts w:ascii="Times New Roman" w:hAnsi="Times New Roman" w:cs="Times New Roman"/>
                <w:sz w:val="20"/>
                <w:szCs w:val="18"/>
              </w:rPr>
              <w:t xml:space="preserve">Строительство         </w:t>
            </w:r>
          </w:p>
        </w:tc>
      </w:tr>
    </w:tbl>
    <w:p w14:paraId="2C6ECE99" w14:textId="39A41C73" w:rsidR="00E155B8" w:rsidRPr="00614D04" w:rsidRDefault="00E155B8" w:rsidP="00E155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4D04">
        <w:rPr>
          <w:rFonts w:ascii="Times New Roman" w:hAnsi="Times New Roman" w:cs="Times New Roman"/>
          <w:b/>
          <w:bCs/>
          <w:sz w:val="28"/>
          <w:szCs w:val="28"/>
        </w:rPr>
        <w:t>Структура задач и их взаимосвязи</w:t>
      </w:r>
    </w:p>
    <w:p w14:paraId="31F89C13" w14:textId="77777777" w:rsidR="00E155B8" w:rsidRPr="00614D04" w:rsidRDefault="00E155B8" w:rsidP="00E155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6DA2CB" w14:textId="070035AF" w:rsidR="00E155B8" w:rsidRPr="00614D04" w:rsidRDefault="00E155B8" w:rsidP="00E155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0B3F82" w14:textId="6E8AD7CA" w:rsidR="00E155B8" w:rsidRPr="00614D04" w:rsidRDefault="00E155B8" w:rsidP="00E155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85404A" w14:textId="160043E8" w:rsidR="003147DC" w:rsidRPr="00614D04" w:rsidRDefault="003147DC" w:rsidP="00E155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39D9C6" w14:textId="7D644722" w:rsidR="003147DC" w:rsidRPr="00614D04" w:rsidRDefault="003147DC" w:rsidP="00E155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09EB20" w14:textId="168DE333" w:rsidR="003147DC" w:rsidRPr="00614D04" w:rsidRDefault="003147DC" w:rsidP="00E155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51D452" w14:textId="4A4B41DA" w:rsidR="003147DC" w:rsidRPr="00614D04" w:rsidRDefault="003147DC" w:rsidP="00E155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2A2FE5" w14:textId="217C4D05" w:rsidR="003147DC" w:rsidRPr="00614D04" w:rsidRDefault="003147DC" w:rsidP="00E155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A370B7" w14:textId="7127E349" w:rsidR="003147DC" w:rsidRPr="00614D04" w:rsidRDefault="003147DC" w:rsidP="00E155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475A50" w14:textId="28B2F9FD" w:rsidR="003147DC" w:rsidRDefault="003147DC" w:rsidP="00E155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2D3932" w14:textId="62F82EA5" w:rsidR="00614D04" w:rsidRDefault="00614D04" w:rsidP="00E155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2256F7" w14:textId="77777777" w:rsidR="00614D04" w:rsidRPr="00614D04" w:rsidRDefault="00614D04" w:rsidP="00E155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84D4AE" w14:textId="77777777" w:rsidR="003147DC" w:rsidRPr="00614D04" w:rsidRDefault="003147DC" w:rsidP="00E155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901826" w14:textId="2E183013" w:rsidR="00E155B8" w:rsidRPr="00614D04" w:rsidRDefault="00E155B8" w:rsidP="003147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4D04">
        <w:rPr>
          <w:rFonts w:ascii="Times New Roman" w:hAnsi="Times New Roman" w:cs="Times New Roman"/>
          <w:b/>
          <w:bCs/>
          <w:sz w:val="28"/>
          <w:szCs w:val="28"/>
        </w:rPr>
        <w:t>Расчет затрат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147DC" w:rsidRPr="00614D04" w14:paraId="0BFBAF58" w14:textId="77777777" w:rsidTr="003147DC">
        <w:tc>
          <w:tcPr>
            <w:tcW w:w="4672" w:type="dxa"/>
          </w:tcPr>
          <w:p w14:paraId="2EAFD3D7" w14:textId="1C1C4B41" w:rsidR="003147DC" w:rsidRPr="00614D04" w:rsidRDefault="003147DC" w:rsidP="00E155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4D04">
              <w:rPr>
                <w:rFonts w:ascii="Times New Roman" w:hAnsi="Times New Roman" w:cs="Times New Roman"/>
                <w:sz w:val="28"/>
                <w:szCs w:val="28"/>
              </w:rPr>
              <w:t>Название задачи</w:t>
            </w:r>
          </w:p>
        </w:tc>
        <w:tc>
          <w:tcPr>
            <w:tcW w:w="4673" w:type="dxa"/>
          </w:tcPr>
          <w:p w14:paraId="2A5EA564" w14:textId="57D8A00E" w:rsidR="003147DC" w:rsidRPr="00614D04" w:rsidRDefault="003147DC" w:rsidP="00E155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4D04">
              <w:rPr>
                <w:rFonts w:ascii="Times New Roman" w:hAnsi="Times New Roman" w:cs="Times New Roman"/>
                <w:sz w:val="28"/>
                <w:szCs w:val="28"/>
              </w:rPr>
              <w:t>Предварительная стоимость (руб.)</w:t>
            </w:r>
          </w:p>
        </w:tc>
      </w:tr>
      <w:tr w:rsidR="003147DC" w:rsidRPr="00614D04" w14:paraId="595716F6" w14:textId="77777777" w:rsidTr="003147DC">
        <w:tc>
          <w:tcPr>
            <w:tcW w:w="4672" w:type="dxa"/>
          </w:tcPr>
          <w:p w14:paraId="5182776B" w14:textId="7D263B89" w:rsidR="003147DC" w:rsidRPr="00614D04" w:rsidRDefault="003147DC" w:rsidP="0031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4D04">
              <w:rPr>
                <w:rFonts w:ascii="Times New Roman" w:hAnsi="Times New Roman" w:cs="Times New Roman"/>
                <w:sz w:val="28"/>
                <w:szCs w:val="28"/>
              </w:rPr>
              <w:t>ТЭО проекта</w:t>
            </w:r>
          </w:p>
        </w:tc>
        <w:tc>
          <w:tcPr>
            <w:tcW w:w="4673" w:type="dxa"/>
          </w:tcPr>
          <w:p w14:paraId="152C2368" w14:textId="45F1B28B" w:rsidR="003147DC" w:rsidRPr="00614D04" w:rsidRDefault="003147DC" w:rsidP="00E155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4D04">
              <w:rPr>
                <w:rFonts w:ascii="Times New Roman" w:hAnsi="Times New Roman" w:cs="Times New Roman"/>
                <w:sz w:val="28"/>
                <w:szCs w:val="28"/>
              </w:rPr>
              <w:t>50,000</w:t>
            </w:r>
          </w:p>
        </w:tc>
      </w:tr>
      <w:tr w:rsidR="003147DC" w:rsidRPr="00614D04" w14:paraId="42CCBA54" w14:textId="77777777" w:rsidTr="003147DC">
        <w:tc>
          <w:tcPr>
            <w:tcW w:w="4672" w:type="dxa"/>
          </w:tcPr>
          <w:p w14:paraId="7D18AE76" w14:textId="082859DE" w:rsidR="003147DC" w:rsidRPr="00614D04" w:rsidRDefault="003147DC" w:rsidP="0031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4D04">
              <w:rPr>
                <w:rFonts w:ascii="Times New Roman" w:hAnsi="Times New Roman" w:cs="Times New Roman"/>
                <w:sz w:val="28"/>
                <w:szCs w:val="28"/>
              </w:rPr>
              <w:t>Землеотвод</w:t>
            </w:r>
          </w:p>
        </w:tc>
        <w:tc>
          <w:tcPr>
            <w:tcW w:w="4673" w:type="dxa"/>
          </w:tcPr>
          <w:p w14:paraId="36E9CF91" w14:textId="497F8E12" w:rsidR="003147DC" w:rsidRPr="00614D04" w:rsidRDefault="003147DC" w:rsidP="00E155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4D04">
              <w:rPr>
                <w:rFonts w:ascii="Times New Roman" w:hAnsi="Times New Roman" w:cs="Times New Roman"/>
                <w:sz w:val="28"/>
                <w:szCs w:val="28"/>
              </w:rPr>
              <w:t xml:space="preserve">200,000  </w:t>
            </w:r>
          </w:p>
        </w:tc>
      </w:tr>
      <w:tr w:rsidR="003147DC" w:rsidRPr="00614D04" w14:paraId="7D611D7D" w14:textId="77777777" w:rsidTr="003147DC">
        <w:tc>
          <w:tcPr>
            <w:tcW w:w="4672" w:type="dxa"/>
          </w:tcPr>
          <w:p w14:paraId="4314FB63" w14:textId="627FF2DF" w:rsidR="003147DC" w:rsidRPr="00614D04" w:rsidRDefault="003147DC" w:rsidP="0031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4D04">
              <w:rPr>
                <w:rFonts w:ascii="Times New Roman" w:hAnsi="Times New Roman" w:cs="Times New Roman"/>
                <w:sz w:val="28"/>
                <w:szCs w:val="28"/>
              </w:rPr>
              <w:t>Проектирование</w:t>
            </w:r>
          </w:p>
        </w:tc>
        <w:tc>
          <w:tcPr>
            <w:tcW w:w="4673" w:type="dxa"/>
          </w:tcPr>
          <w:p w14:paraId="16FCDAC3" w14:textId="23F2AAD1" w:rsidR="003147DC" w:rsidRPr="00614D04" w:rsidRDefault="003147DC" w:rsidP="00E155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4D04">
              <w:rPr>
                <w:rFonts w:ascii="Times New Roman" w:hAnsi="Times New Roman" w:cs="Times New Roman"/>
                <w:sz w:val="28"/>
                <w:szCs w:val="28"/>
              </w:rPr>
              <w:t>250,000</w:t>
            </w:r>
          </w:p>
        </w:tc>
      </w:tr>
      <w:tr w:rsidR="003147DC" w:rsidRPr="00614D04" w14:paraId="4D4088D2" w14:textId="77777777" w:rsidTr="003147DC">
        <w:tc>
          <w:tcPr>
            <w:tcW w:w="4672" w:type="dxa"/>
          </w:tcPr>
          <w:p w14:paraId="11B53C86" w14:textId="03600A5F" w:rsidR="003147DC" w:rsidRPr="00614D04" w:rsidRDefault="003147DC" w:rsidP="0031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4D04">
              <w:rPr>
                <w:rFonts w:ascii="Times New Roman" w:hAnsi="Times New Roman" w:cs="Times New Roman"/>
                <w:sz w:val="28"/>
                <w:szCs w:val="28"/>
              </w:rPr>
              <w:t>Строительство</w:t>
            </w:r>
          </w:p>
        </w:tc>
        <w:tc>
          <w:tcPr>
            <w:tcW w:w="4673" w:type="dxa"/>
          </w:tcPr>
          <w:p w14:paraId="70DF9ABF" w14:textId="6F2B2BF5" w:rsidR="003147DC" w:rsidRPr="00614D04" w:rsidRDefault="003147DC" w:rsidP="00E155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4D04">
              <w:rPr>
                <w:rFonts w:ascii="Times New Roman" w:hAnsi="Times New Roman" w:cs="Times New Roman"/>
                <w:sz w:val="28"/>
                <w:szCs w:val="28"/>
              </w:rPr>
              <w:t xml:space="preserve">500,000  </w:t>
            </w:r>
          </w:p>
        </w:tc>
      </w:tr>
      <w:tr w:rsidR="003147DC" w:rsidRPr="00614D04" w14:paraId="384F379C" w14:textId="77777777" w:rsidTr="003147DC">
        <w:tc>
          <w:tcPr>
            <w:tcW w:w="4672" w:type="dxa"/>
          </w:tcPr>
          <w:p w14:paraId="3FCDCECF" w14:textId="1BD9A41C" w:rsidR="003147DC" w:rsidRPr="00614D04" w:rsidRDefault="003147DC" w:rsidP="0031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4D04">
              <w:rPr>
                <w:rFonts w:ascii="Times New Roman" w:hAnsi="Times New Roman" w:cs="Times New Roman"/>
                <w:sz w:val="28"/>
                <w:szCs w:val="28"/>
              </w:rPr>
              <w:t>Строительство</w:t>
            </w:r>
          </w:p>
        </w:tc>
        <w:tc>
          <w:tcPr>
            <w:tcW w:w="4673" w:type="dxa"/>
          </w:tcPr>
          <w:p w14:paraId="5583B1F7" w14:textId="7AF8C150" w:rsidR="003147DC" w:rsidRPr="00614D04" w:rsidRDefault="003147DC" w:rsidP="00E155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4D04">
              <w:rPr>
                <w:rFonts w:ascii="Times New Roman" w:hAnsi="Times New Roman" w:cs="Times New Roman"/>
                <w:sz w:val="28"/>
                <w:szCs w:val="28"/>
              </w:rPr>
              <w:t xml:space="preserve">-1,200,000      </w:t>
            </w:r>
          </w:p>
        </w:tc>
      </w:tr>
      <w:tr w:rsidR="003147DC" w:rsidRPr="00614D04" w14:paraId="752FA3BB" w14:textId="77777777" w:rsidTr="003147DC">
        <w:tc>
          <w:tcPr>
            <w:tcW w:w="4672" w:type="dxa"/>
          </w:tcPr>
          <w:p w14:paraId="52151E35" w14:textId="015EE407" w:rsidR="003147DC" w:rsidRPr="00614D04" w:rsidRDefault="003147DC" w:rsidP="0031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4D04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4673" w:type="dxa"/>
          </w:tcPr>
          <w:p w14:paraId="0F34BC7C" w14:textId="43498DEF" w:rsidR="003147DC" w:rsidRPr="00614D04" w:rsidRDefault="003147DC" w:rsidP="00E155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4D04">
              <w:rPr>
                <w:rFonts w:ascii="Times New Roman" w:hAnsi="Times New Roman" w:cs="Times New Roman"/>
                <w:sz w:val="28"/>
                <w:szCs w:val="28"/>
              </w:rPr>
              <w:t>-400,000 (доходы - расходы)</w:t>
            </w:r>
          </w:p>
        </w:tc>
      </w:tr>
    </w:tbl>
    <w:p w14:paraId="20A9B548" w14:textId="299C3D96" w:rsidR="003147DC" w:rsidRPr="00614D04" w:rsidRDefault="003147DC" w:rsidP="003147DC">
      <w:pPr>
        <w:rPr>
          <w:rFonts w:ascii="Times New Roman" w:hAnsi="Times New Roman" w:cs="Times New Roman"/>
          <w:sz w:val="28"/>
          <w:szCs w:val="28"/>
        </w:rPr>
      </w:pPr>
    </w:p>
    <w:p w14:paraId="32194FA7" w14:textId="77D6DC64" w:rsidR="00E155B8" w:rsidRPr="00614D04" w:rsidRDefault="00E155B8" w:rsidP="003147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4D04">
        <w:rPr>
          <w:rFonts w:ascii="Times New Roman" w:hAnsi="Times New Roman" w:cs="Times New Roman"/>
          <w:b/>
          <w:bCs/>
          <w:sz w:val="28"/>
          <w:szCs w:val="28"/>
        </w:rPr>
        <w:t>Итоги</w:t>
      </w:r>
    </w:p>
    <w:p w14:paraId="10118A38" w14:textId="77777777" w:rsidR="00E155B8" w:rsidRPr="00614D04" w:rsidRDefault="00E155B8" w:rsidP="003147DC">
      <w:pPr>
        <w:rPr>
          <w:rFonts w:ascii="Times New Roman" w:hAnsi="Times New Roman" w:cs="Times New Roman"/>
          <w:sz w:val="28"/>
          <w:szCs w:val="28"/>
        </w:rPr>
      </w:pPr>
    </w:p>
    <w:p w14:paraId="78C9B007" w14:textId="33540D74" w:rsidR="003147DC" w:rsidRPr="00614D04" w:rsidRDefault="00E155B8" w:rsidP="003147D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4D04">
        <w:rPr>
          <w:rFonts w:ascii="Times New Roman" w:hAnsi="Times New Roman" w:cs="Times New Roman"/>
          <w:sz w:val="28"/>
          <w:szCs w:val="28"/>
        </w:rPr>
        <w:t>Сумма затрат на выполнение всех задач проекта составляет</w:t>
      </w:r>
    </w:p>
    <w:p w14:paraId="0BF043F0" w14:textId="08D1EEFA" w:rsidR="00E155B8" w:rsidRPr="00614D04" w:rsidRDefault="00E155B8" w:rsidP="003147DC">
      <w:pPr>
        <w:pStyle w:val="a4"/>
        <w:rPr>
          <w:rFonts w:ascii="Times New Roman" w:hAnsi="Times New Roman" w:cs="Times New Roman"/>
          <w:sz w:val="28"/>
          <w:szCs w:val="28"/>
        </w:rPr>
      </w:pPr>
      <w:r w:rsidRPr="00614D04">
        <w:rPr>
          <w:rFonts w:ascii="Times New Roman" w:hAnsi="Times New Roman" w:cs="Times New Roman"/>
          <w:sz w:val="28"/>
          <w:szCs w:val="28"/>
        </w:rPr>
        <w:t>50,000 + 200,000 + 250,000 + 500,000 - 1,200,000 = -400,000 рублей.</w:t>
      </w:r>
    </w:p>
    <w:p w14:paraId="1B6B0D81" w14:textId="3A94D955" w:rsidR="00E155B8" w:rsidRPr="00614D04" w:rsidRDefault="00E155B8" w:rsidP="003147DC">
      <w:pPr>
        <w:rPr>
          <w:rFonts w:ascii="Times New Roman" w:hAnsi="Times New Roman" w:cs="Times New Roman"/>
          <w:sz w:val="28"/>
          <w:szCs w:val="28"/>
        </w:rPr>
      </w:pPr>
    </w:p>
    <w:p w14:paraId="74F1D3FE" w14:textId="7F388130" w:rsidR="00E155B8" w:rsidRPr="00614D04" w:rsidRDefault="00E155B8" w:rsidP="006D20F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4D04">
        <w:rPr>
          <w:rFonts w:ascii="Times New Roman" w:hAnsi="Times New Roman" w:cs="Times New Roman"/>
          <w:sz w:val="28"/>
          <w:szCs w:val="28"/>
        </w:rPr>
        <w:t>Дедлины</w:t>
      </w:r>
      <w:proofErr w:type="spellEnd"/>
      <w:r w:rsidRPr="00614D04">
        <w:rPr>
          <w:rFonts w:ascii="Times New Roman" w:hAnsi="Times New Roman" w:cs="Times New Roman"/>
          <w:sz w:val="28"/>
          <w:szCs w:val="28"/>
        </w:rPr>
        <w:t xml:space="preserve"> задач установлены чётко согласно их последовательности и взаимозависимостям:</w:t>
      </w:r>
    </w:p>
    <w:p w14:paraId="7C5EB812" w14:textId="592B6BC8" w:rsidR="00E155B8" w:rsidRPr="00614D04" w:rsidRDefault="00E155B8" w:rsidP="006D20F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4D04">
        <w:rPr>
          <w:rFonts w:ascii="Times New Roman" w:hAnsi="Times New Roman" w:cs="Times New Roman"/>
          <w:sz w:val="28"/>
          <w:szCs w:val="28"/>
        </w:rPr>
        <w:t>- ТЭО проекта: 20 дней (дедлайн 20)</w:t>
      </w:r>
    </w:p>
    <w:p w14:paraId="58C89408" w14:textId="7D26C172" w:rsidR="00E155B8" w:rsidRPr="00614D04" w:rsidRDefault="00E155B8" w:rsidP="006D20F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4D04">
        <w:rPr>
          <w:rFonts w:ascii="Times New Roman" w:hAnsi="Times New Roman" w:cs="Times New Roman"/>
          <w:sz w:val="28"/>
          <w:szCs w:val="28"/>
        </w:rPr>
        <w:t>- Землеотвод: 30 дней (дедлайн 50)</w:t>
      </w:r>
    </w:p>
    <w:p w14:paraId="21E3DCBC" w14:textId="4722F6A2" w:rsidR="00E155B8" w:rsidRPr="00614D04" w:rsidRDefault="00E155B8" w:rsidP="006D20F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4D04">
        <w:rPr>
          <w:rFonts w:ascii="Times New Roman" w:hAnsi="Times New Roman" w:cs="Times New Roman"/>
          <w:sz w:val="28"/>
          <w:szCs w:val="28"/>
        </w:rPr>
        <w:t>- Проектирование: 15 дней (дедлайн 65)</w:t>
      </w:r>
    </w:p>
    <w:p w14:paraId="3D97EC5E" w14:textId="16FD030A" w:rsidR="00E155B8" w:rsidRPr="00614D04" w:rsidRDefault="00E155B8" w:rsidP="006D20F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4D04">
        <w:rPr>
          <w:rFonts w:ascii="Times New Roman" w:hAnsi="Times New Roman" w:cs="Times New Roman"/>
          <w:sz w:val="28"/>
          <w:szCs w:val="28"/>
        </w:rPr>
        <w:t>- Строительство: 15 дней (дедлайн 80)</w:t>
      </w:r>
    </w:p>
    <w:p w14:paraId="0853A459" w14:textId="1FA745F4" w:rsidR="00E155B8" w:rsidRPr="00614D04" w:rsidRDefault="00E155B8" w:rsidP="006D20F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4D04">
        <w:rPr>
          <w:rFonts w:ascii="Times New Roman" w:hAnsi="Times New Roman" w:cs="Times New Roman"/>
          <w:sz w:val="28"/>
          <w:szCs w:val="28"/>
        </w:rPr>
        <w:t>- Реализация коттеджа: 10 дней (дедлайн 90)</w:t>
      </w:r>
    </w:p>
    <w:p w14:paraId="6671BB27" w14:textId="77777777" w:rsidR="002021D9" w:rsidRPr="00614D04" w:rsidRDefault="002021D9" w:rsidP="003147DC">
      <w:pPr>
        <w:rPr>
          <w:rFonts w:ascii="Times New Roman" w:hAnsi="Times New Roman" w:cs="Times New Roman"/>
          <w:sz w:val="28"/>
          <w:szCs w:val="28"/>
        </w:rPr>
      </w:pPr>
    </w:p>
    <w:p w14:paraId="2467A6D6" w14:textId="77777777" w:rsidR="002021D9" w:rsidRPr="00614D04" w:rsidRDefault="002021D9" w:rsidP="003147DC">
      <w:pPr>
        <w:rPr>
          <w:rFonts w:ascii="Times New Roman" w:hAnsi="Times New Roman" w:cs="Times New Roman"/>
          <w:sz w:val="28"/>
          <w:szCs w:val="28"/>
        </w:rPr>
      </w:pPr>
    </w:p>
    <w:p w14:paraId="19BEC0E2" w14:textId="77777777" w:rsidR="002021D9" w:rsidRPr="00614D04" w:rsidRDefault="002021D9" w:rsidP="003147DC">
      <w:pPr>
        <w:rPr>
          <w:rFonts w:ascii="Times New Roman" w:hAnsi="Times New Roman" w:cs="Times New Roman"/>
          <w:sz w:val="28"/>
          <w:szCs w:val="28"/>
        </w:rPr>
      </w:pPr>
    </w:p>
    <w:p w14:paraId="2F4F09FB" w14:textId="0BCA0F99" w:rsidR="002021D9" w:rsidRPr="00614D04" w:rsidRDefault="002021D9" w:rsidP="003147DC">
      <w:pPr>
        <w:rPr>
          <w:rFonts w:ascii="Times New Roman" w:hAnsi="Times New Roman" w:cs="Times New Roman"/>
          <w:sz w:val="28"/>
          <w:szCs w:val="28"/>
        </w:rPr>
      </w:pPr>
    </w:p>
    <w:p w14:paraId="552204D1" w14:textId="564BD547" w:rsidR="006D20F6" w:rsidRDefault="006D20F6" w:rsidP="003147DC">
      <w:pPr>
        <w:rPr>
          <w:rFonts w:ascii="Times New Roman" w:hAnsi="Times New Roman" w:cs="Times New Roman"/>
          <w:sz w:val="28"/>
          <w:szCs w:val="28"/>
        </w:rPr>
      </w:pPr>
    </w:p>
    <w:p w14:paraId="3641E7A0" w14:textId="77777777" w:rsidR="0086544A" w:rsidRPr="00614D04" w:rsidRDefault="0086544A" w:rsidP="003147D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8655380" w14:textId="778DBEA6" w:rsidR="003147DC" w:rsidRPr="00614D04" w:rsidRDefault="003147DC" w:rsidP="006D20F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14D04">
        <w:rPr>
          <w:rFonts w:ascii="Times New Roman" w:hAnsi="Times New Roman" w:cs="Times New Roman"/>
          <w:sz w:val="28"/>
          <w:szCs w:val="28"/>
        </w:rPr>
        <w:lastRenderedPageBreak/>
        <w:t>Дедлайна с лагом</w:t>
      </w:r>
      <w:r w:rsidR="002021D9" w:rsidRPr="00614D0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FB5A07" w14:textId="77777777" w:rsidR="002021D9" w:rsidRPr="00614D04" w:rsidRDefault="002021D9" w:rsidP="002021D9">
      <w:pPr>
        <w:rPr>
          <w:rFonts w:ascii="Times New Roman" w:hAnsi="Times New Roman" w:cs="Times New Roman"/>
          <w:sz w:val="28"/>
          <w:szCs w:val="28"/>
        </w:rPr>
      </w:pPr>
      <w:r w:rsidRPr="00614D04">
        <w:rPr>
          <w:rFonts w:ascii="Times New Roman" w:hAnsi="Times New Roman" w:cs="Times New Roman"/>
          <w:sz w:val="28"/>
          <w:szCs w:val="28"/>
        </w:rPr>
        <w:t>1. ТЭО проекта (длительность 20 дней, дедлайн 20)</w:t>
      </w:r>
    </w:p>
    <w:p w14:paraId="0AB96357" w14:textId="77777777" w:rsidR="002021D9" w:rsidRPr="00614D04" w:rsidRDefault="002021D9" w:rsidP="002021D9">
      <w:pPr>
        <w:rPr>
          <w:rFonts w:ascii="Times New Roman" w:hAnsi="Times New Roman" w:cs="Times New Roman"/>
          <w:sz w:val="28"/>
          <w:szCs w:val="28"/>
        </w:rPr>
      </w:pPr>
      <w:r w:rsidRPr="00614D04">
        <w:rPr>
          <w:rFonts w:ascii="Times New Roman" w:hAnsi="Times New Roman" w:cs="Times New Roman"/>
          <w:sz w:val="28"/>
          <w:szCs w:val="28"/>
        </w:rPr>
        <w:t>2. Землеотвод (длительность 30 дней)</w:t>
      </w:r>
    </w:p>
    <w:p w14:paraId="0524ABD5" w14:textId="77777777" w:rsidR="002021D9" w:rsidRPr="00614D04" w:rsidRDefault="002021D9" w:rsidP="002021D9">
      <w:pPr>
        <w:rPr>
          <w:rFonts w:ascii="Times New Roman" w:hAnsi="Times New Roman" w:cs="Times New Roman"/>
          <w:sz w:val="28"/>
          <w:szCs w:val="28"/>
        </w:rPr>
      </w:pPr>
      <w:r w:rsidRPr="00614D04">
        <w:rPr>
          <w:rFonts w:ascii="Times New Roman" w:hAnsi="Times New Roman" w:cs="Times New Roman"/>
          <w:sz w:val="28"/>
          <w:szCs w:val="28"/>
        </w:rPr>
        <w:t xml:space="preserve">   - Поскольку необходимо подождать завершения ТЭО проекта, добавим лаг в 5 дней:</w:t>
      </w:r>
    </w:p>
    <w:p w14:paraId="6AE0CD8A" w14:textId="77777777" w:rsidR="002021D9" w:rsidRPr="00614D04" w:rsidRDefault="002021D9" w:rsidP="002021D9">
      <w:pPr>
        <w:rPr>
          <w:rFonts w:ascii="Times New Roman" w:hAnsi="Times New Roman" w:cs="Times New Roman"/>
          <w:sz w:val="28"/>
          <w:szCs w:val="28"/>
        </w:rPr>
      </w:pPr>
      <w:r w:rsidRPr="00614D04">
        <w:rPr>
          <w:rFonts w:ascii="Times New Roman" w:hAnsi="Times New Roman" w:cs="Times New Roman"/>
          <w:sz w:val="28"/>
          <w:szCs w:val="28"/>
        </w:rPr>
        <w:t xml:space="preserve">   - Дедлайн для Землеотвода: 20 + 5 = 25 (лаг) + 30 (длительность Землеотвода) = 55.</w:t>
      </w:r>
    </w:p>
    <w:p w14:paraId="4D3A2527" w14:textId="77777777" w:rsidR="002021D9" w:rsidRPr="00614D04" w:rsidRDefault="002021D9" w:rsidP="002021D9">
      <w:pPr>
        <w:rPr>
          <w:rFonts w:ascii="Times New Roman" w:hAnsi="Times New Roman" w:cs="Times New Roman"/>
          <w:sz w:val="28"/>
          <w:szCs w:val="28"/>
        </w:rPr>
      </w:pPr>
      <w:r w:rsidRPr="00614D04">
        <w:rPr>
          <w:rFonts w:ascii="Times New Roman" w:hAnsi="Times New Roman" w:cs="Times New Roman"/>
          <w:sz w:val="28"/>
          <w:szCs w:val="28"/>
        </w:rPr>
        <w:t>3. Проектирование (длительность 15 дней)</w:t>
      </w:r>
    </w:p>
    <w:p w14:paraId="62F3CD1F" w14:textId="77777777" w:rsidR="002021D9" w:rsidRPr="00614D04" w:rsidRDefault="002021D9" w:rsidP="002021D9">
      <w:pPr>
        <w:rPr>
          <w:rFonts w:ascii="Times New Roman" w:hAnsi="Times New Roman" w:cs="Times New Roman"/>
          <w:sz w:val="28"/>
          <w:szCs w:val="28"/>
        </w:rPr>
      </w:pPr>
      <w:r w:rsidRPr="00614D04">
        <w:rPr>
          <w:rFonts w:ascii="Times New Roman" w:hAnsi="Times New Roman" w:cs="Times New Roman"/>
          <w:sz w:val="28"/>
          <w:szCs w:val="28"/>
        </w:rPr>
        <w:t xml:space="preserve">   - Подсчет дедлайна для Проектирования: 55 + 5 = 60 + 15 (длительность) = 75.</w:t>
      </w:r>
    </w:p>
    <w:p w14:paraId="3E10FC72" w14:textId="77777777" w:rsidR="002021D9" w:rsidRPr="00614D04" w:rsidRDefault="002021D9" w:rsidP="002021D9">
      <w:pPr>
        <w:rPr>
          <w:rFonts w:ascii="Times New Roman" w:hAnsi="Times New Roman" w:cs="Times New Roman"/>
          <w:sz w:val="28"/>
          <w:szCs w:val="28"/>
        </w:rPr>
      </w:pPr>
      <w:r w:rsidRPr="00614D04">
        <w:rPr>
          <w:rFonts w:ascii="Times New Roman" w:hAnsi="Times New Roman" w:cs="Times New Roman"/>
          <w:sz w:val="28"/>
          <w:szCs w:val="28"/>
        </w:rPr>
        <w:t>4. Строительство (длительность 15 дней)</w:t>
      </w:r>
    </w:p>
    <w:p w14:paraId="31AC88F3" w14:textId="77777777" w:rsidR="002021D9" w:rsidRPr="00614D04" w:rsidRDefault="002021D9" w:rsidP="002021D9">
      <w:pPr>
        <w:rPr>
          <w:rFonts w:ascii="Times New Roman" w:hAnsi="Times New Roman" w:cs="Times New Roman"/>
          <w:sz w:val="28"/>
          <w:szCs w:val="28"/>
        </w:rPr>
      </w:pPr>
      <w:r w:rsidRPr="00614D04">
        <w:rPr>
          <w:rFonts w:ascii="Times New Roman" w:hAnsi="Times New Roman" w:cs="Times New Roman"/>
          <w:sz w:val="28"/>
          <w:szCs w:val="28"/>
        </w:rPr>
        <w:t xml:space="preserve">   - Дедлайн для Строительства: 75 + 5 = 80 + 15 (длительность) = 95.</w:t>
      </w:r>
    </w:p>
    <w:p w14:paraId="20B21D54" w14:textId="57FB82A2" w:rsidR="002021D9" w:rsidRPr="00614D04" w:rsidRDefault="002021D9" w:rsidP="002021D9">
      <w:pPr>
        <w:rPr>
          <w:rFonts w:ascii="Times New Roman" w:hAnsi="Times New Roman" w:cs="Times New Roman"/>
          <w:sz w:val="28"/>
          <w:szCs w:val="28"/>
        </w:rPr>
      </w:pPr>
      <w:r w:rsidRPr="00614D04">
        <w:rPr>
          <w:rFonts w:ascii="Times New Roman" w:hAnsi="Times New Roman" w:cs="Times New Roman"/>
          <w:sz w:val="28"/>
          <w:szCs w:val="28"/>
        </w:rPr>
        <w:t>5. Реализация коттеджа (длительность 10 дней)</w:t>
      </w:r>
    </w:p>
    <w:p w14:paraId="14BB7694" w14:textId="6C1BE5A5" w:rsidR="002021D9" w:rsidRPr="00614D04" w:rsidRDefault="002021D9" w:rsidP="002021D9">
      <w:pPr>
        <w:rPr>
          <w:rFonts w:ascii="Times New Roman" w:hAnsi="Times New Roman" w:cs="Times New Roman"/>
          <w:sz w:val="28"/>
          <w:szCs w:val="28"/>
        </w:rPr>
      </w:pPr>
      <w:r w:rsidRPr="00614D04">
        <w:rPr>
          <w:rFonts w:ascii="Times New Roman" w:hAnsi="Times New Roman" w:cs="Times New Roman"/>
          <w:sz w:val="28"/>
          <w:szCs w:val="28"/>
        </w:rPr>
        <w:t xml:space="preserve">   - Дедлайн для Реализации коттеджа: 95 + 5 = 100 + 10 (длительность) = 105.</w:t>
      </w:r>
    </w:p>
    <w:p w14:paraId="0BD4A7C7" w14:textId="77777777" w:rsidR="00E155B8" w:rsidRPr="00614D04" w:rsidRDefault="00E155B8" w:rsidP="00E155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75A7FB" w14:textId="77777777" w:rsidR="00E155B8" w:rsidRPr="00614D04" w:rsidRDefault="00E155B8" w:rsidP="00E155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BA1668" w14:textId="66CF6015" w:rsidR="00E155B8" w:rsidRPr="00614D04" w:rsidRDefault="00E155B8" w:rsidP="002021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4D04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09FA85E7" w14:textId="77777777" w:rsidR="00E155B8" w:rsidRPr="00614D04" w:rsidRDefault="00E155B8" w:rsidP="00E155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BFC68C" w14:textId="6AEF949B" w:rsidR="001217B5" w:rsidRPr="00614D04" w:rsidRDefault="00E155B8" w:rsidP="00E155B8">
      <w:pPr>
        <w:jc w:val="center"/>
        <w:rPr>
          <w:rFonts w:ascii="Times New Roman" w:hAnsi="Times New Roman" w:cs="Times New Roman"/>
          <w:sz w:val="28"/>
          <w:szCs w:val="28"/>
        </w:rPr>
      </w:pPr>
      <w:r w:rsidRPr="00614D04">
        <w:rPr>
          <w:rFonts w:ascii="Times New Roman" w:hAnsi="Times New Roman" w:cs="Times New Roman"/>
          <w:sz w:val="28"/>
          <w:szCs w:val="28"/>
        </w:rPr>
        <w:t>Подготовленный проект подразумевает четкую последовательность этапов, каждое из которых имеет свой приоритет, стоимость и взаимозависимости. Затраты и доходы показывают финансовую эффективность проекта.</w:t>
      </w:r>
    </w:p>
    <w:p w14:paraId="68EEBE58" w14:textId="77777777" w:rsidR="00F311A0" w:rsidRPr="00614D04" w:rsidRDefault="00F311A0" w:rsidP="001217B5">
      <w:pPr>
        <w:rPr>
          <w:rFonts w:ascii="Times New Roman" w:hAnsi="Times New Roman"/>
        </w:rPr>
      </w:pPr>
    </w:p>
    <w:sectPr w:rsidR="00F311A0" w:rsidRPr="00614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T Astra Serif">
    <w:altName w:val="Calibri"/>
    <w:charset w:val="00"/>
    <w:family w:val="auto"/>
    <w:pitch w:val="default"/>
    <w:sig w:usb0="A00002EF" w:usb1="5000204B" w:usb2="00000020" w:usb3="00000000" w:csb0="200000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2538D"/>
    <w:multiLevelType w:val="hybridMultilevel"/>
    <w:tmpl w:val="AF1A1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D4F91"/>
    <w:multiLevelType w:val="hybridMultilevel"/>
    <w:tmpl w:val="8C588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47"/>
    <w:rsid w:val="00083C47"/>
    <w:rsid w:val="001217B5"/>
    <w:rsid w:val="002021D9"/>
    <w:rsid w:val="003147DC"/>
    <w:rsid w:val="00614D04"/>
    <w:rsid w:val="006D20F6"/>
    <w:rsid w:val="0086544A"/>
    <w:rsid w:val="00E155B8"/>
    <w:rsid w:val="00F3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F34D"/>
  <w15:chartTrackingRefBased/>
  <w15:docId w15:val="{B183A814-AAD5-43EC-9884-35ECA634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7B5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14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0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мелков</dc:creator>
  <cp:keywords/>
  <dc:description/>
  <cp:lastModifiedBy>данил мелков</cp:lastModifiedBy>
  <cp:revision>7</cp:revision>
  <dcterms:created xsi:type="dcterms:W3CDTF">2024-12-06T11:55:00Z</dcterms:created>
  <dcterms:modified xsi:type="dcterms:W3CDTF">2024-12-06T12:20:00Z</dcterms:modified>
</cp:coreProperties>
</file>