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2FCAD" w14:textId="77777777" w:rsidR="001D1950" w:rsidRPr="00473FBF" w:rsidRDefault="001D1950" w:rsidP="001D1950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473FBF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Министерство науки и высшего образования Российской Федерации</w:t>
      </w:r>
    </w:p>
    <w:p w14:paraId="6E644E7D" w14:textId="77777777" w:rsidR="001D1950" w:rsidRPr="00473FBF" w:rsidRDefault="001D1950" w:rsidP="001D1950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473FBF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Федеральное государственное бюджетное образовательное учреждение</w:t>
      </w:r>
    </w:p>
    <w:p w14:paraId="192402DB" w14:textId="77777777" w:rsidR="001D1950" w:rsidRPr="00473FBF" w:rsidRDefault="001D1950" w:rsidP="001D1950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473FBF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высшего образования</w:t>
      </w:r>
    </w:p>
    <w:p w14:paraId="158E3F56" w14:textId="77777777" w:rsidR="001D1950" w:rsidRPr="00473FBF" w:rsidRDefault="001D1950" w:rsidP="001D1950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473FBF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«Владимирский государственный университет</w:t>
      </w:r>
    </w:p>
    <w:p w14:paraId="0D208D6D" w14:textId="77777777" w:rsidR="001D1950" w:rsidRPr="00473FBF" w:rsidRDefault="001D1950" w:rsidP="001D1950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473FBF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имени Александра Григорьевича и Николая   Григорьевича Столетовых»</w:t>
      </w:r>
    </w:p>
    <w:p w14:paraId="34DE5781" w14:textId="77777777" w:rsidR="001D1950" w:rsidRPr="00473FBF" w:rsidRDefault="001D1950" w:rsidP="001D1950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473FBF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(</w:t>
      </w:r>
      <w:proofErr w:type="spellStart"/>
      <w:r w:rsidRPr="00473FBF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ВлГУ</w:t>
      </w:r>
      <w:proofErr w:type="spellEnd"/>
      <w:r w:rsidRPr="00473FBF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)</w:t>
      </w:r>
    </w:p>
    <w:p w14:paraId="50CFBF96" w14:textId="77777777" w:rsidR="001D1950" w:rsidRPr="00473FBF" w:rsidRDefault="001D1950" w:rsidP="001D1950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473FBF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Колледж инновационных технологий и предпринимательства</w:t>
      </w:r>
    </w:p>
    <w:p w14:paraId="4CF5C185" w14:textId="77777777" w:rsidR="001D1950" w:rsidRPr="00473FBF" w:rsidRDefault="001D1950" w:rsidP="001D1950">
      <w:pPr>
        <w:spacing w:before="24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14:paraId="0B0DF7F7" w14:textId="77777777" w:rsidR="001D1950" w:rsidRPr="00473FBF" w:rsidRDefault="001D1950" w:rsidP="001D1950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14:paraId="31EE80BE" w14:textId="4A80B29C" w:rsidR="001D1950" w:rsidRPr="00473FBF" w:rsidRDefault="001D1950" w:rsidP="001D1950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473FB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Макеты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без</w:t>
      </w:r>
      <w:r w:rsidRPr="00473FB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дизайн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а</w:t>
      </w:r>
    </w:p>
    <w:p w14:paraId="25CDD3D7" w14:textId="77777777" w:rsidR="001D1950" w:rsidRPr="00473FBF" w:rsidRDefault="001D1950" w:rsidP="001D1950">
      <w:pPr>
        <w:spacing w:before="24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473FBF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4449846" w14:textId="77777777" w:rsidR="001D1950" w:rsidRPr="00473FBF" w:rsidRDefault="001D1950" w:rsidP="001D1950">
      <w:pPr>
        <w:spacing w:before="24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473FBF">
        <w:rPr>
          <w:rFonts w:ascii="Times New Roman" w:hAnsi="Times New Roman" w:cs="Times New Roman"/>
          <w:b/>
          <w:bCs/>
          <w:sz w:val="28"/>
          <w:szCs w:val="28"/>
        </w:rPr>
        <w:t>«Учебная практика по модулю ПМ.08»</w:t>
      </w:r>
    </w:p>
    <w:p w14:paraId="3692A5F9" w14:textId="77777777" w:rsidR="001D1950" w:rsidRPr="00473FBF" w:rsidRDefault="001D1950" w:rsidP="001D1950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</w:p>
    <w:p w14:paraId="32F6148E" w14:textId="77777777" w:rsidR="001D1950" w:rsidRPr="00473FBF" w:rsidRDefault="001D1950" w:rsidP="001D1950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57F4FEC" w14:textId="77777777" w:rsidR="001D1950" w:rsidRPr="00473FBF" w:rsidRDefault="001D1950" w:rsidP="001D1950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473FBF">
        <w:rPr>
          <w:rFonts w:ascii="Times New Roman" w:hAnsi="Times New Roman" w:cs="Times New Roman"/>
          <w:sz w:val="28"/>
          <w:szCs w:val="28"/>
        </w:rPr>
        <w:t>Выполнил:</w:t>
      </w:r>
    </w:p>
    <w:p w14:paraId="2029DD63" w14:textId="77777777" w:rsidR="001D1950" w:rsidRPr="00473FBF" w:rsidRDefault="001D1950" w:rsidP="001D1950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73FBF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473FBF">
        <w:rPr>
          <w:rFonts w:ascii="Times New Roman" w:hAnsi="Times New Roman" w:cs="Times New Roman"/>
          <w:sz w:val="28"/>
          <w:szCs w:val="28"/>
        </w:rPr>
        <w:t>. ИРсп-121</w:t>
      </w:r>
    </w:p>
    <w:p w14:paraId="011EF1D7" w14:textId="77777777" w:rsidR="001D1950" w:rsidRPr="00473FBF" w:rsidRDefault="001D1950" w:rsidP="001D1950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473FBF">
        <w:rPr>
          <w:rFonts w:ascii="Times New Roman" w:hAnsi="Times New Roman" w:cs="Times New Roman"/>
          <w:sz w:val="28"/>
          <w:szCs w:val="28"/>
        </w:rPr>
        <w:t>Орлова. С. В</w:t>
      </w:r>
    </w:p>
    <w:p w14:paraId="1B30748A" w14:textId="77777777" w:rsidR="001D1950" w:rsidRPr="00473FBF" w:rsidRDefault="001D1950" w:rsidP="001D1950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CF384C9" w14:textId="77777777" w:rsidR="001D1950" w:rsidRPr="00473FBF" w:rsidRDefault="001D1950" w:rsidP="001D1950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539F045" w14:textId="77777777" w:rsidR="001D1950" w:rsidRPr="00473FBF" w:rsidRDefault="001D1950" w:rsidP="001D1950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473FBF">
        <w:rPr>
          <w:rFonts w:ascii="Times New Roman" w:hAnsi="Times New Roman" w:cs="Times New Roman"/>
          <w:sz w:val="28"/>
          <w:szCs w:val="28"/>
        </w:rPr>
        <w:t>Проверил:</w:t>
      </w:r>
    </w:p>
    <w:p w14:paraId="6AC34FB5" w14:textId="77777777" w:rsidR="001D1950" w:rsidRPr="00473FBF" w:rsidRDefault="001D1950" w:rsidP="001D1950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473FBF">
        <w:rPr>
          <w:rFonts w:ascii="Times New Roman" w:hAnsi="Times New Roman" w:cs="Times New Roman"/>
          <w:sz w:val="28"/>
          <w:szCs w:val="28"/>
        </w:rPr>
        <w:t>Максимова А.С.</w:t>
      </w:r>
    </w:p>
    <w:p w14:paraId="61D5C3A2" w14:textId="77777777" w:rsidR="001D1950" w:rsidRPr="00473FBF" w:rsidRDefault="001D1950" w:rsidP="001D1950">
      <w:pPr>
        <w:rPr>
          <w:rFonts w:ascii="Times New Roman" w:hAnsi="Times New Roman" w:cs="Times New Roman"/>
          <w:sz w:val="28"/>
          <w:szCs w:val="28"/>
        </w:rPr>
      </w:pPr>
    </w:p>
    <w:p w14:paraId="60BEFD29" w14:textId="77777777" w:rsidR="001D1950" w:rsidRPr="00473FBF" w:rsidRDefault="001D1950" w:rsidP="001D1950">
      <w:pPr>
        <w:rPr>
          <w:rFonts w:ascii="Times New Roman" w:hAnsi="Times New Roman" w:cs="Times New Roman"/>
          <w:sz w:val="28"/>
          <w:szCs w:val="28"/>
        </w:rPr>
      </w:pPr>
    </w:p>
    <w:p w14:paraId="1A02E989" w14:textId="77777777" w:rsidR="001D1950" w:rsidRPr="00473FBF" w:rsidRDefault="001D1950" w:rsidP="001D1950">
      <w:pPr>
        <w:rPr>
          <w:rFonts w:ascii="Times New Roman" w:hAnsi="Times New Roman" w:cs="Times New Roman"/>
          <w:sz w:val="28"/>
          <w:szCs w:val="28"/>
        </w:rPr>
      </w:pPr>
    </w:p>
    <w:p w14:paraId="7CC5E5DD" w14:textId="77777777" w:rsidR="001D1950" w:rsidRPr="00473FBF" w:rsidRDefault="001D1950" w:rsidP="001D1950">
      <w:pPr>
        <w:rPr>
          <w:rFonts w:ascii="Times New Roman" w:hAnsi="Times New Roman" w:cs="Times New Roman"/>
          <w:sz w:val="28"/>
          <w:szCs w:val="28"/>
        </w:rPr>
      </w:pPr>
    </w:p>
    <w:p w14:paraId="4F1038DC" w14:textId="77777777" w:rsidR="001D1950" w:rsidRPr="00473FBF" w:rsidRDefault="001D1950" w:rsidP="001D1950">
      <w:pPr>
        <w:rPr>
          <w:rFonts w:ascii="Times New Roman" w:hAnsi="Times New Roman" w:cs="Times New Roman"/>
          <w:sz w:val="28"/>
          <w:szCs w:val="28"/>
        </w:rPr>
      </w:pPr>
    </w:p>
    <w:p w14:paraId="3C622737" w14:textId="77777777" w:rsidR="001D1950" w:rsidRPr="00473FBF" w:rsidRDefault="001D1950" w:rsidP="001D1950">
      <w:pPr>
        <w:jc w:val="center"/>
        <w:rPr>
          <w:rFonts w:ascii="Times New Roman" w:hAnsi="Times New Roman" w:cs="Times New Roman"/>
          <w:sz w:val="28"/>
          <w:szCs w:val="28"/>
        </w:rPr>
      </w:pPr>
      <w:r w:rsidRPr="00473FBF">
        <w:rPr>
          <w:rFonts w:ascii="Times New Roman" w:hAnsi="Times New Roman" w:cs="Times New Roman"/>
          <w:sz w:val="28"/>
          <w:szCs w:val="28"/>
        </w:rPr>
        <w:t>Владимир 2023</w:t>
      </w:r>
    </w:p>
    <w:p w14:paraId="7E4FCB7B" w14:textId="1C8733E9" w:rsidR="00A91754" w:rsidRDefault="001D1950" w:rsidP="001D195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73FB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2697FB91" w14:textId="2A469996" w:rsidR="001D1950" w:rsidRDefault="001D1950" w:rsidP="001D1950">
      <w:pPr>
        <w:rPr>
          <w:rFonts w:ascii="Times New Roman" w:eastAsia="Times New Roman" w:hAnsi="Times New Roman" w:cs="Times New Roman"/>
          <w:sz w:val="28"/>
          <w:szCs w:val="28"/>
        </w:rPr>
      </w:pPr>
      <w:r w:rsidRPr="001D1950">
        <w:rPr>
          <w:rFonts w:ascii="Times New Roman" w:eastAsia="Times New Roman" w:hAnsi="Times New Roman" w:cs="Times New Roman"/>
          <w:sz w:val="28"/>
          <w:szCs w:val="28"/>
        </w:rPr>
        <w:t>Создать макеты без дизайна</w:t>
      </w:r>
    </w:p>
    <w:p w14:paraId="2CD892E8" w14:textId="416CB356" w:rsidR="001D1950" w:rsidRDefault="001D1950" w:rsidP="001D195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104F7075" w14:textId="77777777" w:rsidR="00696739" w:rsidRDefault="00696739" w:rsidP="0069673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43B86">
        <w:rPr>
          <w:rFonts w:ascii="Times New Roman" w:hAnsi="Times New Roman" w:cs="Times New Roman"/>
          <w:sz w:val="28"/>
          <w:szCs w:val="28"/>
        </w:rPr>
        <w:t xml:space="preserve">Зоомагазин </w:t>
      </w:r>
      <w:r w:rsidRPr="00943B86">
        <w:rPr>
          <w:rFonts w:ascii="Times New Roman" w:hAnsi="Times New Roman" w:cs="Times New Roman"/>
          <w:sz w:val="28"/>
          <w:szCs w:val="28"/>
          <w:shd w:val="clear" w:color="auto" w:fill="FFFFFF"/>
        </w:rPr>
        <w:t>— магазин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в котором можно найти и приобрести товары для домашних питомцев.</w:t>
      </w:r>
      <w:r w:rsidRPr="00943B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43B86">
        <w:rPr>
          <w:rFonts w:ascii="Times New Roman" w:hAnsi="Times New Roman" w:cs="Times New Roman"/>
          <w:sz w:val="28"/>
          <w:szCs w:val="28"/>
        </w:rPr>
        <w:t xml:space="preserve">Зоомагазин осуществляет торговую деятельность, с целью получения прибыли, поэтому в них можно найти: </w:t>
      </w:r>
      <w:r w:rsidRPr="00943B86">
        <w:rPr>
          <w:rFonts w:ascii="Times New Roman" w:hAnsi="Times New Roman" w:cs="Times New Roman"/>
          <w:sz w:val="28"/>
          <w:szCs w:val="28"/>
          <w:shd w:val="clear" w:color="auto" w:fill="FFFFFF"/>
        </w:rPr>
        <w:t>питание для животных, различные аксессуары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3642F7">
        <w:rPr>
          <w:rFonts w:ascii="Times New Roman" w:hAnsi="Times New Roman" w:cs="Times New Roman"/>
          <w:sz w:val="28"/>
          <w:szCs w:val="28"/>
          <w:shd w:val="clear" w:color="auto" w:fill="FFFFFF"/>
        </w:rPr>
        <w:t>витамины и добавки для поддержания здоровья и иммунитета животных.</w:t>
      </w:r>
    </w:p>
    <w:p w14:paraId="5299F8DE" w14:textId="77777777" w:rsidR="00696739" w:rsidRDefault="00696739" w:rsidP="0069673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Зоо</w:t>
      </w:r>
      <w:r w:rsidRPr="00AD714E">
        <w:rPr>
          <w:rFonts w:ascii="Times New Roman" w:hAnsi="Times New Roman" w:cs="Times New Roman"/>
          <w:sz w:val="28"/>
          <w:szCs w:val="28"/>
        </w:rPr>
        <w:t xml:space="preserve">магазин предлагает покупателям возможность ознакомиться с </w:t>
      </w:r>
      <w:r>
        <w:rPr>
          <w:rFonts w:ascii="Times New Roman" w:hAnsi="Times New Roman" w:cs="Times New Roman"/>
          <w:sz w:val="28"/>
          <w:szCs w:val="28"/>
        </w:rPr>
        <w:t>ассортиментом товаров в каталоге</w:t>
      </w:r>
      <w:r w:rsidRPr="00AD71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изучить о них информацию</w:t>
      </w:r>
      <w:r w:rsidRPr="00AD714E">
        <w:rPr>
          <w:rFonts w:ascii="Times New Roman" w:hAnsi="Times New Roman" w:cs="Times New Roman"/>
          <w:sz w:val="28"/>
          <w:szCs w:val="28"/>
        </w:rPr>
        <w:t xml:space="preserve"> и выбрать наиболее интере</w:t>
      </w:r>
      <w:r>
        <w:rPr>
          <w:rFonts w:ascii="Times New Roman" w:hAnsi="Times New Roman" w:cs="Times New Roman"/>
          <w:sz w:val="28"/>
          <w:szCs w:val="28"/>
        </w:rPr>
        <w:t>сующий товар</w:t>
      </w:r>
      <w:r w:rsidRPr="00AD714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Все понравившиеся товары можно просмотреть в корзине. Для экономии времени клиентов, на сайте доступен онлайн заказ понравившихся товаров, поэтому им необходимо прийти в зоомагазин по адресу, представленному на сайте и забрать свой заказ. Так же на сайте предоставляется возможность заказать товары с доставкой на дом. Доставка осуществляется из физической точки данного магазина, т. е магазин не взаимодействует с внешними службами доставки, такие как: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ЯндексМаркет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СберМаркет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2342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ED379C" w14:textId="77777777" w:rsidR="00696739" w:rsidRDefault="00696739" w:rsidP="0069673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Зоо</w:t>
      </w:r>
      <w:r w:rsidRPr="00AD714E">
        <w:rPr>
          <w:rFonts w:ascii="Times New Roman" w:hAnsi="Times New Roman" w:cs="Times New Roman"/>
          <w:sz w:val="28"/>
          <w:szCs w:val="28"/>
        </w:rPr>
        <w:t xml:space="preserve">магазин может предоставлять услуги консультации и рекомендации по выбору </w:t>
      </w:r>
      <w:r>
        <w:rPr>
          <w:rFonts w:ascii="Times New Roman" w:hAnsi="Times New Roman" w:cs="Times New Roman"/>
          <w:sz w:val="28"/>
          <w:szCs w:val="28"/>
        </w:rPr>
        <w:t>товаров для питомцев</w:t>
      </w:r>
      <w:r w:rsidRPr="00AD714E">
        <w:rPr>
          <w:rFonts w:ascii="Times New Roman" w:hAnsi="Times New Roman" w:cs="Times New Roman"/>
          <w:sz w:val="28"/>
          <w:szCs w:val="28"/>
        </w:rPr>
        <w:t>, основываясь на предпочтениях и интересах клиента.</w:t>
      </w:r>
      <w:r>
        <w:rPr>
          <w:rFonts w:ascii="Times New Roman" w:hAnsi="Times New Roman" w:cs="Times New Roman"/>
          <w:sz w:val="28"/>
          <w:szCs w:val="28"/>
        </w:rPr>
        <w:t xml:space="preserve"> Позвонив по телефону, представленному на сайте, клиент свяжется со специалистом, который ответит на поставленные вопросы.</w:t>
      </w:r>
    </w:p>
    <w:p w14:paraId="627B4924" w14:textId="77777777" w:rsidR="00696739" w:rsidRPr="003642F7" w:rsidRDefault="00696739" w:rsidP="0069673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42F7">
        <w:rPr>
          <w:rFonts w:ascii="Times New Roman" w:hAnsi="Times New Roman" w:cs="Times New Roman"/>
          <w:sz w:val="28"/>
          <w:szCs w:val="28"/>
        </w:rPr>
        <w:t>Поставщики в зоомагазине играют важную роль в обеспечении ассортимента товаров для домашних животных. Они являются посредниками между производителями и розничными магазинами, обеспечивая поставк</w:t>
      </w:r>
      <w:r>
        <w:rPr>
          <w:rFonts w:ascii="Times New Roman" w:hAnsi="Times New Roman" w:cs="Times New Roman"/>
          <w:sz w:val="28"/>
          <w:szCs w:val="28"/>
        </w:rPr>
        <w:t>у товаров на полки зоомагазина.</w:t>
      </w:r>
      <w:r w:rsidRPr="003642F7">
        <w:rPr>
          <w:rFonts w:ascii="Times New Roman" w:hAnsi="Times New Roman" w:cs="Times New Roman"/>
          <w:sz w:val="28"/>
          <w:szCs w:val="28"/>
        </w:rPr>
        <w:t xml:space="preserve"> Поставщики зоомагазинов работают с различными производителями и брендами товаров для животных. Они заключают договоры с производителями, определяют условия поставки и цены на товары. Поставщики также следят за качеством товаров и выполняют контроль качества перед </w:t>
      </w:r>
      <w:r>
        <w:rPr>
          <w:rFonts w:ascii="Times New Roman" w:hAnsi="Times New Roman" w:cs="Times New Roman"/>
          <w:sz w:val="28"/>
          <w:szCs w:val="28"/>
        </w:rPr>
        <w:t>отправкой товаров в зоомагазин.</w:t>
      </w:r>
    </w:p>
    <w:p w14:paraId="2EB1D274" w14:textId="77777777" w:rsidR="00696739" w:rsidRPr="00943B86" w:rsidRDefault="00696739" w:rsidP="0069673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43B8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 настоящее время получили распространение интернет-зоомагазины. Это аналог обычного зоомагазина с возможностью заказать товары для животных через сайт с доставкой на дом или самовывозом.</w:t>
      </w:r>
    </w:p>
    <w:p w14:paraId="76E386F3" w14:textId="77777777" w:rsidR="00696739" w:rsidRPr="00943B86" w:rsidRDefault="00696739" w:rsidP="0069673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43B86">
        <w:rPr>
          <w:rFonts w:ascii="Times New Roman" w:hAnsi="Times New Roman" w:cs="Times New Roman"/>
          <w:sz w:val="28"/>
          <w:szCs w:val="28"/>
        </w:rPr>
        <w:t>Торговая деятельность осуществляется в соответствии с действующим законодательством РФ. Отдельными видами деятельности, перечень которых определяется специальными федеральными законами, общество может заниматься только при получении специального разрешения (лицензии).</w:t>
      </w:r>
    </w:p>
    <w:p w14:paraId="11BD1E2D" w14:textId="77777777" w:rsidR="00696739" w:rsidRPr="00943B86" w:rsidRDefault="00696739" w:rsidP="0069673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B86">
        <w:rPr>
          <w:rFonts w:ascii="Times New Roman" w:hAnsi="Times New Roman" w:cs="Times New Roman"/>
          <w:sz w:val="28"/>
          <w:szCs w:val="28"/>
        </w:rPr>
        <w:t>Функции веб приложения</w:t>
      </w:r>
      <w:r w:rsidRPr="00943B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3B6E9B" w14:textId="77777777" w:rsidR="00696739" w:rsidRPr="00AD714E" w:rsidRDefault="00696739" w:rsidP="0069673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Бесплатные консультации для клиентов</w:t>
      </w:r>
    </w:p>
    <w:p w14:paraId="460EE402" w14:textId="77777777" w:rsidR="00696739" w:rsidRDefault="00696739" w:rsidP="0069673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</w:t>
      </w:r>
      <w:r w:rsidRPr="00AD714E">
        <w:rPr>
          <w:rFonts w:ascii="Times New Roman" w:hAnsi="Times New Roman" w:cs="Times New Roman"/>
          <w:sz w:val="28"/>
          <w:szCs w:val="28"/>
        </w:rPr>
        <w:t>бонусных карт</w:t>
      </w:r>
    </w:p>
    <w:p w14:paraId="444E074E" w14:textId="77777777" w:rsidR="00696739" w:rsidRPr="00AD714E" w:rsidRDefault="00696739" w:rsidP="0069673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Персональная скидочная карта клиента</w:t>
      </w:r>
    </w:p>
    <w:p w14:paraId="007B085E" w14:textId="77777777" w:rsidR="00696739" w:rsidRPr="00AD714E" w:rsidRDefault="00696739" w:rsidP="0069673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Онлайн-заказы</w:t>
      </w:r>
    </w:p>
    <w:p w14:paraId="0AFCA723" w14:textId="77777777" w:rsidR="00696739" w:rsidRPr="00AD714E" w:rsidRDefault="00696739" w:rsidP="0069673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D714E">
        <w:rPr>
          <w:rFonts w:ascii="Times New Roman" w:hAnsi="Times New Roman" w:cs="Times New Roman"/>
          <w:sz w:val="28"/>
          <w:szCs w:val="28"/>
        </w:rPr>
        <w:t>истема фильтров</w:t>
      </w:r>
      <w:r>
        <w:rPr>
          <w:rFonts w:ascii="Times New Roman" w:hAnsi="Times New Roman" w:cs="Times New Roman"/>
          <w:sz w:val="28"/>
          <w:szCs w:val="28"/>
        </w:rPr>
        <w:t xml:space="preserve"> товаров</w:t>
      </w:r>
    </w:p>
    <w:p w14:paraId="19A4AAE8" w14:textId="77777777" w:rsidR="00696739" w:rsidRDefault="00696739" w:rsidP="0069673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Возможность написания отзывов покупателей</w:t>
      </w:r>
    </w:p>
    <w:p w14:paraId="5D3D464E" w14:textId="77777777" w:rsidR="00696739" w:rsidRDefault="00696739" w:rsidP="0069673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Возврат средств</w:t>
      </w:r>
    </w:p>
    <w:p w14:paraId="12BF137D" w14:textId="77777777" w:rsidR="00696739" w:rsidRDefault="00696739" w:rsidP="0069673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</w:t>
      </w:r>
    </w:p>
    <w:p w14:paraId="475B68D8" w14:textId="77777777" w:rsidR="00696739" w:rsidRDefault="00696739" w:rsidP="0069673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Корзина товаров</w:t>
      </w:r>
    </w:p>
    <w:p w14:paraId="6E5AD358" w14:textId="21914C01" w:rsidR="00696739" w:rsidRDefault="00696739" w:rsidP="0069673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способа оплаты (оплата при получении или онлайн)</w:t>
      </w:r>
    </w:p>
    <w:p w14:paraId="5E1D85B9" w14:textId="77777777" w:rsidR="00696739" w:rsidRDefault="006967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83D973" w14:textId="088FFA8C" w:rsidR="001D1950" w:rsidRPr="00654B05" w:rsidRDefault="001D1950" w:rsidP="00654B0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B05">
        <w:rPr>
          <w:rFonts w:ascii="Times New Roman" w:hAnsi="Times New Roman" w:cs="Times New Roman"/>
          <w:sz w:val="28"/>
          <w:szCs w:val="28"/>
        </w:rPr>
        <w:lastRenderedPageBreak/>
        <w:t>Создан макет без дизайна для главной страницы сайта</w:t>
      </w:r>
    </w:p>
    <w:p w14:paraId="0CC8A24F" w14:textId="77777777" w:rsidR="00654B05" w:rsidRPr="00654B05" w:rsidRDefault="001D1950" w:rsidP="00654B05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54B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88DBCA" wp14:editId="0BA80216">
            <wp:extent cx="5091545" cy="3827111"/>
            <wp:effectExtent l="0" t="0" r="0" b="2540"/>
            <wp:docPr id="896980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80839" name=""/>
                    <pic:cNvPicPr/>
                  </pic:nvPicPr>
                  <pic:blipFill rotWithShape="1">
                    <a:blip r:embed="rId5"/>
                    <a:srcRect l="770" t="5092" r="2640" b="4815"/>
                    <a:stretch/>
                  </pic:blipFill>
                  <pic:spPr bwMode="auto">
                    <a:xfrm>
                      <a:off x="0" y="0"/>
                      <a:ext cx="5103089" cy="3835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5F5B2" w14:textId="22F24327" w:rsidR="001D1950" w:rsidRPr="00654B05" w:rsidRDefault="00654B05" w:rsidP="00654B05">
      <w:pPr>
        <w:pStyle w:val="a4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54B0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54B05">
        <w:rPr>
          <w:rFonts w:ascii="Times New Roman" w:hAnsi="Times New Roman" w:cs="Times New Roman"/>
          <w:sz w:val="28"/>
          <w:szCs w:val="28"/>
        </w:rPr>
        <w:fldChar w:fldCharType="begin"/>
      </w:r>
      <w:r w:rsidRPr="00654B05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54B05">
        <w:rPr>
          <w:rFonts w:ascii="Times New Roman" w:hAnsi="Times New Roman" w:cs="Times New Roman"/>
          <w:sz w:val="28"/>
          <w:szCs w:val="28"/>
        </w:rPr>
        <w:fldChar w:fldCharType="separate"/>
      </w:r>
      <w:r w:rsidRPr="00654B05">
        <w:rPr>
          <w:rFonts w:ascii="Times New Roman" w:hAnsi="Times New Roman" w:cs="Times New Roman"/>
          <w:noProof/>
          <w:sz w:val="28"/>
          <w:szCs w:val="28"/>
        </w:rPr>
        <w:t>1</w:t>
      </w:r>
      <w:r w:rsidRPr="00654B05">
        <w:rPr>
          <w:rFonts w:ascii="Times New Roman" w:hAnsi="Times New Roman" w:cs="Times New Roman"/>
          <w:sz w:val="28"/>
          <w:szCs w:val="28"/>
        </w:rPr>
        <w:fldChar w:fldCharType="end"/>
      </w:r>
      <w:r w:rsidRPr="00654B05">
        <w:rPr>
          <w:rFonts w:ascii="Times New Roman" w:hAnsi="Times New Roman" w:cs="Times New Roman"/>
          <w:sz w:val="28"/>
          <w:szCs w:val="28"/>
        </w:rPr>
        <w:t xml:space="preserve"> - Результат</w:t>
      </w:r>
    </w:p>
    <w:p w14:paraId="032CBA8D" w14:textId="1BC701C9" w:rsidR="00696739" w:rsidRPr="00654B05" w:rsidRDefault="00696739" w:rsidP="00654B0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B05">
        <w:rPr>
          <w:rFonts w:ascii="Times New Roman" w:hAnsi="Times New Roman" w:cs="Times New Roman"/>
          <w:sz w:val="28"/>
          <w:szCs w:val="28"/>
        </w:rPr>
        <w:t>Создан макет без дизайна для страницы каталога сайта</w:t>
      </w:r>
    </w:p>
    <w:p w14:paraId="53A56316" w14:textId="77777777" w:rsidR="00654B05" w:rsidRPr="00654B05" w:rsidRDefault="00654B05" w:rsidP="00654B05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54B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BACF12" wp14:editId="3BD5EFD6">
            <wp:extent cx="4665345" cy="5177245"/>
            <wp:effectExtent l="0" t="0" r="1905" b="4445"/>
            <wp:docPr id="2014440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40664" name=""/>
                    <pic:cNvPicPr/>
                  </pic:nvPicPr>
                  <pic:blipFill rotWithShape="1">
                    <a:blip r:embed="rId6"/>
                    <a:srcRect l="3579" t="3487"/>
                    <a:stretch/>
                  </pic:blipFill>
                  <pic:spPr bwMode="auto">
                    <a:xfrm>
                      <a:off x="0" y="0"/>
                      <a:ext cx="4665922" cy="5177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364BE" w14:textId="347BCA8A" w:rsidR="00696739" w:rsidRPr="00654B05" w:rsidRDefault="00654B05" w:rsidP="00654B05">
      <w:pPr>
        <w:pStyle w:val="a4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54B0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54B05">
        <w:rPr>
          <w:rFonts w:ascii="Times New Roman" w:hAnsi="Times New Roman" w:cs="Times New Roman"/>
          <w:sz w:val="28"/>
          <w:szCs w:val="28"/>
        </w:rPr>
        <w:fldChar w:fldCharType="begin"/>
      </w:r>
      <w:r w:rsidRPr="00654B05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54B05">
        <w:rPr>
          <w:rFonts w:ascii="Times New Roman" w:hAnsi="Times New Roman" w:cs="Times New Roman"/>
          <w:sz w:val="28"/>
          <w:szCs w:val="28"/>
        </w:rPr>
        <w:fldChar w:fldCharType="separate"/>
      </w:r>
      <w:r w:rsidRPr="00654B05">
        <w:rPr>
          <w:rFonts w:ascii="Times New Roman" w:hAnsi="Times New Roman" w:cs="Times New Roman"/>
          <w:noProof/>
          <w:sz w:val="28"/>
          <w:szCs w:val="28"/>
        </w:rPr>
        <w:t>2</w:t>
      </w:r>
      <w:r w:rsidRPr="00654B05">
        <w:rPr>
          <w:rFonts w:ascii="Times New Roman" w:hAnsi="Times New Roman" w:cs="Times New Roman"/>
          <w:sz w:val="28"/>
          <w:szCs w:val="28"/>
        </w:rPr>
        <w:fldChar w:fldCharType="end"/>
      </w:r>
      <w:r w:rsidRPr="00654B05">
        <w:rPr>
          <w:rFonts w:ascii="Times New Roman" w:hAnsi="Times New Roman" w:cs="Times New Roman"/>
          <w:sz w:val="28"/>
          <w:szCs w:val="28"/>
        </w:rPr>
        <w:t xml:space="preserve"> - Результат</w:t>
      </w:r>
    </w:p>
    <w:p w14:paraId="3B437476" w14:textId="4940F6F1" w:rsidR="00696739" w:rsidRPr="00654B05" w:rsidRDefault="00696739" w:rsidP="00654B0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B05">
        <w:rPr>
          <w:rFonts w:ascii="Times New Roman" w:hAnsi="Times New Roman" w:cs="Times New Roman"/>
          <w:sz w:val="28"/>
          <w:szCs w:val="28"/>
        </w:rPr>
        <w:t>Создан макет без дизайна для страницы «О нас» сайта</w:t>
      </w:r>
    </w:p>
    <w:p w14:paraId="4CE5A501" w14:textId="77777777" w:rsidR="00654B05" w:rsidRPr="00654B05" w:rsidRDefault="00654B05" w:rsidP="00654B05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54B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DAE1C3" wp14:editId="5C5BA796">
            <wp:extent cx="5871153" cy="3021965"/>
            <wp:effectExtent l="0" t="0" r="0" b="6985"/>
            <wp:docPr id="1441426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26476" name=""/>
                    <pic:cNvPicPr/>
                  </pic:nvPicPr>
                  <pic:blipFill rotWithShape="1">
                    <a:blip r:embed="rId7"/>
                    <a:srcRect l="1166"/>
                    <a:stretch/>
                  </pic:blipFill>
                  <pic:spPr bwMode="auto">
                    <a:xfrm>
                      <a:off x="0" y="0"/>
                      <a:ext cx="5871153" cy="3021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ADB72" w14:textId="61C0D7EA" w:rsidR="00696739" w:rsidRPr="00654B05" w:rsidRDefault="00654B05" w:rsidP="00654B05">
      <w:pPr>
        <w:pStyle w:val="a4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54B0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54B05">
        <w:rPr>
          <w:rFonts w:ascii="Times New Roman" w:hAnsi="Times New Roman" w:cs="Times New Roman"/>
          <w:sz w:val="28"/>
          <w:szCs w:val="28"/>
        </w:rPr>
        <w:fldChar w:fldCharType="begin"/>
      </w:r>
      <w:r w:rsidRPr="00654B05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54B05">
        <w:rPr>
          <w:rFonts w:ascii="Times New Roman" w:hAnsi="Times New Roman" w:cs="Times New Roman"/>
          <w:sz w:val="28"/>
          <w:szCs w:val="28"/>
        </w:rPr>
        <w:fldChar w:fldCharType="separate"/>
      </w:r>
      <w:r w:rsidRPr="00654B05">
        <w:rPr>
          <w:rFonts w:ascii="Times New Roman" w:hAnsi="Times New Roman" w:cs="Times New Roman"/>
          <w:noProof/>
          <w:sz w:val="28"/>
          <w:szCs w:val="28"/>
        </w:rPr>
        <w:t>3</w:t>
      </w:r>
      <w:r w:rsidRPr="00654B05">
        <w:rPr>
          <w:rFonts w:ascii="Times New Roman" w:hAnsi="Times New Roman" w:cs="Times New Roman"/>
          <w:sz w:val="28"/>
          <w:szCs w:val="28"/>
        </w:rPr>
        <w:fldChar w:fldCharType="end"/>
      </w:r>
      <w:r w:rsidRPr="00654B05">
        <w:rPr>
          <w:rFonts w:ascii="Times New Roman" w:hAnsi="Times New Roman" w:cs="Times New Roman"/>
          <w:sz w:val="28"/>
          <w:szCs w:val="28"/>
        </w:rPr>
        <w:t xml:space="preserve"> - Результат</w:t>
      </w:r>
    </w:p>
    <w:p w14:paraId="43DB52C0" w14:textId="562DE0A2" w:rsidR="00696739" w:rsidRPr="00654B05" w:rsidRDefault="00696739" w:rsidP="00654B0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B05">
        <w:rPr>
          <w:rFonts w:ascii="Times New Roman" w:hAnsi="Times New Roman" w:cs="Times New Roman"/>
          <w:sz w:val="28"/>
          <w:szCs w:val="28"/>
        </w:rPr>
        <w:t>Создан макет без дизайна для страницы «Контакты сайта</w:t>
      </w:r>
    </w:p>
    <w:p w14:paraId="3A020A07" w14:textId="77777777" w:rsidR="00654B05" w:rsidRPr="00654B05" w:rsidRDefault="00654B05" w:rsidP="00654B05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54B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532B68" wp14:editId="45FDE9CB">
            <wp:extent cx="5652654" cy="3455670"/>
            <wp:effectExtent l="0" t="0" r="5715" b="0"/>
            <wp:docPr id="1771995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95076" name=""/>
                    <pic:cNvPicPr/>
                  </pic:nvPicPr>
                  <pic:blipFill rotWithShape="1">
                    <a:blip r:embed="rId8"/>
                    <a:srcRect l="2915" t="3854" r="1915"/>
                    <a:stretch/>
                  </pic:blipFill>
                  <pic:spPr bwMode="auto">
                    <a:xfrm>
                      <a:off x="0" y="0"/>
                      <a:ext cx="5653496" cy="3456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D1E47" w14:textId="75E80666" w:rsidR="00696739" w:rsidRDefault="00654B05" w:rsidP="00654B05">
      <w:pPr>
        <w:pStyle w:val="a4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54B0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54B05">
        <w:rPr>
          <w:rFonts w:ascii="Times New Roman" w:hAnsi="Times New Roman" w:cs="Times New Roman"/>
          <w:sz w:val="28"/>
          <w:szCs w:val="28"/>
        </w:rPr>
        <w:fldChar w:fldCharType="begin"/>
      </w:r>
      <w:r w:rsidRPr="00654B05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54B05">
        <w:rPr>
          <w:rFonts w:ascii="Times New Roman" w:hAnsi="Times New Roman" w:cs="Times New Roman"/>
          <w:sz w:val="28"/>
          <w:szCs w:val="28"/>
        </w:rPr>
        <w:fldChar w:fldCharType="separate"/>
      </w:r>
      <w:r w:rsidRPr="00654B05">
        <w:rPr>
          <w:rFonts w:ascii="Times New Roman" w:hAnsi="Times New Roman" w:cs="Times New Roman"/>
          <w:noProof/>
          <w:sz w:val="28"/>
          <w:szCs w:val="28"/>
        </w:rPr>
        <w:t>4</w:t>
      </w:r>
      <w:r w:rsidRPr="00654B05">
        <w:rPr>
          <w:rFonts w:ascii="Times New Roman" w:hAnsi="Times New Roman" w:cs="Times New Roman"/>
          <w:sz w:val="28"/>
          <w:szCs w:val="28"/>
        </w:rPr>
        <w:fldChar w:fldCharType="end"/>
      </w:r>
      <w:r w:rsidRPr="00654B05">
        <w:rPr>
          <w:rFonts w:ascii="Times New Roman" w:hAnsi="Times New Roman" w:cs="Times New Roman"/>
          <w:sz w:val="28"/>
          <w:szCs w:val="28"/>
        </w:rPr>
        <w:t xml:space="preserve"> </w:t>
      </w:r>
      <w:r w:rsidR="003023BC">
        <w:rPr>
          <w:rFonts w:ascii="Times New Roman" w:hAnsi="Times New Roman" w:cs="Times New Roman"/>
          <w:sz w:val="28"/>
          <w:szCs w:val="28"/>
        </w:rPr>
        <w:t>–</w:t>
      </w:r>
      <w:r w:rsidRPr="00654B05">
        <w:rPr>
          <w:rFonts w:ascii="Times New Roman" w:hAnsi="Times New Roman" w:cs="Times New Roman"/>
          <w:sz w:val="28"/>
          <w:szCs w:val="28"/>
        </w:rPr>
        <w:t xml:space="preserve"> Результат</w:t>
      </w:r>
    </w:p>
    <w:p w14:paraId="17646A88" w14:textId="0D8D0A97" w:rsidR="003023BC" w:rsidRDefault="003023BC" w:rsidP="003023B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23BC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Pr="003023BC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3023BC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5963F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963F5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5963F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5963F5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5963F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figma</w:t>
        </w:r>
        <w:proofErr w:type="spellEnd"/>
        <w:r w:rsidRPr="005963F5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5963F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963F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5963F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file</w:t>
        </w:r>
        <w:r w:rsidRPr="005963F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963F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CvKzzS</w:t>
        </w:r>
        <w:proofErr w:type="spellEnd"/>
        <w:r w:rsidRPr="005963F5">
          <w:rPr>
            <w:rStyle w:val="a5"/>
            <w:rFonts w:ascii="Times New Roman" w:hAnsi="Times New Roman" w:cs="Times New Roman"/>
            <w:sz w:val="28"/>
            <w:szCs w:val="28"/>
          </w:rPr>
          <w:t>5</w:t>
        </w:r>
        <w:proofErr w:type="spellStart"/>
        <w:r w:rsidRPr="005963F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JLEdWEbsDTJSBHR</w:t>
        </w:r>
        <w:proofErr w:type="spellEnd"/>
        <w:r w:rsidRPr="005963F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5963F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Untitled</w:t>
        </w:r>
        <w:r w:rsidRPr="005963F5">
          <w:rPr>
            <w:rStyle w:val="a5"/>
            <w:rFonts w:ascii="Times New Roman" w:hAnsi="Times New Roman" w:cs="Times New Roman"/>
            <w:sz w:val="28"/>
            <w:szCs w:val="28"/>
          </w:rPr>
          <w:t>?</w:t>
        </w:r>
        <w:r w:rsidRPr="005963F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type</w:t>
        </w:r>
        <w:r w:rsidRPr="005963F5">
          <w:rPr>
            <w:rStyle w:val="a5"/>
            <w:rFonts w:ascii="Times New Roman" w:hAnsi="Times New Roman" w:cs="Times New Roman"/>
            <w:sz w:val="28"/>
            <w:szCs w:val="28"/>
          </w:rPr>
          <w:t>=</w:t>
        </w:r>
        <w:r w:rsidRPr="005963F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design</w:t>
        </w:r>
        <w:r w:rsidRPr="005963F5">
          <w:rPr>
            <w:rStyle w:val="a5"/>
            <w:rFonts w:ascii="Times New Roman" w:hAnsi="Times New Roman" w:cs="Times New Roman"/>
            <w:sz w:val="28"/>
            <w:szCs w:val="28"/>
          </w:rPr>
          <w:t>&amp;</w:t>
        </w:r>
        <w:r w:rsidRPr="005963F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</w:t>
        </w:r>
        <w:r w:rsidRPr="005963F5">
          <w:rPr>
            <w:rStyle w:val="a5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Pr="005963F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cBGygAjm</w:t>
        </w:r>
        <w:proofErr w:type="spellEnd"/>
        <w:r w:rsidRPr="005963F5">
          <w:rPr>
            <w:rStyle w:val="a5"/>
            <w:rFonts w:ascii="Times New Roman" w:hAnsi="Times New Roman" w:cs="Times New Roman"/>
            <w:sz w:val="28"/>
            <w:szCs w:val="28"/>
          </w:rPr>
          <w:t>4</w:t>
        </w:r>
        <w:r w:rsidRPr="005963F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</w:t>
        </w:r>
        <w:r w:rsidRPr="005963F5">
          <w:rPr>
            <w:rStyle w:val="a5"/>
            <w:rFonts w:ascii="Times New Roman" w:hAnsi="Times New Roman" w:cs="Times New Roman"/>
            <w:sz w:val="28"/>
            <w:szCs w:val="28"/>
          </w:rPr>
          <w:t>4</w:t>
        </w:r>
        <w:proofErr w:type="spellStart"/>
        <w:r w:rsidRPr="005963F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MWwr</w:t>
        </w:r>
        <w:proofErr w:type="spellEnd"/>
        <w:r w:rsidRPr="005963F5">
          <w:rPr>
            <w:rStyle w:val="a5"/>
            <w:rFonts w:ascii="Times New Roman" w:hAnsi="Times New Roman" w:cs="Times New Roman"/>
            <w:sz w:val="28"/>
            <w:szCs w:val="28"/>
          </w:rPr>
          <w:t>3-6</w:t>
        </w:r>
      </w:hyperlink>
    </w:p>
    <w:p w14:paraId="5AD4B95C" w14:textId="77777777" w:rsidR="003023BC" w:rsidRPr="003023BC" w:rsidRDefault="003023BC" w:rsidP="003023B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36"/>
          <w:szCs w:val="36"/>
        </w:rPr>
      </w:pPr>
    </w:p>
    <w:p w14:paraId="23F38B44" w14:textId="1602EE25" w:rsidR="00654B05" w:rsidRPr="00654B05" w:rsidRDefault="00654B05" w:rsidP="00654B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B05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ACAE440" w14:textId="11EAC5A4" w:rsidR="00654B05" w:rsidRPr="00654B05" w:rsidRDefault="00654B05" w:rsidP="00654B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4B05">
        <w:rPr>
          <w:rFonts w:ascii="Times New Roman" w:hAnsi="Times New Roman" w:cs="Times New Roman"/>
          <w:sz w:val="28"/>
          <w:szCs w:val="28"/>
        </w:rPr>
        <w:t>В ходе данной работы были созданы макеты страниц сайта без дизайна.</w:t>
      </w:r>
    </w:p>
    <w:sectPr w:rsidR="00654B05" w:rsidRPr="00654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772B6"/>
    <w:multiLevelType w:val="hybridMultilevel"/>
    <w:tmpl w:val="499E8B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5C7577D"/>
    <w:multiLevelType w:val="hybridMultilevel"/>
    <w:tmpl w:val="952C4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B331E"/>
    <w:multiLevelType w:val="hybridMultilevel"/>
    <w:tmpl w:val="88D4C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22008"/>
    <w:multiLevelType w:val="hybridMultilevel"/>
    <w:tmpl w:val="FBFEC4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744912306">
    <w:abstractNumId w:val="2"/>
  </w:num>
  <w:num w:numId="2" w16cid:durableId="1392070299">
    <w:abstractNumId w:val="1"/>
  </w:num>
  <w:num w:numId="3" w16cid:durableId="1730575348">
    <w:abstractNumId w:val="3"/>
  </w:num>
  <w:num w:numId="4" w16cid:durableId="100612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EB"/>
    <w:rsid w:val="001D1950"/>
    <w:rsid w:val="003023BC"/>
    <w:rsid w:val="003D2AEB"/>
    <w:rsid w:val="00644E81"/>
    <w:rsid w:val="00654B05"/>
    <w:rsid w:val="00696739"/>
    <w:rsid w:val="00985C50"/>
    <w:rsid w:val="00A91754"/>
    <w:rsid w:val="00EB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94159"/>
  <w15:chartTrackingRefBased/>
  <w15:docId w15:val="{E9AFD6B3-9A0A-45E2-87B3-50D80EB7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950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95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54B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3023B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023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CvKzzS5JLEdWEbsDTJSBHR/Untitled?type=design&amp;t=cBGygAjm4H4MWwr3-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Орлова</dc:creator>
  <cp:keywords/>
  <dc:description/>
  <cp:lastModifiedBy>Светлана Орлова</cp:lastModifiedBy>
  <cp:revision>5</cp:revision>
  <dcterms:created xsi:type="dcterms:W3CDTF">2023-10-30T19:45:00Z</dcterms:created>
  <dcterms:modified xsi:type="dcterms:W3CDTF">2023-10-31T20:02:00Z</dcterms:modified>
</cp:coreProperties>
</file>