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the data: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Arduino script for </w:t>
      </w:r>
      <w:r w:rsidDel="00000000" w:rsidR="00000000" w:rsidRPr="00000000">
        <w:rPr>
          <w:rtl w:val="0"/>
        </w:rPr>
        <w:t xml:space="preserve">accelerometerAverageAllReading outputs a list containing 13 values. These values are the average of every 10 readings of all 13 of the values that an accelerometer transmits.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values include x, y, and z accelerations; the yaw, pitch, and roll; the x, y, and z euler’s; and the w, x, y, and z quaternions.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The order of the values in the list that gets outputted is: </w:t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values[0] = averageQuaternionW 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values[1] = averageQuaternionX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values[2] = averageQuaternionY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values[3] = averageQuaternionZ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values[4] = averageEulerX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values[5] = averageEulerY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values[6] =averageEulerZ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values[7] = averageYaw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values[8] = averagePitch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values[9] = averageRoll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values[10] = averageXWorld</w:t>
        <w:tab/>
        <w:t xml:space="preserve"> </w:t>
        <w:tab/>
        <w:t xml:space="preserve">(x acceleration adjusted with gravity)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values[11] = averageYWorld</w:t>
        <w:tab/>
        <w:tab/>
        <w:t xml:space="preserve">(y acceleration adjusted with gravity)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values[12] = averageZWorld</w:t>
        <w:tab/>
        <w:tab/>
        <w:t xml:space="preserve">(z acceleration adjusted with gravity)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x, y, and z acceleration values used in the list, we have factored in gravity and adjusted the values accordingly. (There is also some commented out code that finds the x, y, and z accelerations without factoring gravity in, and the average of every 10 readings of these values can also be outputted, if needed.)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yaw and roll values are capped to be between -180º and +180º (positive yaw means it is positioned right, and negative yaw means it is positioned negative) (positive roll means it is rotate clockwise, and negative means counterclockwise)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pitch values are capped to be between -90º and +90º (positive pitch is up, negative is down)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x, y, and z acceleration values are at least 0, they cannot be negative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Timing of data being transmitted: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baud rate is 9600, which has a speed of 960 bytes/second. It outputs data every 1.042 ms. Since we are only outputting the average of every 10 readings, this code outputs data every 10.42 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