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6249CA00" w:rsidR="00773E8E" w:rsidRPr="00756E31" w:rsidRDefault="00773E8E" w:rsidP="005A768F">
      <w:pPr>
        <w:ind w:firstLine="0"/>
        <w:rPr>
          <w:b/>
        </w:rPr>
      </w:pPr>
      <w:r w:rsidRPr="00756E31">
        <w:rPr>
          <w:b/>
        </w:rPr>
        <w:t xml:space="preserve">Ao Douto Juízo da </w:t>
      </w:r>
      <w:r w:rsidR="006A07D6">
        <w:rPr>
          <w:b/>
        </w:rPr>
        <w:t>4</w:t>
      </w:r>
      <w:r w:rsidRPr="00756E31">
        <w:rPr>
          <w:b/>
        </w:rPr>
        <w:t>ª Vara Cível da Comarca de Volta Redonda – RJ.</w:t>
      </w:r>
    </w:p>
    <w:p w14:paraId="6B595830" w14:textId="77777777" w:rsidR="00286464" w:rsidRPr="00756E31" w:rsidRDefault="00286464" w:rsidP="00373904">
      <w:pPr>
        <w:ind w:left="4248" w:firstLine="0"/>
        <w:jc w:val="right"/>
        <w:rPr>
          <w:b/>
        </w:rPr>
      </w:pPr>
    </w:p>
    <w:p w14:paraId="6D34B9F0" w14:textId="655790C2" w:rsidR="00A83787" w:rsidRPr="00756E31" w:rsidRDefault="00373904" w:rsidP="00373904">
      <w:pPr>
        <w:ind w:left="4248" w:firstLine="0"/>
        <w:jc w:val="right"/>
        <w:rPr>
          <w:b/>
        </w:rPr>
      </w:pPr>
      <w:r w:rsidRPr="00756E31">
        <w:rPr>
          <w:b/>
          <w:noProof/>
        </w:rPr>
        <mc:AlternateContent>
          <mc:Choice Requires="wpg">
            <w:drawing>
              <wp:inline distT="0" distB="0" distL="0" distR="0" wp14:anchorId="6EA3C2A8" wp14:editId="1B6FA1FE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6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B78541" w14:textId="1849EE42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67460775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08246D3" w14:textId="0498F72A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7B4EA9B2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DFDB044" w14:textId="77777777" w:rsidR="00373904" w:rsidRPr="00F01E2C" w:rsidRDefault="001A7C46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7" w:history="1">
                                <w:r w:rsidR="00373904" w:rsidRPr="001127BE">
                                  <w:rPr>
                                    <w:rStyle w:val="Hyperlink"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A3C2A8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12B78541" w14:textId="1849EE42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67460775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</w:p>
                      <w:p w14:paraId="308246D3" w14:textId="0498F72A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7B4EA9B2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0DFDB044" w14:textId="77777777" w:rsidR="00373904" w:rsidRPr="00F01E2C" w:rsidRDefault="001A7C46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9" w:history="1">
                          <w:r w:rsidR="00373904" w:rsidRPr="001127BE">
                            <w:rPr>
                              <w:rStyle w:val="Hyperlink"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9593736" w14:textId="6A0806E6" w:rsidR="00CA1D1E" w:rsidRPr="00756E31" w:rsidRDefault="00CA1D1E" w:rsidP="005A768F">
      <w:pPr>
        <w:ind w:firstLine="0"/>
        <w:rPr>
          <w:b/>
          <w:bCs/>
          <w:u w:val="single"/>
        </w:rPr>
      </w:pPr>
      <w:r w:rsidRPr="00756E31">
        <w:rPr>
          <w:b/>
          <w:u w:val="single"/>
        </w:rPr>
        <w:t xml:space="preserve">Processo nº </w:t>
      </w:r>
      <w:r w:rsidR="006A07D6" w:rsidRPr="006A07D6">
        <w:rPr>
          <w:b/>
          <w:bCs/>
          <w:u w:val="single"/>
        </w:rPr>
        <w:t>0030223-05.2015.8.19.0066</w:t>
      </w:r>
    </w:p>
    <w:p w14:paraId="7E3539C7" w14:textId="77777777" w:rsidR="00373904" w:rsidRPr="00756E31" w:rsidRDefault="00373904" w:rsidP="005A768F">
      <w:pPr>
        <w:ind w:firstLine="0"/>
        <w:rPr>
          <w:b/>
        </w:rPr>
      </w:pPr>
    </w:p>
    <w:p w14:paraId="63A7DACD" w14:textId="77777777" w:rsidR="006A07D6" w:rsidRDefault="00CA1D1E" w:rsidP="00C95984">
      <w:pPr>
        <w:tabs>
          <w:tab w:val="clear" w:pos="1418"/>
        </w:tabs>
        <w:ind w:firstLine="1418"/>
      </w:pPr>
      <w:r w:rsidRPr="00756E31">
        <w:rPr>
          <w:b/>
        </w:rPr>
        <w:t xml:space="preserve">FUNDAÇÃO OSWALDO ARANHA – FOA, </w:t>
      </w:r>
      <w:r w:rsidRPr="00756E31">
        <w:t xml:space="preserve">devidamente qualificada nos autos da </w:t>
      </w:r>
      <w:r w:rsidR="0046566C" w:rsidRPr="00756E31">
        <w:rPr>
          <w:b/>
        </w:rPr>
        <w:t>EXECUÇÃO DE TÍTULO EXTRAJUDICIAL</w:t>
      </w:r>
      <w:r w:rsidRPr="00756E31">
        <w:rPr>
          <w:b/>
        </w:rPr>
        <w:t xml:space="preserve"> </w:t>
      </w:r>
      <w:r w:rsidRPr="00756E31">
        <w:t>que move em face de</w:t>
      </w:r>
      <w:r w:rsidRPr="00756E31">
        <w:rPr>
          <w:b/>
        </w:rPr>
        <w:t xml:space="preserve"> </w:t>
      </w:r>
      <w:r w:rsidR="006A07D6" w:rsidRPr="006A07D6">
        <w:rPr>
          <w:b/>
        </w:rPr>
        <w:t>THIAGO DE CARVALHO GOMES DA SILVA</w:t>
      </w:r>
      <w:r w:rsidRPr="00756E31">
        <w:rPr>
          <w:b/>
        </w:rPr>
        <w:t xml:space="preserve">, </w:t>
      </w:r>
      <w:r w:rsidRPr="00756E31">
        <w:t xml:space="preserve">vem respeitosamente a presença de V. Exa., por intermédio de </w:t>
      </w:r>
      <w:r w:rsidR="00D35A12" w:rsidRPr="00756E31">
        <w:t>s</w:t>
      </w:r>
      <w:r w:rsidR="00373904" w:rsidRPr="00756E31">
        <w:t>e</w:t>
      </w:r>
      <w:r w:rsidR="00D35A12" w:rsidRPr="00756E31">
        <w:t>u</w:t>
      </w:r>
      <w:r w:rsidR="00373904" w:rsidRPr="00756E31">
        <w:t>(</w:t>
      </w:r>
      <w:r w:rsidR="00D35A12" w:rsidRPr="00756E31">
        <w:t>a</w:t>
      </w:r>
      <w:r w:rsidR="00373904" w:rsidRPr="00756E31">
        <w:t>)</w:t>
      </w:r>
      <w:r w:rsidRPr="00756E31">
        <w:t xml:space="preserve"> procurador</w:t>
      </w:r>
      <w:r w:rsidR="00373904" w:rsidRPr="00756E31">
        <w:t>(</w:t>
      </w:r>
      <w:r w:rsidR="00D35A12" w:rsidRPr="00756E31">
        <w:t>a</w:t>
      </w:r>
      <w:r w:rsidR="00373904" w:rsidRPr="00756E31">
        <w:t>)</w:t>
      </w:r>
      <w:r w:rsidRPr="00756E31">
        <w:t xml:space="preserve">, </w:t>
      </w:r>
      <w:r w:rsidR="006A07D6">
        <w:t>em atenção ao despacho de índice 394, informar que as custas para expedição de mandado de pagamento foram anteriormente recolhidas, conforme petição acostada no índice 357 devidamente pagas em 10/10/2023, sem a expedição do competente mandado de pagamento, conforme deferido até o memento.</w:t>
      </w:r>
    </w:p>
    <w:p w14:paraId="45D5DA62" w14:textId="77777777" w:rsidR="006A07D6" w:rsidRDefault="006A07D6" w:rsidP="00C95984">
      <w:pPr>
        <w:tabs>
          <w:tab w:val="clear" w:pos="1418"/>
        </w:tabs>
        <w:ind w:firstLine="1418"/>
      </w:pPr>
    </w:p>
    <w:p w14:paraId="756D347B" w14:textId="628F8621" w:rsidR="00616462" w:rsidRDefault="006A07D6" w:rsidP="00C95984">
      <w:pPr>
        <w:tabs>
          <w:tab w:val="clear" w:pos="1418"/>
        </w:tabs>
        <w:ind w:firstLine="1418"/>
      </w:pPr>
      <w:r>
        <w:t xml:space="preserve">Dessa forma, diante do prévio recolhimento das custas, reitera o pedido de expedição do mandado de pagamento e </w:t>
      </w:r>
      <w:r w:rsidR="00C95984">
        <w:t>informa</w:t>
      </w:r>
      <w:r w:rsidR="00902238">
        <w:t xml:space="preserve"> </w:t>
      </w:r>
      <w:r w:rsidR="00616462" w:rsidRPr="00756E31">
        <w:t xml:space="preserve">os dados bancários da </w:t>
      </w:r>
      <w:r w:rsidR="00616462" w:rsidRPr="00756E31">
        <w:rPr>
          <w:b/>
        </w:rPr>
        <w:t>FOA</w:t>
      </w:r>
      <w:r w:rsidR="00616462" w:rsidRPr="00756E31">
        <w:t xml:space="preserve"> para depósito do mandado de pagamento em conta corrente:</w:t>
      </w:r>
    </w:p>
    <w:p w14:paraId="5FC6A614" w14:textId="77777777" w:rsidR="00756E31" w:rsidRPr="00756E31" w:rsidRDefault="00756E31" w:rsidP="00902238">
      <w:pPr>
        <w:spacing w:line="240" w:lineRule="auto"/>
      </w:pPr>
      <w:bookmarkStart w:id="0" w:name="_GoBack"/>
      <w:bookmarkEnd w:id="0"/>
    </w:p>
    <w:p w14:paraId="79833762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 xml:space="preserve">Fundação Oswaldo Aranha – FOA </w:t>
      </w:r>
    </w:p>
    <w:p w14:paraId="39F0AF9A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 xml:space="preserve">CNPJ: 32.504.995.0001/14 </w:t>
      </w:r>
    </w:p>
    <w:p w14:paraId="618D6A4E" w14:textId="0DE524BD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>Banco do Brasil</w:t>
      </w:r>
    </w:p>
    <w:p w14:paraId="0934177E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>Agência: 1769-8</w:t>
      </w:r>
    </w:p>
    <w:p w14:paraId="2E75F87E" w14:textId="77777777" w:rsidR="00616462" w:rsidRPr="00756E31" w:rsidRDefault="00616462" w:rsidP="00902238">
      <w:pPr>
        <w:spacing w:line="240" w:lineRule="auto"/>
        <w:rPr>
          <w:b/>
        </w:rPr>
      </w:pPr>
      <w:r w:rsidRPr="00756E31">
        <w:rPr>
          <w:b/>
        </w:rPr>
        <w:t>Conta Corrente: 28070-4</w:t>
      </w:r>
    </w:p>
    <w:p w14:paraId="67453BDA" w14:textId="77777777" w:rsidR="00616462" w:rsidRPr="00756E31" w:rsidRDefault="00616462" w:rsidP="00902238">
      <w:pPr>
        <w:tabs>
          <w:tab w:val="clear" w:pos="1418"/>
        </w:tabs>
        <w:spacing w:line="240" w:lineRule="auto"/>
        <w:ind w:firstLine="1418"/>
      </w:pPr>
    </w:p>
    <w:p w14:paraId="06177BB0" w14:textId="2B250F90" w:rsidR="00845ABE" w:rsidRPr="00756E31" w:rsidRDefault="00845ABE" w:rsidP="003B66B8">
      <w:pPr>
        <w:ind w:firstLine="1418"/>
      </w:pPr>
      <w:r w:rsidRPr="00756E31">
        <w:t xml:space="preserve">Por fim, requer que as publicações e intimações eletrônicas sejam realizadas </w:t>
      </w:r>
      <w:r w:rsidRPr="00756E31">
        <w:rPr>
          <w:b/>
          <w:u w:val="single"/>
        </w:rPr>
        <w:t>exclusivamente</w:t>
      </w:r>
      <w:r w:rsidRPr="00756E31">
        <w:t xml:space="preserve"> </w:t>
      </w:r>
      <w:r w:rsidRPr="00756E31">
        <w:rPr>
          <w:b/>
          <w:u w:val="single"/>
        </w:rPr>
        <w:t>em nome do Assessor Jurídico da Fundação, DENYS RIBEIRO FURTUNATO - OAB/RJ 164.024</w:t>
      </w:r>
      <w:r w:rsidRPr="00756E31">
        <w:t>.</w:t>
      </w:r>
    </w:p>
    <w:p w14:paraId="4837425D" w14:textId="77777777" w:rsidR="00CA1D1E" w:rsidRPr="00756E31" w:rsidRDefault="00CA1D1E" w:rsidP="003B66B8">
      <w:pPr>
        <w:tabs>
          <w:tab w:val="clear" w:pos="1418"/>
        </w:tabs>
        <w:spacing w:line="240" w:lineRule="auto"/>
        <w:ind w:firstLine="1418"/>
      </w:pPr>
    </w:p>
    <w:p w14:paraId="25851D61" w14:textId="4E9E829E" w:rsidR="00773E8E" w:rsidRPr="00756E31" w:rsidRDefault="00773E8E" w:rsidP="003B66B8">
      <w:pPr>
        <w:ind w:firstLine="1418"/>
      </w:pPr>
      <w:r w:rsidRPr="00756E31">
        <w:t>P. Deferimento.</w:t>
      </w:r>
    </w:p>
    <w:p w14:paraId="7EC4EB2D" w14:textId="329DD391" w:rsidR="00773E8E" w:rsidRPr="00756E31" w:rsidRDefault="00773E8E" w:rsidP="003B66B8">
      <w:pPr>
        <w:ind w:firstLine="1418"/>
      </w:pPr>
      <w:r w:rsidRPr="00756E31">
        <w:t xml:space="preserve">Volta Redonda, </w:t>
      </w:r>
      <w:r w:rsidRPr="00756E31">
        <w:fldChar w:fldCharType="begin"/>
      </w:r>
      <w:r w:rsidRPr="00756E31">
        <w:instrText xml:space="preserve"> TIME \@ "d 'de' MMMM 'de' yyyy" </w:instrText>
      </w:r>
      <w:r w:rsidRPr="00756E31">
        <w:fldChar w:fldCharType="separate"/>
      </w:r>
      <w:r w:rsidR="001A7C46">
        <w:rPr>
          <w:noProof/>
        </w:rPr>
        <w:t>10 de abril de 2025</w:t>
      </w:r>
      <w:r w:rsidRPr="00756E31">
        <w:fldChar w:fldCharType="end"/>
      </w:r>
      <w:r w:rsidRPr="00756E31">
        <w:t>.</w:t>
      </w:r>
    </w:p>
    <w:p w14:paraId="0C33AFE2" w14:textId="0104FAC2" w:rsidR="005A675D" w:rsidRDefault="005A675D" w:rsidP="00756E31">
      <w:pPr>
        <w:spacing w:line="240" w:lineRule="auto"/>
        <w:ind w:firstLine="0"/>
        <w:jc w:val="center"/>
      </w:pPr>
    </w:p>
    <w:p w14:paraId="3714896B" w14:textId="29E89668" w:rsidR="00383FD1" w:rsidRDefault="00383FD1" w:rsidP="00756E31">
      <w:pPr>
        <w:spacing w:line="240" w:lineRule="auto"/>
        <w:ind w:firstLine="0"/>
        <w:jc w:val="center"/>
      </w:pPr>
    </w:p>
    <w:p w14:paraId="5ADECC20" w14:textId="77777777" w:rsidR="00383FD1" w:rsidRDefault="00383FD1" w:rsidP="00756E31">
      <w:pPr>
        <w:spacing w:line="240" w:lineRule="auto"/>
        <w:ind w:firstLine="0"/>
        <w:jc w:val="center"/>
      </w:pPr>
    </w:p>
    <w:p w14:paraId="5EBB7A0A" w14:textId="77777777" w:rsidR="00C95984" w:rsidRDefault="00C95984" w:rsidP="00756E31">
      <w:pPr>
        <w:spacing w:line="240" w:lineRule="auto"/>
        <w:ind w:firstLine="0"/>
        <w:jc w:val="center"/>
      </w:pPr>
    </w:p>
    <w:p w14:paraId="3DFE4927" w14:textId="77777777" w:rsidR="00383FD1" w:rsidRPr="0059458E" w:rsidRDefault="00383FD1" w:rsidP="00383FD1">
      <w:pPr>
        <w:spacing w:line="240" w:lineRule="auto"/>
        <w:ind w:hanging="142"/>
        <w:jc w:val="center"/>
        <w:rPr>
          <w:b/>
        </w:rPr>
      </w:pPr>
      <w:r w:rsidRPr="0059458E">
        <w:rPr>
          <w:b/>
        </w:rPr>
        <w:t>Wesley Pinheiro Balbino</w:t>
      </w:r>
    </w:p>
    <w:p w14:paraId="5F493F9F" w14:textId="77777777" w:rsidR="00383FD1" w:rsidRPr="0059458E" w:rsidRDefault="00383FD1" w:rsidP="00383FD1">
      <w:pPr>
        <w:spacing w:line="240" w:lineRule="auto"/>
        <w:ind w:hanging="142"/>
        <w:jc w:val="center"/>
        <w:rPr>
          <w:b/>
        </w:rPr>
      </w:pPr>
      <w:r w:rsidRPr="0059458E">
        <w:rPr>
          <w:b/>
        </w:rPr>
        <w:t>Advogado(a) FOA</w:t>
      </w:r>
    </w:p>
    <w:p w14:paraId="181AAA87" w14:textId="77777777" w:rsidR="00383FD1" w:rsidRPr="004737F1" w:rsidRDefault="00383FD1" w:rsidP="00383FD1">
      <w:pPr>
        <w:spacing w:line="240" w:lineRule="auto"/>
        <w:ind w:hanging="142"/>
        <w:jc w:val="center"/>
        <w:rPr>
          <w:b/>
        </w:rPr>
      </w:pPr>
      <w:r w:rsidRPr="0059458E">
        <w:rPr>
          <w:b/>
        </w:rPr>
        <w:t>OAB/RJ 177.080</w:t>
      </w:r>
    </w:p>
    <w:sectPr w:rsidR="00383FD1" w:rsidRPr="004737F1" w:rsidSect="00373904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134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69AFB390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1A7C46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1A7C46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1A7C46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4F5D"/>
    <w:rsid w:val="00015FC3"/>
    <w:rsid w:val="0004302E"/>
    <w:rsid w:val="00050A4C"/>
    <w:rsid w:val="00056FD4"/>
    <w:rsid w:val="00057019"/>
    <w:rsid w:val="00082F56"/>
    <w:rsid w:val="000A3737"/>
    <w:rsid w:val="000B3A43"/>
    <w:rsid w:val="000C7507"/>
    <w:rsid w:val="000E1100"/>
    <w:rsid w:val="000F1C50"/>
    <w:rsid w:val="001008FD"/>
    <w:rsid w:val="00120C2B"/>
    <w:rsid w:val="00173C59"/>
    <w:rsid w:val="001901F4"/>
    <w:rsid w:val="001A6008"/>
    <w:rsid w:val="001A7C46"/>
    <w:rsid w:val="001C2C9A"/>
    <w:rsid w:val="001E2AD7"/>
    <w:rsid w:val="001E623A"/>
    <w:rsid w:val="001F4975"/>
    <w:rsid w:val="00207797"/>
    <w:rsid w:val="00216C64"/>
    <w:rsid w:val="00220F7F"/>
    <w:rsid w:val="00221D19"/>
    <w:rsid w:val="00222540"/>
    <w:rsid w:val="002270D2"/>
    <w:rsid w:val="00227FE3"/>
    <w:rsid w:val="00244B30"/>
    <w:rsid w:val="00275070"/>
    <w:rsid w:val="00286464"/>
    <w:rsid w:val="002876B6"/>
    <w:rsid w:val="002906F4"/>
    <w:rsid w:val="00292F0D"/>
    <w:rsid w:val="002930D1"/>
    <w:rsid w:val="00360C22"/>
    <w:rsid w:val="00371D78"/>
    <w:rsid w:val="00373904"/>
    <w:rsid w:val="00383FD1"/>
    <w:rsid w:val="003B66B8"/>
    <w:rsid w:val="003C75D2"/>
    <w:rsid w:val="003D333A"/>
    <w:rsid w:val="003D5A2F"/>
    <w:rsid w:val="004405D8"/>
    <w:rsid w:val="0046566C"/>
    <w:rsid w:val="0047391A"/>
    <w:rsid w:val="00492200"/>
    <w:rsid w:val="004A5AC6"/>
    <w:rsid w:val="004A7BEF"/>
    <w:rsid w:val="004E4613"/>
    <w:rsid w:val="004E5C9F"/>
    <w:rsid w:val="00502FCA"/>
    <w:rsid w:val="00520D81"/>
    <w:rsid w:val="00550EB0"/>
    <w:rsid w:val="005527D4"/>
    <w:rsid w:val="00565215"/>
    <w:rsid w:val="00573CC1"/>
    <w:rsid w:val="005A675D"/>
    <w:rsid w:val="005A768F"/>
    <w:rsid w:val="005D3010"/>
    <w:rsid w:val="00611C04"/>
    <w:rsid w:val="00616462"/>
    <w:rsid w:val="006366AD"/>
    <w:rsid w:val="00640ABD"/>
    <w:rsid w:val="00666D52"/>
    <w:rsid w:val="00680EEF"/>
    <w:rsid w:val="00681B7D"/>
    <w:rsid w:val="00682F4C"/>
    <w:rsid w:val="006A07D6"/>
    <w:rsid w:val="006B5D2A"/>
    <w:rsid w:val="006C531E"/>
    <w:rsid w:val="006F3557"/>
    <w:rsid w:val="00716581"/>
    <w:rsid w:val="00756E31"/>
    <w:rsid w:val="00773E8E"/>
    <w:rsid w:val="00782102"/>
    <w:rsid w:val="00786C78"/>
    <w:rsid w:val="007A0507"/>
    <w:rsid w:val="007B5D10"/>
    <w:rsid w:val="00806809"/>
    <w:rsid w:val="008069B3"/>
    <w:rsid w:val="0082232C"/>
    <w:rsid w:val="00835BC9"/>
    <w:rsid w:val="00836F04"/>
    <w:rsid w:val="00841535"/>
    <w:rsid w:val="00844235"/>
    <w:rsid w:val="00845ABE"/>
    <w:rsid w:val="00846074"/>
    <w:rsid w:val="008557BB"/>
    <w:rsid w:val="00877BA1"/>
    <w:rsid w:val="008A3473"/>
    <w:rsid w:val="008B2272"/>
    <w:rsid w:val="008E0E38"/>
    <w:rsid w:val="00902238"/>
    <w:rsid w:val="00915553"/>
    <w:rsid w:val="00955605"/>
    <w:rsid w:val="0098167F"/>
    <w:rsid w:val="009B3A30"/>
    <w:rsid w:val="009B3DA9"/>
    <w:rsid w:val="009B7A69"/>
    <w:rsid w:val="009B7C08"/>
    <w:rsid w:val="009E04A7"/>
    <w:rsid w:val="009E3FBC"/>
    <w:rsid w:val="00A11D48"/>
    <w:rsid w:val="00A212C0"/>
    <w:rsid w:val="00A2169E"/>
    <w:rsid w:val="00A31B21"/>
    <w:rsid w:val="00A35B97"/>
    <w:rsid w:val="00A46523"/>
    <w:rsid w:val="00A52505"/>
    <w:rsid w:val="00A75974"/>
    <w:rsid w:val="00A8213E"/>
    <w:rsid w:val="00A8294C"/>
    <w:rsid w:val="00A8345E"/>
    <w:rsid w:val="00A83787"/>
    <w:rsid w:val="00AA0FF8"/>
    <w:rsid w:val="00AB3A90"/>
    <w:rsid w:val="00AB590B"/>
    <w:rsid w:val="00AB75A3"/>
    <w:rsid w:val="00AC3A51"/>
    <w:rsid w:val="00AC7E03"/>
    <w:rsid w:val="00B333D9"/>
    <w:rsid w:val="00B36689"/>
    <w:rsid w:val="00BA4893"/>
    <w:rsid w:val="00BC55C4"/>
    <w:rsid w:val="00BD6F08"/>
    <w:rsid w:val="00C02D5F"/>
    <w:rsid w:val="00C44BA4"/>
    <w:rsid w:val="00C95984"/>
    <w:rsid w:val="00CA1D1E"/>
    <w:rsid w:val="00CA40BA"/>
    <w:rsid w:val="00CA5910"/>
    <w:rsid w:val="00CE1544"/>
    <w:rsid w:val="00CF1EFA"/>
    <w:rsid w:val="00D059EF"/>
    <w:rsid w:val="00D3047C"/>
    <w:rsid w:val="00D3328D"/>
    <w:rsid w:val="00D35A12"/>
    <w:rsid w:val="00D35FD9"/>
    <w:rsid w:val="00D63020"/>
    <w:rsid w:val="00D63B3E"/>
    <w:rsid w:val="00D71197"/>
    <w:rsid w:val="00D719DC"/>
    <w:rsid w:val="00DC14EF"/>
    <w:rsid w:val="00DC7634"/>
    <w:rsid w:val="00DE42E8"/>
    <w:rsid w:val="00E0077B"/>
    <w:rsid w:val="00E127DC"/>
    <w:rsid w:val="00E40635"/>
    <w:rsid w:val="00E607B2"/>
    <w:rsid w:val="00E84188"/>
    <w:rsid w:val="00E932F8"/>
    <w:rsid w:val="00EB44F8"/>
    <w:rsid w:val="00EC6235"/>
    <w:rsid w:val="00F111B4"/>
    <w:rsid w:val="00F32A6D"/>
    <w:rsid w:val="00F616E0"/>
    <w:rsid w:val="00FA7800"/>
    <w:rsid w:val="00FB0F3A"/>
    <w:rsid w:val="00FC076B"/>
    <w:rsid w:val="00FD4F22"/>
    <w:rsid w:val="00FD6F9A"/>
    <w:rsid w:val="00FE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3</cp:revision>
  <cp:lastPrinted>2025-04-10T17:09:00Z</cp:lastPrinted>
  <dcterms:created xsi:type="dcterms:W3CDTF">2025-04-10T17:09:00Z</dcterms:created>
  <dcterms:modified xsi:type="dcterms:W3CDTF">2025-04-10T17:09:00Z</dcterms:modified>
</cp:coreProperties>
</file>