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AB38" w14:textId="6F14CAC0" w:rsidR="00E83828" w:rsidRDefault="00E83828" w:rsidP="00E83828">
      <w:r w:rsidRPr="000475FC">
        <w:rPr>
          <w:b/>
        </w:rPr>
        <w:t>Data Science</w:t>
      </w:r>
      <w:r>
        <w:t>: segue três áreas</w:t>
      </w:r>
    </w:p>
    <w:p w14:paraId="21585E02" w14:textId="77777777" w:rsidR="00E83828" w:rsidRDefault="00E83828" w:rsidP="00E83828">
      <w:pPr>
        <w:pStyle w:val="PargrafodaLista"/>
        <w:numPr>
          <w:ilvl w:val="0"/>
          <w:numId w:val="1"/>
        </w:numPr>
      </w:pPr>
      <w:r w:rsidRPr="000475FC">
        <w:t>Business</w:t>
      </w:r>
      <w:r>
        <w:t xml:space="preserve">: </w:t>
      </w:r>
    </w:p>
    <w:p w14:paraId="561B4453" w14:textId="77777777" w:rsidR="00E83828" w:rsidRDefault="00E83828" w:rsidP="00E83828">
      <w:pPr>
        <w:pStyle w:val="PargrafodaLista"/>
        <w:numPr>
          <w:ilvl w:val="0"/>
          <w:numId w:val="1"/>
        </w:numPr>
      </w:pPr>
      <w:proofErr w:type="spellStart"/>
      <w:r>
        <w:t>Dev</w:t>
      </w:r>
      <w:proofErr w:type="spellEnd"/>
      <w:r>
        <w:t xml:space="preserve">: </w:t>
      </w:r>
    </w:p>
    <w:p w14:paraId="6F18F692" w14:textId="77777777" w:rsidR="00E83828" w:rsidRDefault="00E83828" w:rsidP="00E83828">
      <w:pPr>
        <w:pStyle w:val="PargrafodaLista"/>
        <w:numPr>
          <w:ilvl w:val="0"/>
          <w:numId w:val="1"/>
        </w:numPr>
      </w:pPr>
      <w:proofErr w:type="spellStart"/>
      <w:r>
        <w:t>Math</w:t>
      </w:r>
      <w:proofErr w:type="spellEnd"/>
      <w:r>
        <w:t xml:space="preserve">: </w:t>
      </w:r>
      <w:proofErr w:type="spellStart"/>
      <w:r>
        <w:t>Estatisticas</w:t>
      </w:r>
      <w:proofErr w:type="spellEnd"/>
      <w:r>
        <w:t>, físicas</w:t>
      </w:r>
    </w:p>
    <w:p w14:paraId="2BB837C0" w14:textId="77777777" w:rsidR="00E83828" w:rsidRDefault="00E83828" w:rsidP="00E83828"/>
    <w:p w14:paraId="553F8C34" w14:textId="77777777" w:rsidR="00E83828" w:rsidRPr="000475FC" w:rsidRDefault="00E83828" w:rsidP="00E83828">
      <w:pPr>
        <w:rPr>
          <w:b/>
        </w:rPr>
      </w:pPr>
      <w:r w:rsidRPr="000475FC">
        <w:rPr>
          <w:b/>
        </w:rPr>
        <w:t xml:space="preserve">Diferença entre </w:t>
      </w:r>
      <w:proofErr w:type="spellStart"/>
      <w:r w:rsidRPr="000475FC">
        <w:rPr>
          <w:b/>
        </w:rPr>
        <w:t>Machine</w:t>
      </w:r>
      <w:proofErr w:type="spellEnd"/>
      <w:r w:rsidRPr="000475FC">
        <w:rPr>
          <w:b/>
        </w:rPr>
        <w:t xml:space="preserve"> e </w:t>
      </w:r>
      <w:proofErr w:type="spellStart"/>
      <w:r w:rsidRPr="000475FC">
        <w:rPr>
          <w:b/>
        </w:rPr>
        <w:t>Deep</w:t>
      </w:r>
      <w:proofErr w:type="spellEnd"/>
      <w:r w:rsidRPr="000475FC">
        <w:rPr>
          <w:b/>
        </w:rPr>
        <w:t xml:space="preserve"> Learning</w:t>
      </w:r>
    </w:p>
    <w:p w14:paraId="01F27D5D" w14:textId="77777777" w:rsidR="00E83828" w:rsidRDefault="00E83828" w:rsidP="00E83828">
      <w:pPr>
        <w:pStyle w:val="PargrafodaLista"/>
        <w:numPr>
          <w:ilvl w:val="0"/>
          <w:numId w:val="2"/>
        </w:numPr>
      </w:pPr>
      <w:proofErr w:type="spellStart"/>
      <w:r>
        <w:t>Machine</w:t>
      </w:r>
      <w:proofErr w:type="spellEnd"/>
      <w:r>
        <w:t xml:space="preserve"> Learning: uma camada de dados</w:t>
      </w:r>
    </w:p>
    <w:p w14:paraId="4EBFFD6D" w14:textId="77777777" w:rsidR="00E83828" w:rsidRDefault="00E83828" w:rsidP="00E83828">
      <w:pPr>
        <w:pStyle w:val="PargrafodaLista"/>
        <w:numPr>
          <w:ilvl w:val="0"/>
          <w:numId w:val="2"/>
        </w:numPr>
      </w:pPr>
      <w:proofErr w:type="spellStart"/>
      <w:r>
        <w:t>Deep</w:t>
      </w:r>
      <w:proofErr w:type="spellEnd"/>
      <w:r>
        <w:t xml:space="preserve"> Learning: várias camadas de dados</w:t>
      </w:r>
    </w:p>
    <w:p w14:paraId="74F1C1AF" w14:textId="77777777" w:rsidR="00B70000" w:rsidRDefault="00B70000" w:rsidP="00E83828"/>
    <w:p w14:paraId="14314472" w14:textId="70705100" w:rsidR="00B70000" w:rsidRDefault="00B70000" w:rsidP="00E83828">
      <w:r w:rsidRPr="0033328E">
        <w:rPr>
          <w:b/>
        </w:rPr>
        <w:t>Data Mining</w:t>
      </w:r>
      <w:r>
        <w:t>:</w:t>
      </w:r>
      <w:r w:rsidR="00030448">
        <w:t xml:space="preserve"> </w:t>
      </w:r>
      <w:r w:rsidR="00030448" w:rsidRPr="00030448">
        <w:t xml:space="preserve">é formada por um conjunto de ferramentas e técnicas que através do uso de algoritmos de aprendizagem ou classificação baseados em redes neurais e estatística. Estes são capazes de explorar um conjunto de dados, extraindo ou ajudando a evidenciar padrões nestes dados e auxiliando na descoberta de conhecimento. O conhecimento em Data Mining pode ser apresentado por essas ferramentas de diversas formas: agrupamentos, hipóteses, regras, árvores de decisão, </w:t>
      </w:r>
      <w:r w:rsidR="0033328E" w:rsidRPr="00030448">
        <w:t xml:space="preserve">grafos ou </w:t>
      </w:r>
      <w:proofErr w:type="spellStart"/>
      <w:r w:rsidR="0033328E" w:rsidRPr="00030448">
        <w:t>dendrogramas</w:t>
      </w:r>
      <w:proofErr w:type="spellEnd"/>
      <w:r w:rsidR="00030448" w:rsidRPr="00030448">
        <w:t>.</w:t>
      </w:r>
    </w:p>
    <w:p w14:paraId="278ECD08" w14:textId="77777777" w:rsidR="0033328E" w:rsidRDefault="0033328E" w:rsidP="00E83828"/>
    <w:p w14:paraId="1E32D522" w14:textId="77777777" w:rsidR="00E83828" w:rsidRPr="000475FC" w:rsidRDefault="00E83828" w:rsidP="00E83828">
      <w:pPr>
        <w:rPr>
          <w:b/>
        </w:rPr>
      </w:pPr>
      <w:r w:rsidRPr="000475FC">
        <w:rPr>
          <w:b/>
        </w:rPr>
        <w:t xml:space="preserve">Big data: </w:t>
      </w:r>
    </w:p>
    <w:p w14:paraId="1F27410F" w14:textId="77777777" w:rsidR="00E83828" w:rsidRDefault="00E83828" w:rsidP="00E83828">
      <w:r>
        <w:t>é uma entidade. Possui dados (de qualquer “coisa”)</w:t>
      </w:r>
    </w:p>
    <w:p w14:paraId="3FF7AFC5" w14:textId="77777777" w:rsidR="00E83828" w:rsidRDefault="00E83828" w:rsidP="00E83828">
      <w:r>
        <w:t xml:space="preserve">Exemplo de fontes públicas: </w:t>
      </w:r>
    </w:p>
    <w:p w14:paraId="1C1EF1CF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 xml:space="preserve"> </w:t>
      </w:r>
      <w:proofErr w:type="spellStart"/>
      <w:r>
        <w:t>Midias</w:t>
      </w:r>
      <w:proofErr w:type="spellEnd"/>
      <w:r>
        <w:t xml:space="preserve"> sociais (social </w:t>
      </w:r>
      <w:proofErr w:type="spellStart"/>
      <w:r>
        <w:t>analistics</w:t>
      </w:r>
      <w:proofErr w:type="spellEnd"/>
      <w:r>
        <w:t>)</w:t>
      </w:r>
    </w:p>
    <w:p w14:paraId="6A2F527C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>- Jornais (noticias)</w:t>
      </w:r>
    </w:p>
    <w:p w14:paraId="347C5968" w14:textId="77777777" w:rsidR="00E83828" w:rsidRDefault="00E83828" w:rsidP="00E83828">
      <w:pPr>
        <w:pStyle w:val="PargrafodaLista"/>
        <w:numPr>
          <w:ilvl w:val="0"/>
          <w:numId w:val="3"/>
        </w:numPr>
      </w:pPr>
      <w:r>
        <w:t xml:space="preserve">- </w:t>
      </w:r>
      <w:proofErr w:type="spellStart"/>
      <w:r>
        <w:t>Kaggle</w:t>
      </w:r>
      <w:proofErr w:type="spellEnd"/>
    </w:p>
    <w:p w14:paraId="217EB603" w14:textId="77777777" w:rsidR="00E83828" w:rsidRDefault="00E83828" w:rsidP="00E83828"/>
    <w:p w14:paraId="151952A8" w14:textId="77777777" w:rsidR="00E83828" w:rsidRPr="00C82FFC" w:rsidRDefault="00E83828" w:rsidP="00E83828">
      <w:pPr>
        <w:rPr>
          <w:b/>
        </w:rPr>
      </w:pPr>
      <w:r w:rsidRPr="00C82FFC">
        <w:rPr>
          <w:b/>
        </w:rPr>
        <w:t xml:space="preserve">Data </w:t>
      </w:r>
      <w:proofErr w:type="spellStart"/>
      <w:r w:rsidRPr="00C82FFC">
        <w:rPr>
          <w:b/>
        </w:rPr>
        <w:t>Crawler</w:t>
      </w:r>
      <w:proofErr w:type="spellEnd"/>
      <w:r w:rsidRPr="00C82FFC">
        <w:rPr>
          <w:b/>
        </w:rPr>
        <w:t>:</w:t>
      </w:r>
    </w:p>
    <w:p w14:paraId="0784A80A" w14:textId="77777777" w:rsidR="00E83828" w:rsidRDefault="00E83828" w:rsidP="00E83828">
      <w:r>
        <w:t xml:space="preserve"> script montado para fazer capturas de dados, script de automação robótica utilizando conceito de RPA. Caso não tenha uma API é utilizado Data </w:t>
      </w:r>
      <w:proofErr w:type="spellStart"/>
      <w:r>
        <w:t>Crawler</w:t>
      </w:r>
      <w:proofErr w:type="spellEnd"/>
      <w:r>
        <w:t>. É criado um script que vai até a página HTML e devolve as informações mais importantes.</w:t>
      </w:r>
    </w:p>
    <w:p w14:paraId="072F332C" w14:textId="77777777" w:rsidR="00E83828" w:rsidRDefault="00E83828" w:rsidP="00E83828">
      <w:r>
        <w:t xml:space="preserve">Depois de capturar os dados joga em um </w:t>
      </w:r>
      <w:r w:rsidRPr="00C82FFC">
        <w:rPr>
          <w:b/>
        </w:rPr>
        <w:t>Data Lake</w:t>
      </w:r>
      <w:r>
        <w:t xml:space="preserve"> (não precisa organizar os dados)</w:t>
      </w:r>
    </w:p>
    <w:p w14:paraId="38CAC08E" w14:textId="77777777" w:rsidR="00E83828" w:rsidRDefault="00E83828" w:rsidP="00E83828">
      <w:r w:rsidRPr="00C82FFC">
        <w:rPr>
          <w:b/>
        </w:rPr>
        <w:t>Data Lake</w:t>
      </w:r>
      <w:r>
        <w:t>: geralmente trabalha com NOSLQ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SQL) com uma estrutura </w:t>
      </w:r>
      <w:proofErr w:type="spellStart"/>
      <w:r>
        <w:t>Json</w:t>
      </w:r>
      <w:proofErr w:type="spellEnd"/>
      <w:r>
        <w:t>.</w:t>
      </w:r>
    </w:p>
    <w:p w14:paraId="507CBE37" w14:textId="638DD781" w:rsidR="00662B23" w:rsidRDefault="00662B23" w:rsidP="00E83828">
      <w:pPr>
        <w:rPr>
          <w:b/>
        </w:rPr>
      </w:pPr>
      <w:r>
        <w:rPr>
          <w:b/>
        </w:rPr>
        <w:t>ETL</w:t>
      </w:r>
      <w:r w:rsidR="00B86A6D">
        <w:rPr>
          <w:b/>
        </w:rPr>
        <w:t xml:space="preserve"> (</w:t>
      </w:r>
      <w:proofErr w:type="spellStart"/>
      <w:r w:rsidR="00B86A6D">
        <w:rPr>
          <w:b/>
        </w:rPr>
        <w:t>Extract</w:t>
      </w:r>
      <w:proofErr w:type="spellEnd"/>
      <w:r w:rsidR="00B86A6D">
        <w:rPr>
          <w:b/>
        </w:rPr>
        <w:t xml:space="preserve">, </w:t>
      </w:r>
      <w:proofErr w:type="spellStart"/>
      <w:r w:rsidR="00B86A6D">
        <w:rPr>
          <w:b/>
        </w:rPr>
        <w:t>transform</w:t>
      </w:r>
      <w:proofErr w:type="spellEnd"/>
      <w:r w:rsidR="00B86A6D">
        <w:rPr>
          <w:b/>
        </w:rPr>
        <w:t xml:space="preserve">, </w:t>
      </w:r>
      <w:proofErr w:type="spellStart"/>
      <w:r w:rsidR="00B86A6D">
        <w:rPr>
          <w:b/>
        </w:rPr>
        <w:t>Load</w:t>
      </w:r>
      <w:proofErr w:type="spellEnd"/>
      <w:r w:rsidR="00B86A6D">
        <w:rPr>
          <w:b/>
        </w:rPr>
        <w:t xml:space="preserve">) </w:t>
      </w:r>
      <w:r w:rsidR="00B86A6D" w:rsidRPr="00B86A6D">
        <w:t>– é um conceito</w:t>
      </w:r>
      <w:r w:rsidR="001C015B">
        <w:t>, pega as informações de outr</w:t>
      </w:r>
      <w:r w:rsidR="00A7224E">
        <w:t>as fontes (banco de dados, arquivos CSV, XML) por um</w:t>
      </w:r>
      <w:r w:rsidR="00CC69F6">
        <w:t>a</w:t>
      </w:r>
      <w:r w:rsidR="00A7224E">
        <w:t xml:space="preserve"> chave</w:t>
      </w:r>
      <w:r w:rsidR="00775961">
        <w:t xml:space="preserve">, gera um outro arquivo tratado e passa para </w:t>
      </w:r>
      <w:r w:rsidR="00CC69F6">
        <w:t xml:space="preserve">um </w:t>
      </w:r>
      <w:proofErr w:type="spellStart"/>
      <w:r w:rsidR="00CC69F6">
        <w:t>Dataset</w:t>
      </w:r>
      <w:proofErr w:type="spellEnd"/>
      <w:r w:rsidR="00CC69F6">
        <w:t>.</w:t>
      </w:r>
    </w:p>
    <w:p w14:paraId="5549C972" w14:textId="72E4D999" w:rsidR="00E83828" w:rsidRDefault="00E83828" w:rsidP="00E83828">
      <w:r w:rsidRPr="00875D4D">
        <w:rPr>
          <w:b/>
        </w:rPr>
        <w:t xml:space="preserve">Data </w:t>
      </w:r>
      <w:proofErr w:type="spellStart"/>
      <w:r w:rsidRPr="00875D4D">
        <w:rPr>
          <w:b/>
        </w:rPr>
        <w:t>Warehouse</w:t>
      </w:r>
      <w:proofErr w:type="spellEnd"/>
      <w:r>
        <w:t xml:space="preserve">: É utilizado ETL (extrair, transforma e dar carga) e depois passa para o Data </w:t>
      </w:r>
      <w:proofErr w:type="spellStart"/>
      <w:r w:rsidR="00EA43EB" w:rsidRPr="00EA43EB">
        <w:t>Warehouse</w:t>
      </w:r>
      <w:proofErr w:type="spellEnd"/>
      <w:r>
        <w:t xml:space="preserve">, armazenando DB que possui </w:t>
      </w:r>
      <w:proofErr w:type="spellStart"/>
      <w:r>
        <w:t>DataSet</w:t>
      </w:r>
      <w:proofErr w:type="spellEnd"/>
    </w:p>
    <w:p w14:paraId="0AC20DA8" w14:textId="77777777" w:rsidR="00E83828" w:rsidRDefault="00E83828" w:rsidP="00E83828"/>
    <w:p w14:paraId="5192A771" w14:textId="77777777" w:rsidR="00E83828" w:rsidRDefault="00E83828" w:rsidP="00E83828">
      <w:r w:rsidRPr="00875D4D">
        <w:rPr>
          <w:b/>
        </w:rPr>
        <w:t>Dados estruturados</w:t>
      </w:r>
      <w:r>
        <w:t>: dados que estão em tabelas. É utilizado NLP para estruturar os dados</w:t>
      </w:r>
    </w:p>
    <w:p w14:paraId="022E89D9" w14:textId="77777777" w:rsidR="00E83828" w:rsidRPr="005D36D4" w:rsidRDefault="00E83828" w:rsidP="00E83828">
      <w:r w:rsidRPr="00875D4D">
        <w:rPr>
          <w:b/>
        </w:rPr>
        <w:lastRenderedPageBreak/>
        <w:t>Dados não estruturados</w:t>
      </w:r>
      <w:r>
        <w:t>: são as informações que não estão estruturados em uma tabela, só possui os dados.</w:t>
      </w:r>
    </w:p>
    <w:p w14:paraId="77DE7C23" w14:textId="5AA1CFF3" w:rsidR="00651303" w:rsidRDefault="00651303"/>
    <w:p w14:paraId="2884FCDB" w14:textId="77777777" w:rsidR="0034012A" w:rsidRDefault="0034012A" w:rsidP="0034012A">
      <w:pPr>
        <w:jc w:val="center"/>
        <w:rPr>
          <w:b/>
          <w:sz w:val="28"/>
          <w:szCs w:val="28"/>
        </w:rPr>
      </w:pPr>
    </w:p>
    <w:p w14:paraId="0CB37F83" w14:textId="743DD8AE" w:rsidR="009C2FD6" w:rsidRDefault="007467D6" w:rsidP="0034012A">
      <w:pPr>
        <w:jc w:val="center"/>
        <w:rPr>
          <w:b/>
          <w:sz w:val="28"/>
          <w:szCs w:val="28"/>
        </w:rPr>
      </w:pPr>
      <w:proofErr w:type="spellStart"/>
      <w:r w:rsidRPr="0034012A">
        <w:rPr>
          <w:b/>
          <w:sz w:val="28"/>
          <w:szCs w:val="28"/>
        </w:rPr>
        <w:t>Crisp</w:t>
      </w:r>
      <w:proofErr w:type="spellEnd"/>
      <w:r w:rsidRPr="0034012A">
        <w:rPr>
          <w:b/>
          <w:sz w:val="28"/>
          <w:szCs w:val="28"/>
        </w:rPr>
        <w:t>-DM</w:t>
      </w:r>
      <w:r w:rsidR="00FC675B">
        <w:rPr>
          <w:b/>
          <w:sz w:val="28"/>
          <w:szCs w:val="28"/>
        </w:rPr>
        <w:t xml:space="preserve"> (</w:t>
      </w:r>
      <w:r w:rsidR="00FC675B" w:rsidRPr="00FC675B">
        <w:rPr>
          <w:b/>
          <w:sz w:val="28"/>
          <w:szCs w:val="28"/>
        </w:rPr>
        <w:t xml:space="preserve">Cross </w:t>
      </w:r>
      <w:proofErr w:type="spellStart"/>
      <w:r w:rsidR="00FC675B" w:rsidRPr="00FC675B">
        <w:rPr>
          <w:b/>
          <w:sz w:val="28"/>
          <w:szCs w:val="28"/>
        </w:rPr>
        <w:t>Industry</w:t>
      </w:r>
      <w:proofErr w:type="spellEnd"/>
      <w:r w:rsidR="00FC675B" w:rsidRPr="00FC675B">
        <w:rPr>
          <w:b/>
          <w:sz w:val="28"/>
          <w:szCs w:val="28"/>
        </w:rPr>
        <w:t xml:space="preserve"> Standard </w:t>
      </w:r>
      <w:proofErr w:type="spellStart"/>
      <w:r w:rsidR="00FC675B" w:rsidRPr="00FC675B">
        <w:rPr>
          <w:b/>
          <w:sz w:val="28"/>
          <w:szCs w:val="28"/>
        </w:rPr>
        <w:t>Process</w:t>
      </w:r>
      <w:proofErr w:type="spellEnd"/>
      <w:r w:rsidR="00FC675B" w:rsidRPr="00FC675B">
        <w:rPr>
          <w:b/>
          <w:sz w:val="28"/>
          <w:szCs w:val="28"/>
        </w:rPr>
        <w:t xml:space="preserve"> for Data Mining</w:t>
      </w:r>
      <w:r w:rsidR="00FC675B">
        <w:rPr>
          <w:b/>
          <w:sz w:val="28"/>
          <w:szCs w:val="28"/>
        </w:rPr>
        <w:t>)</w:t>
      </w:r>
    </w:p>
    <w:p w14:paraId="1B818CFB" w14:textId="066F53FF" w:rsidR="0034012A" w:rsidRDefault="0025174A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Business </w:t>
      </w:r>
      <w:proofErr w:type="spellStart"/>
      <w:r w:rsidRPr="00FC675B">
        <w:rPr>
          <w:b/>
        </w:rPr>
        <w:t>Understanding</w:t>
      </w:r>
      <w:proofErr w:type="spellEnd"/>
      <w:r>
        <w:t xml:space="preserve">: Entender o </w:t>
      </w:r>
      <w:r w:rsidR="00957A6E">
        <w:t>negócio</w:t>
      </w:r>
      <w:r>
        <w:t>, entender o problema</w:t>
      </w:r>
      <w:r w:rsidR="006A76E0">
        <w:t>.</w:t>
      </w:r>
    </w:p>
    <w:p w14:paraId="40B416CA" w14:textId="38401414" w:rsidR="006A76E0" w:rsidRDefault="006A76E0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Data </w:t>
      </w:r>
      <w:proofErr w:type="spellStart"/>
      <w:r w:rsidRPr="00FC675B">
        <w:rPr>
          <w:b/>
        </w:rPr>
        <w:t>Understanding</w:t>
      </w:r>
      <w:proofErr w:type="spellEnd"/>
      <w:r>
        <w:t>: Verificar os dados, entender se os dados atendem para resolver o problema.</w:t>
      </w:r>
    </w:p>
    <w:p w14:paraId="60A4584F" w14:textId="4343895E" w:rsidR="006A76E0" w:rsidRDefault="006A76E0" w:rsidP="00957A6E">
      <w:pPr>
        <w:pStyle w:val="PargrafodaLista"/>
        <w:numPr>
          <w:ilvl w:val="0"/>
          <w:numId w:val="4"/>
        </w:numPr>
      </w:pPr>
      <w:r w:rsidRPr="00FC675B">
        <w:rPr>
          <w:b/>
        </w:rPr>
        <w:t xml:space="preserve">Data </w:t>
      </w:r>
      <w:proofErr w:type="spellStart"/>
      <w:r w:rsidRPr="00FC675B">
        <w:rPr>
          <w:b/>
        </w:rPr>
        <w:t>Preparation</w:t>
      </w:r>
      <w:proofErr w:type="spellEnd"/>
      <w:r>
        <w:t>: Pre</w:t>
      </w:r>
      <w:r w:rsidR="00957A6E">
        <w:t>parar/tratar os dados</w:t>
      </w:r>
      <w:r w:rsidR="00EB2605">
        <w:t xml:space="preserve">, tirar os </w:t>
      </w:r>
      <w:proofErr w:type="spellStart"/>
      <w:r w:rsidR="00EB2605">
        <w:t>blank’s</w:t>
      </w:r>
      <w:proofErr w:type="spellEnd"/>
      <w:r w:rsidR="00EB2605">
        <w:t>/</w:t>
      </w:r>
      <w:proofErr w:type="spellStart"/>
      <w:r w:rsidR="00EB2605">
        <w:t>null’s</w:t>
      </w:r>
      <w:proofErr w:type="spellEnd"/>
      <w:r w:rsidR="00957A6E">
        <w:t>.</w:t>
      </w:r>
    </w:p>
    <w:p w14:paraId="10F9A974" w14:textId="162F22AA" w:rsidR="00EB2605" w:rsidRDefault="00EB2605" w:rsidP="00EB2605">
      <w:pPr>
        <w:pStyle w:val="PargrafodaLista"/>
        <w:numPr>
          <w:ilvl w:val="1"/>
          <w:numId w:val="4"/>
        </w:numPr>
      </w:pPr>
      <w:proofErr w:type="spellStart"/>
      <w:r>
        <w:t>Cleaning</w:t>
      </w:r>
      <w:proofErr w:type="spellEnd"/>
      <w:r>
        <w:t>;</w:t>
      </w:r>
    </w:p>
    <w:p w14:paraId="29518810" w14:textId="6C3FF8F8" w:rsidR="00EB2605" w:rsidRDefault="00EB2605" w:rsidP="00EB2605">
      <w:pPr>
        <w:pStyle w:val="PargrafodaLista"/>
        <w:numPr>
          <w:ilvl w:val="1"/>
          <w:numId w:val="4"/>
        </w:numPr>
      </w:pPr>
      <w:proofErr w:type="spellStart"/>
      <w:r>
        <w:t>Transf</w:t>
      </w:r>
      <w:r w:rsidR="00CD7064">
        <w:t>ormation</w:t>
      </w:r>
      <w:proofErr w:type="spellEnd"/>
      <w:r w:rsidR="000342B3">
        <w:t xml:space="preserve"> (transformação)</w:t>
      </w:r>
      <w:r w:rsidR="000519AA">
        <w:t>/</w:t>
      </w:r>
      <w:proofErr w:type="spellStart"/>
      <w:r w:rsidR="000519AA">
        <w:t>discret</w:t>
      </w:r>
      <w:r w:rsidR="005D2B20">
        <w:t>ization</w:t>
      </w:r>
      <w:proofErr w:type="spellEnd"/>
      <w:r w:rsidR="00C66274">
        <w:t>;</w:t>
      </w:r>
    </w:p>
    <w:p w14:paraId="6D3F296B" w14:textId="7C9A5448" w:rsidR="00B427EA" w:rsidRDefault="00217691" w:rsidP="00EB2605">
      <w:pPr>
        <w:pStyle w:val="PargrafodaLista"/>
        <w:numPr>
          <w:ilvl w:val="1"/>
          <w:numId w:val="4"/>
        </w:numPr>
      </w:pPr>
      <w:proofErr w:type="spellStart"/>
      <w:r>
        <w:t>D</w:t>
      </w:r>
      <w:r w:rsidR="00B427EA">
        <w:t>iscretization</w:t>
      </w:r>
      <w:proofErr w:type="spellEnd"/>
      <w:r>
        <w:t>;</w:t>
      </w:r>
    </w:p>
    <w:p w14:paraId="47A043CB" w14:textId="52D79C35" w:rsidR="006B2E0E" w:rsidRDefault="006B2E0E" w:rsidP="00EB2605">
      <w:pPr>
        <w:pStyle w:val="PargrafodaLista"/>
        <w:numPr>
          <w:ilvl w:val="1"/>
          <w:numId w:val="4"/>
        </w:numPr>
      </w:pPr>
      <w:proofErr w:type="spellStart"/>
      <w:r>
        <w:t>Scaling</w:t>
      </w:r>
      <w:proofErr w:type="spellEnd"/>
      <w:r>
        <w:t>;</w:t>
      </w:r>
    </w:p>
    <w:p w14:paraId="718D6892" w14:textId="6B54F1F0" w:rsidR="001E74B3" w:rsidRDefault="00373343" w:rsidP="001E74B3">
      <w:pPr>
        <w:pStyle w:val="PargrafodaLista"/>
        <w:numPr>
          <w:ilvl w:val="1"/>
          <w:numId w:val="4"/>
        </w:numPr>
      </w:pPr>
      <w:proofErr w:type="spellStart"/>
      <w:r>
        <w:t>Reduc</w:t>
      </w:r>
      <w:r w:rsidR="005D2B20">
        <w:t>ti</w:t>
      </w:r>
      <w:r w:rsidR="000519AA">
        <w:t>on</w:t>
      </w:r>
      <w:proofErr w:type="spellEnd"/>
      <w:r w:rsidR="00C66274">
        <w:t xml:space="preserve">: </w:t>
      </w:r>
      <w:r w:rsidR="00235BF3">
        <w:t xml:space="preserve">Técnica </w:t>
      </w:r>
      <w:r w:rsidR="00114201">
        <w:t xml:space="preserve">escolhe e tira a coluna, pra ver se dar certo e </w:t>
      </w:r>
      <w:r w:rsidR="003A0F5B">
        <w:t>c</w:t>
      </w:r>
      <w:r w:rsidR="00C66274">
        <w:t xml:space="preserve">om </w:t>
      </w:r>
      <w:r w:rsidR="00C66274" w:rsidRPr="00114201">
        <w:rPr>
          <w:b/>
        </w:rPr>
        <w:t>baixa</w:t>
      </w:r>
      <w:r w:rsidR="00C66274">
        <w:t xml:space="preserve"> (aleatoriedade) e </w:t>
      </w:r>
      <w:r w:rsidR="00C66274" w:rsidRPr="00114201">
        <w:rPr>
          <w:b/>
        </w:rPr>
        <w:t>alta correlação</w:t>
      </w:r>
      <w:r w:rsidR="00C66274">
        <w:t xml:space="preserve"> (</w:t>
      </w:r>
      <w:r w:rsidR="000B7401">
        <w:t>muita relação</w:t>
      </w:r>
      <w:r w:rsidR="00C66274">
        <w:t>), retira a coluna/limpa.</w:t>
      </w:r>
    </w:p>
    <w:p w14:paraId="0720B326" w14:textId="0B144306" w:rsidR="001E74B3" w:rsidRDefault="001E74B3" w:rsidP="001E74B3">
      <w:pPr>
        <w:pStyle w:val="PargrafodaLista"/>
        <w:numPr>
          <w:ilvl w:val="0"/>
          <w:numId w:val="4"/>
        </w:numPr>
      </w:pPr>
      <w:proofErr w:type="spellStart"/>
      <w:r w:rsidRPr="000833E3">
        <w:rPr>
          <w:b/>
        </w:rPr>
        <w:t>Modeling</w:t>
      </w:r>
      <w:proofErr w:type="spellEnd"/>
      <w:r w:rsidR="00DA44D5">
        <w:t>;</w:t>
      </w:r>
    </w:p>
    <w:p w14:paraId="235BFE72" w14:textId="74AE102C" w:rsidR="00DA44D5" w:rsidRDefault="00DA44D5" w:rsidP="001E74B3">
      <w:pPr>
        <w:pStyle w:val="PargrafodaLista"/>
        <w:numPr>
          <w:ilvl w:val="0"/>
          <w:numId w:val="4"/>
        </w:numPr>
      </w:pPr>
      <w:proofErr w:type="spellStart"/>
      <w:r w:rsidRPr="000833E3">
        <w:rPr>
          <w:b/>
        </w:rPr>
        <w:t>Evaluation</w:t>
      </w:r>
      <w:proofErr w:type="spellEnd"/>
      <w:r>
        <w:t>;</w:t>
      </w:r>
    </w:p>
    <w:p w14:paraId="54AF5CCC" w14:textId="34D287C3" w:rsidR="00DA44D5" w:rsidRPr="000833E3" w:rsidRDefault="00DA44D5" w:rsidP="001E74B3">
      <w:pPr>
        <w:pStyle w:val="PargrafodaLista"/>
        <w:numPr>
          <w:ilvl w:val="0"/>
          <w:numId w:val="4"/>
        </w:numPr>
        <w:rPr>
          <w:b/>
        </w:rPr>
      </w:pPr>
      <w:r w:rsidRPr="000833E3">
        <w:rPr>
          <w:b/>
        </w:rPr>
        <w:t>Deployment</w:t>
      </w:r>
      <w:r w:rsidR="003A0F5B">
        <w:rPr>
          <w:b/>
        </w:rPr>
        <w:t>.</w:t>
      </w:r>
    </w:p>
    <w:p w14:paraId="01DE8D30" w14:textId="51DB15E5" w:rsidR="009C2FD6" w:rsidRDefault="009C2FD6"/>
    <w:p w14:paraId="5CE3D985" w14:textId="019BA581" w:rsidR="009C2FD6" w:rsidRPr="00C66AA3" w:rsidRDefault="00C66AA3" w:rsidP="00C66AA3">
      <w:pPr>
        <w:jc w:val="center"/>
        <w:rPr>
          <w:b/>
          <w:sz w:val="28"/>
          <w:szCs w:val="28"/>
        </w:rPr>
      </w:pPr>
      <w:r w:rsidRPr="00C66AA3">
        <w:rPr>
          <w:b/>
          <w:sz w:val="28"/>
          <w:szCs w:val="28"/>
        </w:rPr>
        <w:t>Passo a passo</w:t>
      </w:r>
    </w:p>
    <w:p w14:paraId="0E70DE10" w14:textId="77777777" w:rsidR="00C66AA3" w:rsidRPr="00C66AA3" w:rsidRDefault="00C66AA3" w:rsidP="00C66AA3">
      <w:pPr>
        <w:rPr>
          <w:b/>
        </w:rPr>
      </w:pPr>
      <w:r w:rsidRPr="00C66AA3">
        <w:rPr>
          <w:b/>
        </w:rPr>
        <w:t xml:space="preserve">Data </w:t>
      </w:r>
      <w:proofErr w:type="spellStart"/>
      <w:r w:rsidRPr="00C66AA3">
        <w:rPr>
          <w:b/>
        </w:rPr>
        <w:t>Cleaning</w:t>
      </w:r>
      <w:proofErr w:type="spellEnd"/>
    </w:p>
    <w:p w14:paraId="1B03B5B3" w14:textId="7A409077" w:rsidR="00C66AA3" w:rsidRDefault="00E7541A" w:rsidP="00C66AA3">
      <w:pPr>
        <w:pStyle w:val="PargrafodaLista"/>
        <w:numPr>
          <w:ilvl w:val="0"/>
          <w:numId w:val="5"/>
        </w:numPr>
      </w:pPr>
      <w:r>
        <w:t>Remoção</w:t>
      </w:r>
      <w:r w:rsidR="00411EDD">
        <w:t>/Preenchimento</w:t>
      </w:r>
      <w:r w:rsidR="00C66AA3">
        <w:t xml:space="preserve"> campos nulos/brancos</w:t>
      </w:r>
      <w:r>
        <w:t>, dados duplicados</w:t>
      </w:r>
      <w:r w:rsidR="00FE5255">
        <w:t>, ou</w:t>
      </w:r>
      <w:r w:rsidR="00390A42">
        <w:t>tliers (fora do padrão)</w:t>
      </w:r>
      <w:r w:rsidR="00C66AA3">
        <w:t>;</w:t>
      </w:r>
    </w:p>
    <w:p w14:paraId="785E5C1B" w14:textId="088289ED" w:rsidR="00C66AA3" w:rsidRDefault="00C66AA3" w:rsidP="00C66AA3">
      <w:pPr>
        <w:pStyle w:val="PargrafodaLista"/>
        <w:numPr>
          <w:ilvl w:val="0"/>
          <w:numId w:val="5"/>
        </w:numPr>
      </w:pPr>
      <w:r>
        <w:t>Verificar campos negativos</w:t>
      </w:r>
      <w:r w:rsidR="00657FDD">
        <w:t xml:space="preserve"> e/ou</w:t>
      </w:r>
      <w:r>
        <w:t xml:space="preserve"> &lt; 0 (dependendo da coluna);</w:t>
      </w:r>
    </w:p>
    <w:p w14:paraId="57006DF8" w14:textId="3EC84F44" w:rsidR="00C66AA3" w:rsidRDefault="00C66AA3" w:rsidP="00C66AA3">
      <w:pPr>
        <w:pStyle w:val="PargrafodaLista"/>
        <w:numPr>
          <w:ilvl w:val="0"/>
          <w:numId w:val="5"/>
        </w:numPr>
      </w:pPr>
      <w:r>
        <w:t>Excluir colunas que não serão usadas.</w:t>
      </w:r>
    </w:p>
    <w:p w14:paraId="4687AE2B" w14:textId="77777777" w:rsidR="00C66AA3" w:rsidRDefault="00C66AA3" w:rsidP="00C66AA3"/>
    <w:p w14:paraId="5E3170C0" w14:textId="77777777" w:rsidR="00C66AA3" w:rsidRPr="00657FDD" w:rsidRDefault="00C66AA3" w:rsidP="00C66AA3">
      <w:pPr>
        <w:rPr>
          <w:b/>
        </w:rPr>
      </w:pPr>
      <w:r w:rsidRPr="00657FDD">
        <w:rPr>
          <w:b/>
        </w:rPr>
        <w:t xml:space="preserve">Data </w:t>
      </w:r>
      <w:proofErr w:type="spellStart"/>
      <w:r w:rsidRPr="00657FDD">
        <w:rPr>
          <w:b/>
        </w:rPr>
        <w:t>Transformation</w:t>
      </w:r>
      <w:proofErr w:type="spellEnd"/>
    </w:p>
    <w:p w14:paraId="2CFB12E8" w14:textId="5F979921" w:rsidR="00C66AA3" w:rsidRDefault="00B84CCE" w:rsidP="00657FDD">
      <w:pPr>
        <w:pStyle w:val="PargrafodaLista"/>
        <w:numPr>
          <w:ilvl w:val="0"/>
          <w:numId w:val="6"/>
        </w:numPr>
      </w:pPr>
      <w:r>
        <w:t>Transformação</w:t>
      </w:r>
      <w:r w:rsidR="00CA2DFA">
        <w:t>. Exemplo:</w:t>
      </w:r>
      <w:r w:rsidR="008120E1">
        <w:t xml:space="preserve"> </w:t>
      </w:r>
      <w:r w:rsidR="00404304">
        <w:t>T-F -&gt; 0-1</w:t>
      </w:r>
    </w:p>
    <w:p w14:paraId="0C042879" w14:textId="0BD3AE7A" w:rsidR="00B84CCE" w:rsidRDefault="00B84CCE" w:rsidP="00657FDD">
      <w:pPr>
        <w:pStyle w:val="PargrafodaLista"/>
        <w:numPr>
          <w:ilvl w:val="0"/>
          <w:numId w:val="6"/>
        </w:numPr>
      </w:pPr>
      <w:r>
        <w:t>Separação de classes e previsores</w:t>
      </w:r>
    </w:p>
    <w:p w14:paraId="371115B0" w14:textId="377B2773" w:rsidR="00C66AA3" w:rsidRDefault="00C66AA3" w:rsidP="00657FDD">
      <w:pPr>
        <w:pStyle w:val="PargrafodaLista"/>
        <w:numPr>
          <w:ilvl w:val="0"/>
          <w:numId w:val="6"/>
        </w:numPr>
      </w:pPr>
      <w:r>
        <w:t>Escalonamento</w:t>
      </w:r>
      <w:r w:rsidR="000D5830">
        <w:t xml:space="preserve"> (Escalas distintas)</w:t>
      </w:r>
      <w:r w:rsidR="00657FDD">
        <w:t>;</w:t>
      </w:r>
    </w:p>
    <w:p w14:paraId="4B28F165" w14:textId="7A9E9156" w:rsidR="00C66AA3" w:rsidRDefault="00C66AA3" w:rsidP="00657FDD">
      <w:pPr>
        <w:pStyle w:val="PargrafodaLista"/>
        <w:numPr>
          <w:ilvl w:val="0"/>
          <w:numId w:val="6"/>
        </w:numPr>
      </w:pPr>
      <w:proofErr w:type="spellStart"/>
      <w:r>
        <w:t>Table</w:t>
      </w:r>
      <w:proofErr w:type="spellEnd"/>
      <w:r>
        <w:t xml:space="preserve"> </w:t>
      </w:r>
      <w:proofErr w:type="spellStart"/>
      <w:r>
        <w:t>row</w:t>
      </w:r>
      <w:proofErr w:type="spellEnd"/>
      <w:r w:rsidR="00657FDD">
        <w:t>.</w:t>
      </w:r>
    </w:p>
    <w:p w14:paraId="51E2769B" w14:textId="77777777" w:rsidR="005F3DC1" w:rsidRDefault="005F3DC1" w:rsidP="00D73542">
      <w:pPr>
        <w:rPr>
          <w:b/>
        </w:rPr>
      </w:pPr>
    </w:p>
    <w:p w14:paraId="303A8B20" w14:textId="4792480A" w:rsidR="00D73542" w:rsidRPr="00A86346" w:rsidRDefault="00D73542" w:rsidP="00D73542">
      <w:pPr>
        <w:rPr>
          <w:b/>
        </w:rPr>
      </w:pPr>
      <w:r w:rsidRPr="00A86346">
        <w:rPr>
          <w:b/>
        </w:rPr>
        <w:t xml:space="preserve">Data </w:t>
      </w:r>
      <w:proofErr w:type="spellStart"/>
      <w:r w:rsidRPr="00A86346">
        <w:rPr>
          <w:b/>
        </w:rPr>
        <w:t>Discretization</w:t>
      </w:r>
      <w:proofErr w:type="spellEnd"/>
    </w:p>
    <w:p w14:paraId="5FE8A1AB" w14:textId="77777777" w:rsidR="00A86346" w:rsidRDefault="00A86346" w:rsidP="00A86346">
      <w:pPr>
        <w:pStyle w:val="PargrafodaLista"/>
        <w:numPr>
          <w:ilvl w:val="0"/>
          <w:numId w:val="6"/>
        </w:numPr>
      </w:pPr>
      <w:r>
        <w:t>Passar os dados continuo para dados numéricos;</w:t>
      </w:r>
    </w:p>
    <w:p w14:paraId="7BC1C415" w14:textId="77777777" w:rsidR="00A86346" w:rsidRDefault="00A86346" w:rsidP="00D73542"/>
    <w:p w14:paraId="71B746AA" w14:textId="72E4C800" w:rsidR="00A169AF" w:rsidRDefault="00A169AF" w:rsidP="00A169AF"/>
    <w:p w14:paraId="4DD99612" w14:textId="0D101AF8" w:rsidR="00A169AF" w:rsidRDefault="00A169AF" w:rsidP="00A169AF">
      <w:proofErr w:type="spellStart"/>
      <w:r>
        <w:t>Machine</w:t>
      </w:r>
      <w:proofErr w:type="spellEnd"/>
      <w:r>
        <w:t xml:space="preserve"> Learning</w:t>
      </w:r>
      <w:r w:rsidR="004B4742">
        <w:t xml:space="preserve"> – é </w:t>
      </w:r>
      <w:proofErr w:type="spellStart"/>
      <w:r w:rsidR="004B4742">
        <w:t>favibilistico</w:t>
      </w:r>
      <w:proofErr w:type="spellEnd"/>
      <w:r w:rsidR="004B4742">
        <w:t xml:space="preserve"> (passível a falhas)</w:t>
      </w:r>
    </w:p>
    <w:p w14:paraId="3DE7496D" w14:textId="7C3817B5" w:rsidR="00491E4D" w:rsidRDefault="00BF06ED" w:rsidP="00A169AF">
      <w:r>
        <w:lastRenderedPageBreak/>
        <w:t xml:space="preserve">Data </w:t>
      </w:r>
      <w:proofErr w:type="spellStart"/>
      <w:r>
        <w:t>Anotation</w:t>
      </w:r>
      <w:proofErr w:type="spellEnd"/>
      <w:r>
        <w:t xml:space="preserve"> </w:t>
      </w:r>
      <w:r w:rsidR="007C55F6">
        <w:t>–</w:t>
      </w:r>
      <w:r>
        <w:t xml:space="preserve"> </w:t>
      </w:r>
      <w:r w:rsidR="007C55F6">
        <w:t>dar uma</w:t>
      </w:r>
      <w:r w:rsidR="00104463">
        <w:t xml:space="preserve"> classificação, anotar os dados.</w:t>
      </w:r>
    </w:p>
    <w:p w14:paraId="0EF2720B" w14:textId="060DCA12" w:rsidR="00AF0995" w:rsidRDefault="00AF0995" w:rsidP="00A169AF"/>
    <w:p w14:paraId="5A0DBF3F" w14:textId="43B1C584" w:rsidR="00AF0995" w:rsidRPr="00BA4D23" w:rsidRDefault="00AF0995" w:rsidP="00AF0995">
      <w:pPr>
        <w:jc w:val="center"/>
        <w:rPr>
          <w:b/>
          <w:sz w:val="28"/>
        </w:rPr>
      </w:pPr>
      <w:r w:rsidRPr="00BA4D23">
        <w:rPr>
          <w:b/>
          <w:sz w:val="28"/>
        </w:rPr>
        <w:t>Tipos de dados</w:t>
      </w:r>
    </w:p>
    <w:p w14:paraId="15F31EF0" w14:textId="722AA81E" w:rsidR="00AF0995" w:rsidRDefault="00AF0995" w:rsidP="00AF0995">
      <w:pPr>
        <w:pStyle w:val="PargrafodaLista"/>
        <w:numPr>
          <w:ilvl w:val="0"/>
          <w:numId w:val="7"/>
        </w:numPr>
      </w:pPr>
      <w:r>
        <w:t>Estruturados</w:t>
      </w:r>
      <w:r w:rsidR="00B139E1">
        <w:t>;</w:t>
      </w:r>
    </w:p>
    <w:p w14:paraId="659E380C" w14:textId="69807890" w:rsidR="00AF0995" w:rsidRDefault="00AF0995" w:rsidP="00AF0995">
      <w:pPr>
        <w:pStyle w:val="PargrafodaLista"/>
        <w:numPr>
          <w:ilvl w:val="0"/>
          <w:numId w:val="7"/>
        </w:numPr>
      </w:pPr>
      <w:proofErr w:type="spellStart"/>
      <w:r>
        <w:t>Semi</w:t>
      </w:r>
      <w:r w:rsidR="00B139E1">
        <w:t>-</w:t>
      </w:r>
      <w:r>
        <w:t>Estruturados</w:t>
      </w:r>
      <w:proofErr w:type="spellEnd"/>
      <w:r w:rsidR="00B139E1">
        <w:t>;</w:t>
      </w:r>
    </w:p>
    <w:p w14:paraId="180660BC" w14:textId="3A694800" w:rsidR="00AF0995" w:rsidRDefault="00AF0995" w:rsidP="00AF0995">
      <w:pPr>
        <w:pStyle w:val="PargrafodaLista"/>
        <w:numPr>
          <w:ilvl w:val="0"/>
          <w:numId w:val="7"/>
        </w:numPr>
      </w:pPr>
      <w:r>
        <w:t>Não estruturados</w:t>
      </w:r>
      <w:r w:rsidR="00B139E1">
        <w:t>.</w:t>
      </w:r>
    </w:p>
    <w:p w14:paraId="73FBECA2" w14:textId="68222A98" w:rsidR="00460516" w:rsidRPr="00BA4D23" w:rsidRDefault="00711A0A" w:rsidP="00710076">
      <w:pPr>
        <w:jc w:val="center"/>
        <w:rPr>
          <w:b/>
          <w:sz w:val="28"/>
        </w:rPr>
      </w:pPr>
      <w:r>
        <w:rPr>
          <w:b/>
          <w:sz w:val="28"/>
        </w:rPr>
        <w:t>4</w:t>
      </w:r>
      <w:r w:rsidR="00827374" w:rsidRPr="00BA4D23">
        <w:rPr>
          <w:b/>
          <w:sz w:val="28"/>
        </w:rPr>
        <w:t xml:space="preserve"> tipos de problemas em Data Science</w:t>
      </w:r>
    </w:p>
    <w:p w14:paraId="2D0617BB" w14:textId="55733DA5" w:rsidR="001038AA" w:rsidRDefault="001038AA" w:rsidP="00710076">
      <w:pPr>
        <w:pStyle w:val="PargrafodaLista"/>
        <w:numPr>
          <w:ilvl w:val="0"/>
          <w:numId w:val="8"/>
        </w:numPr>
      </w:pPr>
      <w:r w:rsidRPr="00467893">
        <w:rPr>
          <w:b/>
        </w:rPr>
        <w:t>Classificação</w:t>
      </w:r>
      <w:r>
        <w:t xml:space="preserve"> (</w:t>
      </w:r>
      <w:proofErr w:type="spellStart"/>
      <w:r>
        <w:t>Class</w:t>
      </w:r>
      <w:proofErr w:type="spellEnd"/>
      <w:r>
        <w:t>)</w:t>
      </w:r>
      <w:r w:rsidR="003E039A">
        <w:t>;</w:t>
      </w:r>
    </w:p>
    <w:p w14:paraId="560D4C8A" w14:textId="4327BCA4" w:rsidR="001038AA" w:rsidRDefault="001038AA" w:rsidP="00710076">
      <w:pPr>
        <w:pStyle w:val="PargrafodaLista"/>
        <w:numPr>
          <w:ilvl w:val="0"/>
          <w:numId w:val="8"/>
        </w:numPr>
      </w:pPr>
      <w:proofErr w:type="spellStart"/>
      <w:r w:rsidRPr="00467893">
        <w:rPr>
          <w:b/>
        </w:rPr>
        <w:t>Clustering</w:t>
      </w:r>
      <w:proofErr w:type="spellEnd"/>
      <w:r>
        <w:t xml:space="preserve"> (Agrupamento)</w:t>
      </w:r>
      <w:r w:rsidR="003E039A">
        <w:t>;</w:t>
      </w:r>
    </w:p>
    <w:p w14:paraId="667CB418" w14:textId="4CACB8E0" w:rsidR="00C11CEC" w:rsidRDefault="007E0F05" w:rsidP="00C11CEC">
      <w:pPr>
        <w:pStyle w:val="PargrafodaLista"/>
        <w:numPr>
          <w:ilvl w:val="1"/>
          <w:numId w:val="8"/>
        </w:numPr>
      </w:pPr>
      <w:r>
        <w:t>Agregas</w:t>
      </w:r>
    </w:p>
    <w:p w14:paraId="193D423E" w14:textId="667D24C4" w:rsidR="007E0F05" w:rsidRDefault="007E0F05" w:rsidP="007E0F05">
      <w:pPr>
        <w:pStyle w:val="PargrafodaLista"/>
        <w:numPr>
          <w:ilvl w:val="2"/>
          <w:numId w:val="8"/>
        </w:numPr>
      </w:pPr>
      <w:proofErr w:type="spellStart"/>
      <w:r>
        <w:t>Apriori</w:t>
      </w:r>
      <w:proofErr w:type="spellEnd"/>
      <w:r>
        <w:t xml:space="preserve"> (utilizado no caso da cerveja perto da fralda)</w:t>
      </w:r>
      <w:r w:rsidR="0006437A">
        <w:t xml:space="preserve">. </w:t>
      </w:r>
      <w:r w:rsidR="00FF47A9">
        <w:t xml:space="preserve">Pode associar a um outro tipo de problema: </w:t>
      </w:r>
      <w:proofErr w:type="spellStart"/>
      <w:r w:rsidR="00FF47A9" w:rsidRPr="000603B8">
        <w:rPr>
          <w:b/>
          <w:u w:val="single"/>
        </w:rPr>
        <w:t>Association</w:t>
      </w:r>
      <w:proofErr w:type="spellEnd"/>
      <w:r w:rsidR="00FF47A9" w:rsidRPr="000603B8">
        <w:rPr>
          <w:b/>
          <w:u w:val="single"/>
        </w:rPr>
        <w:t xml:space="preserve"> </w:t>
      </w:r>
      <w:proofErr w:type="spellStart"/>
      <w:r w:rsidR="00FF47A9" w:rsidRPr="000603B8">
        <w:rPr>
          <w:b/>
          <w:u w:val="single"/>
        </w:rPr>
        <w:t>Rules</w:t>
      </w:r>
      <w:proofErr w:type="spellEnd"/>
      <w:r w:rsidR="000603B8">
        <w:rPr>
          <w:b/>
          <w:u w:val="single"/>
        </w:rPr>
        <w:t>.</w:t>
      </w:r>
    </w:p>
    <w:p w14:paraId="1F29EAF5" w14:textId="297DB7A5" w:rsidR="001038AA" w:rsidRDefault="00710076" w:rsidP="00710076">
      <w:pPr>
        <w:pStyle w:val="PargrafodaLista"/>
        <w:numPr>
          <w:ilvl w:val="0"/>
          <w:numId w:val="8"/>
        </w:numPr>
      </w:pPr>
      <w:r w:rsidRPr="00467893">
        <w:rPr>
          <w:b/>
        </w:rPr>
        <w:t>Regressão/</w:t>
      </w:r>
      <w:proofErr w:type="spellStart"/>
      <w:r w:rsidRPr="00467893">
        <w:rPr>
          <w:b/>
        </w:rPr>
        <w:t>Forescasting</w:t>
      </w:r>
      <w:proofErr w:type="spellEnd"/>
      <w:r w:rsidR="003E039A">
        <w:t>.</w:t>
      </w:r>
    </w:p>
    <w:p w14:paraId="56FB0A0F" w14:textId="70C51031" w:rsidR="002B4F15" w:rsidRDefault="002B4F15" w:rsidP="002B4F15"/>
    <w:p w14:paraId="7662B009" w14:textId="57153331" w:rsidR="002B4F15" w:rsidRDefault="002B4F15" w:rsidP="002B4F15">
      <w:r w:rsidRPr="002B4F15">
        <w:rPr>
          <w:b/>
        </w:rPr>
        <w:t>Regras Sazonais</w:t>
      </w:r>
      <w:r>
        <w:t>: funcionam em determinado tempo do ano.</w:t>
      </w:r>
    </w:p>
    <w:p w14:paraId="6359C3F4" w14:textId="12CDCBB5" w:rsidR="00D17735" w:rsidRDefault="00D17735" w:rsidP="002B4F15"/>
    <w:p w14:paraId="7C0CA795" w14:textId="4D6F465D" w:rsidR="005C053D" w:rsidRDefault="005C053D" w:rsidP="002B4F15">
      <w:r w:rsidRPr="00DD1C37">
        <w:rPr>
          <w:b/>
        </w:rPr>
        <w:t>Altíssima correlação</w:t>
      </w:r>
      <w:r>
        <w:t>: Dados iguais</w:t>
      </w:r>
      <w:r w:rsidR="00DD1C37">
        <w:t xml:space="preserve">. (Poderá ser apagado </w:t>
      </w:r>
      <w:proofErr w:type="gramStart"/>
      <w:r w:rsidR="00DD1C37">
        <w:t>do data</w:t>
      </w:r>
      <w:proofErr w:type="gramEnd"/>
      <w:r w:rsidR="00DD1C37">
        <w:t xml:space="preserve"> set)</w:t>
      </w:r>
    </w:p>
    <w:p w14:paraId="12BCBE05" w14:textId="62C2A374" w:rsidR="005C053D" w:rsidRDefault="005C053D" w:rsidP="002B4F15">
      <w:r w:rsidRPr="00DD1C37">
        <w:rPr>
          <w:b/>
        </w:rPr>
        <w:t>Ba</w:t>
      </w:r>
      <w:r w:rsidR="00DD1C37" w:rsidRPr="00DD1C37">
        <w:rPr>
          <w:b/>
        </w:rPr>
        <w:t>ixíssima correlação</w:t>
      </w:r>
      <w:r w:rsidR="00DD1C37">
        <w:t xml:space="preserve">: </w:t>
      </w:r>
      <w:r w:rsidR="00ED2429">
        <w:t>Tende a d</w:t>
      </w:r>
      <w:r w:rsidR="00DD1C37">
        <w:t xml:space="preserve">ados aleatórios (Poderá ser apagado </w:t>
      </w:r>
      <w:proofErr w:type="gramStart"/>
      <w:r w:rsidR="00DD1C37">
        <w:t>do data</w:t>
      </w:r>
      <w:proofErr w:type="gramEnd"/>
      <w:r w:rsidR="00DD1C37">
        <w:t xml:space="preserve"> set)</w:t>
      </w:r>
    </w:p>
    <w:p w14:paraId="5E8A8CD6" w14:textId="4EEA530C" w:rsidR="000A4608" w:rsidRDefault="000A4608" w:rsidP="002B4F15"/>
    <w:p w14:paraId="0E80CDCD" w14:textId="36C65CC2" w:rsidR="00824DB3" w:rsidRPr="006B06F4" w:rsidRDefault="006B06F4" w:rsidP="006B06F4">
      <w:pPr>
        <w:jc w:val="center"/>
        <w:rPr>
          <w:b/>
          <w:sz w:val="28"/>
        </w:rPr>
      </w:pPr>
      <w:r w:rsidRPr="006B06F4">
        <w:rPr>
          <w:b/>
          <w:sz w:val="28"/>
        </w:rPr>
        <w:t xml:space="preserve">Data </w:t>
      </w:r>
      <w:proofErr w:type="spellStart"/>
      <w:r w:rsidRPr="006B06F4">
        <w:rPr>
          <w:b/>
          <w:sz w:val="28"/>
        </w:rPr>
        <w:t>Scaling</w:t>
      </w:r>
      <w:proofErr w:type="spellEnd"/>
    </w:p>
    <w:p w14:paraId="48E58861" w14:textId="77777777" w:rsidR="00D65BBB" w:rsidRDefault="0068267F" w:rsidP="002B4F15">
      <w:r>
        <w:t xml:space="preserve">Uma etapa de </w:t>
      </w:r>
      <w:proofErr w:type="spellStart"/>
      <w:proofErr w:type="gramStart"/>
      <w:r>
        <w:t>pré</w:t>
      </w:r>
      <w:proofErr w:type="spellEnd"/>
      <w:r>
        <w:t xml:space="preserve"> processamento</w:t>
      </w:r>
      <w:proofErr w:type="gramEnd"/>
      <w:r>
        <w:t xml:space="preserve"> de dados</w:t>
      </w:r>
      <w:r w:rsidR="00DC4EE1">
        <w:t>.</w:t>
      </w:r>
      <w:r w:rsidR="00D10A31">
        <w:t xml:space="preserve"> Deixar os atributos na mesma escala, para </w:t>
      </w:r>
      <w:r w:rsidR="00851E1B">
        <w:t>quando usar algum algoritmo</w:t>
      </w:r>
      <w:r w:rsidR="00C437A1">
        <w:t xml:space="preserve"> de </w:t>
      </w:r>
      <w:r w:rsidR="00C437A1" w:rsidRPr="00454F96">
        <w:rPr>
          <w:b/>
        </w:rPr>
        <w:t>Distância Euclidiana</w:t>
      </w:r>
      <w:r w:rsidR="00454F96">
        <w:t xml:space="preserve"> (</w:t>
      </w:r>
      <w:r w:rsidR="00E92BFA" w:rsidRPr="00E92BFA">
        <w:t>é a distância entre dois pontos</w:t>
      </w:r>
      <w:r w:rsidR="00E92BFA">
        <w:t xml:space="preserve">. </w:t>
      </w:r>
      <w:proofErr w:type="spellStart"/>
      <w:r w:rsidR="00454F96">
        <w:t>Exem</w:t>
      </w:r>
      <w:proofErr w:type="spellEnd"/>
      <w:r w:rsidR="00454F96">
        <w:t xml:space="preserve">.: KNN), não </w:t>
      </w:r>
      <w:r w:rsidR="006B7B71">
        <w:t xml:space="preserve">seja dado maior importância para </w:t>
      </w:r>
      <w:r w:rsidR="00454F96">
        <w:t>o dado que possui um valor maior</w:t>
      </w:r>
      <w:r w:rsidR="00D10A31">
        <w:t>.</w:t>
      </w:r>
      <w:r w:rsidR="00DC4EE1">
        <w:t xml:space="preserve"> </w:t>
      </w:r>
    </w:p>
    <w:p w14:paraId="72E145B1" w14:textId="712C3B22" w:rsidR="006B06F4" w:rsidRDefault="00D10A31" w:rsidP="002B4F15">
      <w:r>
        <w:t>N</w:t>
      </w:r>
      <w:r w:rsidR="00E431FA">
        <w:t xml:space="preserve">ecessária </w:t>
      </w:r>
      <w:r w:rsidR="00E431FA" w:rsidRPr="00E431FA">
        <w:t>quando variáveis ​​abrangem diferentes faixas</w:t>
      </w:r>
      <w:r w:rsidR="00D65BBB">
        <w:t>.</w:t>
      </w:r>
    </w:p>
    <w:p w14:paraId="7BF550E8" w14:textId="0A043E39" w:rsidR="00A33712" w:rsidRDefault="00A33712" w:rsidP="002B4F15">
      <w:r>
        <w:t xml:space="preserve">Exemplos de Data </w:t>
      </w:r>
      <w:proofErr w:type="spellStart"/>
      <w:r>
        <w:t>Scaling</w:t>
      </w:r>
      <w:proofErr w:type="spellEnd"/>
      <w:r>
        <w:t>:</w:t>
      </w:r>
    </w:p>
    <w:p w14:paraId="2A7341A6" w14:textId="6D37AA87" w:rsidR="00073CCB" w:rsidRDefault="00A33712" w:rsidP="00073CCB">
      <w:r w:rsidRPr="00A33712">
        <w:rPr>
          <w:b/>
        </w:rPr>
        <w:t xml:space="preserve">Range </w:t>
      </w:r>
      <w:proofErr w:type="spellStart"/>
      <w:r w:rsidRPr="00A33712">
        <w:rPr>
          <w:b/>
        </w:rPr>
        <w:t>Scaling</w:t>
      </w:r>
      <w:proofErr w:type="spellEnd"/>
      <w:r>
        <w:rPr>
          <w:b/>
        </w:rPr>
        <w:t>:</w:t>
      </w:r>
      <w:r w:rsidR="00555801">
        <w:rPr>
          <w:b/>
        </w:rPr>
        <w:t xml:space="preserve"> </w:t>
      </w:r>
      <w:r w:rsidR="00555801" w:rsidRPr="00555801">
        <w:t>transforma os valores em outra faixa que geralmente inclui uma mudança e uma mudança de escala (ampliação ou redução)</w:t>
      </w:r>
      <w:r w:rsidR="00073CCB">
        <w:t>. Equ</w:t>
      </w:r>
      <w:r w:rsidR="00197950">
        <w:t>a</w:t>
      </w:r>
      <w:r w:rsidR="00073CCB">
        <w:t>ção:</w:t>
      </w:r>
    </w:p>
    <w:p w14:paraId="5FD3C049" w14:textId="7F99FCD3" w:rsidR="00A33712" w:rsidRDefault="00073CCB" w:rsidP="00073CC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1D928AB" wp14:editId="1874C94C">
            <wp:extent cx="3086100" cy="2495550"/>
            <wp:effectExtent l="0" t="0" r="0" b="0"/>
            <wp:docPr id="1" name="Imagem 1" descr="http://www.statistics4u.com/fundstat_eng/img/hl_scaling_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tistics4u.com/fundstat_eng/img/hl_scaling_ran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1580" w14:textId="2B4BFEAF" w:rsidR="00C02CCD" w:rsidRDefault="00C02CCD" w:rsidP="00C02CCD">
      <w:proofErr w:type="spellStart"/>
      <w:r w:rsidRPr="00C02CCD">
        <w:rPr>
          <w:b/>
        </w:rPr>
        <w:t>Mean</w:t>
      </w:r>
      <w:proofErr w:type="spellEnd"/>
      <w:r w:rsidRPr="00C02CCD">
        <w:rPr>
          <w:b/>
        </w:rPr>
        <w:t xml:space="preserve"> </w:t>
      </w:r>
      <w:proofErr w:type="spellStart"/>
      <w:r w:rsidRPr="00C02CCD">
        <w:rPr>
          <w:b/>
        </w:rPr>
        <w:t>Centering</w:t>
      </w:r>
      <w:proofErr w:type="spellEnd"/>
      <w:r>
        <w:rPr>
          <w:b/>
        </w:rPr>
        <w:t xml:space="preserve">: </w:t>
      </w:r>
      <w:r w:rsidR="008E21A4" w:rsidRPr="008E21A4">
        <w:t>Média dos dados</w:t>
      </w:r>
    </w:p>
    <w:p w14:paraId="27ADD995" w14:textId="4C8F688F" w:rsidR="003D0A0E" w:rsidRPr="003D0A0E" w:rsidRDefault="001E4F0B" w:rsidP="003D0A0E">
      <w:proofErr w:type="spellStart"/>
      <w:r w:rsidRPr="001E4F0B">
        <w:rPr>
          <w:b/>
        </w:rPr>
        <w:t>Standardization</w:t>
      </w:r>
      <w:proofErr w:type="spellEnd"/>
      <w:r w:rsidR="006D5583">
        <w:rPr>
          <w:b/>
        </w:rPr>
        <w:t xml:space="preserve"> </w:t>
      </w:r>
      <w:r w:rsidR="00262D77">
        <w:rPr>
          <w:b/>
        </w:rPr>
        <w:t>(Padronização)</w:t>
      </w:r>
      <w:r>
        <w:rPr>
          <w:b/>
        </w:rPr>
        <w:t xml:space="preserve">: </w:t>
      </w:r>
      <w:r w:rsidR="003D0A0E" w:rsidRPr="003D0A0E">
        <w:t xml:space="preserve">A padronização (às vezes também chamada de dimensionamento automático ou transformação </w:t>
      </w:r>
      <w:proofErr w:type="gramStart"/>
      <w:r w:rsidR="003D0A0E" w:rsidRPr="003D0A0E">
        <w:t>z )</w:t>
      </w:r>
      <w:proofErr w:type="gramEnd"/>
      <w:r w:rsidR="003D0A0E" w:rsidRPr="003D0A0E">
        <w:t xml:space="preserve"> é o procedimento de dimensionamento que resulta em uma média zero e variação de unidade de qualquer variável do descritor. Para cada valor de dados, a média μ deve ser subtraída e o resultado deve ser dividido pelo desvio padrão σ (observe que a ordem dessas duas operações não deve ser revertida):</w:t>
      </w:r>
    </w:p>
    <w:p w14:paraId="1D7644E3" w14:textId="7A730E83" w:rsidR="001E4F0B" w:rsidRDefault="003D0A0E" w:rsidP="003D0A0E">
      <w:pPr>
        <w:jc w:val="center"/>
      </w:pPr>
      <w:r w:rsidRPr="003D0A0E">
        <w:t>Y = (X - μ) / σ</w:t>
      </w:r>
    </w:p>
    <w:p w14:paraId="18B67422" w14:textId="4B11C8AC" w:rsidR="00B33185" w:rsidRDefault="00B33185" w:rsidP="00B33185">
      <w:pPr>
        <w:jc w:val="center"/>
      </w:pPr>
      <w:r>
        <w:t>X = X – média(X) / desvio</w:t>
      </w:r>
      <w:r w:rsidR="002E0011">
        <w:t xml:space="preserve"> padrão (X)</w:t>
      </w:r>
    </w:p>
    <w:p w14:paraId="3BAE51F8" w14:textId="044C48A1" w:rsidR="00261DAC" w:rsidRDefault="004B6F25" w:rsidP="00261DAC">
      <w:proofErr w:type="spellStart"/>
      <w:r w:rsidRPr="00021E28">
        <w:rPr>
          <w:b/>
        </w:rPr>
        <w:t>Normalization</w:t>
      </w:r>
      <w:proofErr w:type="spellEnd"/>
      <w:r w:rsidR="00262D77" w:rsidRPr="00021E28">
        <w:rPr>
          <w:b/>
        </w:rPr>
        <w:t xml:space="preserve"> (Normalização)</w:t>
      </w:r>
      <w:r>
        <w:t>:</w:t>
      </w:r>
    </w:p>
    <w:p w14:paraId="7D8AE94E" w14:textId="38C7D92C" w:rsidR="002E0011" w:rsidRDefault="002E0011" w:rsidP="00261DAC"/>
    <w:p w14:paraId="65E34446" w14:textId="2D4804DE" w:rsidR="001A2861" w:rsidRDefault="001A2861" w:rsidP="00261DAC">
      <w:r>
        <w:t>X = X – mínimo(X) / máximo (X) – mínimo (X)</w:t>
      </w:r>
    </w:p>
    <w:p w14:paraId="3EEF8FCA" w14:textId="076C1BBE" w:rsidR="004423E1" w:rsidRDefault="004423E1" w:rsidP="00261DAC"/>
    <w:p w14:paraId="5970F5F4" w14:textId="349D7B8A" w:rsidR="004423E1" w:rsidRDefault="004423E1" w:rsidP="00261DAC"/>
    <w:p w14:paraId="18993AA5" w14:textId="0F17278E" w:rsidR="00952E37" w:rsidRPr="00320CDE" w:rsidRDefault="00952E37" w:rsidP="00320CDE">
      <w:pPr>
        <w:jc w:val="center"/>
        <w:rPr>
          <w:b/>
          <w:sz w:val="28"/>
        </w:rPr>
      </w:pPr>
      <w:r w:rsidRPr="00320CDE">
        <w:rPr>
          <w:b/>
          <w:sz w:val="28"/>
        </w:rPr>
        <w:t>Variáveis</w:t>
      </w:r>
    </w:p>
    <w:p w14:paraId="4E77772C" w14:textId="7D521958" w:rsidR="00064A20" w:rsidRDefault="001749B3" w:rsidP="00831BC7">
      <w:r>
        <w:t>Qualitativa: características</w:t>
      </w:r>
      <w:r w:rsidR="005C1A25">
        <w:t xml:space="preserve"> (Exe</w:t>
      </w:r>
      <w:r w:rsidR="00B76AD9">
        <w:t>.</w:t>
      </w:r>
      <w:r w:rsidR="005C1A25">
        <w:t>: sexo, cor dos olhos, cabelos)</w:t>
      </w:r>
    </w:p>
    <w:p w14:paraId="0ECF80E3" w14:textId="28BCF050" w:rsidR="00952E37" w:rsidRDefault="00952E37" w:rsidP="00261DAC">
      <w:r>
        <w:t>Ordinal: pertence a algo</w:t>
      </w:r>
      <w:r w:rsidR="005C1A25">
        <w:t>, atribui ordem de grandeza, pertence a</w:t>
      </w:r>
      <w:r w:rsidR="00320CDE">
        <w:t xml:space="preserve"> uma ordem ou</w:t>
      </w:r>
      <w:r w:rsidR="005C1A25">
        <w:t xml:space="preserve"> grupo</w:t>
      </w:r>
    </w:p>
    <w:p w14:paraId="2AA9A965" w14:textId="25498778" w:rsidR="005C1A25" w:rsidRDefault="005C1A25" w:rsidP="00261DAC">
      <w:r>
        <w:t xml:space="preserve">Quantitativa: </w:t>
      </w:r>
      <w:r w:rsidR="00515439">
        <w:t>falamos de números, quantidade de coisas.</w:t>
      </w:r>
    </w:p>
    <w:p w14:paraId="452330A4" w14:textId="2BD1FE9F" w:rsidR="00E5733C" w:rsidRDefault="00064A20" w:rsidP="00E5733C">
      <w:r>
        <w:tab/>
      </w:r>
      <w:bookmarkStart w:id="0" w:name="_GoBack"/>
      <w:bookmarkEnd w:id="0"/>
    </w:p>
    <w:p w14:paraId="29F812B6" w14:textId="53DCC344" w:rsidR="00E5733C" w:rsidRPr="007027AE" w:rsidRDefault="00C10B23" w:rsidP="00C10B23">
      <w:pPr>
        <w:jc w:val="center"/>
        <w:rPr>
          <w:b/>
          <w:sz w:val="28"/>
        </w:rPr>
      </w:pPr>
      <w:r w:rsidRPr="007027AE">
        <w:rPr>
          <w:b/>
          <w:sz w:val="28"/>
        </w:rPr>
        <w:t>Amostra População</w:t>
      </w:r>
    </w:p>
    <w:p w14:paraId="573BDA7F" w14:textId="6A3307BD" w:rsidR="00E66ABE" w:rsidRPr="00187FC6" w:rsidRDefault="00187FC6" w:rsidP="00187FC6">
      <w:r w:rsidRPr="00187FC6">
        <w:t>Amostra</w:t>
      </w:r>
      <w:r w:rsidR="00167993">
        <w:t xml:space="preserve"> (amostragem)</w:t>
      </w:r>
      <w:r w:rsidRPr="00187FC6">
        <w:t>: tira uma parcela</w:t>
      </w:r>
      <w:r>
        <w:t xml:space="preserve"> da população</w:t>
      </w:r>
      <w:r w:rsidR="00FE7482">
        <w:t xml:space="preserve"> (Exe. Exame de sangue, tira um pouco o sangue)</w:t>
      </w:r>
    </w:p>
    <w:p w14:paraId="31BC6505" w14:textId="3DC0F596" w:rsidR="00C10B23" w:rsidRDefault="00C10B23" w:rsidP="00E5733C">
      <w:r w:rsidRPr="00B83ACF">
        <w:rPr>
          <w:b/>
        </w:rPr>
        <w:t>População finita</w:t>
      </w:r>
      <w:r>
        <w:t>: dados que consegue contar</w:t>
      </w:r>
      <w:r w:rsidR="00B83ACF">
        <w:t xml:space="preserve"> (Exe. Alunos de uma escola)</w:t>
      </w:r>
    </w:p>
    <w:p w14:paraId="12389B81" w14:textId="334BBB8E" w:rsidR="00C10B23" w:rsidRDefault="00C10B23" w:rsidP="00E5733C">
      <w:r w:rsidRPr="00B83ACF">
        <w:rPr>
          <w:b/>
        </w:rPr>
        <w:t>População infinita</w:t>
      </w:r>
      <w:r>
        <w:t>: dados que não consegue contar</w:t>
      </w:r>
      <w:r w:rsidR="00454BA3">
        <w:t>,</w:t>
      </w:r>
      <w:r w:rsidR="00221A46">
        <w:t xml:space="preserve"> </w:t>
      </w:r>
      <w:r w:rsidR="001E192A">
        <w:t>não tem um limite</w:t>
      </w:r>
      <w:r w:rsidR="00B83ACF">
        <w:t xml:space="preserve"> (Exe. Contar folhas da árvore. Durante o processo pode cair folhas e nascerem novas)</w:t>
      </w:r>
    </w:p>
    <w:p w14:paraId="7B66FBAB" w14:textId="072D2B23" w:rsidR="00972059" w:rsidRPr="00972059" w:rsidRDefault="00972059" w:rsidP="00972059">
      <w:pPr>
        <w:jc w:val="center"/>
        <w:rPr>
          <w:b/>
          <w:sz w:val="24"/>
        </w:rPr>
      </w:pPr>
      <w:r w:rsidRPr="00972059">
        <w:rPr>
          <w:b/>
          <w:sz w:val="24"/>
        </w:rPr>
        <w:lastRenderedPageBreak/>
        <w:t>Técnicas</w:t>
      </w:r>
    </w:p>
    <w:p w14:paraId="74FA89A9" w14:textId="754B5750" w:rsidR="00D60202" w:rsidRDefault="00D60202" w:rsidP="00E5733C">
      <w:r w:rsidRPr="007027AE">
        <w:rPr>
          <w:b/>
        </w:rPr>
        <w:t>Amost</w:t>
      </w:r>
      <w:r w:rsidR="00C77CCC" w:rsidRPr="007027AE">
        <w:rPr>
          <w:b/>
        </w:rPr>
        <w:t>ragem sistemática:</w:t>
      </w:r>
      <w:r w:rsidR="00C06E49">
        <w:t xml:space="preserve"> elabora um sistema para fazer uma amostra</w:t>
      </w:r>
      <w:r w:rsidR="008B48D5">
        <w:t>, faz uma regra</w:t>
      </w:r>
      <w:r w:rsidR="0067559E">
        <w:t>. (Exe. Pegar todos os alunos que o número da chamada termina com 0).</w:t>
      </w:r>
      <w:r w:rsidR="005D734B">
        <w:t xml:space="preserve"> Não pode ser tendencioso.</w:t>
      </w:r>
    </w:p>
    <w:p w14:paraId="6596E0F3" w14:textId="7F210C5B" w:rsidR="00007CE1" w:rsidRDefault="00007CE1" w:rsidP="00E5733C">
      <w:r w:rsidRPr="007027AE">
        <w:rPr>
          <w:b/>
        </w:rPr>
        <w:t>Amostragem casual simples:</w:t>
      </w:r>
      <w:r>
        <w:t xml:space="preserve"> </w:t>
      </w:r>
      <w:r w:rsidR="00114203">
        <w:t>Tendem ao aleatório</w:t>
      </w:r>
      <w:r w:rsidR="00D97775">
        <w:t>, escolher as coisas sem uma “regra”</w:t>
      </w:r>
      <w:r w:rsidR="008B608D">
        <w:t xml:space="preserve"> (Exe. Fechar o olho e escolher uma linha)</w:t>
      </w:r>
      <w:r w:rsidR="00D97775">
        <w:t>.</w:t>
      </w:r>
    </w:p>
    <w:p w14:paraId="68122E13" w14:textId="193809AD" w:rsidR="00045D35" w:rsidRDefault="00045D35" w:rsidP="00E5733C">
      <w:r w:rsidRPr="007027AE">
        <w:rPr>
          <w:b/>
        </w:rPr>
        <w:t>Amostragem estratificada</w:t>
      </w:r>
      <w:r>
        <w:t>: uma determinada característica/variável é um extrato</w:t>
      </w:r>
      <w:r w:rsidR="003163C2">
        <w:t xml:space="preserve"> (porção)</w:t>
      </w:r>
      <w:r w:rsidR="00A232E7">
        <w:t xml:space="preserve">. Uma amostra composta </w:t>
      </w:r>
      <w:r w:rsidR="008B48D5">
        <w:t>por elementos provenientes</w:t>
      </w:r>
      <w:r w:rsidR="00A232E7">
        <w:t xml:space="preserve"> por todos os extratos da população.</w:t>
      </w:r>
    </w:p>
    <w:p w14:paraId="35FEC491" w14:textId="1629D9F7" w:rsidR="00AD206F" w:rsidRPr="003D0A0E" w:rsidRDefault="00AD206F" w:rsidP="00E5733C">
      <w:r w:rsidRPr="007027AE">
        <w:rPr>
          <w:b/>
        </w:rPr>
        <w:t>Amostra de conveniência</w:t>
      </w:r>
      <w:r>
        <w:t xml:space="preserve">: </w:t>
      </w:r>
      <w:r w:rsidR="00904F57">
        <w:t>são os dados que “eu tenho”</w:t>
      </w:r>
      <w:r w:rsidR="00870EB8">
        <w:t xml:space="preserve">, </w:t>
      </w:r>
      <w:r w:rsidR="00E123FE">
        <w:t>trabalha com o que já possui</w:t>
      </w:r>
      <w:r w:rsidR="00660760">
        <w:t>. Sabe que tem outros lugares, mas só pode usar determinada quantidade, o que já possui.</w:t>
      </w:r>
    </w:p>
    <w:sectPr w:rsidR="00AD206F" w:rsidRPr="003D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E6B6D"/>
    <w:multiLevelType w:val="hybridMultilevel"/>
    <w:tmpl w:val="EA9A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674A"/>
    <w:multiLevelType w:val="hybridMultilevel"/>
    <w:tmpl w:val="9F48F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70EB0"/>
    <w:multiLevelType w:val="hybridMultilevel"/>
    <w:tmpl w:val="6156B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B7386"/>
    <w:multiLevelType w:val="hybridMultilevel"/>
    <w:tmpl w:val="4F341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D0178"/>
    <w:multiLevelType w:val="hybridMultilevel"/>
    <w:tmpl w:val="2042F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B12"/>
    <w:multiLevelType w:val="hybridMultilevel"/>
    <w:tmpl w:val="32960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85E71"/>
    <w:multiLevelType w:val="hybridMultilevel"/>
    <w:tmpl w:val="D1BCC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33E22"/>
    <w:multiLevelType w:val="hybridMultilevel"/>
    <w:tmpl w:val="23FCF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3C"/>
    <w:rsid w:val="00007CE1"/>
    <w:rsid w:val="00021E28"/>
    <w:rsid w:val="00030448"/>
    <w:rsid w:val="000342B3"/>
    <w:rsid w:val="00045D35"/>
    <w:rsid w:val="000519AA"/>
    <w:rsid w:val="000603B8"/>
    <w:rsid w:val="0006437A"/>
    <w:rsid w:val="00064A20"/>
    <w:rsid w:val="00073CCB"/>
    <w:rsid w:val="000833E3"/>
    <w:rsid w:val="000A4608"/>
    <w:rsid w:val="000A4B5F"/>
    <w:rsid w:val="000B7401"/>
    <w:rsid w:val="000D5830"/>
    <w:rsid w:val="001038AA"/>
    <w:rsid w:val="00104463"/>
    <w:rsid w:val="00114201"/>
    <w:rsid w:val="00114203"/>
    <w:rsid w:val="00164F7B"/>
    <w:rsid w:val="00167993"/>
    <w:rsid w:val="001749B3"/>
    <w:rsid w:val="00187FC6"/>
    <w:rsid w:val="00197950"/>
    <w:rsid w:val="001A2861"/>
    <w:rsid w:val="001C015B"/>
    <w:rsid w:val="001E192A"/>
    <w:rsid w:val="001E4F0B"/>
    <w:rsid w:val="001E74B3"/>
    <w:rsid w:val="00217691"/>
    <w:rsid w:val="00221A46"/>
    <w:rsid w:val="00235BF3"/>
    <w:rsid w:val="0025174A"/>
    <w:rsid w:val="00261DAC"/>
    <w:rsid w:val="00262D77"/>
    <w:rsid w:val="002B4F15"/>
    <w:rsid w:val="002E0011"/>
    <w:rsid w:val="003163C2"/>
    <w:rsid w:val="00320CDE"/>
    <w:rsid w:val="0033328E"/>
    <w:rsid w:val="0034012A"/>
    <w:rsid w:val="00373343"/>
    <w:rsid w:val="00390A42"/>
    <w:rsid w:val="003A0F5B"/>
    <w:rsid w:val="003D0A0E"/>
    <w:rsid w:val="003E039A"/>
    <w:rsid w:val="00401BC4"/>
    <w:rsid w:val="00404304"/>
    <w:rsid w:val="00411EDD"/>
    <w:rsid w:val="004423E1"/>
    <w:rsid w:val="00454BA3"/>
    <w:rsid w:val="00454F96"/>
    <w:rsid w:val="00460516"/>
    <w:rsid w:val="00467893"/>
    <w:rsid w:val="00491E4D"/>
    <w:rsid w:val="004B4742"/>
    <w:rsid w:val="004B6F25"/>
    <w:rsid w:val="004C093C"/>
    <w:rsid w:val="00515439"/>
    <w:rsid w:val="00547C5D"/>
    <w:rsid w:val="00555801"/>
    <w:rsid w:val="005C053D"/>
    <w:rsid w:val="005C1A25"/>
    <w:rsid w:val="005D2B20"/>
    <w:rsid w:val="005D734B"/>
    <w:rsid w:val="005F3DC1"/>
    <w:rsid w:val="00651303"/>
    <w:rsid w:val="00657FDD"/>
    <w:rsid w:val="00660760"/>
    <w:rsid w:val="00662B23"/>
    <w:rsid w:val="00673667"/>
    <w:rsid w:val="0067559E"/>
    <w:rsid w:val="0068267F"/>
    <w:rsid w:val="006A76E0"/>
    <w:rsid w:val="006B06F4"/>
    <w:rsid w:val="006B2E0E"/>
    <w:rsid w:val="006B7B71"/>
    <w:rsid w:val="006D5583"/>
    <w:rsid w:val="007027AE"/>
    <w:rsid w:val="00710076"/>
    <w:rsid w:val="00711A0A"/>
    <w:rsid w:val="007467D6"/>
    <w:rsid w:val="00775961"/>
    <w:rsid w:val="0078244C"/>
    <w:rsid w:val="007C55F6"/>
    <w:rsid w:val="007E0AE0"/>
    <w:rsid w:val="007E0F05"/>
    <w:rsid w:val="008120E1"/>
    <w:rsid w:val="00815B7C"/>
    <w:rsid w:val="00824DB3"/>
    <w:rsid w:val="00827374"/>
    <w:rsid w:val="00831BC7"/>
    <w:rsid w:val="00851E1B"/>
    <w:rsid w:val="00870EB8"/>
    <w:rsid w:val="008B48D5"/>
    <w:rsid w:val="008B608D"/>
    <w:rsid w:val="008E21A4"/>
    <w:rsid w:val="00904F57"/>
    <w:rsid w:val="00952E37"/>
    <w:rsid w:val="00957A6E"/>
    <w:rsid w:val="00972059"/>
    <w:rsid w:val="009C2FD6"/>
    <w:rsid w:val="00A0226C"/>
    <w:rsid w:val="00A169AF"/>
    <w:rsid w:val="00A232E7"/>
    <w:rsid w:val="00A33712"/>
    <w:rsid w:val="00A6677D"/>
    <w:rsid w:val="00A7224E"/>
    <w:rsid w:val="00A86346"/>
    <w:rsid w:val="00AD206F"/>
    <w:rsid w:val="00AF0995"/>
    <w:rsid w:val="00B139E1"/>
    <w:rsid w:val="00B23988"/>
    <w:rsid w:val="00B33185"/>
    <w:rsid w:val="00B427EA"/>
    <w:rsid w:val="00B70000"/>
    <w:rsid w:val="00B76AD9"/>
    <w:rsid w:val="00B83ACF"/>
    <w:rsid w:val="00B84CCE"/>
    <w:rsid w:val="00B86A6D"/>
    <w:rsid w:val="00BA4D23"/>
    <w:rsid w:val="00BF06ED"/>
    <w:rsid w:val="00C02CCD"/>
    <w:rsid w:val="00C06E49"/>
    <w:rsid w:val="00C10B23"/>
    <w:rsid w:val="00C11CEC"/>
    <w:rsid w:val="00C437A1"/>
    <w:rsid w:val="00C66274"/>
    <w:rsid w:val="00C66AA3"/>
    <w:rsid w:val="00C77CCC"/>
    <w:rsid w:val="00C82012"/>
    <w:rsid w:val="00CA2DFA"/>
    <w:rsid w:val="00CC69F6"/>
    <w:rsid w:val="00CD7064"/>
    <w:rsid w:val="00D10A31"/>
    <w:rsid w:val="00D17735"/>
    <w:rsid w:val="00D60202"/>
    <w:rsid w:val="00D65BBB"/>
    <w:rsid w:val="00D73542"/>
    <w:rsid w:val="00D97775"/>
    <w:rsid w:val="00DA44D5"/>
    <w:rsid w:val="00DC4EE1"/>
    <w:rsid w:val="00DD1C37"/>
    <w:rsid w:val="00E123FE"/>
    <w:rsid w:val="00E37DF2"/>
    <w:rsid w:val="00E431FA"/>
    <w:rsid w:val="00E5733C"/>
    <w:rsid w:val="00E66ABE"/>
    <w:rsid w:val="00E7541A"/>
    <w:rsid w:val="00E83828"/>
    <w:rsid w:val="00E92BFA"/>
    <w:rsid w:val="00EA43EB"/>
    <w:rsid w:val="00EB2605"/>
    <w:rsid w:val="00ED2429"/>
    <w:rsid w:val="00EE4594"/>
    <w:rsid w:val="00FC675B"/>
    <w:rsid w:val="00FE5255"/>
    <w:rsid w:val="00FE7482"/>
    <w:rsid w:val="00FF12AE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CE98"/>
  <w15:chartTrackingRefBased/>
  <w15:docId w15:val="{B04B2355-7707-48DE-B403-7F2D3D0A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8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82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8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5801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3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888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159</cp:revision>
  <dcterms:created xsi:type="dcterms:W3CDTF">2019-12-10T14:03:00Z</dcterms:created>
  <dcterms:modified xsi:type="dcterms:W3CDTF">2019-12-20T18:25:00Z</dcterms:modified>
</cp:coreProperties>
</file>