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557C89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E554EF" w14:textId="77777777" w:rsidR="000601BB" w:rsidRPr="000601BB" w:rsidRDefault="00BC5324" w:rsidP="00557C8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М.П.                                           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41AA7394" w:rsidR="000601BB" w:rsidRPr="00044016" w:rsidRDefault="002E6399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2E63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Ст. преподаватель кафедры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СК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CC5FABA" w14:textId="4CB84C02" w:rsidR="00BF692D" w:rsidRDefault="00BF692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lastRenderedPageBreak/>
        <w:t>Директору УСП</w:t>
      </w:r>
    </w:p>
    <w:p w14:paraId="5548CDA7" w14:textId="77777777" w:rsidR="00DC1E5D" w:rsidRPr="009962FF" w:rsidRDefault="00DC1E5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43960824" w:rsidR="00BF692D" w:rsidRPr="00B72243" w:rsidRDefault="00B72243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Набокову Александру Валерьевичу</w:t>
      </w: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07534D4B" w:rsidR="00BF692D" w:rsidRPr="00B72243" w:rsidRDefault="00B72243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Табанаков Андрей Владимирович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Pr="005303B4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25A4B2A8" w14:textId="7411F066" w:rsidR="000601BB" w:rsidRPr="005303B4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5303B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5EBB112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«___» _______________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ПРАКТИКИ\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ООО "Мастерская архитектора </w:t>
            </w:r>
            <w:proofErr w:type="spellStart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Табанакова</w:t>
            </w:r>
            <w:proofErr w:type="spellEnd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644F2F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644F2F" w:rsidRPr="000601BB" w:rsidRDefault="00644F2F" w:rsidP="00644F2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232684D8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3AF300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Обучающийся 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27556E2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254BC8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</w:p>
          <w:p w14:paraId="7632853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0969EC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«____»___________________20___г.</w:t>
            </w: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0969EC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___________________________________________</w:t>
            </w:r>
            <w:r w:rsidR="00446C02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__курса, группы________________________</w:t>
            </w:r>
          </w:p>
          <w:p w14:paraId="5E8EA44B" w14:textId="5C10C371" w:rsidR="000601BB" w:rsidRPr="000601BB" w:rsidRDefault="000969EC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0969EC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58C8020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>ООО "Мастерская Архитектора Табанакова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0969EC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0969EC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105501FD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283A0FE4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64F32D75" w:rsidR="000601BB" w:rsidRPr="000601BB" w:rsidRDefault="000601BB" w:rsidP="000601BB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 xml:space="preserve">--------------- 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4A60BB06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6B7DDBDE" w:rsidR="000601BB" w:rsidRPr="000601BB" w:rsidRDefault="000969EC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6" type="#_x0000_t202" style="position:absolute;left:0;text-align:left;margin-left:230.4pt;margin-top:4.45pt;width:139.85pt;height:34.5pt;z-index:251666432" filled="f" stroked="f">
            <v:textbox style="mso-next-textbox:#_x0000_s1036">
              <w:txbxContent>
                <w:p w14:paraId="05CB61BE" w14:textId="56B7F1A1" w:rsidR="00B12477" w:rsidRPr="00B12477" w:rsidRDefault="00B12477" w:rsidP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="00237FCD">
                    <w:rPr>
                      <w:rFonts w:ascii="Times New Roman" w:hAnsi="Times New Roman" w:cs="Times New Roman"/>
                    </w:rPr>
                    <w:t>17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</w:t>
                  </w:r>
                  <w:r w:rsidR="00237FCD">
                    <w:rPr>
                      <w:rFonts w:ascii="Times New Roman" w:hAnsi="Times New Roman" w:cs="Times New Roman"/>
                      <w:i/>
                      <w:iCs/>
                    </w:rPr>
                    <w:t>л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5" type="#_x0000_t202" style="position:absolute;left:0;text-align:left;margin-left:-1.15pt;margin-top:3.35pt;width:139.85pt;height:34.5pt;z-index:251665408" filled="f" stroked="f">
            <v:textbox style="mso-next-textbox:#_x0000_s1035">
              <w:txbxContent>
                <w:p w14:paraId="2AB868EB" w14:textId="7EFDEC12" w:rsidR="00B12477" w:rsidRPr="00B12477" w:rsidRDefault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Pr="00B12477">
                    <w:rPr>
                      <w:rFonts w:ascii="Times New Roman" w:hAnsi="Times New Roman" w:cs="Times New Roman"/>
                    </w:rPr>
                    <w:t>20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июня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53C42830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4B350DF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4E1096B9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«___»__________________20___г.</w:t>
            </w: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5A3F7E2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6E6B" w:rsidRPr="00DF6E6B" w14:paraId="7150024E" w14:textId="77777777" w:rsidTr="00DF6E6B">
        <w:tc>
          <w:tcPr>
            <w:tcW w:w="9355" w:type="dxa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1849D4BE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университета         _______________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</w:tbl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80"/>
        <w:gridCol w:w="3156"/>
      </w:tblGrid>
      <w:tr w:rsidR="00DF6E6B" w:rsidRPr="00DF6E6B" w14:paraId="6321DDE5" w14:textId="77777777" w:rsidTr="00DF6E6B">
        <w:trPr>
          <w:trHeight w:val="65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6A8AE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DF6E6B" w:rsidRPr="00DF6E6B" w14:paraId="18A1A44B" w14:textId="77777777" w:rsidTr="00DF6E6B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8D5C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CDE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E32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руководителя практики</w:t>
            </w:r>
          </w:p>
        </w:tc>
      </w:tr>
      <w:tr w:rsidR="00DF6E6B" w:rsidRPr="00DF6E6B" w14:paraId="498C7A12" w14:textId="77777777" w:rsidTr="00DF6E6B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89BF4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6C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913B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4C2E26" w14:textId="77777777" w:rsidTr="00DF6E6B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E54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750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8D1F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F37F4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48D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1C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9DE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8AD134D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70CD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FDC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905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6125437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4591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A84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E5D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235537D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2EA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DAC1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CBB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3C3AF7AF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7B8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C32B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1E77F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67A1554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DAD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4B4B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589F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EC9F355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207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8479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EA3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7568B3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788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A56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29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700CC7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7C4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9A0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A76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3B48F469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4CD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6EC5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53CC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5760F5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256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7CD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5F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0E2343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18D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243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DEB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AF80293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9A19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94A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94A66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86E5C3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7A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1A31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3843CC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8EE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4D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54E9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2BD9BA0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CDA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94E77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3EE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4363F7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F87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458B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CD3CD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632D53A7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392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87B8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48AC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</w:t>
      </w:r>
      <w:r>
        <w:rPr>
          <w:rFonts w:ascii="Times New Roman" w:eastAsia="Times New Roman" w:hAnsi="Times New Roman" w:cs="Arial"/>
          <w:sz w:val="24"/>
          <w:szCs w:val="24"/>
          <w:lang w:eastAsia="ru-RU"/>
        </w:rPr>
        <w:t>________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______  /</w:t>
      </w:r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557C89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1719645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Производственную практику (Проектную)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0D36FB75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ООО "Мастерская Архитектора </w:t>
      </w:r>
      <w:proofErr w:type="spellStart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Табанакова</w:t>
      </w:r>
      <w:proofErr w:type="spell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D1759" w14:textId="77777777" w:rsidR="00DF6E6B" w:rsidRPr="00847F43" w:rsidRDefault="00DF6E6B" w:rsidP="00DF6E6B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47F43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обучающимся(</w:t>
      </w:r>
      <w:proofErr w:type="spell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ейся</w:t>
      </w:r>
      <w:proofErr w:type="spellEnd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) была продемонстрирована сформированность компетенций.</w:t>
      </w: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DF6E6B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EA91F6" w14:textId="77777777" w:rsidR="004E1CA3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185F516" w14:textId="0B3CE3FC" w:rsidR="00DF6E6B" w:rsidRPr="00DF6E6B" w:rsidRDefault="004E1CA3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/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0EBC865C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«__</w:t>
      </w:r>
      <w:proofErr w:type="gram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_»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</w:t>
      </w:r>
      <w:proofErr w:type="gram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0969EC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44016"/>
    <w:rsid w:val="0005672E"/>
    <w:rsid w:val="000601BB"/>
    <w:rsid w:val="000969EC"/>
    <w:rsid w:val="00236218"/>
    <w:rsid w:val="00237FCD"/>
    <w:rsid w:val="00254BC8"/>
    <w:rsid w:val="00271948"/>
    <w:rsid w:val="0029330F"/>
    <w:rsid w:val="002E6399"/>
    <w:rsid w:val="002F5769"/>
    <w:rsid w:val="00341F57"/>
    <w:rsid w:val="00342904"/>
    <w:rsid w:val="00367C66"/>
    <w:rsid w:val="003D4B97"/>
    <w:rsid w:val="0044036B"/>
    <w:rsid w:val="00446C02"/>
    <w:rsid w:val="00493E4C"/>
    <w:rsid w:val="004A42CE"/>
    <w:rsid w:val="004B6E36"/>
    <w:rsid w:val="004D4BD4"/>
    <w:rsid w:val="004E1CA3"/>
    <w:rsid w:val="005303B4"/>
    <w:rsid w:val="00541367"/>
    <w:rsid w:val="00557C89"/>
    <w:rsid w:val="00586860"/>
    <w:rsid w:val="00644F2F"/>
    <w:rsid w:val="00671021"/>
    <w:rsid w:val="00740927"/>
    <w:rsid w:val="007F7A17"/>
    <w:rsid w:val="00847F43"/>
    <w:rsid w:val="00925394"/>
    <w:rsid w:val="00975AA0"/>
    <w:rsid w:val="009B6795"/>
    <w:rsid w:val="00A11A4E"/>
    <w:rsid w:val="00A2129C"/>
    <w:rsid w:val="00AB0D60"/>
    <w:rsid w:val="00B12477"/>
    <w:rsid w:val="00B72243"/>
    <w:rsid w:val="00BC35B9"/>
    <w:rsid w:val="00BC5324"/>
    <w:rsid w:val="00BF692D"/>
    <w:rsid w:val="00C03B81"/>
    <w:rsid w:val="00C25916"/>
    <w:rsid w:val="00CC2A12"/>
    <w:rsid w:val="00D65953"/>
    <w:rsid w:val="00DA6C86"/>
    <w:rsid w:val="00DC1E5D"/>
    <w:rsid w:val="00DC6D58"/>
    <w:rsid w:val="00DF6E6B"/>
    <w:rsid w:val="00ED03E4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13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RomodanEA</cp:lastModifiedBy>
  <cp:revision>38</cp:revision>
  <dcterms:created xsi:type="dcterms:W3CDTF">2023-04-14T09:53:00Z</dcterms:created>
  <dcterms:modified xsi:type="dcterms:W3CDTF">2024-07-02T04:45:00Z</dcterms:modified>
</cp:coreProperties>
</file>