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9879FC" w14:textId="77777777" w:rsidR="00BB2069" w:rsidRDefault="00BB2069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B2069" w14:paraId="23987A03" w14:textId="77777777">
        <w:trPr>
          <w:trHeight w:val="991"/>
        </w:trPr>
        <w:tc>
          <w:tcPr>
            <w:tcW w:w="2976" w:type="dxa"/>
          </w:tcPr>
          <w:p w14:paraId="239879FD" w14:textId="77777777" w:rsidR="00BB2069" w:rsidRDefault="003D47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87A5B" wp14:editId="23987A5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39879FE" w14:textId="77777777" w:rsidR="00BB2069" w:rsidRDefault="00BB2069">
            <w:pPr>
              <w:jc w:val="center"/>
            </w:pPr>
          </w:p>
          <w:p w14:paraId="239879FF" w14:textId="77777777" w:rsidR="00BB2069" w:rsidRDefault="003D474F">
            <w:pPr>
              <w:jc w:val="center"/>
            </w:pPr>
            <w:r>
              <w:rPr>
                <w:b/>
              </w:rPr>
              <w:t>Acta de Reuniones</w:t>
            </w:r>
          </w:p>
          <w:p w14:paraId="23987A00" w14:textId="77777777" w:rsidR="00BB2069" w:rsidRDefault="00BB2069">
            <w:pPr>
              <w:jc w:val="center"/>
            </w:pPr>
          </w:p>
        </w:tc>
        <w:tc>
          <w:tcPr>
            <w:tcW w:w="3234" w:type="dxa"/>
            <w:gridSpan w:val="2"/>
          </w:tcPr>
          <w:p w14:paraId="23987A01" w14:textId="112F1ADA" w:rsidR="00BB2069" w:rsidRDefault="003D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03047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</w:p>
          <w:p w14:paraId="23987A02" w14:textId="77777777" w:rsidR="00BB2069" w:rsidRDefault="003D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SISTEMA DE GESTIÓN DE EMPLEADOS DE UNA EMPRESA</w:t>
            </w:r>
          </w:p>
        </w:tc>
      </w:tr>
      <w:tr w:rsidR="00BB2069" w14:paraId="23987A06" w14:textId="77777777">
        <w:tc>
          <w:tcPr>
            <w:tcW w:w="9782" w:type="dxa"/>
            <w:gridSpan w:val="5"/>
          </w:tcPr>
          <w:p w14:paraId="23987A04" w14:textId="77777777" w:rsidR="00BB2069" w:rsidRDefault="003D474F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23987A05" w14:textId="77777777" w:rsidR="00BB2069" w:rsidRDefault="00BB2069">
            <w:pPr>
              <w:rPr>
                <w:sz w:val="18"/>
                <w:szCs w:val="18"/>
              </w:rPr>
            </w:pPr>
          </w:p>
        </w:tc>
      </w:tr>
      <w:tr w:rsidR="00BB2069" w14:paraId="23987A08" w14:textId="77777777">
        <w:tc>
          <w:tcPr>
            <w:tcW w:w="9782" w:type="dxa"/>
            <w:gridSpan w:val="5"/>
          </w:tcPr>
          <w:p w14:paraId="23987A07" w14:textId="77777777" w:rsidR="00BB2069" w:rsidRDefault="003D474F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B2069" w14:paraId="23987A0B" w14:textId="77777777">
        <w:tc>
          <w:tcPr>
            <w:tcW w:w="7294" w:type="dxa"/>
            <w:gridSpan w:val="4"/>
          </w:tcPr>
          <w:p w14:paraId="23987A09" w14:textId="751A2BFF" w:rsidR="00BB2069" w:rsidRDefault="003D474F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proofErr w:type="gramStart"/>
            <w:r w:rsidR="00DE1059"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23987A0A" w14:textId="1AF78E16" w:rsidR="00BB2069" w:rsidRDefault="003D474F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8F1AB4">
              <w:rPr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/0</w:t>
            </w:r>
            <w:r w:rsidR="00C2719E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/202</w:t>
            </w:r>
            <w:r w:rsidR="00C2719E">
              <w:rPr>
                <w:sz w:val="18"/>
                <w:szCs w:val="18"/>
              </w:rPr>
              <w:t>2</w:t>
            </w:r>
          </w:p>
        </w:tc>
      </w:tr>
      <w:tr w:rsidR="00BB2069" w14:paraId="23987A0E" w14:textId="77777777">
        <w:tc>
          <w:tcPr>
            <w:tcW w:w="4851" w:type="dxa"/>
            <w:gridSpan w:val="2"/>
          </w:tcPr>
          <w:p w14:paraId="23987A0C" w14:textId="77777777" w:rsidR="00BB2069" w:rsidRDefault="003D474F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9:30 am</w:t>
            </w:r>
          </w:p>
        </w:tc>
        <w:tc>
          <w:tcPr>
            <w:tcW w:w="4931" w:type="dxa"/>
            <w:gridSpan w:val="3"/>
          </w:tcPr>
          <w:p w14:paraId="23987A0D" w14:textId="77777777" w:rsidR="00BB2069" w:rsidRDefault="003D474F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11:h30 am</w:t>
            </w:r>
          </w:p>
        </w:tc>
      </w:tr>
    </w:tbl>
    <w:p w14:paraId="23987A0F" w14:textId="77777777" w:rsidR="00BB2069" w:rsidRDefault="00BB2069">
      <w:pPr>
        <w:spacing w:after="0" w:line="240" w:lineRule="auto"/>
      </w:pPr>
    </w:p>
    <w:tbl>
      <w:tblPr>
        <w:tblStyle w:val="aa"/>
        <w:tblW w:w="980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76"/>
      </w:tblGrid>
      <w:tr w:rsidR="00BB2069" w14:paraId="23987A11" w14:textId="77777777" w:rsidTr="003D474F">
        <w:trPr>
          <w:trHeight w:val="215"/>
        </w:trPr>
        <w:tc>
          <w:tcPr>
            <w:tcW w:w="9802" w:type="dxa"/>
            <w:gridSpan w:val="2"/>
            <w:shd w:val="clear" w:color="auto" w:fill="EEECE1"/>
          </w:tcPr>
          <w:p w14:paraId="23987A10" w14:textId="77777777" w:rsidR="00BB2069" w:rsidRDefault="003D474F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B2069" w14:paraId="23987A14" w14:textId="77777777" w:rsidTr="003D474F">
        <w:trPr>
          <w:trHeight w:val="215"/>
        </w:trPr>
        <w:tc>
          <w:tcPr>
            <w:tcW w:w="426" w:type="dxa"/>
          </w:tcPr>
          <w:p w14:paraId="23987A12" w14:textId="77777777" w:rsidR="00BB2069" w:rsidRDefault="003D474F">
            <w:r>
              <w:rPr>
                <w:sz w:val="18"/>
                <w:szCs w:val="18"/>
              </w:rPr>
              <w:t>1.</w:t>
            </w:r>
          </w:p>
        </w:tc>
        <w:tc>
          <w:tcPr>
            <w:tcW w:w="9375" w:type="dxa"/>
          </w:tcPr>
          <w:p w14:paraId="23987A13" w14:textId="37387745" w:rsidR="00BB2069" w:rsidRPr="001B6E1D" w:rsidRDefault="003D474F">
            <w:pPr>
              <w:rPr>
                <w:sz w:val="20"/>
                <w:szCs w:val="20"/>
              </w:rPr>
            </w:pPr>
            <w:r w:rsidRPr="001B6E1D">
              <w:rPr>
                <w:sz w:val="20"/>
                <w:szCs w:val="20"/>
              </w:rPr>
              <w:t xml:space="preserve"> Presentación de historias de usuario</w:t>
            </w:r>
            <w:r w:rsidR="001D0B2C" w:rsidRPr="001B6E1D">
              <w:rPr>
                <w:sz w:val="20"/>
                <w:szCs w:val="20"/>
              </w:rPr>
              <w:t>.</w:t>
            </w:r>
          </w:p>
        </w:tc>
      </w:tr>
      <w:tr w:rsidR="00BB2069" w14:paraId="23987A17" w14:textId="77777777" w:rsidTr="003D474F">
        <w:trPr>
          <w:trHeight w:val="215"/>
        </w:trPr>
        <w:tc>
          <w:tcPr>
            <w:tcW w:w="426" w:type="dxa"/>
          </w:tcPr>
          <w:p w14:paraId="23987A15" w14:textId="77777777" w:rsidR="00BB2069" w:rsidRDefault="003D474F">
            <w:r>
              <w:rPr>
                <w:sz w:val="18"/>
                <w:szCs w:val="18"/>
              </w:rPr>
              <w:t>2.</w:t>
            </w:r>
          </w:p>
        </w:tc>
        <w:tc>
          <w:tcPr>
            <w:tcW w:w="9375" w:type="dxa"/>
          </w:tcPr>
          <w:p w14:paraId="23987A16" w14:textId="189AB132" w:rsidR="00BB2069" w:rsidRPr="001B6E1D" w:rsidRDefault="003D474F">
            <w:pPr>
              <w:rPr>
                <w:sz w:val="20"/>
                <w:szCs w:val="20"/>
              </w:rPr>
            </w:pPr>
            <w:r w:rsidRPr="001B6E1D">
              <w:rPr>
                <w:sz w:val="20"/>
                <w:szCs w:val="20"/>
              </w:rPr>
              <w:t xml:space="preserve">Creación </w:t>
            </w:r>
            <w:r w:rsidR="001D0B2C" w:rsidRPr="001B6E1D">
              <w:rPr>
                <w:sz w:val="20"/>
                <w:szCs w:val="20"/>
              </w:rPr>
              <w:t xml:space="preserve">del </w:t>
            </w:r>
            <w:r w:rsidR="0061727A" w:rsidRPr="001B6E1D">
              <w:rPr>
                <w:sz w:val="20"/>
                <w:szCs w:val="20"/>
              </w:rPr>
              <w:t xml:space="preserve">sprint </w:t>
            </w:r>
            <w:r w:rsidR="00FD08A4">
              <w:rPr>
                <w:sz w:val="20"/>
                <w:szCs w:val="20"/>
              </w:rPr>
              <w:t>2</w:t>
            </w:r>
          </w:p>
        </w:tc>
      </w:tr>
      <w:tr w:rsidR="00BB2069" w14:paraId="23987A1A" w14:textId="77777777" w:rsidTr="003D474F">
        <w:trPr>
          <w:trHeight w:val="352"/>
        </w:trPr>
        <w:tc>
          <w:tcPr>
            <w:tcW w:w="426" w:type="dxa"/>
          </w:tcPr>
          <w:p w14:paraId="23987A18" w14:textId="77777777" w:rsidR="00BB2069" w:rsidRDefault="003D474F">
            <w:r>
              <w:rPr>
                <w:sz w:val="18"/>
                <w:szCs w:val="18"/>
              </w:rPr>
              <w:t>3.</w:t>
            </w:r>
          </w:p>
        </w:tc>
        <w:tc>
          <w:tcPr>
            <w:tcW w:w="9375" w:type="dxa"/>
          </w:tcPr>
          <w:p w14:paraId="23987A19" w14:textId="2D66E7E8" w:rsidR="00BB2069" w:rsidRPr="001B6E1D" w:rsidRDefault="001B6E1D">
            <w:pPr>
              <w:rPr>
                <w:sz w:val="20"/>
                <w:szCs w:val="20"/>
              </w:rPr>
            </w:pPr>
            <w:r w:rsidRPr="001B6E1D">
              <w:rPr>
                <w:sz w:val="20"/>
                <w:szCs w:val="20"/>
              </w:rPr>
              <w:t>Base de datos</w:t>
            </w:r>
          </w:p>
        </w:tc>
      </w:tr>
    </w:tbl>
    <w:p w14:paraId="23987A1B" w14:textId="77777777" w:rsidR="00BB2069" w:rsidRDefault="00BB2069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B2069" w14:paraId="23987A1E" w14:textId="77777777">
        <w:tc>
          <w:tcPr>
            <w:tcW w:w="3403" w:type="dxa"/>
            <w:shd w:val="clear" w:color="auto" w:fill="EEECE1"/>
          </w:tcPr>
          <w:p w14:paraId="23987A1C" w14:textId="77777777" w:rsidR="00BB2069" w:rsidRDefault="003D474F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3987A1D" w14:textId="77777777" w:rsidR="00BB2069" w:rsidRDefault="003D474F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B2069" w14:paraId="23987A21" w14:textId="77777777">
        <w:tc>
          <w:tcPr>
            <w:tcW w:w="3403" w:type="dxa"/>
          </w:tcPr>
          <w:p w14:paraId="23987A1F" w14:textId="77777777" w:rsidR="00BB2069" w:rsidRDefault="003D474F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23987A20" w14:textId="77777777" w:rsidR="00BB2069" w:rsidRDefault="003D474F">
            <w:r>
              <w:t>Docente del DECC</w:t>
            </w:r>
          </w:p>
        </w:tc>
      </w:tr>
      <w:tr w:rsidR="00BB2069" w14:paraId="23987A24" w14:textId="77777777">
        <w:tc>
          <w:tcPr>
            <w:tcW w:w="3403" w:type="dxa"/>
          </w:tcPr>
          <w:p w14:paraId="23987A22" w14:textId="0A20807B" w:rsidR="00BB2069" w:rsidRDefault="00A132EE">
            <w:pPr>
              <w:jc w:val="center"/>
            </w:pPr>
            <w:r>
              <w:t>Kevin Alava</w:t>
            </w:r>
            <w:r w:rsidR="003D474F">
              <w:t xml:space="preserve"> </w:t>
            </w:r>
          </w:p>
        </w:tc>
        <w:tc>
          <w:tcPr>
            <w:tcW w:w="6379" w:type="dxa"/>
          </w:tcPr>
          <w:p w14:paraId="23987A23" w14:textId="77777777" w:rsidR="00BB2069" w:rsidRDefault="003D474F">
            <w:r>
              <w:t>Integrante de equipo de proyecto</w:t>
            </w:r>
          </w:p>
        </w:tc>
      </w:tr>
      <w:tr w:rsidR="00BB2069" w14:paraId="23987A27" w14:textId="77777777">
        <w:tc>
          <w:tcPr>
            <w:tcW w:w="3403" w:type="dxa"/>
          </w:tcPr>
          <w:p w14:paraId="23987A25" w14:textId="3CD0DFF5" w:rsidR="00BB2069" w:rsidRDefault="00A132EE">
            <w:pPr>
              <w:jc w:val="center"/>
            </w:pPr>
            <w:r>
              <w:t>Jhois Cedeño</w:t>
            </w:r>
            <w:r w:rsidR="003D474F">
              <w:t xml:space="preserve"> </w:t>
            </w:r>
          </w:p>
        </w:tc>
        <w:tc>
          <w:tcPr>
            <w:tcW w:w="6379" w:type="dxa"/>
          </w:tcPr>
          <w:p w14:paraId="23987A26" w14:textId="77777777" w:rsidR="00BB2069" w:rsidRDefault="003D474F">
            <w:r>
              <w:t>Integrante de equipo de proyecto</w:t>
            </w:r>
          </w:p>
        </w:tc>
      </w:tr>
      <w:tr w:rsidR="00BB2069" w14:paraId="23987A2A" w14:textId="77777777">
        <w:tc>
          <w:tcPr>
            <w:tcW w:w="3403" w:type="dxa"/>
          </w:tcPr>
          <w:p w14:paraId="23987A28" w14:textId="76D1BF6D" w:rsidR="00BB2069" w:rsidRDefault="00371892">
            <w:pPr>
              <w:jc w:val="center"/>
            </w:pPr>
            <w:r>
              <w:t>Wagner Cuenca</w:t>
            </w:r>
          </w:p>
        </w:tc>
        <w:tc>
          <w:tcPr>
            <w:tcW w:w="6379" w:type="dxa"/>
          </w:tcPr>
          <w:p w14:paraId="23987A29" w14:textId="77777777" w:rsidR="00BB2069" w:rsidRDefault="003D474F">
            <w:r>
              <w:t>Líder del grupo de proyecto</w:t>
            </w:r>
          </w:p>
        </w:tc>
      </w:tr>
    </w:tbl>
    <w:p w14:paraId="23987A2B" w14:textId="77777777" w:rsidR="00BB2069" w:rsidRDefault="00BB2069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B2069" w14:paraId="23987A2D" w14:textId="77777777">
        <w:tc>
          <w:tcPr>
            <w:tcW w:w="9782" w:type="dxa"/>
            <w:gridSpan w:val="6"/>
            <w:shd w:val="clear" w:color="auto" w:fill="EEECE1"/>
          </w:tcPr>
          <w:p w14:paraId="23987A2C" w14:textId="77777777" w:rsidR="00BB2069" w:rsidRDefault="003D474F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B2069" w14:paraId="23987A33" w14:textId="77777777">
        <w:trPr>
          <w:trHeight w:val="420"/>
        </w:trPr>
        <w:tc>
          <w:tcPr>
            <w:tcW w:w="462" w:type="dxa"/>
            <w:gridSpan w:val="2"/>
          </w:tcPr>
          <w:p w14:paraId="23987A2E" w14:textId="77777777" w:rsidR="00BB2069" w:rsidRDefault="003D474F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3987A2F" w14:textId="1042F458" w:rsidR="00BB2069" w:rsidRDefault="003D4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B329D7">
              <w:rPr>
                <w:rFonts w:ascii="Arial" w:eastAsia="Arial" w:hAnsi="Arial" w:cs="Arial"/>
                <w:sz w:val="20"/>
                <w:szCs w:val="20"/>
              </w:rPr>
              <w:t>27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A132EE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A132EE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</w:t>
            </w:r>
            <w:r w:rsidR="003946B8">
              <w:rPr>
                <w:rFonts w:ascii="Arial" w:eastAsia="Arial" w:hAnsi="Arial" w:cs="Arial"/>
                <w:sz w:val="20"/>
                <w:szCs w:val="20"/>
              </w:rPr>
              <w:t>finalidad de realizar las siguientes actividades detalladas a continuación:</w:t>
            </w:r>
          </w:p>
          <w:p w14:paraId="004057F7" w14:textId="24089EB1" w:rsidR="00BB2069" w:rsidRPr="003946B8" w:rsidRDefault="00BD175F" w:rsidP="003946B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Implementación del código</w:t>
            </w:r>
            <w:r w:rsidR="00893568">
              <w:rPr>
                <w:rFonts w:ascii="Arial" w:eastAsia="Arial" w:hAnsi="Arial" w:cs="Arial"/>
                <w:sz w:val="18"/>
                <w:szCs w:val="18"/>
              </w:rPr>
              <w:t xml:space="preserve"> para inicio de sesión e ingreso al sistema como administrador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5154E45" w14:textId="4FE3C35E" w:rsidR="00893568" w:rsidRPr="003946B8" w:rsidRDefault="00893568" w:rsidP="0089356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Implementación del código para inicio de sesión e ingreso al sistema como usuario</w:t>
            </w:r>
          </w:p>
          <w:p w14:paraId="23987A32" w14:textId="7DE16E24" w:rsidR="003946B8" w:rsidRPr="003946B8" w:rsidRDefault="00A86C02" w:rsidP="003946B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86C02">
              <w:rPr>
                <w:rFonts w:ascii="Arial" w:eastAsia="Arial" w:hAnsi="Arial" w:cs="Arial"/>
                <w:sz w:val="18"/>
                <w:szCs w:val="18"/>
              </w:rPr>
              <w:t>Creación de registro de usuarios al sistema</w:t>
            </w:r>
          </w:p>
        </w:tc>
      </w:tr>
      <w:tr w:rsidR="00BB2069" w14:paraId="23987A36" w14:textId="77777777">
        <w:tc>
          <w:tcPr>
            <w:tcW w:w="462" w:type="dxa"/>
            <w:gridSpan w:val="2"/>
          </w:tcPr>
          <w:p w14:paraId="23987A34" w14:textId="77777777" w:rsidR="00BB2069" w:rsidRDefault="003D474F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23987A35" w14:textId="4DFE5AEF" w:rsidR="00BB2069" w:rsidRDefault="003D474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</w:t>
            </w:r>
            <w:r w:rsidR="00053DA0">
              <w:rPr>
                <w:rFonts w:ascii="Arial" w:eastAsia="Arial" w:hAnsi="Arial" w:cs="Arial"/>
                <w:sz w:val="18"/>
                <w:szCs w:val="18"/>
              </w:rPr>
              <w:t>eniera.</w:t>
            </w:r>
          </w:p>
        </w:tc>
      </w:tr>
      <w:tr w:rsidR="00BB2069" w14:paraId="23987A3A" w14:textId="77777777">
        <w:tc>
          <w:tcPr>
            <w:tcW w:w="462" w:type="dxa"/>
            <w:gridSpan w:val="2"/>
          </w:tcPr>
          <w:p w14:paraId="23987A37" w14:textId="77777777" w:rsidR="00BB2069" w:rsidRDefault="003D474F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3987A38" w14:textId="77777777" w:rsidR="00BB2069" w:rsidRDefault="003D474F">
            <w:r>
              <w:rPr>
                <w:u w:val="single"/>
              </w:rPr>
              <w:t>INFORMACIÓN</w:t>
            </w:r>
          </w:p>
          <w:p w14:paraId="23987A39" w14:textId="77777777" w:rsidR="00BB2069" w:rsidRDefault="00BB2069">
            <w:pPr>
              <w:jc w:val="both"/>
            </w:pPr>
          </w:p>
        </w:tc>
      </w:tr>
      <w:tr w:rsidR="00BB2069" w14:paraId="23987A3C" w14:textId="77777777">
        <w:tc>
          <w:tcPr>
            <w:tcW w:w="9782" w:type="dxa"/>
            <w:gridSpan w:val="6"/>
            <w:shd w:val="clear" w:color="auto" w:fill="EEECE1"/>
          </w:tcPr>
          <w:p w14:paraId="23987A3B" w14:textId="77777777" w:rsidR="00BB2069" w:rsidRDefault="003D474F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B2069" w14:paraId="23987A41" w14:textId="77777777">
        <w:tc>
          <w:tcPr>
            <w:tcW w:w="444" w:type="dxa"/>
          </w:tcPr>
          <w:p w14:paraId="23987A3D" w14:textId="77777777" w:rsidR="00BB2069" w:rsidRDefault="00BB2069">
            <w:pPr>
              <w:jc w:val="center"/>
            </w:pPr>
          </w:p>
        </w:tc>
        <w:tc>
          <w:tcPr>
            <w:tcW w:w="4950" w:type="dxa"/>
            <w:gridSpan w:val="3"/>
          </w:tcPr>
          <w:p w14:paraId="23987A3E" w14:textId="77777777" w:rsidR="00BB2069" w:rsidRDefault="003D474F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3987A3F" w14:textId="77777777" w:rsidR="00BB2069" w:rsidRDefault="003D474F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3987A40" w14:textId="77777777" w:rsidR="00BB2069" w:rsidRDefault="003D474F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61727A" w14:paraId="70E43EA7" w14:textId="77777777">
        <w:tc>
          <w:tcPr>
            <w:tcW w:w="444" w:type="dxa"/>
          </w:tcPr>
          <w:p w14:paraId="25FD2397" w14:textId="02DCC0C4" w:rsidR="0061727A" w:rsidRDefault="00A86C02">
            <w:pPr>
              <w:jc w:val="center"/>
            </w:pPr>
            <w:r>
              <w:t>1.</w:t>
            </w:r>
          </w:p>
        </w:tc>
        <w:tc>
          <w:tcPr>
            <w:tcW w:w="4950" w:type="dxa"/>
            <w:gridSpan w:val="3"/>
          </w:tcPr>
          <w:p w14:paraId="7B4B29D3" w14:textId="1759F74B" w:rsidR="0061727A" w:rsidRPr="0055559D" w:rsidRDefault="000C5A1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5559D">
              <w:rPr>
                <w:rFonts w:asciiTheme="minorHAnsi" w:hAnsiTheme="minorHAnsi" w:cstheme="minorHAnsi"/>
                <w:bCs/>
              </w:rPr>
              <w:t xml:space="preserve">Hacer la interfaz de </w:t>
            </w:r>
            <w:r w:rsidR="00810C01" w:rsidRPr="0055559D">
              <w:rPr>
                <w:rFonts w:asciiTheme="minorHAnsi" w:hAnsiTheme="minorHAnsi" w:cstheme="minorHAnsi"/>
                <w:bCs/>
              </w:rPr>
              <w:t>ingreso de productos al sistema</w:t>
            </w:r>
          </w:p>
        </w:tc>
        <w:tc>
          <w:tcPr>
            <w:tcW w:w="2548" w:type="dxa"/>
          </w:tcPr>
          <w:p w14:paraId="0D9078EB" w14:textId="4D2716C0" w:rsidR="0061727A" w:rsidRPr="00694B3B" w:rsidRDefault="00694B3B" w:rsidP="00E26325">
            <w:pPr>
              <w:jc w:val="center"/>
              <w:rPr>
                <w:bCs/>
                <w:sz w:val="18"/>
                <w:szCs w:val="18"/>
              </w:rPr>
            </w:pPr>
            <w:r w:rsidRPr="00694B3B">
              <w:rPr>
                <w:bCs/>
              </w:rPr>
              <w:t>Jhois</w:t>
            </w:r>
          </w:p>
        </w:tc>
        <w:tc>
          <w:tcPr>
            <w:tcW w:w="1840" w:type="dxa"/>
          </w:tcPr>
          <w:p w14:paraId="7A7B8D2F" w14:textId="5485B7DB" w:rsidR="0061727A" w:rsidRDefault="000B095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7/</w:t>
            </w:r>
            <w:r w:rsidR="008B6BDE">
              <w:rPr>
                <w:sz w:val="18"/>
                <w:szCs w:val="18"/>
              </w:rPr>
              <w:t>0</w:t>
            </w:r>
            <w:r w:rsidR="008F1AB4">
              <w:rPr>
                <w:sz w:val="18"/>
                <w:szCs w:val="18"/>
              </w:rPr>
              <w:t>7</w:t>
            </w:r>
            <w:r w:rsidR="008B6BDE">
              <w:rPr>
                <w:sz w:val="18"/>
                <w:szCs w:val="18"/>
              </w:rPr>
              <w:t>/2022</w:t>
            </w:r>
          </w:p>
        </w:tc>
      </w:tr>
      <w:tr w:rsidR="0061727A" w14:paraId="2F2774A8" w14:textId="77777777">
        <w:tc>
          <w:tcPr>
            <w:tcW w:w="444" w:type="dxa"/>
          </w:tcPr>
          <w:p w14:paraId="132A5B6E" w14:textId="3FF68D25" w:rsidR="0061727A" w:rsidRDefault="00AD0AC8">
            <w:pPr>
              <w:jc w:val="center"/>
            </w:pPr>
            <w:r>
              <w:t>2.</w:t>
            </w:r>
          </w:p>
        </w:tc>
        <w:tc>
          <w:tcPr>
            <w:tcW w:w="4950" w:type="dxa"/>
            <w:gridSpan w:val="3"/>
          </w:tcPr>
          <w:p w14:paraId="5B02507E" w14:textId="40C60E90" w:rsidR="0061727A" w:rsidRPr="00AD0AC8" w:rsidRDefault="000655F1" w:rsidP="000655F1">
            <w:pPr>
              <w:rPr>
                <w:bCs/>
                <w:sz w:val="18"/>
                <w:szCs w:val="18"/>
              </w:rPr>
            </w:pPr>
            <w:r>
              <w:t xml:space="preserve">Mejorar el </w:t>
            </w:r>
            <w:r w:rsidR="0055559D">
              <w:t>código</w:t>
            </w:r>
            <w:r>
              <w:t xml:space="preserve"> </w:t>
            </w:r>
            <w:r w:rsidR="0055559D">
              <w:t>antes propuesto para tener una mejor funcionalidad</w:t>
            </w:r>
          </w:p>
        </w:tc>
        <w:tc>
          <w:tcPr>
            <w:tcW w:w="2548" w:type="dxa"/>
          </w:tcPr>
          <w:p w14:paraId="02D6E132" w14:textId="76D4CF89" w:rsidR="0061727A" w:rsidRDefault="00E26325">
            <w:pPr>
              <w:jc w:val="center"/>
              <w:rPr>
                <w:b/>
                <w:sz w:val="18"/>
                <w:szCs w:val="18"/>
              </w:rPr>
            </w:pPr>
            <w:r>
              <w:t>Wagner</w:t>
            </w:r>
          </w:p>
        </w:tc>
        <w:tc>
          <w:tcPr>
            <w:tcW w:w="1840" w:type="dxa"/>
          </w:tcPr>
          <w:p w14:paraId="0889F277" w14:textId="101F0BF4" w:rsidR="0061727A" w:rsidRDefault="008F1AB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7/07/2022</w:t>
            </w:r>
          </w:p>
        </w:tc>
      </w:tr>
      <w:tr w:rsidR="00BB2069" w14:paraId="23987A46" w14:textId="77777777">
        <w:tc>
          <w:tcPr>
            <w:tcW w:w="444" w:type="dxa"/>
          </w:tcPr>
          <w:p w14:paraId="23987A42" w14:textId="2C42E255" w:rsidR="00BB2069" w:rsidRDefault="00694B3B">
            <w:r>
              <w:rPr>
                <w:sz w:val="18"/>
                <w:szCs w:val="18"/>
              </w:rPr>
              <w:t xml:space="preserve">3. </w:t>
            </w:r>
          </w:p>
        </w:tc>
        <w:tc>
          <w:tcPr>
            <w:tcW w:w="4950" w:type="dxa"/>
            <w:gridSpan w:val="3"/>
          </w:tcPr>
          <w:p w14:paraId="23987A43" w14:textId="36C1D0CC" w:rsidR="00BB2069" w:rsidRDefault="00810C01" w:rsidP="008F1867">
            <w:pPr>
              <w:jc w:val="center"/>
            </w:pPr>
            <w:r>
              <w:t>Tener un</w:t>
            </w:r>
            <w:r w:rsidR="00030475">
              <w:t xml:space="preserve"> </w:t>
            </w:r>
            <w:r w:rsidR="0017793A">
              <w:t>óptimo</w:t>
            </w:r>
            <w:r w:rsidR="00030475">
              <w:t xml:space="preserve"> desempeño en la realización de las funcionalidades de los códigos </w:t>
            </w:r>
            <w:r w:rsidR="00053309">
              <w:t>e interfaz</w:t>
            </w:r>
          </w:p>
        </w:tc>
        <w:tc>
          <w:tcPr>
            <w:tcW w:w="2548" w:type="dxa"/>
          </w:tcPr>
          <w:p w14:paraId="324D17E7" w14:textId="77777777" w:rsidR="00BB2069" w:rsidRDefault="008F1867" w:rsidP="008F1867">
            <w:pPr>
              <w:jc w:val="center"/>
            </w:pPr>
            <w:r>
              <w:t>Kevin</w:t>
            </w:r>
          </w:p>
          <w:p w14:paraId="015D19FA" w14:textId="77777777" w:rsidR="00030475" w:rsidRDefault="00030475" w:rsidP="008F1867">
            <w:pPr>
              <w:jc w:val="center"/>
            </w:pPr>
            <w:r>
              <w:t>Jhois</w:t>
            </w:r>
          </w:p>
          <w:p w14:paraId="23987A44" w14:textId="0F3FBAC6" w:rsidR="00030475" w:rsidRDefault="00030475" w:rsidP="008F1867">
            <w:pPr>
              <w:jc w:val="center"/>
            </w:pPr>
            <w:r>
              <w:t>Wagner</w:t>
            </w:r>
          </w:p>
        </w:tc>
        <w:tc>
          <w:tcPr>
            <w:tcW w:w="1840" w:type="dxa"/>
          </w:tcPr>
          <w:p w14:paraId="23987A45" w14:textId="180E7F39" w:rsidR="0061727A" w:rsidRDefault="008F1AB4" w:rsidP="008B6BDE">
            <w:pPr>
              <w:jc w:val="center"/>
            </w:pPr>
            <w:r>
              <w:rPr>
                <w:sz w:val="18"/>
                <w:szCs w:val="18"/>
              </w:rPr>
              <w:t>7/07/2022</w:t>
            </w:r>
          </w:p>
        </w:tc>
      </w:tr>
      <w:tr w:rsidR="00BB2069" w14:paraId="23987A48" w14:textId="77777777">
        <w:tc>
          <w:tcPr>
            <w:tcW w:w="9782" w:type="dxa"/>
            <w:gridSpan w:val="6"/>
            <w:shd w:val="clear" w:color="auto" w:fill="EEECE1"/>
          </w:tcPr>
          <w:p w14:paraId="23987A47" w14:textId="77777777" w:rsidR="00BB2069" w:rsidRDefault="003D474F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B2069" w14:paraId="23987A4A" w14:textId="77777777">
        <w:tc>
          <w:tcPr>
            <w:tcW w:w="9782" w:type="dxa"/>
            <w:gridSpan w:val="6"/>
            <w:shd w:val="clear" w:color="auto" w:fill="EEECE1"/>
          </w:tcPr>
          <w:p w14:paraId="23987A49" w14:textId="77777777" w:rsidR="00BB2069" w:rsidRDefault="003D474F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B2069" w14:paraId="23987A4D" w14:textId="77777777">
        <w:tc>
          <w:tcPr>
            <w:tcW w:w="4648" w:type="dxa"/>
            <w:gridSpan w:val="3"/>
            <w:shd w:val="clear" w:color="auto" w:fill="EEECE1"/>
          </w:tcPr>
          <w:p w14:paraId="23987A4B" w14:textId="77777777" w:rsidR="00BB2069" w:rsidRDefault="003D474F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3987A4C" w14:textId="77777777" w:rsidR="00BB2069" w:rsidRDefault="00BB2069"/>
        </w:tc>
      </w:tr>
      <w:tr w:rsidR="00BB2069" w14:paraId="23987A56" w14:textId="77777777">
        <w:tc>
          <w:tcPr>
            <w:tcW w:w="4648" w:type="dxa"/>
            <w:gridSpan w:val="3"/>
          </w:tcPr>
          <w:p w14:paraId="23987A4E" w14:textId="58FA6EE7" w:rsidR="00BB2069" w:rsidRDefault="003D47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72B0F">
              <w:rPr>
                <w:sz w:val="18"/>
                <w:szCs w:val="18"/>
              </w:rPr>
              <w:t>Kevin Alava</w:t>
            </w:r>
          </w:p>
          <w:p w14:paraId="23987A4F" w14:textId="77777777" w:rsidR="00BB2069" w:rsidRDefault="003D47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3987A50" w14:textId="77777777" w:rsidR="00BB2069" w:rsidRDefault="00BB2069"/>
          <w:p w14:paraId="23987A51" w14:textId="13BBB251" w:rsidR="00BB2069" w:rsidRDefault="003D474F">
            <w:r>
              <w:rPr>
                <w:sz w:val="18"/>
                <w:szCs w:val="18"/>
              </w:rPr>
              <w:t xml:space="preserve">Fecha: </w:t>
            </w:r>
            <w:r w:rsidR="00F012ED">
              <w:rPr>
                <w:sz w:val="18"/>
                <w:szCs w:val="18"/>
              </w:rPr>
              <w:t>27/06/2022</w:t>
            </w:r>
          </w:p>
        </w:tc>
        <w:tc>
          <w:tcPr>
            <w:tcW w:w="5134" w:type="dxa"/>
            <w:gridSpan w:val="3"/>
          </w:tcPr>
          <w:p w14:paraId="23987A52" w14:textId="77777777" w:rsidR="00BB2069" w:rsidRDefault="003D47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23987A53" w14:textId="77777777" w:rsidR="00BB2069" w:rsidRDefault="003D47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23987A54" w14:textId="77777777" w:rsidR="00BB2069" w:rsidRDefault="00BB2069">
            <w:pPr>
              <w:rPr>
                <w:sz w:val="18"/>
                <w:szCs w:val="18"/>
              </w:rPr>
            </w:pPr>
          </w:p>
          <w:p w14:paraId="23987A55" w14:textId="041AB491" w:rsidR="00BB2069" w:rsidRDefault="003D47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F012ED">
              <w:rPr>
                <w:sz w:val="18"/>
                <w:szCs w:val="18"/>
              </w:rPr>
              <w:t>27/06/2022</w:t>
            </w:r>
          </w:p>
        </w:tc>
      </w:tr>
    </w:tbl>
    <w:p w14:paraId="23987A57" w14:textId="77777777" w:rsidR="00BB2069" w:rsidRDefault="00BB2069"/>
    <w:p w14:paraId="23987A59" w14:textId="6FD3BFC7" w:rsidR="00BB2069" w:rsidRPr="008B6BDE" w:rsidRDefault="003D474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___________________________                                           ___________________________                          </w:t>
      </w:r>
      <w:r w:rsidRPr="00A03304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A03304" w:rsidRPr="00A03304">
        <w:rPr>
          <w:rFonts w:ascii="Arial" w:eastAsia="Arial" w:hAnsi="Arial" w:cs="Arial"/>
          <w:b/>
          <w:sz w:val="20"/>
          <w:szCs w:val="20"/>
          <w:lang w:val="en-US"/>
        </w:rPr>
        <w:t>Wagner C</w:t>
      </w:r>
      <w:r w:rsidR="00A03304">
        <w:rPr>
          <w:rFonts w:ascii="Arial" w:eastAsia="Arial" w:hAnsi="Arial" w:cs="Arial"/>
          <w:b/>
          <w:sz w:val="20"/>
          <w:szCs w:val="20"/>
          <w:lang w:val="en-US"/>
        </w:rPr>
        <w:t>uenca</w:t>
      </w:r>
    </w:p>
    <w:p w14:paraId="23987A5A" w14:textId="77777777" w:rsidR="00BB2069" w:rsidRDefault="003D474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A0330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B2069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7A63" w14:textId="77777777" w:rsidR="005B5E71" w:rsidRDefault="003D474F">
      <w:pPr>
        <w:spacing w:after="0" w:line="240" w:lineRule="auto"/>
      </w:pPr>
      <w:r>
        <w:separator/>
      </w:r>
    </w:p>
  </w:endnote>
  <w:endnote w:type="continuationSeparator" w:id="0">
    <w:p w14:paraId="23987A65" w14:textId="77777777" w:rsidR="005B5E71" w:rsidRDefault="003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7A5D" w14:textId="64362C5B" w:rsidR="00BB2069" w:rsidRDefault="003D474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E1059">
      <w:rPr>
        <w:noProof/>
      </w:rPr>
      <w:t>1</w:t>
    </w:r>
    <w:r>
      <w:fldChar w:fldCharType="end"/>
    </w:r>
  </w:p>
  <w:p w14:paraId="23987A5E" w14:textId="77777777" w:rsidR="00BB2069" w:rsidRDefault="00BB2069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87A5F" w14:textId="77777777" w:rsidR="005B5E71" w:rsidRDefault="003D474F">
      <w:pPr>
        <w:spacing w:after="0" w:line="240" w:lineRule="auto"/>
      </w:pPr>
      <w:r>
        <w:separator/>
      </w:r>
    </w:p>
  </w:footnote>
  <w:footnote w:type="continuationSeparator" w:id="0">
    <w:p w14:paraId="23987A61" w14:textId="77777777" w:rsidR="005B5E71" w:rsidRDefault="003D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49F7"/>
    <w:multiLevelType w:val="multilevel"/>
    <w:tmpl w:val="B95C9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566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69"/>
    <w:rsid w:val="00030475"/>
    <w:rsid w:val="00053309"/>
    <w:rsid w:val="00053DA0"/>
    <w:rsid w:val="000655F1"/>
    <w:rsid w:val="000B0952"/>
    <w:rsid w:val="000C5A12"/>
    <w:rsid w:val="0017793A"/>
    <w:rsid w:val="001B6E1D"/>
    <w:rsid w:val="001D0B2C"/>
    <w:rsid w:val="001F1307"/>
    <w:rsid w:val="00213B19"/>
    <w:rsid w:val="00371892"/>
    <w:rsid w:val="003946B8"/>
    <w:rsid w:val="003D474F"/>
    <w:rsid w:val="0055559D"/>
    <w:rsid w:val="005B5E71"/>
    <w:rsid w:val="0061727A"/>
    <w:rsid w:val="00694B3B"/>
    <w:rsid w:val="0078687E"/>
    <w:rsid w:val="00810C01"/>
    <w:rsid w:val="00893568"/>
    <w:rsid w:val="008B6BDE"/>
    <w:rsid w:val="008F1867"/>
    <w:rsid w:val="008F1AB4"/>
    <w:rsid w:val="00A03304"/>
    <w:rsid w:val="00A132EE"/>
    <w:rsid w:val="00A86C02"/>
    <w:rsid w:val="00AD0AC8"/>
    <w:rsid w:val="00B329D7"/>
    <w:rsid w:val="00BB2069"/>
    <w:rsid w:val="00BD175F"/>
    <w:rsid w:val="00C2719E"/>
    <w:rsid w:val="00DE1059"/>
    <w:rsid w:val="00E26325"/>
    <w:rsid w:val="00E72B0F"/>
    <w:rsid w:val="00F012ED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79FC"/>
  <w15:docId w15:val="{29AE1807-139F-4B58-9C1D-AA814E63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BDE"/>
  </w:style>
  <w:style w:type="paragraph" w:styleId="Piedepgina">
    <w:name w:val="footer"/>
    <w:basedOn w:val="Normal"/>
    <w:link w:val="PiedepginaCar"/>
    <w:uiPriority w:val="99"/>
    <w:unhideWhenUsed/>
    <w:rsid w:val="008B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Kevin Edgar</cp:lastModifiedBy>
  <cp:revision>36</cp:revision>
  <cp:lastPrinted>2022-07-08T01:37:00Z</cp:lastPrinted>
  <dcterms:created xsi:type="dcterms:W3CDTF">2018-05-30T21:13:00Z</dcterms:created>
  <dcterms:modified xsi:type="dcterms:W3CDTF">2022-07-22T04:18:00Z</dcterms:modified>
</cp:coreProperties>
</file>