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E494A" w14:textId="736B132B" w:rsidR="00735570" w:rsidRPr="000D46FE" w:rsidRDefault="00735570" w:rsidP="00F62B8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Ch 42.3 Notes</w:t>
      </w:r>
    </w:p>
    <w:p w14:paraId="2B0E908C" w14:textId="77777777" w:rsidR="00735570" w:rsidRPr="000D46FE" w:rsidRDefault="00735570" w:rsidP="00F62B8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68CC1DA7" w14:textId="77777777" w:rsidR="00735570" w:rsidRPr="000D46FE" w:rsidRDefault="00735570" w:rsidP="00F62B8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Vocab</w:t>
      </w:r>
    </w:p>
    <w:p w14:paraId="799A84DA" w14:textId="77777777" w:rsidR="00735570" w:rsidRPr="000D46FE" w:rsidRDefault="00735570" w:rsidP="00F62B8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37E7A2B2" w14:textId="0BBA591F" w:rsidR="00735570" w:rsidRPr="000D46FE" w:rsidRDefault="00F62B83" w:rsidP="00F62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E</w:t>
      </w:r>
      <w:r w:rsidRPr="000D46FE">
        <w:rPr>
          <w:rFonts w:ascii="Times New Roman" w:hAnsi="Times New Roman" w:cs="Times New Roman"/>
          <w:sz w:val="24"/>
          <w:szCs w:val="24"/>
        </w:rPr>
        <w:t>ndothelium</w:t>
      </w:r>
      <w:r w:rsidRPr="000D46FE">
        <w:rPr>
          <w:rFonts w:ascii="Times New Roman" w:hAnsi="Times New Roman" w:cs="Times New Roman"/>
          <w:sz w:val="24"/>
          <w:szCs w:val="24"/>
        </w:rPr>
        <w:t>: A</w:t>
      </w:r>
      <w:r w:rsidRPr="000D46FE">
        <w:rPr>
          <w:rFonts w:ascii="Times New Roman" w:hAnsi="Times New Roman" w:cs="Times New Roman"/>
          <w:sz w:val="24"/>
          <w:szCs w:val="24"/>
        </w:rPr>
        <w:t xml:space="preserve"> single layer of flattened epithelial cell</w:t>
      </w:r>
      <w:r w:rsidRPr="000D46FE">
        <w:rPr>
          <w:rFonts w:ascii="Times New Roman" w:hAnsi="Times New Roman" w:cs="Times New Roman"/>
          <w:sz w:val="24"/>
          <w:szCs w:val="24"/>
        </w:rPr>
        <w:t>s</w:t>
      </w:r>
    </w:p>
    <w:p w14:paraId="4D6C6797" w14:textId="3F7B51FF" w:rsidR="00F62B83" w:rsidRPr="000D46FE" w:rsidRDefault="00F62B83" w:rsidP="00F62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S</w:t>
      </w:r>
      <w:r w:rsidRPr="000D46FE">
        <w:rPr>
          <w:rFonts w:ascii="Times New Roman" w:hAnsi="Times New Roman" w:cs="Times New Roman"/>
          <w:sz w:val="24"/>
          <w:szCs w:val="24"/>
        </w:rPr>
        <w:t xml:space="preserve">ystolic </w:t>
      </w:r>
      <w:r w:rsidRPr="000D46FE">
        <w:rPr>
          <w:rFonts w:ascii="Times New Roman" w:hAnsi="Times New Roman" w:cs="Times New Roman"/>
          <w:sz w:val="24"/>
          <w:szCs w:val="24"/>
        </w:rPr>
        <w:t>P</w:t>
      </w:r>
      <w:r w:rsidRPr="000D46FE">
        <w:rPr>
          <w:rFonts w:ascii="Times New Roman" w:hAnsi="Times New Roman" w:cs="Times New Roman"/>
          <w:sz w:val="24"/>
          <w:szCs w:val="24"/>
        </w:rPr>
        <w:t>ressure</w:t>
      </w:r>
      <w:r w:rsidRPr="000D46FE">
        <w:rPr>
          <w:rFonts w:ascii="Times New Roman" w:hAnsi="Times New Roman" w:cs="Times New Roman"/>
          <w:sz w:val="24"/>
          <w:szCs w:val="24"/>
        </w:rPr>
        <w:t>: When a</w:t>
      </w:r>
      <w:r w:rsidRPr="000D46FE">
        <w:rPr>
          <w:rFonts w:ascii="Times New Roman" w:hAnsi="Times New Roman" w:cs="Times New Roman"/>
          <w:sz w:val="24"/>
          <w:szCs w:val="24"/>
        </w:rPr>
        <w:t>rterial blood pressure is highest</w:t>
      </w:r>
      <w:r w:rsidRPr="000D46FE">
        <w:rPr>
          <w:rFonts w:ascii="Times New Roman" w:hAnsi="Times New Roman" w:cs="Times New Roman"/>
          <w:sz w:val="24"/>
          <w:szCs w:val="24"/>
        </w:rPr>
        <w:t xml:space="preserve"> because </w:t>
      </w:r>
      <w:r w:rsidRPr="000D46FE">
        <w:rPr>
          <w:rFonts w:ascii="Times New Roman" w:hAnsi="Times New Roman" w:cs="Times New Roman"/>
          <w:sz w:val="24"/>
          <w:szCs w:val="24"/>
        </w:rPr>
        <w:t>the heart contracts during ventricular systole</w:t>
      </w:r>
    </w:p>
    <w:p w14:paraId="26D1430D" w14:textId="0B91956F" w:rsidR="00F62B83" w:rsidRPr="000D46FE" w:rsidRDefault="00F62B83" w:rsidP="00F62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Pulse: T</w:t>
      </w:r>
      <w:r w:rsidRPr="000D46FE">
        <w:rPr>
          <w:rFonts w:ascii="Times New Roman" w:hAnsi="Times New Roman" w:cs="Times New Roman"/>
          <w:sz w:val="24"/>
          <w:szCs w:val="24"/>
        </w:rPr>
        <w:t>he rhythmic bulging of the artery walls with each heartbeat</w:t>
      </w:r>
    </w:p>
    <w:p w14:paraId="7B9C5FE7" w14:textId="1EA53E33" w:rsidR="00F62B83" w:rsidRPr="000D46FE" w:rsidRDefault="00F62B83" w:rsidP="00F62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D</w:t>
      </w:r>
      <w:r w:rsidRPr="000D46FE">
        <w:rPr>
          <w:rFonts w:ascii="Times New Roman" w:hAnsi="Times New Roman" w:cs="Times New Roman"/>
          <w:sz w:val="24"/>
          <w:szCs w:val="24"/>
        </w:rPr>
        <w:t xml:space="preserve">iastolic </w:t>
      </w:r>
      <w:r w:rsidRPr="000D46FE">
        <w:rPr>
          <w:rFonts w:ascii="Times New Roman" w:hAnsi="Times New Roman" w:cs="Times New Roman"/>
          <w:sz w:val="24"/>
          <w:szCs w:val="24"/>
        </w:rPr>
        <w:t>P</w:t>
      </w:r>
      <w:r w:rsidRPr="000D46FE">
        <w:rPr>
          <w:rFonts w:ascii="Times New Roman" w:hAnsi="Times New Roman" w:cs="Times New Roman"/>
          <w:sz w:val="24"/>
          <w:szCs w:val="24"/>
        </w:rPr>
        <w:t>ressure</w:t>
      </w:r>
      <w:r w:rsidRPr="000D46FE">
        <w:rPr>
          <w:rFonts w:ascii="Times New Roman" w:hAnsi="Times New Roman" w:cs="Times New Roman"/>
          <w:sz w:val="24"/>
          <w:szCs w:val="24"/>
        </w:rPr>
        <w:t>: W</w:t>
      </w:r>
      <w:r w:rsidRPr="000D46FE">
        <w:rPr>
          <w:rFonts w:ascii="Times New Roman" w:hAnsi="Times New Roman" w:cs="Times New Roman"/>
          <w:sz w:val="24"/>
          <w:szCs w:val="24"/>
        </w:rPr>
        <w:t>hen the ventricles are relaxed</w:t>
      </w:r>
      <w:r w:rsidRPr="000D46FE">
        <w:rPr>
          <w:rFonts w:ascii="Times New Roman" w:hAnsi="Times New Roman" w:cs="Times New Roman"/>
          <w:sz w:val="24"/>
          <w:szCs w:val="24"/>
        </w:rPr>
        <w:t xml:space="preserve"> and there is lower </w:t>
      </w:r>
      <w:r w:rsidRPr="000D46FE">
        <w:rPr>
          <w:rFonts w:ascii="Times New Roman" w:hAnsi="Times New Roman" w:cs="Times New Roman"/>
          <w:sz w:val="24"/>
          <w:szCs w:val="24"/>
        </w:rPr>
        <w:t>substantial blood pressure</w:t>
      </w:r>
    </w:p>
    <w:p w14:paraId="0C8A40CD" w14:textId="182BD43E" w:rsidR="00F62B83" w:rsidRPr="000D46FE" w:rsidRDefault="00F62B83" w:rsidP="00F62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V</w:t>
      </w:r>
      <w:r w:rsidRPr="000D46FE">
        <w:rPr>
          <w:rFonts w:ascii="Times New Roman" w:hAnsi="Times New Roman" w:cs="Times New Roman"/>
          <w:sz w:val="24"/>
          <w:szCs w:val="24"/>
        </w:rPr>
        <w:t>asoconstriction</w:t>
      </w:r>
      <w:r w:rsidRPr="000D46FE">
        <w:rPr>
          <w:rFonts w:ascii="Times New Roman" w:hAnsi="Times New Roman" w:cs="Times New Roman"/>
          <w:sz w:val="24"/>
          <w:szCs w:val="24"/>
        </w:rPr>
        <w:t xml:space="preserve">: When </w:t>
      </w:r>
      <w:r w:rsidRPr="000D46FE">
        <w:rPr>
          <w:rFonts w:ascii="Times New Roman" w:hAnsi="Times New Roman" w:cs="Times New Roman"/>
          <w:sz w:val="24"/>
          <w:szCs w:val="24"/>
        </w:rPr>
        <w:t>the smooth muscles in arteriole walls contract</w:t>
      </w:r>
      <w:r w:rsidRPr="000D46FE">
        <w:rPr>
          <w:rFonts w:ascii="Times New Roman" w:hAnsi="Times New Roman" w:cs="Times New Roman"/>
          <w:sz w:val="24"/>
          <w:szCs w:val="24"/>
        </w:rPr>
        <w:t xml:space="preserve"> and</w:t>
      </w:r>
      <w:r w:rsidRPr="000D46FE">
        <w:rPr>
          <w:rFonts w:ascii="Times New Roman" w:hAnsi="Times New Roman" w:cs="Times New Roman"/>
          <w:sz w:val="24"/>
          <w:szCs w:val="24"/>
        </w:rPr>
        <w:t xml:space="preserve"> the arterioles narrow</w:t>
      </w:r>
    </w:p>
    <w:p w14:paraId="2CA343BD" w14:textId="1C62B2AF" w:rsidR="00F62B83" w:rsidRPr="000D46FE" w:rsidRDefault="00F62B83" w:rsidP="00F62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V</w:t>
      </w:r>
      <w:r w:rsidRPr="000D46FE">
        <w:rPr>
          <w:rFonts w:ascii="Times New Roman" w:hAnsi="Times New Roman" w:cs="Times New Roman"/>
          <w:sz w:val="24"/>
          <w:szCs w:val="24"/>
        </w:rPr>
        <w:t>asodilation</w:t>
      </w:r>
      <w:r w:rsidRPr="000D46FE">
        <w:rPr>
          <w:rFonts w:ascii="Times New Roman" w:hAnsi="Times New Roman" w:cs="Times New Roman"/>
          <w:sz w:val="24"/>
          <w:szCs w:val="24"/>
        </w:rPr>
        <w:t>: T</w:t>
      </w:r>
      <w:r w:rsidRPr="000D46FE">
        <w:rPr>
          <w:rFonts w:ascii="Times New Roman" w:hAnsi="Times New Roman" w:cs="Times New Roman"/>
          <w:sz w:val="24"/>
          <w:szCs w:val="24"/>
        </w:rPr>
        <w:t>he smooth muscles in arteriole walls contract, the arterioles narrow</w:t>
      </w:r>
      <w:r w:rsidRPr="000D46FE">
        <w:rPr>
          <w:rFonts w:ascii="Times New Roman" w:hAnsi="Times New Roman" w:cs="Times New Roman"/>
          <w:sz w:val="24"/>
          <w:szCs w:val="24"/>
        </w:rPr>
        <w:t xml:space="preserve"> and there is </w:t>
      </w:r>
      <w:r w:rsidRPr="000D46FE">
        <w:rPr>
          <w:rFonts w:ascii="Times New Roman" w:hAnsi="Times New Roman" w:cs="Times New Roman"/>
          <w:sz w:val="24"/>
          <w:szCs w:val="24"/>
        </w:rPr>
        <w:t>an increase in diameter that causes blood pressure in the arteries to fal</w:t>
      </w:r>
      <w:r w:rsidRPr="000D46FE">
        <w:rPr>
          <w:rFonts w:ascii="Times New Roman" w:hAnsi="Times New Roman" w:cs="Times New Roman"/>
          <w:sz w:val="24"/>
          <w:szCs w:val="24"/>
        </w:rPr>
        <w:t>l</w:t>
      </w:r>
    </w:p>
    <w:p w14:paraId="09A05B7E" w14:textId="1A60B40F" w:rsidR="00F62B83" w:rsidRPr="000D46FE" w:rsidRDefault="00F62B83" w:rsidP="00F62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L</w:t>
      </w:r>
      <w:r w:rsidRPr="000D46FE">
        <w:rPr>
          <w:rFonts w:ascii="Times New Roman" w:hAnsi="Times New Roman" w:cs="Times New Roman"/>
          <w:sz w:val="24"/>
          <w:szCs w:val="24"/>
        </w:rPr>
        <w:t xml:space="preserve">ymphatic </w:t>
      </w:r>
      <w:r w:rsidRPr="000D46FE">
        <w:rPr>
          <w:rFonts w:ascii="Times New Roman" w:hAnsi="Times New Roman" w:cs="Times New Roman"/>
          <w:sz w:val="24"/>
          <w:szCs w:val="24"/>
        </w:rPr>
        <w:t>S</w:t>
      </w:r>
      <w:r w:rsidRPr="000D46FE">
        <w:rPr>
          <w:rFonts w:ascii="Times New Roman" w:hAnsi="Times New Roman" w:cs="Times New Roman"/>
          <w:sz w:val="24"/>
          <w:szCs w:val="24"/>
        </w:rPr>
        <w:t>ystem</w:t>
      </w:r>
      <w:r w:rsidRPr="000D46FE">
        <w:rPr>
          <w:rFonts w:ascii="Times New Roman" w:hAnsi="Times New Roman" w:cs="Times New Roman"/>
          <w:sz w:val="24"/>
          <w:szCs w:val="24"/>
        </w:rPr>
        <w:t xml:space="preserve">: </w:t>
      </w:r>
      <w:r w:rsidRPr="000D46FE">
        <w:rPr>
          <w:rFonts w:ascii="Times New Roman" w:hAnsi="Times New Roman" w:cs="Times New Roman"/>
          <w:sz w:val="24"/>
          <w:szCs w:val="24"/>
        </w:rPr>
        <w:t>The lost fluid and the proteins within it are recovered and returned to the blood via the</w:t>
      </w:r>
      <w:r w:rsidRPr="000D46FE">
        <w:rPr>
          <w:rFonts w:ascii="Times New Roman" w:hAnsi="Times New Roman" w:cs="Times New Roman"/>
          <w:sz w:val="24"/>
          <w:szCs w:val="24"/>
        </w:rPr>
        <w:t xml:space="preserve"> (X)</w:t>
      </w:r>
    </w:p>
    <w:p w14:paraId="3C9E3549" w14:textId="256365C0" w:rsidR="00F62B83" w:rsidRPr="000D46FE" w:rsidRDefault="00F62B83" w:rsidP="00F62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L</w:t>
      </w:r>
      <w:r w:rsidRPr="000D46FE">
        <w:rPr>
          <w:rFonts w:ascii="Times New Roman" w:hAnsi="Times New Roman" w:cs="Times New Roman"/>
          <w:sz w:val="24"/>
          <w:szCs w:val="24"/>
        </w:rPr>
        <w:t>ymph</w:t>
      </w:r>
      <w:r w:rsidRPr="000D46FE">
        <w:rPr>
          <w:rFonts w:ascii="Times New Roman" w:hAnsi="Times New Roman" w:cs="Times New Roman"/>
          <w:sz w:val="24"/>
          <w:szCs w:val="24"/>
        </w:rPr>
        <w:t xml:space="preserve">: </w:t>
      </w:r>
      <w:r w:rsidRPr="000D46FE">
        <w:rPr>
          <w:rFonts w:ascii="Times New Roman" w:hAnsi="Times New Roman" w:cs="Times New Roman"/>
          <w:sz w:val="24"/>
          <w:szCs w:val="24"/>
        </w:rPr>
        <w:t>The recovered fluid</w:t>
      </w:r>
      <w:r w:rsidRPr="000D46FE">
        <w:rPr>
          <w:rFonts w:ascii="Times New Roman" w:hAnsi="Times New Roman" w:cs="Times New Roman"/>
          <w:sz w:val="24"/>
          <w:szCs w:val="24"/>
        </w:rPr>
        <w:t xml:space="preserve"> from the lymphatic system</w:t>
      </w:r>
    </w:p>
    <w:p w14:paraId="63B3B8AF" w14:textId="2A3DB558" w:rsidR="00F62B83" w:rsidRPr="000D46FE" w:rsidRDefault="00F62B83" w:rsidP="00F62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L</w:t>
      </w:r>
      <w:r w:rsidRPr="000D46FE">
        <w:rPr>
          <w:rFonts w:ascii="Times New Roman" w:hAnsi="Times New Roman" w:cs="Times New Roman"/>
          <w:sz w:val="24"/>
          <w:szCs w:val="24"/>
        </w:rPr>
        <w:t xml:space="preserve">ymph </w:t>
      </w:r>
      <w:r w:rsidRPr="000D46FE">
        <w:rPr>
          <w:rFonts w:ascii="Times New Roman" w:hAnsi="Times New Roman" w:cs="Times New Roman"/>
          <w:sz w:val="24"/>
          <w:szCs w:val="24"/>
        </w:rPr>
        <w:t>N</w:t>
      </w:r>
      <w:r w:rsidRPr="000D46FE">
        <w:rPr>
          <w:rFonts w:ascii="Times New Roman" w:hAnsi="Times New Roman" w:cs="Times New Roman"/>
          <w:sz w:val="24"/>
          <w:szCs w:val="24"/>
        </w:rPr>
        <w:t>odes</w:t>
      </w:r>
      <w:r w:rsidRPr="000D46FE">
        <w:rPr>
          <w:rFonts w:ascii="Times New Roman" w:hAnsi="Times New Roman" w:cs="Times New Roman"/>
          <w:sz w:val="24"/>
          <w:szCs w:val="24"/>
        </w:rPr>
        <w:t>: S</w:t>
      </w:r>
      <w:r w:rsidRPr="000D46FE">
        <w:rPr>
          <w:rFonts w:ascii="Times New Roman" w:hAnsi="Times New Roman" w:cs="Times New Roman"/>
          <w:sz w:val="24"/>
          <w:szCs w:val="24"/>
        </w:rPr>
        <w:t>mall, lymph-filtering organs</w:t>
      </w:r>
      <w:r w:rsidRPr="000D46FE">
        <w:rPr>
          <w:rFonts w:ascii="Times New Roman" w:hAnsi="Times New Roman" w:cs="Times New Roman"/>
          <w:sz w:val="24"/>
          <w:szCs w:val="24"/>
        </w:rPr>
        <w:t xml:space="preserve"> found in a </w:t>
      </w:r>
      <w:r w:rsidRPr="000D46FE">
        <w:rPr>
          <w:rFonts w:ascii="Times New Roman" w:hAnsi="Times New Roman" w:cs="Times New Roman"/>
          <w:sz w:val="24"/>
          <w:szCs w:val="24"/>
        </w:rPr>
        <w:t>lymph vessel</w:t>
      </w:r>
    </w:p>
    <w:p w14:paraId="4C59581C" w14:textId="77777777" w:rsidR="00735570" w:rsidRPr="000D46FE" w:rsidRDefault="00735570" w:rsidP="00F62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1A961506" w14:textId="77777777" w:rsidR="00735570" w:rsidRPr="000D46FE" w:rsidRDefault="00735570" w:rsidP="00F62B8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Notes</w:t>
      </w:r>
    </w:p>
    <w:p w14:paraId="0AB13B69" w14:textId="77777777" w:rsidR="00735570" w:rsidRPr="000D46FE" w:rsidRDefault="00735570" w:rsidP="00F62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8EC95A2" w14:textId="3F70940C" w:rsidR="00306A53" w:rsidRPr="000D46FE" w:rsidRDefault="00F62B83" w:rsidP="00F62B8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Blood vessels</w:t>
      </w:r>
    </w:p>
    <w:p w14:paraId="4FA84D4C" w14:textId="77777777" w:rsidR="00F62B83" w:rsidRPr="00F62B83" w:rsidRDefault="00F62B83" w:rsidP="00F62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2B83">
        <w:rPr>
          <w:rFonts w:ascii="Times New Roman" w:hAnsi="Times New Roman" w:cs="Times New Roman"/>
          <w:sz w:val="24"/>
          <w:szCs w:val="24"/>
        </w:rPr>
        <w:t>Endothelium</w:t>
      </w:r>
    </w:p>
    <w:p w14:paraId="06AA33C1" w14:textId="5CE06658" w:rsidR="00F62B83" w:rsidRPr="000D46FE" w:rsidRDefault="00F62B83" w:rsidP="00F62B8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Simple squamous</w:t>
      </w:r>
    </w:p>
    <w:p w14:paraId="5CEC5CA3" w14:textId="526CAA01" w:rsidR="00F62B83" w:rsidRPr="000D46FE" w:rsidRDefault="00F62B83" w:rsidP="00F62B8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Arteries</w:t>
      </w:r>
    </w:p>
    <w:p w14:paraId="7A8D7A14" w14:textId="77777777" w:rsidR="00F62B83" w:rsidRPr="00F62B83" w:rsidRDefault="00F62B83" w:rsidP="00F62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2B83">
        <w:rPr>
          <w:rFonts w:ascii="Times New Roman" w:hAnsi="Times New Roman" w:cs="Times New Roman"/>
          <w:sz w:val="24"/>
          <w:szCs w:val="24"/>
        </w:rPr>
        <w:t>Away</w:t>
      </w:r>
    </w:p>
    <w:p w14:paraId="20915B49" w14:textId="77777777" w:rsidR="00F62B83" w:rsidRPr="00F62B83" w:rsidRDefault="00F62B83" w:rsidP="00F62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2B83">
        <w:rPr>
          <w:rFonts w:ascii="Times New Roman" w:hAnsi="Times New Roman" w:cs="Times New Roman"/>
          <w:sz w:val="24"/>
          <w:szCs w:val="24"/>
        </w:rPr>
        <w:t>Endothelium + Smooth muscle + connective tissue</w:t>
      </w:r>
    </w:p>
    <w:p w14:paraId="0367C97A" w14:textId="77777777" w:rsidR="00F62B83" w:rsidRPr="00F62B83" w:rsidRDefault="00F62B83" w:rsidP="00F62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2B83">
        <w:rPr>
          <w:rFonts w:ascii="Times New Roman" w:hAnsi="Times New Roman" w:cs="Times New Roman"/>
          <w:sz w:val="24"/>
          <w:szCs w:val="24"/>
        </w:rPr>
        <w:t>High blood pressure</w:t>
      </w:r>
    </w:p>
    <w:p w14:paraId="3FA90B83" w14:textId="20444B10" w:rsidR="00F62B83" w:rsidRPr="000D46FE" w:rsidRDefault="00F62B83" w:rsidP="00F62B8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Thick walls</w:t>
      </w:r>
    </w:p>
    <w:p w14:paraId="532B7149" w14:textId="257A8844" w:rsidR="00F62B83" w:rsidRPr="000D46FE" w:rsidRDefault="00F62B83" w:rsidP="00F62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2B83">
        <w:rPr>
          <w:rFonts w:ascii="Times New Roman" w:hAnsi="Times New Roman" w:cs="Times New Roman"/>
          <w:sz w:val="24"/>
          <w:szCs w:val="24"/>
        </w:rPr>
        <w:t>Aorta</w:t>
      </w:r>
      <w:r w:rsidRPr="000D46FE">
        <w:rPr>
          <w:rFonts w:ascii="Times New Roman" w:hAnsi="Times New Roman" w:cs="Times New Roman"/>
          <w:sz w:val="24"/>
          <w:szCs w:val="24"/>
        </w:rPr>
        <w:t xml:space="preserve"> </w:t>
      </w:r>
      <w:r w:rsidRPr="00F62B83">
        <w:rPr>
          <w:rFonts w:ascii="Times New Roman" w:hAnsi="Times New Roman" w:cs="Times New Roman"/>
          <w:sz w:val="24"/>
          <w:szCs w:val="24"/>
        </w:rPr>
        <w:t>= largest artery</w:t>
      </w:r>
    </w:p>
    <w:p w14:paraId="68CA57F1" w14:textId="57877DA3" w:rsidR="00F62B83" w:rsidRPr="000D46FE" w:rsidRDefault="00F62B83" w:rsidP="00F62B8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Vein</w:t>
      </w:r>
    </w:p>
    <w:p w14:paraId="4521C536" w14:textId="77777777" w:rsidR="00F62B83" w:rsidRPr="00F62B83" w:rsidRDefault="00F62B83" w:rsidP="00F62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2B83">
        <w:rPr>
          <w:rFonts w:ascii="Times New Roman" w:hAnsi="Times New Roman" w:cs="Times New Roman"/>
          <w:sz w:val="24"/>
          <w:szCs w:val="24"/>
        </w:rPr>
        <w:t>Visit</w:t>
      </w:r>
    </w:p>
    <w:p w14:paraId="3B978228" w14:textId="77777777" w:rsidR="00F62B83" w:rsidRPr="00F62B83" w:rsidRDefault="00F62B83" w:rsidP="00F62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2B83">
        <w:rPr>
          <w:rFonts w:ascii="Times New Roman" w:hAnsi="Times New Roman" w:cs="Times New Roman"/>
          <w:sz w:val="24"/>
          <w:szCs w:val="24"/>
        </w:rPr>
        <w:t>Lower pressure than arteries</w:t>
      </w:r>
    </w:p>
    <w:p w14:paraId="3E6914B2" w14:textId="29E69B25" w:rsidR="00F62B83" w:rsidRPr="000D46FE" w:rsidRDefault="00F62B83" w:rsidP="00F62B8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lastRenderedPageBreak/>
        <w:t>greater chance of backflow of blood</w:t>
      </w:r>
    </w:p>
    <w:p w14:paraId="604BB42C" w14:textId="41B5858E" w:rsidR="00F62B83" w:rsidRPr="000D46FE" w:rsidRDefault="00F62B83" w:rsidP="00F62B8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have one-way valves to keep that from happening</w:t>
      </w:r>
    </w:p>
    <w:p w14:paraId="534BEF13" w14:textId="77777777" w:rsidR="00F62B83" w:rsidRPr="00F62B83" w:rsidRDefault="00F62B83" w:rsidP="00F62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2B83">
        <w:rPr>
          <w:rFonts w:ascii="Times New Roman" w:hAnsi="Times New Roman" w:cs="Times New Roman"/>
          <w:sz w:val="24"/>
          <w:szCs w:val="24"/>
        </w:rPr>
        <w:t>Endothelium + Smooth muscle + connective tissue</w:t>
      </w:r>
    </w:p>
    <w:p w14:paraId="231F85BE" w14:textId="77777777" w:rsidR="00F62B83" w:rsidRPr="00F62B83" w:rsidRDefault="00F62B83" w:rsidP="00F62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2B83">
        <w:rPr>
          <w:rFonts w:ascii="Times New Roman" w:hAnsi="Times New Roman" w:cs="Times New Roman"/>
          <w:sz w:val="24"/>
          <w:szCs w:val="24"/>
        </w:rPr>
        <w:t>Inferior vena cava= largest vein</w:t>
      </w:r>
    </w:p>
    <w:p w14:paraId="4382A03D" w14:textId="7FDC6A81" w:rsidR="00F62B83" w:rsidRPr="000D46FE" w:rsidRDefault="00F62B83" w:rsidP="00F62B8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Vein vs Artery</w:t>
      </w:r>
    </w:p>
    <w:p w14:paraId="6EF0C2D2" w14:textId="711BFE5A" w:rsidR="00F62B83" w:rsidRPr="00F62B83" w:rsidRDefault="00F62B83" w:rsidP="00F62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2B83">
        <w:rPr>
          <w:rFonts w:ascii="Times New Roman" w:hAnsi="Times New Roman" w:cs="Times New Roman"/>
          <w:sz w:val="24"/>
          <w:szCs w:val="24"/>
        </w:rPr>
        <w:t>Arter</w:t>
      </w:r>
      <w:r w:rsidRPr="000D46FE">
        <w:rPr>
          <w:rFonts w:ascii="Times New Roman" w:hAnsi="Times New Roman" w:cs="Times New Roman"/>
          <w:sz w:val="24"/>
          <w:szCs w:val="24"/>
        </w:rPr>
        <w:t>ies go</w:t>
      </w:r>
      <w:r w:rsidRPr="00F62B83">
        <w:rPr>
          <w:rFonts w:ascii="Times New Roman" w:hAnsi="Times New Roman" w:cs="Times New Roman"/>
          <w:sz w:val="24"/>
          <w:szCs w:val="24"/>
        </w:rPr>
        <w:t xml:space="preserve"> away from</w:t>
      </w:r>
      <w:r w:rsidRPr="000D46FE">
        <w:rPr>
          <w:rFonts w:ascii="Times New Roman" w:hAnsi="Times New Roman" w:cs="Times New Roman"/>
          <w:sz w:val="24"/>
          <w:szCs w:val="24"/>
        </w:rPr>
        <w:t xml:space="preserve"> the</w:t>
      </w:r>
      <w:r w:rsidRPr="00F62B83">
        <w:rPr>
          <w:rFonts w:ascii="Times New Roman" w:hAnsi="Times New Roman" w:cs="Times New Roman"/>
          <w:sz w:val="24"/>
          <w:szCs w:val="24"/>
        </w:rPr>
        <w:t xml:space="preserve"> heart</w:t>
      </w:r>
    </w:p>
    <w:p w14:paraId="256ED426" w14:textId="4AD86699" w:rsidR="00F62B83" w:rsidRPr="000D46FE" w:rsidRDefault="00F62B83" w:rsidP="00F62B8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higher pressure</w:t>
      </w:r>
      <w:r w:rsidRPr="000D46FE">
        <w:rPr>
          <w:rFonts w:ascii="Times New Roman" w:hAnsi="Times New Roman" w:cs="Times New Roman"/>
          <w:sz w:val="24"/>
          <w:szCs w:val="24"/>
        </w:rPr>
        <w:t xml:space="preserve"> </w:t>
      </w:r>
      <w:r w:rsidRPr="000D46FE">
        <w:rPr>
          <w:rFonts w:ascii="Times New Roman" w:hAnsi="Times New Roman" w:cs="Times New Roman"/>
          <w:sz w:val="24"/>
          <w:szCs w:val="24"/>
        </w:rPr>
        <w:t>= thicker walls</w:t>
      </w:r>
    </w:p>
    <w:p w14:paraId="27CD71F9" w14:textId="044E30FB" w:rsidR="00F62B83" w:rsidRPr="000D46FE" w:rsidRDefault="00F62B83" w:rsidP="00F62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Vein</w:t>
      </w:r>
      <w:r w:rsidRPr="000D46FE">
        <w:rPr>
          <w:rFonts w:ascii="Times New Roman" w:hAnsi="Times New Roman" w:cs="Times New Roman"/>
          <w:sz w:val="24"/>
          <w:szCs w:val="24"/>
        </w:rPr>
        <w:t>s</w:t>
      </w:r>
      <w:r w:rsidRPr="000D46FE">
        <w:rPr>
          <w:rFonts w:ascii="Times New Roman" w:hAnsi="Times New Roman" w:cs="Times New Roman"/>
          <w:sz w:val="24"/>
          <w:szCs w:val="24"/>
        </w:rPr>
        <w:t xml:space="preserve"> visit</w:t>
      </w:r>
      <w:r w:rsidRPr="000D46FE">
        <w:rPr>
          <w:rFonts w:ascii="Times New Roman" w:hAnsi="Times New Roman" w:cs="Times New Roman"/>
          <w:sz w:val="24"/>
          <w:szCs w:val="24"/>
        </w:rPr>
        <w:t xml:space="preserve"> the heart</w:t>
      </w:r>
    </w:p>
    <w:p w14:paraId="0F9A31D4" w14:textId="46B9D052" w:rsidR="00F62B83" w:rsidRPr="000D46FE" w:rsidRDefault="00F62B83" w:rsidP="00F62B8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L</w:t>
      </w:r>
      <w:r w:rsidRPr="000D46FE">
        <w:rPr>
          <w:rFonts w:ascii="Times New Roman" w:hAnsi="Times New Roman" w:cs="Times New Roman"/>
          <w:sz w:val="24"/>
          <w:szCs w:val="24"/>
        </w:rPr>
        <w:t>ower pressure</w:t>
      </w:r>
      <w:r w:rsidRPr="000D46FE">
        <w:rPr>
          <w:rFonts w:ascii="Times New Roman" w:hAnsi="Times New Roman" w:cs="Times New Roman"/>
          <w:sz w:val="24"/>
          <w:szCs w:val="24"/>
        </w:rPr>
        <w:t xml:space="preserve"> </w:t>
      </w:r>
      <w:r w:rsidRPr="000D46FE">
        <w:rPr>
          <w:rFonts w:ascii="Times New Roman" w:hAnsi="Times New Roman" w:cs="Times New Roman"/>
          <w:sz w:val="24"/>
          <w:szCs w:val="24"/>
        </w:rPr>
        <w:t>= thinner walls</w:t>
      </w:r>
    </w:p>
    <w:p w14:paraId="690194B6" w14:textId="35BF4D54" w:rsidR="00F62B83" w:rsidRPr="000D46FE" w:rsidRDefault="00F62B83" w:rsidP="00F62B8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Capillaries</w:t>
      </w:r>
    </w:p>
    <w:p w14:paraId="118FE96A" w14:textId="77777777" w:rsidR="00F62B83" w:rsidRPr="00F62B83" w:rsidRDefault="00F62B83" w:rsidP="00F62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2B83">
        <w:rPr>
          <w:rFonts w:ascii="Times New Roman" w:hAnsi="Times New Roman" w:cs="Times New Roman"/>
          <w:sz w:val="24"/>
          <w:szCs w:val="24"/>
        </w:rPr>
        <w:t>Arteries branch into arterioles that branch into capillaries</w:t>
      </w:r>
    </w:p>
    <w:p w14:paraId="58FA4ACB" w14:textId="77777777" w:rsidR="00F62B83" w:rsidRPr="00F62B83" w:rsidRDefault="00F62B83" w:rsidP="00F62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2B83">
        <w:rPr>
          <w:rFonts w:ascii="Times New Roman" w:hAnsi="Times New Roman" w:cs="Times New Roman"/>
          <w:sz w:val="24"/>
          <w:szCs w:val="24"/>
        </w:rPr>
        <w:t>Tiny blood vessels</w:t>
      </w:r>
    </w:p>
    <w:p w14:paraId="15142BEF" w14:textId="6174144C" w:rsidR="00F62B83" w:rsidRPr="000D46FE" w:rsidRDefault="00F62B83" w:rsidP="00F62B8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Gas exchange</w:t>
      </w:r>
    </w:p>
    <w:p w14:paraId="41E62FAA" w14:textId="77777777" w:rsidR="00F62B83" w:rsidRPr="00F62B83" w:rsidRDefault="00F62B83" w:rsidP="00F62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2B83">
        <w:rPr>
          <w:rFonts w:ascii="Times New Roman" w:hAnsi="Times New Roman" w:cs="Times New Roman"/>
          <w:sz w:val="24"/>
          <w:szCs w:val="24"/>
        </w:rPr>
        <w:t>Surrounds endothelium</w:t>
      </w:r>
    </w:p>
    <w:p w14:paraId="07066370" w14:textId="416AFDDD" w:rsidR="00F62B83" w:rsidRPr="000D46FE" w:rsidRDefault="000D46FE" w:rsidP="000D46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Blood flow velocity</w:t>
      </w:r>
    </w:p>
    <w:p w14:paraId="1E0C8D75" w14:textId="77777777" w:rsidR="000D46FE" w:rsidRPr="000D46FE" w:rsidRDefault="000D46FE" w:rsidP="000D46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Volume of blood moving is constant</w:t>
      </w:r>
    </w:p>
    <w:p w14:paraId="629B79A0" w14:textId="77777777" w:rsidR="000D46FE" w:rsidRPr="000D46FE" w:rsidRDefault="000D46FE" w:rsidP="000D46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Walls don’t expand</w:t>
      </w:r>
    </w:p>
    <w:p w14:paraId="0195CAD7" w14:textId="77777777" w:rsidR="000D46FE" w:rsidRPr="000D46FE" w:rsidRDefault="000D46FE" w:rsidP="000D46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Narrower vessels= move faster, you’d think</w:t>
      </w:r>
    </w:p>
    <w:p w14:paraId="6A935A2B" w14:textId="6C034E5C" w:rsidR="000D46FE" w:rsidRPr="000D46FE" w:rsidRDefault="000D46FE" w:rsidP="000D46F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Slows from arteries</w:t>
      </w:r>
      <w:r w:rsidRPr="000D46FE">
        <w:sym w:font="Wingdings" w:char="F0E0"/>
      </w:r>
      <w:r w:rsidRPr="000D46FE">
        <w:rPr>
          <w:rFonts w:ascii="Times New Roman" w:hAnsi="Times New Roman" w:cs="Times New Roman"/>
          <w:sz w:val="24"/>
          <w:szCs w:val="24"/>
        </w:rPr>
        <w:t xml:space="preserve"> arterioles</w:t>
      </w:r>
      <w:r w:rsidRPr="000D46FE">
        <w:sym w:font="Wingdings" w:char="F0E0"/>
      </w:r>
      <w:r w:rsidRPr="000D46FE">
        <w:rPr>
          <w:rFonts w:ascii="Times New Roman" w:hAnsi="Times New Roman" w:cs="Times New Roman"/>
          <w:sz w:val="24"/>
          <w:szCs w:val="24"/>
        </w:rPr>
        <w:t xml:space="preserve"> capillaries</w:t>
      </w:r>
    </w:p>
    <w:p w14:paraId="31F70914" w14:textId="26C5EE4A" w:rsidR="000D46FE" w:rsidRPr="000D46FE" w:rsidRDefault="000D46FE" w:rsidP="000D46F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So many more capillaries than arterioles, so total area is greater in capillaries</w:t>
      </w:r>
    </w:p>
    <w:p w14:paraId="6D2400F5" w14:textId="2F3ADAF4" w:rsidR="000D46FE" w:rsidRPr="000D46FE" w:rsidRDefault="000D46FE" w:rsidP="000D46F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Speeds up from capillaries</w:t>
      </w:r>
      <w:r w:rsidRPr="000D46FE">
        <w:sym w:font="Wingdings" w:char="F0E0"/>
      </w:r>
      <w:r w:rsidRPr="000D46FE">
        <w:rPr>
          <w:rFonts w:ascii="Times New Roman" w:hAnsi="Times New Roman" w:cs="Times New Roman"/>
          <w:sz w:val="24"/>
          <w:szCs w:val="24"/>
        </w:rPr>
        <w:t xml:space="preserve"> venules</w:t>
      </w:r>
      <w:r w:rsidRPr="000D46FE">
        <w:sym w:font="Wingdings" w:char="F0E0"/>
      </w:r>
      <w:r w:rsidRPr="000D46FE">
        <w:rPr>
          <w:rFonts w:ascii="Times New Roman" w:hAnsi="Times New Roman" w:cs="Times New Roman"/>
          <w:sz w:val="24"/>
          <w:szCs w:val="24"/>
        </w:rPr>
        <w:t xml:space="preserve"> veins</w:t>
      </w:r>
    </w:p>
    <w:p w14:paraId="194595CA" w14:textId="142C9C48" w:rsidR="000D46FE" w:rsidRPr="000D46FE" w:rsidRDefault="000D46FE" w:rsidP="000D46F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Smaller area</w:t>
      </w:r>
    </w:p>
    <w:p w14:paraId="4099E88B" w14:textId="2E99CD2D" w:rsidR="000D46FE" w:rsidRPr="000D46FE" w:rsidRDefault="000D46FE" w:rsidP="000D46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Blood Pressure</w:t>
      </w:r>
    </w:p>
    <w:p w14:paraId="1E30E263" w14:textId="77777777" w:rsidR="000D46FE" w:rsidRPr="000D46FE" w:rsidRDefault="000D46FE" w:rsidP="000D46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Flow high to low</w:t>
      </w:r>
    </w:p>
    <w:p w14:paraId="5469B4F9" w14:textId="77777777" w:rsidR="000D46FE" w:rsidRPr="000D46FE" w:rsidRDefault="000D46FE" w:rsidP="000D46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Walls of arterioles/capillaries small diameter= resistance to flow= dissipates pressure</w:t>
      </w:r>
    </w:p>
    <w:p w14:paraId="76509975" w14:textId="77777777" w:rsidR="000D46FE" w:rsidRPr="000D46FE" w:rsidRDefault="000D46FE" w:rsidP="000D46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Ventricular systole= highest</w:t>
      </w:r>
    </w:p>
    <w:p w14:paraId="0D1C1804" w14:textId="68011409" w:rsidR="000D46FE" w:rsidRPr="000D46FE" w:rsidRDefault="000D46FE" w:rsidP="000D46F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Ventricular contraction= spike in BP</w:t>
      </w:r>
    </w:p>
    <w:p w14:paraId="77FD37CE" w14:textId="120796B9" w:rsidR="000D46FE" w:rsidRPr="000D46FE" w:rsidRDefault="000D46FE" w:rsidP="000D46F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Diastole</w:t>
      </w:r>
      <w:r w:rsidRPr="000D46FE">
        <w:rPr>
          <w:rFonts w:ascii="Times New Roman" w:hAnsi="Times New Roman" w:cs="Times New Roman"/>
          <w:sz w:val="24"/>
          <w:szCs w:val="24"/>
        </w:rPr>
        <w:t xml:space="preserve"> </w:t>
      </w:r>
      <w:r w:rsidRPr="000D46FE">
        <w:rPr>
          <w:rFonts w:ascii="Times New Roman" w:hAnsi="Times New Roman" w:cs="Times New Roman"/>
          <w:sz w:val="24"/>
          <w:szCs w:val="24"/>
        </w:rPr>
        <w:t>= lower pressure</w:t>
      </w:r>
    </w:p>
    <w:p w14:paraId="101DF757" w14:textId="4ABBD8DA" w:rsidR="000D46FE" w:rsidRDefault="000D46FE" w:rsidP="000D46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Regulation of blood pressure</w:t>
      </w:r>
    </w:p>
    <w:p w14:paraId="55458449" w14:textId="77777777" w:rsidR="000D46FE" w:rsidRPr="000D46FE" w:rsidRDefault="000D46FE" w:rsidP="000D46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Vasoconstriction</w:t>
      </w:r>
    </w:p>
    <w:p w14:paraId="66F0B84A" w14:textId="5408C338" w:rsidR="000D46FE" w:rsidRPr="000D46FE" w:rsidRDefault="000D46FE" w:rsidP="000D46F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Smooth muscle contracts</w:t>
      </w:r>
    </w:p>
    <w:p w14:paraId="3BDACB92" w14:textId="73FCD38A" w:rsidR="000D46FE" w:rsidRPr="000D46FE" w:rsidRDefault="000D46FE" w:rsidP="000D46F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Arterioles narrow</w:t>
      </w:r>
    </w:p>
    <w:p w14:paraId="53C06DF7" w14:textId="3CAF53C9" w:rsidR="000D46FE" w:rsidRPr="000D46FE" w:rsidRDefault="000D46FE" w:rsidP="000D46F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lastRenderedPageBreak/>
        <w:t>Increase BP upstream</w:t>
      </w:r>
    </w:p>
    <w:p w14:paraId="184772FA" w14:textId="77777777" w:rsidR="000D46FE" w:rsidRPr="000D46FE" w:rsidRDefault="000D46FE" w:rsidP="000D46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Vasodilation</w:t>
      </w:r>
    </w:p>
    <w:p w14:paraId="081296EC" w14:textId="5F3E72A6" w:rsidR="000D46FE" w:rsidRPr="000D46FE" w:rsidRDefault="000D46FE" w:rsidP="000D46F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Smooth muscle relaxes</w:t>
      </w:r>
    </w:p>
    <w:p w14:paraId="4C3494C1" w14:textId="6B0F32DC" w:rsidR="000D46FE" w:rsidRPr="000D46FE" w:rsidRDefault="000D46FE" w:rsidP="000D46F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 xml:space="preserve">Arterioles dilate </w:t>
      </w:r>
    </w:p>
    <w:p w14:paraId="183B92B9" w14:textId="54878606" w:rsidR="000D46FE" w:rsidRPr="000D46FE" w:rsidRDefault="000D46FE" w:rsidP="000D46F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46FE">
        <w:rPr>
          <w:rFonts w:ascii="Times New Roman" w:hAnsi="Times New Roman" w:cs="Times New Roman"/>
          <w:sz w:val="24"/>
          <w:szCs w:val="24"/>
        </w:rPr>
        <w:t>Decrease BP upstream</w:t>
      </w:r>
    </w:p>
    <w:p w14:paraId="237AED74" w14:textId="77777777" w:rsidR="000D46FE" w:rsidRPr="000D46FE" w:rsidRDefault="000D46FE" w:rsidP="000D46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60F277" w14:textId="77777777" w:rsidR="000D46FE" w:rsidRPr="000D46FE" w:rsidRDefault="000D46FE" w:rsidP="000D46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C2D396" w14:textId="77777777" w:rsidR="00F62B83" w:rsidRPr="000D46FE" w:rsidRDefault="00F62B83" w:rsidP="00F62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62B83" w:rsidRPr="000D4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4630"/>
    <w:multiLevelType w:val="hybridMultilevel"/>
    <w:tmpl w:val="E5EE8864"/>
    <w:lvl w:ilvl="0" w:tplc="03DED32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9CA9AA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58FFE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2A83D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F6026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AE9FA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E8A17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80095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D41DA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D70AE7"/>
    <w:multiLevelType w:val="hybridMultilevel"/>
    <w:tmpl w:val="E3F25116"/>
    <w:lvl w:ilvl="0" w:tplc="240C45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06A4E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E9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B23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EC8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3A8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A49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DAA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D6A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69057E"/>
    <w:multiLevelType w:val="hybridMultilevel"/>
    <w:tmpl w:val="C358ABDE"/>
    <w:lvl w:ilvl="0" w:tplc="1396CBD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E2EFC0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2A729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98E38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D0670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EAE6B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BF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F2BCD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2A5F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F20BBC"/>
    <w:multiLevelType w:val="hybridMultilevel"/>
    <w:tmpl w:val="A0E020D4"/>
    <w:lvl w:ilvl="0" w:tplc="B42EE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8409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9A4A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3CA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1C0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2A7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762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84C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BCA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5D97CB8"/>
    <w:multiLevelType w:val="hybridMultilevel"/>
    <w:tmpl w:val="9DD6873C"/>
    <w:lvl w:ilvl="0" w:tplc="1F2E817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B71ABA"/>
    <w:multiLevelType w:val="hybridMultilevel"/>
    <w:tmpl w:val="229882E6"/>
    <w:lvl w:ilvl="0" w:tplc="5218DB4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E40288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C0937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50708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4C69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02F7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0774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6807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88F1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0FA1A7D"/>
    <w:multiLevelType w:val="hybridMultilevel"/>
    <w:tmpl w:val="E55A3BC2"/>
    <w:lvl w:ilvl="0" w:tplc="B770B22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AC2E7C"/>
    <w:multiLevelType w:val="hybridMultilevel"/>
    <w:tmpl w:val="F422627A"/>
    <w:lvl w:ilvl="0" w:tplc="5FBE8F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76FC5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281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441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838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1675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7E8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DE83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8C3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B8C3B0F"/>
    <w:multiLevelType w:val="hybridMultilevel"/>
    <w:tmpl w:val="FD008CCC"/>
    <w:lvl w:ilvl="0" w:tplc="1F2E817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6401B"/>
    <w:multiLevelType w:val="hybridMultilevel"/>
    <w:tmpl w:val="2F8C75A8"/>
    <w:lvl w:ilvl="0" w:tplc="10C0D98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60B56C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D209E4"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DD546C5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0EDD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F6699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A2589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9A317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4655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0D61439"/>
    <w:multiLevelType w:val="hybridMultilevel"/>
    <w:tmpl w:val="E7264016"/>
    <w:lvl w:ilvl="0" w:tplc="FA227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E88B9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5447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B4A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582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EA8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B67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48B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DC2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50891922">
    <w:abstractNumId w:val="10"/>
  </w:num>
  <w:num w:numId="2" w16cid:durableId="82335194">
    <w:abstractNumId w:val="6"/>
  </w:num>
  <w:num w:numId="3" w16cid:durableId="606887103">
    <w:abstractNumId w:val="5"/>
  </w:num>
  <w:num w:numId="4" w16cid:durableId="1636064231">
    <w:abstractNumId w:val="9"/>
  </w:num>
  <w:num w:numId="5" w16cid:durableId="644941047">
    <w:abstractNumId w:val="2"/>
  </w:num>
  <w:num w:numId="6" w16cid:durableId="695816857">
    <w:abstractNumId w:val="4"/>
  </w:num>
  <w:num w:numId="7" w16cid:durableId="390546785">
    <w:abstractNumId w:val="8"/>
  </w:num>
  <w:num w:numId="8" w16cid:durableId="1061245047">
    <w:abstractNumId w:val="0"/>
  </w:num>
  <w:num w:numId="9" w16cid:durableId="1572423579">
    <w:abstractNumId w:val="3"/>
  </w:num>
  <w:num w:numId="10" w16cid:durableId="2139302079">
    <w:abstractNumId w:val="1"/>
  </w:num>
  <w:num w:numId="11" w16cid:durableId="17253249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09"/>
    <w:rsid w:val="000D46FE"/>
    <w:rsid w:val="00332F81"/>
    <w:rsid w:val="00341109"/>
    <w:rsid w:val="00457BAF"/>
    <w:rsid w:val="00735570"/>
    <w:rsid w:val="00D8541D"/>
    <w:rsid w:val="00F6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BD84"/>
  <w15:chartTrackingRefBased/>
  <w15:docId w15:val="{29BEC6B4-47AB-4C05-BE45-A2DF9042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570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585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683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354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64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944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55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780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79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2916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434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602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762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333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99417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600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5716">
          <w:marLeft w:val="138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201">
          <w:marLeft w:val="138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5464">
          <w:marLeft w:val="138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9748">
          <w:marLeft w:val="233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3691">
          <w:marLeft w:val="329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860">
          <w:marLeft w:val="233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7796">
          <w:marLeft w:val="329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57">
          <w:marLeft w:val="138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4913">
          <w:marLeft w:val="138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761">
          <w:marLeft w:val="138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5586">
          <w:marLeft w:val="233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1931">
          <w:marLeft w:val="138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70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8390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593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2966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2536">
          <w:marLeft w:val="13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5174">
          <w:marLeft w:val="23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79404">
          <w:marLeft w:val="138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9735">
          <w:marLeft w:val="233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141">
          <w:marLeft w:val="233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6649">
          <w:marLeft w:val="233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1501">
          <w:marLeft w:val="138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2158">
          <w:marLeft w:val="233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8147">
          <w:marLeft w:val="233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990">
          <w:marLeft w:val="233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3</cp:revision>
  <dcterms:created xsi:type="dcterms:W3CDTF">2023-02-14T14:26:00Z</dcterms:created>
  <dcterms:modified xsi:type="dcterms:W3CDTF">2023-02-14T15:02:00Z</dcterms:modified>
</cp:coreProperties>
</file>