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AD5612" w14:paraId="39272638" wp14:textId="75816736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КАЗАНСКИЙ (ПРИВОЛЖСКИЙ) ФЕДЕРАЛЬНЫЙ УНИВЕРСИТЕТ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51AD5612" w14:paraId="380B5438" wp14:textId="608C6EC7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457A37D" wp14:textId="638E3F60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2E6CEC9" wp14:textId="1F9B9D5D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10D9F5BB" wp14:textId="6CB09B92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20E4012" wp14:textId="23BAC14E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9A5E114" wp14:textId="0DB44BC8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DC2CAB7" wp14:textId="24B1A108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ru-RU"/>
        </w:rPr>
        <w:t>Семестровая работа №1</w:t>
      </w:r>
    </w:p>
    <w:p xmlns:wp14="http://schemas.microsoft.com/office/word/2010/wordml" w:rsidP="51AD5612" w14:paraId="68EE4B2A" wp14:textId="251FEF60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ru-RU"/>
        </w:rPr>
        <w:t>По алгоритмам и структурам данных</w:t>
      </w:r>
    </w:p>
    <w:p xmlns:wp14="http://schemas.microsoft.com/office/word/2010/wordml" w:rsidP="51AD5612" w14:paraId="7FEB0A63" wp14:textId="7F1A537F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ru-RU"/>
        </w:rPr>
      </w:pPr>
    </w:p>
    <w:p xmlns:wp14="http://schemas.microsoft.com/office/word/2010/wordml" w:rsidP="51AD5612" w14:paraId="6B878B35" wp14:textId="47B39529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1E8B119" wp14:textId="0F3D2ADA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52"/>
          <w:szCs w:val="52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52"/>
          <w:szCs w:val="52"/>
          <w:lang w:val="ru-RU"/>
        </w:rPr>
        <w:t xml:space="preserve">Вариант </w:t>
      </w:r>
      <w:r w:rsidRPr="51AD5612" w:rsidR="51AD5612">
        <w:rPr>
          <w:rFonts w:ascii="Calibri" w:hAnsi="Calibri" w:eastAsia="Calibri" w:cs="Calibri"/>
          <w:b w:val="0"/>
          <w:bCs w:val="0"/>
          <w:noProof w:val="0"/>
          <w:sz w:val="52"/>
          <w:szCs w:val="52"/>
          <w:lang w:val="ru-RU"/>
        </w:rPr>
        <w:t>№5</w:t>
      </w:r>
    </w:p>
    <w:p xmlns:wp14="http://schemas.microsoft.com/office/word/2010/wordml" w:rsidP="51AD5612" w14:paraId="4AFCBBDA" wp14:textId="617FF460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52"/>
          <w:szCs w:val="52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52"/>
          <w:szCs w:val="52"/>
          <w:lang w:val="ru-RU"/>
        </w:rPr>
        <w:t>“Полином от трех переменных”</w:t>
      </w:r>
    </w:p>
    <w:p xmlns:wp14="http://schemas.microsoft.com/office/word/2010/wordml" w:rsidP="51AD5612" w14:paraId="0D6145A9" wp14:textId="75DB647D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BC670FA" wp14:textId="70957F30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9711132" wp14:textId="6FE22307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4ECFBAD3" wp14:textId="12EC46F6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147E4144" wp14:textId="4776CE1D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2D277C2" wp14:textId="6FBE5650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38D2CC1" wp14:textId="546230DF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Выполнил:</w:t>
      </w:r>
    </w:p>
    <w:p xmlns:wp14="http://schemas.microsoft.com/office/word/2010/wordml" w:rsidP="51AD5612" w14:paraId="3F61AC15" wp14:textId="41D80708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Дубровец</w:t>
      </w:r>
      <w:proofErr w:type="spellEnd"/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Виталий</w:t>
      </w:r>
    </w:p>
    <w:p xmlns:wp14="http://schemas.microsoft.com/office/word/2010/wordml" w:rsidP="51AD5612" w14:paraId="624CD92C" wp14:textId="6C98301D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Студент 1 курса</w:t>
      </w:r>
    </w:p>
    <w:p xmlns:wp14="http://schemas.microsoft.com/office/word/2010/wordml" w:rsidP="51AD5612" w14:paraId="390D4E03" wp14:textId="54BDBC83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Группа 11-906</w:t>
      </w:r>
    </w:p>
    <w:p xmlns:wp14="http://schemas.microsoft.com/office/word/2010/wordml" w:rsidP="51AD5612" w14:paraId="2C95EFBB" wp14:textId="55C89CF9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74640E7" wp14:textId="7852FF39">
      <w:pPr>
        <w:pStyle w:val="Normal"/>
        <w:spacing w:line="270" w:lineRule="exact"/>
        <w:ind w:left="0"/>
        <w:jc w:val="righ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Проверил:</w:t>
      </w:r>
    </w:p>
    <w:p xmlns:wp14="http://schemas.microsoft.com/office/word/2010/wordml" w:rsidP="51AD5612" w14:paraId="25D20F69" wp14:textId="177D8037">
      <w:pPr>
        <w:pStyle w:val="Normal"/>
        <w:spacing w:line="270" w:lineRule="exact"/>
        <w:ind w:left="0"/>
        <w:jc w:val="right"/>
        <w:rPr>
          <w:sz w:val="36"/>
          <w:szCs w:val="36"/>
        </w:rPr>
      </w:pPr>
      <w:r w:rsidRPr="51AD5612" w:rsidR="51AD5612">
        <w:rPr>
          <w:sz w:val="36"/>
          <w:szCs w:val="36"/>
        </w:rPr>
        <w:t>Старший преподаватель</w:t>
      </w:r>
    </w:p>
    <w:p xmlns:wp14="http://schemas.microsoft.com/office/word/2010/wordml" w:rsidP="51AD5612" w14:paraId="4CB79AEF" wp14:textId="1AACC734">
      <w:pPr>
        <w:pStyle w:val="Normal"/>
        <w:spacing w:line="270" w:lineRule="exact"/>
        <w:ind w:left="0"/>
        <w:jc w:val="right"/>
        <w:rPr>
          <w:sz w:val="36"/>
          <w:szCs w:val="36"/>
        </w:rPr>
      </w:pPr>
      <w:r w:rsidRPr="51AD5612" w:rsidR="51AD5612">
        <w:rPr>
          <w:sz w:val="36"/>
          <w:szCs w:val="36"/>
        </w:rPr>
        <w:t xml:space="preserve">Кафедры </w:t>
      </w:r>
      <w:r w:rsidRPr="51AD5612" w:rsidR="51AD5612">
        <w:rPr>
          <w:sz w:val="36"/>
          <w:szCs w:val="36"/>
        </w:rPr>
        <w:t>программной</w:t>
      </w:r>
      <w:r w:rsidRPr="51AD5612" w:rsidR="51AD5612">
        <w:rPr>
          <w:sz w:val="36"/>
          <w:szCs w:val="36"/>
        </w:rPr>
        <w:t xml:space="preserve"> инженерии</w:t>
      </w:r>
    </w:p>
    <w:p xmlns:wp14="http://schemas.microsoft.com/office/word/2010/wordml" w:rsidP="51AD5612" w14:paraId="71FBA5F9" wp14:textId="386BBCC9">
      <w:pPr>
        <w:pStyle w:val="Normal"/>
        <w:spacing w:line="270" w:lineRule="exact"/>
        <w:ind w:left="0"/>
        <w:jc w:val="right"/>
        <w:rPr>
          <w:sz w:val="36"/>
          <w:szCs w:val="36"/>
        </w:rPr>
      </w:pPr>
      <w:r w:rsidRPr="51AD5612" w:rsidR="51AD5612">
        <w:rPr>
          <w:sz w:val="36"/>
          <w:szCs w:val="36"/>
        </w:rPr>
        <w:t>Хадиев К.Р.</w:t>
      </w:r>
    </w:p>
    <w:p xmlns:wp14="http://schemas.microsoft.com/office/word/2010/wordml" w:rsidP="51AD5612" w14:paraId="5D02AE58" wp14:textId="6C911CD7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CCC2D55" wp14:textId="4B0AC170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F316620" wp14:textId="4BA2E660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D90BD0A" wp14:textId="56DFADCD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467E097" wp14:textId="58ABAB9B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5B02A8A" wp14:textId="3BF35974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63FFA1F" wp14:textId="0E005372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СОДЕРЖАНИЕ</w:t>
      </w:r>
    </w:p>
    <w:p xmlns:wp14="http://schemas.microsoft.com/office/word/2010/wordml" w:rsidP="51AD5612" w14:paraId="5065FCE7" wp14:textId="6C13BBAD">
      <w:pPr>
        <w:pStyle w:val="Normal"/>
        <w:spacing w:line="270" w:lineRule="exact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1AD5612" w:rsidTr="51AD5612" w14:paraId="177E1061">
        <w:tc>
          <w:tcPr>
            <w:tcW w:w="4513" w:type="dxa"/>
            <w:tcMar/>
          </w:tcPr>
          <w:p w:rsidR="51AD5612" w:rsidP="51AD5612" w:rsidRDefault="51AD5612" w14:paraId="57CB69E2" w14:textId="1DC2911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ru-RU"/>
              </w:rPr>
              <w:t>Тема</w:t>
            </w:r>
          </w:p>
        </w:tc>
        <w:tc>
          <w:tcPr>
            <w:tcW w:w="4513" w:type="dxa"/>
            <w:tcMar/>
          </w:tcPr>
          <w:p w:rsidR="51AD5612" w:rsidP="51AD5612" w:rsidRDefault="51AD5612" w14:paraId="145D8506" w14:textId="4BF883D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ru-RU"/>
              </w:rPr>
              <w:t>Страница</w:t>
            </w:r>
          </w:p>
        </w:tc>
      </w:tr>
      <w:tr w:rsidR="51AD5612" w:rsidTr="51AD5612" w14:paraId="7D6D391C">
        <w:tc>
          <w:tcPr>
            <w:tcW w:w="4513" w:type="dxa"/>
            <w:tcMar/>
          </w:tcPr>
          <w:p w:rsidR="51AD5612" w:rsidP="51AD5612" w:rsidRDefault="51AD5612" w14:paraId="1FFA7D7C" w14:textId="2B5E93A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Постановка задачи</w:t>
            </w:r>
          </w:p>
        </w:tc>
        <w:tc>
          <w:tcPr>
            <w:tcW w:w="4513" w:type="dxa"/>
            <w:tcMar/>
          </w:tcPr>
          <w:p w:rsidR="51AD5612" w:rsidP="51AD5612" w:rsidRDefault="51AD5612" w14:paraId="3DA9CF9D" w14:textId="45DD9F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3</w:t>
            </w:r>
          </w:p>
        </w:tc>
      </w:tr>
      <w:tr w:rsidR="51AD5612" w:rsidTr="51AD5612" w14:paraId="3F64CC35">
        <w:tc>
          <w:tcPr>
            <w:tcW w:w="4513" w:type="dxa"/>
            <w:tcMar/>
          </w:tcPr>
          <w:p w:rsidR="51AD5612" w:rsidP="51AD5612" w:rsidRDefault="51AD5612" w14:paraId="71D2D36F" w14:textId="2829233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proofErr w:type="spellStart"/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PolinomItem</w:t>
            </w:r>
            <w:proofErr w:type="spellEnd"/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PolinomListItem</w:t>
            </w:r>
            <w:proofErr w:type="spellEnd"/>
          </w:p>
        </w:tc>
        <w:tc>
          <w:tcPr>
            <w:tcW w:w="4513" w:type="dxa"/>
            <w:tcMar/>
          </w:tcPr>
          <w:p w:rsidR="51AD5612" w:rsidP="51AD5612" w:rsidRDefault="51AD5612" w14:paraId="09568240" w14:textId="49B23E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4</w:t>
            </w:r>
          </w:p>
        </w:tc>
      </w:tr>
      <w:tr w:rsidR="51AD5612" w:rsidTr="51AD5612" w14:paraId="5FE523F0">
        <w:tc>
          <w:tcPr>
            <w:tcW w:w="4513" w:type="dxa"/>
            <w:tcMar/>
          </w:tcPr>
          <w:p w:rsidR="51AD5612" w:rsidP="51AD5612" w:rsidRDefault="51AD5612" w14:paraId="74BC1018" w14:textId="1C24AC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proofErr w:type="spellStart"/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PolinomList</w:t>
            </w:r>
            <w:proofErr w:type="spellEnd"/>
          </w:p>
        </w:tc>
        <w:tc>
          <w:tcPr>
            <w:tcW w:w="4513" w:type="dxa"/>
            <w:tcMar/>
          </w:tcPr>
          <w:p w:rsidR="51AD5612" w:rsidP="51AD5612" w:rsidRDefault="51AD5612" w14:paraId="3F3CDE86" w14:textId="140775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5</w:t>
            </w:r>
          </w:p>
        </w:tc>
      </w:tr>
      <w:tr w:rsidR="51AD5612" w:rsidTr="51AD5612" w14:paraId="331E71A7">
        <w:tc>
          <w:tcPr>
            <w:tcW w:w="4513" w:type="dxa"/>
            <w:tcMar/>
          </w:tcPr>
          <w:p w:rsidR="51AD5612" w:rsidP="51AD5612" w:rsidRDefault="51AD5612" w14:paraId="67396B59" w14:textId="535412D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Polinom3</w:t>
            </w:r>
          </w:p>
        </w:tc>
        <w:tc>
          <w:tcPr>
            <w:tcW w:w="4513" w:type="dxa"/>
            <w:tcMar/>
          </w:tcPr>
          <w:p w:rsidR="51AD5612" w:rsidP="51AD5612" w:rsidRDefault="51AD5612" w14:paraId="552E571A" w14:textId="28A83D4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6</w:t>
            </w:r>
          </w:p>
        </w:tc>
      </w:tr>
      <w:tr w:rsidR="51AD5612" w:rsidTr="51AD5612" w14:paraId="159621F3">
        <w:tc>
          <w:tcPr>
            <w:tcW w:w="4513" w:type="dxa"/>
            <w:tcMar/>
          </w:tcPr>
          <w:p w:rsidR="51AD5612" w:rsidP="51AD5612" w:rsidRDefault="51AD5612" w14:paraId="39B7F617" w14:textId="7AEE86F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Метод toString</w:t>
            </w:r>
          </w:p>
        </w:tc>
        <w:tc>
          <w:tcPr>
            <w:tcW w:w="4513" w:type="dxa"/>
            <w:tcMar/>
          </w:tcPr>
          <w:p w:rsidR="51AD5612" w:rsidP="51AD5612" w:rsidRDefault="51AD5612" w14:paraId="17A2E7F7" w14:textId="0A82277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8</w:t>
            </w:r>
          </w:p>
        </w:tc>
      </w:tr>
      <w:tr w:rsidR="51AD5612" w:rsidTr="51AD5612" w14:paraId="0A852EB2">
        <w:tc>
          <w:tcPr>
            <w:tcW w:w="4513" w:type="dxa"/>
            <w:tcMar/>
          </w:tcPr>
          <w:p w:rsidR="51AD5612" w:rsidP="51AD5612" w:rsidRDefault="51AD5612" w14:paraId="10C99B1D" w14:textId="503F3D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Тесты</w:t>
            </w:r>
          </w:p>
        </w:tc>
        <w:tc>
          <w:tcPr>
            <w:tcW w:w="4513" w:type="dxa"/>
            <w:tcMar/>
          </w:tcPr>
          <w:p w:rsidR="51AD5612" w:rsidP="51AD5612" w:rsidRDefault="51AD5612" w14:paraId="1FC0DB98" w14:textId="2A6BC1A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51AD5612" w:rsidR="51AD5612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9</w:t>
            </w:r>
          </w:p>
        </w:tc>
      </w:tr>
    </w:tbl>
    <w:p xmlns:wp14="http://schemas.microsoft.com/office/word/2010/wordml" w:rsidP="51AD5612" w14:paraId="47BBDE2F" wp14:textId="2CB7593A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DCCBAA8" wp14:textId="5DB11DA1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8B343A6" wp14:textId="73141F52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1C980A2" wp14:textId="5B166ECF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4AF51A3" wp14:textId="36B7A1F1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4AE058E5" wp14:textId="1AC9773C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1BCA918F" wp14:textId="7F0F431A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E407A19" wp14:textId="46603789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AD6FB6B" wp14:textId="66983C99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F0F0BAD" wp14:textId="77919965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4A576B07" wp14:textId="28DDC878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861F190" wp14:textId="56B5BADB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6ACD94C" wp14:textId="18114AD4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E81C529" wp14:textId="60DE7683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3ABDE77" wp14:textId="51C88241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1CB5CE4" wp14:textId="4F56AE33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3F015A0" wp14:textId="0756C807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32BA013" wp14:textId="040B237D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7E580EE6" wp14:textId="3D1EE0EF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99699E5" wp14:textId="3C95C41C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351FC76" wp14:textId="6A01406E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355B3E6" wp14:textId="1521A0EA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681C3A92" w14:paraId="4F8579E4" wp14:textId="2AACAF7B">
      <w:pPr>
        <w:pStyle w:val="Normal"/>
        <w:spacing w:line="270" w:lineRule="exact"/>
        <w:ind w:left="0"/>
      </w:pPr>
    </w:p>
    <w:p xmlns:wp14="http://schemas.microsoft.com/office/word/2010/wordml" w:rsidP="681C3A92" w14:paraId="5E15882B" wp14:textId="4255DE70">
      <w:pPr>
        <w:pStyle w:val="Normal"/>
        <w:spacing w:line="270" w:lineRule="exact"/>
        <w:ind w:left="0"/>
      </w:pPr>
      <w:r>
        <w:br/>
      </w:r>
    </w:p>
    <w:p xmlns:wp14="http://schemas.microsoft.com/office/word/2010/wordml" w:rsidP="51AD5612" w14:paraId="42CC90A7" wp14:textId="1ECCE7E9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Постановка задачи</w:t>
      </w:r>
    </w:p>
    <w:p xmlns:wp14="http://schemas.microsoft.com/office/word/2010/wordml" w:rsidP="51AD5612" w14:paraId="656B7369" wp14:textId="067C363E">
      <w:pPr>
        <w:spacing w:line="270" w:lineRule="exact"/>
        <w:ind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ВАРИАНТ 5</w:t>
      </w:r>
    </w:p>
    <w:p xmlns:wp14="http://schemas.microsoft.com/office/word/2010/wordml" w:rsidP="51AD5612" w14:paraId="10C42361" wp14:textId="1787F3A7">
      <w:pPr>
        <w:spacing w:line="270" w:lineRule="exact"/>
        <w:ind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Класс Polinom3 - полином от трех переменных с целочисленными коэффициентами.</w:t>
      </w:r>
    </w:p>
    <w:p xmlns:wp14="http://schemas.microsoft.com/office/word/2010/wordml" w:rsidP="51AD5612" w14:paraId="119D0FE4" wp14:textId="09820FA8">
      <w:pPr>
        <w:spacing w:line="270" w:lineRule="exact"/>
        <w:ind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51AD5612" w14:paraId="67DD6337" wp14:textId="38E2E0C3">
      <w:pPr>
        <w:spacing w:line="270" w:lineRule="exact"/>
        <w:ind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Представить его в виде списка, каждый элемент которого содержит значение коэффициента и значение показателей степеней переменных при этом коэффициенте.</w:t>
      </w:r>
    </w:p>
    <w:p xmlns:wp14="http://schemas.microsoft.com/office/word/2010/wordml" w:rsidP="51AD5612" w14:paraId="5E960A06" wp14:textId="2EF22FE7">
      <w:pPr>
        <w:spacing w:line="270" w:lineRule="exact"/>
        <w:ind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Наборы показателей степеней должны быть всегда упорядочены в лексикографическом порядке по трем степеням соответствующих переменных (операции не должны нарушать упорядоченность).</w:t>
      </w:r>
    </w:p>
    <w:p xmlns:wp14="http://schemas.microsoft.com/office/word/2010/wordml" w:rsidP="51AD5612" w14:paraId="6381E555" wp14:textId="0AC75048">
      <w:pPr>
        <w:spacing w:line="270" w:lineRule="exact"/>
        <w:ind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Реализовать методы:</w:t>
      </w:r>
    </w:p>
    <w:p xmlns:wp14="http://schemas.microsoft.com/office/word/2010/wordml" w:rsidP="51AD5612" w14:paraId="52C7B104" wp14:textId="03293BBD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конструктор Polinom3(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String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filename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Построение списка по полиному, заданному списком коэффициентов и степеней в некотором текстовом файле;</w:t>
      </w:r>
    </w:p>
    <w:p xmlns:wp14="http://schemas.microsoft.com/office/word/2010/wordml" w:rsidP="51AD5612" w14:paraId="60B02265" wp14:textId="354DA2DF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String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toString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Строковое представление полинома.</w:t>
      </w:r>
    </w:p>
    <w:p xmlns:wp14="http://schemas.microsoft.com/office/word/2010/wordml" w:rsidP="51AD5612" w14:paraId="59E8F7A6" wp14:textId="5B615C4F">
      <w:pPr>
        <w:pStyle w:val="ListParagraph"/>
        <w:numPr>
          <w:ilvl w:val="0"/>
          <w:numId w:val="2"/>
        </w:numPr>
        <w:spacing w:line="270" w:lineRule="exact"/>
        <w:ind/>
        <w:rPr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void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insert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coef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deg1,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deg2,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deg3)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: Вставка элемента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coef</w:t>
      </w:r>
      <w:proofErr w:type="spellEnd"/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*x^deg1 * y^deg2 * z^deg3 в список, не нарушая лексикографической упорядоченности. При вставке учесть существует ли подобный элемент в списке, если да, то заменить.</w:t>
      </w:r>
    </w:p>
    <w:p xmlns:wp14="http://schemas.microsoft.com/office/word/2010/wordml" w:rsidP="51AD5612" w14:paraId="1EDD1BCE" wp14:textId="5625A4FF">
      <w:pPr>
        <w:pStyle w:val="ListParagraph"/>
        <w:numPr>
          <w:ilvl w:val="0"/>
          <w:numId w:val="2"/>
        </w:numPr>
        <w:spacing w:line="270" w:lineRule="exact"/>
        <w:ind/>
        <w:rPr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void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delete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deg1,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deg2,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deg3)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удалить элемент, соответствующий данным показателям степени;</w:t>
      </w:r>
    </w:p>
    <w:p xmlns:wp14="http://schemas.microsoft.com/office/word/2010/wordml" w:rsidP="51AD5612" w14:paraId="39C6FF62" wp14:textId="57C12918">
      <w:pPr>
        <w:pStyle w:val="ListParagraph"/>
        <w:numPr>
          <w:ilvl w:val="0"/>
          <w:numId w:val="2"/>
        </w:numPr>
        <w:spacing w:line="270" w:lineRule="exact"/>
        <w:ind/>
        <w:rPr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void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add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(Polinom3 p)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прибавить к одному полиному другой. Использовать метод слияния.</w:t>
      </w:r>
    </w:p>
    <w:p xmlns:wp14="http://schemas.microsoft.com/office/word/2010/wordml" w:rsidP="51AD5612" w14:paraId="7075FB19" wp14:textId="06C2B7A8">
      <w:pPr>
        <w:pStyle w:val="ListParagraph"/>
        <w:numPr>
          <w:ilvl w:val="0"/>
          <w:numId w:val="2"/>
        </w:numPr>
        <w:spacing w:line="270" w:lineRule="exact"/>
        <w:ind/>
        <w:rPr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void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derivate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i)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взять частную производную полинома по i-й переменной.</w:t>
      </w:r>
    </w:p>
    <w:p xmlns:wp14="http://schemas.microsoft.com/office/word/2010/wordml" w:rsidP="51AD5612" w14:paraId="7C7FBD24" wp14:textId="252031FE">
      <w:pPr>
        <w:pStyle w:val="ListParagraph"/>
        <w:numPr>
          <w:ilvl w:val="0"/>
          <w:numId w:val="2"/>
        </w:numPr>
        <w:spacing w:line="270" w:lineRule="exact"/>
        <w:ind/>
        <w:rPr>
          <w:noProof w:val="0"/>
          <w:sz w:val="32"/>
          <w:szCs w:val="32"/>
          <w:lang w:val="ru-RU"/>
        </w:rPr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value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(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x,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y, </w:t>
      </w: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int</w:t>
      </w:r>
      <w:proofErr w:type="spellEnd"/>
      <w:r w:rsidRPr="51AD5612" w:rsidR="51AD5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z)</w:t>
      </w:r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: вычислить значение полинома в точке (</w:t>
      </w:r>
      <w:proofErr w:type="spellStart"/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x,y,z</w:t>
      </w:r>
      <w:proofErr w:type="spellEnd"/>
      <w:r w:rsidRPr="51AD5612" w:rsidR="51AD5612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xmlns:wp14="http://schemas.microsoft.com/office/word/2010/wordml" w:rsidP="51AD5612" w14:paraId="05A35DD5" wp14:textId="70C14F76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5EB49FDF" wp14:textId="0CE9D0C2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F694CF8" wp14:textId="3E670338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289F5F50" wp14:textId="352E8320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89CD095" wp14:textId="0A35DC05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062EA325" wp14:textId="50E1BB7B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4132AD91" wp14:textId="51D03D71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46EA1EA1" wp14:textId="4F1F3DA3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6A934EE4" wp14:textId="792D4DC1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51AD5612" w14:paraId="32070AE1" wp14:textId="411A305D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xmlns:wp14="http://schemas.microsoft.com/office/word/2010/wordml" w:rsidP="28F0B5B3" w14:paraId="6FC0FD2B" wp14:textId="3057648A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PolinomItem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- часть многочлена, содержащая название переменной и степень при данной переменной (x^3, y^2, z^0 и т.д.)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get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/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set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методы для степеней переменных</w:t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equals</w:t>
      </w:r>
      <w:proofErr w:type="spellEnd"/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toString</w:t>
      </w:r>
      <w:proofErr w:type="spellEnd"/>
    </w:p>
    <w:p xmlns:wp14="http://schemas.microsoft.com/office/word/2010/wordml" w:rsidP="681C3A92" w14:paraId="399CDD21" wp14:textId="67E03FA9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Сложности всех методов класса</w:t>
      </w:r>
    </w:p>
    <w:p xmlns:wp14="http://schemas.microsoft.com/office/word/2010/wordml" w:rsidP="681C3A92" w14:paraId="61AFD1A5" wp14:textId="552E80DD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T = </w:t>
      </w:r>
      <w:proofErr w:type="gram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1), M = O(1)</w:t>
      </w:r>
    </w:p>
    <w:p xmlns:wp14="http://schemas.microsoft.com/office/word/2010/wordml" w:rsidP="681C3A92" w14:paraId="48F1E145" wp14:textId="459235D4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Так как методы работают с множеством из двух элементов (название переменной и степень)</w:t>
      </w:r>
      <w:r>
        <w:br/>
      </w:r>
      <w:r>
        <w:br/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- многочлен (элемент списка многочленов), состоящий из 3-х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PolinomItem`ов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коэффициента (3 * x^2 * y^1, -1 * x^3 и т.д.) и ссылки на следующий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; Реализует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Comparable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соблюдения лексикографического порядка в полиноме.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get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/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set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методы для степеней переменных, коэффициента и ссылки на следующий элемент списка</w:t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compareTo</w:t>
      </w:r>
      <w:proofErr w:type="spellEnd"/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equals</w:t>
      </w:r>
      <w:proofErr w:type="spellEnd"/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toString</w:t>
      </w:r>
      <w:proofErr w:type="spellEnd"/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copy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- возвращает копию объекта с теми же атрибутами и ссылкой на следующий элемент, равной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null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</w:p>
    <w:p xmlns:wp14="http://schemas.microsoft.com/office/word/2010/wordml" w:rsidP="681C3A92" w14:paraId="75EAAD2B" wp14:textId="67E03FA9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Сложности всех методов класса</w:t>
      </w:r>
    </w:p>
    <w:p xmlns:wp14="http://schemas.microsoft.com/office/word/2010/wordml" w:rsidP="681C3A92" w14:paraId="6C73DF0E" wp14:textId="552E80DD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T = </w:t>
      </w:r>
      <w:proofErr w:type="gram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1), M = O(1)</w:t>
      </w:r>
    </w:p>
    <w:p xmlns:wp14="http://schemas.microsoft.com/office/word/2010/wordml" w:rsidP="51AD5612" w14:paraId="3BBADAC1" wp14:textId="79CAA162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Так как методы работают с множеством из двух элементов (название переменной и степень)</w:t>
      </w:r>
    </w:p>
    <w:p xmlns:wp14="http://schemas.microsoft.com/office/word/2010/wordml" w:rsidP="681C3A92" w14:paraId="57EA81AE" wp14:textId="1A8375A3">
      <w:pPr>
        <w:pStyle w:val="Normal"/>
        <w:spacing w:line="270" w:lineRule="exact"/>
        <w:ind w:left="0"/>
      </w:pPr>
    </w:p>
    <w:p xmlns:wp14="http://schemas.microsoft.com/office/word/2010/wordml" w:rsidP="681C3A92" w14:paraId="6F49A8C7" wp14:textId="74C6EF9F">
      <w:pPr>
        <w:pStyle w:val="Normal"/>
        <w:spacing w:line="270" w:lineRule="exact"/>
        <w:ind w:left="0"/>
      </w:pPr>
    </w:p>
    <w:p xmlns:wp14="http://schemas.microsoft.com/office/word/2010/wordml" w:rsidP="681C3A92" w14:paraId="0726F312" wp14:textId="06DEF1E9">
      <w:pPr>
        <w:pStyle w:val="Normal"/>
        <w:spacing w:line="270" w:lineRule="exact"/>
        <w:ind w:left="0"/>
      </w:pPr>
    </w:p>
    <w:p xmlns:wp14="http://schemas.microsoft.com/office/word/2010/wordml" w:rsidP="681C3A92" w14:paraId="1F18BF65" wp14:textId="127CBE96">
      <w:pPr>
        <w:pStyle w:val="Normal"/>
        <w:spacing w:line="270" w:lineRule="exact"/>
        <w:ind w:left="0"/>
      </w:pPr>
    </w:p>
    <w:p xmlns:wp14="http://schemas.microsoft.com/office/word/2010/wordml" w:rsidP="681C3A92" w14:paraId="7AD95ED0" wp14:textId="7BE5D1CE">
      <w:pPr>
        <w:pStyle w:val="Normal"/>
        <w:spacing w:line="270" w:lineRule="exact"/>
        <w:ind w:left="0"/>
      </w:pPr>
    </w:p>
    <w:p xmlns:wp14="http://schemas.microsoft.com/office/word/2010/wordml" w:rsidP="681C3A92" w14:paraId="086DBDBD" wp14:textId="19190862">
      <w:pPr>
        <w:pStyle w:val="Normal"/>
        <w:spacing w:line="270" w:lineRule="exact"/>
        <w:ind w:left="0"/>
      </w:pPr>
    </w:p>
    <w:p xmlns:wp14="http://schemas.microsoft.com/office/word/2010/wordml" w:rsidP="681C3A92" w14:paraId="4A6FC684" wp14:textId="1F14BCBA">
      <w:pPr>
        <w:pStyle w:val="Normal"/>
        <w:spacing w:line="270" w:lineRule="exact"/>
        <w:ind w:left="0"/>
      </w:pPr>
    </w:p>
    <w:p xmlns:wp14="http://schemas.microsoft.com/office/word/2010/wordml" w:rsidP="681C3A92" w14:paraId="75167271" wp14:textId="4ACFDFF9">
      <w:pPr>
        <w:pStyle w:val="Normal"/>
        <w:spacing w:line="270" w:lineRule="exact"/>
        <w:ind w:left="0"/>
      </w:pPr>
    </w:p>
    <w:p xmlns:wp14="http://schemas.microsoft.com/office/word/2010/wordml" w:rsidP="681C3A92" w14:paraId="389310D7" wp14:textId="7DAEAD4E">
      <w:pPr>
        <w:pStyle w:val="Normal"/>
        <w:spacing w:line="270" w:lineRule="exact"/>
        <w:ind w:left="0"/>
      </w:pPr>
    </w:p>
    <w:p xmlns:wp14="http://schemas.microsoft.com/office/word/2010/wordml" w:rsidP="681C3A92" w14:paraId="18C5508F" wp14:textId="5D14BCDE">
      <w:pPr>
        <w:pStyle w:val="Normal"/>
        <w:spacing w:line="270" w:lineRule="exact"/>
        <w:ind w:left="0"/>
      </w:pPr>
    </w:p>
    <w:p xmlns:wp14="http://schemas.microsoft.com/office/word/2010/wordml" w:rsidP="681C3A92" w14:paraId="02E74DFA" wp14:textId="535FF96A">
      <w:pPr>
        <w:pStyle w:val="Normal"/>
        <w:spacing w:line="270" w:lineRule="exact"/>
        <w:ind w:left="0"/>
      </w:pPr>
    </w:p>
    <w:p xmlns:wp14="http://schemas.microsoft.com/office/word/2010/wordml" w:rsidP="681C3A92" w14:paraId="5E81F3F2" wp14:textId="4276F301">
      <w:pPr>
        <w:pStyle w:val="Normal"/>
        <w:spacing w:line="270" w:lineRule="exact"/>
        <w:ind w:left="0"/>
      </w:pPr>
      <w:r>
        <w:br/>
      </w:r>
      <w:r>
        <w:br/>
      </w:r>
    </w:p>
    <w:p xmlns:wp14="http://schemas.microsoft.com/office/word/2010/wordml" w:rsidP="681C3A92" w14:paraId="42601EBA" wp14:textId="1C948637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</w:t>
      </w:r>
      <w:r w:rsidRPr="51AD5612" w:rsidR="51AD561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- список многочленов, состоящий из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. Содержит ссылку на голову списка и размер списка</w:t>
      </w:r>
    </w:p>
    <w:p xmlns:wp14="http://schemas.microsoft.com/office/word/2010/wordml" w:rsidP="28F0B5B3" w14:paraId="0CA2E028" wp14:textId="2573A1D3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28F0B5B3" w:rsidR="28F0B5B3">
        <w:rPr>
          <w:sz w:val="36"/>
          <w:szCs w:val="36"/>
        </w:rPr>
        <w:t xml:space="preserve">Имеет конструктор, формирующий список по массиву </w:t>
      </w:r>
      <w:proofErr w:type="spellStart"/>
      <w:r w:rsidRPr="28F0B5B3" w:rsidR="28F0B5B3">
        <w:rPr>
          <w:sz w:val="36"/>
          <w:szCs w:val="36"/>
        </w:rPr>
        <w:t>PolinomListItem</w:t>
      </w:r>
      <w:proofErr w:type="spellEnd"/>
      <w:r w:rsidRPr="28F0B5B3" w:rsidR="28F0B5B3">
        <w:rPr>
          <w:sz w:val="36"/>
          <w:szCs w:val="36"/>
        </w:rPr>
        <w:t xml:space="preserve">; Сложность по времени T = O(N) </w:t>
      </w:r>
      <w:proofErr w:type="gramStart"/>
      <w:r w:rsidRPr="28F0B5B3" w:rsidR="28F0B5B3">
        <w:rPr>
          <w:sz w:val="36"/>
          <w:szCs w:val="36"/>
        </w:rPr>
        <w:t>т.к</w:t>
      </w:r>
      <w:proofErr w:type="gramEnd"/>
      <w:r w:rsidRPr="28F0B5B3" w:rsidR="28F0B5B3">
        <w:rPr>
          <w:sz w:val="36"/>
          <w:szCs w:val="36"/>
        </w:rPr>
        <w:t xml:space="preserve"> для каждого элемента множества из N элементов производит добавление в список. M = </w:t>
      </w:r>
      <w:proofErr w:type="gramStart"/>
      <w:r w:rsidRPr="28F0B5B3" w:rsidR="28F0B5B3">
        <w:rPr>
          <w:sz w:val="36"/>
          <w:szCs w:val="36"/>
        </w:rPr>
        <w:t>O(</w:t>
      </w:r>
      <w:proofErr w:type="gramEnd"/>
      <w:r w:rsidRPr="28F0B5B3" w:rsidR="28F0B5B3">
        <w:rPr>
          <w:sz w:val="36"/>
          <w:szCs w:val="36"/>
        </w:rPr>
        <w:t>1)</w:t>
      </w:r>
      <w:r>
        <w:br/>
      </w:r>
      <w:r>
        <w:br/>
      </w:r>
      <w:proofErr w:type="gram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Методы :</w:t>
      </w:r>
      <w:proofErr w:type="gramEnd"/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add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),</w:t>
      </w:r>
    </w:p>
    <w:p xmlns:wp14="http://schemas.microsoft.com/office/word/2010/wordml" w:rsidP="681C3A92" w14:paraId="31DCAA3C" wp14:textId="4DCAE74B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add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coef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deg1,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deg2,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deg3)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Добавляет новый многочлен с список или заменяет уже существующий. Управляет размером списка. Для поиска подходящей позиции используются линейный поиск и метод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compareTo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у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. </w:t>
      </w:r>
    </w:p>
    <w:p xmlns:wp14="http://schemas.microsoft.com/office/word/2010/wordml" w:rsidP="28F0B5B3" w14:paraId="7AA34071" wp14:textId="14D897D2">
      <w:pPr>
        <w:pStyle w:val="Normal"/>
        <w:spacing w:line="270" w:lineRule="exact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Сложность по времени: T = O(N),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тк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как метод работает с множеством размера N и в худшем случае необходимо сделать N итераций для добавления элемента. Сложность по памяти - M =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1).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delete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), </w:t>
      </w:r>
    </w:p>
    <w:p xmlns:wp14="http://schemas.microsoft.com/office/word/2010/wordml" w:rsidP="681C3A92" w14:paraId="485C5667" wp14:textId="1D92D517">
      <w:pPr>
        <w:pStyle w:val="Normal"/>
        <w:spacing w:line="270" w:lineRule="exact"/>
        <w:ind w:left="0"/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delete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coef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deg1,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deg2,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deg3)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Находит и удаляет многочлен с соответствующими степенями, если такого нет - завершает работу метода. Управляет размером списка. Использует линейный поиск.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T = O(N),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тк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как метод работает с множеством размера N и в худшем случае необходимо сделать N итераций для удаления элемента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equals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Object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o)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Сравнивает 2 объекта. Использует линейный поиск для сравнения соответствующих элементов.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T = O(N),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тк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как метод работает с множеством размера N и в худшем случае необходимо сделать N итераций для выявления равенства/неравенства элементов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</w:p>
    <w:p xmlns:wp14="http://schemas.microsoft.com/office/word/2010/wordml" w:rsidP="681C3A92" w14:paraId="62013BEF" wp14:textId="3A8A7AC6">
      <w:pPr>
        <w:pStyle w:val="Normal"/>
        <w:spacing w:line="270" w:lineRule="exact"/>
        <w:ind w:left="0"/>
      </w:pPr>
    </w:p>
    <w:p xmlns:wp14="http://schemas.microsoft.com/office/word/2010/wordml" w:rsidP="681C3A92" w14:paraId="31AA7AB2" wp14:textId="5E1FBBA1">
      <w:pPr>
        <w:pStyle w:val="Normal"/>
        <w:spacing w:line="270" w:lineRule="exact"/>
        <w:ind w:left="0"/>
      </w:pPr>
    </w:p>
    <w:p xmlns:wp14="http://schemas.microsoft.com/office/word/2010/wordml" w:rsidP="681C3A92" w14:paraId="49DEF21A" wp14:textId="7C59BE25">
      <w:pPr>
        <w:pStyle w:val="Normal"/>
        <w:spacing w:line="270" w:lineRule="exact"/>
        <w:ind w:left="0"/>
      </w:pPr>
    </w:p>
    <w:p xmlns:wp14="http://schemas.microsoft.com/office/word/2010/wordml" w:rsidP="681C3A92" w14:paraId="6D2291F3" wp14:textId="07A4C05E">
      <w:pPr>
        <w:pStyle w:val="Normal"/>
        <w:spacing w:line="270" w:lineRule="exact"/>
        <w:ind w:left="0"/>
      </w:pPr>
    </w:p>
    <w:p xmlns:wp14="http://schemas.microsoft.com/office/word/2010/wordml" w:rsidP="51AD5612" w14:paraId="0A5918FB" wp14:textId="382F9F71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xmlns:wp14="http://schemas.microsoft.com/office/word/2010/wordml" w:rsidP="681C3A92" w14:paraId="08966D3D" wp14:textId="7AE13A87">
      <w:pPr>
        <w:pStyle w:val="Normal"/>
        <w:spacing w:line="270" w:lineRule="exact"/>
        <w:ind w:left="0"/>
      </w:pP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Класс </w:t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Polinom3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Содержит в себе ссылку на список многочленов (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).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Методы: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-Polinom3(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String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filename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Формирует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на основе файла, с именем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filename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. Внутри файла данные о многочлене хранятся в следующем виде:</w:t>
      </w:r>
      <w:r>
        <w:br/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коэффициент степень1 степень2 степень3</w:t>
      </w:r>
      <w:r>
        <w:br/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Метод считывает очередную строку, делит ее по пробелам,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парсит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числа и добавляет соответствующий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в список. Использует массив для хранения промежуточных данных.</w:t>
      </w:r>
    </w:p>
    <w:p xmlns:wp14="http://schemas.microsoft.com/office/word/2010/wordml" w:rsidP="681C3A92" w14:paraId="341873FE" wp14:textId="4303E29A">
      <w:pPr>
        <w:pStyle w:val="Normal"/>
        <w:spacing w:line="270" w:lineRule="exact"/>
        <w:ind w:left="0"/>
      </w:pPr>
      <w:r>
        <w:br/>
      </w: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Сложность по времени: T = O(N^2), </w:t>
      </w:r>
      <w:proofErr w:type="gram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т.к</w:t>
      </w:r>
      <w:proofErr w:type="gram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считывает все данные из файла последовательно (N раз) и для в каждой итерации добавляем данные в результирующий список при помощи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add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из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;</w:t>
      </w:r>
    </w:p>
    <w:p xmlns:wp14="http://schemas.microsoft.com/office/word/2010/wordml" w:rsidP="681C3A92" w14:paraId="7835D26B" wp14:textId="0E1EC128">
      <w:pPr>
        <w:pStyle w:val="Normal"/>
        <w:spacing w:line="270" w:lineRule="exact"/>
        <w:ind w:left="0"/>
      </w:pP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O(N) так как при каждом считывании создаем новый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 записываем его в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результиющий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список.</w:t>
      </w:r>
      <w:r>
        <w:br/>
      </w:r>
    </w:p>
    <w:p xmlns:wp14="http://schemas.microsoft.com/office/word/2010/wordml" w:rsidP="28F0B5B3" w14:paraId="149E1655" wp14:textId="1DFD3FF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insert</w:t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PolinomListItem</w:t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),</w:t>
      </w:r>
    </w:p>
    <w:p xmlns:wp14="http://schemas.microsoft.com/office/word/2010/wordml" w:rsidP="681C3A92" w14:paraId="62B6F75D" wp14:textId="227A84DB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insert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coef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deg1,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deg2,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deg3)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Работает аналогично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add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в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. По аналогии,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T = O(N)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  <w:r>
        <w:br/>
      </w:r>
      <w:r>
        <w:br/>
      </w: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add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(Polinom3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Складывает 2 полинома. Использует метод двух указателей для слияния двух упорядоченных списков многочленов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Благодаря методу двух указателей имеет временную сложность T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K + N), где K и N - размер списков складываемых полиномов. Каждый элемент из списков записываются в результирующий массив в зависимости от степеней при многочлене. </w:t>
      </w:r>
    </w:p>
    <w:p xmlns:wp14="http://schemas.microsoft.com/office/word/2010/wordml" w:rsidP="681C3A92" w14:paraId="3C810118" wp14:textId="1482146C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Для работы использует список длины N + K, следовательно пространственная сложность</w:t>
      </w:r>
      <w:r>
        <w:br/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N + K)</w:t>
      </w:r>
      <w:r>
        <w:br/>
      </w:r>
    </w:p>
    <w:p xmlns:wp14="http://schemas.microsoft.com/office/word/2010/wordml" w:rsidP="681C3A92" w14:paraId="0FDBAB12" wp14:textId="41F7B26F">
      <w:pPr>
        <w:pStyle w:val="Normal"/>
        <w:spacing w:line="270" w:lineRule="exact"/>
        <w:ind w:left="0"/>
      </w:pPr>
    </w:p>
    <w:p xmlns:wp14="http://schemas.microsoft.com/office/word/2010/wordml" w:rsidP="681C3A92" w14:paraId="07AB0C3C" wp14:textId="2B899192">
      <w:pPr>
        <w:pStyle w:val="Normal"/>
        <w:spacing w:line="270" w:lineRule="exact"/>
        <w:ind w:left="0"/>
      </w:pPr>
    </w:p>
    <w:p xmlns:wp14="http://schemas.microsoft.com/office/word/2010/wordml" w:rsidP="681C3A92" w14:paraId="6DE517F9" wp14:textId="5DAE8C98">
      <w:pPr>
        <w:pStyle w:val="Normal"/>
        <w:spacing w:line="270" w:lineRule="exact"/>
        <w:ind w:left="0"/>
      </w:pPr>
    </w:p>
    <w:p xmlns:wp14="http://schemas.microsoft.com/office/word/2010/wordml" w:rsidP="681C3A92" w14:paraId="1594C15D" wp14:textId="4DC07A4C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delete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xDeg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yDeg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zDeg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Находит и удаляет в списке элемент с соответствующими степенями. Работает аналогично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delete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из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T = O(N); M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  <w:r>
        <w:br/>
      </w:r>
    </w:p>
    <w:p xmlns:wp14="http://schemas.microsoft.com/office/word/2010/wordml" w:rsidP="681C3A92" w14:paraId="18422583" wp14:textId="53047996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derivative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i)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Взять производную по i-ой переменной исходного полинома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Для каждого многочлена из списка высчитываем производную по заданной переменной и записываем в новый список многочленов.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Алгоритм вычисления производной: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1.При помощи тернарных операторов находим нужную нам степень переменной.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2.Если степень не равна нулю, умножаем коэффициент на текущую степень, понижаем степень и записываем получившийся многочлен в новый список. Если степень соответствующей переменной равна нулю, то считаем многочлен константой, производная которой равна нулю.</w:t>
      </w:r>
      <w:r>
        <w:br/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Последовательно высчитывает производные и использует метод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add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из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. Создает новый лист, максимальная длина которого не превышает N.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T = O(N)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M = O(N)</w:t>
      </w:r>
      <w:r>
        <w:br/>
      </w:r>
    </w:p>
    <w:p xmlns:wp14="http://schemas.microsoft.com/office/word/2010/wordml" w:rsidP="51AD5612" w14:paraId="1618A19C" wp14:textId="7F30FC42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-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value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(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x,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y, </w:t>
      </w:r>
      <w:proofErr w:type="spellStart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int</w:t>
      </w:r>
      <w:proofErr w:type="spellEnd"/>
      <w:r w:rsidRPr="28F0B5B3" w:rsidR="28F0B5B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z)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Вычисляет значение полинома в точке (x,y,z).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Последовательно вычисляет значения многочленов в точке и складывает их. Возводим в соответствующие степени переменные и перемножаем их с коэффициентом. Использует </w:t>
      </w:r>
      <w:proofErr w:type="spell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Math.pow</w:t>
      </w:r>
      <w:proofErr w:type="spell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;</w:t>
      </w:r>
      <w:r>
        <w:br/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3 * x^2 * y^1 * z^1 -&gt; (1, 2, 3) -&gt; 3 * 1^2 * 2^1 * 3^1 = 18</w:t>
      </w:r>
      <w:r>
        <w:br/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T = O(N)</w:t>
      </w:r>
      <w:r>
        <w:br/>
      </w:r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28F0B5B3" w:rsidR="28F0B5B3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</w:p>
    <w:p xmlns:wp14="http://schemas.microsoft.com/office/word/2010/wordml" w:rsidP="681C3A92" w14:paraId="5C3512AB" wp14:textId="724311E1">
      <w:pPr>
        <w:pStyle w:val="Normal"/>
        <w:spacing w:line="270" w:lineRule="exact"/>
        <w:ind w:left="0"/>
      </w:pPr>
    </w:p>
    <w:p xmlns:wp14="http://schemas.microsoft.com/office/word/2010/wordml" w:rsidP="681C3A92" w14:paraId="76491F39" wp14:textId="558FB999">
      <w:pPr>
        <w:pStyle w:val="Normal"/>
        <w:spacing w:line="270" w:lineRule="exact"/>
        <w:ind w:left="0"/>
      </w:pPr>
    </w:p>
    <w:p xmlns:wp14="http://schemas.microsoft.com/office/word/2010/wordml" w:rsidP="681C3A92" w14:paraId="26AF27CD" wp14:textId="109D25CA">
      <w:pPr>
        <w:pStyle w:val="Normal"/>
        <w:spacing w:line="270" w:lineRule="exact"/>
        <w:ind w:left="0"/>
      </w:pPr>
    </w:p>
    <w:p xmlns:wp14="http://schemas.microsoft.com/office/word/2010/wordml" w:rsidP="681C3A92" w14:paraId="582D9EEC" wp14:textId="6CEAF1BA">
      <w:pPr>
        <w:pStyle w:val="Normal"/>
        <w:spacing w:line="270" w:lineRule="exact"/>
        <w:ind w:left="0"/>
      </w:pPr>
    </w:p>
    <w:p xmlns:wp14="http://schemas.microsoft.com/office/word/2010/wordml" w:rsidP="681C3A92" w14:paraId="49C14461" wp14:textId="00C0C743">
      <w:pPr>
        <w:pStyle w:val="Normal"/>
        <w:spacing w:line="270" w:lineRule="exact"/>
        <w:ind w:left="0"/>
      </w:pPr>
    </w:p>
    <w:p xmlns:wp14="http://schemas.microsoft.com/office/word/2010/wordml" w:rsidP="681C3A92" w14:paraId="4182861E" wp14:textId="1F0B85B9">
      <w:pPr>
        <w:pStyle w:val="Normal"/>
        <w:spacing w:line="270" w:lineRule="exact"/>
        <w:ind w:left="0"/>
      </w:pPr>
    </w:p>
    <w:p xmlns:wp14="http://schemas.microsoft.com/office/word/2010/wordml" w:rsidP="681C3A92" w14:paraId="7B9F35F1" wp14:textId="71CE1183">
      <w:pPr>
        <w:pStyle w:val="Normal"/>
        <w:spacing w:line="270" w:lineRule="exact"/>
        <w:ind w:left="0"/>
      </w:pPr>
    </w:p>
    <w:p xmlns:wp14="http://schemas.microsoft.com/office/word/2010/wordml" w:rsidP="681C3A92" w14:paraId="3BF74171" wp14:textId="2F4478C0">
      <w:pPr>
        <w:pStyle w:val="Normal"/>
        <w:spacing w:line="270" w:lineRule="exact"/>
        <w:ind w:left="0"/>
      </w:pPr>
    </w:p>
    <w:p xmlns:wp14="http://schemas.microsoft.com/office/word/2010/wordml" w:rsidP="681C3A92" w14:paraId="2FADB887" wp14:textId="346A2C01">
      <w:pPr>
        <w:pStyle w:val="Normal"/>
        <w:spacing w:line="270" w:lineRule="exact"/>
        <w:ind w:left="0"/>
      </w:pPr>
    </w:p>
    <w:p xmlns:wp14="http://schemas.microsoft.com/office/word/2010/wordml" w:rsidP="681C3A92" w14:paraId="2A66C517" wp14:textId="3F8D5FA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>
        <w:br/>
      </w:r>
      <w:r>
        <w:br/>
      </w:r>
      <w:r w:rsidRPr="51AD5612" w:rsidR="51AD561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Метод toString</w:t>
      </w:r>
      <w:r>
        <w:br/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Чтобы </w:t>
      </w:r>
      <w:proofErr w:type="gram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понять</w:t>
      </w:r>
      <w:proofErr w:type="gram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как работает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toString</w:t>
      </w:r>
      <w:proofErr w:type="spell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Polinom3, рассмотрим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toString</w:t>
      </w:r>
      <w:proofErr w:type="spell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вспомогательных классов.</w:t>
      </w:r>
      <w:r>
        <w:br/>
      </w:r>
    </w:p>
    <w:p xmlns:wp14="http://schemas.microsoft.com/office/word/2010/wordml" w:rsidP="681C3A92" w14:paraId="7C379FB6" wp14:textId="06AC48D5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681C3A92" w:rsidR="681C3A9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PolinomItem</w:t>
      </w:r>
      <w:proofErr w:type="spellEnd"/>
      <w:r>
        <w:br/>
      </w: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Печатает название переменной и ее степень через символ “</w:t>
      </w:r>
      <w:proofErr w:type="gram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^”(</w:t>
      </w:r>
      <w:proofErr w:type="gram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“x^2”, “y^5”,“z^1” и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т.д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).</w:t>
      </w:r>
      <w:r>
        <w:br/>
      </w:r>
      <w:r>
        <w:br/>
      </w:r>
      <w:proofErr w:type="spellStart"/>
      <w:r w:rsidRPr="681C3A92" w:rsidR="681C3A9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PolinomListItem</w:t>
      </w:r>
      <w:proofErr w:type="spellEnd"/>
      <w:r>
        <w:br/>
      </w: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Печатает многочлен, используя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toString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из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PolinomItem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а </w:t>
      </w:r>
      <w:proofErr w:type="gram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так же</w:t>
      </w:r>
      <w:proofErr w:type="gram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модуль его коэффициента; Печатает знак “*”, если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PolinomItem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не является первым; Если степень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PolinomItem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= 0, он не печатается.</w:t>
      </w:r>
      <w:r>
        <w:br/>
      </w:r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(“5 * x^2”, “1 * x^2 * y^1”, “4” и </w:t>
      </w:r>
      <w:proofErr w:type="spellStart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т.д</w:t>
      </w:r>
      <w:proofErr w:type="spellEnd"/>
      <w:r w:rsidRPr="681C3A92" w:rsidR="681C3A92">
        <w:rPr>
          <w:rFonts w:ascii="Calibri" w:hAnsi="Calibri" w:eastAsia="Calibri" w:cs="Calibri"/>
          <w:noProof w:val="0"/>
          <w:sz w:val="36"/>
          <w:szCs w:val="36"/>
          <w:lang w:val="ru-RU"/>
        </w:rPr>
        <w:t>)</w:t>
      </w:r>
      <w:r>
        <w:br/>
      </w:r>
      <w:r>
        <w:br/>
      </w:r>
    </w:p>
    <w:p xmlns:wp14="http://schemas.microsoft.com/office/word/2010/wordml" w:rsidP="681C3A92" w14:paraId="0F205A45" wp14:textId="101B6BB4">
      <w:pPr>
        <w:pStyle w:val="Normal"/>
        <w:spacing w:line="270" w:lineRule="exact"/>
        <w:ind w:left="0"/>
      </w:pPr>
      <w:proofErr w:type="spellStart"/>
      <w:r w:rsidRPr="51AD5612" w:rsidR="51AD561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PolinomList</w:t>
      </w:r>
      <w:proofErr w:type="spellEnd"/>
      <w:r>
        <w:br/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Используется в Polinom3. Печатает весь полином. Последовательно распечатывает многочлены, используя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toString</w:t>
      </w:r>
      <w:proofErr w:type="spell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из </w:t>
      </w:r>
      <w:proofErr w:type="spell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PolinomListItem</w:t>
      </w:r>
      <w:proofErr w:type="spell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. Печатает “ - “ или “ </w:t>
      </w:r>
      <w:proofErr w:type="gram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+ ”</w:t>
      </w:r>
      <w:proofErr w:type="gram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между многочленами в зависимости от знака коэффициента после них.</w:t>
      </w:r>
      <w:r>
        <w:br/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T = O(N)</w:t>
      </w:r>
      <w:r>
        <w:br/>
      </w:r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M = </w:t>
      </w:r>
      <w:proofErr w:type="gramStart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O(</w:t>
      </w:r>
      <w:proofErr w:type="gramEnd"/>
      <w:r w:rsidRPr="51AD5612" w:rsidR="51AD5612">
        <w:rPr>
          <w:rFonts w:ascii="Calibri" w:hAnsi="Calibri" w:eastAsia="Calibri" w:cs="Calibri"/>
          <w:noProof w:val="0"/>
          <w:sz w:val="36"/>
          <w:szCs w:val="36"/>
          <w:lang w:val="ru-RU"/>
        </w:rPr>
        <w:t>1)</w:t>
      </w:r>
    </w:p>
    <w:p w:rsidR="51AD5612" w:rsidP="51AD5612" w:rsidRDefault="51AD5612" w14:paraId="1919729B" w14:textId="67ABC56F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0474673E" w14:textId="1684211E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69711EFF" w14:textId="101C58E3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2ECA8A27" w14:textId="156EC680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1C12C897" w14:textId="6843A080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77FEA206" w14:textId="235807B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142A2441" w14:textId="70091225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108EDB6F" w14:textId="23A04C5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15B1E68E" w14:textId="2AD0F2ED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3DFAA0C6" w14:textId="14A66737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6C551B6A" w14:textId="69FEDDE4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50445C54" w14:textId="29415FF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51AD5612" w:rsidRDefault="51AD5612" w14:paraId="25ECC8AA" w14:textId="4175C50A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51AD5612" w:rsidP="28F0B5B3" w:rsidRDefault="51AD5612" w14:paraId="7DA8E350" w14:textId="235AB389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51AD5612" w:rsidP="51AD5612" w:rsidRDefault="51AD5612" w14:paraId="353F9258" w14:textId="2657C849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  <w:r w:rsidRPr="28F0B5B3" w:rsidR="28F0B5B3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Тесты</w:t>
      </w:r>
    </w:p>
    <w:p xmlns:wp14="http://schemas.microsoft.com/office/word/2010/wordml" w:rsidP="28F0B5B3" w14:paraId="501817AE" wp14:textId="0FA4BA4F">
      <w:pPr>
        <w:pStyle w:val="Normal"/>
        <w:spacing w:line="270" w:lineRule="exact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  <w:r w:rsidRPr="28F0B5B3" w:rsidR="28F0B5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ru-RU"/>
        </w:rPr>
        <w:t xml:space="preserve">Для написания тестов была использована библиотека </w:t>
      </w:r>
      <w:proofErr w:type="spellStart"/>
      <w:r w:rsidRPr="28F0B5B3" w:rsidR="28F0B5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ru-RU"/>
        </w:rPr>
        <w:t>JUnit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2234"/>
        <w:gridCol w:w="2115"/>
        <w:gridCol w:w="3156"/>
      </w:tblGrid>
      <w:tr w:rsidR="51AD5612" w:rsidTr="28F0B5B3" w14:paraId="4A57A864">
        <w:tc>
          <w:tcPr>
            <w:tcW w:w="1650" w:type="dxa"/>
            <w:tcMar/>
          </w:tcPr>
          <w:p w:rsidR="51AD5612" w:rsidP="51AD5612" w:rsidRDefault="51AD5612" w14:paraId="3F64F23A" w14:textId="75CC14D7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32"/>
                <w:szCs w:val="32"/>
              </w:rPr>
              <w:t>Тестируемый класс</w:t>
            </w:r>
          </w:p>
        </w:tc>
        <w:tc>
          <w:tcPr>
            <w:tcW w:w="2234" w:type="dxa"/>
            <w:tcMar/>
          </w:tcPr>
          <w:p w:rsidR="51AD5612" w:rsidP="51AD5612" w:rsidRDefault="51AD5612" w14:paraId="2D06918D" w14:textId="68CCDCDA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32"/>
                <w:szCs w:val="32"/>
              </w:rPr>
              <w:t>Название теста</w:t>
            </w:r>
          </w:p>
        </w:tc>
        <w:tc>
          <w:tcPr>
            <w:tcW w:w="2115" w:type="dxa"/>
            <w:tcMar/>
          </w:tcPr>
          <w:p w:rsidR="51AD5612" w:rsidP="51AD5612" w:rsidRDefault="51AD5612" w14:paraId="6E6ADB28" w14:textId="464C39C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51AD5612" w:rsidR="51AD5612">
              <w:rPr>
                <w:b w:val="1"/>
                <w:bCs w:val="1"/>
                <w:sz w:val="32"/>
                <w:szCs w:val="32"/>
              </w:rPr>
              <w:t>Тестируемый метод</w:t>
            </w:r>
          </w:p>
        </w:tc>
        <w:tc>
          <w:tcPr>
            <w:tcW w:w="3156" w:type="dxa"/>
            <w:tcMar/>
          </w:tcPr>
          <w:p w:rsidR="51AD5612" w:rsidP="51AD5612" w:rsidRDefault="51AD5612" w14:paraId="5DA097EC" w14:textId="7B6009DE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51AD5612" w:rsidR="51AD5612">
              <w:rPr>
                <w:b w:val="1"/>
                <w:bCs w:val="1"/>
                <w:sz w:val="32"/>
                <w:szCs w:val="32"/>
              </w:rPr>
              <w:t>Краткое описание</w:t>
            </w:r>
          </w:p>
        </w:tc>
      </w:tr>
      <w:tr w:rsidR="51AD5612" w:rsidTr="28F0B5B3" w14:paraId="569927E7">
        <w:tc>
          <w:tcPr>
            <w:tcW w:w="1650" w:type="dxa"/>
            <w:tcMar/>
          </w:tcPr>
          <w:p w:rsidR="51AD5612" w:rsidP="51AD5612" w:rsidRDefault="51AD5612" w14:paraId="14A2774F" w14:textId="00F1481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1298A9B8" w14:textId="52E2F690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headCaseOfAdd</w:t>
            </w:r>
          </w:p>
        </w:tc>
        <w:tc>
          <w:tcPr>
            <w:tcW w:w="2115" w:type="dxa"/>
            <w:tcMar/>
          </w:tcPr>
          <w:p w:rsidR="51AD5612" w:rsidP="51AD5612" w:rsidRDefault="51AD5612" w14:paraId="1C151F35" w14:textId="176DA2D8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add</w:t>
            </w:r>
          </w:p>
        </w:tc>
        <w:tc>
          <w:tcPr>
            <w:tcW w:w="3156" w:type="dxa"/>
            <w:tcMar/>
          </w:tcPr>
          <w:p w:rsidR="51AD5612" w:rsidP="51AD5612" w:rsidRDefault="51AD5612" w14:paraId="6B502DCB" w14:textId="6D4387D1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Добавление элемента в начало списка</w:t>
            </w:r>
          </w:p>
        </w:tc>
      </w:tr>
      <w:tr w:rsidR="51AD5612" w:rsidTr="28F0B5B3" w14:paraId="6D66C0E3">
        <w:tc>
          <w:tcPr>
            <w:tcW w:w="1650" w:type="dxa"/>
            <w:tcMar/>
          </w:tcPr>
          <w:p w:rsidR="51AD5612" w:rsidP="51AD5612" w:rsidRDefault="51AD5612" w14:paraId="101903CF" w14:textId="35FADD9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64F3CC3F" w14:textId="7DD91010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addNull</w:t>
            </w:r>
          </w:p>
        </w:tc>
        <w:tc>
          <w:tcPr>
            <w:tcW w:w="2115" w:type="dxa"/>
            <w:tcMar/>
          </w:tcPr>
          <w:p w:rsidR="51AD5612" w:rsidP="51AD5612" w:rsidRDefault="51AD5612" w14:paraId="41501E6B" w14:textId="4085F86F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add</w:t>
            </w:r>
          </w:p>
        </w:tc>
        <w:tc>
          <w:tcPr>
            <w:tcW w:w="3156" w:type="dxa"/>
            <w:tcMar/>
          </w:tcPr>
          <w:p w:rsidR="51AD5612" w:rsidP="51AD5612" w:rsidRDefault="51AD5612" w14:paraId="0949925A" w14:textId="56A4D169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Добавление в список null</w:t>
            </w:r>
          </w:p>
        </w:tc>
      </w:tr>
      <w:tr w:rsidR="51AD5612" w:rsidTr="28F0B5B3" w14:paraId="0A708564">
        <w:tc>
          <w:tcPr>
            <w:tcW w:w="1650" w:type="dxa"/>
            <w:tcMar/>
          </w:tcPr>
          <w:p w:rsidR="51AD5612" w:rsidP="51AD5612" w:rsidRDefault="51AD5612" w14:paraId="6A390C44" w14:textId="0094ABD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28F0B5B3" w:rsidR="28F0B5B3">
              <w:rPr>
                <w:b w:val="1"/>
                <w:bCs w:val="1"/>
                <w:sz w:val="28"/>
                <w:szCs w:val="28"/>
              </w:rPr>
              <w:t>PolinomList</w:t>
            </w:r>
            <w:proofErr w:type="spellEnd"/>
          </w:p>
        </w:tc>
        <w:tc>
          <w:tcPr>
            <w:tcW w:w="2234" w:type="dxa"/>
            <w:tcMar/>
          </w:tcPr>
          <w:p w:rsidR="51AD5612" w:rsidP="28F0B5B3" w:rsidRDefault="51AD5612" w14:paraId="4B1FD751" w14:textId="405F0CD0">
            <w:pPr>
              <w:pStyle w:val="Normal"/>
              <w:rPr>
                <w:sz w:val="28"/>
                <w:szCs w:val="28"/>
              </w:rPr>
            </w:pPr>
            <w:proofErr w:type="spellStart"/>
            <w:r w:rsidRPr="28F0B5B3" w:rsidR="28F0B5B3">
              <w:rPr>
                <w:sz w:val="28"/>
                <w:szCs w:val="28"/>
              </w:rPr>
              <w:t>replaceCaseOfAdd</w:t>
            </w:r>
            <w:proofErr w:type="spellEnd"/>
          </w:p>
        </w:tc>
        <w:tc>
          <w:tcPr>
            <w:tcW w:w="2115" w:type="dxa"/>
            <w:tcMar/>
          </w:tcPr>
          <w:p w:rsidR="51AD5612" w:rsidP="51AD5612" w:rsidRDefault="51AD5612" w14:paraId="72FF48A7" w14:textId="620ECA06">
            <w:pPr>
              <w:pStyle w:val="Normal"/>
              <w:rPr>
                <w:sz w:val="28"/>
                <w:szCs w:val="28"/>
              </w:rPr>
            </w:pPr>
            <w:proofErr w:type="spellStart"/>
            <w:r w:rsidRPr="28F0B5B3" w:rsidR="28F0B5B3">
              <w:rPr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3156" w:type="dxa"/>
            <w:tcMar/>
          </w:tcPr>
          <w:p w:rsidR="51AD5612" w:rsidP="51AD5612" w:rsidRDefault="51AD5612" w14:paraId="22A97737" w14:textId="57B44795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Добавление уже существующего элемента (замена)</w:t>
            </w:r>
          </w:p>
        </w:tc>
      </w:tr>
      <w:tr w:rsidR="51AD5612" w:rsidTr="28F0B5B3" w14:paraId="43A8DA49">
        <w:tc>
          <w:tcPr>
            <w:tcW w:w="1650" w:type="dxa"/>
            <w:tcMar/>
          </w:tcPr>
          <w:p w:rsidR="51AD5612" w:rsidP="51AD5612" w:rsidRDefault="51AD5612" w14:paraId="2595A2EC" w14:textId="2F24983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75D311E5" w14:textId="4A70A90D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deleteHead</w:t>
            </w:r>
          </w:p>
        </w:tc>
        <w:tc>
          <w:tcPr>
            <w:tcW w:w="2115" w:type="dxa"/>
            <w:tcMar/>
          </w:tcPr>
          <w:p w:rsidR="51AD5612" w:rsidP="51AD5612" w:rsidRDefault="51AD5612" w14:paraId="217D27E3" w14:textId="412752F1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</w:t>
            </w:r>
          </w:p>
        </w:tc>
        <w:tc>
          <w:tcPr>
            <w:tcW w:w="3156" w:type="dxa"/>
            <w:tcMar/>
          </w:tcPr>
          <w:p w:rsidR="51AD5612" w:rsidP="51AD5612" w:rsidRDefault="51AD5612" w14:paraId="272E15E7" w14:textId="162DF5BE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Удаление головы списка</w:t>
            </w:r>
          </w:p>
        </w:tc>
      </w:tr>
      <w:tr w:rsidR="51AD5612" w:rsidTr="28F0B5B3" w14:paraId="31DDE6F0">
        <w:tc>
          <w:tcPr>
            <w:tcW w:w="1650" w:type="dxa"/>
            <w:tcMar/>
          </w:tcPr>
          <w:p w:rsidR="51AD5612" w:rsidP="51AD5612" w:rsidRDefault="51AD5612" w14:paraId="58C90FBD" w14:textId="7EB05E6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28F0B5B3" w:rsidR="28F0B5B3">
              <w:rPr>
                <w:b w:val="1"/>
                <w:bCs w:val="1"/>
                <w:sz w:val="28"/>
                <w:szCs w:val="28"/>
              </w:rPr>
              <w:t>PolinomList</w:t>
            </w:r>
            <w:proofErr w:type="spellEnd"/>
          </w:p>
        </w:tc>
        <w:tc>
          <w:tcPr>
            <w:tcW w:w="2234" w:type="dxa"/>
            <w:tcMar/>
          </w:tcPr>
          <w:p w:rsidR="51AD5612" w:rsidP="28F0B5B3" w:rsidRDefault="51AD5612" w14:paraId="67B046E8" w14:textId="035AEB55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deleteFrom</w:t>
            </w:r>
          </w:p>
          <w:p w:rsidR="51AD5612" w:rsidP="28F0B5B3" w:rsidRDefault="51AD5612" w14:paraId="3A949C8B" w14:textId="5DF047D9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Empty</w:t>
            </w:r>
          </w:p>
        </w:tc>
        <w:tc>
          <w:tcPr>
            <w:tcW w:w="2115" w:type="dxa"/>
            <w:tcMar/>
          </w:tcPr>
          <w:p w:rsidR="51AD5612" w:rsidP="51AD5612" w:rsidRDefault="51AD5612" w14:paraId="0375F3C3" w14:textId="7319B9EA">
            <w:pPr>
              <w:pStyle w:val="Normal"/>
              <w:rPr>
                <w:sz w:val="28"/>
                <w:szCs w:val="28"/>
              </w:rPr>
            </w:pPr>
            <w:proofErr w:type="spellStart"/>
            <w:r w:rsidRPr="28F0B5B3" w:rsidR="28F0B5B3">
              <w:rPr>
                <w:sz w:val="28"/>
                <w:szCs w:val="28"/>
              </w:rPr>
              <w:t>delete</w:t>
            </w:r>
            <w:proofErr w:type="spellEnd"/>
          </w:p>
        </w:tc>
        <w:tc>
          <w:tcPr>
            <w:tcW w:w="3156" w:type="dxa"/>
            <w:tcMar/>
          </w:tcPr>
          <w:p w:rsidR="51AD5612" w:rsidP="51AD5612" w:rsidRDefault="51AD5612" w14:paraId="3381EB15" w14:textId="0551E4F7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Удаление элемента из пустого списка</w:t>
            </w:r>
          </w:p>
        </w:tc>
      </w:tr>
      <w:tr w:rsidR="51AD5612" w:rsidTr="28F0B5B3" w14:paraId="19DA6BD8">
        <w:tc>
          <w:tcPr>
            <w:tcW w:w="1650" w:type="dxa"/>
            <w:tcMar/>
          </w:tcPr>
          <w:p w:rsidR="51AD5612" w:rsidP="51AD5612" w:rsidRDefault="51AD5612" w14:paraId="63453CA7" w14:textId="5DFAF12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0A08AEB6" w14:textId="40F863A4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deleteNull</w:t>
            </w:r>
          </w:p>
        </w:tc>
        <w:tc>
          <w:tcPr>
            <w:tcW w:w="2115" w:type="dxa"/>
            <w:tcMar/>
          </w:tcPr>
          <w:p w:rsidR="51AD5612" w:rsidP="51AD5612" w:rsidRDefault="51AD5612" w14:paraId="31F7F3B2" w14:textId="715D1D5B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</w:t>
            </w:r>
          </w:p>
        </w:tc>
        <w:tc>
          <w:tcPr>
            <w:tcW w:w="3156" w:type="dxa"/>
            <w:tcMar/>
          </w:tcPr>
          <w:p w:rsidR="51AD5612" w:rsidP="51AD5612" w:rsidRDefault="51AD5612" w14:paraId="20E40736" w14:textId="10E6CB64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 xml:space="preserve">Удаление </w:t>
            </w:r>
            <w:proofErr w:type="spellStart"/>
            <w:r w:rsidRPr="28F0B5B3" w:rsidR="28F0B5B3">
              <w:rPr>
                <w:sz w:val="28"/>
                <w:szCs w:val="28"/>
              </w:rPr>
              <w:t>null</w:t>
            </w:r>
            <w:proofErr w:type="spellEnd"/>
            <w:r w:rsidRPr="28F0B5B3" w:rsidR="28F0B5B3">
              <w:rPr>
                <w:sz w:val="28"/>
                <w:szCs w:val="28"/>
              </w:rPr>
              <w:t xml:space="preserve"> из списка</w:t>
            </w:r>
          </w:p>
        </w:tc>
      </w:tr>
      <w:tr w:rsidR="51AD5612" w:rsidTr="28F0B5B3" w14:paraId="66C90F9D">
        <w:tc>
          <w:tcPr>
            <w:tcW w:w="1650" w:type="dxa"/>
            <w:tcMar/>
          </w:tcPr>
          <w:p w:rsidR="51AD5612" w:rsidP="51AD5612" w:rsidRDefault="51AD5612" w14:paraId="52FAEF88" w14:textId="7D7711E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390A5296" w14:textId="2BFC64AE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deleteCommon</w:t>
            </w:r>
          </w:p>
        </w:tc>
        <w:tc>
          <w:tcPr>
            <w:tcW w:w="2115" w:type="dxa"/>
            <w:tcMar/>
          </w:tcPr>
          <w:p w:rsidR="51AD5612" w:rsidP="51AD5612" w:rsidRDefault="51AD5612" w14:paraId="10724BF7" w14:textId="7C9B0679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</w:t>
            </w:r>
          </w:p>
        </w:tc>
        <w:tc>
          <w:tcPr>
            <w:tcW w:w="3156" w:type="dxa"/>
            <w:tcMar/>
          </w:tcPr>
          <w:p w:rsidR="51AD5612" w:rsidP="51AD5612" w:rsidRDefault="51AD5612" w14:paraId="4A3D32C6" w14:textId="7F392D25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Удаление обычного элемента</w:t>
            </w:r>
          </w:p>
        </w:tc>
      </w:tr>
      <w:tr w:rsidR="51AD5612" w:rsidTr="28F0B5B3" w14:paraId="43F8B47A">
        <w:tc>
          <w:tcPr>
            <w:tcW w:w="1650" w:type="dxa"/>
            <w:tcMar/>
          </w:tcPr>
          <w:p w:rsidR="51AD5612" w:rsidP="51AD5612" w:rsidRDefault="51AD5612" w14:paraId="66860F79" w14:textId="7325E81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7260D0BD" w14:textId="1C6EE52B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deleteUnknown</w:t>
            </w:r>
          </w:p>
        </w:tc>
        <w:tc>
          <w:tcPr>
            <w:tcW w:w="2115" w:type="dxa"/>
            <w:tcMar/>
          </w:tcPr>
          <w:p w:rsidR="51AD5612" w:rsidP="51AD5612" w:rsidRDefault="51AD5612" w14:paraId="2DF3E572" w14:textId="3F45354F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</w:t>
            </w:r>
          </w:p>
        </w:tc>
        <w:tc>
          <w:tcPr>
            <w:tcW w:w="3156" w:type="dxa"/>
            <w:tcMar/>
          </w:tcPr>
          <w:p w:rsidR="51AD5612" w:rsidP="51AD5612" w:rsidRDefault="51AD5612" w14:paraId="6C39CE67" w14:textId="052AFB00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Удаление элемента, не содержащегося в списке</w:t>
            </w:r>
          </w:p>
        </w:tc>
      </w:tr>
      <w:tr w:rsidR="51AD5612" w:rsidTr="28F0B5B3" w14:paraId="56AD7DE7">
        <w:tc>
          <w:tcPr>
            <w:tcW w:w="1650" w:type="dxa"/>
            <w:tcMar/>
          </w:tcPr>
          <w:p w:rsidR="51AD5612" w:rsidP="51AD5612" w:rsidRDefault="51AD5612" w14:paraId="656E8C49" w14:textId="147A4F2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PolinomList</w:t>
            </w:r>
          </w:p>
        </w:tc>
        <w:tc>
          <w:tcPr>
            <w:tcW w:w="2234" w:type="dxa"/>
            <w:tcMar/>
          </w:tcPr>
          <w:p w:rsidR="51AD5612" w:rsidP="51AD5612" w:rsidRDefault="51AD5612" w14:paraId="7B3AE3E4" w14:textId="6ECF9EED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deleteTail</w:t>
            </w:r>
          </w:p>
        </w:tc>
        <w:tc>
          <w:tcPr>
            <w:tcW w:w="2115" w:type="dxa"/>
            <w:tcMar/>
          </w:tcPr>
          <w:p w:rsidR="51AD5612" w:rsidP="51AD5612" w:rsidRDefault="51AD5612" w14:paraId="2C389865" w14:textId="3782B8ED">
            <w:pPr>
              <w:pStyle w:val="Normal"/>
              <w:rPr>
                <w:sz w:val="28"/>
                <w:szCs w:val="28"/>
              </w:rPr>
            </w:pPr>
            <w:r w:rsidRPr="51AD5612" w:rsidR="51AD5612">
              <w:rPr>
                <w:sz w:val="28"/>
                <w:szCs w:val="28"/>
              </w:rPr>
              <w:t>delete</w:t>
            </w:r>
          </w:p>
        </w:tc>
        <w:tc>
          <w:tcPr>
            <w:tcW w:w="3156" w:type="dxa"/>
            <w:tcMar/>
          </w:tcPr>
          <w:p w:rsidR="51AD5612" w:rsidP="51AD5612" w:rsidRDefault="51AD5612" w14:paraId="520BBC0A" w14:textId="32E55E22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Удаление последнего элемнета списка</w:t>
            </w:r>
          </w:p>
        </w:tc>
      </w:tr>
      <w:tr w:rsidR="51AD5612" w:rsidTr="28F0B5B3" w14:paraId="7B4A1FDC">
        <w:tc>
          <w:tcPr>
            <w:tcW w:w="1650" w:type="dxa"/>
            <w:tcMar/>
          </w:tcPr>
          <w:p w:rsidR="51AD5612" w:rsidP="51AD5612" w:rsidRDefault="51AD5612" w14:paraId="091F60EF" w14:textId="56C7834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2B9611E1" w14:textId="0F9A56FF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correctFileInput</w:t>
            </w:r>
          </w:p>
        </w:tc>
        <w:tc>
          <w:tcPr>
            <w:tcW w:w="2115" w:type="dxa"/>
            <w:tcMar/>
          </w:tcPr>
          <w:p w:rsidR="51AD5612" w:rsidP="51AD5612" w:rsidRDefault="51AD5612" w14:paraId="3D792940" w14:textId="2B911A8D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конструктор</w:t>
            </w:r>
          </w:p>
        </w:tc>
        <w:tc>
          <w:tcPr>
            <w:tcW w:w="3156" w:type="dxa"/>
            <w:tcMar/>
          </w:tcPr>
          <w:p w:rsidR="51AD5612" w:rsidP="51AD5612" w:rsidRDefault="51AD5612" w14:paraId="6B95D6FB" w14:textId="6F076D63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Считывание с существующего непустого файла</w:t>
            </w:r>
          </w:p>
        </w:tc>
      </w:tr>
      <w:tr w:rsidR="51AD5612" w:rsidTr="28F0B5B3" w14:paraId="4DAD0AC0">
        <w:tc>
          <w:tcPr>
            <w:tcW w:w="1650" w:type="dxa"/>
            <w:tcMar/>
          </w:tcPr>
          <w:p w:rsidR="51AD5612" w:rsidP="51AD5612" w:rsidRDefault="51AD5612" w14:paraId="4FDE0832" w14:textId="6D10886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28F0B5B3" w:rsidRDefault="51AD5612" w14:paraId="6B88EB9F" w14:textId="670B88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0B5B3" w:rsidR="28F0B5B3">
              <w:rPr>
                <w:sz w:val="28"/>
                <w:szCs w:val="28"/>
              </w:rPr>
              <w:t>fileNotExist</w:t>
            </w:r>
          </w:p>
        </w:tc>
        <w:tc>
          <w:tcPr>
            <w:tcW w:w="2115" w:type="dxa"/>
            <w:tcMar/>
          </w:tcPr>
          <w:p w:rsidR="51AD5612" w:rsidP="51AD5612" w:rsidRDefault="51AD5612" w14:paraId="21CE700B" w14:textId="68603FC7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конструктор</w:t>
            </w:r>
          </w:p>
        </w:tc>
        <w:tc>
          <w:tcPr>
            <w:tcW w:w="3156" w:type="dxa"/>
            <w:tcMar/>
          </w:tcPr>
          <w:p w:rsidR="51AD5612" w:rsidP="28F0B5B3" w:rsidRDefault="51AD5612" w14:paraId="09984C55" w14:textId="0F162D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28F0B5B3" w:rsidR="28F0B5B3">
              <w:rPr>
                <w:b w:val="0"/>
                <w:bCs w:val="0"/>
                <w:sz w:val="28"/>
                <w:szCs w:val="28"/>
              </w:rPr>
              <w:t>Считываение</w:t>
            </w:r>
            <w:proofErr w:type="spellEnd"/>
            <w:r w:rsidRPr="28F0B5B3" w:rsidR="28F0B5B3">
              <w:rPr>
                <w:b w:val="0"/>
                <w:bCs w:val="0"/>
                <w:sz w:val="28"/>
                <w:szCs w:val="28"/>
              </w:rPr>
              <w:t xml:space="preserve"> с несуществующего файла</w:t>
            </w:r>
          </w:p>
        </w:tc>
      </w:tr>
      <w:tr w:rsidR="51AD5612" w:rsidTr="28F0B5B3" w14:paraId="35AF48D6">
        <w:tc>
          <w:tcPr>
            <w:tcW w:w="1650" w:type="dxa"/>
            <w:tcMar/>
          </w:tcPr>
          <w:p w:rsidR="51AD5612" w:rsidP="51AD5612" w:rsidRDefault="51AD5612" w14:paraId="45ED7CED" w14:textId="5D82CC6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38EB5898" w14:textId="5B5BF689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emptyFileInput</w:t>
            </w:r>
          </w:p>
        </w:tc>
        <w:tc>
          <w:tcPr>
            <w:tcW w:w="2115" w:type="dxa"/>
            <w:tcMar/>
          </w:tcPr>
          <w:p w:rsidR="51AD5612" w:rsidP="51AD5612" w:rsidRDefault="51AD5612" w14:paraId="7BB3AEDA" w14:textId="5E6A3922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конструктор</w:t>
            </w:r>
          </w:p>
        </w:tc>
        <w:tc>
          <w:tcPr>
            <w:tcW w:w="3156" w:type="dxa"/>
            <w:tcMar/>
          </w:tcPr>
          <w:p w:rsidR="51AD5612" w:rsidP="28F0B5B3" w:rsidRDefault="51AD5612" w14:paraId="27DFD1E1" w14:textId="3CC1875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Считывание с существующего пустого файла</w:t>
            </w:r>
          </w:p>
        </w:tc>
      </w:tr>
      <w:tr w:rsidR="51AD5612" w:rsidTr="28F0B5B3" w14:paraId="0613A75A">
        <w:tc>
          <w:tcPr>
            <w:tcW w:w="1650" w:type="dxa"/>
            <w:tcMar/>
          </w:tcPr>
          <w:p w:rsidR="51AD5612" w:rsidP="51AD5612" w:rsidRDefault="51AD5612" w14:paraId="0F2B45C8" w14:textId="4D1A7ED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5D268FD5" w14:textId="005694E5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correctAdd</w:t>
            </w:r>
          </w:p>
        </w:tc>
        <w:tc>
          <w:tcPr>
            <w:tcW w:w="2115" w:type="dxa"/>
            <w:tcMar/>
          </w:tcPr>
          <w:p w:rsidR="51AD5612" w:rsidP="51AD5612" w:rsidRDefault="51AD5612" w14:paraId="67162DE7" w14:textId="341FCBAB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add</w:t>
            </w:r>
          </w:p>
        </w:tc>
        <w:tc>
          <w:tcPr>
            <w:tcW w:w="3156" w:type="dxa"/>
            <w:tcMar/>
          </w:tcPr>
          <w:p w:rsidR="51AD5612" w:rsidP="28F0B5B3" w:rsidRDefault="51AD5612" w14:paraId="0E2B2E6F" w14:textId="7BF55D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Сложение обыкновенных полиномов</w:t>
            </w:r>
          </w:p>
        </w:tc>
      </w:tr>
      <w:tr w:rsidR="51AD5612" w:rsidTr="28F0B5B3" w14:paraId="58A5B541">
        <w:tc>
          <w:tcPr>
            <w:tcW w:w="1650" w:type="dxa"/>
            <w:tcMar/>
          </w:tcPr>
          <w:p w:rsidR="51AD5612" w:rsidP="51AD5612" w:rsidRDefault="51AD5612" w14:paraId="10CDC5F7" w14:textId="5891110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2C650641" w14:textId="7ADB4F4C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mergeAdd</w:t>
            </w:r>
          </w:p>
        </w:tc>
        <w:tc>
          <w:tcPr>
            <w:tcW w:w="2115" w:type="dxa"/>
            <w:tcMar/>
          </w:tcPr>
          <w:p w:rsidR="51AD5612" w:rsidP="51AD5612" w:rsidRDefault="51AD5612" w14:paraId="3A823BD8" w14:textId="24D29B74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add</w:t>
            </w:r>
          </w:p>
        </w:tc>
        <w:tc>
          <w:tcPr>
            <w:tcW w:w="3156" w:type="dxa"/>
            <w:tcMar/>
          </w:tcPr>
          <w:p w:rsidR="51AD5612" w:rsidP="28F0B5B3" w:rsidRDefault="51AD5612" w14:paraId="47EC91F7" w14:textId="06EBF0F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Сложение полиномов, некоторые части полиномов должны быть объединены</w:t>
            </w:r>
          </w:p>
        </w:tc>
      </w:tr>
      <w:tr w:rsidR="51AD5612" w:rsidTr="28F0B5B3" w14:paraId="7255A671">
        <w:tc>
          <w:tcPr>
            <w:tcW w:w="1650" w:type="dxa"/>
            <w:tcMar/>
          </w:tcPr>
          <w:p w:rsidR="51AD5612" w:rsidP="51AD5612" w:rsidRDefault="51AD5612" w14:paraId="03DC332D" w14:textId="3E25D3B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5AD30793" w14:textId="5D97140F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emptyAdd</w:t>
            </w:r>
          </w:p>
        </w:tc>
        <w:tc>
          <w:tcPr>
            <w:tcW w:w="2115" w:type="dxa"/>
            <w:tcMar/>
          </w:tcPr>
          <w:p w:rsidR="51AD5612" w:rsidP="51AD5612" w:rsidRDefault="51AD5612" w14:paraId="2DC8BD26" w14:textId="7111CD73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add</w:t>
            </w:r>
          </w:p>
        </w:tc>
        <w:tc>
          <w:tcPr>
            <w:tcW w:w="3156" w:type="dxa"/>
            <w:tcMar/>
          </w:tcPr>
          <w:p w:rsidR="51AD5612" w:rsidP="28F0B5B3" w:rsidRDefault="51AD5612" w14:paraId="3427ACB6" w14:textId="0DC0E8F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Складывание с пустым полиномом</w:t>
            </w:r>
          </w:p>
        </w:tc>
      </w:tr>
      <w:tr w:rsidR="51AD5612" w:rsidTr="28F0B5B3" w14:paraId="0A49FFD2">
        <w:tc>
          <w:tcPr>
            <w:tcW w:w="1650" w:type="dxa"/>
            <w:tcMar/>
          </w:tcPr>
          <w:p w:rsidR="51AD5612" w:rsidP="51AD5612" w:rsidRDefault="51AD5612" w14:paraId="583105A7" w14:textId="29FD414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28F0B5B3" w:rsidRDefault="51AD5612" w14:paraId="55E7FF55" w14:textId="56B15F28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common</w:t>
            </w:r>
          </w:p>
          <w:p w:rsidR="51AD5612" w:rsidP="51AD5612" w:rsidRDefault="51AD5612" w14:paraId="196C9FEF" w14:textId="079F31DD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DerivativeTest</w:t>
            </w:r>
          </w:p>
        </w:tc>
        <w:tc>
          <w:tcPr>
            <w:tcW w:w="2115" w:type="dxa"/>
            <w:tcMar/>
          </w:tcPr>
          <w:p w:rsidR="51AD5612" w:rsidP="51AD5612" w:rsidRDefault="51AD5612" w14:paraId="78A97DF4" w14:textId="16399E24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</w:t>
            </w:r>
          </w:p>
        </w:tc>
        <w:tc>
          <w:tcPr>
            <w:tcW w:w="3156" w:type="dxa"/>
            <w:tcMar/>
          </w:tcPr>
          <w:p w:rsidR="51AD5612" w:rsidP="28F0B5B3" w:rsidRDefault="51AD5612" w14:paraId="7E546DF8" w14:textId="62097B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обычной производной</w:t>
            </w:r>
          </w:p>
        </w:tc>
      </w:tr>
      <w:tr w:rsidR="51AD5612" w:rsidTr="28F0B5B3" w14:paraId="40B7AC02">
        <w:tc>
          <w:tcPr>
            <w:tcW w:w="1650" w:type="dxa"/>
            <w:tcMar/>
          </w:tcPr>
          <w:p w:rsidR="51AD5612" w:rsidP="51AD5612" w:rsidRDefault="51AD5612" w14:paraId="05D58EE1" w14:textId="55AEC14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28F0B5B3" w:rsidRDefault="51AD5612" w14:paraId="237D2452" w14:textId="3B168E12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null</w:t>
            </w:r>
          </w:p>
          <w:p w:rsidR="51AD5612" w:rsidP="51AD5612" w:rsidRDefault="51AD5612" w14:paraId="3EC9A252" w14:textId="11A52CDF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DerivativeTest</w:t>
            </w:r>
          </w:p>
        </w:tc>
        <w:tc>
          <w:tcPr>
            <w:tcW w:w="2115" w:type="dxa"/>
            <w:tcMar/>
          </w:tcPr>
          <w:p w:rsidR="51AD5612" w:rsidP="51AD5612" w:rsidRDefault="51AD5612" w14:paraId="0947B2A6" w14:textId="7CB7ADCB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</w:t>
            </w:r>
          </w:p>
        </w:tc>
        <w:tc>
          <w:tcPr>
            <w:tcW w:w="3156" w:type="dxa"/>
            <w:tcMar/>
          </w:tcPr>
          <w:p w:rsidR="51AD5612" w:rsidP="28F0B5B3" w:rsidRDefault="51AD5612" w14:paraId="43AE9935" w14:textId="2CC76D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производной, результат которой - ноль</w:t>
            </w:r>
          </w:p>
        </w:tc>
      </w:tr>
      <w:tr w:rsidR="51AD5612" w:rsidTr="28F0B5B3" w14:paraId="221C1AFA">
        <w:tc>
          <w:tcPr>
            <w:tcW w:w="1650" w:type="dxa"/>
            <w:tcMar/>
          </w:tcPr>
          <w:p w:rsidR="51AD5612" w:rsidP="51AD5612" w:rsidRDefault="51AD5612" w14:paraId="225958FF" w14:textId="0449664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28F0B5B3" w:rsidRDefault="51AD5612" w14:paraId="089D5F87" w14:textId="0D0250F7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empty</w:t>
            </w:r>
          </w:p>
          <w:p w:rsidR="51AD5612" w:rsidP="51AD5612" w:rsidRDefault="51AD5612" w14:paraId="4A125A4E" w14:textId="4C8A691C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DerivativeTest</w:t>
            </w:r>
          </w:p>
        </w:tc>
        <w:tc>
          <w:tcPr>
            <w:tcW w:w="2115" w:type="dxa"/>
            <w:tcMar/>
          </w:tcPr>
          <w:p w:rsidR="51AD5612" w:rsidP="51AD5612" w:rsidRDefault="51AD5612" w14:paraId="25B8E45E" w14:textId="2C7455D5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derivative</w:t>
            </w:r>
          </w:p>
        </w:tc>
        <w:tc>
          <w:tcPr>
            <w:tcW w:w="3156" w:type="dxa"/>
            <w:tcMar/>
          </w:tcPr>
          <w:p w:rsidR="51AD5612" w:rsidP="28F0B5B3" w:rsidRDefault="51AD5612" w14:paraId="240EA665" w14:textId="1D9C23F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производной у пустого полинома</w:t>
            </w:r>
          </w:p>
        </w:tc>
      </w:tr>
      <w:tr w:rsidR="51AD5612" w:rsidTr="28F0B5B3" w14:paraId="63AEEAF9">
        <w:tc>
          <w:tcPr>
            <w:tcW w:w="1650" w:type="dxa"/>
            <w:tcMar/>
          </w:tcPr>
          <w:p w:rsidR="51AD5612" w:rsidP="51AD5612" w:rsidRDefault="51AD5612" w14:paraId="2CBC8D35" w14:textId="4FDC186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31F389F5" w14:textId="0AB92299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valueOfNull</w:t>
            </w:r>
          </w:p>
        </w:tc>
        <w:tc>
          <w:tcPr>
            <w:tcW w:w="2115" w:type="dxa"/>
            <w:tcMar/>
          </w:tcPr>
          <w:p w:rsidR="51AD5612" w:rsidP="51AD5612" w:rsidRDefault="51AD5612" w14:paraId="4F382595" w14:textId="6E463A8A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value</w:t>
            </w:r>
          </w:p>
        </w:tc>
        <w:tc>
          <w:tcPr>
            <w:tcW w:w="3156" w:type="dxa"/>
            <w:tcMar/>
          </w:tcPr>
          <w:p w:rsidR="51AD5612" w:rsidP="28F0B5B3" w:rsidRDefault="51AD5612" w14:paraId="5C8E0C97" w14:textId="1D5BFE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значения в точке у пустого полинома</w:t>
            </w:r>
          </w:p>
        </w:tc>
      </w:tr>
      <w:tr w:rsidR="51AD5612" w:rsidTr="28F0B5B3" w14:paraId="3D1061D3">
        <w:tc>
          <w:tcPr>
            <w:tcW w:w="1650" w:type="dxa"/>
            <w:tcMar/>
          </w:tcPr>
          <w:p w:rsidR="51AD5612" w:rsidP="51AD5612" w:rsidRDefault="51AD5612" w14:paraId="238E7059" w14:textId="6855BAE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51AD5612" w:rsidRDefault="51AD5612" w14:paraId="7DC993AA" w14:textId="3E96F640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constValue</w:t>
            </w:r>
          </w:p>
        </w:tc>
        <w:tc>
          <w:tcPr>
            <w:tcW w:w="2115" w:type="dxa"/>
            <w:tcMar/>
          </w:tcPr>
          <w:p w:rsidR="51AD5612" w:rsidP="51AD5612" w:rsidRDefault="51AD5612" w14:paraId="1669FEC1" w14:textId="38269033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value</w:t>
            </w:r>
          </w:p>
        </w:tc>
        <w:tc>
          <w:tcPr>
            <w:tcW w:w="3156" w:type="dxa"/>
            <w:tcMar/>
          </w:tcPr>
          <w:p w:rsidR="51AD5612" w:rsidP="28F0B5B3" w:rsidRDefault="51AD5612" w14:paraId="40936DD6" w14:textId="0D02BE8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значения в точке у полинома вида</w:t>
            </w:r>
          </w:p>
          <w:p w:rsidR="51AD5612" w:rsidP="28F0B5B3" w:rsidRDefault="51AD5612" w14:paraId="2EA8DB02" w14:textId="38DC78F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C * x^0 * y^0 * z^0</w:t>
            </w:r>
          </w:p>
        </w:tc>
      </w:tr>
      <w:tr w:rsidR="51AD5612" w:rsidTr="28F0B5B3" w14:paraId="223C71C1">
        <w:tc>
          <w:tcPr>
            <w:tcW w:w="1650" w:type="dxa"/>
            <w:tcMar/>
          </w:tcPr>
          <w:p w:rsidR="51AD5612" w:rsidP="51AD5612" w:rsidRDefault="51AD5612" w14:paraId="116AE5AD" w14:textId="7FA294C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1AD5612" w:rsidR="51AD5612">
              <w:rPr>
                <w:b w:val="1"/>
                <w:bCs w:val="1"/>
                <w:sz w:val="28"/>
                <w:szCs w:val="28"/>
              </w:rPr>
              <w:t>Polinom3</w:t>
            </w:r>
          </w:p>
        </w:tc>
        <w:tc>
          <w:tcPr>
            <w:tcW w:w="2234" w:type="dxa"/>
            <w:tcMar/>
          </w:tcPr>
          <w:p w:rsidR="51AD5612" w:rsidP="28F0B5B3" w:rsidRDefault="51AD5612" w14:paraId="1561AAD9" w14:textId="23ED9242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count</w:t>
            </w:r>
          </w:p>
          <w:p w:rsidR="51AD5612" w:rsidP="51AD5612" w:rsidRDefault="51AD5612" w14:paraId="08D52050" w14:textId="13AABA14">
            <w:pPr>
              <w:pStyle w:val="Normal"/>
              <w:rPr>
                <w:sz w:val="28"/>
                <w:szCs w:val="28"/>
              </w:rPr>
            </w:pPr>
            <w:r w:rsidRPr="28F0B5B3" w:rsidR="28F0B5B3">
              <w:rPr>
                <w:sz w:val="28"/>
                <w:szCs w:val="28"/>
              </w:rPr>
              <w:t>CommonValue</w:t>
            </w:r>
          </w:p>
        </w:tc>
        <w:tc>
          <w:tcPr>
            <w:tcW w:w="2115" w:type="dxa"/>
            <w:tcMar/>
          </w:tcPr>
          <w:p w:rsidR="51AD5612" w:rsidP="28F0B5B3" w:rsidRDefault="51AD5612" w14:paraId="746BC209" w14:textId="443B86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0B5B3" w:rsidR="28F0B5B3">
              <w:rPr>
                <w:sz w:val="28"/>
                <w:szCs w:val="28"/>
              </w:rPr>
              <w:t>value</w:t>
            </w:r>
          </w:p>
        </w:tc>
        <w:tc>
          <w:tcPr>
            <w:tcW w:w="3156" w:type="dxa"/>
            <w:tcMar/>
          </w:tcPr>
          <w:p w:rsidR="51AD5612" w:rsidP="28F0B5B3" w:rsidRDefault="51AD5612" w14:paraId="2763F027" w14:textId="518E80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F0B5B3" w:rsidR="28F0B5B3">
              <w:rPr>
                <w:b w:val="0"/>
                <w:bCs w:val="0"/>
                <w:sz w:val="28"/>
                <w:szCs w:val="28"/>
              </w:rPr>
              <w:t>Вычисление значения в точке у обычного полинома</w:t>
            </w:r>
          </w:p>
        </w:tc>
      </w:tr>
    </w:tbl>
    <w:p w:rsidR="51AD5612" w:rsidP="51AD5612" w:rsidRDefault="51AD5612" w14:paraId="141FD0D9" w14:textId="6FB6E3AC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738d9bf9c674192"/>
      <w:footerReference w:type="default" r:id="R64f7cda5db3f49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AD5612" w:rsidTr="51AD5612" w14:paraId="46D0E1A6">
      <w:tc>
        <w:tcPr>
          <w:tcW w:w="3009" w:type="dxa"/>
          <w:tcMar/>
        </w:tcPr>
        <w:p w:rsidR="51AD5612" w:rsidP="51AD5612" w:rsidRDefault="51AD5612" w14:paraId="03A78D84" w14:textId="3AAE8A0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AD5612" w:rsidP="51AD5612" w:rsidRDefault="51AD5612" w14:paraId="57382D79" w14:textId="0083940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AD5612" w:rsidP="51AD5612" w:rsidRDefault="51AD5612" w14:paraId="1C7BDBED" w14:textId="3964770D">
          <w:pPr>
            <w:pStyle w:val="Header"/>
            <w:bidi w:val="0"/>
            <w:ind w:right="-115"/>
            <w:jc w:val="right"/>
          </w:pPr>
        </w:p>
      </w:tc>
    </w:tr>
  </w:tbl>
  <w:p w:rsidR="51AD5612" w:rsidP="51AD5612" w:rsidRDefault="51AD5612" w14:paraId="58B2AD15" w14:textId="28CD2A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AD5612" w:rsidTr="51AD5612" w14:paraId="6BDBF1F5">
      <w:tc>
        <w:tcPr>
          <w:tcW w:w="3009" w:type="dxa"/>
          <w:tcMar/>
        </w:tcPr>
        <w:p w:rsidR="51AD5612" w:rsidP="51AD5612" w:rsidRDefault="51AD5612" w14:paraId="06E64E74" w14:textId="0A362AC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AD5612" w:rsidP="51AD5612" w:rsidRDefault="51AD5612" w14:paraId="24406016" w14:textId="177CD43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AD5612" w:rsidP="51AD5612" w:rsidRDefault="51AD5612" w14:paraId="0FDD18EE" w14:textId="014F9AC3">
          <w:pPr>
            <w:pStyle w:val="Header"/>
            <w:bidi w:val="0"/>
            <w:ind w:right="-115"/>
            <w:jc w:val="right"/>
          </w:pPr>
        </w:p>
      </w:tc>
    </w:tr>
  </w:tbl>
  <w:p w:rsidR="51AD5612" w:rsidP="51AD5612" w:rsidRDefault="51AD5612" w14:paraId="6852290A" w14:textId="113C172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E54FA0"/>
  <w15:docId w15:val="{a9f6c859-5558-4345-9861-870258bb8d3d}"/>
  <w:rsids>
    <w:rsidRoot w:val="352DB46E"/>
    <w:rsid w:val="04E4C5FA"/>
    <w:rsid w:val="15E54FA0"/>
    <w:rsid w:val="28F0B5B3"/>
    <w:rsid w:val="352DB46E"/>
    <w:rsid w:val="3E4785FA"/>
    <w:rsid w:val="441A53D2"/>
    <w:rsid w:val="51AD5612"/>
    <w:rsid w:val="572D6E1C"/>
    <w:rsid w:val="6053E345"/>
    <w:rsid w:val="6434A854"/>
    <w:rsid w:val="681C3A92"/>
    <w:rsid w:val="697392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10cf26d2e744e7" /><Relationship Type="http://schemas.openxmlformats.org/officeDocument/2006/relationships/header" Target="/word/header.xml" Id="R4738d9bf9c674192" /><Relationship Type="http://schemas.openxmlformats.org/officeDocument/2006/relationships/footer" Target="/word/footer.xml" Id="R64f7cda5db3f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2020-04-14T07:54:39.5663587Z</dcterms:created>
  <dcterms:modified xsi:type="dcterms:W3CDTF">2020-04-14T19:40:49.2367220Z</dcterms:modified>
  <dc:creator>Дуб Вит</dc:creator>
  <lastModifiedBy>Дуб Вит</lastModifiedBy>
</coreProperties>
</file>