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ACB6" w14:textId="67B8DA7F" w:rsidR="00D701B8" w:rsidRDefault="00BC3217" w:rsidP="00BC3217">
      <w:pPr>
        <w:pStyle w:val="berschrift1"/>
        <w:jc w:val="center"/>
      </w:pPr>
      <w:r>
        <w:t>GitHub</w:t>
      </w:r>
    </w:p>
    <w:p w14:paraId="39A331A6" w14:textId="37154863" w:rsidR="00BC3217" w:rsidRDefault="00404227" w:rsidP="00404227">
      <w:pPr>
        <w:pStyle w:val="berschrift2"/>
      </w:pPr>
      <w:r>
        <w:t>Was ist GitHub?</w:t>
      </w:r>
    </w:p>
    <w:p w14:paraId="5B109ADD" w14:textId="0F9EAD55" w:rsidR="00BC3217" w:rsidRDefault="00BC3217" w:rsidP="00BC3217">
      <w:r>
        <w:t>Der Onlinedienst GitHub, der seit 2018 zu Microsoft gehört, hat ihren Sitz in San Francisco und stellt für Software-Entwicklungsprojekte seine Server bereit</w:t>
      </w:r>
      <w:r w:rsidR="00404227">
        <w:t>. GitHub ist einer der größten Filehosting Webdienste der Welt.</w:t>
      </w:r>
    </w:p>
    <w:p w14:paraId="38967855" w14:textId="69CCFD5D" w:rsidR="00404227" w:rsidRDefault="00404227" w:rsidP="00404227"/>
    <w:p w14:paraId="7820D576" w14:textId="619226E3" w:rsidR="00404227" w:rsidRPr="00404227" w:rsidRDefault="00404227" w:rsidP="00404227">
      <w:pPr>
        <w:pStyle w:val="berschrift2"/>
      </w:pPr>
      <w:r>
        <w:t>Wozu benutzen wir GitHub?</w:t>
      </w:r>
    </w:p>
    <w:p w14:paraId="08EF63FC" w14:textId="28FECD62" w:rsidR="00404227" w:rsidRDefault="00404227" w:rsidP="00BC3217">
      <w:r>
        <w:t xml:space="preserve">Wir benutzen </w:t>
      </w:r>
      <w:r w:rsidR="00822E50">
        <w:t>GitHub,</w:t>
      </w:r>
      <w:r>
        <w:t xml:space="preserve"> um unser Projekt-Ordner und die darin liegende Dateien miteinander zu teilen. Dabei können wir die Dateien unseres Partners runterladen, verändern und wiederhochladen, während ein anderer diese Datei noch immer modifiziert. Dabei protokolliert GitHub </w:t>
      </w:r>
      <w:r w:rsidR="00081AC3">
        <w:t>die jeweiligen Up- und Downloads, so kann jeder der auf das Repository zugreifen kann, schauen wann welche Veränderungen durchgeführt wurden.</w:t>
      </w:r>
      <w:r>
        <w:t xml:space="preserve"> </w:t>
      </w:r>
    </w:p>
    <w:p w14:paraId="3B2F57F0" w14:textId="445D69C2" w:rsidR="00081AC3" w:rsidRDefault="00081AC3" w:rsidP="00BC3217">
      <w:r>
        <w:t xml:space="preserve">Beim Hochladen einer modifizierten Datei kann es jedoch zu Problemen führen, wenn zwei Personen auf </w:t>
      </w:r>
      <w:r w:rsidR="000D0FD9">
        <w:t>derselben</w:t>
      </w:r>
      <w:r>
        <w:t xml:space="preserve"> Stelle die Datei modifiziert (</w:t>
      </w:r>
      <w:proofErr w:type="spellStart"/>
      <w:r>
        <w:t>Merge</w:t>
      </w:r>
      <w:proofErr w:type="spellEnd"/>
      <w:r>
        <w:t>-Fehler). Falls so ein Fehler auftritt muss die jeweilige Person bestimmen, ob etwas gelöscht</w:t>
      </w:r>
      <w:r w:rsidR="00673210">
        <w:t>, überschrieben</w:t>
      </w:r>
      <w:r>
        <w:t xml:space="preserve"> oder nur</w:t>
      </w:r>
      <w:r w:rsidR="00673210">
        <w:t xml:space="preserve"> ein Teil</w:t>
      </w:r>
      <w:r>
        <w:t xml:space="preserve"> verschoben werden muss, damit der </w:t>
      </w:r>
      <w:proofErr w:type="spellStart"/>
      <w:r>
        <w:t>Merge</w:t>
      </w:r>
      <w:proofErr w:type="spellEnd"/>
      <w:r>
        <w:t xml:space="preserve">-Fehler nicht mehr auftritt. </w:t>
      </w:r>
    </w:p>
    <w:p w14:paraId="461C916D" w14:textId="76DBB35D" w:rsidR="00822E50" w:rsidRDefault="00673210" w:rsidP="00673210">
      <w:pPr>
        <w:pStyle w:val="berschrift2"/>
      </w:pPr>
      <w:r>
        <w:t xml:space="preserve">Wichtige Begriffe </w:t>
      </w:r>
    </w:p>
    <w:p w14:paraId="657CF7F6" w14:textId="66CF199A" w:rsidR="009B77A1" w:rsidRDefault="009B77A1" w:rsidP="009B77A1">
      <w:pPr>
        <w:pStyle w:val="berschrift2"/>
        <w:rPr>
          <w:sz w:val="22"/>
          <w:szCs w:val="22"/>
          <w:u w:val="single"/>
        </w:rPr>
      </w:pPr>
      <w:r w:rsidRPr="009B77A1">
        <w:rPr>
          <w:sz w:val="22"/>
          <w:szCs w:val="22"/>
          <w:u w:val="single"/>
        </w:rPr>
        <w:t>Repository</w:t>
      </w:r>
    </w:p>
    <w:p w14:paraId="32161ECF" w14:textId="03A21C98" w:rsidR="009B77A1" w:rsidRPr="009B77A1" w:rsidRDefault="009B77A1" w:rsidP="009B77A1">
      <w:r w:rsidRPr="009B77A1">
        <w:t xml:space="preserve">Ein „Repository“ </w:t>
      </w:r>
      <w:r>
        <w:t xml:space="preserve">ist eine zentrale Ablage für alle Dateien, Programme </w:t>
      </w:r>
      <w:proofErr w:type="gramStart"/>
      <w:r>
        <w:t>etc..</w:t>
      </w:r>
      <w:proofErr w:type="gramEnd"/>
    </w:p>
    <w:p w14:paraId="5FA684D2" w14:textId="63FB19EC" w:rsidR="00673210" w:rsidRPr="009B77A1" w:rsidRDefault="00673210" w:rsidP="00673210">
      <w:pPr>
        <w:pStyle w:val="berschrift2"/>
        <w:rPr>
          <w:sz w:val="22"/>
          <w:szCs w:val="22"/>
          <w:u w:val="single"/>
        </w:rPr>
      </w:pPr>
      <w:r w:rsidRPr="009B77A1">
        <w:rPr>
          <w:sz w:val="22"/>
          <w:szCs w:val="22"/>
          <w:u w:val="single"/>
        </w:rPr>
        <w:t>Commit</w:t>
      </w:r>
    </w:p>
    <w:p w14:paraId="69D8BC01" w14:textId="09357161" w:rsidR="00673210" w:rsidRDefault="00673210" w:rsidP="00673210">
      <w:r>
        <w:t>Ein „Commit“ ist ein Schreibzugriff, der die jeweiligen Dateien verändert bzw. überschreibt.</w:t>
      </w:r>
    </w:p>
    <w:p w14:paraId="007F9747" w14:textId="666D437A" w:rsidR="00673210" w:rsidRDefault="00673210" w:rsidP="00673210">
      <w:pPr>
        <w:pStyle w:val="berschrift2"/>
        <w:rPr>
          <w:sz w:val="22"/>
          <w:szCs w:val="22"/>
          <w:u w:val="single"/>
        </w:rPr>
      </w:pPr>
      <w:r w:rsidRPr="00673210">
        <w:rPr>
          <w:sz w:val="22"/>
          <w:szCs w:val="22"/>
          <w:u w:val="single"/>
        </w:rPr>
        <w:t>Push</w:t>
      </w:r>
    </w:p>
    <w:p w14:paraId="08C28886" w14:textId="7C2A1590" w:rsidR="00673210" w:rsidRDefault="00673210" w:rsidP="00673210">
      <w:r>
        <w:t>Ein „Push“ ist ein Upload, der die</w:t>
      </w:r>
      <w:r w:rsidR="009B77A1">
        <w:t xml:space="preserve"> veränderte („</w:t>
      </w:r>
      <w:proofErr w:type="spellStart"/>
      <w:r w:rsidR="009B77A1">
        <w:t>commited</w:t>
      </w:r>
      <w:proofErr w:type="spellEnd"/>
      <w:r w:rsidR="009B77A1">
        <w:t xml:space="preserve">“) Datei auf die Server hochladet und jetzt den anderen Nutzern zur Verfügung steht. </w:t>
      </w:r>
      <w:r>
        <w:t xml:space="preserve"> </w:t>
      </w:r>
    </w:p>
    <w:p w14:paraId="4CD58979" w14:textId="4D1F9937" w:rsidR="009B77A1" w:rsidRDefault="009B77A1" w:rsidP="009B77A1">
      <w:pPr>
        <w:pStyle w:val="berschrift2"/>
        <w:rPr>
          <w:sz w:val="22"/>
          <w:szCs w:val="22"/>
          <w:u w:val="single"/>
        </w:rPr>
      </w:pPr>
      <w:r w:rsidRPr="009B77A1">
        <w:rPr>
          <w:sz w:val="22"/>
          <w:szCs w:val="22"/>
          <w:u w:val="single"/>
        </w:rPr>
        <w:t>Pull</w:t>
      </w:r>
    </w:p>
    <w:p w14:paraId="5045AC12" w14:textId="758A2614" w:rsidR="009B77A1" w:rsidRDefault="009B77A1" w:rsidP="009B77A1">
      <w:r>
        <w:t xml:space="preserve">Ein „Pull“ ist ein Download, der das Repository, Datei oder Ordner runterladet und dabei das Original über die </w:t>
      </w:r>
    </w:p>
    <w:p w14:paraId="4FE3B557" w14:textId="5C16CC4B" w:rsidR="009B77A1" w:rsidRDefault="009B77A1" w:rsidP="006679A0">
      <w:pPr>
        <w:pStyle w:val="berschrift2"/>
        <w:rPr>
          <w:sz w:val="22"/>
          <w:szCs w:val="22"/>
          <w:u w:val="single"/>
        </w:rPr>
      </w:pPr>
      <w:r w:rsidRPr="006679A0">
        <w:rPr>
          <w:sz w:val="22"/>
          <w:szCs w:val="22"/>
          <w:u w:val="single"/>
        </w:rPr>
        <w:t>Branch</w:t>
      </w:r>
    </w:p>
    <w:p w14:paraId="71A84D9B" w14:textId="634D764D" w:rsidR="006679A0" w:rsidRDefault="006679A0" w:rsidP="006679A0">
      <w:r>
        <w:t xml:space="preserve">Ein „Branch“ ist eine Abspaltung von einer anderen Version, dabei können an unterschiedliche Versionen weiterentwickelt werden. </w:t>
      </w:r>
    </w:p>
    <w:p w14:paraId="2DC05DE9" w14:textId="0CFF1D6F" w:rsidR="006679A0" w:rsidRDefault="006679A0" w:rsidP="006679A0">
      <w:pPr>
        <w:pStyle w:val="berschrift2"/>
      </w:pPr>
      <w:r>
        <w:t>Funktionsweise</w:t>
      </w:r>
    </w:p>
    <w:p w14:paraId="3218F5BB" w14:textId="4F9844C4" w:rsidR="006679A0" w:rsidRPr="006679A0" w:rsidRDefault="00E76CA7" w:rsidP="006679A0">
      <w:r>
        <w:t>Damit man mit dem Repository arbeiten kann, muss man den aktuellen (oder einen älteren) Stand des Projekts herunterzuladen, sofern man die nötigen Berech</w:t>
      </w:r>
      <w:r w:rsidR="00A43BEF">
        <w:t xml:space="preserve">tigungen hat. </w:t>
      </w:r>
      <w:proofErr w:type="gramStart"/>
      <w:r>
        <w:t>(</w:t>
      </w:r>
      <w:proofErr w:type="gramEnd"/>
      <w:r>
        <w:t xml:space="preserve">=Pull Request =&gt; Anforderung). </w:t>
      </w:r>
      <w:bookmarkStart w:id="0" w:name="_GoBack"/>
      <w:bookmarkEnd w:id="0"/>
    </w:p>
    <w:sectPr w:rsidR="006679A0" w:rsidRPr="006679A0" w:rsidSect="00F612C1">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8C"/>
    <w:rsid w:val="00081AC3"/>
    <w:rsid w:val="00092600"/>
    <w:rsid w:val="000D0FD9"/>
    <w:rsid w:val="00120FF9"/>
    <w:rsid w:val="00404227"/>
    <w:rsid w:val="0057495D"/>
    <w:rsid w:val="006679A0"/>
    <w:rsid w:val="00673210"/>
    <w:rsid w:val="00822E50"/>
    <w:rsid w:val="009B77A1"/>
    <w:rsid w:val="00A43BEF"/>
    <w:rsid w:val="00BC3217"/>
    <w:rsid w:val="00D6168C"/>
    <w:rsid w:val="00D701B8"/>
    <w:rsid w:val="00E76CA7"/>
    <w:rsid w:val="00EC5C8C"/>
    <w:rsid w:val="00F612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37A7"/>
  <w15:chartTrackingRefBased/>
  <w15:docId w15:val="{CE575F92-F4CF-41B3-B8F3-027505E9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21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2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1595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5</cp:revision>
  <dcterms:created xsi:type="dcterms:W3CDTF">2019-09-13T13:30:00Z</dcterms:created>
  <dcterms:modified xsi:type="dcterms:W3CDTF">2019-09-27T09:24:00Z</dcterms:modified>
</cp:coreProperties>
</file>