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68" w:rsidRPr="002B5BB9" w:rsidRDefault="002B5BB9" w:rsidP="002B5BB9">
      <w:pPr>
        <w:bidi/>
        <w:rPr>
          <w:rFonts w:cs="David" w:hint="cs"/>
          <w:b/>
          <w:bCs/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45D3D" wp14:editId="1849AB81">
                <wp:simplePos x="0" y="0"/>
                <wp:positionH relativeFrom="column">
                  <wp:posOffset>-152400</wp:posOffset>
                </wp:positionH>
                <wp:positionV relativeFrom="paragraph">
                  <wp:posOffset>-247650</wp:posOffset>
                </wp:positionV>
                <wp:extent cx="6200775" cy="2943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5BB9" w:rsidRP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5BB9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פרויקט מכירה פומבית</w:t>
                            </w: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 w:rsidR="002B5BB9" w:rsidRPr="00F93EEF" w:rsidRDefault="002B5BB9" w:rsidP="002B5BB9">
                            <w:pPr>
                              <w:bidi/>
                              <w:jc w:val="center"/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5BB9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סדנה בתכנות מתקדם בשפת </w:t>
                            </w:r>
                            <w:r w:rsidRPr="002B5BB9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 w:rsidR="00F93EEF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(20503)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2pt;margin-top:-19.5pt;width:488.2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" filled="f" stroked="f">
                <v:fill o:detectmouseclick="t"/>
                <v:textbox>
                  <w:txbxContent>
                    <w:p w:rsidR="002B5BB9" w:rsidRPr="002B5BB9" w:rsidRDefault="002B5BB9" w:rsidP="002B5BB9">
                      <w:pPr>
                        <w:bidi/>
                        <w:jc w:val="center"/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B5BB9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פרויקט מכירה פומבית</w:t>
                      </w:r>
                      <w:r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  <w:p w:rsidR="002B5BB9" w:rsidRPr="00F93EEF" w:rsidRDefault="002B5BB9" w:rsidP="002B5BB9">
                      <w:pPr>
                        <w:bidi/>
                        <w:jc w:val="center"/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B5BB9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סדנה בתכנות מתקדם בשפת </w:t>
                      </w:r>
                      <w:r w:rsidRPr="002B5BB9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Java</w:t>
                      </w:r>
                      <w:r w:rsidR="00F93EEF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(20503)</w:t>
                      </w:r>
                    </w:p>
                  </w:txbxContent>
                </v:textbox>
              </v:shape>
            </w:pict>
          </mc:Fallback>
        </mc:AlternateContent>
      </w:r>
    </w:p>
    <w:p w:rsidR="002B5BB9" w:rsidRDefault="002B5BB9" w:rsidP="001C4568">
      <w:pPr>
        <w:bidi/>
        <w:rPr>
          <w:rFonts w:cs="David" w:hint="cs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 w:hint="cs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 w:hint="cs"/>
          <w:sz w:val="32"/>
          <w:szCs w:val="32"/>
          <w:rtl/>
        </w:rPr>
      </w:pPr>
    </w:p>
    <w:p w:rsidR="001C4568" w:rsidRDefault="001C4568" w:rsidP="002B5BB9">
      <w:pPr>
        <w:bidi/>
        <w:rPr>
          <w:rFonts w:cs="David" w:hint="cs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 w:hint="cs"/>
          <w:sz w:val="32"/>
          <w:szCs w:val="32"/>
          <w:rtl/>
        </w:rPr>
      </w:pPr>
    </w:p>
    <w:p w:rsidR="00EC1D95" w:rsidRDefault="00EC1D95" w:rsidP="005160B4">
      <w:pPr>
        <w:bidi/>
        <w:rPr>
          <w:rFonts w:cs="David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60D84" wp14:editId="5A814A4E">
                <wp:simplePos x="0" y="0"/>
                <wp:positionH relativeFrom="column">
                  <wp:posOffset>200025</wp:posOffset>
                </wp:positionH>
                <wp:positionV relativeFrom="paragraph">
                  <wp:posOffset>1523365</wp:posOffset>
                </wp:positionV>
                <wp:extent cx="5476875" cy="3057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מגישים:</w:t>
                            </w:r>
                          </w:p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עמרי לינדנברג 201069259</w:t>
                            </w:r>
                          </w:p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ערן אפטר </w:t>
                            </w:r>
                          </w:p>
                          <w:p w:rsidR="002B5BB9" w:rsidRP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יהודה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5.75pt;margin-top:119.95pt;width:431.25pt;height:2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" filled="f" stroked="f">
                <v:fill o:detectmouseclick="t"/>
                <v:textbox>
                  <w:txbxContent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מגישים:</w:t>
                      </w:r>
                    </w:p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עמרי לינדנברג 201069259</w:t>
                      </w:r>
                    </w:p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ערן אפטר </w:t>
                      </w:r>
                    </w:p>
                    <w:p w:rsidR="002B5BB9" w:rsidRP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יהודה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sz w:val="32"/>
          <w:szCs w:val="32"/>
          <w:rtl/>
        </w:rPr>
        <w:br w:type="page"/>
      </w:r>
    </w:p>
    <w:p w:rsidR="00835B2C" w:rsidRDefault="00835B2C" w:rsidP="002B5BB9">
      <w:pPr>
        <w:bidi/>
        <w:rPr>
          <w:rFonts w:cs="David" w:hint="cs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AC9EC" wp14:editId="2DE110F7">
                <wp:simplePos x="0" y="0"/>
                <wp:positionH relativeFrom="column">
                  <wp:posOffset>152400</wp:posOffset>
                </wp:positionH>
                <wp:positionV relativeFrom="paragraph">
                  <wp:posOffset>-393065</wp:posOffset>
                </wp:positionV>
                <wp:extent cx="5695950" cy="819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B2C" w:rsidRPr="00835B2C" w:rsidRDefault="00835B2C" w:rsidP="00835B2C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35B2C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2pt;margin-top:-30.95pt;width:448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" filled="f" stroked="f">
                <v:fill o:detectmouseclick="t"/>
                <v:textbox>
                  <w:txbxContent>
                    <w:p w:rsidR="00835B2C" w:rsidRPr="00835B2C" w:rsidRDefault="00835B2C" w:rsidP="00835B2C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35B2C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תוכן עניינים</w:t>
                      </w:r>
                    </w:p>
                  </w:txbxContent>
                </v:textbox>
              </v:shape>
            </w:pict>
          </mc:Fallback>
        </mc:AlternateContent>
      </w:r>
    </w:p>
    <w:p w:rsidR="00835B2C" w:rsidRDefault="00835B2C" w:rsidP="00835B2C">
      <w:pPr>
        <w:bidi/>
        <w:rPr>
          <w:rFonts w:cs="David" w:hint="cs"/>
          <w:sz w:val="32"/>
          <w:szCs w:val="32"/>
          <w:rtl/>
        </w:rPr>
      </w:pPr>
    </w:p>
    <w:p w:rsidR="002B5BB9" w:rsidRDefault="00CC517C" w:rsidP="00896776">
      <w:pPr>
        <w:pStyle w:val="Heading1"/>
        <w:bidi/>
        <w:rPr>
          <w:rFonts w:hint="cs"/>
          <w:sz w:val="32"/>
          <w:szCs w:val="32"/>
          <w:rtl/>
        </w:rPr>
      </w:pPr>
      <w:r w:rsidRPr="00896776">
        <w:rPr>
          <w:rFonts w:hint="cs"/>
          <w:sz w:val="32"/>
          <w:szCs w:val="32"/>
          <w:rtl/>
        </w:rPr>
        <w:t>תיאור כללי של הפרויקט.............................................</w:t>
      </w:r>
      <w:r w:rsidR="00896776">
        <w:rPr>
          <w:rFonts w:hint="cs"/>
          <w:sz w:val="32"/>
          <w:szCs w:val="32"/>
          <w:rtl/>
        </w:rPr>
        <w:t>......</w:t>
      </w:r>
      <w:r w:rsidR="00896776" w:rsidRPr="00896776">
        <w:rPr>
          <w:rFonts w:hint="cs"/>
          <w:sz w:val="32"/>
          <w:szCs w:val="32"/>
          <w:rtl/>
        </w:rPr>
        <w:t>..............</w:t>
      </w:r>
      <w:r w:rsidRPr="00896776">
        <w:rPr>
          <w:rFonts w:hint="cs"/>
          <w:sz w:val="32"/>
          <w:szCs w:val="32"/>
          <w:rtl/>
        </w:rPr>
        <w:t>........עמ' 3</w:t>
      </w:r>
    </w:p>
    <w:p w:rsidR="00773117" w:rsidRDefault="00B10547" w:rsidP="00773117">
      <w:pPr>
        <w:pStyle w:val="Heading1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הצגת דוגמת הרצה.................................................................................עמ' 4</w:t>
      </w:r>
    </w:p>
    <w:p w:rsidR="00B10547" w:rsidRDefault="00B10547" w:rsidP="00B10547">
      <w:pPr>
        <w:pStyle w:val="Heading1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מבנה הפרויקט.......................................................................................עמ' 5</w:t>
      </w:r>
    </w:p>
    <w:p w:rsidR="00B10547" w:rsidRDefault="00B10547" w:rsidP="00B10547">
      <w:pPr>
        <w:pStyle w:val="Heading1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זרימת הפרויקט......................................................................................עמ' 6</w:t>
      </w:r>
    </w:p>
    <w:p w:rsidR="00B10547" w:rsidRDefault="00B10547" w:rsidP="00B10547">
      <w:pPr>
        <w:pStyle w:val="Heading1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צד שרת.........................................................................................עמ' 7</w:t>
      </w:r>
    </w:p>
    <w:p w:rsidR="00B10547" w:rsidRDefault="00B10547" w:rsidP="00B10547">
      <w:pPr>
        <w:pStyle w:val="Heading1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צד לקוח..........................................................................................עמ' 8</w:t>
      </w:r>
    </w:p>
    <w:p w:rsidR="00B10547" w:rsidRPr="00B10547" w:rsidRDefault="00B10547" w:rsidP="00B10547">
      <w:pPr>
        <w:bidi/>
        <w:rPr>
          <w:rFonts w:hint="cs"/>
          <w:rtl/>
        </w:rPr>
      </w:pPr>
    </w:p>
    <w:p w:rsidR="00E67E87" w:rsidRDefault="00E67E87">
      <w:pPr>
        <w:rPr>
          <w:rFonts w:cs="David"/>
          <w:b/>
          <w:bCs/>
          <w:sz w:val="36"/>
          <w:szCs w:val="36"/>
          <w:rtl/>
        </w:rPr>
      </w:pPr>
      <w:r>
        <w:rPr>
          <w:rFonts w:cs="David"/>
          <w:b/>
          <w:bCs/>
          <w:sz w:val="36"/>
          <w:szCs w:val="36"/>
          <w:rtl/>
        </w:rPr>
        <w:br w:type="page"/>
      </w:r>
    </w:p>
    <w:p w:rsidR="00CC517C" w:rsidRDefault="006E1862" w:rsidP="00F4453D">
      <w:pPr>
        <w:bidi/>
        <w:rPr>
          <w:rFonts w:cs="David" w:hint="cs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12D50" wp14:editId="0574512C">
                <wp:simplePos x="0" y="0"/>
                <wp:positionH relativeFrom="column">
                  <wp:posOffset>133350</wp:posOffset>
                </wp:positionH>
                <wp:positionV relativeFrom="paragraph">
                  <wp:posOffset>0</wp:posOffset>
                </wp:positionV>
                <wp:extent cx="58102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1862" w:rsidRPr="006E1862" w:rsidRDefault="006E1862" w:rsidP="006E1862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E1862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תיאור כללי של 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0.5pt;margin-top:0;width:457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" filled="f" stroked="f">
                <v:fill o:detectmouseclick="t"/>
                <v:textbox>
                  <w:txbxContent>
                    <w:p w:rsidR="006E1862" w:rsidRPr="006E1862" w:rsidRDefault="006E1862" w:rsidP="006E1862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E1862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תיאור כללי של 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F4453D" w:rsidRDefault="00F4453D" w:rsidP="00F4453D">
      <w:pPr>
        <w:bidi/>
        <w:rPr>
          <w:rFonts w:cs="David" w:hint="cs"/>
          <w:sz w:val="32"/>
          <w:szCs w:val="32"/>
          <w:rtl/>
        </w:rPr>
      </w:pPr>
    </w:p>
    <w:p w:rsidR="00F4453D" w:rsidRDefault="00F4453D" w:rsidP="00F4453D">
      <w:pPr>
        <w:bidi/>
        <w:rPr>
          <w:rFonts w:cs="David" w:hint="cs"/>
          <w:sz w:val="32"/>
          <w:szCs w:val="32"/>
          <w:rtl/>
        </w:rPr>
      </w:pPr>
    </w:p>
    <w:p w:rsidR="007049FF" w:rsidRPr="00D56C69" w:rsidRDefault="00D56C69" w:rsidP="00D56C69">
      <w:pPr>
        <w:bidi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בתור פרויקט גמר לסדנה בחרנו לעשות את אחד מההצעות שניתנו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מערכת מכירה פומבית. </w:t>
      </w:r>
      <w:bookmarkStart w:id="0" w:name="_GoBack"/>
      <w:bookmarkEnd w:id="0"/>
    </w:p>
    <w:sectPr w:rsidR="007049FF" w:rsidRPr="00D56C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A1" w:rsidRDefault="005307A1" w:rsidP="00B474CC">
      <w:pPr>
        <w:spacing w:after="0" w:line="240" w:lineRule="auto"/>
      </w:pPr>
      <w:r>
        <w:separator/>
      </w:r>
    </w:p>
  </w:endnote>
  <w:endnote w:type="continuationSeparator" w:id="0">
    <w:p w:rsidR="005307A1" w:rsidRDefault="005307A1" w:rsidP="00B4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785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5E9" w:rsidRDefault="00A15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C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74CC" w:rsidRDefault="00B47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A1" w:rsidRDefault="005307A1" w:rsidP="00B474CC">
      <w:pPr>
        <w:spacing w:after="0" w:line="240" w:lineRule="auto"/>
      </w:pPr>
      <w:r>
        <w:separator/>
      </w:r>
    </w:p>
  </w:footnote>
  <w:footnote w:type="continuationSeparator" w:id="0">
    <w:p w:rsidR="005307A1" w:rsidRDefault="005307A1" w:rsidP="00B47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FC"/>
    <w:rsid w:val="0002704D"/>
    <w:rsid w:val="00062316"/>
    <w:rsid w:val="001A73A1"/>
    <w:rsid w:val="001C4568"/>
    <w:rsid w:val="002B5BB9"/>
    <w:rsid w:val="003122EC"/>
    <w:rsid w:val="00432388"/>
    <w:rsid w:val="00451A47"/>
    <w:rsid w:val="005160B4"/>
    <w:rsid w:val="005307A1"/>
    <w:rsid w:val="006E1862"/>
    <w:rsid w:val="007049FF"/>
    <w:rsid w:val="00710D55"/>
    <w:rsid w:val="00773117"/>
    <w:rsid w:val="007879C2"/>
    <w:rsid w:val="00835B2C"/>
    <w:rsid w:val="00896776"/>
    <w:rsid w:val="00A155E9"/>
    <w:rsid w:val="00B10547"/>
    <w:rsid w:val="00B474CC"/>
    <w:rsid w:val="00C379E0"/>
    <w:rsid w:val="00CB27BF"/>
    <w:rsid w:val="00CC517C"/>
    <w:rsid w:val="00D56C69"/>
    <w:rsid w:val="00DD7437"/>
    <w:rsid w:val="00E67E87"/>
    <w:rsid w:val="00EA09FC"/>
    <w:rsid w:val="00EC1D95"/>
    <w:rsid w:val="00F4453D"/>
    <w:rsid w:val="00F93EEF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CC"/>
  </w:style>
  <w:style w:type="paragraph" w:styleId="Footer">
    <w:name w:val="footer"/>
    <w:basedOn w:val="Normal"/>
    <w:link w:val="Foot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C"/>
  </w:style>
  <w:style w:type="paragraph" w:styleId="BalloonText">
    <w:name w:val="Balloon Text"/>
    <w:basedOn w:val="Normal"/>
    <w:link w:val="BalloonTextChar"/>
    <w:uiPriority w:val="99"/>
    <w:semiHidden/>
    <w:unhideWhenUsed/>
    <w:rsid w:val="00B4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CC"/>
  </w:style>
  <w:style w:type="paragraph" w:styleId="Footer">
    <w:name w:val="footer"/>
    <w:basedOn w:val="Normal"/>
    <w:link w:val="Foot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C"/>
  </w:style>
  <w:style w:type="paragraph" w:styleId="BalloonText">
    <w:name w:val="Balloon Text"/>
    <w:basedOn w:val="Normal"/>
    <w:link w:val="BalloonTextChar"/>
    <w:uiPriority w:val="99"/>
    <w:semiHidden/>
    <w:unhideWhenUsed/>
    <w:rsid w:val="00B4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28"/>
    <w:rsid w:val="005D7428"/>
    <w:rsid w:val="0084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ED0F3D15A049CEBBBB2A6A4D961FC8">
    <w:name w:val="07ED0F3D15A049CEBBBB2A6A4D961FC8"/>
    <w:rsid w:val="005D7428"/>
  </w:style>
  <w:style w:type="paragraph" w:customStyle="1" w:styleId="74B84CB70CDC44A2824DFC9735281541">
    <w:name w:val="74B84CB70CDC44A2824DFC9735281541"/>
    <w:rsid w:val="005D74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ED0F3D15A049CEBBBB2A6A4D961FC8">
    <w:name w:val="07ED0F3D15A049CEBBBB2A6A4D961FC8"/>
    <w:rsid w:val="005D7428"/>
  </w:style>
  <w:style w:type="paragraph" w:customStyle="1" w:styleId="74B84CB70CDC44A2824DFC9735281541">
    <w:name w:val="74B84CB70CDC44A2824DFC9735281541"/>
    <w:rsid w:val="005D7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7987D-0F56-4372-AA6E-3F7386F8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Whirl</dc:creator>
  <cp:keywords/>
  <dc:description/>
  <cp:lastModifiedBy>Whirl</cp:lastModifiedBy>
  <cp:revision>30</cp:revision>
  <dcterms:created xsi:type="dcterms:W3CDTF">2016-07-30T11:35:00Z</dcterms:created>
  <dcterms:modified xsi:type="dcterms:W3CDTF">2016-07-30T11:57:00Z</dcterms:modified>
</cp:coreProperties>
</file>