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7F8D9" w14:textId="5E4EEDD8" w:rsidR="00136411" w:rsidRPr="003A59F5" w:rsidRDefault="00136411" w:rsidP="005F286F">
      <w:pPr>
        <w:pStyle w:val="ListParagraph"/>
        <w:numPr>
          <w:ilvl w:val="0"/>
          <w:numId w:val="1"/>
        </w:numPr>
        <w:rPr>
          <w:strike/>
        </w:rPr>
      </w:pPr>
      <w:r w:rsidRPr="003A59F5">
        <w:rPr>
          <w:strike/>
        </w:rPr>
        <w:t>Find Raw Data</w:t>
      </w:r>
    </w:p>
    <w:p w14:paraId="4BFAA17C" w14:textId="77777777" w:rsidR="007B2D71" w:rsidRPr="003A59F5" w:rsidRDefault="007B2D71" w:rsidP="00136411">
      <w:pPr>
        <w:pStyle w:val="ListParagraph"/>
        <w:numPr>
          <w:ilvl w:val="0"/>
          <w:numId w:val="1"/>
        </w:numPr>
        <w:rPr>
          <w:strike/>
        </w:rPr>
      </w:pPr>
      <w:r w:rsidRPr="003A59F5">
        <w:rPr>
          <w:strike/>
        </w:rPr>
        <w:t>Clean Raw Data</w:t>
      </w:r>
    </w:p>
    <w:p w14:paraId="21B5D462" w14:textId="77777777" w:rsidR="007B2D71" w:rsidRPr="003A59F5" w:rsidRDefault="00136411" w:rsidP="007B2D71">
      <w:pPr>
        <w:pStyle w:val="ListParagraph"/>
        <w:numPr>
          <w:ilvl w:val="1"/>
          <w:numId w:val="1"/>
        </w:numPr>
        <w:rPr>
          <w:strike/>
        </w:rPr>
      </w:pPr>
      <w:r w:rsidRPr="003A59F5">
        <w:rPr>
          <w:strike/>
        </w:rPr>
        <w:t>Add names for characters and comics</w:t>
      </w:r>
    </w:p>
    <w:p w14:paraId="49B9863B" w14:textId="577B5F38" w:rsidR="005F286F" w:rsidRPr="003A59F5" w:rsidRDefault="005F286F" w:rsidP="005F286F">
      <w:pPr>
        <w:pStyle w:val="ListParagraph"/>
        <w:numPr>
          <w:ilvl w:val="2"/>
          <w:numId w:val="1"/>
        </w:numPr>
        <w:rPr>
          <w:strike/>
        </w:rPr>
      </w:pPr>
      <w:r w:rsidRPr="003A59F5">
        <w:rPr>
          <w:strike/>
        </w:rPr>
        <w:t xml:space="preserve">Use Character </w:t>
      </w:r>
      <w:r w:rsidR="00A46B06" w:rsidRPr="003A59F5">
        <w:rPr>
          <w:strike/>
        </w:rPr>
        <w:t>Vertices</w:t>
      </w:r>
      <w:r w:rsidRPr="003A59F5">
        <w:rPr>
          <w:strike/>
        </w:rPr>
        <w:t xml:space="preserve"> – Merge with Char ID</w:t>
      </w:r>
    </w:p>
    <w:p w14:paraId="32DB9B9A" w14:textId="1DDB648F" w:rsidR="005F286F" w:rsidRPr="003A59F5" w:rsidRDefault="005F286F" w:rsidP="005F286F">
      <w:pPr>
        <w:pStyle w:val="ListParagraph"/>
        <w:numPr>
          <w:ilvl w:val="3"/>
          <w:numId w:val="1"/>
        </w:numPr>
        <w:rPr>
          <w:strike/>
        </w:rPr>
      </w:pPr>
      <w:r w:rsidRPr="003A59F5">
        <w:rPr>
          <w:strike/>
        </w:rPr>
        <w:t>Parse using : as delimiter</w:t>
      </w:r>
    </w:p>
    <w:p w14:paraId="21815771" w14:textId="271A3122" w:rsidR="005F286F" w:rsidRPr="003A59F5" w:rsidRDefault="005F286F" w:rsidP="005F286F">
      <w:pPr>
        <w:pStyle w:val="ListParagraph"/>
        <w:numPr>
          <w:ilvl w:val="2"/>
          <w:numId w:val="1"/>
        </w:numPr>
        <w:rPr>
          <w:strike/>
        </w:rPr>
      </w:pPr>
      <w:r w:rsidRPr="003A59F5">
        <w:rPr>
          <w:strike/>
        </w:rPr>
        <w:t>Parse Hero name from Real Name using / as delimiter</w:t>
      </w:r>
    </w:p>
    <w:p w14:paraId="56826E0E" w14:textId="1BB02169" w:rsidR="00136411" w:rsidRPr="003A59F5" w:rsidRDefault="007B2D71" w:rsidP="007B2D71">
      <w:pPr>
        <w:pStyle w:val="ListParagraph"/>
        <w:numPr>
          <w:ilvl w:val="1"/>
          <w:numId w:val="1"/>
        </w:numPr>
        <w:rPr>
          <w:strike/>
        </w:rPr>
      </w:pPr>
      <w:r w:rsidRPr="003A59F5">
        <w:rPr>
          <w:strike/>
        </w:rPr>
        <w:t xml:space="preserve">Fix shortened </w:t>
      </w:r>
      <w:r w:rsidR="001F07C9" w:rsidRPr="003A59F5">
        <w:rPr>
          <w:strike/>
        </w:rPr>
        <w:t xml:space="preserve">comic </w:t>
      </w:r>
      <w:r w:rsidRPr="003A59F5">
        <w:rPr>
          <w:strike/>
        </w:rPr>
        <w:t>names</w:t>
      </w:r>
    </w:p>
    <w:p w14:paraId="7E654D76" w14:textId="70C1960A" w:rsidR="007B2D71" w:rsidRPr="003A59F5" w:rsidRDefault="007B2D71" w:rsidP="007B2D71">
      <w:pPr>
        <w:pStyle w:val="ListParagraph"/>
        <w:numPr>
          <w:ilvl w:val="2"/>
          <w:numId w:val="1"/>
        </w:numPr>
        <w:rPr>
          <w:strike/>
        </w:rPr>
      </w:pPr>
      <w:r w:rsidRPr="003A59F5">
        <w:rPr>
          <w:strike/>
        </w:rPr>
        <w:t xml:space="preserve">Heavily Dependent on </w:t>
      </w:r>
      <w:proofErr w:type="spellStart"/>
      <w:r w:rsidRPr="003A59F5">
        <w:rPr>
          <w:strike/>
        </w:rPr>
        <w:t>Wikia</w:t>
      </w:r>
      <w:proofErr w:type="spellEnd"/>
      <w:r w:rsidRPr="003A59F5">
        <w:rPr>
          <w:strike/>
        </w:rPr>
        <w:t xml:space="preserve"> and Chronology Project Information Not Included in Dataset</w:t>
      </w:r>
    </w:p>
    <w:p w14:paraId="6A4E2611" w14:textId="59A564AB" w:rsidR="00DF2BB3" w:rsidRPr="003A59F5" w:rsidRDefault="00DF2BB3" w:rsidP="00DF2BB3">
      <w:pPr>
        <w:pStyle w:val="ListParagraph"/>
        <w:numPr>
          <w:ilvl w:val="0"/>
          <w:numId w:val="1"/>
        </w:numPr>
        <w:rPr>
          <w:strike/>
        </w:rPr>
      </w:pPr>
      <w:r w:rsidRPr="003A59F5">
        <w:rPr>
          <w:strike/>
        </w:rPr>
        <w:t>Data Limitations</w:t>
      </w:r>
    </w:p>
    <w:p w14:paraId="64C4E507" w14:textId="77777777" w:rsidR="00136411" w:rsidRPr="003A59F5" w:rsidRDefault="00136411" w:rsidP="00136411">
      <w:pPr>
        <w:pStyle w:val="ListParagraph"/>
        <w:numPr>
          <w:ilvl w:val="0"/>
          <w:numId w:val="1"/>
        </w:numPr>
        <w:rPr>
          <w:strike/>
        </w:rPr>
      </w:pPr>
      <w:r w:rsidRPr="003A59F5">
        <w:rPr>
          <w:strike/>
        </w:rPr>
        <w:t>Import Data Into Database</w:t>
      </w:r>
    </w:p>
    <w:p w14:paraId="7093247E" w14:textId="43FCAE0F" w:rsidR="00136411" w:rsidRPr="003A59F5" w:rsidRDefault="007B2D71" w:rsidP="00136411">
      <w:pPr>
        <w:pStyle w:val="ListParagraph"/>
        <w:numPr>
          <w:ilvl w:val="0"/>
          <w:numId w:val="1"/>
        </w:numPr>
        <w:rPr>
          <w:strike/>
        </w:rPr>
      </w:pPr>
      <w:r w:rsidRPr="003A59F5">
        <w:rPr>
          <w:strike/>
        </w:rPr>
        <w:t>Explore Data to Ensure Consistency</w:t>
      </w:r>
    </w:p>
    <w:p w14:paraId="3C2DCC20" w14:textId="727B1E55" w:rsidR="007B2D71" w:rsidRPr="00186829" w:rsidRDefault="007B2D71" w:rsidP="00136411">
      <w:pPr>
        <w:pStyle w:val="ListParagraph"/>
        <w:numPr>
          <w:ilvl w:val="0"/>
          <w:numId w:val="1"/>
        </w:numPr>
        <w:rPr>
          <w:strike/>
        </w:rPr>
      </w:pPr>
      <w:r w:rsidRPr="00186829">
        <w:rPr>
          <w:strike/>
        </w:rPr>
        <w:t>Create Analysis Services Project</w:t>
      </w:r>
      <w:bookmarkStart w:id="0" w:name="_GoBack"/>
      <w:bookmarkEnd w:id="0"/>
    </w:p>
    <w:p w14:paraId="4DA5F37F" w14:textId="191A2CB2" w:rsidR="007B2D71" w:rsidRPr="00186829" w:rsidRDefault="007B2D71" w:rsidP="00136411">
      <w:pPr>
        <w:pStyle w:val="ListParagraph"/>
        <w:numPr>
          <w:ilvl w:val="0"/>
          <w:numId w:val="1"/>
        </w:numPr>
        <w:rPr>
          <w:strike/>
        </w:rPr>
      </w:pPr>
      <w:r w:rsidRPr="00186829">
        <w:rPr>
          <w:strike/>
        </w:rPr>
        <w:t>Add Data Source and Data View</w:t>
      </w:r>
    </w:p>
    <w:p w14:paraId="64F4A992" w14:textId="6C084FA1" w:rsidR="007B2D71" w:rsidRPr="00186829" w:rsidRDefault="007B2D71" w:rsidP="00136411">
      <w:pPr>
        <w:pStyle w:val="ListParagraph"/>
        <w:numPr>
          <w:ilvl w:val="0"/>
          <w:numId w:val="1"/>
        </w:numPr>
        <w:rPr>
          <w:strike/>
        </w:rPr>
      </w:pPr>
      <w:r w:rsidRPr="00186829">
        <w:rPr>
          <w:strike/>
        </w:rPr>
        <w:t>Build Mining Model</w:t>
      </w:r>
    </w:p>
    <w:p w14:paraId="7231654E" w14:textId="4CF0C2B0" w:rsidR="007B2D71" w:rsidRPr="00186829" w:rsidRDefault="007B2D71" w:rsidP="007B2D71">
      <w:pPr>
        <w:pStyle w:val="ListParagraph"/>
        <w:numPr>
          <w:ilvl w:val="1"/>
          <w:numId w:val="1"/>
        </w:numPr>
        <w:rPr>
          <w:strike/>
        </w:rPr>
      </w:pPr>
      <w:r w:rsidRPr="00186829">
        <w:rPr>
          <w:strike/>
        </w:rPr>
        <w:t>Document correct selections and take screenshots</w:t>
      </w:r>
    </w:p>
    <w:p w14:paraId="64CC843A" w14:textId="14F98F3F" w:rsidR="007B2D71" w:rsidRPr="00186829" w:rsidRDefault="007B2D71" w:rsidP="007B2D71">
      <w:pPr>
        <w:pStyle w:val="ListParagraph"/>
        <w:numPr>
          <w:ilvl w:val="1"/>
          <w:numId w:val="1"/>
        </w:numPr>
        <w:rPr>
          <w:strike/>
        </w:rPr>
      </w:pPr>
      <w:r w:rsidRPr="00186829">
        <w:rPr>
          <w:strike/>
        </w:rPr>
        <w:t>Ensure to document settings when viewing the character associations</w:t>
      </w:r>
    </w:p>
    <w:p w14:paraId="607D9602" w14:textId="0660D4F7" w:rsidR="007B2D71" w:rsidRPr="00186829" w:rsidRDefault="007B2D71" w:rsidP="007B2D71">
      <w:pPr>
        <w:pStyle w:val="ListParagraph"/>
        <w:numPr>
          <w:ilvl w:val="1"/>
          <w:numId w:val="1"/>
        </w:numPr>
        <w:rPr>
          <w:strike/>
        </w:rPr>
      </w:pPr>
      <w:r w:rsidRPr="00186829">
        <w:rPr>
          <w:strike/>
        </w:rPr>
        <w:t xml:space="preserve">Currently working with </w:t>
      </w:r>
      <w:proofErr w:type="spellStart"/>
      <w:r w:rsidRPr="00186829">
        <w:rPr>
          <w:strike/>
        </w:rPr>
        <w:t>CharID</w:t>
      </w:r>
      <w:proofErr w:type="spellEnd"/>
      <w:r w:rsidRPr="00186829">
        <w:rPr>
          <w:strike/>
        </w:rPr>
        <w:t xml:space="preserve"> as the Name field</w:t>
      </w:r>
    </w:p>
    <w:p w14:paraId="651233F9" w14:textId="6B26D97C" w:rsidR="007B2D71" w:rsidRPr="00186829" w:rsidRDefault="007B2D71" w:rsidP="007B2D71">
      <w:pPr>
        <w:pStyle w:val="ListParagraph"/>
        <w:numPr>
          <w:ilvl w:val="2"/>
          <w:numId w:val="1"/>
        </w:numPr>
        <w:rPr>
          <w:strike/>
        </w:rPr>
      </w:pPr>
      <w:r w:rsidRPr="00186829">
        <w:rPr>
          <w:strike/>
        </w:rPr>
        <w:t xml:space="preserve">Not working with name as the name field, but play with this more to try and get it to work, otherwise, will need to use SQL queries to verify names of </w:t>
      </w:r>
      <w:proofErr w:type="spellStart"/>
      <w:r w:rsidRPr="00186829">
        <w:rPr>
          <w:strike/>
        </w:rPr>
        <w:t>CharIDs</w:t>
      </w:r>
      <w:proofErr w:type="spellEnd"/>
      <w:r w:rsidRPr="00186829">
        <w:rPr>
          <w:strike/>
        </w:rPr>
        <w:t xml:space="preserve"> grouped together</w:t>
      </w:r>
    </w:p>
    <w:p w14:paraId="072680C6" w14:textId="4F1B4901" w:rsidR="007B2D71" w:rsidRDefault="007B2D71" w:rsidP="007B2D71">
      <w:pPr>
        <w:pStyle w:val="ListParagraph"/>
        <w:numPr>
          <w:ilvl w:val="0"/>
          <w:numId w:val="1"/>
        </w:numPr>
      </w:pPr>
      <w:r>
        <w:t>Analyze character social map from mining graph</w:t>
      </w:r>
    </w:p>
    <w:p w14:paraId="2627EBA9" w14:textId="57D0C244" w:rsidR="00B328B7" w:rsidRDefault="00B328B7" w:rsidP="007B2D71">
      <w:pPr>
        <w:pStyle w:val="ListParagraph"/>
        <w:numPr>
          <w:ilvl w:val="0"/>
          <w:numId w:val="1"/>
        </w:numPr>
      </w:pPr>
      <w:r>
        <w:t>Analyze top groupings and most frequent concurrent appearances</w:t>
      </w:r>
    </w:p>
    <w:p w14:paraId="3E6F8868" w14:textId="64FFEBDB" w:rsidR="00B328B7" w:rsidRDefault="0091257F" w:rsidP="00B328B7">
      <w:pPr>
        <w:pStyle w:val="ListParagraph"/>
        <w:numPr>
          <w:ilvl w:val="1"/>
          <w:numId w:val="1"/>
        </w:numPr>
      </w:pPr>
      <w:r>
        <w:t>Again</w:t>
      </w:r>
      <w:r w:rsidR="00B328B7">
        <w:t>, this may require SQL queries unless the mining structure can be made to work showing names</w:t>
      </w:r>
      <w:r w:rsidR="006C632E">
        <w:t xml:space="preserve"> and not ID numbers</w:t>
      </w:r>
      <w:r w:rsidR="00B328B7">
        <w:t>.</w:t>
      </w:r>
    </w:p>
    <w:sectPr w:rsidR="00B3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711F6"/>
    <w:multiLevelType w:val="hybridMultilevel"/>
    <w:tmpl w:val="8E4A1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11"/>
    <w:rsid w:val="00136411"/>
    <w:rsid w:val="00186829"/>
    <w:rsid w:val="001F07C9"/>
    <w:rsid w:val="00217103"/>
    <w:rsid w:val="003A59F5"/>
    <w:rsid w:val="005F286F"/>
    <w:rsid w:val="006C632E"/>
    <w:rsid w:val="007B2D71"/>
    <w:rsid w:val="00904FAF"/>
    <w:rsid w:val="0091257F"/>
    <w:rsid w:val="00A46B06"/>
    <w:rsid w:val="00B328B7"/>
    <w:rsid w:val="00D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9F8F"/>
  <w15:chartTrackingRefBased/>
  <w15:docId w15:val="{49EAA6CD-50F7-49A8-8FFB-F0395633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10</cp:revision>
  <dcterms:created xsi:type="dcterms:W3CDTF">2015-06-10T00:23:00Z</dcterms:created>
  <dcterms:modified xsi:type="dcterms:W3CDTF">2015-06-11T01:46:00Z</dcterms:modified>
</cp:coreProperties>
</file>