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E16A" w14:textId="4254C3E5" w:rsidR="00705559" w:rsidRPr="00705559" w:rsidRDefault="00705559">
      <w:pPr>
        <w:rPr>
          <w:b/>
          <w:bCs/>
          <w:u w:val="single"/>
        </w:rPr>
      </w:pPr>
      <w:r w:rsidRPr="00705559">
        <w:rPr>
          <w:b/>
          <w:bCs/>
          <w:u w:val="single"/>
        </w:rPr>
        <w:t>Пункт 1</w:t>
      </w:r>
    </w:p>
    <w:p w14:paraId="7453463E" w14:textId="538E80F4" w:rsidR="00141DB9" w:rsidRDefault="00705559">
      <w:r>
        <w:rPr>
          <w:noProof/>
        </w:rPr>
        <w:drawing>
          <wp:inline distT="0" distB="0" distL="0" distR="0" wp14:anchorId="6711266F" wp14:editId="20F2D41C">
            <wp:extent cx="5924550" cy="6110605"/>
            <wp:effectExtent l="0" t="0" r="0" b="4445"/>
            <wp:docPr id="704861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11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DB325" w14:textId="77777777" w:rsidR="00705559" w:rsidRDefault="00705559"/>
    <w:p w14:paraId="0C5815E6" w14:textId="77777777" w:rsidR="00705559" w:rsidRDefault="00705559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491B585" w14:textId="446907AB" w:rsidR="00705559" w:rsidRDefault="00705559">
      <w:pPr>
        <w:rPr>
          <w:b/>
          <w:bCs/>
          <w:u w:val="single"/>
        </w:rPr>
      </w:pPr>
      <w:r w:rsidRPr="00705559">
        <w:rPr>
          <w:b/>
          <w:bCs/>
          <w:u w:val="single"/>
        </w:rPr>
        <w:lastRenderedPageBreak/>
        <w:t>Пункт 2</w:t>
      </w:r>
    </w:p>
    <w:p w14:paraId="5E4D8B50" w14:textId="77777777" w:rsidR="00705559" w:rsidRDefault="00705559">
      <w:r>
        <w:rPr>
          <w:noProof/>
        </w:rPr>
        <w:drawing>
          <wp:inline distT="0" distB="0" distL="0" distR="0" wp14:anchorId="4B615E57" wp14:editId="11E5336F">
            <wp:extent cx="5939155" cy="3710305"/>
            <wp:effectExtent l="0" t="0" r="4445" b="4445"/>
            <wp:docPr id="334624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76EE" w14:textId="081C7836" w:rsidR="00705559" w:rsidRDefault="00705559">
      <w:r>
        <w:t>В статичном</w:t>
      </w:r>
    </w:p>
    <w:p w14:paraId="74E2E82B" w14:textId="77777777" w:rsidR="00705559" w:rsidRDefault="00705559">
      <w:r>
        <w:rPr>
          <w:noProof/>
        </w:rPr>
        <w:drawing>
          <wp:inline distT="0" distB="0" distL="0" distR="0" wp14:anchorId="61AFE550" wp14:editId="78A2A01B">
            <wp:extent cx="5939155" cy="3710305"/>
            <wp:effectExtent l="0" t="0" r="4445" b="4445"/>
            <wp:docPr id="5778285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F029C" w14:textId="35D01FD3" w:rsidR="00705559" w:rsidRDefault="00705559">
      <w:r>
        <w:t>При вычислениях</w:t>
      </w:r>
    </w:p>
    <w:p w14:paraId="1D319923" w14:textId="77777777" w:rsidR="00705559" w:rsidRDefault="00705559">
      <w:r>
        <w:rPr>
          <w:noProof/>
        </w:rPr>
        <w:lastRenderedPageBreak/>
        <w:drawing>
          <wp:inline distT="0" distB="0" distL="0" distR="0" wp14:anchorId="2D432B74" wp14:editId="10391335">
            <wp:extent cx="5939155" cy="3710305"/>
            <wp:effectExtent l="0" t="0" r="4445" b="4445"/>
            <wp:docPr id="12341678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FB36" w14:textId="77777777" w:rsidR="006A79CD" w:rsidRDefault="006A79CD">
      <w:r>
        <w:t>При перемещении окна</w:t>
      </w:r>
    </w:p>
    <w:p w14:paraId="77EB63B5" w14:textId="25CD5B9A" w:rsidR="00705559" w:rsidRDefault="00705559">
      <w:r>
        <w:rPr>
          <w:noProof/>
        </w:rPr>
        <w:drawing>
          <wp:inline distT="0" distB="0" distL="0" distR="0" wp14:anchorId="0A8432E5" wp14:editId="3800C2AC">
            <wp:extent cx="5939155" cy="3710305"/>
            <wp:effectExtent l="0" t="0" r="4445" b="4445"/>
            <wp:docPr id="155518327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2BBFD" w14:textId="3149E7D4" w:rsidR="006A79CD" w:rsidRPr="00705559" w:rsidRDefault="006A79CD">
      <w:r>
        <w:t>При перемещения курсора в окне</w:t>
      </w:r>
    </w:p>
    <w:sectPr w:rsidR="006A79CD" w:rsidRPr="007055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C3"/>
    <w:rsid w:val="000843BB"/>
    <w:rsid w:val="00141DB9"/>
    <w:rsid w:val="006A79CD"/>
    <w:rsid w:val="00705559"/>
    <w:rsid w:val="00BA48C3"/>
    <w:rsid w:val="00D6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EAC8E"/>
  <w15:chartTrackingRefBased/>
  <w15:docId w15:val="{C5560E1A-3151-48BF-BE2B-046F990C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8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8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8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8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Kharchenko</dc:creator>
  <cp:keywords/>
  <dc:description/>
  <cp:lastModifiedBy>Maxim Kharchenko</cp:lastModifiedBy>
  <cp:revision>2</cp:revision>
  <dcterms:created xsi:type="dcterms:W3CDTF">2025-12-21T23:17:00Z</dcterms:created>
  <dcterms:modified xsi:type="dcterms:W3CDTF">2025-12-21T23:29:00Z</dcterms:modified>
</cp:coreProperties>
</file>