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CA2C6" w14:textId="77777777" w:rsidR="005D2E74" w:rsidRPr="00282D13" w:rsidRDefault="00AF6EB8" w:rsidP="00282D13">
      <w:pPr>
        <w:jc w:val="center"/>
        <w:rPr>
          <w:rFonts w:asciiTheme="minorEastAsia" w:hAnsiTheme="minorEastAsia"/>
          <w:b/>
          <w:sz w:val="32"/>
          <w:szCs w:val="32"/>
        </w:rPr>
      </w:pPr>
      <w:r w:rsidRPr="00282D13">
        <w:rPr>
          <w:rFonts w:asciiTheme="minorEastAsia" w:hAnsiTheme="minorEastAsia" w:hint="eastAsia"/>
          <w:b/>
          <w:sz w:val="32"/>
          <w:szCs w:val="32"/>
        </w:rPr>
        <w:t>TFS安装</w:t>
      </w:r>
      <w:r w:rsidRPr="00282D13">
        <w:rPr>
          <w:rFonts w:asciiTheme="minorEastAsia" w:hAnsiTheme="minorEastAsia"/>
          <w:b/>
          <w:sz w:val="32"/>
          <w:szCs w:val="32"/>
        </w:rPr>
        <w:t>文档</w:t>
      </w:r>
    </w:p>
    <w:p w14:paraId="5BCCA2C7" w14:textId="77777777" w:rsidR="00AF6EB8" w:rsidRDefault="00AF6EB8"/>
    <w:p w14:paraId="5BCCA2C8" w14:textId="77777777" w:rsidR="00B4571F" w:rsidRDefault="00B4571F">
      <w:r>
        <w:rPr>
          <w:rFonts w:hint="eastAsia"/>
        </w:rPr>
        <w:t>说明</w:t>
      </w:r>
      <w:r>
        <w:t>：</w:t>
      </w:r>
    </w:p>
    <w:p w14:paraId="5BCCA2C9" w14:textId="77777777" w:rsidR="00B4571F" w:rsidRDefault="00B4571F">
      <w:r>
        <w:tab/>
      </w:r>
      <w:r>
        <w:rPr>
          <w:rFonts w:hint="eastAsia"/>
        </w:rPr>
        <w:t>安装</w:t>
      </w:r>
      <w:r>
        <w:t>TFS</w:t>
      </w:r>
      <w:r>
        <w:rPr>
          <w:rFonts w:hint="eastAsia"/>
        </w:rPr>
        <w:t>时</w:t>
      </w:r>
      <w:r>
        <w:t>在</w:t>
      </w:r>
      <w:r w:rsidR="003D4943">
        <w:t>Centos</w:t>
      </w:r>
      <w:r w:rsidR="00D72CA8">
        <w:t>6.5</w:t>
      </w:r>
      <w:r>
        <w:rPr>
          <w:rFonts w:hint="eastAsia"/>
        </w:rPr>
        <w:t>环境</w:t>
      </w:r>
      <w:r>
        <w:t>下安装，其它版本不</w:t>
      </w:r>
      <w:r>
        <w:rPr>
          <w:rFonts w:hint="eastAsia"/>
        </w:rPr>
        <w:t>保证</w:t>
      </w:r>
      <w:r>
        <w:t>顺利安装</w:t>
      </w:r>
      <w:r w:rsidR="00311066">
        <w:rPr>
          <w:rFonts w:hint="eastAsia"/>
        </w:rPr>
        <w:t>。</w:t>
      </w:r>
      <w:r w:rsidR="00311066">
        <w:t>在</w:t>
      </w:r>
      <w:r w:rsidR="00311066">
        <w:rPr>
          <w:rFonts w:hint="eastAsia"/>
        </w:rPr>
        <w:t>安装</w:t>
      </w:r>
      <w:r w:rsidR="00311066">
        <w:t>时需要</w:t>
      </w:r>
      <w:r w:rsidR="00311066">
        <w:rPr>
          <w:rFonts w:hint="eastAsia"/>
        </w:rPr>
        <w:t>root</w:t>
      </w:r>
      <w:r w:rsidR="00311066">
        <w:rPr>
          <w:rFonts w:hint="eastAsia"/>
        </w:rPr>
        <w:t>超级</w:t>
      </w:r>
      <w:r w:rsidR="00311066">
        <w:t>用户来安装</w:t>
      </w:r>
      <w:r w:rsidR="00EC70A0">
        <w:rPr>
          <w:rFonts w:hint="eastAsia"/>
        </w:rPr>
        <w:t>、</w:t>
      </w:r>
      <w:r w:rsidR="00EC70A0">
        <w:t>并且关闭防火墙</w:t>
      </w:r>
      <w:r w:rsidR="00311066">
        <w:t>。</w:t>
      </w:r>
      <w:r w:rsidR="00D72CA8">
        <w:rPr>
          <w:rFonts w:hint="eastAsia"/>
        </w:rPr>
        <w:t>要求</w:t>
      </w:r>
      <w:r w:rsidR="00D72CA8">
        <w:t>以</w:t>
      </w:r>
      <w:r w:rsidR="00D72CA8">
        <w:t>Centos6.5</w:t>
      </w:r>
      <w:r w:rsidR="00D72CA8">
        <w:rPr>
          <w:rFonts w:hint="eastAsia"/>
        </w:rPr>
        <w:t>环境</w:t>
      </w:r>
      <w:r w:rsidR="00D72CA8">
        <w:t>为准，</w:t>
      </w:r>
      <w:r w:rsidR="005B23D8">
        <w:rPr>
          <w:rFonts w:hint="eastAsia"/>
        </w:rPr>
        <w:t>并且</w:t>
      </w:r>
      <w:r w:rsidR="005B23D8">
        <w:t>以</w:t>
      </w:r>
      <w:r w:rsidR="005B23D8">
        <w:rPr>
          <w:rFonts w:hint="eastAsia"/>
        </w:rPr>
        <w:t>此</w:t>
      </w:r>
      <w:r w:rsidR="005B23D8">
        <w:t>文档为准</w:t>
      </w:r>
      <w:r w:rsidR="005B23D8">
        <w:t>,</w:t>
      </w:r>
      <w:r w:rsidR="00D72CA8">
        <w:t>不保证其他环境能安装成功。</w:t>
      </w:r>
    </w:p>
    <w:p w14:paraId="24A31153" w14:textId="4B35954C" w:rsidR="00C74079" w:rsidRDefault="00C74079"/>
    <w:p w14:paraId="5AF384AC" w14:textId="62F05048" w:rsidR="00C74079" w:rsidRDefault="00C74079">
      <w:r>
        <w:rPr>
          <w:rFonts w:hint="eastAsia"/>
        </w:rPr>
        <w:t>虚拟机要求有</w:t>
      </w:r>
      <w:r>
        <w:rPr>
          <w:rFonts w:hint="eastAsia"/>
        </w:rPr>
        <w:t>2</w:t>
      </w:r>
      <w:r>
        <w:rPr>
          <w:rFonts w:hint="eastAsia"/>
        </w:rPr>
        <w:t>块硬盘，一块为系统默认盘，另一块将被用作数据盘。</w:t>
      </w:r>
    </w:p>
    <w:p w14:paraId="5BCCA2CA" w14:textId="77777777" w:rsidR="00B4571F" w:rsidRDefault="00B4571F"/>
    <w:p w14:paraId="5BCCA2CB" w14:textId="77777777" w:rsidR="00AF6EB8" w:rsidRDefault="00B4571F">
      <w:r>
        <w:rPr>
          <w:rFonts w:hint="eastAsia"/>
        </w:rPr>
        <w:t>环境</w:t>
      </w:r>
      <w:r>
        <w:t>：</w:t>
      </w:r>
    </w:p>
    <w:p w14:paraId="5BCCA2CC" w14:textId="77777777" w:rsidR="00B4571F" w:rsidRDefault="005E4DA7" w:rsidP="0042774B">
      <w:pPr>
        <w:pStyle w:val="ListParagraph"/>
        <w:numPr>
          <w:ilvl w:val="1"/>
          <w:numId w:val="9"/>
        </w:numPr>
        <w:ind w:firstLineChars="0"/>
      </w:pPr>
      <w:r>
        <w:rPr>
          <w:rFonts w:hint="eastAsia"/>
        </w:rPr>
        <w:t>Ce</w:t>
      </w:r>
      <w:r>
        <w:t xml:space="preserve">ntos </w:t>
      </w:r>
      <w:r w:rsidR="00594DB4">
        <w:t>6.5</w:t>
      </w:r>
      <w:r>
        <w:t xml:space="preserve"> 64</w:t>
      </w:r>
    </w:p>
    <w:p w14:paraId="5BCCA2CD" w14:textId="77777777" w:rsidR="00B4571F" w:rsidRDefault="006F13AA" w:rsidP="0042774B">
      <w:pPr>
        <w:pStyle w:val="ListParagraph"/>
        <w:numPr>
          <w:ilvl w:val="1"/>
          <w:numId w:val="9"/>
        </w:numPr>
        <w:ind w:firstLineChars="0"/>
      </w:pPr>
      <w:proofErr w:type="spellStart"/>
      <w:r>
        <w:t>Automake</w:t>
      </w:r>
      <w:proofErr w:type="spellEnd"/>
    </w:p>
    <w:p w14:paraId="5BCCA2CE" w14:textId="77777777" w:rsidR="006F13AA" w:rsidRDefault="006F13AA" w:rsidP="0042774B">
      <w:pPr>
        <w:pStyle w:val="ListParagraph"/>
        <w:numPr>
          <w:ilvl w:val="1"/>
          <w:numId w:val="9"/>
        </w:numPr>
        <w:ind w:firstLineChars="0"/>
      </w:pPr>
      <w:proofErr w:type="spellStart"/>
      <w:r>
        <w:t>Libtool</w:t>
      </w:r>
      <w:proofErr w:type="spellEnd"/>
    </w:p>
    <w:p w14:paraId="5BCCA2CF" w14:textId="77777777" w:rsidR="0042774B" w:rsidRDefault="0042774B" w:rsidP="0042774B">
      <w:pPr>
        <w:pStyle w:val="ListParagraph"/>
        <w:numPr>
          <w:ilvl w:val="1"/>
          <w:numId w:val="9"/>
        </w:numPr>
        <w:ind w:firstLineChars="0"/>
      </w:pPr>
      <w:proofErr w:type="spellStart"/>
      <w:r>
        <w:t>Realine</w:t>
      </w:r>
      <w:proofErr w:type="spellEnd"/>
    </w:p>
    <w:p w14:paraId="5BCCA2D0" w14:textId="77777777" w:rsidR="0042774B" w:rsidRDefault="0042774B" w:rsidP="0042774B">
      <w:pPr>
        <w:pStyle w:val="ListParagraph"/>
        <w:numPr>
          <w:ilvl w:val="1"/>
          <w:numId w:val="9"/>
        </w:numPr>
        <w:ind w:firstLineChars="0"/>
      </w:pPr>
      <w:proofErr w:type="spellStart"/>
      <w:r>
        <w:t>Libz-devel</w:t>
      </w:r>
      <w:proofErr w:type="spellEnd"/>
    </w:p>
    <w:p w14:paraId="5BCCA2D1" w14:textId="77777777" w:rsidR="0042774B" w:rsidRDefault="0042774B" w:rsidP="0042774B">
      <w:pPr>
        <w:pStyle w:val="ListParagraph"/>
        <w:numPr>
          <w:ilvl w:val="1"/>
          <w:numId w:val="9"/>
        </w:numPr>
        <w:ind w:firstLineChars="0"/>
      </w:pPr>
      <w:proofErr w:type="spellStart"/>
      <w:r>
        <w:t>Uuid-devel</w:t>
      </w:r>
      <w:proofErr w:type="spellEnd"/>
    </w:p>
    <w:p w14:paraId="5BCCA2D2" w14:textId="77777777" w:rsidR="0042774B" w:rsidRDefault="0042774B" w:rsidP="0042774B">
      <w:pPr>
        <w:pStyle w:val="ListParagraph"/>
        <w:numPr>
          <w:ilvl w:val="1"/>
          <w:numId w:val="9"/>
        </w:numPr>
        <w:ind w:firstLineChars="0"/>
      </w:pPr>
      <w:proofErr w:type="spellStart"/>
      <w:r>
        <w:t>Tcmalloc</w:t>
      </w:r>
      <w:proofErr w:type="spellEnd"/>
      <w:r>
        <w:t xml:space="preserve"> google</w:t>
      </w:r>
    </w:p>
    <w:p w14:paraId="5BCCA2D3" w14:textId="77777777" w:rsidR="0009498F" w:rsidRDefault="0009498F" w:rsidP="0042774B">
      <w:pPr>
        <w:ind w:firstLine="420"/>
      </w:pPr>
    </w:p>
    <w:p w14:paraId="5BCCA2D4" w14:textId="77777777" w:rsidR="007E1C9D" w:rsidRDefault="0009498F" w:rsidP="0009498F">
      <w:r>
        <w:rPr>
          <w:rFonts w:hint="eastAsia"/>
        </w:rPr>
        <w:t>VI</w:t>
      </w:r>
      <w:r>
        <w:rPr>
          <w:rFonts w:hint="eastAsia"/>
        </w:rPr>
        <w:t>详解</w:t>
      </w:r>
      <w:r>
        <w:t>：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E1C9D" w14:paraId="5BCCA2D6" w14:textId="77777777" w:rsidTr="007E1C9D">
        <w:tc>
          <w:tcPr>
            <w:tcW w:w="7875" w:type="dxa"/>
          </w:tcPr>
          <w:p w14:paraId="5BCCA2D5" w14:textId="77777777" w:rsidR="007E1C9D" w:rsidRPr="007E1C9D" w:rsidRDefault="007E1C9D" w:rsidP="0009498F">
            <w:r>
              <w:rPr>
                <w:rFonts w:ascii="SimSun" w:hAnsi="SimSun"/>
                <w:color w:val="000000"/>
                <w:sz w:val="27"/>
                <w:szCs w:val="27"/>
              </w:rPr>
              <w:t>http://wenku.baidu.com/link?url=lwNWeoLEG0UnzoMhdw7X2Vek0sNkIqAaRVk0Uh7CkB51yAbXXD8ZarQuIZjuKfGRtEoRXBwn5Yq5zF74EcA7SHIVs84ocI57Vpnid7ruFQ7</w:t>
            </w:r>
          </w:p>
        </w:tc>
      </w:tr>
    </w:tbl>
    <w:p w14:paraId="5BCCA2D7" w14:textId="77777777" w:rsidR="007E1C9D" w:rsidRDefault="007E1C9D" w:rsidP="007E1C9D"/>
    <w:p w14:paraId="5BCCA2D8" w14:textId="77777777" w:rsidR="00A91A9E" w:rsidRPr="0042774B" w:rsidRDefault="00A91A9E">
      <w:pPr>
        <w:rPr>
          <w:rFonts w:asciiTheme="majorEastAsia" w:eastAsiaTheme="majorEastAsia" w:hAnsiTheme="majorEastAsia"/>
          <w:b/>
          <w:sz w:val="32"/>
          <w:szCs w:val="32"/>
        </w:rPr>
      </w:pPr>
      <w:r w:rsidRPr="0042774B">
        <w:rPr>
          <w:rFonts w:asciiTheme="majorEastAsia" w:eastAsiaTheme="majorEastAsia" w:hAnsiTheme="majorEastAsia" w:hint="eastAsia"/>
          <w:b/>
          <w:sz w:val="32"/>
          <w:szCs w:val="32"/>
        </w:rPr>
        <w:t>安装依赖</w:t>
      </w:r>
      <w:r w:rsidRPr="0042774B">
        <w:rPr>
          <w:rFonts w:asciiTheme="majorEastAsia" w:eastAsiaTheme="majorEastAsia" w:hAnsiTheme="majorEastAsia"/>
          <w:b/>
          <w:sz w:val="32"/>
          <w:szCs w:val="32"/>
        </w:rPr>
        <w:t>的软件包</w:t>
      </w:r>
    </w:p>
    <w:p w14:paraId="122EBD45" w14:textId="69069B6C" w:rsidR="00F54D41" w:rsidRDefault="00F54D41" w:rsidP="00F54D4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安装编译软件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F54D41" w14:paraId="2AB31C19" w14:textId="77777777" w:rsidTr="005D2E74">
        <w:tc>
          <w:tcPr>
            <w:tcW w:w="7450" w:type="dxa"/>
          </w:tcPr>
          <w:p w14:paraId="261FBD6F" w14:textId="6B5E938B" w:rsidR="00F54D41" w:rsidRDefault="00F54D41" w:rsidP="005D2E74">
            <w:r>
              <w:t xml:space="preserve">yum install make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gcc-c</w:t>
            </w:r>
            <w:proofErr w:type="spellEnd"/>
            <w:r>
              <w:t>++</w:t>
            </w:r>
          </w:p>
        </w:tc>
      </w:tr>
    </w:tbl>
    <w:p w14:paraId="7ABE2A90" w14:textId="77777777" w:rsidR="00F54D41" w:rsidRDefault="00F54D41" w:rsidP="00F54D41">
      <w:pPr>
        <w:ind w:left="420"/>
      </w:pPr>
    </w:p>
    <w:p w14:paraId="5BCCA2D9" w14:textId="77777777" w:rsidR="00AF6EB8" w:rsidRDefault="003E3CE3" w:rsidP="00A91A9E">
      <w:pPr>
        <w:pStyle w:val="ListParagraph"/>
        <w:numPr>
          <w:ilvl w:val="0"/>
          <w:numId w:val="6"/>
        </w:numPr>
        <w:ind w:firstLineChars="0"/>
      </w:pPr>
      <w:proofErr w:type="spellStart"/>
      <w:r>
        <w:t>Automake</w:t>
      </w:r>
      <w:proofErr w:type="spellEnd"/>
      <w:r>
        <w:t xml:space="preserve"> TFS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automake</w:t>
      </w:r>
      <w:proofErr w:type="spellEnd"/>
      <w:r>
        <w:rPr>
          <w:rFonts w:hint="eastAsia"/>
        </w:rPr>
        <w:t>工具</w:t>
      </w:r>
      <w:r>
        <w:t>构建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3E3CE3" w14:paraId="5BCCA2DB" w14:textId="77777777" w:rsidTr="00A91A9E">
        <w:tc>
          <w:tcPr>
            <w:tcW w:w="7450" w:type="dxa"/>
          </w:tcPr>
          <w:p w14:paraId="5BCCA2DA" w14:textId="77777777" w:rsidR="003E3CE3" w:rsidRDefault="00066D37">
            <w:r w:rsidRPr="00066D37">
              <w:t xml:space="preserve">yum install </w:t>
            </w:r>
            <w:proofErr w:type="spellStart"/>
            <w:r w:rsidRPr="00066D37">
              <w:t>automake.noarch</w:t>
            </w:r>
            <w:proofErr w:type="spellEnd"/>
          </w:p>
        </w:tc>
      </w:tr>
    </w:tbl>
    <w:p w14:paraId="5BCCA2DC" w14:textId="77777777" w:rsidR="003E3CE3" w:rsidRDefault="003E3CE3"/>
    <w:p w14:paraId="5BCCA2DD" w14:textId="77777777" w:rsidR="00AF6EB8" w:rsidRDefault="00311066" w:rsidP="00A91A9E">
      <w:pPr>
        <w:pStyle w:val="ListParagraph"/>
        <w:numPr>
          <w:ilvl w:val="0"/>
          <w:numId w:val="5"/>
        </w:numPr>
        <w:ind w:firstLineChars="0"/>
      </w:pPr>
      <w:proofErr w:type="spellStart"/>
      <w:r w:rsidRPr="00311066">
        <w:rPr>
          <w:rFonts w:hint="eastAsia"/>
        </w:rPr>
        <w:t>libtool</w:t>
      </w:r>
      <w:proofErr w:type="spellEnd"/>
      <w:r w:rsidRPr="00311066">
        <w:rPr>
          <w:rFonts w:hint="eastAsia"/>
        </w:rPr>
        <w:t xml:space="preserve"> </w:t>
      </w:r>
      <w:proofErr w:type="spellStart"/>
      <w:r w:rsidRPr="00311066">
        <w:rPr>
          <w:rFonts w:hint="eastAsia"/>
        </w:rPr>
        <w:t>automake</w:t>
      </w:r>
      <w:proofErr w:type="spellEnd"/>
      <w:r w:rsidRPr="00311066">
        <w:rPr>
          <w:rFonts w:hint="eastAsia"/>
        </w:rPr>
        <w:t>需要使用</w:t>
      </w:r>
      <w:proofErr w:type="spellStart"/>
      <w:r w:rsidRPr="00311066">
        <w:rPr>
          <w:rFonts w:hint="eastAsia"/>
        </w:rPr>
        <w:t>libtool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311066" w14:paraId="5BCCA2DF" w14:textId="77777777" w:rsidTr="00A91A9E">
        <w:tc>
          <w:tcPr>
            <w:tcW w:w="7450" w:type="dxa"/>
          </w:tcPr>
          <w:p w14:paraId="5BCCA2DE" w14:textId="7700A73A" w:rsidR="00311066" w:rsidRDefault="00066D37" w:rsidP="00E71060">
            <w:r w:rsidRPr="00066D37">
              <w:t xml:space="preserve">yum install </w:t>
            </w:r>
            <w:proofErr w:type="spellStart"/>
            <w:r w:rsidR="00E71060">
              <w:t>libtool</w:t>
            </w:r>
            <w:proofErr w:type="spellEnd"/>
          </w:p>
        </w:tc>
      </w:tr>
    </w:tbl>
    <w:p w14:paraId="5BCCA2E0" w14:textId="77777777" w:rsidR="00311066" w:rsidRDefault="00311066"/>
    <w:p w14:paraId="5BCCA2E1" w14:textId="77777777" w:rsidR="00AF6EB8" w:rsidRDefault="006F13AA" w:rsidP="00A91A9E">
      <w:pPr>
        <w:pStyle w:val="ListParagraph"/>
        <w:numPr>
          <w:ilvl w:val="0"/>
          <w:numId w:val="4"/>
        </w:numPr>
        <w:ind w:firstLineChars="0"/>
      </w:pPr>
      <w:proofErr w:type="spellStart"/>
      <w:r w:rsidRPr="006F13AA">
        <w:rPr>
          <w:rFonts w:hint="eastAsia"/>
        </w:rPr>
        <w:t>realine</w:t>
      </w:r>
      <w:proofErr w:type="spellEnd"/>
      <w:r w:rsidRPr="006F13AA">
        <w:rPr>
          <w:rFonts w:hint="eastAsia"/>
        </w:rPr>
        <w:t xml:space="preserve"> </w:t>
      </w:r>
      <w:r w:rsidRPr="006F13AA">
        <w:rPr>
          <w:rFonts w:hint="eastAsia"/>
        </w:rPr>
        <w:t>用于命令行编辑的库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6F13AA" w14:paraId="5BCCA2E3" w14:textId="77777777" w:rsidTr="00A91A9E">
        <w:tc>
          <w:tcPr>
            <w:tcW w:w="7450" w:type="dxa"/>
          </w:tcPr>
          <w:p w14:paraId="5BCCA2E2" w14:textId="6F1C64D0" w:rsidR="006F13AA" w:rsidRDefault="00066D37" w:rsidP="00E71060">
            <w:r w:rsidRPr="00066D37">
              <w:t xml:space="preserve">yum install </w:t>
            </w:r>
            <w:proofErr w:type="spellStart"/>
            <w:r w:rsidRPr="00066D37">
              <w:t>readline-devel</w:t>
            </w:r>
            <w:proofErr w:type="spellEnd"/>
          </w:p>
        </w:tc>
      </w:tr>
    </w:tbl>
    <w:p w14:paraId="5BCCA2E4" w14:textId="77777777" w:rsidR="006F13AA" w:rsidRPr="003E3CE3" w:rsidRDefault="006F13AA"/>
    <w:p w14:paraId="5BCCA2E5" w14:textId="77777777" w:rsidR="00AF6EB8" w:rsidRDefault="00230E36" w:rsidP="00A91A9E">
      <w:pPr>
        <w:pStyle w:val="ListParagraph"/>
        <w:numPr>
          <w:ilvl w:val="0"/>
          <w:numId w:val="3"/>
        </w:numPr>
        <w:ind w:firstLineChars="0"/>
      </w:pPr>
      <w:proofErr w:type="spellStart"/>
      <w:r w:rsidRPr="00230E36">
        <w:rPr>
          <w:rFonts w:hint="eastAsia"/>
        </w:rPr>
        <w:t>libz-devel</w:t>
      </w:r>
      <w:proofErr w:type="spellEnd"/>
      <w:r w:rsidRPr="00230E36">
        <w:rPr>
          <w:rFonts w:hint="eastAsia"/>
        </w:rPr>
        <w:t xml:space="preserve"> </w:t>
      </w:r>
      <w:r w:rsidRPr="00230E36">
        <w:rPr>
          <w:rFonts w:hint="eastAsia"/>
        </w:rPr>
        <w:t>用于数据压缩</w:t>
      </w:r>
      <w:r w:rsidRPr="00230E36">
        <w:rPr>
          <w:rFonts w:hint="eastAsia"/>
        </w:rPr>
        <w:t>/</w:t>
      </w:r>
      <w:r w:rsidRPr="00230E36">
        <w:rPr>
          <w:rFonts w:hint="eastAsia"/>
        </w:rPr>
        <w:t>解压缩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230E36" w14:paraId="5BCCA2E7" w14:textId="77777777" w:rsidTr="00A91A9E">
        <w:tc>
          <w:tcPr>
            <w:tcW w:w="7450" w:type="dxa"/>
          </w:tcPr>
          <w:p w14:paraId="5BCCA2E6" w14:textId="65C8B9D8" w:rsidR="00230E36" w:rsidRDefault="00066D37" w:rsidP="00E71060">
            <w:r w:rsidRPr="00066D37">
              <w:t xml:space="preserve">yum install </w:t>
            </w:r>
            <w:proofErr w:type="spellStart"/>
            <w:r w:rsidRPr="00066D37">
              <w:t>zlib-devel</w:t>
            </w:r>
            <w:proofErr w:type="spellEnd"/>
          </w:p>
        </w:tc>
      </w:tr>
    </w:tbl>
    <w:p w14:paraId="5BCCA2E8" w14:textId="77777777" w:rsidR="00230E36" w:rsidRDefault="00230E36"/>
    <w:p w14:paraId="5BCCA2E9" w14:textId="77777777" w:rsidR="00AF6EB8" w:rsidRDefault="002312FA" w:rsidP="00A91A9E">
      <w:pPr>
        <w:pStyle w:val="ListParagraph"/>
        <w:numPr>
          <w:ilvl w:val="0"/>
          <w:numId w:val="2"/>
        </w:numPr>
        <w:ind w:firstLineChars="0"/>
      </w:pPr>
      <w:proofErr w:type="spellStart"/>
      <w:r w:rsidRPr="002312FA">
        <w:rPr>
          <w:rFonts w:hint="eastAsia"/>
        </w:rPr>
        <w:lastRenderedPageBreak/>
        <w:t>uuid-devel</w:t>
      </w:r>
      <w:proofErr w:type="spellEnd"/>
      <w:r w:rsidRPr="002312FA">
        <w:rPr>
          <w:rFonts w:hint="eastAsia"/>
        </w:rPr>
        <w:t xml:space="preserve"> </w:t>
      </w:r>
      <w:r w:rsidRPr="002312FA">
        <w:rPr>
          <w:rFonts w:hint="eastAsia"/>
        </w:rPr>
        <w:t>用于生成全局唯一</w:t>
      </w:r>
      <w:r w:rsidRPr="002312FA">
        <w:rPr>
          <w:rFonts w:hint="eastAsia"/>
        </w:rPr>
        <w:t>ID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2312FA" w14:paraId="5BCCA2EC" w14:textId="77777777" w:rsidTr="00A91A9E">
        <w:tc>
          <w:tcPr>
            <w:tcW w:w="7450" w:type="dxa"/>
          </w:tcPr>
          <w:p w14:paraId="5BCCA2EA" w14:textId="1417C7EC" w:rsidR="002312FA" w:rsidRDefault="00066D37">
            <w:r w:rsidRPr="00066D37">
              <w:t>yum install e2fsprogs-devel</w:t>
            </w:r>
          </w:p>
          <w:p w14:paraId="5BCCA2EB" w14:textId="77777777" w:rsidR="00066D37" w:rsidRDefault="00066D37">
            <w:r w:rsidRPr="00066D37">
              <w:t xml:space="preserve">yum install </w:t>
            </w:r>
            <w:proofErr w:type="spellStart"/>
            <w:r w:rsidRPr="00066D37">
              <w:t>libuuid-devel</w:t>
            </w:r>
            <w:proofErr w:type="spellEnd"/>
          </w:p>
        </w:tc>
      </w:tr>
    </w:tbl>
    <w:p w14:paraId="5BCCA2ED" w14:textId="77777777" w:rsidR="002312FA" w:rsidRDefault="002312FA"/>
    <w:p w14:paraId="5BCCA2EE" w14:textId="77777777" w:rsidR="00AF6EB8" w:rsidRDefault="006913DE" w:rsidP="00A91A9E">
      <w:pPr>
        <w:pStyle w:val="ListParagraph"/>
        <w:numPr>
          <w:ilvl w:val="0"/>
          <w:numId w:val="1"/>
        </w:numPr>
        <w:ind w:firstLineChars="0"/>
      </w:pPr>
      <w:proofErr w:type="spellStart"/>
      <w:r w:rsidRPr="006913DE">
        <w:rPr>
          <w:rFonts w:hint="eastAsia"/>
        </w:rPr>
        <w:t>tcmalloc</w:t>
      </w:r>
      <w:proofErr w:type="spellEnd"/>
      <w:r w:rsidRPr="006913DE">
        <w:rPr>
          <w:rFonts w:hint="eastAsia"/>
        </w:rPr>
        <w:t xml:space="preserve"> google</w:t>
      </w:r>
      <w:r w:rsidRPr="006913DE">
        <w:rPr>
          <w:rFonts w:hint="eastAsia"/>
        </w:rPr>
        <w:t>的内存管理库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6913DE" w14:paraId="5BCCA2F5" w14:textId="77777777" w:rsidTr="00A91A9E">
        <w:tc>
          <w:tcPr>
            <w:tcW w:w="7450" w:type="dxa"/>
          </w:tcPr>
          <w:p w14:paraId="5BCCA2EF" w14:textId="77777777" w:rsidR="00066D37" w:rsidRDefault="00066D37" w:rsidP="00066D37">
            <w:proofErr w:type="spellStart"/>
            <w:r>
              <w:t>wget</w:t>
            </w:r>
            <w:proofErr w:type="spellEnd"/>
            <w:r>
              <w:t xml:space="preserve"> http://gperftools.googlecode.</w:t>
            </w:r>
            <w:r w:rsidR="00B84C28">
              <w:t>com/files/gperftools-2.0.tar.gz</w:t>
            </w:r>
          </w:p>
          <w:p w14:paraId="5BCCA2F0" w14:textId="77777777" w:rsidR="00066D37" w:rsidRDefault="00066D37" w:rsidP="00066D37">
            <w:r>
              <w:t xml:space="preserve">tar </w:t>
            </w:r>
            <w:proofErr w:type="spellStart"/>
            <w:r>
              <w:t>zvxf</w:t>
            </w:r>
            <w:proofErr w:type="spellEnd"/>
            <w:r>
              <w:t xml:space="preserve"> gperftools-2.0.tar.gz</w:t>
            </w:r>
          </w:p>
          <w:p w14:paraId="5BCCA2F1" w14:textId="77777777" w:rsidR="00066D37" w:rsidRDefault="00066D37" w:rsidP="00066D37">
            <w:r>
              <w:t>cd gperftools-2.0</w:t>
            </w:r>
          </w:p>
          <w:p w14:paraId="5BCCA2F2" w14:textId="77777777" w:rsidR="00066D37" w:rsidRDefault="00066D37" w:rsidP="00066D37">
            <w:r>
              <w:t>./configure --enable-shared --enable-frame-pointers</w:t>
            </w:r>
          </w:p>
          <w:p w14:paraId="5BCCA2F3" w14:textId="77777777" w:rsidR="00993AC3" w:rsidRDefault="00066D37" w:rsidP="00066D37">
            <w:r>
              <w:t xml:space="preserve">make </w:t>
            </w:r>
          </w:p>
          <w:p w14:paraId="5BCCA2F4" w14:textId="77777777" w:rsidR="009976C1" w:rsidRPr="00DD720C" w:rsidRDefault="00066D37" w:rsidP="00066D37">
            <w:r>
              <w:t>make install</w:t>
            </w:r>
          </w:p>
        </w:tc>
      </w:tr>
    </w:tbl>
    <w:p w14:paraId="5BCCA2F6" w14:textId="77777777" w:rsidR="006913DE" w:rsidRDefault="006913DE"/>
    <w:p w14:paraId="5BCCA2F7" w14:textId="77777777" w:rsidR="00AF6EB8" w:rsidRPr="0042774B" w:rsidRDefault="00A91A9E">
      <w:pPr>
        <w:rPr>
          <w:rFonts w:asciiTheme="majorEastAsia" w:eastAsiaTheme="majorEastAsia" w:hAnsiTheme="majorEastAsia"/>
          <w:b/>
          <w:sz w:val="32"/>
          <w:szCs w:val="32"/>
        </w:rPr>
      </w:pPr>
      <w:r w:rsidRPr="0042774B">
        <w:rPr>
          <w:rFonts w:asciiTheme="majorEastAsia" w:eastAsiaTheme="majorEastAsia" w:hAnsiTheme="majorEastAsia" w:hint="eastAsia"/>
          <w:b/>
          <w:sz w:val="32"/>
          <w:szCs w:val="32"/>
        </w:rPr>
        <w:t>安装</w:t>
      </w:r>
      <w:proofErr w:type="spellStart"/>
      <w:r w:rsidRPr="0042774B">
        <w:rPr>
          <w:rFonts w:asciiTheme="majorEastAsia" w:eastAsiaTheme="majorEastAsia" w:hAnsiTheme="majorEastAsia" w:hint="eastAsia"/>
          <w:b/>
          <w:sz w:val="32"/>
          <w:szCs w:val="32"/>
        </w:rPr>
        <w:t>tb</w:t>
      </w:r>
      <w:proofErr w:type="spellEnd"/>
      <w:r w:rsidRPr="0042774B">
        <w:rPr>
          <w:rFonts w:asciiTheme="majorEastAsia" w:eastAsiaTheme="majorEastAsia" w:hAnsiTheme="majorEastAsia" w:hint="eastAsia"/>
          <w:b/>
          <w:sz w:val="32"/>
          <w:szCs w:val="32"/>
        </w:rPr>
        <w:t>-common-</w:t>
      </w:r>
      <w:proofErr w:type="spellStart"/>
      <w:r w:rsidRPr="0042774B">
        <w:rPr>
          <w:rFonts w:asciiTheme="majorEastAsia" w:eastAsiaTheme="majorEastAsia" w:hAnsiTheme="majorEastAsia" w:hint="eastAsia"/>
          <w:b/>
          <w:sz w:val="32"/>
          <w:szCs w:val="32"/>
        </w:rPr>
        <w:t>utils</w:t>
      </w:r>
      <w:proofErr w:type="spellEnd"/>
    </w:p>
    <w:p w14:paraId="5BCCA2F8" w14:textId="77777777" w:rsidR="0047173E" w:rsidRDefault="0047173E" w:rsidP="0047173E">
      <w:r>
        <w:tab/>
      </w:r>
      <w:r>
        <w:rPr>
          <w:rFonts w:hint="eastAsia"/>
        </w:rPr>
        <w:t>TFS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软件包，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包含淘宝使用的基础系统库</w:t>
      </w:r>
      <w:proofErr w:type="spellStart"/>
      <w:r>
        <w:rPr>
          <w:rFonts w:hint="eastAsia"/>
        </w:rPr>
        <w:t>tbsys</w:t>
      </w:r>
      <w:proofErr w:type="spellEnd"/>
      <w:r>
        <w:rPr>
          <w:rFonts w:hint="eastAsia"/>
        </w:rPr>
        <w:t>和网络库</w:t>
      </w:r>
      <w:proofErr w:type="spellStart"/>
      <w:r>
        <w:rPr>
          <w:rFonts w:hint="eastAsia"/>
        </w:rPr>
        <w:t>tbnet</w:t>
      </w:r>
      <w:proofErr w:type="spellEnd"/>
      <w:r>
        <w:rPr>
          <w:rFonts w:hint="eastAsia"/>
        </w:rPr>
        <w:t>两个组件；安装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前需要设置环境变量</w:t>
      </w:r>
      <w:r>
        <w:rPr>
          <w:rFonts w:hint="eastAsia"/>
        </w:rPr>
        <w:t>TBLIB_ROOT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tbsys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tbnet</w:t>
      </w:r>
      <w:proofErr w:type="spellEnd"/>
      <w:r>
        <w:rPr>
          <w:rFonts w:hint="eastAsia"/>
        </w:rPr>
        <w:t>将会被安装</w:t>
      </w:r>
      <w:r>
        <w:rPr>
          <w:rFonts w:hint="eastAsia"/>
        </w:rPr>
        <w:t>TBLIB_ROOT</w:t>
      </w:r>
      <w:r>
        <w:rPr>
          <w:rFonts w:hint="eastAsia"/>
        </w:rPr>
        <w:t>对应的路径（必须是绝对路径）下，</w:t>
      </w:r>
      <w:r>
        <w:rPr>
          <w:rFonts w:hint="eastAsia"/>
        </w:rPr>
        <w:t>TFS</w:t>
      </w:r>
      <w:r>
        <w:rPr>
          <w:rFonts w:hint="eastAsia"/>
        </w:rPr>
        <w:t>会在这个路径下查找</w:t>
      </w:r>
      <w:proofErr w:type="spellStart"/>
      <w:r>
        <w:rPr>
          <w:rFonts w:hint="eastAsia"/>
        </w:rPr>
        <w:t>tbsys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tbnet</w:t>
      </w:r>
      <w:proofErr w:type="spellEnd"/>
      <w:r>
        <w:rPr>
          <w:rFonts w:hint="eastAsia"/>
        </w:rPr>
        <w:t>头文件和库。</w:t>
      </w:r>
    </w:p>
    <w:p w14:paraId="5BCCA2F9" w14:textId="77777777" w:rsidR="0047173E" w:rsidRDefault="0047173E" w:rsidP="0047173E"/>
    <w:p w14:paraId="5BCCA2FA" w14:textId="77777777" w:rsidR="00A91A9E" w:rsidRDefault="0047173E" w:rsidP="0047173E">
      <w:r>
        <w:rPr>
          <w:rFonts w:hint="eastAsia"/>
        </w:rPr>
        <w:t>设置</w:t>
      </w:r>
      <w:r>
        <w:rPr>
          <w:rFonts w:hint="eastAsia"/>
        </w:rPr>
        <w:t>TBLIB_ROOT</w:t>
      </w:r>
      <w:r>
        <w:rPr>
          <w:rFonts w:hint="eastAsia"/>
        </w:rPr>
        <w:t>环境变量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173E" w14:paraId="5BCCA300" w14:textId="77777777" w:rsidTr="0047173E">
        <w:tc>
          <w:tcPr>
            <w:tcW w:w="7875" w:type="dxa"/>
          </w:tcPr>
          <w:p w14:paraId="5BCCA2FB" w14:textId="77777777" w:rsidR="00CB1E90" w:rsidRDefault="0047173E">
            <w:r w:rsidRPr="0047173E">
              <w:rPr>
                <w:rFonts w:hint="eastAsia"/>
              </w:rPr>
              <w:t>在</w:t>
            </w:r>
            <w:r w:rsidR="00523715">
              <w:rPr>
                <w:rFonts w:hint="eastAsia"/>
              </w:rPr>
              <w:t>vi</w:t>
            </w:r>
            <w:r w:rsidR="00523715">
              <w:t xml:space="preserve"> ~/</w:t>
            </w:r>
            <w:r w:rsidR="00523715" w:rsidRPr="00947A7E">
              <w:t>.</w:t>
            </w:r>
            <w:proofErr w:type="spellStart"/>
            <w:r w:rsidR="00523715" w:rsidRPr="00947A7E">
              <w:t>bashrc</w:t>
            </w:r>
            <w:proofErr w:type="spellEnd"/>
            <w:r w:rsidR="00CB1E90">
              <w:rPr>
                <w:rFonts w:hint="eastAsia"/>
              </w:rPr>
              <w:t>文件中加入</w:t>
            </w:r>
          </w:p>
          <w:p w14:paraId="5BCCA2FC" w14:textId="77777777" w:rsidR="00CB1E90" w:rsidRDefault="00947A7E">
            <w:r w:rsidRPr="00947A7E">
              <w:t>export TBLIB_ROOT=/</w:t>
            </w:r>
            <w:proofErr w:type="spellStart"/>
            <w:r w:rsidRPr="00947A7E">
              <w:t>usr</w:t>
            </w:r>
            <w:proofErr w:type="spellEnd"/>
            <w:r w:rsidRPr="00947A7E">
              <w:t>/local/</w:t>
            </w:r>
            <w:proofErr w:type="spellStart"/>
            <w:r w:rsidR="0006192C" w:rsidRPr="0006192C">
              <w:t>utils</w:t>
            </w:r>
            <w:proofErr w:type="spellEnd"/>
          </w:p>
          <w:p w14:paraId="5BCCA2FD" w14:textId="77777777" w:rsidR="00CB1E90" w:rsidRDefault="00CB1E90">
            <w:r w:rsidRPr="00CB1E90">
              <w:t>export CLASSPATH=.:$TBLIB_ROOT/lib:$CLASSPATH</w:t>
            </w:r>
          </w:p>
          <w:p w14:paraId="5BCCA2FE" w14:textId="77777777" w:rsidR="00523715" w:rsidRDefault="00523715">
            <w:r w:rsidRPr="00523715">
              <w:t>export PATH=$PATH</w:t>
            </w:r>
          </w:p>
          <w:p w14:paraId="5BCCA2FF" w14:textId="77777777" w:rsidR="0047173E" w:rsidRDefault="0047173E" w:rsidP="00726775">
            <w:r w:rsidRPr="0047173E">
              <w:rPr>
                <w:rFonts w:hint="eastAsia"/>
              </w:rPr>
              <w:t>然后执行</w:t>
            </w:r>
            <w:r w:rsidR="007A1A47">
              <w:t xml:space="preserve">source </w:t>
            </w:r>
            <w:r w:rsidR="00947A7E" w:rsidRPr="00947A7E">
              <w:t>~/.</w:t>
            </w:r>
            <w:proofErr w:type="spellStart"/>
            <w:r w:rsidR="00947A7E" w:rsidRPr="00947A7E">
              <w:t>bashrc</w:t>
            </w:r>
            <w:proofErr w:type="spellEnd"/>
            <w:r w:rsidR="00726775">
              <w:rPr>
                <w:rFonts w:hint="eastAsia"/>
              </w:rPr>
              <w:t>和</w:t>
            </w:r>
          </w:p>
        </w:tc>
      </w:tr>
    </w:tbl>
    <w:p w14:paraId="5BCCA301" w14:textId="77777777" w:rsidR="00AF6EB8" w:rsidRDefault="00AF6EB8"/>
    <w:p w14:paraId="5BCCA302" w14:textId="77777777" w:rsidR="00A91A9E" w:rsidRDefault="00A077F1">
      <w:r w:rsidRPr="00A077F1">
        <w:rPr>
          <w:rFonts w:hint="eastAsia"/>
        </w:rPr>
        <w:t>下载源码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077F1" w14:paraId="5BCCA307" w14:textId="77777777" w:rsidTr="00A077F1">
        <w:tc>
          <w:tcPr>
            <w:tcW w:w="7875" w:type="dxa"/>
          </w:tcPr>
          <w:p w14:paraId="5BCCA303" w14:textId="77777777" w:rsidR="00A077F1" w:rsidRDefault="00A077F1">
            <w:r>
              <w:rPr>
                <w:rFonts w:hint="eastAsia"/>
              </w:rPr>
              <w:t>先</w:t>
            </w:r>
            <w:r>
              <w:t>安装</w:t>
            </w:r>
            <w:r w:rsidRPr="00A077F1">
              <w:t>subversion</w:t>
            </w:r>
          </w:p>
          <w:p w14:paraId="5BCCA304" w14:textId="77777777" w:rsidR="00A077F1" w:rsidRDefault="00BF5D0E" w:rsidP="00A077F1">
            <w:r>
              <w:t>yum</w:t>
            </w:r>
            <w:r w:rsidR="00A077F1" w:rsidRPr="00947A7E">
              <w:t xml:space="preserve"> install subversion</w:t>
            </w:r>
          </w:p>
          <w:p w14:paraId="5BCCA305" w14:textId="77777777" w:rsidR="00A077F1" w:rsidRDefault="00A077F1">
            <w:r>
              <w:t>#</w:t>
            </w:r>
            <w:proofErr w:type="spellStart"/>
            <w:r w:rsidRPr="00A077F1">
              <w:t>svn</w:t>
            </w:r>
            <w:proofErr w:type="spellEnd"/>
            <w:r w:rsidRPr="00A077F1">
              <w:t xml:space="preserve"> co -r 18 http://code.taobao.org/svn/tb-common-utils/trunk </w:t>
            </w:r>
            <w:proofErr w:type="spellStart"/>
            <w:r w:rsidRPr="00A077F1">
              <w:t>tb</w:t>
            </w:r>
            <w:proofErr w:type="spellEnd"/>
            <w:r w:rsidRPr="00A077F1">
              <w:t>-common-</w:t>
            </w:r>
            <w:proofErr w:type="spellStart"/>
            <w:r w:rsidRPr="00A077F1">
              <w:t>utils</w:t>
            </w:r>
            <w:proofErr w:type="spellEnd"/>
          </w:p>
          <w:p w14:paraId="5BCCA306" w14:textId="77777777" w:rsidR="00A077F1" w:rsidRDefault="00A077F1">
            <w:r w:rsidRPr="00A077F1">
              <w:rPr>
                <w:rFonts w:hint="eastAsia"/>
              </w:rPr>
              <w:t>注意：</w:t>
            </w:r>
            <w:r w:rsidRPr="00A077F1">
              <w:rPr>
                <w:rFonts w:hint="eastAsia"/>
              </w:rPr>
              <w:t xml:space="preserve"> </w:t>
            </w:r>
            <w:r w:rsidRPr="00A077F1">
              <w:rPr>
                <w:rFonts w:hint="eastAsia"/>
              </w:rPr>
              <w:t>这里不要</w:t>
            </w:r>
            <w:r w:rsidRPr="00A077F1">
              <w:rPr>
                <w:rFonts w:hint="eastAsia"/>
              </w:rPr>
              <w:t>checkout</w:t>
            </w:r>
            <w:r w:rsidRPr="00A077F1">
              <w:rPr>
                <w:rFonts w:hint="eastAsia"/>
              </w:rPr>
              <w:t>最新版本，</w:t>
            </w:r>
            <w:r w:rsidRPr="00A077F1">
              <w:rPr>
                <w:rFonts w:hint="eastAsia"/>
              </w:rPr>
              <w:t>version18</w:t>
            </w:r>
            <w:r w:rsidRPr="00A077F1">
              <w:rPr>
                <w:rFonts w:hint="eastAsia"/>
              </w:rPr>
              <w:t>以后的修改导致部分接口不能前向兼容。</w:t>
            </w:r>
          </w:p>
        </w:tc>
      </w:tr>
    </w:tbl>
    <w:p w14:paraId="5BCCA308" w14:textId="77777777" w:rsidR="00A077F1" w:rsidRDefault="00A077F1"/>
    <w:p w14:paraId="5BCCA309" w14:textId="77777777" w:rsidR="00A91A9E" w:rsidRDefault="008377C5">
      <w:r w:rsidRPr="008377C5">
        <w:rPr>
          <w:rFonts w:hint="eastAsia"/>
        </w:rPr>
        <w:t>编译安装</w:t>
      </w:r>
    </w:p>
    <w:p w14:paraId="5BCCA30A" w14:textId="77777777" w:rsidR="0006192C" w:rsidRDefault="0006192C">
      <w:r>
        <w:tab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6192C" w14:paraId="5BCCA30E" w14:textId="77777777" w:rsidTr="0006192C">
        <w:tc>
          <w:tcPr>
            <w:tcW w:w="7875" w:type="dxa"/>
          </w:tcPr>
          <w:p w14:paraId="5BCCA30B" w14:textId="77777777" w:rsidR="0006192C" w:rsidRDefault="0006192C">
            <w:r w:rsidRPr="0006192C">
              <w:t xml:space="preserve">cd </w:t>
            </w:r>
            <w:proofErr w:type="spellStart"/>
            <w:r w:rsidRPr="0006192C">
              <w:t>tb</w:t>
            </w:r>
            <w:proofErr w:type="spellEnd"/>
            <w:r w:rsidRPr="0006192C">
              <w:t>-common-</w:t>
            </w:r>
            <w:proofErr w:type="spellStart"/>
            <w:r w:rsidRPr="0006192C">
              <w:t>utils</w:t>
            </w:r>
            <w:proofErr w:type="spellEnd"/>
            <w:r w:rsidRPr="0006192C">
              <w:t>/</w:t>
            </w:r>
          </w:p>
          <w:p w14:paraId="5BCCA30C" w14:textId="77777777" w:rsidR="009029F9" w:rsidRDefault="009029F9">
            <w:proofErr w:type="spellStart"/>
            <w:r w:rsidRPr="009029F9">
              <w:t>chmod</w:t>
            </w:r>
            <w:proofErr w:type="spellEnd"/>
            <w:r w:rsidRPr="009029F9">
              <w:t xml:space="preserve"> </w:t>
            </w:r>
            <w:r w:rsidR="00B725C2">
              <w:t>777 * -R</w:t>
            </w:r>
          </w:p>
          <w:p w14:paraId="5BCCA30D" w14:textId="77777777" w:rsidR="0006192C" w:rsidRDefault="0006192C">
            <w:proofErr w:type="spellStart"/>
            <w:r w:rsidRPr="0006192C">
              <w:t>sh</w:t>
            </w:r>
            <w:proofErr w:type="spellEnd"/>
            <w:r w:rsidRPr="0006192C">
              <w:t xml:space="preserve"> build.sh</w:t>
            </w:r>
          </w:p>
        </w:tc>
      </w:tr>
    </w:tbl>
    <w:p w14:paraId="5BCCA30F" w14:textId="77777777" w:rsidR="00A91A9E" w:rsidRDefault="00A91A9E"/>
    <w:p w14:paraId="5BCCA310" w14:textId="77777777" w:rsidR="00AF6EB8" w:rsidRDefault="00932DCB" w:rsidP="00932DCB">
      <w:pPr>
        <w:ind w:firstLine="420"/>
      </w:pPr>
      <w:r w:rsidRPr="00932DCB">
        <w:rPr>
          <w:rFonts w:hint="eastAsia"/>
        </w:rPr>
        <w:t>如果一切顺利，</w:t>
      </w:r>
      <w:proofErr w:type="spellStart"/>
      <w:r w:rsidRPr="00932DCB">
        <w:rPr>
          <w:rFonts w:hint="eastAsia"/>
        </w:rPr>
        <w:t>tb</w:t>
      </w:r>
      <w:proofErr w:type="spellEnd"/>
      <w:r w:rsidRPr="00932DCB">
        <w:rPr>
          <w:rFonts w:hint="eastAsia"/>
        </w:rPr>
        <w:t>-common-</w:t>
      </w:r>
      <w:proofErr w:type="spellStart"/>
      <w:r w:rsidRPr="00932DCB">
        <w:rPr>
          <w:rFonts w:hint="eastAsia"/>
        </w:rPr>
        <w:t>utils</w:t>
      </w:r>
      <w:proofErr w:type="spellEnd"/>
      <w:r w:rsidRPr="00932DCB">
        <w:rPr>
          <w:rFonts w:hint="eastAsia"/>
        </w:rPr>
        <w:t>已经安装成功到</w:t>
      </w:r>
      <w:r w:rsidRPr="00932DCB">
        <w:rPr>
          <w:rFonts w:hint="eastAsia"/>
        </w:rPr>
        <w:t>$TBLIB_ROOT</w:t>
      </w:r>
      <w:r w:rsidRPr="00932DCB">
        <w:rPr>
          <w:rFonts w:hint="eastAsia"/>
        </w:rPr>
        <w:t>路径下；如遇到问题请先阅读后面的编译</w:t>
      </w:r>
      <w:r w:rsidRPr="00932DCB">
        <w:rPr>
          <w:rFonts w:hint="eastAsia"/>
        </w:rPr>
        <w:t>FAQ</w:t>
      </w:r>
      <w:r w:rsidRPr="00932DCB">
        <w:rPr>
          <w:rFonts w:hint="eastAsia"/>
        </w:rPr>
        <w:t>。</w:t>
      </w:r>
    </w:p>
    <w:p w14:paraId="5BCCA311" w14:textId="77777777" w:rsidR="00AF6EB8" w:rsidRDefault="00AF6EB8"/>
    <w:p w14:paraId="5BCCA312" w14:textId="77777777" w:rsidR="00AF6EB8" w:rsidRPr="00C6226A" w:rsidRDefault="00C6226A">
      <w:pPr>
        <w:rPr>
          <w:rFonts w:asciiTheme="majorEastAsia" w:eastAsiaTheme="majorEastAsia" w:hAnsiTheme="majorEastAsia"/>
          <w:b/>
          <w:sz w:val="32"/>
          <w:szCs w:val="32"/>
        </w:rPr>
      </w:pPr>
      <w:r w:rsidRPr="00C6226A">
        <w:rPr>
          <w:rFonts w:asciiTheme="majorEastAsia" w:eastAsiaTheme="majorEastAsia" w:hAnsiTheme="majorEastAsia" w:hint="eastAsia"/>
          <w:b/>
          <w:sz w:val="32"/>
          <w:szCs w:val="32"/>
        </w:rPr>
        <w:t>安装TFS</w:t>
      </w:r>
    </w:p>
    <w:p w14:paraId="5BCCA313" w14:textId="77777777" w:rsidR="00AF6EB8" w:rsidRDefault="00C6226A">
      <w:r>
        <w:lastRenderedPageBreak/>
        <w:tab/>
      </w:r>
      <w:r w:rsidRPr="00C6226A">
        <w:rPr>
          <w:rFonts w:hint="eastAsia"/>
        </w:rPr>
        <w:t>TFS</w:t>
      </w:r>
      <w:r w:rsidRPr="00C6226A">
        <w:rPr>
          <w:rFonts w:hint="eastAsia"/>
        </w:rPr>
        <w:t>开源用户大都只使用</w:t>
      </w:r>
      <w:r w:rsidRPr="00C6226A">
        <w:rPr>
          <w:rFonts w:hint="eastAsia"/>
        </w:rPr>
        <w:t>TFS</w:t>
      </w:r>
      <w:r w:rsidRPr="00C6226A">
        <w:rPr>
          <w:rFonts w:hint="eastAsia"/>
        </w:rPr>
        <w:t>的基本功能，所以这个版本我们默认只编译</w:t>
      </w:r>
      <w:r w:rsidRPr="00C6226A">
        <w:rPr>
          <w:rFonts w:hint="eastAsia"/>
        </w:rPr>
        <w:t>TFS</w:t>
      </w:r>
      <w:r w:rsidRPr="00C6226A">
        <w:rPr>
          <w:rFonts w:hint="eastAsia"/>
        </w:rPr>
        <w:t>的</w:t>
      </w:r>
      <w:proofErr w:type="spellStart"/>
      <w:r w:rsidRPr="00C6226A">
        <w:rPr>
          <w:rFonts w:hint="eastAsia"/>
        </w:rPr>
        <w:t>nameserver</w:t>
      </w:r>
      <w:proofErr w:type="spellEnd"/>
      <w:r w:rsidRPr="00C6226A">
        <w:rPr>
          <w:rFonts w:hint="eastAsia"/>
        </w:rPr>
        <w:t>，</w:t>
      </w:r>
      <w:proofErr w:type="spellStart"/>
      <w:r w:rsidRPr="00C6226A">
        <w:rPr>
          <w:rFonts w:hint="eastAsia"/>
        </w:rPr>
        <w:t>dataserver</w:t>
      </w:r>
      <w:proofErr w:type="spellEnd"/>
      <w:r w:rsidRPr="00C6226A">
        <w:rPr>
          <w:rFonts w:hint="eastAsia"/>
        </w:rPr>
        <w:t>，</w:t>
      </w:r>
      <w:r w:rsidRPr="00C6226A">
        <w:rPr>
          <w:rFonts w:hint="eastAsia"/>
        </w:rPr>
        <w:t>client</w:t>
      </w:r>
      <w:r w:rsidRPr="00C6226A">
        <w:rPr>
          <w:rFonts w:hint="eastAsia"/>
        </w:rPr>
        <w:t>和</w:t>
      </w:r>
      <w:r w:rsidRPr="00C6226A">
        <w:rPr>
          <w:rFonts w:hint="eastAsia"/>
        </w:rPr>
        <w:t>tool</w:t>
      </w:r>
      <w:r w:rsidRPr="00C6226A">
        <w:rPr>
          <w:rFonts w:hint="eastAsia"/>
        </w:rPr>
        <w:t>，以去除对</w:t>
      </w:r>
      <w:proofErr w:type="spellStart"/>
      <w:r w:rsidRPr="00C6226A">
        <w:rPr>
          <w:rFonts w:hint="eastAsia"/>
        </w:rPr>
        <w:t>mysql</w:t>
      </w:r>
      <w:proofErr w:type="spellEnd"/>
      <w:r w:rsidRPr="00C6226A">
        <w:rPr>
          <w:rFonts w:hint="eastAsia"/>
        </w:rPr>
        <w:t>的依赖，需要使用到</w:t>
      </w:r>
      <w:proofErr w:type="spellStart"/>
      <w:r w:rsidRPr="00C6226A">
        <w:rPr>
          <w:rFonts w:hint="eastAsia"/>
        </w:rPr>
        <w:t>rcserver</w:t>
      </w:r>
      <w:proofErr w:type="spellEnd"/>
      <w:r w:rsidRPr="00C6226A">
        <w:rPr>
          <w:rFonts w:hint="eastAsia"/>
        </w:rPr>
        <w:t>（全局资源管理服务），</w:t>
      </w:r>
      <w:proofErr w:type="spellStart"/>
      <w:proofErr w:type="gramStart"/>
      <w:r w:rsidRPr="00C6226A">
        <w:rPr>
          <w:rFonts w:hint="eastAsia"/>
        </w:rPr>
        <w:t>metaserver</w:t>
      </w:r>
      <w:proofErr w:type="spellEnd"/>
      <w:r w:rsidRPr="00C6226A">
        <w:rPr>
          <w:rFonts w:hint="eastAsia"/>
        </w:rPr>
        <w:t>(</w:t>
      </w:r>
      <w:proofErr w:type="gramEnd"/>
      <w:r w:rsidRPr="00C6226A">
        <w:rPr>
          <w:rFonts w:hint="eastAsia"/>
        </w:rPr>
        <w:t>TFS</w:t>
      </w:r>
      <w:r w:rsidRPr="00C6226A">
        <w:rPr>
          <w:rFonts w:hint="eastAsia"/>
        </w:rPr>
        <w:t>自定义文件名服务）的用户请自行编译安装这两个服务。</w:t>
      </w:r>
    </w:p>
    <w:p w14:paraId="5BCCA314" w14:textId="77777777" w:rsidR="00AF6EB8" w:rsidRDefault="00AF6EB8"/>
    <w:p w14:paraId="5BCCA315" w14:textId="77777777" w:rsidR="00AF6EB8" w:rsidRDefault="00C6226A">
      <w:r w:rsidRPr="00C6226A">
        <w:rPr>
          <w:rFonts w:hint="eastAsia"/>
        </w:rPr>
        <w:t>下载源码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6226A" w14:paraId="5BCCA317" w14:textId="77777777" w:rsidTr="00C6226A">
        <w:tc>
          <w:tcPr>
            <w:tcW w:w="7875" w:type="dxa"/>
          </w:tcPr>
          <w:p w14:paraId="5BCCA316" w14:textId="77777777" w:rsidR="00C6226A" w:rsidRDefault="00C6226A">
            <w:proofErr w:type="spellStart"/>
            <w:r w:rsidRPr="00C6226A">
              <w:t>svn</w:t>
            </w:r>
            <w:proofErr w:type="spellEnd"/>
            <w:r w:rsidRPr="00C6226A">
              <w:t xml:space="preserve"> co http://code.taobao.org/svn/tfs/branches/dev_for_outer_users </w:t>
            </w:r>
            <w:proofErr w:type="spellStart"/>
            <w:r w:rsidRPr="00C6226A">
              <w:t>tfs</w:t>
            </w:r>
            <w:proofErr w:type="spellEnd"/>
          </w:p>
        </w:tc>
      </w:tr>
    </w:tbl>
    <w:p w14:paraId="5BCCA318" w14:textId="77777777" w:rsidR="00C6226A" w:rsidRDefault="00C6226A"/>
    <w:p w14:paraId="5BCCA319" w14:textId="77777777" w:rsidR="00C6226A" w:rsidRDefault="00C6226A">
      <w:r w:rsidRPr="00C6226A">
        <w:rPr>
          <w:rFonts w:hint="eastAsia"/>
        </w:rPr>
        <w:t>编译安装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C6226A" w14:paraId="5BCCA322" w14:textId="77777777" w:rsidTr="00C6226A">
        <w:tc>
          <w:tcPr>
            <w:tcW w:w="7875" w:type="dxa"/>
          </w:tcPr>
          <w:p w14:paraId="5BCCA31A" w14:textId="77777777" w:rsidR="00027044" w:rsidRDefault="00027044">
            <w:proofErr w:type="spellStart"/>
            <w:r>
              <w:t>c</w:t>
            </w:r>
            <w:r>
              <w:rPr>
                <w:rFonts w:hint="eastAsia"/>
              </w:rPr>
              <w:t>hmod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777 </w:t>
            </w:r>
            <w:proofErr w:type="spellStart"/>
            <w:r>
              <w:t>tfs</w:t>
            </w:r>
            <w:proofErr w:type="spellEnd"/>
            <w:r>
              <w:t xml:space="preserve"> -R</w:t>
            </w:r>
          </w:p>
          <w:p w14:paraId="5BCCA31B" w14:textId="77777777" w:rsidR="00C6226A" w:rsidRDefault="00C6226A">
            <w:r w:rsidRPr="00C6226A">
              <w:t xml:space="preserve">cd </w:t>
            </w:r>
            <w:proofErr w:type="spellStart"/>
            <w:r w:rsidRPr="00C6226A">
              <w:t>tfs</w:t>
            </w:r>
            <w:proofErr w:type="spellEnd"/>
            <w:r w:rsidRPr="00C6226A">
              <w:t>/</w:t>
            </w:r>
          </w:p>
          <w:p w14:paraId="5BCCA31C" w14:textId="77777777" w:rsidR="00C6226A" w:rsidRDefault="00C6226A">
            <w:proofErr w:type="spellStart"/>
            <w:r w:rsidRPr="00C6226A">
              <w:t>sh</w:t>
            </w:r>
            <w:proofErr w:type="spellEnd"/>
            <w:r w:rsidRPr="00C6226A">
              <w:t xml:space="preserve"> build.sh </w:t>
            </w:r>
            <w:proofErr w:type="spellStart"/>
            <w:r w:rsidRPr="00C6226A">
              <w:t>init</w:t>
            </w:r>
            <w:proofErr w:type="spellEnd"/>
          </w:p>
          <w:p w14:paraId="5BCCA31D" w14:textId="77777777" w:rsidR="00C6226A" w:rsidRDefault="00C6226A">
            <w:r w:rsidRPr="00C6226A">
              <w:t>./configure --prefix=/</w:t>
            </w:r>
            <w:proofErr w:type="spellStart"/>
            <w:r w:rsidRPr="00C6226A">
              <w:t>usr</w:t>
            </w:r>
            <w:proofErr w:type="spellEnd"/>
            <w:r w:rsidRPr="00C6226A">
              <w:t>/local/</w:t>
            </w:r>
            <w:proofErr w:type="spellStart"/>
            <w:r w:rsidRPr="00C6226A">
              <w:t>tfs</w:t>
            </w:r>
            <w:proofErr w:type="spellEnd"/>
            <w:r w:rsidRPr="00C6226A">
              <w:t xml:space="preserve"> --with-release</w:t>
            </w:r>
          </w:p>
          <w:p w14:paraId="5BCCA31E" w14:textId="77777777" w:rsidR="00C6226A" w:rsidRDefault="00C6226A">
            <w:r>
              <w:t>m</w:t>
            </w:r>
            <w:r>
              <w:rPr>
                <w:rFonts w:hint="eastAsia"/>
              </w:rPr>
              <w:t>ake</w:t>
            </w:r>
          </w:p>
          <w:p w14:paraId="5BCCA31F" w14:textId="77777777" w:rsidR="00C6226A" w:rsidRDefault="00C6226A" w:rsidP="00C6226A">
            <w:r>
              <w:t>make install</w:t>
            </w:r>
          </w:p>
          <w:p w14:paraId="5BCCA320" w14:textId="77777777" w:rsidR="00143325" w:rsidRDefault="00143325" w:rsidP="00C6226A">
            <w:r>
              <w:t>cd</w:t>
            </w:r>
            <w:r w:rsidR="00617BBF" w:rsidRPr="00617BBF">
              <w:t xml:space="preserve"> /root/</w:t>
            </w:r>
            <w:proofErr w:type="spellStart"/>
            <w:r w:rsidR="00617BBF" w:rsidRPr="00617BBF">
              <w:t>tb</w:t>
            </w:r>
            <w:proofErr w:type="spellEnd"/>
            <w:r w:rsidR="00617BBF" w:rsidRPr="00617BBF">
              <w:t>-common-</w:t>
            </w:r>
            <w:proofErr w:type="spellStart"/>
            <w:r w:rsidR="00617BBF" w:rsidRPr="00617BBF">
              <w:t>utils</w:t>
            </w:r>
            <w:proofErr w:type="spellEnd"/>
            <w:r w:rsidR="00617BBF" w:rsidRPr="00617BBF">
              <w:t>/</w:t>
            </w:r>
            <w:proofErr w:type="spellStart"/>
            <w:r w:rsidR="00617BBF" w:rsidRPr="00617BBF">
              <w:t>tfs</w:t>
            </w:r>
            <w:proofErr w:type="spellEnd"/>
            <w:r w:rsidR="00617BBF" w:rsidRPr="00617BBF">
              <w:t>/</w:t>
            </w:r>
            <w:proofErr w:type="spellStart"/>
            <w:r w:rsidR="00617BBF" w:rsidRPr="00617BBF">
              <w:t>conf</w:t>
            </w:r>
            <w:proofErr w:type="spellEnd"/>
            <w:r w:rsidR="00617BBF" w:rsidRPr="00617BBF">
              <w:t xml:space="preserve"> </w:t>
            </w:r>
          </w:p>
          <w:p w14:paraId="5BCCA321" w14:textId="77777777" w:rsidR="00617BBF" w:rsidRDefault="00143325" w:rsidP="00C6226A">
            <w:proofErr w:type="spellStart"/>
            <w:r>
              <w:t>cp</w:t>
            </w:r>
            <w:proofErr w:type="spellEnd"/>
            <w:r>
              <w:t xml:space="preserve"> * </w:t>
            </w:r>
            <w:r w:rsidR="00617BBF" w:rsidRPr="00617BBF">
              <w:t>/</w:t>
            </w:r>
            <w:proofErr w:type="spellStart"/>
            <w:r w:rsidR="00617BBF" w:rsidRPr="00617BBF">
              <w:t>usr</w:t>
            </w:r>
            <w:proofErr w:type="spellEnd"/>
            <w:r w:rsidR="00617BBF" w:rsidRPr="00617BBF">
              <w:t>/local/</w:t>
            </w:r>
            <w:proofErr w:type="spellStart"/>
            <w:r w:rsidR="00617BBF" w:rsidRPr="00617BBF">
              <w:t>tfs</w:t>
            </w:r>
            <w:proofErr w:type="spellEnd"/>
            <w:r w:rsidR="00617BBF" w:rsidRPr="00617BBF">
              <w:t>/</w:t>
            </w:r>
            <w:proofErr w:type="spellStart"/>
            <w:r>
              <w:t>conf</w:t>
            </w:r>
            <w:proofErr w:type="spellEnd"/>
          </w:p>
        </w:tc>
      </w:tr>
    </w:tbl>
    <w:p w14:paraId="5BCCA323" w14:textId="77777777" w:rsidR="0079037C" w:rsidRDefault="0079037C" w:rsidP="0079037C">
      <w:r>
        <w:tab/>
      </w:r>
      <w:r>
        <w:rPr>
          <w:rFonts w:hint="eastAsia"/>
        </w:rPr>
        <w:t xml:space="preserve">--prefix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安装路径，默认会被安装到</w:t>
      </w:r>
      <w:r>
        <w:rPr>
          <w:rFonts w:hint="eastAsia"/>
        </w:rPr>
        <w:t>~/</w:t>
      </w:r>
      <w:proofErr w:type="spellStart"/>
      <w:r>
        <w:rPr>
          <w:rFonts w:hint="eastAsia"/>
        </w:rPr>
        <w:t>tfs_bin</w:t>
      </w:r>
      <w:proofErr w:type="spellEnd"/>
      <w:r>
        <w:rPr>
          <w:rFonts w:hint="eastAsia"/>
        </w:rPr>
        <w:t>目录</w:t>
      </w:r>
    </w:p>
    <w:p w14:paraId="5BCCA324" w14:textId="77777777" w:rsidR="0079037C" w:rsidRDefault="0079037C" w:rsidP="0079037C">
      <w:pPr>
        <w:ind w:firstLine="420"/>
      </w:pPr>
      <w:r>
        <w:rPr>
          <w:rFonts w:hint="eastAsia"/>
        </w:rPr>
        <w:t xml:space="preserve">--with-release </w:t>
      </w:r>
      <w:r>
        <w:rPr>
          <w:rFonts w:hint="eastAsia"/>
        </w:rPr>
        <w:t>指定按</w:t>
      </w:r>
      <w:r>
        <w:rPr>
          <w:rFonts w:hint="eastAsia"/>
        </w:rPr>
        <w:t>release</w:t>
      </w:r>
      <w:r>
        <w:rPr>
          <w:rFonts w:hint="eastAsia"/>
        </w:rPr>
        <w:t>版本的参数进行编译，如果不指定这个参数，则会按开发版本比较严格的参数编译，包含</w:t>
      </w:r>
      <w:r>
        <w:rPr>
          <w:rFonts w:hint="eastAsia"/>
        </w:rPr>
        <w:t>-</w:t>
      </w:r>
      <w:proofErr w:type="spellStart"/>
      <w:r>
        <w:rPr>
          <w:rFonts w:hint="eastAsia"/>
        </w:rPr>
        <w:t>Werror</w:t>
      </w:r>
      <w:proofErr w:type="spellEnd"/>
      <w:r>
        <w:rPr>
          <w:rFonts w:hint="eastAsia"/>
        </w:rPr>
        <w:t>参数，所有的警告都会被当错误，在高版本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下会导致项目编译不过，很多开源用户反馈的编译问题都跟这个有关，因为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高版本对代码的检查越来越严格</w:t>
      </w:r>
      <w:r w:rsidR="00DB0BD0">
        <w:rPr>
          <w:rFonts w:hint="eastAsia"/>
        </w:rPr>
        <w:t>。</w:t>
      </w:r>
    </w:p>
    <w:p w14:paraId="5BCCA325" w14:textId="77777777" w:rsidR="00C6226A" w:rsidRDefault="0079037C" w:rsidP="0079037C">
      <w:r>
        <w:rPr>
          <w:rFonts w:hint="eastAsia"/>
        </w:rPr>
        <w:t>至此，</w:t>
      </w:r>
      <w:r>
        <w:rPr>
          <w:rFonts w:hint="eastAsia"/>
        </w:rPr>
        <w:t>TFS</w:t>
      </w:r>
      <w:r>
        <w:rPr>
          <w:rFonts w:hint="eastAsia"/>
        </w:rPr>
        <w:t>已经安装成功了</w:t>
      </w:r>
      <w:r w:rsidR="00AD178E">
        <w:rPr>
          <w:rFonts w:hint="eastAsia"/>
        </w:rPr>
        <w:t>。</w:t>
      </w:r>
    </w:p>
    <w:p w14:paraId="5BCCA326" w14:textId="77777777" w:rsidR="004142A8" w:rsidRDefault="004142A8" w:rsidP="0079037C"/>
    <w:p w14:paraId="5BCCA327" w14:textId="214BEA26" w:rsidR="004142A8" w:rsidRDefault="004142A8" w:rsidP="004142A8">
      <w:r>
        <w:rPr>
          <w:rFonts w:hint="eastAsia"/>
        </w:rPr>
        <w:t>在成功安装</w:t>
      </w:r>
      <w:r>
        <w:rPr>
          <w:rFonts w:hint="eastAsia"/>
        </w:rPr>
        <w:t>TFS</w:t>
      </w:r>
      <w:r>
        <w:rPr>
          <w:rFonts w:hint="eastAsia"/>
        </w:rPr>
        <w:t>之后，在你的安装目录（默认为</w:t>
      </w:r>
      <w:r w:rsidR="00D14289">
        <w:rPr>
          <w:rFonts w:hint="eastAsia"/>
        </w:rPr>
        <w:t>/</w:t>
      </w:r>
      <w:proofErr w:type="spellStart"/>
      <w:r w:rsidR="00D14289">
        <w:rPr>
          <w:rFonts w:hint="eastAsia"/>
        </w:rPr>
        <w:t>usr</w:t>
      </w:r>
      <w:proofErr w:type="spellEnd"/>
      <w:r w:rsidR="00D14289">
        <w:rPr>
          <w:rFonts w:hint="eastAsia"/>
        </w:rPr>
        <w:t>/local/</w:t>
      </w:r>
      <w:proofErr w:type="spellStart"/>
      <w:r w:rsidR="00D14289">
        <w:rPr>
          <w:rFonts w:hint="eastAsia"/>
        </w:rPr>
        <w:t>tfs</w:t>
      </w:r>
      <w:proofErr w:type="spellEnd"/>
      <w:r>
        <w:rPr>
          <w:rFonts w:hint="eastAsia"/>
        </w:rPr>
        <w:t>)</w:t>
      </w:r>
      <w:r>
        <w:rPr>
          <w:rFonts w:hint="eastAsia"/>
        </w:rPr>
        <w:t>，包含几个子目录</w:t>
      </w:r>
      <w:r>
        <w:rPr>
          <w:rFonts w:hint="eastAsia"/>
        </w:rPr>
        <w:t>bin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、</w:t>
      </w:r>
      <w:r>
        <w:rPr>
          <w:rFonts w:hint="eastAsia"/>
        </w:rPr>
        <w:t>logs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等。</w:t>
      </w:r>
    </w:p>
    <w:p w14:paraId="5BCCA328" w14:textId="77777777" w:rsidR="004142A8" w:rsidRDefault="004142A8" w:rsidP="004142A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：包含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所有的可执行程序文件，</w:t>
      </w:r>
      <w:proofErr w:type="gramStart"/>
      <w:r>
        <w:rPr>
          <w:rFonts w:hint="eastAsia"/>
        </w:rPr>
        <w:t>如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NS)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dataserver</w:t>
      </w:r>
      <w:proofErr w:type="spellEnd"/>
      <w:r>
        <w:rPr>
          <w:rFonts w:hint="eastAsia"/>
        </w:rPr>
        <w:t>(DS)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tfstool</w:t>
      </w:r>
      <w:proofErr w:type="spellEnd"/>
      <w:r>
        <w:rPr>
          <w:rFonts w:hint="eastAsia"/>
        </w:rPr>
        <w:t>。</w:t>
      </w:r>
    </w:p>
    <w:p w14:paraId="5BCCA329" w14:textId="77777777" w:rsidR="004142A8" w:rsidRDefault="004142A8" w:rsidP="004142A8">
      <w:pPr>
        <w:pStyle w:val="ListParagraph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：包含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的配置文件，如</w:t>
      </w:r>
      <w:r>
        <w:rPr>
          <w:rFonts w:hint="eastAsia"/>
        </w:rPr>
        <w:t>NS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ns.conf</w:t>
      </w:r>
      <w:proofErr w:type="spellEnd"/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ds.conf</w:t>
      </w:r>
      <w:proofErr w:type="spellEnd"/>
      <w:r>
        <w:rPr>
          <w:rFonts w:hint="eastAsia"/>
        </w:rPr>
        <w:t>。</w:t>
      </w:r>
    </w:p>
    <w:p w14:paraId="5BCCA32A" w14:textId="77777777" w:rsidR="004142A8" w:rsidRDefault="004142A8" w:rsidP="004142A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：包含</w:t>
      </w:r>
      <w:r>
        <w:rPr>
          <w:rFonts w:hint="eastAsia"/>
        </w:rPr>
        <w:t>TFS</w:t>
      </w:r>
      <w:r>
        <w:rPr>
          <w:rFonts w:hint="eastAsia"/>
        </w:rPr>
        <w:t>客户端库相关的头文件，应用程序使用</w:t>
      </w:r>
      <w:r>
        <w:rPr>
          <w:rFonts w:hint="eastAsia"/>
        </w:rPr>
        <w:t>TFS</w:t>
      </w:r>
      <w:r>
        <w:rPr>
          <w:rFonts w:hint="eastAsia"/>
        </w:rPr>
        <w:t>需要包含这些头文件。</w:t>
      </w:r>
    </w:p>
    <w:p w14:paraId="5BCCA32B" w14:textId="77777777" w:rsidR="004142A8" w:rsidRDefault="004142A8" w:rsidP="004142A8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lib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TFS</w:t>
      </w:r>
      <w:r>
        <w:rPr>
          <w:rFonts w:hint="eastAsia"/>
        </w:rPr>
        <w:t>客户端的静</w:t>
      </w:r>
      <w:r>
        <w:rPr>
          <w:rFonts w:hint="eastAsia"/>
        </w:rPr>
        <w:t>/</w:t>
      </w:r>
      <w:r>
        <w:rPr>
          <w:rFonts w:hint="eastAsia"/>
        </w:rPr>
        <w:t>动态库，应用程序使用</w:t>
      </w:r>
      <w:r>
        <w:rPr>
          <w:rFonts w:hint="eastAsia"/>
        </w:rPr>
        <w:t>TFS</w:t>
      </w:r>
      <w:r>
        <w:rPr>
          <w:rFonts w:hint="eastAsia"/>
        </w:rPr>
        <w:t>需要连接</w:t>
      </w:r>
      <w:proofErr w:type="spellStart"/>
      <w:r>
        <w:rPr>
          <w:rFonts w:hint="eastAsia"/>
        </w:rPr>
        <w:t>libtfsclient</w:t>
      </w:r>
      <w:proofErr w:type="spellEnd"/>
      <w:r>
        <w:rPr>
          <w:rFonts w:hint="eastAsia"/>
        </w:rPr>
        <w:t>。</w:t>
      </w:r>
    </w:p>
    <w:p w14:paraId="5BCCA32C" w14:textId="77777777" w:rsidR="004142A8" w:rsidRDefault="004142A8" w:rsidP="004142A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logs</w:t>
      </w:r>
      <w:r>
        <w:rPr>
          <w:rFonts w:hint="eastAsia"/>
        </w:rPr>
        <w:t>：用于存储</w:t>
      </w:r>
      <w:r>
        <w:rPr>
          <w:rFonts w:hint="eastAsia"/>
        </w:rPr>
        <w:t>TFS</w:t>
      </w:r>
      <w:r>
        <w:rPr>
          <w:rFonts w:hint="eastAsia"/>
        </w:rPr>
        <w:t>运行过程中的日志。</w:t>
      </w:r>
    </w:p>
    <w:p w14:paraId="5BCCA32D" w14:textId="78627B22" w:rsidR="004142A8" w:rsidRDefault="004142A8" w:rsidP="004142A8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script</w:t>
      </w:r>
      <w:r w:rsidR="00D14289">
        <w:t>s</w:t>
      </w:r>
      <w:r>
        <w:rPr>
          <w:rFonts w:hint="eastAsia"/>
        </w:rPr>
        <w:t>：包含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常用的一些运维脚本，如</w:t>
      </w:r>
      <w:proofErr w:type="spellStart"/>
      <w:r>
        <w:rPr>
          <w:rFonts w:hint="eastAsia"/>
        </w:rPr>
        <w:t>stfs</w:t>
      </w:r>
      <w:proofErr w:type="spellEnd"/>
      <w:r>
        <w:rPr>
          <w:rFonts w:hint="eastAsia"/>
        </w:rPr>
        <w:t>用于格式化</w:t>
      </w:r>
      <w:r>
        <w:rPr>
          <w:rFonts w:hint="eastAsia"/>
        </w:rPr>
        <w:t>DS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NS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。</w:t>
      </w:r>
    </w:p>
    <w:p w14:paraId="5BCCA32E" w14:textId="77777777" w:rsidR="009566BF" w:rsidRDefault="009566BF" w:rsidP="0079037C"/>
    <w:p w14:paraId="5BCCA32F" w14:textId="77777777" w:rsidR="009566BF" w:rsidRDefault="009566BF" w:rsidP="0079037C">
      <w:r>
        <w:rPr>
          <w:rFonts w:hint="eastAsia"/>
        </w:rPr>
        <w:t>配置</w:t>
      </w:r>
      <w:proofErr w:type="spellStart"/>
      <w:r>
        <w:rPr>
          <w:rFonts w:hint="eastAsia"/>
        </w:rPr>
        <w:t>tfs</w:t>
      </w:r>
      <w:proofErr w:type="spellEnd"/>
    </w:p>
    <w:p w14:paraId="5BCCA330" w14:textId="77777777" w:rsidR="009566BF" w:rsidRDefault="009566BF" w:rsidP="0079037C">
      <w:r>
        <w:tab/>
      </w: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tfs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ns.conf</w:t>
      </w:r>
      <w:proofErr w:type="spellEnd"/>
      <w:r>
        <w:rPr>
          <w:rFonts w:hint="eastAsia"/>
        </w:rPr>
        <w:t>修改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66BF" w14:paraId="5BCCA33B" w14:textId="77777777" w:rsidTr="009566BF">
        <w:tc>
          <w:tcPr>
            <w:tcW w:w="7875" w:type="dxa"/>
          </w:tcPr>
          <w:p w14:paraId="5BCCA331" w14:textId="77777777" w:rsidR="009566BF" w:rsidRDefault="009566BF" w:rsidP="0079037C">
            <w:proofErr w:type="spellStart"/>
            <w:r w:rsidRPr="009566BF">
              <w:t>work_dir</w:t>
            </w:r>
            <w:proofErr w:type="spellEnd"/>
            <w:r w:rsidRPr="009566BF">
              <w:t>=</w:t>
            </w:r>
            <w:r w:rsidR="008171CE" w:rsidRPr="008171CE">
              <w:t>/</w:t>
            </w:r>
            <w:r w:rsidR="00600D1C">
              <w:t>home/</w:t>
            </w:r>
            <w:proofErr w:type="spellStart"/>
            <w:r w:rsidR="00600D1C">
              <w:t>tfs</w:t>
            </w:r>
            <w:proofErr w:type="spellEnd"/>
          </w:p>
          <w:p w14:paraId="5BCCA332" w14:textId="77777777" w:rsidR="009566BF" w:rsidRDefault="009566BF" w:rsidP="0079037C">
            <w:proofErr w:type="spellStart"/>
            <w:r w:rsidRPr="009566BF">
              <w:t>dev_name</w:t>
            </w:r>
            <w:proofErr w:type="spellEnd"/>
            <w:r w:rsidRPr="009566BF">
              <w:t>= eth0</w:t>
            </w:r>
            <w:r>
              <w:rPr>
                <w:rFonts w:hint="eastAsia"/>
              </w:rPr>
              <w:t>（网</w:t>
            </w:r>
            <w:r>
              <w:t>卡名）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9566BF" w14:paraId="5BCCA335" w14:textId="77777777" w:rsidTr="009566BF">
              <w:tc>
                <w:tcPr>
                  <w:tcW w:w="7649" w:type="dxa"/>
                </w:tcPr>
                <w:p w14:paraId="5BCCA333" w14:textId="77777777" w:rsidR="009566BF" w:rsidRDefault="009566BF" w:rsidP="0079037C">
                  <w:proofErr w:type="spellStart"/>
                  <w:r w:rsidRPr="009566BF">
                    <w:t>Ifconfig</w:t>
                  </w:r>
                  <w:proofErr w:type="spellEnd"/>
                </w:p>
                <w:p w14:paraId="5BCCA334" w14:textId="77777777" w:rsidR="009566BF" w:rsidRDefault="00600D1C" w:rsidP="0079037C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BCCA3E4" wp14:editId="5BCCA3E5">
                        <wp:extent cx="5274310" cy="2106295"/>
                        <wp:effectExtent l="0" t="0" r="2540" b="825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106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CCA336" w14:textId="77777777" w:rsidR="009566BF" w:rsidRDefault="00A708B1" w:rsidP="0079037C">
            <w:proofErr w:type="spellStart"/>
            <w:r w:rsidRPr="00A708B1">
              <w:lastRenderedPageBreak/>
              <w:t>ip_addr</w:t>
            </w:r>
            <w:proofErr w:type="spellEnd"/>
            <w:r w:rsidRPr="00A708B1">
              <w:t xml:space="preserve"> = </w:t>
            </w:r>
            <w:r w:rsidR="00600D1C" w:rsidRPr="00600D1C">
              <w:t>10.172.44.209</w:t>
            </w:r>
            <w:r w:rsidR="00D61843">
              <w:rPr>
                <w:rFonts w:hint="eastAsia"/>
              </w:rPr>
              <w:t>（</w:t>
            </w:r>
            <w:r w:rsidR="00D61843">
              <w:rPr>
                <w:rFonts w:hint="eastAsia"/>
              </w:rPr>
              <w:t>IP</w:t>
            </w:r>
            <w:r w:rsidR="00D61843">
              <w:rPr>
                <w:rFonts w:hint="eastAsia"/>
              </w:rPr>
              <w:t>地址</w:t>
            </w:r>
            <w:r w:rsidR="00D61843">
              <w:t>是网上面的</w:t>
            </w:r>
            <w:r w:rsidR="00D61843">
              <w:t>IP</w:t>
            </w:r>
            <w:r w:rsidR="00D61843">
              <w:rPr>
                <w:rFonts w:hint="eastAsia"/>
              </w:rPr>
              <w:t>地址</w:t>
            </w:r>
            <w:r w:rsidR="00D61843">
              <w:t>）</w:t>
            </w:r>
          </w:p>
          <w:p w14:paraId="5BCCA337" w14:textId="77777777" w:rsidR="00D61843" w:rsidRDefault="00D61843" w:rsidP="0079037C">
            <w:proofErr w:type="spellStart"/>
            <w:r w:rsidRPr="00D61843">
              <w:t>ip_addr_list</w:t>
            </w:r>
            <w:proofErr w:type="spellEnd"/>
            <w:r w:rsidRPr="00D61843">
              <w:t xml:space="preserve"> = </w:t>
            </w:r>
            <w:r w:rsidR="00600D1C" w:rsidRPr="00600D1C">
              <w:t xml:space="preserve">10.172.44.209 </w:t>
            </w:r>
            <w:r w:rsidRPr="00D61843">
              <w:t>|192.168.0.2</w:t>
            </w:r>
            <w:r>
              <w:rPr>
                <w:rFonts w:hint="eastAsia"/>
              </w:rPr>
              <w:t>（</w:t>
            </w:r>
            <w:r w:rsidRPr="00D61843">
              <w:rPr>
                <w:rFonts w:hint="eastAsia"/>
              </w:rPr>
              <w:t>第一项配置与</w:t>
            </w:r>
            <w:proofErr w:type="spellStart"/>
            <w:r w:rsidRPr="00D61843">
              <w:rPr>
                <w:rFonts w:hint="eastAsia"/>
              </w:rPr>
              <w:t>ip_addr</w:t>
            </w:r>
            <w:proofErr w:type="spellEnd"/>
            <w:r w:rsidRPr="00D61843">
              <w:rPr>
                <w:rFonts w:hint="eastAsia"/>
              </w:rPr>
              <w:t>相同，第二项可以随便配置一个无效的地址</w:t>
            </w:r>
            <w:r>
              <w:t>）</w:t>
            </w:r>
          </w:p>
          <w:p w14:paraId="5BCCA338" w14:textId="77777777" w:rsidR="009566BF" w:rsidRDefault="00C1391A" w:rsidP="0079037C">
            <w:proofErr w:type="spellStart"/>
            <w:r w:rsidRPr="00C1391A">
              <w:t>max_replication</w:t>
            </w:r>
            <w:proofErr w:type="spellEnd"/>
            <w:r w:rsidRPr="00C1391A">
              <w:t xml:space="preserve"> = 1</w:t>
            </w:r>
            <w:r>
              <w:rPr>
                <w:rFonts w:hint="eastAsia"/>
              </w:rPr>
              <w:t>（</w:t>
            </w:r>
            <w:r w:rsidRPr="00C1391A">
              <w:rPr>
                <w:rFonts w:hint="eastAsia"/>
              </w:rPr>
              <w:t>单机环境测试，只能设置为</w:t>
            </w:r>
            <w:r w:rsidRPr="00C1391A">
              <w:rPr>
                <w:rFonts w:hint="eastAsia"/>
              </w:rPr>
              <w:t>1</w:t>
            </w:r>
            <w:r w:rsidRPr="00C1391A">
              <w:rPr>
                <w:rFonts w:hint="eastAsia"/>
              </w:rPr>
              <w:t>，否则不能存数据</w:t>
            </w:r>
            <w:r>
              <w:t>）</w:t>
            </w:r>
          </w:p>
          <w:p w14:paraId="5BCCA339" w14:textId="77777777" w:rsidR="000A422C" w:rsidRDefault="000A422C" w:rsidP="0079037C"/>
          <w:p w14:paraId="5BCCA33A" w14:textId="77777777" w:rsidR="000A422C" w:rsidRDefault="000A422C" w:rsidP="000A422C">
            <w:proofErr w:type="spellStart"/>
            <w:r w:rsidRPr="000A422C">
              <w:t>block_max_size</w:t>
            </w:r>
            <w:proofErr w:type="spellEnd"/>
            <w:r w:rsidRPr="000A422C">
              <w:t xml:space="preserve"> = 75497472</w:t>
            </w:r>
            <w:r>
              <w:rPr>
                <w:rFonts w:hint="eastAsia"/>
              </w:rPr>
              <w:t>此</w:t>
            </w:r>
            <w:r>
              <w:t>参数与</w:t>
            </w:r>
            <w:proofErr w:type="spellStart"/>
            <w:r>
              <w:rPr>
                <w:rFonts w:hint="eastAsia"/>
              </w:rPr>
              <w:t>ds.conf</w:t>
            </w:r>
            <w:proofErr w:type="spellEnd"/>
            <w:r>
              <w:rPr>
                <w:rFonts w:hint="eastAsia"/>
              </w:rPr>
              <w:t>配置</w:t>
            </w:r>
            <w:r>
              <w:t>文件</w:t>
            </w:r>
            <w:r>
              <w:rPr>
                <w:rFonts w:hint="eastAsia"/>
              </w:rPr>
              <w:t>的</w:t>
            </w:r>
            <w:proofErr w:type="spellStart"/>
            <w:r w:rsidRPr="000A422C">
              <w:t>block_max_size</w:t>
            </w:r>
            <w:proofErr w:type="spellEnd"/>
            <w:r w:rsidRPr="000A422C">
              <w:t xml:space="preserve"> = 75497472</w:t>
            </w:r>
            <w:r w:rsidR="00631D2A">
              <w:rPr>
                <w:rFonts w:hint="eastAsia"/>
              </w:rPr>
              <w:t>、</w:t>
            </w:r>
            <w:proofErr w:type="spellStart"/>
            <w:r w:rsidR="00631D2A" w:rsidRPr="00631D2A">
              <w:t>mainblock_size</w:t>
            </w:r>
            <w:proofErr w:type="spellEnd"/>
            <w:r w:rsidR="00631D2A" w:rsidRPr="00631D2A">
              <w:t xml:space="preserve"> = 75497472</w:t>
            </w:r>
            <w:r>
              <w:rPr>
                <w:rFonts w:hint="eastAsia"/>
              </w:rPr>
              <w:t>参数一致</w:t>
            </w:r>
          </w:p>
        </w:tc>
      </w:tr>
    </w:tbl>
    <w:p w14:paraId="5BCCA33C" w14:textId="77777777" w:rsidR="009566BF" w:rsidRDefault="009566BF" w:rsidP="0079037C"/>
    <w:p w14:paraId="5BCCA33D" w14:textId="77777777" w:rsidR="00D17C3F" w:rsidRDefault="00D17C3F" w:rsidP="0079037C">
      <w:r>
        <w:rPr>
          <w:rFonts w:hint="eastAsia"/>
        </w:rPr>
        <w:t>启动</w:t>
      </w:r>
      <w:proofErr w:type="spellStart"/>
      <w:r w:rsidRPr="00D17C3F">
        <w:t>Nameserver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17C3F" w14:paraId="5BCCA342" w14:textId="77777777" w:rsidTr="00D17C3F">
        <w:tc>
          <w:tcPr>
            <w:tcW w:w="7875" w:type="dxa"/>
          </w:tcPr>
          <w:p w14:paraId="5BCCA33E" w14:textId="77777777" w:rsidR="00D17C3F" w:rsidRDefault="00D17C3F" w:rsidP="0079037C">
            <w:r>
              <w:t>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tfs</w:t>
            </w:r>
            <w:proofErr w:type="spellEnd"/>
          </w:p>
          <w:p w14:paraId="5BCCA33F" w14:textId="77777777" w:rsidR="008610B7" w:rsidRDefault="005612BC" w:rsidP="0079037C">
            <w:r w:rsidRPr="005612BC">
              <w:t>echo "/</w:t>
            </w:r>
            <w:proofErr w:type="spellStart"/>
            <w:r w:rsidRPr="005612BC">
              <w:t>usr</w:t>
            </w:r>
            <w:proofErr w:type="spellEnd"/>
            <w:r w:rsidRPr="005612BC">
              <w:t>/local/lib" &gt; /</w:t>
            </w:r>
            <w:proofErr w:type="spellStart"/>
            <w:r w:rsidRPr="005612BC">
              <w:t>etc</w:t>
            </w:r>
            <w:proofErr w:type="spellEnd"/>
            <w:r w:rsidRPr="005612BC">
              <w:t>/</w:t>
            </w:r>
            <w:proofErr w:type="spellStart"/>
            <w:r w:rsidRPr="005612BC">
              <w:t>ld.so.conf.d</w:t>
            </w:r>
            <w:proofErr w:type="spellEnd"/>
            <w:r w:rsidRPr="005612BC">
              <w:t>/</w:t>
            </w:r>
            <w:proofErr w:type="spellStart"/>
            <w:r w:rsidRPr="005612BC">
              <w:t>usr_local_lib.conf</w:t>
            </w:r>
            <w:proofErr w:type="spellEnd"/>
          </w:p>
          <w:p w14:paraId="5BCCA340" w14:textId="77777777" w:rsidR="005612BC" w:rsidRDefault="005612BC" w:rsidP="0079037C">
            <w:r w:rsidRPr="005612BC">
              <w:t>/</w:t>
            </w:r>
            <w:proofErr w:type="spellStart"/>
            <w:r w:rsidRPr="005612BC">
              <w:t>sbin</w:t>
            </w:r>
            <w:proofErr w:type="spellEnd"/>
            <w:r w:rsidRPr="005612BC">
              <w:t>/</w:t>
            </w:r>
            <w:proofErr w:type="spellStart"/>
            <w:r w:rsidRPr="005612BC">
              <w:t>ldconfig</w:t>
            </w:r>
            <w:proofErr w:type="spellEnd"/>
          </w:p>
          <w:p w14:paraId="5BCCA341" w14:textId="77777777" w:rsidR="005612BC" w:rsidRDefault="005612BC" w:rsidP="0079037C">
            <w:r w:rsidRPr="00826076">
              <w:t>./scripts/</w:t>
            </w:r>
            <w:proofErr w:type="spellStart"/>
            <w:r w:rsidRPr="00826076">
              <w:t>tfs</w:t>
            </w:r>
            <w:proofErr w:type="spellEnd"/>
            <w:r w:rsidRPr="00826076">
              <w:t xml:space="preserve"> </w:t>
            </w:r>
            <w:proofErr w:type="spellStart"/>
            <w:r w:rsidRPr="00826076">
              <w:t>start_ns</w:t>
            </w:r>
            <w:proofErr w:type="spellEnd"/>
          </w:p>
        </w:tc>
      </w:tr>
    </w:tbl>
    <w:p w14:paraId="5BCCA343" w14:textId="77777777" w:rsidR="00D17C3F" w:rsidRDefault="00826076" w:rsidP="0079037C">
      <w:r>
        <w:tab/>
      </w:r>
      <w:r w:rsidRPr="00826076">
        <w:rPr>
          <w:rFonts w:hint="eastAsia"/>
        </w:rPr>
        <w:t>如果没有提示错误，则</w:t>
      </w:r>
      <w:r w:rsidRPr="00826076">
        <w:rPr>
          <w:rFonts w:hint="eastAsia"/>
        </w:rPr>
        <w:t>NS</w:t>
      </w:r>
      <w:r w:rsidRPr="00826076">
        <w:rPr>
          <w:rFonts w:hint="eastAsia"/>
        </w:rPr>
        <w:t>就已经在后台开始运行了，可通过</w:t>
      </w:r>
      <w:proofErr w:type="spellStart"/>
      <w:r w:rsidRPr="00826076">
        <w:rPr>
          <w:rFonts w:hint="eastAsia"/>
        </w:rPr>
        <w:t>ps</w:t>
      </w:r>
      <w:proofErr w:type="spellEnd"/>
      <w:r w:rsidRPr="00826076">
        <w:rPr>
          <w:rFonts w:hint="eastAsia"/>
        </w:rPr>
        <w:t>查看相应进行，或进入</w:t>
      </w:r>
      <w:r w:rsidRPr="00826076">
        <w:rPr>
          <w:rFonts w:hint="eastAsia"/>
        </w:rPr>
        <w:t>logs</w:t>
      </w:r>
      <w:r w:rsidRPr="00826076">
        <w:rPr>
          <w:rFonts w:hint="eastAsia"/>
        </w:rPr>
        <w:t>下，查看</w:t>
      </w:r>
      <w:r w:rsidRPr="00826076">
        <w:rPr>
          <w:rFonts w:hint="eastAsia"/>
        </w:rPr>
        <w:t>nameserver.log</w:t>
      </w:r>
      <w:r w:rsidRPr="00826076">
        <w:rPr>
          <w:rFonts w:hint="eastAsia"/>
        </w:rPr>
        <w:t>，如包含“</w:t>
      </w:r>
      <w:proofErr w:type="spellStart"/>
      <w:r w:rsidRPr="00826076">
        <w:rPr>
          <w:rFonts w:hint="eastAsia"/>
        </w:rPr>
        <w:t>nameserver</w:t>
      </w:r>
      <w:proofErr w:type="spellEnd"/>
      <w:r w:rsidRPr="00826076">
        <w:rPr>
          <w:rFonts w:hint="eastAsia"/>
        </w:rPr>
        <w:t xml:space="preserve"> running</w:t>
      </w:r>
      <w:r w:rsidRPr="00826076">
        <w:rPr>
          <w:rFonts w:hint="eastAsia"/>
        </w:rPr>
        <w:t>”则说明启动正常</w:t>
      </w:r>
    </w:p>
    <w:p w14:paraId="5BCCA344" w14:textId="77777777" w:rsidR="00826076" w:rsidRDefault="00826076" w:rsidP="0079037C">
      <w:r>
        <w:tab/>
      </w:r>
      <w:r>
        <w:rPr>
          <w:rFonts w:hint="eastAsia"/>
        </w:rPr>
        <w:t>查看</w:t>
      </w:r>
      <w:r>
        <w:t>方法：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6076" w14:paraId="5BCCA34B" w14:textId="77777777" w:rsidTr="00826076">
        <w:tc>
          <w:tcPr>
            <w:tcW w:w="7875" w:type="dxa"/>
          </w:tcPr>
          <w:p w14:paraId="5BCCA345" w14:textId="77777777" w:rsidR="00826076" w:rsidRDefault="00826076" w:rsidP="00826076">
            <w:proofErr w:type="spellStart"/>
            <w:r>
              <w:t>ps</w:t>
            </w:r>
            <w:proofErr w:type="spellEnd"/>
            <w:r>
              <w:t xml:space="preserve"> aux</w:t>
            </w:r>
          </w:p>
          <w:p w14:paraId="5BCCA346" w14:textId="77777777" w:rsidR="00826076" w:rsidRDefault="00826076" w:rsidP="00826076">
            <w:r>
              <w:rPr>
                <w:noProof/>
              </w:rPr>
              <w:drawing>
                <wp:inline distT="0" distB="0" distL="0" distR="0" wp14:anchorId="5BCCA3E6" wp14:editId="5BCCA3E7">
                  <wp:extent cx="5274310" cy="106045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A347" w14:textId="77777777" w:rsidR="00826076" w:rsidRDefault="00826076" w:rsidP="00826076">
            <w:r>
              <w:t>L</w:t>
            </w:r>
            <w:r>
              <w:rPr>
                <w:rFonts w:hint="eastAsia"/>
              </w:rPr>
              <w:t>o</w:t>
            </w:r>
            <w:r>
              <w:t>gs</w:t>
            </w:r>
            <w:r>
              <w:rPr>
                <w:rFonts w:hint="eastAsia"/>
              </w:rPr>
              <w:t>下</w:t>
            </w:r>
            <w:r>
              <w:t>查看</w:t>
            </w:r>
          </w:p>
          <w:p w14:paraId="5BCCA348" w14:textId="77777777" w:rsidR="00E23919" w:rsidRDefault="00E23919" w:rsidP="00826076">
            <w:r>
              <w:t>c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Pr="00E23919">
              <w:t>/home/</w:t>
            </w:r>
            <w:proofErr w:type="spellStart"/>
            <w:r w:rsidRPr="00E23919">
              <w:t>tfs</w:t>
            </w:r>
            <w:proofErr w:type="spellEnd"/>
            <w:r w:rsidRPr="00E23919">
              <w:t>/logs</w:t>
            </w:r>
          </w:p>
          <w:p w14:paraId="5BCCA349" w14:textId="77777777" w:rsidR="00826076" w:rsidRDefault="00E23919" w:rsidP="00E23919">
            <w:r w:rsidRPr="00E23919">
              <w:t>cat nameserver.log</w:t>
            </w:r>
          </w:p>
          <w:p w14:paraId="5BCCA34A" w14:textId="77777777" w:rsidR="004919F6" w:rsidRDefault="004919F6" w:rsidP="00E23919">
            <w:r>
              <w:rPr>
                <w:noProof/>
              </w:rPr>
              <w:drawing>
                <wp:inline distT="0" distB="0" distL="0" distR="0" wp14:anchorId="5BCCA3E8" wp14:editId="5BCCA3E9">
                  <wp:extent cx="5274310" cy="36258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CA34C" w14:textId="77777777" w:rsidR="00826076" w:rsidRDefault="00826076" w:rsidP="00826076"/>
    <w:p w14:paraId="5BCCA34D" w14:textId="652134CA" w:rsidR="0079037C" w:rsidRDefault="00561D2D">
      <w:r>
        <w:rPr>
          <w:rFonts w:hint="eastAsia"/>
        </w:rPr>
        <w:t>挂载</w:t>
      </w:r>
      <w:r>
        <w:t>硬盘</w:t>
      </w:r>
      <w:r w:rsidR="00AB5C2E">
        <w:rPr>
          <w:rFonts w:hint="eastAsia"/>
        </w:rPr>
        <w:t>（虚拟机至少要有</w:t>
      </w:r>
      <w:r w:rsidR="00AB5C2E">
        <w:rPr>
          <w:rFonts w:hint="eastAsia"/>
        </w:rPr>
        <w:t>2</w:t>
      </w:r>
      <w:r w:rsidR="00AB5C2E">
        <w:rPr>
          <w:rFonts w:hint="eastAsia"/>
        </w:rPr>
        <w:t>块硬盘）</w:t>
      </w:r>
      <w: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D2D" w14:paraId="5BCCA36D" w14:textId="77777777" w:rsidTr="00561D2D">
        <w:tc>
          <w:tcPr>
            <w:tcW w:w="8296" w:type="dxa"/>
          </w:tcPr>
          <w:p w14:paraId="5BCCA34E" w14:textId="77777777" w:rsidR="00561D2D" w:rsidRDefault="00561D2D">
            <w:proofErr w:type="spellStart"/>
            <w:r>
              <w:t>f</w:t>
            </w:r>
            <w:r>
              <w:rPr>
                <w:rFonts w:hint="eastAsia"/>
              </w:rPr>
              <w:t>disk</w:t>
            </w:r>
            <w:proofErr w:type="spellEnd"/>
            <w:r>
              <w:rPr>
                <w:rFonts w:hint="eastAsia"/>
              </w:rPr>
              <w:t xml:space="preserve"> </w:t>
            </w:r>
            <w:r w:rsidR="00980EFD">
              <w:t>-</w:t>
            </w:r>
            <w:r>
              <w:t>l</w:t>
            </w:r>
          </w:p>
          <w:p w14:paraId="5BCCA34F" w14:textId="77777777" w:rsidR="008B373D" w:rsidRDefault="008B373D">
            <w:r>
              <w:rPr>
                <w:rFonts w:hint="eastAsia"/>
              </w:rPr>
              <w:t>显示</w:t>
            </w:r>
            <w:r>
              <w:t>结果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8B373D" w14:paraId="5BCCA351" w14:textId="77777777" w:rsidTr="008B373D">
              <w:tc>
                <w:tcPr>
                  <w:tcW w:w="8070" w:type="dxa"/>
                </w:tcPr>
                <w:p w14:paraId="5BCCA350" w14:textId="77777777" w:rsidR="008B373D" w:rsidRDefault="008B373D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BCCA3EA" wp14:editId="5BCCA3EB">
                        <wp:extent cx="5248275" cy="259080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48275" cy="259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CCA352" w14:textId="77777777" w:rsidR="005D3B6B" w:rsidRDefault="005D3B6B" w:rsidP="005D3B6B">
            <w:r>
              <w:rPr>
                <w:rFonts w:hint="eastAsia"/>
              </w:rPr>
              <w:t>对数据盘进行分区，</w:t>
            </w:r>
            <w:proofErr w:type="gramStart"/>
            <w:r>
              <w:rPr>
                <w:rFonts w:hint="eastAsia"/>
              </w:rPr>
              <w:t>一块盘分一个</w:t>
            </w:r>
            <w:proofErr w:type="gramEnd"/>
            <w:r>
              <w:rPr>
                <w:rFonts w:hint="eastAsia"/>
              </w:rPr>
              <w:t>区就行。</w:t>
            </w:r>
          </w:p>
          <w:p w14:paraId="5BCCA353" w14:textId="77777777" w:rsidR="005D3B6B" w:rsidRDefault="005D3B6B" w:rsidP="005D3B6B">
            <w:r>
              <w:rPr>
                <w:rFonts w:hint="eastAsia"/>
              </w:rPr>
              <w:t>执行“</w:t>
            </w:r>
            <w:proofErr w:type="spellStart"/>
            <w:r>
              <w:rPr>
                <w:rFonts w:hint="eastAsia"/>
              </w:rPr>
              <w:t>fdisk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sdb</w:t>
            </w:r>
            <w:proofErr w:type="spellEnd"/>
            <w:r>
              <w:rPr>
                <w:rFonts w:hint="eastAsia"/>
              </w:rPr>
              <w:t>”命令，对数据盘进行分区；</w:t>
            </w:r>
          </w:p>
          <w:p w14:paraId="5BCCA354" w14:textId="77777777" w:rsidR="005D3B6B" w:rsidRDefault="005D3B6B" w:rsidP="005D3B6B">
            <w:r>
              <w:rPr>
                <w:rFonts w:hint="eastAsia"/>
              </w:rPr>
              <w:t>根据提示，依次输入“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”，“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”“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”，两次回车，“</w:t>
            </w:r>
            <w:proofErr w:type="spellStart"/>
            <w:r>
              <w:rPr>
                <w:rFonts w:hint="eastAsia"/>
              </w:rPr>
              <w:t>wq</w:t>
            </w:r>
            <w:proofErr w:type="spellEnd"/>
            <w:r>
              <w:rPr>
                <w:rFonts w:hint="eastAsia"/>
              </w:rPr>
              <w:t>”，分区就开始了，很快就会完成</w:t>
            </w:r>
          </w:p>
          <w:p w14:paraId="5BCCA355" w14:textId="77777777" w:rsidR="008B373D" w:rsidRDefault="008B373D"/>
          <w:p w14:paraId="5BCCA356" w14:textId="77777777" w:rsidR="00F90466" w:rsidRDefault="00F90466">
            <w:r w:rsidRPr="00F90466">
              <w:rPr>
                <w:rFonts w:hint="eastAsia"/>
              </w:rPr>
              <w:t>-----------</w:t>
            </w:r>
            <w:r w:rsidRPr="00F90466">
              <w:rPr>
                <w:rFonts w:hint="eastAsia"/>
              </w:rPr>
              <w:t>格式化</w:t>
            </w:r>
            <w:r w:rsidRPr="00F90466">
              <w:rPr>
                <w:rFonts w:hint="eastAsia"/>
              </w:rPr>
              <w:t>----------</w:t>
            </w:r>
          </w:p>
          <w:p w14:paraId="5BCCA357" w14:textId="77777777" w:rsidR="005D3B6B" w:rsidRDefault="005D3B6B">
            <w:r w:rsidRPr="005D3B6B">
              <w:t>mkfs.ext4 /</w:t>
            </w:r>
            <w:proofErr w:type="spellStart"/>
            <w:r w:rsidRPr="005D3B6B">
              <w:t>dev</w:t>
            </w:r>
            <w:proofErr w:type="spellEnd"/>
            <w:r w:rsidRPr="005D3B6B">
              <w:t>/sdb1</w:t>
            </w:r>
          </w:p>
          <w:p w14:paraId="5BCCA358" w14:textId="77777777" w:rsidR="00F90466" w:rsidRDefault="00F90466" w:rsidP="00F90466">
            <w:r>
              <w:rPr>
                <w:rFonts w:hint="eastAsia"/>
              </w:rPr>
              <w:t>-----------</w:t>
            </w:r>
            <w:r>
              <w:rPr>
                <w:rFonts w:hint="eastAsia"/>
              </w:rPr>
              <w:t>挂载</w:t>
            </w:r>
            <w:r>
              <w:rPr>
                <w:rFonts w:hint="eastAsia"/>
              </w:rPr>
              <w:t>--------------</w:t>
            </w:r>
          </w:p>
          <w:p w14:paraId="5BCCA359" w14:textId="77777777" w:rsidR="00F90466" w:rsidRDefault="00F90466" w:rsidP="00F90466">
            <w:r>
              <w:rPr>
                <w:rFonts w:hint="eastAsia"/>
              </w:rPr>
              <w:t>建好目录，第一块磁盘就挂载在第一个目录上。目录数据取决于你磁盘的数量。</w:t>
            </w:r>
          </w:p>
          <w:p w14:paraId="5BCCA35A" w14:textId="77777777" w:rsidR="00F90466" w:rsidRDefault="00F90466" w:rsidP="00F90466">
            <w:proofErr w:type="spellStart"/>
            <w:r>
              <w:t>mkdir</w:t>
            </w:r>
            <w:proofErr w:type="spellEnd"/>
            <w:r>
              <w:t xml:space="preserve"> </w:t>
            </w:r>
            <w:r w:rsidR="00AC2B09">
              <w:t xml:space="preserve">-p </w:t>
            </w:r>
            <w:r>
              <w:t>/data/tfs</w:t>
            </w:r>
            <w:r w:rsidR="00AC2B09">
              <w:t>1</w:t>
            </w:r>
          </w:p>
          <w:p w14:paraId="5BCCA35B" w14:textId="77777777" w:rsidR="005D3B6B" w:rsidRDefault="00F90466" w:rsidP="00F90466">
            <w:r>
              <w:t>mount /</w:t>
            </w:r>
            <w:proofErr w:type="spellStart"/>
            <w:r>
              <w:t>dev</w:t>
            </w:r>
            <w:proofErr w:type="spellEnd"/>
            <w:r>
              <w:t>/sdb1 /data/tfs</w:t>
            </w:r>
            <w:r w:rsidR="00AC2B09">
              <w:t>1</w:t>
            </w:r>
          </w:p>
          <w:p w14:paraId="5BCCA35C" w14:textId="77777777" w:rsidR="00DD6BEB" w:rsidRDefault="00DD6BEB" w:rsidP="00DD6BEB">
            <w:r>
              <w:rPr>
                <w:rFonts w:hint="eastAsia"/>
              </w:rPr>
              <w:t>-----------</w:t>
            </w:r>
            <w:r>
              <w:rPr>
                <w:rFonts w:hint="eastAsia"/>
              </w:rPr>
              <w:t>加入启动时自动挂载</w:t>
            </w:r>
            <w:r>
              <w:rPr>
                <w:rFonts w:hint="eastAsia"/>
              </w:rPr>
              <w:t>----------------</w:t>
            </w:r>
          </w:p>
          <w:p w14:paraId="5BCCA35D" w14:textId="77777777" w:rsidR="00DD6BEB" w:rsidRDefault="00DD6BEB" w:rsidP="00DD6BEB">
            <w:r>
              <w:rPr>
                <w:rFonts w:hint="eastAsia"/>
              </w:rPr>
              <w:t>设置开机自动挂载</w:t>
            </w:r>
          </w:p>
          <w:p w14:paraId="5BCCA35E" w14:textId="77777777" w:rsidR="00DD6BEB" w:rsidRDefault="00DD6BEB" w:rsidP="00DD6BEB"/>
          <w:p w14:paraId="5BCCA35F" w14:textId="77777777" w:rsidR="00DD6BEB" w:rsidRDefault="00DD6BEB" w:rsidP="00DD6BEB">
            <w:r>
              <w:t>[</w:t>
            </w:r>
            <w:proofErr w:type="spellStart"/>
            <w:r>
              <w:t>root@loctfs</w:t>
            </w:r>
            <w:proofErr w:type="spellEnd"/>
            <w:r>
              <w:t xml:space="preserve"> scripts]# 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</w:p>
          <w:p w14:paraId="5BCCA360" w14:textId="77777777" w:rsidR="00DD6BEB" w:rsidRDefault="00DD6BEB" w:rsidP="00DD6BEB">
            <w:r>
              <w:rPr>
                <w:rFonts w:hint="eastAsia"/>
              </w:rPr>
              <w:t>加入以下信息</w:t>
            </w:r>
            <w:r w:rsidR="005A388C">
              <w:rPr>
                <w:rFonts w:hint="eastAsia"/>
              </w:rPr>
              <w:t>在</w:t>
            </w:r>
            <w:r w:rsidR="00AB6329">
              <w:t>最后一行</w:t>
            </w:r>
            <w:r w:rsidR="005A388C">
              <w:rPr>
                <w:rFonts w:hint="eastAsia"/>
              </w:rPr>
              <w:t>加</w:t>
            </w:r>
            <w:r w:rsidR="005A388C">
              <w:t>入</w:t>
            </w:r>
          </w:p>
          <w:p w14:paraId="5BCCA361" w14:textId="77777777" w:rsidR="00AB6329" w:rsidRDefault="00AB6329">
            <w:r w:rsidRPr="00AB6329">
              <w:t>/</w:t>
            </w:r>
            <w:proofErr w:type="spellStart"/>
            <w:r w:rsidRPr="00AB6329">
              <w:t>dev</w:t>
            </w:r>
            <w:proofErr w:type="spellEnd"/>
            <w:r w:rsidRPr="00AB6329">
              <w:t>/sdb1               /data/tfs1              ext4    defaults        1 2</w:t>
            </w:r>
          </w:p>
          <w:p w14:paraId="5BCCA362" w14:textId="77777777" w:rsidR="008B373D" w:rsidRDefault="00947B8E"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--------------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重启系统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-----------------------------</w:t>
            </w:r>
            <w:r>
              <w:rPr>
                <w:rFonts w:ascii="Helvetica" w:hAnsi="Helvetica"/>
                <w:color w:val="000000"/>
                <w:szCs w:val="21"/>
              </w:rPr>
              <w:br/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查看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mount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情况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902036" w14:paraId="5BCCA36B" w14:textId="77777777" w:rsidTr="00902036">
              <w:tc>
                <w:tcPr>
                  <w:tcW w:w="8070" w:type="dxa"/>
                </w:tcPr>
                <w:p w14:paraId="5BCCA363" w14:textId="77777777" w:rsidR="00902036" w:rsidRDefault="00902036" w:rsidP="00902036">
                  <w:r>
                    <w:t>/</w:t>
                  </w:r>
                  <w:proofErr w:type="spellStart"/>
                  <w:r>
                    <w:t>dev</w:t>
                  </w:r>
                  <w:proofErr w:type="spellEnd"/>
                  <w:r>
                    <w:t>/mapper/</w:t>
                  </w:r>
                  <w:proofErr w:type="spellStart"/>
                  <w:r>
                    <w:t>VolGroup-lv_root</w:t>
                  </w:r>
                  <w:proofErr w:type="spellEnd"/>
                  <w:r>
                    <w:t xml:space="preserve"> on / type ext4 (</w:t>
                  </w:r>
                  <w:proofErr w:type="spellStart"/>
                  <w:r>
                    <w:t>rw</w:t>
                  </w:r>
                  <w:proofErr w:type="spellEnd"/>
                  <w:r>
                    <w:t>)</w:t>
                  </w:r>
                </w:p>
                <w:p w14:paraId="5BCCA364" w14:textId="77777777" w:rsidR="00902036" w:rsidRDefault="00902036" w:rsidP="00902036">
                  <w:proofErr w:type="spellStart"/>
                  <w:r>
                    <w:t>proc</w:t>
                  </w:r>
                  <w:proofErr w:type="spellEnd"/>
                  <w:r>
                    <w:t xml:space="preserve"> on /</w:t>
                  </w:r>
                  <w:proofErr w:type="spellStart"/>
                  <w:r>
                    <w:t>proc</w:t>
                  </w:r>
                  <w:proofErr w:type="spellEnd"/>
                  <w:r>
                    <w:t xml:space="preserve"> type </w:t>
                  </w:r>
                  <w:proofErr w:type="spellStart"/>
                  <w:r>
                    <w:t>proc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rw</w:t>
                  </w:r>
                  <w:proofErr w:type="spellEnd"/>
                  <w:r>
                    <w:t>)</w:t>
                  </w:r>
                </w:p>
                <w:p w14:paraId="5BCCA365" w14:textId="77777777" w:rsidR="00902036" w:rsidRDefault="00902036" w:rsidP="00902036">
                  <w:proofErr w:type="spellStart"/>
                  <w:r>
                    <w:t>sysfs</w:t>
                  </w:r>
                  <w:proofErr w:type="spellEnd"/>
                  <w:r>
                    <w:t xml:space="preserve"> on /sys type </w:t>
                  </w:r>
                  <w:proofErr w:type="spellStart"/>
                  <w:r>
                    <w:t>sysfs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rw</w:t>
                  </w:r>
                  <w:proofErr w:type="spellEnd"/>
                  <w:r>
                    <w:t>)</w:t>
                  </w:r>
                </w:p>
                <w:p w14:paraId="5BCCA366" w14:textId="77777777" w:rsidR="00902036" w:rsidRDefault="00902036" w:rsidP="00902036">
                  <w:proofErr w:type="spellStart"/>
                  <w:r>
                    <w:t>devpts</w:t>
                  </w:r>
                  <w:proofErr w:type="spellEnd"/>
                  <w:r>
                    <w:t xml:space="preserve"> on /</w:t>
                  </w:r>
                  <w:proofErr w:type="spellStart"/>
                  <w:r>
                    <w:t>dev</w:t>
                  </w:r>
                  <w:proofErr w:type="spellEnd"/>
                  <w:r>
                    <w:t xml:space="preserve">/pts type </w:t>
                  </w:r>
                  <w:proofErr w:type="spellStart"/>
                  <w:r>
                    <w:t>devpts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rw,gid</w:t>
                  </w:r>
                  <w:proofErr w:type="spellEnd"/>
                  <w:r>
                    <w:t>=5,mode=620)</w:t>
                  </w:r>
                </w:p>
                <w:p w14:paraId="5BCCA367" w14:textId="77777777" w:rsidR="00902036" w:rsidRDefault="00902036" w:rsidP="00902036">
                  <w:proofErr w:type="spellStart"/>
                  <w:r>
                    <w:t>tmpfs</w:t>
                  </w:r>
                  <w:proofErr w:type="spellEnd"/>
                  <w:r>
                    <w:t xml:space="preserve"> on /</w:t>
                  </w:r>
                  <w:proofErr w:type="spellStart"/>
                  <w:r>
                    <w:t>dev</w:t>
                  </w:r>
                  <w:proofErr w:type="spellEnd"/>
                  <w:r>
                    <w:t>/</w:t>
                  </w:r>
                  <w:proofErr w:type="spellStart"/>
                  <w:r>
                    <w:t>shm</w:t>
                  </w:r>
                  <w:proofErr w:type="spellEnd"/>
                  <w:r>
                    <w:t xml:space="preserve"> type </w:t>
                  </w:r>
                  <w:proofErr w:type="spellStart"/>
                  <w:r>
                    <w:t>tmpfs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rw,rootcontext</w:t>
                  </w:r>
                  <w:proofErr w:type="spellEnd"/>
                  <w:r>
                    <w:t>="system_u:object_r:tmpfs_t:s0")</w:t>
                  </w:r>
                </w:p>
                <w:p w14:paraId="5BCCA368" w14:textId="77777777" w:rsidR="00902036" w:rsidRDefault="00902036" w:rsidP="00902036">
                  <w:r>
                    <w:t>/</w:t>
                  </w:r>
                  <w:proofErr w:type="spellStart"/>
                  <w:r>
                    <w:t>dev</w:t>
                  </w:r>
                  <w:proofErr w:type="spellEnd"/>
                  <w:r>
                    <w:t>/sda1 on /boot type ext4 (</w:t>
                  </w:r>
                  <w:proofErr w:type="spellStart"/>
                  <w:r>
                    <w:t>rw</w:t>
                  </w:r>
                  <w:proofErr w:type="spellEnd"/>
                  <w:r>
                    <w:t>)</w:t>
                  </w:r>
                </w:p>
                <w:p w14:paraId="5BCCA369" w14:textId="77777777" w:rsidR="00902036" w:rsidRDefault="00902036" w:rsidP="00902036">
                  <w:r>
                    <w:t>/</w:t>
                  </w:r>
                  <w:proofErr w:type="spellStart"/>
                  <w:r>
                    <w:t>dev</w:t>
                  </w:r>
                  <w:proofErr w:type="spellEnd"/>
                  <w:r>
                    <w:t>/sdb1 on /data/tfs</w:t>
                  </w:r>
                  <w:r w:rsidR="005A388C">
                    <w:t>1</w:t>
                  </w:r>
                  <w:r>
                    <w:t xml:space="preserve"> type ext4 (</w:t>
                  </w:r>
                  <w:proofErr w:type="spellStart"/>
                  <w:r>
                    <w:t>rw</w:t>
                  </w:r>
                  <w:proofErr w:type="spellEnd"/>
                  <w:r>
                    <w:t>)</w:t>
                  </w:r>
                </w:p>
                <w:p w14:paraId="5BCCA36A" w14:textId="77777777" w:rsidR="00902036" w:rsidRDefault="00902036" w:rsidP="00902036">
                  <w:r>
                    <w:t>none on /</w:t>
                  </w:r>
                  <w:proofErr w:type="spellStart"/>
                  <w:r>
                    <w:t>proc</w:t>
                  </w:r>
                  <w:proofErr w:type="spellEnd"/>
                  <w:r>
                    <w:t>/sys/fs/</w:t>
                  </w:r>
                  <w:proofErr w:type="spellStart"/>
                  <w:r>
                    <w:t>binfmt_misc</w:t>
                  </w:r>
                  <w:proofErr w:type="spellEnd"/>
                  <w:r>
                    <w:t xml:space="preserve"> type </w:t>
                  </w:r>
                  <w:proofErr w:type="spellStart"/>
                  <w:r>
                    <w:t>binfmt_misc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rw</w:t>
                  </w:r>
                  <w:proofErr w:type="spellEnd"/>
                  <w:r>
                    <w:t>)</w:t>
                  </w:r>
                </w:p>
              </w:tc>
            </w:tr>
          </w:tbl>
          <w:p w14:paraId="5BCCA36C" w14:textId="77777777" w:rsidR="00902036" w:rsidRDefault="00902036"/>
        </w:tc>
      </w:tr>
    </w:tbl>
    <w:p w14:paraId="5BCCA36E" w14:textId="77777777" w:rsidR="00561D2D" w:rsidRDefault="00561D2D"/>
    <w:p w14:paraId="5BCCA36F" w14:textId="77777777" w:rsidR="00826076" w:rsidRDefault="00D162AB">
      <w:proofErr w:type="spellStart"/>
      <w:proofErr w:type="gramStart"/>
      <w:r>
        <w:t>dataserver</w:t>
      </w:r>
      <w:proofErr w:type="spellEnd"/>
      <w:r>
        <w:rPr>
          <w:rFonts w:hint="eastAsia"/>
        </w:rPr>
        <w:t>配置</w:t>
      </w:r>
      <w:proofErr w:type="gramEnd"/>
    </w:p>
    <w:p w14:paraId="5BCCA370" w14:textId="77777777" w:rsidR="006B188D" w:rsidRDefault="006B188D">
      <w:r>
        <w:tab/>
      </w: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tfs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ds.conf</w:t>
      </w:r>
      <w:proofErr w:type="spellEnd"/>
      <w:r>
        <w:rPr>
          <w:rFonts w:hint="eastAsia"/>
        </w:rPr>
        <w:t>修改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162AB" w14:paraId="5BCCA380" w14:textId="77777777" w:rsidTr="00D162AB">
        <w:tc>
          <w:tcPr>
            <w:tcW w:w="7875" w:type="dxa"/>
          </w:tcPr>
          <w:p w14:paraId="5BCCA371" w14:textId="77777777" w:rsidR="00D162AB" w:rsidRDefault="00276B06">
            <w:proofErr w:type="spellStart"/>
            <w:r w:rsidRPr="00276B06">
              <w:t>work_dir</w:t>
            </w:r>
            <w:proofErr w:type="spellEnd"/>
            <w:r w:rsidRPr="00276B06">
              <w:t>=/</w:t>
            </w:r>
            <w:proofErr w:type="spellStart"/>
            <w:r w:rsidRPr="00276B06">
              <w:t>usr</w:t>
            </w:r>
            <w:proofErr w:type="spellEnd"/>
            <w:r w:rsidRPr="00276B06">
              <w:t>/local/</w:t>
            </w:r>
            <w:proofErr w:type="spellStart"/>
            <w:r w:rsidRPr="00276B06">
              <w:t>tfs</w:t>
            </w:r>
            <w:proofErr w:type="spellEnd"/>
          </w:p>
          <w:p w14:paraId="5BCCA372" w14:textId="77777777" w:rsidR="00276B06" w:rsidRDefault="00276B06">
            <w:proofErr w:type="spellStart"/>
            <w:r w:rsidRPr="00276B06">
              <w:lastRenderedPageBreak/>
              <w:t>dev_name</w:t>
            </w:r>
            <w:proofErr w:type="spellEnd"/>
            <w:r w:rsidRPr="00276B06">
              <w:t>= eth0</w:t>
            </w:r>
          </w:p>
          <w:p w14:paraId="5BCCA373" w14:textId="77777777" w:rsidR="00276B06" w:rsidRDefault="00276B06" w:rsidP="00276B06">
            <w:r>
              <w:t>#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</w:p>
          <w:p w14:paraId="5BCCA374" w14:textId="77777777" w:rsidR="00276B06" w:rsidRDefault="00276B06" w:rsidP="00276B06">
            <w:proofErr w:type="spellStart"/>
            <w:r>
              <w:t>ip_addr</w:t>
            </w:r>
            <w:proofErr w:type="spellEnd"/>
            <w:r>
              <w:t xml:space="preserve"> = 10.172.44.209</w:t>
            </w:r>
          </w:p>
          <w:p w14:paraId="5BCCA375" w14:textId="77777777" w:rsidR="00276B06" w:rsidRDefault="00276B06" w:rsidP="00276B06">
            <w:r>
              <w:t>[</w:t>
            </w:r>
            <w:proofErr w:type="spellStart"/>
            <w:r>
              <w:t>dataserver</w:t>
            </w:r>
            <w:proofErr w:type="spellEnd"/>
            <w:r>
              <w:t>]</w:t>
            </w:r>
          </w:p>
          <w:p w14:paraId="5BCCA376" w14:textId="77777777" w:rsidR="00276B06" w:rsidRDefault="00276B06" w:rsidP="00276B06">
            <w:r>
              <w:t>#</w:t>
            </w:r>
            <w:proofErr w:type="spellStart"/>
            <w:r>
              <w:t>nameserver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>(</w:t>
            </w:r>
            <w:proofErr w:type="spellStart"/>
            <w:r>
              <w:t>vip</w:t>
            </w:r>
            <w:proofErr w:type="spellEnd"/>
            <w:r>
              <w:t>)</w:t>
            </w:r>
          </w:p>
          <w:p w14:paraId="5BCCA377" w14:textId="77777777" w:rsidR="00276B06" w:rsidRDefault="00276B06" w:rsidP="00276B06">
            <w:proofErr w:type="spellStart"/>
            <w:r>
              <w:t>ip_addr</w:t>
            </w:r>
            <w:proofErr w:type="spellEnd"/>
            <w:r>
              <w:t xml:space="preserve"> = 10.172.44.209</w:t>
            </w:r>
          </w:p>
          <w:p w14:paraId="5BCCA378" w14:textId="77777777" w:rsidR="00276B06" w:rsidRDefault="00276B06" w:rsidP="00276B06">
            <w:proofErr w:type="spellStart"/>
            <w:r w:rsidRPr="00276B06">
              <w:t>ip_addr_list</w:t>
            </w:r>
            <w:proofErr w:type="spellEnd"/>
            <w:r w:rsidRPr="00276B06">
              <w:t xml:space="preserve"> = 10.172.44.209|192.168.0.2</w:t>
            </w:r>
          </w:p>
          <w:p w14:paraId="5BCCA379" w14:textId="77777777" w:rsidR="00551583" w:rsidRDefault="00551583" w:rsidP="00551583">
            <w:r>
              <w:t>#</w:t>
            </w:r>
            <w:proofErr w:type="spellStart"/>
            <w:r>
              <w:t>nameserver</w:t>
            </w:r>
            <w:proofErr w:type="spellEnd"/>
            <w:r>
              <w:t xml:space="preserve"> port</w:t>
            </w:r>
          </w:p>
          <w:p w14:paraId="5BCCA37A" w14:textId="77777777" w:rsidR="00551583" w:rsidRDefault="00551583" w:rsidP="00551583">
            <w:r>
              <w:t>port = 8100</w:t>
            </w:r>
          </w:p>
          <w:p w14:paraId="5BCCA37B" w14:textId="77777777" w:rsidR="00276B06" w:rsidRDefault="00DE7C4E">
            <w:proofErr w:type="spellStart"/>
            <w:r w:rsidRPr="00DE7C4E">
              <w:t>backup_path</w:t>
            </w:r>
            <w:proofErr w:type="spellEnd"/>
            <w:r w:rsidRPr="00DE7C4E">
              <w:t xml:space="preserve"> = /data/</w:t>
            </w:r>
            <w:proofErr w:type="spellStart"/>
            <w:r w:rsidRPr="00DE7C4E">
              <w:t>tfs</w:t>
            </w:r>
            <w:proofErr w:type="spellEnd"/>
          </w:p>
          <w:p w14:paraId="5BCCA37C" w14:textId="77777777" w:rsidR="00C96A10" w:rsidRDefault="00C96A10" w:rsidP="00C96A10">
            <w:proofErr w:type="spellStart"/>
            <w:r>
              <w:t>mount_name</w:t>
            </w:r>
            <w:proofErr w:type="spellEnd"/>
            <w:r>
              <w:t xml:space="preserve"> = /data/</w:t>
            </w:r>
            <w:proofErr w:type="spellStart"/>
            <w:r>
              <w:t>tfs</w:t>
            </w:r>
            <w:proofErr w:type="spellEnd"/>
          </w:p>
          <w:p w14:paraId="5BCCA37D" w14:textId="77777777" w:rsidR="00C96A10" w:rsidRDefault="00C96A10" w:rsidP="00C96A10">
            <w:r>
              <w:t># KB</w:t>
            </w:r>
          </w:p>
          <w:p w14:paraId="5BCCA37E" w14:textId="77777777" w:rsidR="00C96A10" w:rsidRDefault="00C96A10" w:rsidP="00C96A10">
            <w:proofErr w:type="spellStart"/>
            <w:r>
              <w:t>mount_maxsize</w:t>
            </w:r>
            <w:proofErr w:type="spellEnd"/>
            <w:r>
              <w:t xml:space="preserve"> = 9000000</w:t>
            </w:r>
          </w:p>
          <w:p w14:paraId="5BCCA37F" w14:textId="77777777" w:rsidR="00C96A10" w:rsidRPr="006B188D" w:rsidRDefault="00C96A10" w:rsidP="00C96A10"/>
        </w:tc>
      </w:tr>
    </w:tbl>
    <w:p w14:paraId="0C03094D" w14:textId="23EAE9B7" w:rsidR="00B9682C" w:rsidRDefault="00B9682C" w:rsidP="00B9682C"/>
    <w:p w14:paraId="6B8897F3" w14:textId="77777777" w:rsidR="00B9682C" w:rsidRDefault="00B9682C" w:rsidP="00B9682C">
      <w:r>
        <w:rPr>
          <w:rFonts w:hint="eastAsia"/>
        </w:rPr>
        <w:t>------------</w:t>
      </w:r>
      <w:r>
        <w:rPr>
          <w:rFonts w:hint="eastAsia"/>
        </w:rPr>
        <w:t>存储区预分配</w:t>
      </w:r>
      <w:r>
        <w:rPr>
          <w:rFonts w:hint="eastAsia"/>
        </w:rPr>
        <w:t>------------------------------------</w:t>
      </w:r>
    </w:p>
    <w:p w14:paraId="723A4254" w14:textId="77777777" w:rsidR="00B9682C" w:rsidRDefault="00B9682C" w:rsidP="00B9682C">
      <w:pPr>
        <w:ind w:firstLine="420"/>
      </w:pPr>
      <w:r>
        <w:rPr>
          <w:rFonts w:hint="eastAsia"/>
        </w:rPr>
        <w:t>注意：挂载目录是</w:t>
      </w:r>
      <w:r>
        <w:rPr>
          <w:rFonts w:hint="eastAsia"/>
        </w:rPr>
        <w:t>/data/tfs1</w:t>
      </w:r>
      <w:r>
        <w:rPr>
          <w:rFonts w:hint="eastAsia"/>
        </w:rPr>
        <w:t>至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为磁盘号。</w:t>
      </w:r>
    </w:p>
    <w:p w14:paraId="400F96DD" w14:textId="77777777" w:rsidR="00B9682C" w:rsidRDefault="00B9682C" w:rsidP="00B9682C">
      <w:pPr>
        <w:ind w:firstLine="420"/>
      </w:pPr>
      <w:r>
        <w:rPr>
          <w:rFonts w:hint="eastAsia"/>
        </w:rPr>
        <w:t>而</w:t>
      </w:r>
      <w:proofErr w:type="spellStart"/>
      <w:r>
        <w:rPr>
          <w:rFonts w:hint="eastAsia"/>
        </w:rPr>
        <w:t>ds.</w:t>
      </w:r>
      <w:proofErr w:type="gramStart"/>
      <w:r>
        <w:rPr>
          <w:rFonts w:hint="eastAsia"/>
        </w:rPr>
        <w:t>conf</w:t>
      </w:r>
      <w:proofErr w:type="spellEnd"/>
      <w:r>
        <w:rPr>
          <w:rFonts w:hint="eastAsia"/>
        </w:rPr>
        <w:t>配置文件中的配置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mount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 =  /data/</w:t>
      </w:r>
      <w:proofErr w:type="spellStart"/>
      <w:r>
        <w:rPr>
          <w:rFonts w:hint="eastAsia"/>
        </w:rPr>
        <w:t>tfs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没有加（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3A13257" w14:textId="77777777" w:rsidR="007E3EA9" w:rsidRDefault="007E3EA9" w:rsidP="007E3EA9"/>
    <w:p w14:paraId="3A150DF8" w14:textId="77777777" w:rsidR="007E3EA9" w:rsidRDefault="007E3EA9" w:rsidP="007E3EA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scripts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stfs</w:t>
      </w:r>
      <w:proofErr w:type="spellEnd"/>
      <w:r>
        <w:rPr>
          <w:rFonts w:hint="eastAsia"/>
        </w:rPr>
        <w:t xml:space="preserve"> format n (n</w:t>
      </w:r>
      <w:r>
        <w:rPr>
          <w:rFonts w:hint="eastAsia"/>
        </w:rPr>
        <w:t>为挂载点的序号，具体用法见</w:t>
      </w:r>
      <w:proofErr w:type="spellStart"/>
      <w:r>
        <w:rPr>
          <w:rFonts w:hint="eastAsia"/>
        </w:rPr>
        <w:t>stfs</w:t>
      </w:r>
      <w:proofErr w:type="spellEnd"/>
      <w:r>
        <w:rPr>
          <w:rFonts w:hint="eastAsia"/>
        </w:rPr>
        <w:t>的</w:t>
      </w:r>
      <w:r>
        <w:rPr>
          <w:rFonts w:hint="eastAsia"/>
        </w:rPr>
        <w:t>Usage)</w:t>
      </w:r>
      <w:r>
        <w:rPr>
          <w:rFonts w:hint="eastAsia"/>
        </w:rPr>
        <w:t>。例如</w:t>
      </w:r>
      <w:proofErr w:type="spellStart"/>
      <w:r>
        <w:rPr>
          <w:rFonts w:hint="eastAsia"/>
        </w:rPr>
        <w:t>stfs</w:t>
      </w:r>
      <w:proofErr w:type="spellEnd"/>
      <w:r>
        <w:rPr>
          <w:rFonts w:hint="eastAsia"/>
        </w:rPr>
        <w:t xml:space="preserve"> format 2,4-6 </w:t>
      </w:r>
      <w:r>
        <w:rPr>
          <w:rFonts w:hint="eastAsia"/>
        </w:rPr>
        <w:t>则会对</w:t>
      </w:r>
      <w:r>
        <w:rPr>
          <w:rFonts w:hint="eastAsia"/>
        </w:rPr>
        <w:t>/data/tfs2,/data/tfs4,/data/tfs5,/data/tfs6</w:t>
      </w:r>
      <w:r>
        <w:rPr>
          <w:rFonts w:hint="eastAsia"/>
        </w:rPr>
        <w:t>，进行预分配。运行完后会在生成</w:t>
      </w:r>
      <w:r>
        <w:rPr>
          <w:rFonts w:hint="eastAsia"/>
        </w:rPr>
        <w:t>/data/tfs2, /data/tfs4,/data/tfs5,/data/tfs6</w:t>
      </w:r>
      <w:r>
        <w:rPr>
          <w:rFonts w:hint="eastAsia"/>
        </w:rPr>
        <w:t>下预先创建主块，扩展块及相应的统计信息。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E3EA9" w14:paraId="2900F40A" w14:textId="77777777" w:rsidTr="00AF5745">
        <w:tc>
          <w:tcPr>
            <w:tcW w:w="7875" w:type="dxa"/>
          </w:tcPr>
          <w:p w14:paraId="54C5BF2E" w14:textId="77777777" w:rsidR="007E3EA9" w:rsidRDefault="007E3EA9" w:rsidP="00AF5745">
            <w:r w:rsidRPr="006D6912">
              <w:t>cd /</w:t>
            </w:r>
            <w:proofErr w:type="spellStart"/>
            <w:r w:rsidRPr="006D6912">
              <w:t>usr</w:t>
            </w:r>
            <w:proofErr w:type="spellEnd"/>
            <w:r w:rsidRPr="006D6912">
              <w:t>/local/</w:t>
            </w:r>
            <w:proofErr w:type="spellStart"/>
            <w:r w:rsidRPr="006D6912">
              <w:t>tfs</w:t>
            </w:r>
            <w:proofErr w:type="spellEnd"/>
            <w:r w:rsidRPr="006D6912">
              <w:t>/scripts</w:t>
            </w:r>
          </w:p>
          <w:p w14:paraId="41442A9E" w14:textId="77777777" w:rsidR="007E3EA9" w:rsidRDefault="007E3EA9" w:rsidP="00AF5745">
            <w:r w:rsidRPr="006D6912">
              <w:t>./</w:t>
            </w:r>
            <w:proofErr w:type="spellStart"/>
            <w:r w:rsidRPr="006D6912">
              <w:t>stfs</w:t>
            </w:r>
            <w:proofErr w:type="spellEnd"/>
            <w:r w:rsidRPr="006D6912">
              <w:t xml:space="preserve"> format 1</w:t>
            </w:r>
          </w:p>
          <w:p w14:paraId="6F23C03E" w14:textId="77777777" w:rsidR="007E3EA9" w:rsidRDefault="007E3EA9" w:rsidP="00AF5745">
            <w:r>
              <w:rPr>
                <w:noProof/>
              </w:rPr>
              <w:drawing>
                <wp:inline distT="0" distB="0" distL="0" distR="0" wp14:anchorId="01CB0401" wp14:editId="6465521C">
                  <wp:extent cx="5274310" cy="1234440"/>
                  <wp:effectExtent l="0" t="0" r="254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30A5A" w14:textId="77777777" w:rsidR="007E3EA9" w:rsidRPr="00FF5BAF" w:rsidRDefault="007E3EA9" w:rsidP="00AF5745"/>
        </w:tc>
        <w:bookmarkStart w:id="0" w:name="_GoBack"/>
        <w:bookmarkEnd w:id="0"/>
      </w:tr>
    </w:tbl>
    <w:p w14:paraId="5BCCA385" w14:textId="77777777" w:rsidR="00C86F4D" w:rsidRDefault="00C86F4D" w:rsidP="00C86F4D"/>
    <w:p w14:paraId="5BCCA386" w14:textId="77777777" w:rsidR="00DB2982" w:rsidRDefault="00DB2982" w:rsidP="00C86F4D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运行</w:t>
      </w:r>
      <w:proofErr w:type="spellStart"/>
      <w:r w:rsidR="00044C53">
        <w:rPr>
          <w:rFonts w:ascii="Helvetica" w:hAnsi="Helvetica"/>
          <w:color w:val="000000"/>
          <w:szCs w:val="21"/>
          <w:shd w:val="clear" w:color="auto" w:fill="FFFFFF"/>
        </w:rPr>
        <w:t>data</w:t>
      </w:r>
      <w:r>
        <w:rPr>
          <w:rFonts w:ascii="Helvetica" w:hAnsi="Helvetica"/>
          <w:color w:val="000000"/>
          <w:szCs w:val="21"/>
          <w:shd w:val="clear" w:color="auto" w:fill="FFFFFF"/>
        </w:rPr>
        <w:t>server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B2982" w14:paraId="5BCCA38E" w14:textId="77777777" w:rsidTr="00DB2982">
        <w:tc>
          <w:tcPr>
            <w:tcW w:w="7875" w:type="dxa"/>
          </w:tcPr>
          <w:p w14:paraId="5BCCA387" w14:textId="77777777" w:rsidR="00DB2982" w:rsidRDefault="00C40E6D" w:rsidP="00C86F4D">
            <w:r>
              <w:t xml:space="preserve">cd </w:t>
            </w:r>
            <w:r w:rsidRPr="00C40E6D">
              <w:t>/</w:t>
            </w:r>
            <w:proofErr w:type="spellStart"/>
            <w:r w:rsidRPr="00C40E6D">
              <w:t>usr</w:t>
            </w:r>
            <w:proofErr w:type="spellEnd"/>
            <w:r w:rsidRPr="00C40E6D">
              <w:t>/local/</w:t>
            </w:r>
            <w:proofErr w:type="spellStart"/>
            <w:r w:rsidRPr="00C40E6D">
              <w:t>tfs</w:t>
            </w:r>
            <w:proofErr w:type="spellEnd"/>
            <w:r w:rsidRPr="00C40E6D">
              <w:t>/scripts</w:t>
            </w:r>
          </w:p>
          <w:p w14:paraId="5BCCA388" w14:textId="77777777" w:rsidR="00C40E6D" w:rsidRDefault="00C40E6D" w:rsidP="00C86F4D">
            <w:r w:rsidRPr="00C40E6D">
              <w:t>./</w:t>
            </w:r>
            <w:proofErr w:type="spellStart"/>
            <w:r w:rsidRPr="00C40E6D">
              <w:t>tfs</w:t>
            </w:r>
            <w:proofErr w:type="spellEnd"/>
            <w:r w:rsidRPr="00C40E6D">
              <w:t xml:space="preserve"> </w:t>
            </w:r>
            <w:proofErr w:type="spellStart"/>
            <w:r w:rsidRPr="00C40E6D">
              <w:t>start_ds</w:t>
            </w:r>
            <w:proofErr w:type="spellEnd"/>
            <w:r w:rsidRPr="00C40E6D">
              <w:t xml:space="preserve"> 1</w:t>
            </w:r>
          </w:p>
          <w:p w14:paraId="5BCCA389" w14:textId="77777777" w:rsidR="00C40E6D" w:rsidRDefault="00C40E6D" w:rsidP="00C40E6D">
            <w:r>
              <w:rPr>
                <w:rFonts w:hint="eastAsia"/>
              </w:rPr>
              <w:t>显示</w:t>
            </w:r>
          </w:p>
          <w:p w14:paraId="5BCCA38A" w14:textId="77777777" w:rsidR="00C40E6D" w:rsidRDefault="00C40E6D" w:rsidP="00C40E6D">
            <w:proofErr w:type="spellStart"/>
            <w:r w:rsidRPr="00C40E6D">
              <w:t>dataserver</w:t>
            </w:r>
            <w:proofErr w:type="spellEnd"/>
            <w:r w:rsidRPr="00C40E6D">
              <w:t xml:space="preserve"> 1 is up SUCCESSFULLY </w:t>
            </w:r>
            <w:proofErr w:type="spellStart"/>
            <w:r w:rsidRPr="00C40E6D">
              <w:t>pid</w:t>
            </w:r>
            <w:proofErr w:type="spellEnd"/>
            <w:r w:rsidRPr="00C40E6D">
              <w:t>: 2563</w:t>
            </w:r>
          </w:p>
          <w:p w14:paraId="5BCCA38B" w14:textId="77777777" w:rsidR="00D3585D" w:rsidRDefault="00D3585D" w:rsidP="00C40E6D">
            <w:r>
              <w:rPr>
                <w:rFonts w:hint="eastAsia"/>
              </w:rPr>
              <w:t>一</w:t>
            </w:r>
            <w:r>
              <w:t>台服务器上启动一个</w:t>
            </w:r>
            <w:proofErr w:type="spellStart"/>
            <w:r>
              <w:rPr>
                <w:rFonts w:hint="eastAsia"/>
              </w:rPr>
              <w:t>dataserver</w:t>
            </w:r>
            <w:proofErr w:type="spellEnd"/>
            <w:r>
              <w:rPr>
                <w:rFonts w:hint="eastAsia"/>
              </w:rPr>
              <w:t>进程</w:t>
            </w:r>
          </w:p>
          <w:p w14:paraId="5BCCA38C" w14:textId="77777777" w:rsidR="00D3585D" w:rsidRDefault="00D3585D" w:rsidP="00C40E6D">
            <w:r>
              <w:rPr>
                <w:noProof/>
              </w:rPr>
              <w:drawing>
                <wp:inline distT="0" distB="0" distL="0" distR="0" wp14:anchorId="5BCCA3EC" wp14:editId="5BCCA3ED">
                  <wp:extent cx="5274310" cy="15684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A38D" w14:textId="77777777" w:rsidR="009B60B2" w:rsidRDefault="009B60B2" w:rsidP="009B60B2">
            <w:r>
              <w:rPr>
                <w:rStyle w:val="apple-converted-space"/>
                <w:rFonts w:ascii="Helvetica" w:hAnsi="Helvetica"/>
                <w:color w:val="000000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./</w:t>
            </w:r>
            <w:proofErr w:type="spellStart"/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tfs</w:t>
            </w:r>
            <w:proofErr w:type="spellEnd"/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stop_ds</w:t>
            </w:r>
            <w:proofErr w:type="spellEnd"/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 xml:space="preserve"> 1</w:t>
            </w:r>
          </w:p>
        </w:tc>
      </w:tr>
    </w:tbl>
    <w:p w14:paraId="5BCCA38F" w14:textId="77777777" w:rsidR="00DB2982" w:rsidRDefault="00DB2982" w:rsidP="00C86F4D"/>
    <w:p w14:paraId="5BCCA398" w14:textId="77777777" w:rsidR="00FF5BAF" w:rsidRDefault="00A12583">
      <w:r>
        <w:rPr>
          <w:rFonts w:hint="eastAsia"/>
        </w:rPr>
        <w:t>开始</w:t>
      </w:r>
      <w:r>
        <w:t>TFS</w:t>
      </w:r>
      <w:r>
        <w:t>存储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12583" w14:paraId="5BCCA3A8" w14:textId="77777777" w:rsidTr="45D9C1B7">
        <w:tc>
          <w:tcPr>
            <w:tcW w:w="7875" w:type="dxa"/>
          </w:tcPr>
          <w:p w14:paraId="63514D63" w14:textId="09B5D59B" w:rsidR="00DA2242" w:rsidRDefault="00DA2242">
            <w:r>
              <w:rPr>
                <w:rFonts w:hint="eastAsia"/>
              </w:rPr>
              <w:t>以</w:t>
            </w:r>
            <w:r>
              <w:t>下内容需要根据你的实际事情来操作。</w:t>
            </w:r>
            <w:r>
              <w:rPr>
                <w:rFonts w:hint="eastAsia"/>
              </w:rPr>
              <w:t>因为获得</w:t>
            </w:r>
            <w:r>
              <w:t>的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地址不</w:t>
            </w:r>
            <w:r>
              <w:t>一样。</w:t>
            </w:r>
          </w:p>
          <w:p w14:paraId="5BCCA399" w14:textId="77777777" w:rsidR="00A12583" w:rsidRDefault="00A12583">
            <w:r>
              <w:lastRenderedPageBreak/>
              <w:t>cd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tfs</w:t>
            </w:r>
            <w:proofErr w:type="spellEnd"/>
            <w:r>
              <w:t>/bin</w:t>
            </w:r>
          </w:p>
          <w:p w14:paraId="5BCCA39A" w14:textId="77777777" w:rsidR="00E47B4D" w:rsidRDefault="00E47B4D">
            <w:r>
              <w:t xml:space="preserve">vi </w:t>
            </w:r>
            <w:proofErr w:type="spellStart"/>
            <w:r>
              <w:t>testfile</w:t>
            </w:r>
            <w:proofErr w:type="spellEnd"/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testfile</w:t>
            </w:r>
            <w:proofErr w:type="spellEnd"/>
            <w:r>
              <w:rPr>
                <w:rFonts w:hint="eastAsia"/>
              </w:rPr>
              <w:t>文件内容</w:t>
            </w:r>
            <w:r>
              <w:t>为</w:t>
            </w:r>
          </w:p>
          <w:p w14:paraId="5BCCA39B" w14:textId="77777777" w:rsidR="00E47B4D" w:rsidRDefault="00E47B4D">
            <w:r>
              <w:rPr>
                <w:rFonts w:hint="eastAsia"/>
              </w:rPr>
              <w:t>1</w:t>
            </w:r>
          </w:p>
          <w:p w14:paraId="5BCCA39C" w14:textId="77777777" w:rsidR="004C652C" w:rsidRDefault="004C652C">
            <w:r>
              <w:t>:</w:t>
            </w:r>
            <w:proofErr w:type="spellStart"/>
            <w:r>
              <w:t>wq</w:t>
            </w:r>
            <w:proofErr w:type="spellEnd"/>
            <w:r>
              <w:rPr>
                <w:rFonts w:hint="eastAsia"/>
              </w:rPr>
              <w:t>保存</w:t>
            </w:r>
            <w:r>
              <w:t>退出</w:t>
            </w:r>
          </w:p>
          <w:p w14:paraId="5BCCA39D" w14:textId="77777777" w:rsidR="00CC062E" w:rsidRDefault="00CC062E"/>
          <w:p w14:paraId="5BCCA39E" w14:textId="77777777" w:rsidR="00CC062E" w:rsidRDefault="00CC062E">
            <w:r>
              <w:rPr>
                <w:rFonts w:hint="eastAsia"/>
              </w:rPr>
              <w:t>将本</w:t>
            </w:r>
            <w:r>
              <w:t>地</w:t>
            </w:r>
            <w:proofErr w:type="spellStart"/>
            <w:r>
              <w:rPr>
                <w:rFonts w:hint="eastAsia"/>
              </w:rPr>
              <w:t>testfile</w:t>
            </w:r>
            <w:proofErr w:type="spellEnd"/>
            <w:r>
              <w:rPr>
                <w:rFonts w:hint="eastAsia"/>
              </w:rPr>
              <w:t>存入</w:t>
            </w:r>
            <w:proofErr w:type="spellStart"/>
            <w:r>
              <w:rPr>
                <w:rFonts w:hint="eastAsia"/>
              </w:rPr>
              <w:t>tfs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s</w:t>
            </w:r>
            <w:r>
              <w:t>指定</w:t>
            </w:r>
            <w:proofErr w:type="spellStart"/>
            <w:r>
              <w:rPr>
                <w:rFonts w:hint="eastAsia"/>
              </w:rPr>
              <w:t>nameserver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ip:port</w:t>
            </w:r>
            <w:proofErr w:type="spellEnd"/>
            <w:r>
              <w:rPr>
                <w:rFonts w:hint="eastAsia"/>
              </w:rPr>
              <w:t>。</w:t>
            </w:r>
            <w:r>
              <w:t>如果</w:t>
            </w:r>
            <w:r>
              <w:rPr>
                <w:rFonts w:hint="eastAsia"/>
              </w:rPr>
              <w:t>成功</w:t>
            </w:r>
            <w:r>
              <w:t>会打印</w:t>
            </w:r>
            <w:r w:rsidRPr="00CC062E">
              <w:t xml:space="preserve">put </w:t>
            </w:r>
            <w:proofErr w:type="spellStart"/>
            <w:r w:rsidRPr="00CC062E">
              <w:t>testfile</w:t>
            </w:r>
            <w:proofErr w:type="spellEnd"/>
            <w:r w:rsidRPr="00CC062E">
              <w:t xml:space="preserve"> =&gt; T19RETByJT1RCvBVdK success.</w:t>
            </w:r>
            <w:r>
              <w:rPr>
                <w:rFonts w:hint="eastAsia"/>
              </w:rPr>
              <w:t>类似</w:t>
            </w:r>
            <w:r>
              <w:t>的消息，其中</w:t>
            </w:r>
            <w:r>
              <w:t>T</w:t>
            </w:r>
            <w:r>
              <w:t>开头一串字符是</w:t>
            </w:r>
            <w:r>
              <w:t>TFS</w:t>
            </w:r>
            <w:r>
              <w:rPr>
                <w:rFonts w:hint="eastAsia"/>
              </w:rPr>
              <w:t>为</w:t>
            </w:r>
            <w:r>
              <w:t>这个文件生成的文件名，一共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个</w:t>
            </w:r>
            <w:r>
              <w:t>字符</w:t>
            </w:r>
            <w:r>
              <w:t>said</w:t>
            </w:r>
            <w:r>
              <w:t>从</w:t>
            </w:r>
            <w:r>
              <w:t>TFS</w:t>
            </w:r>
            <w:r>
              <w:t>取出该文件时，需要指定该文名。</w:t>
            </w:r>
          </w:p>
          <w:p w14:paraId="5BCCA39F" w14:textId="77777777" w:rsidR="00A12583" w:rsidRDefault="00A12583">
            <w:r w:rsidRPr="00A12583">
              <w:t>./</w:t>
            </w:r>
            <w:proofErr w:type="spellStart"/>
            <w:r w:rsidRPr="00A12583">
              <w:t>tfstool</w:t>
            </w:r>
            <w:proofErr w:type="spellEnd"/>
            <w:r w:rsidRPr="00A12583">
              <w:t xml:space="preserve"> -s 10.172.44.209:8100 -</w:t>
            </w:r>
            <w:proofErr w:type="spellStart"/>
            <w:r w:rsidRPr="00A12583">
              <w:t>i</w:t>
            </w:r>
            <w:proofErr w:type="spellEnd"/>
            <w:r w:rsidRPr="00A12583">
              <w:t xml:space="preserve"> "put </w:t>
            </w:r>
            <w:proofErr w:type="spellStart"/>
            <w:r w:rsidRPr="00A12583">
              <w:t>testfile</w:t>
            </w:r>
            <w:proofErr w:type="spellEnd"/>
            <w:r w:rsidRPr="00A12583">
              <w:t>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A12583" w14:paraId="5BCCA3A1" w14:textId="77777777" w:rsidTr="00A12583">
              <w:tc>
                <w:tcPr>
                  <w:tcW w:w="7649" w:type="dxa"/>
                </w:tcPr>
                <w:p w14:paraId="5BCCA3A0" w14:textId="77777777" w:rsidR="00A12583" w:rsidRDefault="00A12583">
                  <w:r>
                    <w:rPr>
                      <w:noProof/>
                    </w:rPr>
                    <w:drawing>
                      <wp:inline distT="0" distB="0" distL="0" distR="0" wp14:anchorId="5BCCA3F0" wp14:editId="5BCCA3F1">
                        <wp:extent cx="5274310" cy="1932940"/>
                        <wp:effectExtent l="0" t="0" r="254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1932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CCA3A2" w14:textId="77777777" w:rsidR="00365447" w:rsidRDefault="00365447"/>
          <w:p w14:paraId="5BCCA3A3" w14:textId="77777777" w:rsidR="00365447" w:rsidRDefault="00365447">
            <w:r>
              <w:rPr>
                <w:rFonts w:hint="eastAsia"/>
              </w:rPr>
              <w:t>从</w:t>
            </w:r>
            <w:r>
              <w:t>TFS</w:t>
            </w:r>
            <w:r>
              <w:t>读取</w:t>
            </w:r>
            <w:r w:rsidRPr="00CC062E">
              <w:t>T19RETByJT1RCvBVdK</w:t>
            </w:r>
            <w:r>
              <w:rPr>
                <w:rFonts w:hint="eastAsia"/>
              </w:rPr>
              <w:t>，</w:t>
            </w:r>
            <w:r>
              <w:t>存储到本地</w:t>
            </w:r>
            <w:proofErr w:type="spellStart"/>
            <w:r>
              <w:rPr>
                <w:rFonts w:hint="eastAsia"/>
              </w:rPr>
              <w:t>localfile</w:t>
            </w:r>
            <w:proofErr w:type="spellEnd"/>
            <w:r>
              <w:rPr>
                <w:rFonts w:hint="eastAsia"/>
              </w:rPr>
              <w:t>中</w:t>
            </w:r>
            <w:r>
              <w:t>；如果成功会打印</w:t>
            </w:r>
            <w:r w:rsidRPr="00365447">
              <w:t xml:space="preserve">fetch T19RETByJT1RCvBVdK =&gt; </w:t>
            </w:r>
            <w:proofErr w:type="spellStart"/>
            <w:r w:rsidRPr="00365447">
              <w:t>localfile</w:t>
            </w:r>
            <w:proofErr w:type="spellEnd"/>
            <w:r w:rsidRPr="00365447">
              <w:t xml:space="preserve"> success.</w:t>
            </w:r>
            <w:r>
              <w:rPr>
                <w:rFonts w:hint="eastAsia"/>
              </w:rPr>
              <w:t>类似</w:t>
            </w:r>
            <w:r>
              <w:t>消息。</w:t>
            </w:r>
          </w:p>
          <w:p w14:paraId="5BCCA3A4" w14:textId="77777777" w:rsidR="00A12583" w:rsidRDefault="00CC062E">
            <w:r w:rsidRPr="00CC062E">
              <w:t>./</w:t>
            </w:r>
            <w:proofErr w:type="spellStart"/>
            <w:r w:rsidRPr="00CC062E">
              <w:t>tfstool</w:t>
            </w:r>
            <w:proofErr w:type="spellEnd"/>
            <w:r w:rsidRPr="00CC062E">
              <w:t xml:space="preserve"> -s 10.172.44.209:8100 -</w:t>
            </w:r>
            <w:proofErr w:type="spellStart"/>
            <w:r w:rsidRPr="00CC062E">
              <w:t>i</w:t>
            </w:r>
            <w:proofErr w:type="spellEnd"/>
            <w:r w:rsidRPr="00CC062E">
              <w:t xml:space="preserve"> "get T19RETByJT1RCvBVdK </w:t>
            </w:r>
            <w:proofErr w:type="spellStart"/>
            <w:r w:rsidRPr="00CC062E">
              <w:t>localfile</w:t>
            </w:r>
            <w:proofErr w:type="spellEnd"/>
            <w:r w:rsidRPr="00CC062E">
              <w:t>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954F34" w14:paraId="5BCCA3A6" w14:textId="77777777" w:rsidTr="00954F34">
              <w:tc>
                <w:tcPr>
                  <w:tcW w:w="7649" w:type="dxa"/>
                </w:tcPr>
                <w:p w14:paraId="5BCCA3A5" w14:textId="77777777" w:rsidR="00954F34" w:rsidRDefault="00CC7DAE">
                  <w:r>
                    <w:rPr>
                      <w:noProof/>
                    </w:rPr>
                    <w:drawing>
                      <wp:inline distT="0" distB="0" distL="0" distR="0" wp14:anchorId="5BCCA3F2" wp14:editId="5BCCA3F3">
                        <wp:extent cx="5274310" cy="1332230"/>
                        <wp:effectExtent l="0" t="0" r="2540" b="127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1332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C45B92" w14:textId="45D9C1B7" w:rsidR="00A12583" w:rsidRDefault="00A12583"/>
          <w:p w14:paraId="0DD07F01" w14:textId="2ACF74B4" w:rsidR="0045095B" w:rsidRDefault="0045095B" w:rsidP="0045095B">
            <w:r>
              <w:rPr>
                <w:rFonts w:hint="eastAsia"/>
              </w:rPr>
              <w:t>删除</w:t>
            </w:r>
            <w:r>
              <w:t>文件</w:t>
            </w:r>
          </w:p>
          <w:p w14:paraId="12A4F4AD" w14:textId="0E260317" w:rsidR="0045095B" w:rsidRDefault="00987D58" w:rsidP="0045095B">
            <w:r w:rsidRPr="00CC062E">
              <w:t>./</w:t>
            </w:r>
            <w:proofErr w:type="spellStart"/>
            <w:r w:rsidRPr="00CC062E">
              <w:t>tfstool</w:t>
            </w:r>
            <w:proofErr w:type="spellEnd"/>
            <w:r w:rsidRPr="00CC062E">
              <w:t xml:space="preserve"> -s 10.172.44.209:8100 -</w:t>
            </w:r>
            <w:proofErr w:type="spellStart"/>
            <w:r w:rsidRPr="00CC062E">
              <w:t>i</w:t>
            </w:r>
            <w:proofErr w:type="spellEnd"/>
            <w:r w:rsidRPr="00CC062E">
              <w:t xml:space="preserve"> "</w:t>
            </w:r>
            <w:proofErr w:type="spellStart"/>
            <w:r>
              <w:t>rm</w:t>
            </w:r>
            <w:proofErr w:type="spellEnd"/>
            <w:r w:rsidRPr="00CC062E">
              <w:t xml:space="preserve"> T19RETByJT1RCvBVdK"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49"/>
            </w:tblGrid>
            <w:tr w:rsidR="0045095B" w14:paraId="2B77B69A" w14:textId="77777777" w:rsidTr="005D2E74">
              <w:tc>
                <w:tcPr>
                  <w:tcW w:w="7649" w:type="dxa"/>
                </w:tcPr>
                <w:p w14:paraId="5D4B43DF" w14:textId="54028219" w:rsidR="0045095B" w:rsidRDefault="005D2E74" w:rsidP="0045095B">
                  <w:r>
                    <w:rPr>
                      <w:noProof/>
                    </w:rPr>
                    <w:drawing>
                      <wp:inline distT="0" distB="0" distL="0" distR="0" wp14:anchorId="7F45E068" wp14:editId="36BEE221">
                        <wp:extent cx="5274310" cy="1160145"/>
                        <wp:effectExtent l="0" t="0" r="2540" b="190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1160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A4FDB3" w14:textId="385D6413" w:rsidR="0045095B" w:rsidRDefault="00987D58" w:rsidP="0045095B">
            <w:r>
              <w:rPr>
                <w:rFonts w:hint="eastAsia"/>
              </w:rPr>
              <w:t>说明</w:t>
            </w:r>
            <w:r>
              <w:t>：我这里</w:t>
            </w:r>
            <w:r>
              <w:rPr>
                <w:rFonts w:hint="eastAsia"/>
              </w:rPr>
              <w:t>删除</w:t>
            </w:r>
            <w:r>
              <w:t>的文件是</w:t>
            </w:r>
            <w:proofErr w:type="spellStart"/>
            <w:r w:rsidRPr="00987D58">
              <w:t>tfs_file</w:t>
            </w:r>
            <w:proofErr w:type="spellEnd"/>
            <w:r>
              <w:rPr>
                <w:rFonts w:hint="eastAsia"/>
              </w:rPr>
              <w:t>所以</w:t>
            </w:r>
            <w:r>
              <w:t>（</w:t>
            </w:r>
            <w:r w:rsidRPr="00987D58">
              <w:t>T19RETByxT1RCvBVdK</w:t>
            </w:r>
            <w:r>
              <w:t>）</w:t>
            </w:r>
            <w:r>
              <w:rPr>
                <w:rFonts w:hint="eastAsia"/>
              </w:rPr>
              <w:t>不</w:t>
            </w:r>
            <w:r>
              <w:t>一样。</w:t>
            </w:r>
          </w:p>
          <w:p w14:paraId="732BB825" w14:textId="77777777" w:rsidR="0045095B" w:rsidRDefault="0045095B"/>
          <w:p w14:paraId="5BCCA3A7" w14:textId="014BD0C6" w:rsidR="00A12583" w:rsidRDefault="00A12583" w:rsidP="45D9C1B7"/>
        </w:tc>
      </w:tr>
    </w:tbl>
    <w:p w14:paraId="5BCCA3A9" w14:textId="77777777" w:rsidR="00FF5BAF" w:rsidRDefault="00FF5BAF"/>
    <w:p w14:paraId="5BCCA3AA" w14:textId="77777777" w:rsidR="00AF6EB8" w:rsidRDefault="00485ECB">
      <w:r>
        <w:rPr>
          <w:rFonts w:hint="eastAsia"/>
        </w:rPr>
        <w:t>编译</w:t>
      </w:r>
      <w:r>
        <w:t>FAQ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85ECB" w14:paraId="5BCCA3DC" w14:textId="77777777" w:rsidTr="00485ECB">
        <w:tc>
          <w:tcPr>
            <w:tcW w:w="7875" w:type="dxa"/>
          </w:tcPr>
          <w:p w14:paraId="5BCCA3AB" w14:textId="77777777" w:rsidR="00485ECB" w:rsidRDefault="00485ECB" w:rsidP="00485ECB">
            <w:r>
              <w:rPr>
                <w:rFonts w:hint="eastAsia"/>
              </w:rPr>
              <w:lastRenderedPageBreak/>
              <w:t xml:space="preserve">Q: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一定需要</w:t>
            </w:r>
            <w:r>
              <w:rPr>
                <w:rFonts w:hint="eastAsia"/>
              </w:rPr>
              <w:t xml:space="preserve">64bit </w:t>
            </w:r>
            <w:proofErr w:type="spellStart"/>
            <w:r>
              <w:rPr>
                <w:rFonts w:hint="eastAsia"/>
              </w:rPr>
              <w:t>Liunx</w:t>
            </w:r>
            <w:proofErr w:type="spellEnd"/>
            <w:r>
              <w:rPr>
                <w:rFonts w:hint="eastAsia"/>
              </w:rPr>
              <w:t>？</w:t>
            </w:r>
          </w:p>
          <w:p w14:paraId="5BCCA3AC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是的，否则整个项目不能正常编译通过。</w:t>
            </w:r>
          </w:p>
          <w:p w14:paraId="5BCCA3AD" w14:textId="77777777" w:rsidR="00485ECB" w:rsidRDefault="00485ECB" w:rsidP="00485ECB"/>
          <w:p w14:paraId="5BCCA3AE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过程中出现出现类似</w:t>
            </w:r>
            <w:r>
              <w:rPr>
                <w:rFonts w:hint="eastAsia"/>
              </w:rPr>
              <w:t xml:space="preserve">tbnet.h:39: fatal error: </w:t>
            </w:r>
            <w:proofErr w:type="spellStart"/>
            <w:r>
              <w:rPr>
                <w:rFonts w:hint="eastAsia"/>
              </w:rPr>
              <w:t>tbsys.h</w:t>
            </w:r>
            <w:proofErr w:type="spellEnd"/>
            <w:r>
              <w:rPr>
                <w:rFonts w:hint="eastAsia"/>
              </w:rPr>
              <w:t>: No such file or directory</w:t>
            </w:r>
            <w:r>
              <w:rPr>
                <w:rFonts w:hint="eastAsia"/>
              </w:rPr>
              <w:t>的错误提示？</w:t>
            </w:r>
          </w:p>
          <w:p w14:paraId="5BCCA3AF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需要先安装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-common-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>软件包。</w:t>
            </w:r>
          </w:p>
          <w:p w14:paraId="5BCCA3B0" w14:textId="77777777" w:rsidR="00485ECB" w:rsidRDefault="00485ECB" w:rsidP="00485ECB"/>
          <w:p w14:paraId="5BCCA3B1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在安装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-common-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>过程中，提示设置</w:t>
            </w:r>
            <w:r>
              <w:rPr>
                <w:rFonts w:hint="eastAsia"/>
              </w:rPr>
              <w:t xml:space="preserve">please set TBLIB_ROOT </w:t>
            </w:r>
            <w:proofErr w:type="spellStart"/>
            <w:r>
              <w:rPr>
                <w:rFonts w:hint="eastAsia"/>
              </w:rPr>
              <w:t>varialbe</w:t>
            </w:r>
            <w:proofErr w:type="spellEnd"/>
            <w:r>
              <w:rPr>
                <w:rFonts w:hint="eastAsia"/>
              </w:rPr>
              <w:t xml:space="preserve"> first</w:t>
            </w:r>
            <w:proofErr w:type="gramStart"/>
            <w:r>
              <w:rPr>
                <w:rFonts w:hint="eastAsia"/>
              </w:rPr>
              <w:t>!!</w:t>
            </w:r>
            <w:r>
              <w:rPr>
                <w:rFonts w:hint="eastAsia"/>
              </w:rPr>
              <w:t>？</w:t>
            </w:r>
            <w:proofErr w:type="gramEnd"/>
          </w:p>
          <w:p w14:paraId="5BCCA3B2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需要先设置</w:t>
            </w:r>
            <w:r>
              <w:rPr>
                <w:rFonts w:hint="eastAsia"/>
              </w:rPr>
              <w:t>TBLIB_ROOT</w:t>
            </w:r>
            <w:r>
              <w:rPr>
                <w:rFonts w:hint="eastAsia"/>
              </w:rPr>
              <w:t>环境变量，再编译安装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-common-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  <w:r>
              <w:rPr>
                <w:rFonts w:hint="eastAsia"/>
              </w:rPr>
              <w:t>。</w:t>
            </w:r>
          </w:p>
          <w:p w14:paraId="5BCCA3B3" w14:textId="77777777" w:rsidR="00485ECB" w:rsidRDefault="00485ECB" w:rsidP="00485ECB"/>
          <w:p w14:paraId="5BCCA3B4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编译过程中出现类似警告：格式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%</w:t>
            </w:r>
            <w:proofErr w:type="spellStart"/>
            <w:r>
              <w:rPr>
                <w:rFonts w:hint="eastAsia"/>
              </w:rPr>
              <w:t>lu</w:t>
            </w:r>
            <w:proofErr w:type="spellEnd"/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 xml:space="preserve">long 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’，但实参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的类型为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size_t</w:t>
            </w:r>
            <w:proofErr w:type="spellEnd"/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？</w:t>
            </w:r>
          </w:p>
          <w:p w14:paraId="5BCCA3B5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你的机器使用的应该是</w:t>
            </w:r>
            <w:r>
              <w:rPr>
                <w:rFonts w:hint="eastAsia"/>
              </w:rPr>
              <w:t>32bit OS</w:t>
            </w:r>
            <w:r>
              <w:rPr>
                <w:rFonts w:hint="eastAsia"/>
              </w:rPr>
              <w:t>，如果你坚持要编译，可以自行修改代码或者直接忽略这些警告。</w:t>
            </w:r>
          </w:p>
          <w:p w14:paraId="5BCCA3B6" w14:textId="77777777" w:rsidR="00485ECB" w:rsidRDefault="00485ECB" w:rsidP="00485ECB"/>
          <w:p w14:paraId="5BCCA3B7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执行</w:t>
            </w:r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时，提示</w:t>
            </w:r>
            <w:r>
              <w:rPr>
                <w:rFonts w:hint="eastAsia"/>
              </w:rPr>
              <w:t xml:space="preserve">configure: error: 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 xml:space="preserve"> header files not found, --disable-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 xml:space="preserve"> or install gnu 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 xml:space="preserve"> library?</w:t>
            </w:r>
          </w:p>
          <w:p w14:paraId="5BCCA3B8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你需要安装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>库，或在</w:t>
            </w:r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时加上</w:t>
            </w:r>
            <w:r>
              <w:rPr>
                <w:rFonts w:hint="eastAsia"/>
              </w:rPr>
              <w:t>--disable-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>参数，不使用</w:t>
            </w:r>
            <w:proofErr w:type="spellStart"/>
            <w:r>
              <w:rPr>
                <w:rFonts w:hint="eastAsia"/>
              </w:rPr>
              <w:t>readline</w:t>
            </w:r>
            <w:proofErr w:type="spellEnd"/>
            <w:r>
              <w:rPr>
                <w:rFonts w:hint="eastAsia"/>
              </w:rPr>
              <w:t>库。</w:t>
            </w:r>
          </w:p>
          <w:p w14:paraId="5BCCA3B9" w14:textId="77777777" w:rsidR="00485ECB" w:rsidRDefault="00485ECB" w:rsidP="00485ECB"/>
          <w:p w14:paraId="5BCCA3BA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执行</w:t>
            </w:r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时，提示</w:t>
            </w:r>
            <w:r>
              <w:rPr>
                <w:rFonts w:hint="eastAsia"/>
              </w:rPr>
              <w:t xml:space="preserve">configure: error: </w:t>
            </w:r>
            <w:proofErr w:type="spellStart"/>
            <w:r>
              <w:rPr>
                <w:rFonts w:hint="eastAsia"/>
              </w:rPr>
              <w:t>tcmalloc</w:t>
            </w:r>
            <w:proofErr w:type="spellEnd"/>
            <w:r>
              <w:rPr>
                <w:rFonts w:hint="eastAsia"/>
              </w:rPr>
              <w:t xml:space="preserve"> link failed (--without-</w:t>
            </w:r>
            <w:proofErr w:type="spellStart"/>
            <w:r>
              <w:rPr>
                <w:rFonts w:hint="eastAsia"/>
              </w:rPr>
              <w:t>tcmalloc</w:t>
            </w:r>
            <w:proofErr w:type="spellEnd"/>
            <w:r>
              <w:rPr>
                <w:rFonts w:hint="eastAsia"/>
              </w:rPr>
              <w:t xml:space="preserve"> to disable)</w:t>
            </w:r>
            <w:r>
              <w:rPr>
                <w:rFonts w:hint="eastAsia"/>
              </w:rPr>
              <w:t>？</w:t>
            </w:r>
          </w:p>
          <w:p w14:paraId="5BCCA3BB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你需要安装</w:t>
            </w:r>
            <w:proofErr w:type="spellStart"/>
            <w:r>
              <w:rPr>
                <w:rFonts w:hint="eastAsia"/>
              </w:rPr>
              <w:t>tcmalloc</w:t>
            </w:r>
            <w:proofErr w:type="spellEnd"/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或在</w:t>
            </w:r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时加上</w:t>
            </w:r>
            <w:r>
              <w:rPr>
                <w:rFonts w:hint="eastAsia"/>
              </w:rPr>
              <w:t>--without-</w:t>
            </w:r>
            <w:proofErr w:type="spellStart"/>
            <w:r>
              <w:rPr>
                <w:rFonts w:hint="eastAsia"/>
              </w:rPr>
              <w:t>tcmalloc</w:t>
            </w:r>
            <w:proofErr w:type="spellEnd"/>
            <w:r>
              <w:rPr>
                <w:rFonts w:hint="eastAsia"/>
              </w:rPr>
              <w:t>参数，不使用</w:t>
            </w:r>
            <w:proofErr w:type="spellStart"/>
            <w:r>
              <w:rPr>
                <w:rFonts w:hint="eastAsia"/>
              </w:rPr>
              <w:t>tcmalloc</w:t>
            </w:r>
            <w:proofErr w:type="spellEnd"/>
            <w:r>
              <w:rPr>
                <w:rFonts w:hint="eastAsia"/>
              </w:rPr>
              <w:t>库。</w:t>
            </w:r>
          </w:p>
          <w:p w14:paraId="5BCCA3BC" w14:textId="77777777" w:rsidR="00485ECB" w:rsidRDefault="00485ECB" w:rsidP="00485ECB"/>
          <w:p w14:paraId="5BCCA3BD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编译过程中出现大量的错误信息，类似于</w:t>
            </w:r>
            <w:r>
              <w:rPr>
                <w:rFonts w:hint="eastAsia"/>
              </w:rPr>
              <w:t>warnings being treated as error</w:t>
            </w:r>
            <w:r>
              <w:rPr>
                <w:rFonts w:hint="eastAsia"/>
              </w:rPr>
              <w:t>？</w:t>
            </w:r>
          </w:p>
          <w:p w14:paraId="5BCCA3BE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请确认在</w:t>
            </w:r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configure</w:t>
            </w:r>
            <w:r>
              <w:rPr>
                <w:rFonts w:hint="eastAsia"/>
              </w:rPr>
              <w:t>的时候是否加了</w:t>
            </w:r>
            <w:r>
              <w:rPr>
                <w:rFonts w:hint="eastAsia"/>
              </w:rPr>
              <w:t>--with-release</w:t>
            </w:r>
            <w:r>
              <w:rPr>
                <w:rFonts w:hint="eastAsia"/>
              </w:rPr>
              <w:t>参数。</w:t>
            </w:r>
          </w:p>
          <w:p w14:paraId="5BCCA3BF" w14:textId="77777777" w:rsidR="00485ECB" w:rsidRDefault="00485ECB" w:rsidP="00485ECB"/>
          <w:p w14:paraId="5BCCA3C0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编译过程中提示类似</w:t>
            </w:r>
            <w:r>
              <w:rPr>
                <w:rFonts w:hint="eastAsia"/>
              </w:rPr>
              <w:t xml:space="preserve">client_request_server.cpp:722:38: error: no matching function for call to </w:t>
            </w: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atomic_</w:t>
            </w:r>
            <w:proofErr w:type="gramStart"/>
            <w:r>
              <w:rPr>
                <w:rFonts w:hint="eastAsia"/>
              </w:rPr>
              <w:t>inc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volatile uint64_t*)</w:t>
            </w:r>
            <w:r>
              <w:rPr>
                <w:rFonts w:hint="eastAsia"/>
              </w:rPr>
              <w:t>’的错误信息？</w:t>
            </w:r>
          </w:p>
          <w:p w14:paraId="5BCCA3C1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你的系统时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位的，请在</w:t>
            </w:r>
            <w:r>
              <w:rPr>
                <w:rFonts w:hint="eastAsia"/>
              </w:rPr>
              <w:t>64bit Linux</w:t>
            </w:r>
            <w:r>
              <w:rPr>
                <w:rFonts w:hint="eastAsia"/>
              </w:rPr>
              <w:t>编译安装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；因为</w:t>
            </w:r>
            <w:r>
              <w:rPr>
                <w:rFonts w:hint="eastAsia"/>
              </w:rPr>
              <w:t>32bit</w:t>
            </w:r>
            <w:r>
              <w:rPr>
                <w:rFonts w:hint="eastAsia"/>
              </w:rPr>
              <w:t>系统不支持对</w:t>
            </w:r>
            <w:r>
              <w:rPr>
                <w:rFonts w:hint="eastAsia"/>
              </w:rPr>
              <w:t>64bit</w:t>
            </w:r>
            <w:r>
              <w:rPr>
                <w:rFonts w:hint="eastAsia"/>
              </w:rPr>
              <w:t>整数的原子操作。</w:t>
            </w:r>
          </w:p>
          <w:p w14:paraId="5BCCA3C2" w14:textId="77777777" w:rsidR="00485ECB" w:rsidRDefault="00485ECB" w:rsidP="00485ECB"/>
          <w:p w14:paraId="5BCCA3C3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编译时遇到</w:t>
            </w:r>
            <w:r>
              <w:rPr>
                <w:rFonts w:hint="eastAsia"/>
              </w:rPr>
              <w:t xml:space="preserve">session_util.cpp:2:23: fatal error: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uuid.h</w:t>
            </w:r>
            <w:proofErr w:type="spellEnd"/>
            <w:r>
              <w:rPr>
                <w:rFonts w:hint="eastAsia"/>
              </w:rPr>
              <w:t>: No such file or directory</w:t>
            </w:r>
            <w:r>
              <w:rPr>
                <w:rFonts w:hint="eastAsia"/>
              </w:rPr>
              <w:t>？</w:t>
            </w:r>
          </w:p>
          <w:p w14:paraId="5BCCA3C4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你需要先安装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用于生成全局唯一</w:t>
            </w:r>
            <w:r>
              <w:rPr>
                <w:rFonts w:hint="eastAsia"/>
              </w:rPr>
              <w:t xml:space="preserve">ID,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>库是</w:t>
            </w:r>
            <w:r>
              <w:rPr>
                <w:rFonts w:hint="eastAsia"/>
              </w:rPr>
              <w:t>e2fsprogs</w:t>
            </w:r>
            <w:r>
              <w:rPr>
                <w:rFonts w:hint="eastAsia"/>
              </w:rPr>
              <w:t>包工具的一部分；</w:t>
            </w:r>
          </w:p>
          <w:p w14:paraId="5BCCA3C5" w14:textId="77777777" w:rsidR="00485ECB" w:rsidRDefault="00485ECB" w:rsidP="00485ECB"/>
          <w:p w14:paraId="5BCCA3C6" w14:textId="77777777" w:rsidR="00485ECB" w:rsidRDefault="00485ECB" w:rsidP="00485ECB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编译时提示</w:t>
            </w:r>
            <w:r>
              <w:rPr>
                <w:rFonts w:hint="eastAsia"/>
              </w:rPr>
              <w:t xml:space="preserve">tfs_meta_helper.cpp:15:18: fatal error: </w:t>
            </w:r>
            <w:proofErr w:type="spellStart"/>
            <w:r>
              <w:rPr>
                <w:rFonts w:hint="eastAsia"/>
              </w:rPr>
              <w:t>zlib.h</w:t>
            </w:r>
            <w:proofErr w:type="spellEnd"/>
            <w:r>
              <w:rPr>
                <w:rFonts w:hint="eastAsia"/>
              </w:rPr>
              <w:t>: No such file or directory</w:t>
            </w:r>
            <w:r>
              <w:rPr>
                <w:rFonts w:hint="eastAsia"/>
              </w:rPr>
              <w:t>？</w:t>
            </w:r>
          </w:p>
          <w:p w14:paraId="5BCCA3C7" w14:textId="77777777" w:rsidR="00485ECB" w:rsidRDefault="00485ECB" w:rsidP="00485ECB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你需要先安装</w:t>
            </w:r>
            <w:proofErr w:type="spellStart"/>
            <w:r>
              <w:rPr>
                <w:rFonts w:hint="eastAsia"/>
              </w:rPr>
              <w:t>zlib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用于压缩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解压缩。</w:t>
            </w:r>
          </w:p>
          <w:p w14:paraId="5BCCA3C8" w14:textId="77777777" w:rsidR="004E5BD8" w:rsidRDefault="004E5BD8" w:rsidP="00485ECB"/>
          <w:p w14:paraId="5BCCA3C9" w14:textId="77777777" w:rsidR="004E5BD8" w:rsidRDefault="004E5BD8" w:rsidP="004E5BD8">
            <w:r>
              <w:rPr>
                <w:rFonts w:hint="eastAsia"/>
              </w:rPr>
              <w:t>Q: format TFS</w:t>
            </w:r>
            <w:r>
              <w:rPr>
                <w:rFonts w:hint="eastAsia"/>
              </w:rPr>
              <w:t>数据目录的过程中失败了？</w:t>
            </w:r>
          </w:p>
          <w:p w14:paraId="5BCCA3CA" w14:textId="77777777" w:rsidR="004E5BD8" w:rsidRDefault="004E5BD8" w:rsidP="004E5BD8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可能的原因：你对这个目录写权限；目录空间不足，先检查</w:t>
            </w:r>
            <w:proofErr w:type="spellStart"/>
            <w:r>
              <w:rPr>
                <w:rFonts w:hint="eastAsia"/>
              </w:rPr>
              <w:t>mount_maxsize</w:t>
            </w:r>
            <w:proofErr w:type="spellEnd"/>
            <w:r>
              <w:rPr>
                <w:rFonts w:hint="eastAsia"/>
              </w:rPr>
              <w:t>的配置；目录已经被格式化过，先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，再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；磁盘换了；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具体错误，根据提示的</w:t>
            </w:r>
            <w:proofErr w:type="spellStart"/>
            <w:r>
              <w:rPr>
                <w:rFonts w:hint="eastAsia"/>
              </w:rPr>
              <w:t>errno</w:t>
            </w:r>
            <w:proofErr w:type="spellEnd"/>
            <w:r>
              <w:rPr>
                <w:rFonts w:hint="eastAsia"/>
              </w:rPr>
              <w:t>来分析。</w:t>
            </w:r>
          </w:p>
          <w:p w14:paraId="5BCCA3CB" w14:textId="77777777" w:rsidR="004E5BD8" w:rsidRDefault="004E5BD8" w:rsidP="004E5BD8"/>
          <w:p w14:paraId="5BCCA3CC" w14:textId="77777777" w:rsidR="004E5BD8" w:rsidRDefault="004E5BD8" w:rsidP="004E5BD8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启动服务的过程中，提示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' is not local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, local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类似错误？</w:t>
            </w:r>
          </w:p>
          <w:p w14:paraId="5BCCA3CD" w14:textId="77777777" w:rsidR="004E5BD8" w:rsidRDefault="004E5BD8" w:rsidP="004E5BD8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dev_name</w:t>
            </w:r>
            <w:proofErr w:type="spellEnd"/>
            <w:r>
              <w:rPr>
                <w:rFonts w:hint="eastAsia"/>
              </w:rPr>
              <w:t>对应的网卡是否存在；</w:t>
            </w:r>
            <w:proofErr w:type="spellStart"/>
            <w:r>
              <w:rPr>
                <w:rFonts w:hint="eastAsia"/>
              </w:rPr>
              <w:t>ip_addr</w:t>
            </w:r>
            <w:proofErr w:type="spellEnd"/>
            <w:r>
              <w:rPr>
                <w:rFonts w:hint="eastAsia"/>
              </w:rPr>
              <w:t>的配置是否是该网卡上的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地址。</w:t>
            </w:r>
          </w:p>
          <w:p w14:paraId="5BCCA3CE" w14:textId="77777777" w:rsidR="004E5BD8" w:rsidRDefault="004E5BD8" w:rsidP="004E5BD8"/>
          <w:p w14:paraId="5BCCA3CF" w14:textId="77777777" w:rsidR="004E5BD8" w:rsidRDefault="004E5BD8" w:rsidP="004E5BD8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tfstool</w:t>
            </w:r>
            <w:proofErr w:type="spellEnd"/>
            <w:r>
              <w:rPr>
                <w:rFonts w:hint="eastAsia"/>
              </w:rPr>
              <w:t>存数据一致不能成功，错误码</w:t>
            </w:r>
            <w:r>
              <w:rPr>
                <w:rFonts w:hint="eastAsia"/>
              </w:rPr>
              <w:t>-5001</w:t>
            </w:r>
            <w:r>
              <w:rPr>
                <w:rFonts w:hint="eastAsia"/>
              </w:rPr>
              <w:t>？</w:t>
            </w:r>
          </w:p>
          <w:p w14:paraId="5BCCA3D0" w14:textId="77777777" w:rsidR="004E5BD8" w:rsidRDefault="004E5BD8" w:rsidP="004E5BD8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检查</w:t>
            </w:r>
            <w:proofErr w:type="spellStart"/>
            <w:r>
              <w:rPr>
                <w:rFonts w:hint="eastAsia"/>
              </w:rPr>
              <w:t>max_replication</w:t>
            </w:r>
            <w:proofErr w:type="spellEnd"/>
            <w:r>
              <w:rPr>
                <w:rFonts w:hint="eastAsia"/>
              </w:rPr>
              <w:t>的配置，机器数一定要大于副本数。</w:t>
            </w:r>
          </w:p>
          <w:p w14:paraId="5BCCA3D1" w14:textId="77777777" w:rsidR="004E5BD8" w:rsidRDefault="004E5BD8" w:rsidP="004E5BD8"/>
          <w:p w14:paraId="5BCCA3D2" w14:textId="77777777" w:rsidR="004E5BD8" w:rsidRDefault="004E5BD8" w:rsidP="004E5BD8">
            <w:r>
              <w:rPr>
                <w:rFonts w:hint="eastAsia"/>
              </w:rPr>
              <w:t xml:space="preserve">Q: </w:t>
            </w:r>
            <w:proofErr w:type="spellStart"/>
            <w:r>
              <w:rPr>
                <w:rFonts w:hint="eastAsia"/>
              </w:rPr>
              <w:t>ns.conf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ds.conf</w:t>
            </w:r>
            <w:proofErr w:type="spellEnd"/>
            <w:r>
              <w:rPr>
                <w:rFonts w:hint="eastAsia"/>
              </w:rPr>
              <w:t>中为什么要配置</w:t>
            </w:r>
            <w:proofErr w:type="spellStart"/>
            <w:r>
              <w:rPr>
                <w:rFonts w:hint="eastAsia"/>
              </w:rPr>
              <w:t>ip_addr_list</w:t>
            </w:r>
            <w:proofErr w:type="spellEnd"/>
            <w:r>
              <w:rPr>
                <w:rFonts w:hint="eastAsia"/>
              </w:rPr>
              <w:t>，而不是都直接使用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？</w:t>
            </w:r>
          </w:p>
          <w:p w14:paraId="5BCCA3D3" w14:textId="77777777" w:rsidR="004E5BD8" w:rsidRDefault="004E5BD8" w:rsidP="004E5BD8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主备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为了实现宕机切换后，备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能够立即服务；主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会异步将操作日志同步到备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；同时所有的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会同时向主备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发心跳；这样备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上拥有的信息与主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基本相同（异步同步会有延时，做不到完全相同），可随时提供服务。基于此原因，</w:t>
            </w:r>
            <w:proofErr w:type="spellStart"/>
            <w:r>
              <w:rPr>
                <w:rFonts w:hint="eastAsia"/>
              </w:rPr>
              <w:t>nameserver</w:t>
            </w:r>
            <w:proofErr w:type="spellEnd"/>
            <w:r>
              <w:rPr>
                <w:rFonts w:hint="eastAsia"/>
              </w:rPr>
              <w:t>必须知道备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real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DS</w:t>
            </w:r>
            <w:r>
              <w:rPr>
                <w:rFonts w:hint="eastAsia"/>
              </w:rPr>
              <w:t>也必须知道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对应的主备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real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。</w:t>
            </w:r>
          </w:p>
          <w:p w14:paraId="5BCCA3D4" w14:textId="77777777" w:rsidR="004E5BD8" w:rsidRDefault="004E5BD8" w:rsidP="004E5BD8"/>
          <w:p w14:paraId="5BCCA3D5" w14:textId="77777777" w:rsidR="004E5BD8" w:rsidRDefault="004E5BD8" w:rsidP="004E5BD8">
            <w:r>
              <w:rPr>
                <w:rFonts w:hint="eastAsia"/>
              </w:rPr>
              <w:t>Q: TFS HA</w:t>
            </w:r>
            <w:r>
              <w:rPr>
                <w:rFonts w:hint="eastAsia"/>
              </w:rPr>
              <w:t>怎么配置？</w:t>
            </w:r>
          </w:p>
          <w:p w14:paraId="5BCCA3D6" w14:textId="77777777" w:rsidR="004E5BD8" w:rsidRDefault="004E5BD8" w:rsidP="004E5BD8"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这个让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回答你吧，淘宝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的使用方式和配置可能并不适合你；</w:t>
            </w:r>
            <w:proofErr w:type="spellStart"/>
            <w:r>
              <w:rPr>
                <w:rFonts w:hint="eastAsia"/>
              </w:rPr>
              <w:t>tfs</w:t>
            </w:r>
            <w:proofErr w:type="spellEnd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软件及配置没有特殊要求，只要能实现主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宕机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飘移到备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即可。</w:t>
            </w:r>
          </w:p>
          <w:p w14:paraId="5BCCA3D7" w14:textId="77777777" w:rsidR="004E5BD8" w:rsidRDefault="004E5BD8" w:rsidP="004E5BD8"/>
          <w:p w14:paraId="5BCCA3D8" w14:textId="77777777" w:rsidR="004E5BD8" w:rsidRDefault="004E5BD8" w:rsidP="004E5BD8">
            <w:r>
              <w:rPr>
                <w:rFonts w:hint="eastAsia"/>
              </w:rPr>
              <w:t xml:space="preserve">Q: </w:t>
            </w:r>
            <w:r>
              <w:rPr>
                <w:rFonts w:hint="eastAsia"/>
              </w:rPr>
              <w:t>我部署好了</w:t>
            </w:r>
            <w:r>
              <w:rPr>
                <w:rFonts w:hint="eastAsia"/>
              </w:rPr>
              <w:t>TFS</w:t>
            </w:r>
            <w:r>
              <w:rPr>
                <w:rFonts w:hint="eastAsia"/>
              </w:rPr>
              <w:t>服务，有压力测试工具么，我想测试下性能？</w:t>
            </w:r>
          </w:p>
          <w:p w14:paraId="5BCCA3D9" w14:textId="77777777" w:rsidR="004E5BD8" w:rsidRDefault="004E5BD8" w:rsidP="004E5BD8">
            <w:r>
              <w:rPr>
                <w:rFonts w:hint="eastAsia"/>
              </w:rPr>
              <w:t>A: TFS</w:t>
            </w:r>
            <w:r>
              <w:rPr>
                <w:rFonts w:hint="eastAsia"/>
              </w:rPr>
              <w:t>源代码下</w:t>
            </w:r>
            <w:r>
              <w:rPr>
                <w:rFonts w:hint="eastAsia"/>
              </w:rPr>
              <w:t>test/batch</w:t>
            </w:r>
            <w:r>
              <w:rPr>
                <w:rFonts w:hint="eastAsia"/>
              </w:rPr>
              <w:t>目录里有</w:t>
            </w:r>
            <w:proofErr w:type="spellStart"/>
            <w:r>
              <w:rPr>
                <w:rFonts w:hint="eastAsia"/>
              </w:rPr>
              <w:t>test_batch_write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test_batch_read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test_batch_mix</w:t>
            </w:r>
            <w:proofErr w:type="spellEnd"/>
            <w:r>
              <w:rPr>
                <w:rFonts w:hint="eastAsia"/>
              </w:rPr>
              <w:t>三个工具。</w:t>
            </w:r>
          </w:p>
          <w:p w14:paraId="5BCCA3DA" w14:textId="77777777" w:rsidR="004E5BD8" w:rsidRDefault="004E5BD8" w:rsidP="004E5BD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test_batch_write</w:t>
            </w:r>
            <w:proofErr w:type="spellEnd"/>
            <w:r>
              <w:rPr>
                <w:rFonts w:hint="eastAsia"/>
              </w:rPr>
              <w:t xml:space="preserve"> -d </w:t>
            </w:r>
            <w:proofErr w:type="spellStart"/>
            <w:r>
              <w:rPr>
                <w:rFonts w:hint="eastAsia"/>
              </w:rPr>
              <w:t>ns-ip:port</w:t>
            </w:r>
            <w:proofErr w:type="spellEnd"/>
            <w:r>
              <w:rPr>
                <w:rFonts w:hint="eastAsia"/>
              </w:rPr>
              <w:t xml:space="preserve"> -c 1000 -r 10240:20480 -t 4</w:t>
            </w:r>
          </w:p>
          <w:p w14:paraId="5BCCA3DB" w14:textId="77777777" w:rsidR="004E5BD8" w:rsidRDefault="004E5BD8" w:rsidP="004E5BD8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该命令代表往</w:t>
            </w:r>
            <w:proofErr w:type="spellStart"/>
            <w:r>
              <w:rPr>
                <w:rFonts w:hint="eastAsia"/>
              </w:rPr>
              <w:t>ns-ip:</w:t>
            </w:r>
            <w:proofErr w:type="gramStart"/>
            <w:r>
              <w:rPr>
                <w:rFonts w:hint="eastAsia"/>
              </w:rPr>
              <w:t>port</w:t>
            </w:r>
            <w:proofErr w:type="spellEnd"/>
            <w:r>
              <w:rPr>
                <w:rFonts w:hint="eastAsia"/>
              </w:rPr>
              <w:t>对应的集群，开启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个线程，每个线程写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10K-20K</w:t>
            </w:r>
            <w:r>
              <w:rPr>
                <w:rFonts w:hint="eastAsia"/>
              </w:rPr>
              <w:t>范围内大小的文件</w:t>
            </w:r>
            <w:proofErr w:type="gramEnd"/>
            <w:r>
              <w:rPr>
                <w:rFonts w:hint="eastAsia"/>
              </w:rPr>
              <w:t>。</w:t>
            </w:r>
          </w:p>
        </w:tc>
      </w:tr>
    </w:tbl>
    <w:p w14:paraId="5BCCA3DD" w14:textId="77777777" w:rsidR="00485ECB" w:rsidRDefault="00485ECB"/>
    <w:p w14:paraId="5BCCA3DE" w14:textId="77777777" w:rsidR="00AF6EB8" w:rsidRDefault="00AF6EB8"/>
    <w:p w14:paraId="5BCCA3DF" w14:textId="77777777" w:rsidR="00961CF1" w:rsidRDefault="00961CF1"/>
    <w:p w14:paraId="5BCCA3E0" w14:textId="77777777" w:rsidR="00961CF1" w:rsidRDefault="00961CF1"/>
    <w:p w14:paraId="5BCCA3E1" w14:textId="77777777" w:rsidR="00961CF1" w:rsidRDefault="00961CF1"/>
    <w:p w14:paraId="5BCCA3E2" w14:textId="77777777" w:rsidR="00961CF1" w:rsidRDefault="00961CF1"/>
    <w:p w14:paraId="5BCCA3E3" w14:textId="77777777" w:rsidR="00961CF1" w:rsidRDefault="00961CF1"/>
    <w:sectPr w:rsidR="0096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FB1"/>
    <w:multiLevelType w:val="hybridMultilevel"/>
    <w:tmpl w:val="366A0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681571"/>
    <w:multiLevelType w:val="hybridMultilevel"/>
    <w:tmpl w:val="A572B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D93BA8"/>
    <w:multiLevelType w:val="hybridMultilevel"/>
    <w:tmpl w:val="ABE05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BF2F79"/>
    <w:multiLevelType w:val="hybridMultilevel"/>
    <w:tmpl w:val="F8E2A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533F12"/>
    <w:multiLevelType w:val="hybridMultilevel"/>
    <w:tmpl w:val="95A67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00441C"/>
    <w:multiLevelType w:val="hybridMultilevel"/>
    <w:tmpl w:val="4484EB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29294D"/>
    <w:multiLevelType w:val="hybridMultilevel"/>
    <w:tmpl w:val="39B098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E7B2BCA"/>
    <w:multiLevelType w:val="hybridMultilevel"/>
    <w:tmpl w:val="44025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B4719BF"/>
    <w:multiLevelType w:val="hybridMultilevel"/>
    <w:tmpl w:val="F6AE0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8542498"/>
    <w:multiLevelType w:val="hybridMultilevel"/>
    <w:tmpl w:val="44783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B5"/>
    <w:rsid w:val="00010B4F"/>
    <w:rsid w:val="00027044"/>
    <w:rsid w:val="00044C53"/>
    <w:rsid w:val="0006192C"/>
    <w:rsid w:val="00066D37"/>
    <w:rsid w:val="0009498F"/>
    <w:rsid w:val="000A422C"/>
    <w:rsid w:val="000D6B7F"/>
    <w:rsid w:val="00135A7F"/>
    <w:rsid w:val="00143325"/>
    <w:rsid w:val="0015690E"/>
    <w:rsid w:val="0023099F"/>
    <w:rsid w:val="00230E36"/>
    <w:rsid w:val="002312FA"/>
    <w:rsid w:val="00241418"/>
    <w:rsid w:val="00276B06"/>
    <w:rsid w:val="00282D13"/>
    <w:rsid w:val="002959D7"/>
    <w:rsid w:val="002C1A22"/>
    <w:rsid w:val="00311066"/>
    <w:rsid w:val="00365447"/>
    <w:rsid w:val="003D4943"/>
    <w:rsid w:val="003E3CE3"/>
    <w:rsid w:val="004142A8"/>
    <w:rsid w:val="0042774B"/>
    <w:rsid w:val="0045095B"/>
    <w:rsid w:val="0047173E"/>
    <w:rsid w:val="00485ECB"/>
    <w:rsid w:val="004919F6"/>
    <w:rsid w:val="004C652C"/>
    <w:rsid w:val="004E5BD8"/>
    <w:rsid w:val="00507CB5"/>
    <w:rsid w:val="00523715"/>
    <w:rsid w:val="00540F38"/>
    <w:rsid w:val="0055128D"/>
    <w:rsid w:val="00551583"/>
    <w:rsid w:val="005612BC"/>
    <w:rsid w:val="00561D2D"/>
    <w:rsid w:val="00576319"/>
    <w:rsid w:val="00594DB4"/>
    <w:rsid w:val="005A388C"/>
    <w:rsid w:val="005B23D8"/>
    <w:rsid w:val="005D0647"/>
    <w:rsid w:val="005D2E74"/>
    <w:rsid w:val="005D3B6B"/>
    <w:rsid w:val="005D45ED"/>
    <w:rsid w:val="005E4DA7"/>
    <w:rsid w:val="005E53EF"/>
    <w:rsid w:val="00600D1C"/>
    <w:rsid w:val="00603A40"/>
    <w:rsid w:val="006073B8"/>
    <w:rsid w:val="00617BBF"/>
    <w:rsid w:val="00631D2A"/>
    <w:rsid w:val="0066733A"/>
    <w:rsid w:val="006913DE"/>
    <w:rsid w:val="006B188D"/>
    <w:rsid w:val="006D6912"/>
    <w:rsid w:val="006F13AA"/>
    <w:rsid w:val="00726775"/>
    <w:rsid w:val="00745315"/>
    <w:rsid w:val="0079037C"/>
    <w:rsid w:val="007A1A47"/>
    <w:rsid w:val="007C371A"/>
    <w:rsid w:val="007E1C9D"/>
    <w:rsid w:val="007E3EA9"/>
    <w:rsid w:val="007F5D2B"/>
    <w:rsid w:val="00814FA7"/>
    <w:rsid w:val="008171CE"/>
    <w:rsid w:val="00826076"/>
    <w:rsid w:val="008377C5"/>
    <w:rsid w:val="008610B7"/>
    <w:rsid w:val="008B373D"/>
    <w:rsid w:val="00902036"/>
    <w:rsid w:val="009029F9"/>
    <w:rsid w:val="009142F9"/>
    <w:rsid w:val="00932DCB"/>
    <w:rsid w:val="00947A7E"/>
    <w:rsid w:val="00947B8E"/>
    <w:rsid w:val="00954F34"/>
    <w:rsid w:val="009566BF"/>
    <w:rsid w:val="00961CF1"/>
    <w:rsid w:val="00966F95"/>
    <w:rsid w:val="00980EFD"/>
    <w:rsid w:val="00987D58"/>
    <w:rsid w:val="00993AC3"/>
    <w:rsid w:val="009964F2"/>
    <w:rsid w:val="009976C1"/>
    <w:rsid w:val="009B60B2"/>
    <w:rsid w:val="00A077F1"/>
    <w:rsid w:val="00A12583"/>
    <w:rsid w:val="00A6446A"/>
    <w:rsid w:val="00A708B1"/>
    <w:rsid w:val="00A91A9E"/>
    <w:rsid w:val="00AB5C2E"/>
    <w:rsid w:val="00AB6329"/>
    <w:rsid w:val="00AC2B09"/>
    <w:rsid w:val="00AD178E"/>
    <w:rsid w:val="00AF6EB8"/>
    <w:rsid w:val="00B4571F"/>
    <w:rsid w:val="00B725C2"/>
    <w:rsid w:val="00B84C28"/>
    <w:rsid w:val="00B9682C"/>
    <w:rsid w:val="00BF5D0E"/>
    <w:rsid w:val="00C1391A"/>
    <w:rsid w:val="00C40E6D"/>
    <w:rsid w:val="00C6226A"/>
    <w:rsid w:val="00C74079"/>
    <w:rsid w:val="00C86F4D"/>
    <w:rsid w:val="00C96A10"/>
    <w:rsid w:val="00CB1E90"/>
    <w:rsid w:val="00CC062E"/>
    <w:rsid w:val="00CC7DAE"/>
    <w:rsid w:val="00CE086F"/>
    <w:rsid w:val="00D001CC"/>
    <w:rsid w:val="00D10B03"/>
    <w:rsid w:val="00D14289"/>
    <w:rsid w:val="00D162AB"/>
    <w:rsid w:val="00D17C3F"/>
    <w:rsid w:val="00D3585D"/>
    <w:rsid w:val="00D61843"/>
    <w:rsid w:val="00D72CA8"/>
    <w:rsid w:val="00DA2242"/>
    <w:rsid w:val="00DA61E8"/>
    <w:rsid w:val="00DB0BD0"/>
    <w:rsid w:val="00DB2982"/>
    <w:rsid w:val="00DD6BEB"/>
    <w:rsid w:val="00DD720C"/>
    <w:rsid w:val="00DE7C4E"/>
    <w:rsid w:val="00E10BCE"/>
    <w:rsid w:val="00E23919"/>
    <w:rsid w:val="00E40E7C"/>
    <w:rsid w:val="00E47B4D"/>
    <w:rsid w:val="00E71060"/>
    <w:rsid w:val="00EC70A0"/>
    <w:rsid w:val="00F54D41"/>
    <w:rsid w:val="00F90466"/>
    <w:rsid w:val="00FA3818"/>
    <w:rsid w:val="00FB614A"/>
    <w:rsid w:val="00FF5BAF"/>
    <w:rsid w:val="45D9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A2C6"/>
  <w15:chartTrackingRefBased/>
  <w15:docId w15:val="{E346D176-471D-4A5D-ABA3-FEA4F191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A9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D720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B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8E450-EAC6-46F0-9A1B-103562258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999A8-CFA5-4CD2-B0B9-1BC320C45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6609B-7CA1-45FD-AE7C-ADA72FA22603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22d6668-f684-4280-92d0-639a80411fb1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135</cp:revision>
  <dcterms:created xsi:type="dcterms:W3CDTF">2014-11-17T07:27:00Z</dcterms:created>
  <dcterms:modified xsi:type="dcterms:W3CDTF">2014-12-03T08:20:00Z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