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14F0" w:rsidR="008F14F0" w:rsidP="008F14F0" w:rsidRDefault="008F14F0" w14:paraId="521C23C1" w14:textId="551CEABD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Schrijf een basis mijnenvegerspel. Bij mijnenveger ga je aan de hand van het ingeven van x en y-coördinaten op zoek naar mijnen in een speelveld. Geen zorgen als je mijnenveger niet kent, we loodsen je stap voor stap door het proces.</w:t>
      </w:r>
    </w:p>
    <w:p w:rsidRPr="008F14F0" w:rsidR="008F14F0" w:rsidP="008F14F0" w:rsidRDefault="008F14F0" w14:paraId="1C9475B0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Maak een klasse Mijn. Een Mijn-object heeft de volgende eigenschappen:</w:t>
      </w:r>
    </w:p>
    <w:p w:rsidRPr="008F14F0" w:rsidR="008F14F0" w:rsidP="008F14F0" w:rsidRDefault="008F14F0" w14:paraId="06739ADC" w14:textId="667A351B">
      <w:pPr>
        <w:ind w:left="720"/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 xml:space="preserve">- </w:t>
      </w:r>
      <w:proofErr w:type="spellStart"/>
      <w:r w:rsidRPr="008F14F0">
        <w:rPr>
          <w:rFonts w:ascii="Verdana" w:hAnsi="Verdana"/>
          <w:sz w:val="24"/>
          <w:szCs w:val="24"/>
          <w:lang w:val="nl-BE"/>
        </w:rPr>
        <w:t>x_co</w:t>
      </w:r>
      <w:r>
        <w:rPr>
          <w:rFonts w:ascii="Verdana" w:hAnsi="Verdana"/>
          <w:sz w:val="24"/>
          <w:szCs w:val="24"/>
          <w:lang w:val="nl-BE"/>
        </w:rPr>
        <w:t>ö</w:t>
      </w:r>
      <w:r w:rsidRPr="008F14F0">
        <w:rPr>
          <w:rFonts w:ascii="Verdana" w:hAnsi="Verdana"/>
          <w:sz w:val="24"/>
          <w:szCs w:val="24"/>
          <w:lang w:val="nl-BE"/>
        </w:rPr>
        <w:t>rdinaat</w:t>
      </w:r>
      <w:proofErr w:type="spellEnd"/>
    </w:p>
    <w:p w:rsidRPr="008F14F0" w:rsidR="008F14F0" w:rsidP="008F14F0" w:rsidRDefault="008F14F0" w14:paraId="1C08AD0F" w14:textId="31B3C26B">
      <w:pPr>
        <w:ind w:left="720"/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 xml:space="preserve">- </w:t>
      </w:r>
      <w:proofErr w:type="spellStart"/>
      <w:r w:rsidRPr="008F14F0">
        <w:rPr>
          <w:rFonts w:ascii="Verdana" w:hAnsi="Verdana"/>
          <w:sz w:val="24"/>
          <w:szCs w:val="24"/>
          <w:lang w:val="nl-BE"/>
        </w:rPr>
        <w:t>y_co</w:t>
      </w:r>
      <w:r>
        <w:rPr>
          <w:rFonts w:ascii="Verdana" w:hAnsi="Verdana"/>
          <w:sz w:val="24"/>
          <w:szCs w:val="24"/>
          <w:lang w:val="nl-BE"/>
        </w:rPr>
        <w:t>ö</w:t>
      </w:r>
      <w:r w:rsidRPr="008F14F0">
        <w:rPr>
          <w:rFonts w:ascii="Verdana" w:hAnsi="Verdana"/>
          <w:sz w:val="24"/>
          <w:szCs w:val="24"/>
          <w:lang w:val="nl-BE"/>
        </w:rPr>
        <w:t>rdinaat</w:t>
      </w:r>
      <w:proofErr w:type="spellEnd"/>
    </w:p>
    <w:p w:rsidRPr="008F14F0" w:rsidR="008F14F0" w:rsidP="008F14F0" w:rsidRDefault="008F14F0" w14:paraId="13E3E8B3" w14:textId="548515D0">
      <w:pPr>
        <w:ind w:left="720"/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- geraakt</w:t>
      </w:r>
      <w:r>
        <w:rPr>
          <w:rFonts w:ascii="Verdana" w:hAnsi="Verdana"/>
          <w:sz w:val="24"/>
          <w:szCs w:val="24"/>
          <w:lang w:val="nl-BE"/>
        </w:rPr>
        <w:t xml:space="preserve"> (</w:t>
      </w:r>
      <w:proofErr w:type="spellStart"/>
      <w:r>
        <w:rPr>
          <w:rFonts w:ascii="Verdana" w:hAnsi="Verdana"/>
          <w:sz w:val="24"/>
          <w:szCs w:val="24"/>
          <w:lang w:val="nl-BE"/>
        </w:rPr>
        <w:t>boolean</w:t>
      </w:r>
      <w:proofErr w:type="spellEnd"/>
      <w:r>
        <w:rPr>
          <w:rFonts w:ascii="Verdana" w:hAnsi="Verdana"/>
          <w:sz w:val="24"/>
          <w:szCs w:val="24"/>
          <w:lang w:val="nl-BE"/>
        </w:rPr>
        <w:t>)</w:t>
      </w:r>
    </w:p>
    <w:p w:rsidRPr="008F14F0" w:rsidR="008F14F0" w:rsidP="008F14F0" w:rsidRDefault="008F14F0" w14:paraId="2962E31C" w14:textId="77777777">
      <w:pPr>
        <w:rPr>
          <w:rFonts w:ascii="Verdana" w:hAnsi="Verdana"/>
          <w:sz w:val="24"/>
          <w:szCs w:val="24"/>
          <w:lang w:val="nl-BE"/>
        </w:rPr>
      </w:pPr>
    </w:p>
    <w:p w:rsidRPr="008F14F0" w:rsidR="008F14F0" w:rsidP="008F14F0" w:rsidRDefault="008F14F0" w14:paraId="51AF78F8" w14:textId="4E4EC721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 xml:space="preserve">De </w:t>
      </w:r>
      <w:proofErr w:type="spellStart"/>
      <w:r w:rsidRPr="008F14F0">
        <w:rPr>
          <w:rFonts w:ascii="Verdana" w:hAnsi="Verdana"/>
          <w:sz w:val="24"/>
          <w:szCs w:val="24"/>
          <w:lang w:val="nl-BE"/>
        </w:rPr>
        <w:t>constructor</w:t>
      </w:r>
      <w:proofErr w:type="spellEnd"/>
      <w:r w:rsidRPr="008F14F0">
        <w:rPr>
          <w:rFonts w:ascii="Verdana" w:hAnsi="Verdana"/>
          <w:sz w:val="24"/>
          <w:szCs w:val="24"/>
          <w:lang w:val="nl-BE"/>
        </w:rPr>
        <w:t xml:space="preserve"> krijgt enkel de x- en y-coördinaat mee. De geraakt </w:t>
      </w:r>
      <w:r>
        <w:rPr>
          <w:rFonts w:ascii="Verdana" w:hAnsi="Verdana"/>
          <w:sz w:val="24"/>
          <w:szCs w:val="24"/>
          <w:lang w:val="nl-BE"/>
        </w:rPr>
        <w:t>e</w:t>
      </w:r>
      <w:r w:rsidRPr="008F14F0">
        <w:rPr>
          <w:rFonts w:ascii="Verdana" w:hAnsi="Verdana"/>
          <w:sz w:val="24"/>
          <w:szCs w:val="24"/>
          <w:lang w:val="nl-BE"/>
        </w:rPr>
        <w:t xml:space="preserve">igenschap is dan </w:t>
      </w:r>
      <w:proofErr w:type="spellStart"/>
      <w:r w:rsidRPr="008F14F0">
        <w:rPr>
          <w:rFonts w:ascii="Verdana" w:hAnsi="Verdana"/>
          <w:sz w:val="24"/>
          <w:szCs w:val="24"/>
          <w:lang w:val="nl-BE"/>
        </w:rPr>
        <w:t>False</w:t>
      </w:r>
      <w:proofErr w:type="spellEnd"/>
      <w:r w:rsidRPr="008F14F0">
        <w:rPr>
          <w:rFonts w:ascii="Verdana" w:hAnsi="Verdana"/>
          <w:sz w:val="24"/>
          <w:szCs w:val="24"/>
          <w:lang w:val="nl-BE"/>
        </w:rPr>
        <w:t>.</w:t>
      </w:r>
    </w:p>
    <w:p w:rsidRPr="008F14F0" w:rsidR="008F14F0" w:rsidP="008F14F0" w:rsidRDefault="008F14F0" w14:paraId="53C0AD17" w14:textId="4E958ECF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 xml:space="preserve">Schrijf een functie </w:t>
      </w:r>
      <w:r w:rsidRPr="008F14F0">
        <w:rPr>
          <w:rFonts w:ascii="Verdana" w:hAnsi="Verdana"/>
          <w:i/>
          <w:iCs/>
          <w:sz w:val="24"/>
          <w:szCs w:val="24"/>
          <w:lang w:val="nl-BE"/>
        </w:rPr>
        <w:t>raak</w:t>
      </w:r>
      <w:r w:rsidRPr="008F14F0">
        <w:rPr>
          <w:rFonts w:ascii="Verdana" w:hAnsi="Verdana"/>
          <w:sz w:val="24"/>
          <w:szCs w:val="24"/>
          <w:lang w:val="nl-BE"/>
        </w:rPr>
        <w:t xml:space="preserve"> die de geraakt variabele op True zet.</w:t>
      </w:r>
    </w:p>
    <w:p w:rsidRPr="008F14F0" w:rsidR="008F14F0" w:rsidP="008F14F0" w:rsidRDefault="008F14F0" w14:paraId="21BD33E2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 xml:space="preserve">Schrijf een functie </w:t>
      </w:r>
      <w:proofErr w:type="spellStart"/>
      <w:r w:rsidRPr="008F14F0">
        <w:rPr>
          <w:rFonts w:ascii="Verdana" w:hAnsi="Verdana"/>
          <w:sz w:val="24"/>
          <w:szCs w:val="24"/>
          <w:lang w:val="nl-BE"/>
        </w:rPr>
        <w:t>is_geraakt</w:t>
      </w:r>
      <w:proofErr w:type="spellEnd"/>
      <w:r w:rsidRPr="008F14F0">
        <w:rPr>
          <w:rFonts w:ascii="Verdana" w:hAnsi="Verdana"/>
          <w:sz w:val="24"/>
          <w:szCs w:val="24"/>
          <w:lang w:val="nl-BE"/>
        </w:rPr>
        <w:t xml:space="preserve"> die teruggeeft of de mijn al dan niet geraakt is.</w:t>
      </w:r>
    </w:p>
    <w:p w:rsidRPr="008F14F0" w:rsidR="008F14F0" w:rsidP="473F30BB" w:rsidRDefault="008F14F0" w14:paraId="28991FAC" w14:textId="188DA6E4">
      <w:pPr>
        <w:pStyle w:val="Standaard"/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 xml:space="preserve">Maak een klasse Veld. Een Veld-object stel je je voor als een vierkant met punten die telkens een x en y coördinaat hebben. </w:t>
      </w:r>
      <w:r w:rsidRPr="473F30BB" w:rsidR="008F14F0">
        <w:rPr>
          <w:rFonts w:ascii="Verdana" w:hAnsi="Verdana"/>
          <w:sz w:val="24"/>
          <w:szCs w:val="24"/>
          <w:lang w:val="nl-BE"/>
        </w:rPr>
        <w:t>Aangezien een veld vierkant is, heeft het dezelfde hoogte als breedte.</w:t>
      </w:r>
      <w:r w:rsidRPr="473F30BB" w:rsidR="3B042895">
        <w:rPr>
          <w:rFonts w:ascii="Verdana" w:hAnsi="Verdana"/>
          <w:sz w:val="24"/>
          <w:szCs w:val="24"/>
          <w:lang w:val="nl-BE"/>
        </w:rPr>
        <w:t xml:space="preserve"> Het punt linksboven heeft x-coördinaat 1 en y-coördinaat 1. Het punt rechtsonder heeft x-coördinaat N en y-coördinaat N, met N de hoogte van het veld.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 </w:t>
      </w:r>
    </w:p>
    <w:p w:rsidRPr="008F14F0" w:rsidR="008F14F0" w:rsidP="473F30BB" w:rsidRDefault="008F14F0" w14:paraId="2003BDB4" w14:textId="106F646B">
      <w:pPr>
        <w:pStyle w:val="Standaard"/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>Een veld heeft de volgende eigenschappen:</w:t>
      </w:r>
    </w:p>
    <w:p w:rsidRPr="008F14F0" w:rsidR="008F14F0" w:rsidP="008F14F0" w:rsidRDefault="008F14F0" w14:paraId="4A916D65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 xml:space="preserve">- hoogte =&gt; de hoogte is minimaal 3 en maximaal 5. Werp een </w:t>
      </w:r>
      <w:proofErr w:type="spellStart"/>
      <w:r w:rsidRPr="008F14F0">
        <w:rPr>
          <w:rFonts w:ascii="Verdana" w:hAnsi="Verdana"/>
          <w:sz w:val="24"/>
          <w:szCs w:val="24"/>
          <w:lang w:val="nl-BE"/>
        </w:rPr>
        <w:t>Assertionerror</w:t>
      </w:r>
      <w:proofErr w:type="spellEnd"/>
      <w:r w:rsidRPr="008F14F0">
        <w:rPr>
          <w:rFonts w:ascii="Verdana" w:hAnsi="Verdana"/>
          <w:sz w:val="24"/>
          <w:szCs w:val="24"/>
          <w:lang w:val="nl-BE"/>
        </w:rPr>
        <w:t xml:space="preserve"> als men een andere range wil gebruiken om het veld te initialiseren.</w:t>
      </w:r>
    </w:p>
    <w:p w:rsidRPr="008F14F0" w:rsidR="008F14F0" w:rsidP="008F14F0" w:rsidRDefault="008F14F0" w14:paraId="481E8EB6" w14:textId="20398D98">
      <w:pPr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 xml:space="preserve">- mijnen: een </w:t>
      </w:r>
      <w:r w:rsidRPr="473F30BB" w:rsidR="008F14F0">
        <w:rPr>
          <w:rFonts w:ascii="Verdana" w:hAnsi="Verdana"/>
          <w:sz w:val="24"/>
          <w:szCs w:val="24"/>
          <w:lang w:val="nl-BE"/>
        </w:rPr>
        <w:t>lijst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 van 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Mijn-objecten; </w:t>
      </w:r>
      <w:r w:rsidRPr="473F30BB" w:rsidR="7B7B5946">
        <w:rPr>
          <w:rFonts w:ascii="Verdana" w:hAnsi="Verdana"/>
          <w:sz w:val="24"/>
          <w:szCs w:val="24"/>
          <w:lang w:val="nl-BE"/>
        </w:rPr>
        <w:t>er kan hoogstens 1 Mijn-object zijn met een specifieke waarde voor x en y-coördinaat. D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e x en y-coördinaat </w:t>
      </w:r>
      <w:r w:rsidRPr="473F30BB" w:rsidR="68CBC83C">
        <w:rPr>
          <w:rFonts w:ascii="Verdana" w:hAnsi="Verdana"/>
          <w:sz w:val="24"/>
          <w:szCs w:val="24"/>
          <w:lang w:val="nl-BE"/>
        </w:rPr>
        <w:t xml:space="preserve">van een Mijn-object in deze lijst moet </w:t>
      </w:r>
      <w:r w:rsidRPr="473F30BB" w:rsidR="008F14F0">
        <w:rPr>
          <w:rFonts w:ascii="Verdana" w:hAnsi="Verdana"/>
          <w:sz w:val="24"/>
          <w:szCs w:val="24"/>
          <w:lang w:val="nl-BE"/>
        </w:rPr>
        <w:t>gelegen</w:t>
      </w:r>
      <w:r w:rsidRPr="473F30BB" w:rsidR="30B47226">
        <w:rPr>
          <w:rFonts w:ascii="Verdana" w:hAnsi="Verdana"/>
          <w:sz w:val="24"/>
          <w:szCs w:val="24"/>
          <w:lang w:val="nl-BE"/>
        </w:rPr>
        <w:t xml:space="preserve"> zijn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 in het interval [1,hoogte]</w:t>
      </w:r>
      <w:r w:rsidRPr="473F30BB" w:rsidR="020164F8">
        <w:rPr>
          <w:rFonts w:ascii="Verdana" w:hAnsi="Verdana"/>
          <w:sz w:val="24"/>
          <w:szCs w:val="24"/>
          <w:lang w:val="nl-BE"/>
        </w:rPr>
        <w:t>.</w:t>
      </w:r>
    </w:p>
    <w:p w:rsidRPr="008F14F0" w:rsidR="008F14F0" w:rsidP="008F14F0" w:rsidRDefault="008F14F0" w14:paraId="0FADB89C" w14:textId="00B45E88">
      <w:pPr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 xml:space="preserve">Deze beide eigenschappen geef je als parameter in de </w:t>
      </w:r>
      <w:proofErr w:type="spellStart"/>
      <w:r w:rsidRPr="473F30BB" w:rsidR="008F14F0">
        <w:rPr>
          <w:rFonts w:ascii="Verdana" w:hAnsi="Verdana"/>
          <w:sz w:val="24"/>
          <w:szCs w:val="24"/>
          <w:lang w:val="nl-BE"/>
        </w:rPr>
        <w:t>constructor</w:t>
      </w:r>
      <w:proofErr w:type="spellEnd"/>
      <w:r w:rsidRPr="473F30BB" w:rsidR="008F14F0">
        <w:rPr>
          <w:rFonts w:ascii="Verdana" w:hAnsi="Verdana"/>
          <w:sz w:val="24"/>
          <w:szCs w:val="24"/>
          <w:lang w:val="nl-BE"/>
        </w:rPr>
        <w:t xml:space="preserve"> mee.</w:t>
      </w:r>
      <w:r w:rsidRPr="473F30BB" w:rsidR="097955A4">
        <w:rPr>
          <w:rFonts w:ascii="Verdana" w:hAnsi="Verdana"/>
          <w:sz w:val="24"/>
          <w:szCs w:val="24"/>
          <w:lang w:val="nl-BE"/>
        </w:rPr>
        <w:t xml:space="preserve"> Controleer de voorwaarden aan de hand van assert-instructies.</w:t>
      </w:r>
    </w:p>
    <w:p w:rsidRPr="008F14F0" w:rsidR="008F14F0" w:rsidP="008F14F0" w:rsidRDefault="008F14F0" w14:paraId="168FE4CF" w14:textId="0DB6BF49">
      <w:pPr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 xml:space="preserve">Maak een functie </w:t>
      </w:r>
      <w:proofErr w:type="spellStart"/>
      <w:r w:rsidRPr="473F30BB" w:rsidR="008F14F0">
        <w:rPr>
          <w:rFonts w:ascii="Verdana" w:hAnsi="Verdana"/>
          <w:i w:val="1"/>
          <w:iCs w:val="1"/>
          <w:sz w:val="24"/>
          <w:szCs w:val="24"/>
          <w:lang w:val="nl-BE"/>
        </w:rPr>
        <w:t>raak</w:t>
      </w:r>
      <w:r w:rsidRPr="473F30BB" w:rsidR="008F14F0">
        <w:rPr>
          <w:rFonts w:ascii="Verdana" w:hAnsi="Verdana"/>
          <w:i w:val="1"/>
          <w:iCs w:val="1"/>
          <w:sz w:val="24"/>
          <w:szCs w:val="24"/>
          <w:lang w:val="nl-BE"/>
        </w:rPr>
        <w:t>_mijn</w:t>
      </w:r>
      <w:proofErr w:type="spellEnd"/>
      <w:r w:rsidRPr="473F30BB" w:rsidR="008F14F0">
        <w:rPr>
          <w:rFonts w:ascii="Verdana" w:hAnsi="Verdana"/>
          <w:sz w:val="24"/>
          <w:szCs w:val="24"/>
          <w:lang w:val="nl-BE"/>
        </w:rPr>
        <w:t xml:space="preserve"> die een x en y co</w:t>
      </w:r>
      <w:r w:rsidRPr="473F30BB" w:rsidR="008F14F0">
        <w:rPr>
          <w:rFonts w:ascii="Verdana" w:hAnsi="Verdana"/>
          <w:sz w:val="24"/>
          <w:szCs w:val="24"/>
          <w:lang w:val="nl-BE"/>
        </w:rPr>
        <w:t>ö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rdinaat meekrijgt en teruggeeft of op deze coördinaat al dan niet een mijn ligt. Indien er een mijn ligt, pas je de geraakt status van de mijn </w:t>
      </w:r>
      <w:r w:rsidRPr="473F30BB" w:rsidR="6E31912E">
        <w:rPr>
          <w:rFonts w:ascii="Verdana" w:hAnsi="Verdana"/>
          <w:sz w:val="24"/>
          <w:szCs w:val="24"/>
          <w:lang w:val="nl-BE"/>
        </w:rPr>
        <w:t xml:space="preserve">in de lijst </w:t>
      </w:r>
      <w:r w:rsidRPr="473F30BB" w:rsidR="008F14F0">
        <w:rPr>
          <w:rFonts w:ascii="Verdana" w:hAnsi="Verdana"/>
          <w:sz w:val="24"/>
          <w:szCs w:val="24"/>
          <w:lang w:val="nl-BE"/>
        </w:rPr>
        <w:t>aan naar True.</w:t>
      </w:r>
    </w:p>
    <w:p w:rsidR="473F30BB" w:rsidRDefault="473F30BB" w14:paraId="680085E2" w14:textId="4794BFAA">
      <w:r>
        <w:br w:type="page"/>
      </w:r>
    </w:p>
    <w:p w:rsidRPr="008F14F0" w:rsidR="008F14F0" w:rsidP="008F14F0" w:rsidRDefault="008F14F0" w14:paraId="05927B6E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Maak een _</w:t>
      </w:r>
      <w:proofErr w:type="spellStart"/>
      <w:r w:rsidRPr="008F14F0">
        <w:rPr>
          <w:rFonts w:ascii="Verdana" w:hAnsi="Verdana"/>
          <w:sz w:val="24"/>
          <w:szCs w:val="24"/>
          <w:lang w:val="nl-BE"/>
        </w:rPr>
        <w:t>repr</w:t>
      </w:r>
      <w:proofErr w:type="spellEnd"/>
      <w:r w:rsidRPr="008F14F0">
        <w:rPr>
          <w:rFonts w:ascii="Verdana" w:hAnsi="Verdana"/>
          <w:sz w:val="24"/>
          <w:szCs w:val="24"/>
          <w:lang w:val="nl-BE"/>
        </w:rPr>
        <w:t>_ functie voor het veld. Die ziet er als volgt uit:</w:t>
      </w:r>
    </w:p>
    <w:p w:rsidRPr="008F14F0" w:rsidR="008F14F0" w:rsidP="008F14F0" w:rsidRDefault="008F14F0" w14:paraId="5F95D478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Een . voor ieder coördinaat van het veld. Tenzij er een geraakte mijn ligt, dan print je een x naar het scherm.</w:t>
      </w:r>
    </w:p>
    <w:p w:rsidRPr="008F14F0" w:rsidR="008F14F0" w:rsidP="008F14F0" w:rsidRDefault="008F14F0" w14:paraId="1204F190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Dus, stel je hebt een veld van 3 bij 3 waar nog geen mijn geraakt is. Dan print je:</w:t>
      </w:r>
    </w:p>
    <w:p w:rsidRPr="008F14F0" w:rsidR="008F14F0" w:rsidP="008F14F0" w:rsidRDefault="008F14F0" w14:paraId="62B3DF5A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. . .</w:t>
      </w:r>
    </w:p>
    <w:p w:rsidRPr="008F14F0" w:rsidR="008F14F0" w:rsidP="008F14F0" w:rsidRDefault="008F14F0" w14:paraId="298C68D2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lastRenderedPageBreak/>
        <w:t>. . .</w:t>
      </w:r>
    </w:p>
    <w:p w:rsidRPr="008F14F0" w:rsidR="008F14F0" w:rsidP="008F14F0" w:rsidRDefault="008F14F0" w14:paraId="0A9E1410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. . .</w:t>
      </w:r>
    </w:p>
    <w:p w:rsidRPr="008F14F0" w:rsidR="008F14F0" w:rsidP="473F30BB" w:rsidRDefault="008F14F0" w14:paraId="2498ECA4" w14:textId="217D92B1">
      <w:pPr>
        <w:pStyle w:val="Standaard"/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 xml:space="preserve">Stel je hebt een veld met op x = 1 en y = 1 </w:t>
      </w:r>
      <w:r w:rsidRPr="473F30BB" w:rsidR="4AD47072">
        <w:rPr>
          <w:rFonts w:ascii="Verdana" w:hAnsi="Verdana"/>
          <w:sz w:val="24"/>
          <w:szCs w:val="24"/>
          <w:lang w:val="nl-BE"/>
        </w:rPr>
        <w:t xml:space="preserve">een geraakte mijn </w:t>
      </w:r>
      <w:r w:rsidRPr="473F30BB" w:rsidR="513B06D6">
        <w:rPr>
          <w:rFonts w:ascii="Verdana" w:hAnsi="Verdana"/>
          <w:sz w:val="24"/>
          <w:szCs w:val="24"/>
          <w:lang w:val="nl-BE"/>
        </w:rPr>
        <w:t xml:space="preserve">en op x = 2 en y = 3 </w:t>
      </w:r>
      <w:r w:rsidRPr="473F30BB" w:rsidR="008F14F0">
        <w:rPr>
          <w:rFonts w:ascii="Verdana" w:hAnsi="Verdana"/>
          <w:sz w:val="24"/>
          <w:szCs w:val="24"/>
          <w:lang w:val="nl-BE"/>
        </w:rPr>
        <w:t>een geraakte mijn</w:t>
      </w:r>
      <w:r w:rsidRPr="473F30BB" w:rsidR="008F14F0">
        <w:rPr>
          <w:rFonts w:ascii="Verdana" w:hAnsi="Verdana"/>
          <w:sz w:val="24"/>
          <w:szCs w:val="24"/>
          <w:lang w:val="nl-BE"/>
        </w:rPr>
        <w:t>, dan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 print je het volgende:</w:t>
      </w:r>
    </w:p>
    <w:p w:rsidRPr="008F14F0" w:rsidR="008F14F0" w:rsidP="008F14F0" w:rsidRDefault="008F14F0" w14:paraId="19BB25D3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x . .</w:t>
      </w:r>
    </w:p>
    <w:p w:rsidRPr="008F14F0" w:rsidR="008F14F0" w:rsidP="008F14F0" w:rsidRDefault="008F14F0" w14:paraId="3BA6C5C0" w14:textId="63359DE5">
      <w:pPr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 xml:space="preserve">. . </w:t>
      </w:r>
      <w:r w:rsidRPr="473F30BB" w:rsidR="1427AC42">
        <w:rPr>
          <w:rFonts w:ascii="Verdana" w:hAnsi="Verdana"/>
          <w:sz w:val="24"/>
          <w:szCs w:val="24"/>
          <w:lang w:val="nl-BE"/>
        </w:rPr>
        <w:t>X</w:t>
      </w:r>
    </w:p>
    <w:p w:rsidRPr="008F14F0" w:rsidR="008F14F0" w:rsidP="008F14F0" w:rsidRDefault="008F14F0" w14:paraId="07FD3623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. . .</w:t>
      </w:r>
    </w:p>
    <w:p w:rsidRPr="008F14F0" w:rsidR="008F14F0" w:rsidP="473F30BB" w:rsidRDefault="008F14F0" w14:paraId="6099558D" w14:textId="567F7EB9">
      <w:pPr>
        <w:pStyle w:val="Standaard"/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>Maak een app die aan de gebruiker vraagt hoe groot het speelveld moet zijn.</w:t>
      </w:r>
    </w:p>
    <w:p w:rsidRPr="008F14F0" w:rsidR="008F14F0" w:rsidP="008F14F0" w:rsidRDefault="008F14F0" w14:paraId="7573FC47" w14:textId="6D44DBAB">
      <w:pPr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>Genereer in je app een random x en random y co</w:t>
      </w:r>
      <w:r w:rsidRPr="473F30BB" w:rsidR="002E3EB8">
        <w:rPr>
          <w:rFonts w:ascii="Verdana" w:hAnsi="Verdana"/>
          <w:sz w:val="24"/>
          <w:szCs w:val="24"/>
          <w:lang w:val="nl-BE"/>
        </w:rPr>
        <w:t>ö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rdinaat dat binnen de range van het mijnenveld valt. Maak </w:t>
      </w:r>
      <w:r w:rsidRPr="473F30BB" w:rsidR="0C2F8B41">
        <w:rPr>
          <w:rFonts w:ascii="Verdana" w:hAnsi="Verdana"/>
          <w:sz w:val="24"/>
          <w:szCs w:val="24"/>
          <w:lang w:val="nl-BE"/>
        </w:rPr>
        <w:t xml:space="preserve">een </w:t>
      </w:r>
      <w:r w:rsidRPr="473F30BB" w:rsidR="692BCF3F">
        <w:rPr>
          <w:rFonts w:ascii="Verdana" w:hAnsi="Verdana"/>
          <w:sz w:val="24"/>
          <w:szCs w:val="24"/>
          <w:lang w:val="nl-BE"/>
        </w:rPr>
        <w:t>lijst met éé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n mijn object </w:t>
      </w:r>
      <w:r w:rsidRPr="473F30BB" w:rsidR="6B81FDD9">
        <w:rPr>
          <w:rFonts w:ascii="Verdana" w:hAnsi="Verdana"/>
          <w:sz w:val="24"/>
          <w:szCs w:val="24"/>
          <w:lang w:val="nl-BE"/>
        </w:rPr>
        <w:t xml:space="preserve">op deze positie </w:t>
      </w:r>
      <w:r w:rsidRPr="473F30BB" w:rsidR="008F14F0">
        <w:rPr>
          <w:rFonts w:ascii="Verdana" w:hAnsi="Verdana"/>
          <w:sz w:val="24"/>
          <w:szCs w:val="24"/>
          <w:lang w:val="nl-BE"/>
        </w:rPr>
        <w:t>en geef d</w:t>
      </w:r>
      <w:r w:rsidRPr="473F30BB" w:rsidR="26A8EE48">
        <w:rPr>
          <w:rFonts w:ascii="Verdana" w:hAnsi="Verdana"/>
          <w:sz w:val="24"/>
          <w:szCs w:val="24"/>
          <w:lang w:val="nl-BE"/>
        </w:rPr>
        <w:t xml:space="preserve">eze lijst </w:t>
      </w:r>
      <w:r w:rsidRPr="473F30BB" w:rsidR="008F14F0">
        <w:rPr>
          <w:rFonts w:ascii="Verdana" w:hAnsi="Verdana"/>
          <w:sz w:val="24"/>
          <w:szCs w:val="24"/>
          <w:lang w:val="nl-BE"/>
        </w:rPr>
        <w:t xml:space="preserve">mee aan de </w:t>
      </w:r>
      <w:proofErr w:type="spellStart"/>
      <w:r w:rsidRPr="473F30BB" w:rsidR="008F14F0">
        <w:rPr>
          <w:rFonts w:ascii="Verdana" w:hAnsi="Verdana"/>
          <w:sz w:val="24"/>
          <w:szCs w:val="24"/>
          <w:lang w:val="nl-BE"/>
        </w:rPr>
        <w:t>constructor</w:t>
      </w:r>
      <w:proofErr w:type="spellEnd"/>
      <w:r w:rsidRPr="473F30BB" w:rsidR="008F14F0">
        <w:rPr>
          <w:rFonts w:ascii="Verdana" w:hAnsi="Verdana"/>
          <w:sz w:val="24"/>
          <w:szCs w:val="24"/>
          <w:lang w:val="nl-BE"/>
        </w:rPr>
        <w:t xml:space="preserve"> bij het maken van het veld object</w:t>
      </w:r>
      <w:r w:rsidRPr="473F30BB" w:rsidR="12C97C91">
        <w:rPr>
          <w:rFonts w:ascii="Verdana" w:hAnsi="Verdana"/>
          <w:sz w:val="24"/>
          <w:szCs w:val="24"/>
          <w:lang w:val="nl-BE"/>
        </w:rPr>
        <w:t xml:space="preserve"> met gegeven hoogte.</w:t>
      </w:r>
    </w:p>
    <w:p w:rsidRPr="008F14F0" w:rsidR="008F14F0" w:rsidP="473F30BB" w:rsidRDefault="008F14F0" w14:paraId="517A026C" w14:textId="4A284856">
      <w:pPr>
        <w:pStyle w:val="Standaard"/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>Maak een lus die zichzelf blijft herhalen tot de gebruiker 0 invoert.</w:t>
      </w:r>
    </w:p>
    <w:p w:rsidRPr="008F14F0" w:rsidR="008F14F0" w:rsidP="008F14F0" w:rsidRDefault="008F14F0" w14:paraId="50BBBF2D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Toon op het scherm de volgende output en vraag de gebruiker een keuze te maken:</w:t>
      </w:r>
    </w:p>
    <w:p w:rsidRPr="008F14F0" w:rsidR="008F14F0" w:rsidP="008F14F0" w:rsidRDefault="008F14F0" w14:paraId="4DA2084C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0. Stop het spel.</w:t>
      </w:r>
    </w:p>
    <w:p w:rsidRPr="008F14F0" w:rsidR="008F14F0" w:rsidP="008F14F0" w:rsidRDefault="008F14F0" w14:paraId="5C253B7A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1. Geef een coördinaat in.</w:t>
      </w:r>
    </w:p>
    <w:p w:rsidRPr="008F14F0" w:rsidR="008F14F0" w:rsidP="008F14F0" w:rsidRDefault="008F14F0" w14:paraId="1B67986E" w14:textId="77777777">
      <w:pPr>
        <w:rPr>
          <w:rFonts w:ascii="Verdana" w:hAnsi="Verdana"/>
          <w:sz w:val="24"/>
          <w:szCs w:val="24"/>
          <w:lang w:val="nl-BE"/>
        </w:rPr>
      </w:pPr>
    </w:p>
    <w:p w:rsidRPr="008F14F0" w:rsidR="008F14F0" w:rsidP="008F14F0" w:rsidRDefault="008F14F0" w14:paraId="704F7705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>Bij optie 0 stopt het spel.</w:t>
      </w:r>
    </w:p>
    <w:p w:rsidRPr="008F14F0" w:rsidR="008F14F0" w:rsidP="008F14F0" w:rsidRDefault="008F14F0" w14:paraId="3395EA76" w14:textId="77777777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 xml:space="preserve">Bij optie 1 vraag je de gebruiker om een x en een y </w:t>
      </w:r>
      <w:proofErr w:type="spellStart"/>
      <w:r w:rsidRPr="008F14F0">
        <w:rPr>
          <w:rFonts w:ascii="Verdana" w:hAnsi="Verdana"/>
          <w:sz w:val="24"/>
          <w:szCs w:val="24"/>
          <w:lang w:val="nl-BE"/>
        </w:rPr>
        <w:t>coordinaat</w:t>
      </w:r>
      <w:proofErr w:type="spellEnd"/>
      <w:r w:rsidRPr="008F14F0">
        <w:rPr>
          <w:rFonts w:ascii="Verdana" w:hAnsi="Verdana"/>
          <w:sz w:val="24"/>
          <w:szCs w:val="24"/>
          <w:lang w:val="nl-BE"/>
        </w:rPr>
        <w:t xml:space="preserve"> in te geven.</w:t>
      </w:r>
    </w:p>
    <w:p w:rsidRPr="008F14F0" w:rsidR="008F14F0" w:rsidP="008F14F0" w:rsidRDefault="008F14F0" w14:paraId="19507D39" w14:textId="1E7A6881">
      <w:pPr>
        <w:rPr>
          <w:rFonts w:ascii="Verdana" w:hAnsi="Verdana"/>
          <w:sz w:val="24"/>
          <w:szCs w:val="24"/>
          <w:lang w:val="nl-BE"/>
        </w:rPr>
      </w:pPr>
      <w:r w:rsidRPr="008F14F0">
        <w:rPr>
          <w:rFonts w:ascii="Verdana" w:hAnsi="Verdana"/>
          <w:sz w:val="24"/>
          <w:szCs w:val="24"/>
          <w:lang w:val="nl-BE"/>
        </w:rPr>
        <w:t xml:space="preserve">Via de functie </w:t>
      </w:r>
      <w:proofErr w:type="spellStart"/>
      <w:r>
        <w:rPr>
          <w:rFonts w:ascii="Verdana" w:hAnsi="Verdana"/>
          <w:sz w:val="24"/>
          <w:szCs w:val="24"/>
          <w:lang w:val="nl-BE"/>
        </w:rPr>
        <w:t>raak</w:t>
      </w:r>
      <w:r w:rsidRPr="008F14F0">
        <w:rPr>
          <w:rFonts w:ascii="Verdana" w:hAnsi="Verdana"/>
          <w:sz w:val="24"/>
          <w:szCs w:val="24"/>
          <w:lang w:val="nl-BE"/>
        </w:rPr>
        <w:t>_mijn</w:t>
      </w:r>
      <w:proofErr w:type="spellEnd"/>
      <w:r w:rsidRPr="008F14F0">
        <w:rPr>
          <w:rFonts w:ascii="Verdana" w:hAnsi="Verdana"/>
          <w:sz w:val="24"/>
          <w:szCs w:val="24"/>
          <w:lang w:val="nl-BE"/>
        </w:rPr>
        <w:t xml:space="preserve"> van de klasse veld ga je na of er een mijn geraakt is. </w:t>
      </w:r>
    </w:p>
    <w:p w:rsidRPr="008F14F0" w:rsidR="00B12085" w:rsidP="473F30BB" w:rsidRDefault="008F14F0" w14:paraId="04509BB6" w14:textId="66DD730F">
      <w:pPr>
        <w:pStyle w:val="Standaard"/>
        <w:rPr>
          <w:rFonts w:ascii="Verdana" w:hAnsi="Verdana"/>
          <w:sz w:val="24"/>
          <w:szCs w:val="24"/>
          <w:lang w:val="nl-BE"/>
        </w:rPr>
      </w:pPr>
      <w:r w:rsidRPr="473F30BB" w:rsidR="008F14F0">
        <w:rPr>
          <w:rFonts w:ascii="Verdana" w:hAnsi="Verdana"/>
          <w:sz w:val="24"/>
          <w:szCs w:val="24"/>
          <w:lang w:val="nl-BE"/>
        </w:rPr>
        <w:t>Iedere keer nadat er een x en y co</w:t>
      </w:r>
      <w:r w:rsidRPr="473F30BB" w:rsidR="002E3EB8">
        <w:rPr>
          <w:rFonts w:ascii="Verdana" w:hAnsi="Verdana"/>
          <w:sz w:val="24"/>
          <w:szCs w:val="24"/>
          <w:lang w:val="nl-BE"/>
        </w:rPr>
        <w:t>ö</w:t>
      </w:r>
      <w:r w:rsidRPr="473F30BB" w:rsidR="008F14F0">
        <w:rPr>
          <w:rFonts w:ascii="Verdana" w:hAnsi="Verdana"/>
          <w:sz w:val="24"/>
          <w:szCs w:val="24"/>
          <w:lang w:val="nl-BE"/>
        </w:rPr>
        <w:t>rdinaat gezocht wordt print je het veld uit naar het scherm.</w:t>
      </w:r>
    </w:p>
    <w:sectPr w:rsidRPr="008F14F0" w:rsidR="00B12085" w:rsidSect="00A2218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0"/>
    <w:rsid w:val="002E3EB8"/>
    <w:rsid w:val="008F14F0"/>
    <w:rsid w:val="00A2218A"/>
    <w:rsid w:val="00B12085"/>
    <w:rsid w:val="020164F8"/>
    <w:rsid w:val="050BC3F8"/>
    <w:rsid w:val="06C32007"/>
    <w:rsid w:val="097955A4"/>
    <w:rsid w:val="0B7B057C"/>
    <w:rsid w:val="0C2F8B41"/>
    <w:rsid w:val="12C97C91"/>
    <w:rsid w:val="1427AC42"/>
    <w:rsid w:val="1C84EC39"/>
    <w:rsid w:val="22DB0560"/>
    <w:rsid w:val="26A8EE48"/>
    <w:rsid w:val="2E25A58D"/>
    <w:rsid w:val="2FC175EE"/>
    <w:rsid w:val="30B47226"/>
    <w:rsid w:val="315D464F"/>
    <w:rsid w:val="315D464F"/>
    <w:rsid w:val="3494E711"/>
    <w:rsid w:val="3630B772"/>
    <w:rsid w:val="3B042895"/>
    <w:rsid w:val="473F30BB"/>
    <w:rsid w:val="4AD47072"/>
    <w:rsid w:val="513B06D6"/>
    <w:rsid w:val="57936420"/>
    <w:rsid w:val="68CBC83C"/>
    <w:rsid w:val="692BCF3F"/>
    <w:rsid w:val="6B81FDD9"/>
    <w:rsid w:val="6E31912E"/>
    <w:rsid w:val="7B7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3E3F"/>
  <w15:chartTrackingRefBased/>
  <w15:docId w15:val="{32B24B08-BF08-40F1-A4E6-7CD92C96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4DCF25-E725-46AE-A783-2B8C8D556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ff37-d383-4028-a500-0fd8b5f5e151"/>
    <ds:schemaRef ds:uri="ed32a52a-4092-4116-9404-2d1799540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63293-3C51-42F5-8109-3F4BFD16B5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01AC4-16EE-4B14-9026-E8D91D4CDD17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ed32a52a-4092-4116-9404-2d1799540752"/>
    <ds:schemaRef ds:uri="http://schemas.microsoft.com/office/2006/documentManagement/types"/>
    <ds:schemaRef ds:uri="http://purl.org/dc/elements/1.1/"/>
    <ds:schemaRef ds:uri="b545ff37-d383-4028-a500-0fd8b5f5e151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Marina Lens</dc:creator>
  <keywords/>
  <dc:description/>
  <lastModifiedBy>Marina Lens</lastModifiedBy>
  <revision>3</revision>
  <dcterms:created xsi:type="dcterms:W3CDTF">2023-01-17T08:38:00.0000000Z</dcterms:created>
  <dcterms:modified xsi:type="dcterms:W3CDTF">2023-01-21T09:10:22.0721603Z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