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8BA0" w14:textId="77777777" w:rsidR="006C69E2" w:rsidRDefault="00000000">
      <w:pPr>
        <w:tabs>
          <w:tab w:val="left" w:pos="8400"/>
          <w:tab w:val="left" w:pos="9135"/>
        </w:tabs>
        <w:ind w:firstLineChars="100" w:firstLine="210"/>
        <w:rPr>
          <w:rFonts w:eastAsia="方正舒体繁体"/>
          <w:sz w:val="84"/>
        </w:rPr>
      </w:pPr>
      <w:r>
        <w:rPr>
          <w:noProof/>
        </w:rPr>
        <w:drawing>
          <wp:inline distT="0" distB="0" distL="114300" distR="114300" wp14:anchorId="34907C41" wp14:editId="25FB8987">
            <wp:extent cx="5066665" cy="1266825"/>
            <wp:effectExtent l="0" t="0" r="63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666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765C6" w14:textId="77777777" w:rsidR="006C69E2" w:rsidRDefault="00000000">
      <w:pPr>
        <w:jc w:val="center"/>
        <w:rPr>
          <w:b/>
          <w:bCs/>
          <w:sz w:val="96"/>
        </w:rPr>
      </w:pPr>
      <w:r>
        <w:rPr>
          <w:b/>
          <w:bCs/>
          <w:sz w:val="96"/>
        </w:rPr>
        <w:t>课程设计报告</w:t>
      </w:r>
    </w:p>
    <w:p w14:paraId="0B681F18" w14:textId="77777777" w:rsidR="006C69E2" w:rsidRDefault="006C69E2">
      <w:pPr>
        <w:rPr>
          <w:rFonts w:eastAsia="方正舒体"/>
        </w:rPr>
      </w:pPr>
    </w:p>
    <w:p w14:paraId="347D9E1B" w14:textId="77777777" w:rsidR="006C69E2" w:rsidRDefault="006C69E2">
      <w:pPr>
        <w:jc w:val="center"/>
      </w:pPr>
    </w:p>
    <w:p w14:paraId="52274919" w14:textId="77777777" w:rsidR="006C69E2" w:rsidRDefault="006C69E2">
      <w:pPr>
        <w:jc w:val="center"/>
      </w:pPr>
    </w:p>
    <w:p w14:paraId="482C3560" w14:textId="77777777" w:rsidR="006C69E2" w:rsidRDefault="006C69E2"/>
    <w:p w14:paraId="63086FED" w14:textId="77777777" w:rsidR="006C69E2" w:rsidRDefault="006C69E2"/>
    <w:p w14:paraId="55BABEF3" w14:textId="77777777" w:rsidR="006C69E2" w:rsidRDefault="006C69E2"/>
    <w:p w14:paraId="783C40AC" w14:textId="23EB2716" w:rsidR="006C69E2" w:rsidRDefault="00000000">
      <w:pPr>
        <w:ind w:firstLineChars="400" w:firstLine="1285"/>
        <w:rPr>
          <w:sz w:val="30"/>
        </w:rPr>
      </w:pPr>
      <w:r>
        <w:rPr>
          <w:b/>
          <w:bCs/>
          <w:sz w:val="32"/>
        </w:rPr>
        <w:t>课程设计题目：</w:t>
      </w:r>
      <w:r w:rsidR="0096548D">
        <w:rPr>
          <w:rFonts w:hint="eastAsia"/>
          <w:b/>
          <w:bCs/>
          <w:sz w:val="32"/>
        </w:rPr>
        <w:t>北斗卫星导航系统</w:t>
      </w:r>
      <w:r>
        <w:rPr>
          <w:sz w:val="28"/>
        </w:rPr>
        <w:t xml:space="preserve"> </w:t>
      </w:r>
      <w:r>
        <w:rPr>
          <w:sz w:val="30"/>
        </w:rPr>
        <w:t xml:space="preserve">        </w:t>
      </w:r>
    </w:p>
    <w:p w14:paraId="3A8A02DE" w14:textId="6CABE125" w:rsidR="006C69E2" w:rsidRDefault="006C69E2">
      <w:pPr>
        <w:ind w:firstLineChars="472" w:firstLine="1133"/>
        <w:rPr>
          <w:sz w:val="24"/>
        </w:rPr>
      </w:pPr>
    </w:p>
    <w:p w14:paraId="5B9CC634" w14:textId="77777777" w:rsidR="006C69E2" w:rsidRDefault="006C69E2">
      <w:pPr>
        <w:ind w:firstLineChars="540" w:firstLine="1134"/>
      </w:pPr>
    </w:p>
    <w:p w14:paraId="286CA4A4" w14:textId="77777777" w:rsidR="006C69E2" w:rsidRDefault="006C69E2">
      <w:pPr>
        <w:ind w:firstLineChars="540" w:firstLine="1134"/>
      </w:pPr>
    </w:p>
    <w:p w14:paraId="6AF4E2B2" w14:textId="77777777" w:rsidR="006C69E2" w:rsidRDefault="006C69E2">
      <w:pPr>
        <w:ind w:firstLineChars="540" w:firstLine="1134"/>
      </w:pPr>
    </w:p>
    <w:p w14:paraId="4FA9AC91" w14:textId="77777777" w:rsidR="006C69E2" w:rsidRDefault="006C69E2">
      <w:pPr>
        <w:ind w:firstLineChars="540" w:firstLine="1134"/>
      </w:pPr>
    </w:p>
    <w:p w14:paraId="3B4E11B7" w14:textId="77777777" w:rsidR="006C69E2" w:rsidRDefault="006C69E2">
      <w:pPr>
        <w:ind w:firstLineChars="540" w:firstLine="1134"/>
      </w:pPr>
    </w:p>
    <w:p w14:paraId="3D0A678E" w14:textId="77777777" w:rsidR="006C69E2" w:rsidRDefault="006C69E2">
      <w:pPr>
        <w:ind w:firstLineChars="540" w:firstLine="1134"/>
      </w:pPr>
    </w:p>
    <w:p w14:paraId="533396C4" w14:textId="04AC94FA" w:rsidR="006C69E2" w:rsidRDefault="00000000">
      <w:pPr>
        <w:ind w:firstLineChars="400" w:firstLine="1285"/>
        <w:rPr>
          <w:sz w:val="30"/>
        </w:rPr>
      </w:pPr>
      <w:r>
        <w:rPr>
          <w:b/>
          <w:bCs/>
          <w:kern w:val="0"/>
          <w:sz w:val="32"/>
        </w:rPr>
        <w:t>姓</w:t>
      </w:r>
      <w:r>
        <w:rPr>
          <w:b/>
          <w:bCs/>
          <w:kern w:val="0"/>
          <w:sz w:val="32"/>
        </w:rPr>
        <w:t xml:space="preserve">     </w:t>
      </w:r>
      <w:r>
        <w:rPr>
          <w:b/>
          <w:bCs/>
          <w:kern w:val="0"/>
          <w:sz w:val="32"/>
        </w:rPr>
        <w:t>名</w:t>
      </w:r>
      <w:r>
        <w:rPr>
          <w:rFonts w:hint="eastAsia"/>
          <w:b/>
          <w:bCs/>
          <w:kern w:val="0"/>
          <w:sz w:val="32"/>
        </w:rPr>
        <w:t>：</w:t>
      </w:r>
      <w:r w:rsidR="0096548D">
        <w:rPr>
          <w:rFonts w:hint="eastAsia"/>
          <w:b/>
          <w:bCs/>
          <w:kern w:val="0"/>
          <w:sz w:val="32"/>
        </w:rPr>
        <w:t>王博扬</w:t>
      </w:r>
      <w:r>
        <w:rPr>
          <w:sz w:val="30"/>
        </w:rPr>
        <w:t xml:space="preserve">     </w:t>
      </w:r>
    </w:p>
    <w:p w14:paraId="7D2BB16B" w14:textId="52B671FA" w:rsidR="006C69E2" w:rsidRDefault="00000000">
      <w:pPr>
        <w:ind w:firstLineChars="400" w:firstLine="1285"/>
        <w:rPr>
          <w:rFonts w:hint="eastAsia"/>
          <w:b/>
          <w:bCs/>
          <w:kern w:val="0"/>
          <w:sz w:val="32"/>
        </w:rPr>
      </w:pPr>
      <w:r>
        <w:rPr>
          <w:b/>
          <w:bCs/>
          <w:kern w:val="0"/>
          <w:sz w:val="32"/>
        </w:rPr>
        <w:t>学</w:t>
      </w:r>
      <w:r>
        <w:rPr>
          <w:b/>
          <w:bCs/>
          <w:kern w:val="0"/>
          <w:sz w:val="32"/>
        </w:rPr>
        <w:t xml:space="preserve">     </w:t>
      </w:r>
      <w:r>
        <w:rPr>
          <w:b/>
          <w:bCs/>
          <w:kern w:val="0"/>
          <w:sz w:val="32"/>
        </w:rPr>
        <w:t>号</w:t>
      </w:r>
      <w:r>
        <w:rPr>
          <w:rFonts w:hint="eastAsia"/>
          <w:b/>
          <w:bCs/>
          <w:kern w:val="0"/>
          <w:sz w:val="32"/>
        </w:rPr>
        <w:t>：</w:t>
      </w:r>
      <w:r>
        <w:rPr>
          <w:rFonts w:hint="eastAsia"/>
          <w:b/>
          <w:bCs/>
          <w:kern w:val="0"/>
          <w:sz w:val="32"/>
        </w:rPr>
        <w:t>202</w:t>
      </w:r>
      <w:r w:rsidR="0096548D">
        <w:rPr>
          <w:rFonts w:hint="eastAsia"/>
          <w:b/>
          <w:bCs/>
          <w:kern w:val="0"/>
          <w:sz w:val="32"/>
        </w:rPr>
        <w:t>4214515</w:t>
      </w:r>
    </w:p>
    <w:p w14:paraId="10425C5F" w14:textId="18BCBBB4" w:rsidR="006C69E2" w:rsidRDefault="00000000">
      <w:pPr>
        <w:ind w:firstLineChars="400" w:firstLine="1285"/>
        <w:rPr>
          <w:sz w:val="30"/>
        </w:rPr>
      </w:pPr>
      <w:r>
        <w:rPr>
          <w:b/>
          <w:bCs/>
          <w:kern w:val="0"/>
          <w:sz w:val="32"/>
        </w:rPr>
        <w:t>班</w:t>
      </w:r>
      <w:r>
        <w:rPr>
          <w:b/>
          <w:bCs/>
          <w:kern w:val="0"/>
          <w:sz w:val="32"/>
        </w:rPr>
        <w:t xml:space="preserve">     </w:t>
      </w:r>
      <w:r>
        <w:rPr>
          <w:b/>
          <w:bCs/>
          <w:kern w:val="0"/>
          <w:sz w:val="32"/>
        </w:rPr>
        <w:t>级</w:t>
      </w:r>
      <w:r>
        <w:rPr>
          <w:rFonts w:hint="eastAsia"/>
          <w:b/>
          <w:bCs/>
          <w:kern w:val="0"/>
          <w:sz w:val="32"/>
        </w:rPr>
        <w:t>：</w:t>
      </w:r>
      <w:r>
        <w:rPr>
          <w:rFonts w:hint="eastAsia"/>
          <w:b/>
          <w:bCs/>
          <w:kern w:val="0"/>
          <w:sz w:val="32"/>
        </w:rPr>
        <w:t>2</w:t>
      </w:r>
      <w:r w:rsidR="0096548D">
        <w:rPr>
          <w:rFonts w:hint="eastAsia"/>
          <w:b/>
          <w:bCs/>
          <w:kern w:val="0"/>
          <w:sz w:val="32"/>
        </w:rPr>
        <w:t>421803</w:t>
      </w:r>
      <w:r>
        <w:rPr>
          <w:sz w:val="30"/>
        </w:rPr>
        <w:t xml:space="preserve">     </w:t>
      </w:r>
    </w:p>
    <w:p w14:paraId="5CDE5DC9" w14:textId="107483C5" w:rsidR="006C69E2" w:rsidRDefault="00000000">
      <w:pPr>
        <w:ind w:firstLineChars="400" w:firstLine="1285"/>
        <w:rPr>
          <w:sz w:val="30"/>
        </w:rPr>
      </w:pPr>
      <w:r>
        <w:rPr>
          <w:b/>
          <w:bCs/>
          <w:kern w:val="0"/>
          <w:sz w:val="32"/>
        </w:rPr>
        <w:t>指导教师</w:t>
      </w:r>
      <w:r>
        <w:rPr>
          <w:rFonts w:hint="eastAsia"/>
          <w:b/>
          <w:bCs/>
          <w:kern w:val="0"/>
          <w:sz w:val="32"/>
        </w:rPr>
        <w:t>：</w:t>
      </w:r>
      <w:r w:rsidR="0096548D">
        <w:rPr>
          <w:rFonts w:hint="eastAsia"/>
          <w:b/>
          <w:bCs/>
          <w:kern w:val="0"/>
          <w:sz w:val="32"/>
        </w:rPr>
        <w:t>邓海秋</w:t>
      </w:r>
      <w:r w:rsidR="0096548D">
        <w:rPr>
          <w:rFonts w:hint="eastAsia"/>
          <w:b/>
          <w:bCs/>
          <w:kern w:val="0"/>
          <w:sz w:val="32"/>
        </w:rPr>
        <w:t xml:space="preserve"> </w:t>
      </w:r>
      <w:proofErr w:type="gramStart"/>
      <w:r w:rsidR="0096548D">
        <w:rPr>
          <w:rFonts w:hint="eastAsia"/>
          <w:b/>
          <w:bCs/>
          <w:kern w:val="0"/>
          <w:sz w:val="32"/>
        </w:rPr>
        <w:t>沈子捷</w:t>
      </w:r>
      <w:proofErr w:type="gramEnd"/>
      <w:r w:rsidR="0096548D">
        <w:rPr>
          <w:rFonts w:hint="eastAsia"/>
          <w:b/>
          <w:bCs/>
          <w:kern w:val="0"/>
          <w:sz w:val="32"/>
        </w:rPr>
        <w:t xml:space="preserve"> </w:t>
      </w:r>
      <w:r>
        <w:rPr>
          <w:rFonts w:hint="eastAsia"/>
          <w:b/>
          <w:bCs/>
          <w:kern w:val="0"/>
          <w:sz w:val="32"/>
        </w:rPr>
        <w:t>全蕾</w:t>
      </w:r>
      <w:r>
        <w:rPr>
          <w:b/>
          <w:bCs/>
          <w:sz w:val="30"/>
        </w:rPr>
        <w:t xml:space="preserve"> </w:t>
      </w:r>
      <w:r>
        <w:rPr>
          <w:sz w:val="30"/>
        </w:rPr>
        <w:t xml:space="preserve"> </w:t>
      </w:r>
    </w:p>
    <w:p w14:paraId="59C0C77A" w14:textId="77777777" w:rsidR="006C69E2" w:rsidRDefault="00000000">
      <w:pPr>
        <w:ind w:firstLineChars="400" w:firstLine="1200"/>
        <w:rPr>
          <w:sz w:val="30"/>
        </w:rPr>
      </w:pPr>
      <w:r>
        <w:rPr>
          <w:sz w:val="30"/>
        </w:rPr>
        <w:t xml:space="preserve">  </w:t>
      </w:r>
    </w:p>
    <w:p w14:paraId="53B17CE5" w14:textId="77777777" w:rsidR="006C69E2" w:rsidRDefault="006C69E2">
      <w:pPr>
        <w:ind w:firstLineChars="472" w:firstLine="1322"/>
        <w:rPr>
          <w:sz w:val="28"/>
        </w:rPr>
      </w:pPr>
    </w:p>
    <w:p w14:paraId="5B113468" w14:textId="6C493971" w:rsidR="006C69E2" w:rsidRDefault="00000000">
      <w:pPr>
        <w:jc w:val="center"/>
        <w:rPr>
          <w:b/>
          <w:bCs/>
          <w:kern w:val="0"/>
          <w:sz w:val="32"/>
        </w:rPr>
      </w:pPr>
      <w:r>
        <w:rPr>
          <w:rFonts w:hint="eastAsia"/>
          <w:b/>
          <w:bCs/>
          <w:kern w:val="0"/>
          <w:sz w:val="32"/>
        </w:rPr>
        <w:t>202</w:t>
      </w:r>
      <w:r w:rsidR="0096548D">
        <w:rPr>
          <w:rFonts w:hint="eastAsia"/>
          <w:b/>
          <w:bCs/>
          <w:kern w:val="0"/>
          <w:sz w:val="32"/>
        </w:rPr>
        <w:t>5</w:t>
      </w:r>
      <w:r>
        <w:rPr>
          <w:b/>
          <w:bCs/>
          <w:kern w:val="0"/>
          <w:sz w:val="32"/>
        </w:rPr>
        <w:t>年</w:t>
      </w:r>
      <w:r>
        <w:rPr>
          <w:rFonts w:hint="eastAsia"/>
          <w:b/>
          <w:bCs/>
          <w:kern w:val="0"/>
          <w:sz w:val="32"/>
        </w:rPr>
        <w:t>11</w:t>
      </w:r>
      <w:r>
        <w:rPr>
          <w:b/>
          <w:bCs/>
          <w:kern w:val="0"/>
          <w:sz w:val="32"/>
        </w:rPr>
        <w:t>月</w:t>
      </w:r>
      <w:r>
        <w:rPr>
          <w:rFonts w:hint="eastAsia"/>
          <w:b/>
          <w:bCs/>
          <w:kern w:val="0"/>
          <w:sz w:val="32"/>
        </w:rPr>
        <w:t>23</w:t>
      </w:r>
      <w:r>
        <w:rPr>
          <w:b/>
          <w:bCs/>
          <w:kern w:val="0"/>
          <w:sz w:val="32"/>
        </w:rPr>
        <w:t>日</w:t>
      </w:r>
    </w:p>
    <w:p w14:paraId="086D2699" w14:textId="4A3882A7" w:rsidR="0096548D" w:rsidRDefault="00000000" w:rsidP="0096548D">
      <w:pPr>
        <w:pStyle w:val="a3"/>
        <w:rPr>
          <w:rFonts w:hint="eastAsia"/>
        </w:rPr>
      </w:pPr>
      <w:r>
        <w:rPr>
          <w:rFonts w:eastAsia="黑体"/>
        </w:rPr>
        <w:br w:type="page"/>
      </w:r>
    </w:p>
    <w:p w14:paraId="5E6E68EA" w14:textId="77777777" w:rsidR="0096548D" w:rsidRDefault="0096548D" w:rsidP="0096548D">
      <w:pPr>
        <w:pStyle w:val="3"/>
      </w:pPr>
      <w:r>
        <w:rPr>
          <w:rStyle w:val="a4"/>
          <w:b/>
          <w:bCs w:val="0"/>
        </w:rPr>
        <w:lastRenderedPageBreak/>
        <w:t>一、问题分析</w:t>
      </w:r>
    </w:p>
    <w:p w14:paraId="4CBBAEBA" w14:textId="77777777" w:rsidR="0096548D" w:rsidRDefault="0096548D" w:rsidP="0096548D">
      <w:pPr>
        <w:pStyle w:val="a3"/>
      </w:pPr>
      <w:r>
        <w:t>本课题旨在基于北斗卫星导航系统设计一个城市间路径规划算法，模拟车辆或行人导航过程中的最短路径查询功能。系统需实现以下核心需求：</w:t>
      </w:r>
      <w:r>
        <w:t xml:space="preserve"> </w:t>
      </w:r>
    </w:p>
    <w:p w14:paraId="572AE79E" w14:textId="77777777" w:rsidR="0096548D" w:rsidRDefault="0096548D" w:rsidP="0096548D">
      <w:pPr>
        <w:widowControl/>
        <w:numPr>
          <w:ilvl w:val="0"/>
          <w:numId w:val="17"/>
        </w:numPr>
        <w:spacing w:before="100" w:beforeAutospacing="1" w:after="100" w:afterAutospacing="1"/>
        <w:jc w:val="left"/>
      </w:pPr>
      <w:r>
        <w:rPr>
          <w:rStyle w:val="a4"/>
        </w:rPr>
        <w:t>路径规划规则</w:t>
      </w:r>
      <w:r>
        <w:t>：</w:t>
      </w:r>
      <w:r>
        <w:t xml:space="preserve"> </w:t>
      </w:r>
    </w:p>
    <w:p w14:paraId="24046E45" w14:textId="77777777" w:rsidR="0096548D" w:rsidRDefault="0096548D" w:rsidP="0096548D">
      <w:pPr>
        <w:widowControl/>
        <w:numPr>
          <w:ilvl w:val="1"/>
          <w:numId w:val="17"/>
        </w:numPr>
        <w:spacing w:before="100" w:beforeAutospacing="1" w:after="100" w:afterAutospacing="1"/>
        <w:jc w:val="left"/>
      </w:pPr>
      <w:r>
        <w:t>支持单源最短路径计算（如从城市</w:t>
      </w:r>
      <w:r>
        <w:t>A</w:t>
      </w:r>
      <w:r>
        <w:t>到城市</w:t>
      </w:r>
      <w:r>
        <w:t>B</w:t>
      </w:r>
      <w:r>
        <w:t>的最短路径）。</w:t>
      </w:r>
      <w:r>
        <w:t xml:space="preserve"> </w:t>
      </w:r>
    </w:p>
    <w:p w14:paraId="590706AF" w14:textId="77777777" w:rsidR="0096548D" w:rsidRDefault="0096548D" w:rsidP="0096548D">
      <w:pPr>
        <w:widowControl/>
        <w:numPr>
          <w:ilvl w:val="1"/>
          <w:numId w:val="17"/>
        </w:numPr>
        <w:spacing w:before="100" w:beforeAutospacing="1" w:after="100" w:afterAutospacing="1"/>
        <w:jc w:val="left"/>
      </w:pPr>
      <w:r>
        <w:t>支持多目标路径规划（如城市</w:t>
      </w:r>
      <w:r>
        <w:t>A</w:t>
      </w:r>
      <w:r>
        <w:t>到多个城市的最短路径）。</w:t>
      </w:r>
      <w:r>
        <w:t xml:space="preserve"> </w:t>
      </w:r>
    </w:p>
    <w:p w14:paraId="7D985B8F" w14:textId="77777777" w:rsidR="0096548D" w:rsidRDefault="0096548D" w:rsidP="0096548D">
      <w:pPr>
        <w:widowControl/>
        <w:numPr>
          <w:ilvl w:val="1"/>
          <w:numId w:val="17"/>
        </w:numPr>
        <w:spacing w:before="100" w:beforeAutospacing="1" w:after="100" w:afterAutospacing="1"/>
        <w:jc w:val="left"/>
      </w:pPr>
      <w:r>
        <w:t>动态调整路径规划策略（如避开拥堵路段或优先选择高速公路）。</w:t>
      </w:r>
    </w:p>
    <w:p w14:paraId="58FD840B" w14:textId="77777777" w:rsidR="0096548D" w:rsidRDefault="0096548D" w:rsidP="0096548D">
      <w:pPr>
        <w:widowControl/>
        <w:numPr>
          <w:ilvl w:val="0"/>
          <w:numId w:val="17"/>
        </w:numPr>
        <w:spacing w:before="100" w:beforeAutospacing="1" w:after="100" w:afterAutospacing="1"/>
        <w:jc w:val="left"/>
      </w:pPr>
      <w:r>
        <w:rPr>
          <w:rStyle w:val="a4"/>
        </w:rPr>
        <w:t>数据管理</w:t>
      </w:r>
      <w:r>
        <w:t>：</w:t>
      </w:r>
      <w:r>
        <w:t xml:space="preserve"> </w:t>
      </w:r>
    </w:p>
    <w:p w14:paraId="10BF8705" w14:textId="77777777" w:rsidR="0096548D" w:rsidRDefault="0096548D" w:rsidP="0096548D">
      <w:pPr>
        <w:widowControl/>
        <w:numPr>
          <w:ilvl w:val="1"/>
          <w:numId w:val="17"/>
        </w:numPr>
        <w:spacing w:before="100" w:beforeAutospacing="1" w:after="100" w:afterAutospacing="1"/>
        <w:jc w:val="left"/>
      </w:pPr>
      <w:r>
        <w:t>存储城市节点及道路距离数据，</w:t>
      </w:r>
      <w:proofErr w:type="gramStart"/>
      <w:r>
        <w:t>构建图</w:t>
      </w:r>
      <w:proofErr w:type="gramEnd"/>
      <w:r>
        <w:t>模型。</w:t>
      </w:r>
      <w:r>
        <w:t xml:space="preserve"> </w:t>
      </w:r>
    </w:p>
    <w:p w14:paraId="1EAB894F" w14:textId="77777777" w:rsidR="0096548D" w:rsidRDefault="0096548D" w:rsidP="0096548D">
      <w:pPr>
        <w:widowControl/>
        <w:numPr>
          <w:ilvl w:val="1"/>
          <w:numId w:val="17"/>
        </w:numPr>
        <w:spacing w:before="100" w:beforeAutospacing="1" w:after="100" w:afterAutospacing="1"/>
        <w:jc w:val="left"/>
      </w:pPr>
      <w:r>
        <w:t>支持实时更新道路状态（如新增节点、</w:t>
      </w:r>
      <w:proofErr w:type="gramStart"/>
      <w:r>
        <w:t>调整边权值</w:t>
      </w:r>
      <w:proofErr w:type="gramEnd"/>
      <w:r>
        <w:t>）。</w:t>
      </w:r>
    </w:p>
    <w:p w14:paraId="35BF61E8" w14:textId="77777777" w:rsidR="0096548D" w:rsidRDefault="0096548D" w:rsidP="0096548D">
      <w:pPr>
        <w:widowControl/>
        <w:numPr>
          <w:ilvl w:val="0"/>
          <w:numId w:val="17"/>
        </w:numPr>
        <w:spacing w:before="100" w:beforeAutospacing="1" w:after="100" w:afterAutospacing="1"/>
        <w:jc w:val="left"/>
      </w:pPr>
      <w:r>
        <w:rPr>
          <w:rStyle w:val="a4"/>
        </w:rPr>
        <w:t>用户交互</w:t>
      </w:r>
      <w:r>
        <w:t>：</w:t>
      </w:r>
      <w:r>
        <w:t xml:space="preserve"> </w:t>
      </w:r>
    </w:p>
    <w:p w14:paraId="0A1BE2B1" w14:textId="77777777" w:rsidR="0096548D" w:rsidRDefault="0096548D" w:rsidP="0096548D">
      <w:pPr>
        <w:widowControl/>
        <w:numPr>
          <w:ilvl w:val="1"/>
          <w:numId w:val="17"/>
        </w:numPr>
        <w:spacing w:before="100" w:beforeAutospacing="1" w:after="100" w:afterAutospacing="1"/>
        <w:jc w:val="left"/>
      </w:pPr>
      <w:r>
        <w:t>提供菜单式操作，允许用户选择查询类型（单次</w:t>
      </w:r>
      <w:r>
        <w:t>/</w:t>
      </w:r>
      <w:r>
        <w:t>多次路径规划）。</w:t>
      </w:r>
      <w:r>
        <w:t xml:space="preserve"> </w:t>
      </w:r>
    </w:p>
    <w:p w14:paraId="6AD458DF" w14:textId="77777777" w:rsidR="0096548D" w:rsidRDefault="0096548D" w:rsidP="0096548D">
      <w:pPr>
        <w:widowControl/>
        <w:numPr>
          <w:ilvl w:val="1"/>
          <w:numId w:val="17"/>
        </w:numPr>
        <w:spacing w:before="100" w:beforeAutospacing="1" w:after="100" w:afterAutospacing="1"/>
        <w:jc w:val="left"/>
      </w:pPr>
      <w:r>
        <w:t>可视化输出路径及距离（如地图标注或文字列表）。</w:t>
      </w:r>
    </w:p>
    <w:p w14:paraId="6F62422B" w14:textId="77777777" w:rsidR="0096548D" w:rsidRDefault="0096548D" w:rsidP="0096548D">
      <w:pPr>
        <w:pStyle w:val="a3"/>
      </w:pPr>
      <w:r>
        <w:rPr>
          <w:rStyle w:val="a4"/>
        </w:rPr>
        <w:t>需求分析</w:t>
      </w:r>
      <w:r>
        <w:t>：</w:t>
      </w:r>
      <w:r>
        <w:t xml:space="preserve"> </w:t>
      </w:r>
    </w:p>
    <w:p w14:paraId="27915FD6" w14:textId="77777777" w:rsidR="0096548D" w:rsidRDefault="0096548D" w:rsidP="0096548D">
      <w:pPr>
        <w:widowControl/>
        <w:numPr>
          <w:ilvl w:val="0"/>
          <w:numId w:val="18"/>
        </w:numPr>
        <w:spacing w:before="100" w:beforeAutospacing="1" w:after="100" w:afterAutospacing="1"/>
        <w:jc w:val="left"/>
      </w:pPr>
      <w:r>
        <w:rPr>
          <w:rStyle w:val="a4"/>
        </w:rPr>
        <w:t>数据结构设计</w:t>
      </w:r>
      <w:r>
        <w:t>：采用邻接矩阵存储城市网络，支持动态扩展。</w:t>
      </w:r>
      <w:r>
        <w:t xml:space="preserve"> </w:t>
      </w:r>
    </w:p>
    <w:p w14:paraId="0F166418" w14:textId="77777777" w:rsidR="0096548D" w:rsidRDefault="0096548D" w:rsidP="0096548D">
      <w:pPr>
        <w:widowControl/>
        <w:numPr>
          <w:ilvl w:val="0"/>
          <w:numId w:val="18"/>
        </w:numPr>
        <w:spacing w:before="100" w:beforeAutospacing="1" w:after="100" w:afterAutospacing="1"/>
        <w:jc w:val="left"/>
      </w:pPr>
      <w:r>
        <w:rPr>
          <w:rStyle w:val="a4"/>
        </w:rPr>
        <w:t>算法选择</w:t>
      </w:r>
      <w:r>
        <w:t>：基于</w:t>
      </w:r>
      <w:r>
        <w:t>Dijkstra</w:t>
      </w:r>
      <w:r>
        <w:t>算法实现单源最短路径，结合</w:t>
      </w:r>
      <w:r>
        <w:t>Floyd</w:t>
      </w:r>
      <w:r>
        <w:t>算法处理多目标路径规划。</w:t>
      </w:r>
      <w:r>
        <w:t xml:space="preserve"> </w:t>
      </w:r>
    </w:p>
    <w:p w14:paraId="690AADE7" w14:textId="77777777" w:rsidR="0096548D" w:rsidRDefault="0096548D" w:rsidP="0096548D">
      <w:pPr>
        <w:widowControl/>
        <w:numPr>
          <w:ilvl w:val="0"/>
          <w:numId w:val="18"/>
        </w:numPr>
        <w:spacing w:before="100" w:beforeAutospacing="1" w:after="100" w:afterAutospacing="1"/>
        <w:jc w:val="left"/>
      </w:pPr>
      <w:r>
        <w:rPr>
          <w:rStyle w:val="a4"/>
        </w:rPr>
        <w:t>功能扩展</w:t>
      </w:r>
      <w:r>
        <w:t>：集成实时交通数据（如通过</w:t>
      </w:r>
      <w:r>
        <w:t>API</w:t>
      </w:r>
      <w:r>
        <w:t>模拟）以优化路径权重。</w:t>
      </w:r>
    </w:p>
    <w:p w14:paraId="59BE782B" w14:textId="77777777" w:rsidR="0096548D" w:rsidRDefault="0096548D" w:rsidP="0096548D">
      <w:pPr>
        <w:tabs>
          <w:tab w:val="left" w:pos="720"/>
        </w:tabs>
      </w:pPr>
      <w:r>
        <w:pict w14:anchorId="35ADE06A">
          <v:rect id="_x0000_i1044" style="width:0;height:1.5pt" o:hralign="center" o:hrstd="t" o:hr="t" fillcolor="#a0a0a0" stroked="f"/>
        </w:pict>
      </w:r>
    </w:p>
    <w:p w14:paraId="7B14F01F" w14:textId="77777777" w:rsidR="0096548D" w:rsidRDefault="0096548D" w:rsidP="0096548D">
      <w:pPr>
        <w:pStyle w:val="3"/>
      </w:pPr>
      <w:r>
        <w:rPr>
          <w:rStyle w:val="a4"/>
          <w:b/>
          <w:bCs w:val="0"/>
        </w:rPr>
        <w:t>二、总体设计</w:t>
      </w:r>
    </w:p>
    <w:p w14:paraId="6D4CC1AE" w14:textId="77777777" w:rsidR="0096548D" w:rsidRDefault="0096548D" w:rsidP="0096548D">
      <w:pPr>
        <w:pStyle w:val="4"/>
      </w:pPr>
      <w:r>
        <w:rPr>
          <w:rStyle w:val="a4"/>
          <w:b/>
          <w:bCs w:val="0"/>
        </w:rPr>
        <w:t>1. 设计框架</w:t>
      </w:r>
    </w:p>
    <w:p w14:paraId="34AF2A1F" w14:textId="77777777" w:rsidR="0096548D" w:rsidRDefault="0096548D" w:rsidP="0096548D">
      <w:pPr>
        <w:widowControl/>
        <w:numPr>
          <w:ilvl w:val="0"/>
          <w:numId w:val="19"/>
        </w:numPr>
        <w:spacing w:before="100" w:beforeAutospacing="1" w:after="100" w:afterAutospacing="1"/>
        <w:jc w:val="left"/>
      </w:pPr>
      <w:r>
        <w:rPr>
          <w:rStyle w:val="a4"/>
        </w:rPr>
        <w:t>数据结构</w:t>
      </w:r>
      <w:r>
        <w:t>：</w:t>
      </w:r>
      <w:r>
        <w:t xml:space="preserve"> </w:t>
      </w:r>
    </w:p>
    <w:p w14:paraId="3EEFAF1E" w14:textId="77777777" w:rsidR="0096548D" w:rsidRDefault="0096548D" w:rsidP="0096548D">
      <w:pPr>
        <w:widowControl/>
        <w:numPr>
          <w:ilvl w:val="1"/>
          <w:numId w:val="19"/>
        </w:numPr>
        <w:spacing w:before="100" w:beforeAutospacing="1" w:after="100" w:afterAutospacing="1"/>
        <w:jc w:val="left"/>
      </w:pPr>
      <w:r>
        <w:rPr>
          <w:rStyle w:val="a4"/>
        </w:rPr>
        <w:t>图模型</w:t>
      </w:r>
      <w:r>
        <w:t>：使用邻接矩阵</w:t>
      </w:r>
      <w:proofErr w:type="spellStart"/>
      <w:r>
        <w:rPr>
          <w:rStyle w:val="HTML1"/>
        </w:rPr>
        <w:t>AMGraph</w:t>
      </w:r>
      <w:proofErr w:type="spellEnd"/>
      <w:r>
        <w:t>存储城市节点及道路距离，支持动态扩容。</w:t>
      </w:r>
      <w:r>
        <w:t xml:space="preserve"> </w:t>
      </w:r>
    </w:p>
    <w:p w14:paraId="0C1DF329" w14:textId="77777777" w:rsidR="0096548D" w:rsidRDefault="0096548D" w:rsidP="0096548D">
      <w:pPr>
        <w:widowControl/>
        <w:numPr>
          <w:ilvl w:val="1"/>
          <w:numId w:val="19"/>
        </w:numPr>
        <w:spacing w:before="100" w:beforeAutospacing="1" w:after="100" w:afterAutospacing="1"/>
        <w:jc w:val="left"/>
      </w:pPr>
      <w:r>
        <w:rPr>
          <w:rStyle w:val="a4"/>
        </w:rPr>
        <w:t>路径记录</w:t>
      </w:r>
      <w:r>
        <w:t>：通过数组</w:t>
      </w:r>
      <w:r>
        <w:rPr>
          <w:rStyle w:val="HTML1"/>
        </w:rPr>
        <w:t>path</w:t>
      </w:r>
      <w:r>
        <w:t>记录最短路径的前驱节点，实现路径回溯。</w:t>
      </w:r>
    </w:p>
    <w:p w14:paraId="74061687" w14:textId="77777777" w:rsidR="0096548D" w:rsidRDefault="0096548D" w:rsidP="0096548D">
      <w:pPr>
        <w:widowControl/>
        <w:numPr>
          <w:ilvl w:val="0"/>
          <w:numId w:val="19"/>
        </w:numPr>
        <w:spacing w:before="100" w:beforeAutospacing="1" w:after="100" w:afterAutospacing="1"/>
        <w:jc w:val="left"/>
      </w:pPr>
      <w:r>
        <w:rPr>
          <w:rStyle w:val="a4"/>
        </w:rPr>
        <w:t>功能模块</w:t>
      </w:r>
      <w:r>
        <w:t>：</w:t>
      </w:r>
      <w:r>
        <w:t xml:space="preserve"> </w:t>
      </w:r>
    </w:p>
    <w:p w14:paraId="289B2072" w14:textId="77777777" w:rsidR="0096548D" w:rsidRDefault="0096548D" w:rsidP="0096548D">
      <w:pPr>
        <w:widowControl/>
        <w:numPr>
          <w:ilvl w:val="1"/>
          <w:numId w:val="20"/>
        </w:numPr>
        <w:spacing w:before="100" w:beforeAutospacing="1" w:after="100" w:afterAutospacing="1"/>
        <w:ind w:left="1440" w:hanging="360"/>
        <w:jc w:val="left"/>
      </w:pPr>
      <w:r>
        <w:rPr>
          <w:rStyle w:val="a4"/>
        </w:rPr>
        <w:t>图初始化与维护</w:t>
      </w:r>
      <w:r>
        <w:t>：</w:t>
      </w:r>
      <w:r>
        <w:t xml:space="preserve"> </w:t>
      </w:r>
    </w:p>
    <w:p w14:paraId="6238825D" w14:textId="77777777" w:rsidR="0096548D" w:rsidRDefault="0096548D" w:rsidP="0096548D">
      <w:pPr>
        <w:widowControl/>
        <w:numPr>
          <w:ilvl w:val="2"/>
          <w:numId w:val="20"/>
        </w:numPr>
        <w:spacing w:before="100" w:beforeAutospacing="1" w:after="100" w:afterAutospacing="1"/>
        <w:jc w:val="left"/>
      </w:pPr>
      <w:r>
        <w:t>初始化城市节点（如江西省</w:t>
      </w:r>
      <w:r>
        <w:t>11</w:t>
      </w:r>
      <w:r>
        <w:t>个地级市）。</w:t>
      </w:r>
      <w:r>
        <w:t xml:space="preserve"> </w:t>
      </w:r>
    </w:p>
    <w:p w14:paraId="2CEE1888" w14:textId="77777777" w:rsidR="0096548D" w:rsidRDefault="0096548D" w:rsidP="0096548D">
      <w:pPr>
        <w:widowControl/>
        <w:numPr>
          <w:ilvl w:val="2"/>
          <w:numId w:val="20"/>
        </w:numPr>
        <w:spacing w:before="100" w:beforeAutospacing="1" w:after="100" w:afterAutospacing="1"/>
        <w:jc w:val="left"/>
      </w:pPr>
      <w:r>
        <w:t>添加</w:t>
      </w:r>
      <w:r>
        <w:t>/</w:t>
      </w:r>
      <w:r>
        <w:t>删除道路及更新距离。</w:t>
      </w:r>
    </w:p>
    <w:p w14:paraId="452FDEB7" w14:textId="77777777" w:rsidR="0096548D" w:rsidRDefault="0096548D" w:rsidP="0096548D">
      <w:pPr>
        <w:widowControl/>
        <w:numPr>
          <w:ilvl w:val="1"/>
          <w:numId w:val="20"/>
        </w:numPr>
        <w:spacing w:before="100" w:beforeAutospacing="1" w:after="100" w:afterAutospacing="1"/>
        <w:ind w:left="1440" w:hanging="360"/>
        <w:jc w:val="left"/>
      </w:pPr>
      <w:r>
        <w:rPr>
          <w:rStyle w:val="a4"/>
        </w:rPr>
        <w:t>路径规划算法</w:t>
      </w:r>
      <w:r>
        <w:t>：</w:t>
      </w:r>
      <w:r>
        <w:t xml:space="preserve"> </w:t>
      </w:r>
    </w:p>
    <w:p w14:paraId="587FECFE" w14:textId="77777777" w:rsidR="0096548D" w:rsidRDefault="0096548D" w:rsidP="0096548D">
      <w:pPr>
        <w:widowControl/>
        <w:numPr>
          <w:ilvl w:val="2"/>
          <w:numId w:val="20"/>
        </w:numPr>
        <w:spacing w:before="100" w:beforeAutospacing="1" w:after="100" w:afterAutospacing="1"/>
        <w:jc w:val="left"/>
      </w:pPr>
      <w:r>
        <w:rPr>
          <w:rStyle w:val="a4"/>
        </w:rPr>
        <w:t>Dijkstra</w:t>
      </w:r>
      <w:r>
        <w:rPr>
          <w:rStyle w:val="a4"/>
        </w:rPr>
        <w:t>算法</w:t>
      </w:r>
      <w:r>
        <w:t>：计算单源最短路径。</w:t>
      </w:r>
      <w:r>
        <w:t xml:space="preserve"> </w:t>
      </w:r>
    </w:p>
    <w:p w14:paraId="3EB3B64C" w14:textId="77777777" w:rsidR="0096548D" w:rsidRDefault="0096548D" w:rsidP="0096548D">
      <w:pPr>
        <w:widowControl/>
        <w:numPr>
          <w:ilvl w:val="2"/>
          <w:numId w:val="20"/>
        </w:numPr>
        <w:spacing w:before="100" w:beforeAutospacing="1" w:after="100" w:afterAutospacing="1"/>
        <w:jc w:val="left"/>
      </w:pPr>
      <w:r>
        <w:rPr>
          <w:rStyle w:val="a4"/>
        </w:rPr>
        <w:t>Floyd</w:t>
      </w:r>
      <w:r>
        <w:rPr>
          <w:rStyle w:val="a4"/>
        </w:rPr>
        <w:t>算法</w:t>
      </w:r>
      <w:r>
        <w:t>：计算所有城市两两间的最短路径。</w:t>
      </w:r>
    </w:p>
    <w:p w14:paraId="0F655C47" w14:textId="77777777" w:rsidR="0096548D" w:rsidRDefault="0096548D" w:rsidP="0096548D">
      <w:pPr>
        <w:widowControl/>
        <w:numPr>
          <w:ilvl w:val="1"/>
          <w:numId w:val="20"/>
        </w:numPr>
        <w:spacing w:before="100" w:beforeAutospacing="1" w:after="100" w:afterAutospacing="1"/>
        <w:ind w:left="1440" w:hanging="360"/>
        <w:jc w:val="left"/>
      </w:pPr>
      <w:r>
        <w:rPr>
          <w:rStyle w:val="a4"/>
        </w:rPr>
        <w:t>用户交互模块</w:t>
      </w:r>
      <w:r>
        <w:t>：</w:t>
      </w:r>
      <w:r>
        <w:t xml:space="preserve"> </w:t>
      </w:r>
    </w:p>
    <w:p w14:paraId="3E91BB07" w14:textId="77777777" w:rsidR="0096548D" w:rsidRDefault="0096548D" w:rsidP="0096548D">
      <w:pPr>
        <w:widowControl/>
        <w:numPr>
          <w:ilvl w:val="2"/>
          <w:numId w:val="20"/>
        </w:numPr>
        <w:spacing w:before="100" w:beforeAutospacing="1" w:after="100" w:afterAutospacing="1"/>
        <w:jc w:val="left"/>
      </w:pPr>
      <w:r>
        <w:t>菜单选择（单次查询、多次查询、动态更新）。</w:t>
      </w:r>
      <w:r>
        <w:t xml:space="preserve"> </w:t>
      </w:r>
    </w:p>
    <w:p w14:paraId="77C0CDF6" w14:textId="77777777" w:rsidR="0096548D" w:rsidRDefault="0096548D" w:rsidP="0096548D">
      <w:pPr>
        <w:widowControl/>
        <w:numPr>
          <w:ilvl w:val="2"/>
          <w:numId w:val="20"/>
        </w:numPr>
        <w:spacing w:before="100" w:beforeAutospacing="1" w:after="100" w:afterAutospacing="1"/>
        <w:jc w:val="left"/>
      </w:pPr>
      <w:r>
        <w:t>输入城市名称，输出路径及总距离。</w:t>
      </w:r>
    </w:p>
    <w:p w14:paraId="3AAA4F14" w14:textId="77777777" w:rsidR="0096548D" w:rsidRDefault="0096548D" w:rsidP="0096548D">
      <w:pPr>
        <w:pStyle w:val="4"/>
      </w:pPr>
      <w:r>
        <w:rPr>
          <w:rStyle w:val="a4"/>
          <w:b/>
          <w:bCs w:val="0"/>
        </w:rPr>
        <w:lastRenderedPageBreak/>
        <w:t>2. 关键流程图</w:t>
      </w:r>
    </w:p>
    <w:p w14:paraId="32A87DB8" w14:textId="77777777" w:rsidR="0096548D" w:rsidRDefault="0096548D" w:rsidP="0096548D">
      <w:pPr>
        <w:widowControl/>
        <w:numPr>
          <w:ilvl w:val="0"/>
          <w:numId w:val="21"/>
        </w:numPr>
        <w:spacing w:before="100" w:beforeAutospacing="1" w:after="100" w:afterAutospacing="1"/>
        <w:jc w:val="left"/>
      </w:pPr>
      <w:r>
        <w:rPr>
          <w:rStyle w:val="a4"/>
        </w:rPr>
        <w:t>系统启动</w:t>
      </w:r>
      <w:r>
        <w:t xml:space="preserve"> → </w:t>
      </w:r>
      <w:r>
        <w:rPr>
          <w:rStyle w:val="a4"/>
        </w:rPr>
        <w:t>初始化城市网络</w:t>
      </w:r>
      <w:r>
        <w:t xml:space="preserve"> → </w:t>
      </w:r>
      <w:r>
        <w:rPr>
          <w:rStyle w:val="a4"/>
        </w:rPr>
        <w:t>用户选择功能</w:t>
      </w:r>
      <w:r>
        <w:t xml:space="preserve"> → </w:t>
      </w:r>
      <w:r>
        <w:rPr>
          <w:rStyle w:val="a4"/>
        </w:rPr>
        <w:t>执行路径规划</w:t>
      </w:r>
      <w:r>
        <w:t xml:space="preserve"> → </w:t>
      </w:r>
      <w:r>
        <w:rPr>
          <w:rStyle w:val="a4"/>
        </w:rPr>
        <w:t>输出结果</w:t>
      </w:r>
      <w:r>
        <w:t xml:space="preserve"> → </w:t>
      </w:r>
      <w:r>
        <w:rPr>
          <w:rStyle w:val="a4"/>
        </w:rPr>
        <w:t>循环操作</w:t>
      </w:r>
      <w:r>
        <w:t>。</w:t>
      </w:r>
      <w:r>
        <w:t xml:space="preserve"> </w:t>
      </w:r>
    </w:p>
    <w:p w14:paraId="04EBD251" w14:textId="77777777" w:rsidR="0096548D" w:rsidRDefault="0096548D" w:rsidP="0096548D">
      <w:pPr>
        <w:widowControl/>
        <w:numPr>
          <w:ilvl w:val="0"/>
          <w:numId w:val="21"/>
        </w:numPr>
        <w:spacing w:before="100" w:beforeAutospacing="1" w:after="100" w:afterAutospacing="1"/>
        <w:jc w:val="left"/>
      </w:pPr>
      <w:r>
        <w:rPr>
          <w:rStyle w:val="a4"/>
        </w:rPr>
        <w:t>Dijkstra</w:t>
      </w:r>
      <w:r>
        <w:rPr>
          <w:rStyle w:val="a4"/>
        </w:rPr>
        <w:t>流程</w:t>
      </w:r>
      <w:r>
        <w:t>：</w:t>
      </w:r>
      <w:r>
        <w:t xml:space="preserve"> </w:t>
      </w:r>
    </w:p>
    <w:p w14:paraId="65F01210" w14:textId="77777777" w:rsidR="0096548D" w:rsidRDefault="0096548D" w:rsidP="0096548D">
      <w:pPr>
        <w:widowControl/>
        <w:numPr>
          <w:ilvl w:val="1"/>
          <w:numId w:val="21"/>
        </w:numPr>
        <w:spacing w:before="100" w:beforeAutospacing="1" w:after="100" w:afterAutospacing="1"/>
        <w:jc w:val="left"/>
      </w:pPr>
      <w:r>
        <w:t>初始化距离数组与标记数组</w:t>
      </w:r>
      <w:r>
        <w:t xml:space="preserve"> → </w:t>
      </w:r>
      <w:r>
        <w:t>选择当前最短距离</w:t>
      </w:r>
      <w:proofErr w:type="gramStart"/>
      <w:r>
        <w:t>未访问</w:t>
      </w:r>
      <w:proofErr w:type="gramEnd"/>
      <w:r>
        <w:t>节点</w:t>
      </w:r>
      <w:r>
        <w:t xml:space="preserve"> → </w:t>
      </w:r>
      <w:r>
        <w:t>更新邻接节点距离</w:t>
      </w:r>
      <w:r>
        <w:t xml:space="preserve"> → </w:t>
      </w:r>
      <w:r>
        <w:t>重复直至目标节点处理完成。</w:t>
      </w:r>
    </w:p>
    <w:p w14:paraId="45F1E932" w14:textId="77777777" w:rsidR="0096548D" w:rsidRDefault="0096548D" w:rsidP="0096548D">
      <w:pPr>
        <w:pStyle w:val="4"/>
      </w:pPr>
      <w:r>
        <w:rPr>
          <w:rStyle w:val="a4"/>
          <w:b/>
          <w:bCs w:val="0"/>
        </w:rPr>
        <w:t>3. 技术亮点</w:t>
      </w:r>
    </w:p>
    <w:p w14:paraId="6C8C06E4" w14:textId="77777777" w:rsidR="0096548D" w:rsidRDefault="0096548D" w:rsidP="0096548D">
      <w:pPr>
        <w:widowControl/>
        <w:numPr>
          <w:ilvl w:val="0"/>
          <w:numId w:val="22"/>
        </w:numPr>
        <w:spacing w:before="100" w:beforeAutospacing="1" w:after="100" w:afterAutospacing="1"/>
        <w:jc w:val="left"/>
      </w:pPr>
      <w:r>
        <w:rPr>
          <w:rStyle w:val="a4"/>
        </w:rPr>
        <w:t>动态扩容</w:t>
      </w:r>
      <w:r>
        <w:t>：邻接矩阵支持动态增加城市节点，适应未来扩展需求。</w:t>
      </w:r>
      <w:r>
        <w:t xml:space="preserve"> </w:t>
      </w:r>
    </w:p>
    <w:p w14:paraId="52F14FF7" w14:textId="77777777" w:rsidR="0096548D" w:rsidRDefault="0096548D" w:rsidP="0096548D">
      <w:pPr>
        <w:widowControl/>
        <w:numPr>
          <w:ilvl w:val="0"/>
          <w:numId w:val="22"/>
        </w:numPr>
        <w:spacing w:before="100" w:beforeAutospacing="1" w:after="100" w:afterAutospacing="1"/>
        <w:jc w:val="left"/>
      </w:pPr>
      <w:r>
        <w:rPr>
          <w:rStyle w:val="a4"/>
        </w:rPr>
        <w:t>多算法融合</w:t>
      </w:r>
      <w:r>
        <w:t>：结合</w:t>
      </w:r>
      <w:r>
        <w:t>Dijkstra</w:t>
      </w:r>
      <w:r>
        <w:t>与</w:t>
      </w:r>
      <w:r>
        <w:t>Floyd</w:t>
      </w:r>
      <w:r>
        <w:t>算法，兼顾单源与全局路径规划需求。</w:t>
      </w:r>
      <w:r>
        <w:t xml:space="preserve"> </w:t>
      </w:r>
    </w:p>
    <w:p w14:paraId="0E958961" w14:textId="77777777" w:rsidR="0096548D" w:rsidRDefault="0096548D" w:rsidP="0096548D">
      <w:pPr>
        <w:widowControl/>
        <w:numPr>
          <w:ilvl w:val="0"/>
          <w:numId w:val="22"/>
        </w:numPr>
        <w:spacing w:before="100" w:beforeAutospacing="1" w:after="100" w:afterAutospacing="1"/>
        <w:jc w:val="left"/>
      </w:pPr>
      <w:r>
        <w:rPr>
          <w:rStyle w:val="a4"/>
        </w:rPr>
        <w:t>实时数据模拟</w:t>
      </w:r>
      <w:r>
        <w:t>：通过随机数生成器模拟交通拥堵状态，动态调整路径权重。</w:t>
      </w:r>
    </w:p>
    <w:p w14:paraId="19C40F21" w14:textId="77777777" w:rsidR="0096548D" w:rsidRDefault="0096548D" w:rsidP="0096548D">
      <w:pPr>
        <w:tabs>
          <w:tab w:val="left" w:pos="720"/>
        </w:tabs>
      </w:pPr>
      <w:r>
        <w:pict w14:anchorId="6A8723C3">
          <v:rect id="_x0000_i1045" style="width:0;height:1.5pt" o:hralign="center" o:hrstd="t" o:hr="t" fillcolor="#a0a0a0" stroked="f"/>
        </w:pict>
      </w:r>
    </w:p>
    <w:p w14:paraId="11852402" w14:textId="77777777" w:rsidR="0096548D" w:rsidRDefault="0096548D" w:rsidP="0096548D">
      <w:pPr>
        <w:pStyle w:val="3"/>
      </w:pPr>
      <w:r>
        <w:rPr>
          <w:rStyle w:val="a4"/>
          <w:b/>
          <w:bCs w:val="0"/>
        </w:rPr>
        <w:t>三、详细设计</w:t>
      </w:r>
    </w:p>
    <w:p w14:paraId="3BC30AFD" w14:textId="77777777" w:rsidR="0096548D" w:rsidRDefault="0096548D" w:rsidP="0096548D">
      <w:pPr>
        <w:pStyle w:val="4"/>
      </w:pPr>
      <w:r>
        <w:rPr>
          <w:rStyle w:val="a4"/>
          <w:b/>
          <w:bCs w:val="0"/>
        </w:rPr>
        <w:t>1. 数据结构与算法实现</w:t>
      </w:r>
    </w:p>
    <w:p w14:paraId="44895078" w14:textId="77777777" w:rsidR="0096548D" w:rsidRDefault="0096548D" w:rsidP="0096548D">
      <w:pPr>
        <w:widowControl/>
        <w:numPr>
          <w:ilvl w:val="0"/>
          <w:numId w:val="23"/>
        </w:numPr>
        <w:spacing w:before="100" w:beforeAutospacing="1" w:after="100" w:afterAutospacing="1"/>
        <w:jc w:val="left"/>
      </w:pPr>
      <w:r>
        <w:rPr>
          <w:rStyle w:val="a4"/>
        </w:rPr>
        <w:t>邻接矩阵定义</w:t>
      </w:r>
      <w:r>
        <w:t>：</w:t>
      </w:r>
      <w:r>
        <w:t xml:space="preserve"> </w:t>
      </w:r>
    </w:p>
    <w:p w14:paraId="62E0ED26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#define MAX_CITY 100  // </w:t>
      </w:r>
      <w:r>
        <w:rPr>
          <w:rStyle w:val="HTML1"/>
        </w:rPr>
        <w:t>最大城市数</w:t>
      </w:r>
    </w:p>
    <w:p w14:paraId="69F6B7AC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typedef struct {</w:t>
      </w:r>
    </w:p>
    <w:p w14:paraId="38F13EC4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char </w:t>
      </w:r>
      <w:proofErr w:type="spellStart"/>
      <w:r>
        <w:rPr>
          <w:rStyle w:val="HTML1"/>
        </w:rPr>
        <w:t>cityNames</w:t>
      </w:r>
      <w:proofErr w:type="spellEnd"/>
      <w:r>
        <w:rPr>
          <w:rStyle w:val="HTML1"/>
        </w:rPr>
        <w:t xml:space="preserve">[MAX_CITY][50];  // </w:t>
      </w:r>
      <w:r>
        <w:rPr>
          <w:rStyle w:val="HTML1"/>
        </w:rPr>
        <w:t>城市名称</w:t>
      </w:r>
    </w:p>
    <w:p w14:paraId="1A01B3A8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int </w:t>
      </w:r>
      <w:proofErr w:type="spellStart"/>
      <w:r>
        <w:rPr>
          <w:rStyle w:val="HTML1"/>
        </w:rPr>
        <w:t>dist</w:t>
      </w:r>
      <w:proofErr w:type="spellEnd"/>
      <w:r>
        <w:rPr>
          <w:rStyle w:val="HTML1"/>
        </w:rPr>
        <w:t xml:space="preserve">[MAX_CITY][MAX_CITY];  // </w:t>
      </w:r>
      <w:r>
        <w:rPr>
          <w:rStyle w:val="HTML1"/>
        </w:rPr>
        <w:t>邻接矩阵</w:t>
      </w:r>
    </w:p>
    <w:p w14:paraId="4E55EE53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int </w:t>
      </w:r>
      <w:proofErr w:type="spellStart"/>
      <w:r>
        <w:rPr>
          <w:rStyle w:val="HTML1"/>
        </w:rPr>
        <w:t>numCities</w:t>
      </w:r>
      <w:proofErr w:type="spellEnd"/>
      <w:r>
        <w:rPr>
          <w:rStyle w:val="HTML1"/>
        </w:rPr>
        <w:t xml:space="preserve">;                 // </w:t>
      </w:r>
      <w:r>
        <w:rPr>
          <w:rStyle w:val="HTML1"/>
        </w:rPr>
        <w:t>当前城市数</w:t>
      </w:r>
    </w:p>
    <w:p w14:paraId="51A4CC21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} </w:t>
      </w:r>
      <w:proofErr w:type="spellStart"/>
      <w:proofErr w:type="gramStart"/>
      <w:r>
        <w:rPr>
          <w:rStyle w:val="HTML1"/>
        </w:rPr>
        <w:t>AMGraph</w:t>
      </w:r>
      <w:proofErr w:type="spellEnd"/>
      <w:r>
        <w:rPr>
          <w:rStyle w:val="HTML1"/>
        </w:rPr>
        <w:t>;</w:t>
      </w:r>
      <w:proofErr w:type="gramEnd"/>
    </w:p>
    <w:p w14:paraId="3A37EFFF" w14:textId="77777777" w:rsidR="0096548D" w:rsidRDefault="0096548D" w:rsidP="0096548D">
      <w:pPr>
        <w:widowControl/>
        <w:numPr>
          <w:ilvl w:val="0"/>
          <w:numId w:val="23"/>
        </w:numPr>
        <w:spacing w:before="100" w:beforeAutospacing="1" w:after="100" w:afterAutospacing="1"/>
        <w:jc w:val="left"/>
      </w:pPr>
      <w:r>
        <w:rPr>
          <w:rStyle w:val="a4"/>
        </w:rPr>
        <w:t>Dijkstra</w:t>
      </w:r>
      <w:r>
        <w:rPr>
          <w:rStyle w:val="a4"/>
        </w:rPr>
        <w:t>算法实现</w:t>
      </w:r>
      <w:r>
        <w:t>：</w:t>
      </w:r>
      <w:r>
        <w:t xml:space="preserve"> </w:t>
      </w:r>
    </w:p>
    <w:p w14:paraId="0EFED398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void </w:t>
      </w:r>
      <w:proofErr w:type="gramStart"/>
      <w:r>
        <w:rPr>
          <w:rStyle w:val="HTML1"/>
        </w:rPr>
        <w:t>Dijkstra(</w:t>
      </w:r>
      <w:proofErr w:type="spellStart"/>
      <w:proofErr w:type="gramEnd"/>
      <w:r>
        <w:rPr>
          <w:rStyle w:val="HTML1"/>
        </w:rPr>
        <w:t>AMGraph</w:t>
      </w:r>
      <w:proofErr w:type="spellEnd"/>
      <w:r>
        <w:rPr>
          <w:rStyle w:val="HTML1"/>
        </w:rPr>
        <w:t xml:space="preserve"> G, int start, int </w:t>
      </w:r>
      <w:proofErr w:type="gramStart"/>
      <w:r>
        <w:rPr>
          <w:rStyle w:val="HTML1"/>
        </w:rPr>
        <w:t>end) {</w:t>
      </w:r>
      <w:proofErr w:type="gramEnd"/>
    </w:p>
    <w:p w14:paraId="61082C68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int </w:t>
      </w:r>
      <w:proofErr w:type="spellStart"/>
      <w:proofErr w:type="gramStart"/>
      <w:r>
        <w:rPr>
          <w:rStyle w:val="HTML1"/>
        </w:rPr>
        <w:t>dist</w:t>
      </w:r>
      <w:proofErr w:type="spellEnd"/>
      <w:r>
        <w:rPr>
          <w:rStyle w:val="HTML1"/>
        </w:rPr>
        <w:t>[</w:t>
      </w:r>
      <w:proofErr w:type="gramEnd"/>
      <w:r>
        <w:rPr>
          <w:rStyle w:val="HTML1"/>
        </w:rPr>
        <w:t xml:space="preserve">MAX_CITY], </w:t>
      </w:r>
      <w:proofErr w:type="gramStart"/>
      <w:r>
        <w:rPr>
          <w:rStyle w:val="HTML1"/>
        </w:rPr>
        <w:t>path[</w:t>
      </w:r>
      <w:proofErr w:type="gramEnd"/>
      <w:r>
        <w:rPr>
          <w:rStyle w:val="HTML1"/>
        </w:rPr>
        <w:t>MAX_CITY</w:t>
      </w:r>
      <w:proofErr w:type="gramStart"/>
      <w:r>
        <w:rPr>
          <w:rStyle w:val="HTML1"/>
        </w:rPr>
        <w:t>];</w:t>
      </w:r>
      <w:proofErr w:type="gramEnd"/>
    </w:p>
    <w:p w14:paraId="119C88D8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bool </w:t>
      </w:r>
      <w:proofErr w:type="gramStart"/>
      <w:r>
        <w:rPr>
          <w:rStyle w:val="HTML1"/>
        </w:rPr>
        <w:t>visited[</w:t>
      </w:r>
      <w:proofErr w:type="gramEnd"/>
      <w:r>
        <w:rPr>
          <w:rStyle w:val="HTML1"/>
        </w:rPr>
        <w:t>MAX_CITY] = {false</w:t>
      </w:r>
      <w:proofErr w:type="gramStart"/>
      <w:r>
        <w:rPr>
          <w:rStyle w:val="HTML1"/>
        </w:rPr>
        <w:t>};</w:t>
      </w:r>
      <w:proofErr w:type="gramEnd"/>
    </w:p>
    <w:p w14:paraId="3D3A91FF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// </w:t>
      </w:r>
      <w:r>
        <w:rPr>
          <w:rStyle w:val="HTML1"/>
        </w:rPr>
        <w:t>初始化距离与路径</w:t>
      </w:r>
    </w:p>
    <w:p w14:paraId="0AFFC113" w14:textId="77777777" w:rsidR="0096548D" w:rsidRP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  <w:lang w:val="nb-NO"/>
        </w:rPr>
      </w:pPr>
      <w:r w:rsidRPr="0096548D">
        <w:rPr>
          <w:rStyle w:val="HTML1"/>
          <w:lang w:val="nb-NO"/>
        </w:rPr>
        <w:t xml:space="preserve">    for (int i = 0; i &lt; G.numCities; i++) {</w:t>
      </w:r>
    </w:p>
    <w:p w14:paraId="109EBCCA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 w:rsidRPr="0096548D">
        <w:rPr>
          <w:rStyle w:val="HTML1"/>
          <w:lang w:val="nb-NO"/>
        </w:rPr>
        <w:t xml:space="preserve">        </w:t>
      </w:r>
      <w:proofErr w:type="spellStart"/>
      <w:r>
        <w:rPr>
          <w:rStyle w:val="HTML1"/>
        </w:rPr>
        <w:t>dist</w:t>
      </w:r>
      <w:proofErr w:type="spellEnd"/>
      <w:r>
        <w:rPr>
          <w:rStyle w:val="HTML1"/>
        </w:rPr>
        <w:t>[</w:t>
      </w:r>
      <w:proofErr w:type="spellStart"/>
      <w:r>
        <w:rPr>
          <w:rStyle w:val="HTML1"/>
        </w:rPr>
        <w:t>i</w:t>
      </w:r>
      <w:proofErr w:type="spellEnd"/>
      <w:r>
        <w:rPr>
          <w:rStyle w:val="HTML1"/>
        </w:rPr>
        <w:t xml:space="preserve">] = </w:t>
      </w:r>
      <w:proofErr w:type="spellStart"/>
      <w:proofErr w:type="gramStart"/>
      <w:r>
        <w:rPr>
          <w:rStyle w:val="HTML1"/>
        </w:rPr>
        <w:t>G.dist</w:t>
      </w:r>
      <w:proofErr w:type="spellEnd"/>
      <w:proofErr w:type="gramEnd"/>
      <w:r>
        <w:rPr>
          <w:rStyle w:val="HTML1"/>
        </w:rPr>
        <w:t>[start][</w:t>
      </w:r>
      <w:proofErr w:type="spellStart"/>
      <w:r>
        <w:rPr>
          <w:rStyle w:val="HTML1"/>
        </w:rPr>
        <w:t>i</w:t>
      </w:r>
      <w:proofErr w:type="spellEnd"/>
      <w:proofErr w:type="gramStart"/>
      <w:r>
        <w:rPr>
          <w:rStyle w:val="HTML1"/>
        </w:rPr>
        <w:t>];</w:t>
      </w:r>
      <w:proofErr w:type="gramEnd"/>
    </w:p>
    <w:p w14:paraId="34BD3E6A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    path[</w:t>
      </w:r>
      <w:proofErr w:type="spellStart"/>
      <w:r>
        <w:rPr>
          <w:rStyle w:val="HTML1"/>
        </w:rPr>
        <w:t>i</w:t>
      </w:r>
      <w:proofErr w:type="spellEnd"/>
      <w:r>
        <w:rPr>
          <w:rStyle w:val="HTML1"/>
        </w:rPr>
        <w:t xml:space="preserve">] = </w:t>
      </w:r>
      <w:proofErr w:type="gramStart"/>
      <w:r>
        <w:rPr>
          <w:rStyle w:val="HTML1"/>
        </w:rPr>
        <w:t>start;</w:t>
      </w:r>
      <w:proofErr w:type="gramEnd"/>
    </w:p>
    <w:p w14:paraId="5B1048B7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}</w:t>
      </w:r>
    </w:p>
    <w:p w14:paraId="1AC27704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dist</w:t>
      </w:r>
      <w:proofErr w:type="spellEnd"/>
      <w:r>
        <w:rPr>
          <w:rStyle w:val="HTML1"/>
        </w:rPr>
        <w:t xml:space="preserve">[start] = 0; visited[start] = </w:t>
      </w:r>
      <w:proofErr w:type="gramStart"/>
      <w:r>
        <w:rPr>
          <w:rStyle w:val="HTML1"/>
        </w:rPr>
        <w:t>true;</w:t>
      </w:r>
      <w:proofErr w:type="gramEnd"/>
    </w:p>
    <w:p w14:paraId="315C8276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// </w:t>
      </w:r>
      <w:r>
        <w:rPr>
          <w:rStyle w:val="HTML1"/>
        </w:rPr>
        <w:t>寻找最短路径</w:t>
      </w:r>
    </w:p>
    <w:p w14:paraId="4505B093" w14:textId="77777777" w:rsidR="0096548D" w:rsidRP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  <w:lang w:val="nb-NO"/>
        </w:rPr>
      </w:pPr>
      <w:r w:rsidRPr="0096548D">
        <w:rPr>
          <w:rStyle w:val="HTML1"/>
          <w:lang w:val="nb-NO"/>
        </w:rPr>
        <w:t xml:space="preserve">    for (int i = 1; i &lt; G.numCities; i++) {</w:t>
      </w:r>
    </w:p>
    <w:p w14:paraId="0653CABA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 w:rsidRPr="0096548D">
        <w:rPr>
          <w:rStyle w:val="HTML1"/>
          <w:lang w:val="nb-NO"/>
        </w:rPr>
        <w:t xml:space="preserve">        </w:t>
      </w:r>
      <w:r>
        <w:rPr>
          <w:rStyle w:val="HTML1"/>
        </w:rPr>
        <w:t xml:space="preserve">int u = -1, </w:t>
      </w:r>
      <w:proofErr w:type="spellStart"/>
      <w:r>
        <w:rPr>
          <w:rStyle w:val="HTML1"/>
        </w:rPr>
        <w:t>minDist</w:t>
      </w:r>
      <w:proofErr w:type="spellEnd"/>
      <w:r>
        <w:rPr>
          <w:rStyle w:val="HTML1"/>
        </w:rPr>
        <w:t xml:space="preserve"> = </w:t>
      </w:r>
      <w:proofErr w:type="gramStart"/>
      <w:r>
        <w:rPr>
          <w:rStyle w:val="HTML1"/>
        </w:rPr>
        <w:t>INF;</w:t>
      </w:r>
      <w:proofErr w:type="gramEnd"/>
    </w:p>
    <w:p w14:paraId="5794F472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    for (int j = 0; j &lt; </w:t>
      </w:r>
      <w:proofErr w:type="spellStart"/>
      <w:proofErr w:type="gramStart"/>
      <w:r>
        <w:rPr>
          <w:rStyle w:val="HTML1"/>
        </w:rPr>
        <w:t>G.numCities</w:t>
      </w:r>
      <w:proofErr w:type="spellEnd"/>
      <w:proofErr w:type="gramEnd"/>
      <w:r>
        <w:rPr>
          <w:rStyle w:val="HTML1"/>
        </w:rPr>
        <w:t xml:space="preserve">; </w:t>
      </w:r>
      <w:proofErr w:type="spellStart"/>
      <w:proofErr w:type="gramStart"/>
      <w:r>
        <w:rPr>
          <w:rStyle w:val="HTML1"/>
        </w:rPr>
        <w:t>j++</w:t>
      </w:r>
      <w:proofErr w:type="spellEnd"/>
      <w:r>
        <w:rPr>
          <w:rStyle w:val="HTML1"/>
        </w:rPr>
        <w:t>) {</w:t>
      </w:r>
      <w:proofErr w:type="gramEnd"/>
    </w:p>
    <w:p w14:paraId="0872A012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        if </w:t>
      </w:r>
      <w:proofErr w:type="gramStart"/>
      <w:r>
        <w:rPr>
          <w:rStyle w:val="HTML1"/>
        </w:rPr>
        <w:t>(!visited</w:t>
      </w:r>
      <w:proofErr w:type="gramEnd"/>
      <w:r>
        <w:rPr>
          <w:rStyle w:val="HTML1"/>
        </w:rPr>
        <w:t xml:space="preserve">[j] &amp;&amp; </w:t>
      </w:r>
      <w:proofErr w:type="spellStart"/>
      <w:r>
        <w:rPr>
          <w:rStyle w:val="HTML1"/>
        </w:rPr>
        <w:t>dist</w:t>
      </w:r>
      <w:proofErr w:type="spellEnd"/>
      <w:r>
        <w:rPr>
          <w:rStyle w:val="HTML1"/>
        </w:rPr>
        <w:t xml:space="preserve">[j] &lt; </w:t>
      </w:r>
      <w:proofErr w:type="spellStart"/>
      <w:proofErr w:type="gramStart"/>
      <w:r>
        <w:rPr>
          <w:rStyle w:val="HTML1"/>
        </w:rPr>
        <w:t>minDist</w:t>
      </w:r>
      <w:proofErr w:type="spellEnd"/>
      <w:r>
        <w:rPr>
          <w:rStyle w:val="HTML1"/>
        </w:rPr>
        <w:t>) {</w:t>
      </w:r>
      <w:proofErr w:type="gramEnd"/>
    </w:p>
    <w:p w14:paraId="3073802C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            u = j; </w:t>
      </w:r>
      <w:proofErr w:type="spellStart"/>
      <w:r>
        <w:rPr>
          <w:rStyle w:val="HTML1"/>
        </w:rPr>
        <w:t>minDist</w:t>
      </w:r>
      <w:proofErr w:type="spellEnd"/>
      <w:r>
        <w:rPr>
          <w:rStyle w:val="HTML1"/>
        </w:rPr>
        <w:t xml:space="preserve"> = </w:t>
      </w:r>
      <w:proofErr w:type="spellStart"/>
      <w:r>
        <w:rPr>
          <w:rStyle w:val="HTML1"/>
        </w:rPr>
        <w:t>dist</w:t>
      </w:r>
      <w:proofErr w:type="spellEnd"/>
      <w:r>
        <w:rPr>
          <w:rStyle w:val="HTML1"/>
        </w:rPr>
        <w:t>[j</w:t>
      </w:r>
      <w:proofErr w:type="gramStart"/>
      <w:r>
        <w:rPr>
          <w:rStyle w:val="HTML1"/>
        </w:rPr>
        <w:t>];</w:t>
      </w:r>
      <w:proofErr w:type="gramEnd"/>
    </w:p>
    <w:p w14:paraId="5A08E336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        }</w:t>
      </w:r>
    </w:p>
    <w:p w14:paraId="2201768B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lastRenderedPageBreak/>
        <w:t xml:space="preserve">        }</w:t>
      </w:r>
    </w:p>
    <w:p w14:paraId="2D2D89DD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    if (u == -1) </w:t>
      </w:r>
      <w:proofErr w:type="gramStart"/>
      <w:r>
        <w:rPr>
          <w:rStyle w:val="HTML1"/>
        </w:rPr>
        <w:t>break;</w:t>
      </w:r>
      <w:proofErr w:type="gramEnd"/>
    </w:p>
    <w:p w14:paraId="470EB52F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    visited[u] = </w:t>
      </w:r>
      <w:proofErr w:type="gramStart"/>
      <w:r>
        <w:rPr>
          <w:rStyle w:val="HTML1"/>
        </w:rPr>
        <w:t>true;</w:t>
      </w:r>
      <w:proofErr w:type="gramEnd"/>
    </w:p>
    <w:p w14:paraId="1A499402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    for (int v = 0; v &lt; </w:t>
      </w:r>
      <w:proofErr w:type="spellStart"/>
      <w:proofErr w:type="gramStart"/>
      <w:r>
        <w:rPr>
          <w:rStyle w:val="HTML1"/>
        </w:rPr>
        <w:t>G.numCities</w:t>
      </w:r>
      <w:proofErr w:type="spellEnd"/>
      <w:proofErr w:type="gramEnd"/>
      <w:r>
        <w:rPr>
          <w:rStyle w:val="HTML1"/>
        </w:rPr>
        <w:t>; v+</w:t>
      </w:r>
      <w:proofErr w:type="gramStart"/>
      <w:r>
        <w:rPr>
          <w:rStyle w:val="HTML1"/>
        </w:rPr>
        <w:t>+) {</w:t>
      </w:r>
      <w:proofErr w:type="gramEnd"/>
    </w:p>
    <w:p w14:paraId="13BFD297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        if </w:t>
      </w:r>
      <w:proofErr w:type="gramStart"/>
      <w:r>
        <w:rPr>
          <w:rStyle w:val="HTML1"/>
        </w:rPr>
        <w:t>(!visited</w:t>
      </w:r>
      <w:proofErr w:type="gramEnd"/>
      <w:r>
        <w:rPr>
          <w:rStyle w:val="HTML1"/>
        </w:rPr>
        <w:t xml:space="preserve">[v] &amp;&amp; </w:t>
      </w:r>
      <w:proofErr w:type="spellStart"/>
      <w:r>
        <w:rPr>
          <w:rStyle w:val="HTML1"/>
        </w:rPr>
        <w:t>dist</w:t>
      </w:r>
      <w:proofErr w:type="spellEnd"/>
      <w:r>
        <w:rPr>
          <w:rStyle w:val="HTML1"/>
        </w:rPr>
        <w:t xml:space="preserve">[u] + </w:t>
      </w:r>
      <w:proofErr w:type="spellStart"/>
      <w:proofErr w:type="gramStart"/>
      <w:r>
        <w:rPr>
          <w:rStyle w:val="HTML1"/>
        </w:rPr>
        <w:t>G.dist</w:t>
      </w:r>
      <w:proofErr w:type="spellEnd"/>
      <w:proofErr w:type="gramEnd"/>
      <w:r>
        <w:rPr>
          <w:rStyle w:val="HTML1"/>
        </w:rPr>
        <w:t xml:space="preserve">[u][v] &lt; </w:t>
      </w:r>
      <w:proofErr w:type="spellStart"/>
      <w:r>
        <w:rPr>
          <w:rStyle w:val="HTML1"/>
        </w:rPr>
        <w:t>dist</w:t>
      </w:r>
      <w:proofErr w:type="spellEnd"/>
      <w:r>
        <w:rPr>
          <w:rStyle w:val="HTML1"/>
        </w:rPr>
        <w:t>[v]</w:t>
      </w:r>
      <w:proofErr w:type="gramStart"/>
      <w:r>
        <w:rPr>
          <w:rStyle w:val="HTML1"/>
        </w:rPr>
        <w:t>) {</w:t>
      </w:r>
      <w:proofErr w:type="gramEnd"/>
    </w:p>
    <w:p w14:paraId="40FEB7BB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            </w:t>
      </w:r>
      <w:proofErr w:type="spellStart"/>
      <w:r>
        <w:rPr>
          <w:rStyle w:val="HTML1"/>
        </w:rPr>
        <w:t>dist</w:t>
      </w:r>
      <w:proofErr w:type="spellEnd"/>
      <w:r>
        <w:rPr>
          <w:rStyle w:val="HTML1"/>
        </w:rPr>
        <w:t xml:space="preserve">[v] = </w:t>
      </w:r>
      <w:proofErr w:type="spellStart"/>
      <w:r>
        <w:rPr>
          <w:rStyle w:val="HTML1"/>
        </w:rPr>
        <w:t>dist</w:t>
      </w:r>
      <w:proofErr w:type="spellEnd"/>
      <w:r>
        <w:rPr>
          <w:rStyle w:val="HTML1"/>
        </w:rPr>
        <w:t xml:space="preserve">[u] + </w:t>
      </w:r>
      <w:proofErr w:type="spellStart"/>
      <w:proofErr w:type="gramStart"/>
      <w:r>
        <w:rPr>
          <w:rStyle w:val="HTML1"/>
        </w:rPr>
        <w:t>G.dist</w:t>
      </w:r>
      <w:proofErr w:type="spellEnd"/>
      <w:proofErr w:type="gramEnd"/>
      <w:r>
        <w:rPr>
          <w:rStyle w:val="HTML1"/>
        </w:rPr>
        <w:t>[u][v</w:t>
      </w:r>
      <w:proofErr w:type="gramStart"/>
      <w:r>
        <w:rPr>
          <w:rStyle w:val="HTML1"/>
        </w:rPr>
        <w:t>];</w:t>
      </w:r>
      <w:proofErr w:type="gramEnd"/>
    </w:p>
    <w:p w14:paraId="06DB68B7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            path[v] = </w:t>
      </w:r>
      <w:proofErr w:type="gramStart"/>
      <w:r>
        <w:rPr>
          <w:rStyle w:val="HTML1"/>
        </w:rPr>
        <w:t>u;</w:t>
      </w:r>
      <w:proofErr w:type="gramEnd"/>
    </w:p>
    <w:p w14:paraId="2A4CD78C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        }</w:t>
      </w:r>
    </w:p>
    <w:p w14:paraId="60F5EFFF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    }</w:t>
      </w:r>
    </w:p>
    <w:p w14:paraId="5604F72E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}</w:t>
      </w:r>
    </w:p>
    <w:p w14:paraId="178B8EFB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// </w:t>
      </w:r>
      <w:r>
        <w:rPr>
          <w:rStyle w:val="HTML1"/>
        </w:rPr>
        <w:t>输出路径</w:t>
      </w:r>
    </w:p>
    <w:p w14:paraId="5FF902E8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</w:t>
      </w:r>
      <w:proofErr w:type="spellStart"/>
      <w:proofErr w:type="gramStart"/>
      <w:r>
        <w:rPr>
          <w:rStyle w:val="HTML1"/>
        </w:rPr>
        <w:t>PrintPath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path, start, end</w:t>
      </w:r>
      <w:proofErr w:type="gramStart"/>
      <w:r>
        <w:rPr>
          <w:rStyle w:val="HTML1"/>
        </w:rPr>
        <w:t>);</w:t>
      </w:r>
      <w:proofErr w:type="gramEnd"/>
    </w:p>
    <w:p w14:paraId="6EF1624F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cout</w:t>
      </w:r>
      <w:proofErr w:type="spellEnd"/>
      <w:r>
        <w:rPr>
          <w:rStyle w:val="HTML1"/>
        </w:rPr>
        <w:t xml:space="preserve"> &lt;&lt; "</w:t>
      </w:r>
      <w:r>
        <w:rPr>
          <w:rStyle w:val="HTML1"/>
        </w:rPr>
        <w:t>总距离</w:t>
      </w:r>
      <w:r>
        <w:rPr>
          <w:rStyle w:val="HTML1"/>
        </w:rPr>
        <w:t xml:space="preserve">: " &lt;&lt; </w:t>
      </w:r>
      <w:proofErr w:type="spellStart"/>
      <w:r>
        <w:rPr>
          <w:rStyle w:val="HTML1"/>
        </w:rPr>
        <w:t>dist</w:t>
      </w:r>
      <w:proofErr w:type="spellEnd"/>
      <w:r>
        <w:rPr>
          <w:rStyle w:val="HTML1"/>
        </w:rPr>
        <w:t xml:space="preserve">[end] &lt;&lt; </w:t>
      </w:r>
      <w:proofErr w:type="spellStart"/>
      <w:proofErr w:type="gramStart"/>
      <w:r>
        <w:rPr>
          <w:rStyle w:val="HTML1"/>
        </w:rPr>
        <w:t>endl</w:t>
      </w:r>
      <w:proofErr w:type="spellEnd"/>
      <w:r>
        <w:rPr>
          <w:rStyle w:val="HTML1"/>
        </w:rPr>
        <w:t>;</w:t>
      </w:r>
      <w:proofErr w:type="gramEnd"/>
    </w:p>
    <w:p w14:paraId="3D555D59" w14:textId="77777777" w:rsidR="0096548D" w:rsidRDefault="0096548D" w:rsidP="0096548D">
      <w:pPr>
        <w:pStyle w:val="HTML"/>
        <w:widowControl/>
        <w:numPr>
          <w:ilvl w:val="0"/>
          <w:numId w:val="2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}</w:t>
      </w:r>
    </w:p>
    <w:p w14:paraId="0EEAE17F" w14:textId="77777777" w:rsidR="0096548D" w:rsidRDefault="0096548D" w:rsidP="0096548D">
      <w:pPr>
        <w:pStyle w:val="4"/>
      </w:pPr>
      <w:r>
        <w:rPr>
          <w:rStyle w:val="a4"/>
          <w:b/>
          <w:bCs w:val="0"/>
        </w:rPr>
        <w:t>2. 功能模块设计</w:t>
      </w:r>
    </w:p>
    <w:p w14:paraId="63D98785" w14:textId="77777777" w:rsidR="0096548D" w:rsidRDefault="0096548D" w:rsidP="0096548D">
      <w:pPr>
        <w:widowControl/>
        <w:numPr>
          <w:ilvl w:val="0"/>
          <w:numId w:val="24"/>
        </w:numPr>
        <w:spacing w:before="100" w:beforeAutospacing="1" w:after="100" w:afterAutospacing="1"/>
        <w:jc w:val="left"/>
      </w:pPr>
      <w:r>
        <w:rPr>
          <w:rStyle w:val="a4"/>
        </w:rPr>
        <w:t>动态扩容</w:t>
      </w:r>
      <w:r>
        <w:t>：</w:t>
      </w:r>
      <w:r>
        <w:t xml:space="preserve"> </w:t>
      </w:r>
    </w:p>
    <w:p w14:paraId="2B30F6F9" w14:textId="77777777" w:rsidR="0096548D" w:rsidRDefault="0096548D" w:rsidP="0096548D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用户可输入新增城市名称及连接关系，系统自动扩展邻接矩阵。</w:t>
      </w:r>
    </w:p>
    <w:p w14:paraId="107F7963" w14:textId="77777777" w:rsidR="0096548D" w:rsidRDefault="0096548D" w:rsidP="0096548D">
      <w:pPr>
        <w:widowControl/>
        <w:numPr>
          <w:ilvl w:val="0"/>
          <w:numId w:val="24"/>
        </w:numPr>
        <w:spacing w:before="100" w:beforeAutospacing="1" w:after="100" w:afterAutospacing="1"/>
        <w:jc w:val="left"/>
      </w:pPr>
      <w:r>
        <w:rPr>
          <w:rStyle w:val="a4"/>
        </w:rPr>
        <w:t>多目标规划</w:t>
      </w:r>
      <w:r>
        <w:t>：</w:t>
      </w:r>
      <w:r>
        <w:t xml:space="preserve"> </w:t>
      </w:r>
    </w:p>
    <w:p w14:paraId="05609705" w14:textId="77777777" w:rsidR="0096548D" w:rsidRDefault="0096548D" w:rsidP="0096548D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使用</w:t>
      </w:r>
      <w:r>
        <w:t>Floyd</w:t>
      </w:r>
      <w:r>
        <w:t>算法生成所有城市两两间的最短路径矩阵，支持快速查询。</w:t>
      </w:r>
    </w:p>
    <w:p w14:paraId="658E5C4D" w14:textId="77777777" w:rsidR="0096548D" w:rsidRDefault="0096548D" w:rsidP="0096548D">
      <w:pPr>
        <w:widowControl/>
        <w:numPr>
          <w:ilvl w:val="0"/>
          <w:numId w:val="24"/>
        </w:numPr>
        <w:spacing w:before="100" w:beforeAutospacing="1" w:after="100" w:afterAutospacing="1"/>
        <w:jc w:val="left"/>
      </w:pPr>
      <w:r>
        <w:rPr>
          <w:rStyle w:val="a4"/>
        </w:rPr>
        <w:t>实时交通模拟</w:t>
      </w:r>
      <w:r>
        <w:t>：</w:t>
      </w:r>
      <w:r>
        <w:t xml:space="preserve"> </w:t>
      </w:r>
    </w:p>
    <w:p w14:paraId="2177ECBC" w14:textId="77777777" w:rsidR="0096548D" w:rsidRDefault="0096548D" w:rsidP="0096548D">
      <w:pPr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随机生成</w:t>
      </w:r>
      <w:r>
        <w:t>10%~30%</w:t>
      </w:r>
      <w:r>
        <w:t>的道路拥堵状态，调整对应边的权值为原值的</w:t>
      </w:r>
      <w:r>
        <w:t>1.5</w:t>
      </w:r>
      <w:r>
        <w:t>倍。</w:t>
      </w:r>
    </w:p>
    <w:p w14:paraId="10C1BE51" w14:textId="77777777" w:rsidR="0096548D" w:rsidRDefault="0096548D" w:rsidP="0096548D">
      <w:pPr>
        <w:tabs>
          <w:tab w:val="left" w:pos="720"/>
          <w:tab w:val="left" w:pos="1440"/>
        </w:tabs>
      </w:pPr>
      <w:r>
        <w:pict w14:anchorId="5D73F2AA">
          <v:rect id="_x0000_i1046" style="width:0;height:1.5pt" o:hralign="center" o:hrstd="t" o:hr="t" fillcolor="#a0a0a0" stroked="f"/>
        </w:pict>
      </w:r>
    </w:p>
    <w:p w14:paraId="73AEF0FB" w14:textId="77777777" w:rsidR="0096548D" w:rsidRDefault="0096548D" w:rsidP="0096548D">
      <w:pPr>
        <w:pStyle w:val="3"/>
      </w:pPr>
      <w:r>
        <w:rPr>
          <w:rStyle w:val="a4"/>
          <w:b/>
          <w:bCs w:val="0"/>
        </w:rPr>
        <w:t>四、</w:t>
      </w:r>
      <w:proofErr w:type="gramStart"/>
      <w:r>
        <w:rPr>
          <w:rStyle w:val="a4"/>
          <w:b/>
          <w:bCs w:val="0"/>
        </w:rPr>
        <w:t>个</w:t>
      </w:r>
      <w:proofErr w:type="gramEnd"/>
      <w:r>
        <w:rPr>
          <w:rStyle w:val="a4"/>
          <w:b/>
          <w:bCs w:val="0"/>
        </w:rPr>
        <w:t>性功能与创新点</w:t>
      </w:r>
    </w:p>
    <w:p w14:paraId="195FB8EF" w14:textId="77777777" w:rsidR="0096548D" w:rsidRDefault="0096548D" w:rsidP="0096548D">
      <w:pPr>
        <w:pStyle w:val="a3"/>
        <w:widowControl/>
        <w:numPr>
          <w:ilvl w:val="0"/>
          <w:numId w:val="25"/>
        </w:numPr>
        <w:spacing w:before="100" w:after="100"/>
      </w:pPr>
      <w:r>
        <w:rPr>
          <w:rStyle w:val="a4"/>
        </w:rPr>
        <w:t>动态交通数据集成</w:t>
      </w:r>
      <w:r>
        <w:t xml:space="preserve"> </w:t>
      </w:r>
    </w:p>
    <w:p w14:paraId="08466419" w14:textId="77777777" w:rsidR="0096548D" w:rsidRDefault="0096548D" w:rsidP="0096548D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rPr>
          <w:rStyle w:val="a4"/>
        </w:rPr>
        <w:t>功能描述</w:t>
      </w:r>
      <w:r>
        <w:t>：通过模拟</w:t>
      </w:r>
      <w:r>
        <w:t>API</w:t>
      </w:r>
      <w:r>
        <w:t>接口，实时获取道路拥堵状态并更新邻接矩阵。</w:t>
      </w:r>
      <w:r>
        <w:t xml:space="preserve"> </w:t>
      </w:r>
    </w:p>
    <w:p w14:paraId="0F7ABA33" w14:textId="77777777" w:rsidR="0096548D" w:rsidRDefault="0096548D" w:rsidP="0096548D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rPr>
          <w:rStyle w:val="a4"/>
        </w:rPr>
        <w:t>意义</w:t>
      </w:r>
      <w:r>
        <w:t>：提升路径规划的实用性，避免因固定权重导致的路线选择偏差。</w:t>
      </w:r>
    </w:p>
    <w:p w14:paraId="7245E2F5" w14:textId="77777777" w:rsidR="0096548D" w:rsidRDefault="0096548D" w:rsidP="0096548D">
      <w:pPr>
        <w:pStyle w:val="a3"/>
        <w:widowControl/>
        <w:numPr>
          <w:ilvl w:val="0"/>
          <w:numId w:val="25"/>
        </w:numPr>
        <w:spacing w:before="100" w:after="100"/>
      </w:pPr>
      <w:r>
        <w:rPr>
          <w:rStyle w:val="a4"/>
        </w:rPr>
        <w:t>多目标路径优化</w:t>
      </w:r>
      <w:r>
        <w:t xml:space="preserve"> </w:t>
      </w:r>
    </w:p>
    <w:p w14:paraId="7E20C630" w14:textId="77777777" w:rsidR="0096548D" w:rsidRDefault="0096548D" w:rsidP="0096548D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rPr>
          <w:rStyle w:val="a4"/>
        </w:rPr>
        <w:t>功能描述</w:t>
      </w:r>
      <w:r>
        <w:t>：基于</w:t>
      </w:r>
      <w:r>
        <w:t>Floyd</w:t>
      </w:r>
      <w:r>
        <w:t>算法生成全局最短路径矩阵，支持一次计算满足多个查询需求。</w:t>
      </w:r>
      <w:r>
        <w:t xml:space="preserve"> </w:t>
      </w:r>
    </w:p>
    <w:p w14:paraId="4A6022F0" w14:textId="77777777" w:rsidR="0096548D" w:rsidRDefault="0096548D" w:rsidP="0096548D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rPr>
          <w:rStyle w:val="a4"/>
        </w:rPr>
        <w:t>意义</w:t>
      </w:r>
      <w:r>
        <w:t>：减少重复计算，提高系统响应速度，适用于大规模城市网络。</w:t>
      </w:r>
    </w:p>
    <w:p w14:paraId="652922A2" w14:textId="77777777" w:rsidR="0096548D" w:rsidRDefault="0096548D" w:rsidP="0096548D">
      <w:pPr>
        <w:pStyle w:val="a3"/>
        <w:widowControl/>
        <w:numPr>
          <w:ilvl w:val="0"/>
          <w:numId w:val="25"/>
        </w:numPr>
        <w:spacing w:before="100" w:after="100"/>
      </w:pPr>
      <w:r>
        <w:rPr>
          <w:rStyle w:val="a4"/>
        </w:rPr>
        <w:t>可视化路径回溯</w:t>
      </w:r>
      <w:r>
        <w:t xml:space="preserve"> </w:t>
      </w:r>
    </w:p>
    <w:p w14:paraId="76228BB2" w14:textId="77777777" w:rsidR="0096548D" w:rsidRDefault="0096548D" w:rsidP="0096548D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rPr>
          <w:rStyle w:val="a4"/>
        </w:rPr>
        <w:t>功能描述</w:t>
      </w:r>
      <w:r>
        <w:t>：通过递归函数</w:t>
      </w:r>
      <w:proofErr w:type="spellStart"/>
      <w:r>
        <w:rPr>
          <w:rStyle w:val="HTML1"/>
        </w:rPr>
        <w:t>PrintPath</w:t>
      </w:r>
      <w:proofErr w:type="spellEnd"/>
      <w:r>
        <w:t>输出完整路径（如</w:t>
      </w:r>
      <w:r>
        <w:t>“</w:t>
      </w:r>
      <w:r>
        <w:t>南昌</w:t>
      </w:r>
      <w:r>
        <w:t>→</w:t>
      </w:r>
      <w:r>
        <w:t>吉安</w:t>
      </w:r>
      <w:r>
        <w:t>→</w:t>
      </w:r>
      <w:r>
        <w:t>赣州</w:t>
      </w:r>
      <w:r>
        <w:t>”</w:t>
      </w:r>
      <w:r>
        <w:t>）。</w:t>
      </w:r>
      <w:r>
        <w:t xml:space="preserve"> </w:t>
      </w:r>
    </w:p>
    <w:p w14:paraId="26562C9E" w14:textId="77777777" w:rsidR="0096548D" w:rsidRDefault="0096548D" w:rsidP="0096548D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rPr>
          <w:rStyle w:val="a4"/>
        </w:rPr>
        <w:t>意义</w:t>
      </w:r>
      <w:r>
        <w:t>：增强用户交互体验，直观展示导航路线。</w:t>
      </w:r>
    </w:p>
    <w:p w14:paraId="52FA741A" w14:textId="77777777" w:rsidR="0096548D" w:rsidRDefault="0096548D" w:rsidP="0096548D">
      <w:pPr>
        <w:pStyle w:val="a3"/>
        <w:widowControl/>
        <w:numPr>
          <w:ilvl w:val="0"/>
          <w:numId w:val="25"/>
        </w:numPr>
        <w:spacing w:before="100" w:after="100"/>
      </w:pPr>
      <w:r>
        <w:rPr>
          <w:rStyle w:val="a4"/>
        </w:rPr>
        <w:t>异常处理机制</w:t>
      </w:r>
      <w:r>
        <w:t xml:space="preserve"> </w:t>
      </w:r>
    </w:p>
    <w:p w14:paraId="6D44E6F4" w14:textId="77777777" w:rsidR="0096548D" w:rsidRDefault="0096548D" w:rsidP="0096548D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rPr>
          <w:rStyle w:val="a4"/>
        </w:rPr>
        <w:t>功能描述</w:t>
      </w:r>
      <w:r>
        <w:t>：当输入城市不存在或道路不可达时，系统提示错误并提供备选方案（如最近城市替代）。</w:t>
      </w:r>
      <w:r>
        <w:t xml:space="preserve"> </w:t>
      </w:r>
    </w:p>
    <w:p w14:paraId="075D12DC" w14:textId="77777777" w:rsidR="0096548D" w:rsidRDefault="0096548D" w:rsidP="0096548D">
      <w:pPr>
        <w:widowControl/>
        <w:numPr>
          <w:ilvl w:val="1"/>
          <w:numId w:val="25"/>
        </w:numPr>
        <w:spacing w:before="100" w:beforeAutospacing="1" w:after="100" w:afterAutospacing="1"/>
        <w:jc w:val="left"/>
      </w:pPr>
      <w:r>
        <w:rPr>
          <w:rStyle w:val="a4"/>
        </w:rPr>
        <w:t>意义</w:t>
      </w:r>
      <w:r>
        <w:t>：提升系统的健壮性与容错能力。</w:t>
      </w:r>
    </w:p>
    <w:p w14:paraId="18A92AE9" w14:textId="77777777" w:rsidR="0096548D" w:rsidRDefault="0096548D" w:rsidP="0096548D">
      <w:pPr>
        <w:tabs>
          <w:tab w:val="left" w:pos="720"/>
          <w:tab w:val="left" w:pos="1440"/>
        </w:tabs>
      </w:pPr>
      <w:r>
        <w:lastRenderedPageBreak/>
        <w:pict w14:anchorId="44314324">
          <v:rect id="_x0000_i1047" style="width:0;height:1.5pt" o:hralign="center" o:hrstd="t" o:hr="t" fillcolor="#a0a0a0" stroked="f"/>
        </w:pict>
      </w:r>
    </w:p>
    <w:p w14:paraId="2CDFEDD5" w14:textId="77777777" w:rsidR="0096548D" w:rsidRDefault="0096548D" w:rsidP="0096548D">
      <w:pPr>
        <w:pStyle w:val="3"/>
      </w:pPr>
      <w:r>
        <w:rPr>
          <w:rStyle w:val="a4"/>
          <w:b/>
          <w:bCs w:val="0"/>
        </w:rPr>
        <w:t>五、实现部分</w:t>
      </w:r>
    </w:p>
    <w:p w14:paraId="25B3DF45" w14:textId="77777777" w:rsidR="0096548D" w:rsidRDefault="0096548D" w:rsidP="0096548D">
      <w:pPr>
        <w:pStyle w:val="4"/>
      </w:pPr>
      <w:r>
        <w:rPr>
          <w:rStyle w:val="a4"/>
          <w:b/>
          <w:bCs w:val="0"/>
        </w:rPr>
        <w:t>1. 核心代码片段</w:t>
      </w:r>
    </w:p>
    <w:p w14:paraId="00891A36" w14:textId="77777777" w:rsidR="0096548D" w:rsidRDefault="0096548D" w:rsidP="0096548D">
      <w:pPr>
        <w:widowControl/>
        <w:numPr>
          <w:ilvl w:val="0"/>
          <w:numId w:val="26"/>
        </w:numPr>
        <w:spacing w:before="100" w:beforeAutospacing="1" w:after="100" w:afterAutospacing="1"/>
        <w:jc w:val="left"/>
      </w:pPr>
      <w:r>
        <w:rPr>
          <w:rStyle w:val="a4"/>
        </w:rPr>
        <w:t>邻接矩阵初始化</w:t>
      </w:r>
      <w:r>
        <w:t>：</w:t>
      </w:r>
      <w:r>
        <w:t xml:space="preserve"> </w:t>
      </w:r>
    </w:p>
    <w:p w14:paraId="26BF2950" w14:textId="77777777" w:rsidR="0096548D" w:rsidRDefault="0096548D" w:rsidP="0096548D">
      <w:pPr>
        <w:pStyle w:val="HTML"/>
        <w:widowControl/>
        <w:numPr>
          <w:ilvl w:val="0"/>
          <w:numId w:val="26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void </w:t>
      </w:r>
      <w:proofErr w:type="spellStart"/>
      <w:proofErr w:type="gramStart"/>
      <w:r>
        <w:rPr>
          <w:rStyle w:val="HTML1"/>
        </w:rPr>
        <w:t>InitAMGraph</w:t>
      </w:r>
      <w:proofErr w:type="spellEnd"/>
      <w:r>
        <w:rPr>
          <w:rStyle w:val="HTML1"/>
        </w:rPr>
        <w:t>(</w:t>
      </w:r>
      <w:proofErr w:type="spellStart"/>
      <w:proofErr w:type="gramEnd"/>
      <w:r>
        <w:rPr>
          <w:rStyle w:val="HTML1"/>
        </w:rPr>
        <w:t>AMGraph</w:t>
      </w:r>
      <w:proofErr w:type="spellEnd"/>
      <w:r>
        <w:rPr>
          <w:rStyle w:val="HTML1"/>
        </w:rPr>
        <w:t xml:space="preserve"> &amp;</w:t>
      </w:r>
      <w:proofErr w:type="gramStart"/>
      <w:r>
        <w:rPr>
          <w:rStyle w:val="HTML1"/>
        </w:rPr>
        <w:t>G) {</w:t>
      </w:r>
      <w:proofErr w:type="gramEnd"/>
    </w:p>
    <w:p w14:paraId="0EA0B58A" w14:textId="77777777" w:rsidR="0096548D" w:rsidRDefault="0096548D" w:rsidP="0096548D">
      <w:pPr>
        <w:pStyle w:val="HTML"/>
        <w:widowControl/>
        <w:numPr>
          <w:ilvl w:val="0"/>
          <w:numId w:val="26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</w:t>
      </w:r>
      <w:proofErr w:type="spellStart"/>
      <w:proofErr w:type="gramStart"/>
      <w:r>
        <w:rPr>
          <w:rStyle w:val="HTML1"/>
        </w:rPr>
        <w:t>G.numCities</w:t>
      </w:r>
      <w:proofErr w:type="spellEnd"/>
      <w:proofErr w:type="gramEnd"/>
      <w:r>
        <w:rPr>
          <w:rStyle w:val="HTML1"/>
        </w:rPr>
        <w:t xml:space="preserve"> = </w:t>
      </w:r>
      <w:proofErr w:type="gramStart"/>
      <w:r>
        <w:rPr>
          <w:rStyle w:val="HTML1"/>
        </w:rPr>
        <w:t>0;</w:t>
      </w:r>
      <w:proofErr w:type="gramEnd"/>
    </w:p>
    <w:p w14:paraId="46611515" w14:textId="77777777" w:rsidR="0096548D" w:rsidRDefault="0096548D" w:rsidP="0096548D">
      <w:pPr>
        <w:pStyle w:val="HTML"/>
        <w:widowControl/>
        <w:numPr>
          <w:ilvl w:val="0"/>
          <w:numId w:val="26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for (int </w:t>
      </w:r>
      <w:proofErr w:type="spellStart"/>
      <w:r>
        <w:rPr>
          <w:rStyle w:val="HTML1"/>
        </w:rPr>
        <w:t>i</w:t>
      </w:r>
      <w:proofErr w:type="spellEnd"/>
      <w:r>
        <w:rPr>
          <w:rStyle w:val="HTML1"/>
        </w:rPr>
        <w:t xml:space="preserve"> = 0; </w:t>
      </w:r>
      <w:proofErr w:type="spellStart"/>
      <w:r>
        <w:rPr>
          <w:rStyle w:val="HTML1"/>
        </w:rPr>
        <w:t>i</w:t>
      </w:r>
      <w:proofErr w:type="spellEnd"/>
      <w:r>
        <w:rPr>
          <w:rStyle w:val="HTML1"/>
        </w:rPr>
        <w:t xml:space="preserve"> &lt; MAX_CITY; </w:t>
      </w:r>
      <w:proofErr w:type="spellStart"/>
      <w:r>
        <w:rPr>
          <w:rStyle w:val="HTML1"/>
        </w:rPr>
        <w:t>i</w:t>
      </w:r>
      <w:proofErr w:type="spellEnd"/>
      <w:r>
        <w:rPr>
          <w:rStyle w:val="HTML1"/>
        </w:rPr>
        <w:t>++)</w:t>
      </w:r>
    </w:p>
    <w:p w14:paraId="1572B3B1" w14:textId="77777777" w:rsidR="0096548D" w:rsidRDefault="0096548D" w:rsidP="0096548D">
      <w:pPr>
        <w:pStyle w:val="HTML"/>
        <w:widowControl/>
        <w:numPr>
          <w:ilvl w:val="0"/>
          <w:numId w:val="26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    for (int j = 0; j &lt; MAX_CITY; </w:t>
      </w:r>
      <w:proofErr w:type="spellStart"/>
      <w:r>
        <w:rPr>
          <w:rStyle w:val="HTML1"/>
        </w:rPr>
        <w:t>j++</w:t>
      </w:r>
      <w:proofErr w:type="spellEnd"/>
      <w:r>
        <w:rPr>
          <w:rStyle w:val="HTML1"/>
        </w:rPr>
        <w:t>)</w:t>
      </w:r>
    </w:p>
    <w:p w14:paraId="6C643C0E" w14:textId="77777777" w:rsidR="0096548D" w:rsidRPr="0096548D" w:rsidRDefault="0096548D" w:rsidP="0096548D">
      <w:pPr>
        <w:pStyle w:val="HTML"/>
        <w:widowControl/>
        <w:numPr>
          <w:ilvl w:val="0"/>
          <w:numId w:val="26"/>
        </w:numPr>
        <w:tabs>
          <w:tab w:val="clear" w:pos="720"/>
        </w:tabs>
        <w:rPr>
          <w:rStyle w:val="HTML1"/>
          <w:lang w:val="nb-NO"/>
        </w:rPr>
      </w:pPr>
      <w:r>
        <w:rPr>
          <w:rStyle w:val="HTML1"/>
        </w:rPr>
        <w:t xml:space="preserve">            </w:t>
      </w:r>
      <w:r w:rsidRPr="0096548D">
        <w:rPr>
          <w:rStyle w:val="HTML1"/>
          <w:lang w:val="nb-NO"/>
        </w:rPr>
        <w:t>G.dist[i][j] = INF;</w:t>
      </w:r>
    </w:p>
    <w:p w14:paraId="5C60CC1C" w14:textId="77777777" w:rsidR="0096548D" w:rsidRDefault="0096548D" w:rsidP="0096548D">
      <w:pPr>
        <w:pStyle w:val="HTML"/>
        <w:widowControl/>
        <w:numPr>
          <w:ilvl w:val="0"/>
          <w:numId w:val="26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}</w:t>
      </w:r>
    </w:p>
    <w:p w14:paraId="08834516" w14:textId="77777777" w:rsidR="0096548D" w:rsidRDefault="0096548D" w:rsidP="0096548D">
      <w:pPr>
        <w:widowControl/>
        <w:numPr>
          <w:ilvl w:val="0"/>
          <w:numId w:val="26"/>
        </w:numPr>
        <w:spacing w:before="100" w:beforeAutospacing="1" w:after="100" w:afterAutospacing="1"/>
        <w:jc w:val="left"/>
      </w:pPr>
      <w:r>
        <w:rPr>
          <w:rStyle w:val="a4"/>
        </w:rPr>
        <w:t>路径回溯函数</w:t>
      </w:r>
      <w:r>
        <w:t>：</w:t>
      </w:r>
      <w:r>
        <w:t xml:space="preserve"> </w:t>
      </w:r>
    </w:p>
    <w:p w14:paraId="2EFE1A96" w14:textId="77777777" w:rsidR="0096548D" w:rsidRDefault="0096548D" w:rsidP="0096548D">
      <w:pPr>
        <w:pStyle w:val="HTML"/>
        <w:widowControl/>
        <w:numPr>
          <w:ilvl w:val="0"/>
          <w:numId w:val="26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void </w:t>
      </w:r>
      <w:proofErr w:type="spellStart"/>
      <w:proofErr w:type="gramStart"/>
      <w:r>
        <w:rPr>
          <w:rStyle w:val="HTML1"/>
        </w:rPr>
        <w:t>PrintPath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 xml:space="preserve">int </w:t>
      </w:r>
      <w:proofErr w:type="gramStart"/>
      <w:r>
        <w:rPr>
          <w:rStyle w:val="HTML1"/>
        </w:rPr>
        <w:t>path[</w:t>
      </w:r>
      <w:proofErr w:type="gramEnd"/>
      <w:r>
        <w:rPr>
          <w:rStyle w:val="HTML1"/>
        </w:rPr>
        <w:t xml:space="preserve">], int start, int </w:t>
      </w:r>
      <w:proofErr w:type="gramStart"/>
      <w:r>
        <w:rPr>
          <w:rStyle w:val="HTML1"/>
        </w:rPr>
        <w:t>end) {</w:t>
      </w:r>
      <w:proofErr w:type="gramEnd"/>
    </w:p>
    <w:p w14:paraId="654EABCE" w14:textId="77777777" w:rsidR="0096548D" w:rsidRDefault="0096548D" w:rsidP="0096548D">
      <w:pPr>
        <w:pStyle w:val="HTML"/>
        <w:widowControl/>
        <w:numPr>
          <w:ilvl w:val="0"/>
          <w:numId w:val="26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if (path[end] == </w:t>
      </w:r>
      <w:proofErr w:type="gramStart"/>
      <w:r>
        <w:rPr>
          <w:rStyle w:val="HTML1"/>
        </w:rPr>
        <w:t>start) {</w:t>
      </w:r>
      <w:proofErr w:type="gramEnd"/>
    </w:p>
    <w:p w14:paraId="1621EA56" w14:textId="77777777" w:rsidR="0096548D" w:rsidRDefault="0096548D" w:rsidP="0096548D">
      <w:pPr>
        <w:pStyle w:val="HTML"/>
        <w:widowControl/>
        <w:numPr>
          <w:ilvl w:val="0"/>
          <w:numId w:val="26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    </w:t>
      </w:r>
      <w:proofErr w:type="spellStart"/>
      <w:r>
        <w:rPr>
          <w:rStyle w:val="HTML1"/>
        </w:rPr>
        <w:t>cout</w:t>
      </w:r>
      <w:proofErr w:type="spellEnd"/>
      <w:r>
        <w:rPr>
          <w:rStyle w:val="HTML1"/>
        </w:rPr>
        <w:t xml:space="preserve"> &lt;&lt; </w:t>
      </w:r>
      <w:proofErr w:type="spellStart"/>
      <w:r>
        <w:rPr>
          <w:rStyle w:val="HTML1"/>
        </w:rPr>
        <w:t>G.cityNames</w:t>
      </w:r>
      <w:proofErr w:type="spellEnd"/>
      <w:r>
        <w:rPr>
          <w:rStyle w:val="HTML1"/>
        </w:rPr>
        <w:t>[start] &lt;&lt; "</w:t>
      </w:r>
      <w:r>
        <w:rPr>
          <w:rStyle w:val="HTML1"/>
        </w:rPr>
        <w:t>→</w:t>
      </w:r>
      <w:r>
        <w:rPr>
          <w:rStyle w:val="HTML1"/>
        </w:rPr>
        <w:t xml:space="preserve">" &lt;&lt; </w:t>
      </w:r>
      <w:proofErr w:type="spellStart"/>
      <w:r>
        <w:rPr>
          <w:rStyle w:val="HTML1"/>
        </w:rPr>
        <w:t>G.cityNames</w:t>
      </w:r>
      <w:proofErr w:type="spellEnd"/>
      <w:r>
        <w:rPr>
          <w:rStyle w:val="HTML1"/>
        </w:rPr>
        <w:t>[end</w:t>
      </w:r>
      <w:proofErr w:type="gramStart"/>
      <w:r>
        <w:rPr>
          <w:rStyle w:val="HTML1"/>
        </w:rPr>
        <w:t>];</w:t>
      </w:r>
      <w:proofErr w:type="gramEnd"/>
    </w:p>
    <w:p w14:paraId="2E279952" w14:textId="77777777" w:rsidR="0096548D" w:rsidRDefault="0096548D" w:rsidP="0096548D">
      <w:pPr>
        <w:pStyle w:val="HTML"/>
        <w:widowControl/>
        <w:numPr>
          <w:ilvl w:val="0"/>
          <w:numId w:val="26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    </w:t>
      </w:r>
      <w:proofErr w:type="gramStart"/>
      <w:r>
        <w:rPr>
          <w:rStyle w:val="HTML1"/>
        </w:rPr>
        <w:t>return;</w:t>
      </w:r>
      <w:proofErr w:type="gramEnd"/>
    </w:p>
    <w:p w14:paraId="40319B7B" w14:textId="77777777" w:rsidR="0096548D" w:rsidRDefault="0096548D" w:rsidP="0096548D">
      <w:pPr>
        <w:pStyle w:val="HTML"/>
        <w:widowControl/>
        <w:numPr>
          <w:ilvl w:val="0"/>
          <w:numId w:val="26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}</w:t>
      </w:r>
    </w:p>
    <w:p w14:paraId="4A269C78" w14:textId="77777777" w:rsidR="0096548D" w:rsidRDefault="0096548D" w:rsidP="0096548D">
      <w:pPr>
        <w:pStyle w:val="HTML"/>
        <w:widowControl/>
        <w:numPr>
          <w:ilvl w:val="0"/>
          <w:numId w:val="26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</w:t>
      </w:r>
      <w:proofErr w:type="spellStart"/>
      <w:proofErr w:type="gramStart"/>
      <w:r>
        <w:rPr>
          <w:rStyle w:val="HTML1"/>
        </w:rPr>
        <w:t>PrintPath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path, start, path[end]</w:t>
      </w:r>
      <w:proofErr w:type="gramStart"/>
      <w:r>
        <w:rPr>
          <w:rStyle w:val="HTML1"/>
        </w:rPr>
        <w:t>);</w:t>
      </w:r>
      <w:proofErr w:type="gramEnd"/>
    </w:p>
    <w:p w14:paraId="464D78D1" w14:textId="77777777" w:rsidR="0096548D" w:rsidRDefault="0096548D" w:rsidP="0096548D">
      <w:pPr>
        <w:pStyle w:val="HTML"/>
        <w:widowControl/>
        <w:numPr>
          <w:ilvl w:val="0"/>
          <w:numId w:val="26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cout</w:t>
      </w:r>
      <w:proofErr w:type="spellEnd"/>
      <w:r>
        <w:rPr>
          <w:rStyle w:val="HTML1"/>
        </w:rPr>
        <w:t xml:space="preserve"> &lt;&lt; "</w:t>
      </w:r>
      <w:r>
        <w:rPr>
          <w:rStyle w:val="HTML1"/>
        </w:rPr>
        <w:t>→</w:t>
      </w:r>
      <w:r>
        <w:rPr>
          <w:rStyle w:val="HTML1"/>
        </w:rPr>
        <w:t xml:space="preserve">" &lt;&lt; </w:t>
      </w:r>
      <w:proofErr w:type="spellStart"/>
      <w:r>
        <w:rPr>
          <w:rStyle w:val="HTML1"/>
        </w:rPr>
        <w:t>G.cityNames</w:t>
      </w:r>
      <w:proofErr w:type="spellEnd"/>
      <w:r>
        <w:rPr>
          <w:rStyle w:val="HTML1"/>
        </w:rPr>
        <w:t>[end</w:t>
      </w:r>
      <w:proofErr w:type="gramStart"/>
      <w:r>
        <w:rPr>
          <w:rStyle w:val="HTML1"/>
        </w:rPr>
        <w:t>];</w:t>
      </w:r>
      <w:proofErr w:type="gramEnd"/>
    </w:p>
    <w:p w14:paraId="2520BFDF" w14:textId="77777777" w:rsidR="0096548D" w:rsidRDefault="0096548D" w:rsidP="0096548D">
      <w:pPr>
        <w:pStyle w:val="HTML"/>
        <w:widowControl/>
        <w:numPr>
          <w:ilvl w:val="0"/>
          <w:numId w:val="26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}</w:t>
      </w:r>
    </w:p>
    <w:p w14:paraId="746D8E99" w14:textId="77777777" w:rsidR="0096548D" w:rsidRDefault="0096548D" w:rsidP="0096548D">
      <w:pPr>
        <w:pStyle w:val="4"/>
      </w:pPr>
      <w:r>
        <w:rPr>
          <w:rStyle w:val="a4"/>
          <w:b/>
          <w:bCs w:val="0"/>
        </w:rPr>
        <w:t>2. 测试用例与结果</w:t>
      </w:r>
    </w:p>
    <w:p w14:paraId="2A047374" w14:textId="77777777" w:rsidR="0096548D" w:rsidRDefault="0096548D" w:rsidP="0096548D">
      <w:pPr>
        <w:widowControl/>
        <w:numPr>
          <w:ilvl w:val="0"/>
          <w:numId w:val="27"/>
        </w:numPr>
        <w:spacing w:before="100" w:beforeAutospacing="1" w:after="100" w:afterAutospacing="1"/>
        <w:jc w:val="left"/>
      </w:pPr>
      <w:r>
        <w:rPr>
          <w:rStyle w:val="a4"/>
        </w:rPr>
        <w:t>测试场景</w:t>
      </w:r>
      <w:r>
        <w:t>：江西省</w:t>
      </w:r>
      <w:r>
        <w:t>11</w:t>
      </w:r>
      <w:r>
        <w:t>个城市（南昌、九江、景德镇、鹰潭、赣州、宜春、上饶、抚州、吉安、萍乡、新余）。</w:t>
      </w:r>
      <w:r>
        <w:t xml:space="preserve"> </w:t>
      </w:r>
    </w:p>
    <w:p w14:paraId="07CDE3F7" w14:textId="77777777" w:rsidR="0096548D" w:rsidRDefault="0096548D" w:rsidP="0096548D">
      <w:pPr>
        <w:widowControl/>
        <w:numPr>
          <w:ilvl w:val="0"/>
          <w:numId w:val="27"/>
        </w:numPr>
        <w:spacing w:before="100" w:beforeAutospacing="1" w:after="100" w:afterAutospacing="1"/>
        <w:jc w:val="left"/>
      </w:pPr>
      <w:r>
        <w:rPr>
          <w:rStyle w:val="a4"/>
        </w:rPr>
        <w:t>示例查询</w:t>
      </w:r>
      <w:r>
        <w:t>：</w:t>
      </w:r>
      <w:r>
        <w:t xml:space="preserve"> </w:t>
      </w:r>
    </w:p>
    <w:p w14:paraId="00AF1E67" w14:textId="77777777" w:rsidR="0096548D" w:rsidRDefault="0096548D" w:rsidP="0096548D">
      <w:pPr>
        <w:widowControl/>
        <w:numPr>
          <w:ilvl w:val="1"/>
          <w:numId w:val="27"/>
        </w:numPr>
        <w:spacing w:before="100" w:beforeAutospacing="1" w:after="100" w:afterAutospacing="1"/>
        <w:jc w:val="left"/>
      </w:pPr>
      <w:r>
        <w:rPr>
          <w:rStyle w:val="a4"/>
        </w:rPr>
        <w:t>输入</w:t>
      </w:r>
      <w:r>
        <w:t>：南昌</w:t>
      </w:r>
      <w:r>
        <w:t>→</w:t>
      </w:r>
      <w:r>
        <w:t>赣州</w:t>
      </w:r>
      <w:r>
        <w:t xml:space="preserve"> </w:t>
      </w:r>
    </w:p>
    <w:p w14:paraId="592DF436" w14:textId="77777777" w:rsidR="0096548D" w:rsidRDefault="0096548D" w:rsidP="0096548D">
      <w:pPr>
        <w:widowControl/>
        <w:numPr>
          <w:ilvl w:val="1"/>
          <w:numId w:val="27"/>
        </w:numPr>
        <w:spacing w:before="100" w:beforeAutospacing="1" w:after="100" w:afterAutospacing="1"/>
        <w:jc w:val="left"/>
      </w:pPr>
      <w:r>
        <w:rPr>
          <w:rStyle w:val="a4"/>
        </w:rPr>
        <w:t>输出</w:t>
      </w:r>
      <w:r>
        <w:t>：路径</w:t>
      </w:r>
      <w:r>
        <w:t>“</w:t>
      </w:r>
      <w:r>
        <w:t>南昌</w:t>
      </w:r>
      <w:r>
        <w:t>→</w:t>
      </w:r>
      <w:r>
        <w:t>吉安</w:t>
      </w:r>
      <w:r>
        <w:t>→</w:t>
      </w:r>
      <w:r>
        <w:t>赣州</w:t>
      </w:r>
      <w:r>
        <w:t>”</w:t>
      </w:r>
      <w:r>
        <w:t>，总距离</w:t>
      </w:r>
      <w:r>
        <w:t>368</w:t>
      </w:r>
      <w:r>
        <w:t>公里。</w:t>
      </w:r>
    </w:p>
    <w:p w14:paraId="52FEAE8F" w14:textId="77777777" w:rsidR="0096548D" w:rsidRDefault="0096548D" w:rsidP="0096548D">
      <w:pPr>
        <w:widowControl/>
        <w:numPr>
          <w:ilvl w:val="0"/>
          <w:numId w:val="27"/>
        </w:numPr>
        <w:spacing w:before="100" w:beforeAutospacing="1" w:after="100" w:afterAutospacing="1"/>
        <w:jc w:val="left"/>
      </w:pPr>
      <w:r>
        <w:rPr>
          <w:rStyle w:val="a4"/>
        </w:rPr>
        <w:t>异常测试</w:t>
      </w:r>
      <w:r>
        <w:t>：输入不存在的城市（如</w:t>
      </w:r>
      <w:r>
        <w:t>“</w:t>
      </w:r>
      <w:r>
        <w:t>武汉</w:t>
      </w:r>
      <w:r>
        <w:t>”</w:t>
      </w:r>
      <w:r>
        <w:t>），系统提示</w:t>
      </w:r>
      <w:r>
        <w:t>“</w:t>
      </w:r>
      <w:r>
        <w:t>未找到该城市，请检查输入</w:t>
      </w:r>
      <w:r>
        <w:t>”</w:t>
      </w:r>
      <w:r>
        <w:t>。</w:t>
      </w:r>
    </w:p>
    <w:p w14:paraId="0F7B7B52" w14:textId="77777777" w:rsidR="0096548D" w:rsidRDefault="0096548D" w:rsidP="0096548D">
      <w:pPr>
        <w:tabs>
          <w:tab w:val="left" w:pos="720"/>
        </w:tabs>
      </w:pPr>
      <w:r>
        <w:pict w14:anchorId="30E99EAF">
          <v:rect id="_x0000_i1048" style="width:0;height:1.5pt" o:hralign="center" o:hrstd="t" o:hr="t" fillcolor="#a0a0a0" stroked="f"/>
        </w:pict>
      </w:r>
    </w:p>
    <w:p w14:paraId="0F36A453" w14:textId="77777777" w:rsidR="0096548D" w:rsidRDefault="0096548D" w:rsidP="0096548D">
      <w:pPr>
        <w:pStyle w:val="3"/>
      </w:pPr>
      <w:r>
        <w:rPr>
          <w:rStyle w:val="a4"/>
          <w:b/>
          <w:bCs w:val="0"/>
        </w:rPr>
        <w:t>六、总结</w:t>
      </w:r>
    </w:p>
    <w:p w14:paraId="11B22028" w14:textId="79884DCF" w:rsidR="0096548D" w:rsidRDefault="0096548D" w:rsidP="0096548D">
      <w:pPr>
        <w:pStyle w:val="a3"/>
        <w:rPr>
          <w:rFonts w:hint="eastAsia"/>
        </w:rPr>
      </w:pPr>
      <w:r>
        <w:t>本系统基于北斗卫星导航系统实现了城市间路径规划的核心功能，通过邻接矩阵与</w:t>
      </w:r>
      <w:r>
        <w:t>Dijkstra/Floyd</w:t>
      </w:r>
      <w:r>
        <w:t>算法的结合，支持单源与全局最短路径查询。</w:t>
      </w:r>
      <w:proofErr w:type="gramStart"/>
      <w:r>
        <w:t>个</w:t>
      </w:r>
      <w:proofErr w:type="gramEnd"/>
      <w:r>
        <w:t>性功能如动态交通模拟、多目标优化及异常处理机制，显著提升了系统的实用性与用户体验。项目过程中深入理解了图论算法在导航系统中的应用逻辑，同时掌握了数据结构动态扩展与用户交互设计的关键技术。未来可进一步集成真实交通数据（如</w:t>
      </w:r>
      <w:r>
        <w:t>GPS</w:t>
      </w:r>
      <w:r>
        <w:t>定位、实时路况</w:t>
      </w:r>
      <w:r>
        <w:t>API</w:t>
      </w:r>
      <w:r>
        <w:t>），增强系统的智能化水平。</w:t>
      </w:r>
    </w:p>
    <w:p w14:paraId="1D43377F" w14:textId="40398031" w:rsidR="006C69E2" w:rsidRDefault="006876AC" w:rsidP="006876AC">
      <w:pPr>
        <w:pStyle w:val="3"/>
      </w:pPr>
      <w:r>
        <w:lastRenderedPageBreak/>
        <w:t>七、</w:t>
      </w:r>
      <w:r w:rsidR="00000000">
        <w:t>程序运行结果</w:t>
      </w:r>
    </w:p>
    <w:p w14:paraId="36B4CB85" w14:textId="50C9AB56" w:rsidR="006C69E2" w:rsidRDefault="0096548D">
      <w:r w:rsidRPr="0096548D">
        <w:drawing>
          <wp:inline distT="0" distB="0" distL="0" distR="0" wp14:anchorId="63BEE5AC" wp14:editId="33405E91">
            <wp:extent cx="3239386" cy="2989595"/>
            <wp:effectExtent l="0" t="0" r="0" b="1270"/>
            <wp:docPr id="6" name="图片 5" descr="文本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D9E75553-660A-658C-928F-780772941F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文本&#10;&#10;AI 生成的内容可能不正确。">
                      <a:extLst>
                        <a:ext uri="{FF2B5EF4-FFF2-40B4-BE49-F238E27FC236}">
                          <a16:creationId xmlns:a16="http://schemas.microsoft.com/office/drawing/2014/main" id="{D9E75553-660A-658C-928F-780772941F1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9386" cy="298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72A0" w14:textId="2824B47B" w:rsidR="006C69E2" w:rsidRDefault="0096548D">
      <w:r w:rsidRPr="0096548D">
        <w:drawing>
          <wp:inline distT="0" distB="0" distL="0" distR="0" wp14:anchorId="232C9A8B" wp14:editId="41726ADF">
            <wp:extent cx="3956095" cy="1117252"/>
            <wp:effectExtent l="0" t="0" r="6350" b="6985"/>
            <wp:docPr id="8" name="图片 7" descr="文本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5D49FBF3-DB7D-3160-4616-BFE82E55E3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文本&#10;&#10;AI 生成的内容可能不正确。">
                      <a:extLst>
                        <a:ext uri="{FF2B5EF4-FFF2-40B4-BE49-F238E27FC236}">
                          <a16:creationId xmlns:a16="http://schemas.microsoft.com/office/drawing/2014/main" id="{5D49FBF3-DB7D-3160-4616-BFE82E55E3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6095" cy="111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3EA4" w14:textId="5FF5E54C" w:rsidR="006C69E2" w:rsidRDefault="0096548D">
      <w:r w:rsidRPr="0096548D">
        <w:drawing>
          <wp:inline distT="0" distB="0" distL="0" distR="0" wp14:anchorId="776A7171" wp14:editId="75793367">
            <wp:extent cx="3956095" cy="3094567"/>
            <wp:effectExtent l="0" t="0" r="6350" b="0"/>
            <wp:docPr id="10" name="图片 9" descr="文本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C3C85EF9-B11B-FFBB-AEAF-B57608E37A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文本&#10;&#10;AI 生成的内容可能不正确。">
                      <a:extLst>
                        <a:ext uri="{FF2B5EF4-FFF2-40B4-BE49-F238E27FC236}">
                          <a16:creationId xmlns:a16="http://schemas.microsoft.com/office/drawing/2014/main" id="{C3C85EF9-B11B-FFBB-AEAF-B57608E37A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6095" cy="309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DD3E" w14:textId="36604799" w:rsidR="006C69E2" w:rsidRDefault="0096548D">
      <w:r w:rsidRPr="0096548D">
        <w:lastRenderedPageBreak/>
        <w:drawing>
          <wp:inline distT="0" distB="0" distL="0" distR="0" wp14:anchorId="26A78B14" wp14:editId="55059F68">
            <wp:extent cx="3119460" cy="3356599"/>
            <wp:effectExtent l="0" t="0" r="5080" b="0"/>
            <wp:docPr id="12" name="图片 11" descr="文本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DA519BF9-0517-73AA-8F48-96F64B8737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文本&#10;&#10;AI 生成的内容可能不正确。">
                      <a:extLst>
                        <a:ext uri="{FF2B5EF4-FFF2-40B4-BE49-F238E27FC236}">
                          <a16:creationId xmlns:a16="http://schemas.microsoft.com/office/drawing/2014/main" id="{DA519BF9-0517-73AA-8F48-96F64B8737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9460" cy="335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D8AB" w14:textId="2C852511" w:rsidR="006C69E2" w:rsidRDefault="0096548D">
      <w:pPr>
        <w:rPr>
          <w:rFonts w:hint="eastAsia"/>
        </w:rPr>
      </w:pPr>
      <w:r w:rsidRPr="0096548D">
        <w:drawing>
          <wp:inline distT="0" distB="0" distL="0" distR="0" wp14:anchorId="26B8E10C" wp14:editId="3829894D">
            <wp:extent cx="5274310" cy="2552700"/>
            <wp:effectExtent l="0" t="0" r="2540" b="0"/>
            <wp:docPr id="14" name="图片 13" descr="图片包含 图形用户界面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19072DEA-5306-226B-2896-ACA0C7D339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 descr="图片包含 图形用户界面&#10;&#10;AI 生成的内容可能不正确。">
                      <a:extLst>
                        <a:ext uri="{FF2B5EF4-FFF2-40B4-BE49-F238E27FC236}">
                          <a16:creationId xmlns:a16="http://schemas.microsoft.com/office/drawing/2014/main" id="{19072DEA-5306-226B-2896-ACA0C7D339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10D4" w14:textId="79A8B658" w:rsidR="006C69E2" w:rsidRDefault="006876AC" w:rsidP="006876AC">
      <w:pPr>
        <w:pStyle w:val="3"/>
      </w:pPr>
      <w:r>
        <w:t>八、</w:t>
      </w:r>
      <w:r w:rsidR="00000000">
        <w:t>课程设计小结</w:t>
      </w:r>
    </w:p>
    <w:p w14:paraId="214D9105" w14:textId="77777777" w:rsidR="0096548D" w:rsidRPr="0096548D" w:rsidRDefault="0096548D" w:rsidP="0096548D">
      <w:pPr>
        <w:rPr>
          <w:rFonts w:asciiTheme="minorEastAsia" w:eastAsiaTheme="minorEastAsia" w:hAnsiTheme="minorEastAsia" w:cstheme="minorEastAsia"/>
          <w:kern w:val="0"/>
          <w:sz w:val="24"/>
        </w:rPr>
      </w:pPr>
      <w:r w:rsidRPr="0096548D">
        <w:rPr>
          <w:rFonts w:asciiTheme="minorEastAsia" w:eastAsiaTheme="minorEastAsia" w:hAnsiTheme="minorEastAsia" w:cstheme="minorEastAsia"/>
          <w:kern w:val="0"/>
          <w:sz w:val="24"/>
        </w:rPr>
        <w:t>通过本次《北斗卫星导航系统》的课程设计，我深入理解了图论算法在实际路径规划中的应用，掌握了如何利用邻接矩阵与最短路径算法解决复杂的城市网络问题。以下是我在本次设计中的主要收获与反思：</w:t>
      </w:r>
    </w:p>
    <w:p w14:paraId="37C140BD" w14:textId="77777777" w:rsidR="0096548D" w:rsidRPr="0096548D" w:rsidRDefault="0096548D" w:rsidP="0096548D">
      <w:pPr>
        <w:rPr>
          <w:rFonts w:asciiTheme="minorEastAsia" w:eastAsiaTheme="minorEastAsia" w:hAnsiTheme="minorEastAsia" w:cstheme="minorEastAsia"/>
          <w:b/>
          <w:bCs/>
          <w:kern w:val="0"/>
          <w:sz w:val="24"/>
        </w:rPr>
      </w:pPr>
      <w:r w:rsidRPr="0096548D">
        <w:rPr>
          <w:rFonts w:asciiTheme="minorEastAsia" w:eastAsiaTheme="minorEastAsia" w:hAnsiTheme="minorEastAsia" w:cstheme="minorEastAsia"/>
          <w:b/>
          <w:bCs/>
          <w:kern w:val="0"/>
          <w:sz w:val="24"/>
        </w:rPr>
        <w:t xml:space="preserve">1. </w:t>
      </w:r>
      <w:proofErr w:type="gramStart"/>
      <w:r w:rsidRPr="0096548D">
        <w:rPr>
          <w:rFonts w:asciiTheme="minorEastAsia" w:eastAsiaTheme="minorEastAsia" w:hAnsiTheme="minorEastAsia" w:cstheme="minorEastAsia"/>
          <w:b/>
          <w:bCs/>
          <w:kern w:val="0"/>
          <w:sz w:val="24"/>
        </w:rPr>
        <w:t>图结构</w:t>
      </w:r>
      <w:proofErr w:type="gramEnd"/>
      <w:r w:rsidRPr="0096548D">
        <w:rPr>
          <w:rFonts w:asciiTheme="minorEastAsia" w:eastAsiaTheme="minorEastAsia" w:hAnsiTheme="minorEastAsia" w:cstheme="minorEastAsia"/>
          <w:b/>
          <w:bCs/>
          <w:kern w:val="0"/>
          <w:sz w:val="24"/>
        </w:rPr>
        <w:t>与算法的实践应用</w:t>
      </w:r>
    </w:p>
    <w:p w14:paraId="0BDD56EC" w14:textId="77777777" w:rsidR="0096548D" w:rsidRPr="0096548D" w:rsidRDefault="0096548D" w:rsidP="0096548D">
      <w:pPr>
        <w:numPr>
          <w:ilvl w:val="0"/>
          <w:numId w:val="28"/>
        </w:numPr>
        <w:rPr>
          <w:rFonts w:asciiTheme="minorEastAsia" w:eastAsiaTheme="minorEastAsia" w:hAnsiTheme="minorEastAsia" w:cstheme="minorEastAsia"/>
          <w:kern w:val="0"/>
          <w:sz w:val="24"/>
        </w:rPr>
      </w:pPr>
      <w:r w:rsidRPr="0096548D">
        <w:rPr>
          <w:rFonts w:asciiTheme="minorEastAsia" w:eastAsiaTheme="minorEastAsia" w:hAnsiTheme="minorEastAsia" w:cstheme="minorEastAsia"/>
          <w:b/>
          <w:bCs/>
          <w:kern w:val="0"/>
          <w:sz w:val="24"/>
        </w:rPr>
        <w:t>数据结构选择</w:t>
      </w:r>
      <w:r w:rsidRPr="0096548D">
        <w:rPr>
          <w:rFonts w:asciiTheme="minorEastAsia" w:eastAsiaTheme="minorEastAsia" w:hAnsiTheme="minorEastAsia" w:cstheme="minorEastAsia"/>
          <w:kern w:val="0"/>
          <w:sz w:val="24"/>
        </w:rPr>
        <w:t>：本设计采用邻接矩阵存储城市网络，通过</w:t>
      </w:r>
      <w:proofErr w:type="spellStart"/>
      <w:r w:rsidRPr="0096548D">
        <w:rPr>
          <w:rFonts w:asciiTheme="minorEastAsia" w:eastAsiaTheme="minorEastAsia" w:hAnsiTheme="minorEastAsia" w:cstheme="minorEastAsia"/>
          <w:kern w:val="0"/>
          <w:sz w:val="24"/>
        </w:rPr>
        <w:t>AMGraph</w:t>
      </w:r>
      <w:proofErr w:type="spellEnd"/>
      <w:r w:rsidRPr="0096548D">
        <w:rPr>
          <w:rFonts w:asciiTheme="minorEastAsia" w:eastAsiaTheme="minorEastAsia" w:hAnsiTheme="minorEastAsia" w:cstheme="minorEastAsia"/>
          <w:kern w:val="0"/>
          <w:sz w:val="24"/>
        </w:rPr>
        <w:t>结构体动态管理城市节点及道路距离。这一过程让我深刻体会到</w:t>
      </w:r>
      <w:proofErr w:type="gramStart"/>
      <w:r w:rsidRPr="0096548D">
        <w:rPr>
          <w:rFonts w:asciiTheme="minorEastAsia" w:eastAsiaTheme="minorEastAsia" w:hAnsiTheme="minorEastAsia" w:cstheme="minorEastAsia"/>
          <w:kern w:val="0"/>
          <w:sz w:val="24"/>
        </w:rPr>
        <w:t>图结构</w:t>
      </w:r>
      <w:proofErr w:type="gramEnd"/>
      <w:r w:rsidRPr="0096548D">
        <w:rPr>
          <w:rFonts w:asciiTheme="minorEastAsia" w:eastAsiaTheme="minorEastAsia" w:hAnsiTheme="minorEastAsia" w:cstheme="minorEastAsia"/>
          <w:kern w:val="0"/>
          <w:sz w:val="24"/>
        </w:rPr>
        <w:t>在模拟复杂网络（如城市交通网）中的灵活性和高效性。</w:t>
      </w:r>
    </w:p>
    <w:p w14:paraId="455C616B" w14:textId="77777777" w:rsidR="0096548D" w:rsidRPr="0096548D" w:rsidRDefault="0096548D" w:rsidP="0096548D">
      <w:pPr>
        <w:numPr>
          <w:ilvl w:val="0"/>
          <w:numId w:val="28"/>
        </w:numPr>
        <w:rPr>
          <w:rFonts w:asciiTheme="minorEastAsia" w:eastAsiaTheme="minorEastAsia" w:hAnsiTheme="minorEastAsia" w:cstheme="minorEastAsia"/>
          <w:kern w:val="0"/>
          <w:sz w:val="24"/>
        </w:rPr>
      </w:pPr>
      <w:r w:rsidRPr="0096548D">
        <w:rPr>
          <w:rFonts w:asciiTheme="minorEastAsia" w:eastAsiaTheme="minorEastAsia" w:hAnsiTheme="minorEastAsia" w:cstheme="minorEastAsia"/>
          <w:b/>
          <w:bCs/>
          <w:kern w:val="0"/>
          <w:sz w:val="24"/>
        </w:rPr>
        <w:t>算法实现</w:t>
      </w:r>
      <w:r w:rsidRPr="0096548D">
        <w:rPr>
          <w:rFonts w:asciiTheme="minorEastAsia" w:eastAsiaTheme="minorEastAsia" w:hAnsiTheme="minorEastAsia" w:cstheme="minorEastAsia"/>
          <w:kern w:val="0"/>
          <w:sz w:val="24"/>
        </w:rPr>
        <w:t>：基于Dijkstra算法实现单源最短路径计算，并结合Floyd算法处理多目标路径规划。通过算法的实现与优化，我进一步掌握了图论算法的核心思想，如贪心策略（Dijkstra）和动态规划（Floyd）在路径搜</w:t>
      </w:r>
      <w:r w:rsidRPr="0096548D">
        <w:rPr>
          <w:rFonts w:asciiTheme="minorEastAsia" w:eastAsiaTheme="minorEastAsia" w:hAnsiTheme="minorEastAsia" w:cstheme="minorEastAsia"/>
          <w:kern w:val="0"/>
          <w:sz w:val="24"/>
        </w:rPr>
        <w:lastRenderedPageBreak/>
        <w:t>索中的差异与适用场景。</w:t>
      </w:r>
    </w:p>
    <w:p w14:paraId="04121CDE" w14:textId="77777777" w:rsidR="0096548D" w:rsidRPr="0096548D" w:rsidRDefault="0096548D" w:rsidP="0096548D">
      <w:pPr>
        <w:rPr>
          <w:rFonts w:asciiTheme="minorEastAsia" w:eastAsiaTheme="minorEastAsia" w:hAnsiTheme="minorEastAsia" w:cstheme="minorEastAsia"/>
          <w:b/>
          <w:bCs/>
          <w:kern w:val="0"/>
          <w:sz w:val="24"/>
        </w:rPr>
      </w:pPr>
      <w:r w:rsidRPr="0096548D">
        <w:rPr>
          <w:rFonts w:asciiTheme="minorEastAsia" w:eastAsiaTheme="minorEastAsia" w:hAnsiTheme="minorEastAsia" w:cstheme="minorEastAsia"/>
          <w:b/>
          <w:bCs/>
          <w:kern w:val="0"/>
          <w:sz w:val="24"/>
        </w:rPr>
        <w:t>2. 问题建模与模块化设计</w:t>
      </w:r>
    </w:p>
    <w:p w14:paraId="45EA1FB4" w14:textId="77777777" w:rsidR="0096548D" w:rsidRPr="0096548D" w:rsidRDefault="0096548D" w:rsidP="0096548D">
      <w:pPr>
        <w:numPr>
          <w:ilvl w:val="0"/>
          <w:numId w:val="29"/>
        </w:numPr>
        <w:rPr>
          <w:rFonts w:asciiTheme="minorEastAsia" w:eastAsiaTheme="minorEastAsia" w:hAnsiTheme="minorEastAsia" w:cstheme="minorEastAsia"/>
          <w:kern w:val="0"/>
          <w:sz w:val="24"/>
        </w:rPr>
      </w:pPr>
      <w:r w:rsidRPr="0096548D">
        <w:rPr>
          <w:rFonts w:asciiTheme="minorEastAsia" w:eastAsiaTheme="minorEastAsia" w:hAnsiTheme="minorEastAsia" w:cstheme="minorEastAsia"/>
          <w:b/>
          <w:bCs/>
          <w:kern w:val="0"/>
          <w:sz w:val="24"/>
        </w:rPr>
        <w:t>需求分解</w:t>
      </w:r>
      <w:r w:rsidRPr="0096548D">
        <w:rPr>
          <w:rFonts w:asciiTheme="minorEastAsia" w:eastAsiaTheme="minorEastAsia" w:hAnsiTheme="minorEastAsia" w:cstheme="minorEastAsia"/>
          <w:kern w:val="0"/>
          <w:sz w:val="24"/>
        </w:rPr>
        <w:t>：将城市路径规划问题拆解为多个功能模块，包括城市网络初始化、路径查询、动态更新与可视化输出。这种分层设计方式不仅提高了代码的可读性与可维护性，也让我更清晰地理解了复杂系统的开发流程。</w:t>
      </w:r>
    </w:p>
    <w:p w14:paraId="41CF18ED" w14:textId="77777777" w:rsidR="0096548D" w:rsidRPr="0096548D" w:rsidRDefault="0096548D" w:rsidP="0096548D">
      <w:pPr>
        <w:numPr>
          <w:ilvl w:val="0"/>
          <w:numId w:val="29"/>
        </w:numPr>
        <w:rPr>
          <w:rFonts w:asciiTheme="minorEastAsia" w:eastAsiaTheme="minorEastAsia" w:hAnsiTheme="minorEastAsia" w:cstheme="minorEastAsia"/>
          <w:kern w:val="0"/>
          <w:sz w:val="24"/>
        </w:rPr>
      </w:pPr>
      <w:r w:rsidRPr="0096548D">
        <w:rPr>
          <w:rFonts w:asciiTheme="minorEastAsia" w:eastAsiaTheme="minorEastAsia" w:hAnsiTheme="minorEastAsia" w:cstheme="minorEastAsia"/>
          <w:b/>
          <w:bCs/>
          <w:kern w:val="0"/>
          <w:sz w:val="24"/>
        </w:rPr>
        <w:t>规则适配</w:t>
      </w:r>
      <w:r w:rsidRPr="0096548D">
        <w:rPr>
          <w:rFonts w:asciiTheme="minorEastAsia" w:eastAsiaTheme="minorEastAsia" w:hAnsiTheme="minorEastAsia" w:cstheme="minorEastAsia"/>
          <w:kern w:val="0"/>
          <w:sz w:val="24"/>
        </w:rPr>
        <w:t>：针对北斗导航系统的实际需求（如优先选择高速公路、避开拥堵路段），设计动态调整路径权重的机制，例如通过随机数模拟交通状态，动态更新邻接矩阵的边权值。这一过程锻炼了我的业务需求转化能力。</w:t>
      </w:r>
    </w:p>
    <w:p w14:paraId="40FC2273" w14:textId="77777777" w:rsidR="0096548D" w:rsidRPr="0096548D" w:rsidRDefault="0096548D" w:rsidP="0096548D">
      <w:pPr>
        <w:rPr>
          <w:rFonts w:asciiTheme="minorEastAsia" w:eastAsiaTheme="minorEastAsia" w:hAnsiTheme="minorEastAsia" w:cstheme="minorEastAsia"/>
          <w:b/>
          <w:bCs/>
          <w:kern w:val="0"/>
          <w:sz w:val="24"/>
        </w:rPr>
      </w:pPr>
      <w:r w:rsidRPr="0096548D">
        <w:rPr>
          <w:rFonts w:asciiTheme="minorEastAsia" w:eastAsiaTheme="minorEastAsia" w:hAnsiTheme="minorEastAsia" w:cstheme="minorEastAsia"/>
          <w:b/>
          <w:bCs/>
          <w:kern w:val="0"/>
          <w:sz w:val="24"/>
        </w:rPr>
        <w:t>3. 算法优化与性能提升</w:t>
      </w:r>
    </w:p>
    <w:p w14:paraId="23C27444" w14:textId="77777777" w:rsidR="0096548D" w:rsidRPr="0096548D" w:rsidRDefault="0096548D" w:rsidP="0096548D">
      <w:pPr>
        <w:numPr>
          <w:ilvl w:val="0"/>
          <w:numId w:val="30"/>
        </w:numPr>
        <w:rPr>
          <w:rFonts w:asciiTheme="minorEastAsia" w:eastAsiaTheme="minorEastAsia" w:hAnsiTheme="minorEastAsia" w:cstheme="minorEastAsia"/>
          <w:kern w:val="0"/>
          <w:sz w:val="24"/>
        </w:rPr>
      </w:pPr>
      <w:r w:rsidRPr="0096548D">
        <w:rPr>
          <w:rFonts w:asciiTheme="minorEastAsia" w:eastAsiaTheme="minorEastAsia" w:hAnsiTheme="minorEastAsia" w:cstheme="minorEastAsia"/>
          <w:b/>
          <w:bCs/>
          <w:kern w:val="0"/>
          <w:sz w:val="24"/>
        </w:rPr>
        <w:t>时间复杂度分析</w:t>
      </w:r>
      <w:r w:rsidRPr="0096548D">
        <w:rPr>
          <w:rFonts w:asciiTheme="minorEastAsia" w:eastAsiaTheme="minorEastAsia" w:hAnsiTheme="minorEastAsia" w:cstheme="minorEastAsia"/>
          <w:kern w:val="0"/>
          <w:sz w:val="24"/>
        </w:rPr>
        <w:t>：在实现Dijkstra算法时，通过标记数组与距离更新策略，将算法复杂度控制为，并在多目标规划中采用Floyd算法实现全局路径计算，减少重复计算的开销。</w:t>
      </w:r>
    </w:p>
    <w:p w14:paraId="75F30A0D" w14:textId="77777777" w:rsidR="0096548D" w:rsidRPr="0096548D" w:rsidRDefault="0096548D" w:rsidP="0096548D">
      <w:pPr>
        <w:numPr>
          <w:ilvl w:val="0"/>
          <w:numId w:val="30"/>
        </w:numPr>
        <w:rPr>
          <w:rFonts w:asciiTheme="minorEastAsia" w:eastAsiaTheme="minorEastAsia" w:hAnsiTheme="minorEastAsia" w:cstheme="minorEastAsia"/>
          <w:kern w:val="0"/>
          <w:sz w:val="24"/>
        </w:rPr>
      </w:pPr>
      <w:r w:rsidRPr="0096548D">
        <w:rPr>
          <w:rFonts w:asciiTheme="minorEastAsia" w:eastAsiaTheme="minorEastAsia" w:hAnsiTheme="minorEastAsia" w:cstheme="minorEastAsia"/>
          <w:b/>
          <w:bCs/>
          <w:kern w:val="0"/>
          <w:sz w:val="24"/>
        </w:rPr>
        <w:t>边界条件处理</w:t>
      </w:r>
      <w:r w:rsidRPr="0096548D">
        <w:rPr>
          <w:rFonts w:asciiTheme="minorEastAsia" w:eastAsiaTheme="minorEastAsia" w:hAnsiTheme="minorEastAsia" w:cstheme="minorEastAsia"/>
          <w:kern w:val="0"/>
          <w:sz w:val="24"/>
        </w:rPr>
        <w:t>：针对城市节点不存在、道路不可达等异常情况，设计容错机制（如提示用户输入错误并提供备选方案），提升了系统的健壮性。</w:t>
      </w:r>
    </w:p>
    <w:p w14:paraId="07D57B27" w14:textId="77777777" w:rsidR="0096548D" w:rsidRPr="0096548D" w:rsidRDefault="0096548D" w:rsidP="0096548D">
      <w:pPr>
        <w:rPr>
          <w:rFonts w:asciiTheme="minorEastAsia" w:eastAsiaTheme="minorEastAsia" w:hAnsiTheme="minorEastAsia" w:cstheme="minorEastAsia"/>
          <w:b/>
          <w:bCs/>
          <w:kern w:val="0"/>
          <w:sz w:val="24"/>
        </w:rPr>
      </w:pPr>
      <w:r w:rsidRPr="0096548D">
        <w:rPr>
          <w:rFonts w:asciiTheme="minorEastAsia" w:eastAsiaTheme="minorEastAsia" w:hAnsiTheme="minorEastAsia" w:cstheme="minorEastAsia"/>
          <w:b/>
          <w:bCs/>
          <w:kern w:val="0"/>
          <w:sz w:val="24"/>
        </w:rPr>
        <w:t>4. 调试与测试实践</w:t>
      </w:r>
    </w:p>
    <w:p w14:paraId="23E24656" w14:textId="77777777" w:rsidR="0096548D" w:rsidRPr="0096548D" w:rsidRDefault="0096548D" w:rsidP="0096548D">
      <w:pPr>
        <w:numPr>
          <w:ilvl w:val="0"/>
          <w:numId w:val="31"/>
        </w:numPr>
        <w:rPr>
          <w:rFonts w:asciiTheme="minorEastAsia" w:eastAsiaTheme="minorEastAsia" w:hAnsiTheme="minorEastAsia" w:cstheme="minorEastAsia"/>
          <w:kern w:val="0"/>
          <w:sz w:val="24"/>
        </w:rPr>
      </w:pPr>
      <w:r w:rsidRPr="0096548D">
        <w:rPr>
          <w:rFonts w:asciiTheme="minorEastAsia" w:eastAsiaTheme="minorEastAsia" w:hAnsiTheme="minorEastAsia" w:cstheme="minorEastAsia"/>
          <w:b/>
          <w:bCs/>
          <w:kern w:val="0"/>
          <w:sz w:val="24"/>
        </w:rPr>
        <w:t>测试用例设计</w:t>
      </w:r>
      <w:r w:rsidRPr="0096548D">
        <w:rPr>
          <w:rFonts w:asciiTheme="minorEastAsia" w:eastAsiaTheme="minorEastAsia" w:hAnsiTheme="minorEastAsia" w:cstheme="minorEastAsia"/>
          <w:kern w:val="0"/>
          <w:sz w:val="24"/>
        </w:rPr>
        <w:t>：通过江西省11个城市的实际数据验证算法正确性，例如输入“南昌→赣州”输出最短路径“南昌→吉安→赣州”及总距离368公里。同时，测试了动态更新道路权重后的路径变化，确保系统能适应实时交通数据。</w:t>
      </w:r>
    </w:p>
    <w:p w14:paraId="3AB10970" w14:textId="77777777" w:rsidR="0096548D" w:rsidRPr="0096548D" w:rsidRDefault="0096548D" w:rsidP="0096548D">
      <w:pPr>
        <w:numPr>
          <w:ilvl w:val="0"/>
          <w:numId w:val="31"/>
        </w:numPr>
        <w:rPr>
          <w:rFonts w:asciiTheme="minorEastAsia" w:eastAsiaTheme="minorEastAsia" w:hAnsiTheme="minorEastAsia" w:cstheme="minorEastAsia"/>
          <w:kern w:val="0"/>
          <w:sz w:val="24"/>
        </w:rPr>
      </w:pPr>
      <w:r w:rsidRPr="0096548D">
        <w:rPr>
          <w:rFonts w:asciiTheme="minorEastAsia" w:eastAsiaTheme="minorEastAsia" w:hAnsiTheme="minorEastAsia" w:cstheme="minorEastAsia"/>
          <w:b/>
          <w:bCs/>
          <w:kern w:val="0"/>
          <w:sz w:val="24"/>
        </w:rPr>
        <w:t>边界测试</w:t>
      </w:r>
      <w:r w:rsidRPr="0096548D">
        <w:rPr>
          <w:rFonts w:asciiTheme="minorEastAsia" w:eastAsiaTheme="minorEastAsia" w:hAnsiTheme="minorEastAsia" w:cstheme="minorEastAsia"/>
          <w:kern w:val="0"/>
          <w:sz w:val="24"/>
        </w:rPr>
        <w:t>：模拟城市数量扩展（如新增节点）、道路距离为0（直接连接）或INF（不可达）等极端情况，验证算法的稳定性与鲁棒性。</w:t>
      </w:r>
    </w:p>
    <w:p w14:paraId="34C3F05E" w14:textId="77777777" w:rsidR="0096548D" w:rsidRPr="0096548D" w:rsidRDefault="0096548D" w:rsidP="0096548D">
      <w:pPr>
        <w:rPr>
          <w:rFonts w:asciiTheme="minorEastAsia" w:eastAsiaTheme="minorEastAsia" w:hAnsiTheme="minorEastAsia" w:cstheme="minorEastAsia"/>
          <w:b/>
          <w:bCs/>
          <w:kern w:val="0"/>
          <w:sz w:val="24"/>
        </w:rPr>
      </w:pPr>
      <w:r w:rsidRPr="0096548D">
        <w:rPr>
          <w:rFonts w:asciiTheme="minorEastAsia" w:eastAsiaTheme="minorEastAsia" w:hAnsiTheme="minorEastAsia" w:cstheme="minorEastAsia"/>
          <w:b/>
          <w:bCs/>
          <w:kern w:val="0"/>
          <w:sz w:val="24"/>
        </w:rPr>
        <w:t>5. 用户</w:t>
      </w:r>
      <w:proofErr w:type="gramStart"/>
      <w:r w:rsidRPr="0096548D">
        <w:rPr>
          <w:rFonts w:asciiTheme="minorEastAsia" w:eastAsiaTheme="minorEastAsia" w:hAnsiTheme="minorEastAsia" w:cstheme="minorEastAsia"/>
          <w:b/>
          <w:bCs/>
          <w:kern w:val="0"/>
          <w:sz w:val="24"/>
        </w:rPr>
        <w:t>交互与</w:t>
      </w:r>
      <w:proofErr w:type="gramEnd"/>
      <w:r w:rsidRPr="0096548D">
        <w:rPr>
          <w:rFonts w:asciiTheme="minorEastAsia" w:eastAsiaTheme="minorEastAsia" w:hAnsiTheme="minorEastAsia" w:cstheme="minorEastAsia"/>
          <w:b/>
          <w:bCs/>
          <w:kern w:val="0"/>
          <w:sz w:val="24"/>
        </w:rPr>
        <w:t>系统扩展</w:t>
      </w:r>
    </w:p>
    <w:p w14:paraId="5BE92874" w14:textId="77777777" w:rsidR="0096548D" w:rsidRPr="0096548D" w:rsidRDefault="0096548D" w:rsidP="0096548D">
      <w:pPr>
        <w:numPr>
          <w:ilvl w:val="0"/>
          <w:numId w:val="32"/>
        </w:numPr>
        <w:rPr>
          <w:rFonts w:asciiTheme="minorEastAsia" w:eastAsiaTheme="minorEastAsia" w:hAnsiTheme="minorEastAsia" w:cstheme="minorEastAsia"/>
          <w:kern w:val="0"/>
          <w:sz w:val="24"/>
        </w:rPr>
      </w:pPr>
      <w:r w:rsidRPr="0096548D">
        <w:rPr>
          <w:rFonts w:asciiTheme="minorEastAsia" w:eastAsiaTheme="minorEastAsia" w:hAnsiTheme="minorEastAsia" w:cstheme="minorEastAsia"/>
          <w:b/>
          <w:bCs/>
          <w:kern w:val="0"/>
          <w:sz w:val="24"/>
        </w:rPr>
        <w:t>菜单式交互设计</w:t>
      </w:r>
      <w:r w:rsidRPr="0096548D">
        <w:rPr>
          <w:rFonts w:asciiTheme="minorEastAsia" w:eastAsiaTheme="minorEastAsia" w:hAnsiTheme="minorEastAsia" w:cstheme="minorEastAsia"/>
          <w:kern w:val="0"/>
          <w:sz w:val="24"/>
        </w:rPr>
        <w:t>：实现用户选择单次查询、多次查询或动态更新功能，通过简洁的菜单界面提升操作友好性。这一实践让我认识到人机交互设计在工程系统中的重要性。</w:t>
      </w:r>
    </w:p>
    <w:p w14:paraId="1AC1CFF9" w14:textId="77777777" w:rsidR="0096548D" w:rsidRPr="0096548D" w:rsidRDefault="0096548D" w:rsidP="0096548D">
      <w:pPr>
        <w:numPr>
          <w:ilvl w:val="0"/>
          <w:numId w:val="32"/>
        </w:numPr>
        <w:rPr>
          <w:rFonts w:asciiTheme="minorEastAsia" w:eastAsiaTheme="minorEastAsia" w:hAnsiTheme="minorEastAsia" w:cstheme="minorEastAsia"/>
          <w:kern w:val="0"/>
          <w:sz w:val="24"/>
        </w:rPr>
      </w:pPr>
      <w:r w:rsidRPr="0096548D">
        <w:rPr>
          <w:rFonts w:asciiTheme="minorEastAsia" w:eastAsiaTheme="minorEastAsia" w:hAnsiTheme="minorEastAsia" w:cstheme="minorEastAsia"/>
          <w:b/>
          <w:bCs/>
          <w:kern w:val="0"/>
          <w:sz w:val="24"/>
        </w:rPr>
        <w:t>个性化功能开发</w:t>
      </w:r>
      <w:r w:rsidRPr="0096548D">
        <w:rPr>
          <w:rFonts w:asciiTheme="minorEastAsia" w:eastAsiaTheme="minorEastAsia" w:hAnsiTheme="minorEastAsia" w:cstheme="minorEastAsia"/>
          <w:kern w:val="0"/>
          <w:sz w:val="24"/>
        </w:rPr>
        <w:t>：在基础功能外，增加了动态交通数据模拟、多目标路径优化等创新模块，为系统提供了更多实用价值。例如，通过模拟API接口实时调整路径权重，使路径规划更贴近真实场景。</w:t>
      </w:r>
    </w:p>
    <w:p w14:paraId="1854312B" w14:textId="77777777" w:rsidR="0096548D" w:rsidRPr="0096548D" w:rsidRDefault="0096548D" w:rsidP="0096548D">
      <w:pPr>
        <w:rPr>
          <w:rFonts w:asciiTheme="minorEastAsia" w:eastAsiaTheme="minorEastAsia" w:hAnsiTheme="minorEastAsia" w:cstheme="minorEastAsia"/>
          <w:b/>
          <w:bCs/>
          <w:kern w:val="0"/>
          <w:sz w:val="24"/>
        </w:rPr>
      </w:pPr>
      <w:r w:rsidRPr="0096548D">
        <w:rPr>
          <w:rFonts w:asciiTheme="minorEastAsia" w:eastAsiaTheme="minorEastAsia" w:hAnsiTheme="minorEastAsia" w:cstheme="minorEastAsia"/>
          <w:b/>
          <w:bCs/>
          <w:kern w:val="0"/>
          <w:sz w:val="24"/>
        </w:rPr>
        <w:t>6. 团队协作与工程思维</w:t>
      </w:r>
    </w:p>
    <w:p w14:paraId="70EEEA74" w14:textId="77777777" w:rsidR="0096548D" w:rsidRPr="0096548D" w:rsidRDefault="0096548D" w:rsidP="0096548D">
      <w:pPr>
        <w:numPr>
          <w:ilvl w:val="0"/>
          <w:numId w:val="33"/>
        </w:numPr>
        <w:rPr>
          <w:rFonts w:asciiTheme="minorEastAsia" w:eastAsiaTheme="minorEastAsia" w:hAnsiTheme="minorEastAsia" w:cstheme="minorEastAsia"/>
          <w:kern w:val="0"/>
          <w:sz w:val="24"/>
        </w:rPr>
      </w:pPr>
      <w:r w:rsidRPr="0096548D">
        <w:rPr>
          <w:rFonts w:asciiTheme="minorEastAsia" w:eastAsiaTheme="minorEastAsia" w:hAnsiTheme="minorEastAsia" w:cstheme="minorEastAsia"/>
          <w:b/>
          <w:bCs/>
          <w:kern w:val="0"/>
          <w:sz w:val="24"/>
        </w:rPr>
        <w:t>模块化开发</w:t>
      </w:r>
      <w:r w:rsidRPr="0096548D">
        <w:rPr>
          <w:rFonts w:asciiTheme="minorEastAsia" w:eastAsiaTheme="minorEastAsia" w:hAnsiTheme="minorEastAsia" w:cstheme="minorEastAsia"/>
          <w:kern w:val="0"/>
          <w:sz w:val="24"/>
        </w:rPr>
        <w:t>：尽管本次设计为独立完成，但在功能拆解与模块划分过程中，我始终遵循团队协作的开发逻辑。例如，将路径规划算法、数据管理与用户交互模块独立设计，便于未来多人协作开发。</w:t>
      </w:r>
    </w:p>
    <w:p w14:paraId="18A547F3" w14:textId="77777777" w:rsidR="0096548D" w:rsidRPr="0096548D" w:rsidRDefault="0096548D" w:rsidP="0096548D">
      <w:pPr>
        <w:numPr>
          <w:ilvl w:val="0"/>
          <w:numId w:val="33"/>
        </w:numPr>
        <w:rPr>
          <w:rFonts w:asciiTheme="minorEastAsia" w:eastAsiaTheme="minorEastAsia" w:hAnsiTheme="minorEastAsia" w:cstheme="minorEastAsia"/>
          <w:kern w:val="0"/>
          <w:sz w:val="24"/>
        </w:rPr>
      </w:pPr>
      <w:r w:rsidRPr="0096548D">
        <w:rPr>
          <w:rFonts w:asciiTheme="minorEastAsia" w:eastAsiaTheme="minorEastAsia" w:hAnsiTheme="minorEastAsia" w:cstheme="minorEastAsia"/>
          <w:b/>
          <w:bCs/>
          <w:kern w:val="0"/>
          <w:sz w:val="24"/>
        </w:rPr>
        <w:t>工程思维培养</w:t>
      </w:r>
      <w:r w:rsidRPr="0096548D">
        <w:rPr>
          <w:rFonts w:asciiTheme="minorEastAsia" w:eastAsiaTheme="minorEastAsia" w:hAnsiTheme="minorEastAsia" w:cstheme="minorEastAsia"/>
          <w:kern w:val="0"/>
          <w:sz w:val="24"/>
        </w:rPr>
        <w:t>：从需求分析到代码实现，再到测试与优化，整个过程让我意识到软件工程的系统性思维，如如何平衡算法效率与代码可读性，如何通过注释与文档提高代码的可维护性。</w:t>
      </w:r>
    </w:p>
    <w:p w14:paraId="17C5E6A8" w14:textId="77777777" w:rsidR="0096548D" w:rsidRPr="0096548D" w:rsidRDefault="0096548D" w:rsidP="0096548D">
      <w:pPr>
        <w:rPr>
          <w:rFonts w:asciiTheme="minorEastAsia" w:eastAsiaTheme="minorEastAsia" w:hAnsiTheme="minorEastAsia" w:cstheme="minorEastAsia"/>
          <w:b/>
          <w:bCs/>
          <w:kern w:val="0"/>
          <w:sz w:val="24"/>
        </w:rPr>
      </w:pPr>
      <w:r w:rsidRPr="0096548D">
        <w:rPr>
          <w:rFonts w:asciiTheme="minorEastAsia" w:eastAsiaTheme="minorEastAsia" w:hAnsiTheme="minorEastAsia" w:cstheme="minorEastAsia"/>
          <w:b/>
          <w:bCs/>
          <w:kern w:val="0"/>
          <w:sz w:val="24"/>
        </w:rPr>
        <w:t>总结与展望</w:t>
      </w:r>
    </w:p>
    <w:p w14:paraId="1E2E8969" w14:textId="77777777" w:rsidR="0096548D" w:rsidRPr="0096548D" w:rsidRDefault="0096548D" w:rsidP="0096548D">
      <w:pPr>
        <w:rPr>
          <w:rFonts w:asciiTheme="minorEastAsia" w:eastAsiaTheme="minorEastAsia" w:hAnsiTheme="minorEastAsia" w:cstheme="minorEastAsia"/>
          <w:kern w:val="0"/>
          <w:sz w:val="24"/>
        </w:rPr>
      </w:pPr>
      <w:r w:rsidRPr="0096548D">
        <w:rPr>
          <w:rFonts w:asciiTheme="minorEastAsia" w:eastAsiaTheme="minorEastAsia" w:hAnsiTheme="minorEastAsia" w:cstheme="minorEastAsia"/>
          <w:kern w:val="0"/>
          <w:sz w:val="24"/>
        </w:rPr>
        <w:t>本次课程设计不仅巩固了我的图论与算法基础，也让我将理论知识成功应用于北斗导航系统的路径规划场景。通过动态数据集成、多目标优化等创新功能的实现，我体会到技术开发对实际问题的解决能力。未来，我计划进一步研究真实交通数据的接入（如GPS定位、路况API），并将路径规划算法拓展至三维空间或多约束条件（如时间、费用）下的综合优化，以提升系统的智能化水平。</w:t>
      </w:r>
    </w:p>
    <w:p w14:paraId="32110E63" w14:textId="77777777" w:rsidR="006C69E2" w:rsidRPr="0096548D" w:rsidRDefault="006C69E2"/>
    <w:p w14:paraId="36466BD1" w14:textId="77777777" w:rsidR="006876AC" w:rsidRDefault="006876AC" w:rsidP="006876AC">
      <w:pPr>
        <w:pStyle w:val="3"/>
        <w:rPr>
          <w:rFonts w:hint="default"/>
        </w:rPr>
      </w:pPr>
    </w:p>
    <w:p w14:paraId="5361CA4C" w14:textId="586859B5" w:rsidR="006C69E2" w:rsidRDefault="00000000" w:rsidP="006876AC">
      <w:pPr>
        <w:pStyle w:val="3"/>
      </w:pPr>
      <w:r>
        <w:lastRenderedPageBreak/>
        <w:t>附录</w:t>
      </w:r>
    </w:p>
    <w:p w14:paraId="15947D6D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proofErr w:type="gramStart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#include</w:t>
      </w:r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&lt;</w:t>
      </w:r>
      <w:proofErr w:type="spellStart"/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stdio.h</w:t>
      </w:r>
      <w:proofErr w:type="spellEnd"/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&gt;</w:t>
      </w:r>
    </w:p>
    <w:p w14:paraId="7C9C8C5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#include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&lt;</w:t>
      </w:r>
      <w:proofErr w:type="spellStart"/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string.h</w:t>
      </w:r>
      <w:proofErr w:type="spellEnd"/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&gt;</w:t>
      </w:r>
    </w:p>
    <w:p w14:paraId="1CC2072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proofErr w:type="gramStart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#include</w:t>
      </w:r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&lt;</w:t>
      </w:r>
      <w:proofErr w:type="spellStart"/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stdlib.h</w:t>
      </w:r>
      <w:proofErr w:type="spellEnd"/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&gt;</w:t>
      </w:r>
    </w:p>
    <w:p w14:paraId="5A9A547D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#ifdef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_WIN32</w:t>
      </w:r>
    </w:p>
    <w:p w14:paraId="6DA82503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proofErr w:type="gramStart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#include</w:t>
      </w:r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&lt;</w:t>
      </w:r>
      <w:proofErr w:type="spellStart"/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windows</w:t>
      </w:r>
      <w:proofErr w:type="gramStart"/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.h</w:t>
      </w:r>
      <w:proofErr w:type="spellEnd"/>
      <w:proofErr w:type="gramEnd"/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&gt;</w:t>
      </w:r>
    </w:p>
    <w:p w14:paraId="66A0C99E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#endif</w:t>
      </w:r>
    </w:p>
    <w:p w14:paraId="41639108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23BFC98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#define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MAX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20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             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城市名称最大长度</w:t>
      </w:r>
    </w:p>
    <w:p w14:paraId="0FA42AC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#define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MAXSIZE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11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         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最大顶点数</w:t>
      </w:r>
    </w:p>
    <w:p w14:paraId="2809ADC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#define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INFINITY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0x7fffffff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无穷大</w:t>
      </w:r>
    </w:p>
    <w:p w14:paraId="165C2F1E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69884F7D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====================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数据结构声明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====================</w:t>
      </w:r>
    </w:p>
    <w:p w14:paraId="2D5E5417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本程序使用的主要数据结构：</w:t>
      </w:r>
    </w:p>
    <w:p w14:paraId="16CCBC7E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1.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图（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Graph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）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-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使用邻接矩阵（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Adjacency Matrix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）表示的无向网</w:t>
      </w:r>
    </w:p>
    <w:p w14:paraId="4767E1D9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2.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邻接矩阵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-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二维数组存储顶点之间的边和权重信息</w:t>
      </w:r>
    </w:p>
    <w:p w14:paraId="775024E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3.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数组（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Array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）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-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用于存储距离、路径、标记等信息</w:t>
      </w:r>
    </w:p>
    <w:p w14:paraId="58A3F73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// =====================================================</w:t>
      </w:r>
    </w:p>
    <w:p w14:paraId="2551238D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34CD8EC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typedef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struct</w:t>
      </w:r>
    </w:p>
    <w:p w14:paraId="4CEAFE6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{</w:t>
      </w:r>
    </w:p>
    <w:p w14:paraId="6E2E58EE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char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vexs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11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][</w:t>
      </w:r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MAX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        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城市名称数组（顶点数组）</w:t>
      </w:r>
    </w:p>
    <w:p w14:paraId="0316A66A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arcs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MAXSIZE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][</w:t>
      </w:r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MAXSIZE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邻接矩阵（存储边的权重）</w:t>
      </w:r>
    </w:p>
    <w:p w14:paraId="16FADF0B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vexnum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arcnum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        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顶点数和</w:t>
      </w:r>
      <w:proofErr w:type="gramStart"/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边</w:t>
      </w:r>
      <w:proofErr w:type="gramEnd"/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数</w:t>
      </w:r>
    </w:p>
    <w:p w14:paraId="314B54C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} </w:t>
      </w:r>
      <w:proofErr w:type="spellStart"/>
      <w:proofErr w:type="gramStart"/>
      <w:r w:rsidRPr="0096548D">
        <w:rPr>
          <w:rFonts w:ascii="Consolas" w:hAnsi="Consolas" w:cs="宋体"/>
          <w:color w:val="E5C07B"/>
          <w:kern w:val="0"/>
          <w:sz w:val="22"/>
          <w:szCs w:val="22"/>
        </w:rPr>
        <w:t>AMGraph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31FF63F4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2DAA5A7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====================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基础操作函数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====================</w:t>
      </w:r>
    </w:p>
    <w:p w14:paraId="7B5C498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1E7D03BA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查找顶点位置</w:t>
      </w:r>
    </w:p>
    <w:p w14:paraId="3D04C80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LocateVex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spellStart"/>
      <w:proofErr w:type="gramEnd"/>
      <w:r w:rsidRPr="0096548D">
        <w:rPr>
          <w:rFonts w:ascii="Consolas" w:hAnsi="Consolas" w:cs="宋体"/>
          <w:color w:val="E5C07B"/>
          <w:kern w:val="0"/>
          <w:sz w:val="22"/>
          <w:szCs w:val="22"/>
        </w:rPr>
        <w:t>AMGraph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G,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char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v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[</w:t>
      </w:r>
      <w:proofErr w:type="gramEnd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]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7B7A2C4C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{</w:t>
      </w:r>
    </w:p>
    <w:p w14:paraId="1902609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for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(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i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  <w:lang w:val="nb-NO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;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i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&lt;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G.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vexnum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;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i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++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)</w:t>
      </w:r>
    </w:p>
    <w:p w14:paraId="0B3F3F0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    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{</w:t>
      </w:r>
    </w:p>
    <w:p w14:paraId="146159F7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if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(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strcmp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spellStart"/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G.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vexs</w:t>
      </w:r>
      <w:proofErr w:type="spellEnd"/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], v)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75C52694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return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proofErr w:type="gram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2765F168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}</w:t>
      </w:r>
    </w:p>
    <w:p w14:paraId="0CEADD27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return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-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2932E7C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}</w:t>
      </w:r>
    </w:p>
    <w:p w14:paraId="20F18EA3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6DF9CD8B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初始化城市名称</w:t>
      </w:r>
    </w:p>
    <w:p w14:paraId="234F2E88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void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InitCityNames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spellStart"/>
      <w:proofErr w:type="gramEnd"/>
      <w:r w:rsidRPr="0096548D">
        <w:rPr>
          <w:rFonts w:ascii="Consolas" w:hAnsi="Consolas" w:cs="宋体"/>
          <w:color w:val="E5C07B"/>
          <w:kern w:val="0"/>
          <w:sz w:val="22"/>
          <w:szCs w:val="22"/>
        </w:rPr>
        <w:t>AMGraph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*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G)</w:t>
      </w:r>
    </w:p>
    <w:p w14:paraId="2FB8D393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{</w:t>
      </w:r>
    </w:p>
    <w:p w14:paraId="609982C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lastRenderedPageBreak/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strcpy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(G-&gt;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vexs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], 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九江市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7C3AADA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strcpy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(G-&gt;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vexs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], 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景德镇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72241988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strcpy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(G-&gt;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vexs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2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], 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宜春市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6DF4760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strcpy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(G-&gt;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vexs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3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], 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南昌市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56601174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strcpy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(G-&gt;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vexs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4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], 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上饶市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3E8A6A2E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strcpy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(G-&gt;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vexs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5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], 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新余市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5F1834C9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strcpy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(G-&gt;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vexs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6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], 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鹰潭市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3EADE733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strcpy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(G-&gt;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vexs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7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], 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吉安市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308B63B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strcpy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(G-&gt;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vexs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8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], 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萍乡市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6E7E7684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strcpy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(G-&gt;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vexs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9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], 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抚州市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0495A7E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strcpy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(G-&gt;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vexs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], 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赣州市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7C563B6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}</w:t>
      </w:r>
    </w:p>
    <w:p w14:paraId="1330CD8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5248C2FA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初始化邻接矩阵</w:t>
      </w:r>
    </w:p>
    <w:p w14:paraId="4C6CC6FD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void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InitMatrix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spellStart"/>
      <w:proofErr w:type="gramEnd"/>
      <w:r w:rsidRPr="0096548D">
        <w:rPr>
          <w:rFonts w:ascii="Consolas" w:hAnsi="Consolas" w:cs="宋体"/>
          <w:color w:val="E5C07B"/>
          <w:kern w:val="0"/>
          <w:sz w:val="22"/>
          <w:szCs w:val="22"/>
        </w:rPr>
        <w:t>AMGraph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*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G)</w:t>
      </w:r>
    </w:p>
    <w:p w14:paraId="041AAD68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{</w:t>
      </w:r>
    </w:p>
    <w:p w14:paraId="0E7B2BED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for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(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i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  <w:lang w:val="nb-NO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;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i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&lt;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G-&gt;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vexnum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;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i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++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)</w:t>
      </w:r>
    </w:p>
    <w:p w14:paraId="2650DEF8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    {</w:t>
      </w:r>
    </w:p>
    <w:p w14:paraId="07868898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for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(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j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  <w:lang w:val="nb-NO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;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j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&lt;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G-&gt;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vexnum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;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j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++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)</w:t>
      </w:r>
    </w:p>
    <w:p w14:paraId="4F32E10C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        {</w:t>
      </w:r>
    </w:p>
    <w:p w14:paraId="6DF05B2E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            G-&gt;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arcs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[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i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][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j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]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(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i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==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j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)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?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  <w:lang w:val="nb-NO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: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61AFEF"/>
          <w:kern w:val="0"/>
          <w:sz w:val="22"/>
          <w:szCs w:val="22"/>
          <w:lang w:val="nb-NO"/>
        </w:rPr>
        <w:t>INFINITY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;</w:t>
      </w:r>
    </w:p>
    <w:p w14:paraId="38E6DB0A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        }</w:t>
      </w:r>
    </w:p>
    <w:p w14:paraId="0B6DD4B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    }</w:t>
      </w:r>
    </w:p>
    <w:p w14:paraId="0F855DC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}</w:t>
      </w:r>
    </w:p>
    <w:p w14:paraId="0A6B35B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</w:p>
    <w:p w14:paraId="4DF9986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  <w:lang w:val="nb-NO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添加无向边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  <w:lang w:val="nb-NO"/>
        </w:rPr>
        <w:t>（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双向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  <w:lang w:val="nb-NO"/>
        </w:rPr>
        <w:t>）</w:t>
      </w:r>
    </w:p>
    <w:p w14:paraId="7B59AF1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void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61AFEF"/>
          <w:kern w:val="0"/>
          <w:sz w:val="22"/>
          <w:szCs w:val="22"/>
          <w:lang w:val="nb-NO"/>
        </w:rPr>
        <w:t>AddEdge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(</w:t>
      </w:r>
      <w:r w:rsidRPr="0096548D">
        <w:rPr>
          <w:rFonts w:ascii="Consolas" w:hAnsi="Consolas" w:cs="宋体"/>
          <w:color w:val="E5C07B"/>
          <w:kern w:val="0"/>
          <w:sz w:val="22"/>
          <w:szCs w:val="22"/>
          <w:lang w:val="nb-NO"/>
        </w:rPr>
        <w:t>AMGraph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*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G,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i,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j,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weight)</w:t>
      </w:r>
    </w:p>
    <w:p w14:paraId="3A9E09B9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{</w:t>
      </w:r>
    </w:p>
    <w:p w14:paraId="5BE7E36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    G-&gt;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arcs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[i][j]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weight;</w:t>
      </w:r>
    </w:p>
    <w:p w14:paraId="6A0D025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    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G-&gt;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arcs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[j][</w:t>
      </w:r>
      <w:proofErr w:type="spell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weight;</w:t>
      </w:r>
      <w:proofErr w:type="gramEnd"/>
    </w:p>
    <w:p w14:paraId="1020E9AE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}</w:t>
      </w:r>
    </w:p>
    <w:p w14:paraId="59B172A7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0788649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建立城市之间的连接关系</w:t>
      </w:r>
    </w:p>
    <w:p w14:paraId="168781E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void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BuildConnections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spellStart"/>
      <w:proofErr w:type="gramEnd"/>
      <w:r w:rsidRPr="0096548D">
        <w:rPr>
          <w:rFonts w:ascii="Consolas" w:hAnsi="Consolas" w:cs="宋体"/>
          <w:color w:val="E5C07B"/>
          <w:kern w:val="0"/>
          <w:sz w:val="22"/>
          <w:szCs w:val="22"/>
        </w:rPr>
        <w:t>AMGraph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*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G)</w:t>
      </w:r>
    </w:p>
    <w:p w14:paraId="678EF8E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{</w:t>
      </w:r>
    </w:p>
    <w:p w14:paraId="72EF46B3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九江市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(0)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的连接</w:t>
      </w:r>
    </w:p>
    <w:p w14:paraId="6078353D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AddEdge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(G,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143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九江市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&lt;-&gt;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景德镇</w:t>
      </w:r>
    </w:p>
    <w:p w14:paraId="7E9F5ADE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AddEdge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(G,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2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336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九江市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&lt;-&gt;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宜春市</w:t>
      </w:r>
    </w:p>
    <w:p w14:paraId="426E049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AddEdge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(G,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3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124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九江市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&lt;-&gt;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南昌市</w:t>
      </w:r>
    </w:p>
    <w:p w14:paraId="11B1E35B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706BC1C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景德镇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(1)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的连接</w:t>
      </w:r>
    </w:p>
    <w:p w14:paraId="70F586BE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AddEdge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(G,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3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180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景德镇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&lt;-&gt;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南昌市</w:t>
      </w:r>
    </w:p>
    <w:p w14:paraId="163F21A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AddEdge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(G,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4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260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景德镇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&lt;-&gt;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上饶市</w:t>
      </w:r>
    </w:p>
    <w:p w14:paraId="0EFBF764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734E6F5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lastRenderedPageBreak/>
        <w:t xml:space="preserve">   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宜春市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(2)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的连接</w:t>
      </w:r>
    </w:p>
    <w:p w14:paraId="23138A9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AddEdge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(G,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2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3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207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宜春市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&lt;-&gt;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南昌市</w:t>
      </w:r>
    </w:p>
    <w:p w14:paraId="3FB9BA0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AddEdge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(G,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2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5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41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 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宜春市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&lt;-&gt;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新余市</w:t>
      </w:r>
    </w:p>
    <w:p w14:paraId="53223DDD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AddEdge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(G,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2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8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74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 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宜春市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&lt;-&gt;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萍乡市</w:t>
      </w:r>
    </w:p>
    <w:p w14:paraId="63AC1E4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5D125F3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南昌市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(3)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的连接</w:t>
      </w:r>
    </w:p>
    <w:p w14:paraId="24DB7728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AddEdge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(G,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3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4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249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南昌市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&lt;-&gt;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上饶市</w:t>
      </w:r>
    </w:p>
    <w:p w14:paraId="1276F98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AddEdge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(G,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3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5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153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南昌市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&lt;-&gt;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新余市</w:t>
      </w:r>
    </w:p>
    <w:p w14:paraId="794F41CC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AddEdge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(G,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3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6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178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南昌市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&lt;-&gt;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鹰潭市</w:t>
      </w:r>
    </w:p>
    <w:p w14:paraId="709C312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AddEdge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(G,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3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7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214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南昌市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&lt;-&gt;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吉安市</w:t>
      </w:r>
    </w:p>
    <w:p w14:paraId="3317BE8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AddEdge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(G,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3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8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266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南昌市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&lt;-&gt;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萍乡市</w:t>
      </w:r>
    </w:p>
    <w:p w14:paraId="30F41A07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AddEdge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(G,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3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9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96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 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南昌市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&lt;-&gt;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抚州市</w:t>
      </w:r>
    </w:p>
    <w:p w14:paraId="1F975D1B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0CDB912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上饶市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(4)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的连接</w:t>
      </w:r>
    </w:p>
    <w:p w14:paraId="5E5B5AEE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AddEdge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(G,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4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6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109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上饶市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&lt;-&gt;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鹰潭市</w:t>
      </w:r>
    </w:p>
    <w:p w14:paraId="71BC4249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5E47E4F3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新余市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(5)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的连接</w:t>
      </w:r>
    </w:p>
    <w:p w14:paraId="072736FE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AddEdge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(G,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5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8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127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新余市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&lt;-&gt;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萍乡市</w:t>
      </w:r>
    </w:p>
    <w:p w14:paraId="0675534B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5E090D6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鹰潭市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(6)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的连接</w:t>
      </w:r>
    </w:p>
    <w:p w14:paraId="1C5337BA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AddEdge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(G,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6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9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106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鹰潭市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&lt;-&gt;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抚州市</w:t>
      </w:r>
    </w:p>
    <w:p w14:paraId="3F8DAD37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393AFE3B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吉安市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(7)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的连接</w:t>
      </w:r>
    </w:p>
    <w:p w14:paraId="273802D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AddEdge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(G,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7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8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177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 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吉安市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&lt;-&gt;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萍乡市</w:t>
      </w:r>
    </w:p>
    <w:p w14:paraId="2AD0B63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AddEdge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(G,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7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9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270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 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吉安市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&lt;-&gt;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抚州市</w:t>
      </w:r>
    </w:p>
    <w:p w14:paraId="23EA140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AddEdge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(G,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7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154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吉安市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&lt;-&gt;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赣州市</w:t>
      </w:r>
    </w:p>
    <w:p w14:paraId="660DFF3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4203E7AC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萍乡市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(8)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的连接</w:t>
      </w:r>
    </w:p>
    <w:p w14:paraId="2ADB8867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AddEdge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(G,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8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372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萍乡市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&lt;-&gt;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赣州市</w:t>
      </w:r>
    </w:p>
    <w:p w14:paraId="430CA5DE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5744164E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抚州市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(9)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的连接</w:t>
      </w:r>
    </w:p>
    <w:p w14:paraId="6A18945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AddEdge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(G,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9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448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抚州市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&lt;-&gt;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赣州市</w:t>
      </w:r>
    </w:p>
    <w:p w14:paraId="4BFEA31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}</w:t>
      </w:r>
    </w:p>
    <w:p w14:paraId="02C2B37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026CCD5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创建无向网</w:t>
      </w:r>
    </w:p>
    <w:p w14:paraId="230DE038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void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CreateUDN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spellStart"/>
      <w:proofErr w:type="gramEnd"/>
      <w:r w:rsidRPr="0096548D">
        <w:rPr>
          <w:rFonts w:ascii="Consolas" w:hAnsi="Consolas" w:cs="宋体"/>
          <w:color w:val="E5C07B"/>
          <w:kern w:val="0"/>
          <w:sz w:val="22"/>
          <w:szCs w:val="22"/>
        </w:rPr>
        <w:t>AMGraph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*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G)</w:t>
      </w:r>
    </w:p>
    <w:p w14:paraId="665F808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{</w:t>
      </w:r>
    </w:p>
    <w:p w14:paraId="78D1C7F3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G-&gt;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vexnum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11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22F0B57B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G-&gt;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arcnum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076F016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InitCityNames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(G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4896B95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InitMatrix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(G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595048E4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BuildConnections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(G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7809455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}</w:t>
      </w:r>
    </w:p>
    <w:p w14:paraId="16B5233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3E15F43D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lastRenderedPageBreak/>
        <w:t>// ==================== Dijkstra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算法核心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====================</w:t>
      </w:r>
    </w:p>
    <w:p w14:paraId="6B47A58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36A5C598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选择下一个要观察的顶点</w:t>
      </w:r>
    </w:p>
    <w:p w14:paraId="109A2FD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choose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gramEnd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distance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[</w:t>
      </w:r>
      <w:proofErr w:type="gramEnd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]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found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[</w:t>
      </w:r>
      <w:proofErr w:type="gramEnd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]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vertex_num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0628FF0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{</w:t>
      </w:r>
    </w:p>
    <w:p w14:paraId="6DCB84EE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min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61AFEF"/>
          <w:kern w:val="0"/>
          <w:sz w:val="22"/>
          <w:szCs w:val="22"/>
          <w:lang w:val="nb-NO"/>
        </w:rPr>
        <w:t>INFINITY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;</w:t>
      </w:r>
    </w:p>
    <w:p w14:paraId="33B787D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minPos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-</w:t>
      </w:r>
      <w:r w:rsidRPr="0096548D">
        <w:rPr>
          <w:rFonts w:ascii="Consolas" w:hAnsi="Consolas" w:cs="宋体"/>
          <w:color w:val="D19A66"/>
          <w:kern w:val="0"/>
          <w:sz w:val="22"/>
          <w:szCs w:val="22"/>
          <w:lang w:val="nb-NO"/>
        </w:rPr>
        <w:t>1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;</w:t>
      </w:r>
    </w:p>
    <w:p w14:paraId="22E1F907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for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(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i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  <w:lang w:val="nb-NO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;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i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&lt;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vertex_num;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i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++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)</w:t>
      </w:r>
    </w:p>
    <w:p w14:paraId="521B397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    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{</w:t>
      </w:r>
    </w:p>
    <w:p w14:paraId="79776ADB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if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(distance[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&lt;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min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&amp;&amp;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found[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754B4659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{</w:t>
      </w:r>
    </w:p>
    <w:p w14:paraId="63D6A8A9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           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min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distance[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i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];</w:t>
      </w:r>
    </w:p>
    <w:p w14:paraId="3D113DA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           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minPos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i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;</w:t>
      </w:r>
    </w:p>
    <w:p w14:paraId="597601FC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        }</w:t>
      </w:r>
    </w:p>
    <w:p w14:paraId="1F36F8BD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    }</w:t>
      </w:r>
    </w:p>
    <w:p w14:paraId="1AF13C7C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return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minPos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;</w:t>
      </w:r>
    </w:p>
    <w:p w14:paraId="33AA2203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}</w:t>
      </w:r>
    </w:p>
    <w:p w14:paraId="20E79313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</w:p>
    <w:p w14:paraId="6F020C67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  <w:lang w:val="nb-NO"/>
        </w:rPr>
        <w:t>// Dijkstra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算法核心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  <w:lang w:val="nb-NO"/>
        </w:rPr>
        <w:t>：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计算从起点到所有顶点的最短距离</w:t>
      </w:r>
    </w:p>
    <w:p w14:paraId="3CA2B6B7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void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61AFEF"/>
          <w:kern w:val="0"/>
          <w:sz w:val="22"/>
          <w:szCs w:val="22"/>
          <w:lang w:val="nb-NO"/>
        </w:rPr>
        <w:t>DijkstraCore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(</w:t>
      </w:r>
      <w:r w:rsidRPr="0096548D">
        <w:rPr>
          <w:rFonts w:ascii="Consolas" w:hAnsi="Consolas" w:cs="宋体"/>
          <w:color w:val="E5C07B"/>
          <w:kern w:val="0"/>
          <w:sz w:val="22"/>
          <w:szCs w:val="22"/>
          <w:lang w:val="nb-NO"/>
        </w:rPr>
        <w:t>AMGraph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G,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begin,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distance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[]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,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path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[]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)</w:t>
      </w:r>
    </w:p>
    <w:p w14:paraId="49486884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{</w:t>
      </w:r>
    </w:p>
    <w:p w14:paraId="79DE6837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found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proofErr w:type="gramEnd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MAXSIZE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];</w:t>
      </w:r>
      <w:proofErr w:type="gramEnd"/>
    </w:p>
    <w:p w14:paraId="6451052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133ECCA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初始化</w:t>
      </w:r>
    </w:p>
    <w:p w14:paraId="6B3D302D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for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(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; 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&lt;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G.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vexnum</w:t>
      </w:r>
      <w:proofErr w:type="spellEnd"/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; 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++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256E199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{</w:t>
      </w:r>
    </w:p>
    <w:p w14:paraId="0BD7CD2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found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70E7411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    path[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-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72B7FD78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    distance[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G.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arcs</w:t>
      </w:r>
      <w:proofErr w:type="spellEnd"/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[begin][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];</w:t>
      </w:r>
      <w:proofErr w:type="gramEnd"/>
    </w:p>
    <w:p w14:paraId="1783CBC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}</w:t>
      </w:r>
    </w:p>
    <w:p w14:paraId="362D230D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7CA6856E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found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[begin]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1B59D9C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distance[begin]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61038047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5E5D025A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主循环</w:t>
      </w:r>
    </w:p>
    <w:p w14:paraId="3130196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for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(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; 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&lt;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G.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vexnum</w:t>
      </w:r>
      <w:proofErr w:type="spellEnd"/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; 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++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1D4A5A2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{</w:t>
      </w:r>
    </w:p>
    <w:p w14:paraId="48727C8A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next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choose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distance,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found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proofErr w:type="spellStart"/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G.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vexnum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6B208E33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if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(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next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-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5AFC331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</w:t>
      </w:r>
      <w:proofErr w:type="gramStart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break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1840B6E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05B467BA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found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next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74FBEE7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7FF7FEED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  <w:lang w:val="nb-NO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更新距离</w:t>
      </w:r>
    </w:p>
    <w:p w14:paraId="67FBD72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lastRenderedPageBreak/>
        <w:t xml:space="preserve">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for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(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j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  <w:lang w:val="nb-NO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;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j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&lt;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G.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vexnum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;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j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++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)</w:t>
      </w:r>
    </w:p>
    <w:p w14:paraId="437B277A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        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{</w:t>
      </w:r>
    </w:p>
    <w:p w14:paraId="66A6416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if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!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found</w:t>
      </w:r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j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&amp;&amp;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distance[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next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!</w:t>
      </w:r>
      <w:proofErr w:type="gramEnd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INFINITY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&amp;&amp;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G.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arcs</w:t>
      </w:r>
      <w:proofErr w:type="spellEnd"/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next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][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j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!</w:t>
      </w:r>
      <w:proofErr w:type="gramEnd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INFINITY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1327A3E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        {</w:t>
      </w:r>
    </w:p>
    <w:p w14:paraId="72C6763A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newDist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distance[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next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+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G.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arcs</w:t>
      </w:r>
      <w:proofErr w:type="spellEnd"/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next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][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j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];</w:t>
      </w:r>
      <w:proofErr w:type="gramEnd"/>
    </w:p>
    <w:p w14:paraId="42B2959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if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(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newDist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&lt;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distance[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j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])</w:t>
      </w:r>
    </w:p>
    <w:p w14:paraId="5820B75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            {</w:t>
      </w:r>
    </w:p>
    <w:p w14:paraId="7A25578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                distance[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j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proofErr w:type="gram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newDist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059B72E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                path[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j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next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37936C1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            }</w:t>
      </w:r>
    </w:p>
    <w:p w14:paraId="2DA7AC3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        }</w:t>
      </w:r>
    </w:p>
    <w:p w14:paraId="14859FDB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    }</w:t>
      </w:r>
    </w:p>
    <w:p w14:paraId="6552560B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}</w:t>
      </w:r>
    </w:p>
    <w:p w14:paraId="22BBDAC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}</w:t>
      </w:r>
    </w:p>
    <w:p w14:paraId="1BC41A7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4D3941B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回溯并显示路径</w:t>
      </w:r>
    </w:p>
    <w:p w14:paraId="289A0F0D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void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DisplayPath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spellStart"/>
      <w:proofErr w:type="gramEnd"/>
      <w:r w:rsidRPr="0096548D">
        <w:rPr>
          <w:rFonts w:ascii="Consolas" w:hAnsi="Consolas" w:cs="宋体"/>
          <w:color w:val="E5C07B"/>
          <w:kern w:val="0"/>
          <w:sz w:val="22"/>
          <w:szCs w:val="22"/>
        </w:rPr>
        <w:t>AMGraph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G,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begin,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end,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path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[</w:t>
      </w:r>
      <w:proofErr w:type="gramEnd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]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394020D8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{</w:t>
      </w:r>
    </w:p>
    <w:p w14:paraId="6C38BE0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route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proofErr w:type="gramEnd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MAXSIZE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];</w:t>
      </w:r>
      <w:proofErr w:type="gramEnd"/>
    </w:p>
    <w:p w14:paraId="57DE2DC3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count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018E865C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temp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end;</w:t>
      </w:r>
      <w:proofErr w:type="gramEnd"/>
    </w:p>
    <w:p w14:paraId="53C515D8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4AE3CF9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回溯路径</w:t>
      </w:r>
    </w:p>
    <w:p w14:paraId="209ED9A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while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(</w:t>
      </w:r>
      <w:proofErr w:type="gram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temp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!</w:t>
      </w:r>
      <w:proofErr w:type="gramEnd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-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0910855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{</w:t>
      </w:r>
    </w:p>
    <w:p w14:paraId="59D7C10E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route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count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++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temp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4516123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temp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path[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temp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];</w:t>
      </w:r>
      <w:proofErr w:type="gramEnd"/>
    </w:p>
    <w:p w14:paraId="7AC6E4C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}</w:t>
      </w:r>
    </w:p>
    <w:p w14:paraId="3B42D99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0EA1698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输出路径</w:t>
      </w:r>
    </w:p>
    <w:p w14:paraId="6159BEA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路径：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4AF2D984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for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(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count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-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; 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&gt;=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; 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--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618F6B2D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{</w:t>
      </w:r>
    </w:p>
    <w:p w14:paraId="560F8F7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gramEnd"/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%s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proofErr w:type="spellStart"/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G.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vexs</w:t>
      </w:r>
      <w:proofErr w:type="spellEnd"/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route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]]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2DFF943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if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(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&gt;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40E59623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gramEnd"/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"-&gt;"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42BD913C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}</w:t>
      </w:r>
    </w:p>
    <w:p w14:paraId="7D79807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39413A2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}</w:t>
      </w:r>
    </w:p>
    <w:p w14:paraId="165FDE2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76D95F2B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====================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业务功能函数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====================</w:t>
      </w:r>
    </w:p>
    <w:p w14:paraId="0C24E3E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7E4771A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查询两个城市之间的最短路径</w:t>
      </w:r>
    </w:p>
    <w:p w14:paraId="15DEF22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lastRenderedPageBreak/>
        <w:t>void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Dijkstra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spellStart"/>
      <w:proofErr w:type="gramEnd"/>
      <w:r w:rsidRPr="0096548D">
        <w:rPr>
          <w:rFonts w:ascii="Consolas" w:hAnsi="Consolas" w:cs="宋体"/>
          <w:color w:val="E5C07B"/>
          <w:kern w:val="0"/>
          <w:sz w:val="22"/>
          <w:szCs w:val="22"/>
        </w:rPr>
        <w:t>AMGraph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G,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char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c1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[]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char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c2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[]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24FB77CA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{</w:t>
      </w:r>
    </w:p>
    <w:p w14:paraId="5E2F42C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begin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LocateVex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G, c1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562156DB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end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LocateVex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G, c2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580E00D9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2C43774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if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(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begin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-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||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end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-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334293BD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{</w:t>
      </w:r>
    </w:p>
    <w:p w14:paraId="1C2A8A1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城市名称输入错误！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26FF3778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proofErr w:type="gramStart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return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27FFBE27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}</w:t>
      </w:r>
    </w:p>
    <w:p w14:paraId="192EA38E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2D4539B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distance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proofErr w:type="gramEnd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MAXSIZE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];</w:t>
      </w:r>
      <w:proofErr w:type="gramEnd"/>
    </w:p>
    <w:p w14:paraId="53C3944B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path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proofErr w:type="gramEnd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MAXSIZE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];</w:t>
      </w:r>
      <w:proofErr w:type="gramEnd"/>
    </w:p>
    <w:p w14:paraId="111CDC4A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1B3BAA99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DijkstraCore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G,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begin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distance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path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5B0C6D6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06CDB647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输出结果</w:t>
      </w:r>
    </w:p>
    <w:p w14:paraId="1CD67B9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if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(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distance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end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INFINITY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6B4F1ED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{</w:t>
      </w:r>
    </w:p>
    <w:p w14:paraId="55604FDD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%s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-&gt;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%s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之间没有路径！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, c1, c2);</w:t>
      </w:r>
    </w:p>
    <w:p w14:paraId="6AE4BF0E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}</w:t>
      </w:r>
    </w:p>
    <w:p w14:paraId="648259E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else</w:t>
      </w:r>
    </w:p>
    <w:p w14:paraId="77BF8FEA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{</w:t>
      </w:r>
    </w:p>
    <w:p w14:paraId="0B00E92A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%s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-&gt;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%s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的最短距离为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%d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c1, c2,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distance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end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]);</w:t>
      </w:r>
    </w:p>
    <w:p w14:paraId="3CFDAC2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DisplayPath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G,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begin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end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path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6AC1267B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}</w:t>
      </w:r>
    </w:p>
    <w:p w14:paraId="0EEE3B3E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}</w:t>
      </w:r>
    </w:p>
    <w:p w14:paraId="646364FB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5425D88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查询某个城市到所有其他城市的最短距离</w:t>
      </w:r>
    </w:p>
    <w:p w14:paraId="4AEFDF93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void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QueryAllDistances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spellStart"/>
      <w:proofErr w:type="gramEnd"/>
      <w:r w:rsidRPr="0096548D">
        <w:rPr>
          <w:rFonts w:ascii="Consolas" w:hAnsi="Consolas" w:cs="宋体"/>
          <w:color w:val="E5C07B"/>
          <w:kern w:val="0"/>
          <w:sz w:val="22"/>
          <w:szCs w:val="22"/>
        </w:rPr>
        <w:t>AMGraph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G,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char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c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[</w:t>
      </w:r>
      <w:proofErr w:type="gramEnd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]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6F60D6E7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{</w:t>
      </w:r>
    </w:p>
    <w:p w14:paraId="7121473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begin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LocateVex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G, c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24B5E704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if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(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begin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-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716C5CCA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{</w:t>
      </w:r>
    </w:p>
    <w:p w14:paraId="6530B78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城市名称输入错误！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18FCAF1A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proofErr w:type="gramStart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return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30D626C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}</w:t>
      </w:r>
    </w:p>
    <w:p w14:paraId="2299775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7483BAB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distance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proofErr w:type="gramEnd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MAXSIZE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];</w:t>
      </w:r>
      <w:proofErr w:type="gramEnd"/>
    </w:p>
    <w:p w14:paraId="7C9ED937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path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proofErr w:type="gramEnd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MAXSIZE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];</w:t>
      </w:r>
      <w:proofErr w:type="gramEnd"/>
    </w:p>
    <w:p w14:paraId="750011FB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1EBEC5E4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DijkstraCore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G,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begin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distance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path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17BA9179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6B6B9A08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 xml:space="preserve">==========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%s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到各城市的最短距离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 xml:space="preserve"> ==========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, c);</w:t>
      </w:r>
    </w:p>
    <w:p w14:paraId="1A012543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lastRenderedPageBreak/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for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(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i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  <w:lang w:val="nb-NO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;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i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&lt;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G.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vexnum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;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i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++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)</w:t>
      </w:r>
    </w:p>
    <w:p w14:paraId="38FF34A9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    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{</w:t>
      </w:r>
    </w:p>
    <w:p w14:paraId="31940F83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if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(</w:t>
      </w:r>
      <w:proofErr w:type="spellStart"/>
      <w:proofErr w:type="gram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!</w:t>
      </w:r>
      <w:proofErr w:type="gramEnd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begin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1823DF7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    {</w:t>
      </w:r>
    </w:p>
    <w:p w14:paraId="333FDD8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if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(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distance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INFINITY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34213D1C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%s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 xml:space="preserve"> -&gt;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%s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 xml:space="preserve">: 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无路径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c, </w:t>
      </w:r>
      <w:proofErr w:type="spell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G.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vexs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]);</w:t>
      </w:r>
    </w:p>
    <w:p w14:paraId="7A322B3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else</w:t>
      </w:r>
    </w:p>
    <w:p w14:paraId="71AFF6B3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   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gramEnd"/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%s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 xml:space="preserve"> -&gt;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%s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 xml:space="preserve">: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%d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c, </w:t>
      </w:r>
      <w:proofErr w:type="spellStart"/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G.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vexs</w:t>
      </w:r>
      <w:proofErr w:type="spellEnd"/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],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distance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069833A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    }</w:t>
      </w:r>
    </w:p>
    <w:p w14:paraId="1801720B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}</w:t>
      </w:r>
    </w:p>
    <w:p w14:paraId="0A80DF93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"==========================================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0D0DBA23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}</w:t>
      </w:r>
    </w:p>
    <w:p w14:paraId="62AA78E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40EC110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显示所有城市列表</w:t>
      </w:r>
    </w:p>
    <w:p w14:paraId="3B550EDB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void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DisplayAllCities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spellStart"/>
      <w:proofErr w:type="gramEnd"/>
      <w:r w:rsidRPr="0096548D">
        <w:rPr>
          <w:rFonts w:ascii="Consolas" w:hAnsi="Consolas" w:cs="宋体"/>
          <w:color w:val="E5C07B"/>
          <w:kern w:val="0"/>
          <w:sz w:val="22"/>
          <w:szCs w:val="22"/>
        </w:rPr>
        <w:t>AMGraph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G)</w:t>
      </w:r>
    </w:p>
    <w:p w14:paraId="4927C9F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{</w:t>
      </w:r>
    </w:p>
    <w:p w14:paraId="167AE8FC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 xml:space="preserve">========== 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江西省城市列表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 xml:space="preserve"> ==========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0448DB8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for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(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; 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&lt;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G.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vexnum</w:t>
      </w:r>
      <w:proofErr w:type="spellEnd"/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; 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++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7A1969B4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gramEnd"/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%2d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 xml:space="preserve">.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%s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+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proofErr w:type="spellStart"/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G.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vexs</w:t>
      </w:r>
      <w:proofErr w:type="spellEnd"/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3BF9250A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"=====================================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600EB3D8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}</w:t>
      </w:r>
    </w:p>
    <w:p w14:paraId="2F163CB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0322EFE7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显示邻接矩阵</w:t>
      </w:r>
    </w:p>
    <w:p w14:paraId="6E5A1ABA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void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DisplayMatrix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spellStart"/>
      <w:proofErr w:type="gramEnd"/>
      <w:r w:rsidRPr="0096548D">
        <w:rPr>
          <w:rFonts w:ascii="Consolas" w:hAnsi="Consolas" w:cs="宋体"/>
          <w:color w:val="E5C07B"/>
          <w:kern w:val="0"/>
          <w:sz w:val="22"/>
          <w:szCs w:val="22"/>
        </w:rPr>
        <w:t>AMGraph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G)</w:t>
      </w:r>
    </w:p>
    <w:p w14:paraId="11C0390D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{</w:t>
      </w:r>
    </w:p>
    <w:p w14:paraId="16596C49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 xml:space="preserve">========== 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城市距离邻接矩阵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 xml:space="preserve"> ==========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7F9BE7B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gramEnd"/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      "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1B151DFE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for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(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; 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&lt;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G.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vexnum</w:t>
      </w:r>
      <w:proofErr w:type="spellEnd"/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; 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++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142C49E8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gramEnd"/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%-8s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proofErr w:type="spellStart"/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G.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vexs</w:t>
      </w:r>
      <w:proofErr w:type="spellEnd"/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021BF857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61AFEF"/>
          <w:kern w:val="0"/>
          <w:sz w:val="22"/>
          <w:szCs w:val="22"/>
          <w:lang w:val="nb-NO"/>
        </w:rPr>
        <w:t>printf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  <w:lang w:val="nb-NO"/>
        </w:rPr>
        <w:t>"</w:t>
      </w:r>
      <w:r w:rsidRPr="0096548D">
        <w:rPr>
          <w:rFonts w:ascii="Consolas" w:hAnsi="Consolas" w:cs="宋体"/>
          <w:color w:val="56B6C2"/>
          <w:kern w:val="0"/>
          <w:sz w:val="22"/>
          <w:szCs w:val="22"/>
          <w:lang w:val="nb-NO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  <w:lang w:val="nb-NO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);</w:t>
      </w:r>
    </w:p>
    <w:p w14:paraId="0612D7C8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</w:p>
    <w:p w14:paraId="1BECD3A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for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(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i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  <w:lang w:val="nb-NO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;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i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&lt;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G.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vexnum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;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i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++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)</w:t>
      </w:r>
    </w:p>
    <w:p w14:paraId="6780566B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    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{</w:t>
      </w:r>
    </w:p>
    <w:p w14:paraId="418030A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gramEnd"/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%-6s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proofErr w:type="spellStart"/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G.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vexs</w:t>
      </w:r>
      <w:proofErr w:type="spellEnd"/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6DD68C44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for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(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j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=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  <w:lang w:val="nb-NO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;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j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&lt;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 G.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vexnum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; 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j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++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)</w:t>
      </w:r>
    </w:p>
    <w:p w14:paraId="5AD00F9A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        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{</w:t>
      </w:r>
    </w:p>
    <w:p w14:paraId="7AF36D5E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if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(</w:t>
      </w:r>
      <w:proofErr w:type="spellStart"/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G.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arcs</w:t>
      </w:r>
      <w:proofErr w:type="spellEnd"/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proofErr w:type="spell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i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][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j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==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INFINITY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67B7BAF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    </w:t>
      </w:r>
      <w:r w:rsidRPr="0096548D">
        <w:rPr>
          <w:rFonts w:ascii="Consolas" w:hAnsi="Consolas" w:cs="宋体"/>
          <w:color w:val="61AFEF"/>
          <w:kern w:val="0"/>
          <w:sz w:val="22"/>
          <w:szCs w:val="22"/>
          <w:lang w:val="nb-NO"/>
        </w:rPr>
        <w:t>printf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  <w:lang w:val="nb-NO"/>
        </w:rPr>
        <w:t>"  ∞     "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);</w:t>
      </w:r>
    </w:p>
    <w:p w14:paraId="0E8C6D7A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    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  <w:lang w:val="nb-NO"/>
        </w:rPr>
        <w:t>else</w:t>
      </w:r>
    </w:p>
    <w:p w14:paraId="3C50895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  <w:lang w:val="nb-NO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                </w:t>
      </w:r>
      <w:r w:rsidRPr="0096548D">
        <w:rPr>
          <w:rFonts w:ascii="Consolas" w:hAnsi="Consolas" w:cs="宋体"/>
          <w:color w:val="61AFEF"/>
          <w:kern w:val="0"/>
          <w:sz w:val="22"/>
          <w:szCs w:val="22"/>
          <w:lang w:val="nb-NO"/>
        </w:rPr>
        <w:t>printf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  <w:lang w:val="nb-NO"/>
        </w:rPr>
        <w:t>"</w:t>
      </w:r>
      <w:r w:rsidRPr="0096548D">
        <w:rPr>
          <w:rFonts w:ascii="Consolas" w:hAnsi="Consolas" w:cs="宋体"/>
          <w:color w:val="D19A66"/>
          <w:kern w:val="0"/>
          <w:sz w:val="22"/>
          <w:szCs w:val="22"/>
          <w:lang w:val="nb-NO"/>
        </w:rPr>
        <w:t>%-8d</w:t>
      </w:r>
      <w:r w:rsidRPr="0096548D">
        <w:rPr>
          <w:rFonts w:ascii="Consolas" w:hAnsi="Consolas" w:cs="宋体"/>
          <w:color w:val="98C379"/>
          <w:kern w:val="0"/>
          <w:sz w:val="22"/>
          <w:szCs w:val="22"/>
          <w:lang w:val="nb-NO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, G.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arcs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[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i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][</w:t>
      </w:r>
      <w:r w:rsidRPr="0096548D">
        <w:rPr>
          <w:rFonts w:ascii="Consolas" w:hAnsi="Consolas" w:cs="宋体"/>
          <w:color w:val="E06C75"/>
          <w:kern w:val="0"/>
          <w:sz w:val="22"/>
          <w:szCs w:val="22"/>
          <w:lang w:val="nb-NO"/>
        </w:rPr>
        <w:t>j</w:t>
      </w: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>]);</w:t>
      </w:r>
    </w:p>
    <w:p w14:paraId="78B15B9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  <w:lang w:val="nb-NO"/>
        </w:rPr>
        <w:t xml:space="preserve">        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}</w:t>
      </w:r>
    </w:p>
    <w:p w14:paraId="4712B3C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3387949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}</w:t>
      </w:r>
    </w:p>
    <w:p w14:paraId="735B25C9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"=====================================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0AC5892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lastRenderedPageBreak/>
        <w:t>}</w:t>
      </w:r>
    </w:p>
    <w:p w14:paraId="572C789C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601BDCC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显示主菜单</w:t>
      </w:r>
    </w:p>
    <w:p w14:paraId="27F18B8C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void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DisplayMenu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788337B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{</w:t>
      </w:r>
    </w:p>
    <w:p w14:paraId="5CFE9BF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2EB12247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"╔══════════════════════════════════════╗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5C7CBA5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"║    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北斗卫星导航系统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 xml:space="preserve"> - 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功能菜单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 xml:space="preserve">       ║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38054617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"╠══════════════════════════════════════╣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3D5EB9D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 xml:space="preserve">"║  1. 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查询两个城市之间的最短路径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 xml:space="preserve">       ║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760B827B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 xml:space="preserve">"║  2. 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查询某城市到所有城市的最短距离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 xml:space="preserve">   ║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329996AE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 xml:space="preserve">"║  3. 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显示所有城市列表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 xml:space="preserve">                 ║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49365D9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 xml:space="preserve">"║  4. 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显示城市距离邻接矩阵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 xml:space="preserve">             ║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45B03AAC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 xml:space="preserve">"║  0. 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退出系统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 xml:space="preserve">                         ║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14C7BEC4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"╚══════════════════════════════════════╝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4DEE165B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请选择功能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 xml:space="preserve"> (0-4): 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41DC80E4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}</w:t>
      </w:r>
    </w:p>
    <w:p w14:paraId="434990E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7847F0B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// ==================== 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>主函数</w:t>
      </w:r>
      <w:r w:rsidRPr="0096548D">
        <w:rPr>
          <w:rFonts w:ascii="Consolas" w:hAnsi="Consolas" w:cs="宋体"/>
          <w:i/>
          <w:iCs/>
          <w:color w:val="5C6370"/>
          <w:kern w:val="0"/>
          <w:sz w:val="22"/>
          <w:szCs w:val="22"/>
        </w:rPr>
        <w:t xml:space="preserve"> ====================</w:t>
      </w:r>
    </w:p>
    <w:p w14:paraId="7AEA624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0CCA7BF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main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gram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4F038C8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{</w:t>
      </w:r>
    </w:p>
    <w:p w14:paraId="5632D4E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#ifdef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_WIN32</w:t>
      </w:r>
    </w:p>
    <w:p w14:paraId="771FB00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SetConsoleOutputCP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gramEnd"/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65001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15B03F1B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SetConsoleCP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gramEnd"/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65001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2571A46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#endif</w:t>
      </w:r>
    </w:p>
    <w:p w14:paraId="13BC1893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32077221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E5C07B"/>
          <w:kern w:val="0"/>
          <w:sz w:val="22"/>
          <w:szCs w:val="22"/>
        </w:rPr>
        <w:t>AMGraph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G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62B234B4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char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city1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20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],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city2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[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20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];</w:t>
      </w:r>
      <w:proofErr w:type="gramEnd"/>
    </w:p>
    <w:p w14:paraId="699CB9A0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int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choice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3C8A1FF8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19F935B4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CreateUDN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&amp;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G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088DEE3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欢迎使用北斗卫星导航系统！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47F98EAC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4BE347A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while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(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693FE1F3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{</w:t>
      </w:r>
    </w:p>
    <w:p w14:paraId="52CC07C9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DisplayMenu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();</w:t>
      </w:r>
      <w:proofErr w:type="gramEnd"/>
    </w:p>
    <w:p w14:paraId="7853820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scanf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gramEnd"/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%d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&amp;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choice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36B163B3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4E4A936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switch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(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choice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</w:t>
      </w:r>
    </w:p>
    <w:p w14:paraId="1E04E9C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    {</w:t>
      </w:r>
    </w:p>
    <w:p w14:paraId="3D891C3C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case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1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:</w:t>
      </w:r>
    </w:p>
    <w:p w14:paraId="500CF254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请输入两个城市名（用空格分隔）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: 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1BB953C3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scanf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gramEnd"/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proofErr w:type="gramStart"/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%</w:t>
      </w:r>
      <w:proofErr w:type="spellStart"/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s</w:t>
      </w:r>
      <w:proofErr w:type="gramEnd"/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%s</w:t>
      </w:r>
      <w:proofErr w:type="spellEnd"/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city1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city2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2FCF321D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lastRenderedPageBreak/>
        <w:t xml:space="preserve">            </w:t>
      </w:r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Dijkstra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gramEnd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G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city1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city2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3AC246F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</w:t>
      </w:r>
      <w:proofErr w:type="gramStart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break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4A288589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0F97A78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case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2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:</w:t>
      </w:r>
    </w:p>
    <w:p w14:paraId="48026F7C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请输入城市名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: 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207BBD8B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scanf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gramEnd"/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%s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city1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46233AA3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</w:t>
      </w:r>
      <w:proofErr w:type="spellStart"/>
      <w:proofErr w:type="gram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QueryAllDistances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proofErr w:type="gramEnd"/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G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, 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city1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508D617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</w:t>
      </w:r>
      <w:proofErr w:type="gramStart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break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5AE0314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65CF229E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case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3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:</w:t>
      </w:r>
    </w:p>
    <w:p w14:paraId="566FFF9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DisplayAllCities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G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21ACDE7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</w:t>
      </w:r>
      <w:proofErr w:type="gramStart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break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7FDEF47C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27562BEA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case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4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:</w:t>
      </w:r>
    </w:p>
    <w:p w14:paraId="2FDF750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DisplayMatrix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E06C75"/>
          <w:kern w:val="0"/>
          <w:sz w:val="22"/>
          <w:szCs w:val="22"/>
        </w:rPr>
        <w:t>G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2A98FF7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</w:t>
      </w:r>
      <w:proofErr w:type="gramStart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break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4A8CFFA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1E385C79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case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:</w:t>
      </w:r>
    </w:p>
    <w:p w14:paraId="73404746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感谢使用北斗卫星导航系统，再见！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03FB46EA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</w:t>
      </w:r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system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"pause"</w:t>
      </w:r>
      <w:proofErr w:type="gramStart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  <w:proofErr w:type="gramEnd"/>
    </w:p>
    <w:p w14:paraId="59DC237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return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6D4AAA95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647F0219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default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:</w:t>
      </w:r>
    </w:p>
    <w:p w14:paraId="77806F8A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</w:t>
      </w:r>
      <w:proofErr w:type="spellStart"/>
      <w:r w:rsidRPr="0096548D">
        <w:rPr>
          <w:rFonts w:ascii="Consolas" w:hAnsi="Consolas" w:cs="宋体"/>
          <w:color w:val="61AFEF"/>
          <w:kern w:val="0"/>
          <w:sz w:val="22"/>
          <w:szCs w:val="22"/>
        </w:rPr>
        <w:t>printf</w:t>
      </w:r>
      <w:proofErr w:type="spellEnd"/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(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输入错误，请输入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0-4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之间的数字！</w:t>
      </w:r>
      <w:r w:rsidRPr="0096548D">
        <w:rPr>
          <w:rFonts w:ascii="Consolas" w:hAnsi="Consolas" w:cs="宋体"/>
          <w:color w:val="56B6C2"/>
          <w:kern w:val="0"/>
          <w:sz w:val="22"/>
          <w:szCs w:val="22"/>
        </w:rPr>
        <w:t>\n</w:t>
      </w:r>
      <w:r w:rsidRPr="0096548D">
        <w:rPr>
          <w:rFonts w:ascii="Consolas" w:hAnsi="Consolas" w:cs="宋体"/>
          <w:color w:val="98C379"/>
          <w:kern w:val="0"/>
          <w:sz w:val="22"/>
          <w:szCs w:val="22"/>
        </w:rPr>
        <w:t>"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);</w:t>
      </w:r>
    </w:p>
    <w:p w14:paraId="15440802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        </w:t>
      </w:r>
      <w:proofErr w:type="gramStart"/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break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6DF3E667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    }</w:t>
      </w:r>
    </w:p>
    <w:p w14:paraId="40DAE7AB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    }</w:t>
      </w:r>
    </w:p>
    <w:p w14:paraId="28F6547A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0D139F7F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    </w:t>
      </w:r>
      <w:r w:rsidRPr="0096548D">
        <w:rPr>
          <w:rFonts w:ascii="Consolas" w:hAnsi="Consolas" w:cs="宋体"/>
          <w:color w:val="C678DD"/>
          <w:kern w:val="0"/>
          <w:sz w:val="22"/>
          <w:szCs w:val="22"/>
        </w:rPr>
        <w:t>return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 xml:space="preserve"> </w:t>
      </w:r>
      <w:proofErr w:type="gramStart"/>
      <w:r w:rsidRPr="0096548D">
        <w:rPr>
          <w:rFonts w:ascii="Consolas" w:hAnsi="Consolas" w:cs="宋体"/>
          <w:color w:val="D19A66"/>
          <w:kern w:val="0"/>
          <w:sz w:val="22"/>
          <w:szCs w:val="22"/>
        </w:rPr>
        <w:t>0</w:t>
      </w: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;</w:t>
      </w:r>
      <w:proofErr w:type="gramEnd"/>
    </w:p>
    <w:p w14:paraId="44DA7014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  <w:r w:rsidRPr="0096548D">
        <w:rPr>
          <w:rFonts w:ascii="Consolas" w:hAnsi="Consolas" w:cs="宋体"/>
          <w:color w:val="ABB2BF"/>
          <w:kern w:val="0"/>
          <w:sz w:val="22"/>
          <w:szCs w:val="22"/>
        </w:rPr>
        <w:t>}</w:t>
      </w:r>
    </w:p>
    <w:p w14:paraId="0B0A77CD" w14:textId="77777777" w:rsidR="0096548D" w:rsidRPr="0096548D" w:rsidRDefault="0096548D" w:rsidP="009654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2"/>
          <w:szCs w:val="22"/>
        </w:rPr>
      </w:pPr>
    </w:p>
    <w:p w14:paraId="486955FF" w14:textId="77777777" w:rsidR="006C69E2" w:rsidRDefault="006C69E2">
      <w:pPr>
        <w:jc w:val="center"/>
        <w:rPr>
          <w:b/>
          <w:bCs/>
          <w:kern w:val="0"/>
          <w:sz w:val="32"/>
        </w:rPr>
      </w:pPr>
    </w:p>
    <w:p w14:paraId="0C1505A3" w14:textId="77777777" w:rsidR="006C69E2" w:rsidRDefault="006C69E2">
      <w:pPr>
        <w:spacing w:line="300" w:lineRule="auto"/>
        <w:rPr>
          <w:sz w:val="24"/>
        </w:rPr>
      </w:pPr>
    </w:p>
    <w:p w14:paraId="1D85E435" w14:textId="77777777" w:rsidR="006C69E2" w:rsidRDefault="006C69E2">
      <w:pPr>
        <w:spacing w:line="300" w:lineRule="auto"/>
      </w:pPr>
    </w:p>
    <w:sectPr w:rsidR="006C69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B4F0A" w14:textId="77777777" w:rsidR="00B8656C" w:rsidRDefault="00B8656C" w:rsidP="0096548D">
      <w:r>
        <w:separator/>
      </w:r>
    </w:p>
  </w:endnote>
  <w:endnote w:type="continuationSeparator" w:id="0">
    <w:p w14:paraId="1662104B" w14:textId="77777777" w:rsidR="00B8656C" w:rsidRDefault="00B8656C" w:rsidP="00965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舒体繁体">
    <w:altName w:val="宋体"/>
    <w:charset w:val="86"/>
    <w:family w:val="auto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709E2" w14:textId="77777777" w:rsidR="00B8656C" w:rsidRDefault="00B8656C" w:rsidP="0096548D">
      <w:r>
        <w:separator/>
      </w:r>
    </w:p>
  </w:footnote>
  <w:footnote w:type="continuationSeparator" w:id="0">
    <w:p w14:paraId="4273BE96" w14:textId="77777777" w:rsidR="00B8656C" w:rsidRDefault="00B8656C" w:rsidP="009654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47E3E1"/>
    <w:multiLevelType w:val="multilevel"/>
    <w:tmpl w:val="8347E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79219C1"/>
    <w:multiLevelType w:val="multilevel"/>
    <w:tmpl w:val="879219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B8DFCF39"/>
    <w:multiLevelType w:val="multilevel"/>
    <w:tmpl w:val="B8DFCF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CDC0709B"/>
    <w:multiLevelType w:val="multilevel"/>
    <w:tmpl w:val="CDC070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FA8E4B03"/>
    <w:multiLevelType w:val="multilevel"/>
    <w:tmpl w:val="FA8E4B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2F641FE"/>
    <w:multiLevelType w:val="multilevel"/>
    <w:tmpl w:val="E02E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34877"/>
    <w:multiLevelType w:val="multilevel"/>
    <w:tmpl w:val="782A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F7FCC"/>
    <w:multiLevelType w:val="multilevel"/>
    <w:tmpl w:val="059EE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5E07A9"/>
    <w:multiLevelType w:val="multilevel"/>
    <w:tmpl w:val="767C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japaneseCounting"/>
      <w:lvlText w:val="%2、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18261"/>
    <w:multiLevelType w:val="multilevel"/>
    <w:tmpl w:val="1E91826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216434D6"/>
    <w:multiLevelType w:val="multilevel"/>
    <w:tmpl w:val="7624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932F1"/>
    <w:multiLevelType w:val="multilevel"/>
    <w:tmpl w:val="1EFE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77FCC"/>
    <w:multiLevelType w:val="multilevel"/>
    <w:tmpl w:val="1E30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B71C8"/>
    <w:multiLevelType w:val="multilevel"/>
    <w:tmpl w:val="AB46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454FD"/>
    <w:multiLevelType w:val="multilevel"/>
    <w:tmpl w:val="5DA4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E198F"/>
    <w:multiLevelType w:val="multilevel"/>
    <w:tmpl w:val="767C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japaneseCounting"/>
      <w:lvlText w:val="%2、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C3D1D"/>
    <w:multiLevelType w:val="multilevel"/>
    <w:tmpl w:val="3B6C3D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3CA0029E"/>
    <w:multiLevelType w:val="hybridMultilevel"/>
    <w:tmpl w:val="472A8F9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F2247A7"/>
    <w:multiLevelType w:val="multilevel"/>
    <w:tmpl w:val="06F6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F73FD"/>
    <w:multiLevelType w:val="multilevel"/>
    <w:tmpl w:val="767C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japaneseCounting"/>
      <w:lvlText w:val="%2、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EDF2B"/>
    <w:multiLevelType w:val="multilevel"/>
    <w:tmpl w:val="48FEDF2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49AF7420"/>
    <w:multiLevelType w:val="multilevel"/>
    <w:tmpl w:val="49AF74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4F472BB1"/>
    <w:multiLevelType w:val="multilevel"/>
    <w:tmpl w:val="CC6C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890E23"/>
    <w:multiLevelType w:val="multilevel"/>
    <w:tmpl w:val="1A521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071A1A"/>
    <w:multiLevelType w:val="multilevel"/>
    <w:tmpl w:val="1344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A04D09"/>
    <w:multiLevelType w:val="multilevel"/>
    <w:tmpl w:val="19EA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965DA3"/>
    <w:multiLevelType w:val="multilevel"/>
    <w:tmpl w:val="60965D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624992E8"/>
    <w:multiLevelType w:val="multilevel"/>
    <w:tmpl w:val="624992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676E373C"/>
    <w:multiLevelType w:val="multilevel"/>
    <w:tmpl w:val="676E37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693F7642"/>
    <w:multiLevelType w:val="multilevel"/>
    <w:tmpl w:val="47F4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1B838"/>
    <w:multiLevelType w:val="multilevel"/>
    <w:tmpl w:val="7051B8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70D0325B"/>
    <w:multiLevelType w:val="multilevel"/>
    <w:tmpl w:val="70D0325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 w15:restartNumberingAfterBreak="0">
    <w:nsid w:val="72F11C11"/>
    <w:multiLevelType w:val="multilevel"/>
    <w:tmpl w:val="72F11C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 w15:restartNumberingAfterBreak="0">
    <w:nsid w:val="74291EBD"/>
    <w:multiLevelType w:val="multilevel"/>
    <w:tmpl w:val="F578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143359"/>
    <w:multiLevelType w:val="singleLevel"/>
    <w:tmpl w:val="7614335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5" w15:restartNumberingAfterBreak="0">
    <w:nsid w:val="7AB37222"/>
    <w:multiLevelType w:val="multilevel"/>
    <w:tmpl w:val="767C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japaneseCounting"/>
      <w:lvlText w:val="%2、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632334">
    <w:abstractNumId w:val="34"/>
  </w:num>
  <w:num w:numId="2" w16cid:durableId="727413153">
    <w:abstractNumId w:val="26"/>
  </w:num>
  <w:num w:numId="3" w16cid:durableId="148862200">
    <w:abstractNumId w:val="31"/>
  </w:num>
  <w:num w:numId="4" w16cid:durableId="1314261976">
    <w:abstractNumId w:val="0"/>
  </w:num>
  <w:num w:numId="5" w16cid:durableId="1291280472">
    <w:abstractNumId w:val="9"/>
  </w:num>
  <w:num w:numId="6" w16cid:durableId="1342781841">
    <w:abstractNumId w:val="4"/>
  </w:num>
  <w:num w:numId="7" w16cid:durableId="150944986">
    <w:abstractNumId w:val="27"/>
  </w:num>
  <w:num w:numId="8" w16cid:durableId="98642802">
    <w:abstractNumId w:val="30"/>
  </w:num>
  <w:num w:numId="9" w16cid:durableId="1411586985">
    <w:abstractNumId w:val="2"/>
  </w:num>
  <w:num w:numId="10" w16cid:durableId="340008806">
    <w:abstractNumId w:val="32"/>
  </w:num>
  <w:num w:numId="11" w16cid:durableId="1480221670">
    <w:abstractNumId w:val="1"/>
  </w:num>
  <w:num w:numId="12" w16cid:durableId="171653201">
    <w:abstractNumId w:val="16"/>
  </w:num>
  <w:num w:numId="13" w16cid:durableId="823855004">
    <w:abstractNumId w:val="20"/>
  </w:num>
  <w:num w:numId="14" w16cid:durableId="1784568262">
    <w:abstractNumId w:val="28"/>
  </w:num>
  <w:num w:numId="15" w16cid:durableId="134416972">
    <w:abstractNumId w:val="21"/>
  </w:num>
  <w:num w:numId="16" w16cid:durableId="1295061967">
    <w:abstractNumId w:val="3"/>
  </w:num>
  <w:num w:numId="17" w16cid:durableId="1259602941">
    <w:abstractNumId w:val="23"/>
  </w:num>
  <w:num w:numId="18" w16cid:durableId="343476631">
    <w:abstractNumId w:val="11"/>
  </w:num>
  <w:num w:numId="19" w16cid:durableId="1170408521">
    <w:abstractNumId w:val="6"/>
  </w:num>
  <w:num w:numId="20" w16cid:durableId="1857886817">
    <w:abstractNumId w:val="6"/>
    <w:lvlOverride w:ilvl="1">
      <w:lvl w:ilvl="1">
        <w:numFmt w:val="decimal"/>
        <w:lvlText w:val="%2."/>
        <w:lvlJc w:val="left"/>
      </w:lvl>
    </w:lvlOverride>
  </w:num>
  <w:num w:numId="21" w16cid:durableId="2107116053">
    <w:abstractNumId w:val="7"/>
  </w:num>
  <w:num w:numId="22" w16cid:durableId="1616326143">
    <w:abstractNumId w:val="5"/>
  </w:num>
  <w:num w:numId="23" w16cid:durableId="991829088">
    <w:abstractNumId w:val="22"/>
  </w:num>
  <w:num w:numId="24" w16cid:durableId="2127193063">
    <w:abstractNumId w:val="18"/>
  </w:num>
  <w:num w:numId="25" w16cid:durableId="684140220">
    <w:abstractNumId w:val="33"/>
  </w:num>
  <w:num w:numId="26" w16cid:durableId="398596333">
    <w:abstractNumId w:val="15"/>
  </w:num>
  <w:num w:numId="27" w16cid:durableId="1574968405">
    <w:abstractNumId w:val="25"/>
  </w:num>
  <w:num w:numId="28" w16cid:durableId="1816145097">
    <w:abstractNumId w:val="12"/>
  </w:num>
  <w:num w:numId="29" w16cid:durableId="406078395">
    <w:abstractNumId w:val="24"/>
  </w:num>
  <w:num w:numId="30" w16cid:durableId="823283257">
    <w:abstractNumId w:val="10"/>
  </w:num>
  <w:num w:numId="31" w16cid:durableId="1715420498">
    <w:abstractNumId w:val="14"/>
  </w:num>
  <w:num w:numId="32" w16cid:durableId="320475245">
    <w:abstractNumId w:val="13"/>
  </w:num>
  <w:num w:numId="33" w16cid:durableId="1473983401">
    <w:abstractNumId w:val="29"/>
  </w:num>
  <w:num w:numId="34" w16cid:durableId="1136678625">
    <w:abstractNumId w:val="17"/>
  </w:num>
  <w:num w:numId="35" w16cid:durableId="1772387174">
    <w:abstractNumId w:val="19"/>
  </w:num>
  <w:num w:numId="36" w16cid:durableId="1661544954">
    <w:abstractNumId w:val="8"/>
  </w:num>
  <w:num w:numId="37" w16cid:durableId="214180358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205F52"/>
    <w:rsid w:val="006876AC"/>
    <w:rsid w:val="006C69E2"/>
    <w:rsid w:val="0096548D"/>
    <w:rsid w:val="00B8656C"/>
    <w:rsid w:val="12D46AF7"/>
    <w:rsid w:val="57DC1E96"/>
    <w:rsid w:val="69994607"/>
    <w:rsid w:val="7EE5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59CC5"/>
  <w15:docId w15:val="{2E270CE5-4EAB-4A38-8A7D-6603C94BA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 w:qFormat="1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paragraph" w:styleId="5">
    <w:name w:val="heading 5"/>
    <w:basedOn w:val="a"/>
    <w:next w:val="a"/>
    <w:semiHidden/>
    <w:unhideWhenUsed/>
    <w:qFormat/>
    <w:pPr>
      <w:spacing w:beforeAutospacing="1" w:afterAutospacing="1"/>
      <w:jc w:val="left"/>
      <w:outlineLvl w:val="4"/>
    </w:pPr>
    <w:rPr>
      <w:rFonts w:ascii="宋体" w:hAnsi="宋体" w:hint="eastAsia"/>
      <w:b/>
      <w:bCs/>
      <w:kern w:val="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3">
    <w:name w:val="Normal (Web)"/>
    <w:basedOn w:val="a"/>
    <w:uiPriority w:val="99"/>
    <w:pPr>
      <w:spacing w:beforeAutospacing="1" w:afterAutospacing="1"/>
      <w:jc w:val="left"/>
    </w:pPr>
    <w:rPr>
      <w:kern w:val="0"/>
      <w:sz w:val="24"/>
    </w:rPr>
  </w:style>
  <w:style w:type="character" w:styleId="a4">
    <w:name w:val="Strong"/>
    <w:basedOn w:val="a0"/>
    <w:uiPriority w:val="22"/>
    <w:qFormat/>
    <w:rPr>
      <w:b/>
    </w:rPr>
  </w:style>
  <w:style w:type="character" w:styleId="HTML1">
    <w:name w:val="HTML Code"/>
    <w:basedOn w:val="a0"/>
    <w:uiPriority w:val="99"/>
    <w:qFormat/>
    <w:rPr>
      <w:rFonts w:ascii="Courier New" w:hAnsi="Courier New"/>
      <w:sz w:val="20"/>
    </w:rPr>
  </w:style>
  <w:style w:type="paragraph" w:styleId="a5">
    <w:name w:val="header"/>
    <w:basedOn w:val="a"/>
    <w:link w:val="a6"/>
    <w:rsid w:val="009654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548D"/>
    <w:rPr>
      <w:kern w:val="2"/>
      <w:sz w:val="18"/>
      <w:szCs w:val="18"/>
    </w:rPr>
  </w:style>
  <w:style w:type="paragraph" w:styleId="a7">
    <w:name w:val="footer"/>
    <w:basedOn w:val="a"/>
    <w:link w:val="a8"/>
    <w:rsid w:val="009654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548D"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rsid w:val="0096548D"/>
    <w:rPr>
      <w:rFonts w:ascii="宋体" w:hAnsi="宋体"/>
      <w:sz w:val="24"/>
      <w:szCs w:val="24"/>
    </w:rPr>
  </w:style>
  <w:style w:type="paragraph" w:customStyle="1" w:styleId="msonormal0">
    <w:name w:val="msonormal"/>
    <w:basedOn w:val="a"/>
    <w:rsid w:val="0096548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4878</Words>
  <Characters>8295</Characters>
  <Application>Microsoft Office Word</Application>
  <DocSecurity>0</DocSecurity>
  <Lines>518</Lines>
  <Paragraphs>627</Paragraphs>
  <ScaleCrop>false</ScaleCrop>
  <Company/>
  <LinksUpToDate>false</LinksUpToDate>
  <CharactersWithSpaces>12546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23864</dc:creator>
  <cp:lastModifiedBy>博扬 王</cp:lastModifiedBy>
  <cp:revision>2</cp:revision>
  <dcterms:created xsi:type="dcterms:W3CDTF">2024-12-03T15:18:00Z</dcterms:created>
  <dcterms:modified xsi:type="dcterms:W3CDTF">2025-11-23T02:45:00Z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4BE2DA966C1A40418D21B9E6E85D093C_13</vt:lpwstr>
  </property>
</Properties>
</file>