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CE8" w:rsidRDefault="00886CE8" w:rsidP="00886CE8">
      <w:pPr>
        <w:spacing w:line="56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</w:t>
      </w:r>
      <w:r w:rsidR="00473BEF">
        <w:rPr>
          <w:rFonts w:ascii="黑体" w:eastAsia="黑体" w:hAnsi="黑体" w:hint="eastAsia"/>
          <w:sz w:val="32"/>
          <w:szCs w:val="32"/>
        </w:rPr>
        <w:t>19</w:t>
      </w:r>
    </w:p>
    <w:tbl>
      <w:tblPr>
        <w:tblpPr w:leftFromText="180" w:rightFromText="180" w:vertAnchor="text" w:horzAnchor="page" w:tblpX="1033" w:tblpY="624"/>
        <w:tblOverlap w:val="never"/>
        <w:tblW w:w="0" w:type="auto"/>
        <w:tblLook w:val="0000" w:firstRow="0" w:lastRow="0" w:firstColumn="0" w:lastColumn="0" w:noHBand="0" w:noVBand="0"/>
      </w:tblPr>
      <w:tblGrid>
        <w:gridCol w:w="9735"/>
      </w:tblGrid>
      <w:tr w:rsidR="00886CE8" w:rsidTr="00886CE8">
        <w:trPr>
          <w:trHeight w:val="855"/>
        </w:trPr>
        <w:tc>
          <w:tcPr>
            <w:tcW w:w="9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6CE8" w:rsidRDefault="00886CE8" w:rsidP="000C6DB9">
            <w:pPr>
              <w:widowControl/>
              <w:spacing w:line="560" w:lineRule="exact"/>
              <w:jc w:val="center"/>
              <w:rPr>
                <w:rFonts w:ascii="汉仪大宋简" w:eastAsia="汉仪大宋简" w:hAnsi="宋体" w:cs="宋体"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汉仪大宋简" w:eastAsia="汉仪大宋简" w:hAnsi="宋体" w:cs="宋体" w:hint="eastAsia"/>
                <w:bCs/>
                <w:color w:val="000000"/>
                <w:kern w:val="0"/>
                <w:sz w:val="36"/>
                <w:szCs w:val="36"/>
              </w:rPr>
              <w:t>国家基础地理信息中心培训</w:t>
            </w:r>
            <w:r w:rsidR="00BA5ACF">
              <w:rPr>
                <w:rFonts w:ascii="汉仪大宋简" w:eastAsia="汉仪大宋简" w:hAnsi="宋体" w:cs="宋体" w:hint="eastAsia"/>
                <w:bCs/>
                <w:color w:val="000000"/>
                <w:kern w:val="0"/>
                <w:sz w:val="36"/>
                <w:szCs w:val="36"/>
              </w:rPr>
              <w:t>登记</w:t>
            </w:r>
            <w:r>
              <w:rPr>
                <w:rFonts w:ascii="汉仪大宋简" w:eastAsia="汉仪大宋简" w:hAnsi="宋体" w:cs="宋体" w:hint="eastAsia"/>
                <w:bCs/>
                <w:color w:val="000000"/>
                <w:kern w:val="0"/>
                <w:sz w:val="36"/>
                <w:szCs w:val="36"/>
              </w:rPr>
              <w:t>表</w:t>
            </w:r>
          </w:p>
          <w:p w:rsidR="00886CE8" w:rsidRDefault="001E799C" w:rsidP="001E799C">
            <w:pPr>
              <w:widowControl/>
              <w:spacing w:line="560" w:lineRule="exact"/>
              <w:jc w:val="left"/>
              <w:rPr>
                <w:rFonts w:ascii="汉仪大宋简" w:eastAsia="汉仪大宋简" w:hAnsi="宋体" w:cs="宋体"/>
                <w:bCs/>
                <w:color w:val="000000"/>
                <w:kern w:val="0"/>
                <w:sz w:val="36"/>
                <w:szCs w:val="36"/>
              </w:rPr>
            </w:pPr>
            <w:r w:rsidRPr="00517125"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是否申请培训：</w:t>
            </w:r>
            <w:r>
              <w:rPr>
                <w:rFonts w:ascii="宋体" w:hAnsi="宋体" w:cs="宋体" w:hint="eastAsia"/>
                <w:kern w:val="0"/>
                <w:sz w:val="24"/>
              </w:rPr>
              <w:t>□是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4"/>
              </w:rPr>
              <w:t>□否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</w:t>
            </w:r>
            <w:r w:rsidR="00D03108">
              <w:rPr>
                <w:rFonts w:ascii="汉仪大宋简" w:eastAsia="汉仪大宋简" w:hAnsi="宋体" w:cs="宋体" w:hint="eastAsia"/>
                <w:bCs/>
                <w:color w:val="000000"/>
                <w:kern w:val="0"/>
                <w:sz w:val="36"/>
                <w:szCs w:val="36"/>
              </w:rPr>
              <w:t>内部</w:t>
            </w:r>
            <w:r w:rsidR="00886CE8">
              <w:rPr>
                <w:rFonts w:ascii="汉仪大宋简" w:eastAsia="汉仪大宋简" w:hAnsi="宋体" w:cs="宋体" w:hint="eastAsia"/>
                <w:bCs/>
                <w:color w:val="000000"/>
                <w:kern w:val="0"/>
                <w:sz w:val="36"/>
                <w:szCs w:val="36"/>
              </w:rPr>
              <w:t>培训</w:t>
            </w:r>
          </w:p>
          <w:tbl>
            <w:tblPr>
              <w:tblStyle w:val="a5"/>
              <w:tblW w:w="5000" w:type="pct"/>
              <w:tblLook w:val="04A0" w:firstRow="1" w:lastRow="0" w:firstColumn="1" w:lastColumn="0" w:noHBand="0" w:noVBand="1"/>
            </w:tblPr>
            <w:tblGrid>
              <w:gridCol w:w="2378"/>
              <w:gridCol w:w="2377"/>
              <w:gridCol w:w="2377"/>
              <w:gridCol w:w="2377"/>
            </w:tblGrid>
            <w:tr w:rsidR="00886CE8" w:rsidTr="002C550D">
              <w:trPr>
                <w:trHeight w:val="737"/>
              </w:trPr>
              <w:tc>
                <w:tcPr>
                  <w:tcW w:w="1250" w:type="pct"/>
                </w:tcPr>
                <w:p w:rsidR="00886CE8" w:rsidRPr="00886CE8" w:rsidRDefault="00D03108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 w:rsidRPr="00886CE8"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承办部门</w:t>
                  </w:r>
                </w:p>
              </w:tc>
              <w:tc>
                <w:tcPr>
                  <w:tcW w:w="1250" w:type="pct"/>
                </w:tcPr>
                <w:p w:rsidR="00886CE8" w:rsidRPr="00886CE8" w:rsidRDefault="00886CE8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0" w:name="PXBMXX￥NAME"/>
                  <w:bookmarkEnd w:id="0"/>
                </w:p>
              </w:tc>
              <w:tc>
                <w:tcPr>
                  <w:tcW w:w="1250" w:type="pct"/>
                </w:tcPr>
                <w:p w:rsidR="00886CE8" w:rsidRPr="00886CE8" w:rsidRDefault="00886CE8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组织负责人</w:t>
                  </w:r>
                </w:p>
              </w:tc>
              <w:tc>
                <w:tcPr>
                  <w:tcW w:w="1250" w:type="pct"/>
                </w:tcPr>
                <w:p w:rsidR="00886CE8" w:rsidRPr="005731F8" w:rsidRDefault="00886CE8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1" w:name="ZZFZR￥REALNAME"/>
                  <w:bookmarkEnd w:id="1"/>
                </w:p>
              </w:tc>
            </w:tr>
            <w:tr w:rsidR="001E799C" w:rsidTr="002C550D">
              <w:trPr>
                <w:trHeight w:val="737"/>
              </w:trPr>
              <w:tc>
                <w:tcPr>
                  <w:tcW w:w="1250" w:type="pct"/>
                  <w:vAlign w:val="center"/>
                </w:tcPr>
                <w:p w:rsidR="001E799C" w:rsidRPr="00886CE8" w:rsidRDefault="001E799C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培训时间</w:t>
                  </w:r>
                </w:p>
              </w:tc>
              <w:tc>
                <w:tcPr>
                  <w:tcW w:w="1250" w:type="pct"/>
                  <w:vAlign w:val="center"/>
                </w:tcPr>
                <w:p w:rsidR="001E799C" w:rsidRPr="005731F8" w:rsidRDefault="001E799C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2" w:name="PXJH￥PXJHSJ"/>
                  <w:bookmarkEnd w:id="2"/>
                </w:p>
              </w:tc>
              <w:tc>
                <w:tcPr>
                  <w:tcW w:w="1250" w:type="pct"/>
                  <w:vAlign w:val="center"/>
                </w:tcPr>
                <w:p w:rsidR="001E799C" w:rsidRPr="00886CE8" w:rsidRDefault="001E799C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培训分类</w:t>
                  </w:r>
                </w:p>
              </w:tc>
              <w:tc>
                <w:tcPr>
                  <w:tcW w:w="1250" w:type="pct"/>
                  <w:vAlign w:val="center"/>
                </w:tcPr>
                <w:p w:rsidR="001E799C" w:rsidRDefault="001E799C" w:rsidP="00346017">
                  <w:pPr>
                    <w:framePr w:hSpace="180" w:wrap="around" w:vAnchor="text" w:hAnchor="page" w:x="1033" w:y="624"/>
                    <w:widowControl/>
                    <w:spacing w:line="300" w:lineRule="exact"/>
                    <w:suppressOverlap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bookmarkStart w:id="3" w:name="result……PXFL……1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□</w:t>
                  </w:r>
                  <w:bookmarkEnd w:id="3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业务</w:t>
                  </w:r>
                </w:p>
                <w:p w:rsidR="001E799C" w:rsidRDefault="001E799C" w:rsidP="00346017">
                  <w:pPr>
                    <w:framePr w:hSpace="180" w:wrap="around" w:vAnchor="text" w:hAnchor="page" w:x="1033" w:y="624"/>
                    <w:widowControl/>
                    <w:spacing w:line="300" w:lineRule="exact"/>
                    <w:suppressOverlap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bookmarkStart w:id="4" w:name="result……PXFL……2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□</w:t>
                  </w:r>
                  <w:bookmarkEnd w:id="4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政治思想</w:t>
                  </w:r>
                </w:p>
                <w:p w:rsidR="001E799C" w:rsidRPr="00886CE8" w:rsidRDefault="001E799C" w:rsidP="00346017">
                  <w:pPr>
                    <w:framePr w:hSpace="180" w:wrap="around" w:vAnchor="text" w:hAnchor="page" w:x="1033" w:y="624"/>
                    <w:widowControl/>
                    <w:spacing w:line="300" w:lineRule="exact"/>
                    <w:suppressOverlap/>
                    <w:jc w:val="left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5" w:name="result……PXFL……3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□</w:t>
                  </w:r>
                  <w:bookmarkEnd w:id="5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其他</w:t>
                  </w:r>
                </w:p>
              </w:tc>
            </w:tr>
            <w:tr w:rsidR="00886CE8" w:rsidTr="002C550D">
              <w:trPr>
                <w:trHeight w:val="737"/>
              </w:trPr>
              <w:tc>
                <w:tcPr>
                  <w:tcW w:w="1250" w:type="pct"/>
                </w:tcPr>
                <w:p w:rsidR="00886CE8" w:rsidRPr="00886CE8" w:rsidRDefault="00886CE8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计划时长</w:t>
                  </w:r>
                </w:p>
              </w:tc>
              <w:tc>
                <w:tcPr>
                  <w:tcW w:w="1250" w:type="pct"/>
                </w:tcPr>
                <w:p w:rsidR="00886CE8" w:rsidRPr="005731F8" w:rsidRDefault="00886CE8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6" w:name="PXJH￥JHPXSC"/>
                  <w:bookmarkEnd w:id="6"/>
                </w:p>
              </w:tc>
              <w:tc>
                <w:tcPr>
                  <w:tcW w:w="1250" w:type="pct"/>
                </w:tcPr>
                <w:p w:rsidR="00886CE8" w:rsidRPr="00886CE8" w:rsidRDefault="00886CE8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是否出培训证明</w:t>
                  </w:r>
                </w:p>
              </w:tc>
              <w:tc>
                <w:tcPr>
                  <w:tcW w:w="1250" w:type="pct"/>
                </w:tcPr>
                <w:p w:rsidR="00886CE8" w:rsidRPr="00886CE8" w:rsidRDefault="00703D5A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left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7" w:name="SFCPXZM、是否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□</w:t>
                  </w:r>
                  <w:bookmarkEnd w:id="7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是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   </w:t>
                  </w:r>
                  <w:bookmarkStart w:id="8" w:name="SFCPXZM、否是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□</w:t>
                  </w:r>
                  <w:bookmarkEnd w:id="8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否</w:t>
                  </w:r>
                </w:p>
              </w:tc>
            </w:tr>
            <w:tr w:rsidR="001E799C" w:rsidTr="00D944CD">
              <w:trPr>
                <w:trHeight w:val="737"/>
              </w:trPr>
              <w:tc>
                <w:tcPr>
                  <w:tcW w:w="1250" w:type="pct"/>
                </w:tcPr>
                <w:p w:rsidR="001E799C" w:rsidRDefault="001E799C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培训金额（元）</w:t>
                  </w:r>
                </w:p>
              </w:tc>
              <w:tc>
                <w:tcPr>
                  <w:tcW w:w="1250" w:type="pct"/>
                </w:tcPr>
                <w:p w:rsidR="001E799C" w:rsidRPr="005731F8" w:rsidRDefault="001E799C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9" w:name="PXJE"/>
                  <w:bookmarkEnd w:id="9"/>
                </w:p>
              </w:tc>
              <w:tc>
                <w:tcPr>
                  <w:tcW w:w="1250" w:type="pct"/>
                </w:tcPr>
                <w:p w:rsidR="001E799C" w:rsidRDefault="001E799C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教育类型</w:t>
                  </w:r>
                </w:p>
              </w:tc>
              <w:tc>
                <w:tcPr>
                  <w:tcW w:w="1250" w:type="pct"/>
                  <w:vAlign w:val="center"/>
                </w:tcPr>
                <w:p w:rsidR="001E799C" w:rsidRDefault="001E799C" w:rsidP="00346017">
                  <w:pPr>
                    <w:framePr w:hSpace="180" w:wrap="around" w:vAnchor="text" w:hAnchor="page" w:x="1033" w:y="624"/>
                    <w:widowControl/>
                    <w:spacing w:line="300" w:lineRule="exact"/>
                    <w:suppressOverlap/>
                    <w:rPr>
                      <w:rFonts w:ascii="宋体" w:hAnsi="宋体" w:cs="宋体"/>
                      <w:kern w:val="0"/>
                      <w:sz w:val="24"/>
                    </w:rPr>
                  </w:pPr>
                  <w:bookmarkStart w:id="10" w:name="result……JYLX……1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□</w:t>
                  </w:r>
                  <w:bookmarkEnd w:id="10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继续教育</w:t>
                  </w:r>
                </w:p>
                <w:p w:rsidR="001E799C" w:rsidRDefault="001E799C" w:rsidP="00346017">
                  <w:pPr>
                    <w:framePr w:hSpace="180" w:wrap="around" w:vAnchor="text" w:hAnchor="page" w:x="1033" w:y="624"/>
                    <w:widowControl/>
                    <w:spacing w:line="300" w:lineRule="exact"/>
                    <w:suppressOverlap/>
                    <w:rPr>
                      <w:rFonts w:ascii="宋体" w:hAnsi="宋体" w:cs="宋体"/>
                      <w:kern w:val="0"/>
                      <w:sz w:val="24"/>
                    </w:rPr>
                  </w:pPr>
                  <w:bookmarkStart w:id="11" w:name="result……JYLX……2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□</w:t>
                  </w:r>
                  <w:bookmarkEnd w:id="11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学历教育</w:t>
                  </w:r>
                </w:p>
              </w:tc>
            </w:tr>
            <w:tr w:rsidR="00886CE8" w:rsidTr="0011511F">
              <w:trPr>
                <w:trHeight w:val="737"/>
              </w:trPr>
              <w:tc>
                <w:tcPr>
                  <w:tcW w:w="1250" w:type="pct"/>
                </w:tcPr>
                <w:p w:rsidR="00886CE8" w:rsidRPr="00886CE8" w:rsidRDefault="00886CE8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培训主题</w:t>
                  </w:r>
                </w:p>
              </w:tc>
              <w:tc>
                <w:tcPr>
                  <w:tcW w:w="3750" w:type="pct"/>
                  <w:gridSpan w:val="3"/>
                  <w:vAlign w:val="center"/>
                </w:tcPr>
                <w:p w:rsidR="00886CE8" w:rsidRPr="005731F8" w:rsidRDefault="00886CE8" w:rsidP="00346017">
                  <w:pPr>
                    <w:framePr w:hSpace="180" w:wrap="around" w:vAnchor="text" w:hAnchor="page" w:x="1033" w:y="624"/>
                    <w:widowControl/>
                    <w:suppressOverlap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12" w:name="PXZT"/>
                  <w:bookmarkEnd w:id="12"/>
                </w:p>
              </w:tc>
            </w:tr>
            <w:tr w:rsidR="00703D5A" w:rsidTr="0011511F">
              <w:trPr>
                <w:trHeight w:val="737"/>
              </w:trPr>
              <w:tc>
                <w:tcPr>
                  <w:tcW w:w="1250" w:type="pct"/>
                </w:tcPr>
                <w:p w:rsidR="00703D5A" w:rsidRDefault="00703D5A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主讲人</w:t>
                  </w:r>
                  <w:r w:rsidR="007B7007"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及背景</w:t>
                  </w:r>
                </w:p>
              </w:tc>
              <w:tc>
                <w:tcPr>
                  <w:tcW w:w="3750" w:type="pct"/>
                  <w:gridSpan w:val="3"/>
                  <w:vAlign w:val="center"/>
                </w:tcPr>
                <w:p w:rsidR="00703D5A" w:rsidRPr="005731F8" w:rsidRDefault="00703D5A" w:rsidP="00346017">
                  <w:pPr>
                    <w:framePr w:hSpace="180" w:wrap="around" w:vAnchor="text" w:hAnchor="page" w:x="1033" w:y="624"/>
                    <w:widowControl/>
                    <w:suppressOverlap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13" w:name="ZJR"/>
                  <w:bookmarkEnd w:id="13"/>
                </w:p>
              </w:tc>
            </w:tr>
            <w:tr w:rsidR="00886CE8" w:rsidTr="0011511F">
              <w:trPr>
                <w:trHeight w:val="737"/>
              </w:trPr>
              <w:tc>
                <w:tcPr>
                  <w:tcW w:w="1250" w:type="pct"/>
                </w:tcPr>
                <w:p w:rsidR="00886CE8" w:rsidRPr="00886CE8" w:rsidRDefault="00886CE8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培训地点</w:t>
                  </w:r>
                </w:p>
              </w:tc>
              <w:tc>
                <w:tcPr>
                  <w:tcW w:w="3750" w:type="pct"/>
                  <w:gridSpan w:val="3"/>
                  <w:vAlign w:val="center"/>
                </w:tcPr>
                <w:p w:rsidR="00886CE8" w:rsidRPr="005731F8" w:rsidRDefault="00886CE8" w:rsidP="00346017">
                  <w:pPr>
                    <w:framePr w:hSpace="180" w:wrap="around" w:vAnchor="text" w:hAnchor="page" w:x="1033" w:y="624"/>
                    <w:widowControl/>
                    <w:suppressOverlap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14" w:name="PXDD"/>
                  <w:bookmarkEnd w:id="14"/>
                </w:p>
              </w:tc>
            </w:tr>
            <w:tr w:rsidR="007B7007" w:rsidTr="0011511F">
              <w:trPr>
                <w:trHeight w:val="737"/>
              </w:trPr>
              <w:tc>
                <w:tcPr>
                  <w:tcW w:w="1250" w:type="pct"/>
                </w:tcPr>
                <w:p w:rsidR="007B7007" w:rsidRDefault="007B7007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培训参与人员</w:t>
                  </w:r>
                </w:p>
              </w:tc>
              <w:tc>
                <w:tcPr>
                  <w:tcW w:w="3750" w:type="pct"/>
                  <w:gridSpan w:val="3"/>
                  <w:vAlign w:val="center"/>
                </w:tcPr>
                <w:p w:rsidR="007B7007" w:rsidRPr="005731F8" w:rsidRDefault="007B7007" w:rsidP="00346017">
                  <w:pPr>
                    <w:framePr w:hSpace="180" w:wrap="around" w:vAnchor="text" w:hAnchor="page" w:x="1033" w:y="624"/>
                    <w:widowControl/>
                    <w:suppressOverlap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15" w:name="CYRYList！YG￥REALNAME：dunhao"/>
                  <w:bookmarkEnd w:id="15"/>
                </w:p>
              </w:tc>
            </w:tr>
            <w:tr w:rsidR="00886CE8" w:rsidTr="0011511F">
              <w:trPr>
                <w:trHeight w:val="2115"/>
              </w:trPr>
              <w:tc>
                <w:tcPr>
                  <w:tcW w:w="1250" w:type="pct"/>
                  <w:vAlign w:val="center"/>
                </w:tcPr>
                <w:p w:rsidR="00886CE8" w:rsidRPr="00886CE8" w:rsidRDefault="00886CE8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培训内容</w:t>
                  </w:r>
                </w:p>
              </w:tc>
              <w:tc>
                <w:tcPr>
                  <w:tcW w:w="3750" w:type="pct"/>
                  <w:gridSpan w:val="3"/>
                  <w:vAlign w:val="center"/>
                </w:tcPr>
                <w:p w:rsidR="00703D5A" w:rsidRPr="005731F8" w:rsidRDefault="00703D5A" w:rsidP="00346017">
                  <w:pPr>
                    <w:framePr w:hSpace="180" w:wrap="around" w:vAnchor="text" w:hAnchor="page" w:x="1033" w:y="624"/>
                    <w:widowControl/>
                    <w:suppressOverlap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16" w:name="PXNR"/>
                  <w:bookmarkStart w:id="17" w:name="_GoBack"/>
                  <w:bookmarkEnd w:id="16"/>
                  <w:bookmarkEnd w:id="17"/>
                </w:p>
              </w:tc>
            </w:tr>
            <w:tr w:rsidR="00886CE8" w:rsidTr="00886CE8">
              <w:trPr>
                <w:trHeight w:val="1405"/>
              </w:trPr>
              <w:tc>
                <w:tcPr>
                  <w:tcW w:w="1250" w:type="pct"/>
                  <w:vAlign w:val="center"/>
                </w:tcPr>
                <w:p w:rsidR="00886CE8" w:rsidRDefault="00886CE8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部门领导审核意见</w:t>
                  </w:r>
                </w:p>
              </w:tc>
              <w:tc>
                <w:tcPr>
                  <w:tcW w:w="3750" w:type="pct"/>
                  <w:gridSpan w:val="3"/>
                  <w:vAlign w:val="bottom"/>
                </w:tcPr>
                <w:p w:rsidR="005731F8" w:rsidRDefault="005731F8" w:rsidP="00346017">
                  <w:pPr>
                    <w:framePr w:hSpace="180" w:wrap="around" w:vAnchor="text" w:hAnchor="page" w:x="1033" w:y="624"/>
                    <w:widowControl/>
                    <w:suppressOverlap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18" w:name="PXJH￥PXJHSHList！SHSM：BMLDSH"/>
                  <w:r w:rsidRPr="005731F8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  <w:t>SHJB==部门领导审核</w:t>
                  </w:r>
                  <w:bookmarkEnd w:id="18"/>
                </w:p>
                <w:p w:rsidR="005731F8" w:rsidRDefault="005731F8" w:rsidP="00346017">
                  <w:pPr>
                    <w:framePr w:hSpace="180" w:wrap="around" w:vAnchor="text" w:hAnchor="page" w:x="1033" w:y="624"/>
                    <w:widowControl/>
                    <w:suppressOverlap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</w:p>
                <w:p w:rsidR="00886CE8" w:rsidRPr="00886CE8" w:rsidRDefault="00886CE8" w:rsidP="00346017">
                  <w:pPr>
                    <w:framePr w:hSpace="180" w:wrap="around" w:vAnchor="text" w:hAnchor="page" w:x="1033" w:y="624"/>
                    <w:widowControl/>
                    <w:suppressOverlap/>
                    <w:jc w:val="right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签字：</w:t>
                  </w:r>
                  <w:bookmarkStart w:id="19" w:name="PXJH￥PXJHSHList！SHR￥REALNAME：BMLDSH"/>
                  <w:r w:rsidR="00C64166" w:rsidRPr="005731F8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  <w:t>SHJB==部门领导审核</w:t>
                  </w:r>
                  <w:bookmarkEnd w:id="19"/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 xml:space="preserve">         </w:t>
                  </w:r>
                  <w:r w:rsidR="00E17E39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时间：</w:t>
                  </w:r>
                  <w:bookmarkStart w:id="20" w:name="PXJH￥PXJHSHList！SHSJ：BMLDSH"/>
                  <w:r w:rsidR="00C64166" w:rsidRPr="005731F8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  <w:t>SHJB==部门领导审核</w:t>
                  </w:r>
                  <w:bookmarkEnd w:id="20"/>
                </w:p>
              </w:tc>
            </w:tr>
            <w:tr w:rsidR="00886CE8" w:rsidTr="00886CE8">
              <w:trPr>
                <w:trHeight w:val="1405"/>
              </w:trPr>
              <w:tc>
                <w:tcPr>
                  <w:tcW w:w="1250" w:type="pct"/>
                  <w:vAlign w:val="center"/>
                </w:tcPr>
                <w:p w:rsidR="00886CE8" w:rsidRDefault="00886CE8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人事处审核意见</w:t>
                  </w:r>
                </w:p>
              </w:tc>
              <w:tc>
                <w:tcPr>
                  <w:tcW w:w="3750" w:type="pct"/>
                  <w:gridSpan w:val="3"/>
                  <w:vAlign w:val="bottom"/>
                </w:tcPr>
                <w:p w:rsidR="005731F8" w:rsidRDefault="005731F8" w:rsidP="00346017">
                  <w:pPr>
                    <w:framePr w:hSpace="180" w:wrap="around" w:vAnchor="text" w:hAnchor="page" w:x="1033" w:y="624"/>
                    <w:widowControl/>
                    <w:suppressOverlap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21" w:name="PXJH￥PXJHSHList！SHSM：RSBMSP"/>
                  <w:bookmarkStart w:id="22" w:name="OLE_LINK1"/>
                  <w:r w:rsidRPr="005731F8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  <w:t>SHJB==人事部门审批</w:t>
                  </w:r>
                  <w:bookmarkEnd w:id="21"/>
                  <w:bookmarkEnd w:id="22"/>
                </w:p>
                <w:p w:rsidR="005731F8" w:rsidRDefault="005731F8" w:rsidP="00346017">
                  <w:pPr>
                    <w:framePr w:hSpace="180" w:wrap="around" w:vAnchor="text" w:hAnchor="page" w:x="1033" w:y="624"/>
                    <w:widowControl/>
                    <w:suppressOverlap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</w:p>
                <w:p w:rsidR="00886CE8" w:rsidRPr="00886CE8" w:rsidRDefault="005731F8" w:rsidP="00346017">
                  <w:pPr>
                    <w:framePr w:hSpace="180" w:wrap="around" w:vAnchor="text" w:hAnchor="page" w:x="1033" w:y="624"/>
                    <w:widowControl/>
                    <w:suppressOverlap/>
                    <w:jc w:val="right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签字：</w:t>
                  </w:r>
                  <w:bookmarkStart w:id="23" w:name="PXJH￥PXJHSHList！SHR￥REALNAME：RSBMSP"/>
                  <w:r w:rsidR="00C64166" w:rsidRPr="005731F8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  <w:t>SHJB==人事部门审批</w:t>
                  </w:r>
                  <w:bookmarkEnd w:id="23"/>
                  <w:r w:rsidR="00E17E39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 xml:space="preserve">          时间：</w:t>
                  </w:r>
                  <w:bookmarkStart w:id="24" w:name="PXJH￥PXJHSHList！SHSJ：RSBMSP"/>
                  <w:r w:rsidR="00C64166" w:rsidRPr="005731F8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  <w:t>SHJB==人事部门审批</w:t>
                  </w:r>
                  <w:bookmarkEnd w:id="24"/>
                </w:p>
              </w:tc>
            </w:tr>
            <w:tr w:rsidR="00886CE8" w:rsidTr="00886CE8">
              <w:trPr>
                <w:trHeight w:val="1275"/>
              </w:trPr>
              <w:tc>
                <w:tcPr>
                  <w:tcW w:w="1250" w:type="pct"/>
                  <w:vAlign w:val="center"/>
                </w:tcPr>
                <w:p w:rsidR="00886CE8" w:rsidRPr="00886CE8" w:rsidRDefault="00886CE8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备注</w:t>
                  </w:r>
                </w:p>
              </w:tc>
              <w:tc>
                <w:tcPr>
                  <w:tcW w:w="3750" w:type="pct"/>
                  <w:gridSpan w:val="3"/>
                </w:tcPr>
                <w:p w:rsidR="00886CE8" w:rsidRPr="00886CE8" w:rsidRDefault="00886CE8" w:rsidP="00346017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25" w:name="BZ"/>
                  <w:bookmarkEnd w:id="25"/>
                </w:p>
              </w:tc>
            </w:tr>
          </w:tbl>
          <w:p w:rsidR="00886CE8" w:rsidRDefault="00886CE8" w:rsidP="000C6DB9">
            <w:pPr>
              <w:widowControl/>
              <w:spacing w:line="560" w:lineRule="exact"/>
              <w:jc w:val="center"/>
              <w:rPr>
                <w:rFonts w:ascii="汉仪大宋简" w:eastAsia="汉仪大宋简" w:hAnsi="宋体" w:cs="宋体"/>
                <w:bCs/>
                <w:color w:val="000000"/>
                <w:kern w:val="0"/>
                <w:sz w:val="36"/>
                <w:szCs w:val="36"/>
              </w:rPr>
            </w:pPr>
          </w:p>
        </w:tc>
      </w:tr>
    </w:tbl>
    <w:p w:rsidR="00965231" w:rsidRPr="00886CE8" w:rsidRDefault="00965231" w:rsidP="00886CE8">
      <w:pPr>
        <w:rPr>
          <w:sz w:val="21"/>
          <w:szCs w:val="21"/>
        </w:rPr>
      </w:pPr>
    </w:p>
    <w:sectPr w:rsidR="00965231" w:rsidRPr="00886CE8" w:rsidSect="00CA6776">
      <w:pgSz w:w="11906" w:h="16838"/>
      <w:pgMar w:top="720" w:right="720" w:bottom="720" w:left="720" w:header="851" w:footer="992" w:gutter="0"/>
      <w:cols w:space="425"/>
      <w:docGrid w:type="lines"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556" w:rsidRDefault="004E4556" w:rsidP="00886CE8">
      <w:r>
        <w:separator/>
      </w:r>
    </w:p>
  </w:endnote>
  <w:endnote w:type="continuationSeparator" w:id="0">
    <w:p w:rsidR="004E4556" w:rsidRDefault="004E4556" w:rsidP="0088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大宋简">
    <w:altName w:val="Arial Unicode MS"/>
    <w:charset w:val="86"/>
    <w:family w:val="modern"/>
    <w:pitch w:val="default"/>
    <w:sig w:usb0="00000000" w:usb1="080E0800" w:usb2="00000002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556" w:rsidRDefault="004E4556" w:rsidP="00886CE8">
      <w:r>
        <w:separator/>
      </w:r>
    </w:p>
  </w:footnote>
  <w:footnote w:type="continuationSeparator" w:id="0">
    <w:p w:rsidR="004E4556" w:rsidRDefault="004E4556" w:rsidP="00886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02E"/>
    <w:rsid w:val="000A45E5"/>
    <w:rsid w:val="0011511F"/>
    <w:rsid w:val="001A59C2"/>
    <w:rsid w:val="001E799C"/>
    <w:rsid w:val="002A6D7C"/>
    <w:rsid w:val="002C550D"/>
    <w:rsid w:val="00346017"/>
    <w:rsid w:val="003F7EBE"/>
    <w:rsid w:val="0040402E"/>
    <w:rsid w:val="00473BEF"/>
    <w:rsid w:val="004E4556"/>
    <w:rsid w:val="0051352F"/>
    <w:rsid w:val="005731F8"/>
    <w:rsid w:val="00703D5A"/>
    <w:rsid w:val="00714A5D"/>
    <w:rsid w:val="007B7007"/>
    <w:rsid w:val="007D6D2E"/>
    <w:rsid w:val="00886CE8"/>
    <w:rsid w:val="008C7BA9"/>
    <w:rsid w:val="00901768"/>
    <w:rsid w:val="00941D3F"/>
    <w:rsid w:val="00965231"/>
    <w:rsid w:val="009D196B"/>
    <w:rsid w:val="00AF4B13"/>
    <w:rsid w:val="00B70D94"/>
    <w:rsid w:val="00BA5ACF"/>
    <w:rsid w:val="00C64166"/>
    <w:rsid w:val="00C70A57"/>
    <w:rsid w:val="00D03108"/>
    <w:rsid w:val="00D803BC"/>
    <w:rsid w:val="00E17E39"/>
    <w:rsid w:val="00E4733D"/>
    <w:rsid w:val="00ED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2D050A-EF9F-4E75-9817-FE3F2743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CE8"/>
    <w:pPr>
      <w:widowControl w:val="0"/>
      <w:jc w:val="both"/>
    </w:pPr>
    <w:rPr>
      <w:rFonts w:ascii="Times New Roman" w:eastAsia="仿宋_GB2312" w:hAnsi="Times New Roman" w:cs="Times New Roman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6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6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6CE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6CE8"/>
    <w:rPr>
      <w:sz w:val="18"/>
      <w:szCs w:val="18"/>
    </w:rPr>
  </w:style>
  <w:style w:type="table" w:styleId="a5">
    <w:name w:val="Table Grid"/>
    <w:basedOn w:val="a1"/>
    <w:uiPriority w:val="59"/>
    <w:rsid w:val="00886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gc</cp:lastModifiedBy>
  <cp:revision>13</cp:revision>
  <dcterms:created xsi:type="dcterms:W3CDTF">2016-12-15T05:13:00Z</dcterms:created>
  <dcterms:modified xsi:type="dcterms:W3CDTF">2017-03-08T08:21:00Z</dcterms:modified>
</cp:coreProperties>
</file>