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2370C" w14:textId="77C9AE59" w:rsidR="00CC4893" w:rsidRPr="00861699" w:rsidRDefault="00CC4893">
      <w:r w:rsidRPr="00861699">
        <w:rPr>
          <w:b/>
          <w:bCs/>
          <w:color w:val="EE0000"/>
          <w:sz w:val="32"/>
          <w:szCs w:val="32"/>
          <w:u w:val="single"/>
        </w:rPr>
        <w:t>System Design</w:t>
      </w:r>
      <w:r w:rsidRPr="00861699">
        <w:rPr>
          <w:color w:val="EE0000"/>
          <w:sz w:val="32"/>
          <w:szCs w:val="32"/>
        </w:rPr>
        <w:t xml:space="preserve"> </w:t>
      </w:r>
      <w:r w:rsidRPr="00861699">
        <w:t>is the process of defining the architecture, components, and interactions of a system to satisfy specified requirements.</w:t>
      </w:r>
    </w:p>
    <w:p w14:paraId="1F88D9FB" w14:textId="54A79C18" w:rsidR="00633AE0" w:rsidRPr="00861699" w:rsidRDefault="00633AE0">
      <w:pPr>
        <w:rPr>
          <w:b/>
          <w:bCs/>
        </w:rPr>
      </w:pPr>
      <w:r w:rsidRPr="00861699">
        <w:drawing>
          <wp:anchor distT="0" distB="0" distL="114300" distR="114300" simplePos="0" relativeHeight="251658240" behindDoc="0" locked="0" layoutInCell="1" allowOverlap="1" wp14:anchorId="6496B156" wp14:editId="0119912F">
            <wp:simplePos x="0" y="0"/>
            <wp:positionH relativeFrom="column">
              <wp:posOffset>-895350</wp:posOffset>
            </wp:positionH>
            <wp:positionV relativeFrom="paragraph">
              <wp:posOffset>264160</wp:posOffset>
            </wp:positionV>
            <wp:extent cx="4516489" cy="3689350"/>
            <wp:effectExtent l="0" t="0" r="0" b="6350"/>
            <wp:wrapThrough wrapText="bothSides">
              <wp:wrapPolygon edited="0">
                <wp:start x="0" y="0"/>
                <wp:lineTo x="0" y="21526"/>
                <wp:lineTo x="21503" y="21526"/>
                <wp:lineTo x="21503" y="0"/>
                <wp:lineTo x="0" y="0"/>
              </wp:wrapPolygon>
            </wp:wrapThrough>
            <wp:docPr id="24861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1613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6489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1699">
        <w:rPr>
          <w:b/>
          <w:bCs/>
        </w:rPr>
        <w:t>System = Components + Common Goal</w:t>
      </w:r>
    </w:p>
    <w:p w14:paraId="03A72E00" w14:textId="2C28BA81" w:rsidR="00CE0618" w:rsidRPr="00861699" w:rsidRDefault="00CE0618"/>
    <w:p w14:paraId="14E0E6D9" w14:textId="7EC35CF6" w:rsidR="00633AE0" w:rsidRPr="00861699" w:rsidRDefault="00633AE0" w:rsidP="00633AE0"/>
    <w:p w14:paraId="1A56F08B" w14:textId="3187BADC" w:rsidR="00633AE0" w:rsidRPr="00861699" w:rsidRDefault="008E5690" w:rsidP="00633AE0">
      <w:r w:rsidRPr="00861699">
        <w:drawing>
          <wp:anchor distT="0" distB="0" distL="114300" distR="114300" simplePos="0" relativeHeight="251659264" behindDoc="0" locked="0" layoutInCell="1" allowOverlap="1" wp14:anchorId="332CD737" wp14:editId="5AF9EDA3">
            <wp:simplePos x="0" y="0"/>
            <wp:positionH relativeFrom="margin">
              <wp:posOffset>3175000</wp:posOffset>
            </wp:positionH>
            <wp:positionV relativeFrom="paragraph">
              <wp:posOffset>340360</wp:posOffset>
            </wp:positionV>
            <wp:extent cx="3470910" cy="2228850"/>
            <wp:effectExtent l="0" t="0" r="0" b="0"/>
            <wp:wrapThrough wrapText="bothSides">
              <wp:wrapPolygon edited="0">
                <wp:start x="0" y="0"/>
                <wp:lineTo x="0" y="21415"/>
                <wp:lineTo x="21458" y="21415"/>
                <wp:lineTo x="21458" y="0"/>
                <wp:lineTo x="0" y="0"/>
              </wp:wrapPolygon>
            </wp:wrapThrough>
            <wp:docPr id="58998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8417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09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F00E2F" w14:textId="5D2EF192" w:rsidR="00633AE0" w:rsidRPr="00861699" w:rsidRDefault="00633AE0" w:rsidP="00633AE0"/>
    <w:p w14:paraId="770A1511" w14:textId="6CF6482D" w:rsidR="00633AE0" w:rsidRPr="00861699" w:rsidRDefault="008E5690" w:rsidP="00633AE0">
      <w:r w:rsidRPr="00861699">
        <w:drawing>
          <wp:anchor distT="0" distB="0" distL="114300" distR="114300" simplePos="0" relativeHeight="251660288" behindDoc="0" locked="0" layoutInCell="1" allowOverlap="1" wp14:anchorId="2E771230" wp14:editId="3F3BD3E5">
            <wp:simplePos x="0" y="0"/>
            <wp:positionH relativeFrom="column">
              <wp:posOffset>1016000</wp:posOffset>
            </wp:positionH>
            <wp:positionV relativeFrom="paragraph">
              <wp:posOffset>175895</wp:posOffset>
            </wp:positionV>
            <wp:extent cx="3835400" cy="2006085"/>
            <wp:effectExtent l="0" t="0" r="0" b="0"/>
            <wp:wrapThrough wrapText="bothSides">
              <wp:wrapPolygon edited="0">
                <wp:start x="0" y="0"/>
                <wp:lineTo x="0" y="21333"/>
                <wp:lineTo x="21457" y="21333"/>
                <wp:lineTo x="21457" y="0"/>
                <wp:lineTo x="0" y="0"/>
              </wp:wrapPolygon>
            </wp:wrapThrough>
            <wp:docPr id="188635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5465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200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A22B2" w14:textId="6AB47F30" w:rsidR="00633AE0" w:rsidRPr="00861699" w:rsidRDefault="00633AE0" w:rsidP="00633AE0">
      <w:pPr>
        <w:tabs>
          <w:tab w:val="left" w:pos="940"/>
        </w:tabs>
      </w:pPr>
    </w:p>
    <w:p w14:paraId="5311A092" w14:textId="50CB4679" w:rsidR="00633AE0" w:rsidRPr="00861699" w:rsidRDefault="00633AE0" w:rsidP="00633AE0"/>
    <w:p w14:paraId="39A3E3D1" w14:textId="1BA55750" w:rsidR="00633AE0" w:rsidRPr="00861699" w:rsidRDefault="00633AE0" w:rsidP="00633AE0"/>
    <w:p w14:paraId="25B0ECD1" w14:textId="564A233B" w:rsidR="00633AE0" w:rsidRPr="00861699" w:rsidRDefault="00633AE0" w:rsidP="00633AE0"/>
    <w:p w14:paraId="506FD663" w14:textId="77777777" w:rsidR="00633AE0" w:rsidRPr="00861699" w:rsidRDefault="00633AE0" w:rsidP="00633AE0"/>
    <w:p w14:paraId="730FA8DC" w14:textId="77777777" w:rsidR="00633AE0" w:rsidRPr="00861699" w:rsidRDefault="00633AE0" w:rsidP="00633AE0"/>
    <w:p w14:paraId="08C2C196" w14:textId="77777777" w:rsidR="00633AE0" w:rsidRPr="00861699" w:rsidRDefault="00633AE0" w:rsidP="00633AE0"/>
    <w:p w14:paraId="46C91DF2" w14:textId="77777777" w:rsidR="00A97E80" w:rsidRPr="00861699" w:rsidRDefault="00A97E80" w:rsidP="00633AE0">
      <w:r w:rsidRPr="00861699">
        <w:t xml:space="preserve">Key Takeaways </w:t>
      </w:r>
    </w:p>
    <w:p w14:paraId="7580CFB0" w14:textId="77777777" w:rsidR="00A97E80" w:rsidRPr="00861699" w:rsidRDefault="00A97E80" w:rsidP="00633AE0">
      <w:r w:rsidRPr="00861699">
        <w:t xml:space="preserve">● Optimizing internal processing improves system performance </w:t>
      </w:r>
      <w:r w:rsidRPr="00861699">
        <w:rPr>
          <w:b/>
          <w:bCs/>
        </w:rPr>
        <w:t>(LLD)</w:t>
      </w:r>
      <w:r w:rsidRPr="00861699">
        <w:t>.</w:t>
      </w:r>
    </w:p>
    <w:p w14:paraId="28F7CDB6" w14:textId="77777777" w:rsidR="00A97E80" w:rsidRPr="00861699" w:rsidRDefault="00A97E80" w:rsidP="00633AE0">
      <w:r w:rsidRPr="00861699">
        <w:t xml:space="preserve">● </w:t>
      </w:r>
      <w:r w:rsidRPr="00861699">
        <w:rPr>
          <w:b/>
          <w:bCs/>
        </w:rPr>
        <w:t>Vertical scaling</w:t>
      </w:r>
      <w:r w:rsidRPr="00861699">
        <w:t xml:space="preserve"> increases the capacity of a single server. </w:t>
      </w:r>
    </w:p>
    <w:p w14:paraId="7C0E6EC5" w14:textId="77777777" w:rsidR="00A97E80" w:rsidRPr="00861699" w:rsidRDefault="00A97E80" w:rsidP="00633AE0">
      <w:r w:rsidRPr="00861699">
        <w:t xml:space="preserve">● </w:t>
      </w:r>
      <w:r w:rsidRPr="00861699">
        <w:rPr>
          <w:b/>
          <w:bCs/>
        </w:rPr>
        <w:t>Horizontal scaling</w:t>
      </w:r>
      <w:r w:rsidRPr="00861699">
        <w:t xml:space="preserve"> increases capacity by adding more servers. </w:t>
      </w:r>
    </w:p>
    <w:p w14:paraId="68277A48" w14:textId="77777777" w:rsidR="00A97E80" w:rsidRPr="00861699" w:rsidRDefault="00A97E80" w:rsidP="00633AE0">
      <w:r w:rsidRPr="00861699">
        <w:t xml:space="preserve">● </w:t>
      </w:r>
      <w:r w:rsidRPr="00861699">
        <w:rPr>
          <w:b/>
          <w:bCs/>
        </w:rPr>
        <w:t>Centralized databases</w:t>
      </w:r>
      <w:r w:rsidRPr="00861699">
        <w:t xml:space="preserve"> help maintain data consistency. </w:t>
      </w:r>
    </w:p>
    <w:p w14:paraId="6AB7FF04" w14:textId="77777777" w:rsidR="00A97E80" w:rsidRPr="00861699" w:rsidRDefault="00A97E80" w:rsidP="00633AE0">
      <w:r w:rsidRPr="00861699">
        <w:t xml:space="preserve">● </w:t>
      </w:r>
      <w:r w:rsidRPr="00861699">
        <w:rPr>
          <w:b/>
          <w:bCs/>
        </w:rPr>
        <w:t>Load balancers</w:t>
      </w:r>
      <w:r w:rsidRPr="00861699">
        <w:t xml:space="preserve"> distribute traffic efficiently across servers. </w:t>
      </w:r>
    </w:p>
    <w:p w14:paraId="63B1F4B4" w14:textId="4D8B0E7F" w:rsidR="00A97E80" w:rsidRPr="00861699" w:rsidRDefault="00A97E80" w:rsidP="00633AE0">
      <w:pPr>
        <w:rPr>
          <w:b/>
          <w:bCs/>
        </w:rPr>
      </w:pPr>
      <w:r w:rsidRPr="00861699">
        <w:t xml:space="preserve">● A good system should be </w:t>
      </w:r>
      <w:r w:rsidRPr="00861699">
        <w:rPr>
          <w:b/>
          <w:bCs/>
        </w:rPr>
        <w:t>scalable, reliable, maintainable, efficient, and fault-tolerant.</w:t>
      </w:r>
    </w:p>
    <w:p w14:paraId="21929842" w14:textId="77777777" w:rsidR="00C33070" w:rsidRPr="00861699" w:rsidRDefault="00C33070" w:rsidP="00633AE0">
      <w:pPr>
        <w:rPr>
          <w:b/>
          <w:bCs/>
        </w:rPr>
      </w:pPr>
    </w:p>
    <w:p w14:paraId="4EB1BCE9" w14:textId="615C9E5A" w:rsidR="00C33070" w:rsidRPr="00861699" w:rsidRDefault="00C33070" w:rsidP="00C33070">
      <w:pPr>
        <w:jc w:val="center"/>
        <w:rPr>
          <w:b/>
          <w:bCs/>
          <w:color w:val="EE0000"/>
          <w:u w:val="single"/>
        </w:rPr>
      </w:pPr>
      <w:r w:rsidRPr="00861699">
        <w:rPr>
          <w:b/>
          <w:bCs/>
          <w:color w:val="EE0000"/>
          <w:u w:val="single"/>
        </w:rPr>
        <w:lastRenderedPageBreak/>
        <w:t>System Design Components</w:t>
      </w:r>
    </w:p>
    <w:p w14:paraId="597AED57" w14:textId="354CB4D6" w:rsidR="00633AE0" w:rsidRPr="00861699" w:rsidRDefault="00C33070" w:rsidP="00C33070">
      <w:pPr>
        <w:pStyle w:val="ListParagraph"/>
        <w:numPr>
          <w:ilvl w:val="0"/>
          <w:numId w:val="1"/>
        </w:numPr>
        <w:rPr>
          <w:b/>
          <w:bCs/>
        </w:rPr>
      </w:pPr>
      <w:r w:rsidRPr="00861699">
        <w:rPr>
          <w:b/>
          <w:bCs/>
        </w:rPr>
        <w:t>Database</w:t>
      </w:r>
    </w:p>
    <w:p w14:paraId="15B14D72" w14:textId="1D0335B1" w:rsidR="00C33070" w:rsidRPr="00861699" w:rsidRDefault="00C33070" w:rsidP="00643F7C">
      <w:pPr>
        <w:jc w:val="center"/>
      </w:pPr>
      <w:r w:rsidRPr="00861699">
        <w:drawing>
          <wp:inline distT="0" distB="0" distL="0" distR="0" wp14:anchorId="1F2F78AE" wp14:editId="36AAA6A3">
            <wp:extent cx="4963160" cy="1250950"/>
            <wp:effectExtent l="0" t="0" r="8890" b="6350"/>
            <wp:docPr id="57574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41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16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E9FF" w14:textId="452A5236" w:rsidR="002B40C5" w:rsidRPr="00861699" w:rsidRDefault="002B40C5" w:rsidP="002B40C5">
      <w:pPr>
        <w:pStyle w:val="ListParagraph"/>
        <w:numPr>
          <w:ilvl w:val="0"/>
          <w:numId w:val="1"/>
        </w:numPr>
        <w:rPr>
          <w:b/>
          <w:bCs/>
        </w:rPr>
      </w:pPr>
      <w:r w:rsidRPr="00861699">
        <w:rPr>
          <w:b/>
          <w:bCs/>
        </w:rPr>
        <w:t>Backend / Application Server</w:t>
      </w:r>
    </w:p>
    <w:p w14:paraId="547799AD" w14:textId="77777777" w:rsidR="002B40C5" w:rsidRPr="00861699" w:rsidRDefault="002B40C5" w:rsidP="002B40C5">
      <w:pPr>
        <w:ind w:left="360"/>
      </w:pPr>
      <w:r w:rsidRPr="00861699">
        <w:t xml:space="preserve">Acts as the </w:t>
      </w:r>
      <w:r w:rsidRPr="00861699">
        <w:rPr>
          <w:b/>
          <w:bCs/>
        </w:rPr>
        <w:t>middle layer between client and database</w:t>
      </w:r>
      <w:r w:rsidRPr="00861699">
        <w:t>.</w:t>
      </w:r>
    </w:p>
    <w:p w14:paraId="00C7A63B" w14:textId="77777777" w:rsidR="002B40C5" w:rsidRPr="00861699" w:rsidRDefault="002B40C5" w:rsidP="002B40C5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861699">
        <w:t xml:space="preserve">Exposes </w:t>
      </w:r>
      <w:r w:rsidRPr="00861699">
        <w:rPr>
          <w:b/>
          <w:bCs/>
        </w:rPr>
        <w:t>APIs</w:t>
      </w:r>
      <w:r w:rsidRPr="00861699">
        <w:t xml:space="preserve"> </w:t>
      </w:r>
    </w:p>
    <w:p w14:paraId="0640DBC3" w14:textId="3D7F29E2" w:rsidR="002B40C5" w:rsidRPr="00861699" w:rsidRDefault="002B40C5" w:rsidP="002B40C5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861699">
        <w:t xml:space="preserve">Handles </w:t>
      </w:r>
      <w:r w:rsidRPr="00861699">
        <w:rPr>
          <w:b/>
          <w:bCs/>
        </w:rPr>
        <w:t>CRUD</w:t>
      </w:r>
      <w:r w:rsidRPr="00861699">
        <w:t xml:space="preserve"> operations </w:t>
      </w:r>
      <w:r w:rsidRPr="00861699">
        <w:t xml:space="preserve">and </w:t>
      </w:r>
      <w:r w:rsidRPr="00861699">
        <w:t>Processes client requests</w:t>
      </w:r>
    </w:p>
    <w:p w14:paraId="013B6F68" w14:textId="77777777" w:rsidR="002B40C5" w:rsidRPr="00861699" w:rsidRDefault="002B40C5" w:rsidP="002B40C5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861699">
        <w:t xml:space="preserve">Communicates with databases </w:t>
      </w:r>
    </w:p>
    <w:p w14:paraId="572B5913" w14:textId="62EE5A06" w:rsidR="002B40C5" w:rsidRPr="00861699" w:rsidRDefault="002B40C5" w:rsidP="00633AE0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861699">
        <w:t xml:space="preserve">Hides database implementation/details from clients </w:t>
      </w:r>
    </w:p>
    <w:p w14:paraId="6EDA33A7" w14:textId="16073B06" w:rsidR="00B82A8C" w:rsidRPr="00861699" w:rsidRDefault="00B82A8C" w:rsidP="00CF3E5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16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Backend ↔ Database communication:</w:t>
      </w:r>
      <w:r w:rsidRPr="008616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8616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Uses network addressing such as </w:t>
      </w:r>
      <w:r w:rsidRPr="008616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IP</w:t>
      </w:r>
      <w:r w:rsidRPr="008616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616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and </w:t>
      </w:r>
      <w:r w:rsidRPr="008616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protocols such as </w:t>
      </w:r>
      <w:r w:rsidRPr="008616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TCP/HTTP</w:t>
      </w:r>
      <w:r w:rsidRPr="008616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</w:t>
      </w:r>
    </w:p>
    <w:p w14:paraId="269561E3" w14:textId="6DC68D38" w:rsidR="00B339C1" w:rsidRPr="00861699" w:rsidRDefault="00B339C1" w:rsidP="00B339C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16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JSON (JavaScript Object Notation)</w:t>
      </w:r>
      <w:r w:rsidRPr="008616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common format for API data exchange.</w:t>
      </w:r>
    </w:p>
    <w:p w14:paraId="556FDE02" w14:textId="1703947C" w:rsidR="00643F7C" w:rsidRPr="00861699" w:rsidRDefault="00643F7C" w:rsidP="00643F7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16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7F6417DF" wp14:editId="195356AE">
            <wp:extent cx="5217160" cy="1390650"/>
            <wp:effectExtent l="0" t="0" r="2540" b="0"/>
            <wp:docPr id="194331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13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716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F193" w14:textId="77777777" w:rsidR="00C34D50" w:rsidRPr="00861699" w:rsidRDefault="00C34D50" w:rsidP="00C34D5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616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Client Application / Frontend</w:t>
      </w:r>
      <w:r w:rsidRPr="008616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- </w:t>
      </w:r>
      <w:r w:rsidRPr="008616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8616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user-facing layer</w:t>
      </w:r>
      <w:r w:rsidRPr="008616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system</w:t>
      </w:r>
    </w:p>
    <w:p w14:paraId="7EC43AF5" w14:textId="6AA059B3" w:rsidR="00C34D50" w:rsidRPr="00861699" w:rsidRDefault="00C34D50" w:rsidP="00C34D5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16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Responsibilities:</w:t>
      </w:r>
      <w:r w:rsidRPr="008616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616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 data</w:t>
      </w:r>
      <w:r w:rsidRPr="008616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="000435DE" w:rsidRPr="008616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</w:t>
      </w:r>
      <w:r w:rsidRPr="008616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ollect user input</w:t>
      </w:r>
      <w:r w:rsidRPr="008616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="00C743C2" w:rsidRPr="008616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</w:t>
      </w:r>
      <w:r w:rsidRPr="008616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end requests to backend APIs</w:t>
      </w:r>
      <w:r w:rsidRPr="008616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="00C743C2" w:rsidRPr="008616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</w:t>
      </w:r>
      <w:r w:rsidRPr="008616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isplay server responses</w:t>
      </w:r>
      <w:r w:rsidRPr="008616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28AFCC9" w14:textId="77777777" w:rsidR="00861699" w:rsidRPr="00861699" w:rsidRDefault="00861699" w:rsidP="00C34D5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12D7C7F" w14:textId="77777777" w:rsidR="00056F2F" w:rsidRPr="00861699" w:rsidRDefault="00056F2F" w:rsidP="00056F2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16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Cache</w:t>
      </w:r>
      <w:r w:rsidRPr="008616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- </w:t>
      </w:r>
      <w:r w:rsidRPr="008616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8616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fast-access storage layer</w:t>
      </w:r>
      <w:r w:rsidRPr="008616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containing frequently accessed data</w:t>
      </w:r>
      <w:r w:rsidRPr="008616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61489C0" w14:textId="77777777" w:rsidR="00056F2F" w:rsidRPr="00861699" w:rsidRDefault="00056F2F" w:rsidP="00056F2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616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Benefits:</w:t>
      </w:r>
    </w:p>
    <w:p w14:paraId="2CAF4A84" w14:textId="55EF3FAB" w:rsidR="00056F2F" w:rsidRPr="00861699" w:rsidRDefault="00056F2F" w:rsidP="00056F2F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16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Reduces database queries </w:t>
      </w:r>
      <w:r w:rsidRPr="008616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load.</w:t>
      </w:r>
    </w:p>
    <w:p w14:paraId="5AF1C956" w14:textId="77777777" w:rsidR="00056F2F" w:rsidRPr="00861699" w:rsidRDefault="00056F2F" w:rsidP="00056F2F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16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Improves response time</w:t>
      </w:r>
      <w:r w:rsidRPr="008616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DE8A41F" w14:textId="150F787A" w:rsidR="000435DE" w:rsidRPr="00861699" w:rsidRDefault="00056F2F" w:rsidP="00056F2F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16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Improves overall performance</w:t>
      </w:r>
    </w:p>
    <w:p w14:paraId="6CEA9974" w14:textId="77777777" w:rsidR="00861699" w:rsidRPr="00861699" w:rsidRDefault="00861699" w:rsidP="0086169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1898216" w14:textId="3232AB28" w:rsidR="00861699" w:rsidRPr="00BD5D75" w:rsidRDefault="00861699" w:rsidP="0086169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616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Load Balancer</w:t>
      </w:r>
      <w:r w:rsidR="00BD5D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- </w:t>
      </w:r>
      <w:r w:rsidRPr="00BD5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Distributes incoming requests across multiple backend servers.</w:t>
      </w:r>
    </w:p>
    <w:p w14:paraId="48EE8412" w14:textId="601D564B" w:rsidR="00BD5D75" w:rsidRDefault="00861699" w:rsidP="00BD5D7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61699">
        <w:rPr>
          <w:rFonts w:ascii="Courier New" w:eastAsia="Times New Roman" w:hAnsi="Courier New" w:cs="Courier New"/>
          <w:kern w:val="0"/>
          <w:lang w:eastAsia="en-IN"/>
          <w14:ligatures w14:val="none"/>
        </w:rPr>
        <w:t>Users → Load Balancer → Server 1 / Server 2 / Server 3</w:t>
      </w:r>
    </w:p>
    <w:p w14:paraId="08562768" w14:textId="77777777" w:rsidR="00BE3925" w:rsidRDefault="00861699" w:rsidP="00BE3925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5D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Prevents one server from becoming overloaded</w:t>
      </w:r>
      <w:r w:rsidR="00BE39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by e</w:t>
      </w:r>
      <w:r w:rsidRPr="00BE39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nabl</w:t>
      </w:r>
      <w:r w:rsidR="00BE39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ing </w:t>
      </w:r>
      <w:r w:rsidRPr="00BE39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horizontal scaling</w:t>
      </w:r>
      <w:r w:rsidR="00BD5D75" w:rsidRPr="00BE39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3D655FA" w14:textId="3C827AEC" w:rsidR="00861699" w:rsidRDefault="00861699" w:rsidP="00BE3925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39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Performs </w:t>
      </w:r>
      <w:r w:rsidRPr="00BE39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health checks</w:t>
      </w:r>
      <w:r w:rsidR="00BE39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E39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Improves availability/reliability </w:t>
      </w:r>
      <w:r w:rsidR="00BE39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and </w:t>
      </w:r>
      <w:r w:rsidRPr="00BE39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resource utilization</w:t>
      </w:r>
      <w:r w:rsidR="00BE39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923FAA0" w14:textId="77777777" w:rsidR="00CF3E5E" w:rsidRDefault="00CF3E5E" w:rsidP="00CF3E5E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48C52BC" w14:textId="77777777" w:rsidR="004A3377" w:rsidRPr="004A3377" w:rsidRDefault="00CF3E5E" w:rsidP="004A337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3E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Message Queue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-</w:t>
      </w:r>
      <w:r w:rsidR="004A33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4A3377" w:rsidRPr="004A33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Enables asynchronous communication between services.</w:t>
      </w:r>
    </w:p>
    <w:p w14:paraId="264ED17D" w14:textId="77777777" w:rsidR="004A3377" w:rsidRPr="004A3377" w:rsidRDefault="004A3377" w:rsidP="004A3377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3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making one service wait for another:</w:t>
      </w:r>
    </w:p>
    <w:p w14:paraId="38C75E0F" w14:textId="77777777" w:rsidR="004A3377" w:rsidRPr="004A3377" w:rsidRDefault="004A3377" w:rsidP="004A3377">
      <w:pPr>
        <w:pStyle w:val="ListParagraph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3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Service A → Queue → Service B</w:t>
      </w:r>
    </w:p>
    <w:p w14:paraId="53704163" w14:textId="77777777" w:rsidR="004A3377" w:rsidRPr="004A3377" w:rsidRDefault="004A3377" w:rsidP="004A3377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3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Benefits:</w:t>
      </w:r>
    </w:p>
    <w:p w14:paraId="3BC3AE36" w14:textId="77777777" w:rsidR="004A3377" w:rsidRDefault="004A3377" w:rsidP="004A3377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3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Decouples services </w:t>
      </w:r>
    </w:p>
    <w:p w14:paraId="5758D616" w14:textId="77777777" w:rsidR="004A3377" w:rsidRDefault="004A3377" w:rsidP="004A3377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3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Handles traffic spikes </w:t>
      </w:r>
    </w:p>
    <w:p w14:paraId="217A320C" w14:textId="77777777" w:rsidR="004A3377" w:rsidRDefault="004A3377" w:rsidP="004A3377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3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Improves responsiveness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and </w:t>
      </w:r>
      <w:r w:rsidRPr="004A33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Provides reliability through retries </w:t>
      </w:r>
    </w:p>
    <w:p w14:paraId="443C35E5" w14:textId="63752E32" w:rsidR="004A3377" w:rsidRDefault="004A3377" w:rsidP="004A3377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3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Allows independent processing</w:t>
      </w:r>
    </w:p>
    <w:p w14:paraId="7F14FE58" w14:textId="77777777" w:rsidR="00862D9D" w:rsidRPr="00862D9D" w:rsidRDefault="00862D9D" w:rsidP="00862D9D">
      <w:pPr>
        <w:ind w:left="72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62D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Synchronous vs Asynchronous</w:t>
      </w:r>
    </w:p>
    <w:p w14:paraId="2F2BA9A4" w14:textId="265CBEE9" w:rsidR="00862D9D" w:rsidRPr="00862D9D" w:rsidRDefault="00862D9D" w:rsidP="00862D9D">
      <w:pPr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2D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Synchronous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- </w:t>
      </w:r>
      <w:r w:rsidRPr="00862D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Caller waits for response.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62D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</w:t>
      </w:r>
      <w:r w:rsidRPr="00862D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the result is immediately required.</w:t>
      </w:r>
    </w:p>
    <w:p w14:paraId="3917CBF9" w14:textId="1F3732C7" w:rsidR="00862D9D" w:rsidRPr="00862D9D" w:rsidRDefault="00862D9D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2D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 payment confirmation before completing an order.</w:t>
      </w:r>
    </w:p>
    <w:p w14:paraId="6695FE40" w14:textId="5667B152" w:rsidR="00862D9D" w:rsidRPr="00862D9D" w:rsidRDefault="00862D9D" w:rsidP="00862D9D">
      <w:pPr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2D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Asynchronous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- </w:t>
      </w:r>
      <w:r w:rsidRPr="00862D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Caller continues without waiting.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62D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</w:t>
      </w:r>
      <w:r w:rsidRPr="00862D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tasks in the background.</w:t>
      </w:r>
    </w:p>
    <w:p w14:paraId="2347CB52" w14:textId="77777777" w:rsidR="00862D9D" w:rsidRDefault="00862D9D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2D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 sending email/SMS after an order.</w:t>
      </w:r>
    </w:p>
    <w:p w14:paraId="0B910B56" w14:textId="77777777" w:rsidR="00603994" w:rsidRDefault="00603994" w:rsidP="0060399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39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Monitoring &amp; Logs</w:t>
      </w:r>
    </w:p>
    <w:p w14:paraId="4A69B9B9" w14:textId="06C56D61" w:rsidR="00603994" w:rsidRPr="00603994" w:rsidRDefault="00603994" w:rsidP="00603994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039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Monitoring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- </w:t>
      </w:r>
      <w:r w:rsidRPr="00603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Tracks system </w:t>
      </w:r>
      <w:r w:rsidRPr="006039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health, performance, and resource usage</w:t>
      </w:r>
      <w:r w:rsidRPr="00603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Used for alerts and detecting problems. </w:t>
      </w:r>
    </w:p>
    <w:p w14:paraId="18B35E5D" w14:textId="26E15EE0" w:rsidR="00603994" w:rsidRPr="00603994" w:rsidRDefault="00603994" w:rsidP="00603994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39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Logs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- </w:t>
      </w:r>
      <w:r w:rsidRPr="00603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Record application events/errors. Useful for debugging and troubleshooting. </w:t>
      </w:r>
    </w:p>
    <w:p w14:paraId="2E0F583E" w14:textId="77777777" w:rsidR="00603994" w:rsidRDefault="00603994" w:rsidP="00603994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37CB23" w14:textId="319B4E15" w:rsidR="00603994" w:rsidRPr="00603994" w:rsidRDefault="00603994" w:rsidP="00603994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Benefits:</w:t>
      </w:r>
    </w:p>
    <w:p w14:paraId="5E85187F" w14:textId="77777777" w:rsidR="00603994" w:rsidRDefault="00603994" w:rsidP="00603994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3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Detect application errors </w:t>
      </w:r>
    </w:p>
    <w:p w14:paraId="0FF31143" w14:textId="77777777" w:rsidR="00603994" w:rsidRDefault="00603994" w:rsidP="00603994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3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whether traffic is distributed correctly </w:t>
      </w:r>
    </w:p>
    <w:p w14:paraId="4D247332" w14:textId="77777777" w:rsidR="00603994" w:rsidRDefault="00603994" w:rsidP="00603994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3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Investigate failures using stack traces </w:t>
      </w:r>
    </w:p>
    <w:p w14:paraId="67254E3B" w14:textId="77777777" w:rsidR="00603994" w:rsidRDefault="00603994" w:rsidP="00603994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3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Reproduce production issues </w:t>
      </w:r>
    </w:p>
    <w:p w14:paraId="4FA2F2E3" w14:textId="056852DB" w:rsidR="00603994" w:rsidRPr="00603994" w:rsidRDefault="00603994" w:rsidP="00603994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39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new deployments haven't broken existing functionality</w:t>
      </w:r>
    </w:p>
    <w:p w14:paraId="263D158F" w14:textId="5A66BF61" w:rsidR="00BC0419" w:rsidRPr="00BC0419" w:rsidRDefault="00BC0419" w:rsidP="00BC0419">
      <w:pPr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D50441" wp14:editId="5DD662BE">
                <wp:simplePos x="0" y="0"/>
                <wp:positionH relativeFrom="column">
                  <wp:posOffset>-908050</wp:posOffset>
                </wp:positionH>
                <wp:positionV relativeFrom="paragraph">
                  <wp:posOffset>1465580</wp:posOffset>
                </wp:positionV>
                <wp:extent cx="8223250" cy="0"/>
                <wp:effectExtent l="0" t="0" r="0" b="0"/>
                <wp:wrapNone/>
                <wp:docPr id="2412692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23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99BAFE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5pt,115.4pt" to="8in,1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9353F4" w:rsidRPr="009353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5C10C646" wp14:editId="0A9345A6">
            <wp:extent cx="4397121" cy="1425063"/>
            <wp:effectExtent l="0" t="0" r="3810" b="3810"/>
            <wp:docPr id="75570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01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E18E" w14:textId="32C8D66A" w:rsidR="00BC0419" w:rsidRDefault="00D60AA1" w:rsidP="00BC0419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0A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anchor distT="0" distB="0" distL="114300" distR="114300" simplePos="0" relativeHeight="251662336" behindDoc="0" locked="0" layoutInCell="1" allowOverlap="1" wp14:anchorId="053B6F97" wp14:editId="7B9B3A6F">
            <wp:simplePos x="0" y="0"/>
            <wp:positionH relativeFrom="column">
              <wp:posOffset>1587500</wp:posOffset>
            </wp:positionH>
            <wp:positionV relativeFrom="paragraph">
              <wp:posOffset>10160</wp:posOffset>
            </wp:positionV>
            <wp:extent cx="4051300" cy="2441575"/>
            <wp:effectExtent l="0" t="0" r="6350" b="0"/>
            <wp:wrapThrough wrapText="bothSides">
              <wp:wrapPolygon edited="0">
                <wp:start x="0" y="0"/>
                <wp:lineTo x="0" y="21403"/>
                <wp:lineTo x="21532" y="21403"/>
                <wp:lineTo x="21532" y="0"/>
                <wp:lineTo x="0" y="0"/>
              </wp:wrapPolygon>
            </wp:wrapThrough>
            <wp:docPr id="173038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8009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0419" w:rsidRPr="00BC04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Latency = time taken by a system to respond to a request.</w:t>
      </w:r>
      <w:r w:rsidR="00BC04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BC04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Lower latency, faster response.</w:t>
      </w:r>
    </w:p>
    <w:p w14:paraId="5D0733AE" w14:textId="46C37752" w:rsidR="00D60AA1" w:rsidRPr="00BC0419" w:rsidRDefault="00D60AA1" w:rsidP="00D60AA1">
      <w:pPr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434D6D2" w14:textId="54EC5ACC" w:rsidR="00B339C1" w:rsidRPr="004A3377" w:rsidRDefault="00B339C1" w:rsidP="004A337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7D85D47" w14:textId="02C9D53F" w:rsidR="00B82A8C" w:rsidRPr="004A3377" w:rsidRDefault="00B82A8C" w:rsidP="00B82A8C">
      <w:pPr>
        <w:pStyle w:val="ListParagraph"/>
      </w:pPr>
    </w:p>
    <w:p w14:paraId="22B13C33" w14:textId="77777777" w:rsidR="00633AE0" w:rsidRDefault="00633AE0" w:rsidP="00633AE0"/>
    <w:p w14:paraId="24FDA0EE" w14:textId="77777777" w:rsidR="00D60AA1" w:rsidRDefault="00D60AA1" w:rsidP="00633AE0"/>
    <w:p w14:paraId="2B14EE59" w14:textId="77777777" w:rsidR="00D60AA1" w:rsidRDefault="00D60AA1" w:rsidP="00633AE0"/>
    <w:p w14:paraId="3664DE27" w14:textId="1EFAEE1B" w:rsidR="00690168" w:rsidRPr="00FD620D" w:rsidRDefault="00FD620D" w:rsidP="00FD620D">
      <w:pPr>
        <w:jc w:val="center"/>
        <w:rPr>
          <w:b/>
          <w:bCs/>
          <w:color w:val="EE0000"/>
          <w:u w:val="single"/>
        </w:rPr>
      </w:pPr>
      <w:r w:rsidRPr="00FD620D">
        <w:rPr>
          <w:b/>
          <w:bCs/>
          <w:color w:val="EE0000"/>
          <w:u w:val="single"/>
        </w:rPr>
        <w:lastRenderedPageBreak/>
        <w:t>Data - Intensive vs Compute – Intensive Applications</w:t>
      </w:r>
    </w:p>
    <w:p w14:paraId="6A25C40B" w14:textId="266CC8EC" w:rsidR="00DF5E94" w:rsidRPr="00DF5E94" w:rsidRDefault="0070357F" w:rsidP="00DF5E94">
      <w:pPr>
        <w:rPr>
          <w:b/>
          <w:bCs/>
        </w:rPr>
      </w:pPr>
      <w:r>
        <w:rPr>
          <w:b/>
          <w:bCs/>
        </w:rPr>
        <w:t>1.</w:t>
      </w:r>
      <w:r w:rsidR="00DF5E94" w:rsidRPr="00DF5E94">
        <w:rPr>
          <w:b/>
          <w:bCs/>
        </w:rPr>
        <w:t xml:space="preserve"> Data-Intensive Applications</w:t>
      </w:r>
    </w:p>
    <w:p w14:paraId="45DEB795" w14:textId="77777777" w:rsidR="00DF5E94" w:rsidRPr="00DF5E94" w:rsidRDefault="00DF5E94" w:rsidP="00DF5E94">
      <w:r w:rsidRPr="00DF5E94">
        <w:t xml:space="preserve">Applications where the main challenge is </w:t>
      </w:r>
      <w:r w:rsidRPr="00DF5E94">
        <w:rPr>
          <w:b/>
          <w:bCs/>
        </w:rPr>
        <w:t>storing, retrieving, transferring, and serving large amounts of data efficiently</w:t>
      </w:r>
      <w:r w:rsidRPr="00DF5E94">
        <w:t>.</w:t>
      </w:r>
    </w:p>
    <w:p w14:paraId="06AA4ADD" w14:textId="39B12E3C" w:rsidR="00DF5E94" w:rsidRPr="00DF5E94" w:rsidRDefault="00DF5E94" w:rsidP="00DF5E94">
      <w:r w:rsidRPr="00DF5E94">
        <w:rPr>
          <w:b/>
          <w:bCs/>
        </w:rPr>
        <w:t>Examples:</w:t>
      </w:r>
      <w:r>
        <w:t xml:space="preserve"> </w:t>
      </w:r>
      <w:r w:rsidRPr="00DF5E94">
        <w:t>Instagram feed</w:t>
      </w:r>
      <w:r>
        <w:t xml:space="preserve">, </w:t>
      </w:r>
      <w:r w:rsidRPr="00DF5E94">
        <w:t xml:space="preserve">Banking systems </w:t>
      </w:r>
    </w:p>
    <w:p w14:paraId="47FC3C5F" w14:textId="77777777" w:rsidR="00DF5E94" w:rsidRPr="00DF5E94" w:rsidRDefault="00DF5E94" w:rsidP="00DF5E94">
      <w:pPr>
        <w:rPr>
          <w:b/>
          <w:bCs/>
        </w:rPr>
      </w:pPr>
      <w:r w:rsidRPr="00DF5E94">
        <w:rPr>
          <w:b/>
          <w:bCs/>
        </w:rPr>
        <w:t>Main challenges</w:t>
      </w:r>
    </w:p>
    <w:p w14:paraId="32A4D6F6" w14:textId="77777777" w:rsidR="00DF5E94" w:rsidRPr="00DF5E94" w:rsidRDefault="00DF5E94">
      <w:pPr>
        <w:numPr>
          <w:ilvl w:val="0"/>
          <w:numId w:val="5"/>
        </w:numPr>
      </w:pPr>
      <w:r w:rsidRPr="00DF5E94">
        <w:t xml:space="preserve">Slow database queries </w:t>
      </w:r>
    </w:p>
    <w:p w14:paraId="78D77C06" w14:textId="77777777" w:rsidR="00DF5E94" w:rsidRPr="00DF5E94" w:rsidRDefault="00DF5E94">
      <w:pPr>
        <w:numPr>
          <w:ilvl w:val="0"/>
          <w:numId w:val="5"/>
        </w:numPr>
      </w:pPr>
      <w:r w:rsidRPr="00DF5E94">
        <w:t xml:space="preserve">Large network transfers </w:t>
      </w:r>
    </w:p>
    <w:p w14:paraId="7DBDD827" w14:textId="77777777" w:rsidR="00DF5E94" w:rsidRPr="00DF5E94" w:rsidRDefault="00DF5E94">
      <w:pPr>
        <w:numPr>
          <w:ilvl w:val="0"/>
          <w:numId w:val="5"/>
        </w:numPr>
      </w:pPr>
      <w:r w:rsidRPr="00DF5E94">
        <w:t xml:space="preserve">Insufficient server/storage resources </w:t>
      </w:r>
    </w:p>
    <w:p w14:paraId="55FEBCCA" w14:textId="77777777" w:rsidR="00DF5E94" w:rsidRPr="00DF5E94" w:rsidRDefault="00DF5E94" w:rsidP="00DF5E94">
      <w:pPr>
        <w:rPr>
          <w:b/>
          <w:bCs/>
        </w:rPr>
      </w:pPr>
      <w:r w:rsidRPr="00DF5E94">
        <w:rPr>
          <w:b/>
          <w:bCs/>
        </w:rPr>
        <w:t>Common solutions</w:t>
      </w:r>
    </w:p>
    <w:p w14:paraId="289D66CE" w14:textId="77777777" w:rsidR="00DF5E94" w:rsidRPr="00DF5E94" w:rsidRDefault="00DF5E94">
      <w:pPr>
        <w:numPr>
          <w:ilvl w:val="0"/>
          <w:numId w:val="6"/>
        </w:numPr>
      </w:pPr>
      <w:r w:rsidRPr="00DF5E94">
        <w:rPr>
          <w:b/>
          <w:bCs/>
        </w:rPr>
        <w:t>Caching</w:t>
      </w:r>
      <w:r w:rsidRPr="00DF5E94">
        <w:t xml:space="preserve"> → faster access to frequently used data </w:t>
      </w:r>
    </w:p>
    <w:p w14:paraId="397DA303" w14:textId="77777777" w:rsidR="00DF5E94" w:rsidRPr="00DF5E94" w:rsidRDefault="00DF5E94">
      <w:pPr>
        <w:numPr>
          <w:ilvl w:val="0"/>
          <w:numId w:val="6"/>
        </w:numPr>
      </w:pPr>
      <w:r w:rsidRPr="00DF5E94">
        <w:rPr>
          <w:b/>
          <w:bCs/>
        </w:rPr>
        <w:t>Sharding</w:t>
      </w:r>
      <w:r w:rsidRPr="00DF5E94">
        <w:t xml:space="preserve"> → distribute data/load across multiple DBs </w:t>
      </w:r>
    </w:p>
    <w:p w14:paraId="23E36A15" w14:textId="77777777" w:rsidR="00DF5E94" w:rsidRPr="00DF5E94" w:rsidRDefault="00DF5E94">
      <w:pPr>
        <w:numPr>
          <w:ilvl w:val="0"/>
          <w:numId w:val="6"/>
        </w:numPr>
      </w:pPr>
      <w:r w:rsidRPr="00DF5E94">
        <w:rPr>
          <w:b/>
          <w:bCs/>
        </w:rPr>
        <w:t>Replication</w:t>
      </w:r>
      <w:r w:rsidRPr="00DF5E94">
        <w:t xml:space="preserve"> → maintain copies for availability/fault tolerance </w:t>
      </w:r>
    </w:p>
    <w:p w14:paraId="66695FC0" w14:textId="77777777" w:rsidR="00DF5E94" w:rsidRPr="00DF5E94" w:rsidRDefault="00DF5E94">
      <w:pPr>
        <w:numPr>
          <w:ilvl w:val="0"/>
          <w:numId w:val="6"/>
        </w:numPr>
      </w:pPr>
      <w:r w:rsidRPr="00DF5E94">
        <w:rPr>
          <w:b/>
          <w:bCs/>
        </w:rPr>
        <w:t>Consistency models</w:t>
      </w:r>
      <w:r w:rsidRPr="00DF5E94">
        <w:t xml:space="preserve"> → control correctness across distributed copies </w:t>
      </w:r>
    </w:p>
    <w:p w14:paraId="738B2476" w14:textId="77777777" w:rsidR="00DF5E94" w:rsidRPr="00DF5E94" w:rsidRDefault="00DF5E94">
      <w:pPr>
        <w:numPr>
          <w:ilvl w:val="0"/>
          <w:numId w:val="6"/>
        </w:numPr>
      </w:pPr>
      <w:r w:rsidRPr="00DF5E94">
        <w:rPr>
          <w:b/>
          <w:bCs/>
        </w:rPr>
        <w:t>DB optimization</w:t>
      </w:r>
      <w:r w:rsidRPr="00DF5E94">
        <w:t xml:space="preserve"> → indexing, query optimization, appropriate DB choice </w:t>
      </w:r>
    </w:p>
    <w:p w14:paraId="3C02A94B" w14:textId="77777777" w:rsidR="00DF5E94" w:rsidRPr="00DF5E94" w:rsidRDefault="00DF5E94" w:rsidP="00DF5E94">
      <w:r w:rsidRPr="00DF5E94">
        <w:pict w14:anchorId="77656808">
          <v:rect id="_x0000_i1056" style="width:0;height:1.5pt" o:hralign="center" o:hrstd="t" o:hr="t" fillcolor="#a0a0a0" stroked="f"/>
        </w:pict>
      </w:r>
    </w:p>
    <w:p w14:paraId="4D2587C6" w14:textId="2E94F178" w:rsidR="00DF5E94" w:rsidRPr="00DF5E94" w:rsidRDefault="0070357F" w:rsidP="00DF5E94">
      <w:pPr>
        <w:rPr>
          <w:b/>
          <w:bCs/>
        </w:rPr>
      </w:pPr>
      <w:r>
        <w:rPr>
          <w:b/>
          <w:bCs/>
        </w:rPr>
        <w:t>2</w:t>
      </w:r>
      <w:r w:rsidR="00DF5E94" w:rsidRPr="00DF5E94">
        <w:rPr>
          <w:b/>
          <w:bCs/>
        </w:rPr>
        <w:t>. Compute-Intensive Applications</w:t>
      </w:r>
    </w:p>
    <w:p w14:paraId="33D6957E" w14:textId="77777777" w:rsidR="00DF5E94" w:rsidRPr="00DF5E94" w:rsidRDefault="00DF5E94" w:rsidP="00DF5E94">
      <w:r w:rsidRPr="00DF5E94">
        <w:t xml:space="preserve">Applications where the primary bottleneck is </w:t>
      </w:r>
      <w:r w:rsidRPr="00DF5E94">
        <w:rPr>
          <w:b/>
          <w:bCs/>
        </w:rPr>
        <w:t>CPU/GPU computation</w:t>
      </w:r>
      <w:r w:rsidRPr="00DF5E94">
        <w:t>.</w:t>
      </w:r>
    </w:p>
    <w:p w14:paraId="5B74C2DA" w14:textId="3583BBD0" w:rsidR="00DF5E94" w:rsidRPr="00DF5E94" w:rsidRDefault="00DF5E94" w:rsidP="00DF5E94">
      <w:r w:rsidRPr="00DF5E94">
        <w:rPr>
          <w:b/>
          <w:bCs/>
        </w:rPr>
        <w:t>Examples:</w:t>
      </w:r>
      <w:r>
        <w:t xml:space="preserve"> </w:t>
      </w:r>
      <w:r w:rsidRPr="00DF5E94">
        <w:t>Image processing</w:t>
      </w:r>
      <w:r>
        <w:t xml:space="preserve">, </w:t>
      </w:r>
      <w:r w:rsidRPr="00DF5E94">
        <w:t>Video rendering/encoding</w:t>
      </w:r>
      <w:r>
        <w:t xml:space="preserve">, </w:t>
      </w:r>
      <w:r w:rsidRPr="00DF5E94">
        <w:t xml:space="preserve">ML model training </w:t>
      </w:r>
    </w:p>
    <w:p w14:paraId="6CCACBD5" w14:textId="77777777" w:rsidR="00DF5E94" w:rsidRPr="00DF5E94" w:rsidRDefault="00DF5E94" w:rsidP="00DF5E94">
      <w:pPr>
        <w:rPr>
          <w:b/>
          <w:bCs/>
        </w:rPr>
      </w:pPr>
      <w:r w:rsidRPr="00DF5E94">
        <w:rPr>
          <w:b/>
          <w:bCs/>
        </w:rPr>
        <w:t>Common solutions</w:t>
      </w:r>
    </w:p>
    <w:p w14:paraId="3AFAACE8" w14:textId="77777777" w:rsidR="00DF5E94" w:rsidRPr="00DF5E94" w:rsidRDefault="00DF5E94">
      <w:pPr>
        <w:numPr>
          <w:ilvl w:val="0"/>
          <w:numId w:val="7"/>
        </w:numPr>
      </w:pPr>
      <w:r w:rsidRPr="00DF5E94">
        <w:rPr>
          <w:b/>
          <w:bCs/>
        </w:rPr>
        <w:t>Parallel processing</w:t>
      </w:r>
      <w:r w:rsidRPr="00DF5E94">
        <w:t xml:space="preserve"> → execute independent tasks simultaneously </w:t>
      </w:r>
    </w:p>
    <w:p w14:paraId="3DC803F1" w14:textId="77777777" w:rsidR="00DF5E94" w:rsidRPr="00DF5E94" w:rsidRDefault="00DF5E94">
      <w:pPr>
        <w:numPr>
          <w:ilvl w:val="0"/>
          <w:numId w:val="7"/>
        </w:numPr>
      </w:pPr>
      <w:r w:rsidRPr="00DF5E94">
        <w:rPr>
          <w:b/>
          <w:bCs/>
        </w:rPr>
        <w:t>GPU acceleration</w:t>
      </w:r>
      <w:r w:rsidRPr="00DF5E94">
        <w:t xml:space="preserve"> → massively parallel computations </w:t>
      </w:r>
    </w:p>
    <w:p w14:paraId="3D4C0F37" w14:textId="77777777" w:rsidR="00DF5E94" w:rsidRPr="00DF5E94" w:rsidRDefault="00DF5E94">
      <w:pPr>
        <w:numPr>
          <w:ilvl w:val="0"/>
          <w:numId w:val="7"/>
        </w:numPr>
      </w:pPr>
      <w:r w:rsidRPr="00DF5E94">
        <w:rPr>
          <w:b/>
          <w:bCs/>
        </w:rPr>
        <w:t>Distributed computing</w:t>
      </w:r>
      <w:r w:rsidRPr="00DF5E94">
        <w:t xml:space="preserve"> → spread computation across machines </w:t>
      </w:r>
    </w:p>
    <w:p w14:paraId="29F08294" w14:textId="77777777" w:rsidR="00DF5E94" w:rsidRPr="00DF5E94" w:rsidRDefault="00DF5E94">
      <w:pPr>
        <w:numPr>
          <w:ilvl w:val="0"/>
          <w:numId w:val="7"/>
        </w:numPr>
      </w:pPr>
      <w:r w:rsidRPr="00DF5E94">
        <w:rPr>
          <w:b/>
          <w:bCs/>
        </w:rPr>
        <w:t>Algorithm optimization</w:t>
      </w:r>
      <w:r w:rsidRPr="00DF5E94">
        <w:t xml:space="preserve"> → reduce time/space complexity </w:t>
      </w:r>
    </w:p>
    <w:p w14:paraId="0ACE3A31" w14:textId="77777777" w:rsidR="00DF5E94" w:rsidRPr="00DF5E94" w:rsidRDefault="00DF5E94" w:rsidP="00DF5E94">
      <w:r w:rsidRPr="00DF5E94">
        <w:pict w14:anchorId="0854FF02">
          <v:rect id="_x0000_i1057" style="width:0;height:1.5pt" o:hralign="center" o:hrstd="t" o:hr="t" fillcolor="#a0a0a0" stroked="f"/>
        </w:pict>
      </w:r>
    </w:p>
    <w:p w14:paraId="249B15C9" w14:textId="5D3DD6FE" w:rsidR="00DF5E94" w:rsidRPr="00DF5E94" w:rsidRDefault="0070357F" w:rsidP="00DF5E94">
      <w:pPr>
        <w:rPr>
          <w:b/>
          <w:bCs/>
        </w:rPr>
      </w:pPr>
      <w:r>
        <w:rPr>
          <w:b/>
          <w:bCs/>
        </w:rPr>
        <w:t>3</w:t>
      </w:r>
      <w:r w:rsidR="00DF5E94" w:rsidRPr="00DF5E94">
        <w:rPr>
          <w:b/>
          <w:bCs/>
        </w:rPr>
        <w:t>. Modern Applications Can Be Both</w:t>
      </w:r>
    </w:p>
    <w:p w14:paraId="6C9F8B65" w14:textId="77777777" w:rsidR="00DF5E94" w:rsidRPr="00DF5E94" w:rsidRDefault="00DF5E94" w:rsidP="00DF5E94">
      <w:r w:rsidRPr="00DF5E94">
        <w:rPr>
          <w:b/>
          <w:bCs/>
        </w:rPr>
        <w:t>YouTube</w:t>
      </w:r>
    </w:p>
    <w:p w14:paraId="3FB3978E" w14:textId="77777777" w:rsidR="00DF5E94" w:rsidRPr="00DF5E94" w:rsidRDefault="00DF5E94">
      <w:pPr>
        <w:numPr>
          <w:ilvl w:val="0"/>
          <w:numId w:val="8"/>
        </w:numPr>
      </w:pPr>
      <w:r w:rsidRPr="00DF5E94">
        <w:t xml:space="preserve">Data-intensive → video storage, streaming, retrieval </w:t>
      </w:r>
    </w:p>
    <w:p w14:paraId="67C9F1C8" w14:textId="77777777" w:rsidR="00DF5E94" w:rsidRPr="00DF5E94" w:rsidRDefault="00DF5E94">
      <w:pPr>
        <w:numPr>
          <w:ilvl w:val="0"/>
          <w:numId w:val="8"/>
        </w:numPr>
      </w:pPr>
      <w:r w:rsidRPr="00DF5E94">
        <w:t xml:space="preserve">Compute-intensive → recommendations, personalization, analytics </w:t>
      </w:r>
    </w:p>
    <w:p w14:paraId="297EE408" w14:textId="06CA947E" w:rsidR="00DF5E94" w:rsidRPr="00DF5E94" w:rsidRDefault="00DF5E94" w:rsidP="00DF5E94">
      <w:r w:rsidRPr="00DF5E94">
        <w:rPr>
          <w:b/>
          <w:bCs/>
        </w:rPr>
        <w:t>Rule of Thumb</w:t>
      </w:r>
      <w:r w:rsidR="00690168">
        <w:rPr>
          <w:b/>
          <w:bCs/>
        </w:rPr>
        <w:t xml:space="preserve">- </w:t>
      </w:r>
      <w:r w:rsidRPr="00DF5E94">
        <w:rPr>
          <w:b/>
          <w:bCs/>
        </w:rPr>
        <w:t>Where is the time being spent?</w:t>
      </w:r>
    </w:p>
    <w:p w14:paraId="03FEBFC8" w14:textId="77777777" w:rsidR="00DF5E94" w:rsidRDefault="00DF5E94" w:rsidP="00DF5E94">
      <w:pPr>
        <w:rPr>
          <w:b/>
          <w:bCs/>
        </w:rPr>
      </w:pPr>
      <w:r w:rsidRPr="00DF5E94">
        <w:rPr>
          <w:b/>
          <w:bCs/>
        </w:rPr>
        <w:t>Moving/storing data → Data-Intensive</w:t>
      </w:r>
      <w:r w:rsidRPr="00DF5E94">
        <w:br/>
      </w:r>
      <w:r w:rsidRPr="00DF5E94">
        <w:rPr>
          <w:b/>
          <w:bCs/>
        </w:rPr>
        <w:t>Processing/calculating data → Compute-Intensive</w:t>
      </w:r>
    </w:p>
    <w:p w14:paraId="341828FF" w14:textId="7762DB56" w:rsidR="00E00CFF" w:rsidRPr="00E00CFF" w:rsidRDefault="00E00CFF" w:rsidP="00E00CFF">
      <w:pPr>
        <w:jc w:val="center"/>
        <w:rPr>
          <w:b/>
          <w:bCs/>
          <w:color w:val="EE0000"/>
          <w:u w:val="single"/>
        </w:rPr>
      </w:pPr>
      <w:r w:rsidRPr="00E00CFF">
        <w:rPr>
          <w:b/>
          <w:bCs/>
          <w:color w:val="EE0000"/>
          <w:u w:val="single"/>
        </w:rPr>
        <w:lastRenderedPageBreak/>
        <w:t>Functional vs Non-Functional Requirements</w:t>
      </w:r>
    </w:p>
    <w:p w14:paraId="7D08415A" w14:textId="3E71F030" w:rsidR="00E00CFF" w:rsidRDefault="00E00CFF" w:rsidP="00DF5E94">
      <w:r w:rsidRPr="00E00CFF">
        <w:t xml:space="preserve">Every software system is built around two important types of requirements: </w:t>
      </w:r>
    </w:p>
    <w:p w14:paraId="242A2441" w14:textId="77777777" w:rsidR="00E00CFF" w:rsidRDefault="00E00CFF" w:rsidP="00DF5E94">
      <w:r w:rsidRPr="00E00CFF">
        <w:t xml:space="preserve">● </w:t>
      </w:r>
      <w:r w:rsidRPr="00E00CFF">
        <w:rPr>
          <w:b/>
          <w:bCs/>
        </w:rPr>
        <w:t>Functional Requirements</w:t>
      </w:r>
      <w:r w:rsidRPr="00E00CFF">
        <w:t xml:space="preserve"> – Define </w:t>
      </w:r>
      <w:r w:rsidRPr="00E00CFF">
        <w:rPr>
          <w:b/>
          <w:bCs/>
        </w:rPr>
        <w:t>WHAT</w:t>
      </w:r>
      <w:r w:rsidRPr="00E00CFF">
        <w:t xml:space="preserve"> the system should do.</w:t>
      </w:r>
    </w:p>
    <w:p w14:paraId="2A8FA06A" w14:textId="06686C5D" w:rsidR="00E00CFF" w:rsidRPr="00E00CFF" w:rsidRDefault="00E00CFF" w:rsidP="00E00CFF">
      <w:r w:rsidRPr="00E00CFF">
        <w:t>— features, user actions, and business logic.</w:t>
      </w:r>
    </w:p>
    <w:p w14:paraId="6309D3BA" w14:textId="74FA3937" w:rsidR="00E00CFF" w:rsidRPr="00E00CFF" w:rsidRDefault="00E00CFF" w:rsidP="00E00CFF">
      <w:r w:rsidRPr="00E00CFF">
        <w:drawing>
          <wp:anchor distT="0" distB="0" distL="114300" distR="114300" simplePos="0" relativeHeight="251663360" behindDoc="0" locked="0" layoutInCell="1" allowOverlap="1" wp14:anchorId="54B48B84" wp14:editId="26855DFE">
            <wp:simplePos x="0" y="0"/>
            <wp:positionH relativeFrom="column">
              <wp:posOffset>2965450</wp:posOffset>
            </wp:positionH>
            <wp:positionV relativeFrom="paragraph">
              <wp:posOffset>195580</wp:posOffset>
            </wp:positionV>
            <wp:extent cx="3536950" cy="2037293"/>
            <wp:effectExtent l="0" t="0" r="6350" b="1270"/>
            <wp:wrapThrough wrapText="bothSides">
              <wp:wrapPolygon edited="0">
                <wp:start x="0" y="0"/>
                <wp:lineTo x="0" y="21411"/>
                <wp:lineTo x="21522" y="21411"/>
                <wp:lineTo x="21522" y="0"/>
                <wp:lineTo x="0" y="0"/>
              </wp:wrapPolygon>
            </wp:wrapThrough>
            <wp:docPr id="95282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2717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950" cy="2037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00CFF">
        <w:rPr>
          <w:b/>
          <w:bCs/>
        </w:rPr>
        <w:t>E-commerce examples:</w:t>
      </w:r>
    </w:p>
    <w:p w14:paraId="7A05B253" w14:textId="6DED31CF" w:rsidR="00E00CFF" w:rsidRPr="00E00CFF" w:rsidRDefault="00E00CFF" w:rsidP="007253B4">
      <w:r w:rsidRPr="00E00CFF">
        <w:t>Register / Login</w:t>
      </w:r>
      <w:r w:rsidR="007253B4">
        <w:t xml:space="preserve">, </w:t>
      </w:r>
      <w:r w:rsidRPr="00E00CFF">
        <w:t xml:space="preserve">Browse products </w:t>
      </w:r>
    </w:p>
    <w:p w14:paraId="22DF2108" w14:textId="637679E5" w:rsidR="00E00CFF" w:rsidRPr="00E00CFF" w:rsidRDefault="00E00CFF" w:rsidP="007253B4">
      <w:r w:rsidRPr="00E00CFF">
        <w:t>Search / Filter products</w:t>
      </w:r>
      <w:r w:rsidR="007253B4">
        <w:t>, a</w:t>
      </w:r>
      <w:r w:rsidRPr="00E00CFF">
        <w:t>dd to cart</w:t>
      </w:r>
      <w:r w:rsidR="007253B4">
        <w:t xml:space="preserve">, </w:t>
      </w:r>
      <w:r w:rsidRPr="00E00CFF">
        <w:t xml:space="preserve">Apply coupons </w:t>
      </w:r>
    </w:p>
    <w:p w14:paraId="00000D05" w14:textId="7C0C8F73" w:rsidR="00E00CFF" w:rsidRPr="00E00CFF" w:rsidRDefault="00E00CFF" w:rsidP="007253B4">
      <w:r w:rsidRPr="00E00CFF">
        <w:t>Place orders</w:t>
      </w:r>
      <w:r w:rsidR="007253B4">
        <w:t xml:space="preserve">, </w:t>
      </w:r>
      <w:r w:rsidRPr="00E00CFF">
        <w:t>Make payments</w:t>
      </w:r>
      <w:r w:rsidR="007253B4">
        <w:t xml:space="preserve">, </w:t>
      </w:r>
      <w:r w:rsidRPr="00E00CFF">
        <w:t xml:space="preserve">Track orders </w:t>
      </w:r>
    </w:p>
    <w:p w14:paraId="1D002C5F" w14:textId="5A449C48" w:rsidR="00E00CFF" w:rsidRPr="00E00CFF" w:rsidRDefault="00E00CFF" w:rsidP="00E00CFF">
      <w:r w:rsidRPr="00E00CFF">
        <w:rPr>
          <w:b/>
          <w:bCs/>
        </w:rPr>
        <w:t>Why important?</w:t>
      </w:r>
    </w:p>
    <w:p w14:paraId="2AB2EACB" w14:textId="17CC7E07" w:rsidR="00E00CFF" w:rsidRPr="00E00CFF" w:rsidRDefault="00E00CFF">
      <w:pPr>
        <w:numPr>
          <w:ilvl w:val="0"/>
          <w:numId w:val="9"/>
        </w:numPr>
      </w:pPr>
      <w:r w:rsidRPr="00E00CFF">
        <w:t xml:space="preserve">Defines what needs to be built </w:t>
      </w:r>
    </w:p>
    <w:p w14:paraId="2CE62A71" w14:textId="38DAC639" w:rsidR="00E00CFF" w:rsidRPr="00E00CFF" w:rsidRDefault="00E00CFF">
      <w:pPr>
        <w:numPr>
          <w:ilvl w:val="0"/>
          <w:numId w:val="9"/>
        </w:numPr>
      </w:pPr>
      <w:r w:rsidRPr="00E00CFF">
        <w:t xml:space="preserve">Helps identify required </w:t>
      </w:r>
      <w:r w:rsidRPr="00E00CFF">
        <w:rPr>
          <w:b/>
          <w:bCs/>
        </w:rPr>
        <w:t>APIs</w:t>
      </w:r>
      <w:r w:rsidRPr="00E00CFF">
        <w:t xml:space="preserve"> </w:t>
      </w:r>
    </w:p>
    <w:p w14:paraId="14F6E97A" w14:textId="77777777" w:rsidR="00E00CFF" w:rsidRPr="00E00CFF" w:rsidRDefault="00E00CFF">
      <w:pPr>
        <w:numPr>
          <w:ilvl w:val="0"/>
          <w:numId w:val="9"/>
        </w:numPr>
      </w:pPr>
      <w:r w:rsidRPr="00E00CFF">
        <w:t xml:space="preserve">Helps determine </w:t>
      </w:r>
      <w:r w:rsidRPr="00E00CFF">
        <w:rPr>
          <w:b/>
          <w:bCs/>
        </w:rPr>
        <w:t>database operations</w:t>
      </w:r>
      <w:r w:rsidRPr="00E00CFF">
        <w:t xml:space="preserve"> </w:t>
      </w:r>
    </w:p>
    <w:p w14:paraId="5F67982D" w14:textId="3D69E9DB" w:rsidR="00E00CFF" w:rsidRPr="00E00CFF" w:rsidRDefault="00E00CFF">
      <w:pPr>
        <w:numPr>
          <w:ilvl w:val="0"/>
          <w:numId w:val="9"/>
        </w:numPr>
      </w:pPr>
      <w:r w:rsidRPr="00E00CFF">
        <w:t xml:space="preserve">Defines business logic/user interactions </w:t>
      </w:r>
    </w:p>
    <w:p w14:paraId="59BA9AC6" w14:textId="77777777" w:rsidR="00E00CFF" w:rsidRDefault="00E00CFF" w:rsidP="00DF5E94"/>
    <w:p w14:paraId="626952BF" w14:textId="77777777" w:rsidR="007247DD" w:rsidRDefault="00E00CFF" w:rsidP="007247DD">
      <w:r w:rsidRPr="00E00CFF">
        <w:t xml:space="preserve">● </w:t>
      </w:r>
      <w:r w:rsidRPr="00E00CFF">
        <w:rPr>
          <w:b/>
          <w:bCs/>
        </w:rPr>
        <w:t>Non-Functional Requirements</w:t>
      </w:r>
      <w:r w:rsidRPr="00E00CFF">
        <w:t xml:space="preserve"> – Define </w:t>
      </w:r>
      <w:r w:rsidRPr="00E00CFF">
        <w:rPr>
          <w:b/>
          <w:bCs/>
        </w:rPr>
        <w:t>HOW WELL</w:t>
      </w:r>
      <w:r w:rsidRPr="00E00CFF">
        <w:t xml:space="preserve"> the system should perform.</w:t>
      </w:r>
    </w:p>
    <w:p w14:paraId="0B630992" w14:textId="562F700B" w:rsidR="007247DD" w:rsidRPr="007247DD" w:rsidRDefault="007247DD" w:rsidP="007247DD">
      <w:r>
        <w:t xml:space="preserve">- </w:t>
      </w:r>
      <w:r w:rsidRPr="007247DD">
        <w:rPr>
          <w:b/>
          <w:bCs/>
        </w:rPr>
        <w:t>system quality, performance, scalability, reliability, and constraints</w:t>
      </w:r>
      <w:r w:rsidRPr="007247DD">
        <w:t>.</w:t>
      </w:r>
    </w:p>
    <w:p w14:paraId="5C4F02CC" w14:textId="56D83ACF" w:rsidR="007247DD" w:rsidRPr="007247DD" w:rsidRDefault="007247DD" w:rsidP="007247DD">
      <w:r w:rsidRPr="007247DD">
        <w:t>Examples:</w:t>
      </w:r>
      <w:r>
        <w:t xml:space="preserve"> </w:t>
      </w:r>
      <w:r w:rsidRPr="007247DD">
        <w:t xml:space="preserve">Support </w:t>
      </w:r>
      <w:r w:rsidRPr="007247DD">
        <w:rPr>
          <w:b/>
          <w:bCs/>
        </w:rPr>
        <w:t>1M concurrent users</w:t>
      </w:r>
      <w:r w:rsidRPr="007247DD">
        <w:t xml:space="preserve"> </w:t>
      </w:r>
    </w:p>
    <w:p w14:paraId="3CAB7B4A" w14:textId="578C16F5" w:rsidR="007247DD" w:rsidRPr="007247DD" w:rsidRDefault="007247DD">
      <w:pPr>
        <w:numPr>
          <w:ilvl w:val="0"/>
          <w:numId w:val="10"/>
        </w:numPr>
      </w:pPr>
      <w:r w:rsidRPr="007247DD">
        <w:t xml:space="preserve">Response time </w:t>
      </w:r>
      <w:r w:rsidRPr="007247DD">
        <w:rPr>
          <w:b/>
          <w:bCs/>
        </w:rPr>
        <w:t xml:space="preserve">&lt; 200 </w:t>
      </w:r>
      <w:proofErr w:type="spellStart"/>
      <w:r w:rsidRPr="007247DD">
        <w:rPr>
          <w:b/>
          <w:bCs/>
        </w:rPr>
        <w:t>ms</w:t>
      </w:r>
      <w:proofErr w:type="spellEnd"/>
      <w:r>
        <w:t xml:space="preserve">, </w:t>
      </w:r>
      <w:r w:rsidRPr="007247DD">
        <w:rPr>
          <w:b/>
          <w:bCs/>
        </w:rPr>
        <w:t>99.9% availability</w:t>
      </w:r>
      <w:r w:rsidRPr="007247DD">
        <w:t xml:space="preserve"> </w:t>
      </w:r>
    </w:p>
    <w:p w14:paraId="4EF61CC7" w14:textId="33449CF2" w:rsidR="007247DD" w:rsidRDefault="007247DD">
      <w:pPr>
        <w:numPr>
          <w:ilvl w:val="0"/>
          <w:numId w:val="10"/>
        </w:numPr>
      </w:pPr>
      <w:r w:rsidRPr="007247DD">
        <w:t>Data encryption</w:t>
      </w:r>
      <w:r>
        <w:t xml:space="preserve">, </w:t>
      </w:r>
      <w:r w:rsidRPr="007247DD">
        <w:t xml:space="preserve">Handle </w:t>
      </w:r>
      <w:r w:rsidRPr="007247DD">
        <w:rPr>
          <w:b/>
          <w:bCs/>
        </w:rPr>
        <w:t>10× traffic</w:t>
      </w:r>
      <w:r>
        <w:t xml:space="preserve">, </w:t>
      </w:r>
      <w:r w:rsidRPr="007247DD">
        <w:t>Fault tolerance</w:t>
      </w:r>
    </w:p>
    <w:p w14:paraId="7EE4CB49" w14:textId="2871727C" w:rsidR="007B2A97" w:rsidRDefault="007B2A97" w:rsidP="007B2A97">
      <w:pPr>
        <w:rPr>
          <w:b/>
          <w:bCs/>
          <w:sz w:val="28"/>
          <w:szCs w:val="28"/>
          <w:u w:val="single"/>
        </w:rPr>
      </w:pPr>
      <w:r w:rsidRPr="007B2A97">
        <w:rPr>
          <w:b/>
          <w:bCs/>
          <w:sz w:val="28"/>
          <w:szCs w:val="28"/>
          <w:u w:val="single"/>
        </w:rPr>
        <w:t>Key Non-Functional Attributes</w:t>
      </w:r>
    </w:p>
    <w:p w14:paraId="1004D842" w14:textId="4E483F67" w:rsidR="007B2A97" w:rsidRPr="007B2A97" w:rsidRDefault="007B2A97">
      <w:pPr>
        <w:pStyle w:val="ListParagraph"/>
        <w:numPr>
          <w:ilvl w:val="0"/>
          <w:numId w:val="12"/>
        </w:numPr>
        <w:ind w:left="284" w:hanging="284"/>
        <w:rPr>
          <w:b/>
          <w:bCs/>
        </w:rPr>
      </w:pPr>
      <w:r w:rsidRPr="007B2A97">
        <w:rPr>
          <w:b/>
          <w:bCs/>
        </w:rPr>
        <w:t>Scalability</w:t>
      </w:r>
      <w:r>
        <w:rPr>
          <w:b/>
          <w:bCs/>
        </w:rPr>
        <w:t xml:space="preserve">- </w:t>
      </w:r>
      <w:r w:rsidRPr="007B2A97">
        <w:t>Ability to handle increasing traffic/workload.</w:t>
      </w:r>
    </w:p>
    <w:p w14:paraId="24E92628" w14:textId="77777777" w:rsidR="007B2A97" w:rsidRPr="007B2A97" w:rsidRDefault="007B2A97">
      <w:pPr>
        <w:numPr>
          <w:ilvl w:val="0"/>
          <w:numId w:val="11"/>
        </w:numPr>
      </w:pPr>
      <w:r w:rsidRPr="007B2A97">
        <w:rPr>
          <w:b/>
          <w:bCs/>
        </w:rPr>
        <w:t>Vertical scaling (scale up):</w:t>
      </w:r>
      <w:r w:rsidRPr="007B2A97">
        <w:t xml:space="preserve"> increase CPU/RAM/etc. of an existing server. </w:t>
      </w:r>
    </w:p>
    <w:p w14:paraId="1F699FA1" w14:textId="77777777" w:rsidR="007B2A97" w:rsidRPr="007B2A97" w:rsidRDefault="007B2A97">
      <w:pPr>
        <w:numPr>
          <w:ilvl w:val="0"/>
          <w:numId w:val="11"/>
        </w:numPr>
      </w:pPr>
      <w:r w:rsidRPr="007B2A97">
        <w:rPr>
          <w:b/>
          <w:bCs/>
        </w:rPr>
        <w:t>Horizontal scaling (scale out):</w:t>
      </w:r>
      <w:r w:rsidRPr="007B2A97">
        <w:t xml:space="preserve"> add more servers. </w:t>
      </w:r>
    </w:p>
    <w:p w14:paraId="40BBF5CE" w14:textId="77777777" w:rsidR="00283B43" w:rsidRDefault="007B2A97" w:rsidP="00283B43">
      <w:pPr>
        <w:ind w:firstLine="360"/>
      </w:pPr>
      <w:r w:rsidRPr="007B2A97">
        <w:rPr>
          <w:b/>
          <w:bCs/>
        </w:rPr>
        <w:t>Generally:</w:t>
      </w:r>
      <w:r w:rsidRPr="007B2A97">
        <w:t xml:space="preserve"> horizontal scaling is preferred for large distributed systems.</w:t>
      </w:r>
    </w:p>
    <w:p w14:paraId="1BC66EBC" w14:textId="6C543FFC" w:rsidR="00283B43" w:rsidRDefault="00283B43" w:rsidP="00ED246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t xml:space="preserve">2. </w:t>
      </w:r>
      <w:r w:rsidRPr="00ED246A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Availability</w:t>
      </w:r>
      <w:r w:rsidR="00ED246A">
        <w:rPr>
          <w:rFonts w:asciiTheme="majorHAnsi" w:hAnsiTheme="majorHAnsi"/>
        </w:rPr>
        <w:t xml:space="preserve">- </w:t>
      </w:r>
      <w:r w:rsidRPr="00ED2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often the system remains operational and accessible.</w:t>
      </w:r>
      <w:r w:rsidR="00FA2A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27ABC05" w14:textId="2EFD1249" w:rsidR="00FA2ACB" w:rsidRDefault="00FA2ACB" w:rsidP="00FA2ACB">
      <w:pPr>
        <w:ind w:firstLine="720"/>
        <w:rPr>
          <w:rFonts w:asciiTheme="majorHAnsi" w:hAnsiTheme="majorHAnsi"/>
        </w:rPr>
      </w:pPr>
      <w:r w:rsidRPr="00FA2ACB">
        <w:rPr>
          <w:rFonts w:asciiTheme="majorHAnsi" w:hAnsiTheme="majorHAnsi"/>
        </w:rPr>
        <w:t xml:space="preserve">Expressed as </w:t>
      </w:r>
      <w:r w:rsidRPr="00FA2ACB">
        <w:rPr>
          <w:rFonts w:asciiTheme="majorHAnsi" w:hAnsiTheme="majorHAnsi"/>
          <w:b/>
          <w:bCs/>
        </w:rPr>
        <w:t>uptime %</w:t>
      </w:r>
      <w:r w:rsidRPr="00FA2ACB">
        <w:rPr>
          <w:rFonts w:asciiTheme="majorHAnsi" w:hAnsiTheme="majorHAnsi"/>
        </w:rPr>
        <w:t>:</w:t>
      </w:r>
    </w:p>
    <w:p w14:paraId="4C120092" w14:textId="3CB3BAA6" w:rsidR="00FA2ACB" w:rsidRPr="00FA2ACB" w:rsidRDefault="00FA2ACB" w:rsidP="00FA2ACB">
      <w:pPr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</w:t>
      </w:r>
      <w:r w:rsidRPr="00FA2ACB">
        <w:rPr>
          <w:rFonts w:asciiTheme="majorHAnsi" w:hAnsiTheme="majorHAnsi"/>
          <w:b/>
          <w:bCs/>
        </w:rPr>
        <w:t>SLA (Service Level Agreement):</w:t>
      </w:r>
      <w:r w:rsidRPr="00FA2ACB">
        <w:rPr>
          <w:rFonts w:asciiTheme="majorHAnsi" w:hAnsiTheme="majorHAnsi"/>
        </w:rPr>
        <w:t xml:space="preserve"> contractual commitment to availability/performance. </w:t>
      </w:r>
    </w:p>
    <w:p w14:paraId="759EAA98" w14:textId="614FBD37" w:rsidR="00FA2ACB" w:rsidRPr="00ED246A" w:rsidRDefault="00FA2ACB" w:rsidP="00FA2ACB">
      <w:pPr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-</w:t>
      </w:r>
      <w:r w:rsidRPr="00FA2ACB">
        <w:rPr>
          <w:rFonts w:asciiTheme="majorHAnsi" w:hAnsiTheme="majorHAnsi"/>
        </w:rPr>
        <w:t xml:space="preserve"> </w:t>
      </w:r>
      <w:r w:rsidRPr="00FA2ACB">
        <w:rPr>
          <w:rFonts w:asciiTheme="majorHAnsi" w:hAnsiTheme="majorHAnsi"/>
          <w:b/>
          <w:bCs/>
        </w:rPr>
        <w:t>SLO (Service Level Objective):</w:t>
      </w:r>
      <w:r w:rsidRPr="00FA2ACB">
        <w:rPr>
          <w:rFonts w:asciiTheme="majorHAnsi" w:hAnsiTheme="majorHAnsi"/>
        </w:rPr>
        <w:t xml:space="preserve"> target reliability/performance level.</w:t>
      </w:r>
    </w:p>
    <w:p w14:paraId="792AE42F" w14:textId="1B5DDE03" w:rsidR="006B7202" w:rsidRPr="006B7202" w:rsidRDefault="006B7202" w:rsidP="006B720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 xml:space="preserve">3. </w:t>
      </w:r>
      <w:r w:rsidRPr="006B7202">
        <w:rPr>
          <w:rFonts w:eastAsia="Times New Roman" w:cs="Times New Roman"/>
          <w:b/>
          <w:bCs/>
          <w:kern w:val="0"/>
          <w:lang w:eastAsia="en-IN"/>
          <w14:ligatures w14:val="none"/>
        </w:rPr>
        <w:t>Reliability-</w:t>
      </w:r>
      <w:r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Pr="006B7202">
        <w:rPr>
          <w:rFonts w:eastAsia="Times New Roman" w:cs="Times New Roman"/>
          <w:kern w:val="0"/>
          <w:lang w:eastAsia="en-IN"/>
          <w14:ligatures w14:val="none"/>
        </w:rPr>
        <w:t xml:space="preserve">Ability to </w:t>
      </w:r>
      <w:r w:rsidRPr="006B7202">
        <w:rPr>
          <w:rFonts w:eastAsia="Times New Roman" w:cs="Times New Roman"/>
          <w:b/>
          <w:bCs/>
          <w:kern w:val="0"/>
          <w:lang w:eastAsia="en-IN"/>
          <w14:ligatures w14:val="none"/>
        </w:rPr>
        <w:t>continue functioning correctly and avoid data loss</w:t>
      </w:r>
      <w:r w:rsidRPr="006B7202">
        <w:rPr>
          <w:rFonts w:eastAsia="Times New Roman" w:cs="Times New Roman"/>
          <w:kern w:val="0"/>
          <w:lang w:eastAsia="en-IN"/>
          <w14:ligatures w14:val="none"/>
        </w:rPr>
        <w:t>, even when failures occur.</w:t>
      </w:r>
    </w:p>
    <w:p w14:paraId="7D80DD2D" w14:textId="77777777" w:rsidR="006B7202" w:rsidRPr="006B7202" w:rsidRDefault="006B7202" w:rsidP="006B720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6B7202">
        <w:rPr>
          <w:rFonts w:eastAsia="Times New Roman" w:cs="Times New Roman"/>
          <w:b/>
          <w:bCs/>
          <w:kern w:val="0"/>
          <w:lang w:eastAsia="en-IN"/>
          <w14:ligatures w14:val="none"/>
        </w:rPr>
        <w:lastRenderedPageBreak/>
        <w:t>Availability ≠ Reliability</w:t>
      </w:r>
    </w:p>
    <w:p w14:paraId="53B1FC29" w14:textId="77777777" w:rsidR="006B7202" w:rsidRPr="006B7202" w:rsidRDefault="006B72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6B7202">
        <w:rPr>
          <w:rFonts w:eastAsia="Times New Roman" w:cs="Times New Roman"/>
          <w:kern w:val="0"/>
          <w:lang w:eastAsia="en-IN"/>
          <w14:ligatures w14:val="none"/>
        </w:rPr>
        <w:t xml:space="preserve">Availability → </w:t>
      </w:r>
      <w:r w:rsidRPr="006B7202">
        <w:rPr>
          <w:rFonts w:eastAsia="Times New Roman" w:cs="Times New Roman"/>
          <w:i/>
          <w:iCs/>
          <w:kern w:val="0"/>
          <w:lang w:eastAsia="en-IN"/>
          <w14:ligatures w14:val="none"/>
        </w:rPr>
        <w:t>Is the system accessible?</w:t>
      </w:r>
      <w:r w:rsidRPr="006B7202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</w:p>
    <w:p w14:paraId="6E2391A0" w14:textId="77777777" w:rsidR="006B7202" w:rsidRPr="006B7202" w:rsidRDefault="006B72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7202">
        <w:rPr>
          <w:rFonts w:eastAsia="Times New Roman" w:cs="Times New Roman"/>
          <w:kern w:val="0"/>
          <w:lang w:eastAsia="en-IN"/>
          <w14:ligatures w14:val="none"/>
        </w:rPr>
        <w:t xml:space="preserve">Reliability → </w:t>
      </w:r>
      <w:r w:rsidRPr="006B7202">
        <w:rPr>
          <w:rFonts w:eastAsia="Times New Roman" w:cs="Times New Roman"/>
          <w:i/>
          <w:iCs/>
          <w:kern w:val="0"/>
          <w:lang w:eastAsia="en-IN"/>
          <w14:ligatures w14:val="none"/>
        </w:rPr>
        <w:t>Does it continue to work correctly</w:t>
      </w:r>
      <w:r w:rsidRPr="006B7202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?</w:t>
      </w:r>
    </w:p>
    <w:p w14:paraId="0F38A1E9" w14:textId="7F115709" w:rsidR="00F550B1" w:rsidRDefault="006B7202" w:rsidP="00F550B1">
      <w:r w:rsidRPr="003008C3">
        <w:rPr>
          <w:b/>
          <w:bCs/>
        </w:rPr>
        <w:t>4</w:t>
      </w:r>
      <w:r>
        <w:t xml:space="preserve">. </w:t>
      </w:r>
      <w:r w:rsidR="00F550B1" w:rsidRPr="00F550B1">
        <w:rPr>
          <w:b/>
          <w:bCs/>
        </w:rPr>
        <w:t>Performance / Latency</w:t>
      </w:r>
      <w:r w:rsidR="00F550B1">
        <w:rPr>
          <w:b/>
          <w:bCs/>
        </w:rPr>
        <w:t xml:space="preserve">- </w:t>
      </w:r>
      <w:r w:rsidR="00F550B1" w:rsidRPr="00F550B1">
        <w:t>Measures how quickly requests are processed.</w:t>
      </w:r>
    </w:p>
    <w:p w14:paraId="7569452F" w14:textId="402A0B1C" w:rsidR="00993D63" w:rsidRDefault="00993D63" w:rsidP="003008C3">
      <w:pPr>
        <w:ind w:left="720"/>
      </w:pPr>
      <w:r w:rsidRPr="00993D63">
        <w:t xml:space="preserve">Example: P99 = 200 </w:t>
      </w:r>
      <w:proofErr w:type="spellStart"/>
      <w:r w:rsidRPr="00993D63">
        <w:t>ms</w:t>
      </w:r>
      <w:proofErr w:type="spellEnd"/>
      <w:r w:rsidRPr="00993D63">
        <w:t xml:space="preserve"> means 99% of requests take ≤ 200 </w:t>
      </w:r>
      <w:proofErr w:type="spellStart"/>
      <w:r w:rsidRPr="00993D63">
        <w:t>ms</w:t>
      </w:r>
      <w:proofErr w:type="spellEnd"/>
      <w:r w:rsidRPr="00993D63">
        <w:t>; the slowest 1% take longer.</w:t>
      </w:r>
    </w:p>
    <w:p w14:paraId="59FDCE88" w14:textId="34E0DDDE" w:rsidR="003008C3" w:rsidRPr="003008C3" w:rsidRDefault="003008C3" w:rsidP="003008C3">
      <w:pPr>
        <w:rPr>
          <w:b/>
          <w:bCs/>
        </w:rPr>
      </w:pPr>
      <w:r>
        <w:rPr>
          <w:b/>
          <w:bCs/>
        </w:rPr>
        <w:t xml:space="preserve">5. </w:t>
      </w:r>
      <w:r w:rsidRPr="003008C3">
        <w:rPr>
          <w:b/>
          <w:bCs/>
        </w:rPr>
        <w:t>Security</w:t>
      </w:r>
      <w:r>
        <w:rPr>
          <w:b/>
          <w:bCs/>
        </w:rPr>
        <w:t xml:space="preserve">- </w:t>
      </w:r>
      <w:r w:rsidRPr="003008C3">
        <w:t>Protects users, systems, and data.</w:t>
      </w:r>
    </w:p>
    <w:p w14:paraId="78E92EEA" w14:textId="77777777" w:rsidR="003008C3" w:rsidRPr="003008C3" w:rsidRDefault="003008C3">
      <w:pPr>
        <w:numPr>
          <w:ilvl w:val="0"/>
          <w:numId w:val="13"/>
        </w:numPr>
      </w:pPr>
      <w:r w:rsidRPr="003008C3">
        <w:rPr>
          <w:b/>
          <w:bCs/>
        </w:rPr>
        <w:t>Authentication:</w:t>
      </w:r>
      <w:r w:rsidRPr="003008C3">
        <w:t xml:space="preserve"> Who are you? </w:t>
      </w:r>
    </w:p>
    <w:p w14:paraId="24B9BC59" w14:textId="77777777" w:rsidR="003008C3" w:rsidRPr="003008C3" w:rsidRDefault="003008C3">
      <w:pPr>
        <w:numPr>
          <w:ilvl w:val="0"/>
          <w:numId w:val="13"/>
        </w:numPr>
      </w:pPr>
      <w:r w:rsidRPr="003008C3">
        <w:rPr>
          <w:b/>
          <w:bCs/>
        </w:rPr>
        <w:t>Authorization:</w:t>
      </w:r>
      <w:r w:rsidRPr="003008C3">
        <w:t xml:space="preserve"> What are you allowed to do? </w:t>
      </w:r>
    </w:p>
    <w:p w14:paraId="047B6732" w14:textId="77777777" w:rsidR="003008C3" w:rsidRPr="003008C3" w:rsidRDefault="003008C3">
      <w:pPr>
        <w:numPr>
          <w:ilvl w:val="0"/>
          <w:numId w:val="13"/>
        </w:numPr>
      </w:pPr>
      <w:r w:rsidRPr="003008C3">
        <w:rPr>
          <w:b/>
          <w:bCs/>
        </w:rPr>
        <w:t>Encryption:</w:t>
      </w:r>
      <w:r w:rsidRPr="003008C3">
        <w:t xml:space="preserve"> Protect data during transmission and storage. </w:t>
      </w:r>
    </w:p>
    <w:p w14:paraId="6945B608" w14:textId="4D93C73E" w:rsidR="003008C3" w:rsidRPr="003008C3" w:rsidRDefault="003008C3" w:rsidP="003008C3">
      <w:pPr>
        <w:rPr>
          <w:b/>
          <w:bCs/>
        </w:rPr>
      </w:pPr>
      <w:r>
        <w:rPr>
          <w:b/>
          <w:bCs/>
        </w:rPr>
        <w:t xml:space="preserve">6. </w:t>
      </w:r>
      <w:r w:rsidRPr="003008C3">
        <w:rPr>
          <w:b/>
          <w:bCs/>
        </w:rPr>
        <w:t>Maintainability</w:t>
      </w:r>
      <w:r>
        <w:rPr>
          <w:b/>
          <w:bCs/>
        </w:rPr>
        <w:t xml:space="preserve">- </w:t>
      </w:r>
      <w:r w:rsidRPr="003008C3">
        <w:t xml:space="preserve">How easily the system can be </w:t>
      </w:r>
      <w:r w:rsidRPr="003008C3">
        <w:rPr>
          <w:b/>
          <w:bCs/>
        </w:rPr>
        <w:t>modified, updated, debugged, and extended</w:t>
      </w:r>
      <w:r w:rsidRPr="003008C3">
        <w:t>.</w:t>
      </w:r>
    </w:p>
    <w:p w14:paraId="73AED34C" w14:textId="6FE5BA5A" w:rsidR="003008C3" w:rsidRPr="00A658BF" w:rsidRDefault="00A658BF" w:rsidP="003008C3">
      <w:pPr>
        <w:rPr>
          <w:b/>
          <w:bCs/>
        </w:rPr>
      </w:pPr>
      <w:r>
        <w:rPr>
          <w:b/>
          <w:bCs/>
        </w:rPr>
        <w:t xml:space="preserve">7. </w:t>
      </w:r>
      <w:r w:rsidR="003008C3" w:rsidRPr="003008C3">
        <w:rPr>
          <w:b/>
          <w:bCs/>
        </w:rPr>
        <w:t>Observability</w:t>
      </w:r>
      <w:r>
        <w:rPr>
          <w:b/>
          <w:bCs/>
        </w:rPr>
        <w:t xml:space="preserve">- </w:t>
      </w:r>
      <w:r w:rsidR="003008C3" w:rsidRPr="003008C3">
        <w:t xml:space="preserve">Ability to understand the </w:t>
      </w:r>
      <w:r w:rsidR="003008C3" w:rsidRPr="003008C3">
        <w:rPr>
          <w:b/>
          <w:bCs/>
        </w:rPr>
        <w:t>internal state of a system from its external outputs</w:t>
      </w:r>
      <w:r w:rsidR="003008C3" w:rsidRPr="003008C3">
        <w:t>.</w:t>
      </w:r>
    </w:p>
    <w:p w14:paraId="14ED0BF0" w14:textId="77777777" w:rsidR="003008C3" w:rsidRPr="003008C3" w:rsidRDefault="003008C3" w:rsidP="003008C3">
      <w:r w:rsidRPr="003008C3">
        <w:t>Main pillars/tools:</w:t>
      </w:r>
    </w:p>
    <w:p w14:paraId="64EFBD71" w14:textId="77777777" w:rsidR="003008C3" w:rsidRPr="003008C3" w:rsidRDefault="003008C3">
      <w:pPr>
        <w:numPr>
          <w:ilvl w:val="0"/>
          <w:numId w:val="14"/>
        </w:numPr>
      </w:pPr>
      <w:r w:rsidRPr="003008C3">
        <w:rPr>
          <w:b/>
          <w:bCs/>
        </w:rPr>
        <w:t>Monitoring</w:t>
      </w:r>
      <w:r w:rsidRPr="003008C3">
        <w:t xml:space="preserve"> → system health/metrics </w:t>
      </w:r>
    </w:p>
    <w:p w14:paraId="539E1257" w14:textId="4359F24A" w:rsidR="009C207B" w:rsidRPr="003008C3" w:rsidRDefault="00DA6C5D">
      <w:pPr>
        <w:numPr>
          <w:ilvl w:val="0"/>
          <w:numId w:val="14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627B19" wp14:editId="5102111C">
                <wp:simplePos x="0" y="0"/>
                <wp:positionH relativeFrom="column">
                  <wp:posOffset>-889000</wp:posOffset>
                </wp:positionH>
                <wp:positionV relativeFrom="paragraph">
                  <wp:posOffset>207645</wp:posOffset>
                </wp:positionV>
                <wp:extent cx="8159750" cy="0"/>
                <wp:effectExtent l="0" t="0" r="0" b="0"/>
                <wp:wrapNone/>
                <wp:docPr id="181246330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59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7BB03B" id="Straight Connector 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pt,16.35pt" to="572.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3008C3" w:rsidRPr="003008C3">
        <w:rPr>
          <w:b/>
          <w:bCs/>
        </w:rPr>
        <w:t>Logging</w:t>
      </w:r>
      <w:r w:rsidR="003008C3" w:rsidRPr="003008C3">
        <w:t xml:space="preserve"> → events/errors</w:t>
      </w:r>
    </w:p>
    <w:p w14:paraId="2F550C4F" w14:textId="5BC687A2" w:rsidR="003008C3" w:rsidRPr="00DA6C5D" w:rsidRDefault="00DA6C5D" w:rsidP="00DA6C5D">
      <w:pPr>
        <w:jc w:val="center"/>
        <w:rPr>
          <w:b/>
          <w:bCs/>
          <w:color w:val="EE0000"/>
          <w:u w:val="single"/>
        </w:rPr>
      </w:pPr>
      <w:r w:rsidRPr="00DA6C5D">
        <w:rPr>
          <w:b/>
          <w:bCs/>
          <w:color w:val="EE0000"/>
          <w:u w:val="single"/>
        </w:rPr>
        <w:t>DNS — Domain Name System</w:t>
      </w:r>
    </w:p>
    <w:p w14:paraId="0436DE99" w14:textId="77777777" w:rsidR="00DA6C5D" w:rsidRPr="00DA6C5D" w:rsidRDefault="00DA6C5D" w:rsidP="00DA6C5D">
      <w:pPr>
        <w:rPr>
          <w:b/>
          <w:bCs/>
        </w:rPr>
      </w:pPr>
      <w:r w:rsidRPr="00DA6C5D">
        <w:rPr>
          <w:b/>
          <w:bCs/>
        </w:rPr>
        <w:t>Key Terminology</w:t>
      </w:r>
    </w:p>
    <w:p w14:paraId="4806554B" w14:textId="05C01A07" w:rsidR="00DA6C5D" w:rsidRPr="00DA6C5D" w:rsidRDefault="00DA6C5D">
      <w:pPr>
        <w:numPr>
          <w:ilvl w:val="0"/>
          <w:numId w:val="15"/>
        </w:numPr>
      </w:pPr>
      <w:r w:rsidRPr="00DA6C5D">
        <w:rPr>
          <w:b/>
          <w:bCs/>
        </w:rPr>
        <w:t>Domain:</w:t>
      </w:r>
      <w:r w:rsidRPr="00DA6C5D">
        <w:t xml:space="preserve"> Human-readable website address.</w:t>
      </w:r>
      <w:r>
        <w:t xml:space="preserve"> </w:t>
      </w:r>
      <w:r w:rsidRPr="00DA6C5D">
        <w:t xml:space="preserve">Example: telusko.com </w:t>
      </w:r>
    </w:p>
    <w:p w14:paraId="3603038D" w14:textId="33C6FBB1" w:rsidR="00DA6C5D" w:rsidRPr="00DA6C5D" w:rsidRDefault="00DA6C5D">
      <w:pPr>
        <w:numPr>
          <w:ilvl w:val="0"/>
          <w:numId w:val="15"/>
        </w:numPr>
      </w:pPr>
      <w:r w:rsidRPr="00DA6C5D">
        <w:rPr>
          <w:b/>
          <w:bCs/>
        </w:rPr>
        <w:t>Subdomain:</w:t>
      </w:r>
      <w:r w:rsidRPr="00DA6C5D">
        <w:t xml:space="preserve"> Domain under a parent domain.</w:t>
      </w:r>
      <w:r>
        <w:t xml:space="preserve"> </w:t>
      </w:r>
      <w:r w:rsidRPr="00DA6C5D">
        <w:t xml:space="preserve">Example: docs.telusko.com </w:t>
      </w:r>
    </w:p>
    <w:p w14:paraId="2690D8C8" w14:textId="1E27D391" w:rsidR="001D5850" w:rsidRDefault="00DA6C5D">
      <w:pPr>
        <w:numPr>
          <w:ilvl w:val="0"/>
          <w:numId w:val="15"/>
        </w:numPr>
      </w:pPr>
      <w:r w:rsidRPr="00DA6C5D">
        <w:rPr>
          <w:b/>
          <w:bCs/>
        </w:rPr>
        <w:t>IP Address:</w:t>
      </w:r>
      <w:r w:rsidRPr="00DA6C5D">
        <w:t xml:space="preserve"> Numerical identifier of a device/server on a network.</w:t>
      </w:r>
      <w:r>
        <w:t xml:space="preserve"> </w:t>
      </w:r>
      <w:r w:rsidRPr="00DA6C5D">
        <w:t>Example: 192.168.1.1</w:t>
      </w:r>
    </w:p>
    <w:p w14:paraId="53857A62" w14:textId="77777777" w:rsidR="001D5850" w:rsidRPr="001D5850" w:rsidRDefault="001D5850" w:rsidP="001D5850">
      <w:r w:rsidRPr="001D5850">
        <w:rPr>
          <w:b/>
          <w:bCs/>
        </w:rPr>
        <w:t>DNS translates domain names → IP addresses.</w:t>
      </w:r>
    </w:p>
    <w:p w14:paraId="2E92B864" w14:textId="14B4BB0F" w:rsidR="001D5850" w:rsidRPr="001D5850" w:rsidRDefault="001D5850" w:rsidP="001D5850">
      <w:r w:rsidRPr="001D5850">
        <w:t>Example:</w:t>
      </w:r>
      <w:r>
        <w:t xml:space="preserve"> </w:t>
      </w:r>
      <w:r w:rsidRPr="001D5850">
        <w:t>telusko.com → 142.x.x.x</w:t>
      </w:r>
    </w:p>
    <w:p w14:paraId="4DB88EEC" w14:textId="77777777" w:rsidR="001D5850" w:rsidRDefault="001D5850" w:rsidP="001D5850">
      <w:pPr>
        <w:rPr>
          <w:b/>
          <w:bCs/>
        </w:rPr>
      </w:pPr>
      <w:r w:rsidRPr="001D5850">
        <w:t xml:space="preserve">Think of DNS as the </w:t>
      </w:r>
      <w:r w:rsidRPr="001D5850">
        <w:rPr>
          <w:b/>
          <w:bCs/>
        </w:rPr>
        <w:t>"phonebook of the Internet."</w:t>
      </w:r>
    </w:p>
    <w:p w14:paraId="6284CCF1" w14:textId="77777777" w:rsidR="001D5850" w:rsidRPr="001D5850" w:rsidRDefault="001D5850" w:rsidP="001D5850">
      <w:r w:rsidRPr="001D5850">
        <w:t>Without DNS, users would need to remember IP addresses for every website.</w:t>
      </w:r>
    </w:p>
    <w:p w14:paraId="1BB721B4" w14:textId="77777777" w:rsidR="001D5850" w:rsidRPr="001D5850" w:rsidRDefault="001D5850" w:rsidP="001D5850">
      <w:r w:rsidRPr="001D5850">
        <w:t xml:space="preserve">It also handles </w:t>
      </w:r>
      <w:r w:rsidRPr="001D5850">
        <w:rPr>
          <w:b/>
          <w:bCs/>
        </w:rPr>
        <w:t>changing IP addresses</w:t>
      </w:r>
      <w:r w:rsidRPr="001D5850">
        <w:t xml:space="preserve"> caused by:</w:t>
      </w:r>
    </w:p>
    <w:p w14:paraId="5A190EE4" w14:textId="6D4F0A82" w:rsidR="001D5850" w:rsidRPr="001D5850" w:rsidRDefault="001D5850">
      <w:pPr>
        <w:numPr>
          <w:ilvl w:val="0"/>
          <w:numId w:val="16"/>
        </w:numPr>
      </w:pPr>
      <w:r w:rsidRPr="001D5850">
        <w:t>Server migrations</w:t>
      </w:r>
      <w:r>
        <w:t xml:space="preserve">, </w:t>
      </w:r>
      <w:r w:rsidRPr="001D5850">
        <w:t>Cloud deployments</w:t>
      </w:r>
      <w:r>
        <w:t xml:space="preserve">, </w:t>
      </w:r>
      <w:r w:rsidRPr="001D5850">
        <w:t>Infrastructure changes</w:t>
      </w:r>
      <w:r>
        <w:t xml:space="preserve">, </w:t>
      </w:r>
      <w:r w:rsidRPr="001D5850">
        <w:t xml:space="preserve">Load balancing </w:t>
      </w:r>
    </w:p>
    <w:p w14:paraId="0E5D2396" w14:textId="77777777" w:rsidR="001D5850" w:rsidRDefault="001D5850" w:rsidP="001D5850">
      <w:r w:rsidRPr="001D5850">
        <w:t>Browsers cannot maintain mappings for hundreds of millions of domains.</w:t>
      </w:r>
    </w:p>
    <w:p w14:paraId="2D91B049" w14:textId="77777777" w:rsidR="007F0AB5" w:rsidRDefault="007F0AB5" w:rsidP="001D5850"/>
    <w:p w14:paraId="1C7C41BB" w14:textId="77777777" w:rsidR="007F0AB5" w:rsidRDefault="007F0AB5" w:rsidP="001D5850"/>
    <w:p w14:paraId="20FD3CE0" w14:textId="77777777" w:rsidR="007F0AB5" w:rsidRDefault="007F0AB5" w:rsidP="001D5850"/>
    <w:p w14:paraId="792BAD41" w14:textId="495B49CB" w:rsidR="007F0AB5" w:rsidRDefault="00445033" w:rsidP="008D55B7">
      <w:pPr>
        <w:jc w:val="center"/>
      </w:pPr>
      <w:r w:rsidRPr="00445033">
        <w:lastRenderedPageBreak/>
        <w:drawing>
          <wp:anchor distT="0" distB="0" distL="114300" distR="114300" simplePos="0" relativeHeight="251669504" behindDoc="0" locked="0" layoutInCell="1" allowOverlap="1" wp14:anchorId="2B93E935" wp14:editId="6FB1AFA6">
            <wp:simplePos x="0" y="0"/>
            <wp:positionH relativeFrom="column">
              <wp:posOffset>-857250</wp:posOffset>
            </wp:positionH>
            <wp:positionV relativeFrom="paragraph">
              <wp:posOffset>3581400</wp:posOffset>
            </wp:positionV>
            <wp:extent cx="3276600" cy="2122170"/>
            <wp:effectExtent l="0" t="0" r="0" b="0"/>
            <wp:wrapThrough wrapText="bothSides">
              <wp:wrapPolygon edited="0">
                <wp:start x="0" y="0"/>
                <wp:lineTo x="0" y="21329"/>
                <wp:lineTo x="21474" y="21329"/>
                <wp:lineTo x="21474" y="0"/>
                <wp:lineTo x="0" y="0"/>
              </wp:wrapPolygon>
            </wp:wrapThrough>
            <wp:docPr id="35868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8461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5033">
        <w:drawing>
          <wp:anchor distT="0" distB="0" distL="114300" distR="114300" simplePos="0" relativeHeight="251670528" behindDoc="0" locked="0" layoutInCell="1" allowOverlap="1" wp14:anchorId="14F73EB7" wp14:editId="44D57349">
            <wp:simplePos x="0" y="0"/>
            <wp:positionH relativeFrom="margin">
              <wp:posOffset>3016250</wp:posOffset>
            </wp:positionH>
            <wp:positionV relativeFrom="paragraph">
              <wp:posOffset>3587750</wp:posOffset>
            </wp:positionV>
            <wp:extent cx="3594100" cy="1892300"/>
            <wp:effectExtent l="0" t="0" r="6350" b="0"/>
            <wp:wrapThrough wrapText="bothSides">
              <wp:wrapPolygon edited="0">
                <wp:start x="0" y="0"/>
                <wp:lineTo x="0" y="21310"/>
                <wp:lineTo x="21524" y="21310"/>
                <wp:lineTo x="21524" y="0"/>
                <wp:lineTo x="0" y="0"/>
              </wp:wrapPolygon>
            </wp:wrapThrough>
            <wp:docPr id="191516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6096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5F97" w:rsidRPr="00545F97">
        <w:drawing>
          <wp:anchor distT="0" distB="0" distL="114300" distR="114300" simplePos="0" relativeHeight="251668480" behindDoc="0" locked="0" layoutInCell="1" allowOverlap="1" wp14:anchorId="79350C8D" wp14:editId="2327E924">
            <wp:simplePos x="0" y="0"/>
            <wp:positionH relativeFrom="page">
              <wp:posOffset>3917950</wp:posOffset>
            </wp:positionH>
            <wp:positionV relativeFrom="paragraph">
              <wp:posOffset>2349500</wp:posOffset>
            </wp:positionV>
            <wp:extent cx="3600450" cy="1212850"/>
            <wp:effectExtent l="0" t="0" r="0" b="6350"/>
            <wp:wrapThrough wrapText="bothSides">
              <wp:wrapPolygon edited="0">
                <wp:start x="0" y="0"/>
                <wp:lineTo x="0" y="21374"/>
                <wp:lineTo x="21486" y="21374"/>
                <wp:lineTo x="21486" y="0"/>
                <wp:lineTo x="0" y="0"/>
              </wp:wrapPolygon>
            </wp:wrapThrough>
            <wp:docPr id="213936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6025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5F97" w:rsidRPr="00545F97">
        <w:drawing>
          <wp:anchor distT="0" distB="0" distL="114300" distR="114300" simplePos="0" relativeHeight="251667456" behindDoc="0" locked="0" layoutInCell="1" allowOverlap="1" wp14:anchorId="7A076A19" wp14:editId="1E226D04">
            <wp:simplePos x="0" y="0"/>
            <wp:positionH relativeFrom="page">
              <wp:align>right</wp:align>
            </wp:positionH>
            <wp:positionV relativeFrom="paragraph">
              <wp:posOffset>1924050</wp:posOffset>
            </wp:positionV>
            <wp:extent cx="3627120" cy="462915"/>
            <wp:effectExtent l="0" t="0" r="0" b="0"/>
            <wp:wrapThrough wrapText="bothSides">
              <wp:wrapPolygon edited="0">
                <wp:start x="0" y="0"/>
                <wp:lineTo x="0" y="20444"/>
                <wp:lineTo x="21441" y="20444"/>
                <wp:lineTo x="21441" y="0"/>
                <wp:lineTo x="0" y="0"/>
              </wp:wrapPolygon>
            </wp:wrapThrough>
            <wp:docPr id="166410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0787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D55B7" w:rsidRPr="008D55B7">
        <w:drawing>
          <wp:anchor distT="0" distB="0" distL="114300" distR="114300" simplePos="0" relativeHeight="251666432" behindDoc="0" locked="0" layoutInCell="1" allowOverlap="1" wp14:anchorId="3FECC610" wp14:editId="54266C53">
            <wp:simplePos x="0" y="0"/>
            <wp:positionH relativeFrom="page">
              <wp:posOffset>3931920</wp:posOffset>
            </wp:positionH>
            <wp:positionV relativeFrom="paragraph">
              <wp:posOffset>0</wp:posOffset>
            </wp:positionV>
            <wp:extent cx="3627755" cy="1924050"/>
            <wp:effectExtent l="0" t="0" r="0" b="0"/>
            <wp:wrapThrough wrapText="bothSides">
              <wp:wrapPolygon edited="0">
                <wp:start x="0" y="0"/>
                <wp:lineTo x="0" y="21386"/>
                <wp:lineTo x="21437" y="21386"/>
                <wp:lineTo x="21437" y="0"/>
                <wp:lineTo x="0" y="0"/>
              </wp:wrapPolygon>
            </wp:wrapThrough>
            <wp:docPr id="71194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4962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75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0AB5" w:rsidRPr="007F0AB5">
        <w:drawing>
          <wp:anchor distT="0" distB="0" distL="114300" distR="114300" simplePos="0" relativeHeight="251665408" behindDoc="0" locked="0" layoutInCell="1" allowOverlap="1" wp14:anchorId="21DD1A02" wp14:editId="6EF9BD88">
            <wp:simplePos x="0" y="0"/>
            <wp:positionH relativeFrom="column">
              <wp:posOffset>-876300</wp:posOffset>
            </wp:positionH>
            <wp:positionV relativeFrom="paragraph">
              <wp:posOffset>0</wp:posOffset>
            </wp:positionV>
            <wp:extent cx="3895011" cy="3530600"/>
            <wp:effectExtent l="0" t="0" r="0" b="0"/>
            <wp:wrapThrough wrapText="bothSides">
              <wp:wrapPolygon edited="0">
                <wp:start x="0" y="0"/>
                <wp:lineTo x="0" y="21445"/>
                <wp:lineTo x="21449" y="21445"/>
                <wp:lineTo x="21449" y="0"/>
                <wp:lineTo x="0" y="0"/>
              </wp:wrapPolygon>
            </wp:wrapThrough>
            <wp:docPr id="46498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8547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011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C19047" w14:textId="1D2E64CD" w:rsidR="008D55B7" w:rsidRPr="001D5850" w:rsidRDefault="008D55B7" w:rsidP="008D55B7">
      <w:pPr>
        <w:jc w:val="center"/>
      </w:pPr>
    </w:p>
    <w:p w14:paraId="5DD90340" w14:textId="03607189" w:rsidR="001D5850" w:rsidRPr="001D5850" w:rsidRDefault="001D5850" w:rsidP="001D5850"/>
    <w:p w14:paraId="0E80BEEA" w14:textId="2A8FAA49" w:rsidR="001D5850" w:rsidRPr="00DA6C5D" w:rsidRDefault="001D5850" w:rsidP="001D5850"/>
    <w:p w14:paraId="7D39ABFA" w14:textId="31144C3D" w:rsidR="00283B43" w:rsidRPr="006B7202" w:rsidRDefault="00283B43" w:rsidP="006B7202"/>
    <w:p w14:paraId="77FEA161" w14:textId="3A889C9C" w:rsidR="007B2A97" w:rsidRPr="006B7202" w:rsidRDefault="007B2A97" w:rsidP="007B2A97"/>
    <w:p w14:paraId="64D6750B" w14:textId="65A36B61" w:rsidR="00A52FD6" w:rsidRDefault="00E00CFF" w:rsidP="00DF5E94">
      <w:r w:rsidRPr="006B7202">
        <w:t xml:space="preserve"> </w:t>
      </w:r>
    </w:p>
    <w:p w14:paraId="4D3D8AF6" w14:textId="77777777" w:rsidR="00363D7A" w:rsidRDefault="00363D7A" w:rsidP="00363D7A"/>
    <w:p w14:paraId="39FCF5E9" w14:textId="386EBBE5" w:rsidR="00D02316" w:rsidRPr="00D02316" w:rsidRDefault="00D02316" w:rsidP="00D02316">
      <w:pPr>
        <w:rPr>
          <w:b/>
          <w:bCs/>
        </w:rPr>
      </w:pPr>
      <w:r w:rsidRPr="00D02316">
        <w:rPr>
          <w:b/>
          <w:bCs/>
        </w:rPr>
        <w:t>DNS Caching</w:t>
      </w:r>
      <w:r>
        <w:rPr>
          <w:b/>
          <w:bCs/>
        </w:rPr>
        <w:t xml:space="preserve">- </w:t>
      </w:r>
      <w:r w:rsidRPr="00D02316">
        <w:t xml:space="preserve">Full DNS resolution for every request is slow, so </w:t>
      </w:r>
      <w:r w:rsidRPr="00D02316">
        <w:rPr>
          <w:b/>
          <w:bCs/>
        </w:rPr>
        <w:t>DNS responses are cached</w:t>
      </w:r>
      <w:r w:rsidRPr="00D02316">
        <w:t>.</w:t>
      </w:r>
    </w:p>
    <w:p w14:paraId="24CD0635" w14:textId="77777777" w:rsidR="00D02316" w:rsidRPr="00D02316" w:rsidRDefault="00D02316" w:rsidP="00D02316">
      <w:pPr>
        <w:rPr>
          <w:b/>
          <w:bCs/>
        </w:rPr>
      </w:pPr>
      <w:r w:rsidRPr="00D02316">
        <w:rPr>
          <w:b/>
          <w:bCs/>
        </w:rPr>
        <w:t>Cache Levels</w:t>
      </w:r>
    </w:p>
    <w:p w14:paraId="0A9E339C" w14:textId="7931A309" w:rsidR="00D02316" w:rsidRPr="00D02316" w:rsidRDefault="00D02316">
      <w:pPr>
        <w:numPr>
          <w:ilvl w:val="0"/>
          <w:numId w:val="17"/>
        </w:numPr>
      </w:pPr>
      <w:r w:rsidRPr="00D02316">
        <w:rPr>
          <w:b/>
          <w:bCs/>
        </w:rPr>
        <w:t>Browser Cache</w:t>
      </w:r>
      <w:r>
        <w:t xml:space="preserve">- </w:t>
      </w:r>
      <w:r w:rsidRPr="00D02316">
        <w:t xml:space="preserve">Stores recently resolved domains. Example: telusko.com → IP </w:t>
      </w:r>
    </w:p>
    <w:p w14:paraId="7FD5000D" w14:textId="36E024A8" w:rsidR="00D02316" w:rsidRPr="00D02316" w:rsidRDefault="00D02316">
      <w:pPr>
        <w:numPr>
          <w:ilvl w:val="0"/>
          <w:numId w:val="17"/>
        </w:numPr>
      </w:pPr>
      <w:r w:rsidRPr="00D02316">
        <w:rPr>
          <w:b/>
          <w:bCs/>
        </w:rPr>
        <w:t>OS Cache</w:t>
      </w:r>
      <w:r>
        <w:t xml:space="preserve">- </w:t>
      </w:r>
      <w:r w:rsidRPr="00D02316">
        <w:t xml:space="preserve">Operating system maintains previously resolved DNS records. </w:t>
      </w:r>
    </w:p>
    <w:p w14:paraId="56DE36BD" w14:textId="287D59BA" w:rsidR="00D02316" w:rsidRPr="00D02316" w:rsidRDefault="00D02316">
      <w:pPr>
        <w:numPr>
          <w:ilvl w:val="0"/>
          <w:numId w:val="17"/>
        </w:numPr>
      </w:pPr>
      <w:r w:rsidRPr="00D02316">
        <w:rPr>
          <w:b/>
          <w:bCs/>
        </w:rPr>
        <w:t>DNS Resolver Cache</w:t>
      </w:r>
      <w:r>
        <w:t xml:space="preserve">- </w:t>
      </w:r>
      <w:r w:rsidRPr="00D02316">
        <w:t>Resolver/ISP caches frequently requested domains. Shared across its users.</w:t>
      </w:r>
    </w:p>
    <w:p w14:paraId="3ED98C09" w14:textId="7D706E89" w:rsidR="00363D7A" w:rsidRDefault="00E867D4" w:rsidP="00ED5ABF">
      <w:pPr>
        <w:jc w:val="center"/>
      </w:pPr>
      <w:r w:rsidRPr="00E867D4">
        <w:drawing>
          <wp:inline distT="0" distB="0" distL="0" distR="0" wp14:anchorId="5D4D6877" wp14:editId="77F05500">
            <wp:extent cx="2111467" cy="1308100"/>
            <wp:effectExtent l="0" t="0" r="3175" b="6350"/>
            <wp:docPr id="42007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775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25679" cy="131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375E" w14:textId="77777777" w:rsidR="00FE2685" w:rsidRPr="00FE2685" w:rsidRDefault="00FE2685" w:rsidP="00FE2685">
      <w:pPr>
        <w:rPr>
          <w:b/>
          <w:bCs/>
        </w:rPr>
      </w:pPr>
      <w:r w:rsidRPr="00FE2685">
        <w:rPr>
          <w:b/>
          <w:bCs/>
        </w:rPr>
        <w:lastRenderedPageBreak/>
        <w:t>DNS Zones &amp; Subdomains</w:t>
      </w:r>
    </w:p>
    <w:p w14:paraId="03FCCFCB" w14:textId="77777777" w:rsidR="00FE2685" w:rsidRPr="00FE2685" w:rsidRDefault="00FE2685" w:rsidP="00FE2685">
      <w:r w:rsidRPr="00FE2685">
        <w:t xml:space="preserve">An </w:t>
      </w:r>
      <w:r w:rsidRPr="00FE2685">
        <w:rPr>
          <w:b/>
          <w:bCs/>
        </w:rPr>
        <w:t>Authoritative Name Server</w:t>
      </w:r>
      <w:r w:rsidRPr="00FE2685">
        <w:t xml:space="preserve"> manages one or more </w:t>
      </w:r>
      <w:r w:rsidRPr="00FE2685">
        <w:rPr>
          <w:b/>
          <w:bCs/>
        </w:rPr>
        <w:t>DNS Zones</w:t>
      </w:r>
      <w:r w:rsidRPr="00FE2685">
        <w:t>.</w:t>
      </w:r>
    </w:p>
    <w:p w14:paraId="14BC4C88" w14:textId="77777777" w:rsidR="00FE2685" w:rsidRPr="00FE2685" w:rsidRDefault="00FE2685" w:rsidP="00FE2685">
      <w:r w:rsidRPr="00FE2685">
        <w:t xml:space="preserve">A </w:t>
      </w:r>
      <w:r w:rsidRPr="00FE2685">
        <w:rPr>
          <w:b/>
          <w:bCs/>
        </w:rPr>
        <w:t>zone</w:t>
      </w:r>
      <w:r w:rsidRPr="00FE2685">
        <w:t xml:space="preserve"> contains DNS records for a particular domain and its managed subdomains.</w:t>
      </w:r>
    </w:p>
    <w:p w14:paraId="3A8B2C46" w14:textId="77777777" w:rsidR="00081301" w:rsidRPr="00081301" w:rsidRDefault="00081301" w:rsidP="00081301">
      <w:r w:rsidRPr="00081301">
        <w:t>Example:</w:t>
      </w:r>
    </w:p>
    <w:p w14:paraId="082E3D2B" w14:textId="77777777" w:rsidR="00081301" w:rsidRPr="00081301" w:rsidRDefault="00081301" w:rsidP="00081301">
      <w:r w:rsidRPr="00081301">
        <w:t>Zone: telusko.com</w:t>
      </w:r>
    </w:p>
    <w:p w14:paraId="5C04D94D" w14:textId="77777777" w:rsidR="00081301" w:rsidRPr="00081301" w:rsidRDefault="00081301" w:rsidP="00081301">
      <w:pPr>
        <w:ind w:left="720"/>
      </w:pPr>
      <w:r w:rsidRPr="00081301">
        <w:t>telusko.com            → 93.184.216.34</w:t>
      </w:r>
    </w:p>
    <w:p w14:paraId="41115848" w14:textId="77777777" w:rsidR="00081301" w:rsidRPr="00081301" w:rsidRDefault="00081301" w:rsidP="00081301">
      <w:pPr>
        <w:ind w:left="720"/>
      </w:pPr>
      <w:r w:rsidRPr="00081301">
        <w:t>docs.telusko.com       → 93.184.216.35</w:t>
      </w:r>
    </w:p>
    <w:p w14:paraId="51749EEB" w14:textId="61EC638D" w:rsidR="00081301" w:rsidRPr="00081301" w:rsidRDefault="00E17451" w:rsidP="00081301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7CD9B3E" wp14:editId="4751565D">
                <wp:simplePos x="0" y="0"/>
                <wp:positionH relativeFrom="column">
                  <wp:posOffset>-914400</wp:posOffset>
                </wp:positionH>
                <wp:positionV relativeFrom="paragraph">
                  <wp:posOffset>305435</wp:posOffset>
                </wp:positionV>
                <wp:extent cx="9823450" cy="0"/>
                <wp:effectExtent l="0" t="0" r="0" b="0"/>
                <wp:wrapNone/>
                <wp:docPr id="16134583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23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B38DDE" id="Straight Connector 4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in,24.05pt" to="701.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3AE3E7" wp14:editId="62BEC067">
                <wp:simplePos x="0" y="0"/>
                <wp:positionH relativeFrom="column">
                  <wp:posOffset>-908050</wp:posOffset>
                </wp:positionH>
                <wp:positionV relativeFrom="paragraph">
                  <wp:posOffset>216535</wp:posOffset>
                </wp:positionV>
                <wp:extent cx="8382000" cy="0"/>
                <wp:effectExtent l="0" t="0" r="0" b="0"/>
                <wp:wrapNone/>
                <wp:docPr id="158797899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9D7A46" id="Straight Connector 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5pt,17.05pt" to="588.5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081301" w:rsidRPr="00081301">
        <w:t>courses.telusko.com    → 93.184.216.36</w:t>
      </w:r>
    </w:p>
    <w:p w14:paraId="37ACA11F" w14:textId="7E8F7E47" w:rsidR="00ED5ABF" w:rsidRDefault="00ED5ABF" w:rsidP="00363D7A"/>
    <w:p w14:paraId="55ADB804" w14:textId="10C679A6" w:rsidR="00E17451" w:rsidRDefault="00E17451" w:rsidP="00E17451">
      <w:pPr>
        <w:jc w:val="center"/>
        <w:rPr>
          <w:b/>
          <w:bCs/>
          <w:color w:val="EE0000"/>
          <w:sz w:val="30"/>
          <w:szCs w:val="30"/>
          <w:u w:val="single"/>
        </w:rPr>
      </w:pPr>
      <w:r w:rsidRPr="00E17451">
        <w:rPr>
          <w:b/>
          <w:bCs/>
          <w:color w:val="EE0000"/>
          <w:sz w:val="30"/>
          <w:szCs w:val="30"/>
          <w:u w:val="single"/>
        </w:rPr>
        <w:t>REST API Requests</w:t>
      </w:r>
    </w:p>
    <w:p w14:paraId="64A32602" w14:textId="77777777" w:rsidR="00E17451" w:rsidRPr="00E17451" w:rsidRDefault="00E17451" w:rsidP="00E17451">
      <w:r w:rsidRPr="00E17451">
        <w:rPr>
          <w:b/>
          <w:bCs/>
        </w:rPr>
        <w:t>REST (Representational State Transfer)</w:t>
      </w:r>
      <w:r w:rsidRPr="00E17451">
        <w:t xml:space="preserve"> is an </w:t>
      </w:r>
      <w:r w:rsidRPr="00E17451">
        <w:rPr>
          <w:b/>
          <w:bCs/>
        </w:rPr>
        <w:t>architectural style</w:t>
      </w:r>
      <w:r w:rsidRPr="00E17451">
        <w:t xml:space="preserve"> for designing web services/APIs.</w:t>
      </w:r>
    </w:p>
    <w:p w14:paraId="61F602E0" w14:textId="77777777" w:rsidR="00E17451" w:rsidRPr="00E17451" w:rsidRDefault="00E17451" w:rsidP="00E17451">
      <w:r w:rsidRPr="00E17451">
        <w:t xml:space="preserve">REST enables </w:t>
      </w:r>
      <w:r w:rsidRPr="00E17451">
        <w:rPr>
          <w:b/>
          <w:bCs/>
        </w:rPr>
        <w:t>client ↔ server communication over HTTP</w:t>
      </w:r>
      <w:r w:rsidRPr="00E17451">
        <w:t xml:space="preserve"> using:</w:t>
      </w:r>
    </w:p>
    <w:p w14:paraId="35D937A6" w14:textId="77777777" w:rsidR="00E17451" w:rsidRPr="00E17451" w:rsidRDefault="00E17451">
      <w:pPr>
        <w:numPr>
          <w:ilvl w:val="0"/>
          <w:numId w:val="18"/>
        </w:numPr>
      </w:pPr>
      <w:r w:rsidRPr="00E17451">
        <w:rPr>
          <w:b/>
          <w:bCs/>
        </w:rPr>
        <w:t>Resource-based URLs</w:t>
      </w:r>
      <w:r w:rsidRPr="00E17451">
        <w:t xml:space="preserve"> </w:t>
      </w:r>
    </w:p>
    <w:p w14:paraId="6938A0D6" w14:textId="77777777" w:rsidR="00E17451" w:rsidRPr="00E17451" w:rsidRDefault="00E17451">
      <w:pPr>
        <w:numPr>
          <w:ilvl w:val="0"/>
          <w:numId w:val="18"/>
        </w:numPr>
      </w:pPr>
      <w:r w:rsidRPr="00E17451">
        <w:rPr>
          <w:b/>
          <w:bCs/>
        </w:rPr>
        <w:t>HTTP methods</w:t>
      </w:r>
      <w:r w:rsidRPr="00E17451">
        <w:t xml:space="preserve"> </w:t>
      </w:r>
    </w:p>
    <w:p w14:paraId="3C7F2129" w14:textId="77777777" w:rsidR="00E17451" w:rsidRDefault="00E17451">
      <w:pPr>
        <w:numPr>
          <w:ilvl w:val="0"/>
          <w:numId w:val="18"/>
        </w:numPr>
      </w:pPr>
      <w:r w:rsidRPr="00E17451">
        <w:t xml:space="preserve">Usually </w:t>
      </w:r>
      <w:r w:rsidRPr="00E17451">
        <w:rPr>
          <w:b/>
          <w:bCs/>
        </w:rPr>
        <w:t>JSON</w:t>
      </w:r>
      <w:r w:rsidRPr="00E17451">
        <w:t xml:space="preserve"> for data exchange</w:t>
      </w:r>
    </w:p>
    <w:p w14:paraId="1962ECAE" w14:textId="77777777" w:rsidR="00B407B5" w:rsidRPr="00B407B5" w:rsidRDefault="00B407B5" w:rsidP="00B407B5">
      <w:r w:rsidRPr="00B407B5">
        <w:rPr>
          <w:b/>
          <w:bCs/>
        </w:rPr>
        <w:t>JSON (JavaScript Object Notation)</w:t>
      </w:r>
      <w:r w:rsidRPr="00B407B5">
        <w:t xml:space="preserve"> is a lightweight, language-independent format for exchanging data between client and server.</w:t>
      </w:r>
    </w:p>
    <w:p w14:paraId="7AE003E1" w14:textId="53BC246D" w:rsidR="00B407B5" w:rsidRDefault="00B407B5" w:rsidP="00177F36">
      <w:r w:rsidRPr="00B407B5">
        <w:t>Uses</w:t>
      </w:r>
      <w:r>
        <w:t xml:space="preserve"> </w:t>
      </w:r>
      <w:r w:rsidRPr="00B407B5">
        <w:rPr>
          <w:b/>
          <w:bCs/>
        </w:rPr>
        <w:t>Key-value pairs</w:t>
      </w:r>
      <w:r w:rsidR="00177F36">
        <w:t xml:space="preserve">, </w:t>
      </w:r>
      <w:r w:rsidRPr="00B407B5">
        <w:t>Objects</w:t>
      </w:r>
      <w:r>
        <w:t xml:space="preserve">, </w:t>
      </w:r>
      <w:r w:rsidRPr="00B407B5">
        <w:t>Arrays</w:t>
      </w:r>
      <w:r>
        <w:t xml:space="preserve">, </w:t>
      </w:r>
      <w:r w:rsidRPr="00B407B5">
        <w:t xml:space="preserve">Multiple data types (string, number, </w:t>
      </w:r>
      <w:r w:rsidR="004C3499" w:rsidRPr="00B407B5">
        <w:t>Boolean</w:t>
      </w:r>
      <w:r w:rsidRPr="00B407B5">
        <w:t>, null, etc.)</w:t>
      </w:r>
    </w:p>
    <w:p w14:paraId="58BB2087" w14:textId="1F77B84B" w:rsidR="00666F71" w:rsidRDefault="00666F71" w:rsidP="00177F36">
      <w:r w:rsidRPr="00666F71">
        <w:drawing>
          <wp:inline distT="0" distB="0" distL="0" distR="0" wp14:anchorId="4EE5D53C" wp14:editId="3E02D08C">
            <wp:extent cx="3276600" cy="561703"/>
            <wp:effectExtent l="0" t="0" r="0" b="0"/>
            <wp:docPr id="54249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998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22118" cy="56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39F34" w14:textId="7F6F69D3" w:rsidR="009F1B77" w:rsidRDefault="009F1B77" w:rsidP="009F1B77">
      <w:pPr>
        <w:jc w:val="center"/>
      </w:pPr>
      <w:r w:rsidRPr="009F1B77">
        <w:rPr>
          <w:b/>
          <w:bCs/>
          <w:u w:val="single"/>
        </w:rPr>
        <w:t>Anatomy of a REST Endpoint</w:t>
      </w:r>
    </w:p>
    <w:p w14:paraId="517B87EE" w14:textId="77777777" w:rsidR="00060571" w:rsidRDefault="009F1B77" w:rsidP="00177F36">
      <w:r w:rsidRPr="009F1B77">
        <w:t xml:space="preserve">An endpoint is a URL through which an API can be accessed. </w:t>
      </w:r>
    </w:p>
    <w:p w14:paraId="768A64AE" w14:textId="77777777" w:rsidR="00F104FA" w:rsidRDefault="009F1B77" w:rsidP="00177F36">
      <w:r w:rsidRPr="009F1B77">
        <w:t>Every REST endpoint consists of two parts:</w:t>
      </w:r>
    </w:p>
    <w:p w14:paraId="1D69B89B" w14:textId="3E1E6B72" w:rsidR="00F104FA" w:rsidRPr="007808DE" w:rsidRDefault="009F1B77" w:rsidP="00060841">
      <w:pPr>
        <w:rPr>
          <w:b/>
          <w:bCs/>
        </w:rPr>
      </w:pPr>
      <w:r w:rsidRPr="007808DE">
        <w:rPr>
          <w:b/>
          <w:bCs/>
        </w:rPr>
        <w:t>Endpoint = HTTP Method + Resource Path</w:t>
      </w:r>
    </w:p>
    <w:p w14:paraId="21ED2F31" w14:textId="1D4AAA6F" w:rsidR="007808DE" w:rsidRDefault="009F1B77" w:rsidP="00177F36">
      <w:r w:rsidRPr="009F1B77">
        <w:t>METHOD /resource</w:t>
      </w:r>
      <w:r w:rsidR="007808DE">
        <w:t xml:space="preserve"> -&gt; </w:t>
      </w:r>
      <w:r w:rsidR="007808DE" w:rsidRPr="007808DE">
        <w:t>Example: GET /users</w:t>
      </w:r>
    </w:p>
    <w:p w14:paraId="00C5B596" w14:textId="03946592" w:rsidR="00060841" w:rsidRDefault="00060841" w:rsidP="00060841">
      <w:pPr>
        <w:jc w:val="center"/>
        <w:rPr>
          <w:b/>
          <w:bCs/>
          <w:u w:val="single"/>
        </w:rPr>
      </w:pPr>
      <w:r w:rsidRPr="00060841">
        <w:rPr>
          <w:b/>
          <w:bCs/>
          <w:u w:val="single"/>
        </w:rPr>
        <w:t>Components of a REST API Request</w:t>
      </w:r>
    </w:p>
    <w:p w14:paraId="6233B33B" w14:textId="63B33D53" w:rsidR="00060841" w:rsidRDefault="00060841" w:rsidP="00060841">
      <w:r w:rsidRPr="00060841">
        <w:rPr>
          <w:b/>
          <w:bCs/>
        </w:rPr>
        <w:t>1. HTTP Method</w:t>
      </w:r>
      <w:r>
        <w:t xml:space="preserve">- </w:t>
      </w:r>
      <w:r w:rsidRPr="00060841">
        <w:t>defines the action that should be performed on a resource.</w:t>
      </w:r>
    </w:p>
    <w:p w14:paraId="571D452D" w14:textId="255EEFC4" w:rsidR="007E6679" w:rsidRDefault="007E6679" w:rsidP="00060841">
      <w:r w:rsidRPr="007E6679">
        <w:rPr>
          <w:b/>
          <w:bCs/>
        </w:rPr>
        <w:t>2. Resource Path (URL)</w:t>
      </w:r>
      <w:r>
        <w:rPr>
          <w:b/>
          <w:bCs/>
        </w:rPr>
        <w:t>-</w:t>
      </w:r>
      <w:r w:rsidRPr="007E6679">
        <w:t xml:space="preserve"> The path identifies the resource that the client wants to access.</w:t>
      </w:r>
      <w:r w:rsidR="00D2621B">
        <w:t xml:space="preserve"> </w:t>
      </w:r>
      <w:r w:rsidR="00D2621B" w:rsidRPr="00D2621B">
        <w:t>/</w:t>
      </w:r>
      <w:proofErr w:type="gramStart"/>
      <w:r w:rsidR="00D2621B" w:rsidRPr="00D2621B">
        <w:t>users</w:t>
      </w:r>
      <w:proofErr w:type="gramEnd"/>
    </w:p>
    <w:p w14:paraId="03DD3BC9" w14:textId="6B2F8450" w:rsidR="00DC2F75" w:rsidRDefault="00DC2F75" w:rsidP="00060841">
      <w:r w:rsidRPr="00DC2F75">
        <w:rPr>
          <w:b/>
          <w:bCs/>
        </w:rPr>
        <w:t>3. Headers</w:t>
      </w:r>
      <w:r w:rsidRPr="00DC2F75">
        <w:rPr>
          <w:b/>
          <w:bCs/>
        </w:rPr>
        <w:t>-</w:t>
      </w:r>
      <w:r w:rsidRPr="00DC2F75">
        <w:t xml:space="preserve"> provide additional information (metadata) about the request.</w:t>
      </w:r>
    </w:p>
    <w:p w14:paraId="29FA3E32" w14:textId="025ADDAB" w:rsidR="003B0EC6" w:rsidRDefault="003B0EC6" w:rsidP="00060841">
      <w:r w:rsidRPr="003B0EC6">
        <w:rPr>
          <w:b/>
          <w:bCs/>
        </w:rPr>
        <w:t>4. Request Body</w:t>
      </w:r>
      <w:r w:rsidRPr="003B0EC6">
        <w:rPr>
          <w:b/>
          <w:bCs/>
        </w:rPr>
        <w:t>-</w:t>
      </w:r>
      <w:r w:rsidR="00287226">
        <w:rPr>
          <w:b/>
          <w:bCs/>
        </w:rPr>
        <w:t xml:space="preserve"> </w:t>
      </w:r>
      <w:r w:rsidR="00287226" w:rsidRPr="00287226">
        <w:t>A</w:t>
      </w:r>
      <w:r w:rsidRPr="003B0EC6">
        <w:t>ctual data sent to the server.</w:t>
      </w:r>
      <w:r w:rsidR="00287226">
        <w:t xml:space="preserve"> </w:t>
      </w:r>
      <w:r w:rsidR="00287226" w:rsidRPr="00287226">
        <w:t>It is commonly used with: POST</w:t>
      </w:r>
      <w:r w:rsidR="003634F5">
        <w:t xml:space="preserve">, </w:t>
      </w:r>
      <w:r w:rsidR="00287226" w:rsidRPr="00287226">
        <w:t>PUT</w:t>
      </w:r>
      <w:r w:rsidR="003634F5">
        <w:t xml:space="preserve">, </w:t>
      </w:r>
      <w:r w:rsidR="00287226" w:rsidRPr="00287226">
        <w:t>PATCH</w:t>
      </w:r>
      <w:r w:rsidR="00B23A3D">
        <w:t>.</w:t>
      </w:r>
    </w:p>
    <w:p w14:paraId="30A8681C" w14:textId="77E5EB92" w:rsidR="00C8188E" w:rsidRPr="00060841" w:rsidRDefault="00C8188E" w:rsidP="00060841">
      <w:r w:rsidRPr="00C8188E">
        <w:lastRenderedPageBreak/>
        <w:drawing>
          <wp:anchor distT="0" distB="0" distL="114300" distR="114300" simplePos="0" relativeHeight="251673600" behindDoc="0" locked="0" layoutInCell="1" allowOverlap="1" wp14:anchorId="4A8B2D22" wp14:editId="0542D5DE">
            <wp:simplePos x="0" y="0"/>
            <wp:positionH relativeFrom="page">
              <wp:align>left</wp:align>
            </wp:positionH>
            <wp:positionV relativeFrom="paragraph">
              <wp:posOffset>342</wp:posOffset>
            </wp:positionV>
            <wp:extent cx="4267570" cy="2949196"/>
            <wp:effectExtent l="0" t="0" r="0" b="3810"/>
            <wp:wrapThrough wrapText="bothSides">
              <wp:wrapPolygon edited="0">
                <wp:start x="0" y="0"/>
                <wp:lineTo x="0" y="21488"/>
                <wp:lineTo x="21504" y="21488"/>
                <wp:lineTo x="21504" y="0"/>
                <wp:lineTo x="0" y="0"/>
              </wp:wrapPolygon>
            </wp:wrapThrough>
            <wp:docPr id="55008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8100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CCF762" w14:textId="77777777" w:rsidR="00E17451" w:rsidRPr="00E17451" w:rsidRDefault="00E17451" w:rsidP="00E17451"/>
    <w:p w14:paraId="0BA0FA70" w14:textId="06C0FF53" w:rsidR="00E17451" w:rsidRDefault="00C8188E" w:rsidP="00E17451">
      <w:r w:rsidRPr="00C8188E">
        <w:drawing>
          <wp:inline distT="0" distB="0" distL="0" distR="0" wp14:anchorId="350FB9BE" wp14:editId="37557668">
            <wp:extent cx="2225233" cy="2194750"/>
            <wp:effectExtent l="0" t="0" r="3810" b="0"/>
            <wp:docPr id="90882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282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5F691" w14:textId="77777777" w:rsidR="00D2621B" w:rsidRDefault="00D2621B" w:rsidP="00E17451"/>
    <w:p w14:paraId="60F2052D" w14:textId="5FB0FB6C" w:rsidR="00D2621B" w:rsidRDefault="00245FDF" w:rsidP="00245FDF">
      <w:pPr>
        <w:jc w:val="center"/>
      </w:pPr>
      <w:r w:rsidRPr="00245FDF">
        <w:drawing>
          <wp:inline distT="0" distB="0" distL="0" distR="0" wp14:anchorId="23AA3BBF" wp14:editId="3E0D3A9D">
            <wp:extent cx="3581400" cy="2223139"/>
            <wp:effectExtent l="0" t="0" r="0" b="5715"/>
            <wp:docPr id="4079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96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89861" cy="222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4E5B" w14:textId="63752DFD" w:rsidR="001378E9" w:rsidRDefault="001378E9" w:rsidP="001378E9">
      <w:pPr>
        <w:rPr>
          <w:b/>
          <w:bCs/>
        </w:rPr>
      </w:pPr>
      <w:r w:rsidRPr="00150102">
        <w:rPr>
          <w:b/>
          <w:bCs/>
        </w:rPr>
        <w:t>PUT vs PATCH</w:t>
      </w:r>
    </w:p>
    <w:p w14:paraId="5283BA3C" w14:textId="60D17ADA" w:rsidR="00150102" w:rsidRDefault="00150102" w:rsidP="001378E9">
      <w:pPr>
        <w:rPr>
          <w:b/>
          <w:bCs/>
        </w:rPr>
      </w:pPr>
      <w:r w:rsidRPr="00150102">
        <w:rPr>
          <w:b/>
          <w:bCs/>
        </w:rPr>
        <w:t>1. PUT – Full Resource Replacement</w:t>
      </w:r>
    </w:p>
    <w:p w14:paraId="6BF9EB5C" w14:textId="3EBBBF79" w:rsidR="00973FF6" w:rsidRDefault="00973FF6" w:rsidP="001378E9">
      <w:r w:rsidRPr="00973FF6">
        <w:t>If some fields are not included in the request, they may be overwritten with default or null</w:t>
      </w:r>
      <w:r>
        <w:t xml:space="preserve"> values.</w:t>
      </w:r>
    </w:p>
    <w:p w14:paraId="50B21113" w14:textId="08BB8FCC" w:rsidR="00C17D06" w:rsidRDefault="00C17D06" w:rsidP="001378E9">
      <w:pPr>
        <w:rPr>
          <w:noProof/>
        </w:rPr>
      </w:pPr>
      <w:r w:rsidRPr="00C17D06">
        <w:drawing>
          <wp:inline distT="0" distB="0" distL="0" distR="0" wp14:anchorId="712ABF32" wp14:editId="0FF5CE56">
            <wp:extent cx="1562235" cy="1615580"/>
            <wp:effectExtent l="0" t="0" r="0" b="3810"/>
            <wp:docPr id="88611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194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}</w:t>
      </w:r>
      <w:r w:rsidRPr="00C17D06">
        <w:rPr>
          <w:noProof/>
        </w:rPr>
        <w:t xml:space="preserve"> </w:t>
      </w:r>
      <w:r w:rsidRPr="00C17D06">
        <w:drawing>
          <wp:inline distT="0" distB="0" distL="0" distR="0" wp14:anchorId="557BE16A" wp14:editId="0C8381AB">
            <wp:extent cx="1867062" cy="1005927"/>
            <wp:effectExtent l="0" t="0" r="0" b="3810"/>
            <wp:docPr id="7204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46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7D06">
        <w:rPr>
          <w:noProof/>
        </w:rPr>
        <w:t xml:space="preserve"> </w:t>
      </w:r>
      <w:r w:rsidRPr="00C17D06">
        <w:rPr>
          <w:noProof/>
        </w:rPr>
        <w:drawing>
          <wp:inline distT="0" distB="0" distL="0" distR="0" wp14:anchorId="713E160D" wp14:editId="08DBE0CC">
            <wp:extent cx="1626577" cy="1626577"/>
            <wp:effectExtent l="0" t="0" r="0" b="0"/>
            <wp:docPr id="75225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572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30742" cy="163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51E9" w14:textId="05FC00E6" w:rsidR="006A677F" w:rsidRDefault="003F3569" w:rsidP="001378E9">
      <w:r w:rsidRPr="003F3569">
        <w:t>Use PUT when you want to replace the complete resource with a new version.</w:t>
      </w:r>
    </w:p>
    <w:p w14:paraId="26ADC881" w14:textId="77777777" w:rsidR="00BF289B" w:rsidRDefault="00BF289B" w:rsidP="001378E9"/>
    <w:p w14:paraId="74E947F5" w14:textId="77777777" w:rsidR="00BF289B" w:rsidRDefault="00BF289B" w:rsidP="001378E9">
      <w:r w:rsidRPr="00BF289B">
        <w:rPr>
          <w:b/>
          <w:bCs/>
        </w:rPr>
        <w:lastRenderedPageBreak/>
        <w:t>2. PATCH – Partial Resource Update</w:t>
      </w:r>
      <w:r w:rsidRPr="00BF289B">
        <w:t xml:space="preserve"> </w:t>
      </w:r>
    </w:p>
    <w:p w14:paraId="1D9EA1E5" w14:textId="69D4B29E" w:rsidR="00BF289B" w:rsidRDefault="00BF289B" w:rsidP="001378E9">
      <w:r w:rsidRPr="00BF289B">
        <w:t>PATCH updates only the specified fields.</w:t>
      </w:r>
      <w:r>
        <w:t xml:space="preserve"> All other fields remain unchanged.</w:t>
      </w:r>
    </w:p>
    <w:p w14:paraId="32662FB0" w14:textId="1741C931" w:rsidR="00C20B68" w:rsidRPr="00250B78" w:rsidRDefault="00A54710" w:rsidP="00250B78">
      <w:pPr>
        <w:rPr>
          <w:noProof/>
        </w:rPr>
      </w:pPr>
      <w:r w:rsidRPr="00A54710">
        <w:drawing>
          <wp:inline distT="0" distB="0" distL="0" distR="0" wp14:anchorId="1252F164" wp14:editId="367D606C">
            <wp:extent cx="1131970" cy="1283677"/>
            <wp:effectExtent l="0" t="0" r="0" b="0"/>
            <wp:docPr id="71890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078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48642" cy="130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4710">
        <w:rPr>
          <w:noProof/>
        </w:rPr>
        <w:t xml:space="preserve"> </w:t>
      </w:r>
      <w:r w:rsidRPr="00A54710">
        <w:drawing>
          <wp:inline distT="0" distB="0" distL="0" distR="0" wp14:anchorId="5DD9AC13" wp14:editId="598A8E55">
            <wp:extent cx="2894724" cy="1101969"/>
            <wp:effectExtent l="0" t="0" r="1270" b="3175"/>
            <wp:docPr id="85952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288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15599" cy="110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878D" w14:textId="1289253C" w:rsidR="00C20B68" w:rsidRDefault="00C20B68" w:rsidP="00C20B68">
      <w:pPr>
        <w:jc w:val="center"/>
      </w:pPr>
      <w:r w:rsidRPr="00C20B68">
        <w:rPr>
          <w:b/>
          <w:bCs/>
          <w:u w:val="single"/>
        </w:rPr>
        <w:t>Ways to Pass Data in REST APIs</w:t>
      </w:r>
      <w:r w:rsidRPr="00C20B68">
        <w:t xml:space="preserve"> </w:t>
      </w:r>
    </w:p>
    <w:p w14:paraId="325D62A7" w14:textId="02DD0D81" w:rsidR="00C20B68" w:rsidRDefault="00C20B68" w:rsidP="00C20B68">
      <w:r w:rsidRPr="00C20B68">
        <w:t>REST APIs support three primary ways of sending data</w:t>
      </w:r>
      <w:r>
        <w:t>-</w:t>
      </w:r>
    </w:p>
    <w:p w14:paraId="14D4BE05" w14:textId="4E57AAA3" w:rsidR="00C20B68" w:rsidRDefault="00C20B68" w:rsidP="00C20B68">
      <w:r w:rsidRPr="00C20B68">
        <w:rPr>
          <w:b/>
          <w:bCs/>
        </w:rPr>
        <w:t>1. Path Parameters</w:t>
      </w:r>
      <w:r>
        <w:t xml:space="preserve">- </w:t>
      </w:r>
      <w:r w:rsidRPr="00C20B68">
        <w:t xml:space="preserve">Used for resource identifiers. </w:t>
      </w:r>
    </w:p>
    <w:p w14:paraId="7AF3BA7B" w14:textId="7E1C0ABC" w:rsidR="00C20B68" w:rsidRDefault="00C20B68" w:rsidP="00C20B68">
      <w:pPr>
        <w:ind w:firstLine="720"/>
      </w:pPr>
      <w:r w:rsidRPr="00C20B68">
        <w:t xml:space="preserve">Example /users/42 </w:t>
      </w:r>
    </w:p>
    <w:p w14:paraId="37B6E280" w14:textId="03C54D90" w:rsidR="00C20B68" w:rsidRDefault="00C20B68" w:rsidP="00C20B68">
      <w:pPr>
        <w:ind w:left="720"/>
      </w:pPr>
      <w:r w:rsidRPr="00C20B68">
        <w:t xml:space="preserve">Here, 42 is a path parameter. </w:t>
      </w:r>
    </w:p>
    <w:p w14:paraId="7BB70AE5" w14:textId="7FAFA9FB" w:rsidR="00C20B68" w:rsidRDefault="00C20B68" w:rsidP="00C20B68">
      <w:pPr>
        <w:ind w:left="720"/>
      </w:pPr>
      <w:r w:rsidRPr="00C20B68">
        <w:t>Use Cases</w:t>
      </w:r>
      <w:r>
        <w:t xml:space="preserve">- </w:t>
      </w:r>
      <w:r w:rsidRPr="00C20B68">
        <w:t>User IDs</w:t>
      </w:r>
      <w:r>
        <w:t xml:space="preserve">, </w:t>
      </w:r>
      <w:r w:rsidRPr="00C20B68">
        <w:t>Product IDs</w:t>
      </w:r>
      <w:r>
        <w:t xml:space="preserve">, </w:t>
      </w:r>
      <w:r w:rsidRPr="00C20B68">
        <w:t>Order IDs</w:t>
      </w:r>
      <w:r w:rsidR="005A2F7B">
        <w:t>.</w:t>
      </w:r>
    </w:p>
    <w:p w14:paraId="524A6891" w14:textId="0F37A2E4" w:rsidR="00967BEB" w:rsidRDefault="00967BEB" w:rsidP="00967BEB">
      <w:r>
        <w:rPr>
          <w:b/>
          <w:bCs/>
        </w:rPr>
        <w:t xml:space="preserve">2. </w:t>
      </w:r>
      <w:r w:rsidRPr="00967BEB">
        <w:rPr>
          <w:b/>
          <w:bCs/>
        </w:rPr>
        <w:t>Query Parameters</w:t>
      </w:r>
      <w:r>
        <w:rPr>
          <w:b/>
          <w:bCs/>
        </w:rPr>
        <w:t>-</w:t>
      </w:r>
      <w:r w:rsidRPr="00967BEB">
        <w:rPr>
          <w:b/>
          <w:bCs/>
        </w:rPr>
        <w:t xml:space="preserve"> </w:t>
      </w:r>
      <w:r w:rsidRPr="00967BEB">
        <w:t xml:space="preserve">Used for filtering, sorting, and pagination. </w:t>
      </w:r>
    </w:p>
    <w:p w14:paraId="47044324" w14:textId="620B456E" w:rsidR="00967BEB" w:rsidRDefault="00967BEB" w:rsidP="00967BEB">
      <w:pPr>
        <w:ind w:firstLine="720"/>
      </w:pPr>
      <w:r w:rsidRPr="00967BEB">
        <w:t>Example /</w:t>
      </w:r>
      <w:proofErr w:type="spellStart"/>
      <w:r w:rsidRPr="00967BEB">
        <w:t>users?age</w:t>
      </w:r>
      <w:proofErr w:type="spellEnd"/>
      <w:r w:rsidRPr="00967BEB">
        <w:t>=20&amp;sort=name</w:t>
      </w:r>
    </w:p>
    <w:p w14:paraId="0EB34EAA" w14:textId="30614E38" w:rsidR="00764B9B" w:rsidRDefault="00764B9B" w:rsidP="00967BEB">
      <w:pPr>
        <w:ind w:firstLine="720"/>
      </w:pPr>
      <w:r w:rsidRPr="00764B9B">
        <w:t>Common Uses</w:t>
      </w:r>
      <w:r>
        <w:t xml:space="preserve">- </w:t>
      </w:r>
      <w:r w:rsidRPr="00764B9B">
        <w:t>Filtering records</w:t>
      </w:r>
      <w:r>
        <w:t xml:space="preserve">, </w:t>
      </w:r>
      <w:proofErr w:type="gramStart"/>
      <w:r w:rsidRPr="00764B9B">
        <w:t>Sorting</w:t>
      </w:r>
      <w:proofErr w:type="gramEnd"/>
      <w:r w:rsidRPr="00764B9B">
        <w:t xml:space="preserve"> results</w:t>
      </w:r>
      <w:r>
        <w:t xml:space="preserve">, </w:t>
      </w:r>
      <w:r w:rsidRPr="00764B9B">
        <w:t>Searching</w:t>
      </w:r>
      <w:r>
        <w:t>, Pagination.</w:t>
      </w:r>
    </w:p>
    <w:p w14:paraId="67A2EBFC" w14:textId="77777777" w:rsidR="00B21DC1" w:rsidRDefault="00B21DC1" w:rsidP="00B21DC1">
      <w:r w:rsidRPr="00B21DC1">
        <w:rPr>
          <w:b/>
          <w:bCs/>
        </w:rPr>
        <w:t>3. Request Body</w:t>
      </w:r>
      <w:r>
        <w:t xml:space="preserve">- </w:t>
      </w:r>
      <w:r w:rsidRPr="00B21DC1">
        <w:t xml:space="preserve">Used when sending complex or sensitive data. </w:t>
      </w:r>
    </w:p>
    <w:p w14:paraId="6912B469" w14:textId="56898985" w:rsidR="00B21DC1" w:rsidRDefault="00B21DC1" w:rsidP="00B21DC1">
      <w:pPr>
        <w:ind w:firstLine="720"/>
      </w:pPr>
      <w:r w:rsidRPr="00B21DC1">
        <w:t xml:space="preserve">Example </w:t>
      </w:r>
      <w:proofErr w:type="gramStart"/>
      <w:r w:rsidRPr="00B21DC1">
        <w:t>{ "</w:t>
      </w:r>
      <w:proofErr w:type="gramEnd"/>
      <w:r w:rsidRPr="00B21DC1">
        <w:t>username": "</w:t>
      </w:r>
      <w:proofErr w:type="spellStart"/>
      <w:r w:rsidRPr="00B21DC1">
        <w:t>muskan</w:t>
      </w:r>
      <w:proofErr w:type="spellEnd"/>
      <w:r w:rsidRPr="00B21DC1">
        <w:t>", "password": "********</w:t>
      </w:r>
      <w:proofErr w:type="gramStart"/>
      <w:r w:rsidRPr="00B21DC1">
        <w:t>" }</w:t>
      </w:r>
      <w:proofErr w:type="gramEnd"/>
      <w:r w:rsidRPr="00B21DC1">
        <w:t xml:space="preserve"> </w:t>
      </w:r>
    </w:p>
    <w:p w14:paraId="767737DE" w14:textId="5A6B7FCD" w:rsidR="00B21DC1" w:rsidRDefault="00B21DC1" w:rsidP="00B21DC1">
      <w:pPr>
        <w:ind w:left="720"/>
      </w:pPr>
      <w:r w:rsidRPr="00B21DC1">
        <w:t>The request body is the preferred location for large payloads and confidential information.</w:t>
      </w:r>
    </w:p>
    <w:p w14:paraId="4E305F38" w14:textId="28393E5F" w:rsidR="007206DD" w:rsidRDefault="0033776F" w:rsidP="007206D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2157D39" wp14:editId="0F9A20A7">
                <wp:simplePos x="0" y="0"/>
                <wp:positionH relativeFrom="column">
                  <wp:posOffset>-902678</wp:posOffset>
                </wp:positionH>
                <wp:positionV relativeFrom="paragraph">
                  <wp:posOffset>409477</wp:posOffset>
                </wp:positionV>
                <wp:extent cx="7807569" cy="0"/>
                <wp:effectExtent l="0" t="0" r="0" b="0"/>
                <wp:wrapNone/>
                <wp:docPr id="108693676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56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26B8A6" id="Straight Connector 5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1pt,32.25pt" to="543.65pt,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="007206DD" w:rsidRPr="007206DD">
        <w:rPr>
          <w:b/>
          <w:bCs/>
        </w:rPr>
        <w:t>Path parameters and query parameters are visible in the URL.</w:t>
      </w:r>
      <w:r w:rsidR="00E75542">
        <w:rPr>
          <w:b/>
          <w:bCs/>
        </w:rPr>
        <w:t xml:space="preserve"> Request Body provides better security and privacy.</w:t>
      </w:r>
    </w:p>
    <w:p w14:paraId="4734D2FA" w14:textId="78CC8744" w:rsidR="00F106E5" w:rsidRDefault="00F106E5" w:rsidP="004441A9">
      <w:pPr>
        <w:jc w:val="center"/>
        <w:rPr>
          <w:b/>
          <w:bCs/>
          <w:color w:val="EE0000"/>
          <w:sz w:val="30"/>
          <w:szCs w:val="30"/>
          <w:u w:val="single"/>
        </w:rPr>
      </w:pPr>
      <w:r w:rsidRPr="00E17451">
        <w:rPr>
          <w:b/>
          <w:bCs/>
          <w:color w:val="EE0000"/>
          <w:sz w:val="30"/>
          <w:szCs w:val="30"/>
          <w:u w:val="single"/>
        </w:rPr>
        <w:t xml:space="preserve">REST API </w:t>
      </w:r>
      <w:r>
        <w:rPr>
          <w:b/>
          <w:bCs/>
          <w:color w:val="EE0000"/>
          <w:sz w:val="30"/>
          <w:szCs w:val="30"/>
          <w:u w:val="single"/>
        </w:rPr>
        <w:t>Response</w:t>
      </w:r>
    </w:p>
    <w:p w14:paraId="3968E9F0" w14:textId="6D90ADA0" w:rsidR="00A5403E" w:rsidRPr="00A5403E" w:rsidRDefault="00A5403E" w:rsidP="00A5403E">
      <w:r w:rsidRPr="00A5403E">
        <w:t xml:space="preserve">When a </w:t>
      </w:r>
      <w:r w:rsidRPr="00A5403E">
        <w:rPr>
          <w:b/>
          <w:bCs/>
        </w:rPr>
        <w:t>client sends a request</w:t>
      </w:r>
      <w:r w:rsidRPr="00A5403E">
        <w:t xml:space="preserve">, the server processes it and returns a </w:t>
      </w:r>
      <w:r w:rsidRPr="00A5403E">
        <w:rPr>
          <w:b/>
          <w:bCs/>
        </w:rPr>
        <w:t>response</w:t>
      </w:r>
      <w:r w:rsidRPr="00A5403E">
        <w:t>.</w:t>
      </w:r>
    </w:p>
    <w:p w14:paraId="08E35F67" w14:textId="718FCCCF" w:rsidR="00A5403E" w:rsidRPr="00A5403E" w:rsidRDefault="00A5403E" w:rsidP="00A5403E">
      <w:r w:rsidRPr="00A5403E">
        <w:t>The response tells the client:</w:t>
      </w:r>
    </w:p>
    <w:p w14:paraId="59B77863" w14:textId="0351B1B8" w:rsidR="00A5403E" w:rsidRPr="00A5403E" w:rsidRDefault="00A5403E">
      <w:pPr>
        <w:numPr>
          <w:ilvl w:val="0"/>
          <w:numId w:val="19"/>
        </w:numPr>
      </w:pPr>
      <w:r w:rsidRPr="00A5403E">
        <w:t xml:space="preserve">Whether the request succeeded </w:t>
      </w:r>
      <w:r>
        <w:t xml:space="preserve">or </w:t>
      </w:r>
      <w:r w:rsidRPr="00A5403E">
        <w:t xml:space="preserve">error occurred </w:t>
      </w:r>
    </w:p>
    <w:p w14:paraId="6E926480" w14:textId="073D1359" w:rsidR="00A5403E" w:rsidRPr="00A5403E" w:rsidRDefault="00A5403E">
      <w:pPr>
        <w:numPr>
          <w:ilvl w:val="0"/>
          <w:numId w:val="19"/>
        </w:numPr>
      </w:pPr>
      <w:r w:rsidRPr="00A5403E">
        <w:t xml:space="preserve">What data to display/process </w:t>
      </w:r>
    </w:p>
    <w:p w14:paraId="554E3E09" w14:textId="4D1BF66D" w:rsidR="00A5403E" w:rsidRPr="00A5403E" w:rsidRDefault="008B33DE" w:rsidP="00A5403E">
      <w:pPr>
        <w:jc w:val="center"/>
      </w:pPr>
      <w:r w:rsidRPr="008B33DE">
        <w:drawing>
          <wp:anchor distT="0" distB="0" distL="114300" distR="114300" simplePos="0" relativeHeight="251675648" behindDoc="0" locked="0" layoutInCell="1" allowOverlap="1" wp14:anchorId="7B138701" wp14:editId="16C7400A">
            <wp:simplePos x="0" y="0"/>
            <wp:positionH relativeFrom="column">
              <wp:posOffset>4841240</wp:posOffset>
            </wp:positionH>
            <wp:positionV relativeFrom="paragraph">
              <wp:posOffset>226060</wp:posOffset>
            </wp:positionV>
            <wp:extent cx="1289050" cy="1082040"/>
            <wp:effectExtent l="0" t="0" r="6350" b="3810"/>
            <wp:wrapThrough wrapText="bothSides">
              <wp:wrapPolygon edited="0">
                <wp:start x="0" y="0"/>
                <wp:lineTo x="0" y="21296"/>
                <wp:lineTo x="21387" y="21296"/>
                <wp:lineTo x="21387" y="0"/>
                <wp:lineTo x="0" y="0"/>
              </wp:wrapPolygon>
            </wp:wrapThrough>
            <wp:docPr id="59459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97314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905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403E" w:rsidRPr="00A5403E">
        <w:rPr>
          <w:b/>
          <w:bCs/>
          <w:u w:val="single"/>
        </w:rPr>
        <w:t>Main Parts of a REST Response</w:t>
      </w:r>
    </w:p>
    <w:p w14:paraId="0BD7CF26" w14:textId="332ECEC0" w:rsidR="00A5403E" w:rsidRPr="00A5403E" w:rsidRDefault="00A5403E" w:rsidP="009A08F7">
      <w:r w:rsidRPr="00A5403E">
        <w:rPr>
          <w:b/>
          <w:bCs/>
        </w:rPr>
        <w:t>1. HTTP Status Code</w:t>
      </w:r>
      <w:r w:rsidR="009A08F7">
        <w:t xml:space="preserve">- </w:t>
      </w:r>
      <w:r w:rsidRPr="00A5403E">
        <w:t xml:space="preserve">Numeric code indicating the outcome of the request. </w:t>
      </w:r>
    </w:p>
    <w:p w14:paraId="0312CB50" w14:textId="286D1094" w:rsidR="00A5403E" w:rsidRPr="00A5403E" w:rsidRDefault="00A5403E" w:rsidP="00A11C6A">
      <w:r w:rsidRPr="00A5403E">
        <w:rPr>
          <w:b/>
          <w:bCs/>
        </w:rPr>
        <w:t>2. Response Body</w:t>
      </w:r>
      <w:r w:rsidR="00A11C6A">
        <w:t xml:space="preserve">- </w:t>
      </w:r>
      <w:r w:rsidRPr="00A5403E">
        <w:t xml:space="preserve">Actual data returned by the server. Usually in </w:t>
      </w:r>
      <w:r w:rsidRPr="00A5403E">
        <w:rPr>
          <w:b/>
          <w:bCs/>
        </w:rPr>
        <w:t>JSON</w:t>
      </w:r>
      <w:r w:rsidRPr="00A5403E">
        <w:t>.</w:t>
      </w:r>
    </w:p>
    <w:p w14:paraId="66AB5D10" w14:textId="77777777" w:rsidR="00F106E5" w:rsidRDefault="00F106E5" w:rsidP="007206DD"/>
    <w:p w14:paraId="4592643A" w14:textId="77777777" w:rsidR="003958D6" w:rsidRDefault="003958D6" w:rsidP="007206DD"/>
    <w:p w14:paraId="7212DB88" w14:textId="183DECD0" w:rsidR="003958D6" w:rsidRDefault="00F40774" w:rsidP="007206DD">
      <w:r w:rsidRPr="00F40774">
        <w:lastRenderedPageBreak/>
        <w:drawing>
          <wp:inline distT="0" distB="0" distL="0" distR="0" wp14:anchorId="1AB2A0A9" wp14:editId="5F526F3E">
            <wp:extent cx="5731510" cy="2376805"/>
            <wp:effectExtent l="0" t="0" r="2540" b="4445"/>
            <wp:docPr id="76041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128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2A5E" w14:textId="77777777" w:rsidR="007E4DB6" w:rsidRPr="007E4DB6" w:rsidRDefault="007E4DB6" w:rsidP="007E4DB6">
      <w:r w:rsidRPr="007E4DB6">
        <w:rPr>
          <w:b/>
          <w:bCs/>
        </w:rPr>
        <w:t>2xx</w:t>
      </w:r>
    </w:p>
    <w:p w14:paraId="327C30A4" w14:textId="77777777" w:rsidR="007E4DB6" w:rsidRDefault="007E4DB6">
      <w:pPr>
        <w:numPr>
          <w:ilvl w:val="0"/>
          <w:numId w:val="20"/>
        </w:numPr>
        <w:rPr>
          <w:b/>
          <w:bCs/>
        </w:rPr>
      </w:pPr>
      <w:r w:rsidRPr="001F44AC">
        <w:rPr>
          <w:b/>
          <w:bCs/>
        </w:rPr>
        <w:t xml:space="preserve">200 OK → successful request </w:t>
      </w:r>
    </w:p>
    <w:p w14:paraId="63F8ED24" w14:textId="680B4C44" w:rsidR="001F44AC" w:rsidRPr="001F44AC" w:rsidRDefault="001F44AC" w:rsidP="001F44AC">
      <w:pPr>
        <w:ind w:left="720" w:firstLine="720"/>
      </w:pPr>
      <w:r w:rsidRPr="001F44AC">
        <w:t>Used when data is successfully retrieved.</w:t>
      </w:r>
      <w:r>
        <w:t xml:space="preserve"> </w:t>
      </w:r>
      <w:r w:rsidRPr="007D3CBF">
        <w:rPr>
          <w:u w:val="single"/>
        </w:rPr>
        <w:t>Get/users/1</w:t>
      </w:r>
    </w:p>
    <w:p w14:paraId="6162CAE8" w14:textId="77777777" w:rsidR="007E4DB6" w:rsidRDefault="007E4DB6">
      <w:pPr>
        <w:numPr>
          <w:ilvl w:val="0"/>
          <w:numId w:val="20"/>
        </w:numPr>
        <w:rPr>
          <w:b/>
          <w:bCs/>
        </w:rPr>
      </w:pPr>
      <w:r w:rsidRPr="001F44AC">
        <w:rPr>
          <w:b/>
          <w:bCs/>
        </w:rPr>
        <w:t xml:space="preserve">201 Created → resource successfully created </w:t>
      </w:r>
    </w:p>
    <w:p w14:paraId="0F1AA42E" w14:textId="17AFEA02" w:rsidR="00783850" w:rsidRPr="00783850" w:rsidRDefault="00783850" w:rsidP="00783850">
      <w:pPr>
        <w:ind w:left="1440"/>
        <w:rPr>
          <w:u w:val="single"/>
        </w:rPr>
      </w:pPr>
      <w:r w:rsidRPr="00783850">
        <w:t>Used when a new resource is successfully created.</w:t>
      </w:r>
      <w:r w:rsidRPr="00783850">
        <w:t xml:space="preserve"> </w:t>
      </w:r>
      <w:r w:rsidRPr="00783850">
        <w:rPr>
          <w:u w:val="single"/>
        </w:rPr>
        <w:t>POST /users</w:t>
      </w:r>
    </w:p>
    <w:p w14:paraId="260F237D" w14:textId="77777777" w:rsidR="007E4DB6" w:rsidRDefault="007E4DB6">
      <w:pPr>
        <w:numPr>
          <w:ilvl w:val="0"/>
          <w:numId w:val="20"/>
        </w:numPr>
        <w:rPr>
          <w:b/>
          <w:bCs/>
        </w:rPr>
      </w:pPr>
      <w:r w:rsidRPr="001F44AC">
        <w:rPr>
          <w:b/>
          <w:bCs/>
        </w:rPr>
        <w:t xml:space="preserve">204 No Content → successful, but no response body </w:t>
      </w:r>
    </w:p>
    <w:p w14:paraId="2B4BE606" w14:textId="4F82F352" w:rsidR="001F44AC" w:rsidRDefault="001F44AC" w:rsidP="00470A13">
      <w:pPr>
        <w:ind w:left="720" w:firstLine="720"/>
        <w:rPr>
          <w:u w:val="single"/>
        </w:rPr>
      </w:pPr>
      <w:r w:rsidRPr="001F44AC">
        <w:t xml:space="preserve">Used when the operation succeeds but nothing </w:t>
      </w:r>
      <w:r w:rsidR="00414AC3">
        <w:t>has</w:t>
      </w:r>
      <w:r w:rsidR="00A64B06">
        <w:t xml:space="preserve"> </w:t>
      </w:r>
      <w:r w:rsidRPr="001F44AC">
        <w:t>to return.</w:t>
      </w:r>
      <w:r w:rsidR="00470A13">
        <w:t xml:space="preserve"> </w:t>
      </w:r>
      <w:r w:rsidR="00470A13" w:rsidRPr="007754C9">
        <w:rPr>
          <w:u w:val="single"/>
        </w:rPr>
        <w:t>DELETE/users</w:t>
      </w:r>
      <w:r w:rsidR="00612FF8" w:rsidRPr="007754C9">
        <w:rPr>
          <w:u w:val="single"/>
        </w:rPr>
        <w:t>/1</w:t>
      </w:r>
    </w:p>
    <w:p w14:paraId="3EFBE925" w14:textId="30FD1A0B" w:rsidR="000D3C39" w:rsidRPr="000D3C39" w:rsidRDefault="000D3C39" w:rsidP="000D3C39">
      <w:pPr>
        <w:rPr>
          <w:b/>
          <w:bCs/>
        </w:rPr>
      </w:pPr>
      <w:r w:rsidRPr="000D3C39">
        <w:rPr>
          <w:b/>
          <w:bCs/>
        </w:rPr>
        <w:t>3xx</w:t>
      </w:r>
    </w:p>
    <w:p w14:paraId="05D1C1BD" w14:textId="77777777" w:rsidR="000D3C39" w:rsidRDefault="000D3C39">
      <w:pPr>
        <w:pStyle w:val="ListParagraph"/>
        <w:numPr>
          <w:ilvl w:val="0"/>
          <w:numId w:val="23"/>
        </w:numPr>
      </w:pPr>
      <w:r w:rsidRPr="000D3C39">
        <w:rPr>
          <w:b/>
          <w:bCs/>
        </w:rPr>
        <w:t>301</w:t>
      </w:r>
      <w:r w:rsidRPr="000D3C39">
        <w:rPr>
          <w:b/>
          <w:bCs/>
        </w:rPr>
        <w:t xml:space="preserve">- </w:t>
      </w:r>
      <w:r w:rsidRPr="000D3C39">
        <w:rPr>
          <w:b/>
          <w:bCs/>
        </w:rPr>
        <w:t>Permanent</w:t>
      </w:r>
      <w:r w:rsidRPr="000D3C39">
        <w:rPr>
          <w:b/>
          <w:bCs/>
        </w:rPr>
        <w:t xml:space="preserve"> </w:t>
      </w:r>
      <w:r w:rsidRPr="000D3C39">
        <w:rPr>
          <w:b/>
          <w:bCs/>
        </w:rPr>
        <w:t>Redirect</w:t>
      </w:r>
      <w:r w:rsidRPr="000D3C39">
        <w:rPr>
          <w:b/>
          <w:bCs/>
        </w:rPr>
        <w:t xml:space="preserve">- </w:t>
      </w:r>
      <w:r w:rsidRPr="000D3C39">
        <w:t>Resource permanently moved</w:t>
      </w:r>
    </w:p>
    <w:p w14:paraId="4ECEF512" w14:textId="58BF1A46" w:rsidR="000D3C39" w:rsidRPr="000D3C39" w:rsidRDefault="000D3C39">
      <w:pPr>
        <w:pStyle w:val="ListParagraph"/>
        <w:numPr>
          <w:ilvl w:val="0"/>
          <w:numId w:val="23"/>
        </w:numPr>
      </w:pPr>
      <w:r w:rsidRPr="000D3C39">
        <w:rPr>
          <w:b/>
          <w:bCs/>
        </w:rPr>
        <w:t>302</w:t>
      </w:r>
      <w:r w:rsidRPr="000D3C39">
        <w:rPr>
          <w:b/>
          <w:bCs/>
        </w:rPr>
        <w:t xml:space="preserve">- </w:t>
      </w:r>
      <w:r w:rsidRPr="000D3C39">
        <w:rPr>
          <w:b/>
          <w:bCs/>
        </w:rPr>
        <w:t>Temporary</w:t>
      </w:r>
      <w:r w:rsidRPr="000D3C39">
        <w:rPr>
          <w:b/>
          <w:bCs/>
        </w:rPr>
        <w:t xml:space="preserve"> </w:t>
      </w:r>
      <w:r w:rsidRPr="000D3C39">
        <w:rPr>
          <w:b/>
          <w:bCs/>
        </w:rPr>
        <w:t>Redirect</w:t>
      </w:r>
      <w:r w:rsidRPr="000D3C39">
        <w:rPr>
          <w:b/>
          <w:bCs/>
        </w:rPr>
        <w:t xml:space="preserve">- </w:t>
      </w:r>
      <w:r w:rsidRPr="000D3C39">
        <w:t>Resource temporarily moved</w:t>
      </w:r>
    </w:p>
    <w:p w14:paraId="2DD139E5" w14:textId="78DCEF22" w:rsidR="007E4DB6" w:rsidRPr="007E4DB6" w:rsidRDefault="007E4DB6" w:rsidP="007E4DB6">
      <w:r w:rsidRPr="007E4DB6">
        <w:rPr>
          <w:b/>
          <w:bCs/>
        </w:rPr>
        <w:t>4xx</w:t>
      </w:r>
    </w:p>
    <w:p w14:paraId="4EA6C49B" w14:textId="77777777" w:rsidR="007E4DB6" w:rsidRPr="007E4DB6" w:rsidRDefault="007E4DB6">
      <w:pPr>
        <w:numPr>
          <w:ilvl w:val="0"/>
          <w:numId w:val="21"/>
        </w:numPr>
      </w:pPr>
      <w:r w:rsidRPr="007F04E4">
        <w:rPr>
          <w:b/>
          <w:bCs/>
        </w:rPr>
        <w:t>400 Bad Request</w:t>
      </w:r>
      <w:r w:rsidRPr="007E4DB6">
        <w:t xml:space="preserve"> → invalid request </w:t>
      </w:r>
    </w:p>
    <w:p w14:paraId="6ED153E9" w14:textId="77777777" w:rsidR="007E4DB6" w:rsidRPr="007E4DB6" w:rsidRDefault="007E4DB6">
      <w:pPr>
        <w:numPr>
          <w:ilvl w:val="0"/>
          <w:numId w:val="21"/>
        </w:numPr>
      </w:pPr>
      <w:r w:rsidRPr="007F04E4">
        <w:rPr>
          <w:b/>
          <w:bCs/>
        </w:rPr>
        <w:t>401 Unauthorized</w:t>
      </w:r>
      <w:r w:rsidRPr="007E4DB6">
        <w:t xml:space="preserve"> → authentication required/failed </w:t>
      </w:r>
    </w:p>
    <w:p w14:paraId="6F8CF72B" w14:textId="77777777" w:rsidR="007E4DB6" w:rsidRPr="007E4DB6" w:rsidRDefault="007E4DB6">
      <w:pPr>
        <w:numPr>
          <w:ilvl w:val="0"/>
          <w:numId w:val="21"/>
        </w:numPr>
      </w:pPr>
      <w:r w:rsidRPr="007F04E4">
        <w:rPr>
          <w:b/>
          <w:bCs/>
        </w:rPr>
        <w:t>403 Forbidden</w:t>
      </w:r>
      <w:r w:rsidRPr="007E4DB6">
        <w:t xml:space="preserve"> → authenticated but not permitted </w:t>
      </w:r>
    </w:p>
    <w:p w14:paraId="0DF3319F" w14:textId="77777777" w:rsidR="007E4DB6" w:rsidRPr="007E4DB6" w:rsidRDefault="007E4DB6">
      <w:pPr>
        <w:numPr>
          <w:ilvl w:val="0"/>
          <w:numId w:val="21"/>
        </w:numPr>
      </w:pPr>
      <w:r w:rsidRPr="007F04E4">
        <w:rPr>
          <w:b/>
          <w:bCs/>
        </w:rPr>
        <w:t>404 Not Found</w:t>
      </w:r>
      <w:r w:rsidRPr="007E4DB6">
        <w:t xml:space="preserve"> → resource doesn't exist </w:t>
      </w:r>
    </w:p>
    <w:p w14:paraId="45C3641F" w14:textId="77777777" w:rsidR="007E4DB6" w:rsidRPr="007E4DB6" w:rsidRDefault="007E4DB6">
      <w:pPr>
        <w:numPr>
          <w:ilvl w:val="0"/>
          <w:numId w:val="21"/>
        </w:numPr>
      </w:pPr>
      <w:r w:rsidRPr="007F04E4">
        <w:rPr>
          <w:b/>
          <w:bCs/>
        </w:rPr>
        <w:t>409 Conflict</w:t>
      </w:r>
      <w:r w:rsidRPr="007E4DB6">
        <w:t xml:space="preserve"> → request conflicts with current state </w:t>
      </w:r>
    </w:p>
    <w:p w14:paraId="73E4DE69" w14:textId="77777777" w:rsidR="007E4DB6" w:rsidRPr="007E4DB6" w:rsidRDefault="007E4DB6" w:rsidP="007E4DB6">
      <w:r w:rsidRPr="007E4DB6">
        <w:rPr>
          <w:b/>
          <w:bCs/>
        </w:rPr>
        <w:t>5xx</w:t>
      </w:r>
    </w:p>
    <w:p w14:paraId="2E356A97" w14:textId="77777777" w:rsidR="007E4DB6" w:rsidRPr="007E4DB6" w:rsidRDefault="007E4DB6">
      <w:pPr>
        <w:numPr>
          <w:ilvl w:val="0"/>
          <w:numId w:val="22"/>
        </w:numPr>
      </w:pPr>
      <w:r w:rsidRPr="007F04E4">
        <w:rPr>
          <w:b/>
          <w:bCs/>
        </w:rPr>
        <w:t>500 Internal Server Error</w:t>
      </w:r>
      <w:r w:rsidRPr="007E4DB6">
        <w:t xml:space="preserve"> → unexpected server error </w:t>
      </w:r>
    </w:p>
    <w:p w14:paraId="5246F3DA" w14:textId="77777777" w:rsidR="007E4DB6" w:rsidRPr="007E4DB6" w:rsidRDefault="007E4DB6">
      <w:pPr>
        <w:numPr>
          <w:ilvl w:val="0"/>
          <w:numId w:val="22"/>
        </w:numPr>
      </w:pPr>
      <w:r w:rsidRPr="007F04E4">
        <w:rPr>
          <w:b/>
          <w:bCs/>
        </w:rPr>
        <w:t>502 Bad Gateway</w:t>
      </w:r>
      <w:r w:rsidRPr="007E4DB6">
        <w:t xml:space="preserve"> → gateway/proxy received an invalid response </w:t>
      </w:r>
    </w:p>
    <w:p w14:paraId="0705D99A" w14:textId="77777777" w:rsidR="007E4DB6" w:rsidRDefault="007E4DB6">
      <w:pPr>
        <w:numPr>
          <w:ilvl w:val="0"/>
          <w:numId w:val="22"/>
        </w:numPr>
      </w:pPr>
      <w:r w:rsidRPr="007F04E4">
        <w:rPr>
          <w:b/>
          <w:bCs/>
        </w:rPr>
        <w:t>503 Service Unavailable</w:t>
      </w:r>
      <w:r w:rsidRPr="007E4DB6">
        <w:t xml:space="preserve"> → server temporarily unavailable</w:t>
      </w:r>
    </w:p>
    <w:p w14:paraId="5924613B" w14:textId="77777777" w:rsidR="00E34166" w:rsidRDefault="00E34166" w:rsidP="00E34166"/>
    <w:p w14:paraId="62D62051" w14:textId="77777777" w:rsidR="00E34166" w:rsidRPr="007E4DB6" w:rsidRDefault="00E34166" w:rsidP="00E34166"/>
    <w:p w14:paraId="4F345D37" w14:textId="4F4DEF56" w:rsidR="00E34166" w:rsidRPr="002459A6" w:rsidRDefault="00E34166" w:rsidP="002459A6">
      <w:pPr>
        <w:jc w:val="center"/>
        <w:rPr>
          <w:b/>
          <w:bCs/>
          <w:u w:val="single"/>
        </w:rPr>
      </w:pPr>
      <w:r w:rsidRPr="00E34166">
        <w:rPr>
          <w:b/>
          <w:bCs/>
          <w:u w:val="single"/>
        </w:rPr>
        <w:lastRenderedPageBreak/>
        <w:t>REST Response Bodies</w:t>
      </w:r>
      <w:r w:rsidRPr="00E34166">
        <w:rPr>
          <w:b/>
          <w:bCs/>
        </w:rPr>
        <w:t xml:space="preserve"> </w:t>
      </w:r>
    </w:p>
    <w:p w14:paraId="26E8EAB6" w14:textId="77777777" w:rsidR="00E34166" w:rsidRPr="00E34166" w:rsidRDefault="00E34166" w:rsidP="00E34166">
      <w:r w:rsidRPr="00E34166">
        <w:t xml:space="preserve">Contains the </w:t>
      </w:r>
      <w:r w:rsidRPr="00E34166">
        <w:rPr>
          <w:b/>
          <w:bCs/>
        </w:rPr>
        <w:t>actual data returned by the API</w:t>
      </w:r>
      <w:r w:rsidRPr="00E34166">
        <w:t>, usually as JSON.</w:t>
      </w:r>
    </w:p>
    <w:p w14:paraId="508118E4" w14:textId="5012CCE9" w:rsidR="00E34166" w:rsidRPr="00E34166" w:rsidRDefault="00E34166" w:rsidP="00E34166">
      <w:r w:rsidRPr="00E34166">
        <w:t>Common forms:</w:t>
      </w:r>
    </w:p>
    <w:p w14:paraId="53B22D72" w14:textId="0D1C23C4" w:rsidR="007E4DB6" w:rsidRDefault="002459A6" w:rsidP="007206DD">
      <w:pPr>
        <w:rPr>
          <w:noProof/>
        </w:rPr>
      </w:pPr>
      <w:r w:rsidRPr="002459A6">
        <w:drawing>
          <wp:inline distT="0" distB="0" distL="0" distR="0" wp14:anchorId="07637151" wp14:editId="1E836D54">
            <wp:extent cx="1669047" cy="1230923"/>
            <wp:effectExtent l="0" t="0" r="7620" b="7620"/>
            <wp:docPr id="163583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323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73925" cy="123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59A6">
        <w:rPr>
          <w:noProof/>
        </w:rPr>
        <w:t xml:space="preserve"> </w:t>
      </w:r>
      <w:r w:rsidRPr="002459A6">
        <w:drawing>
          <wp:inline distT="0" distB="0" distL="0" distR="0" wp14:anchorId="662A4BC9" wp14:editId="357749D7">
            <wp:extent cx="1859206" cy="1025769"/>
            <wp:effectExtent l="0" t="0" r="8255" b="3175"/>
            <wp:docPr id="125845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530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85071" cy="104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59A6">
        <w:rPr>
          <w:noProof/>
        </w:rPr>
        <w:t xml:space="preserve"> </w:t>
      </w:r>
      <w:r w:rsidRPr="002459A6">
        <w:rPr>
          <w:noProof/>
        </w:rPr>
        <w:drawing>
          <wp:inline distT="0" distB="0" distL="0" distR="0" wp14:anchorId="45A76989" wp14:editId="3FA0A387">
            <wp:extent cx="2112629" cy="1395537"/>
            <wp:effectExtent l="0" t="0" r="2540" b="0"/>
            <wp:docPr id="105782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221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62428" cy="142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EEFD1" w14:textId="7A81B319" w:rsidR="00044885" w:rsidRPr="00050174" w:rsidRDefault="00044885" w:rsidP="007206DD">
      <w:pPr>
        <w:rPr>
          <w:b/>
          <w:bCs/>
        </w:rPr>
      </w:pPr>
      <w:r w:rsidRPr="00050174">
        <w:rPr>
          <w:b/>
          <w:bCs/>
        </w:rPr>
        <w:t>Prefer Object-Wrapped Responses</w:t>
      </w:r>
    </w:p>
    <w:p w14:paraId="280BBA91" w14:textId="00DA4B53" w:rsidR="00050174" w:rsidRDefault="00050174" w:rsidP="007206DD">
      <w:pPr>
        <w:rPr>
          <w:noProof/>
        </w:rPr>
      </w:pPr>
      <w:r w:rsidRPr="00050174">
        <w:rPr>
          <w:noProof/>
        </w:rPr>
        <w:drawing>
          <wp:inline distT="0" distB="0" distL="0" distR="0" wp14:anchorId="51886374" wp14:editId="785C2ABC">
            <wp:extent cx="2530059" cy="1577477"/>
            <wp:effectExtent l="0" t="0" r="3810" b="3810"/>
            <wp:docPr id="177325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502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174">
        <w:rPr>
          <w:noProof/>
        </w:rPr>
        <w:t xml:space="preserve"> </w:t>
      </w:r>
      <w:r w:rsidRPr="00050174">
        <w:drawing>
          <wp:inline distT="0" distB="0" distL="0" distR="0" wp14:anchorId="350DF956" wp14:editId="5FD4B64D">
            <wp:extent cx="2120618" cy="1500554"/>
            <wp:effectExtent l="0" t="0" r="0" b="4445"/>
            <wp:docPr id="5099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46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22970" cy="150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0782" w14:textId="77777777" w:rsidR="00B077D2" w:rsidRPr="00B077D2" w:rsidRDefault="00B077D2" w:rsidP="007206DD">
      <w:pPr>
        <w:rPr>
          <w:b/>
          <w:bCs/>
        </w:rPr>
      </w:pPr>
      <w:r w:rsidRPr="00B077D2">
        <w:rPr>
          <w:b/>
          <w:bCs/>
        </w:rPr>
        <w:t xml:space="preserve">Benefits of Object-Wrapped Responses </w:t>
      </w:r>
    </w:p>
    <w:p w14:paraId="4F46BBD0" w14:textId="2231BA87" w:rsidR="00843039" w:rsidRDefault="00B077D2" w:rsidP="007206DD">
      <w:r w:rsidRPr="00B077D2">
        <w:rPr>
          <w:b/>
          <w:bCs/>
        </w:rPr>
        <w:t>1. Easy Extensibility</w:t>
      </w:r>
      <w:r>
        <w:t>-</w:t>
      </w:r>
      <w:r w:rsidRPr="00B077D2">
        <w:t xml:space="preserve"> Additional information can be added without changing the structure.</w:t>
      </w:r>
    </w:p>
    <w:p w14:paraId="334BCC00" w14:textId="09E5085A" w:rsidR="00B077D2" w:rsidRDefault="00B077D2" w:rsidP="007206DD">
      <w:r w:rsidRPr="00B077D2">
        <w:rPr>
          <w:b/>
          <w:bCs/>
        </w:rPr>
        <w:t>2. Supports Pagination</w:t>
      </w:r>
      <w:r w:rsidRPr="00B077D2">
        <w:rPr>
          <w:b/>
          <w:bCs/>
        </w:rPr>
        <w:t>-</w:t>
      </w:r>
      <w:r w:rsidRPr="00B077D2">
        <w:t xml:space="preserve"> Useful when returning large datasets</w:t>
      </w:r>
      <w:r>
        <w:t>.</w:t>
      </w:r>
    </w:p>
    <w:p w14:paraId="2B3598DD" w14:textId="71CE793B" w:rsidR="00B077D2" w:rsidRDefault="00B077D2" w:rsidP="007206DD">
      <w:r w:rsidRPr="00B077D2">
        <w:rPr>
          <w:b/>
          <w:bCs/>
        </w:rPr>
        <w:t>3. Supports Metadata</w:t>
      </w:r>
      <w:r>
        <w:rPr>
          <w:b/>
          <w:bCs/>
        </w:rPr>
        <w:t>-</w:t>
      </w:r>
      <w:r w:rsidRPr="00B077D2">
        <w:t xml:space="preserve"> Additional information can be included.</w:t>
      </w:r>
    </w:p>
    <w:p w14:paraId="31A6D4D7" w14:textId="69B314B0" w:rsidR="00CE5AA6" w:rsidRDefault="00CE5AA6" w:rsidP="007206DD">
      <w:pPr>
        <w:rPr>
          <w:b/>
          <w:bCs/>
        </w:rPr>
      </w:pPr>
      <w:r w:rsidRPr="00CE5AA6">
        <w:rPr>
          <w:b/>
          <w:bCs/>
        </w:rPr>
        <w:t>4. Supports Error Information</w:t>
      </w:r>
      <w:r w:rsidR="0029221A">
        <w:rPr>
          <w:b/>
          <w:bCs/>
        </w:rPr>
        <w:t>.</w:t>
      </w:r>
    </w:p>
    <w:p w14:paraId="7D3818B3" w14:textId="088712BA" w:rsidR="0067777A" w:rsidRDefault="0067777A" w:rsidP="007206DD">
      <w:pPr>
        <w:rPr>
          <w:b/>
          <w:bCs/>
        </w:rPr>
      </w:pPr>
      <w:r w:rsidRPr="0067777A">
        <w:rPr>
          <w:b/>
          <w:bCs/>
        </w:rPr>
        <w:drawing>
          <wp:inline distT="0" distB="0" distL="0" distR="0" wp14:anchorId="40E62DFB" wp14:editId="242E79B7">
            <wp:extent cx="5731510" cy="2777490"/>
            <wp:effectExtent l="0" t="0" r="2540" b="3810"/>
            <wp:docPr id="157695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505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8E78" w14:textId="77777777" w:rsidR="00007B00" w:rsidRDefault="00007B00" w:rsidP="007206DD">
      <w:pPr>
        <w:rPr>
          <w:b/>
          <w:bCs/>
        </w:rPr>
      </w:pPr>
    </w:p>
    <w:p w14:paraId="5DAB882D" w14:textId="2023F931" w:rsidR="00485EDE" w:rsidRDefault="00E075A6" w:rsidP="00485EDE">
      <w:pPr>
        <w:jc w:val="center"/>
        <w:rPr>
          <w:b/>
          <w:bCs/>
        </w:rPr>
      </w:pPr>
      <w:r w:rsidRPr="00E075A6">
        <w:rPr>
          <w:b/>
          <w:bCs/>
        </w:rPr>
        <w:lastRenderedPageBreak/>
        <w:drawing>
          <wp:anchor distT="0" distB="0" distL="114300" distR="114300" simplePos="0" relativeHeight="251677696" behindDoc="0" locked="0" layoutInCell="1" allowOverlap="1" wp14:anchorId="1F1B92F0" wp14:editId="25963923">
            <wp:simplePos x="0" y="0"/>
            <wp:positionH relativeFrom="column">
              <wp:posOffset>2825115</wp:posOffset>
            </wp:positionH>
            <wp:positionV relativeFrom="paragraph">
              <wp:posOffset>0</wp:posOffset>
            </wp:positionV>
            <wp:extent cx="3358515" cy="2948940"/>
            <wp:effectExtent l="0" t="0" r="0" b="3810"/>
            <wp:wrapThrough wrapText="bothSides">
              <wp:wrapPolygon edited="0">
                <wp:start x="0" y="0"/>
                <wp:lineTo x="0" y="21488"/>
                <wp:lineTo x="21441" y="21488"/>
                <wp:lineTo x="21441" y="0"/>
                <wp:lineTo x="0" y="0"/>
              </wp:wrapPolygon>
            </wp:wrapThrough>
            <wp:docPr id="196269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99406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51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5EDE" w:rsidRPr="00485EDE">
        <w:rPr>
          <w:b/>
          <w:bCs/>
        </w:rPr>
        <w:drawing>
          <wp:anchor distT="0" distB="0" distL="114300" distR="114300" simplePos="0" relativeHeight="251676672" behindDoc="0" locked="0" layoutInCell="1" allowOverlap="1" wp14:anchorId="46BDB625" wp14:editId="3C9F984C">
            <wp:simplePos x="0" y="0"/>
            <wp:positionH relativeFrom="page">
              <wp:align>left</wp:align>
            </wp:positionH>
            <wp:positionV relativeFrom="paragraph">
              <wp:posOffset>195</wp:posOffset>
            </wp:positionV>
            <wp:extent cx="3658235" cy="2584450"/>
            <wp:effectExtent l="0" t="0" r="0" b="6350"/>
            <wp:wrapThrough wrapText="bothSides">
              <wp:wrapPolygon edited="0">
                <wp:start x="0" y="0"/>
                <wp:lineTo x="0" y="21494"/>
                <wp:lineTo x="21484" y="21494"/>
                <wp:lineTo x="21484" y="0"/>
                <wp:lineTo x="0" y="0"/>
              </wp:wrapPolygon>
            </wp:wrapThrough>
            <wp:docPr id="187626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62629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1559" cy="259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C0E023" w14:textId="2A8A6BC5" w:rsidR="00007B00" w:rsidRDefault="00F40544" w:rsidP="00485EDE">
      <w:pPr>
        <w:jc w:val="center"/>
        <w:rPr>
          <w:b/>
          <w:bCs/>
        </w:rPr>
      </w:pPr>
      <w:r w:rsidRPr="00F40544">
        <w:rPr>
          <w:b/>
          <w:bCs/>
        </w:rPr>
        <w:drawing>
          <wp:inline distT="0" distB="0" distL="0" distR="0" wp14:anchorId="1B5530FF" wp14:editId="784A5308">
            <wp:extent cx="5731510" cy="3242945"/>
            <wp:effectExtent l="0" t="0" r="2540" b="0"/>
            <wp:docPr id="148477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7529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3117" w14:textId="77777777" w:rsidR="00F40544" w:rsidRDefault="00F40544" w:rsidP="007206DD">
      <w:r w:rsidRPr="00F40544">
        <w:t xml:space="preserve">Database constraints are rules that ensure data integrity, consistency, and reliability with relational databases. </w:t>
      </w:r>
    </w:p>
    <w:p w14:paraId="790D9989" w14:textId="77777777" w:rsidR="00900449" w:rsidRDefault="00F40544">
      <w:pPr>
        <w:pStyle w:val="ListParagraph"/>
        <w:numPr>
          <w:ilvl w:val="0"/>
          <w:numId w:val="24"/>
        </w:numPr>
      </w:pPr>
      <w:r w:rsidRPr="00E5766C">
        <w:rPr>
          <w:b/>
          <w:bCs/>
        </w:rPr>
        <w:t>PRIMARY KEY</w:t>
      </w:r>
      <w:r w:rsidRPr="00F40544">
        <w:t xml:space="preserve"> uniquely identifies each record</w:t>
      </w:r>
      <w:r>
        <w:t>.</w:t>
      </w:r>
    </w:p>
    <w:p w14:paraId="621C4FBB" w14:textId="77777777" w:rsidR="00900449" w:rsidRDefault="00F40544">
      <w:pPr>
        <w:pStyle w:val="ListParagraph"/>
        <w:numPr>
          <w:ilvl w:val="0"/>
          <w:numId w:val="24"/>
        </w:numPr>
      </w:pPr>
      <w:r w:rsidRPr="00E5766C">
        <w:rPr>
          <w:b/>
          <w:bCs/>
        </w:rPr>
        <w:t>FOREIGN KEY</w:t>
      </w:r>
      <w:r w:rsidRPr="00F40544">
        <w:t xml:space="preserve"> establishes relationships between tables and maintains referential integrity.</w:t>
      </w:r>
    </w:p>
    <w:p w14:paraId="231F5BDA" w14:textId="77777777" w:rsidR="00900449" w:rsidRDefault="00F40544">
      <w:pPr>
        <w:pStyle w:val="ListParagraph"/>
        <w:numPr>
          <w:ilvl w:val="0"/>
          <w:numId w:val="24"/>
        </w:numPr>
      </w:pPr>
      <w:r w:rsidRPr="00E5766C">
        <w:rPr>
          <w:b/>
          <w:bCs/>
        </w:rPr>
        <w:t>NOT NULL</w:t>
      </w:r>
      <w:r w:rsidRPr="00F40544">
        <w:t xml:space="preserve"> guarantees that mandatory fields always contain values.</w:t>
      </w:r>
    </w:p>
    <w:p w14:paraId="747AECB3" w14:textId="77777777" w:rsidR="00900449" w:rsidRDefault="00F40544">
      <w:pPr>
        <w:pStyle w:val="ListParagraph"/>
        <w:numPr>
          <w:ilvl w:val="0"/>
          <w:numId w:val="24"/>
        </w:numPr>
      </w:pPr>
      <w:r w:rsidRPr="00E5766C">
        <w:rPr>
          <w:b/>
          <w:bCs/>
        </w:rPr>
        <w:t>UNIQUE</w:t>
      </w:r>
      <w:r w:rsidRPr="00F40544">
        <w:t xml:space="preserve"> prevents duplicate values in important columns such as emails and usernames.</w:t>
      </w:r>
    </w:p>
    <w:p w14:paraId="65CD0DD3" w14:textId="77777777" w:rsidR="00900449" w:rsidRDefault="00F40544">
      <w:pPr>
        <w:pStyle w:val="ListParagraph"/>
        <w:numPr>
          <w:ilvl w:val="0"/>
          <w:numId w:val="24"/>
        </w:numPr>
      </w:pPr>
      <w:r w:rsidRPr="00E5766C">
        <w:rPr>
          <w:b/>
          <w:bCs/>
        </w:rPr>
        <w:t>CHECK</w:t>
      </w:r>
      <w:r w:rsidRPr="00F40544">
        <w:t xml:space="preserve"> validates data against business rules before storage.</w:t>
      </w:r>
    </w:p>
    <w:p w14:paraId="463A7ADA" w14:textId="6563C738" w:rsidR="00F40544" w:rsidRDefault="00F40544">
      <w:pPr>
        <w:pStyle w:val="ListParagraph"/>
        <w:numPr>
          <w:ilvl w:val="0"/>
          <w:numId w:val="24"/>
        </w:numPr>
      </w:pPr>
      <w:r w:rsidRPr="00E5766C">
        <w:rPr>
          <w:b/>
          <w:bCs/>
        </w:rPr>
        <w:t>DEFAULT</w:t>
      </w:r>
      <w:r w:rsidRPr="00F40544">
        <w:t xml:space="preserve"> automatically assigns predefined values when none are provided.</w:t>
      </w:r>
    </w:p>
    <w:p w14:paraId="6EB37B3C" w14:textId="5B3C5249" w:rsidR="00485EDE" w:rsidRDefault="00787103" w:rsidP="00485EDE">
      <w:r w:rsidRPr="00787103">
        <w:lastRenderedPageBreak/>
        <w:drawing>
          <wp:inline distT="0" distB="0" distL="0" distR="0" wp14:anchorId="342DAD63" wp14:editId="4C7528ED">
            <wp:extent cx="5731510" cy="3512185"/>
            <wp:effectExtent l="0" t="0" r="2540" b="0"/>
            <wp:docPr id="2033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67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CD17" w14:textId="7518B2B9" w:rsidR="00700ECE" w:rsidRDefault="00700ECE" w:rsidP="00485EDE">
      <w:r w:rsidRPr="00700ECE">
        <w:drawing>
          <wp:inline distT="0" distB="0" distL="0" distR="0" wp14:anchorId="4F8D4DAE" wp14:editId="156C0596">
            <wp:extent cx="5731510" cy="4120515"/>
            <wp:effectExtent l="0" t="0" r="2540" b="0"/>
            <wp:docPr id="174574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447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7786" w14:textId="77777777" w:rsidR="00A0641D" w:rsidRDefault="00A0641D" w:rsidP="00485EDE"/>
    <w:p w14:paraId="338731EC" w14:textId="77777777" w:rsidR="00A0641D" w:rsidRDefault="00A0641D" w:rsidP="00485EDE"/>
    <w:p w14:paraId="75969EEB" w14:textId="77777777" w:rsidR="00A0641D" w:rsidRDefault="00A0641D" w:rsidP="00485EDE"/>
    <w:p w14:paraId="55E25B0D" w14:textId="67CBE66D" w:rsidR="00A0641D" w:rsidRDefault="00A0641D" w:rsidP="00A0641D">
      <w:pPr>
        <w:jc w:val="center"/>
      </w:pPr>
      <w:r w:rsidRPr="00A0641D">
        <w:rPr>
          <w:b/>
          <w:bCs/>
          <w:color w:val="EE0000"/>
          <w:sz w:val="28"/>
          <w:szCs w:val="28"/>
          <w:u w:val="single"/>
        </w:rPr>
        <w:lastRenderedPageBreak/>
        <w:t>Database Scaling Approaches</w:t>
      </w:r>
    </w:p>
    <w:p w14:paraId="6C4F3B15" w14:textId="77777777" w:rsidR="00A0641D" w:rsidRDefault="00A0641D" w:rsidP="00485EDE">
      <w:r w:rsidRPr="00A0641D">
        <w:t xml:space="preserve">Databases can be scaled in two primary ways. </w:t>
      </w:r>
    </w:p>
    <w:p w14:paraId="2597E259" w14:textId="77777777" w:rsidR="00A0641D" w:rsidRDefault="00A0641D" w:rsidP="00485EDE">
      <w:r w:rsidRPr="00A0641D">
        <w:rPr>
          <w:b/>
          <w:bCs/>
        </w:rPr>
        <w:t>1. Vertical Scaling</w:t>
      </w:r>
      <w:r>
        <w:rPr>
          <w:b/>
          <w:bCs/>
        </w:rPr>
        <w:t>:</w:t>
      </w:r>
      <w:r w:rsidRPr="00A0641D">
        <w:t xml:space="preserve"> means increasing the capacity of a single server.</w:t>
      </w:r>
    </w:p>
    <w:p w14:paraId="1583E30A" w14:textId="77777777" w:rsidR="00A0641D" w:rsidRDefault="00A0641D" w:rsidP="00485EDE">
      <w:r w:rsidRPr="00A0641D">
        <w:t xml:space="preserve"> </w:t>
      </w:r>
      <w:r>
        <w:tab/>
      </w:r>
      <w:r w:rsidRPr="00A0641D">
        <w:t>Example</w:t>
      </w:r>
      <w:r>
        <w:t>s:</w:t>
      </w:r>
    </w:p>
    <w:p w14:paraId="29CE5806" w14:textId="77777777" w:rsidR="00A0641D" w:rsidRDefault="00A0641D">
      <w:pPr>
        <w:pStyle w:val="ListParagraph"/>
        <w:numPr>
          <w:ilvl w:val="0"/>
          <w:numId w:val="25"/>
        </w:numPr>
      </w:pPr>
      <w:r w:rsidRPr="00A0641D">
        <w:t>More RAM</w:t>
      </w:r>
    </w:p>
    <w:p w14:paraId="3D051BC5" w14:textId="77777777" w:rsidR="00A0641D" w:rsidRDefault="00A0641D">
      <w:pPr>
        <w:pStyle w:val="ListParagraph"/>
        <w:numPr>
          <w:ilvl w:val="0"/>
          <w:numId w:val="25"/>
        </w:numPr>
      </w:pPr>
      <w:r w:rsidRPr="00A0641D">
        <w:t>Faster CPU</w:t>
      </w:r>
    </w:p>
    <w:p w14:paraId="0F423DB6" w14:textId="77777777" w:rsidR="00A0641D" w:rsidRDefault="00A0641D">
      <w:pPr>
        <w:pStyle w:val="ListParagraph"/>
        <w:numPr>
          <w:ilvl w:val="0"/>
          <w:numId w:val="25"/>
        </w:numPr>
      </w:pPr>
      <w:r w:rsidRPr="00A0641D">
        <w:t>Larger storage</w:t>
      </w:r>
    </w:p>
    <w:p w14:paraId="4F58F3FB" w14:textId="77777777" w:rsidR="00A0641D" w:rsidRDefault="00A0641D">
      <w:pPr>
        <w:pStyle w:val="ListParagraph"/>
        <w:numPr>
          <w:ilvl w:val="0"/>
          <w:numId w:val="25"/>
        </w:numPr>
      </w:pPr>
      <w:r w:rsidRPr="00A0641D">
        <w:t xml:space="preserve">Better hardware </w:t>
      </w:r>
    </w:p>
    <w:p w14:paraId="0E49A5EA" w14:textId="77777777" w:rsidR="00A0641D" w:rsidRDefault="00A0641D" w:rsidP="00A0641D">
      <w:pPr>
        <w:ind w:left="720"/>
      </w:pPr>
      <w:r w:rsidRPr="00A0641D">
        <w:t xml:space="preserve">Advantages </w:t>
      </w:r>
    </w:p>
    <w:p w14:paraId="14BE79AF" w14:textId="77777777" w:rsidR="00A0641D" w:rsidRDefault="00A0641D">
      <w:pPr>
        <w:pStyle w:val="ListParagraph"/>
        <w:numPr>
          <w:ilvl w:val="0"/>
          <w:numId w:val="26"/>
        </w:numPr>
      </w:pPr>
      <w:r w:rsidRPr="00A0641D">
        <w:t xml:space="preserve">Simple to implement </w:t>
      </w:r>
    </w:p>
    <w:p w14:paraId="71DAE084" w14:textId="77777777" w:rsidR="00A0641D" w:rsidRDefault="00A0641D">
      <w:pPr>
        <w:pStyle w:val="ListParagraph"/>
        <w:numPr>
          <w:ilvl w:val="0"/>
          <w:numId w:val="26"/>
        </w:numPr>
      </w:pPr>
      <w:r w:rsidRPr="00A0641D">
        <w:t xml:space="preserve">No major application changes </w:t>
      </w:r>
    </w:p>
    <w:p w14:paraId="2B2CFB81" w14:textId="77777777" w:rsidR="00A0641D" w:rsidRDefault="00A0641D" w:rsidP="00A0641D">
      <w:pPr>
        <w:ind w:firstLine="720"/>
      </w:pPr>
      <w:r w:rsidRPr="00A0641D">
        <w:t>Limitations</w:t>
      </w:r>
    </w:p>
    <w:p w14:paraId="3E24139C" w14:textId="77777777" w:rsidR="00A0641D" w:rsidRDefault="00A0641D">
      <w:pPr>
        <w:pStyle w:val="ListParagraph"/>
        <w:numPr>
          <w:ilvl w:val="0"/>
          <w:numId w:val="27"/>
        </w:numPr>
      </w:pPr>
      <w:r w:rsidRPr="00A0641D">
        <w:t>Expensive</w:t>
      </w:r>
    </w:p>
    <w:p w14:paraId="4822F6B2" w14:textId="77777777" w:rsidR="00A0641D" w:rsidRDefault="00A0641D">
      <w:pPr>
        <w:pStyle w:val="ListParagraph"/>
        <w:numPr>
          <w:ilvl w:val="0"/>
          <w:numId w:val="27"/>
        </w:numPr>
      </w:pPr>
      <w:r w:rsidRPr="00A0641D">
        <w:t>Physical hardware limits exist</w:t>
      </w:r>
    </w:p>
    <w:p w14:paraId="2751A2E0" w14:textId="2782A446" w:rsidR="00A0641D" w:rsidRDefault="00A0641D">
      <w:pPr>
        <w:pStyle w:val="ListParagraph"/>
        <w:numPr>
          <w:ilvl w:val="0"/>
          <w:numId w:val="27"/>
        </w:numPr>
      </w:pPr>
      <w:r w:rsidRPr="00A0641D">
        <w:t xml:space="preserve">Eventually reaches a maximum capacity </w:t>
      </w:r>
    </w:p>
    <w:p w14:paraId="56AFA5F7" w14:textId="19B2AA46" w:rsidR="00B4724C" w:rsidRDefault="00A0641D" w:rsidP="00A0641D">
      <w:r>
        <w:rPr>
          <w:b/>
          <w:bCs/>
        </w:rPr>
        <w:t xml:space="preserve">2. </w:t>
      </w:r>
      <w:r w:rsidRPr="00A0641D">
        <w:rPr>
          <w:b/>
          <w:bCs/>
        </w:rPr>
        <w:t>Horizontal Scaling</w:t>
      </w:r>
      <w:r w:rsidRPr="00A0641D">
        <w:rPr>
          <w:b/>
          <w:bCs/>
        </w:rPr>
        <w:t>:</w:t>
      </w:r>
      <w:r>
        <w:t xml:space="preserve"> </w:t>
      </w:r>
      <w:r w:rsidRPr="00A0641D">
        <w:t>means distributing data across multiple servers.</w:t>
      </w:r>
      <w:r w:rsidR="00B4724C">
        <w:t xml:space="preserve"> </w:t>
      </w:r>
      <w:r w:rsidR="00B4724C" w:rsidRPr="00A0641D">
        <w:t>The workload is distributed among all servers.</w:t>
      </w:r>
    </w:p>
    <w:p w14:paraId="65860AB5" w14:textId="77777777" w:rsidR="00B4724C" w:rsidRDefault="00A0641D" w:rsidP="00B4724C">
      <w:pPr>
        <w:ind w:firstLine="720"/>
      </w:pPr>
      <w:r w:rsidRPr="00A0641D">
        <w:t>Examples</w:t>
      </w:r>
      <w:r w:rsidR="00B4724C">
        <w:t xml:space="preserve">- </w:t>
      </w:r>
      <w:r w:rsidRPr="00A0641D">
        <w:t xml:space="preserve">Instead of one server: Server 1, Server 2, Server 3, Server 4 </w:t>
      </w:r>
    </w:p>
    <w:p w14:paraId="6D916698" w14:textId="77777777" w:rsidR="00F11843" w:rsidRDefault="00A0641D" w:rsidP="00B4724C">
      <w:pPr>
        <w:ind w:firstLine="720"/>
      </w:pPr>
      <w:r w:rsidRPr="00A0641D">
        <w:t xml:space="preserve">Advantages </w:t>
      </w:r>
    </w:p>
    <w:p w14:paraId="6038DB18" w14:textId="77777777" w:rsidR="00F11843" w:rsidRDefault="00A0641D">
      <w:pPr>
        <w:pStyle w:val="ListParagraph"/>
        <w:numPr>
          <w:ilvl w:val="0"/>
          <w:numId w:val="28"/>
        </w:numPr>
      </w:pPr>
      <w:r w:rsidRPr="00A0641D">
        <w:t>Nearly unlimited scalability</w:t>
      </w:r>
    </w:p>
    <w:p w14:paraId="67A9579A" w14:textId="77777777" w:rsidR="00F11843" w:rsidRDefault="00A0641D">
      <w:pPr>
        <w:pStyle w:val="ListParagraph"/>
        <w:numPr>
          <w:ilvl w:val="0"/>
          <w:numId w:val="28"/>
        </w:numPr>
      </w:pPr>
      <w:r w:rsidRPr="00A0641D">
        <w:t>Better fault tolerance</w:t>
      </w:r>
    </w:p>
    <w:p w14:paraId="24307F3A" w14:textId="77777777" w:rsidR="00F11843" w:rsidRDefault="00A0641D">
      <w:pPr>
        <w:pStyle w:val="ListParagraph"/>
        <w:numPr>
          <w:ilvl w:val="0"/>
          <w:numId w:val="28"/>
        </w:numPr>
      </w:pPr>
      <w:r w:rsidRPr="00A0641D">
        <w:t>Improved availability</w:t>
      </w:r>
    </w:p>
    <w:p w14:paraId="2D40533A" w14:textId="77777777" w:rsidR="00F11843" w:rsidRDefault="00A0641D" w:rsidP="00F11843">
      <w:pPr>
        <w:ind w:firstLine="720"/>
      </w:pPr>
      <w:r w:rsidRPr="00A0641D">
        <w:t>Challenges in SQL Databases</w:t>
      </w:r>
    </w:p>
    <w:p w14:paraId="3AA5A58B" w14:textId="77777777" w:rsidR="00F11843" w:rsidRDefault="00A0641D">
      <w:pPr>
        <w:pStyle w:val="ListParagraph"/>
        <w:numPr>
          <w:ilvl w:val="0"/>
          <w:numId w:val="29"/>
        </w:numPr>
      </w:pPr>
      <w:r w:rsidRPr="00A0641D">
        <w:t xml:space="preserve">When data is distributed across multiple servers: </w:t>
      </w:r>
    </w:p>
    <w:p w14:paraId="6FF553B1" w14:textId="77777777" w:rsidR="00F11843" w:rsidRDefault="00A0641D">
      <w:pPr>
        <w:pStyle w:val="ListParagraph"/>
        <w:numPr>
          <w:ilvl w:val="1"/>
          <w:numId w:val="29"/>
        </w:numPr>
      </w:pPr>
      <w:r w:rsidRPr="00A0641D">
        <w:t>Joins become complex</w:t>
      </w:r>
    </w:p>
    <w:p w14:paraId="075DEDAC" w14:textId="77777777" w:rsidR="00F11843" w:rsidRDefault="00A0641D">
      <w:pPr>
        <w:pStyle w:val="ListParagraph"/>
        <w:numPr>
          <w:ilvl w:val="1"/>
          <w:numId w:val="29"/>
        </w:numPr>
      </w:pPr>
      <w:r w:rsidRPr="00A0641D">
        <w:t>Foreign key relationships become difficult to maintain</w:t>
      </w:r>
    </w:p>
    <w:p w14:paraId="4C9A5F84" w14:textId="77777777" w:rsidR="00F11843" w:rsidRDefault="00A0641D">
      <w:pPr>
        <w:pStyle w:val="ListParagraph"/>
        <w:numPr>
          <w:ilvl w:val="1"/>
          <w:numId w:val="29"/>
        </w:numPr>
      </w:pPr>
      <w:r w:rsidRPr="00A0641D">
        <w:t>Cross-server queries become slower</w:t>
      </w:r>
    </w:p>
    <w:p w14:paraId="0AA4EE91" w14:textId="200DCDBC" w:rsidR="00A0641D" w:rsidRDefault="00A0641D" w:rsidP="00F11843">
      <w:pPr>
        <w:ind w:firstLine="720"/>
      </w:pPr>
      <w:r w:rsidRPr="00A0641D">
        <w:t>This is one of the major reasons why NoSQL databases became popular.</w:t>
      </w:r>
    </w:p>
    <w:p w14:paraId="2F76EA18" w14:textId="77777777" w:rsidR="00422317" w:rsidRDefault="00422317" w:rsidP="00F11843">
      <w:pPr>
        <w:ind w:firstLine="720"/>
      </w:pPr>
      <w:r w:rsidRPr="00422317">
        <w:rPr>
          <w:b/>
          <w:bCs/>
        </w:rPr>
        <w:t>Common Techniques</w:t>
      </w:r>
      <w:r w:rsidRPr="00422317">
        <w:t xml:space="preserve"> </w:t>
      </w:r>
    </w:p>
    <w:p w14:paraId="042D7A63" w14:textId="7720C347" w:rsidR="00422317" w:rsidRDefault="00422317" w:rsidP="00F11843">
      <w:pPr>
        <w:ind w:firstLine="720"/>
      </w:pPr>
      <w:r w:rsidRPr="00422317">
        <w:rPr>
          <w:b/>
          <w:bCs/>
        </w:rPr>
        <w:t>● Sharding:</w:t>
      </w:r>
      <w:r w:rsidRPr="00422317">
        <w:t xml:space="preserve"> Data divided into smaller partitions and distributed across multiple</w:t>
      </w:r>
      <w:r>
        <w:t xml:space="preserve"> </w:t>
      </w:r>
      <w:r w:rsidRPr="00422317">
        <w:t xml:space="preserve">servers. </w:t>
      </w:r>
    </w:p>
    <w:p w14:paraId="2935D926" w14:textId="7FFF675E" w:rsidR="00422317" w:rsidRDefault="00422317" w:rsidP="00F11843">
      <w:pPr>
        <w:ind w:firstLine="720"/>
      </w:pPr>
      <w:r w:rsidRPr="00422317">
        <w:rPr>
          <w:b/>
          <w:bCs/>
        </w:rPr>
        <w:t>● Replication:</w:t>
      </w:r>
      <w:r w:rsidRPr="00422317">
        <w:t xml:space="preserve"> Copies of data are stored on multiple servers to improve reliability.</w:t>
      </w:r>
    </w:p>
    <w:p w14:paraId="4D0C95A6" w14:textId="76D5ED33" w:rsidR="00E409AD" w:rsidRDefault="00E409AD">
      <w:r>
        <w:br w:type="page"/>
      </w:r>
    </w:p>
    <w:p w14:paraId="05476E5F" w14:textId="77777777" w:rsidR="00CA7D9D" w:rsidRDefault="00CA7D9D" w:rsidP="00506212">
      <w:r w:rsidRPr="00CA7D9D">
        <w:rPr>
          <w:b/>
          <w:bCs/>
          <w:color w:val="EE0000"/>
          <w:sz w:val="30"/>
          <w:szCs w:val="30"/>
          <w:u w:val="single"/>
        </w:rPr>
        <w:lastRenderedPageBreak/>
        <w:t>NoSQL databases</w:t>
      </w:r>
      <w:r w:rsidRPr="00CA7D9D">
        <w:rPr>
          <w:color w:val="EE0000"/>
          <w:sz w:val="30"/>
          <w:szCs w:val="30"/>
        </w:rPr>
        <w:t xml:space="preserve"> </w:t>
      </w:r>
      <w:r w:rsidRPr="00CA7D9D">
        <w:t xml:space="preserve">were created to solve scalability and flexibility challenges faced by traditional relational databases. </w:t>
      </w:r>
    </w:p>
    <w:p w14:paraId="311EFEB4" w14:textId="77777777" w:rsidR="00CA7D9D" w:rsidRDefault="00CA7D9D">
      <w:pPr>
        <w:pStyle w:val="ListParagraph"/>
        <w:numPr>
          <w:ilvl w:val="0"/>
          <w:numId w:val="29"/>
        </w:numPr>
        <w:ind w:left="284"/>
      </w:pPr>
      <w:r w:rsidRPr="00CA7D9D">
        <w:t xml:space="preserve">They store data in formats such as documents, key-value pairs, wide columns, and graphs. </w:t>
      </w:r>
    </w:p>
    <w:p w14:paraId="288A4F5F" w14:textId="77777777" w:rsidR="00CA7D9D" w:rsidRDefault="00CA7D9D">
      <w:pPr>
        <w:pStyle w:val="ListParagraph"/>
        <w:numPr>
          <w:ilvl w:val="0"/>
          <w:numId w:val="29"/>
        </w:numPr>
        <w:ind w:left="284"/>
      </w:pPr>
      <w:r w:rsidRPr="00CA7D9D">
        <w:t>NoSQL databases are designed for horizontal scaling and distributed architectures.</w:t>
      </w:r>
    </w:p>
    <w:p w14:paraId="37852298" w14:textId="77777777" w:rsidR="00CA7D9D" w:rsidRDefault="00CA7D9D">
      <w:pPr>
        <w:pStyle w:val="ListParagraph"/>
        <w:numPr>
          <w:ilvl w:val="0"/>
          <w:numId w:val="29"/>
        </w:numPr>
        <w:ind w:left="284"/>
      </w:pPr>
      <w:r w:rsidRPr="00CA7D9D">
        <w:t>They provide flexible schemas, making them ideal for rapidly changing applications.</w:t>
      </w:r>
    </w:p>
    <w:p w14:paraId="51DBC85F" w14:textId="77777777" w:rsidR="00CA7D9D" w:rsidRDefault="00CA7D9D">
      <w:pPr>
        <w:pStyle w:val="ListParagraph"/>
        <w:numPr>
          <w:ilvl w:val="0"/>
          <w:numId w:val="29"/>
        </w:numPr>
        <w:ind w:left="284"/>
      </w:pPr>
      <w:r w:rsidRPr="00CA7D9D">
        <w:t>NoSQL databases reduce the need for joins by storing related information together.</w:t>
      </w:r>
    </w:p>
    <w:p w14:paraId="514A4E9F" w14:textId="1D517B7D" w:rsidR="00A75134" w:rsidRDefault="00CA7D9D">
      <w:pPr>
        <w:pStyle w:val="ListParagraph"/>
        <w:numPr>
          <w:ilvl w:val="0"/>
          <w:numId w:val="29"/>
        </w:numPr>
        <w:ind w:left="284"/>
      </w:pPr>
      <w:r w:rsidRPr="00CA7D9D">
        <w:t xml:space="preserve">SQL </w:t>
      </w:r>
      <w:r w:rsidR="001807EF">
        <w:t xml:space="preserve">is </w:t>
      </w:r>
      <w:r w:rsidRPr="00CA7D9D">
        <w:t>preferred when strong consistency and complex relationships are required.</w:t>
      </w:r>
    </w:p>
    <w:p w14:paraId="121AFA9D" w14:textId="7270B6ED" w:rsidR="00A75134" w:rsidRDefault="00A75134" w:rsidP="00A75134">
      <w:pPr>
        <w:ind w:left="-76"/>
        <w:rPr>
          <w:b/>
          <w:bCs/>
          <w:u w:val="single"/>
        </w:rPr>
      </w:pPr>
      <w:r w:rsidRPr="00A75134">
        <w:rPr>
          <w:b/>
          <w:bCs/>
          <w:u w:val="single"/>
        </w:rPr>
        <w:t>Types of NoSQL Databases</w:t>
      </w:r>
    </w:p>
    <w:p w14:paraId="66DE8856" w14:textId="77777777" w:rsidR="00A75134" w:rsidRDefault="00A75134" w:rsidP="00A75134">
      <w:pPr>
        <w:ind w:left="-76"/>
      </w:pPr>
      <w:r w:rsidRPr="00A75134">
        <w:t xml:space="preserve">NoSQL databases are generally classified into four major categories: </w:t>
      </w:r>
    </w:p>
    <w:p w14:paraId="0EFC2C20" w14:textId="77777777" w:rsidR="00A75134" w:rsidRDefault="00A75134" w:rsidP="00A75134">
      <w:pPr>
        <w:ind w:left="-76" w:firstLine="796"/>
      </w:pPr>
      <w:r w:rsidRPr="00A75134">
        <w:t xml:space="preserve">1. Key-Value Databases </w:t>
      </w:r>
    </w:p>
    <w:p w14:paraId="4EDA1971" w14:textId="77777777" w:rsidR="00A75134" w:rsidRDefault="00A75134" w:rsidP="00A75134">
      <w:pPr>
        <w:ind w:left="-76" w:firstLine="796"/>
      </w:pPr>
      <w:r w:rsidRPr="00A75134">
        <w:t xml:space="preserve">2. Columnar Databases </w:t>
      </w:r>
    </w:p>
    <w:p w14:paraId="7809A6FA" w14:textId="77777777" w:rsidR="00A75134" w:rsidRDefault="00A75134" w:rsidP="00A75134">
      <w:pPr>
        <w:ind w:left="-76" w:firstLine="796"/>
      </w:pPr>
      <w:r w:rsidRPr="00A75134">
        <w:t xml:space="preserve">3. Graph Databases </w:t>
      </w:r>
    </w:p>
    <w:p w14:paraId="2ACC2A6F" w14:textId="3117A0FB" w:rsidR="00A75134" w:rsidRDefault="00A75134" w:rsidP="00A75134">
      <w:pPr>
        <w:ind w:left="-76" w:firstLine="796"/>
      </w:pPr>
      <w:r w:rsidRPr="00A75134">
        <w:t>4. Document Databases</w:t>
      </w:r>
    </w:p>
    <w:p w14:paraId="5796E8E4" w14:textId="66DC8DA7" w:rsidR="00A75134" w:rsidRDefault="00A75134" w:rsidP="00A75134">
      <w:pPr>
        <w:jc w:val="center"/>
      </w:pPr>
      <w:r w:rsidRPr="00A75134">
        <w:drawing>
          <wp:inline distT="0" distB="0" distL="0" distR="0" wp14:anchorId="36333A2D" wp14:editId="664BA983">
            <wp:extent cx="4922947" cy="2476715"/>
            <wp:effectExtent l="0" t="0" r="0" b="0"/>
            <wp:docPr id="24758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8983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9EDA" w14:textId="77777777" w:rsidR="001A3473" w:rsidRDefault="001A3473" w:rsidP="001A3473">
      <w:pPr>
        <w:pStyle w:val="ListParagraph"/>
        <w:numPr>
          <w:ilvl w:val="1"/>
          <w:numId w:val="2"/>
        </w:numPr>
        <w:ind w:left="426"/>
      </w:pPr>
      <w:r w:rsidRPr="001A3473">
        <w:t>Key-value databases provide extremely fast access and are ideal for caching and session management.</w:t>
      </w:r>
    </w:p>
    <w:p w14:paraId="74A7D447" w14:textId="77777777" w:rsidR="001A3473" w:rsidRDefault="001A3473" w:rsidP="001A3473">
      <w:pPr>
        <w:pStyle w:val="ListParagraph"/>
        <w:numPr>
          <w:ilvl w:val="1"/>
          <w:numId w:val="2"/>
        </w:numPr>
        <w:ind w:left="426"/>
      </w:pPr>
      <w:r w:rsidRPr="001A3473">
        <w:t>Columnar databases are optimized for analytical workloads and large-scale reporting systems.</w:t>
      </w:r>
    </w:p>
    <w:p w14:paraId="393AC334" w14:textId="4DD8C099" w:rsidR="004076FD" w:rsidRDefault="001A3473" w:rsidP="001A3473">
      <w:pPr>
        <w:pStyle w:val="ListParagraph"/>
        <w:numPr>
          <w:ilvl w:val="1"/>
          <w:numId w:val="2"/>
        </w:numPr>
        <w:ind w:left="426"/>
      </w:pPr>
      <w:r w:rsidRPr="001A3473">
        <w:t>Graph databases excel at managing and analy</w:t>
      </w:r>
      <w:r w:rsidR="004076FD">
        <w:t>s</w:t>
      </w:r>
      <w:r w:rsidRPr="001A3473">
        <w:t xml:space="preserve">ing relationships between interconnected entities. </w:t>
      </w:r>
    </w:p>
    <w:p w14:paraId="2844AEE2" w14:textId="12F6E151" w:rsidR="00203101" w:rsidRDefault="001A3473" w:rsidP="00203101">
      <w:pPr>
        <w:pStyle w:val="ListParagraph"/>
        <w:numPr>
          <w:ilvl w:val="1"/>
          <w:numId w:val="2"/>
        </w:numPr>
        <w:ind w:left="426"/>
      </w:pPr>
      <w:r w:rsidRPr="001A3473">
        <w:t>Document databases offer schema flexibility and are widely used for content platforms, user profiles, and modern web applications.</w:t>
      </w:r>
    </w:p>
    <w:p w14:paraId="2D22F19B" w14:textId="77777777" w:rsidR="00203101" w:rsidRDefault="00203101" w:rsidP="00203101"/>
    <w:p w14:paraId="4F553687" w14:textId="77777777" w:rsidR="006730E3" w:rsidRDefault="006730E3" w:rsidP="00EC12BA">
      <w:pPr>
        <w:ind w:left="66"/>
        <w:jc w:val="center"/>
      </w:pPr>
    </w:p>
    <w:p w14:paraId="5D82C7AB" w14:textId="77777777" w:rsidR="006730E3" w:rsidRDefault="006730E3" w:rsidP="00EC12BA">
      <w:pPr>
        <w:ind w:left="66"/>
        <w:jc w:val="center"/>
      </w:pPr>
    </w:p>
    <w:p w14:paraId="1F702667" w14:textId="77777777" w:rsidR="006730E3" w:rsidRDefault="006730E3" w:rsidP="00EC12BA">
      <w:pPr>
        <w:ind w:left="66"/>
        <w:jc w:val="center"/>
      </w:pPr>
    </w:p>
    <w:p w14:paraId="7B0D1F21" w14:textId="77777777" w:rsidR="006730E3" w:rsidRDefault="006730E3" w:rsidP="00EC12BA">
      <w:pPr>
        <w:ind w:left="66"/>
        <w:jc w:val="center"/>
      </w:pPr>
    </w:p>
    <w:p w14:paraId="08D22942" w14:textId="101B9E4B" w:rsidR="006730E3" w:rsidRPr="006730E3" w:rsidRDefault="006730E3" w:rsidP="00EC12BA">
      <w:pPr>
        <w:ind w:left="66"/>
        <w:jc w:val="center"/>
        <w:rPr>
          <w:b/>
          <w:bCs/>
          <w:color w:val="EE0000"/>
          <w:sz w:val="30"/>
          <w:szCs w:val="30"/>
          <w:u w:val="single"/>
        </w:rPr>
      </w:pPr>
      <w:r w:rsidRPr="006730E3">
        <w:rPr>
          <w:b/>
          <w:bCs/>
          <w:color w:val="EE0000"/>
          <w:sz w:val="30"/>
          <w:szCs w:val="30"/>
          <w:u w:val="single"/>
        </w:rPr>
        <w:lastRenderedPageBreak/>
        <w:t>Cache</w:t>
      </w:r>
    </w:p>
    <w:p w14:paraId="5042F736" w14:textId="7D32C302" w:rsidR="00EC12BA" w:rsidRDefault="00EC12BA" w:rsidP="00EC12BA">
      <w:pPr>
        <w:ind w:left="66"/>
        <w:jc w:val="center"/>
      </w:pPr>
      <w:r w:rsidRPr="00EC12BA">
        <w:drawing>
          <wp:anchor distT="0" distB="0" distL="114300" distR="114300" simplePos="0" relativeHeight="251680768" behindDoc="0" locked="0" layoutInCell="1" allowOverlap="1" wp14:anchorId="189152EB" wp14:editId="5EE9E1F9">
            <wp:simplePos x="0" y="0"/>
            <wp:positionH relativeFrom="margin">
              <wp:posOffset>3382010</wp:posOffset>
            </wp:positionH>
            <wp:positionV relativeFrom="paragraph">
              <wp:posOffset>5080</wp:posOffset>
            </wp:positionV>
            <wp:extent cx="2343785" cy="1117600"/>
            <wp:effectExtent l="0" t="0" r="0" b="6350"/>
            <wp:wrapThrough wrapText="bothSides">
              <wp:wrapPolygon edited="0">
                <wp:start x="0" y="0"/>
                <wp:lineTo x="0" y="21355"/>
                <wp:lineTo x="21419" y="21355"/>
                <wp:lineTo x="21419" y="0"/>
                <wp:lineTo x="0" y="0"/>
              </wp:wrapPolygon>
            </wp:wrapThrough>
            <wp:docPr id="90001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15162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785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534C31" w14:textId="31B90237" w:rsidR="006730E3" w:rsidRDefault="006730E3" w:rsidP="00BD75E0">
      <w:pPr>
        <w:ind w:left="66"/>
      </w:pPr>
      <w:r w:rsidRPr="006730E3">
        <w:rPr>
          <w:b/>
          <w:bCs/>
        </w:rPr>
        <w:t xml:space="preserve">TTL — Time </w:t>
      </w:r>
      <w:r>
        <w:rPr>
          <w:b/>
          <w:bCs/>
        </w:rPr>
        <w:t>t</w:t>
      </w:r>
      <w:r w:rsidRPr="006730E3">
        <w:rPr>
          <w:b/>
          <w:bCs/>
        </w:rPr>
        <w:t>o Live</w:t>
      </w:r>
      <w:r>
        <w:rPr>
          <w:b/>
          <w:bCs/>
        </w:rPr>
        <w:t xml:space="preserve">- </w:t>
      </w:r>
      <w:r w:rsidRPr="006730E3">
        <w:t>How long a cache entry remains valid.</w:t>
      </w:r>
      <w:r w:rsidR="00BD75E0">
        <w:rPr>
          <w:b/>
          <w:bCs/>
        </w:rPr>
        <w:t xml:space="preserve"> </w:t>
      </w:r>
      <w:r w:rsidRPr="006730E3">
        <w:t xml:space="preserve">After TTL expires, the entry is </w:t>
      </w:r>
      <w:r w:rsidRPr="006730E3">
        <w:rPr>
          <w:b/>
          <w:bCs/>
        </w:rPr>
        <w:t>evicted/invalidated</w:t>
      </w:r>
      <w:r w:rsidRPr="006730E3">
        <w:t>, helping prevent stale data and freeing memory.</w:t>
      </w:r>
    </w:p>
    <w:p w14:paraId="11CF13A5" w14:textId="3628ECE1" w:rsidR="00EC71D2" w:rsidRPr="00EC71D2" w:rsidRDefault="00EC71D2" w:rsidP="00EC71D2">
      <w:pPr>
        <w:ind w:left="66"/>
        <w:rPr>
          <w:b/>
          <w:bCs/>
        </w:rPr>
      </w:pPr>
      <w:r w:rsidRPr="00EC71D2">
        <w:rPr>
          <w:b/>
          <w:bCs/>
        </w:rPr>
        <w:t>Cache generally stores:</w:t>
      </w:r>
      <w:r>
        <w:rPr>
          <w:b/>
          <w:bCs/>
        </w:rPr>
        <w:t xml:space="preserve"> </w:t>
      </w:r>
      <w:r w:rsidRPr="00EC71D2">
        <w:rPr>
          <w:b/>
          <w:bCs/>
        </w:rPr>
        <w:t>Key → Value (+ metadata such as TTL)</w:t>
      </w:r>
    </w:p>
    <w:p w14:paraId="0C5F2DEC" w14:textId="6F71EE5D" w:rsidR="00EC71D2" w:rsidRPr="00470610" w:rsidRDefault="00470610" w:rsidP="00470610">
      <w:pPr>
        <w:ind w:left="66"/>
        <w:jc w:val="center"/>
        <w:rPr>
          <w:b/>
          <w:bCs/>
          <w:u w:val="single"/>
        </w:rPr>
      </w:pPr>
      <w:r w:rsidRPr="00470610">
        <w:rPr>
          <w:b/>
          <w:bCs/>
          <w:u w:val="single"/>
        </w:rPr>
        <w:t>Caching Strategies</w:t>
      </w:r>
    </w:p>
    <w:p w14:paraId="3CA035F5" w14:textId="10D8D66A" w:rsidR="00BD75E0" w:rsidRDefault="00F246F1" w:rsidP="006730E3">
      <w:pPr>
        <w:ind w:left="66"/>
      </w:pPr>
      <w:r w:rsidRPr="00F246F1">
        <w:drawing>
          <wp:anchor distT="0" distB="0" distL="114300" distR="114300" simplePos="0" relativeHeight="251681792" behindDoc="0" locked="0" layoutInCell="1" allowOverlap="1" wp14:anchorId="1C7FA88F" wp14:editId="347DF341">
            <wp:simplePos x="0" y="0"/>
            <wp:positionH relativeFrom="page">
              <wp:posOffset>3716020</wp:posOffset>
            </wp:positionH>
            <wp:positionV relativeFrom="paragraph">
              <wp:posOffset>2213610</wp:posOffset>
            </wp:positionV>
            <wp:extent cx="3604260" cy="1874520"/>
            <wp:effectExtent l="0" t="0" r="0" b="0"/>
            <wp:wrapThrough wrapText="bothSides">
              <wp:wrapPolygon edited="0">
                <wp:start x="0" y="0"/>
                <wp:lineTo x="0" y="21293"/>
                <wp:lineTo x="21463" y="21293"/>
                <wp:lineTo x="21463" y="0"/>
                <wp:lineTo x="0" y="0"/>
              </wp:wrapPolygon>
            </wp:wrapThrough>
            <wp:docPr id="208977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78328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46F1">
        <w:drawing>
          <wp:anchor distT="0" distB="0" distL="114300" distR="114300" simplePos="0" relativeHeight="251678720" behindDoc="0" locked="0" layoutInCell="1" allowOverlap="1" wp14:anchorId="0DB337BA" wp14:editId="1DE6A613">
            <wp:simplePos x="0" y="0"/>
            <wp:positionH relativeFrom="page">
              <wp:align>left</wp:align>
            </wp:positionH>
            <wp:positionV relativeFrom="paragraph">
              <wp:posOffset>2173409</wp:posOffset>
            </wp:positionV>
            <wp:extent cx="3634429" cy="2315307"/>
            <wp:effectExtent l="0" t="0" r="4445" b="8890"/>
            <wp:wrapThrough wrapText="bothSides">
              <wp:wrapPolygon edited="0">
                <wp:start x="0" y="0"/>
                <wp:lineTo x="0" y="21505"/>
                <wp:lineTo x="21513" y="21505"/>
                <wp:lineTo x="21513" y="0"/>
                <wp:lineTo x="0" y="0"/>
              </wp:wrapPolygon>
            </wp:wrapThrough>
            <wp:docPr id="160317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77723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4429" cy="2315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0610" w:rsidRPr="00470610">
        <w:drawing>
          <wp:inline distT="0" distB="0" distL="0" distR="0" wp14:anchorId="762583F9" wp14:editId="4D8707F6">
            <wp:extent cx="5731510" cy="2130425"/>
            <wp:effectExtent l="0" t="0" r="2540" b="3175"/>
            <wp:docPr id="72674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4817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BA2C" w14:textId="3DC1C0A9" w:rsidR="00F246F1" w:rsidRDefault="00F246F1" w:rsidP="006730E3">
      <w:pPr>
        <w:ind w:left="66"/>
      </w:pPr>
      <w:r w:rsidRPr="00F246F1">
        <w:drawing>
          <wp:anchor distT="0" distB="0" distL="114300" distR="114300" simplePos="0" relativeHeight="251682816" behindDoc="0" locked="0" layoutInCell="1" allowOverlap="1" wp14:anchorId="72585CCC" wp14:editId="73DA6F24">
            <wp:simplePos x="0" y="0"/>
            <wp:positionH relativeFrom="column">
              <wp:posOffset>2813050</wp:posOffset>
            </wp:positionH>
            <wp:positionV relativeFrom="paragraph">
              <wp:posOffset>2092960</wp:posOffset>
            </wp:positionV>
            <wp:extent cx="3679825" cy="2051050"/>
            <wp:effectExtent l="0" t="0" r="0" b="6350"/>
            <wp:wrapThrough wrapText="bothSides">
              <wp:wrapPolygon edited="0">
                <wp:start x="0" y="0"/>
                <wp:lineTo x="0" y="21466"/>
                <wp:lineTo x="21470" y="21466"/>
                <wp:lineTo x="21470" y="0"/>
                <wp:lineTo x="0" y="0"/>
              </wp:wrapPolygon>
            </wp:wrapThrough>
            <wp:docPr id="185538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82281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825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440E75" w14:textId="74E07404" w:rsidR="009D0CB1" w:rsidRDefault="00C97F5B" w:rsidP="009D0CB1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1CFA4ED" wp14:editId="6AC636DB">
                <wp:simplePos x="0" y="0"/>
                <wp:positionH relativeFrom="column">
                  <wp:posOffset>-908538</wp:posOffset>
                </wp:positionH>
                <wp:positionV relativeFrom="paragraph">
                  <wp:posOffset>2516700</wp:posOffset>
                </wp:positionV>
                <wp:extent cx="9366738" cy="0"/>
                <wp:effectExtent l="0" t="0" r="0" b="0"/>
                <wp:wrapNone/>
                <wp:docPr id="89492674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6673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1F30CB" id="Straight Connector 8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55pt,198.15pt" to="666pt,19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" strokecolor="#156082 [3204]" strokeweight=".5pt">
                <v:stroke joinstyle="miter"/>
              </v:line>
            </w:pict>
          </mc:Fallback>
        </mc:AlternateContent>
      </w:r>
      <w:r w:rsidR="00F246F1" w:rsidRPr="00F246F1">
        <w:drawing>
          <wp:anchor distT="0" distB="0" distL="114300" distR="114300" simplePos="0" relativeHeight="251679744" behindDoc="0" locked="0" layoutInCell="1" allowOverlap="1" wp14:anchorId="59E95E45" wp14:editId="123E1C90">
            <wp:simplePos x="0" y="0"/>
            <wp:positionH relativeFrom="column">
              <wp:posOffset>-908978</wp:posOffset>
            </wp:positionH>
            <wp:positionV relativeFrom="paragraph">
              <wp:posOffset>152254</wp:posOffset>
            </wp:positionV>
            <wp:extent cx="3616325" cy="1787525"/>
            <wp:effectExtent l="0" t="0" r="3175" b="3175"/>
            <wp:wrapThrough wrapText="bothSides">
              <wp:wrapPolygon edited="0">
                <wp:start x="0" y="0"/>
                <wp:lineTo x="0" y="21408"/>
                <wp:lineTo x="21505" y="21408"/>
                <wp:lineTo x="21505" y="0"/>
                <wp:lineTo x="0" y="0"/>
              </wp:wrapPolygon>
            </wp:wrapThrough>
            <wp:docPr id="141379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95984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6325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4D06">
        <w:t>Cache Eviction Policies-&gt; LRU, MRU, LFU, FIFO, LIFO.</w:t>
      </w:r>
    </w:p>
    <w:p w14:paraId="7208D121" w14:textId="77777777" w:rsidR="00C27D05" w:rsidRPr="00C27D05" w:rsidRDefault="00C27D05" w:rsidP="00C27D05">
      <w:pPr>
        <w:jc w:val="center"/>
        <w:rPr>
          <w:b/>
          <w:bCs/>
          <w:color w:val="EE0000"/>
          <w:sz w:val="30"/>
          <w:szCs w:val="30"/>
          <w:u w:val="single"/>
        </w:rPr>
      </w:pPr>
      <w:r w:rsidRPr="00C27D05">
        <w:rPr>
          <w:b/>
          <w:bCs/>
          <w:color w:val="EE0000"/>
          <w:sz w:val="30"/>
          <w:szCs w:val="30"/>
          <w:u w:val="single"/>
        </w:rPr>
        <w:lastRenderedPageBreak/>
        <w:t>Load Balancer</w:t>
      </w:r>
    </w:p>
    <w:p w14:paraId="11A1F073" w14:textId="77777777" w:rsidR="00C27D05" w:rsidRPr="00C27D05" w:rsidRDefault="00C27D05" w:rsidP="00C27D05">
      <w:r w:rsidRPr="00C27D05">
        <w:t xml:space="preserve">A </w:t>
      </w:r>
      <w:r w:rsidRPr="00C27D05">
        <w:rPr>
          <w:b/>
          <w:bCs/>
        </w:rPr>
        <w:t>Load Balancer (LB)</w:t>
      </w:r>
      <w:r w:rsidRPr="00C27D05">
        <w:t xml:space="preserve"> distributes incoming requests across multiple backend servers.</w:t>
      </w:r>
    </w:p>
    <w:p w14:paraId="19B72E17" w14:textId="77777777" w:rsidR="00C27D05" w:rsidRPr="00C27D05" w:rsidRDefault="00C27D05" w:rsidP="00C27D05">
      <w:pPr>
        <w:rPr>
          <w:b/>
          <w:bCs/>
        </w:rPr>
      </w:pPr>
      <w:r w:rsidRPr="00C27D05">
        <w:rPr>
          <w:b/>
          <w:bCs/>
        </w:rPr>
        <w:t>Main responsibilities</w:t>
      </w:r>
    </w:p>
    <w:p w14:paraId="236FF383" w14:textId="77777777" w:rsidR="00C27D05" w:rsidRPr="00C27D05" w:rsidRDefault="00C27D05">
      <w:pPr>
        <w:numPr>
          <w:ilvl w:val="0"/>
          <w:numId w:val="30"/>
        </w:numPr>
      </w:pPr>
      <w:r w:rsidRPr="00C27D05">
        <w:rPr>
          <w:b/>
          <w:bCs/>
        </w:rPr>
        <w:t>Server selection</w:t>
      </w:r>
      <w:r w:rsidRPr="00C27D05">
        <w:t xml:space="preserve"> → decide which server handles each request. </w:t>
      </w:r>
    </w:p>
    <w:p w14:paraId="18DDA330" w14:textId="77777777" w:rsidR="00C27D05" w:rsidRPr="00C27D05" w:rsidRDefault="00C27D05">
      <w:pPr>
        <w:numPr>
          <w:ilvl w:val="0"/>
          <w:numId w:val="30"/>
        </w:numPr>
      </w:pPr>
      <w:r w:rsidRPr="00C27D05">
        <w:rPr>
          <w:b/>
          <w:bCs/>
        </w:rPr>
        <w:t>Health checks</w:t>
      </w:r>
      <w:r w:rsidRPr="00C27D05">
        <w:t xml:space="preserve"> → detect unhealthy servers and stop routing traffic to them. </w:t>
      </w:r>
    </w:p>
    <w:p w14:paraId="09CA1D91" w14:textId="77777777" w:rsidR="00C27D05" w:rsidRPr="00C27D05" w:rsidRDefault="00C27D05" w:rsidP="00C27D05">
      <w:pPr>
        <w:rPr>
          <w:b/>
          <w:bCs/>
        </w:rPr>
      </w:pPr>
      <w:r w:rsidRPr="00C27D05">
        <w:rPr>
          <w:b/>
          <w:bCs/>
        </w:rPr>
        <w:t>Benefits</w:t>
      </w:r>
    </w:p>
    <w:p w14:paraId="29DCEED6" w14:textId="77777777" w:rsidR="00C27D05" w:rsidRPr="00C27D05" w:rsidRDefault="00C27D05">
      <w:pPr>
        <w:numPr>
          <w:ilvl w:val="0"/>
          <w:numId w:val="31"/>
        </w:numPr>
      </w:pPr>
      <w:r w:rsidRPr="00C27D05">
        <w:rPr>
          <w:b/>
          <w:bCs/>
        </w:rPr>
        <w:t>Scalability</w:t>
      </w:r>
      <w:r w:rsidRPr="00C27D05">
        <w:t xml:space="preserve"> → distribute traffic across servers </w:t>
      </w:r>
    </w:p>
    <w:p w14:paraId="1BC35333" w14:textId="77777777" w:rsidR="00C27D05" w:rsidRPr="00C27D05" w:rsidRDefault="00C27D05">
      <w:pPr>
        <w:numPr>
          <w:ilvl w:val="0"/>
          <w:numId w:val="31"/>
        </w:numPr>
      </w:pPr>
      <w:r w:rsidRPr="00C27D05">
        <w:rPr>
          <w:b/>
          <w:bCs/>
        </w:rPr>
        <w:t>Availability</w:t>
      </w:r>
      <w:r w:rsidRPr="00C27D05">
        <w:t xml:space="preserve"> → route away from failed servers </w:t>
      </w:r>
    </w:p>
    <w:p w14:paraId="2F5B7BA2" w14:textId="77777777" w:rsidR="00C27D05" w:rsidRPr="00C27D05" w:rsidRDefault="00C27D05">
      <w:pPr>
        <w:numPr>
          <w:ilvl w:val="0"/>
          <w:numId w:val="31"/>
        </w:numPr>
      </w:pPr>
      <w:r w:rsidRPr="00C27D05">
        <w:rPr>
          <w:b/>
          <w:bCs/>
        </w:rPr>
        <w:t>Fault tolerance</w:t>
      </w:r>
      <w:r w:rsidRPr="00C27D05">
        <w:t xml:space="preserve"> </w:t>
      </w:r>
    </w:p>
    <w:p w14:paraId="75CD6494" w14:textId="66BF99C5" w:rsidR="00C27D05" w:rsidRPr="00C27D05" w:rsidRDefault="00C27D05">
      <w:pPr>
        <w:numPr>
          <w:ilvl w:val="0"/>
          <w:numId w:val="31"/>
        </w:numPr>
      </w:pPr>
      <w:r w:rsidRPr="00C27D05">
        <w:t xml:space="preserve">Better overall performance </w:t>
      </w:r>
    </w:p>
    <w:p w14:paraId="6398657E" w14:textId="3575AEA8" w:rsidR="00C27D05" w:rsidRPr="00254C9A" w:rsidRDefault="000F231C" w:rsidP="00C27D05">
      <w:pPr>
        <w:jc w:val="center"/>
        <w:rPr>
          <w:b/>
          <w:bCs/>
          <w:u w:val="single"/>
        </w:rPr>
      </w:pPr>
      <w:r w:rsidRPr="00254C9A">
        <w:rPr>
          <w:u w:val="single"/>
        </w:rPr>
        <w:drawing>
          <wp:anchor distT="0" distB="0" distL="114300" distR="114300" simplePos="0" relativeHeight="251684864" behindDoc="0" locked="0" layoutInCell="1" allowOverlap="1" wp14:anchorId="7688306E" wp14:editId="56847CE6">
            <wp:simplePos x="0" y="0"/>
            <wp:positionH relativeFrom="column">
              <wp:posOffset>4947138</wp:posOffset>
            </wp:positionH>
            <wp:positionV relativeFrom="paragraph">
              <wp:posOffset>188595</wp:posOffset>
            </wp:positionV>
            <wp:extent cx="515620" cy="793115"/>
            <wp:effectExtent l="0" t="0" r="0" b="6985"/>
            <wp:wrapThrough wrapText="bothSides">
              <wp:wrapPolygon edited="0">
                <wp:start x="0" y="0"/>
                <wp:lineTo x="0" y="21271"/>
                <wp:lineTo x="20749" y="21271"/>
                <wp:lineTo x="20749" y="0"/>
                <wp:lineTo x="0" y="0"/>
              </wp:wrapPolygon>
            </wp:wrapThrough>
            <wp:docPr id="16495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3977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7D05" w:rsidRPr="00254C9A">
        <w:rPr>
          <w:b/>
          <w:bCs/>
          <w:u w:val="single"/>
        </w:rPr>
        <w:t>Load Balancing Algorithms</w:t>
      </w:r>
    </w:p>
    <w:p w14:paraId="5F26185F" w14:textId="06BA55AE" w:rsidR="0018543C" w:rsidRDefault="0018543C" w:rsidP="0018543C">
      <w:r>
        <w:rPr>
          <w:b/>
          <w:bCs/>
        </w:rPr>
        <w:t xml:space="preserve">1. </w:t>
      </w:r>
      <w:r w:rsidRPr="0018543C">
        <w:rPr>
          <w:b/>
          <w:bCs/>
        </w:rPr>
        <w:t>Round Robin</w:t>
      </w:r>
      <w:r>
        <w:rPr>
          <w:b/>
          <w:bCs/>
        </w:rPr>
        <w:t xml:space="preserve">- </w:t>
      </w:r>
      <w:r w:rsidRPr="0018543C">
        <w:t>Requests are distributed sequentially:</w:t>
      </w:r>
      <w:r w:rsidR="000F231C" w:rsidRPr="000F231C">
        <w:rPr>
          <w:noProof/>
        </w:rPr>
        <w:t xml:space="preserve"> </w:t>
      </w:r>
    </w:p>
    <w:p w14:paraId="3CBDD535" w14:textId="1C654F61" w:rsidR="0018543C" w:rsidRPr="0018543C" w:rsidRDefault="0018543C" w:rsidP="0018543C">
      <w:pPr>
        <w:ind w:left="720"/>
      </w:pPr>
      <w:r w:rsidRPr="0018543C">
        <w:rPr>
          <w:b/>
          <w:bCs/>
        </w:rPr>
        <w:t>Pros:</w:t>
      </w:r>
      <w:r w:rsidRPr="0018543C">
        <w:t xml:space="preserve"> Simple, equal distribution.</w:t>
      </w:r>
      <w:r w:rsidRPr="0018543C">
        <w:br/>
      </w:r>
      <w:r w:rsidRPr="0018543C">
        <w:rPr>
          <w:b/>
          <w:bCs/>
        </w:rPr>
        <w:t>Cons:</w:t>
      </w:r>
      <w:r w:rsidRPr="0018543C">
        <w:t xml:space="preserve"> Doesn't consider server capacity or current workload.</w:t>
      </w:r>
    </w:p>
    <w:p w14:paraId="59A928A5" w14:textId="77777777" w:rsidR="0018543C" w:rsidRDefault="0018543C" w:rsidP="000F231C">
      <w:pPr>
        <w:ind w:firstLine="720"/>
      </w:pPr>
      <w:r w:rsidRPr="0018543C">
        <w:t xml:space="preserve">Use when servers have roughly </w:t>
      </w:r>
      <w:r w:rsidRPr="0018543C">
        <w:rPr>
          <w:b/>
          <w:bCs/>
        </w:rPr>
        <w:t>equal capacity</w:t>
      </w:r>
      <w:r w:rsidRPr="0018543C">
        <w:t>.</w:t>
      </w:r>
    </w:p>
    <w:p w14:paraId="12B347A4" w14:textId="7DA7FB5E" w:rsidR="000529E9" w:rsidRPr="000529E9" w:rsidRDefault="000529E9" w:rsidP="000529E9">
      <w:pPr>
        <w:rPr>
          <w:b/>
          <w:bCs/>
        </w:rPr>
      </w:pPr>
      <w:r w:rsidRPr="000529E9">
        <w:drawing>
          <wp:anchor distT="0" distB="0" distL="114300" distR="114300" simplePos="0" relativeHeight="251685888" behindDoc="0" locked="0" layoutInCell="1" allowOverlap="1" wp14:anchorId="45C2AF4C" wp14:editId="193B7078">
            <wp:simplePos x="0" y="0"/>
            <wp:positionH relativeFrom="column">
              <wp:posOffset>4302125</wp:posOffset>
            </wp:positionH>
            <wp:positionV relativeFrom="paragraph">
              <wp:posOffset>215900</wp:posOffset>
            </wp:positionV>
            <wp:extent cx="1869440" cy="779145"/>
            <wp:effectExtent l="0" t="0" r="0" b="1905"/>
            <wp:wrapThrough wrapText="bothSides">
              <wp:wrapPolygon edited="0">
                <wp:start x="0" y="0"/>
                <wp:lineTo x="0" y="21125"/>
                <wp:lineTo x="21351" y="21125"/>
                <wp:lineTo x="21351" y="0"/>
                <wp:lineTo x="0" y="0"/>
              </wp:wrapPolygon>
            </wp:wrapThrough>
            <wp:docPr id="138536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65076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944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2. </w:t>
      </w:r>
      <w:r w:rsidRPr="000529E9">
        <w:rPr>
          <w:b/>
          <w:bCs/>
        </w:rPr>
        <w:t>Weighted Round Robin</w:t>
      </w:r>
      <w:r>
        <w:rPr>
          <w:b/>
          <w:bCs/>
        </w:rPr>
        <w:t xml:space="preserve">- </w:t>
      </w:r>
      <w:r w:rsidRPr="000529E9">
        <w:t xml:space="preserve">Each server gets a </w:t>
      </w:r>
      <w:r w:rsidRPr="000529E9">
        <w:rPr>
          <w:b/>
          <w:bCs/>
        </w:rPr>
        <w:t>weight based on capacity</w:t>
      </w:r>
      <w:r w:rsidRPr="000529E9">
        <w:t>.</w:t>
      </w:r>
    </w:p>
    <w:p w14:paraId="0A55391F" w14:textId="6626E83B" w:rsidR="000529E9" w:rsidRPr="000529E9" w:rsidRDefault="000529E9" w:rsidP="000529E9">
      <w:pPr>
        <w:ind w:left="720"/>
      </w:pPr>
      <w:r w:rsidRPr="000529E9">
        <w:rPr>
          <w:b/>
          <w:bCs/>
        </w:rPr>
        <w:t>Pros:</w:t>
      </w:r>
      <w:r w:rsidRPr="000529E9">
        <w:t xml:space="preserve"> Handles heterogeneous servers.</w:t>
      </w:r>
      <w:r w:rsidRPr="000529E9">
        <w:rPr>
          <w:noProof/>
        </w:rPr>
        <w:t xml:space="preserve"> </w:t>
      </w:r>
      <w:r w:rsidRPr="000529E9">
        <w:br/>
      </w:r>
      <w:r w:rsidRPr="000529E9">
        <w:rPr>
          <w:b/>
          <w:bCs/>
        </w:rPr>
        <w:t>Cons:</w:t>
      </w:r>
      <w:r w:rsidRPr="000529E9">
        <w:t xml:space="preserve"> Still doesn't dynamically account for current workload.</w:t>
      </w:r>
    </w:p>
    <w:p w14:paraId="027D016A" w14:textId="77777777" w:rsidR="000529E9" w:rsidRPr="000529E9" w:rsidRDefault="000529E9" w:rsidP="000529E9">
      <w:pPr>
        <w:ind w:left="720"/>
      </w:pPr>
      <w:r w:rsidRPr="000529E9">
        <w:rPr>
          <w:b/>
          <w:bCs/>
        </w:rPr>
        <w:t>Higher capacity → higher weight → more requests</w:t>
      </w:r>
    </w:p>
    <w:p w14:paraId="0F609F81" w14:textId="20C5C520" w:rsidR="005D2DA3" w:rsidRPr="005D2DA3" w:rsidRDefault="005D2DA3" w:rsidP="005D2DA3">
      <w:pPr>
        <w:rPr>
          <w:b/>
          <w:bCs/>
        </w:rPr>
      </w:pPr>
      <w:r w:rsidRPr="005D2DA3">
        <w:drawing>
          <wp:anchor distT="0" distB="0" distL="114300" distR="114300" simplePos="0" relativeHeight="251686912" behindDoc="0" locked="0" layoutInCell="1" allowOverlap="1" wp14:anchorId="234F3546" wp14:editId="46CE989A">
            <wp:simplePos x="0" y="0"/>
            <wp:positionH relativeFrom="column">
              <wp:posOffset>4519295</wp:posOffset>
            </wp:positionH>
            <wp:positionV relativeFrom="paragraph">
              <wp:posOffset>241935</wp:posOffset>
            </wp:positionV>
            <wp:extent cx="1769110" cy="920115"/>
            <wp:effectExtent l="0" t="0" r="2540" b="0"/>
            <wp:wrapThrough wrapText="bothSides">
              <wp:wrapPolygon edited="0">
                <wp:start x="0" y="0"/>
                <wp:lineTo x="0" y="21019"/>
                <wp:lineTo x="21398" y="21019"/>
                <wp:lineTo x="21398" y="0"/>
                <wp:lineTo x="0" y="0"/>
              </wp:wrapPolygon>
            </wp:wrapThrough>
            <wp:docPr id="100912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29898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911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3. </w:t>
      </w:r>
      <w:r w:rsidRPr="005D2DA3">
        <w:rPr>
          <w:b/>
          <w:bCs/>
        </w:rPr>
        <w:t>Geo-Based</w:t>
      </w:r>
      <w:r>
        <w:rPr>
          <w:b/>
          <w:bCs/>
        </w:rPr>
        <w:t xml:space="preserve">- </w:t>
      </w:r>
      <w:r w:rsidRPr="005D2DA3">
        <w:t xml:space="preserve">Routes users to a </w:t>
      </w:r>
      <w:r w:rsidRPr="005D2DA3">
        <w:rPr>
          <w:b/>
          <w:bCs/>
        </w:rPr>
        <w:t>geographically nearby server/region</w:t>
      </w:r>
      <w:r w:rsidRPr="005D2DA3">
        <w:t>.</w:t>
      </w:r>
    </w:p>
    <w:p w14:paraId="22377A1D" w14:textId="41FCF813" w:rsidR="005D2DA3" w:rsidRPr="005D2DA3" w:rsidRDefault="005D2DA3" w:rsidP="005D2DA3">
      <w:pPr>
        <w:ind w:left="360"/>
      </w:pPr>
      <w:r w:rsidRPr="005D2DA3">
        <w:t>Requires:</w:t>
      </w:r>
    </w:p>
    <w:p w14:paraId="45545E89" w14:textId="77777777" w:rsidR="005D2DA3" w:rsidRPr="005D2DA3" w:rsidRDefault="005D2DA3">
      <w:pPr>
        <w:numPr>
          <w:ilvl w:val="0"/>
          <w:numId w:val="32"/>
        </w:numPr>
        <w:tabs>
          <w:tab w:val="clear" w:pos="720"/>
          <w:tab w:val="num" w:pos="1080"/>
        </w:tabs>
        <w:ind w:left="1080"/>
      </w:pPr>
      <w:r w:rsidRPr="005D2DA3">
        <w:t xml:space="preserve">Infrastructure across regions </w:t>
      </w:r>
    </w:p>
    <w:p w14:paraId="50BB89DB" w14:textId="77777777" w:rsidR="005D2DA3" w:rsidRPr="005D2DA3" w:rsidRDefault="005D2DA3">
      <w:pPr>
        <w:numPr>
          <w:ilvl w:val="0"/>
          <w:numId w:val="32"/>
        </w:numPr>
        <w:tabs>
          <w:tab w:val="clear" w:pos="720"/>
          <w:tab w:val="num" w:pos="1080"/>
        </w:tabs>
        <w:ind w:left="1080"/>
      </w:pPr>
      <w:r w:rsidRPr="005D2DA3">
        <w:t xml:space="preserve">Data replication across regions </w:t>
      </w:r>
    </w:p>
    <w:p w14:paraId="45A47977" w14:textId="77777777" w:rsidR="005D2DA3" w:rsidRPr="005D2DA3" w:rsidRDefault="005D2DA3">
      <w:pPr>
        <w:numPr>
          <w:ilvl w:val="0"/>
          <w:numId w:val="32"/>
        </w:numPr>
        <w:tabs>
          <w:tab w:val="clear" w:pos="720"/>
          <w:tab w:val="num" w:pos="1080"/>
        </w:tabs>
        <w:ind w:left="1080"/>
      </w:pPr>
      <w:r w:rsidRPr="005D2DA3">
        <w:t xml:space="preserve">Regional failover </w:t>
      </w:r>
    </w:p>
    <w:p w14:paraId="51D49B14" w14:textId="77777777" w:rsidR="005D2DA3" w:rsidRDefault="005D2DA3" w:rsidP="009719F7">
      <w:pPr>
        <w:ind w:firstLine="720"/>
      </w:pPr>
      <w:r w:rsidRPr="005D2DA3">
        <w:rPr>
          <w:b/>
          <w:bCs/>
        </w:rPr>
        <w:t>Challenge:</w:t>
      </w:r>
      <w:r w:rsidRPr="005D2DA3">
        <w:t xml:space="preserve"> VPNs/proxies can make location detection inaccurate.</w:t>
      </w:r>
    </w:p>
    <w:p w14:paraId="4D6833F0" w14:textId="1DC97E5F" w:rsidR="00BD7FAC" w:rsidRPr="00BD7FAC" w:rsidRDefault="00BD7FAC" w:rsidP="00BD7FAC">
      <w:pPr>
        <w:rPr>
          <w:b/>
          <w:bCs/>
        </w:rPr>
      </w:pPr>
      <w:r>
        <w:rPr>
          <w:b/>
          <w:bCs/>
        </w:rPr>
        <w:t xml:space="preserve">4. </w:t>
      </w:r>
      <w:r w:rsidRPr="00BD7FAC">
        <w:rPr>
          <w:b/>
          <w:bCs/>
        </w:rPr>
        <w:t>Least Connections</w:t>
      </w:r>
      <w:r>
        <w:rPr>
          <w:b/>
          <w:bCs/>
        </w:rPr>
        <w:t xml:space="preserve">- </w:t>
      </w:r>
      <w:r w:rsidRPr="00BD7FAC">
        <w:t xml:space="preserve">Routes the request to the server with the </w:t>
      </w:r>
      <w:r w:rsidRPr="00BD7FAC">
        <w:rPr>
          <w:b/>
          <w:bCs/>
        </w:rPr>
        <w:t>fewest active connections</w:t>
      </w:r>
      <w:r w:rsidRPr="00BD7FAC">
        <w:t>.</w:t>
      </w:r>
    </w:p>
    <w:p w14:paraId="319D6A03" w14:textId="77777777" w:rsidR="00BD7FAC" w:rsidRPr="00BD7FAC" w:rsidRDefault="00BD7FAC" w:rsidP="00BD7FAC">
      <w:pPr>
        <w:ind w:left="720"/>
      </w:pPr>
      <w:r w:rsidRPr="00BD7FAC">
        <w:rPr>
          <w:b/>
          <w:bCs/>
        </w:rPr>
        <w:t>Pros:</w:t>
      </w:r>
      <w:r w:rsidRPr="00BD7FAC">
        <w:t xml:space="preserve"> Better than Round Robin when request durations vary.</w:t>
      </w:r>
      <w:r w:rsidRPr="00BD7FAC">
        <w:br/>
      </w:r>
      <w:r w:rsidRPr="00BD7FAC">
        <w:rPr>
          <w:b/>
          <w:bCs/>
        </w:rPr>
        <w:t>Cons:</w:t>
      </w:r>
      <w:r w:rsidRPr="00BD7FAC">
        <w:t xml:space="preserve"> Connection count doesn't necessarily represent CPU/processing load.</w:t>
      </w:r>
    </w:p>
    <w:p w14:paraId="7EF8B72C" w14:textId="77777777" w:rsidR="00BD7FAC" w:rsidRDefault="00BD7FAC" w:rsidP="00BD7FAC">
      <w:pPr>
        <w:ind w:left="720"/>
        <w:rPr>
          <w:b/>
          <w:bCs/>
        </w:rPr>
      </w:pPr>
      <w:r w:rsidRPr="00BD7FAC">
        <w:rPr>
          <w:b/>
          <w:bCs/>
        </w:rPr>
        <w:t>Fewest active connections → selected server</w:t>
      </w:r>
    </w:p>
    <w:p w14:paraId="6B7817EE" w14:textId="38636D03" w:rsidR="00EC0D93" w:rsidRPr="00EC0D93" w:rsidRDefault="00EC0D93" w:rsidP="00EC0D93">
      <w:pPr>
        <w:rPr>
          <w:b/>
          <w:bCs/>
        </w:rPr>
      </w:pPr>
      <w:r>
        <w:rPr>
          <w:b/>
          <w:bCs/>
        </w:rPr>
        <w:t xml:space="preserve">5. </w:t>
      </w:r>
      <w:r w:rsidRPr="00EC0D93">
        <w:rPr>
          <w:b/>
          <w:bCs/>
        </w:rPr>
        <w:t>Least Time</w:t>
      </w:r>
      <w:r>
        <w:rPr>
          <w:b/>
          <w:bCs/>
        </w:rPr>
        <w:t xml:space="preserve">- </w:t>
      </w:r>
      <w:r w:rsidRPr="00EC0D93">
        <w:t>Routes requests to the server with the lowest response time.</w:t>
      </w:r>
    </w:p>
    <w:p w14:paraId="71A551CD" w14:textId="2FEEAB79" w:rsidR="00EC0D93" w:rsidRPr="00EC0D93" w:rsidRDefault="00EC0D93" w:rsidP="002367C9">
      <w:pPr>
        <w:tabs>
          <w:tab w:val="num" w:pos="720"/>
        </w:tabs>
        <w:ind w:left="720"/>
      </w:pPr>
      <w:r w:rsidRPr="00EC0D93">
        <w:t>Considers:</w:t>
      </w:r>
      <w:r>
        <w:t xml:space="preserve"> </w:t>
      </w:r>
      <w:r w:rsidRPr="00EC0D93">
        <w:t xml:space="preserve">Number of requests </w:t>
      </w:r>
      <w:r>
        <w:t xml:space="preserve">and </w:t>
      </w:r>
      <w:r w:rsidRPr="00EC0D93">
        <w:t xml:space="preserve">Average response time </w:t>
      </w:r>
    </w:p>
    <w:p w14:paraId="6E40109E" w14:textId="77777777" w:rsidR="00EC0D93" w:rsidRPr="00EC0D93" w:rsidRDefault="00EC0D93" w:rsidP="002367C9">
      <w:pPr>
        <w:ind w:left="720"/>
      </w:pPr>
      <w:r w:rsidRPr="00575A1A">
        <w:rPr>
          <w:b/>
          <w:bCs/>
        </w:rPr>
        <w:lastRenderedPageBreak/>
        <w:t>Pros:</w:t>
      </w:r>
      <w:r w:rsidRPr="00EC0D93">
        <w:t xml:space="preserve"> Useful for latency-sensitive systems.</w:t>
      </w:r>
      <w:r w:rsidRPr="00EC0D93">
        <w:br/>
      </w:r>
      <w:r w:rsidRPr="00575A1A">
        <w:rPr>
          <w:b/>
          <w:bCs/>
        </w:rPr>
        <w:t>Cons:</w:t>
      </w:r>
      <w:r w:rsidRPr="00EC0D93">
        <w:t xml:space="preserve"> Requires continuous performance measurement.</w:t>
      </w:r>
    </w:p>
    <w:p w14:paraId="2ACA7403" w14:textId="77777777" w:rsidR="00EC0D93" w:rsidRDefault="00EC0D93" w:rsidP="002367C9">
      <w:pPr>
        <w:ind w:left="720"/>
        <w:rPr>
          <w:b/>
          <w:bCs/>
        </w:rPr>
      </w:pPr>
      <w:r w:rsidRPr="002367C9">
        <w:rPr>
          <w:b/>
          <w:bCs/>
        </w:rPr>
        <w:t>Lowest response time → selected server</w:t>
      </w:r>
    </w:p>
    <w:p w14:paraId="6CF55793" w14:textId="172B053B" w:rsidR="00D36D46" w:rsidRPr="00D36D46" w:rsidRDefault="00D36D46" w:rsidP="00D36D46">
      <w:r>
        <w:rPr>
          <w:b/>
          <w:bCs/>
        </w:rPr>
        <w:t xml:space="preserve">6. </w:t>
      </w:r>
      <w:r w:rsidRPr="00D36D46">
        <w:rPr>
          <w:b/>
          <w:bCs/>
        </w:rPr>
        <w:t>IP Hash</w:t>
      </w:r>
      <w:r>
        <w:rPr>
          <w:b/>
          <w:bCs/>
        </w:rPr>
        <w:t xml:space="preserve">- </w:t>
      </w:r>
      <w:r w:rsidRPr="00D36D46">
        <w:t>Hashes the client's IP to determine the server.</w:t>
      </w:r>
    </w:p>
    <w:p w14:paraId="1B2D84C9" w14:textId="77777777" w:rsidR="00D36D46" w:rsidRPr="00D36D46" w:rsidRDefault="00D36D46" w:rsidP="00D36D46">
      <w:pPr>
        <w:ind w:firstLine="720"/>
        <w:rPr>
          <w:b/>
          <w:bCs/>
        </w:rPr>
      </w:pPr>
      <w:r w:rsidRPr="00D36D46">
        <w:rPr>
          <w:b/>
          <w:bCs/>
        </w:rPr>
        <w:t>Client IP → Hash → Server</w:t>
      </w:r>
    </w:p>
    <w:p w14:paraId="3C4BD987" w14:textId="77777777" w:rsidR="00D36D46" w:rsidRPr="00D36D46" w:rsidRDefault="00D36D46" w:rsidP="0068613D">
      <w:pPr>
        <w:ind w:left="720"/>
        <w:rPr>
          <w:b/>
          <w:bCs/>
        </w:rPr>
      </w:pPr>
      <w:r w:rsidRPr="00D36D46">
        <w:rPr>
          <w:b/>
          <w:bCs/>
        </w:rPr>
        <w:t>Same client IP generally maps to the same server, providing session persistence (sticky sessions).</w:t>
      </w:r>
    </w:p>
    <w:p w14:paraId="1C7D39D2" w14:textId="4FE2FD9A" w:rsidR="00D36D46" w:rsidRPr="0068613D" w:rsidRDefault="00D36D46" w:rsidP="00BC37A4">
      <w:pPr>
        <w:ind w:left="720"/>
      </w:pPr>
      <w:r w:rsidRPr="00D36D46">
        <w:rPr>
          <w:b/>
          <w:bCs/>
        </w:rPr>
        <w:t>Pros:</w:t>
      </w:r>
      <w:r w:rsidR="0068613D">
        <w:rPr>
          <w:b/>
          <w:bCs/>
        </w:rPr>
        <w:t xml:space="preserve"> </w:t>
      </w:r>
      <w:r w:rsidRPr="0068613D">
        <w:t xml:space="preserve">Useful when sessions are tied to a server. </w:t>
      </w:r>
    </w:p>
    <w:p w14:paraId="0B1FE796" w14:textId="77777777" w:rsidR="00D36D46" w:rsidRPr="00D36D46" w:rsidRDefault="00D36D46" w:rsidP="00BC37A4">
      <w:pPr>
        <w:ind w:left="720"/>
        <w:rPr>
          <w:b/>
          <w:bCs/>
        </w:rPr>
      </w:pPr>
      <w:r w:rsidRPr="00D36D46">
        <w:rPr>
          <w:b/>
          <w:bCs/>
        </w:rPr>
        <w:t>Cons:</w:t>
      </w:r>
    </w:p>
    <w:p w14:paraId="6204251B" w14:textId="77777777" w:rsidR="00D36D46" w:rsidRPr="0068613D" w:rsidRDefault="00D36D46">
      <w:pPr>
        <w:numPr>
          <w:ilvl w:val="0"/>
          <w:numId w:val="33"/>
        </w:numPr>
        <w:tabs>
          <w:tab w:val="clear" w:pos="720"/>
          <w:tab w:val="num" w:pos="1440"/>
        </w:tabs>
        <w:ind w:left="1440"/>
      </w:pPr>
      <w:r w:rsidRPr="0068613D">
        <w:t xml:space="preserve">Adding/removing servers can cause many mappings to change with naive hashing. </w:t>
      </w:r>
    </w:p>
    <w:p w14:paraId="54105ED0" w14:textId="77777777" w:rsidR="00D36D46" w:rsidRPr="0068613D" w:rsidRDefault="00D36D46">
      <w:pPr>
        <w:numPr>
          <w:ilvl w:val="0"/>
          <w:numId w:val="33"/>
        </w:numPr>
        <w:tabs>
          <w:tab w:val="clear" w:pos="720"/>
          <w:tab w:val="num" w:pos="1440"/>
        </w:tabs>
        <w:ind w:left="1440"/>
      </w:pPr>
      <w:r w:rsidRPr="0068613D">
        <w:t xml:space="preserve">Uneven distribution is possible. </w:t>
      </w:r>
    </w:p>
    <w:p w14:paraId="131241E2" w14:textId="77777777" w:rsidR="00D36D46" w:rsidRPr="0068613D" w:rsidRDefault="00D36D46">
      <w:pPr>
        <w:numPr>
          <w:ilvl w:val="0"/>
          <w:numId w:val="33"/>
        </w:numPr>
        <w:tabs>
          <w:tab w:val="clear" w:pos="720"/>
          <w:tab w:val="num" w:pos="1440"/>
        </w:tabs>
        <w:ind w:left="1440"/>
      </w:pPr>
      <w:r w:rsidRPr="0068613D">
        <w:t xml:space="preserve">IP-based affinity can break with proxies/NAT. </w:t>
      </w:r>
    </w:p>
    <w:p w14:paraId="205C83C8" w14:textId="1B78DE70" w:rsidR="00D36D46" w:rsidRPr="00E94A79" w:rsidRDefault="00BC37A4" w:rsidP="00BC37A4">
      <w:pPr>
        <w:ind w:left="720"/>
      </w:pPr>
      <w:r w:rsidRPr="00BC37A4">
        <w:drawing>
          <wp:anchor distT="0" distB="0" distL="114300" distR="114300" simplePos="0" relativeHeight="251687936" behindDoc="0" locked="0" layoutInCell="1" allowOverlap="1" wp14:anchorId="6CD52758" wp14:editId="53D21142">
            <wp:simplePos x="0" y="0"/>
            <wp:positionH relativeFrom="page">
              <wp:align>left</wp:align>
            </wp:positionH>
            <wp:positionV relativeFrom="paragraph">
              <wp:posOffset>430139</wp:posOffset>
            </wp:positionV>
            <wp:extent cx="3386183" cy="1746739"/>
            <wp:effectExtent l="0" t="0" r="5080" b="6350"/>
            <wp:wrapThrough wrapText="bothSides">
              <wp:wrapPolygon edited="0">
                <wp:start x="0" y="0"/>
                <wp:lineTo x="0" y="21443"/>
                <wp:lineTo x="21511" y="21443"/>
                <wp:lineTo x="21511" y="0"/>
                <wp:lineTo x="0" y="0"/>
              </wp:wrapPolygon>
            </wp:wrapThrough>
            <wp:docPr id="10117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6361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6183" cy="1746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6D46" w:rsidRPr="0068613D">
        <w:t>For modern systems, consistent hashing is often preferred when stable mappings during scaling are important.</w:t>
      </w:r>
    </w:p>
    <w:p w14:paraId="5EE899C0" w14:textId="77777777" w:rsidR="00BC37A4" w:rsidRPr="00BC37A4" w:rsidRDefault="00BC37A4" w:rsidP="00BC37A4">
      <w:r w:rsidRPr="00BC37A4">
        <w:t>Real systems can combine strategies depending on requirements.</w:t>
      </w:r>
    </w:p>
    <w:p w14:paraId="1C5F466D" w14:textId="77777777" w:rsidR="00BC37A4" w:rsidRPr="00BC37A4" w:rsidRDefault="00BC37A4" w:rsidP="00BC37A4">
      <w:r w:rsidRPr="00BC37A4">
        <w:t>Example:</w:t>
      </w:r>
    </w:p>
    <w:p w14:paraId="0E1D77C0" w14:textId="77777777" w:rsidR="00BC37A4" w:rsidRPr="00BC37A4" w:rsidRDefault="00BC37A4" w:rsidP="00BC37A4">
      <w:r w:rsidRPr="00BC37A4">
        <w:rPr>
          <w:b/>
          <w:bCs/>
        </w:rPr>
        <w:t>Geo-based routing → regional LB → Least Connections → backend servers</w:t>
      </w:r>
    </w:p>
    <w:p w14:paraId="1B87C46A" w14:textId="77777777" w:rsidR="00BC37A4" w:rsidRPr="00BC37A4" w:rsidRDefault="00BC37A4" w:rsidP="00BC37A4">
      <w:r w:rsidRPr="00BC37A4">
        <w:t>This can optimize:</w:t>
      </w:r>
    </w:p>
    <w:p w14:paraId="70D2BC87" w14:textId="488C9237" w:rsidR="00BC37A4" w:rsidRPr="00BC37A4" w:rsidRDefault="00BC37A4">
      <w:pPr>
        <w:numPr>
          <w:ilvl w:val="0"/>
          <w:numId w:val="34"/>
        </w:numPr>
      </w:pPr>
      <w:r w:rsidRPr="00BC37A4">
        <w:t>Geographic latency</w:t>
      </w:r>
      <w:r>
        <w:t xml:space="preserve">, </w:t>
      </w:r>
      <w:r w:rsidRPr="00BC37A4">
        <w:t>Server utilization</w:t>
      </w:r>
      <w:r>
        <w:t xml:space="preserve">, </w:t>
      </w:r>
      <w:r w:rsidRPr="00BC37A4">
        <w:t>Availability</w:t>
      </w:r>
    </w:p>
    <w:p w14:paraId="1A1A1B57" w14:textId="7A048BEC" w:rsidR="00EC0D93" w:rsidRDefault="00EC0D93" w:rsidP="00EC0D93"/>
    <w:p w14:paraId="5E01D8A3" w14:textId="308F0075" w:rsidR="003450DC" w:rsidRPr="003450DC" w:rsidRDefault="003450DC" w:rsidP="003450DC">
      <w:pPr>
        <w:jc w:val="center"/>
        <w:rPr>
          <w:b/>
          <w:bCs/>
          <w:u w:val="single"/>
        </w:rPr>
      </w:pPr>
      <w:r w:rsidRPr="003450DC">
        <w:rPr>
          <w:b/>
          <w:bCs/>
          <w:u w:val="single"/>
        </w:rPr>
        <w:t>Load Balancer Health Checks</w:t>
      </w:r>
      <w:r w:rsidRPr="003450DC">
        <w:rPr>
          <w:b/>
          <w:bCs/>
        </w:rPr>
        <w:t xml:space="preserve"> </w:t>
      </w:r>
    </w:p>
    <w:p w14:paraId="53679542" w14:textId="4A4148E5" w:rsidR="003450DC" w:rsidRPr="003450DC" w:rsidRDefault="003450DC" w:rsidP="003450DC">
      <w:r w:rsidRPr="003450DC">
        <w:t xml:space="preserve">A Load Balancer uses </w:t>
      </w:r>
      <w:r w:rsidRPr="003450DC">
        <w:rPr>
          <w:b/>
          <w:bCs/>
        </w:rPr>
        <w:t>health checks to determine whether backend servers are healthy enough to receive traffic</w:t>
      </w:r>
      <w:r w:rsidRPr="003450DC">
        <w:t>.</w:t>
      </w:r>
    </w:p>
    <w:p w14:paraId="47D5E735" w14:textId="77777777" w:rsidR="003450DC" w:rsidRPr="003450DC" w:rsidRDefault="003450DC">
      <w:pPr>
        <w:numPr>
          <w:ilvl w:val="0"/>
          <w:numId w:val="35"/>
        </w:numPr>
      </w:pPr>
      <w:r w:rsidRPr="003450DC">
        <w:t xml:space="preserve">Detect unhealthy/degraded servers </w:t>
      </w:r>
    </w:p>
    <w:p w14:paraId="7413BB1C" w14:textId="77777777" w:rsidR="003450DC" w:rsidRPr="003450DC" w:rsidRDefault="003450DC">
      <w:pPr>
        <w:numPr>
          <w:ilvl w:val="0"/>
          <w:numId w:val="35"/>
        </w:numPr>
      </w:pPr>
      <w:r w:rsidRPr="003450DC">
        <w:t xml:space="preserve">Stop sending traffic to failed/slow servers </w:t>
      </w:r>
    </w:p>
    <w:p w14:paraId="13966787" w14:textId="31FC0D98" w:rsidR="003450DC" w:rsidRPr="003450DC" w:rsidRDefault="003450DC">
      <w:pPr>
        <w:numPr>
          <w:ilvl w:val="0"/>
          <w:numId w:val="35"/>
        </w:numPr>
      </w:pPr>
      <w:r w:rsidRPr="003450DC">
        <w:t xml:space="preserve">Improve </w:t>
      </w:r>
      <w:r w:rsidRPr="003450DC">
        <w:rPr>
          <w:b/>
          <w:bCs/>
        </w:rPr>
        <w:t>availability and reliability</w:t>
      </w:r>
      <w:r w:rsidRPr="003450DC">
        <w:t xml:space="preserve"> </w:t>
      </w:r>
    </w:p>
    <w:p w14:paraId="4FC0FC9A" w14:textId="77777777" w:rsidR="00B85B57" w:rsidRDefault="00B85B57" w:rsidP="003450DC">
      <w:pPr>
        <w:rPr>
          <w:b/>
          <w:bCs/>
          <w:u w:val="single"/>
        </w:rPr>
      </w:pPr>
    </w:p>
    <w:p w14:paraId="0C0E67E9" w14:textId="22311360" w:rsidR="003450DC" w:rsidRPr="00B85B57" w:rsidRDefault="003450DC" w:rsidP="003450DC">
      <w:pPr>
        <w:rPr>
          <w:b/>
          <w:bCs/>
          <w:u w:val="single"/>
        </w:rPr>
      </w:pPr>
      <w:r w:rsidRPr="00B85B57">
        <w:rPr>
          <w:b/>
          <w:bCs/>
          <w:u w:val="single"/>
        </w:rPr>
        <w:t>Types of Health Checks</w:t>
      </w:r>
    </w:p>
    <w:p w14:paraId="7D3A724E" w14:textId="3AFC538C" w:rsidR="003450DC" w:rsidRPr="00B85B57" w:rsidRDefault="003450DC">
      <w:pPr>
        <w:pStyle w:val="ListParagraph"/>
        <w:numPr>
          <w:ilvl w:val="0"/>
          <w:numId w:val="39"/>
        </w:numPr>
        <w:rPr>
          <w:b/>
          <w:bCs/>
        </w:rPr>
      </w:pPr>
      <w:r w:rsidRPr="00B85B57">
        <w:rPr>
          <w:b/>
          <w:bCs/>
        </w:rPr>
        <w:t>Passive Health Check</w:t>
      </w:r>
      <w:r w:rsidR="00B85B57">
        <w:rPr>
          <w:b/>
          <w:bCs/>
        </w:rPr>
        <w:t xml:space="preserve">- </w:t>
      </w:r>
      <w:r w:rsidRPr="003450DC">
        <w:t xml:space="preserve">Uses </w:t>
      </w:r>
      <w:r w:rsidRPr="00B85B57">
        <w:rPr>
          <w:b/>
          <w:bCs/>
        </w:rPr>
        <w:t>real production traffic</w:t>
      </w:r>
      <w:r w:rsidRPr="003450DC">
        <w:t xml:space="preserve"> to infer server health.</w:t>
      </w:r>
    </w:p>
    <w:p w14:paraId="46400A21" w14:textId="77777777" w:rsidR="003450DC" w:rsidRPr="003450DC" w:rsidRDefault="003450DC">
      <w:pPr>
        <w:numPr>
          <w:ilvl w:val="0"/>
          <w:numId w:val="36"/>
        </w:numPr>
      </w:pPr>
      <w:r w:rsidRPr="003450DC">
        <w:t xml:space="preserve">No additional probe requests </w:t>
      </w:r>
    </w:p>
    <w:p w14:paraId="21D16E21" w14:textId="77777777" w:rsidR="003450DC" w:rsidRPr="003450DC" w:rsidRDefault="003450DC">
      <w:pPr>
        <w:numPr>
          <w:ilvl w:val="0"/>
          <w:numId w:val="36"/>
        </w:numPr>
      </w:pPr>
      <w:r w:rsidRPr="003450DC">
        <w:lastRenderedPageBreak/>
        <w:t xml:space="preserve">Monitors response time, failures, error rates </w:t>
      </w:r>
    </w:p>
    <w:p w14:paraId="4F9EF3E4" w14:textId="5B620F21" w:rsidR="003450DC" w:rsidRPr="003450DC" w:rsidRDefault="003450DC">
      <w:pPr>
        <w:numPr>
          <w:ilvl w:val="0"/>
          <w:numId w:val="36"/>
        </w:numPr>
      </w:pPr>
      <w:r w:rsidRPr="003450DC">
        <w:t xml:space="preserve">Low overhead </w:t>
      </w:r>
      <w:r w:rsidR="005A6D32">
        <w:t xml:space="preserve">and </w:t>
      </w:r>
      <w:proofErr w:type="gramStart"/>
      <w:r w:rsidRPr="003450DC">
        <w:t>Reflects</w:t>
      </w:r>
      <w:proofErr w:type="gramEnd"/>
      <w:r w:rsidRPr="003450DC">
        <w:t xml:space="preserve"> actual workload </w:t>
      </w:r>
    </w:p>
    <w:p w14:paraId="1FFF41A1" w14:textId="77777777" w:rsidR="003450DC" w:rsidRDefault="003450DC" w:rsidP="00923240">
      <w:pPr>
        <w:ind w:firstLine="720"/>
        <w:rPr>
          <w:b/>
          <w:bCs/>
        </w:rPr>
      </w:pPr>
      <w:r w:rsidRPr="003450DC">
        <w:rPr>
          <w:b/>
          <w:bCs/>
        </w:rPr>
        <w:t>Real traffic → observe response → determine health</w:t>
      </w:r>
    </w:p>
    <w:p w14:paraId="68A8337B" w14:textId="77777777" w:rsidR="000D4678" w:rsidRPr="003450DC" w:rsidRDefault="000D4678" w:rsidP="00923240">
      <w:pPr>
        <w:ind w:firstLine="720"/>
      </w:pPr>
    </w:p>
    <w:p w14:paraId="02DDC7CA" w14:textId="10DD97BB" w:rsidR="003450DC" w:rsidRPr="00923240" w:rsidRDefault="003450DC">
      <w:pPr>
        <w:pStyle w:val="ListParagraph"/>
        <w:numPr>
          <w:ilvl w:val="0"/>
          <w:numId w:val="39"/>
        </w:numPr>
        <w:rPr>
          <w:b/>
          <w:bCs/>
        </w:rPr>
      </w:pPr>
      <w:r w:rsidRPr="00923240">
        <w:rPr>
          <w:b/>
          <w:bCs/>
        </w:rPr>
        <w:t>Active Health Check</w:t>
      </w:r>
      <w:r w:rsidR="00923240">
        <w:rPr>
          <w:b/>
          <w:bCs/>
        </w:rPr>
        <w:t xml:space="preserve">- </w:t>
      </w:r>
      <w:r w:rsidRPr="003450DC">
        <w:t xml:space="preserve">LB periodically sends </w:t>
      </w:r>
      <w:r w:rsidRPr="00923240">
        <w:rPr>
          <w:b/>
          <w:bCs/>
        </w:rPr>
        <w:t>dedicated probe requests</w:t>
      </w:r>
      <w:r w:rsidRPr="003450DC">
        <w:t xml:space="preserve"> to servers.</w:t>
      </w:r>
    </w:p>
    <w:p w14:paraId="114652C6" w14:textId="77777777" w:rsidR="003450DC" w:rsidRPr="003450DC" w:rsidRDefault="003450DC">
      <w:pPr>
        <w:numPr>
          <w:ilvl w:val="0"/>
          <w:numId w:val="37"/>
        </w:numPr>
      </w:pPr>
      <w:r w:rsidRPr="003450DC">
        <w:t xml:space="preserve">Regular health-check requests </w:t>
      </w:r>
    </w:p>
    <w:p w14:paraId="51E226DC" w14:textId="77777777" w:rsidR="003450DC" w:rsidRPr="003450DC" w:rsidRDefault="003450DC">
      <w:pPr>
        <w:numPr>
          <w:ilvl w:val="0"/>
          <w:numId w:val="37"/>
        </w:numPr>
      </w:pPr>
      <w:r w:rsidRPr="003450DC">
        <w:t xml:space="preserve">Faster/more explicit health detection </w:t>
      </w:r>
    </w:p>
    <w:p w14:paraId="6BF9A7DA" w14:textId="77777777" w:rsidR="003450DC" w:rsidRPr="003450DC" w:rsidRDefault="003450DC">
      <w:pPr>
        <w:numPr>
          <w:ilvl w:val="0"/>
          <w:numId w:val="37"/>
        </w:numPr>
      </w:pPr>
      <w:r w:rsidRPr="003450DC">
        <w:t xml:space="preserve">Small additional traffic/overhead </w:t>
      </w:r>
    </w:p>
    <w:p w14:paraId="1527128A" w14:textId="16FF06BC" w:rsidR="007D0465" w:rsidRPr="003450DC" w:rsidRDefault="003450DC" w:rsidP="007D0465">
      <w:pPr>
        <w:ind w:firstLine="720"/>
      </w:pPr>
      <w:r w:rsidRPr="003450DC">
        <w:rPr>
          <w:b/>
          <w:bCs/>
        </w:rPr>
        <w:t>Probe → server → response → determine health</w:t>
      </w:r>
    </w:p>
    <w:p w14:paraId="35EFBA67" w14:textId="1CB71F0D" w:rsidR="003450DC" w:rsidRPr="003450DC" w:rsidRDefault="003450DC" w:rsidP="007D0465">
      <w:pPr>
        <w:jc w:val="center"/>
        <w:rPr>
          <w:b/>
          <w:bCs/>
        </w:rPr>
      </w:pPr>
      <w:r w:rsidRPr="003450DC">
        <w:rPr>
          <w:b/>
          <w:bCs/>
        </w:rPr>
        <w:t>Health Check Parameters</w:t>
      </w:r>
    </w:p>
    <w:p w14:paraId="6F72CF7F" w14:textId="742C54CF" w:rsidR="003450DC" w:rsidRPr="007D0465" w:rsidRDefault="007D0465" w:rsidP="003450DC">
      <w:pPr>
        <w:rPr>
          <w:b/>
          <w:bCs/>
        </w:rPr>
      </w:pPr>
      <w:r>
        <w:rPr>
          <w:b/>
          <w:bCs/>
        </w:rPr>
        <w:t xml:space="preserve">1. </w:t>
      </w:r>
      <w:r w:rsidR="003450DC" w:rsidRPr="003450DC">
        <w:rPr>
          <w:b/>
          <w:bCs/>
        </w:rPr>
        <w:t>Interval</w:t>
      </w:r>
      <w:r>
        <w:rPr>
          <w:b/>
          <w:bCs/>
        </w:rPr>
        <w:t xml:space="preserve">- </w:t>
      </w:r>
      <w:r w:rsidR="003450DC" w:rsidRPr="003450DC">
        <w:t>How frequently checks are performed.</w:t>
      </w:r>
      <w:r>
        <w:rPr>
          <w:b/>
          <w:bCs/>
        </w:rPr>
        <w:t xml:space="preserve"> </w:t>
      </w:r>
      <w:r w:rsidR="003450DC" w:rsidRPr="003450DC">
        <w:t xml:space="preserve">Example: </w:t>
      </w:r>
      <w:r w:rsidR="003450DC" w:rsidRPr="003450DC">
        <w:rPr>
          <w:b/>
          <w:bCs/>
        </w:rPr>
        <w:t>every 5 seconds</w:t>
      </w:r>
    </w:p>
    <w:p w14:paraId="3877BB30" w14:textId="4E633FB4" w:rsidR="003450DC" w:rsidRPr="007D0465" w:rsidRDefault="007D0465" w:rsidP="003450DC">
      <w:pPr>
        <w:rPr>
          <w:b/>
          <w:bCs/>
        </w:rPr>
      </w:pPr>
      <w:r>
        <w:rPr>
          <w:b/>
          <w:bCs/>
        </w:rPr>
        <w:t xml:space="preserve">2. </w:t>
      </w:r>
      <w:r w:rsidR="003450DC" w:rsidRPr="003450DC">
        <w:rPr>
          <w:b/>
          <w:bCs/>
        </w:rPr>
        <w:t>Timeout</w:t>
      </w:r>
      <w:r>
        <w:rPr>
          <w:b/>
          <w:bCs/>
        </w:rPr>
        <w:t xml:space="preserve">- </w:t>
      </w:r>
      <w:r w:rsidR="003450DC" w:rsidRPr="003450DC">
        <w:t>Maximum time to wait for a server's response.</w:t>
      </w:r>
      <w:r>
        <w:rPr>
          <w:b/>
          <w:bCs/>
        </w:rPr>
        <w:t xml:space="preserve"> </w:t>
      </w:r>
      <w:r w:rsidR="003450DC" w:rsidRPr="003450DC">
        <w:t xml:space="preserve">If response exceeds timeout → </w:t>
      </w:r>
      <w:r w:rsidR="003450DC" w:rsidRPr="003450DC">
        <w:rPr>
          <w:b/>
          <w:bCs/>
        </w:rPr>
        <w:t>failed check</w:t>
      </w:r>
      <w:r w:rsidR="003450DC" w:rsidRPr="003450DC">
        <w:t>.</w:t>
      </w:r>
    </w:p>
    <w:p w14:paraId="291E1DF8" w14:textId="5BE51E02" w:rsidR="003450DC" w:rsidRPr="007D0465" w:rsidRDefault="007D0465" w:rsidP="003450DC">
      <w:pPr>
        <w:rPr>
          <w:b/>
          <w:bCs/>
        </w:rPr>
      </w:pPr>
      <w:r>
        <w:rPr>
          <w:b/>
          <w:bCs/>
        </w:rPr>
        <w:t xml:space="preserve">3. </w:t>
      </w:r>
      <w:r w:rsidR="003450DC" w:rsidRPr="003450DC">
        <w:rPr>
          <w:b/>
          <w:bCs/>
        </w:rPr>
        <w:t>Threshold</w:t>
      </w:r>
      <w:r>
        <w:rPr>
          <w:b/>
          <w:bCs/>
        </w:rPr>
        <w:t xml:space="preserve">- </w:t>
      </w:r>
      <w:r w:rsidR="003450DC" w:rsidRPr="003450DC">
        <w:t>Number of consecutive successes/failures required before changing health status.</w:t>
      </w:r>
    </w:p>
    <w:p w14:paraId="037080A6" w14:textId="77777777" w:rsidR="003450DC" w:rsidRPr="003450DC" w:rsidRDefault="003450DC" w:rsidP="003450DC">
      <w:r w:rsidRPr="003450DC">
        <w:t>Example:</w:t>
      </w:r>
    </w:p>
    <w:p w14:paraId="0E0413B5" w14:textId="77777777" w:rsidR="003450DC" w:rsidRPr="003450DC" w:rsidRDefault="003450DC">
      <w:pPr>
        <w:numPr>
          <w:ilvl w:val="0"/>
          <w:numId w:val="38"/>
        </w:numPr>
      </w:pPr>
      <w:r w:rsidRPr="003450DC">
        <w:t xml:space="preserve">3 consecutive failures → mark </w:t>
      </w:r>
      <w:r w:rsidRPr="003450DC">
        <w:rPr>
          <w:b/>
          <w:bCs/>
        </w:rPr>
        <w:t>Unhealthy</w:t>
      </w:r>
      <w:r w:rsidRPr="003450DC">
        <w:t xml:space="preserve"> </w:t>
      </w:r>
    </w:p>
    <w:p w14:paraId="4D74D175" w14:textId="77777777" w:rsidR="003450DC" w:rsidRPr="003450DC" w:rsidRDefault="003450DC">
      <w:pPr>
        <w:numPr>
          <w:ilvl w:val="0"/>
          <w:numId w:val="38"/>
        </w:numPr>
      </w:pPr>
      <w:r w:rsidRPr="003450DC">
        <w:t xml:space="preserve">2 consecutive successes → mark </w:t>
      </w:r>
      <w:r w:rsidRPr="003450DC">
        <w:rPr>
          <w:b/>
          <w:bCs/>
        </w:rPr>
        <w:t>Healthy</w:t>
      </w:r>
      <w:r w:rsidRPr="003450DC">
        <w:t xml:space="preserve"> </w:t>
      </w:r>
    </w:p>
    <w:p w14:paraId="3CC46820" w14:textId="77777777" w:rsidR="00321808" w:rsidRDefault="00321808" w:rsidP="00321808">
      <w:pPr>
        <w:jc w:val="center"/>
        <w:rPr>
          <w:b/>
          <w:bCs/>
        </w:rPr>
      </w:pPr>
    </w:p>
    <w:p w14:paraId="76418E4D" w14:textId="0E53B7F2" w:rsidR="003450DC" w:rsidRPr="003450DC" w:rsidRDefault="003450DC" w:rsidP="00321808">
      <w:pPr>
        <w:jc w:val="center"/>
        <w:rPr>
          <w:b/>
          <w:bCs/>
        </w:rPr>
      </w:pPr>
      <w:r w:rsidRPr="003450DC">
        <w:rPr>
          <w:b/>
          <w:bCs/>
        </w:rPr>
        <w:t>Health Check Workflow</w:t>
      </w:r>
    </w:p>
    <w:p w14:paraId="73C724FB" w14:textId="0EC6A379" w:rsidR="00BD7FAC" w:rsidRPr="005D2DA3" w:rsidRDefault="005F15DE" w:rsidP="005F15DE">
      <w:pPr>
        <w:jc w:val="center"/>
      </w:pPr>
      <w:r w:rsidRPr="005F15DE">
        <w:drawing>
          <wp:inline distT="0" distB="0" distL="0" distR="0" wp14:anchorId="757A120D" wp14:editId="2794A1DA">
            <wp:extent cx="2578931" cy="3335216"/>
            <wp:effectExtent l="0" t="0" r="0" b="0"/>
            <wp:docPr id="141646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6375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28447" cy="339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CFEB7" w14:textId="5963BBEE" w:rsidR="000F231C" w:rsidRPr="009A499C" w:rsidRDefault="009A499C" w:rsidP="009A499C">
      <w:pPr>
        <w:jc w:val="center"/>
        <w:rPr>
          <w:b/>
          <w:bCs/>
          <w:color w:val="EE0000"/>
          <w:sz w:val="30"/>
          <w:szCs w:val="30"/>
          <w:u w:val="single"/>
        </w:rPr>
      </w:pPr>
      <w:r w:rsidRPr="009A499C">
        <w:rPr>
          <w:b/>
          <w:bCs/>
          <w:color w:val="EE0000"/>
          <w:sz w:val="30"/>
          <w:szCs w:val="30"/>
          <w:u w:val="single"/>
        </w:rPr>
        <w:lastRenderedPageBreak/>
        <w:t>Replication</w:t>
      </w:r>
    </w:p>
    <w:p w14:paraId="01C8B3EF" w14:textId="1EE28396" w:rsidR="009A499C" w:rsidRPr="00FC7D14" w:rsidRDefault="009A499C" w:rsidP="009A499C">
      <w:r>
        <w:rPr>
          <w:b/>
          <w:bCs/>
        </w:rPr>
        <w:t>M</w:t>
      </w:r>
      <w:r w:rsidRPr="009A499C">
        <w:rPr>
          <w:b/>
          <w:bCs/>
        </w:rPr>
        <w:t>aintaining multiple copies of the same data across multiple nodes/databases.</w:t>
      </w:r>
    </w:p>
    <w:p w14:paraId="0BAB8EC0" w14:textId="77777777" w:rsidR="009A499C" w:rsidRPr="009A499C" w:rsidRDefault="009A499C">
      <w:pPr>
        <w:numPr>
          <w:ilvl w:val="0"/>
          <w:numId w:val="40"/>
        </w:numPr>
      </w:pPr>
      <w:r w:rsidRPr="009A499C">
        <w:rPr>
          <w:b/>
          <w:bCs/>
        </w:rPr>
        <w:t>High availability</w:t>
      </w:r>
      <w:r w:rsidRPr="009A499C">
        <w:t xml:space="preserve"> </w:t>
      </w:r>
    </w:p>
    <w:p w14:paraId="4F9014B2" w14:textId="508376F1" w:rsidR="009A499C" w:rsidRPr="009A499C" w:rsidRDefault="009A499C">
      <w:pPr>
        <w:numPr>
          <w:ilvl w:val="0"/>
          <w:numId w:val="40"/>
        </w:numPr>
      </w:pPr>
      <w:r w:rsidRPr="009A499C">
        <w:rPr>
          <w:b/>
          <w:bCs/>
        </w:rPr>
        <w:t>Fault tolerance</w:t>
      </w:r>
      <w:r w:rsidRPr="009A499C">
        <w:t xml:space="preserve"> </w:t>
      </w:r>
      <w:r w:rsidR="006A3A2B">
        <w:t xml:space="preserve">and </w:t>
      </w:r>
      <w:r w:rsidR="006A3A2B" w:rsidRPr="009A499C">
        <w:rPr>
          <w:b/>
          <w:bCs/>
        </w:rPr>
        <w:t>Disaster recovery</w:t>
      </w:r>
      <w:r w:rsidR="006A3A2B" w:rsidRPr="009A499C">
        <w:t xml:space="preserve"> </w:t>
      </w:r>
    </w:p>
    <w:p w14:paraId="6576E34B" w14:textId="77777777" w:rsidR="009A499C" w:rsidRPr="009A499C" w:rsidRDefault="009A499C">
      <w:pPr>
        <w:numPr>
          <w:ilvl w:val="0"/>
          <w:numId w:val="40"/>
        </w:numPr>
      </w:pPr>
      <w:r w:rsidRPr="009A499C">
        <w:rPr>
          <w:b/>
          <w:bCs/>
        </w:rPr>
        <w:t>Read scalability</w:t>
      </w:r>
      <w:r w:rsidRPr="009A499C">
        <w:t xml:space="preserve"> </w:t>
      </w:r>
    </w:p>
    <w:p w14:paraId="5DEEB980" w14:textId="6CC1E6B1" w:rsidR="009A499C" w:rsidRPr="009A499C" w:rsidRDefault="009A499C">
      <w:pPr>
        <w:numPr>
          <w:ilvl w:val="0"/>
          <w:numId w:val="40"/>
        </w:numPr>
      </w:pPr>
      <w:r w:rsidRPr="009A499C">
        <w:t xml:space="preserve">Reduced latency when replicas are geographically closer </w:t>
      </w:r>
    </w:p>
    <w:p w14:paraId="5D21C921" w14:textId="77777777" w:rsidR="00970BE9" w:rsidRDefault="00970BE9" w:rsidP="009A499C">
      <w:pPr>
        <w:rPr>
          <w:b/>
          <w:bCs/>
        </w:rPr>
      </w:pPr>
    </w:p>
    <w:p w14:paraId="2A4F4728" w14:textId="5C83597D" w:rsidR="009A499C" w:rsidRPr="00970BE9" w:rsidRDefault="00D62E2E" w:rsidP="009A499C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- </w:t>
      </w:r>
      <w:r w:rsidR="009A499C" w:rsidRPr="00970BE9">
        <w:rPr>
          <w:b/>
          <w:bCs/>
          <w:u w:val="single"/>
        </w:rPr>
        <w:t>Single-Leader Replication</w:t>
      </w:r>
    </w:p>
    <w:p w14:paraId="68554322" w14:textId="5997E778" w:rsidR="00B93AE2" w:rsidRPr="009A499C" w:rsidRDefault="00B93AE2" w:rsidP="009A499C">
      <w:r w:rsidRPr="00B93AE2">
        <w:drawing>
          <wp:anchor distT="0" distB="0" distL="114300" distR="114300" simplePos="0" relativeHeight="251688960" behindDoc="0" locked="0" layoutInCell="1" allowOverlap="1" wp14:anchorId="2748FCCA" wp14:editId="1F59054A">
            <wp:simplePos x="0" y="0"/>
            <wp:positionH relativeFrom="column">
              <wp:posOffset>4355123</wp:posOffset>
            </wp:positionH>
            <wp:positionV relativeFrom="paragraph">
              <wp:posOffset>144439</wp:posOffset>
            </wp:positionV>
            <wp:extent cx="1943268" cy="701101"/>
            <wp:effectExtent l="0" t="0" r="0" b="3810"/>
            <wp:wrapThrough wrapText="bothSides">
              <wp:wrapPolygon edited="0">
                <wp:start x="0" y="0"/>
                <wp:lineTo x="0" y="21130"/>
                <wp:lineTo x="21388" y="21130"/>
                <wp:lineTo x="21388" y="0"/>
                <wp:lineTo x="0" y="0"/>
              </wp:wrapPolygon>
            </wp:wrapThrough>
            <wp:docPr id="130120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00765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499C" w:rsidRPr="009A499C">
        <w:t xml:space="preserve">One node is the </w:t>
      </w:r>
      <w:r w:rsidR="009A499C" w:rsidRPr="009A499C">
        <w:rPr>
          <w:b/>
          <w:bCs/>
        </w:rPr>
        <w:t>Leader/Primary</w:t>
      </w:r>
      <w:r w:rsidR="009A499C" w:rsidRPr="009A499C">
        <w:t xml:space="preserve">; others are </w:t>
      </w:r>
      <w:r w:rsidR="009A499C" w:rsidRPr="009A499C">
        <w:rPr>
          <w:b/>
          <w:bCs/>
        </w:rPr>
        <w:t>Followers/Replicas</w:t>
      </w:r>
      <w:r w:rsidR="009A499C" w:rsidRPr="009A499C">
        <w:t>.</w:t>
      </w:r>
    </w:p>
    <w:p w14:paraId="0E3CBF2A" w14:textId="77777777" w:rsidR="009A499C" w:rsidRPr="009A499C" w:rsidRDefault="009A499C">
      <w:pPr>
        <w:numPr>
          <w:ilvl w:val="0"/>
          <w:numId w:val="41"/>
        </w:numPr>
      </w:pPr>
      <w:r w:rsidRPr="009A499C">
        <w:rPr>
          <w:b/>
          <w:bCs/>
        </w:rPr>
        <w:t>Writes → Leader</w:t>
      </w:r>
      <w:r w:rsidRPr="009A499C">
        <w:t xml:space="preserve"> </w:t>
      </w:r>
    </w:p>
    <w:p w14:paraId="4B7E7404" w14:textId="77777777" w:rsidR="009A499C" w:rsidRPr="009A499C" w:rsidRDefault="009A499C">
      <w:pPr>
        <w:numPr>
          <w:ilvl w:val="0"/>
          <w:numId w:val="41"/>
        </w:numPr>
      </w:pPr>
      <w:r w:rsidRPr="009A499C">
        <w:rPr>
          <w:b/>
          <w:bCs/>
        </w:rPr>
        <w:t>Reads → Leader or Followers</w:t>
      </w:r>
      <w:r w:rsidRPr="009A499C">
        <w:t xml:space="preserve"> (depending on consistency requirements) </w:t>
      </w:r>
    </w:p>
    <w:p w14:paraId="4D359B6A" w14:textId="34E9033F" w:rsidR="009A499C" w:rsidRPr="00D62E2E" w:rsidRDefault="00D62E2E" w:rsidP="009A499C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- </w:t>
      </w:r>
      <w:r w:rsidR="009A499C" w:rsidRPr="00D62E2E">
        <w:rPr>
          <w:b/>
          <w:bCs/>
          <w:u w:val="single"/>
        </w:rPr>
        <w:t>Asynchronous Replication</w:t>
      </w:r>
    </w:p>
    <w:p w14:paraId="1C9802CF" w14:textId="240C75BE" w:rsidR="009A499C" w:rsidRPr="009A499C" w:rsidRDefault="009A499C" w:rsidP="009A499C">
      <w:r w:rsidRPr="009A499C">
        <w:t xml:space="preserve">Leader responds </w:t>
      </w:r>
      <w:r w:rsidRPr="009A499C">
        <w:rPr>
          <w:b/>
          <w:bCs/>
        </w:rPr>
        <w:t>without waiting</w:t>
      </w:r>
      <w:r w:rsidRPr="009A499C">
        <w:t xml:space="preserve"> for followers.</w:t>
      </w:r>
    </w:p>
    <w:p w14:paraId="01E3E255" w14:textId="5DAEAD64" w:rsidR="009A499C" w:rsidRPr="009A499C" w:rsidRDefault="00BF2635" w:rsidP="00250CE2">
      <w:r w:rsidRPr="00BF2635">
        <w:drawing>
          <wp:anchor distT="0" distB="0" distL="114300" distR="114300" simplePos="0" relativeHeight="251689984" behindDoc="0" locked="0" layoutInCell="1" allowOverlap="1" wp14:anchorId="783D60E0" wp14:editId="1ECB052D">
            <wp:simplePos x="0" y="0"/>
            <wp:positionH relativeFrom="column">
              <wp:posOffset>4425217</wp:posOffset>
            </wp:positionH>
            <wp:positionV relativeFrom="paragraph">
              <wp:posOffset>91489</wp:posOffset>
            </wp:positionV>
            <wp:extent cx="1844040" cy="609600"/>
            <wp:effectExtent l="0" t="0" r="3810" b="0"/>
            <wp:wrapThrough wrapText="bothSides">
              <wp:wrapPolygon edited="0">
                <wp:start x="0" y="0"/>
                <wp:lineTo x="0" y="20925"/>
                <wp:lineTo x="21421" y="20925"/>
                <wp:lineTo x="21421" y="0"/>
                <wp:lineTo x="0" y="0"/>
              </wp:wrapPolygon>
            </wp:wrapThrough>
            <wp:docPr id="147636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65030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0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499C" w:rsidRPr="009A499C">
        <w:rPr>
          <w:b/>
          <w:bCs/>
        </w:rPr>
        <w:t>Pros</w:t>
      </w:r>
      <w:r w:rsidR="00250CE2">
        <w:t xml:space="preserve">- </w:t>
      </w:r>
      <w:r w:rsidR="009A499C" w:rsidRPr="009A499C">
        <w:t>Low write latency</w:t>
      </w:r>
      <w:r w:rsidR="00250CE2">
        <w:t xml:space="preserve">. </w:t>
      </w:r>
      <w:r w:rsidR="009A499C" w:rsidRPr="009A499C">
        <w:t xml:space="preserve">Leader isn't blocked waiting for replicas </w:t>
      </w:r>
    </w:p>
    <w:p w14:paraId="1E6E917A" w14:textId="77777777" w:rsidR="009A499C" w:rsidRPr="009A499C" w:rsidRDefault="009A499C" w:rsidP="009A499C">
      <w:r w:rsidRPr="009A499C">
        <w:rPr>
          <w:b/>
          <w:bCs/>
        </w:rPr>
        <w:t>Cons</w:t>
      </w:r>
    </w:p>
    <w:p w14:paraId="12CFAA73" w14:textId="77777777" w:rsidR="009A499C" w:rsidRPr="009A499C" w:rsidRDefault="009A499C">
      <w:pPr>
        <w:numPr>
          <w:ilvl w:val="0"/>
          <w:numId w:val="42"/>
        </w:numPr>
      </w:pPr>
      <w:r w:rsidRPr="009A499C">
        <w:t xml:space="preserve">Followers can </w:t>
      </w:r>
      <w:r w:rsidRPr="009A499C">
        <w:rPr>
          <w:b/>
          <w:bCs/>
        </w:rPr>
        <w:t>lag</w:t>
      </w:r>
      <w:r w:rsidRPr="009A499C">
        <w:t xml:space="preserve"> </w:t>
      </w:r>
    </w:p>
    <w:p w14:paraId="43CABFF0" w14:textId="77777777" w:rsidR="009A499C" w:rsidRPr="009A499C" w:rsidRDefault="009A499C">
      <w:pPr>
        <w:numPr>
          <w:ilvl w:val="0"/>
          <w:numId w:val="42"/>
        </w:numPr>
      </w:pPr>
      <w:r w:rsidRPr="009A499C">
        <w:t xml:space="preserve">Recent writes may not be immediately visible on replicas </w:t>
      </w:r>
    </w:p>
    <w:p w14:paraId="543242F0" w14:textId="77777777" w:rsidR="009A499C" w:rsidRPr="009A499C" w:rsidRDefault="009A499C">
      <w:pPr>
        <w:numPr>
          <w:ilvl w:val="0"/>
          <w:numId w:val="42"/>
        </w:numPr>
      </w:pPr>
      <w:r w:rsidRPr="009A499C">
        <w:t xml:space="preserve">Possible data loss if leader fails before replication completes </w:t>
      </w:r>
    </w:p>
    <w:p w14:paraId="2E9DE19D" w14:textId="6A6FBD39" w:rsidR="009A499C" w:rsidRPr="009A499C" w:rsidRDefault="009A499C" w:rsidP="009A499C">
      <w:r w:rsidRPr="009A499C">
        <w:rPr>
          <w:b/>
          <w:bCs/>
        </w:rPr>
        <w:t>Use when:</w:t>
      </w:r>
      <w:r w:rsidRPr="009A499C">
        <w:t xml:space="preserve"> availability/latency is more important than immediate replica consistency.</w:t>
      </w:r>
    </w:p>
    <w:p w14:paraId="79E51016" w14:textId="60D75CE4" w:rsidR="009A499C" w:rsidRPr="00FD7D29" w:rsidRDefault="00FD7D29" w:rsidP="009A499C">
      <w:pPr>
        <w:rPr>
          <w:b/>
          <w:bCs/>
          <w:u w:val="single"/>
        </w:rPr>
      </w:pPr>
      <w:r w:rsidRPr="00FD7D29">
        <w:rPr>
          <w:b/>
          <w:bCs/>
          <w:u w:val="single"/>
        </w:rPr>
        <w:t xml:space="preserve">- </w:t>
      </w:r>
      <w:r w:rsidR="009A499C" w:rsidRPr="00FD7D29">
        <w:rPr>
          <w:b/>
          <w:bCs/>
          <w:u w:val="single"/>
        </w:rPr>
        <w:t>Synchronous Replication</w:t>
      </w:r>
    </w:p>
    <w:p w14:paraId="63A703D7" w14:textId="77777777" w:rsidR="009A499C" w:rsidRPr="009A499C" w:rsidRDefault="009A499C" w:rsidP="009A499C">
      <w:r w:rsidRPr="009A499C">
        <w:t>Leader waits for required follower acknowledgments before confirming the write.</w:t>
      </w:r>
    </w:p>
    <w:p w14:paraId="242024CB" w14:textId="772C4116" w:rsidR="009A499C" w:rsidRPr="009A499C" w:rsidRDefault="00B45AD8" w:rsidP="009A499C">
      <w:r w:rsidRPr="00B45AD8">
        <w:drawing>
          <wp:anchor distT="0" distB="0" distL="114300" distR="114300" simplePos="0" relativeHeight="251691008" behindDoc="0" locked="0" layoutInCell="1" allowOverlap="1" wp14:anchorId="7D219EAD" wp14:editId="58B70082">
            <wp:simplePos x="0" y="0"/>
            <wp:positionH relativeFrom="column">
              <wp:posOffset>4536831</wp:posOffset>
            </wp:positionH>
            <wp:positionV relativeFrom="paragraph">
              <wp:posOffset>21345</wp:posOffset>
            </wp:positionV>
            <wp:extent cx="1379220" cy="1310640"/>
            <wp:effectExtent l="0" t="0" r="0" b="3810"/>
            <wp:wrapThrough wrapText="bothSides">
              <wp:wrapPolygon edited="0">
                <wp:start x="0" y="0"/>
                <wp:lineTo x="0" y="21349"/>
                <wp:lineTo x="21182" y="21349"/>
                <wp:lineTo x="21182" y="0"/>
                <wp:lineTo x="0" y="0"/>
              </wp:wrapPolygon>
            </wp:wrapThrough>
            <wp:docPr id="105479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96045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499C" w:rsidRPr="009A499C">
        <w:rPr>
          <w:b/>
          <w:bCs/>
        </w:rPr>
        <w:t>Pros</w:t>
      </w:r>
    </w:p>
    <w:p w14:paraId="00304116" w14:textId="752A69DD" w:rsidR="009A499C" w:rsidRPr="009A499C" w:rsidRDefault="009A499C">
      <w:pPr>
        <w:numPr>
          <w:ilvl w:val="0"/>
          <w:numId w:val="43"/>
        </w:numPr>
      </w:pPr>
      <w:r w:rsidRPr="009A499C">
        <w:t xml:space="preserve">Stronger consistency </w:t>
      </w:r>
    </w:p>
    <w:p w14:paraId="563DAB74" w14:textId="77777777" w:rsidR="009A499C" w:rsidRPr="009A499C" w:rsidRDefault="009A499C">
      <w:pPr>
        <w:numPr>
          <w:ilvl w:val="0"/>
          <w:numId w:val="43"/>
        </w:numPr>
      </w:pPr>
      <w:r w:rsidRPr="009A499C">
        <w:t xml:space="preserve">Replicas have the latest committed data </w:t>
      </w:r>
    </w:p>
    <w:p w14:paraId="16E75F68" w14:textId="77777777" w:rsidR="009A499C" w:rsidRPr="009A499C" w:rsidRDefault="009A499C" w:rsidP="009A499C">
      <w:r w:rsidRPr="009A499C">
        <w:rPr>
          <w:b/>
          <w:bCs/>
        </w:rPr>
        <w:t>Cons</w:t>
      </w:r>
    </w:p>
    <w:p w14:paraId="4543C79D" w14:textId="77777777" w:rsidR="009A499C" w:rsidRPr="009A499C" w:rsidRDefault="009A499C">
      <w:pPr>
        <w:numPr>
          <w:ilvl w:val="0"/>
          <w:numId w:val="44"/>
        </w:numPr>
      </w:pPr>
      <w:r w:rsidRPr="009A499C">
        <w:t xml:space="preserve">Higher latency </w:t>
      </w:r>
    </w:p>
    <w:p w14:paraId="544D99AA" w14:textId="77777777" w:rsidR="009A499C" w:rsidRPr="009A499C" w:rsidRDefault="009A499C">
      <w:pPr>
        <w:numPr>
          <w:ilvl w:val="0"/>
          <w:numId w:val="44"/>
        </w:numPr>
      </w:pPr>
      <w:r w:rsidRPr="009A499C">
        <w:t xml:space="preserve">Write can be blocked if required replicas are unavailable </w:t>
      </w:r>
    </w:p>
    <w:p w14:paraId="400D0179" w14:textId="77777777" w:rsidR="009A499C" w:rsidRPr="009A499C" w:rsidRDefault="009A499C" w:rsidP="009A499C">
      <w:r w:rsidRPr="009A499C">
        <w:rPr>
          <w:b/>
          <w:bCs/>
        </w:rPr>
        <w:t>Async = faster, potentially stale replicas</w:t>
      </w:r>
      <w:r w:rsidRPr="009A499C">
        <w:br/>
      </w:r>
      <w:r w:rsidRPr="009A499C">
        <w:rPr>
          <w:b/>
          <w:bCs/>
        </w:rPr>
        <w:t>Sync = stronger consistency, higher latency</w:t>
      </w:r>
    </w:p>
    <w:p w14:paraId="4DFE5C51" w14:textId="77777777" w:rsidR="009A499C" w:rsidRPr="009A499C" w:rsidRDefault="009A499C" w:rsidP="009A499C">
      <w:r w:rsidRPr="009A499C">
        <w:pict w14:anchorId="5224AD0E">
          <v:rect id="_x0000_i1135" style="width:0;height:1.5pt" o:hralign="center" o:hrstd="t" o:hr="t" fillcolor="#a0a0a0" stroked="f"/>
        </w:pict>
      </w:r>
    </w:p>
    <w:p w14:paraId="322875B4" w14:textId="06FC7B4A" w:rsidR="009A499C" w:rsidRPr="009A499C" w:rsidRDefault="009A499C" w:rsidP="009A499C">
      <w:pPr>
        <w:rPr>
          <w:b/>
          <w:bCs/>
        </w:rPr>
      </w:pPr>
      <w:r w:rsidRPr="009A499C">
        <w:rPr>
          <w:b/>
          <w:bCs/>
        </w:rPr>
        <w:lastRenderedPageBreak/>
        <w:t>Adding a New Follower</w:t>
      </w:r>
    </w:p>
    <w:p w14:paraId="553851E8" w14:textId="77777777" w:rsidR="009A499C" w:rsidRPr="009A499C" w:rsidRDefault="009A499C" w:rsidP="009A499C">
      <w:r w:rsidRPr="009A499C">
        <w:t>Typical process:</w:t>
      </w:r>
    </w:p>
    <w:p w14:paraId="6CAB111D" w14:textId="77777777" w:rsidR="009A499C" w:rsidRPr="009A499C" w:rsidRDefault="009A499C">
      <w:pPr>
        <w:numPr>
          <w:ilvl w:val="0"/>
          <w:numId w:val="45"/>
        </w:numPr>
      </w:pPr>
      <w:r w:rsidRPr="009A499C">
        <w:t xml:space="preserve">Take a </w:t>
      </w:r>
      <w:r w:rsidRPr="009A499C">
        <w:rPr>
          <w:b/>
          <w:bCs/>
        </w:rPr>
        <w:t>snapshot</w:t>
      </w:r>
      <w:r w:rsidRPr="009A499C">
        <w:t xml:space="preserve"> from leader/existing replica. </w:t>
      </w:r>
    </w:p>
    <w:p w14:paraId="79BC6B96" w14:textId="77777777" w:rsidR="009A499C" w:rsidRPr="009A499C" w:rsidRDefault="009A499C">
      <w:pPr>
        <w:numPr>
          <w:ilvl w:val="0"/>
          <w:numId w:val="45"/>
        </w:numPr>
      </w:pPr>
      <w:r w:rsidRPr="009A499C">
        <w:t xml:space="preserve">Load snapshot into new follower. </w:t>
      </w:r>
    </w:p>
    <w:p w14:paraId="4C78429E" w14:textId="77777777" w:rsidR="009A499C" w:rsidRPr="009A499C" w:rsidRDefault="009A499C">
      <w:pPr>
        <w:numPr>
          <w:ilvl w:val="0"/>
          <w:numId w:val="45"/>
        </w:numPr>
      </w:pPr>
      <w:r w:rsidRPr="009A499C">
        <w:t xml:space="preserve">Start ongoing replication from the leader. </w:t>
      </w:r>
    </w:p>
    <w:p w14:paraId="3CA07B3E" w14:textId="77777777" w:rsidR="009A499C" w:rsidRPr="009A499C" w:rsidRDefault="009A499C" w:rsidP="009A499C">
      <w:r w:rsidRPr="009A499C">
        <w:pict w14:anchorId="640FD1EB">
          <v:rect id="_x0000_i1136" style="width:0;height:1.5pt" o:hralign="center" o:hrstd="t" o:hr="t" fillcolor="#a0a0a0" stroked="f"/>
        </w:pict>
      </w:r>
    </w:p>
    <w:p w14:paraId="73A4DD2D" w14:textId="27446507" w:rsidR="009A499C" w:rsidRPr="009A499C" w:rsidRDefault="009A499C" w:rsidP="009A499C">
      <w:pPr>
        <w:rPr>
          <w:b/>
          <w:bCs/>
        </w:rPr>
      </w:pPr>
      <w:r w:rsidRPr="009A499C">
        <w:rPr>
          <w:b/>
          <w:bCs/>
        </w:rPr>
        <w:t>Leader Failure / Failover</w:t>
      </w:r>
    </w:p>
    <w:p w14:paraId="16C5F785" w14:textId="77777777" w:rsidR="009A499C" w:rsidRPr="009A499C" w:rsidRDefault="009A499C" w:rsidP="009A499C">
      <w:r w:rsidRPr="009A499C">
        <w:t>If the leader fails:</w:t>
      </w:r>
    </w:p>
    <w:p w14:paraId="43B559A5" w14:textId="77777777" w:rsidR="009A499C" w:rsidRPr="009A499C" w:rsidRDefault="009A499C">
      <w:pPr>
        <w:numPr>
          <w:ilvl w:val="0"/>
          <w:numId w:val="46"/>
        </w:numPr>
      </w:pPr>
      <w:r w:rsidRPr="009A499C">
        <w:t xml:space="preserve">Detect leader failure. </w:t>
      </w:r>
    </w:p>
    <w:p w14:paraId="1F3CEEDA" w14:textId="77777777" w:rsidR="009A499C" w:rsidRPr="009A499C" w:rsidRDefault="009A499C">
      <w:pPr>
        <w:numPr>
          <w:ilvl w:val="0"/>
          <w:numId w:val="46"/>
        </w:numPr>
      </w:pPr>
      <w:r w:rsidRPr="009A499C">
        <w:t xml:space="preserve">Choose an </w:t>
      </w:r>
      <w:r w:rsidRPr="009A499C">
        <w:rPr>
          <w:b/>
          <w:bCs/>
        </w:rPr>
        <w:t>up-to-date follower</w:t>
      </w:r>
      <w:r w:rsidRPr="009A499C">
        <w:t xml:space="preserve">. </w:t>
      </w:r>
    </w:p>
    <w:p w14:paraId="7FA3E7D9" w14:textId="77777777" w:rsidR="009A499C" w:rsidRPr="009A499C" w:rsidRDefault="009A499C">
      <w:pPr>
        <w:numPr>
          <w:ilvl w:val="0"/>
          <w:numId w:val="46"/>
        </w:numPr>
      </w:pPr>
      <w:r w:rsidRPr="009A499C">
        <w:t xml:space="preserve">Promote it to leader. </w:t>
      </w:r>
    </w:p>
    <w:p w14:paraId="4E027B0C" w14:textId="77777777" w:rsidR="009A499C" w:rsidRPr="009A499C" w:rsidRDefault="009A499C">
      <w:pPr>
        <w:numPr>
          <w:ilvl w:val="0"/>
          <w:numId w:val="46"/>
        </w:numPr>
      </w:pPr>
      <w:r w:rsidRPr="009A499C">
        <w:t xml:space="preserve">Inform/update other nodes about the new leader. </w:t>
      </w:r>
    </w:p>
    <w:p w14:paraId="50376814" w14:textId="77777777" w:rsidR="009A499C" w:rsidRPr="009A499C" w:rsidRDefault="009A499C">
      <w:pPr>
        <w:numPr>
          <w:ilvl w:val="0"/>
          <w:numId w:val="46"/>
        </w:numPr>
      </w:pPr>
      <w:r w:rsidRPr="009A499C">
        <w:t xml:space="preserve">Resume replication. </w:t>
      </w:r>
    </w:p>
    <w:p w14:paraId="78A0B69B" w14:textId="77777777" w:rsidR="009A499C" w:rsidRPr="009A499C" w:rsidRDefault="009A499C" w:rsidP="009A499C">
      <w:r w:rsidRPr="009A499C">
        <w:t>The exact election mechanism depends on the database/system.</w:t>
      </w:r>
    </w:p>
    <w:p w14:paraId="488A555D" w14:textId="77777777" w:rsidR="009A499C" w:rsidRPr="009A499C" w:rsidRDefault="009A499C" w:rsidP="009A499C">
      <w:r w:rsidRPr="009A499C">
        <w:pict w14:anchorId="4DF50A6C">
          <v:rect id="_x0000_i1137" style="width:0;height:1.5pt" o:hralign="center" o:hrstd="t" o:hr="t" fillcolor="#a0a0a0" stroked="f"/>
        </w:pict>
      </w:r>
    </w:p>
    <w:p w14:paraId="7DF9B0C4" w14:textId="2A923E1D" w:rsidR="009A499C" w:rsidRPr="00AB4A7B" w:rsidRDefault="009A499C" w:rsidP="009A499C">
      <w:pPr>
        <w:rPr>
          <w:b/>
          <w:bCs/>
          <w:u w:val="single"/>
        </w:rPr>
      </w:pPr>
      <w:r w:rsidRPr="00AB4A7B">
        <w:rPr>
          <w:b/>
          <w:bCs/>
          <w:u w:val="single"/>
        </w:rPr>
        <w:t>Multi-Leader Replication</w:t>
      </w:r>
    </w:p>
    <w:p w14:paraId="6EFF4331" w14:textId="544380EC" w:rsidR="009A499C" w:rsidRPr="009A499C" w:rsidRDefault="008D542A" w:rsidP="009A499C">
      <w:r w:rsidRPr="008D542A">
        <w:drawing>
          <wp:anchor distT="0" distB="0" distL="114300" distR="114300" simplePos="0" relativeHeight="251692032" behindDoc="0" locked="0" layoutInCell="1" allowOverlap="1" wp14:anchorId="32E95B4C" wp14:editId="1116D021">
            <wp:simplePos x="0" y="0"/>
            <wp:positionH relativeFrom="column">
              <wp:posOffset>3569090</wp:posOffset>
            </wp:positionH>
            <wp:positionV relativeFrom="paragraph">
              <wp:posOffset>7717</wp:posOffset>
            </wp:positionV>
            <wp:extent cx="1805940" cy="1165860"/>
            <wp:effectExtent l="0" t="0" r="3810" b="0"/>
            <wp:wrapThrough wrapText="bothSides">
              <wp:wrapPolygon edited="0">
                <wp:start x="0" y="0"/>
                <wp:lineTo x="0" y="21176"/>
                <wp:lineTo x="21418" y="21176"/>
                <wp:lineTo x="21418" y="0"/>
                <wp:lineTo x="0" y="0"/>
              </wp:wrapPolygon>
            </wp:wrapThrough>
            <wp:docPr id="93992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21639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499C" w:rsidRPr="009A499C">
        <w:t>Multiple nodes/data cent</w:t>
      </w:r>
      <w:r w:rsidR="00E23A34">
        <w:t>re</w:t>
      </w:r>
      <w:r w:rsidR="009A499C" w:rsidRPr="009A499C">
        <w:t>s can accept writes.</w:t>
      </w:r>
    </w:p>
    <w:p w14:paraId="3CB8C798" w14:textId="53648919" w:rsidR="009A499C" w:rsidRPr="009A499C" w:rsidRDefault="009A499C" w:rsidP="009A499C">
      <w:r w:rsidRPr="009A499C">
        <w:t>Leaders replicate with:</w:t>
      </w:r>
      <w:r w:rsidR="008D542A" w:rsidRPr="008D542A">
        <w:rPr>
          <w:noProof/>
        </w:rPr>
        <w:t xml:space="preserve"> </w:t>
      </w:r>
    </w:p>
    <w:p w14:paraId="17CDF161" w14:textId="77777777" w:rsidR="009A499C" w:rsidRPr="009A499C" w:rsidRDefault="009A499C">
      <w:pPr>
        <w:numPr>
          <w:ilvl w:val="0"/>
          <w:numId w:val="47"/>
        </w:numPr>
      </w:pPr>
      <w:r w:rsidRPr="009A499C">
        <w:t xml:space="preserve">Their own followers </w:t>
      </w:r>
    </w:p>
    <w:p w14:paraId="52B1E3F0" w14:textId="77777777" w:rsidR="009A499C" w:rsidRPr="009A499C" w:rsidRDefault="009A499C">
      <w:pPr>
        <w:numPr>
          <w:ilvl w:val="0"/>
          <w:numId w:val="47"/>
        </w:numPr>
      </w:pPr>
      <w:r w:rsidRPr="009A499C">
        <w:t xml:space="preserve">Other leaders </w:t>
      </w:r>
    </w:p>
    <w:p w14:paraId="0D8255E4" w14:textId="77777777" w:rsidR="009A499C" w:rsidRPr="009A499C" w:rsidRDefault="009A499C" w:rsidP="009A499C">
      <w:pPr>
        <w:rPr>
          <w:b/>
          <w:bCs/>
        </w:rPr>
      </w:pPr>
      <w:r w:rsidRPr="009A499C">
        <w:rPr>
          <w:b/>
          <w:bCs/>
        </w:rPr>
        <w:t>Advantages</w:t>
      </w:r>
    </w:p>
    <w:p w14:paraId="5C25CE4A" w14:textId="77777777" w:rsidR="009A499C" w:rsidRPr="009A499C" w:rsidRDefault="009A499C">
      <w:pPr>
        <w:numPr>
          <w:ilvl w:val="0"/>
          <w:numId w:val="48"/>
        </w:numPr>
      </w:pPr>
      <w:r w:rsidRPr="009A499C">
        <w:t xml:space="preserve">Higher write scalability </w:t>
      </w:r>
    </w:p>
    <w:p w14:paraId="3167CB25" w14:textId="77777777" w:rsidR="009A499C" w:rsidRPr="009A499C" w:rsidRDefault="009A499C">
      <w:pPr>
        <w:numPr>
          <w:ilvl w:val="0"/>
          <w:numId w:val="48"/>
        </w:numPr>
      </w:pPr>
      <w:r w:rsidRPr="009A499C">
        <w:t xml:space="preserve">Better availability across regions </w:t>
      </w:r>
    </w:p>
    <w:p w14:paraId="75E9113F" w14:textId="77777777" w:rsidR="009A499C" w:rsidRPr="009A499C" w:rsidRDefault="009A499C">
      <w:pPr>
        <w:numPr>
          <w:ilvl w:val="0"/>
          <w:numId w:val="48"/>
        </w:numPr>
      </w:pPr>
      <w:r w:rsidRPr="009A499C">
        <w:t xml:space="preserve">Regional/local writes can reduce latency </w:t>
      </w:r>
    </w:p>
    <w:p w14:paraId="094790AE" w14:textId="77777777" w:rsidR="009A499C" w:rsidRPr="009A499C" w:rsidRDefault="009A499C" w:rsidP="009A499C">
      <w:pPr>
        <w:rPr>
          <w:b/>
          <w:bCs/>
        </w:rPr>
      </w:pPr>
      <w:r w:rsidRPr="009A499C">
        <w:rPr>
          <w:b/>
          <w:bCs/>
        </w:rPr>
        <w:t>Major Problem: Write Conflicts</w:t>
      </w:r>
    </w:p>
    <w:p w14:paraId="0AAE35C2" w14:textId="1A4501B4" w:rsidR="009A499C" w:rsidRPr="009A499C" w:rsidRDefault="009A499C" w:rsidP="009A499C">
      <w:r w:rsidRPr="009A499C">
        <w:t>Example:</w:t>
      </w:r>
      <w:r w:rsidR="0041622F">
        <w:t xml:space="preserve"> </w:t>
      </w:r>
      <w:r w:rsidRPr="009A499C">
        <w:t>Leader 1: name = "A"</w:t>
      </w:r>
      <w:r w:rsidR="0041622F">
        <w:t xml:space="preserve">, </w:t>
      </w:r>
      <w:r w:rsidRPr="009A499C">
        <w:t>Leader 2: name = "B"</w:t>
      </w:r>
    </w:p>
    <w:p w14:paraId="5851096C" w14:textId="77777777" w:rsidR="009A499C" w:rsidRPr="009A499C" w:rsidRDefault="009A499C" w:rsidP="009A499C">
      <w:r w:rsidRPr="009A499C">
        <w:t>Both writes succeed → conflict when replicas synchronize.</w:t>
      </w:r>
    </w:p>
    <w:p w14:paraId="37E36C0C" w14:textId="77777777" w:rsidR="009A499C" w:rsidRPr="009A499C" w:rsidRDefault="009A499C" w:rsidP="009A499C">
      <w:pPr>
        <w:rPr>
          <w:b/>
          <w:bCs/>
        </w:rPr>
      </w:pPr>
      <w:r w:rsidRPr="009A499C">
        <w:rPr>
          <w:b/>
          <w:bCs/>
        </w:rPr>
        <w:t>Conflict Resolution</w:t>
      </w:r>
    </w:p>
    <w:p w14:paraId="2AB4CCD8" w14:textId="77777777" w:rsidR="009A499C" w:rsidRPr="009A499C" w:rsidRDefault="009A499C">
      <w:pPr>
        <w:numPr>
          <w:ilvl w:val="0"/>
          <w:numId w:val="49"/>
        </w:numPr>
      </w:pPr>
      <w:r w:rsidRPr="009A499C">
        <w:rPr>
          <w:b/>
          <w:bCs/>
        </w:rPr>
        <w:t>Last Write Wins (LWW)</w:t>
      </w:r>
      <w:r w:rsidRPr="009A499C">
        <w:t xml:space="preserve"> → latest timestamp wins </w:t>
      </w:r>
    </w:p>
    <w:p w14:paraId="7523550E" w14:textId="77777777" w:rsidR="009A499C" w:rsidRPr="009A499C" w:rsidRDefault="009A499C">
      <w:pPr>
        <w:numPr>
          <w:ilvl w:val="0"/>
          <w:numId w:val="49"/>
        </w:numPr>
      </w:pPr>
      <w:r w:rsidRPr="009A499C">
        <w:rPr>
          <w:b/>
          <w:bCs/>
        </w:rPr>
        <w:t>Leader Priority</w:t>
      </w:r>
      <w:r w:rsidRPr="009A499C">
        <w:t xml:space="preserve"> → preferred leader's value wins </w:t>
      </w:r>
    </w:p>
    <w:p w14:paraId="0BD3BB2D" w14:textId="706A2961" w:rsidR="009A499C" w:rsidRPr="009A499C" w:rsidRDefault="009A499C">
      <w:pPr>
        <w:numPr>
          <w:ilvl w:val="0"/>
          <w:numId w:val="49"/>
        </w:numPr>
      </w:pPr>
      <w:r w:rsidRPr="009A499C">
        <w:rPr>
          <w:b/>
          <w:bCs/>
        </w:rPr>
        <w:t>User Resolution</w:t>
      </w:r>
      <w:r w:rsidRPr="009A499C">
        <w:t xml:space="preserve"> → user chooses the correct value </w:t>
      </w:r>
    </w:p>
    <w:p w14:paraId="54C055E2" w14:textId="646379D3" w:rsidR="009A499C" w:rsidRPr="009C3D03" w:rsidRDefault="009A499C" w:rsidP="009A499C">
      <w:pPr>
        <w:rPr>
          <w:b/>
          <w:bCs/>
          <w:u w:val="single"/>
        </w:rPr>
      </w:pPr>
      <w:r w:rsidRPr="009C3D03">
        <w:rPr>
          <w:b/>
          <w:bCs/>
          <w:u w:val="single"/>
        </w:rPr>
        <w:lastRenderedPageBreak/>
        <w:t>Leaderless Replication</w:t>
      </w:r>
    </w:p>
    <w:p w14:paraId="60A0F581" w14:textId="02A792A8" w:rsidR="009A499C" w:rsidRPr="009A499C" w:rsidRDefault="009A499C" w:rsidP="009A499C">
      <w:r w:rsidRPr="009A499C">
        <w:t>No designated leader.</w:t>
      </w:r>
      <w:r w:rsidR="00D520E2">
        <w:t xml:space="preserve"> </w:t>
      </w:r>
      <w:r w:rsidRPr="009A499C">
        <w:t>Multiple nodes can handle reads/writes.</w:t>
      </w:r>
    </w:p>
    <w:p w14:paraId="19F73A32" w14:textId="77777777" w:rsidR="009A499C" w:rsidRPr="009A499C" w:rsidRDefault="009A499C" w:rsidP="009A499C">
      <w:r w:rsidRPr="009A499C">
        <w:t>A request succeeds when the required number of nodes acknowledge it.</w:t>
      </w:r>
    </w:p>
    <w:p w14:paraId="3C804BF5" w14:textId="77777777" w:rsidR="009A499C" w:rsidRPr="009A499C" w:rsidRDefault="009A499C" w:rsidP="009A499C">
      <w:pPr>
        <w:rPr>
          <w:b/>
          <w:bCs/>
        </w:rPr>
      </w:pPr>
      <w:r w:rsidRPr="009A499C">
        <w:rPr>
          <w:b/>
          <w:bCs/>
        </w:rPr>
        <w:t>Quorum</w:t>
      </w:r>
    </w:p>
    <w:p w14:paraId="20EECDE6" w14:textId="77777777" w:rsidR="009A499C" w:rsidRPr="009A499C" w:rsidRDefault="009A499C" w:rsidP="009A499C">
      <w:r w:rsidRPr="009A499C">
        <w:t xml:space="preserve">Let </w:t>
      </w:r>
      <w:r w:rsidRPr="009A499C">
        <w:rPr>
          <w:b/>
          <w:bCs/>
        </w:rPr>
        <w:t>N = total replicas</w:t>
      </w:r>
      <w:r w:rsidRPr="009A499C">
        <w:t>.</w:t>
      </w:r>
    </w:p>
    <w:p w14:paraId="045DA682" w14:textId="77777777" w:rsidR="009A499C" w:rsidRPr="009A499C" w:rsidRDefault="009A499C" w:rsidP="009A499C">
      <w:r w:rsidRPr="009A499C">
        <w:t>A common quorum setup requires:</w:t>
      </w:r>
    </w:p>
    <w:p w14:paraId="17C97450" w14:textId="77777777" w:rsidR="009A499C" w:rsidRPr="009A499C" w:rsidRDefault="009A499C">
      <w:pPr>
        <w:numPr>
          <w:ilvl w:val="0"/>
          <w:numId w:val="50"/>
        </w:numPr>
      </w:pPr>
      <w:r w:rsidRPr="009A499C">
        <w:rPr>
          <w:b/>
          <w:bCs/>
        </w:rPr>
        <w:t>Read quorum R &gt; N/2</w:t>
      </w:r>
      <w:r w:rsidRPr="009A499C">
        <w:t xml:space="preserve"> </w:t>
      </w:r>
    </w:p>
    <w:p w14:paraId="267FE58D" w14:textId="77777777" w:rsidR="009A499C" w:rsidRPr="009A499C" w:rsidRDefault="009A499C">
      <w:pPr>
        <w:numPr>
          <w:ilvl w:val="0"/>
          <w:numId w:val="50"/>
        </w:numPr>
      </w:pPr>
      <w:r w:rsidRPr="009A499C">
        <w:rPr>
          <w:b/>
          <w:bCs/>
        </w:rPr>
        <w:t>Write quorum W &gt; N/2</w:t>
      </w:r>
      <w:r w:rsidRPr="009A499C">
        <w:t xml:space="preserve"> </w:t>
      </w:r>
    </w:p>
    <w:p w14:paraId="13960673" w14:textId="77777777" w:rsidR="009A499C" w:rsidRPr="009A499C" w:rsidRDefault="009A499C" w:rsidP="009A499C">
      <w:r w:rsidRPr="009A499C">
        <w:t>This creates overlap between successful reads and writes.</w:t>
      </w:r>
    </w:p>
    <w:p w14:paraId="7D823467" w14:textId="77777777" w:rsidR="009A499C" w:rsidRPr="009A499C" w:rsidRDefault="009A499C" w:rsidP="009A499C">
      <w:r w:rsidRPr="009A499C">
        <w:t xml:space="preserve">More generally, systems can choose </w:t>
      </w:r>
      <w:r w:rsidRPr="009A499C">
        <w:rPr>
          <w:b/>
          <w:bCs/>
        </w:rPr>
        <w:t>R and W</w:t>
      </w:r>
      <w:r w:rsidRPr="009A499C">
        <w:t xml:space="preserve"> based on desired consistency/availability.</w:t>
      </w:r>
    </w:p>
    <w:p w14:paraId="405DB6AD" w14:textId="62FFD124" w:rsidR="009A499C" w:rsidRPr="009A499C" w:rsidRDefault="009A499C" w:rsidP="009A499C">
      <w:r w:rsidRPr="009A499C">
        <w:t>Example:</w:t>
      </w:r>
      <w:r w:rsidR="00D520E2">
        <w:t xml:space="preserve"> </w:t>
      </w:r>
      <w:r w:rsidRPr="009A499C">
        <w:t>N = 3</w:t>
      </w:r>
      <w:r w:rsidR="00D520E2">
        <w:t xml:space="preserve"> </w:t>
      </w:r>
      <w:r w:rsidRPr="009A499C">
        <w:t>W = 2</w:t>
      </w:r>
      <w:r w:rsidR="00D520E2">
        <w:t xml:space="preserve"> </w:t>
      </w:r>
      <w:r w:rsidRPr="009A499C">
        <w:t>R = 2</w:t>
      </w:r>
    </w:p>
    <w:p w14:paraId="6635D879" w14:textId="77777777" w:rsidR="009A499C" w:rsidRDefault="009A499C" w:rsidP="009A499C">
      <w:r w:rsidRPr="009A499C">
        <w:t>A write needs 2 acknowledgments and a read contacts 2 nodes.</w:t>
      </w:r>
    </w:p>
    <w:p w14:paraId="58D4ACD3" w14:textId="0F9556DE" w:rsidR="000C74CE" w:rsidRDefault="008659BD" w:rsidP="008659BD">
      <w:pPr>
        <w:jc w:val="center"/>
      </w:pPr>
      <w:r w:rsidRPr="008659BD">
        <w:drawing>
          <wp:inline distT="0" distB="0" distL="0" distR="0" wp14:anchorId="5DE2C7EC" wp14:editId="167AA4C3">
            <wp:extent cx="5731510" cy="3076575"/>
            <wp:effectExtent l="0" t="0" r="2540" b="9525"/>
            <wp:docPr id="11302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811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4F26" w14:textId="77777777" w:rsidR="000C74CE" w:rsidRDefault="000C74CE">
      <w:r>
        <w:br w:type="page"/>
      </w:r>
    </w:p>
    <w:p w14:paraId="0867C24A" w14:textId="48BF50A8" w:rsidR="008659BD" w:rsidRPr="00321B42" w:rsidRDefault="00321B42" w:rsidP="008659BD">
      <w:pPr>
        <w:jc w:val="center"/>
        <w:rPr>
          <w:b/>
          <w:bCs/>
          <w:color w:val="EE0000"/>
          <w:sz w:val="30"/>
          <w:szCs w:val="30"/>
          <w:u w:val="single"/>
        </w:rPr>
      </w:pPr>
      <w:r w:rsidRPr="00321B42">
        <w:rPr>
          <w:b/>
          <w:bCs/>
          <w:color w:val="EE0000"/>
          <w:sz w:val="30"/>
          <w:szCs w:val="30"/>
          <w:u w:val="single"/>
        </w:rPr>
        <w:lastRenderedPageBreak/>
        <w:t>Partitioning</w:t>
      </w:r>
    </w:p>
    <w:p w14:paraId="630ADEE0" w14:textId="6687BD88" w:rsidR="0018543C" w:rsidRDefault="00321B42" w:rsidP="0018543C">
      <w:r>
        <w:t>S</w:t>
      </w:r>
      <w:r w:rsidRPr="00321B42">
        <w:t>plitting a large dataset into smaller chunks (partitions) and distributing them across multiple nodes.</w:t>
      </w:r>
    </w:p>
    <w:p w14:paraId="3BBBE91E" w14:textId="1FABFFF6" w:rsidR="00E56B78" w:rsidRPr="00E56B78" w:rsidRDefault="00E56B78" w:rsidP="00E56B78">
      <w:r w:rsidRPr="00E56B78">
        <w:drawing>
          <wp:anchor distT="0" distB="0" distL="114300" distR="114300" simplePos="0" relativeHeight="251693056" behindDoc="0" locked="0" layoutInCell="1" allowOverlap="1" wp14:anchorId="55E858B0" wp14:editId="5BB05155">
            <wp:simplePos x="0" y="0"/>
            <wp:positionH relativeFrom="column">
              <wp:posOffset>4114800</wp:posOffset>
            </wp:positionH>
            <wp:positionV relativeFrom="paragraph">
              <wp:posOffset>3322</wp:posOffset>
            </wp:positionV>
            <wp:extent cx="1767993" cy="876376"/>
            <wp:effectExtent l="0" t="0" r="3810" b="0"/>
            <wp:wrapThrough wrapText="bothSides">
              <wp:wrapPolygon edited="0">
                <wp:start x="0" y="0"/>
                <wp:lineTo x="0" y="21130"/>
                <wp:lineTo x="21414" y="21130"/>
                <wp:lineTo x="21414" y="0"/>
                <wp:lineTo x="0" y="0"/>
              </wp:wrapPolygon>
            </wp:wrapThrough>
            <wp:docPr id="26987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77735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56B78">
        <w:t>Together, all partitions represent the complete dataset.</w:t>
      </w:r>
    </w:p>
    <w:p w14:paraId="32EAF8F1" w14:textId="77777777" w:rsidR="00E56B78" w:rsidRPr="00E56B78" w:rsidRDefault="00E56B78" w:rsidP="00E56B78">
      <w:pPr>
        <w:rPr>
          <w:b/>
          <w:bCs/>
        </w:rPr>
      </w:pPr>
      <w:r w:rsidRPr="00E56B78">
        <w:rPr>
          <w:b/>
          <w:bCs/>
        </w:rPr>
        <w:t>Why partition?</w:t>
      </w:r>
    </w:p>
    <w:p w14:paraId="7B5D159B" w14:textId="68F45208" w:rsidR="00E56B78" w:rsidRPr="00E56B78" w:rsidRDefault="00E56B78">
      <w:pPr>
        <w:numPr>
          <w:ilvl w:val="0"/>
          <w:numId w:val="51"/>
        </w:numPr>
      </w:pPr>
      <w:r w:rsidRPr="00E56B78">
        <w:t xml:space="preserve">Massive datasets are expensive to replicate entirely. </w:t>
      </w:r>
    </w:p>
    <w:p w14:paraId="3D12D644" w14:textId="05ADBBE1" w:rsidR="00E56B78" w:rsidRPr="00E56B78" w:rsidRDefault="00E56B78">
      <w:pPr>
        <w:numPr>
          <w:ilvl w:val="0"/>
          <w:numId w:val="51"/>
        </w:numPr>
      </w:pPr>
      <w:r w:rsidRPr="00E56B78">
        <w:t xml:space="preserve">Query/search performance can degrade as data grows. </w:t>
      </w:r>
    </w:p>
    <w:p w14:paraId="64318940" w14:textId="6236C326" w:rsidR="00E56B78" w:rsidRPr="00E56B78" w:rsidRDefault="00E56B78">
      <w:pPr>
        <w:numPr>
          <w:ilvl w:val="0"/>
          <w:numId w:val="51"/>
        </w:numPr>
      </w:pPr>
      <w:r w:rsidRPr="00E56B78">
        <w:t xml:space="preserve">Enables </w:t>
      </w:r>
      <w:r w:rsidRPr="00572DD0">
        <w:rPr>
          <w:b/>
          <w:bCs/>
        </w:rPr>
        <w:t>parallel processing</w:t>
      </w:r>
      <w:r w:rsidR="00572DD0">
        <w:t xml:space="preserve">. </w:t>
      </w:r>
      <w:r w:rsidRPr="00E56B78">
        <w:t xml:space="preserve">Improves </w:t>
      </w:r>
      <w:r w:rsidRPr="00572DD0">
        <w:rPr>
          <w:b/>
          <w:bCs/>
        </w:rPr>
        <w:t>scalability and throughput</w:t>
      </w:r>
      <w:r w:rsidRPr="00E56B78">
        <w:t xml:space="preserve"> </w:t>
      </w:r>
    </w:p>
    <w:p w14:paraId="5B6B58DB" w14:textId="77777777" w:rsidR="00E56B78" w:rsidRPr="00E56B78" w:rsidRDefault="00E56B78" w:rsidP="00E56B78">
      <w:pPr>
        <w:rPr>
          <w:b/>
          <w:bCs/>
        </w:rPr>
      </w:pPr>
      <w:r w:rsidRPr="00E56B78">
        <w:rPr>
          <w:b/>
          <w:bCs/>
        </w:rPr>
        <w:t>Golden Rule</w:t>
      </w:r>
    </w:p>
    <w:p w14:paraId="403CA605" w14:textId="23025367" w:rsidR="00E56B78" w:rsidRDefault="00E56B78" w:rsidP="00E56B78">
      <w:pPr>
        <w:rPr>
          <w:b/>
          <w:bCs/>
        </w:rPr>
      </w:pPr>
      <w:r w:rsidRPr="00E56B78">
        <w:rPr>
          <w:b/>
          <w:bCs/>
        </w:rPr>
        <w:t>Distribute data AND traffic evenly across partitions.</w:t>
      </w:r>
    </w:p>
    <w:p w14:paraId="6FCD8098" w14:textId="0411E84D" w:rsidR="0011086A" w:rsidRDefault="0011086A" w:rsidP="00E56B78">
      <w:r w:rsidRPr="0011086A">
        <w:drawing>
          <wp:inline distT="0" distB="0" distL="0" distR="0" wp14:anchorId="3E098C58" wp14:editId="25499913">
            <wp:extent cx="5228492" cy="2384276"/>
            <wp:effectExtent l="0" t="0" r="0" b="0"/>
            <wp:docPr id="95916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6637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37254" cy="238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3546" w14:textId="530D62B8" w:rsidR="006E7F5A" w:rsidRDefault="006E7F5A" w:rsidP="00E56B78">
      <w:r w:rsidRPr="006E7F5A">
        <w:drawing>
          <wp:inline distT="0" distB="0" distL="0" distR="0" wp14:anchorId="4390FC91" wp14:editId="2BB2D840">
            <wp:extent cx="4759569" cy="3400144"/>
            <wp:effectExtent l="0" t="0" r="3175" b="0"/>
            <wp:docPr id="15555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574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78029" cy="341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56F8" w14:textId="6D88446E" w:rsidR="00966F06" w:rsidRDefault="003D0A97" w:rsidP="00E56B78">
      <w:r w:rsidRPr="003D0A97">
        <w:lastRenderedPageBreak/>
        <w:drawing>
          <wp:inline distT="0" distB="0" distL="0" distR="0" wp14:anchorId="1FB62B98" wp14:editId="37D52155">
            <wp:extent cx="5731510" cy="3407410"/>
            <wp:effectExtent l="0" t="0" r="2540" b="2540"/>
            <wp:docPr id="201408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8089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BEF3" w14:textId="7BE46831" w:rsidR="00B51302" w:rsidRDefault="00B51302" w:rsidP="00E56B78">
      <w:r w:rsidRPr="00B51302">
        <w:drawing>
          <wp:inline distT="0" distB="0" distL="0" distR="0" wp14:anchorId="047E191D" wp14:editId="05BBF1B1">
            <wp:extent cx="5731510" cy="3793490"/>
            <wp:effectExtent l="0" t="0" r="2540" b="0"/>
            <wp:docPr id="205434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4607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F813" w14:textId="63F2769E" w:rsidR="000F79C8" w:rsidRDefault="000F79C8" w:rsidP="00E56B78">
      <w:r w:rsidRPr="000F79C8">
        <w:lastRenderedPageBreak/>
        <w:drawing>
          <wp:inline distT="0" distB="0" distL="0" distR="0" wp14:anchorId="67BD7EF0" wp14:editId="4B851F63">
            <wp:extent cx="5731510" cy="4302760"/>
            <wp:effectExtent l="0" t="0" r="2540" b="2540"/>
            <wp:docPr id="60836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6505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706F" w14:textId="77777777" w:rsidR="00D648EB" w:rsidRPr="00D648EB" w:rsidRDefault="00D648EB" w:rsidP="00D648EB">
      <w:pPr>
        <w:jc w:val="center"/>
        <w:rPr>
          <w:b/>
          <w:bCs/>
          <w:color w:val="EE0000"/>
          <w:sz w:val="30"/>
          <w:szCs w:val="30"/>
          <w:u w:val="single"/>
        </w:rPr>
      </w:pPr>
      <w:r w:rsidRPr="00D648EB">
        <w:rPr>
          <w:b/>
          <w:bCs/>
          <w:color w:val="EE0000"/>
          <w:sz w:val="30"/>
          <w:szCs w:val="30"/>
          <w:u w:val="single"/>
        </w:rPr>
        <w:t>CAP Theorem</w:t>
      </w:r>
    </w:p>
    <w:p w14:paraId="78173693" w14:textId="77777777" w:rsidR="00D648EB" w:rsidRPr="00D648EB" w:rsidRDefault="00D648EB" w:rsidP="00D648EB">
      <w:r w:rsidRPr="00D648EB">
        <w:rPr>
          <w:b/>
          <w:bCs/>
        </w:rPr>
        <w:t>CAP Theorem:</w:t>
      </w:r>
      <w:r w:rsidRPr="00D648EB">
        <w:t xml:space="preserve"> In a distributed system, during a </w:t>
      </w:r>
      <w:r w:rsidRPr="00D648EB">
        <w:rPr>
          <w:b/>
          <w:bCs/>
        </w:rPr>
        <w:t>network partition</w:t>
      </w:r>
      <w:r w:rsidRPr="00D648EB">
        <w:t xml:space="preserve">, you cannot guarantee both </w:t>
      </w:r>
      <w:r w:rsidRPr="00D648EB">
        <w:rPr>
          <w:b/>
          <w:bCs/>
        </w:rPr>
        <w:t>Consistency and Availability</w:t>
      </w:r>
      <w:r w:rsidRPr="00D648EB">
        <w:t xml:space="preserve"> simultaneously.</w:t>
      </w:r>
    </w:p>
    <w:p w14:paraId="2D95A6F4" w14:textId="77777777" w:rsidR="00D648EB" w:rsidRPr="00D648EB" w:rsidRDefault="00D648EB" w:rsidP="00D648EB">
      <w:r w:rsidRPr="00D648EB">
        <w:t>The three properties: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6848"/>
      </w:tblGrid>
      <w:tr w:rsidR="00D648EB" w:rsidRPr="00D648EB" w14:paraId="0FDF9D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2BABA" w14:textId="77777777" w:rsidR="00D648EB" w:rsidRPr="00D648EB" w:rsidRDefault="00D648EB" w:rsidP="00D648EB">
            <w:pPr>
              <w:rPr>
                <w:b/>
                <w:bCs/>
              </w:rPr>
            </w:pPr>
            <w:r w:rsidRPr="00D648EB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2325479" w14:textId="77777777" w:rsidR="00D648EB" w:rsidRPr="00D648EB" w:rsidRDefault="00D648EB" w:rsidP="00D648EB">
            <w:pPr>
              <w:rPr>
                <w:b/>
                <w:bCs/>
              </w:rPr>
            </w:pPr>
            <w:r w:rsidRPr="00D648EB">
              <w:rPr>
                <w:b/>
                <w:bCs/>
              </w:rPr>
              <w:t>Meaning</w:t>
            </w:r>
          </w:p>
        </w:tc>
      </w:tr>
      <w:tr w:rsidR="00D648EB" w:rsidRPr="00D648EB" w14:paraId="21A75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D542A" w14:textId="77777777" w:rsidR="00D648EB" w:rsidRPr="00D648EB" w:rsidRDefault="00D648EB" w:rsidP="00D648EB">
            <w:r w:rsidRPr="00D648EB">
              <w:rPr>
                <w:b/>
                <w:bCs/>
              </w:rPr>
              <w:t>C — Consistency</w:t>
            </w:r>
          </w:p>
        </w:tc>
        <w:tc>
          <w:tcPr>
            <w:tcW w:w="0" w:type="auto"/>
            <w:vAlign w:val="center"/>
            <w:hideMark/>
          </w:tcPr>
          <w:p w14:paraId="7EB2850E" w14:textId="77777777" w:rsidR="00D648EB" w:rsidRPr="00D648EB" w:rsidRDefault="00D648EB" w:rsidP="00D648EB">
            <w:r w:rsidRPr="00D648EB">
              <w:t>Every successful read gets the latest committed value</w:t>
            </w:r>
          </w:p>
        </w:tc>
      </w:tr>
      <w:tr w:rsidR="00D648EB" w:rsidRPr="00D648EB" w14:paraId="73EB2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CD12C" w14:textId="77777777" w:rsidR="00D648EB" w:rsidRPr="00D648EB" w:rsidRDefault="00D648EB" w:rsidP="00D648EB">
            <w:r w:rsidRPr="00D648EB">
              <w:rPr>
                <w:b/>
                <w:bCs/>
              </w:rPr>
              <w:t>A — Availability</w:t>
            </w:r>
          </w:p>
        </w:tc>
        <w:tc>
          <w:tcPr>
            <w:tcW w:w="0" w:type="auto"/>
            <w:vAlign w:val="center"/>
            <w:hideMark/>
          </w:tcPr>
          <w:p w14:paraId="3D013F6E" w14:textId="77777777" w:rsidR="00D648EB" w:rsidRPr="00D648EB" w:rsidRDefault="00D648EB" w:rsidP="00D648EB">
            <w:r w:rsidRPr="00D648EB">
              <w:t>Every request receives a response, even if it may not be the latest data</w:t>
            </w:r>
          </w:p>
        </w:tc>
      </w:tr>
      <w:tr w:rsidR="00D648EB" w:rsidRPr="00D648EB" w14:paraId="2E3ED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7775B" w14:textId="77777777" w:rsidR="00D648EB" w:rsidRPr="00D648EB" w:rsidRDefault="00D648EB" w:rsidP="00D648EB">
            <w:r w:rsidRPr="00D648EB">
              <w:rPr>
                <w:b/>
                <w:bCs/>
              </w:rPr>
              <w:t>P — Partition Tolerance</w:t>
            </w:r>
          </w:p>
        </w:tc>
        <w:tc>
          <w:tcPr>
            <w:tcW w:w="0" w:type="auto"/>
            <w:vAlign w:val="center"/>
            <w:hideMark/>
          </w:tcPr>
          <w:p w14:paraId="3F4AA8EA" w14:textId="77777777" w:rsidR="00D648EB" w:rsidRPr="00D648EB" w:rsidRDefault="00D648EB" w:rsidP="00D648EB">
            <w:r w:rsidRPr="00D648EB">
              <w:t>System continues operating despite network communication failures between nodes</w:t>
            </w:r>
          </w:p>
        </w:tc>
      </w:tr>
    </w:tbl>
    <w:p w14:paraId="0BAAAB2F" w14:textId="77777777" w:rsidR="00D648EB" w:rsidRPr="00D648EB" w:rsidRDefault="00D648EB" w:rsidP="00D648EB">
      <w:r w:rsidRPr="00D648EB">
        <w:t xml:space="preserve">In a truly distributed system, </w:t>
      </w:r>
      <w:r w:rsidRPr="00D648EB">
        <w:rPr>
          <w:b/>
          <w:bCs/>
        </w:rPr>
        <w:t>Partition Tolerance is generally required</w:t>
      </w:r>
      <w:r w:rsidRPr="00D648EB">
        <w:t xml:space="preserve"> because network failures can happen. Therefore, the practical choice during a partition is:</w:t>
      </w:r>
    </w:p>
    <w:p w14:paraId="2D75EB7D" w14:textId="77777777" w:rsidR="00D648EB" w:rsidRPr="00D648EB" w:rsidRDefault="00D648EB" w:rsidP="00D648EB">
      <w:r w:rsidRPr="00D648EB">
        <w:rPr>
          <w:b/>
          <w:bCs/>
        </w:rPr>
        <w:t>CP vs AP</w:t>
      </w:r>
    </w:p>
    <w:p w14:paraId="27F6F871" w14:textId="77777777" w:rsidR="00D648EB" w:rsidRPr="00D648EB" w:rsidRDefault="00D648EB" w:rsidP="00D648EB">
      <w:r w:rsidRPr="00D648EB">
        <w:t>Suppose two replicas lose communication:</w:t>
      </w:r>
    </w:p>
    <w:p w14:paraId="48A5D221" w14:textId="77777777" w:rsidR="00D648EB" w:rsidRPr="00D648EB" w:rsidRDefault="00D648EB" w:rsidP="00D648EB">
      <w:r w:rsidRPr="00D648EB">
        <w:t xml:space="preserve">Client → Node </w:t>
      </w:r>
      <w:proofErr w:type="gramStart"/>
      <w:r w:rsidRPr="00D648EB">
        <w:t>1  X</w:t>
      </w:r>
      <w:proofErr w:type="gramEnd"/>
      <w:r w:rsidRPr="00D648EB">
        <w:t xml:space="preserve">  Node 2 ← Client</w:t>
      </w:r>
    </w:p>
    <w:p w14:paraId="1C7B15FB" w14:textId="77777777" w:rsidR="00D648EB" w:rsidRPr="00D648EB" w:rsidRDefault="00D648EB" w:rsidP="00D648EB">
      <w:r w:rsidRPr="00D648EB">
        <w:t xml:space="preserve">             Network Partition</w:t>
      </w:r>
    </w:p>
    <w:p w14:paraId="5B4F081B" w14:textId="6D794C54" w:rsidR="00D648EB" w:rsidRPr="00D648EB" w:rsidRDefault="00D648EB" w:rsidP="00D648EB">
      <w:r w:rsidRPr="00D648EB">
        <w:t>Now a client writes new data to Node 1.</w:t>
      </w:r>
      <w:r>
        <w:t xml:space="preserve"> </w:t>
      </w:r>
      <w:r w:rsidRPr="00D648EB">
        <w:t>Node 2 doesn't know about it yet.</w:t>
      </w:r>
    </w:p>
    <w:p w14:paraId="01F6E927" w14:textId="77777777" w:rsidR="00D648EB" w:rsidRPr="00D648EB" w:rsidRDefault="00D648EB" w:rsidP="00D648EB">
      <w:pPr>
        <w:rPr>
          <w:b/>
          <w:bCs/>
        </w:rPr>
      </w:pPr>
      <w:r w:rsidRPr="00D648EB">
        <w:rPr>
          <w:b/>
          <w:bCs/>
        </w:rPr>
        <w:lastRenderedPageBreak/>
        <w:t>If Node 2 responds immediately:</w:t>
      </w:r>
    </w:p>
    <w:p w14:paraId="785B1B83" w14:textId="77777777" w:rsidR="00D648EB" w:rsidRPr="00D648EB" w:rsidRDefault="00D648EB" w:rsidP="00D648EB">
      <w:r w:rsidRPr="00D648EB">
        <w:t xml:space="preserve">→ It may return </w:t>
      </w:r>
      <w:r w:rsidRPr="00D648EB">
        <w:rPr>
          <w:b/>
          <w:bCs/>
        </w:rPr>
        <w:t>old data</w:t>
      </w:r>
      <w:r w:rsidRPr="00D648EB">
        <w:br/>
        <w:t xml:space="preserve">→ </w:t>
      </w:r>
      <w:r w:rsidRPr="00D648EB">
        <w:rPr>
          <w:b/>
          <w:bCs/>
        </w:rPr>
        <w:t>Availability maintained, Consistency sacrificed</w:t>
      </w:r>
    </w:p>
    <w:p w14:paraId="5A3B6016" w14:textId="77777777" w:rsidR="00D648EB" w:rsidRPr="00D648EB" w:rsidRDefault="00D648EB" w:rsidP="00D648EB">
      <w:pPr>
        <w:rPr>
          <w:b/>
          <w:bCs/>
        </w:rPr>
      </w:pPr>
      <w:r w:rsidRPr="00D648EB">
        <w:rPr>
          <w:b/>
          <w:bCs/>
        </w:rPr>
        <w:t>If Node 2 refuses/waits until synchronization:</w:t>
      </w:r>
    </w:p>
    <w:p w14:paraId="32E20156" w14:textId="77777777" w:rsidR="00D648EB" w:rsidRPr="00D648EB" w:rsidRDefault="00D648EB" w:rsidP="00D648EB">
      <w:r w:rsidRPr="00D648EB">
        <w:t>→ Latest data can be guaranteed</w:t>
      </w:r>
      <w:r w:rsidRPr="00D648EB">
        <w:br/>
        <w:t xml:space="preserve">→ </w:t>
      </w:r>
      <w:r w:rsidRPr="00D648EB">
        <w:rPr>
          <w:b/>
          <w:bCs/>
        </w:rPr>
        <w:t>Consistency maintained, Availability sacrificed</w:t>
      </w:r>
    </w:p>
    <w:p w14:paraId="235A15D0" w14:textId="77777777" w:rsidR="00D648EB" w:rsidRPr="00D648EB" w:rsidRDefault="00D648EB" w:rsidP="00D648EB">
      <w:r w:rsidRPr="00D648EB">
        <w:t>Therefore, during a partition:</w:t>
      </w:r>
    </w:p>
    <w:p w14:paraId="520390AC" w14:textId="77777777" w:rsidR="00D648EB" w:rsidRPr="00D648EB" w:rsidRDefault="00D648EB" w:rsidP="00D648EB">
      <w:r w:rsidRPr="00D648EB">
        <w:rPr>
          <w:b/>
          <w:bCs/>
        </w:rPr>
        <w:t>Choose Consistency OR Availability.</w:t>
      </w:r>
    </w:p>
    <w:p w14:paraId="2F14EAE8" w14:textId="4537FAEB" w:rsidR="00D648EB" w:rsidRDefault="00950DE5" w:rsidP="00950DE5">
      <w:pPr>
        <w:jc w:val="center"/>
      </w:pPr>
      <w:r w:rsidRPr="00950DE5">
        <w:drawing>
          <wp:inline distT="0" distB="0" distL="0" distR="0" wp14:anchorId="0FA1F126" wp14:editId="52AD083C">
            <wp:extent cx="4351397" cy="2408129"/>
            <wp:effectExtent l="0" t="0" r="0" b="0"/>
            <wp:docPr id="214568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8776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0EB2" w14:textId="6D4BB0A8" w:rsidR="00950DE5" w:rsidRPr="00950DE5" w:rsidRDefault="00950DE5" w:rsidP="00950DE5">
      <w:r w:rsidRPr="00950DE5">
        <w:rPr>
          <w:b/>
          <w:bCs/>
        </w:rPr>
        <w:t>CAP is about behavio</w:t>
      </w:r>
      <w:r>
        <w:rPr>
          <w:b/>
          <w:bCs/>
        </w:rPr>
        <w:t>u</w:t>
      </w:r>
      <w:r w:rsidRPr="00950DE5">
        <w:rPr>
          <w:b/>
          <w:bCs/>
        </w:rPr>
        <w:t>r during a network partition.</w:t>
      </w:r>
    </w:p>
    <w:p w14:paraId="542E75B0" w14:textId="75E62A5B" w:rsidR="00950DE5" w:rsidRPr="00950DE5" w:rsidRDefault="008163A0" w:rsidP="00950DE5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21DEB8D" wp14:editId="19F3CBDD">
                <wp:simplePos x="0" y="0"/>
                <wp:positionH relativeFrom="page">
                  <wp:align>left</wp:align>
                </wp:positionH>
                <wp:positionV relativeFrom="paragraph">
                  <wp:posOffset>382270</wp:posOffset>
                </wp:positionV>
                <wp:extent cx="8496300" cy="0"/>
                <wp:effectExtent l="0" t="0" r="0" b="0"/>
                <wp:wrapNone/>
                <wp:docPr id="186690087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96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D647DB" id="Straight Connector 9" o:spid="_x0000_s1026" style="position:absolute;z-index:251694080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30.1pt" to="669pt,3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" strokecolor="#156082 [3204]" strokeweight=".5pt">
                <v:stroke joinstyle="miter"/>
                <w10:wrap anchorx="page"/>
              </v:line>
            </w:pict>
          </mc:Fallback>
        </mc:AlternateContent>
      </w:r>
      <w:r w:rsidR="00950DE5" w:rsidRPr="00950DE5">
        <w:t xml:space="preserve">It does </w:t>
      </w:r>
      <w:r w:rsidR="00950DE5" w:rsidRPr="00950DE5">
        <w:rPr>
          <w:b/>
          <w:bCs/>
        </w:rPr>
        <w:t>not</w:t>
      </w:r>
      <w:r w:rsidR="00950DE5" w:rsidRPr="00950DE5">
        <w:t xml:space="preserve"> mean a system is permanently either "consistent" or "available"; the trade-off becomes critical when communication between distributed nodes fails.</w:t>
      </w:r>
    </w:p>
    <w:p w14:paraId="4F3D213B" w14:textId="77777777" w:rsidR="008163A0" w:rsidRPr="008163A0" w:rsidRDefault="008163A0" w:rsidP="008163A0">
      <w:pPr>
        <w:jc w:val="center"/>
        <w:rPr>
          <w:b/>
          <w:bCs/>
          <w:color w:val="EE0000"/>
          <w:sz w:val="30"/>
          <w:szCs w:val="30"/>
          <w:u w:val="single"/>
        </w:rPr>
      </w:pPr>
      <w:r w:rsidRPr="008163A0">
        <w:rPr>
          <w:b/>
          <w:bCs/>
          <w:color w:val="EE0000"/>
          <w:sz w:val="30"/>
          <w:szCs w:val="30"/>
          <w:u w:val="single"/>
        </w:rPr>
        <w:t>Message Queues</w:t>
      </w:r>
    </w:p>
    <w:p w14:paraId="2191E57E" w14:textId="77777777" w:rsidR="008163A0" w:rsidRPr="008163A0" w:rsidRDefault="008163A0" w:rsidP="008163A0">
      <w:r w:rsidRPr="008163A0">
        <w:t xml:space="preserve">A </w:t>
      </w:r>
      <w:r w:rsidRPr="008163A0">
        <w:rPr>
          <w:b/>
          <w:bCs/>
        </w:rPr>
        <w:t>message queue</w:t>
      </w:r>
      <w:r w:rsidRPr="008163A0">
        <w:t xml:space="preserve"> is a buffer between services that enables </w:t>
      </w:r>
      <w:r w:rsidRPr="008163A0">
        <w:rPr>
          <w:b/>
          <w:bCs/>
        </w:rPr>
        <w:t>asynchronous communication</w:t>
      </w:r>
      <w:r w:rsidRPr="008163A0">
        <w:t>.</w:t>
      </w:r>
    </w:p>
    <w:p w14:paraId="751DD23C" w14:textId="0105F30D" w:rsidR="008163A0" w:rsidRPr="008163A0" w:rsidRDefault="00EA5281" w:rsidP="008163A0">
      <w:r w:rsidRPr="00EA5281">
        <w:drawing>
          <wp:anchor distT="0" distB="0" distL="114300" distR="114300" simplePos="0" relativeHeight="251695104" behindDoc="0" locked="0" layoutInCell="1" allowOverlap="1" wp14:anchorId="682AEE5C" wp14:editId="0504FA6B">
            <wp:simplePos x="0" y="0"/>
            <wp:positionH relativeFrom="page">
              <wp:align>right</wp:align>
            </wp:positionH>
            <wp:positionV relativeFrom="paragraph">
              <wp:posOffset>29210</wp:posOffset>
            </wp:positionV>
            <wp:extent cx="3649980" cy="1645920"/>
            <wp:effectExtent l="0" t="0" r="7620" b="0"/>
            <wp:wrapThrough wrapText="bothSides">
              <wp:wrapPolygon edited="0">
                <wp:start x="0" y="0"/>
                <wp:lineTo x="0" y="21250"/>
                <wp:lineTo x="21532" y="21250"/>
                <wp:lineTo x="21532" y="0"/>
                <wp:lineTo x="0" y="0"/>
              </wp:wrapPolygon>
            </wp:wrapThrough>
            <wp:docPr id="153178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89678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98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63A0" w:rsidRPr="008163A0">
        <w:t>Producer → Message Queue → Consumer</w:t>
      </w:r>
    </w:p>
    <w:p w14:paraId="0027CA3F" w14:textId="500F964D" w:rsidR="008163A0" w:rsidRPr="008163A0" w:rsidRDefault="008163A0" w:rsidP="008163A0">
      <w:pPr>
        <w:rPr>
          <w:b/>
          <w:bCs/>
        </w:rPr>
      </w:pPr>
      <w:r w:rsidRPr="008163A0">
        <w:rPr>
          <w:b/>
          <w:bCs/>
        </w:rPr>
        <w:t>Terminology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1404"/>
        <w:gridCol w:w="1853"/>
      </w:tblGrid>
      <w:tr w:rsidR="008163A0" w:rsidRPr="008163A0" w14:paraId="7995ACFA" w14:textId="77777777" w:rsidTr="00EA52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67282" w14:textId="77777777" w:rsidR="008163A0" w:rsidRPr="008163A0" w:rsidRDefault="008163A0" w:rsidP="008163A0">
            <w:pPr>
              <w:rPr>
                <w:b/>
                <w:bCs/>
              </w:rPr>
            </w:pPr>
            <w:r w:rsidRPr="008163A0">
              <w:rPr>
                <w:b/>
                <w:bCs/>
              </w:rPr>
              <w:t>Term</w:t>
            </w:r>
          </w:p>
        </w:tc>
        <w:tc>
          <w:tcPr>
            <w:tcW w:w="1374" w:type="dxa"/>
            <w:vAlign w:val="center"/>
            <w:hideMark/>
          </w:tcPr>
          <w:p w14:paraId="6DE3B1BA" w14:textId="77777777" w:rsidR="008163A0" w:rsidRPr="008163A0" w:rsidRDefault="008163A0" w:rsidP="008163A0">
            <w:pPr>
              <w:rPr>
                <w:b/>
                <w:bCs/>
              </w:rPr>
            </w:pPr>
            <w:r w:rsidRPr="008163A0">
              <w:rPr>
                <w:b/>
                <w:bCs/>
              </w:rPr>
              <w:t>Also called</w:t>
            </w:r>
          </w:p>
        </w:tc>
        <w:tc>
          <w:tcPr>
            <w:tcW w:w="1808" w:type="dxa"/>
            <w:vAlign w:val="center"/>
            <w:hideMark/>
          </w:tcPr>
          <w:p w14:paraId="5326263C" w14:textId="77777777" w:rsidR="008163A0" w:rsidRPr="008163A0" w:rsidRDefault="008163A0" w:rsidP="008163A0">
            <w:pPr>
              <w:rPr>
                <w:b/>
                <w:bCs/>
              </w:rPr>
            </w:pPr>
            <w:r w:rsidRPr="008163A0">
              <w:rPr>
                <w:b/>
                <w:bCs/>
              </w:rPr>
              <w:t>Role</w:t>
            </w:r>
          </w:p>
        </w:tc>
      </w:tr>
      <w:tr w:rsidR="008163A0" w:rsidRPr="008163A0" w14:paraId="709A6FCD" w14:textId="77777777" w:rsidTr="00EA5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9E336" w14:textId="77777777" w:rsidR="008163A0" w:rsidRPr="008163A0" w:rsidRDefault="008163A0" w:rsidP="008163A0">
            <w:r w:rsidRPr="008163A0">
              <w:rPr>
                <w:b/>
                <w:bCs/>
              </w:rPr>
              <w:t>Producer</w:t>
            </w:r>
          </w:p>
        </w:tc>
        <w:tc>
          <w:tcPr>
            <w:tcW w:w="1374" w:type="dxa"/>
            <w:vAlign w:val="center"/>
            <w:hideMark/>
          </w:tcPr>
          <w:p w14:paraId="422E7A24" w14:textId="77777777" w:rsidR="008163A0" w:rsidRPr="008163A0" w:rsidRDefault="008163A0" w:rsidP="008163A0">
            <w:r w:rsidRPr="008163A0">
              <w:t>Publisher</w:t>
            </w:r>
          </w:p>
        </w:tc>
        <w:tc>
          <w:tcPr>
            <w:tcW w:w="1808" w:type="dxa"/>
            <w:vAlign w:val="center"/>
            <w:hideMark/>
          </w:tcPr>
          <w:p w14:paraId="0C1083BC" w14:textId="77777777" w:rsidR="008163A0" w:rsidRPr="008163A0" w:rsidRDefault="008163A0" w:rsidP="008163A0">
            <w:r w:rsidRPr="008163A0">
              <w:t>Sends messages</w:t>
            </w:r>
          </w:p>
        </w:tc>
      </w:tr>
      <w:tr w:rsidR="008163A0" w:rsidRPr="008163A0" w14:paraId="05D3FCCB" w14:textId="77777777" w:rsidTr="00EA52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007A0" w14:textId="77777777" w:rsidR="008163A0" w:rsidRPr="008163A0" w:rsidRDefault="008163A0" w:rsidP="008163A0">
            <w:r w:rsidRPr="008163A0">
              <w:rPr>
                <w:b/>
                <w:bCs/>
              </w:rPr>
              <w:t>Consumer</w:t>
            </w:r>
          </w:p>
        </w:tc>
        <w:tc>
          <w:tcPr>
            <w:tcW w:w="1374" w:type="dxa"/>
            <w:vAlign w:val="center"/>
            <w:hideMark/>
          </w:tcPr>
          <w:p w14:paraId="34F18494" w14:textId="77777777" w:rsidR="008163A0" w:rsidRPr="008163A0" w:rsidRDefault="008163A0" w:rsidP="008163A0">
            <w:r w:rsidRPr="008163A0">
              <w:t>Subscriber</w:t>
            </w:r>
          </w:p>
        </w:tc>
        <w:tc>
          <w:tcPr>
            <w:tcW w:w="1808" w:type="dxa"/>
            <w:vAlign w:val="center"/>
            <w:hideMark/>
          </w:tcPr>
          <w:p w14:paraId="3077FA8F" w14:textId="77777777" w:rsidR="008163A0" w:rsidRPr="008163A0" w:rsidRDefault="008163A0" w:rsidP="008163A0">
            <w:r w:rsidRPr="008163A0">
              <w:t>Processes messages</w:t>
            </w:r>
          </w:p>
        </w:tc>
      </w:tr>
    </w:tbl>
    <w:p w14:paraId="6D610147" w14:textId="77777777" w:rsidR="00EA5281" w:rsidRDefault="00EA5281" w:rsidP="008163A0">
      <w:pPr>
        <w:rPr>
          <w:b/>
          <w:bCs/>
        </w:rPr>
      </w:pPr>
    </w:p>
    <w:p w14:paraId="7534D790" w14:textId="6C2F4B19" w:rsidR="008163A0" w:rsidRPr="008163A0" w:rsidRDefault="008163A0" w:rsidP="008163A0">
      <w:r w:rsidRPr="008163A0">
        <w:rPr>
          <w:b/>
          <w:bCs/>
        </w:rPr>
        <w:t>Required immediately → Sync</w:t>
      </w:r>
      <w:r w:rsidRPr="008163A0">
        <w:br/>
      </w:r>
      <w:r w:rsidRPr="008163A0">
        <w:rPr>
          <w:b/>
          <w:bCs/>
        </w:rPr>
        <w:t>Can happen in background → Async</w:t>
      </w:r>
    </w:p>
    <w:p w14:paraId="073EAAF3" w14:textId="77777777" w:rsidR="008163A0" w:rsidRPr="008163A0" w:rsidRDefault="008163A0" w:rsidP="008163A0">
      <w:r w:rsidRPr="008163A0">
        <w:pict w14:anchorId="46D2E21B">
          <v:rect id="_x0000_i1197" style="width:0;height:1.5pt" o:hralign="center" o:hrstd="t" o:hr="t" fillcolor="#a0a0a0" stroked="f"/>
        </w:pict>
      </w:r>
    </w:p>
    <w:p w14:paraId="0A30D4AB" w14:textId="76567B0B" w:rsidR="008163A0" w:rsidRPr="008163A0" w:rsidRDefault="008163A0" w:rsidP="00144D8D">
      <w:pPr>
        <w:jc w:val="center"/>
        <w:rPr>
          <w:b/>
          <w:bCs/>
        </w:rPr>
      </w:pPr>
      <w:r w:rsidRPr="008163A0">
        <w:rPr>
          <w:b/>
          <w:bCs/>
        </w:rPr>
        <w:lastRenderedPageBreak/>
        <w:t>Message Processing</w:t>
      </w:r>
    </w:p>
    <w:p w14:paraId="36E4F960" w14:textId="77777777" w:rsidR="00D610F7" w:rsidRDefault="00D610F7" w:rsidP="00D610F7">
      <w:pPr>
        <w:rPr>
          <w:b/>
          <w:bCs/>
        </w:rPr>
      </w:pPr>
      <w:r w:rsidRPr="00D610F7">
        <w:drawing>
          <wp:anchor distT="0" distB="0" distL="114300" distR="114300" simplePos="0" relativeHeight="251696128" behindDoc="0" locked="0" layoutInCell="1" allowOverlap="1" wp14:anchorId="2797D722" wp14:editId="04E7072D">
            <wp:simplePos x="0" y="0"/>
            <wp:positionH relativeFrom="column">
              <wp:posOffset>137160</wp:posOffset>
            </wp:positionH>
            <wp:positionV relativeFrom="paragraph">
              <wp:posOffset>-3810</wp:posOffset>
            </wp:positionV>
            <wp:extent cx="5334000" cy="2476500"/>
            <wp:effectExtent l="0" t="0" r="0" b="0"/>
            <wp:wrapTopAndBottom/>
            <wp:docPr id="141014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42827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1D369" w14:textId="513D9387" w:rsidR="003E5060" w:rsidRDefault="003E5060" w:rsidP="003E5060">
      <w:pPr>
        <w:jc w:val="center"/>
        <w:rPr>
          <w:b/>
          <w:bCs/>
        </w:rPr>
      </w:pPr>
      <w:r w:rsidRPr="003E5060">
        <w:rPr>
          <w:b/>
          <w:bCs/>
        </w:rPr>
        <w:drawing>
          <wp:inline distT="0" distB="0" distL="0" distR="0" wp14:anchorId="04908E9F" wp14:editId="384835AF">
            <wp:extent cx="4724809" cy="1638442"/>
            <wp:effectExtent l="0" t="0" r="0" b="0"/>
            <wp:docPr id="144624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4854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865F" w14:textId="425174C4" w:rsidR="003E5060" w:rsidRDefault="000219CF" w:rsidP="000219CF">
      <w:pPr>
        <w:rPr>
          <w:b/>
          <w:bCs/>
        </w:rPr>
      </w:pPr>
      <w:r w:rsidRPr="003E5060">
        <w:rPr>
          <w:b/>
          <w:bCs/>
        </w:rPr>
        <w:drawing>
          <wp:anchor distT="0" distB="0" distL="114300" distR="114300" simplePos="0" relativeHeight="251697152" behindDoc="0" locked="0" layoutInCell="1" allowOverlap="1" wp14:anchorId="5E2ACBB5" wp14:editId="49F94B0F">
            <wp:simplePos x="0" y="0"/>
            <wp:positionH relativeFrom="margin">
              <wp:align>center</wp:align>
            </wp:positionH>
            <wp:positionV relativeFrom="paragraph">
              <wp:posOffset>26035</wp:posOffset>
            </wp:positionV>
            <wp:extent cx="5073650" cy="3307080"/>
            <wp:effectExtent l="0" t="0" r="0" b="7620"/>
            <wp:wrapThrough wrapText="bothSides">
              <wp:wrapPolygon edited="0">
                <wp:start x="0" y="0"/>
                <wp:lineTo x="0" y="21525"/>
                <wp:lineTo x="21492" y="21525"/>
                <wp:lineTo x="21492" y="0"/>
                <wp:lineTo x="0" y="0"/>
              </wp:wrapPolygon>
            </wp:wrapThrough>
            <wp:docPr id="110907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77854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1C6968C" w14:textId="77777777" w:rsidR="000219CF" w:rsidRDefault="000219CF" w:rsidP="003E5060">
      <w:pPr>
        <w:jc w:val="center"/>
        <w:rPr>
          <w:b/>
          <w:bCs/>
        </w:rPr>
      </w:pPr>
    </w:p>
    <w:p w14:paraId="1409F771" w14:textId="77777777" w:rsidR="000219CF" w:rsidRDefault="000219CF" w:rsidP="003E5060">
      <w:pPr>
        <w:jc w:val="center"/>
        <w:rPr>
          <w:b/>
          <w:bCs/>
        </w:rPr>
      </w:pPr>
    </w:p>
    <w:p w14:paraId="3A1F013A" w14:textId="77777777" w:rsidR="000219CF" w:rsidRDefault="000219CF" w:rsidP="003E5060">
      <w:pPr>
        <w:jc w:val="center"/>
        <w:rPr>
          <w:b/>
          <w:bCs/>
        </w:rPr>
      </w:pPr>
    </w:p>
    <w:p w14:paraId="66FBA530" w14:textId="77777777" w:rsidR="000219CF" w:rsidRDefault="000219CF" w:rsidP="003E5060">
      <w:pPr>
        <w:jc w:val="center"/>
        <w:rPr>
          <w:b/>
          <w:bCs/>
        </w:rPr>
      </w:pPr>
    </w:p>
    <w:p w14:paraId="2F046C50" w14:textId="77777777" w:rsidR="000219CF" w:rsidRDefault="000219CF" w:rsidP="003E5060">
      <w:pPr>
        <w:jc w:val="center"/>
        <w:rPr>
          <w:b/>
          <w:bCs/>
        </w:rPr>
      </w:pPr>
    </w:p>
    <w:p w14:paraId="643F6452" w14:textId="77777777" w:rsidR="000219CF" w:rsidRDefault="000219CF" w:rsidP="003E5060">
      <w:pPr>
        <w:jc w:val="center"/>
        <w:rPr>
          <w:b/>
          <w:bCs/>
        </w:rPr>
      </w:pPr>
    </w:p>
    <w:p w14:paraId="52451148" w14:textId="77777777" w:rsidR="000219CF" w:rsidRDefault="000219CF" w:rsidP="003E5060">
      <w:pPr>
        <w:jc w:val="center"/>
        <w:rPr>
          <w:b/>
          <w:bCs/>
        </w:rPr>
      </w:pPr>
    </w:p>
    <w:p w14:paraId="3B38477F" w14:textId="77777777" w:rsidR="000219CF" w:rsidRDefault="000219CF" w:rsidP="003E5060">
      <w:pPr>
        <w:jc w:val="center"/>
        <w:rPr>
          <w:b/>
          <w:bCs/>
        </w:rPr>
      </w:pPr>
    </w:p>
    <w:p w14:paraId="35EA42F1" w14:textId="77777777" w:rsidR="000219CF" w:rsidRDefault="000219CF" w:rsidP="003E5060">
      <w:pPr>
        <w:jc w:val="center"/>
        <w:rPr>
          <w:b/>
          <w:bCs/>
        </w:rPr>
      </w:pPr>
    </w:p>
    <w:p w14:paraId="44826EA8" w14:textId="77777777" w:rsidR="000219CF" w:rsidRDefault="000219CF" w:rsidP="003E5060">
      <w:pPr>
        <w:jc w:val="center"/>
        <w:rPr>
          <w:b/>
          <w:bCs/>
        </w:rPr>
      </w:pPr>
    </w:p>
    <w:p w14:paraId="46583379" w14:textId="51D7B93B" w:rsidR="000219CF" w:rsidRDefault="000219CF" w:rsidP="003E5060">
      <w:pPr>
        <w:jc w:val="center"/>
        <w:rPr>
          <w:b/>
          <w:bCs/>
        </w:rPr>
      </w:pPr>
      <w:r w:rsidRPr="000219CF">
        <w:drawing>
          <wp:anchor distT="0" distB="0" distL="114300" distR="114300" simplePos="0" relativeHeight="251698176" behindDoc="0" locked="0" layoutInCell="1" allowOverlap="1" wp14:anchorId="1FE7A964" wp14:editId="112C7B1F">
            <wp:simplePos x="0" y="0"/>
            <wp:positionH relativeFrom="margin">
              <wp:align>center</wp:align>
            </wp:positionH>
            <wp:positionV relativeFrom="paragraph">
              <wp:posOffset>181610</wp:posOffset>
            </wp:positionV>
            <wp:extent cx="4244340" cy="731520"/>
            <wp:effectExtent l="0" t="0" r="3810" b="0"/>
            <wp:wrapThrough wrapText="bothSides">
              <wp:wrapPolygon edited="0">
                <wp:start x="0" y="0"/>
                <wp:lineTo x="0" y="20813"/>
                <wp:lineTo x="21522" y="20813"/>
                <wp:lineTo x="21522" y="0"/>
                <wp:lineTo x="0" y="0"/>
              </wp:wrapPolygon>
            </wp:wrapThrough>
            <wp:docPr id="162283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31819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7C535" w14:textId="4784EF28" w:rsidR="000219CF" w:rsidRDefault="000219CF" w:rsidP="003E5060">
      <w:pPr>
        <w:jc w:val="center"/>
        <w:rPr>
          <w:b/>
          <w:bCs/>
        </w:rPr>
      </w:pPr>
    </w:p>
    <w:p w14:paraId="68CDB02F" w14:textId="52DDC308" w:rsidR="000219CF" w:rsidRDefault="000219CF" w:rsidP="003E5060">
      <w:pPr>
        <w:jc w:val="center"/>
        <w:rPr>
          <w:b/>
          <w:bCs/>
        </w:rPr>
      </w:pPr>
    </w:p>
    <w:p w14:paraId="5BD604FB" w14:textId="64E1B991" w:rsidR="000219CF" w:rsidRDefault="000219CF" w:rsidP="003E5060">
      <w:pPr>
        <w:jc w:val="center"/>
        <w:rPr>
          <w:b/>
          <w:bCs/>
        </w:rPr>
      </w:pPr>
    </w:p>
    <w:p w14:paraId="7EEF92AF" w14:textId="52B67CCE" w:rsidR="008163A0" w:rsidRPr="008163A0" w:rsidRDefault="008163A0" w:rsidP="006649B3">
      <w:pPr>
        <w:jc w:val="center"/>
        <w:rPr>
          <w:b/>
          <w:bCs/>
        </w:rPr>
      </w:pPr>
      <w:r w:rsidRPr="008163A0">
        <w:rPr>
          <w:b/>
          <w:bCs/>
        </w:rPr>
        <w:t>Dead Letter Queue (DLQ)</w:t>
      </w:r>
    </w:p>
    <w:p w14:paraId="290C52AA" w14:textId="68FBF463" w:rsidR="00830AFE" w:rsidRDefault="00830AFE" w:rsidP="008163A0">
      <w:r w:rsidRPr="00830AFE">
        <w:rPr>
          <w:b/>
          <w:bCs/>
        </w:rPr>
        <w:drawing>
          <wp:anchor distT="0" distB="0" distL="114300" distR="114300" simplePos="0" relativeHeight="251699200" behindDoc="0" locked="0" layoutInCell="1" allowOverlap="1" wp14:anchorId="5DE00FCF" wp14:editId="51D1A4C5">
            <wp:simplePos x="0" y="0"/>
            <wp:positionH relativeFrom="column">
              <wp:posOffset>3886200</wp:posOffset>
            </wp:positionH>
            <wp:positionV relativeFrom="paragraph">
              <wp:posOffset>320040</wp:posOffset>
            </wp:positionV>
            <wp:extent cx="1737360" cy="1463040"/>
            <wp:effectExtent l="0" t="0" r="0" b="3810"/>
            <wp:wrapThrough wrapText="bothSides">
              <wp:wrapPolygon edited="0">
                <wp:start x="0" y="0"/>
                <wp:lineTo x="0" y="21375"/>
                <wp:lineTo x="21316" y="21375"/>
                <wp:lineTo x="21316" y="0"/>
                <wp:lineTo x="0" y="0"/>
              </wp:wrapPolygon>
            </wp:wrapThrough>
            <wp:docPr id="163410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09603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32CF" w:rsidRPr="003532CF">
        <w:t>A Dead Letter Queue is a secondary queue maintained by the message queue to store messages that have failed processing after multiple attempts.</w:t>
      </w:r>
    </w:p>
    <w:p w14:paraId="78197629" w14:textId="4D4EF438" w:rsidR="008163A0" w:rsidRPr="008163A0" w:rsidRDefault="008163A0" w:rsidP="008163A0">
      <w:pPr>
        <w:rPr>
          <w:b/>
          <w:bCs/>
        </w:rPr>
      </w:pPr>
      <w:r w:rsidRPr="008163A0">
        <w:rPr>
          <w:b/>
          <w:bCs/>
        </w:rPr>
        <w:t>Purpose</w:t>
      </w:r>
    </w:p>
    <w:p w14:paraId="03D708A5" w14:textId="77777777" w:rsidR="008163A0" w:rsidRPr="008163A0" w:rsidRDefault="008163A0">
      <w:pPr>
        <w:numPr>
          <w:ilvl w:val="0"/>
          <w:numId w:val="52"/>
        </w:numPr>
      </w:pPr>
      <w:r w:rsidRPr="008163A0">
        <w:t xml:space="preserve">Isolate poison messages </w:t>
      </w:r>
    </w:p>
    <w:p w14:paraId="6B735E42" w14:textId="77777777" w:rsidR="008163A0" w:rsidRPr="008163A0" w:rsidRDefault="008163A0">
      <w:pPr>
        <w:numPr>
          <w:ilvl w:val="0"/>
          <w:numId w:val="52"/>
        </w:numPr>
      </w:pPr>
      <w:r w:rsidRPr="008163A0">
        <w:t xml:space="preserve">Prevent them from blocking normal messages </w:t>
      </w:r>
    </w:p>
    <w:p w14:paraId="43F3EC48" w14:textId="77777777" w:rsidR="008163A0" w:rsidRPr="008163A0" w:rsidRDefault="008163A0">
      <w:pPr>
        <w:numPr>
          <w:ilvl w:val="0"/>
          <w:numId w:val="52"/>
        </w:numPr>
      </w:pPr>
      <w:r w:rsidRPr="008163A0">
        <w:t xml:space="preserve">Enable debugging/inspection </w:t>
      </w:r>
    </w:p>
    <w:p w14:paraId="7FBC6BFB" w14:textId="77777777" w:rsidR="008163A0" w:rsidRPr="008163A0" w:rsidRDefault="008163A0">
      <w:pPr>
        <w:numPr>
          <w:ilvl w:val="0"/>
          <w:numId w:val="52"/>
        </w:numPr>
      </w:pPr>
      <w:r w:rsidRPr="008163A0">
        <w:t xml:space="preserve">Allow later retry/reprocessing </w:t>
      </w:r>
    </w:p>
    <w:p w14:paraId="39DE5DBF" w14:textId="1FBCE02E" w:rsidR="008163A0" w:rsidRPr="00CF3A5D" w:rsidRDefault="008163A0" w:rsidP="00B75F9C">
      <w:pPr>
        <w:jc w:val="center"/>
      </w:pPr>
      <w:r w:rsidRPr="008163A0">
        <w:pict w14:anchorId="301D5C13">
          <v:rect id="_x0000_i1201" style="width:0;height:1.5pt" o:hralign="center" o:hrstd="t" o:hr="t" fillcolor="#a0a0a0" stroked="f"/>
        </w:pict>
      </w:r>
      <w:r w:rsidRPr="008163A0">
        <w:rPr>
          <w:b/>
          <w:bCs/>
        </w:rPr>
        <w:t>Why Use Message Queues?</w:t>
      </w:r>
    </w:p>
    <w:p w14:paraId="22BF33D7" w14:textId="77777777" w:rsidR="008163A0" w:rsidRPr="008163A0" w:rsidRDefault="008163A0" w:rsidP="008163A0">
      <w:pPr>
        <w:rPr>
          <w:b/>
          <w:bCs/>
        </w:rPr>
      </w:pPr>
      <w:r w:rsidRPr="008163A0">
        <w:rPr>
          <w:b/>
          <w:bCs/>
        </w:rPr>
        <w:t>Main benefits</w:t>
      </w:r>
    </w:p>
    <w:p w14:paraId="285AF368" w14:textId="4524FE1B" w:rsidR="008163A0" w:rsidRPr="008163A0" w:rsidRDefault="008163A0" w:rsidP="008163A0">
      <w:r w:rsidRPr="008163A0">
        <w:rPr>
          <w:b/>
          <w:bCs/>
        </w:rPr>
        <w:t>Decoupling</w:t>
      </w:r>
      <w:r w:rsidR="001606C8">
        <w:t xml:space="preserve">- </w:t>
      </w:r>
      <w:r w:rsidRPr="008163A0">
        <w:t>Producer doesn't need to directly depend on consumer availability.</w:t>
      </w:r>
    </w:p>
    <w:p w14:paraId="4DBD2F34" w14:textId="192E32D3" w:rsidR="008163A0" w:rsidRPr="008163A0" w:rsidRDefault="008163A0" w:rsidP="008163A0">
      <w:r w:rsidRPr="008163A0">
        <w:rPr>
          <w:b/>
          <w:bCs/>
        </w:rPr>
        <w:t>Traffic smoothing</w:t>
      </w:r>
      <w:r w:rsidR="001606C8">
        <w:t xml:space="preserve">- </w:t>
      </w:r>
      <w:r w:rsidRPr="008163A0">
        <w:t>Queue absorbs sudden traffic spikes.</w:t>
      </w:r>
    </w:p>
    <w:p w14:paraId="46E18241" w14:textId="1AD95FC9" w:rsidR="008163A0" w:rsidRPr="008163A0" w:rsidRDefault="008163A0" w:rsidP="008163A0">
      <w:r w:rsidRPr="008163A0">
        <w:rPr>
          <w:b/>
          <w:bCs/>
        </w:rPr>
        <w:t>Reliability</w:t>
      </w:r>
      <w:r w:rsidR="001606C8">
        <w:t xml:space="preserve">- </w:t>
      </w:r>
      <w:r w:rsidRPr="008163A0">
        <w:t>Messages can be retried if consumers fail.</w:t>
      </w:r>
    </w:p>
    <w:p w14:paraId="6EB4E196" w14:textId="3D451B8E" w:rsidR="008163A0" w:rsidRPr="008163A0" w:rsidRDefault="008163A0" w:rsidP="008163A0">
      <w:r w:rsidRPr="008163A0">
        <w:rPr>
          <w:b/>
          <w:bCs/>
        </w:rPr>
        <w:t>Scalability</w:t>
      </w:r>
      <w:r w:rsidR="001606C8">
        <w:t xml:space="preserve">- </w:t>
      </w:r>
      <w:r w:rsidRPr="008163A0">
        <w:t>Add more consumers to process messages in parallel.</w:t>
      </w:r>
    </w:p>
    <w:p w14:paraId="0E2C11BA" w14:textId="55EDAD2D" w:rsidR="008163A0" w:rsidRPr="008163A0" w:rsidRDefault="008163A0" w:rsidP="008163A0">
      <w:r w:rsidRPr="008163A0">
        <w:rPr>
          <w:b/>
          <w:bCs/>
        </w:rPr>
        <w:t>Asynchronous processing</w:t>
      </w:r>
      <w:r w:rsidR="001606C8">
        <w:t xml:space="preserve">- </w:t>
      </w:r>
      <w:r w:rsidRPr="008163A0">
        <w:t>Slow background work doesn't block the main request.</w:t>
      </w:r>
    </w:p>
    <w:p w14:paraId="4BB0CE0F" w14:textId="77777777" w:rsidR="008163A0" w:rsidRPr="008163A0" w:rsidRDefault="008163A0" w:rsidP="008163A0">
      <w:r w:rsidRPr="008163A0">
        <w:pict w14:anchorId="71621047">
          <v:rect id="_x0000_i1202" style="width:0;height:1.5pt" o:hralign="center" o:hrstd="t" o:hr="t" fillcolor="#a0a0a0" stroked="f"/>
        </w:pict>
      </w:r>
    </w:p>
    <w:p w14:paraId="58DDE5D9" w14:textId="77777777" w:rsidR="008163A0" w:rsidRPr="008163A0" w:rsidRDefault="008163A0" w:rsidP="008163A0">
      <w:pPr>
        <w:rPr>
          <w:b/>
          <w:bCs/>
        </w:rPr>
      </w:pPr>
      <w:r w:rsidRPr="008163A0">
        <w:rPr>
          <w:b/>
          <w:bCs/>
        </w:rPr>
        <w:t>Common Use Cases</w:t>
      </w:r>
    </w:p>
    <w:p w14:paraId="35B38CE7" w14:textId="77777777" w:rsidR="00123163" w:rsidRDefault="008163A0">
      <w:pPr>
        <w:numPr>
          <w:ilvl w:val="0"/>
          <w:numId w:val="53"/>
        </w:numPr>
      </w:pPr>
      <w:r w:rsidRPr="008163A0">
        <w:t>Email/SMS/notifications</w:t>
      </w:r>
      <w:r w:rsidR="00123163">
        <w:t xml:space="preserve">, </w:t>
      </w:r>
      <w:r w:rsidRPr="008163A0">
        <w:t>OTP delivery</w:t>
      </w:r>
    </w:p>
    <w:p w14:paraId="33E16F9F" w14:textId="070FDB83" w:rsidR="008163A0" w:rsidRPr="008163A0" w:rsidRDefault="008163A0">
      <w:pPr>
        <w:numPr>
          <w:ilvl w:val="0"/>
          <w:numId w:val="53"/>
        </w:numPr>
      </w:pPr>
      <w:r w:rsidRPr="008163A0">
        <w:t>Analytics pipelines</w:t>
      </w:r>
      <w:r w:rsidR="00123163">
        <w:t xml:space="preserve">, </w:t>
      </w:r>
      <w:r w:rsidRPr="008163A0">
        <w:t xml:space="preserve">Report generation </w:t>
      </w:r>
    </w:p>
    <w:p w14:paraId="6A83E64C" w14:textId="77777777" w:rsidR="008163A0" w:rsidRPr="008163A0" w:rsidRDefault="008163A0">
      <w:pPr>
        <w:numPr>
          <w:ilvl w:val="0"/>
          <w:numId w:val="53"/>
        </w:numPr>
      </w:pPr>
      <w:r w:rsidRPr="008163A0">
        <w:t xml:space="preserve">Background jobs </w:t>
      </w:r>
    </w:p>
    <w:p w14:paraId="6126F302" w14:textId="77777777" w:rsidR="008163A0" w:rsidRPr="008163A0" w:rsidRDefault="008163A0">
      <w:pPr>
        <w:numPr>
          <w:ilvl w:val="0"/>
          <w:numId w:val="53"/>
        </w:numPr>
      </w:pPr>
      <w:r w:rsidRPr="008163A0">
        <w:t xml:space="preserve">Event-driven services </w:t>
      </w:r>
    </w:p>
    <w:p w14:paraId="50CD215E" w14:textId="076BDA17" w:rsidR="00950DE5" w:rsidRDefault="008163A0">
      <w:pPr>
        <w:numPr>
          <w:ilvl w:val="0"/>
          <w:numId w:val="53"/>
        </w:numPr>
      </w:pPr>
      <w:r w:rsidRPr="008163A0">
        <w:t xml:space="preserve">Deferred/scheduled processing </w:t>
      </w:r>
    </w:p>
    <w:p w14:paraId="2DB37666" w14:textId="05019E41" w:rsidR="009D0CB1" w:rsidRDefault="00080339" w:rsidP="00CE6E00">
      <w:pPr>
        <w:jc w:val="center"/>
      </w:pPr>
      <w:r w:rsidRPr="00080339">
        <w:drawing>
          <wp:inline distT="0" distB="0" distL="0" distR="0" wp14:anchorId="296D8378" wp14:editId="445A24F3">
            <wp:extent cx="3916378" cy="2202180"/>
            <wp:effectExtent l="0" t="0" r="8255" b="7620"/>
            <wp:docPr id="11441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033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946132" cy="221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1BF19" w14:textId="1E0596B9" w:rsidR="00CE6E00" w:rsidRPr="00CE6E00" w:rsidRDefault="00CE6E00" w:rsidP="00CE6E00">
      <w:pPr>
        <w:jc w:val="center"/>
        <w:rPr>
          <w:b/>
          <w:bCs/>
          <w:color w:val="EE0000"/>
          <w:sz w:val="30"/>
          <w:szCs w:val="30"/>
          <w:u w:val="single"/>
        </w:rPr>
      </w:pPr>
      <w:r w:rsidRPr="00CE6E00">
        <w:rPr>
          <w:b/>
          <w:bCs/>
          <w:color w:val="EE0000"/>
          <w:sz w:val="30"/>
          <w:szCs w:val="30"/>
          <w:u w:val="single"/>
        </w:rPr>
        <w:lastRenderedPageBreak/>
        <w:t>Faults &amp; Errors</w:t>
      </w:r>
      <w:r w:rsidRPr="00CE6E00">
        <w:rPr>
          <w:b/>
          <w:bCs/>
        </w:rPr>
        <w:t xml:space="preserve"> </w:t>
      </w:r>
    </w:p>
    <w:p w14:paraId="30ECF1A8" w14:textId="5773EF54" w:rsidR="00CE6E00" w:rsidRPr="00CE6E00" w:rsidRDefault="00CE6E00" w:rsidP="00CE6E00">
      <w:r w:rsidRPr="00CE6E00">
        <w:t xml:space="preserve">A </w:t>
      </w:r>
      <w:r w:rsidRPr="00CE6E00">
        <w:rPr>
          <w:b/>
          <w:bCs/>
        </w:rPr>
        <w:t>fault/error</w:t>
      </w:r>
      <w:r w:rsidRPr="00CE6E00">
        <w:t xml:space="preserve"> occurs when a system deviates from its expected behavio</w:t>
      </w:r>
      <w:r>
        <w:t>u</w:t>
      </w:r>
      <w:r w:rsidRPr="00CE6E00">
        <w:t>r.</w:t>
      </w:r>
    </w:p>
    <w:p w14:paraId="13288D36" w14:textId="5F3606D2" w:rsidR="00CE6E00" w:rsidRPr="00CE6E00" w:rsidRDefault="00CE6E00" w:rsidP="005715A0">
      <w:pPr>
        <w:tabs>
          <w:tab w:val="num" w:pos="720"/>
        </w:tabs>
      </w:pPr>
      <w:r w:rsidRPr="00CE6E00">
        <w:t>Faults can affect:</w:t>
      </w:r>
      <w:r w:rsidR="006848C0">
        <w:t xml:space="preserve"> </w:t>
      </w:r>
      <w:r w:rsidRPr="00CE6E00">
        <w:rPr>
          <w:b/>
          <w:bCs/>
        </w:rPr>
        <w:t>Availability</w:t>
      </w:r>
      <w:r w:rsidR="006848C0">
        <w:t xml:space="preserve">, </w:t>
      </w:r>
      <w:r w:rsidRPr="00CE6E00">
        <w:rPr>
          <w:b/>
          <w:bCs/>
        </w:rPr>
        <w:t>Reliability</w:t>
      </w:r>
      <w:r w:rsidR="006848C0">
        <w:t xml:space="preserve">, </w:t>
      </w:r>
      <w:r w:rsidRPr="00CE6E00">
        <w:rPr>
          <w:b/>
          <w:bCs/>
        </w:rPr>
        <w:t>Performance</w:t>
      </w:r>
      <w:r w:rsidR="006848C0">
        <w:t xml:space="preserve">, </w:t>
      </w:r>
      <w:r w:rsidRPr="00CE6E00">
        <w:rPr>
          <w:b/>
          <w:bCs/>
        </w:rPr>
        <w:t>Data correctness</w:t>
      </w:r>
      <w:r w:rsidRPr="00CE6E00">
        <w:t xml:space="preserve"> </w:t>
      </w:r>
    </w:p>
    <w:p w14:paraId="15BE012C" w14:textId="2A18409B" w:rsidR="00CE6E00" w:rsidRPr="005715A0" w:rsidRDefault="00CE6E00" w:rsidP="006848C0">
      <w:pPr>
        <w:jc w:val="center"/>
        <w:rPr>
          <w:b/>
          <w:bCs/>
          <w:u w:val="single"/>
        </w:rPr>
      </w:pPr>
      <w:r w:rsidRPr="005715A0">
        <w:rPr>
          <w:b/>
          <w:bCs/>
          <w:u w:val="single"/>
        </w:rPr>
        <w:t>Types of Faults</w:t>
      </w:r>
    </w:p>
    <w:p w14:paraId="6A3959FB" w14:textId="3396B5A0" w:rsidR="00CE6E00" w:rsidRPr="001830E8" w:rsidRDefault="00CE6E00" w:rsidP="00CE6E00">
      <w:pPr>
        <w:rPr>
          <w:b/>
          <w:bCs/>
        </w:rPr>
      </w:pPr>
      <w:r w:rsidRPr="001830E8">
        <w:rPr>
          <w:b/>
          <w:bCs/>
          <w:u w:val="single"/>
        </w:rPr>
        <w:t>A. Hardware Failures</w:t>
      </w:r>
      <w:r w:rsidR="001830E8" w:rsidRPr="001830E8">
        <w:rPr>
          <w:b/>
          <w:bCs/>
          <w:u w:val="single"/>
        </w:rPr>
        <w:t xml:space="preserve">- </w:t>
      </w:r>
      <w:r w:rsidRPr="00CE6E00">
        <w:t>Failures in physical infrastructure.</w:t>
      </w:r>
    </w:p>
    <w:p w14:paraId="353DD829" w14:textId="77777777" w:rsidR="00CE6E00" w:rsidRPr="00CE6E00" w:rsidRDefault="00CE6E00" w:rsidP="00CE6E00">
      <w:r w:rsidRPr="00CE6E00">
        <w:rPr>
          <w:b/>
          <w:bCs/>
        </w:rPr>
        <w:t>Examples:</w:t>
      </w:r>
    </w:p>
    <w:p w14:paraId="209A7EE7" w14:textId="77777777" w:rsidR="00CE6E00" w:rsidRPr="00CE6E00" w:rsidRDefault="00CE6E00">
      <w:pPr>
        <w:numPr>
          <w:ilvl w:val="0"/>
          <w:numId w:val="54"/>
        </w:numPr>
      </w:pPr>
      <w:r w:rsidRPr="00CE6E00">
        <w:t xml:space="preserve">Disk crash/full disk </w:t>
      </w:r>
    </w:p>
    <w:p w14:paraId="3A669360" w14:textId="0D494F90" w:rsidR="00CE6E00" w:rsidRPr="00CE6E00" w:rsidRDefault="00CE6E00">
      <w:pPr>
        <w:numPr>
          <w:ilvl w:val="0"/>
          <w:numId w:val="54"/>
        </w:numPr>
      </w:pPr>
      <w:r w:rsidRPr="00CE6E00">
        <w:t>Server failure</w:t>
      </w:r>
      <w:r w:rsidR="001830E8">
        <w:t xml:space="preserve">, </w:t>
      </w:r>
      <w:r w:rsidRPr="00CE6E00">
        <w:t>Network failure</w:t>
      </w:r>
      <w:r w:rsidR="001830E8">
        <w:t xml:space="preserve">, </w:t>
      </w:r>
      <w:r w:rsidRPr="00CE6E00">
        <w:t xml:space="preserve">Power failure </w:t>
      </w:r>
    </w:p>
    <w:p w14:paraId="3EE06DDB" w14:textId="05A078A2" w:rsidR="00CE6E00" w:rsidRPr="00CE6E00" w:rsidRDefault="00CE6E00">
      <w:pPr>
        <w:numPr>
          <w:ilvl w:val="0"/>
          <w:numId w:val="54"/>
        </w:numPr>
      </w:pPr>
      <w:r w:rsidRPr="00CE6E00">
        <w:t>Overheating</w:t>
      </w:r>
      <w:r w:rsidR="001830E8">
        <w:t xml:space="preserve">, </w:t>
      </w:r>
      <w:r w:rsidRPr="00CE6E00">
        <w:t xml:space="preserve">Hardware/database infrastructure failure </w:t>
      </w:r>
    </w:p>
    <w:p w14:paraId="42E33171" w14:textId="77777777" w:rsidR="00CE6E00" w:rsidRPr="00CE6E00" w:rsidRDefault="00CE6E00" w:rsidP="00CE6E00">
      <w:r w:rsidRPr="00CE6E00">
        <w:rPr>
          <w:b/>
          <w:bCs/>
        </w:rPr>
        <w:t>Characteristics:</w:t>
      </w:r>
    </w:p>
    <w:p w14:paraId="20EC8F73" w14:textId="77777777" w:rsidR="00CE6E00" w:rsidRPr="00CE6E00" w:rsidRDefault="00CE6E00">
      <w:pPr>
        <w:numPr>
          <w:ilvl w:val="0"/>
          <w:numId w:val="55"/>
        </w:numPr>
      </w:pPr>
      <w:r w:rsidRPr="00CE6E00">
        <w:t xml:space="preserve">Often random/unpredictable </w:t>
      </w:r>
    </w:p>
    <w:p w14:paraId="2E47E8A0" w14:textId="77777777" w:rsidR="00CE6E00" w:rsidRPr="00CE6E00" w:rsidRDefault="00CE6E00">
      <w:pPr>
        <w:numPr>
          <w:ilvl w:val="0"/>
          <w:numId w:val="55"/>
        </w:numPr>
      </w:pPr>
      <w:r w:rsidRPr="00CE6E00">
        <w:t xml:space="preserve">Cannot always be prevented </w:t>
      </w:r>
    </w:p>
    <w:p w14:paraId="53353E19" w14:textId="1D4E3DF2" w:rsidR="00CE6E00" w:rsidRPr="00CE6E00" w:rsidRDefault="00CE6E00" w:rsidP="006B3983">
      <w:r w:rsidRPr="00CE6E00">
        <w:rPr>
          <w:b/>
          <w:bCs/>
        </w:rPr>
        <w:t>Mitigation:</w:t>
      </w:r>
      <w:r w:rsidR="006B3983">
        <w:t xml:space="preserve"> </w:t>
      </w:r>
      <w:r w:rsidRPr="00CE6E00">
        <w:rPr>
          <w:b/>
          <w:bCs/>
        </w:rPr>
        <w:t>Redundancy</w:t>
      </w:r>
      <w:r w:rsidR="006B3983">
        <w:t xml:space="preserve">, </w:t>
      </w:r>
      <w:r w:rsidRPr="00CE6E00">
        <w:rPr>
          <w:b/>
          <w:bCs/>
        </w:rPr>
        <w:t>Replication</w:t>
      </w:r>
      <w:r w:rsidR="006B3983">
        <w:t xml:space="preserve">, </w:t>
      </w:r>
      <w:r w:rsidRPr="00CE6E00">
        <w:rPr>
          <w:b/>
          <w:bCs/>
        </w:rPr>
        <w:t>Monitoring</w:t>
      </w:r>
      <w:r w:rsidR="006B3983">
        <w:t xml:space="preserve">, </w:t>
      </w:r>
      <w:r w:rsidRPr="006B3983">
        <w:rPr>
          <w:b/>
          <w:bCs/>
        </w:rPr>
        <w:t>Failover mechanisms</w:t>
      </w:r>
      <w:r w:rsidRPr="00CE6E00">
        <w:t xml:space="preserve"> </w:t>
      </w:r>
    </w:p>
    <w:p w14:paraId="3C9C279D" w14:textId="77777777" w:rsidR="00CE6E00" w:rsidRPr="00CE6E00" w:rsidRDefault="00CE6E00" w:rsidP="00CE6E00">
      <w:r w:rsidRPr="00CE6E00">
        <w:rPr>
          <w:b/>
          <w:bCs/>
        </w:rPr>
        <w:t>Hardware failure → redundancy + replication</w:t>
      </w:r>
    </w:p>
    <w:p w14:paraId="4DA88667" w14:textId="3E645236" w:rsidR="00CE6E00" w:rsidRPr="00CE6E00" w:rsidRDefault="00CE6E00" w:rsidP="00CE6E00"/>
    <w:p w14:paraId="087A8DBC" w14:textId="5C5232DF" w:rsidR="00CE6E00" w:rsidRPr="00B727CB" w:rsidRDefault="00CE6E00" w:rsidP="00CE6E00">
      <w:pPr>
        <w:rPr>
          <w:b/>
          <w:bCs/>
          <w:u w:val="single"/>
        </w:rPr>
      </w:pPr>
      <w:r w:rsidRPr="00B727CB">
        <w:rPr>
          <w:b/>
          <w:bCs/>
          <w:u w:val="single"/>
        </w:rPr>
        <w:t>B. Software Failures</w:t>
      </w:r>
      <w:r w:rsidR="00B727CB">
        <w:rPr>
          <w:b/>
          <w:bCs/>
          <w:u w:val="single"/>
        </w:rPr>
        <w:t xml:space="preserve">- </w:t>
      </w:r>
      <w:r w:rsidRPr="00CE6E00">
        <w:t>Failures caused by application/software defects or configuration.</w:t>
      </w:r>
    </w:p>
    <w:p w14:paraId="609C182C" w14:textId="77777777" w:rsidR="00CE6E00" w:rsidRPr="00CE6E00" w:rsidRDefault="00CE6E00" w:rsidP="00CE6E00">
      <w:r w:rsidRPr="00CE6E00">
        <w:rPr>
          <w:b/>
          <w:bCs/>
        </w:rPr>
        <w:t>Examples:</w:t>
      </w:r>
    </w:p>
    <w:p w14:paraId="5F5836A2" w14:textId="005FCE55" w:rsidR="00CE6E00" w:rsidRPr="00CE6E00" w:rsidRDefault="00CE6E00">
      <w:pPr>
        <w:numPr>
          <w:ilvl w:val="0"/>
          <w:numId w:val="56"/>
        </w:numPr>
      </w:pPr>
      <w:r w:rsidRPr="00CE6E00">
        <w:t>Bugs/bad code</w:t>
      </w:r>
      <w:r w:rsidR="006E42E8">
        <w:t xml:space="preserve">, </w:t>
      </w:r>
      <w:r w:rsidR="006E42E8" w:rsidRPr="00CE6E00">
        <w:t xml:space="preserve">Configuration errors </w:t>
      </w:r>
    </w:p>
    <w:p w14:paraId="4563E5D8" w14:textId="211FFB25" w:rsidR="00CE6E00" w:rsidRPr="00CE6E00" w:rsidRDefault="00CE6E00">
      <w:pPr>
        <w:numPr>
          <w:ilvl w:val="0"/>
          <w:numId w:val="56"/>
        </w:numPr>
      </w:pPr>
      <w:r w:rsidRPr="00CE6E00">
        <w:t>Unhandled exceptions</w:t>
      </w:r>
      <w:r w:rsidR="00473341">
        <w:t xml:space="preserve">, </w:t>
      </w:r>
      <w:r w:rsidRPr="00CE6E00">
        <w:t xml:space="preserve">Missing edge cases </w:t>
      </w:r>
    </w:p>
    <w:p w14:paraId="3D6A5259" w14:textId="474A9FAF" w:rsidR="00CE6E00" w:rsidRPr="00CE6E00" w:rsidRDefault="00CE6E00">
      <w:pPr>
        <w:numPr>
          <w:ilvl w:val="0"/>
          <w:numId w:val="56"/>
        </w:numPr>
      </w:pPr>
      <w:r w:rsidRPr="00CE6E00">
        <w:t>Deployment failures</w:t>
      </w:r>
      <w:r w:rsidR="00473341">
        <w:t xml:space="preserve">, </w:t>
      </w:r>
      <w:r w:rsidRPr="00CE6E00">
        <w:t xml:space="preserve">Merge/integration problems </w:t>
      </w:r>
    </w:p>
    <w:p w14:paraId="32E5E844" w14:textId="77777777" w:rsidR="00CE6E00" w:rsidRPr="00CE6E00" w:rsidRDefault="00CE6E00">
      <w:pPr>
        <w:numPr>
          <w:ilvl w:val="0"/>
          <w:numId w:val="56"/>
        </w:numPr>
      </w:pPr>
      <w:r w:rsidRPr="00CE6E00">
        <w:t xml:space="preserve">Performance bottlenecks </w:t>
      </w:r>
    </w:p>
    <w:p w14:paraId="390C3A91" w14:textId="77777777" w:rsidR="00CE6E00" w:rsidRPr="00CE6E00" w:rsidRDefault="00CE6E00" w:rsidP="00CE6E00">
      <w:r w:rsidRPr="00CE6E00">
        <w:rPr>
          <w:b/>
          <w:bCs/>
        </w:rPr>
        <w:t>Mitigation:</w:t>
      </w:r>
    </w:p>
    <w:p w14:paraId="2E229E00" w14:textId="627C8E07" w:rsidR="00CE6E00" w:rsidRPr="00CE6E00" w:rsidRDefault="00CE6E00">
      <w:pPr>
        <w:numPr>
          <w:ilvl w:val="0"/>
          <w:numId w:val="57"/>
        </w:numPr>
      </w:pPr>
      <w:r w:rsidRPr="00CE6E00">
        <w:t xml:space="preserve">Code reviews </w:t>
      </w:r>
      <w:r w:rsidR="006B29B7">
        <w:t xml:space="preserve">and </w:t>
      </w:r>
      <w:r w:rsidRPr="00CE6E00">
        <w:t xml:space="preserve">Automated testing </w:t>
      </w:r>
    </w:p>
    <w:p w14:paraId="01142F6F" w14:textId="77777777" w:rsidR="00CE6E00" w:rsidRPr="00CE6E00" w:rsidRDefault="00CE6E00">
      <w:pPr>
        <w:numPr>
          <w:ilvl w:val="0"/>
          <w:numId w:val="57"/>
        </w:numPr>
      </w:pPr>
      <w:r w:rsidRPr="00CE6E00">
        <w:t xml:space="preserve">Exception handling </w:t>
      </w:r>
    </w:p>
    <w:p w14:paraId="2008D1A1" w14:textId="02DB9C1F" w:rsidR="00CE6E00" w:rsidRPr="00CE6E00" w:rsidRDefault="00CE6E00">
      <w:pPr>
        <w:numPr>
          <w:ilvl w:val="0"/>
          <w:numId w:val="57"/>
        </w:numPr>
      </w:pPr>
      <w:r w:rsidRPr="00CE6E00">
        <w:t>CI/CD</w:t>
      </w:r>
      <w:r w:rsidR="006B29B7">
        <w:t xml:space="preserve">, </w:t>
      </w:r>
      <w:r w:rsidRPr="00CE6E00">
        <w:t xml:space="preserve">Monitoring </w:t>
      </w:r>
    </w:p>
    <w:p w14:paraId="0D5EE1F0" w14:textId="77777777" w:rsidR="00CE6E00" w:rsidRPr="00CE6E00" w:rsidRDefault="00CE6E00">
      <w:pPr>
        <w:numPr>
          <w:ilvl w:val="0"/>
          <w:numId w:val="57"/>
        </w:numPr>
      </w:pPr>
      <w:r w:rsidRPr="00CE6E00">
        <w:t xml:space="preserve">Safe deployment/rollback strategies </w:t>
      </w:r>
    </w:p>
    <w:p w14:paraId="1DFF69B4" w14:textId="062245AF" w:rsidR="00CE6E00" w:rsidRDefault="00CE6E00" w:rsidP="00CE6E00">
      <w:r w:rsidRPr="00CE6E00">
        <w:rPr>
          <w:b/>
          <w:bCs/>
        </w:rPr>
        <w:t>Software failure → testing + good engineering practices</w:t>
      </w:r>
    </w:p>
    <w:p w14:paraId="55B3477E" w14:textId="77777777" w:rsidR="009936CD" w:rsidRPr="00CE6E00" w:rsidRDefault="009936CD" w:rsidP="00CE6E00"/>
    <w:p w14:paraId="512563B5" w14:textId="2DEB122E" w:rsidR="00CE6E00" w:rsidRPr="009936CD" w:rsidRDefault="00CE6E00" w:rsidP="00CE6E00">
      <w:pPr>
        <w:rPr>
          <w:b/>
          <w:bCs/>
          <w:u w:val="single"/>
        </w:rPr>
      </w:pPr>
      <w:r w:rsidRPr="009936CD">
        <w:rPr>
          <w:b/>
          <w:bCs/>
          <w:u w:val="single"/>
        </w:rPr>
        <w:t>C. Human Errors</w:t>
      </w:r>
      <w:r w:rsidR="009936CD">
        <w:rPr>
          <w:b/>
          <w:bCs/>
          <w:u w:val="single"/>
        </w:rPr>
        <w:t xml:space="preserve">- </w:t>
      </w:r>
      <w:r w:rsidRPr="00CE6E00">
        <w:t>Failures caused by incorrect human actions or decisions.</w:t>
      </w:r>
    </w:p>
    <w:p w14:paraId="226EFC82" w14:textId="77777777" w:rsidR="00CE6E00" w:rsidRPr="00CE6E00" w:rsidRDefault="00CE6E00" w:rsidP="00CE6E00">
      <w:r w:rsidRPr="00CE6E00">
        <w:t>Examples:</w:t>
      </w:r>
    </w:p>
    <w:p w14:paraId="3DB370D5" w14:textId="7B0CC912" w:rsidR="00CE6E00" w:rsidRPr="00CE6E00" w:rsidRDefault="00CE6E00">
      <w:pPr>
        <w:numPr>
          <w:ilvl w:val="0"/>
          <w:numId w:val="58"/>
        </w:numPr>
      </w:pPr>
      <w:r w:rsidRPr="00CE6E00">
        <w:t>Incorrect configuration</w:t>
      </w:r>
      <w:r w:rsidR="009936CD">
        <w:t xml:space="preserve">, </w:t>
      </w:r>
      <w:r w:rsidRPr="00CE6E00">
        <w:t xml:space="preserve">Accidental deletion </w:t>
      </w:r>
    </w:p>
    <w:p w14:paraId="1C99A677" w14:textId="170895CF" w:rsidR="00CE6E00" w:rsidRPr="00CE6E00" w:rsidRDefault="00CE6E00">
      <w:pPr>
        <w:numPr>
          <w:ilvl w:val="0"/>
          <w:numId w:val="58"/>
        </w:numPr>
      </w:pPr>
      <w:r w:rsidRPr="00CE6E00">
        <w:lastRenderedPageBreak/>
        <w:t xml:space="preserve">Deploying the wrong </w:t>
      </w:r>
      <w:proofErr w:type="gramStart"/>
      <w:r w:rsidRPr="00CE6E00">
        <w:t xml:space="preserve">version </w:t>
      </w:r>
      <w:r w:rsidR="009936CD">
        <w:t>,</w:t>
      </w:r>
      <w:proofErr w:type="gramEnd"/>
      <w:r w:rsidR="009936CD">
        <w:t xml:space="preserve"> </w:t>
      </w:r>
      <w:r w:rsidRPr="00CE6E00">
        <w:t xml:space="preserve">Incorrect operational commands </w:t>
      </w:r>
    </w:p>
    <w:p w14:paraId="4D93DFD9" w14:textId="77777777" w:rsidR="00CE6E00" w:rsidRPr="00CE6E00" w:rsidRDefault="00CE6E00" w:rsidP="00CE6E00">
      <w:r w:rsidRPr="00CE6E00">
        <w:rPr>
          <w:b/>
          <w:bCs/>
        </w:rPr>
        <w:t>Characteristics:</w:t>
      </w:r>
    </w:p>
    <w:p w14:paraId="3CFF5FA6" w14:textId="77777777" w:rsidR="00CE6E00" w:rsidRPr="00CE6E00" w:rsidRDefault="00CE6E00">
      <w:pPr>
        <w:numPr>
          <w:ilvl w:val="0"/>
          <w:numId w:val="59"/>
        </w:numPr>
      </w:pPr>
      <w:r w:rsidRPr="00CE6E00">
        <w:t xml:space="preserve">Difficult to completely eliminate </w:t>
      </w:r>
    </w:p>
    <w:p w14:paraId="2C0538A6" w14:textId="77777777" w:rsidR="00CE6E00" w:rsidRPr="00CE6E00" w:rsidRDefault="00CE6E00">
      <w:pPr>
        <w:numPr>
          <w:ilvl w:val="0"/>
          <w:numId w:val="59"/>
        </w:numPr>
      </w:pPr>
      <w:r w:rsidRPr="00CE6E00">
        <w:t xml:space="preserve">Often highly unpredictable </w:t>
      </w:r>
    </w:p>
    <w:p w14:paraId="5F5B0DDF" w14:textId="77777777" w:rsidR="00CE6E00" w:rsidRPr="00CE6E00" w:rsidRDefault="00CE6E00" w:rsidP="00CE6E00">
      <w:r w:rsidRPr="00CE6E00">
        <w:rPr>
          <w:b/>
          <w:bCs/>
        </w:rPr>
        <w:t>Mitigation:</w:t>
      </w:r>
    </w:p>
    <w:p w14:paraId="43300E7C" w14:textId="649307FC" w:rsidR="00CE6E00" w:rsidRPr="00CD4C47" w:rsidRDefault="00CE6E00">
      <w:pPr>
        <w:numPr>
          <w:ilvl w:val="0"/>
          <w:numId w:val="60"/>
        </w:numPr>
      </w:pPr>
      <w:r w:rsidRPr="00CD4C47">
        <w:t xml:space="preserve">Automation </w:t>
      </w:r>
      <w:r w:rsidR="00CD4C47" w:rsidRPr="00CD4C47">
        <w:t xml:space="preserve">and </w:t>
      </w:r>
      <w:r w:rsidR="00CD4C47" w:rsidRPr="00CD4C47">
        <w:t xml:space="preserve">Training </w:t>
      </w:r>
    </w:p>
    <w:p w14:paraId="25A88929" w14:textId="77777777" w:rsidR="00CE6E00" w:rsidRPr="00CE6E00" w:rsidRDefault="00CE6E00">
      <w:pPr>
        <w:numPr>
          <w:ilvl w:val="0"/>
          <w:numId w:val="60"/>
        </w:numPr>
      </w:pPr>
      <w:r w:rsidRPr="00CE6E00">
        <w:t xml:space="preserve">Access controls / least privilege </w:t>
      </w:r>
    </w:p>
    <w:p w14:paraId="734B0DDF" w14:textId="77777777" w:rsidR="00CE6E00" w:rsidRPr="00CE6E00" w:rsidRDefault="00CE6E00">
      <w:pPr>
        <w:numPr>
          <w:ilvl w:val="0"/>
          <w:numId w:val="60"/>
        </w:numPr>
      </w:pPr>
      <w:r w:rsidRPr="00CE6E00">
        <w:t xml:space="preserve">Standardized procedures </w:t>
      </w:r>
    </w:p>
    <w:p w14:paraId="21600798" w14:textId="77777777" w:rsidR="00CE6E00" w:rsidRPr="00CE6E00" w:rsidRDefault="00CE6E00">
      <w:pPr>
        <w:numPr>
          <w:ilvl w:val="0"/>
          <w:numId w:val="60"/>
        </w:numPr>
      </w:pPr>
      <w:r w:rsidRPr="00CE6E00">
        <w:t xml:space="preserve">Good UX/interfaces </w:t>
      </w:r>
    </w:p>
    <w:p w14:paraId="7C101520" w14:textId="77777777" w:rsidR="00CE6E00" w:rsidRPr="00CE6E00" w:rsidRDefault="00CE6E00">
      <w:pPr>
        <w:numPr>
          <w:ilvl w:val="0"/>
          <w:numId w:val="60"/>
        </w:numPr>
      </w:pPr>
      <w:r w:rsidRPr="00CE6E00">
        <w:t xml:space="preserve">Approval mechanisms for risky operations </w:t>
      </w:r>
    </w:p>
    <w:p w14:paraId="100774B3" w14:textId="77777777" w:rsidR="00CE6E00" w:rsidRDefault="00CE6E00" w:rsidP="00CE6E00">
      <w:pPr>
        <w:rPr>
          <w:b/>
          <w:bCs/>
        </w:rPr>
      </w:pPr>
      <w:r w:rsidRPr="00CE6E00">
        <w:rPr>
          <w:b/>
          <w:bCs/>
        </w:rPr>
        <w:t>Human error → automate + restrict + validate</w:t>
      </w:r>
    </w:p>
    <w:p w14:paraId="1461C1FD" w14:textId="2906A836" w:rsidR="0071067D" w:rsidRDefault="00384311" w:rsidP="00E538C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F6FEE83" wp14:editId="0429C549">
                <wp:simplePos x="0" y="0"/>
                <wp:positionH relativeFrom="column">
                  <wp:posOffset>-883920</wp:posOffset>
                </wp:positionH>
                <wp:positionV relativeFrom="paragraph">
                  <wp:posOffset>2336800</wp:posOffset>
                </wp:positionV>
                <wp:extent cx="7795260" cy="0"/>
                <wp:effectExtent l="0" t="0" r="0" b="0"/>
                <wp:wrapNone/>
                <wp:docPr id="52419031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52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628442" id="Straight Connector 10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6pt,184pt" to="544.2pt,18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" strokecolor="#156082 [3204]" strokeweight=".5pt">
                <v:stroke joinstyle="miter"/>
              </v:line>
            </w:pict>
          </mc:Fallback>
        </mc:AlternateContent>
      </w:r>
      <w:r w:rsidR="0071067D" w:rsidRPr="0071067D">
        <w:drawing>
          <wp:inline distT="0" distB="0" distL="0" distR="0" wp14:anchorId="7151484B" wp14:editId="564F527E">
            <wp:extent cx="4770533" cy="2377646"/>
            <wp:effectExtent l="0" t="0" r="0" b="3810"/>
            <wp:docPr id="29221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1207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9FFA8" w14:textId="77777777" w:rsidR="00384311" w:rsidRPr="00384311" w:rsidRDefault="00384311" w:rsidP="00384311">
      <w:pPr>
        <w:jc w:val="center"/>
        <w:rPr>
          <w:b/>
          <w:bCs/>
          <w:color w:val="EE0000"/>
          <w:sz w:val="30"/>
          <w:szCs w:val="30"/>
          <w:u w:val="single"/>
        </w:rPr>
      </w:pPr>
      <w:r w:rsidRPr="00384311">
        <w:rPr>
          <w:b/>
          <w:bCs/>
          <w:color w:val="EE0000"/>
          <w:sz w:val="30"/>
          <w:szCs w:val="30"/>
          <w:u w:val="single"/>
        </w:rPr>
        <w:t>Monitoring vs Observability</w:t>
      </w:r>
    </w:p>
    <w:p w14:paraId="5B9D8C25" w14:textId="2D22FBD2" w:rsidR="00384311" w:rsidRPr="00A57D9C" w:rsidRDefault="00384311" w:rsidP="00A57D9C">
      <w:pPr>
        <w:rPr>
          <w:b/>
          <w:bCs/>
          <w:u w:val="single"/>
        </w:rPr>
      </w:pPr>
      <w:r w:rsidRPr="00A57D9C">
        <w:rPr>
          <w:b/>
          <w:bCs/>
          <w:u w:val="single"/>
        </w:rPr>
        <w:t>Monitoring</w:t>
      </w:r>
      <w:r w:rsidR="00A57D9C">
        <w:rPr>
          <w:b/>
          <w:bCs/>
          <w:u w:val="single"/>
        </w:rPr>
        <w:t xml:space="preserve">- </w:t>
      </w:r>
      <w:r w:rsidRPr="00384311">
        <w:t xml:space="preserve">Tracks </w:t>
      </w:r>
      <w:r w:rsidRPr="00384311">
        <w:rPr>
          <w:b/>
          <w:bCs/>
        </w:rPr>
        <w:t>predefined metrics, logs, and alerts</w:t>
      </w:r>
      <w:r w:rsidRPr="00384311">
        <w:t xml:space="preserve"> to determine whether the system is within expected limits.</w:t>
      </w:r>
    </w:p>
    <w:p w14:paraId="46164374" w14:textId="77777777" w:rsidR="00384311" w:rsidRPr="00384311" w:rsidRDefault="00384311" w:rsidP="00A57D9C">
      <w:pPr>
        <w:ind w:left="720"/>
      </w:pPr>
      <w:r w:rsidRPr="00384311">
        <w:rPr>
          <w:b/>
          <w:bCs/>
        </w:rPr>
        <w:t>Monitoring = "Is something wrong?"</w:t>
      </w:r>
    </w:p>
    <w:p w14:paraId="24ADE9A9" w14:textId="56726F86" w:rsidR="00A57D9C" w:rsidRPr="007A5D05" w:rsidRDefault="00384311" w:rsidP="007A5D05">
      <w:pPr>
        <w:tabs>
          <w:tab w:val="num" w:pos="720"/>
        </w:tabs>
        <w:ind w:left="720"/>
      </w:pPr>
      <w:r w:rsidRPr="00384311">
        <w:t>Examples:</w:t>
      </w:r>
      <w:r>
        <w:t xml:space="preserve"> </w:t>
      </w:r>
      <w:r w:rsidRPr="00384311">
        <w:t>CPU utilization</w:t>
      </w:r>
      <w:r>
        <w:t xml:space="preserve">, </w:t>
      </w:r>
      <w:r w:rsidRPr="00384311">
        <w:t>Memory usage</w:t>
      </w:r>
      <w:r>
        <w:t xml:space="preserve">, </w:t>
      </w:r>
      <w:r w:rsidRPr="00384311">
        <w:t>API latency</w:t>
      </w:r>
      <w:r>
        <w:t xml:space="preserve">, </w:t>
      </w:r>
      <w:r w:rsidRPr="00384311">
        <w:t>Error rate</w:t>
      </w:r>
      <w:r>
        <w:t xml:space="preserve">, </w:t>
      </w:r>
      <w:r w:rsidRPr="00384311">
        <w:t xml:space="preserve">Server availability </w:t>
      </w:r>
    </w:p>
    <w:p w14:paraId="75B25A95" w14:textId="3486711B" w:rsidR="00384311" w:rsidRPr="00A57D9C" w:rsidRDefault="00384311" w:rsidP="00A57D9C">
      <w:pPr>
        <w:rPr>
          <w:b/>
          <w:bCs/>
          <w:u w:val="single"/>
        </w:rPr>
      </w:pPr>
      <w:r w:rsidRPr="00A57D9C">
        <w:rPr>
          <w:b/>
          <w:bCs/>
          <w:u w:val="single"/>
        </w:rPr>
        <w:t>Observability</w:t>
      </w:r>
      <w:r w:rsidR="00A57D9C">
        <w:rPr>
          <w:b/>
          <w:bCs/>
          <w:u w:val="single"/>
        </w:rPr>
        <w:t xml:space="preserve">- </w:t>
      </w:r>
      <w:r w:rsidRPr="00384311">
        <w:t xml:space="preserve">Ability to understand the </w:t>
      </w:r>
      <w:r w:rsidRPr="00384311">
        <w:rPr>
          <w:b/>
          <w:bCs/>
        </w:rPr>
        <w:t>internal state of a system from its external outputs</w:t>
      </w:r>
      <w:r w:rsidRPr="00384311">
        <w:t>.</w:t>
      </w:r>
    </w:p>
    <w:p w14:paraId="5649F266" w14:textId="77777777" w:rsidR="00384311" w:rsidRPr="00384311" w:rsidRDefault="00384311" w:rsidP="00A57D9C">
      <w:pPr>
        <w:ind w:left="720"/>
      </w:pPr>
      <w:r w:rsidRPr="00384311">
        <w:rPr>
          <w:b/>
          <w:bCs/>
        </w:rPr>
        <w:t>Observability = "Why is something wrong?"</w:t>
      </w:r>
    </w:p>
    <w:p w14:paraId="5A522BA2" w14:textId="77777777" w:rsidR="00A57D9C" w:rsidRDefault="00384311" w:rsidP="00A57D9C">
      <w:pPr>
        <w:tabs>
          <w:tab w:val="num" w:pos="1440"/>
        </w:tabs>
        <w:ind w:left="720"/>
      </w:pPr>
      <w:r w:rsidRPr="00384311">
        <w:t>Uses:</w:t>
      </w:r>
    </w:p>
    <w:p w14:paraId="09E41F92" w14:textId="500E940A" w:rsidR="00384311" w:rsidRPr="00384311" w:rsidRDefault="00384311">
      <w:pPr>
        <w:pStyle w:val="ListParagraph"/>
        <w:numPr>
          <w:ilvl w:val="1"/>
          <w:numId w:val="64"/>
        </w:numPr>
      </w:pPr>
      <w:r w:rsidRPr="00A57D9C">
        <w:rPr>
          <w:b/>
          <w:bCs/>
        </w:rPr>
        <w:t>Metrics</w:t>
      </w:r>
      <w:r w:rsidRPr="00384311">
        <w:t xml:space="preserve"> → numerical measurements </w:t>
      </w:r>
    </w:p>
    <w:p w14:paraId="5B322CEE" w14:textId="77777777" w:rsidR="00A57D9C" w:rsidRDefault="00384311">
      <w:pPr>
        <w:numPr>
          <w:ilvl w:val="1"/>
          <w:numId w:val="61"/>
        </w:numPr>
      </w:pPr>
      <w:r w:rsidRPr="00384311">
        <w:rPr>
          <w:b/>
          <w:bCs/>
        </w:rPr>
        <w:t>Logs</w:t>
      </w:r>
      <w:r w:rsidRPr="00384311">
        <w:t xml:space="preserve"> → events/errors </w:t>
      </w:r>
    </w:p>
    <w:p w14:paraId="2932505E" w14:textId="73D09667" w:rsidR="00384311" w:rsidRPr="00384311" w:rsidRDefault="00384311">
      <w:pPr>
        <w:numPr>
          <w:ilvl w:val="1"/>
          <w:numId w:val="61"/>
        </w:numPr>
        <w:tabs>
          <w:tab w:val="clear" w:pos="1440"/>
          <w:tab w:val="num" w:pos="1134"/>
        </w:tabs>
      </w:pPr>
      <w:r w:rsidRPr="00A57D9C">
        <w:rPr>
          <w:b/>
          <w:bCs/>
        </w:rPr>
        <w:t>Traces</w:t>
      </w:r>
      <w:r w:rsidRPr="00384311">
        <w:t xml:space="preserve"> → follow a request across services</w:t>
      </w:r>
    </w:p>
    <w:p w14:paraId="0A41FFFE" w14:textId="0F8506CF" w:rsidR="00384311" w:rsidRPr="00384311" w:rsidRDefault="00384311" w:rsidP="007A5D05">
      <w:pPr>
        <w:jc w:val="center"/>
        <w:rPr>
          <w:b/>
          <w:bCs/>
        </w:rPr>
      </w:pPr>
      <w:r w:rsidRPr="00384311">
        <w:rPr>
          <w:b/>
          <w:bCs/>
        </w:rPr>
        <w:lastRenderedPageBreak/>
        <w:t>API Monitoring</w:t>
      </w:r>
    </w:p>
    <w:p w14:paraId="21065E96" w14:textId="77777777" w:rsidR="00384311" w:rsidRPr="00384311" w:rsidRDefault="00384311" w:rsidP="00384311">
      <w:r w:rsidRPr="00384311">
        <w:t>APIs are the main communication layer between services, so monitor:</w:t>
      </w:r>
    </w:p>
    <w:p w14:paraId="72FBE38A" w14:textId="1B8F5CD2" w:rsidR="00384311" w:rsidRPr="00A059B5" w:rsidRDefault="00E52247" w:rsidP="00384311">
      <w:pPr>
        <w:rPr>
          <w:b/>
          <w:bCs/>
        </w:rPr>
      </w:pPr>
      <w:r>
        <w:rPr>
          <w:b/>
          <w:bCs/>
        </w:rPr>
        <w:t xml:space="preserve">1. </w:t>
      </w:r>
      <w:r w:rsidR="00384311" w:rsidRPr="00384311">
        <w:rPr>
          <w:b/>
          <w:bCs/>
        </w:rPr>
        <w:t>Throughput</w:t>
      </w:r>
      <w:r w:rsidR="00A059B5">
        <w:rPr>
          <w:b/>
          <w:bCs/>
        </w:rPr>
        <w:t xml:space="preserve">- </w:t>
      </w:r>
      <w:r w:rsidR="00384311" w:rsidRPr="00384311">
        <w:t>Number of requests processed per unit time.</w:t>
      </w:r>
    </w:p>
    <w:p w14:paraId="39966295" w14:textId="09E1F964" w:rsidR="00384311" w:rsidRPr="00384311" w:rsidRDefault="00384311" w:rsidP="00E52247">
      <w:pPr>
        <w:ind w:firstLine="720"/>
      </w:pPr>
      <w:r w:rsidRPr="00384311">
        <w:t>Useful for:</w:t>
      </w:r>
      <w:r w:rsidR="00A059B5">
        <w:t xml:space="preserve"> </w:t>
      </w:r>
      <w:r w:rsidRPr="00384311">
        <w:t>Measuring load</w:t>
      </w:r>
      <w:r w:rsidR="00A059B5">
        <w:t xml:space="preserve">, </w:t>
      </w:r>
      <w:r w:rsidRPr="00384311">
        <w:t>Capacity planning</w:t>
      </w:r>
      <w:r w:rsidR="00A059B5">
        <w:t xml:space="preserve">, </w:t>
      </w:r>
      <w:r w:rsidRPr="00384311">
        <w:t xml:space="preserve">Scaling decisions </w:t>
      </w:r>
    </w:p>
    <w:p w14:paraId="09BB564A" w14:textId="74A630E9" w:rsidR="00384311" w:rsidRPr="00860FC3" w:rsidRDefault="00E52247" w:rsidP="00384311">
      <w:pPr>
        <w:rPr>
          <w:b/>
          <w:bCs/>
        </w:rPr>
      </w:pPr>
      <w:r>
        <w:rPr>
          <w:b/>
          <w:bCs/>
        </w:rPr>
        <w:t xml:space="preserve">2. </w:t>
      </w:r>
      <w:r w:rsidR="00384311" w:rsidRPr="00384311">
        <w:rPr>
          <w:b/>
          <w:bCs/>
        </w:rPr>
        <w:t>Error Rate</w:t>
      </w:r>
      <w:r w:rsidR="00860FC3">
        <w:rPr>
          <w:b/>
          <w:bCs/>
        </w:rPr>
        <w:t xml:space="preserve">- </w:t>
      </w:r>
      <w:r w:rsidR="00384311" w:rsidRPr="00384311">
        <w:t xml:space="preserve">Track unsuccessful requests, especially </w:t>
      </w:r>
      <w:r w:rsidR="00384311" w:rsidRPr="00384311">
        <w:rPr>
          <w:b/>
          <w:bCs/>
        </w:rPr>
        <w:t>4xx and 5xx</w:t>
      </w:r>
      <w:r w:rsidR="00384311" w:rsidRPr="00384311">
        <w:t xml:space="preserve"> responses.</w:t>
      </w:r>
    </w:p>
    <w:p w14:paraId="72EA03B6" w14:textId="77777777" w:rsidR="00384311" w:rsidRPr="00384311" w:rsidRDefault="00384311">
      <w:pPr>
        <w:numPr>
          <w:ilvl w:val="0"/>
          <w:numId w:val="62"/>
        </w:numPr>
        <w:tabs>
          <w:tab w:val="clear" w:pos="720"/>
          <w:tab w:val="num" w:pos="1080"/>
        </w:tabs>
        <w:ind w:left="1080"/>
      </w:pPr>
      <w:r w:rsidRPr="00384311">
        <w:rPr>
          <w:b/>
          <w:bCs/>
        </w:rPr>
        <w:t>4xx</w:t>
      </w:r>
      <w:r w:rsidRPr="00384311">
        <w:t xml:space="preserve"> → client/request problems </w:t>
      </w:r>
    </w:p>
    <w:p w14:paraId="169D4B1D" w14:textId="77777777" w:rsidR="00384311" w:rsidRPr="00384311" w:rsidRDefault="00384311">
      <w:pPr>
        <w:numPr>
          <w:ilvl w:val="0"/>
          <w:numId w:val="62"/>
        </w:numPr>
        <w:tabs>
          <w:tab w:val="clear" w:pos="720"/>
          <w:tab w:val="num" w:pos="1080"/>
        </w:tabs>
        <w:ind w:left="1080"/>
      </w:pPr>
      <w:r w:rsidRPr="00384311">
        <w:rPr>
          <w:b/>
          <w:bCs/>
        </w:rPr>
        <w:t>5xx</w:t>
      </w:r>
      <w:r w:rsidRPr="00384311">
        <w:t xml:space="preserve"> → server/service problems </w:t>
      </w:r>
    </w:p>
    <w:p w14:paraId="2B5763E4" w14:textId="77777777" w:rsidR="00384311" w:rsidRPr="00384311" w:rsidRDefault="00384311" w:rsidP="00A51B85">
      <w:pPr>
        <w:ind w:left="360" w:firstLine="360"/>
      </w:pPr>
      <w:r w:rsidRPr="00384311">
        <w:t>Alert when error rates exceed defined thresholds.</w:t>
      </w:r>
    </w:p>
    <w:p w14:paraId="594DFCEE" w14:textId="520F2885" w:rsidR="00384311" w:rsidRPr="00384311" w:rsidRDefault="00E52247" w:rsidP="00384311">
      <w:r>
        <w:rPr>
          <w:b/>
          <w:bCs/>
        </w:rPr>
        <w:t xml:space="preserve">3. </w:t>
      </w:r>
      <w:r w:rsidR="00384311" w:rsidRPr="00384311">
        <w:rPr>
          <w:b/>
          <w:bCs/>
        </w:rPr>
        <w:t>Health Checks</w:t>
      </w:r>
      <w:r w:rsidR="00860FC3">
        <w:rPr>
          <w:b/>
          <w:bCs/>
        </w:rPr>
        <w:t xml:space="preserve">- </w:t>
      </w:r>
      <w:r w:rsidR="00384311" w:rsidRPr="00384311">
        <w:t>Verify whether a service is operational.</w:t>
      </w:r>
    </w:p>
    <w:p w14:paraId="43776C96" w14:textId="28C06D3B" w:rsidR="005E39A3" w:rsidRPr="00E52247" w:rsidRDefault="00384311" w:rsidP="00E52247">
      <w:pPr>
        <w:ind w:firstLine="720"/>
      </w:pPr>
      <w:r w:rsidRPr="00384311">
        <w:t>Used for:</w:t>
      </w:r>
      <w:r w:rsidR="00860FC3">
        <w:t xml:space="preserve"> </w:t>
      </w:r>
      <w:r w:rsidRPr="00384311">
        <w:t>Detecting failures</w:t>
      </w:r>
      <w:r w:rsidR="00860FC3">
        <w:t xml:space="preserve">, </w:t>
      </w:r>
      <w:r w:rsidRPr="00384311">
        <w:t>Load-balancer routing</w:t>
      </w:r>
      <w:r w:rsidR="00860FC3">
        <w:t xml:space="preserve">, </w:t>
      </w:r>
      <w:r w:rsidRPr="00384311">
        <w:t xml:space="preserve">Automated recovery </w:t>
      </w:r>
    </w:p>
    <w:p w14:paraId="60C07E30" w14:textId="07D14402" w:rsidR="00384311" w:rsidRPr="005E39A3" w:rsidRDefault="00E52247" w:rsidP="00384311">
      <w:pPr>
        <w:rPr>
          <w:b/>
          <w:bCs/>
        </w:rPr>
      </w:pPr>
      <w:r>
        <w:rPr>
          <w:b/>
          <w:bCs/>
        </w:rPr>
        <w:t xml:space="preserve">4. </w:t>
      </w:r>
      <w:r w:rsidR="00384311" w:rsidRPr="00384311">
        <w:rPr>
          <w:b/>
          <w:bCs/>
        </w:rPr>
        <w:t>Latency</w:t>
      </w:r>
      <w:r w:rsidR="005E39A3">
        <w:rPr>
          <w:b/>
          <w:bCs/>
        </w:rPr>
        <w:t xml:space="preserve">- </w:t>
      </w:r>
      <w:r w:rsidR="00384311" w:rsidRPr="00384311">
        <w:t>Time taken to respond to a request.</w:t>
      </w:r>
    </w:p>
    <w:p w14:paraId="0504561C" w14:textId="0C647603" w:rsidR="00384311" w:rsidRPr="00384311" w:rsidRDefault="00384311" w:rsidP="00E52247">
      <w:pPr>
        <w:ind w:left="720"/>
      </w:pPr>
      <w:r w:rsidRPr="00384311">
        <w:t>Lower latency generally → better UX.</w:t>
      </w:r>
      <w:r w:rsidR="00302C46">
        <w:t xml:space="preserve"> </w:t>
      </w:r>
      <w:r w:rsidRPr="00384311">
        <w:t xml:space="preserve">Don't rely only on </w:t>
      </w:r>
      <w:r w:rsidRPr="00384311">
        <w:rPr>
          <w:b/>
          <w:bCs/>
        </w:rPr>
        <w:t>average latency</w:t>
      </w:r>
      <w:r w:rsidRPr="00384311">
        <w:t xml:space="preserve"> because averages can hide slow requests.</w:t>
      </w:r>
    </w:p>
    <w:p w14:paraId="1268291F" w14:textId="77777777" w:rsidR="00384311" w:rsidRPr="00384311" w:rsidRDefault="00384311" w:rsidP="00CF1FC5">
      <w:pPr>
        <w:ind w:left="720"/>
        <w:rPr>
          <w:b/>
          <w:bCs/>
        </w:rPr>
      </w:pPr>
      <w:r w:rsidRPr="00384311">
        <w:rPr>
          <w:b/>
          <w:bCs/>
        </w:rPr>
        <w:t>Percentiles</w:t>
      </w:r>
    </w:p>
    <w:p w14:paraId="40FE3F89" w14:textId="77777777" w:rsidR="00384311" w:rsidRPr="00384311" w:rsidRDefault="00384311">
      <w:pPr>
        <w:numPr>
          <w:ilvl w:val="0"/>
          <w:numId w:val="63"/>
        </w:numPr>
        <w:tabs>
          <w:tab w:val="clear" w:pos="720"/>
          <w:tab w:val="num" w:pos="1440"/>
        </w:tabs>
        <w:ind w:left="1440"/>
      </w:pPr>
      <w:r w:rsidRPr="00384311">
        <w:rPr>
          <w:b/>
          <w:bCs/>
        </w:rPr>
        <w:t xml:space="preserve">P90 = 200 </w:t>
      </w:r>
      <w:proofErr w:type="spellStart"/>
      <w:r w:rsidRPr="00384311">
        <w:rPr>
          <w:b/>
          <w:bCs/>
        </w:rPr>
        <w:t>ms</w:t>
      </w:r>
      <w:proofErr w:type="spellEnd"/>
      <w:r w:rsidRPr="00384311">
        <w:t xml:space="preserve"> → 90% requests ≤ 200 </w:t>
      </w:r>
      <w:proofErr w:type="spellStart"/>
      <w:r w:rsidRPr="00384311">
        <w:t>ms</w:t>
      </w:r>
      <w:proofErr w:type="spellEnd"/>
      <w:r w:rsidRPr="00384311">
        <w:t xml:space="preserve"> </w:t>
      </w:r>
    </w:p>
    <w:p w14:paraId="74D84A3A" w14:textId="77777777" w:rsidR="00384311" w:rsidRPr="00384311" w:rsidRDefault="00384311">
      <w:pPr>
        <w:numPr>
          <w:ilvl w:val="0"/>
          <w:numId w:val="63"/>
        </w:numPr>
        <w:tabs>
          <w:tab w:val="clear" w:pos="720"/>
          <w:tab w:val="num" w:pos="1440"/>
        </w:tabs>
        <w:ind w:left="1440"/>
      </w:pPr>
      <w:r w:rsidRPr="00384311">
        <w:rPr>
          <w:b/>
          <w:bCs/>
        </w:rPr>
        <w:t xml:space="preserve">P95 = 200 </w:t>
      </w:r>
      <w:proofErr w:type="spellStart"/>
      <w:r w:rsidRPr="00384311">
        <w:rPr>
          <w:b/>
          <w:bCs/>
        </w:rPr>
        <w:t>ms</w:t>
      </w:r>
      <w:proofErr w:type="spellEnd"/>
      <w:r w:rsidRPr="00384311">
        <w:t xml:space="preserve"> → 95% requests ≤ 200 </w:t>
      </w:r>
      <w:proofErr w:type="spellStart"/>
      <w:r w:rsidRPr="00384311">
        <w:t>ms</w:t>
      </w:r>
      <w:proofErr w:type="spellEnd"/>
      <w:r w:rsidRPr="00384311">
        <w:t xml:space="preserve"> </w:t>
      </w:r>
    </w:p>
    <w:p w14:paraId="28A47CA5" w14:textId="77777777" w:rsidR="00384311" w:rsidRPr="00384311" w:rsidRDefault="00384311">
      <w:pPr>
        <w:numPr>
          <w:ilvl w:val="0"/>
          <w:numId w:val="63"/>
        </w:numPr>
        <w:tabs>
          <w:tab w:val="clear" w:pos="720"/>
          <w:tab w:val="num" w:pos="1440"/>
        </w:tabs>
        <w:ind w:left="1440"/>
      </w:pPr>
      <w:r w:rsidRPr="00384311">
        <w:rPr>
          <w:b/>
          <w:bCs/>
        </w:rPr>
        <w:t xml:space="preserve">P99 = 200 </w:t>
      </w:r>
      <w:proofErr w:type="spellStart"/>
      <w:r w:rsidRPr="00384311">
        <w:rPr>
          <w:b/>
          <w:bCs/>
        </w:rPr>
        <w:t>ms</w:t>
      </w:r>
      <w:proofErr w:type="spellEnd"/>
      <w:r w:rsidRPr="00384311">
        <w:t xml:space="preserve"> → 99% requests ≤ 200 </w:t>
      </w:r>
      <w:proofErr w:type="spellStart"/>
      <w:r w:rsidRPr="00384311">
        <w:t>ms</w:t>
      </w:r>
      <w:proofErr w:type="spellEnd"/>
      <w:r w:rsidRPr="00384311">
        <w:t xml:space="preserve"> </w:t>
      </w:r>
    </w:p>
    <w:p w14:paraId="67F2D1B9" w14:textId="3ACBB7E2" w:rsidR="00384311" w:rsidRPr="00384311" w:rsidRDefault="00D23996" w:rsidP="00384311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45A37F6" wp14:editId="79587FE4">
                <wp:simplePos x="0" y="0"/>
                <wp:positionH relativeFrom="column">
                  <wp:posOffset>-123093</wp:posOffset>
                </wp:positionH>
                <wp:positionV relativeFrom="paragraph">
                  <wp:posOffset>239786</wp:posOffset>
                </wp:positionV>
                <wp:extent cx="6359769" cy="0"/>
                <wp:effectExtent l="0" t="0" r="0" b="0"/>
                <wp:wrapNone/>
                <wp:docPr id="1050303735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976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46BDB2" id="Straight Connector 11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7pt,18.9pt" to="491.0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" strokecolor="#156082 [3204]" strokeweight=".5pt">
                <v:stroke joinstyle="miter"/>
              </v:line>
            </w:pict>
          </mc:Fallback>
        </mc:AlternateContent>
      </w:r>
      <w:r w:rsidR="00384311" w:rsidRPr="00384311">
        <w:rPr>
          <w:b/>
          <w:bCs/>
        </w:rPr>
        <w:t>P99 is particularly useful for detecting tail latency.</w:t>
      </w:r>
    </w:p>
    <w:p w14:paraId="6964989F" w14:textId="0D98F5AF" w:rsidR="00384311" w:rsidRPr="00384311" w:rsidRDefault="00384311" w:rsidP="001F52A5">
      <w:pPr>
        <w:jc w:val="center"/>
        <w:rPr>
          <w:b/>
          <w:bCs/>
        </w:rPr>
      </w:pPr>
      <w:r w:rsidRPr="00384311">
        <w:rPr>
          <w:b/>
          <w:bCs/>
        </w:rPr>
        <w:t>Infrastructure Monitoring</w:t>
      </w:r>
    </w:p>
    <w:p w14:paraId="533FF39D" w14:textId="77777777" w:rsidR="00384311" w:rsidRPr="00384311" w:rsidRDefault="00384311" w:rsidP="00384311">
      <w:r w:rsidRPr="00384311">
        <w:t>Monitor the underlying resources:</w:t>
      </w:r>
    </w:p>
    <w:p w14:paraId="677F7C14" w14:textId="4BAEDBDF" w:rsidR="00384311" w:rsidRPr="00384311" w:rsidRDefault="00D23996" w:rsidP="001B1011">
      <w:r>
        <w:rPr>
          <w:b/>
          <w:bCs/>
        </w:rPr>
        <w:t xml:space="preserve">1. </w:t>
      </w:r>
      <w:r w:rsidR="00384311" w:rsidRPr="00384311">
        <w:rPr>
          <w:b/>
          <w:bCs/>
        </w:rPr>
        <w:t>CPU</w:t>
      </w:r>
      <w:r w:rsidR="001B1011">
        <w:rPr>
          <w:b/>
          <w:bCs/>
        </w:rPr>
        <w:t xml:space="preserve">- </w:t>
      </w:r>
      <w:r w:rsidR="00384311" w:rsidRPr="00384311">
        <w:t>Detect:</w:t>
      </w:r>
      <w:r w:rsidR="001B1011">
        <w:t xml:space="preserve"> </w:t>
      </w:r>
      <w:r w:rsidR="00384311" w:rsidRPr="00384311">
        <w:t>Overloaded servers</w:t>
      </w:r>
      <w:r w:rsidR="001B1011">
        <w:t xml:space="preserve">, </w:t>
      </w:r>
      <w:r w:rsidR="00384311" w:rsidRPr="00384311">
        <w:t>Need for scaling</w:t>
      </w:r>
      <w:r w:rsidR="001B1011">
        <w:t xml:space="preserve">, </w:t>
      </w:r>
      <w:r w:rsidR="00384311" w:rsidRPr="00384311">
        <w:t xml:space="preserve">Performance degradation </w:t>
      </w:r>
    </w:p>
    <w:p w14:paraId="34BBA93A" w14:textId="55D92A7C" w:rsidR="00384311" w:rsidRPr="00384311" w:rsidRDefault="00D23996" w:rsidP="00B15B0F">
      <w:pPr>
        <w:tabs>
          <w:tab w:val="num" w:pos="720"/>
        </w:tabs>
      </w:pPr>
      <w:r>
        <w:rPr>
          <w:b/>
          <w:bCs/>
        </w:rPr>
        <w:t xml:space="preserve">2. </w:t>
      </w:r>
      <w:r w:rsidR="00384311" w:rsidRPr="00384311">
        <w:rPr>
          <w:b/>
          <w:bCs/>
        </w:rPr>
        <w:t>Memory</w:t>
      </w:r>
      <w:r w:rsidR="00B15B0F">
        <w:rPr>
          <w:b/>
          <w:bCs/>
        </w:rPr>
        <w:t xml:space="preserve">- </w:t>
      </w:r>
      <w:r w:rsidR="00384311" w:rsidRPr="00384311">
        <w:t>Detect:</w:t>
      </w:r>
      <w:r w:rsidR="00B15B0F">
        <w:t xml:space="preserve"> </w:t>
      </w:r>
      <w:r w:rsidR="00384311" w:rsidRPr="00384311">
        <w:t>Memory leaks</w:t>
      </w:r>
      <w:r w:rsidR="00B15B0F">
        <w:t xml:space="preserve">, </w:t>
      </w:r>
      <w:r w:rsidR="00384311" w:rsidRPr="00384311">
        <w:t>Out-of-memory failures</w:t>
      </w:r>
      <w:r w:rsidR="00B15B0F">
        <w:t xml:space="preserve">, </w:t>
      </w:r>
      <w:r w:rsidR="00384311" w:rsidRPr="00384311">
        <w:t xml:space="preserve">Excessive resource consumption </w:t>
      </w:r>
    </w:p>
    <w:p w14:paraId="2AD89AA4" w14:textId="6F1659E9" w:rsidR="00384311" w:rsidRPr="00384311" w:rsidRDefault="00D23996" w:rsidP="00384311">
      <w:r>
        <w:rPr>
          <w:b/>
          <w:bCs/>
        </w:rPr>
        <w:t xml:space="preserve">3. </w:t>
      </w:r>
      <w:r w:rsidR="00384311" w:rsidRPr="00384311">
        <w:rPr>
          <w:b/>
          <w:bCs/>
        </w:rPr>
        <w:t>Disk I/O</w:t>
      </w:r>
      <w:r w:rsidR="00F866D9">
        <w:rPr>
          <w:b/>
          <w:bCs/>
        </w:rPr>
        <w:t xml:space="preserve">- </w:t>
      </w:r>
      <w:r w:rsidR="00384311" w:rsidRPr="00384311">
        <w:t>Measures storage reads/writes.</w:t>
      </w:r>
    </w:p>
    <w:p w14:paraId="04809E0F" w14:textId="032271B6" w:rsidR="00384311" w:rsidRPr="00384311" w:rsidRDefault="00384311" w:rsidP="00F866D9">
      <w:pPr>
        <w:ind w:firstLine="360"/>
      </w:pPr>
      <w:r w:rsidRPr="00384311">
        <w:t>Useful for detecting:</w:t>
      </w:r>
      <w:r w:rsidR="00F866D9">
        <w:t xml:space="preserve"> </w:t>
      </w:r>
      <w:r w:rsidRPr="00384311">
        <w:t>Storage bottlenecks</w:t>
      </w:r>
      <w:r w:rsidR="00F866D9">
        <w:t xml:space="preserve">, </w:t>
      </w:r>
      <w:r w:rsidRPr="00384311">
        <w:t>Slow DB operations</w:t>
      </w:r>
      <w:r w:rsidR="00F866D9">
        <w:t xml:space="preserve">, </w:t>
      </w:r>
      <w:r w:rsidRPr="00384311">
        <w:t xml:space="preserve">High I/O latency </w:t>
      </w:r>
    </w:p>
    <w:p w14:paraId="062C7949" w14:textId="2B5F3143" w:rsidR="00384311" w:rsidRPr="00866FDD" w:rsidRDefault="00D23996" w:rsidP="00384311">
      <w:pPr>
        <w:rPr>
          <w:b/>
          <w:bCs/>
        </w:rPr>
      </w:pPr>
      <w:r>
        <w:rPr>
          <w:b/>
          <w:bCs/>
        </w:rPr>
        <w:t xml:space="preserve">4. </w:t>
      </w:r>
      <w:r w:rsidR="00384311" w:rsidRPr="00384311">
        <w:rPr>
          <w:b/>
          <w:bCs/>
        </w:rPr>
        <w:t>Network I/O</w:t>
      </w:r>
      <w:r w:rsidR="00866FDD">
        <w:rPr>
          <w:b/>
          <w:bCs/>
        </w:rPr>
        <w:t xml:space="preserve">- </w:t>
      </w:r>
      <w:r w:rsidR="00384311" w:rsidRPr="00384311">
        <w:t>Measures incoming/outgoing traffic.</w:t>
      </w:r>
    </w:p>
    <w:p w14:paraId="3A28E3AF" w14:textId="5812E11F" w:rsidR="00384311" w:rsidRPr="00384311" w:rsidRDefault="00D23996" w:rsidP="007E13F1">
      <w:pPr>
        <w:ind w:left="36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B715905" wp14:editId="675343E4">
                <wp:simplePos x="0" y="0"/>
                <wp:positionH relativeFrom="margin">
                  <wp:align>left</wp:align>
                </wp:positionH>
                <wp:positionV relativeFrom="paragraph">
                  <wp:posOffset>387203</wp:posOffset>
                </wp:positionV>
                <wp:extent cx="6359769" cy="0"/>
                <wp:effectExtent l="0" t="0" r="0" b="0"/>
                <wp:wrapNone/>
                <wp:docPr id="106101841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976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1504B6" id="Straight Connector 11" o:spid="_x0000_s1026" style="position:absolute;z-index:25170329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30.5pt" to="500.75pt,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="00384311" w:rsidRPr="00384311">
        <w:t>Detects:</w:t>
      </w:r>
      <w:r w:rsidR="007E13F1">
        <w:t xml:space="preserve"> </w:t>
      </w:r>
      <w:r w:rsidR="00384311" w:rsidRPr="00384311">
        <w:t>Traffic spikes</w:t>
      </w:r>
      <w:r w:rsidR="007E13F1">
        <w:t xml:space="preserve">, </w:t>
      </w:r>
      <w:r w:rsidR="00384311" w:rsidRPr="00384311">
        <w:t>Network bottlenecks</w:t>
      </w:r>
      <w:r w:rsidR="007E13F1">
        <w:t xml:space="preserve">, </w:t>
      </w:r>
      <w:r w:rsidR="00384311" w:rsidRPr="00384311">
        <w:t>Service communication problems</w:t>
      </w:r>
      <w:r w:rsidR="007E13F1">
        <w:t xml:space="preserve">, </w:t>
      </w:r>
      <w:r w:rsidR="00384311" w:rsidRPr="00384311">
        <w:t xml:space="preserve">Abnormal traffic patterns </w:t>
      </w:r>
    </w:p>
    <w:p w14:paraId="7C4D709E" w14:textId="4A3B08B0" w:rsidR="00384311" w:rsidRPr="00384311" w:rsidRDefault="00384311" w:rsidP="00E65BCE">
      <w:pPr>
        <w:jc w:val="center"/>
        <w:rPr>
          <w:b/>
          <w:bCs/>
        </w:rPr>
      </w:pPr>
      <w:r w:rsidRPr="00384311">
        <w:rPr>
          <w:b/>
          <w:bCs/>
        </w:rPr>
        <w:t>Alerting</w:t>
      </w:r>
    </w:p>
    <w:p w14:paraId="41E64566" w14:textId="2668FCC2" w:rsidR="00384311" w:rsidRPr="00384311" w:rsidRDefault="00384311" w:rsidP="00384311">
      <w:r w:rsidRPr="00384311">
        <w:t xml:space="preserve">Monitoring is useful only if important conditions generate </w:t>
      </w:r>
      <w:r w:rsidRPr="00384311">
        <w:rPr>
          <w:b/>
          <w:bCs/>
        </w:rPr>
        <w:t>alerts</w:t>
      </w:r>
      <w:r w:rsidRPr="00384311">
        <w:t>.</w:t>
      </w:r>
      <w:r w:rsidR="00104004" w:rsidRPr="00104004">
        <w:t xml:space="preserve"> </w:t>
      </w:r>
      <w:r w:rsidR="00104004" w:rsidRPr="00384311">
        <w:t xml:space="preserve">Good alerting enables </w:t>
      </w:r>
      <w:r w:rsidR="00104004" w:rsidRPr="00384311">
        <w:rPr>
          <w:b/>
          <w:bCs/>
        </w:rPr>
        <w:t>fast detection → investigation → recovery</w:t>
      </w:r>
      <w:r w:rsidR="00104004" w:rsidRPr="00384311">
        <w:t>.</w:t>
      </w:r>
    </w:p>
    <w:p w14:paraId="48F99E40" w14:textId="3FCA8258" w:rsidR="00CE6E00" w:rsidRPr="00A75134" w:rsidRDefault="00BB13F8" w:rsidP="00CE6E00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6F73426" wp14:editId="00472033">
                <wp:simplePos x="0" y="0"/>
                <wp:positionH relativeFrom="column">
                  <wp:posOffset>-908539</wp:posOffset>
                </wp:positionH>
                <wp:positionV relativeFrom="paragraph">
                  <wp:posOffset>528418</wp:posOffset>
                </wp:positionV>
                <wp:extent cx="8212015" cy="0"/>
                <wp:effectExtent l="0" t="0" r="0" b="0"/>
                <wp:wrapNone/>
                <wp:docPr id="184006875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120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659691" id="Straight Connector 12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55pt,41.6pt" to="575.05pt,4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" strokecolor="#e97132 [3205]" strokeweight=".5pt">
                <v:stroke joinstyle="miter"/>
              </v:line>
            </w:pict>
          </mc:Fallback>
        </mc:AlternateContent>
      </w:r>
      <w:r w:rsidR="00384311" w:rsidRPr="00384311">
        <w:t>Common alerts:</w:t>
      </w:r>
      <w:r w:rsidR="00104004">
        <w:t xml:space="preserve"> </w:t>
      </w:r>
      <w:r w:rsidR="00384311" w:rsidRPr="00384311">
        <w:t>High CPU</w:t>
      </w:r>
      <w:r w:rsidR="003A183E">
        <w:t xml:space="preserve">, </w:t>
      </w:r>
      <w:r w:rsidR="00384311" w:rsidRPr="00384311">
        <w:t>High memory</w:t>
      </w:r>
      <w:r w:rsidR="003A183E">
        <w:t xml:space="preserve">, </w:t>
      </w:r>
      <w:r w:rsidR="00384311" w:rsidRPr="00384311">
        <w:t>Increased error rate</w:t>
      </w:r>
      <w:r w:rsidR="00104004">
        <w:t xml:space="preserve">, </w:t>
      </w:r>
      <w:r w:rsidR="00384311" w:rsidRPr="00384311">
        <w:t>Service down</w:t>
      </w:r>
      <w:r w:rsidR="003A183E">
        <w:t xml:space="preserve">, </w:t>
      </w:r>
      <w:r w:rsidR="00384311" w:rsidRPr="00384311">
        <w:t>High P95/P99 latency</w:t>
      </w:r>
      <w:r w:rsidR="003A183E">
        <w:t xml:space="preserve">, </w:t>
      </w:r>
      <w:r w:rsidR="00384311" w:rsidRPr="00384311">
        <w:t>Network anomalies</w:t>
      </w:r>
      <w:r w:rsidR="00BF35CE">
        <w:t>.</w:t>
      </w:r>
    </w:p>
    <w:sectPr w:rsidR="00CE6E00" w:rsidRPr="00A751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CB8"/>
    <w:multiLevelType w:val="hybridMultilevel"/>
    <w:tmpl w:val="742895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95BB2"/>
    <w:multiLevelType w:val="hybridMultilevel"/>
    <w:tmpl w:val="F36E8E9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1FB1639"/>
    <w:multiLevelType w:val="multilevel"/>
    <w:tmpl w:val="6366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569AC"/>
    <w:multiLevelType w:val="hybridMultilevel"/>
    <w:tmpl w:val="6542EE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C43C0B"/>
    <w:multiLevelType w:val="multilevel"/>
    <w:tmpl w:val="4880A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B94A87"/>
    <w:multiLevelType w:val="multilevel"/>
    <w:tmpl w:val="AD76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5B562A"/>
    <w:multiLevelType w:val="multilevel"/>
    <w:tmpl w:val="A1E2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26393"/>
    <w:multiLevelType w:val="hybridMultilevel"/>
    <w:tmpl w:val="87847A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A7853EF"/>
    <w:multiLevelType w:val="multilevel"/>
    <w:tmpl w:val="8DC2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C5E43"/>
    <w:multiLevelType w:val="multilevel"/>
    <w:tmpl w:val="F0BE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170E7F"/>
    <w:multiLevelType w:val="multilevel"/>
    <w:tmpl w:val="8A00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0A5CD3"/>
    <w:multiLevelType w:val="multilevel"/>
    <w:tmpl w:val="CA34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4A5E97"/>
    <w:multiLevelType w:val="multilevel"/>
    <w:tmpl w:val="FE22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6F57F0"/>
    <w:multiLevelType w:val="multilevel"/>
    <w:tmpl w:val="C3C02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B10FE5"/>
    <w:multiLevelType w:val="multilevel"/>
    <w:tmpl w:val="09E0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BE73F1"/>
    <w:multiLevelType w:val="multilevel"/>
    <w:tmpl w:val="4C0A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896304"/>
    <w:multiLevelType w:val="multilevel"/>
    <w:tmpl w:val="DB78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5D3B7A"/>
    <w:multiLevelType w:val="multilevel"/>
    <w:tmpl w:val="DA74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0D01FB"/>
    <w:multiLevelType w:val="multilevel"/>
    <w:tmpl w:val="4E70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ED3FC3"/>
    <w:multiLevelType w:val="multilevel"/>
    <w:tmpl w:val="A452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AC018D"/>
    <w:multiLevelType w:val="hybridMultilevel"/>
    <w:tmpl w:val="4D9487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2D3A08"/>
    <w:multiLevelType w:val="multilevel"/>
    <w:tmpl w:val="09EE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9E2EF8"/>
    <w:multiLevelType w:val="hybridMultilevel"/>
    <w:tmpl w:val="F692F1E2"/>
    <w:lvl w:ilvl="0" w:tplc="31E238C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919655B"/>
    <w:multiLevelType w:val="multilevel"/>
    <w:tmpl w:val="6124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0F3780"/>
    <w:multiLevelType w:val="multilevel"/>
    <w:tmpl w:val="E74C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A71DC9"/>
    <w:multiLevelType w:val="multilevel"/>
    <w:tmpl w:val="4ED0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B677A1"/>
    <w:multiLevelType w:val="multilevel"/>
    <w:tmpl w:val="543A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D76A69"/>
    <w:multiLevelType w:val="multilevel"/>
    <w:tmpl w:val="1A82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4D7FAA"/>
    <w:multiLevelType w:val="multilevel"/>
    <w:tmpl w:val="DAF8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DE1097"/>
    <w:multiLevelType w:val="multilevel"/>
    <w:tmpl w:val="5542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550015"/>
    <w:multiLevelType w:val="multilevel"/>
    <w:tmpl w:val="BCAA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A9138C"/>
    <w:multiLevelType w:val="multilevel"/>
    <w:tmpl w:val="4AFE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AA1E98"/>
    <w:multiLevelType w:val="multilevel"/>
    <w:tmpl w:val="DCDC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055055"/>
    <w:multiLevelType w:val="multilevel"/>
    <w:tmpl w:val="3FAA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050FD1"/>
    <w:multiLevelType w:val="multilevel"/>
    <w:tmpl w:val="FB4C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1D3209"/>
    <w:multiLevelType w:val="multilevel"/>
    <w:tmpl w:val="999A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8637B0"/>
    <w:multiLevelType w:val="hybridMultilevel"/>
    <w:tmpl w:val="1DAE09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5EB11B5"/>
    <w:multiLevelType w:val="multilevel"/>
    <w:tmpl w:val="EFFC3B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CA5E36"/>
    <w:multiLevelType w:val="multilevel"/>
    <w:tmpl w:val="F2A6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124C74"/>
    <w:multiLevelType w:val="multilevel"/>
    <w:tmpl w:val="8804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4C555C"/>
    <w:multiLevelType w:val="multilevel"/>
    <w:tmpl w:val="DFF68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D614035"/>
    <w:multiLevelType w:val="hybridMultilevel"/>
    <w:tmpl w:val="DDAE03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7DB2EDA"/>
    <w:multiLevelType w:val="multilevel"/>
    <w:tmpl w:val="5A98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1F320C"/>
    <w:multiLevelType w:val="multilevel"/>
    <w:tmpl w:val="7ECA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5D6210"/>
    <w:multiLevelType w:val="multilevel"/>
    <w:tmpl w:val="8E86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0F7EBC"/>
    <w:multiLevelType w:val="hybridMultilevel"/>
    <w:tmpl w:val="8A7C27AE"/>
    <w:lvl w:ilvl="0" w:tplc="84AC440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0346F1A"/>
    <w:multiLevelType w:val="multilevel"/>
    <w:tmpl w:val="F1B0B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0D64D96"/>
    <w:multiLevelType w:val="multilevel"/>
    <w:tmpl w:val="500C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1A75C9"/>
    <w:multiLevelType w:val="multilevel"/>
    <w:tmpl w:val="F408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C94301"/>
    <w:multiLevelType w:val="multilevel"/>
    <w:tmpl w:val="9B86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844260"/>
    <w:multiLevelType w:val="multilevel"/>
    <w:tmpl w:val="2286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3073F2"/>
    <w:multiLevelType w:val="multilevel"/>
    <w:tmpl w:val="B1C2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6D6D21"/>
    <w:multiLevelType w:val="multilevel"/>
    <w:tmpl w:val="B848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C6107E"/>
    <w:multiLevelType w:val="hybridMultilevel"/>
    <w:tmpl w:val="908E37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74425E5A"/>
    <w:multiLevelType w:val="multilevel"/>
    <w:tmpl w:val="E274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1B5344"/>
    <w:multiLevelType w:val="multilevel"/>
    <w:tmpl w:val="372CE7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2B217B"/>
    <w:multiLevelType w:val="multilevel"/>
    <w:tmpl w:val="4790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463330"/>
    <w:multiLevelType w:val="multilevel"/>
    <w:tmpl w:val="01F0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5B6555"/>
    <w:multiLevelType w:val="multilevel"/>
    <w:tmpl w:val="5542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F73F52"/>
    <w:multiLevelType w:val="multilevel"/>
    <w:tmpl w:val="F20A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047CD3"/>
    <w:multiLevelType w:val="multilevel"/>
    <w:tmpl w:val="1ED6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E62D80"/>
    <w:multiLevelType w:val="multilevel"/>
    <w:tmpl w:val="85FC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CD579F"/>
    <w:multiLevelType w:val="multilevel"/>
    <w:tmpl w:val="8E92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443F1D"/>
    <w:multiLevelType w:val="multilevel"/>
    <w:tmpl w:val="1572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346810">
    <w:abstractNumId w:val="22"/>
  </w:num>
  <w:num w:numId="2" w16cid:durableId="1817381420">
    <w:abstractNumId w:val="25"/>
  </w:num>
  <w:num w:numId="3" w16cid:durableId="1747264644">
    <w:abstractNumId w:val="24"/>
  </w:num>
  <w:num w:numId="4" w16cid:durableId="1592467377">
    <w:abstractNumId w:val="11"/>
  </w:num>
  <w:num w:numId="5" w16cid:durableId="1765690401">
    <w:abstractNumId w:val="9"/>
  </w:num>
  <w:num w:numId="6" w16cid:durableId="944731407">
    <w:abstractNumId w:val="35"/>
  </w:num>
  <w:num w:numId="7" w16cid:durableId="162746909">
    <w:abstractNumId w:val="8"/>
  </w:num>
  <w:num w:numId="8" w16cid:durableId="1653098224">
    <w:abstractNumId w:val="42"/>
  </w:num>
  <w:num w:numId="9" w16cid:durableId="1919902332">
    <w:abstractNumId w:val="33"/>
  </w:num>
  <w:num w:numId="10" w16cid:durableId="597761057">
    <w:abstractNumId w:val="28"/>
  </w:num>
  <w:num w:numId="11" w16cid:durableId="739525864">
    <w:abstractNumId w:val="16"/>
  </w:num>
  <w:num w:numId="12" w16cid:durableId="207422882">
    <w:abstractNumId w:val="45"/>
  </w:num>
  <w:num w:numId="13" w16cid:durableId="697782123">
    <w:abstractNumId w:val="47"/>
  </w:num>
  <w:num w:numId="14" w16cid:durableId="588467838">
    <w:abstractNumId w:val="61"/>
  </w:num>
  <w:num w:numId="15" w16cid:durableId="1127552473">
    <w:abstractNumId w:val="44"/>
  </w:num>
  <w:num w:numId="16" w16cid:durableId="1202716927">
    <w:abstractNumId w:val="26"/>
  </w:num>
  <w:num w:numId="17" w16cid:durableId="1317149422">
    <w:abstractNumId w:val="46"/>
  </w:num>
  <w:num w:numId="18" w16cid:durableId="1329753870">
    <w:abstractNumId w:val="52"/>
  </w:num>
  <w:num w:numId="19" w16cid:durableId="478811894">
    <w:abstractNumId w:val="59"/>
  </w:num>
  <w:num w:numId="20" w16cid:durableId="716511870">
    <w:abstractNumId w:val="48"/>
  </w:num>
  <w:num w:numId="21" w16cid:durableId="1472138486">
    <w:abstractNumId w:val="60"/>
  </w:num>
  <w:num w:numId="22" w16cid:durableId="757016721">
    <w:abstractNumId w:val="63"/>
  </w:num>
  <w:num w:numId="23" w16cid:durableId="694580324">
    <w:abstractNumId w:val="3"/>
  </w:num>
  <w:num w:numId="24" w16cid:durableId="1909340981">
    <w:abstractNumId w:val="20"/>
  </w:num>
  <w:num w:numId="25" w16cid:durableId="244532141">
    <w:abstractNumId w:val="1"/>
  </w:num>
  <w:num w:numId="26" w16cid:durableId="220210368">
    <w:abstractNumId w:val="7"/>
  </w:num>
  <w:num w:numId="27" w16cid:durableId="2128229444">
    <w:abstractNumId w:val="36"/>
  </w:num>
  <w:num w:numId="28" w16cid:durableId="484442823">
    <w:abstractNumId w:val="41"/>
  </w:num>
  <w:num w:numId="29" w16cid:durableId="526677112">
    <w:abstractNumId w:val="53"/>
  </w:num>
  <w:num w:numId="30" w16cid:durableId="770055483">
    <w:abstractNumId w:val="13"/>
  </w:num>
  <w:num w:numId="31" w16cid:durableId="1905292499">
    <w:abstractNumId w:val="19"/>
  </w:num>
  <w:num w:numId="32" w16cid:durableId="980958469">
    <w:abstractNumId w:val="43"/>
  </w:num>
  <w:num w:numId="33" w16cid:durableId="306979487">
    <w:abstractNumId w:val="5"/>
  </w:num>
  <w:num w:numId="34" w16cid:durableId="302005741">
    <w:abstractNumId w:val="18"/>
  </w:num>
  <w:num w:numId="35" w16cid:durableId="1275863600">
    <w:abstractNumId w:val="54"/>
  </w:num>
  <w:num w:numId="36" w16cid:durableId="682896002">
    <w:abstractNumId w:val="37"/>
  </w:num>
  <w:num w:numId="37" w16cid:durableId="1845632561">
    <w:abstractNumId w:val="55"/>
  </w:num>
  <w:num w:numId="38" w16cid:durableId="1323698332">
    <w:abstractNumId w:val="17"/>
  </w:num>
  <w:num w:numId="39" w16cid:durableId="1628195876">
    <w:abstractNumId w:val="0"/>
  </w:num>
  <w:num w:numId="40" w16cid:durableId="2101873057">
    <w:abstractNumId w:val="34"/>
  </w:num>
  <w:num w:numId="41" w16cid:durableId="1594167871">
    <w:abstractNumId w:val="6"/>
  </w:num>
  <w:num w:numId="42" w16cid:durableId="44302947">
    <w:abstractNumId w:val="56"/>
  </w:num>
  <w:num w:numId="43" w16cid:durableId="619923915">
    <w:abstractNumId w:val="39"/>
  </w:num>
  <w:num w:numId="44" w16cid:durableId="937715006">
    <w:abstractNumId w:val="31"/>
  </w:num>
  <w:num w:numId="45" w16cid:durableId="1262643119">
    <w:abstractNumId w:val="40"/>
  </w:num>
  <w:num w:numId="46" w16cid:durableId="975721651">
    <w:abstractNumId w:val="4"/>
  </w:num>
  <w:num w:numId="47" w16cid:durableId="2061778954">
    <w:abstractNumId w:val="15"/>
  </w:num>
  <w:num w:numId="48" w16cid:durableId="1198158561">
    <w:abstractNumId w:val="12"/>
  </w:num>
  <w:num w:numId="49" w16cid:durableId="1307858328">
    <w:abstractNumId w:val="49"/>
  </w:num>
  <w:num w:numId="50" w16cid:durableId="393743751">
    <w:abstractNumId w:val="57"/>
  </w:num>
  <w:num w:numId="51" w16cid:durableId="1785464100">
    <w:abstractNumId w:val="29"/>
  </w:num>
  <w:num w:numId="52" w16cid:durableId="2106535818">
    <w:abstractNumId w:val="62"/>
  </w:num>
  <w:num w:numId="53" w16cid:durableId="444889234">
    <w:abstractNumId w:val="10"/>
  </w:num>
  <w:num w:numId="54" w16cid:durableId="236135153">
    <w:abstractNumId w:val="38"/>
  </w:num>
  <w:num w:numId="55" w16cid:durableId="1201281851">
    <w:abstractNumId w:val="32"/>
  </w:num>
  <w:num w:numId="56" w16cid:durableId="1908490351">
    <w:abstractNumId w:val="2"/>
  </w:num>
  <w:num w:numId="57" w16cid:durableId="1160002888">
    <w:abstractNumId w:val="14"/>
  </w:num>
  <w:num w:numId="58" w16cid:durableId="1605383696">
    <w:abstractNumId w:val="30"/>
  </w:num>
  <w:num w:numId="59" w16cid:durableId="500512018">
    <w:abstractNumId w:val="27"/>
  </w:num>
  <w:num w:numId="60" w16cid:durableId="767891732">
    <w:abstractNumId w:val="21"/>
  </w:num>
  <w:num w:numId="61" w16cid:durableId="186868944">
    <w:abstractNumId w:val="51"/>
  </w:num>
  <w:num w:numId="62" w16cid:durableId="510679626">
    <w:abstractNumId w:val="23"/>
  </w:num>
  <w:num w:numId="63" w16cid:durableId="290599127">
    <w:abstractNumId w:val="50"/>
  </w:num>
  <w:num w:numId="64" w16cid:durableId="2019766961">
    <w:abstractNumId w:val="58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7FF"/>
    <w:rsid w:val="00004BDB"/>
    <w:rsid w:val="00007B00"/>
    <w:rsid w:val="000219CF"/>
    <w:rsid w:val="000435DE"/>
    <w:rsid w:val="00044885"/>
    <w:rsid w:val="00050174"/>
    <w:rsid w:val="000505A4"/>
    <w:rsid w:val="000529E9"/>
    <w:rsid w:val="00056F2F"/>
    <w:rsid w:val="00060571"/>
    <w:rsid w:val="00060841"/>
    <w:rsid w:val="00080339"/>
    <w:rsid w:val="00081301"/>
    <w:rsid w:val="00084F2C"/>
    <w:rsid w:val="000C74CE"/>
    <w:rsid w:val="000D3C39"/>
    <w:rsid w:val="000D4678"/>
    <w:rsid w:val="000F231C"/>
    <w:rsid w:val="000F79C8"/>
    <w:rsid w:val="00104004"/>
    <w:rsid w:val="0011086A"/>
    <w:rsid w:val="00123163"/>
    <w:rsid w:val="001378E9"/>
    <w:rsid w:val="00144D06"/>
    <w:rsid w:val="00144D8D"/>
    <w:rsid w:val="00150102"/>
    <w:rsid w:val="001606C8"/>
    <w:rsid w:val="00177F36"/>
    <w:rsid w:val="001807EF"/>
    <w:rsid w:val="001830E8"/>
    <w:rsid w:val="0018543C"/>
    <w:rsid w:val="001A3473"/>
    <w:rsid w:val="001B1011"/>
    <w:rsid w:val="001D5850"/>
    <w:rsid w:val="001F44AC"/>
    <w:rsid w:val="001F52A5"/>
    <w:rsid w:val="00203101"/>
    <w:rsid w:val="002159A8"/>
    <w:rsid w:val="002367C9"/>
    <w:rsid w:val="002459A6"/>
    <w:rsid w:val="00245FDF"/>
    <w:rsid w:val="00250B78"/>
    <w:rsid w:val="00250CE2"/>
    <w:rsid w:val="00254C9A"/>
    <w:rsid w:val="0025725B"/>
    <w:rsid w:val="00283B43"/>
    <w:rsid w:val="00287226"/>
    <w:rsid w:val="0029221A"/>
    <w:rsid w:val="002B40C5"/>
    <w:rsid w:val="002C2C6F"/>
    <w:rsid w:val="002D1C4B"/>
    <w:rsid w:val="003008C3"/>
    <w:rsid w:val="00302C46"/>
    <w:rsid w:val="00321808"/>
    <w:rsid w:val="00321B42"/>
    <w:rsid w:val="003232C6"/>
    <w:rsid w:val="0033776F"/>
    <w:rsid w:val="003450DC"/>
    <w:rsid w:val="003532CF"/>
    <w:rsid w:val="003634F5"/>
    <w:rsid w:val="00363D7A"/>
    <w:rsid w:val="00384311"/>
    <w:rsid w:val="00391F3E"/>
    <w:rsid w:val="003958D6"/>
    <w:rsid w:val="003A183E"/>
    <w:rsid w:val="003B0EC6"/>
    <w:rsid w:val="003D0A97"/>
    <w:rsid w:val="003E5060"/>
    <w:rsid w:val="003F3569"/>
    <w:rsid w:val="004076FD"/>
    <w:rsid w:val="00414341"/>
    <w:rsid w:val="00414AC3"/>
    <w:rsid w:val="0041622F"/>
    <w:rsid w:val="00422317"/>
    <w:rsid w:val="004441A9"/>
    <w:rsid w:val="00445033"/>
    <w:rsid w:val="00470610"/>
    <w:rsid w:val="00470A13"/>
    <w:rsid w:val="00473341"/>
    <w:rsid w:val="00485EDE"/>
    <w:rsid w:val="004A3377"/>
    <w:rsid w:val="004C0845"/>
    <w:rsid w:val="004C3499"/>
    <w:rsid w:val="004E04AF"/>
    <w:rsid w:val="00506212"/>
    <w:rsid w:val="00545F97"/>
    <w:rsid w:val="005715A0"/>
    <w:rsid w:val="00572DD0"/>
    <w:rsid w:val="00575A1A"/>
    <w:rsid w:val="005A2F7B"/>
    <w:rsid w:val="005A6D32"/>
    <w:rsid w:val="005D2DA3"/>
    <w:rsid w:val="005E39A3"/>
    <w:rsid w:val="005F15DE"/>
    <w:rsid w:val="00603994"/>
    <w:rsid w:val="00612FF8"/>
    <w:rsid w:val="00633AE0"/>
    <w:rsid w:val="00643F7C"/>
    <w:rsid w:val="00657E76"/>
    <w:rsid w:val="006649B3"/>
    <w:rsid w:val="00666F71"/>
    <w:rsid w:val="006730E3"/>
    <w:rsid w:val="0067777A"/>
    <w:rsid w:val="006848C0"/>
    <w:rsid w:val="0068613D"/>
    <w:rsid w:val="00690168"/>
    <w:rsid w:val="006A3A2B"/>
    <w:rsid w:val="006A677F"/>
    <w:rsid w:val="006B29B7"/>
    <w:rsid w:val="006B3983"/>
    <w:rsid w:val="006B7202"/>
    <w:rsid w:val="006C3FFA"/>
    <w:rsid w:val="006E42E8"/>
    <w:rsid w:val="006E7F5A"/>
    <w:rsid w:val="006F66A5"/>
    <w:rsid w:val="00700ECE"/>
    <w:rsid w:val="0070357F"/>
    <w:rsid w:val="0071067D"/>
    <w:rsid w:val="007206DD"/>
    <w:rsid w:val="007247DD"/>
    <w:rsid w:val="007253B4"/>
    <w:rsid w:val="00764B9B"/>
    <w:rsid w:val="00764F77"/>
    <w:rsid w:val="00773FBA"/>
    <w:rsid w:val="007754C9"/>
    <w:rsid w:val="007808DE"/>
    <w:rsid w:val="00783850"/>
    <w:rsid w:val="00787103"/>
    <w:rsid w:val="007A5D05"/>
    <w:rsid w:val="007B2A97"/>
    <w:rsid w:val="007C3B3C"/>
    <w:rsid w:val="007D0465"/>
    <w:rsid w:val="007D3CBF"/>
    <w:rsid w:val="007E13F1"/>
    <w:rsid w:val="007E4DB6"/>
    <w:rsid w:val="007E6679"/>
    <w:rsid w:val="007F04E4"/>
    <w:rsid w:val="007F0AB5"/>
    <w:rsid w:val="00814E4D"/>
    <w:rsid w:val="008163A0"/>
    <w:rsid w:val="00830AFE"/>
    <w:rsid w:val="00843039"/>
    <w:rsid w:val="0084632E"/>
    <w:rsid w:val="00860FC3"/>
    <w:rsid w:val="00861699"/>
    <w:rsid w:val="00862D9D"/>
    <w:rsid w:val="008659BD"/>
    <w:rsid w:val="00866FDD"/>
    <w:rsid w:val="00891DC8"/>
    <w:rsid w:val="008B33DE"/>
    <w:rsid w:val="008D542A"/>
    <w:rsid w:val="008D55B7"/>
    <w:rsid w:val="008E5690"/>
    <w:rsid w:val="00900449"/>
    <w:rsid w:val="00923240"/>
    <w:rsid w:val="009353F4"/>
    <w:rsid w:val="00950DE5"/>
    <w:rsid w:val="00966F06"/>
    <w:rsid w:val="00967BEB"/>
    <w:rsid w:val="00970BE9"/>
    <w:rsid w:val="009719F7"/>
    <w:rsid w:val="00973FF6"/>
    <w:rsid w:val="009936CD"/>
    <w:rsid w:val="00993D63"/>
    <w:rsid w:val="009A08F7"/>
    <w:rsid w:val="009A499C"/>
    <w:rsid w:val="009C207B"/>
    <w:rsid w:val="009C3D03"/>
    <w:rsid w:val="009D0CB1"/>
    <w:rsid w:val="009F1B77"/>
    <w:rsid w:val="00A059B5"/>
    <w:rsid w:val="00A0641D"/>
    <w:rsid w:val="00A11C6A"/>
    <w:rsid w:val="00A44B7E"/>
    <w:rsid w:val="00A51B85"/>
    <w:rsid w:val="00A52FD6"/>
    <w:rsid w:val="00A5403E"/>
    <w:rsid w:val="00A54710"/>
    <w:rsid w:val="00A57D9C"/>
    <w:rsid w:val="00A64B06"/>
    <w:rsid w:val="00A658BF"/>
    <w:rsid w:val="00A75134"/>
    <w:rsid w:val="00A97E80"/>
    <w:rsid w:val="00AB4A7B"/>
    <w:rsid w:val="00AD6BCF"/>
    <w:rsid w:val="00AF3175"/>
    <w:rsid w:val="00B077D2"/>
    <w:rsid w:val="00B15B0F"/>
    <w:rsid w:val="00B21DC1"/>
    <w:rsid w:val="00B23A3D"/>
    <w:rsid w:val="00B339C1"/>
    <w:rsid w:val="00B407B5"/>
    <w:rsid w:val="00B45AD8"/>
    <w:rsid w:val="00B4724C"/>
    <w:rsid w:val="00B51302"/>
    <w:rsid w:val="00B727CB"/>
    <w:rsid w:val="00B75F9C"/>
    <w:rsid w:val="00B82A8C"/>
    <w:rsid w:val="00B85B57"/>
    <w:rsid w:val="00B93AE2"/>
    <w:rsid w:val="00BB13F8"/>
    <w:rsid w:val="00BC0419"/>
    <w:rsid w:val="00BC37A4"/>
    <w:rsid w:val="00BD5D75"/>
    <w:rsid w:val="00BD75E0"/>
    <w:rsid w:val="00BD7FAC"/>
    <w:rsid w:val="00BE3925"/>
    <w:rsid w:val="00BF2635"/>
    <w:rsid w:val="00BF289B"/>
    <w:rsid w:val="00BF35CE"/>
    <w:rsid w:val="00C11B4F"/>
    <w:rsid w:val="00C17D06"/>
    <w:rsid w:val="00C20B68"/>
    <w:rsid w:val="00C27D05"/>
    <w:rsid w:val="00C33070"/>
    <w:rsid w:val="00C34D50"/>
    <w:rsid w:val="00C743C2"/>
    <w:rsid w:val="00C8188E"/>
    <w:rsid w:val="00C97F5B"/>
    <w:rsid w:val="00CA7D9D"/>
    <w:rsid w:val="00CC4893"/>
    <w:rsid w:val="00CD4C47"/>
    <w:rsid w:val="00CE0618"/>
    <w:rsid w:val="00CE182B"/>
    <w:rsid w:val="00CE5AA6"/>
    <w:rsid w:val="00CE6E00"/>
    <w:rsid w:val="00CF1FC5"/>
    <w:rsid w:val="00CF3A5D"/>
    <w:rsid w:val="00CF3E5E"/>
    <w:rsid w:val="00CF7CEC"/>
    <w:rsid w:val="00D02316"/>
    <w:rsid w:val="00D23996"/>
    <w:rsid w:val="00D2621B"/>
    <w:rsid w:val="00D36D46"/>
    <w:rsid w:val="00D520E2"/>
    <w:rsid w:val="00D60AA1"/>
    <w:rsid w:val="00D610F7"/>
    <w:rsid w:val="00D62E2E"/>
    <w:rsid w:val="00D648EB"/>
    <w:rsid w:val="00D927FF"/>
    <w:rsid w:val="00DA6C5D"/>
    <w:rsid w:val="00DC2F75"/>
    <w:rsid w:val="00DF5E94"/>
    <w:rsid w:val="00E00CFF"/>
    <w:rsid w:val="00E04BE0"/>
    <w:rsid w:val="00E075A6"/>
    <w:rsid w:val="00E17451"/>
    <w:rsid w:val="00E23A34"/>
    <w:rsid w:val="00E34166"/>
    <w:rsid w:val="00E34D9F"/>
    <w:rsid w:val="00E409AD"/>
    <w:rsid w:val="00E52247"/>
    <w:rsid w:val="00E538CA"/>
    <w:rsid w:val="00E56B78"/>
    <w:rsid w:val="00E5766C"/>
    <w:rsid w:val="00E65BCE"/>
    <w:rsid w:val="00E75542"/>
    <w:rsid w:val="00E867D4"/>
    <w:rsid w:val="00E94A79"/>
    <w:rsid w:val="00EA5281"/>
    <w:rsid w:val="00EB6B58"/>
    <w:rsid w:val="00EC0D93"/>
    <w:rsid w:val="00EC12BA"/>
    <w:rsid w:val="00EC71D2"/>
    <w:rsid w:val="00ED246A"/>
    <w:rsid w:val="00ED404B"/>
    <w:rsid w:val="00ED5ABF"/>
    <w:rsid w:val="00EF1E29"/>
    <w:rsid w:val="00F104FA"/>
    <w:rsid w:val="00F106E5"/>
    <w:rsid w:val="00F11843"/>
    <w:rsid w:val="00F246F1"/>
    <w:rsid w:val="00F40544"/>
    <w:rsid w:val="00F40774"/>
    <w:rsid w:val="00F550B1"/>
    <w:rsid w:val="00F8239B"/>
    <w:rsid w:val="00F866D9"/>
    <w:rsid w:val="00F93E62"/>
    <w:rsid w:val="00FA2ACB"/>
    <w:rsid w:val="00FB5A9E"/>
    <w:rsid w:val="00FC686F"/>
    <w:rsid w:val="00FC7D14"/>
    <w:rsid w:val="00FD620D"/>
    <w:rsid w:val="00FD7D29"/>
    <w:rsid w:val="00FE2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77434"/>
  <w15:chartTrackingRefBased/>
  <w15:docId w15:val="{46FD829B-F007-433F-8F79-470AF10E5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6E5"/>
  </w:style>
  <w:style w:type="paragraph" w:styleId="Heading1">
    <w:name w:val="heading 1"/>
    <w:basedOn w:val="Normal"/>
    <w:next w:val="Normal"/>
    <w:link w:val="Heading1Char"/>
    <w:uiPriority w:val="9"/>
    <w:qFormat/>
    <w:rsid w:val="00D92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2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2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2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2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7FF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B82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82A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56F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6169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B720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1514</TotalTime>
  <Pages>32</Pages>
  <Words>4079</Words>
  <Characters>23254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GUPTA</dc:creator>
  <cp:keywords/>
  <dc:description/>
  <cp:lastModifiedBy>AKHIL GUPTA</cp:lastModifiedBy>
  <cp:revision>298</cp:revision>
  <dcterms:created xsi:type="dcterms:W3CDTF">2026-08-08T14:43:00Z</dcterms:created>
  <dcterms:modified xsi:type="dcterms:W3CDTF">2026-08-09T16:16:00Z</dcterms:modified>
</cp:coreProperties>
</file>