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AE68" w14:textId="3C2503AE" w:rsidR="00A31EE2" w:rsidRDefault="002B57D8">
      <w:pPr>
        <w:pBdr>
          <w:bottom w:val="single" w:sz="6" w:space="1" w:color="auto"/>
        </w:pBdr>
        <w:rPr>
          <w:lang w:val="en-AU"/>
        </w:rPr>
      </w:pPr>
      <w:r>
        <w:t>Peer A</w:t>
      </w:r>
      <w:r>
        <w:rPr>
          <w:rFonts w:hint="eastAsia"/>
          <w:lang w:val="en-AU"/>
        </w:rPr>
        <w:t>在开始时对peers中的尝试连接，对于未能连接上的之后是否要再进行尝试连接？</w:t>
      </w:r>
    </w:p>
    <w:p w14:paraId="4DA68B3F" w14:textId="268F877A" w:rsidR="002B57D8" w:rsidRPr="002B57D8" w:rsidRDefault="002B57D8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Peer</w:t>
      </w:r>
      <w:r>
        <w:rPr>
          <w:lang w:val="en-AU"/>
        </w:rPr>
        <w:t xml:space="preserve"> B</w:t>
      </w:r>
      <w:r>
        <w:rPr>
          <w:rFonts w:hint="eastAsia"/>
          <w:lang w:val="en-AU"/>
        </w:rPr>
        <w:t>的configuration中的peers有peer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，那么peer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的configuration中的peers是否一定要有peer</w:t>
      </w:r>
      <w:r>
        <w:rPr>
          <w:lang w:val="en-AU"/>
        </w:rPr>
        <w:t xml:space="preserve"> B?</w:t>
      </w:r>
    </w:p>
    <w:p w14:paraId="7208DC62" w14:textId="4F0ECAA8" w:rsidR="00001112" w:rsidRDefault="002A3E0F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潜在的deadlock</w:t>
      </w:r>
      <w:r w:rsidR="000A2962">
        <w:rPr>
          <w:lang w:val="en-AU"/>
        </w:rPr>
        <w:t xml:space="preserve">: </w:t>
      </w:r>
      <w:proofErr w:type="spellStart"/>
      <w:r w:rsidR="000A2962">
        <w:rPr>
          <w:rFonts w:hint="eastAsia"/>
          <w:lang w:val="en-AU"/>
        </w:rPr>
        <w:t>c</w:t>
      </w:r>
      <w:r w:rsidR="000A2962">
        <w:rPr>
          <w:lang w:val="en-AU"/>
        </w:rPr>
        <w:t>onnectedPeerList</w:t>
      </w:r>
      <w:proofErr w:type="spellEnd"/>
    </w:p>
    <w:p w14:paraId="05816607" w14:textId="2136521F" w:rsidR="00E036E8" w:rsidRPr="000A2962" w:rsidRDefault="00E036E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>n</w:t>
      </w:r>
      <w:r>
        <w:rPr>
          <w:lang w:val="en-AU"/>
        </w:rPr>
        <w:t>valid protocol</w:t>
      </w:r>
      <w:r>
        <w:rPr>
          <w:rFonts w:hint="eastAsia"/>
          <w:lang w:val="en-AU"/>
        </w:rPr>
        <w:t>的回应，将</w:t>
      </w:r>
      <w:proofErr w:type="spellStart"/>
      <w:r>
        <w:rPr>
          <w:rFonts w:hint="eastAsia"/>
          <w:lang w:val="en-AU"/>
        </w:rPr>
        <w:t>check</w:t>
      </w:r>
      <w:r>
        <w:rPr>
          <w:lang w:val="en-AU"/>
        </w:rPr>
        <w:t>command</w:t>
      </w:r>
      <w:proofErr w:type="spellEnd"/>
      <w:r>
        <w:rPr>
          <w:rFonts w:hint="eastAsia"/>
          <w:lang w:val="en-AU"/>
        </w:rPr>
        <w:t>改成switch形式比较好？</w:t>
      </w:r>
    </w:p>
    <w:p w14:paraId="441068F8" w14:textId="1E1752CE" w:rsidR="00C439F5" w:rsidRPr="00E036E8" w:rsidRDefault="006C3F87" w:rsidP="000E4933">
      <w:pPr>
        <w:pBdr>
          <w:bottom w:val="single" w:sz="6" w:space="1" w:color="auto"/>
        </w:pBdr>
        <w:rPr>
          <w:strike/>
          <w:lang w:val="en-AU"/>
        </w:rPr>
      </w:pPr>
      <w:r w:rsidRPr="00E036E8">
        <w:rPr>
          <w:rFonts w:hint="eastAsia"/>
          <w:strike/>
        </w:rPr>
        <w:t>P</w:t>
      </w:r>
      <w:r w:rsidRPr="00E036E8">
        <w:rPr>
          <w:strike/>
        </w:rPr>
        <w:t xml:space="preserve">eer A </w:t>
      </w:r>
      <w:r w:rsidRPr="00E036E8">
        <w:rPr>
          <w:rFonts w:hint="eastAsia"/>
          <w:strike/>
        </w:rPr>
        <w:t>先启动，</w:t>
      </w:r>
      <w:proofErr w:type="spellStart"/>
      <w:r w:rsidRPr="00E036E8">
        <w:rPr>
          <w:rFonts w:hint="eastAsia"/>
          <w:strike/>
        </w:rPr>
        <w:t>Peer</w:t>
      </w:r>
      <w:r w:rsidRPr="00E036E8">
        <w:rPr>
          <w:strike/>
        </w:rPr>
        <w:t>B</w:t>
      </w:r>
      <w:proofErr w:type="spellEnd"/>
      <w:r w:rsidRPr="00E036E8">
        <w:rPr>
          <w:rFonts w:hint="eastAsia"/>
          <w:strike/>
          <w:lang w:val="en-AU"/>
        </w:rPr>
        <w:t>后启动，B连A，A中</w:t>
      </w:r>
      <w:r w:rsidR="00847A3F" w:rsidRPr="00E036E8">
        <w:rPr>
          <w:rFonts w:hint="eastAsia"/>
          <w:strike/>
          <w:lang w:val="en-AU"/>
        </w:rPr>
        <w:t>的同步文件夹会同步到B</w:t>
      </w:r>
      <w:r w:rsidR="00847A3F" w:rsidRPr="00E036E8">
        <w:rPr>
          <w:strike/>
          <w:lang w:val="en-AU"/>
        </w:rPr>
        <w:t xml:space="preserve">, </w:t>
      </w:r>
      <w:r w:rsidR="00847A3F" w:rsidRPr="00E036E8">
        <w:rPr>
          <w:rFonts w:hint="eastAsia"/>
          <w:strike/>
          <w:lang w:val="en-AU"/>
        </w:rPr>
        <w:t>但</w:t>
      </w:r>
      <w:r w:rsidR="00847A3F" w:rsidRPr="00E036E8">
        <w:rPr>
          <w:strike/>
          <w:lang w:val="en-AU"/>
        </w:rPr>
        <w:t>B</w:t>
      </w:r>
      <w:r w:rsidR="00847A3F" w:rsidRPr="00E036E8">
        <w:rPr>
          <w:rFonts w:hint="eastAsia"/>
          <w:strike/>
          <w:lang w:val="en-AU"/>
        </w:rPr>
        <w:t>中的</w:t>
      </w:r>
      <w:r w:rsidR="00ED4841" w:rsidRPr="00E036E8">
        <w:rPr>
          <w:rFonts w:hint="eastAsia"/>
          <w:strike/>
          <w:lang w:val="en-AU"/>
        </w:rPr>
        <w:t>文件event还不会通知到A。</w:t>
      </w:r>
      <w:r w:rsidR="002B57D8" w:rsidRPr="00E036E8">
        <w:rPr>
          <w:rFonts w:hint="eastAsia"/>
          <w:strike/>
          <w:lang w:val="en-AU"/>
        </w:rPr>
        <w:t>(单连接</w:t>
      </w:r>
      <w:r w:rsidR="002B57D8" w:rsidRPr="00E036E8">
        <w:rPr>
          <w:strike/>
          <w:lang w:val="en-AU"/>
        </w:rPr>
        <w:t>)</w:t>
      </w:r>
      <w:r w:rsidR="002B57D8" w:rsidRPr="00E036E8">
        <w:rPr>
          <w:rFonts w:hint="eastAsia"/>
          <w:strike/>
          <w:lang w:val="en-AU"/>
        </w:rPr>
        <w:t>。</w:t>
      </w:r>
    </w:p>
    <w:p w14:paraId="7CCEBABA" w14:textId="07B08367" w:rsidR="00C43A8F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在win下文件夹</w:t>
      </w:r>
      <w:r w:rsidR="00C43A8F">
        <w:rPr>
          <w:rFonts w:hint="eastAsia"/>
          <w:lang w:val="en-AU"/>
        </w:rPr>
        <w:t>b</w:t>
      </w:r>
      <w:r w:rsidR="00C43A8F">
        <w:rPr>
          <w:lang w:val="en-AU"/>
        </w:rPr>
        <w:t>ug:</w:t>
      </w:r>
    </w:p>
    <w:p w14:paraId="19ADC789" w14:textId="2DF90AE7" w:rsidR="00E31E5D" w:rsidRDefault="00E31E5D" w:rsidP="000E4933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>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创建一个空文件再改名，P</w:t>
      </w:r>
      <w:r>
        <w:rPr>
          <w:lang w:val="en-AU"/>
        </w:rPr>
        <w:t>eer B</w:t>
      </w:r>
      <w:r>
        <w:rPr>
          <w:rFonts w:hint="eastAsia"/>
          <w:lang w:val="en-AU"/>
        </w:rPr>
        <w:t>中会保留默认名的文件夹。</w:t>
      </w:r>
    </w:p>
    <w:p w14:paraId="7FD0769C" w14:textId="4AF03930" w:rsidR="00FD2C89" w:rsidRPr="000E4933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删除有bug，当删除的文件夹中有文件时有bug。</w:t>
      </w:r>
    </w:p>
    <w:p w14:paraId="7BD9F7D6" w14:textId="0782B6A5" w:rsidR="00657E50" w:rsidRPr="000E4933" w:rsidRDefault="00657E50" w:rsidP="005B101A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lastRenderedPageBreak/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B75" w14:textId="614B3A91" w:rsidR="00C439F5" w:rsidRDefault="008C4779">
      <w:pPr>
        <w:rPr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</w:t>
      </w:r>
      <w:proofErr w:type="gramStart"/>
      <w:r w:rsidRPr="000E4933">
        <w:rPr>
          <w:strike/>
        </w:rPr>
        <w:t>lock</w:t>
      </w:r>
      <w:proofErr w:type="spellEnd"/>
      <w:r w:rsidRPr="000E4933">
        <w:rPr>
          <w:strike/>
        </w:rPr>
        <w:t>(</w:t>
      </w:r>
      <w:proofErr w:type="gramEnd"/>
      <w:r w:rsidRPr="000E4933">
        <w:rPr>
          <w:strike/>
        </w:rPr>
        <w:t>);</w:t>
      </w:r>
    </w:p>
    <w:p w14:paraId="1E12B74D" w14:textId="77777777" w:rsidR="00E036E8" w:rsidRDefault="00E036E8">
      <w:pPr>
        <w:rPr>
          <w:strike/>
        </w:rPr>
      </w:pPr>
    </w:p>
    <w:p w14:paraId="6870536C" w14:textId="2C904095" w:rsidR="004F496E" w:rsidRDefault="004F496E">
      <w:pPr>
        <w:rPr>
          <w:strike/>
        </w:rPr>
      </w:pPr>
      <w:r>
        <w:rPr>
          <w:rFonts w:hint="eastAsia"/>
          <w:strike/>
        </w:rPr>
        <w:t>在连接的一开始进行文件</w:t>
      </w:r>
      <w:r w:rsidR="00E566C2">
        <w:rPr>
          <w:rFonts w:hint="eastAsia"/>
          <w:strike/>
        </w:rPr>
        <w:t>同步</w:t>
      </w:r>
    </w:p>
    <w:p w14:paraId="350A6B0C" w14:textId="51106D38" w:rsidR="00B8639A" w:rsidRDefault="00E036E8">
      <w:pPr>
        <w:rPr>
          <w:strike/>
        </w:rPr>
      </w:pPr>
      <w:r>
        <w:rPr>
          <w:rFonts w:hint="eastAsia"/>
          <w:strike/>
        </w:rPr>
        <w:t>大文件传输测试</w:t>
      </w:r>
    </w:p>
    <w:p w14:paraId="7E3AD8C1" w14:textId="77777777" w:rsidR="00B8639A" w:rsidRDefault="00B8639A">
      <w:pPr>
        <w:widowControl/>
        <w:jc w:val="left"/>
        <w:rPr>
          <w:strike/>
        </w:rPr>
      </w:pPr>
      <w:r>
        <w:rPr>
          <w:strike/>
        </w:rPr>
        <w:br w:type="page"/>
      </w:r>
    </w:p>
    <w:p w14:paraId="1E342231" w14:textId="15F9C19C" w:rsidR="00E036E8" w:rsidRDefault="00B8639A">
      <w:r w:rsidRPr="00B8639A">
        <w:lastRenderedPageBreak/>
        <w:t>Project2</w:t>
      </w:r>
    </w:p>
    <w:p w14:paraId="29853CFD" w14:textId="7F9D6715" w:rsidR="00B8639A" w:rsidRPr="00B8639A" w:rsidRDefault="00B8639A">
      <w:pPr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invalid</w:t>
      </w:r>
      <w:r>
        <w:t>_protocol</w:t>
      </w:r>
      <w:proofErr w:type="spellEnd"/>
      <w:r>
        <w:rPr>
          <w:rFonts w:hint="eastAsia"/>
        </w:rPr>
        <w:t>好像没有实施完全。</w:t>
      </w:r>
      <w:bookmarkStart w:id="0" w:name="_GoBack"/>
      <w:bookmarkEnd w:id="0"/>
    </w:p>
    <w:sectPr w:rsidR="00B8639A" w:rsidRPr="00B863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A2962"/>
    <w:rsid w:val="000E4933"/>
    <w:rsid w:val="001813F7"/>
    <w:rsid w:val="002366CC"/>
    <w:rsid w:val="002A3E0F"/>
    <w:rsid w:val="002B57D8"/>
    <w:rsid w:val="003B72D9"/>
    <w:rsid w:val="00445F28"/>
    <w:rsid w:val="004F496E"/>
    <w:rsid w:val="00507AEB"/>
    <w:rsid w:val="005B101A"/>
    <w:rsid w:val="005D2A07"/>
    <w:rsid w:val="005F4A09"/>
    <w:rsid w:val="006463EB"/>
    <w:rsid w:val="00657E50"/>
    <w:rsid w:val="006A1825"/>
    <w:rsid w:val="006C3F87"/>
    <w:rsid w:val="0070711D"/>
    <w:rsid w:val="00733B57"/>
    <w:rsid w:val="007669A3"/>
    <w:rsid w:val="00847A3F"/>
    <w:rsid w:val="00860FC4"/>
    <w:rsid w:val="008C4779"/>
    <w:rsid w:val="009E5763"/>
    <w:rsid w:val="00A01711"/>
    <w:rsid w:val="00A31EE2"/>
    <w:rsid w:val="00A90269"/>
    <w:rsid w:val="00AE0E83"/>
    <w:rsid w:val="00B31768"/>
    <w:rsid w:val="00B8639A"/>
    <w:rsid w:val="00C400A4"/>
    <w:rsid w:val="00C439F5"/>
    <w:rsid w:val="00C43A8F"/>
    <w:rsid w:val="00C66B37"/>
    <w:rsid w:val="00C7120A"/>
    <w:rsid w:val="00CA15B8"/>
    <w:rsid w:val="00E036E8"/>
    <w:rsid w:val="00E31E5D"/>
    <w:rsid w:val="00E566C2"/>
    <w:rsid w:val="00E62548"/>
    <w:rsid w:val="00E92299"/>
    <w:rsid w:val="00ED4841"/>
    <w:rsid w:val="00F146E4"/>
    <w:rsid w:val="00FD2C8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5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40</cp:revision>
  <dcterms:created xsi:type="dcterms:W3CDTF">2019-04-06T12:37:00Z</dcterms:created>
  <dcterms:modified xsi:type="dcterms:W3CDTF">2019-05-12T12:56:00Z</dcterms:modified>
</cp:coreProperties>
</file>