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AA0" w:rsidRPr="00962B90" w:rsidRDefault="000D6822" w:rsidP="00962B90">
      <w:pPr>
        <w:spacing w:after="0"/>
        <w:jc w:val="center"/>
        <w:rPr>
          <w:rFonts w:ascii="Arial" w:hAnsi="Arial" w:cs="Arial"/>
          <w:b/>
          <w:color w:val="7030A0"/>
          <w:sz w:val="36"/>
          <w:szCs w:val="36"/>
        </w:rPr>
      </w:pPr>
      <w:r w:rsidRPr="00962B90">
        <w:rPr>
          <w:rFonts w:ascii="Arial" w:hAnsi="Arial" w:cs="Arial"/>
          <w:b/>
          <w:color w:val="7030A0"/>
          <w:sz w:val="36"/>
          <w:szCs w:val="36"/>
        </w:rPr>
        <w:t>Moderation Analysis with SPSS Process</w:t>
      </w:r>
    </w:p>
    <w:p w:rsidR="000D6822" w:rsidRDefault="000D6822" w:rsidP="009C02E9">
      <w:pPr>
        <w:spacing w:after="0"/>
        <w:rPr>
          <w:rFonts w:ascii="Arial" w:hAnsi="Arial" w:cs="Arial"/>
          <w:sz w:val="24"/>
          <w:szCs w:val="24"/>
        </w:rPr>
      </w:pPr>
    </w:p>
    <w:p w:rsidR="000D6822" w:rsidRDefault="000D6822" w:rsidP="00962B90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Bring the data into SPSS.</w:t>
      </w:r>
    </w:p>
    <w:p w:rsidR="000D6822" w:rsidRDefault="000D6822" w:rsidP="009C02E9">
      <w:pPr>
        <w:spacing w:after="0"/>
        <w:rPr>
          <w:rFonts w:ascii="Arial" w:hAnsi="Arial" w:cs="Arial"/>
          <w:sz w:val="24"/>
          <w:szCs w:val="24"/>
        </w:rPr>
      </w:pPr>
    </w:p>
    <w:p w:rsidR="000D6822" w:rsidRDefault="000D6822" w:rsidP="00962B90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Double click the </w:t>
      </w:r>
      <w:proofErr w:type="spellStart"/>
      <w:r>
        <w:rPr>
          <w:rFonts w:ascii="Arial" w:hAnsi="Arial" w:cs="Arial"/>
          <w:sz w:val="24"/>
          <w:szCs w:val="24"/>
        </w:rPr>
        <w:t>Process.sps</w:t>
      </w:r>
      <w:proofErr w:type="spellEnd"/>
      <w:r>
        <w:rPr>
          <w:rFonts w:ascii="Arial" w:hAnsi="Arial" w:cs="Arial"/>
          <w:sz w:val="24"/>
          <w:szCs w:val="24"/>
        </w:rPr>
        <w:t xml:space="preserve"> file.  It will open in a new syntax window.  Run it.</w:t>
      </w:r>
    </w:p>
    <w:p w:rsidR="000D6822" w:rsidRDefault="000D6822" w:rsidP="009C02E9">
      <w:pPr>
        <w:spacing w:after="0"/>
        <w:rPr>
          <w:rFonts w:ascii="Arial" w:hAnsi="Arial" w:cs="Arial"/>
          <w:sz w:val="24"/>
          <w:szCs w:val="24"/>
        </w:rPr>
      </w:pPr>
    </w:p>
    <w:p w:rsidR="000D6822" w:rsidRDefault="000D6822" w:rsidP="00962B90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desired, standardize the continuous variables.</w:t>
      </w:r>
    </w:p>
    <w:p w:rsidR="000D6822" w:rsidRDefault="000D6822" w:rsidP="009C02E9">
      <w:pPr>
        <w:spacing w:after="0"/>
        <w:rPr>
          <w:rFonts w:ascii="Arial" w:hAnsi="Arial" w:cs="Arial"/>
          <w:sz w:val="24"/>
          <w:szCs w:val="24"/>
        </w:rPr>
      </w:pPr>
    </w:p>
    <w:p w:rsidR="000D6822" w:rsidRDefault="000D6822" w:rsidP="009C02E9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5622CE" wp14:editId="00E1E831">
            <wp:extent cx="55245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22" w:rsidRDefault="000D6822" w:rsidP="009C02E9">
      <w:pPr>
        <w:spacing w:after="0"/>
        <w:rPr>
          <w:rFonts w:ascii="Arial" w:hAnsi="Arial" w:cs="Arial"/>
          <w:sz w:val="24"/>
          <w:szCs w:val="24"/>
        </w:rPr>
      </w:pPr>
    </w:p>
    <w:p w:rsidR="000D6822" w:rsidRDefault="000D6822" w:rsidP="009C02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File, New</w:t>
      </w:r>
      <w:r w:rsidR="00962B90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Syntax.  Write the Process code:</w:t>
      </w:r>
    </w:p>
    <w:p w:rsidR="000D6822" w:rsidRDefault="000D6822" w:rsidP="009C02E9">
      <w:pPr>
        <w:spacing w:after="0"/>
        <w:rPr>
          <w:rFonts w:ascii="Arial" w:hAnsi="Arial" w:cs="Arial"/>
          <w:sz w:val="24"/>
          <w:szCs w:val="24"/>
        </w:rPr>
      </w:pPr>
    </w:p>
    <w:p w:rsidR="000D6822" w:rsidRPr="000D6822" w:rsidRDefault="000D6822" w:rsidP="009C02E9">
      <w:pPr>
        <w:spacing w:after="0"/>
        <w:rPr>
          <w:rFonts w:ascii="Arial" w:hAnsi="Arial" w:cs="Arial"/>
          <w:b/>
          <w:sz w:val="24"/>
          <w:szCs w:val="24"/>
        </w:rPr>
      </w:pPr>
      <w:r w:rsidRPr="000D6822">
        <w:rPr>
          <w:rFonts w:ascii="Arial" w:hAnsi="Arial" w:cs="Arial"/>
          <w:b/>
          <w:sz w:val="24"/>
          <w:szCs w:val="24"/>
        </w:rPr>
        <w:t>process y=</w:t>
      </w:r>
      <w:proofErr w:type="spellStart"/>
      <w:r w:rsidRPr="000D6822">
        <w:rPr>
          <w:rFonts w:ascii="Arial" w:hAnsi="Arial" w:cs="Arial"/>
          <w:b/>
          <w:sz w:val="24"/>
          <w:szCs w:val="24"/>
        </w:rPr>
        <w:t>ZExam</w:t>
      </w:r>
      <w:proofErr w:type="spellEnd"/>
      <w:r w:rsidRPr="000D6822">
        <w:rPr>
          <w:rFonts w:ascii="Arial" w:hAnsi="Arial" w:cs="Arial"/>
          <w:b/>
          <w:sz w:val="24"/>
          <w:szCs w:val="24"/>
        </w:rPr>
        <w:t>/x=</w:t>
      </w:r>
      <w:proofErr w:type="spellStart"/>
      <w:r w:rsidRPr="000D6822">
        <w:rPr>
          <w:rFonts w:ascii="Arial" w:hAnsi="Arial" w:cs="Arial"/>
          <w:b/>
          <w:sz w:val="24"/>
          <w:szCs w:val="24"/>
        </w:rPr>
        <w:t>ZTime</w:t>
      </w:r>
      <w:proofErr w:type="spellEnd"/>
      <w:r w:rsidRPr="000D6822">
        <w:rPr>
          <w:rFonts w:ascii="Arial" w:hAnsi="Arial" w:cs="Arial"/>
          <w:b/>
          <w:sz w:val="24"/>
          <w:szCs w:val="24"/>
        </w:rPr>
        <w:t>/w=Group/model=1/plot=1.</w:t>
      </w:r>
    </w:p>
    <w:p w:rsidR="000D6822" w:rsidRDefault="000D6822" w:rsidP="009C02E9">
      <w:pPr>
        <w:spacing w:after="0"/>
        <w:rPr>
          <w:rFonts w:ascii="Arial" w:hAnsi="Arial" w:cs="Arial"/>
          <w:sz w:val="24"/>
          <w:szCs w:val="24"/>
        </w:rPr>
      </w:pPr>
    </w:p>
    <w:p w:rsidR="000D6822" w:rsidRDefault="000D6822" w:rsidP="009C02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Run the syntax.</w:t>
      </w:r>
    </w:p>
    <w:p w:rsidR="000D6822" w:rsidRDefault="000D6822" w:rsidP="009C02E9">
      <w:pPr>
        <w:spacing w:after="0"/>
        <w:rPr>
          <w:rFonts w:ascii="Arial" w:hAnsi="Arial" w:cs="Arial"/>
          <w:sz w:val="24"/>
          <w:szCs w:val="24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***************** PROCESS Procedure for SPSS Version 3.4 *****************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Written by Andrew F. Hayes, Ph.D.       www.afhayes.com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Documentation available in Hayes (2018). www.guilford.com/p/hayes3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**************************************************************************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 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 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ZExam</w:t>
      </w:r>
      <w:proofErr w:type="spellEnd"/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ZTime</w:t>
      </w:r>
      <w:proofErr w:type="spellEnd"/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 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Group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Size:  200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**************************************************************************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OUTCOME VARIABLE: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ZExam</w:t>
      </w:r>
      <w:proofErr w:type="spellEnd"/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 Summary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R       R-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MSE          F        df1        df2          p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.8674      .7525      .2513   198.5912     3.0000   196.0000      .0000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se          t          p       LLCI       ULCI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constant     -.8216      .0509   -16.1378      .0000     -.9220     -.7212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.2586      .0487     5.3114      .0000      .1626      .3546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Group        1.6894      .0721    23.4241      .0000     1.5472     1.8317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Int_1         .2540      .0727     3.4945      .0006      .1106      .3973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Product terms key: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Int_1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x        Group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Test(s) of highest order unconditional interaction(s):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R2-chng          F        df1        df2          p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X*W      .0154    12.2117     1.0000   196.0000      .0006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Focal predict: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Mod var: Group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Conditional effects of the focal predictor at values of the moderator(s):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Group     Effect         se          t          p       LLCI       ULCI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.0000      .2586      .0487     5.3114      .0000      .1626      .3546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1.0000      .5125      .0540     9.4987      .0000      .4061      .6190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for visualizing the conditional effect of the focal predictor: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Paste text below into a SPSS syntax window and execute to produce plot.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LIST FREE/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Group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ZExam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gramEnd"/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BEGIN DATA.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-1.0568      .0000    -1.0948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.1311      .0000     -.7877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1.0615      .0000     -.5471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-1.0568     1.0000      .3262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.1311     1.0000      .9350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1.0615     1.0000     1.4119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DATA.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GRAPH/SCATTERPLOT=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WITH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ZExam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BY       Group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.</w:t>
      </w:r>
      <w:proofErr w:type="gramEnd"/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 ANALYSIS NOTES AND ERRORS ************************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Level of confidence for all confidence intervals in output: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95.0000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 END MATRIX -----</w:t>
      </w:r>
    </w:p>
    <w:p w:rsidR="000D6822" w:rsidRDefault="000D6822" w:rsidP="000D6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0D6822" w:rsidRPr="009C02E9" w:rsidRDefault="000D6822" w:rsidP="009C02E9">
      <w:pPr>
        <w:spacing w:after="0"/>
        <w:rPr>
          <w:rFonts w:ascii="Arial" w:hAnsi="Arial" w:cs="Arial"/>
          <w:sz w:val="24"/>
          <w:szCs w:val="24"/>
        </w:rPr>
      </w:pPr>
    </w:p>
    <w:sectPr w:rsidR="000D6822" w:rsidRPr="009C02E9" w:rsidSect="009C02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22"/>
    <w:rsid w:val="000D6822"/>
    <w:rsid w:val="00962B90"/>
    <w:rsid w:val="009C02E9"/>
    <w:rsid w:val="00C0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37FF"/>
  <w15:chartTrackingRefBased/>
  <w15:docId w15:val="{1BEF7D84-50FD-436F-89DB-FE9CD5A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Wuensch</dc:creator>
  <cp:keywords/>
  <dc:description/>
  <cp:lastModifiedBy>Karl Wuensch</cp:lastModifiedBy>
  <cp:revision>2</cp:revision>
  <dcterms:created xsi:type="dcterms:W3CDTF">2019-10-12T00:28:00Z</dcterms:created>
  <dcterms:modified xsi:type="dcterms:W3CDTF">2019-10-12T00:35:00Z</dcterms:modified>
</cp:coreProperties>
</file>