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概念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1：</w:t>
      </w:r>
      <w:r>
        <w:rPr>
          <w:rFonts w:ascii="宋体" w:hAnsi="宋体" w:eastAsia="宋体" w:cs="宋体"/>
          <w:sz w:val="24"/>
          <w:szCs w:val="24"/>
        </w:rPr>
        <w:t>TCP/IP只是一个协议栈，就像操作系统的运行机制一样，必须要具体实现，同时还要提供对外的操作接口。就像操作系统会提供标准的编程接口，比如Win32编程接口一样，TCP/IP也必须对外提供编程接口，这就是Socket编程接口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概念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2：</w:t>
      </w:r>
      <w:r>
        <w:rPr>
          <w:rFonts w:ascii="宋体" w:hAnsi="宋体" w:eastAsia="宋体" w:cs="宋体"/>
          <w:sz w:val="24"/>
          <w:szCs w:val="24"/>
        </w:rPr>
        <w:t>socket跟TCP/IP并没有必然的联系。Socket编程接口在设计的时候，就希望也能适应其他的网络协议。所以，socket的出现只是可以更方 便的使用TCP/IP协议栈而已，其对TCP/IP进行了抽象，形成了几个最基本的函数接口。比如 create，listen，accept，connect，read和write等等。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概念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3：HTTP协议即超文本传送协议(Hypertext Transfer Protocol )，是Web联网的基础，也是手机联网常用的协议之一，HTTP协议是建立在TCP协议之上的一种应用。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概念4：</w:t>
      </w:r>
      <w:r>
        <w:rPr>
          <w:rFonts w:ascii="宋体" w:hAnsi="宋体" w:eastAsia="宋体" w:cs="宋体"/>
          <w:sz w:val="24"/>
          <w:szCs w:val="24"/>
        </w:rPr>
        <w:t>绑定的是Listen侦听，Accept是来建立通信的套接字，这样多个客户端建立通信，就多个套接字来分别跟这些客户端通信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套接字可以理解为一个用来通信的系统句柄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问题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1：</w:t>
      </w:r>
      <w:r>
        <w:rPr>
          <w:rFonts w:ascii="宋体" w:hAnsi="宋体" w:eastAsia="宋体" w:cs="宋体"/>
          <w:sz w:val="24"/>
          <w:szCs w:val="24"/>
        </w:rPr>
        <w:t>TCP/IP的协议栈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Telnet实现：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需要用到的报文格式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IAC   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报文意义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连接使用socket 或 封装完成的fsockopent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Telnet流程：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在连接成功后，服务器会跟客户端进行“协商”，这个过程以ASCII的255开始。协商结束后，才会进行数据的交换。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业务流程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"http://images2015.cnblogs.com/blog/880164/201609/880164-20160922110011434-111497318.jpg"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62625" cy="7658100"/>
            <wp:effectExtent l="0" t="0" r="317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65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服务器端代码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一，创建监听服务相关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/**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* 创建socket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*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* @param AF_INET      IP4协议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* @param SOCK_STREAM  基于网络的通信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* @param SOL_TCP      TCP协议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**/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$scoket = </w:t>
      </w:r>
      <w:r>
        <w:rPr>
          <w:rStyle w:val="4"/>
          <w:rFonts w:ascii="宋体" w:hAnsi="宋体" w:eastAsia="宋体" w:cs="宋体"/>
          <w:sz w:val="24"/>
          <w:szCs w:val="24"/>
        </w:rPr>
        <w:t>socket_create(AF_INET, SOCK_STREAM, SOL_TCP);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/**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* 设置参数，可设置超时等参数，设置不对有可能获取不到数据，但是不报错。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* @param SOL_SOCKET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* @param SO_REUSEADDR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* ------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*/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ascii="宋体" w:hAnsi="宋体" w:eastAsia="宋体" w:cs="宋体"/>
          <w:sz w:val="24"/>
          <w:szCs w:val="24"/>
        </w:rPr>
        <w:t>//1表示接受所有的数据包</w:t>
      </w:r>
    </w:p>
    <w:p>
      <w:pPr>
        <w:rPr>
          <w:rStyle w:val="4"/>
          <w:rFonts w:ascii="宋体" w:hAnsi="宋体" w:eastAsia="宋体" w:cs="宋体"/>
          <w:sz w:val="24"/>
          <w:szCs w:val="24"/>
        </w:rPr>
      </w:pPr>
      <w:r>
        <w:rPr>
          <w:rStyle w:val="4"/>
          <w:rFonts w:ascii="宋体" w:hAnsi="宋体" w:eastAsia="宋体" w:cs="宋体"/>
          <w:sz w:val="24"/>
          <w:szCs w:val="24"/>
        </w:rPr>
        <w:t>socket_set_option($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scoket</w:t>
      </w:r>
      <w:r>
        <w:rPr>
          <w:rStyle w:val="4"/>
          <w:rFonts w:ascii="宋体" w:hAnsi="宋体" w:eastAsia="宋体" w:cs="宋体"/>
          <w:sz w:val="24"/>
          <w:szCs w:val="24"/>
        </w:rPr>
        <w:t>, SOL_SOCKET, SO_REUSEADDR, 1);</w:t>
      </w:r>
    </w:p>
    <w:p>
      <w:pPr>
        <w:rPr>
          <w:rStyle w:val="4"/>
          <w:rFonts w:ascii="宋体" w:hAnsi="宋体" w:eastAsia="宋体" w:cs="宋体"/>
          <w:sz w:val="24"/>
          <w:szCs w:val="24"/>
        </w:rPr>
      </w:pPr>
    </w:p>
    <w:p>
      <w:pP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/**</w:t>
      </w:r>
    </w:p>
    <w:p>
      <w:pP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 xml:space="preserve"> * 绑定端口</w:t>
      </w:r>
    </w:p>
    <w:p>
      <w:pP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 xml:space="preserve"> * @param socket $server  socket套接字</w:t>
      </w:r>
    </w:p>
    <w:p>
      <w:pP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 xml:space="preserve"> * @param string $address IP地址</w:t>
      </w:r>
    </w:p>
    <w:p>
      <w:pP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 xml:space="preserve"> * @param int    $port    端口</w:t>
      </w:r>
    </w:p>
    <w:p>
      <w:pP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 xml:space="preserve"> */</w:t>
      </w:r>
    </w:p>
    <w:p>
      <w:pPr>
        <w:rPr>
          <w:rStyle w:val="4"/>
          <w:rFonts w:ascii="宋体" w:hAnsi="宋体" w:eastAsia="宋体" w:cs="宋体"/>
          <w:sz w:val="24"/>
          <w:szCs w:val="24"/>
        </w:rPr>
      </w:pPr>
      <w:r>
        <w:rPr>
          <w:rStyle w:val="4"/>
          <w:rFonts w:ascii="宋体" w:hAnsi="宋体" w:eastAsia="宋体" w:cs="宋体"/>
          <w:sz w:val="24"/>
          <w:szCs w:val="24"/>
        </w:rPr>
        <w:t>socket_bind($server, $address, $port);</w:t>
      </w:r>
    </w:p>
    <w:p>
      <w:pPr>
        <w:rPr>
          <w:rStyle w:val="4"/>
          <w:rFonts w:ascii="宋体" w:hAnsi="宋体" w:eastAsia="宋体" w:cs="宋体"/>
          <w:sz w:val="24"/>
          <w:szCs w:val="24"/>
        </w:rPr>
      </w:pPr>
    </w:p>
    <w:p>
      <w:pP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/**</w:t>
      </w:r>
    </w:p>
    <w:p>
      <w:pP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 xml:space="preserve"> * 监听服务</w:t>
      </w:r>
    </w:p>
    <w:p>
      <w:pP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 xml:space="preserve"> */</w:t>
      </w:r>
    </w:p>
    <w:p>
      <w:pPr>
        <w:rPr>
          <w:rStyle w:val="4"/>
          <w:rFonts w:ascii="宋体" w:hAnsi="宋体" w:eastAsia="宋体" w:cs="宋体"/>
          <w:sz w:val="24"/>
          <w:szCs w:val="24"/>
        </w:rPr>
      </w:pPr>
      <w:r>
        <w:rPr>
          <w:rStyle w:val="4"/>
          <w:rFonts w:ascii="宋体" w:hAnsi="宋体" w:eastAsia="宋体" w:cs="宋体"/>
          <w:sz w:val="24"/>
          <w:szCs w:val="24"/>
        </w:rPr>
        <w:t>socket_listen($server);</w:t>
      </w:r>
    </w:p>
    <w:p>
      <w:pP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--------------------&gt;等待客户端的链接&lt;-----------</w:t>
      </w:r>
    </w:p>
    <w:p>
      <w:pPr>
        <w:rPr>
          <w:rStyle w:val="4"/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2"/>
        </w:numPr>
        <w:rPr>
          <w:rStyle w:val="4"/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eastAsia="zh-CN"/>
        </w:rPr>
        <w:t>获取数据</w:t>
      </w:r>
    </w:p>
    <w:p>
      <w:pPr>
        <w:numPr>
          <w:numId w:val="0"/>
        </w:numP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这里需要用到死循环，因为要不停的获取数据,循环内部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/*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* 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这个函数是同时接受多个连接的关键，我的理解它是为了阻塞程序继续往下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* 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执行。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* 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* $write,$except可以都为空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* 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socket_select ($sockets, $write = NULL, $except = NULL, NULL);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* 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$sockets可以理解为一个数组，这个数组中存放的是文件描述符。当它有变化（就是有新消息到或者有客户端连接/断开）时，socket_select函数才会返回，继续往下执行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* 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$write是监听是否有客户端写数据，传入NULL是不关心是否有写变化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* 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$except是$sockets里面要被排除的元素，传入NULL是”监听”全部。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* 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最后一个参数是超时时间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如果为0：则立即结束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如果为n&gt;1: 则最多在n秒后结束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如遇某一个连接有新动态，则提前返回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如果为null：如遇某一个连接有新动态，则返回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*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socket_select($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scoket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$write,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$except,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NULL);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* 接收一个socket连接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**/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ascii="宋体" w:hAnsi="宋体" w:eastAsia="宋体" w:cs="宋体"/>
          <w:sz w:val="24"/>
          <w:szCs w:val="24"/>
        </w:rPr>
      </w:pPr>
      <w:r>
        <w:rPr>
          <w:rStyle w:val="4"/>
          <w:rFonts w:ascii="宋体" w:hAnsi="宋体" w:eastAsia="宋体" w:cs="宋体"/>
          <w:sz w:val="24"/>
          <w:szCs w:val="24"/>
        </w:rPr>
        <w:t>$client=socket_accept(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$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scoket</w:t>
      </w:r>
      <w:r>
        <w:rPr>
          <w:rStyle w:val="4"/>
          <w:rFonts w:ascii="宋体" w:hAnsi="宋体" w:eastAsia="宋体" w:cs="宋体"/>
          <w:sz w:val="24"/>
          <w:szCs w:val="24"/>
        </w:rPr>
        <w:t>);</w:t>
      </w:r>
      <w:r>
        <w:rPr>
          <w:rStyle w:val="4"/>
          <w:rFonts w:ascii="宋体" w:hAnsi="宋体" w:eastAsia="宋体" w:cs="宋体"/>
          <w:sz w:val="24"/>
          <w:szCs w:val="24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Style w:val="4"/>
          <w:rFonts w:ascii="宋体" w:hAnsi="宋体" w:eastAsia="宋体" w:cs="宋体"/>
          <w:sz w:val="24"/>
          <w:szCs w:val="24"/>
        </w:rPr>
      </w:pPr>
      <w:r>
        <w:rPr>
          <w:rStyle w:val="4"/>
          <w:rFonts w:ascii="宋体" w:hAnsi="宋体" w:eastAsia="宋体" w:cs="宋体"/>
          <w:sz w:val="24"/>
          <w:szCs w:val="24"/>
        </w:rPr>
        <w:t>//读取该socket的信息，注意：第二个参数是引用传参即接收数据，第三个参数是接收数据的长度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ascii="宋体" w:hAnsi="宋体" w:eastAsia="宋体" w:cs="宋体"/>
          <w:sz w:val="24"/>
          <w:szCs w:val="24"/>
        </w:rPr>
      </w:pPr>
      <w:r>
        <w:rPr>
          <w:rStyle w:val="4"/>
          <w:rFonts w:ascii="宋体" w:hAnsi="宋体" w:eastAsia="宋体" w:cs="宋体"/>
          <w:sz w:val="24"/>
          <w:szCs w:val="24"/>
        </w:rPr>
        <w:t>$l=socket_recv($sock,$buf,1000,0);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Socket_read();</w:t>
      </w:r>
    </w:p>
    <w:p>
      <w:pPr>
        <w:keepNext w:val="0"/>
        <w:keepLines w:val="0"/>
        <w:widowControl/>
        <w:suppressLineNumbers w:val="0"/>
        <w:jc w:val="left"/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Socket_recvfrom（）</w:t>
      </w:r>
      <w:bookmarkStart w:id="0" w:name="_GoBack"/>
      <w:bookmarkEnd w:id="0"/>
    </w:p>
    <w:p>
      <w:pPr>
        <w:numPr>
          <w:numId w:val="0"/>
        </w:numP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14EB5"/>
    <w:multiLevelType w:val="singleLevel"/>
    <w:tmpl w:val="57A14EB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EA3038"/>
    <w:multiLevelType w:val="singleLevel"/>
    <w:tmpl w:val="57EA3038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B447C"/>
    <w:rsid w:val="05F23251"/>
    <w:rsid w:val="08BC5BBF"/>
    <w:rsid w:val="08C466F6"/>
    <w:rsid w:val="09A82551"/>
    <w:rsid w:val="0B9B369F"/>
    <w:rsid w:val="17300F26"/>
    <w:rsid w:val="1BB60CDF"/>
    <w:rsid w:val="2399766B"/>
    <w:rsid w:val="27886D65"/>
    <w:rsid w:val="2A741B2D"/>
    <w:rsid w:val="2D453005"/>
    <w:rsid w:val="34722D8B"/>
    <w:rsid w:val="37C56563"/>
    <w:rsid w:val="3B3A5A8D"/>
    <w:rsid w:val="49852454"/>
    <w:rsid w:val="4B4C650E"/>
    <w:rsid w:val="4E441829"/>
    <w:rsid w:val="50981492"/>
    <w:rsid w:val="543923C5"/>
    <w:rsid w:val="55CB7147"/>
    <w:rsid w:val="582E7B62"/>
    <w:rsid w:val="589355C0"/>
    <w:rsid w:val="618204B2"/>
    <w:rsid w:val="6C77242C"/>
    <w:rsid w:val="74AB62AF"/>
    <w:rsid w:val="7E5B17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李涛</cp:lastModifiedBy>
  <dcterms:modified xsi:type="dcterms:W3CDTF">2016-09-27T09:34:30Z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