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D5B7" w14:textId="25A01423" w:rsidR="00004454" w:rsidRDefault="00D40851" w:rsidP="00D40851">
      <w:pPr>
        <w:pStyle w:val="ListParagraph"/>
        <w:numPr>
          <w:ilvl w:val="0"/>
          <w:numId w:val="1"/>
        </w:numPr>
      </w:pPr>
      <w:r>
        <w:t>Use case and motivation</w:t>
      </w:r>
    </w:p>
    <w:p w14:paraId="093156DD" w14:textId="5C1C700F" w:rsidR="00D40851" w:rsidRDefault="00D40851" w:rsidP="00D40851">
      <w:pPr>
        <w:pStyle w:val="ListParagraph"/>
        <w:numPr>
          <w:ilvl w:val="0"/>
          <w:numId w:val="1"/>
        </w:numPr>
      </w:pPr>
      <w:r>
        <w:t>Exploratory analysis</w:t>
      </w:r>
    </w:p>
    <w:p w14:paraId="4A03E5C3" w14:textId="00D5148F" w:rsidR="00D40851" w:rsidRDefault="00D40851" w:rsidP="00D40851">
      <w:pPr>
        <w:pStyle w:val="ListParagraph"/>
        <w:numPr>
          <w:ilvl w:val="0"/>
          <w:numId w:val="1"/>
        </w:numPr>
      </w:pPr>
      <w:r>
        <w:t>Modeling the process &amp; Validation</w:t>
      </w:r>
    </w:p>
    <w:p w14:paraId="098262BB" w14:textId="3FAD6A37" w:rsidR="00D40851" w:rsidRDefault="00D40851" w:rsidP="00D40851">
      <w:pPr>
        <w:pStyle w:val="ListParagraph"/>
        <w:numPr>
          <w:ilvl w:val="0"/>
          <w:numId w:val="1"/>
        </w:numPr>
      </w:pPr>
      <w:r>
        <w:t>Conclusion addressing use case</w:t>
      </w:r>
    </w:p>
    <w:p w14:paraId="7AD09CE3" w14:textId="0193EC7A" w:rsidR="00D40851" w:rsidRDefault="00D40851" w:rsidP="00D40851">
      <w:pPr>
        <w:pStyle w:val="ListParagraph"/>
        <w:numPr>
          <w:ilvl w:val="0"/>
          <w:numId w:val="1"/>
        </w:numPr>
      </w:pPr>
      <w:r>
        <w:t>Code base</w:t>
      </w:r>
    </w:p>
    <w:p w14:paraId="22E3B374" w14:textId="6BF3E003" w:rsidR="00556243" w:rsidRDefault="00556243" w:rsidP="00556243">
      <w:pPr>
        <w:pStyle w:val="ListParagraph"/>
        <w:numPr>
          <w:ilvl w:val="0"/>
          <w:numId w:val="2"/>
        </w:numPr>
      </w:pPr>
      <w:r>
        <w:t>We want to see your code base for the process; chunks, appendix, however you want to make it flow and present it</w:t>
      </w:r>
    </w:p>
    <w:p w14:paraId="05E5B33A" w14:textId="0136BD9B" w:rsidR="00556243" w:rsidRDefault="00556243" w:rsidP="00556243">
      <w:pPr>
        <w:pStyle w:val="ListParagraph"/>
        <w:numPr>
          <w:ilvl w:val="0"/>
          <w:numId w:val="2"/>
        </w:numPr>
      </w:pPr>
      <w:r>
        <w:t>The presentation is way more accessible, the markdown can be more technical</w:t>
      </w:r>
    </w:p>
    <w:p w14:paraId="08649B5C" w14:textId="3B1CD6E1" w:rsidR="00D40851" w:rsidRDefault="00D40851" w:rsidP="00D40851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Video</w:t>
      </w:r>
    </w:p>
    <w:sectPr w:rsidR="00D40851" w:rsidSect="00B3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6C8"/>
    <w:multiLevelType w:val="hybridMultilevel"/>
    <w:tmpl w:val="2586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31CE"/>
    <w:multiLevelType w:val="hybridMultilevel"/>
    <w:tmpl w:val="BDEC7F54"/>
    <w:lvl w:ilvl="0" w:tplc="DAAC9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1"/>
    <w:rsid w:val="00004454"/>
    <w:rsid w:val="00556243"/>
    <w:rsid w:val="00B35D0E"/>
    <w:rsid w:val="00D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778A"/>
  <w15:chartTrackingRefBased/>
  <w15:docId w15:val="{1F4C1481-38B8-B84B-B024-DAF568D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2021-12-03T15:30:00Z</dcterms:created>
  <dcterms:modified xsi:type="dcterms:W3CDTF">2021-12-03T15:33:00Z</dcterms:modified>
</cp:coreProperties>
</file>