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B91D4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1172CA21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14:paraId="578AD169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</w:t>
      </w:r>
    </w:p>
    <w:p w14:paraId="42CCF6E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радиоэлектроники»</w:t>
      </w:r>
    </w:p>
    <w:p w14:paraId="1A54CF56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561F3AE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 «Инженерно-психологическое</w:t>
      </w:r>
    </w:p>
    <w:p w14:paraId="0AF1686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обеспечение информационных технологий»</w:t>
      </w:r>
    </w:p>
    <w:p w14:paraId="2D6FE34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F11225B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C56F620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26EA987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44B7AA1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Учебная дисциплина «Основы алгоритмизации и программирования »</w:t>
      </w:r>
    </w:p>
    <w:p w14:paraId="4F908A82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89B3058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1F7718CD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5D862815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37CAE4A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E0A1DCF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 w14:paraId="354290F9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</w:p>
    <w:p w14:paraId="0E8EE183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No5</w:t>
      </w:r>
    </w:p>
    <w:p w14:paraId="0BA48B6A">
      <w:pPr>
        <w:spacing w:after="0" w:line="240" w:lineRule="auto"/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«Динамические массивы»</w:t>
      </w:r>
    </w:p>
    <w:p w14:paraId="1079DC41">
      <w:pPr>
        <w:ind w:firstLine="720"/>
        <w:jc w:val="both"/>
        <w:rPr>
          <w:rFonts w:ascii="Times New Roman" w:hAnsi="Times New Roman"/>
          <w:sz w:val="28"/>
        </w:rPr>
      </w:pPr>
    </w:p>
    <w:p w14:paraId="38957280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Подготовил:                                         Варава  А.В.Гр.410902</w:t>
      </w:r>
    </w:p>
    <w:p w14:paraId="685222DB">
      <w:pPr>
        <w:ind w:firstLine="720"/>
        <w:jc w:val="both"/>
        <w:rPr>
          <w:rFonts w:ascii="Times New Roman" w:hAnsi="Times New Roman"/>
          <w:sz w:val="28"/>
        </w:rPr>
      </w:pPr>
    </w:p>
    <w:p w14:paraId="6B72BA1D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        Усенко Ф.В.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75006BEC">
      <w:pPr>
        <w:ind w:firstLine="720"/>
        <w:jc w:val="both"/>
        <w:rPr>
          <w:rFonts w:ascii="Times New Roman" w:hAnsi="Times New Roman"/>
          <w:sz w:val="28"/>
        </w:rPr>
      </w:pPr>
    </w:p>
    <w:p w14:paraId="0AF26F3C">
      <w:pPr>
        <w:ind w:firstLine="720"/>
        <w:jc w:val="both"/>
        <w:rPr>
          <w:rFonts w:ascii="Times New Roman" w:hAnsi="Times New Roman"/>
          <w:sz w:val="28"/>
        </w:rPr>
      </w:pPr>
    </w:p>
    <w:p w14:paraId="4D5B8073">
      <w:pPr>
        <w:ind w:firstLine="720"/>
        <w:jc w:val="both"/>
        <w:rPr>
          <w:rFonts w:ascii="Times New Roman" w:hAnsi="Times New Roman"/>
          <w:sz w:val="28"/>
        </w:rPr>
      </w:pPr>
    </w:p>
    <w:p w14:paraId="00595C2B">
      <w:pPr>
        <w:ind w:firstLine="720"/>
        <w:jc w:val="both"/>
        <w:rPr>
          <w:rFonts w:ascii="Times New Roman" w:hAnsi="Times New Roman"/>
          <w:sz w:val="28"/>
        </w:rPr>
      </w:pPr>
    </w:p>
    <w:p w14:paraId="0550F2A8">
      <w:pPr>
        <w:ind w:firstLine="720"/>
        <w:jc w:val="both"/>
        <w:rPr>
          <w:rFonts w:ascii="Times New Roman" w:hAnsi="Times New Roman"/>
          <w:sz w:val="28"/>
        </w:rPr>
      </w:pPr>
    </w:p>
    <w:p w14:paraId="59814684">
      <w:pPr>
        <w:ind w:firstLine="720"/>
        <w:jc w:val="both"/>
        <w:rPr>
          <w:rFonts w:ascii="Times New Roman" w:hAnsi="Times New Roman"/>
          <w:sz w:val="28"/>
        </w:rPr>
      </w:pPr>
    </w:p>
    <w:p w14:paraId="51860861">
      <w:pPr>
        <w:ind w:firstLine="3640" w:firstLineChars="1300"/>
        <w:jc w:val="left"/>
        <w:rPr>
          <w:rFonts w:hint="default" w:ascii="Times New Roman" w:hAnsi="Times New Roman"/>
          <w:sz w:val="28"/>
          <w:lang w:val="ru-RU"/>
        </w:rPr>
      </w:pPr>
      <w:bookmarkStart w:id="0" w:name="_dx_frag_StartFragment"/>
      <w:bookmarkEnd w:id="0"/>
      <w:r>
        <w:rPr>
          <w:rFonts w:ascii="Times New Roman" w:hAnsi="Times New Roman"/>
          <w:sz w:val="28"/>
          <w:lang w:val="ru-RU"/>
        </w:rPr>
        <w:t>Минск</w:t>
      </w:r>
      <w:bookmarkStart w:id="4" w:name="_GoBack"/>
      <w:bookmarkEnd w:id="4"/>
      <w:r>
        <w:rPr>
          <w:rFonts w:hint="default" w:ascii="Times New Roman" w:hAnsi="Times New Roman"/>
          <w:sz w:val="28"/>
          <w:lang w:val="ru-RU"/>
        </w:rPr>
        <w:t xml:space="preserve"> 2024</w:t>
      </w:r>
    </w:p>
    <w:p w14:paraId="4207233F">
      <w:pPr>
        <w:ind w:lef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сформировать навыки и умения обработки структурированных типов данных, организованных в виде матрицы. </w:t>
      </w:r>
    </w:p>
    <w:p w14:paraId="6FB1FF91">
      <w:pPr>
        <w:ind w:lef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(Вариант 4):</w:t>
      </w:r>
      <w:bookmarkStart w:id="1" w:name="_dx_frag_StartFragment"/>
      <w:bookmarkEnd w:id="1"/>
      <w:r>
        <w:rPr>
          <w:rFonts w:ascii="Times New Roman" w:hAnsi="Times New Roman"/>
          <w:sz w:val="28"/>
        </w:rPr>
        <w:t xml:space="preserve">Написать программу, которая вычисляет сумму элементов двумерного массива по столбцам. </w:t>
      </w:r>
    </w:p>
    <w:p w14:paraId="1B4FEEA0">
      <w:pPr>
        <w:ind w:left="0" w:firstLine="0"/>
        <w:jc w:val="left"/>
        <w:rPr>
          <w:rFonts w:ascii="Times New Roman" w:hAnsi="Times New Roman"/>
          <w:sz w:val="28"/>
        </w:rPr>
      </w:pPr>
      <w:r>
        <w:drawing>
          <wp:anchor distT="0" distB="0" distL="114300" distR="114300" simplePos="0" relativeHeight="251659264" behindDoc="0" locked="0" layoutInCell="0" allowOverlap="0">
            <wp:simplePos x="0" y="0"/>
            <wp:positionH relativeFrom="column">
              <wp:posOffset>-104775</wp:posOffset>
            </wp:positionH>
            <wp:positionV relativeFrom="paragraph">
              <wp:posOffset>304800</wp:posOffset>
            </wp:positionV>
            <wp:extent cx="6104890" cy="6696075"/>
            <wp:effectExtent l="0" t="0" r="1016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На скриншотах 1-2 представлены код и работа программы.</w:t>
      </w:r>
    </w:p>
    <w:p w14:paraId="1A1ACB08"/>
    <w:p w14:paraId="3BA1F435"/>
    <w:p w14:paraId="13E9A557"/>
    <w:p w14:paraId="0FEAF64A"/>
    <w:p w14:paraId="32203331"/>
    <w:p w14:paraId="16FC1255"/>
    <w:p w14:paraId="4BB0FC2A"/>
    <w:p w14:paraId="46C0AD4B"/>
    <w:p w14:paraId="54CBA5E0"/>
    <w:p w14:paraId="78830F8D"/>
    <w:p w14:paraId="0D60BC20"/>
    <w:p w14:paraId="47FD1F0A"/>
    <w:p w14:paraId="7317C979"/>
    <w:p w14:paraId="551D1D78"/>
    <w:p w14:paraId="375D9E90"/>
    <w:p w14:paraId="57482224"/>
    <w:p w14:paraId="3CD23015"/>
    <w:p w14:paraId="28207809"/>
    <w:p w14:paraId="18D80B01"/>
    <w:p w14:paraId="58FC9159"/>
    <w:p w14:paraId="00885538"/>
    <w:p w14:paraId="3D84BB0F"/>
    <w:p w14:paraId="12731833">
      <w:r>
        <w:drawing>
          <wp:anchor distT="0" distB="0" distL="114300" distR="114300" simplePos="0" relativeHeight="251660288" behindDoc="0" locked="0" layoutInCell="0" allowOverlap="0">
            <wp:simplePos x="0" y="0"/>
            <wp:positionH relativeFrom="column">
              <wp:posOffset>809625</wp:posOffset>
            </wp:positionH>
            <wp:positionV relativeFrom="paragraph">
              <wp:posOffset>247650</wp:posOffset>
            </wp:positionV>
            <wp:extent cx="4114800" cy="2247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7923"/>
    <w:p w14:paraId="6F2A0C33"/>
    <w:p w14:paraId="62E4AFE0"/>
    <w:p w14:paraId="1BBFC7BD"/>
    <w:p w14:paraId="71E52CFE"/>
    <w:p w14:paraId="0411A8CE"/>
    <w:p w14:paraId="0094F9C1"/>
    <w:p w14:paraId="644886CD">
      <w:r>
        <w:drawing>
          <wp:anchor distT="0" distB="0" distL="114300" distR="114300" simplePos="0" relativeHeight="251661312" behindDoc="0" locked="0" layoutInCell="0" allowOverlap="0">
            <wp:simplePos x="0" y="0"/>
            <wp:positionH relativeFrom="column">
              <wp:posOffset>1457325</wp:posOffset>
            </wp:positionH>
            <wp:positionV relativeFrom="paragraph">
              <wp:posOffset>123825</wp:posOffset>
            </wp:positionV>
            <wp:extent cx="2552700" cy="58197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02A24"/>
    <w:p w14:paraId="525D85CA"/>
    <w:p w14:paraId="33443AF9"/>
    <w:p w14:paraId="2F92514D"/>
    <w:p w14:paraId="1DAD44B7"/>
    <w:p w14:paraId="6D11A505"/>
    <w:p w14:paraId="19A34085"/>
    <w:p w14:paraId="44148C32"/>
    <w:p w14:paraId="7C536A25"/>
    <w:p w14:paraId="34958D6D"/>
    <w:p w14:paraId="0E47AEFE"/>
    <w:p w14:paraId="040A574C"/>
    <w:p w14:paraId="57CAAE74"/>
    <w:p w14:paraId="35AF8AC2"/>
    <w:p w14:paraId="222EB471"/>
    <w:p w14:paraId="7757F67A"/>
    <w:p w14:paraId="3D67F2D2"/>
    <w:p w14:paraId="40EAF6E2"/>
    <w:p w14:paraId="7643568D">
      <w: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1590675</wp:posOffset>
            </wp:positionH>
            <wp:positionV relativeFrom="paragraph">
              <wp:posOffset>190500</wp:posOffset>
            </wp:positionV>
            <wp:extent cx="2562225" cy="50012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5EAF6"/>
    <w:p w14:paraId="3311F1B2"/>
    <w:p w14:paraId="50D93F36"/>
    <w:p w14:paraId="593FC706"/>
    <w:p w14:paraId="24747453"/>
    <w:p w14:paraId="29F84489"/>
    <w:p w14:paraId="2F9B09B3"/>
    <w:p w14:paraId="6238BA32"/>
    <w:p w14:paraId="45E95E08"/>
    <w:p w14:paraId="29992F32"/>
    <w:p w14:paraId="222ECF00"/>
    <w:p w14:paraId="62429D68"/>
    <w:p w14:paraId="3DD6DE3E"/>
    <w:p w14:paraId="29E059C9"/>
    <w:p w14:paraId="7C0F70FE"/>
    <w:p w14:paraId="5E154766"/>
    <w:p w14:paraId="57549EE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Блок-схема программы</w:t>
      </w:r>
    </w:p>
    <w:p w14:paraId="3ADBD284">
      <w:pPr>
        <w:spacing w:before="240" w:after="240"/>
        <w:ind w:left="0" w:righ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bookmarkStart w:id="2" w:name="_dx_frag_StartFragment"/>
      <w:bookmarkEnd w:id="2"/>
      <w:bookmarkStart w:id="3" w:name="FXW5FW6TURVWZMDMMQM1Q-CONTENT"/>
      <w:bookmarkEnd w:id="3"/>
      <w:r>
        <w:rPr>
          <w:rFonts w:ascii="Times New Roman" w:hAnsi="Times New Roman"/>
          <w:sz w:val="28"/>
        </w:rPr>
        <w:t>Этот код на языке C++ выполняет несколько ключевых действий. Программа запрашивает у пользователя ввод количества строк и столбцов для двумерного массива и создает динамический двумерный массив указанного размера. Пользователь вводит элементы массива, которые затем выводятся на экран.</w:t>
      </w:r>
    </w:p>
    <w:p w14:paraId="19790E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вычисляет сумму элементов для каждого столбца массива, используя вложенные циклы for. Полученные суммы выводятся на экран. </w:t>
      </w:r>
    </w:p>
    <w:sectPr>
      <w:pgMar w:top="1137" w:right="849" w:bottom="1137" w:left="1699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000000"/>
    <w:rsid w:val="7A674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hd w:val="clear" w:fill="auto"/>
      <w:suppressAutoHyphens w:val="0"/>
      <w:spacing w:before="0" w:beforeAutospacing="0" w:after="200" w:afterAutospacing="0" w:line="276" w:lineRule="auto"/>
      <w:ind w:left="0" w:right="0" w:firstLine="0"/>
      <w:contextualSpacing w:val="0"/>
      <w:jc w:val="left"/>
    </w:pPr>
    <w:rPr>
      <w:rFonts w:ascii="Calibri" w:hAnsi="Calibri"/>
      <w:color w:val="auto"/>
      <w:sz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line number"/>
    <w:basedOn w:val="2"/>
    <w:semiHidden/>
    <w:qFormat/>
    <w:uiPriority w:val="0"/>
  </w:style>
  <w:style w:type="table" w:styleId="6">
    <w:name w:val="Table Simple 1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2024-12-03T18:09:39Z</dcterms:created>
  <dc:creator>user</dc:creator>
  <cp:lastModifiedBy>user</cp:lastModifiedBy>
  <dcterms:modified xsi:type="dcterms:W3CDTF">2024-12-03T18:10:03Z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A1E92E8B95C54D4C9B7ACE72ADFC3BD1_12</vt:lpwstr>
  </property>
</Properties>
</file>