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9E724F" w14:textId="77777777" w:rsidR="000F766F" w:rsidRPr="00A8088C" w:rsidRDefault="00A8088C" w:rsidP="00A8088C">
      <w:pPr>
        <w:jc w:val="center"/>
        <w:rPr>
          <w:rFonts w:ascii="Times New Roman" w:eastAsia="標楷體" w:hAnsi="Times New Roman" w:cs="Times New Roman"/>
          <w:sz w:val="44"/>
          <w:u w:val="single"/>
        </w:rPr>
      </w:pPr>
      <w:r w:rsidRPr="00A8088C">
        <w:rPr>
          <w:rFonts w:ascii="Times New Roman" w:eastAsia="標楷體" w:hAnsi="Times New Roman" w:cs="Times New Roman"/>
          <w:sz w:val="44"/>
          <w:u w:val="single"/>
        </w:rPr>
        <w:t>國立臺北科技大學</w:t>
      </w:r>
      <w:r w:rsidRPr="00A8088C">
        <w:rPr>
          <w:rFonts w:ascii="Times New Roman" w:eastAsia="標楷體" w:hAnsi="Times New Roman" w:cs="Times New Roman"/>
          <w:sz w:val="44"/>
          <w:u w:val="single"/>
        </w:rPr>
        <w:tab/>
      </w:r>
      <w:r w:rsidRPr="00A8088C">
        <w:rPr>
          <w:rFonts w:ascii="Times New Roman" w:eastAsia="標楷體" w:hAnsi="Times New Roman" w:cs="Times New Roman"/>
          <w:sz w:val="44"/>
          <w:u w:val="single"/>
        </w:rPr>
        <w:tab/>
      </w:r>
      <w:r w:rsidR="000B5C27">
        <w:rPr>
          <w:rFonts w:ascii="Times New Roman" w:eastAsia="標楷體" w:hAnsi="Times New Roman" w:cs="Times New Roman" w:hint="eastAsia"/>
          <w:sz w:val="44"/>
          <w:u w:val="single"/>
        </w:rPr>
        <w:t>新望</w:t>
      </w:r>
      <w:r w:rsidRPr="00A8088C">
        <w:rPr>
          <w:rFonts w:ascii="Times New Roman" w:eastAsia="標楷體" w:hAnsi="Times New Roman" w:cs="Times New Roman"/>
          <w:sz w:val="44"/>
          <w:u w:val="single"/>
        </w:rPr>
        <w:t>社</w:t>
      </w:r>
    </w:p>
    <w:p w14:paraId="77940E19" w14:textId="77777777" w:rsidR="00A8088C" w:rsidRDefault="00A8088C" w:rsidP="00A8088C">
      <w:pPr>
        <w:jc w:val="center"/>
        <w:rPr>
          <w:rFonts w:ascii="Times New Roman" w:eastAsia="標楷體" w:hAnsi="Times New Roman" w:cs="Times New Roman"/>
          <w:b/>
          <w:sz w:val="48"/>
        </w:rPr>
      </w:pPr>
      <w:r w:rsidRPr="00A8088C">
        <w:rPr>
          <w:rFonts w:ascii="Times New Roman" w:eastAsia="標楷體" w:hAnsi="Times New Roman" w:cs="Times New Roman"/>
          <w:b/>
          <w:sz w:val="48"/>
        </w:rPr>
        <w:t>社團物品清單</w:t>
      </w:r>
    </w:p>
    <w:p w14:paraId="05EDC747" w14:textId="77777777" w:rsidR="00A8088C" w:rsidRDefault="00A8088C" w:rsidP="00A8088C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更新日期：</w:t>
      </w:r>
      <w:r w:rsidR="000B5C27">
        <w:rPr>
          <w:rFonts w:ascii="Times New Roman" w:eastAsia="標楷體" w:hAnsi="Times New Roman" w:cs="Times New Roman" w:hint="eastAsia"/>
        </w:rPr>
        <w:t>2019.11.21</w:t>
      </w:r>
      <w:r w:rsidR="000B5C27">
        <w:rPr>
          <w:rFonts w:ascii="Times New Roman" w:eastAsia="標楷體" w:hAnsi="Times New Roman" w:cs="Times New Roman" w:hint="eastAsia"/>
        </w:rPr>
        <w:t>由社長</w:t>
      </w:r>
      <w:bookmarkStart w:id="0" w:name="_GoBack"/>
      <w:bookmarkEnd w:id="0"/>
      <w:r w:rsidR="00843572">
        <w:rPr>
          <w:rFonts w:ascii="Times New Roman" w:eastAsia="標楷體" w:hAnsi="Times New Roman" w:cs="Times New Roman" w:hint="eastAsia"/>
        </w:rPr>
        <w:t xml:space="preserve"> </w:t>
      </w:r>
      <w:r w:rsidR="000B5C27">
        <w:rPr>
          <w:rFonts w:ascii="Times New Roman" w:eastAsia="標楷體" w:hAnsi="Times New Roman" w:cs="Times New Roman" w:hint="eastAsia"/>
        </w:rPr>
        <w:t>曾義凱</w:t>
      </w:r>
      <w:r w:rsidR="00843572">
        <w:rPr>
          <w:rFonts w:ascii="Times New Roman" w:eastAsia="標楷體" w:hAnsi="Times New Roman" w:cs="Times New Roman" w:hint="eastAsia"/>
        </w:rPr>
        <w:t>清點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4851"/>
        <w:gridCol w:w="2778"/>
        <w:gridCol w:w="1636"/>
        <w:gridCol w:w="735"/>
      </w:tblGrid>
      <w:tr w:rsidR="00B12A2D" w14:paraId="101CCF92" w14:textId="77777777" w:rsidTr="00C92F9E">
        <w:tc>
          <w:tcPr>
            <w:tcW w:w="456" w:type="dxa"/>
            <w:vAlign w:val="center"/>
          </w:tcPr>
          <w:p w14:paraId="0E029B61" w14:textId="77777777" w:rsidR="00A8088C" w:rsidRDefault="00A8088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編號</w:t>
            </w:r>
          </w:p>
        </w:tc>
        <w:tc>
          <w:tcPr>
            <w:tcW w:w="4326" w:type="dxa"/>
            <w:vAlign w:val="center"/>
          </w:tcPr>
          <w:p w14:paraId="150F8EA4" w14:textId="77777777" w:rsidR="00A8088C" w:rsidRDefault="00A8088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品名</w:t>
            </w:r>
          </w:p>
        </w:tc>
        <w:tc>
          <w:tcPr>
            <w:tcW w:w="3264" w:type="dxa"/>
            <w:vAlign w:val="center"/>
          </w:tcPr>
          <w:p w14:paraId="10DFD81D" w14:textId="77777777" w:rsidR="00A8088C" w:rsidRDefault="00A8088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規格</w:t>
            </w:r>
          </w:p>
        </w:tc>
        <w:tc>
          <w:tcPr>
            <w:tcW w:w="1843" w:type="dxa"/>
            <w:vAlign w:val="center"/>
          </w:tcPr>
          <w:p w14:paraId="76727C4A" w14:textId="77777777" w:rsidR="00A8088C" w:rsidRDefault="00A8088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數量</w:t>
            </w:r>
          </w:p>
        </w:tc>
        <w:tc>
          <w:tcPr>
            <w:tcW w:w="793" w:type="dxa"/>
            <w:vAlign w:val="center"/>
          </w:tcPr>
          <w:p w14:paraId="21172616" w14:textId="77777777" w:rsidR="00A8088C" w:rsidRDefault="00A8088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備註</w:t>
            </w:r>
          </w:p>
        </w:tc>
      </w:tr>
      <w:tr w:rsidR="00B12A2D" w14:paraId="4630F49B" w14:textId="77777777" w:rsidTr="00C92F9E">
        <w:tc>
          <w:tcPr>
            <w:tcW w:w="456" w:type="dxa"/>
            <w:vAlign w:val="center"/>
          </w:tcPr>
          <w:p w14:paraId="45E72520" w14:textId="42486426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326" w:type="dxa"/>
            <w:vAlign w:val="center"/>
          </w:tcPr>
          <w:p w14:paraId="4F8815CA" w14:textId="5D4B211F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26428026" wp14:editId="2B5A2CCD">
                  <wp:extent cx="1295400" cy="2049780"/>
                  <wp:effectExtent l="0" t="0" r="0" b="7620"/>
                  <wp:docPr id="1" name="圖片 1" descr="C:\Users\William\AppData\Local\Microsoft\Windows\INetCache\Content.Word\58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illiam\AppData\Local\Microsoft\Windows\INetCache\Content.Word\58547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6" t="13706" r="6566" b="18020"/>
                          <a:stretch/>
                        </pic:blipFill>
                        <pic:spPr bwMode="auto">
                          <a:xfrm>
                            <a:off x="0" y="0"/>
                            <a:ext cx="129540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vAlign w:val="center"/>
          </w:tcPr>
          <w:p w14:paraId="32B8C611" w14:textId="31DD92E0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問券填寫板</w:t>
            </w:r>
          </w:p>
        </w:tc>
        <w:tc>
          <w:tcPr>
            <w:tcW w:w="1843" w:type="dxa"/>
            <w:vAlign w:val="center"/>
          </w:tcPr>
          <w:p w14:paraId="7593524A" w14:textId="6DF61CF2" w:rsidR="00E11F0C" w:rsidRDefault="00C92F9E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793" w:type="dxa"/>
            <w:vAlign w:val="center"/>
          </w:tcPr>
          <w:p w14:paraId="2FC8D21A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238E5A56" w14:textId="77777777" w:rsidTr="00C92F9E">
        <w:tc>
          <w:tcPr>
            <w:tcW w:w="456" w:type="dxa"/>
            <w:vAlign w:val="center"/>
          </w:tcPr>
          <w:p w14:paraId="2AB615BF" w14:textId="5DCEC5A5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4326" w:type="dxa"/>
            <w:vAlign w:val="center"/>
          </w:tcPr>
          <w:p w14:paraId="266D089F" w14:textId="2DE7F7F5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26F0220D" wp14:editId="36B760D2">
                  <wp:extent cx="1447800" cy="15240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25" t="26867" r="-17" b="22913"/>
                          <a:stretch/>
                        </pic:blipFill>
                        <pic:spPr bwMode="auto">
                          <a:xfrm>
                            <a:off x="0" y="0"/>
                            <a:ext cx="1474186" cy="155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vAlign w:val="center"/>
          </w:tcPr>
          <w:p w14:paraId="3FF07322" w14:textId="03F6600E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小型書立板</w:t>
            </w:r>
          </w:p>
        </w:tc>
        <w:tc>
          <w:tcPr>
            <w:tcW w:w="1843" w:type="dxa"/>
            <w:vAlign w:val="center"/>
          </w:tcPr>
          <w:p w14:paraId="067DC21C" w14:textId="706B2D26" w:rsidR="00E11F0C" w:rsidRDefault="00C92F9E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3" w:type="dxa"/>
            <w:vAlign w:val="center"/>
          </w:tcPr>
          <w:p w14:paraId="218C6F16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45AAD7D2" w14:textId="77777777" w:rsidTr="00C92F9E">
        <w:tc>
          <w:tcPr>
            <w:tcW w:w="456" w:type="dxa"/>
            <w:vAlign w:val="center"/>
          </w:tcPr>
          <w:p w14:paraId="29DBD013" w14:textId="608133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4326" w:type="dxa"/>
            <w:vAlign w:val="center"/>
          </w:tcPr>
          <w:p w14:paraId="70CA3660" w14:textId="4B8EFFAF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noProof/>
              </w:rPr>
              <w:drawing>
                <wp:inline distT="0" distB="0" distL="0" distR="0" wp14:anchorId="47F3C3D3" wp14:editId="5A0FE6D2">
                  <wp:extent cx="1028700" cy="173736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05" t="21652" r="24248" b="19581"/>
                          <a:stretch/>
                        </pic:blipFill>
                        <pic:spPr bwMode="auto">
                          <a:xfrm flipH="1">
                            <a:off x="0" y="0"/>
                            <a:ext cx="1034311" cy="1746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vAlign w:val="center"/>
          </w:tcPr>
          <w:p w14:paraId="1894FA09" w14:textId="0171F87A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棉繩</w:t>
            </w:r>
          </w:p>
        </w:tc>
        <w:tc>
          <w:tcPr>
            <w:tcW w:w="1843" w:type="dxa"/>
            <w:vAlign w:val="center"/>
          </w:tcPr>
          <w:p w14:paraId="2648FA2C" w14:textId="5AB00383" w:rsidR="00E11F0C" w:rsidRDefault="00C92F9E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793" w:type="dxa"/>
            <w:vAlign w:val="center"/>
          </w:tcPr>
          <w:p w14:paraId="58B227B9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3A57FA82" w14:textId="77777777" w:rsidTr="00C92F9E">
        <w:tc>
          <w:tcPr>
            <w:tcW w:w="456" w:type="dxa"/>
            <w:vAlign w:val="center"/>
          </w:tcPr>
          <w:p w14:paraId="64078C8D" w14:textId="57A044FB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4326" w:type="dxa"/>
            <w:vAlign w:val="center"/>
          </w:tcPr>
          <w:p w14:paraId="10A7ECF2" w14:textId="0D45D219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DF8D05" wp14:editId="18298A21">
                  <wp:extent cx="2607037" cy="1303020"/>
                  <wp:effectExtent l="0" t="0" r="3175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361" cy="1318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vAlign w:val="center"/>
          </w:tcPr>
          <w:p w14:paraId="1539ACB9" w14:textId="229CAE58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原子筆和剪刀刷子</w:t>
            </w:r>
          </w:p>
        </w:tc>
        <w:tc>
          <w:tcPr>
            <w:tcW w:w="1843" w:type="dxa"/>
            <w:vAlign w:val="center"/>
          </w:tcPr>
          <w:p w14:paraId="6E02BE5F" w14:textId="1A3ABCF8" w:rsidR="00C92F9E" w:rsidRDefault="00C92F9E" w:rsidP="00C92F9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="00B12A2D">
              <w:rPr>
                <w:rFonts w:ascii="Times New Roman" w:eastAsia="標楷體" w:hAnsi="Times New Roman" w:cs="Times New Roman" w:hint="eastAsia"/>
              </w:rPr>
              <w:t>原子筆</w:t>
            </w:r>
            <w:r>
              <w:rPr>
                <w:rFonts w:ascii="Times New Roman" w:eastAsia="標楷體" w:hAnsi="Times New Roman" w:cs="Times New Roman"/>
              </w:rPr>
              <w:t>(8x)</w:t>
            </w:r>
          </w:p>
          <w:p w14:paraId="3D525452" w14:textId="76D2969B" w:rsidR="00C92F9E" w:rsidRDefault="00B12A2D" w:rsidP="00C92F9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剪刀</w:t>
            </w:r>
            <w:r w:rsidR="00C92F9E">
              <w:rPr>
                <w:rFonts w:ascii="Times New Roman" w:eastAsia="標楷體" w:hAnsi="Times New Roman" w:cs="Times New Roman"/>
              </w:rPr>
              <w:t>(1x)</w:t>
            </w:r>
          </w:p>
          <w:p w14:paraId="60A40082" w14:textId="758B097E" w:rsidR="00C92F9E" w:rsidRDefault="00B12A2D" w:rsidP="00C92F9E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刷子</w:t>
            </w:r>
            <w:r w:rsidR="00C92F9E">
              <w:rPr>
                <w:rFonts w:ascii="Times New Roman" w:eastAsia="標楷體" w:hAnsi="Times New Roman" w:cs="Times New Roman"/>
              </w:rPr>
              <w:t>(2x)</w:t>
            </w:r>
          </w:p>
        </w:tc>
        <w:tc>
          <w:tcPr>
            <w:tcW w:w="793" w:type="dxa"/>
            <w:vAlign w:val="center"/>
          </w:tcPr>
          <w:p w14:paraId="0EB46A20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30C12D8F" w14:textId="77777777" w:rsidTr="00C92F9E">
        <w:tc>
          <w:tcPr>
            <w:tcW w:w="456" w:type="dxa"/>
            <w:vAlign w:val="center"/>
          </w:tcPr>
          <w:p w14:paraId="5AB03631" w14:textId="3A83287A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4326" w:type="dxa"/>
            <w:vAlign w:val="center"/>
          </w:tcPr>
          <w:p w14:paraId="351BD962" w14:textId="41D33B96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64E52B" wp14:editId="7319A255">
                  <wp:extent cx="1333500" cy="1059180"/>
                  <wp:effectExtent l="0" t="0" r="0" b="762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94" t="22967" b="36622"/>
                          <a:stretch/>
                        </pic:blipFill>
                        <pic:spPr bwMode="auto">
                          <a:xfrm flipH="1">
                            <a:off x="0" y="0"/>
                            <a:ext cx="1348830" cy="1071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vAlign w:val="center"/>
          </w:tcPr>
          <w:p w14:paraId="086F4771" w14:textId="2B193B55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雙面膠</w:t>
            </w:r>
          </w:p>
        </w:tc>
        <w:tc>
          <w:tcPr>
            <w:tcW w:w="1843" w:type="dxa"/>
            <w:vAlign w:val="center"/>
          </w:tcPr>
          <w:p w14:paraId="30146E6D" w14:textId="63B7D112" w:rsidR="00E11F0C" w:rsidRDefault="00C92F9E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93" w:type="dxa"/>
            <w:vAlign w:val="center"/>
          </w:tcPr>
          <w:p w14:paraId="1ADD242A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3A405927" w14:textId="77777777" w:rsidTr="00C92F9E">
        <w:tc>
          <w:tcPr>
            <w:tcW w:w="456" w:type="dxa"/>
            <w:vAlign w:val="center"/>
          </w:tcPr>
          <w:p w14:paraId="7BE963D7" w14:textId="54B49B3F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6</w:t>
            </w:r>
          </w:p>
        </w:tc>
        <w:tc>
          <w:tcPr>
            <w:tcW w:w="4326" w:type="dxa"/>
            <w:vAlign w:val="center"/>
          </w:tcPr>
          <w:p w14:paraId="43A83899" w14:textId="16954224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89DBBC9" wp14:editId="765DA10B">
                  <wp:extent cx="1455420" cy="122682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" t="24340" r="-1" b="33522"/>
                          <a:stretch/>
                        </pic:blipFill>
                        <pic:spPr bwMode="auto">
                          <a:xfrm flipH="1">
                            <a:off x="0" y="0"/>
                            <a:ext cx="1471050" cy="123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vAlign w:val="center"/>
          </w:tcPr>
          <w:p w14:paraId="27902B69" w14:textId="57E430E1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透明膠帶</w:t>
            </w:r>
          </w:p>
        </w:tc>
        <w:tc>
          <w:tcPr>
            <w:tcW w:w="1843" w:type="dxa"/>
            <w:vAlign w:val="center"/>
          </w:tcPr>
          <w:p w14:paraId="60DE2F36" w14:textId="1DDC93AE" w:rsidR="00E11F0C" w:rsidRDefault="00C92F9E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793" w:type="dxa"/>
            <w:vAlign w:val="center"/>
          </w:tcPr>
          <w:p w14:paraId="46C6232D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692F37DF" w14:textId="77777777" w:rsidTr="00C92F9E"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14:paraId="7229988C" w14:textId="2FB4B24E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vAlign w:val="center"/>
          </w:tcPr>
          <w:p w14:paraId="40CE32FD" w14:textId="47482183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491BAB7" wp14:editId="2AB7144E">
                  <wp:extent cx="1409700" cy="143256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74" t="23811" b="26451"/>
                          <a:stretch/>
                        </pic:blipFill>
                        <pic:spPr bwMode="auto">
                          <a:xfrm flipH="1">
                            <a:off x="0" y="0"/>
                            <a:ext cx="1418438" cy="144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  <w:tcBorders>
              <w:bottom w:val="single" w:sz="4" w:space="0" w:color="auto"/>
            </w:tcBorders>
            <w:vAlign w:val="center"/>
          </w:tcPr>
          <w:p w14:paraId="4186DEC4" w14:textId="56FBC34B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泡棉膠帶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E1CCA49" w14:textId="15350578" w:rsidR="00E11F0C" w:rsidRDefault="00C92F9E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 xml:space="preserve"> &amp; 1/10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center"/>
          </w:tcPr>
          <w:p w14:paraId="61893E7D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05FB2" w14:paraId="7C0C6006" w14:textId="77777777" w:rsidTr="00C92F9E"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14:paraId="120B30FD" w14:textId="3644DC43" w:rsidR="00205FB2" w:rsidRDefault="00205FB2" w:rsidP="00A8088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vAlign w:val="center"/>
          </w:tcPr>
          <w:p w14:paraId="52632643" w14:textId="15AD37A0" w:rsidR="00205FB2" w:rsidRDefault="00205FB2" w:rsidP="00A8088C">
            <w:pPr>
              <w:jc w:val="center"/>
              <w:rPr>
                <w:noProof/>
              </w:rPr>
            </w:pPr>
            <w:r>
              <w:rPr>
                <w:noProof/>
              </w:rPr>
              <w:pict w14:anchorId="4AD167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223.8pt;height:124.8pt">
                  <v:imagedata r:id="rId13" o:title="58553"/>
                </v:shape>
              </w:pict>
            </w:r>
          </w:p>
        </w:tc>
        <w:tc>
          <w:tcPr>
            <w:tcW w:w="3264" w:type="dxa"/>
            <w:tcBorders>
              <w:bottom w:val="single" w:sz="4" w:space="0" w:color="auto"/>
            </w:tcBorders>
            <w:vAlign w:val="center"/>
          </w:tcPr>
          <w:p w14:paraId="40BFB5B3" w14:textId="50129196" w:rsidR="00205FB2" w:rsidRDefault="00205FB2" w:rsidP="00A8088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廣告刊板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5AA7A4F" w14:textId="7367FF4E" w:rsidR="00205FB2" w:rsidRDefault="00205FB2" w:rsidP="00A8088C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center"/>
          </w:tcPr>
          <w:p w14:paraId="4822D9DA" w14:textId="77777777" w:rsidR="00205FB2" w:rsidRDefault="00205FB2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45BA5ACC" w14:textId="77777777" w:rsidTr="00C92F9E">
        <w:tc>
          <w:tcPr>
            <w:tcW w:w="456" w:type="dxa"/>
            <w:tcBorders>
              <w:bottom w:val="single" w:sz="4" w:space="0" w:color="auto"/>
            </w:tcBorders>
            <w:vAlign w:val="center"/>
          </w:tcPr>
          <w:p w14:paraId="08C76C80" w14:textId="6C07EC8D" w:rsidR="00E11F0C" w:rsidRDefault="00205FB2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vAlign w:val="center"/>
          </w:tcPr>
          <w:p w14:paraId="659A3248" w14:textId="1B5205F9" w:rsidR="00E11F0C" w:rsidRDefault="00205FB2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pict w14:anchorId="6663240B">
                <v:shape id="_x0000_i1056" type="#_x0000_t75" style="width:231.6pt;height:315pt">
                  <v:imagedata r:id="rId14" o:title="58548"/>
                </v:shape>
              </w:pict>
            </w:r>
          </w:p>
        </w:tc>
        <w:tc>
          <w:tcPr>
            <w:tcW w:w="3264" w:type="dxa"/>
            <w:tcBorders>
              <w:bottom w:val="single" w:sz="4" w:space="0" w:color="auto"/>
            </w:tcBorders>
            <w:vAlign w:val="center"/>
          </w:tcPr>
          <w:p w14:paraId="6787CE71" w14:textId="39F6ACAB" w:rsidR="00E11F0C" w:rsidRDefault="00B12A2D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07C088" w14:textId="59750578" w:rsidR="00205FB2" w:rsidRDefault="00C92F9E" w:rsidP="00205FB2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 w:rsidR="00205FB2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793" w:type="dxa"/>
            <w:tcBorders>
              <w:bottom w:val="single" w:sz="4" w:space="0" w:color="auto"/>
            </w:tcBorders>
            <w:vAlign w:val="center"/>
          </w:tcPr>
          <w:p w14:paraId="2472086F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12A2D" w14:paraId="4B9BD6C3" w14:textId="77777777" w:rsidTr="00C92F9E"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91D0A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7BEB77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04FE1D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555C2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07C84C" w14:textId="77777777" w:rsidR="00E11F0C" w:rsidRDefault="00E11F0C" w:rsidP="00A8088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14:paraId="2F8DFC22" w14:textId="77777777" w:rsidR="00E14961" w:rsidRPr="00A8088C" w:rsidRDefault="00E14961" w:rsidP="00C92F9E">
      <w:pPr>
        <w:rPr>
          <w:rFonts w:ascii="Times New Roman" w:eastAsia="標楷體" w:hAnsi="Times New Roman" w:cs="Times New Roman"/>
        </w:rPr>
      </w:pPr>
    </w:p>
    <w:sectPr w:rsidR="00E14961" w:rsidRPr="00A8088C" w:rsidSect="00A8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C91ADC" w14:textId="77777777" w:rsidR="00064003" w:rsidRDefault="00064003" w:rsidP="00E11F0C">
      <w:r>
        <w:separator/>
      </w:r>
    </w:p>
  </w:endnote>
  <w:endnote w:type="continuationSeparator" w:id="0">
    <w:p w14:paraId="403EFBDE" w14:textId="77777777" w:rsidR="00064003" w:rsidRDefault="00064003" w:rsidP="00E11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921E9" w14:textId="77777777" w:rsidR="00064003" w:rsidRDefault="00064003" w:rsidP="00E11F0C">
      <w:r>
        <w:separator/>
      </w:r>
    </w:p>
  </w:footnote>
  <w:footnote w:type="continuationSeparator" w:id="0">
    <w:p w14:paraId="014D478C" w14:textId="77777777" w:rsidR="00064003" w:rsidRDefault="00064003" w:rsidP="00E11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4C"/>
    <w:rsid w:val="00064003"/>
    <w:rsid w:val="000B5C27"/>
    <w:rsid w:val="00117E3A"/>
    <w:rsid w:val="0019654E"/>
    <w:rsid w:val="00205FB2"/>
    <w:rsid w:val="00244722"/>
    <w:rsid w:val="00273F4C"/>
    <w:rsid w:val="004A3405"/>
    <w:rsid w:val="004A7094"/>
    <w:rsid w:val="00706706"/>
    <w:rsid w:val="00843572"/>
    <w:rsid w:val="00902219"/>
    <w:rsid w:val="00A8088C"/>
    <w:rsid w:val="00B12A2D"/>
    <w:rsid w:val="00C92F9E"/>
    <w:rsid w:val="00E11F0C"/>
    <w:rsid w:val="00E14961"/>
    <w:rsid w:val="00E32BFC"/>
    <w:rsid w:val="00E67986"/>
    <w:rsid w:val="00EC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B876D"/>
  <w15:docId w15:val="{BE11B6FE-BB51-443E-AC2B-713DBC59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8088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1F0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11F0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11F0C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11F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jim3698741235@yahoo.com.tw</dc:creator>
  <cp:keywords/>
  <dc:description/>
  <cp:lastModifiedBy>義凱 曾</cp:lastModifiedBy>
  <cp:revision>3</cp:revision>
  <dcterms:created xsi:type="dcterms:W3CDTF">2019-11-21T13:42:00Z</dcterms:created>
  <dcterms:modified xsi:type="dcterms:W3CDTF">2019-11-22T02:52:00Z</dcterms:modified>
</cp:coreProperties>
</file>