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36" w:rsidRPr="00926795" w:rsidRDefault="00415D36" w:rsidP="00415D36">
      <w:bookmarkStart w:id="0" w:name="_GoBack"/>
      <w:bookmarkEnd w:id="0"/>
      <w:r w:rsidRPr="00926795">
        <w:t>Address</w:t>
      </w:r>
    </w:p>
    <w:p w:rsidR="00415D36" w:rsidRDefault="004E05CF" w:rsidP="00415D3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415D36">
        <w:rPr>
          <w:b/>
        </w:rPr>
        <w:t>AddressID</w:t>
      </w:r>
      <w:proofErr w:type="spellEnd"/>
    </w:p>
    <w:p w:rsidR="00415D36" w:rsidRDefault="004E05CF" w:rsidP="00415D3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415D36">
        <w:rPr>
          <w:b/>
        </w:rPr>
        <w:t>Street</w:t>
      </w:r>
    </w:p>
    <w:p w:rsidR="00415D36" w:rsidRDefault="004E05CF" w:rsidP="00415D3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415D36">
        <w:rPr>
          <w:b/>
        </w:rPr>
        <w:t>City</w:t>
      </w:r>
    </w:p>
    <w:p w:rsidR="00415D36" w:rsidRDefault="004E05CF" w:rsidP="00415D3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415D36">
        <w:rPr>
          <w:b/>
        </w:rPr>
        <w:t>State</w:t>
      </w:r>
    </w:p>
    <w:p w:rsidR="00415D36" w:rsidRDefault="004E05CF" w:rsidP="00415D3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415D36">
        <w:rPr>
          <w:b/>
        </w:rPr>
        <w:t>Zip</w:t>
      </w:r>
    </w:p>
    <w:p w:rsidR="00415D36" w:rsidRDefault="004E05CF" w:rsidP="00415D36">
      <w:pPr>
        <w:rPr>
          <w:b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</w:t>
      </w:r>
      <w:r w:rsidR="00415D36">
        <w:rPr>
          <w:b/>
        </w:rPr>
        <w:t>DateTime</w:t>
      </w:r>
      <w:proofErr w:type="spellEnd"/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95"/>
    <w:rsid w:val="002F6BA9"/>
    <w:rsid w:val="003B19AF"/>
    <w:rsid w:val="003E4695"/>
    <w:rsid w:val="00415D36"/>
    <w:rsid w:val="004E05CF"/>
    <w:rsid w:val="004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2012-05-31T12:44:00Z</dcterms:created>
  <dcterms:modified xsi:type="dcterms:W3CDTF">2012-06-04T20:03:00Z</dcterms:modified>
</cp:coreProperties>
</file>