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E6978" w14:textId="2F838C81" w:rsidR="00562A67" w:rsidRPr="00562A67" w:rsidRDefault="00562A67">
      <w:pPr>
        <w:rPr>
          <w:rFonts w:asciiTheme="minorEastAsia" w:hAnsiTheme="minorEastAsia"/>
          <w:b/>
          <w:bCs/>
          <w:sz w:val="40"/>
          <w:szCs w:val="40"/>
        </w:rPr>
      </w:pPr>
      <w:r w:rsidRPr="00562A67">
        <w:rPr>
          <w:rFonts w:asciiTheme="minorEastAsia" w:hAnsiTheme="minorEastAsia" w:hint="eastAsia"/>
          <w:b/>
          <w:bCs/>
          <w:sz w:val="40"/>
          <w:szCs w:val="40"/>
        </w:rPr>
        <w:t>密碼重設</w:t>
      </w:r>
    </w:p>
    <w:p w14:paraId="62C19CE0" w14:textId="0CF570FC" w:rsidR="00562A67" w:rsidRDefault="00562A67">
      <w:r>
        <w:rPr>
          <w:noProof/>
        </w:rPr>
        <w:drawing>
          <wp:inline distT="0" distB="0" distL="0" distR="0" wp14:anchorId="7643F896" wp14:editId="2A800826">
            <wp:extent cx="5274310" cy="2619375"/>
            <wp:effectExtent l="0" t="0" r="0" b="0"/>
            <wp:docPr id="11082390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39057" name="圖片 11082390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73EC" w14:textId="2DD464BD" w:rsidR="00562A67" w:rsidRPr="003C7D69" w:rsidRDefault="00562A67">
      <w:r w:rsidRPr="003C7D69">
        <w:rPr>
          <w:rFonts w:hint="eastAsia"/>
        </w:rPr>
        <w:t>輸入電子信箱後按下</w:t>
      </w:r>
      <w:r w:rsidRPr="003C7D69">
        <w:rPr>
          <w:rFonts w:hint="eastAsia"/>
        </w:rPr>
        <w:t xml:space="preserve"> </w:t>
      </w:r>
      <w:r w:rsidRPr="003C7D69">
        <w:rPr>
          <w:rFonts w:hint="eastAsia"/>
        </w:rPr>
        <w:t>發送驗證碼</w:t>
      </w:r>
      <w:r w:rsidRPr="003C7D69">
        <w:rPr>
          <w:rFonts w:hint="eastAsia"/>
        </w:rPr>
        <w:t xml:space="preserve"> </w:t>
      </w:r>
      <w:r w:rsidRPr="003C7D69">
        <w:rPr>
          <w:rFonts w:hint="eastAsia"/>
        </w:rPr>
        <w:t>按鈕，如電子信箱有註冊過，會</w:t>
      </w:r>
      <w:r w:rsidR="00EF3F53" w:rsidRPr="003C7D69">
        <w:rPr>
          <w:rFonts w:hint="eastAsia"/>
        </w:rPr>
        <w:t>顯示</w:t>
      </w:r>
      <w:r w:rsidRPr="003C7D69">
        <w:rPr>
          <w:rFonts w:hint="eastAsia"/>
        </w:rPr>
        <w:t xml:space="preserve"> </w:t>
      </w:r>
      <w:r w:rsidRPr="003C7D69">
        <w:rPr>
          <w:rFonts w:hint="eastAsia"/>
        </w:rPr>
        <w:t>驗證碼已發送</w:t>
      </w:r>
      <w:r w:rsidRPr="003C7D69">
        <w:rPr>
          <w:rFonts w:hint="eastAsia"/>
        </w:rPr>
        <w:t xml:space="preserve"> </w:t>
      </w:r>
      <w:r w:rsidR="00EF3F53" w:rsidRPr="003C7D69">
        <w:rPr>
          <w:rFonts w:hint="eastAsia"/>
        </w:rPr>
        <w:t>視窗</w:t>
      </w:r>
      <w:r w:rsidRPr="003C7D69">
        <w:rPr>
          <w:rFonts w:hint="eastAsia"/>
        </w:rPr>
        <w:t>，並寄送驗證碼到電子信箱</w:t>
      </w:r>
    </w:p>
    <w:p w14:paraId="11F7D3B4" w14:textId="08899E00" w:rsidR="00562A67" w:rsidRDefault="00562A67" w:rsidP="00562A67">
      <w:pPr>
        <w:jc w:val="center"/>
      </w:pPr>
      <w:r>
        <w:rPr>
          <w:noProof/>
        </w:rPr>
        <w:drawing>
          <wp:inline distT="0" distB="0" distL="0" distR="0" wp14:anchorId="52976265" wp14:editId="5A73E0B3">
            <wp:extent cx="5274310" cy="3865245"/>
            <wp:effectExtent l="0" t="0" r="0" b="0"/>
            <wp:docPr id="122024268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42680" name="圖片 12202426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7F29BD" wp14:editId="3BE5154C">
            <wp:extent cx="2263565" cy="4335780"/>
            <wp:effectExtent l="0" t="0" r="0" b="0"/>
            <wp:docPr id="47184245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42450" name="圖片 4718424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284" cy="439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C77B" w14:textId="0ED09A8D" w:rsidR="00562A67" w:rsidRPr="003C7D69" w:rsidRDefault="00562A67" w:rsidP="00562A67">
      <w:r w:rsidRPr="003C7D69">
        <w:rPr>
          <w:rFonts w:hint="eastAsia"/>
        </w:rPr>
        <w:t>輸入電子信箱接收到的驗證碼後，按下</w:t>
      </w:r>
      <w:r w:rsidRPr="003C7D69">
        <w:rPr>
          <w:rFonts w:hint="eastAsia"/>
        </w:rPr>
        <w:t xml:space="preserve"> </w:t>
      </w:r>
      <w:r w:rsidRPr="003C7D69">
        <w:rPr>
          <w:rFonts w:hint="eastAsia"/>
        </w:rPr>
        <w:t>立即驗證</w:t>
      </w:r>
      <w:r w:rsidRPr="003C7D69">
        <w:rPr>
          <w:rFonts w:hint="eastAsia"/>
        </w:rPr>
        <w:t xml:space="preserve"> </w:t>
      </w:r>
      <w:r w:rsidRPr="003C7D69">
        <w:rPr>
          <w:rFonts w:hint="eastAsia"/>
        </w:rPr>
        <w:t>的按鈕</w:t>
      </w:r>
    </w:p>
    <w:p w14:paraId="1F9613E2" w14:textId="77777777" w:rsidR="00562A67" w:rsidRDefault="00562A67">
      <w:r>
        <w:rPr>
          <w:noProof/>
        </w:rPr>
        <w:drawing>
          <wp:inline distT="0" distB="0" distL="0" distR="0" wp14:anchorId="58FB9128" wp14:editId="5CC9F938">
            <wp:extent cx="5274310" cy="3856355"/>
            <wp:effectExtent l="0" t="0" r="0" b="4445"/>
            <wp:docPr id="109340830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08303" name="圖片 1093408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46F21D" wp14:editId="67986790">
            <wp:extent cx="5274310" cy="3557270"/>
            <wp:effectExtent l="0" t="0" r="0" b="0"/>
            <wp:docPr id="29118781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87812" name="圖片 2911878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11C0" w14:textId="146745B4" w:rsidR="00562A67" w:rsidRDefault="008D0FBF">
      <w:r>
        <w:rPr>
          <w:rFonts w:hint="eastAsia"/>
        </w:rPr>
        <w:t>驗證成功後會顯示出密碼重設的頁面</w:t>
      </w:r>
    </w:p>
    <w:p w14:paraId="3A0E31C4" w14:textId="77777777" w:rsidR="008D0FBF" w:rsidRDefault="00562A67">
      <w:r>
        <w:rPr>
          <w:noProof/>
        </w:rPr>
        <w:drawing>
          <wp:inline distT="0" distB="0" distL="0" distR="0" wp14:anchorId="4735CBCE" wp14:editId="087ABC59">
            <wp:extent cx="5274310" cy="3557270"/>
            <wp:effectExtent l="0" t="0" r="0" b="0"/>
            <wp:docPr id="1444043334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43334" name="圖片 14440433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048E52" wp14:editId="03C3C575">
            <wp:extent cx="5274310" cy="3557270"/>
            <wp:effectExtent l="0" t="0" r="0" b="0"/>
            <wp:docPr id="863773921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73921" name="圖片 8637739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0936" w14:textId="073CEF56" w:rsidR="007236D2" w:rsidRDefault="008D0FBF">
      <w:r>
        <w:rPr>
          <w:rFonts w:hint="eastAsia"/>
        </w:rPr>
        <w:t>輸入新密碼進行重設</w:t>
      </w:r>
      <w:r w:rsidR="00562A67">
        <w:rPr>
          <w:rFonts w:hint="eastAsia"/>
          <w:noProof/>
        </w:rPr>
        <w:drawing>
          <wp:inline distT="0" distB="0" distL="0" distR="0" wp14:anchorId="26C8718A" wp14:editId="73C5BBD5">
            <wp:extent cx="5274310" cy="3557270"/>
            <wp:effectExtent l="0" t="0" r="0" b="0"/>
            <wp:docPr id="1154520852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20852" name="圖片 11545208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6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67"/>
    <w:rsid w:val="00047C2E"/>
    <w:rsid w:val="003C7D69"/>
    <w:rsid w:val="005149B8"/>
    <w:rsid w:val="00562A67"/>
    <w:rsid w:val="005818E0"/>
    <w:rsid w:val="007236D2"/>
    <w:rsid w:val="008D0FBF"/>
    <w:rsid w:val="008D5F25"/>
    <w:rsid w:val="00A22335"/>
    <w:rsid w:val="00A52F8E"/>
    <w:rsid w:val="00E744D9"/>
    <w:rsid w:val="00EB4E5A"/>
    <w:rsid w:val="00EF3F53"/>
    <w:rsid w:val="00F2411A"/>
    <w:rsid w:val="00F7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AE77"/>
  <w15:chartTrackingRefBased/>
  <w15:docId w15:val="{8ED86AAA-DF2F-4E4A-815A-63542085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2A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A6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A6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A6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A6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A6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A6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2A6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62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62A6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62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62A67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62A6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62A6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62A6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62A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2A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6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2A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62A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2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62A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2A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2A6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2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62A6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62A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文育 謝</dc:creator>
  <cp:keywords/>
  <dc:description/>
  <cp:lastModifiedBy>文育 謝</cp:lastModifiedBy>
  <cp:revision>5</cp:revision>
  <cp:lastPrinted>2025-07-18T00:07:00Z</cp:lastPrinted>
  <dcterms:created xsi:type="dcterms:W3CDTF">2025-07-18T00:07:00Z</dcterms:created>
  <dcterms:modified xsi:type="dcterms:W3CDTF">2025-07-18T12:00:00Z</dcterms:modified>
</cp:coreProperties>
</file>