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3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2745" cy="1645920"/>
                <wp:effectExtent l="0" t="0" r="0" b="190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2745" cy="1645920"/>
                          <a:chExt cx="6722745" cy="1645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1572" y="501023"/>
                            <a:ext cx="6301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9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300724" y="64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72" y="548550"/>
                            <a:ext cx="843114" cy="109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328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280" h="1097280">
                                <a:moveTo>
                                  <a:pt x="0" y="548637"/>
                                </a:moveTo>
                                <a:lnTo>
                                  <a:pt x="123473" y="936583"/>
                                </a:lnTo>
                                <a:lnTo>
                                  <a:pt x="421563" y="1097275"/>
                                </a:lnTo>
                                <a:lnTo>
                                  <a:pt x="719653" y="936583"/>
                                </a:lnTo>
                                <a:lnTo>
                                  <a:pt x="843126" y="548637"/>
                                </a:lnTo>
                                <a:lnTo>
                                  <a:pt x="719653" y="160692"/>
                                </a:lnTo>
                                <a:lnTo>
                                  <a:pt x="421563" y="0"/>
                                </a:lnTo>
                                <a:lnTo>
                                  <a:pt x="123473" y="160692"/>
                                </a:lnTo>
                                <a:lnTo>
                                  <a:pt x="0" y="548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9814" y="542149"/>
                            <a:ext cx="862469" cy="1099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858278" y="540878"/>
                            <a:ext cx="86423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97280">
                                <a:moveTo>
                                  <a:pt x="863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096010"/>
                                </a:lnTo>
                                <a:lnTo>
                                  <a:pt x="0" y="1097280"/>
                                </a:lnTo>
                                <a:lnTo>
                                  <a:pt x="863993" y="1097280"/>
                                </a:lnTo>
                                <a:lnTo>
                                  <a:pt x="863993" y="1096010"/>
                                </a:lnTo>
                                <a:lnTo>
                                  <a:pt x="1524" y="1096010"/>
                                </a:lnTo>
                                <a:lnTo>
                                  <a:pt x="1524" y="1270"/>
                                </a:lnTo>
                                <a:lnTo>
                                  <a:pt x="862469" y="1270"/>
                                </a:lnTo>
                                <a:lnTo>
                                  <a:pt x="862469" y="1095451"/>
                                </a:lnTo>
                                <a:lnTo>
                                  <a:pt x="863993" y="1095451"/>
                                </a:lnTo>
                                <a:lnTo>
                                  <a:pt x="863993" y="1270"/>
                                </a:lnTo>
                                <a:lnTo>
                                  <a:pt x="86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21567" y="276143"/>
                            <a:ext cx="24625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Ensemble of different approaches for a r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Applied</w:t>
                                </w:r>
                                <w:r>
                                  <w:rPr>
                                    <w:color w:val="007FAD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Computing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(2016)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7FAD"/>
                                    <w:spacing w:val="12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142</w:t>
                                </w:r>
                              </w:hyperlink>
                              <w:r>
                                <w:rPr>
                                  <w:color w:val="007FAD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153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55568" y="540625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53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Saudi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Society,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5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48"/>
                                <w:ind w:left="1953" w:right="1952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hyperlink r:id="rId9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http://computer.org.sa</w:t>
                                </w:r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7FAD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35pt;height:129.6pt;mso-position-horizontal-relative:char;mso-position-vertical-relative:line" id="docshapegroup1" coordorigin="0,0" coordsize="10587,2592">
                <v:rect style="position:absolute;left:663;top:789;width:9923;height:11" id="docshape2" filled="true" fillcolor="#000000" stroked="false">
                  <v:fill type="solid"/>
                </v:rect>
                <v:shape style="position:absolute;left:663;top:863;width:1328;height:1728" type="#_x0000_t75" id="docshape3" stroked="false">
                  <v:imagedata r:id="rId6" o:title=""/>
                </v:shape>
                <v:shape style="position:absolute;left:0;top:0;width:1328;height:1728" id="docshape4" coordorigin="0,0" coordsize="1328,1728" path="m0,864l194,1475,664,1728,1133,1475,1328,864,1133,253,664,0,194,253,0,864xe" filled="true" fillcolor="#000000" stroked="false">
                  <v:path arrowok="t"/>
                  <v:fill type="solid"/>
                </v:shape>
                <v:shape style="position:absolute;left:9228;top:853;width:1359;height:1732" type="#_x0000_t75" id="docshape5" stroked="false">
                  <v:imagedata r:id="rId7" o:title=""/>
                </v:shape>
                <v:shape style="position:absolute;left:9225;top:851;width:1361;height:1728" id="docshape6" coordorigin="9226,852" coordsize="1361,1728" path="m10586,852l9226,852,9226,854,9226,2578,9226,2580,10586,2580,10586,2578,9228,2578,9228,854,10584,854,10584,2577,10586,2577,10586,854,10586,852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3;top:434;width:3878;height:165" type="#_x0000_t202" id="docshape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Ensemble of different approaches for a r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Applied</w:t>
                          </w:r>
                          <w:r>
                            <w:rPr>
                              <w:color w:val="007FAD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Computing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(2016)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7FAD"/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142</w:t>
                          </w:r>
                        </w:hyperlink>
                        <w:r>
                          <w:rPr>
                            <w:color w:val="007FAD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153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49;top:851;width:6492;height:1735" type="#_x0000_t202" id="docshape8" filled="true" fillcolor="#e5e5e5" stroked="false">
                  <v:textbox inset="0,0,0,0">
                    <w:txbxContent>
                      <w:p>
                        <w:pPr>
                          <w:spacing w:before="253"/>
                          <w:ind w:left="0" w:right="1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Saudi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Computer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Society,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King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</w:t>
                        </w:r>
                        <w:r>
                          <w:rPr>
                            <w:color w:val="000000"/>
                            <w:spacing w:val="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5"/>
                          <w:ind w:left="0" w:right="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48"/>
                          <w:ind w:left="1953" w:right="1952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hyperlink r:id="rId9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http://computer.org.sa</w:t>
                          </w:r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)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7FAD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1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95" w:lineRule="exact"/>
        <w:ind w:left="276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6301105" cy="6096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301105" cy="60960"/>
                          <a:chExt cx="6301105" cy="609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3011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096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7"/>
                                </a:lnTo>
                                <a:lnTo>
                                  <a:pt x="6300724" y="60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4.8pt;mso-position-horizontal-relative:char;mso-position-vertical-relative:line" id="docshapegroup9" coordorigin="0,0" coordsize="9923,96">
                <v:rect style="position:absolute;left:0;top:0;width:9923;height:96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before="241"/>
        <w:ind w:left="278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6256083</wp:posOffset>
                </wp:positionH>
                <wp:positionV relativeFrom="paragraph">
                  <wp:posOffset>170528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54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605011pt;margin-top:13.427416pt;width:55.95pt;height:20pt;mso-position-horizontal-relative:page;mso-position-vertical-relative:paragraph;z-index:15731200" id="docshapegroup11" coordorigin="9852,269" coordsize="1119,400">
                <v:shape style="position:absolute;left:10317;top:418;width:653;height:116" type="#_x0000_t75" id="docshape12" href="http://crossmark.crossref.org/dialog/?doi=10.1016/j.aci.2015.02.002&amp;domain=pdf" stroked="false">
                  <v:imagedata r:id="rId12" o:title=""/>
                </v:shape>
                <v:shape style="position:absolute;left:9852;top:268;width:413;height:400" type="#_x0000_t75" id="docshape13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Ensemble of different approaches for a </w:t>
      </w:r>
      <w:r>
        <w:rPr/>
        <w:t>reliable</w:t>
      </w:r>
      <w:r>
        <w:rPr>
          <w:spacing w:val="80"/>
        </w:rPr>
        <w:t> </w:t>
      </w:r>
      <w:r>
        <w:rPr/>
        <w:t>person re-identification system</w:t>
      </w:r>
    </w:p>
    <w:p>
      <w:pPr>
        <w:pStyle w:val="BodyText"/>
        <w:spacing w:before="64"/>
        <w:rPr>
          <w:sz w:val="28"/>
        </w:rPr>
      </w:pPr>
    </w:p>
    <w:p>
      <w:pPr>
        <w:spacing w:line="320" w:lineRule="exact" w:before="0"/>
        <w:ind w:left="278" w:right="0" w:firstLine="0"/>
        <w:jc w:val="left"/>
        <w:rPr>
          <w:sz w:val="28"/>
        </w:rPr>
      </w:pPr>
      <w:r>
        <w:rPr>
          <w:w w:val="105"/>
          <w:sz w:val="28"/>
        </w:rPr>
        <w:t>Loris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Nanni</w:t>
      </w:r>
      <w:r>
        <w:rPr>
          <w:spacing w:val="18"/>
          <w:w w:val="105"/>
          <w:sz w:val="28"/>
        </w:rPr>
        <w:t> </w:t>
      </w:r>
      <w:hyperlink w:history="true" w:anchor="_bookmark0">
        <w:r>
          <w:rPr>
            <w:color w:val="007FAD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baseline"/>
        </w:rPr>
        <w:t>,</w:t>
      </w:r>
      <w:r>
        <w:rPr>
          <w:spacing w:val="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Matteo</w:t>
      </w:r>
      <w:r>
        <w:rPr>
          <w:spacing w:val="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Munaro</w:t>
      </w:r>
      <w:r>
        <w:rPr>
          <w:spacing w:val="18"/>
          <w:w w:val="105"/>
          <w:sz w:val="28"/>
          <w:vertAlign w:val="baseline"/>
        </w:rPr>
        <w:t> </w:t>
      </w:r>
      <w:hyperlink w:history="true" w:anchor="_bookmark0">
        <w:r>
          <w:rPr>
            <w:color w:val="007FAD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baseline"/>
        </w:rPr>
        <w:t>,</w:t>
      </w:r>
      <w:r>
        <w:rPr>
          <w:spacing w:val="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Stefano</w:t>
      </w:r>
      <w:r>
        <w:rPr>
          <w:spacing w:val="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Ghidoni</w:t>
      </w:r>
      <w:r>
        <w:rPr>
          <w:spacing w:val="18"/>
          <w:w w:val="105"/>
          <w:sz w:val="28"/>
          <w:vertAlign w:val="baseline"/>
        </w:rPr>
        <w:t> </w:t>
      </w:r>
      <w:hyperlink w:history="true" w:anchor="_bookmark0">
        <w:r>
          <w:rPr>
            <w:color w:val="007FAD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baseline"/>
        </w:rPr>
        <w:t>,</w:t>
      </w:r>
      <w:r>
        <w:rPr>
          <w:spacing w:val="1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Emanuele</w:t>
      </w:r>
      <w:r>
        <w:rPr>
          <w:spacing w:val="1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Menegatti</w:t>
      </w:r>
      <w:r>
        <w:rPr>
          <w:spacing w:val="18"/>
          <w:w w:val="105"/>
          <w:sz w:val="28"/>
          <w:vertAlign w:val="baseline"/>
        </w:rPr>
        <w:t> </w:t>
      </w:r>
      <w:hyperlink w:history="true" w:anchor="_bookmark0">
        <w:r>
          <w:rPr>
            <w:color w:val="007FAD"/>
            <w:spacing w:val="-5"/>
            <w:w w:val="105"/>
            <w:sz w:val="28"/>
            <w:vertAlign w:val="superscript"/>
          </w:rPr>
          <w:t>a</w:t>
        </w:r>
      </w:hyperlink>
      <w:r>
        <w:rPr>
          <w:spacing w:val="-5"/>
          <w:w w:val="105"/>
          <w:sz w:val="28"/>
          <w:vertAlign w:val="baseline"/>
        </w:rPr>
        <w:t>,</w:t>
      </w:r>
    </w:p>
    <w:p>
      <w:pPr>
        <w:spacing w:line="320" w:lineRule="exact" w:before="0"/>
        <w:ind w:left="276" w:right="0" w:firstLine="0"/>
        <w:jc w:val="left"/>
        <w:rPr>
          <w:sz w:val="18"/>
        </w:rPr>
      </w:pPr>
      <w:r>
        <w:rPr>
          <w:sz w:val="28"/>
        </w:rPr>
        <w:t>Sheryl</w:t>
      </w:r>
      <w:r>
        <w:rPr>
          <w:spacing w:val="44"/>
          <w:sz w:val="28"/>
        </w:rPr>
        <w:t> </w:t>
      </w:r>
      <w:r>
        <w:rPr>
          <w:sz w:val="28"/>
        </w:rPr>
        <w:t>Brahnam</w:t>
      </w:r>
      <w:r>
        <w:rPr>
          <w:spacing w:val="45"/>
          <w:sz w:val="28"/>
        </w:rPr>
        <w:t> </w:t>
      </w:r>
      <w:hyperlink w:history="true" w:anchor="_bookmark1">
        <w:r>
          <w:rPr>
            <w:color w:val="007FAD"/>
            <w:spacing w:val="-5"/>
            <w:sz w:val="28"/>
            <w:vertAlign w:val="superscript"/>
          </w:rPr>
          <w:t>b</w:t>
        </w:r>
      </w:hyperlink>
      <w:r>
        <w:rPr>
          <w:spacing w:val="-5"/>
          <w:sz w:val="28"/>
          <w:vertAlign w:val="superscript"/>
        </w:rPr>
        <w:t>,</w:t>
      </w:r>
      <w:hyperlink w:history="true" w:anchor="_bookmark2">
        <w:r>
          <w:rPr>
            <w:color w:val="007FAD"/>
            <w:spacing w:val="-5"/>
            <w:position w:val="6"/>
            <w:sz w:val="18"/>
            <w:vertAlign w:val="baseline"/>
          </w:rPr>
          <w:t>*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277" w:right="0" w:firstLine="0"/>
        <w:jc w:val="left"/>
        <w:rPr>
          <w:i/>
          <w:sz w:val="18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Engineering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at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the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Padua,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Via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Gradenigo,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6-35131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Padova,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Italy</w:t>
      </w:r>
    </w:p>
    <w:p>
      <w:pPr>
        <w:spacing w:before="12"/>
        <w:ind w:left="277" w:right="0" w:firstLine="0"/>
        <w:jc w:val="left"/>
        <w:rPr>
          <w:i/>
          <w:sz w:val="18"/>
        </w:rPr>
      </w:pPr>
      <w:bookmarkStart w:name="1 Introduction" w:id="5"/>
      <w:bookmarkEnd w:id="5"/>
      <w:r>
        <w:rPr/>
      </w:r>
      <w:r>
        <w:rPr>
          <w:w w:val="105"/>
          <w:sz w:val="18"/>
          <w:vertAlign w:val="superscript"/>
        </w:rPr>
        <w:t>b</w:t>
      </w:r>
      <w:r>
        <w:rPr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Systems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at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Missouri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State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Springfield,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MO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65804,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USA</w:t>
      </w:r>
    </w:p>
    <w:p>
      <w:pPr>
        <w:pStyle w:val="BodyText"/>
        <w:spacing w:before="125"/>
        <w:rPr>
          <w:i/>
        </w:rPr>
      </w:pPr>
    </w:p>
    <w:p>
      <w:pPr>
        <w:pStyle w:val="BodyText"/>
        <w:ind w:left="276"/>
      </w:pPr>
      <w:r>
        <w:rPr/>
        <w:t>Received</w:t>
      </w:r>
      <w:r>
        <w:rPr>
          <w:spacing w:val="30"/>
        </w:rPr>
        <w:t> </w:t>
      </w:r>
      <w:r>
        <w:rPr/>
        <w:t>16</w:t>
      </w:r>
      <w:r>
        <w:rPr>
          <w:spacing w:val="30"/>
        </w:rPr>
        <w:t> </w:t>
      </w:r>
      <w:r>
        <w:rPr/>
        <w:t>December</w:t>
      </w:r>
      <w:r>
        <w:rPr>
          <w:spacing w:val="32"/>
        </w:rPr>
        <w:t> </w:t>
      </w:r>
      <w:r>
        <w:rPr/>
        <w:t>2014;</w:t>
      </w:r>
      <w:r>
        <w:rPr>
          <w:spacing w:val="32"/>
        </w:rPr>
        <w:t> </w:t>
      </w:r>
      <w:r>
        <w:rPr/>
        <w:t>revised</w:t>
      </w:r>
      <w:r>
        <w:rPr>
          <w:spacing w:val="31"/>
        </w:rPr>
        <w:t> </w:t>
      </w:r>
      <w:r>
        <w:rPr/>
        <w:t>2</w:t>
      </w:r>
      <w:r>
        <w:rPr>
          <w:spacing w:val="31"/>
        </w:rPr>
        <w:t> </w:t>
      </w:r>
      <w:r>
        <w:rPr/>
        <w:t>February</w:t>
      </w:r>
      <w:r>
        <w:rPr>
          <w:spacing w:val="32"/>
        </w:rPr>
        <w:t> </w:t>
      </w:r>
      <w:r>
        <w:rPr/>
        <w:t>2015;</w:t>
      </w:r>
      <w:r>
        <w:rPr>
          <w:spacing w:val="29"/>
        </w:rPr>
        <w:t> </w:t>
      </w:r>
      <w:r>
        <w:rPr/>
        <w:t>accepted</w:t>
      </w:r>
      <w:r>
        <w:rPr>
          <w:spacing w:val="32"/>
        </w:rPr>
        <w:t> </w:t>
      </w:r>
      <w:r>
        <w:rPr/>
        <w:t>17</w:t>
      </w:r>
      <w:r>
        <w:rPr>
          <w:spacing w:val="31"/>
        </w:rPr>
        <w:t> </w:t>
      </w:r>
      <w:r>
        <w:rPr/>
        <w:t>February</w:t>
      </w:r>
      <w:r>
        <w:rPr>
          <w:spacing w:val="31"/>
        </w:rPr>
        <w:t> </w:t>
      </w:r>
      <w:r>
        <w:rPr>
          <w:spacing w:val="-4"/>
        </w:rPr>
        <w:t>2015</w:t>
      </w:r>
    </w:p>
    <w:p>
      <w:pPr>
        <w:pStyle w:val="BodyText"/>
        <w:spacing w:before="12"/>
        <w:ind w:left="276"/>
      </w:pPr>
      <w:r>
        <w:rPr>
          <w:w w:val="105"/>
        </w:rPr>
        <w:t>Available</w:t>
      </w:r>
      <w:r>
        <w:rPr>
          <w:spacing w:val="13"/>
          <w:w w:val="105"/>
        </w:rPr>
        <w:t> </w:t>
      </w:r>
      <w:r>
        <w:rPr>
          <w:w w:val="105"/>
        </w:rPr>
        <w:t>online</w:t>
      </w:r>
      <w:r>
        <w:rPr>
          <w:spacing w:val="12"/>
          <w:w w:val="105"/>
        </w:rPr>
        <w:t> </w:t>
      </w:r>
      <w:r>
        <w:rPr>
          <w:w w:val="105"/>
        </w:rPr>
        <w:t>7</w:t>
      </w:r>
      <w:r>
        <w:rPr>
          <w:spacing w:val="13"/>
          <w:w w:val="105"/>
        </w:rPr>
        <w:t> </w:t>
      </w:r>
      <w:r>
        <w:rPr>
          <w:w w:val="105"/>
        </w:rPr>
        <w:t>March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2436482</wp:posOffset>
                </wp:positionH>
                <wp:positionV relativeFrom="paragraph">
                  <wp:posOffset>301744</wp:posOffset>
                </wp:positionV>
                <wp:extent cx="45478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4547514" y="576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48999pt;margin-top:23.759432pt;width:358.072pt;height:.45355pt;mso-position-horizontal-relative:page;mso-position-vertical-relative:paragraph;z-index:-1572761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9"/>
        <w:ind w:left="3036" w:right="105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ensemble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approaches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re-identification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paper. 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ensemble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built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combining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widely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used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person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re-identification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differ- ent color spaces and some variants of state-of-the-art approaches that are proposed in this paper. Different descriptors are tested, and both texture and color features are extracted from the images; then the different descriptors are compared using different distance measures (e.g., the Euclidean distance,</w:t>
      </w:r>
      <w:r>
        <w:rPr>
          <w:w w:val="105"/>
          <w:sz w:val="17"/>
        </w:rPr>
        <w:t> angle,</w:t>
      </w:r>
      <w:r>
        <w:rPr>
          <w:w w:val="105"/>
          <w:sz w:val="17"/>
        </w:rPr>
        <w:t> and</w:t>
      </w:r>
      <w:r>
        <w:rPr>
          <w:w w:val="105"/>
          <w:sz w:val="17"/>
        </w:rPr>
        <w:t> the</w:t>
      </w:r>
      <w:r>
        <w:rPr>
          <w:w w:val="105"/>
          <w:sz w:val="17"/>
        </w:rPr>
        <w:t> Jeffrey</w:t>
      </w:r>
      <w:r>
        <w:rPr>
          <w:w w:val="105"/>
          <w:sz w:val="17"/>
        </w:rPr>
        <w:t> distance).</w:t>
      </w:r>
      <w:r>
        <w:rPr>
          <w:w w:val="105"/>
          <w:sz w:val="17"/>
        </w:rPr>
        <w:t> To</w:t>
      </w:r>
      <w:r>
        <w:rPr>
          <w:w w:val="105"/>
          <w:sz w:val="17"/>
        </w:rPr>
        <w:t> improve</w:t>
      </w:r>
      <w:r>
        <w:rPr>
          <w:w w:val="105"/>
          <w:sz w:val="17"/>
        </w:rPr>
        <w:t> performance,</w:t>
      </w:r>
      <w:r>
        <w:rPr>
          <w:w w:val="105"/>
          <w:sz w:val="17"/>
        </w:rPr>
        <w:t> a</w:t>
      </w:r>
      <w:r>
        <w:rPr>
          <w:w w:val="105"/>
          <w:sz w:val="17"/>
        </w:rPr>
        <w:t> method</w:t>
      </w:r>
      <w:r>
        <w:rPr>
          <w:w w:val="105"/>
          <w:sz w:val="17"/>
        </w:rPr>
        <w:t> based</w:t>
      </w:r>
      <w:r>
        <w:rPr>
          <w:w w:val="105"/>
          <w:sz w:val="17"/>
        </w:rPr>
        <w:t> on</w:t>
      </w:r>
      <w:r>
        <w:rPr>
          <w:w w:val="105"/>
          <w:sz w:val="17"/>
        </w:rPr>
        <w:t> skeleton detection, extracted from the depth map, is also applied when the depth map is available. The pro- posed</w:t>
      </w:r>
      <w:r>
        <w:rPr>
          <w:w w:val="105"/>
          <w:sz w:val="17"/>
        </w:rPr>
        <w:t> ensemble</w:t>
      </w:r>
      <w:r>
        <w:rPr>
          <w:w w:val="105"/>
          <w:sz w:val="17"/>
        </w:rPr>
        <w:t> is</w:t>
      </w:r>
      <w:r>
        <w:rPr>
          <w:w w:val="105"/>
          <w:sz w:val="17"/>
        </w:rPr>
        <w:t> validated</w:t>
      </w:r>
      <w:r>
        <w:rPr>
          <w:w w:val="105"/>
          <w:sz w:val="17"/>
        </w:rPr>
        <w:t> on</w:t>
      </w:r>
      <w:r>
        <w:rPr>
          <w:w w:val="105"/>
          <w:sz w:val="17"/>
        </w:rPr>
        <w:t> three</w:t>
      </w:r>
      <w:r>
        <w:rPr>
          <w:w w:val="105"/>
          <w:sz w:val="17"/>
        </w:rPr>
        <w:t> widely</w:t>
      </w:r>
      <w:r>
        <w:rPr>
          <w:w w:val="105"/>
          <w:sz w:val="17"/>
        </w:rPr>
        <w:t> used</w:t>
      </w:r>
      <w:r>
        <w:rPr>
          <w:w w:val="105"/>
          <w:sz w:val="17"/>
        </w:rPr>
        <w:t> datasets</w:t>
      </w:r>
      <w:r>
        <w:rPr>
          <w:w w:val="105"/>
          <w:sz w:val="17"/>
        </w:rPr>
        <w:t> (CAVIAR4REID,</w:t>
      </w:r>
      <w:r>
        <w:rPr>
          <w:w w:val="105"/>
          <w:sz w:val="17"/>
        </w:rPr>
        <w:t> IAS,</w:t>
      </w:r>
      <w:r>
        <w:rPr>
          <w:w w:val="105"/>
          <w:sz w:val="17"/>
        </w:rPr>
        <w:t> and</w:t>
      </w:r>
      <w:r>
        <w:rPr>
          <w:w w:val="105"/>
          <w:sz w:val="17"/>
        </w:rPr>
        <w:t> VIPeR), keeping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same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parameter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approach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constant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across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tests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avoid</w:t>
      </w:r>
      <w:r>
        <w:rPr>
          <w:spacing w:val="35"/>
          <w:w w:val="105"/>
          <w:sz w:val="17"/>
        </w:rPr>
        <w:t> </w:t>
      </w:r>
      <w:r>
        <w:rPr>
          <w:w w:val="105"/>
          <w:sz w:val="17"/>
        </w:rPr>
        <w:t>overfitting and</w:t>
      </w:r>
      <w:r>
        <w:rPr>
          <w:spacing w:val="6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66"/>
          <w:w w:val="105"/>
          <w:sz w:val="17"/>
        </w:rPr>
        <w:t> </w:t>
      </w:r>
      <w:r>
        <w:rPr>
          <w:w w:val="105"/>
          <w:sz w:val="17"/>
        </w:rPr>
        <w:t>demonstrate</w:t>
      </w:r>
      <w:r>
        <w:rPr>
          <w:spacing w:val="67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6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65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66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66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65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66"/>
          <w:w w:val="105"/>
          <w:sz w:val="17"/>
        </w:rPr>
        <w:t> </w:t>
      </w:r>
      <w:r>
        <w:rPr>
          <w:w w:val="105"/>
          <w:sz w:val="17"/>
        </w:rPr>
        <w:t>considered</w:t>
      </w:r>
      <w:r>
        <w:rPr>
          <w:spacing w:val="6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65"/>
          <w:w w:val="105"/>
          <w:sz w:val="17"/>
        </w:rPr>
        <w:t> </w:t>
      </w:r>
      <w:r>
        <w:rPr>
          <w:w w:val="105"/>
          <w:sz w:val="17"/>
        </w:rPr>
        <w:t>general-purpose</w:t>
      </w:r>
      <w:r>
        <w:rPr>
          <w:spacing w:val="67"/>
          <w:w w:val="105"/>
          <w:sz w:val="17"/>
        </w:rPr>
        <w:t> </w:t>
      </w:r>
      <w:r>
        <w:rPr>
          <w:w w:val="105"/>
          <w:sz w:val="17"/>
        </w:rPr>
        <w:t>person re-identification system. Our experimental results show that the proposed system offers significant improvements</w:t>
      </w:r>
      <w:r>
        <w:rPr>
          <w:w w:val="105"/>
          <w:sz w:val="17"/>
        </w:rPr>
        <w:t> over</w:t>
      </w:r>
      <w:r>
        <w:rPr>
          <w:w w:val="105"/>
          <w:sz w:val="17"/>
        </w:rPr>
        <w:t> baseline</w:t>
      </w:r>
      <w:r>
        <w:rPr>
          <w:w w:val="105"/>
          <w:sz w:val="17"/>
        </w:rPr>
        <w:t> approaches.</w:t>
      </w:r>
      <w:r>
        <w:rPr>
          <w:w w:val="105"/>
          <w:sz w:val="17"/>
        </w:rPr>
        <w:t> The</w:t>
      </w:r>
      <w:r>
        <w:rPr>
          <w:w w:val="105"/>
          <w:sz w:val="17"/>
        </w:rPr>
        <w:t> source</w:t>
      </w:r>
      <w:r>
        <w:rPr>
          <w:w w:val="105"/>
          <w:sz w:val="17"/>
        </w:rPr>
        <w:t> code</w:t>
      </w:r>
      <w:r>
        <w:rPr>
          <w:w w:val="105"/>
          <w:sz w:val="17"/>
        </w:rPr>
        <w:t> used</w:t>
      </w:r>
      <w:r>
        <w:rPr>
          <w:w w:val="105"/>
          <w:sz w:val="17"/>
        </w:rPr>
        <w:t> for</w:t>
      </w:r>
      <w:r>
        <w:rPr>
          <w:w w:val="105"/>
          <w:sz w:val="17"/>
        </w:rPr>
        <w:t> the</w:t>
      </w:r>
      <w:r>
        <w:rPr>
          <w:w w:val="105"/>
          <w:sz w:val="17"/>
        </w:rPr>
        <w:t> approaches</w:t>
      </w:r>
      <w:r>
        <w:rPr>
          <w:w w:val="105"/>
          <w:sz w:val="17"/>
        </w:rPr>
        <w:t> tested</w:t>
      </w:r>
      <w:r>
        <w:rPr>
          <w:w w:val="105"/>
          <w:sz w:val="17"/>
        </w:rPr>
        <w:t> in</w:t>
      </w:r>
      <w:r>
        <w:rPr>
          <w:w w:val="105"/>
          <w:sz w:val="17"/>
        </w:rPr>
        <w:t> this paper will be available at </w:t>
      </w:r>
      <w:hyperlink r:id="rId15">
        <w:r>
          <w:rPr>
            <w:color w:val="007FAD"/>
            <w:w w:val="105"/>
            <w:sz w:val="17"/>
          </w:rPr>
          <w:t>https://www.dei.unipd.it/node/2357</w:t>
        </w:r>
      </w:hyperlink>
      <w:r>
        <w:rPr>
          <w:color w:val="007FAD"/>
          <w:w w:val="105"/>
          <w:sz w:val="17"/>
        </w:rPr>
        <w:t> </w:t>
      </w:r>
      <w:r>
        <w:rPr>
          <w:w w:val="105"/>
          <w:sz w:val="17"/>
        </w:rPr>
        <w:t>and </w:t>
      </w:r>
      <w:hyperlink r:id="rId16">
        <w:r>
          <w:rPr>
            <w:color w:val="007FAD"/>
            <w:w w:val="105"/>
            <w:sz w:val="17"/>
          </w:rPr>
          <w:t>http://robotics.dei.unipd.it/reid/</w:t>
        </w:r>
      </w:hyperlink>
      <w:r>
        <w:rPr>
          <w:w w:val="105"/>
          <w:sz w:val="17"/>
        </w:rPr>
        <w:t>.</w:t>
      </w:r>
    </w:p>
    <w:p>
      <w:pPr>
        <w:spacing w:line="182" w:lineRule="exact" w:before="0"/>
        <w:ind w:left="3112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683285</wp:posOffset>
                </wp:positionH>
                <wp:positionV relativeFrom="paragraph">
                  <wp:posOffset>-1933129</wp:posOffset>
                </wp:positionV>
                <wp:extent cx="1368425" cy="23177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68425" cy="2317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345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re-identification; Texture descriptors;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Ensemble;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75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space; Depth map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998pt;margin-top:-152.21492pt;width:107.75pt;height:182.5pt;mso-position-horizontal-relative:page;mso-position-vertical-relative:paragraph;z-index:15732224" type="#_x0000_t202" id="docshape15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345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Person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re-identification; Texture descriptors;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Ensemble;</w:t>
                      </w:r>
                    </w:p>
                    <w:p>
                      <w:pPr>
                        <w:spacing w:line="259" w:lineRule="auto" w:before="1"/>
                        <w:ind w:left="170" w:right="75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Color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space; Depth map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15"/>
          <w:sz w:val="16"/>
        </w:rPr>
        <w:t>ª</w:t>
      </w:r>
      <w:r>
        <w:rPr>
          <w:rFonts w:ascii="Verdana" w:hAnsi="Verdana"/>
          <w:i/>
          <w:spacing w:val="-24"/>
          <w:w w:val="115"/>
          <w:sz w:val="16"/>
        </w:rPr>
        <w:t> </w:t>
      </w:r>
      <w:r>
        <w:rPr>
          <w:w w:val="105"/>
          <w:sz w:val="16"/>
        </w:rPr>
        <w:t>2015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Authors.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13"/>
          <w:w w:val="105"/>
          <w:sz w:val="16"/>
        </w:rPr>
        <w:t> </w:t>
      </w:r>
      <w:r>
        <w:rPr>
          <w:spacing w:val="-5"/>
          <w:w w:val="105"/>
          <w:sz w:val="16"/>
        </w:rPr>
        <w:t>is</w:t>
      </w:r>
    </w:p>
    <w:p>
      <w:pPr>
        <w:spacing w:before="16"/>
        <w:ind w:left="3036" w:right="0" w:firstLine="0"/>
        <w:jc w:val="both"/>
        <w:rPr>
          <w:sz w:val="16"/>
        </w:rPr>
      </w:pPr>
      <w:r>
        <w:rPr>
          <w:spacing w:val="-2"/>
          <w:w w:val="105"/>
          <w:sz w:val="16"/>
        </w:rPr>
        <w:t>an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open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access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article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under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CC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BY-NC-ND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license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r:id="rId17">
        <w:r>
          <w:rPr>
            <w:color w:val="007FAD"/>
            <w:spacing w:val="-2"/>
            <w:w w:val="105"/>
            <w:sz w:val="16"/>
          </w:rPr>
          <w:t>http://creativecommons.org/licenses/by-nc-nd/4.0/</w:t>
        </w:r>
      </w:hyperlink>
      <w:r>
        <w:rPr>
          <w:spacing w:val="-2"/>
          <w:w w:val="105"/>
          <w:sz w:val="16"/>
        </w:rPr>
        <w:t>).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2436482</wp:posOffset>
                </wp:positionH>
                <wp:positionV relativeFrom="paragraph">
                  <wp:posOffset>135680</wp:posOffset>
                </wp:positionV>
                <wp:extent cx="4547870" cy="69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48999pt;margin-top:10.683516pt;width:358.072pt;height:.51024pt;mso-position-horizontal-relative:page;mso-position-vertical-relative:paragraph;z-index:-1572710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616" w:val="left" w:leader="none"/>
        </w:tabs>
        <w:spacing w:line="240" w:lineRule="auto" w:before="0" w:after="0"/>
        <w:ind w:left="5616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10"/>
      </w:pPr>
    </w:p>
    <w:p>
      <w:pPr>
        <w:spacing w:after="0"/>
        <w:sectPr>
          <w:footerReference w:type="even" r:id="rId5"/>
          <w:type w:val="continuous"/>
          <w:pgSz w:w="11910" w:h="15880"/>
          <w:pgMar w:header="0" w:footer="0" w:top="220" w:bottom="280" w:left="800" w:right="800"/>
          <w:pgNumType w:start="142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88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64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7" coordorigin="0,0" coordsize="718,10">
                <v:line style="position:absolute" from="0,5" to="718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76" w:right="0" w:firstLine="0"/>
        <w:jc w:val="both"/>
        <w:rPr>
          <w:sz w:val="16"/>
        </w:rPr>
      </w:pPr>
      <w:bookmarkStart w:name="_bookmark2" w:id="6"/>
      <w:bookmarkEnd w:id="6"/>
      <w:r>
        <w:rPr/>
      </w:r>
      <w:r>
        <w:rPr>
          <w:w w:val="110"/>
          <w:position w:val="4"/>
          <w:sz w:val="16"/>
        </w:rPr>
        <w:t>*</w:t>
      </w:r>
      <w:r>
        <w:rPr>
          <w:spacing w:val="16"/>
          <w:w w:val="110"/>
          <w:position w:val="4"/>
          <w:sz w:val="16"/>
        </w:rPr>
        <w:t> </w:t>
      </w:r>
      <w:r>
        <w:rPr>
          <w:w w:val="110"/>
          <w:sz w:val="16"/>
        </w:rPr>
        <w:t>Corresponding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author.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Tel.: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+1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417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8739979.</w:t>
      </w:r>
    </w:p>
    <w:p>
      <w:pPr>
        <w:spacing w:line="259" w:lineRule="auto" w:before="0"/>
        <w:ind w:left="276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8">
        <w:r>
          <w:rPr>
            <w:color w:val="007FAD"/>
            <w:w w:val="105"/>
            <w:sz w:val="16"/>
          </w:rPr>
          <w:t>nanniemg@dei.unipd.it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(L.</w:t>
      </w:r>
      <w:r>
        <w:rPr>
          <w:w w:val="105"/>
          <w:sz w:val="16"/>
        </w:rPr>
        <w:t> Nanni),</w:t>
      </w:r>
      <w:r>
        <w:rPr>
          <w:w w:val="105"/>
          <w:sz w:val="16"/>
        </w:rPr>
        <w:t> </w:t>
      </w:r>
      <w:hyperlink r:id="rId19">
        <w:r>
          <w:rPr>
            <w:color w:val="007FAD"/>
            <w:w w:val="105"/>
            <w:sz w:val="16"/>
          </w:rPr>
          <w:t>munaroemg@</w:t>
        </w:r>
      </w:hyperlink>
      <w:r>
        <w:rPr>
          <w:color w:val="007FAD"/>
          <w:w w:val="105"/>
          <w:sz w:val="16"/>
        </w:rPr>
        <w:t> </w:t>
      </w:r>
      <w:hyperlink r:id="rId19">
        <w:r>
          <w:rPr>
            <w:color w:val="007FAD"/>
            <w:w w:val="105"/>
            <w:sz w:val="16"/>
          </w:rPr>
          <w:t>dei.unipd.it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(M.</w:t>
      </w:r>
      <w:r>
        <w:rPr>
          <w:w w:val="105"/>
          <w:sz w:val="16"/>
        </w:rPr>
        <w:t> Munaro),</w:t>
      </w:r>
      <w:r>
        <w:rPr>
          <w:w w:val="105"/>
          <w:sz w:val="16"/>
        </w:rPr>
        <w:t> </w:t>
      </w:r>
      <w:hyperlink r:id="rId20">
        <w:r>
          <w:rPr>
            <w:color w:val="007FAD"/>
            <w:w w:val="105"/>
            <w:sz w:val="16"/>
          </w:rPr>
          <w:t>ghidoniemg@dei.unipd.it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(S.</w:t>
      </w:r>
      <w:r>
        <w:rPr>
          <w:w w:val="105"/>
          <w:sz w:val="16"/>
        </w:rPr>
        <w:t> Ghidoni), </w:t>
      </w:r>
      <w:hyperlink r:id="rId21">
        <w:r>
          <w:rPr>
            <w:color w:val="007FAD"/>
            <w:w w:val="105"/>
            <w:sz w:val="16"/>
          </w:rPr>
          <w:t>sbrahnam@missouristate.edu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(S. Brahnam).</w:t>
      </w:r>
    </w:p>
    <w:p>
      <w:pPr>
        <w:spacing w:before="15"/>
        <w:ind w:left="276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686155</wp:posOffset>
                </wp:positionH>
                <wp:positionV relativeFrom="paragraph">
                  <wp:posOffset>212462</wp:posOffset>
                </wp:positionV>
                <wp:extent cx="3030855" cy="47434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3967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33" y="25400"/>
                                </a:moveTo>
                                <a:lnTo>
                                  <a:pt x="13677" y="25400"/>
                                </a:lnTo>
                                <a:lnTo>
                                  <a:pt x="9690" y="26670"/>
                                </a:lnTo>
                                <a:lnTo>
                                  <a:pt x="6845" y="29210"/>
                                </a:lnTo>
                                <a:lnTo>
                                  <a:pt x="3429" y="33020"/>
                                </a:lnTo>
                                <a:lnTo>
                                  <a:pt x="5181" y="33020"/>
                                </a:lnTo>
                                <a:lnTo>
                                  <a:pt x="7620" y="29210"/>
                                </a:lnTo>
                                <a:lnTo>
                                  <a:pt x="11150" y="27940"/>
                                </a:lnTo>
                                <a:lnTo>
                                  <a:pt x="16433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52" y="24130"/>
                                </a:moveTo>
                                <a:lnTo>
                                  <a:pt x="13360" y="22860"/>
                                </a:lnTo>
                                <a:lnTo>
                                  <a:pt x="8877" y="21590"/>
                                </a:lnTo>
                                <a:lnTo>
                                  <a:pt x="6311" y="19050"/>
                                </a:lnTo>
                                <a:lnTo>
                                  <a:pt x="10553" y="17780"/>
                                </a:lnTo>
                                <a:lnTo>
                                  <a:pt x="5143" y="17780"/>
                                </a:lnTo>
                                <a:lnTo>
                                  <a:pt x="5143" y="19050"/>
                                </a:lnTo>
                                <a:lnTo>
                                  <a:pt x="5702" y="20320"/>
                                </a:lnTo>
                                <a:lnTo>
                                  <a:pt x="8572" y="22860"/>
                                </a:lnTo>
                                <a:lnTo>
                                  <a:pt x="15392" y="24130"/>
                                </a:lnTo>
                                <a:lnTo>
                                  <a:pt x="16852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88"/>
                                </a:moveTo>
                                <a:lnTo>
                                  <a:pt x="16852" y="24130"/>
                                </a:lnTo>
                                <a:lnTo>
                                  <a:pt x="19392" y="24130"/>
                                </a:lnTo>
                                <a:lnTo>
                                  <a:pt x="20307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60"/>
                                </a:moveTo>
                                <a:lnTo>
                                  <a:pt x="20510" y="22860"/>
                                </a:lnTo>
                                <a:lnTo>
                                  <a:pt x="20307" y="23088"/>
                                </a:lnTo>
                                <a:lnTo>
                                  <a:pt x="21056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60"/>
                                </a:moveTo>
                                <a:lnTo>
                                  <a:pt x="25336" y="60960"/>
                                </a:lnTo>
                                <a:lnTo>
                                  <a:pt x="25336" y="62230"/>
                                </a:lnTo>
                                <a:lnTo>
                                  <a:pt x="21920" y="67310"/>
                                </a:lnTo>
                                <a:lnTo>
                                  <a:pt x="17132" y="69850"/>
                                </a:lnTo>
                                <a:lnTo>
                                  <a:pt x="17360" y="67310"/>
                                </a:lnTo>
                                <a:lnTo>
                                  <a:pt x="20777" y="63500"/>
                                </a:lnTo>
                                <a:lnTo>
                                  <a:pt x="25336" y="62230"/>
                                </a:lnTo>
                                <a:lnTo>
                                  <a:pt x="25336" y="60960"/>
                                </a:lnTo>
                                <a:lnTo>
                                  <a:pt x="24498" y="60960"/>
                                </a:lnTo>
                                <a:lnTo>
                                  <a:pt x="21653" y="62230"/>
                                </a:lnTo>
                                <a:lnTo>
                                  <a:pt x="17094" y="64770"/>
                                </a:lnTo>
                                <a:lnTo>
                                  <a:pt x="15976" y="67310"/>
                                </a:lnTo>
                                <a:lnTo>
                                  <a:pt x="16522" y="72390"/>
                                </a:lnTo>
                                <a:lnTo>
                                  <a:pt x="17665" y="71120"/>
                                </a:lnTo>
                                <a:lnTo>
                                  <a:pt x="19367" y="69850"/>
                                </a:lnTo>
                                <a:lnTo>
                                  <a:pt x="21082" y="68580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30"/>
                                </a:lnTo>
                                <a:lnTo>
                                  <a:pt x="27355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37" y="200088"/>
                                </a:moveTo>
                                <a:lnTo>
                                  <a:pt x="31165" y="198374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403" y="201345"/>
                                </a:lnTo>
                                <a:lnTo>
                                  <a:pt x="29260" y="198818"/>
                                </a:lnTo>
                                <a:lnTo>
                                  <a:pt x="27355" y="197802"/>
                                </a:lnTo>
                                <a:lnTo>
                                  <a:pt x="26136" y="197078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66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72"/>
                                </a:lnTo>
                                <a:lnTo>
                                  <a:pt x="29908" y="196608"/>
                                </a:lnTo>
                                <a:lnTo>
                                  <a:pt x="28854" y="196075"/>
                                </a:lnTo>
                                <a:lnTo>
                                  <a:pt x="26619" y="194932"/>
                                </a:lnTo>
                                <a:lnTo>
                                  <a:pt x="26047" y="194932"/>
                                </a:lnTo>
                                <a:lnTo>
                                  <a:pt x="26047" y="196075"/>
                                </a:lnTo>
                                <a:lnTo>
                                  <a:pt x="24904" y="195503"/>
                                </a:lnTo>
                                <a:lnTo>
                                  <a:pt x="23761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61" y="197243"/>
                                </a:lnTo>
                                <a:lnTo>
                                  <a:pt x="25476" y="197802"/>
                                </a:lnTo>
                                <a:lnTo>
                                  <a:pt x="28892" y="200088"/>
                                </a:lnTo>
                                <a:lnTo>
                                  <a:pt x="29464" y="201764"/>
                                </a:lnTo>
                                <a:lnTo>
                                  <a:pt x="28321" y="202907"/>
                                </a:lnTo>
                                <a:lnTo>
                                  <a:pt x="25476" y="202907"/>
                                </a:lnTo>
                                <a:lnTo>
                                  <a:pt x="24904" y="202336"/>
                                </a:lnTo>
                                <a:lnTo>
                                  <a:pt x="24904" y="200088"/>
                                </a:lnTo>
                                <a:lnTo>
                                  <a:pt x="26619" y="198945"/>
                                </a:lnTo>
                                <a:lnTo>
                                  <a:pt x="26047" y="198374"/>
                                </a:lnTo>
                                <a:lnTo>
                                  <a:pt x="24904" y="198374"/>
                                </a:lnTo>
                                <a:lnTo>
                                  <a:pt x="24333" y="198945"/>
                                </a:lnTo>
                                <a:lnTo>
                                  <a:pt x="23202" y="201218"/>
                                </a:lnTo>
                                <a:lnTo>
                                  <a:pt x="23202" y="202336"/>
                                </a:lnTo>
                                <a:lnTo>
                                  <a:pt x="24333" y="203479"/>
                                </a:lnTo>
                                <a:lnTo>
                                  <a:pt x="26047" y="204635"/>
                                </a:lnTo>
                                <a:lnTo>
                                  <a:pt x="27190" y="205219"/>
                                </a:lnTo>
                                <a:lnTo>
                                  <a:pt x="28892" y="204635"/>
                                </a:lnTo>
                                <a:lnTo>
                                  <a:pt x="30035" y="204076"/>
                                </a:lnTo>
                                <a:lnTo>
                                  <a:pt x="30607" y="202907"/>
                                </a:lnTo>
                                <a:lnTo>
                                  <a:pt x="31229" y="201345"/>
                                </a:lnTo>
                                <a:lnTo>
                                  <a:pt x="31737" y="200088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60"/>
                                </a:moveTo>
                                <a:lnTo>
                                  <a:pt x="32308" y="106324"/>
                                </a:lnTo>
                                <a:lnTo>
                                  <a:pt x="32308" y="106680"/>
                                </a:lnTo>
                                <a:lnTo>
                                  <a:pt x="32499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25" y="270129"/>
                                </a:lnTo>
                                <a:lnTo>
                                  <a:pt x="35153" y="270700"/>
                                </a:lnTo>
                                <a:lnTo>
                                  <a:pt x="35725" y="271284"/>
                                </a:lnTo>
                                <a:lnTo>
                                  <a:pt x="35725" y="270700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503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53"/>
                                </a:lnTo>
                                <a:lnTo>
                                  <a:pt x="36398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30"/>
                                </a:moveTo>
                                <a:lnTo>
                                  <a:pt x="36576" y="111760"/>
                                </a:lnTo>
                                <a:lnTo>
                                  <a:pt x="33718" y="113030"/>
                                </a:lnTo>
                                <a:lnTo>
                                  <a:pt x="39408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22" y="100330"/>
                                </a:moveTo>
                                <a:lnTo>
                                  <a:pt x="38011" y="100330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70"/>
                                </a:lnTo>
                                <a:lnTo>
                                  <a:pt x="32499" y="106260"/>
                                </a:lnTo>
                                <a:lnTo>
                                  <a:pt x="34759" y="105410"/>
                                </a:lnTo>
                                <a:lnTo>
                                  <a:pt x="34023" y="105410"/>
                                </a:lnTo>
                                <a:lnTo>
                                  <a:pt x="36461" y="102870"/>
                                </a:lnTo>
                                <a:lnTo>
                                  <a:pt x="39522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31"/>
                                </a:moveTo>
                                <a:lnTo>
                                  <a:pt x="39141" y="275259"/>
                                </a:lnTo>
                                <a:lnTo>
                                  <a:pt x="38011" y="275831"/>
                                </a:lnTo>
                                <a:lnTo>
                                  <a:pt x="36296" y="276402"/>
                                </a:lnTo>
                                <a:lnTo>
                                  <a:pt x="35153" y="276402"/>
                                </a:lnTo>
                                <a:lnTo>
                                  <a:pt x="34594" y="275259"/>
                                </a:lnTo>
                                <a:lnTo>
                                  <a:pt x="34594" y="274701"/>
                                </a:lnTo>
                                <a:lnTo>
                                  <a:pt x="32880" y="273570"/>
                                </a:lnTo>
                                <a:lnTo>
                                  <a:pt x="32308" y="272440"/>
                                </a:lnTo>
                                <a:lnTo>
                                  <a:pt x="32308" y="270713"/>
                                </a:lnTo>
                                <a:lnTo>
                                  <a:pt x="32880" y="270141"/>
                                </a:lnTo>
                                <a:lnTo>
                                  <a:pt x="34023" y="269570"/>
                                </a:lnTo>
                                <a:lnTo>
                                  <a:pt x="32308" y="268998"/>
                                </a:lnTo>
                                <a:lnTo>
                                  <a:pt x="31737" y="268998"/>
                                </a:lnTo>
                                <a:lnTo>
                                  <a:pt x="31165" y="269570"/>
                                </a:lnTo>
                                <a:lnTo>
                                  <a:pt x="30607" y="270713"/>
                                </a:lnTo>
                                <a:lnTo>
                                  <a:pt x="30607" y="271297"/>
                                </a:lnTo>
                                <a:lnTo>
                                  <a:pt x="31165" y="273570"/>
                                </a:lnTo>
                                <a:lnTo>
                                  <a:pt x="30607" y="274129"/>
                                </a:lnTo>
                                <a:lnTo>
                                  <a:pt x="29464" y="274129"/>
                                </a:lnTo>
                                <a:lnTo>
                                  <a:pt x="28892" y="275259"/>
                                </a:lnTo>
                                <a:lnTo>
                                  <a:pt x="27190" y="275831"/>
                                </a:lnTo>
                                <a:lnTo>
                                  <a:pt x="26047" y="276974"/>
                                </a:lnTo>
                                <a:lnTo>
                                  <a:pt x="26047" y="277545"/>
                                </a:lnTo>
                                <a:lnTo>
                                  <a:pt x="26619" y="277545"/>
                                </a:lnTo>
                                <a:lnTo>
                                  <a:pt x="27190" y="276402"/>
                                </a:lnTo>
                                <a:lnTo>
                                  <a:pt x="28321" y="275831"/>
                                </a:lnTo>
                                <a:lnTo>
                                  <a:pt x="30607" y="275831"/>
                                </a:lnTo>
                                <a:lnTo>
                                  <a:pt x="35153" y="276974"/>
                                </a:lnTo>
                                <a:lnTo>
                                  <a:pt x="35153" y="277545"/>
                                </a:lnTo>
                                <a:lnTo>
                                  <a:pt x="35725" y="277545"/>
                                </a:lnTo>
                                <a:lnTo>
                                  <a:pt x="37439" y="276974"/>
                                </a:lnTo>
                                <a:lnTo>
                                  <a:pt x="39712" y="276402"/>
                                </a:lnTo>
                                <a:lnTo>
                                  <a:pt x="43129" y="276402"/>
                                </a:lnTo>
                                <a:lnTo>
                                  <a:pt x="43129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84" y="273558"/>
                                </a:moveTo>
                                <a:lnTo>
                                  <a:pt x="42570" y="272415"/>
                                </a:lnTo>
                                <a:lnTo>
                                  <a:pt x="40297" y="271856"/>
                                </a:lnTo>
                                <a:lnTo>
                                  <a:pt x="37452" y="272415"/>
                                </a:lnTo>
                                <a:lnTo>
                                  <a:pt x="36309" y="273558"/>
                                </a:lnTo>
                                <a:lnTo>
                                  <a:pt x="35737" y="274701"/>
                                </a:lnTo>
                                <a:lnTo>
                                  <a:pt x="37452" y="273558"/>
                                </a:lnTo>
                                <a:lnTo>
                                  <a:pt x="39725" y="272986"/>
                                </a:lnTo>
                                <a:lnTo>
                                  <a:pt x="42011" y="272986"/>
                                </a:lnTo>
                                <a:lnTo>
                                  <a:pt x="4428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47"/>
                                </a:moveTo>
                                <a:lnTo>
                                  <a:pt x="44272" y="279247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88"/>
                                </a:lnTo>
                                <a:lnTo>
                                  <a:pt x="36296" y="280390"/>
                                </a:lnTo>
                                <a:lnTo>
                                  <a:pt x="36868" y="279247"/>
                                </a:lnTo>
                                <a:lnTo>
                                  <a:pt x="38011" y="278688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47"/>
                                </a:lnTo>
                                <a:lnTo>
                                  <a:pt x="39141" y="279247"/>
                                </a:lnTo>
                                <a:lnTo>
                                  <a:pt x="38011" y="280390"/>
                                </a:lnTo>
                                <a:lnTo>
                                  <a:pt x="38011" y="280962"/>
                                </a:lnTo>
                                <a:lnTo>
                                  <a:pt x="39141" y="280962"/>
                                </a:lnTo>
                                <a:lnTo>
                                  <a:pt x="40284" y="280390"/>
                                </a:lnTo>
                                <a:lnTo>
                                  <a:pt x="45415" y="280390"/>
                                </a:lnTo>
                                <a:lnTo>
                                  <a:pt x="45974" y="279819"/>
                                </a:lnTo>
                                <a:lnTo>
                                  <a:pt x="45974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98"/>
                                </a:moveTo>
                                <a:lnTo>
                                  <a:pt x="44843" y="267296"/>
                                </a:lnTo>
                                <a:lnTo>
                                  <a:pt x="43129" y="266166"/>
                                </a:lnTo>
                                <a:lnTo>
                                  <a:pt x="41427" y="266725"/>
                                </a:lnTo>
                                <a:lnTo>
                                  <a:pt x="39141" y="267868"/>
                                </a:lnTo>
                                <a:lnTo>
                                  <a:pt x="38569" y="268427"/>
                                </a:lnTo>
                                <a:lnTo>
                                  <a:pt x="38011" y="269570"/>
                                </a:lnTo>
                                <a:lnTo>
                                  <a:pt x="39712" y="267868"/>
                                </a:lnTo>
                                <a:lnTo>
                                  <a:pt x="43700" y="267868"/>
                                </a:lnTo>
                                <a:lnTo>
                                  <a:pt x="45415" y="269570"/>
                                </a:lnTo>
                                <a:lnTo>
                                  <a:pt x="45415" y="270141"/>
                                </a:lnTo>
                                <a:lnTo>
                                  <a:pt x="45974" y="269570"/>
                                </a:lnTo>
                                <a:lnTo>
                                  <a:pt x="45974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72"/>
                                </a:moveTo>
                                <a:lnTo>
                                  <a:pt x="50533" y="271272"/>
                                </a:lnTo>
                                <a:lnTo>
                                  <a:pt x="48260" y="270687"/>
                                </a:lnTo>
                                <a:lnTo>
                                  <a:pt x="47688" y="271272"/>
                                </a:lnTo>
                                <a:lnTo>
                                  <a:pt x="46545" y="271856"/>
                                </a:lnTo>
                                <a:lnTo>
                                  <a:pt x="48260" y="271272"/>
                                </a:lnTo>
                                <a:lnTo>
                                  <a:pt x="49961" y="271272"/>
                                </a:lnTo>
                                <a:lnTo>
                                  <a:pt x="51104" y="271856"/>
                                </a:lnTo>
                                <a:lnTo>
                                  <a:pt x="51104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58"/>
                                </a:moveTo>
                                <a:lnTo>
                                  <a:pt x="56807" y="272986"/>
                                </a:lnTo>
                                <a:lnTo>
                                  <a:pt x="48831" y="272986"/>
                                </a:lnTo>
                                <a:lnTo>
                                  <a:pt x="45974" y="274129"/>
                                </a:lnTo>
                                <a:lnTo>
                                  <a:pt x="44272" y="275831"/>
                                </a:lnTo>
                                <a:lnTo>
                                  <a:pt x="47117" y="274701"/>
                                </a:lnTo>
                                <a:lnTo>
                                  <a:pt x="49403" y="274129"/>
                                </a:lnTo>
                                <a:lnTo>
                                  <a:pt x="55092" y="274129"/>
                                </a:lnTo>
                                <a:lnTo>
                                  <a:pt x="56807" y="274701"/>
                                </a:lnTo>
                                <a:lnTo>
                                  <a:pt x="57365" y="274701"/>
                                </a:lnTo>
                                <a:lnTo>
                                  <a:pt x="57937" y="274129"/>
                                </a:lnTo>
                                <a:lnTo>
                                  <a:pt x="57937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508" y="276402"/>
                                </a:moveTo>
                                <a:lnTo>
                                  <a:pt x="53949" y="275259"/>
                                </a:lnTo>
                                <a:lnTo>
                                  <a:pt x="51104" y="275259"/>
                                </a:lnTo>
                                <a:lnTo>
                                  <a:pt x="49403" y="275831"/>
                                </a:lnTo>
                                <a:lnTo>
                                  <a:pt x="48260" y="276402"/>
                                </a:lnTo>
                                <a:lnTo>
                                  <a:pt x="47117" y="277545"/>
                                </a:lnTo>
                                <a:lnTo>
                                  <a:pt x="47117" y="278117"/>
                                </a:lnTo>
                                <a:lnTo>
                                  <a:pt x="49403" y="276974"/>
                                </a:lnTo>
                                <a:lnTo>
                                  <a:pt x="52247" y="276402"/>
                                </a:lnTo>
                                <a:lnTo>
                                  <a:pt x="55092" y="276402"/>
                                </a:lnTo>
                                <a:lnTo>
                                  <a:pt x="57937" y="276974"/>
                                </a:lnTo>
                                <a:lnTo>
                                  <a:pt x="58508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701"/>
                                </a:moveTo>
                                <a:lnTo>
                                  <a:pt x="56807" y="278104"/>
                                </a:lnTo>
                                <a:lnTo>
                                  <a:pt x="52819" y="278104"/>
                                </a:lnTo>
                                <a:lnTo>
                                  <a:pt x="52247" y="278701"/>
                                </a:lnTo>
                                <a:lnTo>
                                  <a:pt x="52247" y="279260"/>
                                </a:lnTo>
                                <a:lnTo>
                                  <a:pt x="52819" y="279831"/>
                                </a:lnTo>
                                <a:lnTo>
                                  <a:pt x="54521" y="278701"/>
                                </a:lnTo>
                                <a:lnTo>
                                  <a:pt x="60794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819"/>
                                </a:moveTo>
                                <a:lnTo>
                                  <a:pt x="56819" y="279819"/>
                                </a:lnTo>
                                <a:lnTo>
                                  <a:pt x="55105" y="280962"/>
                                </a:lnTo>
                                <a:lnTo>
                                  <a:pt x="62509" y="280962"/>
                                </a:lnTo>
                                <a:lnTo>
                                  <a:pt x="62509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5010"/>
                                </a:moveTo>
                                <a:lnTo>
                                  <a:pt x="61366" y="263880"/>
                                </a:lnTo>
                                <a:lnTo>
                                  <a:pt x="60807" y="263283"/>
                                </a:lnTo>
                                <a:lnTo>
                                  <a:pt x="59664" y="263880"/>
                                </a:lnTo>
                                <a:lnTo>
                                  <a:pt x="62509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25"/>
                                </a:moveTo>
                                <a:lnTo>
                                  <a:pt x="64376" y="48260"/>
                                </a:lnTo>
                                <a:lnTo>
                                  <a:pt x="64122" y="48044"/>
                                </a:lnTo>
                                <a:lnTo>
                                  <a:pt x="64503" y="48425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47"/>
                                </a:lnTo>
                                <a:lnTo>
                                  <a:pt x="68211" y="251345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68"/>
                                </a:lnTo>
                                <a:lnTo>
                                  <a:pt x="67119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14" y="252501"/>
                                </a:lnTo>
                                <a:lnTo>
                                  <a:pt x="64058" y="247853"/>
                                </a:lnTo>
                                <a:lnTo>
                                  <a:pt x="65227" y="249631"/>
                                </a:lnTo>
                                <a:lnTo>
                                  <a:pt x="66370" y="251917"/>
                                </a:lnTo>
                                <a:lnTo>
                                  <a:pt x="67525" y="253631"/>
                                </a:lnTo>
                                <a:lnTo>
                                  <a:pt x="68097" y="255968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605"/>
                                </a:lnTo>
                                <a:lnTo>
                                  <a:pt x="65582" y="247853"/>
                                </a:lnTo>
                                <a:lnTo>
                                  <a:pt x="64223" y="246202"/>
                                </a:lnTo>
                                <a:lnTo>
                                  <a:pt x="63652" y="248475"/>
                                </a:lnTo>
                                <a:lnTo>
                                  <a:pt x="63652" y="251345"/>
                                </a:lnTo>
                                <a:lnTo>
                                  <a:pt x="64236" y="253631"/>
                                </a:lnTo>
                                <a:lnTo>
                                  <a:pt x="65354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52" y="253606"/>
                                </a:lnTo>
                                <a:lnTo>
                                  <a:pt x="63080" y="253047"/>
                                </a:lnTo>
                                <a:lnTo>
                                  <a:pt x="61366" y="251345"/>
                                </a:lnTo>
                                <a:lnTo>
                                  <a:pt x="60236" y="251345"/>
                                </a:lnTo>
                                <a:lnTo>
                                  <a:pt x="61963" y="255968"/>
                                </a:lnTo>
                                <a:lnTo>
                                  <a:pt x="62509" y="257606"/>
                                </a:lnTo>
                                <a:lnTo>
                                  <a:pt x="64223" y="259321"/>
                                </a:lnTo>
                                <a:lnTo>
                                  <a:pt x="65354" y="259892"/>
                                </a:lnTo>
                                <a:lnTo>
                                  <a:pt x="66497" y="259892"/>
                                </a:lnTo>
                                <a:lnTo>
                                  <a:pt x="67640" y="259321"/>
                                </a:lnTo>
                                <a:lnTo>
                                  <a:pt x="67919" y="258749"/>
                                </a:lnTo>
                                <a:lnTo>
                                  <a:pt x="68211" y="258178"/>
                                </a:lnTo>
                                <a:lnTo>
                                  <a:pt x="68211" y="257606"/>
                                </a:lnTo>
                                <a:lnTo>
                                  <a:pt x="67068" y="258749"/>
                                </a:lnTo>
                                <a:lnTo>
                                  <a:pt x="65354" y="258749"/>
                                </a:lnTo>
                                <a:lnTo>
                                  <a:pt x="63080" y="256476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47"/>
                                </a:lnTo>
                                <a:lnTo>
                                  <a:pt x="64223" y="256476"/>
                                </a:lnTo>
                                <a:lnTo>
                                  <a:pt x="66497" y="257048"/>
                                </a:lnTo>
                                <a:lnTo>
                                  <a:pt x="68770" y="257048"/>
                                </a:lnTo>
                                <a:lnTo>
                                  <a:pt x="68770" y="255968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61" y="256514"/>
                                </a:moveTo>
                                <a:lnTo>
                                  <a:pt x="70472" y="254228"/>
                                </a:lnTo>
                                <a:lnTo>
                                  <a:pt x="69900" y="252577"/>
                                </a:lnTo>
                                <a:lnTo>
                                  <a:pt x="69977" y="254228"/>
                                </a:lnTo>
                                <a:lnTo>
                                  <a:pt x="70358" y="256514"/>
                                </a:lnTo>
                                <a:lnTo>
                                  <a:pt x="71361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45" y="254228"/>
                                </a:moveTo>
                                <a:lnTo>
                                  <a:pt x="72186" y="252577"/>
                                </a:lnTo>
                                <a:lnTo>
                                  <a:pt x="71615" y="250291"/>
                                </a:lnTo>
                                <a:lnTo>
                                  <a:pt x="70472" y="249148"/>
                                </a:lnTo>
                                <a:lnTo>
                                  <a:pt x="72097" y="254609"/>
                                </a:lnTo>
                                <a:lnTo>
                                  <a:pt x="72161" y="256514"/>
                                </a:lnTo>
                                <a:lnTo>
                                  <a:pt x="72745" y="256514"/>
                                </a:lnTo>
                                <a:lnTo>
                                  <a:pt x="72745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19" y="237109"/>
                                </a:moveTo>
                                <a:lnTo>
                                  <a:pt x="77368" y="237667"/>
                                </a:lnTo>
                                <a:lnTo>
                                  <a:pt x="77368" y="238696"/>
                                </a:lnTo>
                                <a:lnTo>
                                  <a:pt x="74790" y="243179"/>
                                </a:lnTo>
                                <a:lnTo>
                                  <a:pt x="74815" y="241668"/>
                                </a:lnTo>
                                <a:lnTo>
                                  <a:pt x="75425" y="240931"/>
                                </a:lnTo>
                                <a:lnTo>
                                  <a:pt x="77368" y="238696"/>
                                </a:lnTo>
                                <a:lnTo>
                                  <a:pt x="77368" y="237667"/>
                                </a:lnTo>
                                <a:lnTo>
                                  <a:pt x="75603" y="238798"/>
                                </a:lnTo>
                                <a:lnTo>
                                  <a:pt x="74460" y="241071"/>
                                </a:lnTo>
                                <a:lnTo>
                                  <a:pt x="73888" y="242798"/>
                                </a:lnTo>
                                <a:lnTo>
                                  <a:pt x="73888" y="243941"/>
                                </a:lnTo>
                                <a:lnTo>
                                  <a:pt x="75603" y="243941"/>
                                </a:lnTo>
                                <a:lnTo>
                                  <a:pt x="76161" y="243370"/>
                                </a:lnTo>
                                <a:lnTo>
                                  <a:pt x="76288" y="243179"/>
                                </a:lnTo>
                                <a:lnTo>
                                  <a:pt x="77304" y="241668"/>
                                </a:lnTo>
                                <a:lnTo>
                                  <a:pt x="77876" y="239356"/>
                                </a:lnTo>
                                <a:lnTo>
                                  <a:pt x="78206" y="238696"/>
                                </a:lnTo>
                                <a:lnTo>
                                  <a:pt x="79019" y="237109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76"/>
                                </a:moveTo>
                                <a:lnTo>
                                  <a:pt x="80238" y="230276"/>
                                </a:lnTo>
                                <a:lnTo>
                                  <a:pt x="80238" y="230924"/>
                                </a:lnTo>
                                <a:lnTo>
                                  <a:pt x="79082" y="232689"/>
                                </a:lnTo>
                                <a:lnTo>
                                  <a:pt x="78498" y="233832"/>
                                </a:lnTo>
                                <a:lnTo>
                                  <a:pt x="77927" y="235546"/>
                                </a:lnTo>
                                <a:lnTo>
                                  <a:pt x="76187" y="236131"/>
                                </a:lnTo>
                                <a:lnTo>
                                  <a:pt x="76238" y="234276"/>
                                </a:lnTo>
                                <a:lnTo>
                                  <a:pt x="77343" y="232079"/>
                                </a:lnTo>
                                <a:lnTo>
                                  <a:pt x="78498" y="230924"/>
                                </a:lnTo>
                                <a:lnTo>
                                  <a:pt x="80238" y="230924"/>
                                </a:lnTo>
                                <a:lnTo>
                                  <a:pt x="80238" y="230276"/>
                                </a:lnTo>
                                <a:lnTo>
                                  <a:pt x="78460" y="230276"/>
                                </a:lnTo>
                                <a:lnTo>
                                  <a:pt x="76746" y="231978"/>
                                </a:lnTo>
                                <a:lnTo>
                                  <a:pt x="75615" y="234276"/>
                                </a:lnTo>
                                <a:lnTo>
                                  <a:pt x="75044" y="235966"/>
                                </a:lnTo>
                                <a:lnTo>
                                  <a:pt x="75044" y="237109"/>
                                </a:lnTo>
                                <a:lnTo>
                                  <a:pt x="76746" y="237109"/>
                                </a:lnTo>
                                <a:lnTo>
                                  <a:pt x="78206" y="236131"/>
                                </a:lnTo>
                                <a:lnTo>
                                  <a:pt x="78460" y="235966"/>
                                </a:lnTo>
                                <a:lnTo>
                                  <a:pt x="80162" y="233121"/>
                                </a:lnTo>
                                <a:lnTo>
                                  <a:pt x="81038" y="230924"/>
                                </a:lnTo>
                                <a:lnTo>
                                  <a:pt x="81305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72"/>
                                </a:moveTo>
                                <a:lnTo>
                                  <a:pt x="85293" y="248475"/>
                                </a:lnTo>
                                <a:lnTo>
                                  <a:pt x="85293" y="249072"/>
                                </a:lnTo>
                                <a:lnTo>
                                  <a:pt x="85864" y="24907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86" y="230847"/>
                                </a:moveTo>
                                <a:lnTo>
                                  <a:pt x="90411" y="233121"/>
                                </a:lnTo>
                                <a:lnTo>
                                  <a:pt x="89916" y="233527"/>
                                </a:lnTo>
                                <a:lnTo>
                                  <a:pt x="94386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39" y="17780"/>
                                </a:moveTo>
                                <a:lnTo>
                                  <a:pt x="97624" y="17272"/>
                                </a:lnTo>
                                <a:lnTo>
                                  <a:pt x="96316" y="16548"/>
                                </a:lnTo>
                                <a:lnTo>
                                  <a:pt x="977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52" y="17780"/>
                                </a:moveTo>
                                <a:lnTo>
                                  <a:pt x="86601" y="3810"/>
                                </a:lnTo>
                                <a:lnTo>
                                  <a:pt x="88861" y="11430"/>
                                </a:lnTo>
                                <a:lnTo>
                                  <a:pt x="91147" y="13970"/>
                                </a:lnTo>
                                <a:lnTo>
                                  <a:pt x="94564" y="16510"/>
                                </a:lnTo>
                                <a:lnTo>
                                  <a:pt x="96266" y="16510"/>
                                </a:lnTo>
                                <a:lnTo>
                                  <a:pt x="93383" y="13970"/>
                                </a:lnTo>
                                <a:lnTo>
                                  <a:pt x="90551" y="11430"/>
                                </a:lnTo>
                                <a:lnTo>
                                  <a:pt x="88633" y="7620"/>
                                </a:lnTo>
                                <a:lnTo>
                                  <a:pt x="88265" y="5080"/>
                                </a:lnTo>
                                <a:lnTo>
                                  <a:pt x="91198" y="6350"/>
                                </a:lnTo>
                                <a:lnTo>
                                  <a:pt x="93205" y="7620"/>
                                </a:lnTo>
                                <a:lnTo>
                                  <a:pt x="95745" y="10160"/>
                                </a:lnTo>
                                <a:lnTo>
                                  <a:pt x="96951" y="13970"/>
                                </a:lnTo>
                                <a:lnTo>
                                  <a:pt x="97624" y="17272"/>
                                </a:lnTo>
                                <a:lnTo>
                                  <a:pt x="98552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31" y="235394"/>
                                </a:moveTo>
                                <a:lnTo>
                                  <a:pt x="98513" y="234035"/>
                                </a:lnTo>
                                <a:lnTo>
                                  <a:pt x="98513" y="234594"/>
                                </a:lnTo>
                                <a:lnTo>
                                  <a:pt x="97142" y="235381"/>
                                </a:lnTo>
                                <a:lnTo>
                                  <a:pt x="95084" y="235381"/>
                                </a:lnTo>
                                <a:lnTo>
                                  <a:pt x="91655" y="233807"/>
                                </a:lnTo>
                                <a:lnTo>
                                  <a:pt x="97142" y="233807"/>
                                </a:lnTo>
                                <a:lnTo>
                                  <a:pt x="98513" y="234594"/>
                                </a:lnTo>
                                <a:lnTo>
                                  <a:pt x="98513" y="234035"/>
                                </a:lnTo>
                                <a:lnTo>
                                  <a:pt x="98082" y="233807"/>
                                </a:lnTo>
                                <a:lnTo>
                                  <a:pt x="96672" y="233095"/>
                                </a:lnTo>
                                <a:lnTo>
                                  <a:pt x="94957" y="232524"/>
                                </a:lnTo>
                                <a:lnTo>
                                  <a:pt x="92113" y="232524"/>
                                </a:lnTo>
                                <a:lnTo>
                                  <a:pt x="90970" y="233692"/>
                                </a:lnTo>
                                <a:lnTo>
                                  <a:pt x="90970" y="234251"/>
                                </a:lnTo>
                                <a:lnTo>
                                  <a:pt x="90411" y="234251"/>
                                </a:lnTo>
                                <a:lnTo>
                                  <a:pt x="92684" y="235394"/>
                                </a:lnTo>
                                <a:lnTo>
                                  <a:pt x="94957" y="235966"/>
                                </a:lnTo>
                                <a:lnTo>
                                  <a:pt x="99517" y="235966"/>
                                </a:lnTo>
                                <a:lnTo>
                                  <a:pt x="101231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95" y="99060"/>
                                </a:moveTo>
                                <a:lnTo>
                                  <a:pt x="101701" y="97790"/>
                                </a:lnTo>
                                <a:lnTo>
                                  <a:pt x="98996" y="95250"/>
                                </a:lnTo>
                                <a:lnTo>
                                  <a:pt x="96266" y="91440"/>
                                </a:lnTo>
                                <a:lnTo>
                                  <a:pt x="94919" y="90170"/>
                                </a:lnTo>
                                <a:lnTo>
                                  <a:pt x="92913" y="88900"/>
                                </a:lnTo>
                                <a:lnTo>
                                  <a:pt x="90411" y="88900"/>
                                </a:lnTo>
                                <a:lnTo>
                                  <a:pt x="92113" y="90170"/>
                                </a:lnTo>
                                <a:lnTo>
                                  <a:pt x="94386" y="91440"/>
                                </a:lnTo>
                                <a:lnTo>
                                  <a:pt x="97815" y="95250"/>
                                </a:lnTo>
                                <a:lnTo>
                                  <a:pt x="101231" y="97790"/>
                                </a:lnTo>
                                <a:lnTo>
                                  <a:pt x="103517" y="99060"/>
                                </a:lnTo>
                                <a:lnTo>
                                  <a:pt x="103695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92" y="232651"/>
                                </a:moveTo>
                                <a:lnTo>
                                  <a:pt x="106819" y="232270"/>
                                </a:lnTo>
                                <a:lnTo>
                                  <a:pt x="105854" y="231724"/>
                                </a:lnTo>
                                <a:lnTo>
                                  <a:pt x="105854" y="232270"/>
                                </a:lnTo>
                                <a:lnTo>
                                  <a:pt x="101028" y="232270"/>
                                </a:lnTo>
                                <a:lnTo>
                                  <a:pt x="96799" y="231000"/>
                                </a:lnTo>
                                <a:lnTo>
                                  <a:pt x="99212" y="230492"/>
                                </a:lnTo>
                                <a:lnTo>
                                  <a:pt x="101625" y="230492"/>
                                </a:lnTo>
                                <a:lnTo>
                                  <a:pt x="105854" y="232270"/>
                                </a:lnTo>
                                <a:lnTo>
                                  <a:pt x="105854" y="231724"/>
                                </a:lnTo>
                                <a:lnTo>
                                  <a:pt x="103720" y="230492"/>
                                </a:lnTo>
                                <a:lnTo>
                                  <a:pt x="103505" y="230365"/>
                                </a:lnTo>
                                <a:lnTo>
                                  <a:pt x="101473" y="229857"/>
                                </a:lnTo>
                                <a:lnTo>
                                  <a:pt x="98945" y="229222"/>
                                </a:lnTo>
                                <a:lnTo>
                                  <a:pt x="101231" y="226301"/>
                                </a:lnTo>
                                <a:lnTo>
                                  <a:pt x="101727" y="224777"/>
                                </a:lnTo>
                                <a:lnTo>
                                  <a:pt x="102362" y="222872"/>
                                </a:lnTo>
                                <a:lnTo>
                                  <a:pt x="100838" y="223989"/>
                                </a:lnTo>
                                <a:lnTo>
                                  <a:pt x="100838" y="224777"/>
                                </a:lnTo>
                                <a:lnTo>
                                  <a:pt x="98958" y="227952"/>
                                </a:lnTo>
                                <a:lnTo>
                                  <a:pt x="95834" y="229857"/>
                                </a:lnTo>
                                <a:lnTo>
                                  <a:pt x="95872" y="229730"/>
                                </a:lnTo>
                                <a:lnTo>
                                  <a:pt x="96456" y="227952"/>
                                </a:lnTo>
                                <a:lnTo>
                                  <a:pt x="97713" y="226682"/>
                                </a:lnTo>
                                <a:lnTo>
                                  <a:pt x="100838" y="224777"/>
                                </a:lnTo>
                                <a:lnTo>
                                  <a:pt x="100838" y="223989"/>
                                </a:lnTo>
                                <a:lnTo>
                                  <a:pt x="98374" y="225793"/>
                                </a:lnTo>
                                <a:lnTo>
                                  <a:pt x="96100" y="226936"/>
                                </a:lnTo>
                                <a:lnTo>
                                  <a:pt x="94957" y="229222"/>
                                </a:lnTo>
                                <a:lnTo>
                                  <a:pt x="92113" y="230365"/>
                                </a:lnTo>
                                <a:lnTo>
                                  <a:pt x="90411" y="230365"/>
                                </a:lnTo>
                                <a:lnTo>
                                  <a:pt x="89268" y="228587"/>
                                </a:lnTo>
                                <a:lnTo>
                                  <a:pt x="89839" y="226936"/>
                                </a:lnTo>
                                <a:lnTo>
                                  <a:pt x="90970" y="225158"/>
                                </a:lnTo>
                                <a:lnTo>
                                  <a:pt x="93256" y="222364"/>
                                </a:lnTo>
                                <a:lnTo>
                                  <a:pt x="93256" y="224015"/>
                                </a:lnTo>
                                <a:lnTo>
                                  <a:pt x="92684" y="225793"/>
                                </a:lnTo>
                                <a:lnTo>
                                  <a:pt x="91541" y="227444"/>
                                </a:lnTo>
                                <a:lnTo>
                                  <a:pt x="90411" y="228587"/>
                                </a:lnTo>
                                <a:lnTo>
                                  <a:pt x="90970" y="229222"/>
                                </a:lnTo>
                                <a:lnTo>
                                  <a:pt x="91541" y="229222"/>
                                </a:lnTo>
                                <a:lnTo>
                                  <a:pt x="93256" y="228587"/>
                                </a:lnTo>
                                <a:lnTo>
                                  <a:pt x="92113" y="228079"/>
                                </a:lnTo>
                                <a:lnTo>
                                  <a:pt x="93256" y="226301"/>
                                </a:lnTo>
                                <a:lnTo>
                                  <a:pt x="93827" y="224650"/>
                                </a:lnTo>
                                <a:lnTo>
                                  <a:pt x="94195" y="222364"/>
                                </a:lnTo>
                                <a:lnTo>
                                  <a:pt x="94386" y="221221"/>
                                </a:lnTo>
                                <a:lnTo>
                                  <a:pt x="91541" y="224015"/>
                                </a:lnTo>
                                <a:lnTo>
                                  <a:pt x="89839" y="226301"/>
                                </a:lnTo>
                                <a:lnTo>
                                  <a:pt x="89268" y="228079"/>
                                </a:lnTo>
                                <a:lnTo>
                                  <a:pt x="88696" y="228587"/>
                                </a:lnTo>
                                <a:lnTo>
                                  <a:pt x="88696" y="229222"/>
                                </a:lnTo>
                                <a:lnTo>
                                  <a:pt x="89268" y="229730"/>
                                </a:lnTo>
                                <a:lnTo>
                                  <a:pt x="88696" y="230365"/>
                                </a:lnTo>
                                <a:lnTo>
                                  <a:pt x="88201" y="227444"/>
                                </a:lnTo>
                                <a:lnTo>
                                  <a:pt x="88125" y="226301"/>
                                </a:lnTo>
                                <a:lnTo>
                                  <a:pt x="88125" y="224015"/>
                                </a:lnTo>
                                <a:lnTo>
                                  <a:pt x="87553" y="224904"/>
                                </a:lnTo>
                                <a:lnTo>
                                  <a:pt x="87553" y="226301"/>
                                </a:lnTo>
                                <a:lnTo>
                                  <a:pt x="87553" y="232651"/>
                                </a:lnTo>
                                <a:lnTo>
                                  <a:pt x="86982" y="232016"/>
                                </a:lnTo>
                                <a:lnTo>
                                  <a:pt x="86423" y="230873"/>
                                </a:lnTo>
                                <a:lnTo>
                                  <a:pt x="85852" y="229222"/>
                                </a:lnTo>
                                <a:lnTo>
                                  <a:pt x="86423" y="227444"/>
                                </a:lnTo>
                                <a:lnTo>
                                  <a:pt x="87553" y="226301"/>
                                </a:lnTo>
                                <a:lnTo>
                                  <a:pt x="87553" y="224904"/>
                                </a:lnTo>
                                <a:lnTo>
                                  <a:pt x="86982" y="225793"/>
                                </a:lnTo>
                                <a:lnTo>
                                  <a:pt x="85852" y="228079"/>
                                </a:lnTo>
                                <a:lnTo>
                                  <a:pt x="84709" y="232651"/>
                                </a:lnTo>
                                <a:lnTo>
                                  <a:pt x="85280" y="233159"/>
                                </a:lnTo>
                                <a:lnTo>
                                  <a:pt x="85280" y="232651"/>
                                </a:lnTo>
                                <a:lnTo>
                                  <a:pt x="86423" y="233794"/>
                                </a:lnTo>
                                <a:lnTo>
                                  <a:pt x="86982" y="234937"/>
                                </a:lnTo>
                                <a:lnTo>
                                  <a:pt x="86766" y="235140"/>
                                </a:lnTo>
                                <a:lnTo>
                                  <a:pt x="86766" y="237096"/>
                                </a:lnTo>
                                <a:lnTo>
                                  <a:pt x="85039" y="238874"/>
                                </a:lnTo>
                                <a:lnTo>
                                  <a:pt x="85039" y="240652"/>
                                </a:lnTo>
                                <a:lnTo>
                                  <a:pt x="83299" y="241160"/>
                                </a:lnTo>
                                <a:lnTo>
                                  <a:pt x="81572" y="242430"/>
                                </a:lnTo>
                                <a:lnTo>
                                  <a:pt x="83781" y="239636"/>
                                </a:lnTo>
                                <a:lnTo>
                                  <a:pt x="83883" y="239509"/>
                                </a:lnTo>
                                <a:lnTo>
                                  <a:pt x="85039" y="237731"/>
                                </a:lnTo>
                                <a:lnTo>
                                  <a:pt x="86194" y="236588"/>
                                </a:lnTo>
                                <a:lnTo>
                                  <a:pt x="86766" y="237096"/>
                                </a:lnTo>
                                <a:lnTo>
                                  <a:pt x="86766" y="235140"/>
                                </a:lnTo>
                                <a:lnTo>
                                  <a:pt x="86423" y="235445"/>
                                </a:lnTo>
                                <a:lnTo>
                                  <a:pt x="85280" y="236080"/>
                                </a:lnTo>
                                <a:lnTo>
                                  <a:pt x="85280" y="235064"/>
                                </a:lnTo>
                                <a:lnTo>
                                  <a:pt x="85280" y="234302"/>
                                </a:lnTo>
                                <a:lnTo>
                                  <a:pt x="85280" y="233794"/>
                                </a:lnTo>
                                <a:lnTo>
                                  <a:pt x="84709" y="234302"/>
                                </a:lnTo>
                                <a:lnTo>
                                  <a:pt x="84455" y="234086"/>
                                </a:lnTo>
                                <a:lnTo>
                                  <a:pt x="84455" y="235572"/>
                                </a:lnTo>
                                <a:lnTo>
                                  <a:pt x="83883" y="236207"/>
                                </a:lnTo>
                                <a:lnTo>
                                  <a:pt x="84455" y="236207"/>
                                </a:lnTo>
                                <a:lnTo>
                                  <a:pt x="84455" y="237350"/>
                                </a:lnTo>
                                <a:lnTo>
                                  <a:pt x="82143" y="239636"/>
                                </a:lnTo>
                                <a:lnTo>
                                  <a:pt x="82143" y="239128"/>
                                </a:lnTo>
                                <a:lnTo>
                                  <a:pt x="80149" y="241795"/>
                                </a:lnTo>
                                <a:lnTo>
                                  <a:pt x="79260" y="243065"/>
                                </a:lnTo>
                                <a:lnTo>
                                  <a:pt x="79260" y="241414"/>
                                </a:lnTo>
                                <a:lnTo>
                                  <a:pt x="79832" y="240271"/>
                                </a:lnTo>
                                <a:lnTo>
                                  <a:pt x="81572" y="237858"/>
                                </a:lnTo>
                                <a:lnTo>
                                  <a:pt x="82143" y="237858"/>
                                </a:lnTo>
                                <a:lnTo>
                                  <a:pt x="82143" y="239128"/>
                                </a:lnTo>
                                <a:lnTo>
                                  <a:pt x="82727" y="237858"/>
                                </a:lnTo>
                                <a:lnTo>
                                  <a:pt x="82727" y="237350"/>
                                </a:lnTo>
                                <a:lnTo>
                                  <a:pt x="82727" y="236207"/>
                                </a:lnTo>
                                <a:lnTo>
                                  <a:pt x="80987" y="237350"/>
                                </a:lnTo>
                                <a:lnTo>
                                  <a:pt x="81749" y="236588"/>
                                </a:lnTo>
                                <a:lnTo>
                                  <a:pt x="83299" y="235064"/>
                                </a:lnTo>
                                <a:lnTo>
                                  <a:pt x="84455" y="235572"/>
                                </a:lnTo>
                                <a:lnTo>
                                  <a:pt x="84455" y="234086"/>
                                </a:lnTo>
                                <a:lnTo>
                                  <a:pt x="84137" y="233794"/>
                                </a:lnTo>
                                <a:lnTo>
                                  <a:pt x="83566" y="233794"/>
                                </a:lnTo>
                                <a:lnTo>
                                  <a:pt x="82435" y="234302"/>
                                </a:lnTo>
                                <a:lnTo>
                                  <a:pt x="81864" y="236080"/>
                                </a:lnTo>
                                <a:lnTo>
                                  <a:pt x="81292" y="236588"/>
                                </a:lnTo>
                                <a:lnTo>
                                  <a:pt x="80149" y="236588"/>
                                </a:lnTo>
                                <a:lnTo>
                                  <a:pt x="81292" y="233159"/>
                                </a:lnTo>
                                <a:lnTo>
                                  <a:pt x="83566" y="230873"/>
                                </a:lnTo>
                                <a:lnTo>
                                  <a:pt x="83566" y="233159"/>
                                </a:lnTo>
                                <a:lnTo>
                                  <a:pt x="84137" y="232651"/>
                                </a:lnTo>
                                <a:lnTo>
                                  <a:pt x="84137" y="230873"/>
                                </a:lnTo>
                                <a:lnTo>
                                  <a:pt x="84137" y="229730"/>
                                </a:lnTo>
                                <a:lnTo>
                                  <a:pt x="84709" y="228079"/>
                                </a:lnTo>
                                <a:lnTo>
                                  <a:pt x="81292" y="232651"/>
                                </a:lnTo>
                                <a:lnTo>
                                  <a:pt x="79578" y="236080"/>
                                </a:lnTo>
                                <a:lnTo>
                                  <a:pt x="79578" y="237096"/>
                                </a:lnTo>
                                <a:lnTo>
                                  <a:pt x="80149" y="238239"/>
                                </a:lnTo>
                                <a:lnTo>
                                  <a:pt x="79578" y="238874"/>
                                </a:lnTo>
                                <a:lnTo>
                                  <a:pt x="79019" y="240017"/>
                                </a:lnTo>
                                <a:lnTo>
                                  <a:pt x="78447" y="240525"/>
                                </a:lnTo>
                                <a:lnTo>
                                  <a:pt x="78028" y="241795"/>
                                </a:lnTo>
                                <a:lnTo>
                                  <a:pt x="77939" y="242430"/>
                                </a:lnTo>
                                <a:lnTo>
                                  <a:pt x="78447" y="243446"/>
                                </a:lnTo>
                                <a:lnTo>
                                  <a:pt x="78447" y="244589"/>
                                </a:lnTo>
                                <a:lnTo>
                                  <a:pt x="77876" y="245732"/>
                                </a:lnTo>
                                <a:lnTo>
                                  <a:pt x="77304" y="247383"/>
                                </a:lnTo>
                                <a:lnTo>
                                  <a:pt x="76733" y="249669"/>
                                </a:lnTo>
                                <a:lnTo>
                                  <a:pt x="77304" y="249669"/>
                                </a:lnTo>
                                <a:lnTo>
                                  <a:pt x="79578" y="245097"/>
                                </a:lnTo>
                                <a:lnTo>
                                  <a:pt x="81292" y="243446"/>
                                </a:lnTo>
                                <a:lnTo>
                                  <a:pt x="82042" y="243065"/>
                                </a:lnTo>
                                <a:lnTo>
                                  <a:pt x="83312" y="242430"/>
                                </a:lnTo>
                                <a:lnTo>
                                  <a:pt x="83566" y="242303"/>
                                </a:lnTo>
                                <a:lnTo>
                                  <a:pt x="86423" y="242811"/>
                                </a:lnTo>
                                <a:lnTo>
                                  <a:pt x="87553" y="243446"/>
                                </a:lnTo>
                                <a:lnTo>
                                  <a:pt x="88696" y="244589"/>
                                </a:lnTo>
                                <a:lnTo>
                                  <a:pt x="87553" y="244589"/>
                                </a:lnTo>
                                <a:lnTo>
                                  <a:pt x="85280" y="243446"/>
                                </a:lnTo>
                                <a:lnTo>
                                  <a:pt x="84137" y="243446"/>
                                </a:lnTo>
                                <a:lnTo>
                                  <a:pt x="84709" y="243954"/>
                                </a:lnTo>
                                <a:lnTo>
                                  <a:pt x="84150" y="244513"/>
                                </a:lnTo>
                                <a:lnTo>
                                  <a:pt x="84150" y="245605"/>
                                </a:lnTo>
                                <a:lnTo>
                                  <a:pt x="82219" y="247129"/>
                                </a:lnTo>
                                <a:lnTo>
                                  <a:pt x="80276" y="248780"/>
                                </a:lnTo>
                                <a:lnTo>
                                  <a:pt x="80276" y="248018"/>
                                </a:lnTo>
                                <a:lnTo>
                                  <a:pt x="81254" y="247129"/>
                                </a:lnTo>
                                <a:lnTo>
                                  <a:pt x="84150" y="245605"/>
                                </a:lnTo>
                                <a:lnTo>
                                  <a:pt x="84150" y="244513"/>
                                </a:lnTo>
                                <a:lnTo>
                                  <a:pt x="83566" y="245097"/>
                                </a:lnTo>
                                <a:lnTo>
                                  <a:pt x="81864" y="245732"/>
                                </a:lnTo>
                                <a:lnTo>
                                  <a:pt x="80149" y="246875"/>
                                </a:lnTo>
                                <a:lnTo>
                                  <a:pt x="79019" y="249161"/>
                                </a:lnTo>
                                <a:lnTo>
                                  <a:pt x="79578" y="249669"/>
                                </a:lnTo>
                                <a:lnTo>
                                  <a:pt x="80149" y="249669"/>
                                </a:lnTo>
                                <a:lnTo>
                                  <a:pt x="81292" y="249161"/>
                                </a:lnTo>
                                <a:lnTo>
                                  <a:pt x="81775" y="248780"/>
                                </a:lnTo>
                                <a:lnTo>
                                  <a:pt x="83566" y="247383"/>
                                </a:lnTo>
                                <a:lnTo>
                                  <a:pt x="84709" y="246240"/>
                                </a:lnTo>
                                <a:lnTo>
                                  <a:pt x="84924" y="245605"/>
                                </a:lnTo>
                                <a:lnTo>
                                  <a:pt x="85280" y="244589"/>
                                </a:lnTo>
                                <a:lnTo>
                                  <a:pt x="86423" y="244589"/>
                                </a:lnTo>
                                <a:lnTo>
                                  <a:pt x="86423" y="246240"/>
                                </a:lnTo>
                                <a:lnTo>
                                  <a:pt x="85852" y="247383"/>
                                </a:lnTo>
                                <a:lnTo>
                                  <a:pt x="85852" y="248018"/>
                                </a:lnTo>
                                <a:lnTo>
                                  <a:pt x="86423" y="248526"/>
                                </a:lnTo>
                                <a:lnTo>
                                  <a:pt x="86537" y="247129"/>
                                </a:lnTo>
                                <a:lnTo>
                                  <a:pt x="86982" y="246240"/>
                                </a:lnTo>
                                <a:lnTo>
                                  <a:pt x="87553" y="246875"/>
                                </a:lnTo>
                                <a:lnTo>
                                  <a:pt x="87439" y="247510"/>
                                </a:lnTo>
                                <a:lnTo>
                                  <a:pt x="87096" y="247891"/>
                                </a:lnTo>
                                <a:lnTo>
                                  <a:pt x="86982" y="249161"/>
                                </a:lnTo>
                                <a:lnTo>
                                  <a:pt x="86423" y="249669"/>
                                </a:lnTo>
                                <a:lnTo>
                                  <a:pt x="88696" y="251955"/>
                                </a:lnTo>
                                <a:lnTo>
                                  <a:pt x="90411" y="252590"/>
                                </a:lnTo>
                                <a:lnTo>
                                  <a:pt x="94386" y="253606"/>
                                </a:lnTo>
                                <a:lnTo>
                                  <a:pt x="94957" y="253098"/>
                                </a:lnTo>
                                <a:lnTo>
                                  <a:pt x="94640" y="252590"/>
                                </a:lnTo>
                                <a:lnTo>
                                  <a:pt x="94018" y="251574"/>
                                </a:lnTo>
                                <a:lnTo>
                                  <a:pt x="94018" y="252590"/>
                                </a:lnTo>
                                <a:lnTo>
                                  <a:pt x="92633" y="252590"/>
                                </a:lnTo>
                                <a:lnTo>
                                  <a:pt x="88480" y="250431"/>
                                </a:lnTo>
                                <a:lnTo>
                                  <a:pt x="91249" y="250431"/>
                                </a:lnTo>
                                <a:lnTo>
                                  <a:pt x="94018" y="252590"/>
                                </a:lnTo>
                                <a:lnTo>
                                  <a:pt x="94018" y="251574"/>
                                </a:lnTo>
                                <a:lnTo>
                                  <a:pt x="93332" y="250431"/>
                                </a:lnTo>
                                <a:lnTo>
                                  <a:pt x="93256" y="250304"/>
                                </a:lnTo>
                                <a:lnTo>
                                  <a:pt x="94957" y="250812"/>
                                </a:lnTo>
                                <a:lnTo>
                                  <a:pt x="96100" y="251447"/>
                                </a:lnTo>
                                <a:lnTo>
                                  <a:pt x="98945" y="251447"/>
                                </a:lnTo>
                                <a:lnTo>
                                  <a:pt x="98348" y="250685"/>
                                </a:lnTo>
                                <a:lnTo>
                                  <a:pt x="96926" y="248856"/>
                                </a:lnTo>
                                <a:lnTo>
                                  <a:pt x="96926" y="250685"/>
                                </a:lnTo>
                                <a:lnTo>
                                  <a:pt x="96278" y="250304"/>
                                </a:lnTo>
                                <a:lnTo>
                                  <a:pt x="95199" y="249669"/>
                                </a:lnTo>
                                <a:lnTo>
                                  <a:pt x="92176" y="247891"/>
                                </a:lnTo>
                                <a:lnTo>
                                  <a:pt x="93878" y="247637"/>
                                </a:lnTo>
                                <a:lnTo>
                                  <a:pt x="94856" y="248399"/>
                                </a:lnTo>
                                <a:lnTo>
                                  <a:pt x="96926" y="250685"/>
                                </a:lnTo>
                                <a:lnTo>
                                  <a:pt x="96926" y="248856"/>
                                </a:lnTo>
                                <a:lnTo>
                                  <a:pt x="96672" y="248526"/>
                                </a:lnTo>
                                <a:lnTo>
                                  <a:pt x="95783" y="247637"/>
                                </a:lnTo>
                                <a:lnTo>
                                  <a:pt x="95529" y="247383"/>
                                </a:lnTo>
                                <a:lnTo>
                                  <a:pt x="93827" y="246875"/>
                                </a:lnTo>
                                <a:lnTo>
                                  <a:pt x="91541" y="246875"/>
                                </a:lnTo>
                                <a:lnTo>
                                  <a:pt x="90411" y="247383"/>
                                </a:lnTo>
                                <a:lnTo>
                                  <a:pt x="89839" y="247383"/>
                                </a:lnTo>
                                <a:lnTo>
                                  <a:pt x="91541" y="248526"/>
                                </a:lnTo>
                                <a:lnTo>
                                  <a:pt x="92684" y="249669"/>
                                </a:lnTo>
                                <a:lnTo>
                                  <a:pt x="90411" y="249161"/>
                                </a:lnTo>
                                <a:lnTo>
                                  <a:pt x="89268" y="249161"/>
                                </a:lnTo>
                                <a:lnTo>
                                  <a:pt x="88696" y="249669"/>
                                </a:lnTo>
                                <a:lnTo>
                                  <a:pt x="88125" y="248526"/>
                                </a:lnTo>
                                <a:lnTo>
                                  <a:pt x="88125" y="246240"/>
                                </a:lnTo>
                                <a:lnTo>
                                  <a:pt x="90970" y="245732"/>
                                </a:lnTo>
                                <a:lnTo>
                                  <a:pt x="92684" y="245732"/>
                                </a:lnTo>
                                <a:lnTo>
                                  <a:pt x="94386" y="246240"/>
                                </a:lnTo>
                                <a:lnTo>
                                  <a:pt x="97243" y="248018"/>
                                </a:lnTo>
                                <a:lnTo>
                                  <a:pt x="100660" y="250304"/>
                                </a:lnTo>
                                <a:lnTo>
                                  <a:pt x="104076" y="250304"/>
                                </a:lnTo>
                                <a:lnTo>
                                  <a:pt x="106349" y="249161"/>
                                </a:lnTo>
                                <a:lnTo>
                                  <a:pt x="106921" y="249161"/>
                                </a:lnTo>
                                <a:lnTo>
                                  <a:pt x="106349" y="248526"/>
                                </a:lnTo>
                                <a:lnTo>
                                  <a:pt x="105295" y="248056"/>
                                </a:lnTo>
                                <a:lnTo>
                                  <a:pt x="105295" y="248907"/>
                                </a:lnTo>
                                <a:lnTo>
                                  <a:pt x="101727" y="249161"/>
                                </a:lnTo>
                                <a:lnTo>
                                  <a:pt x="99644" y="248780"/>
                                </a:lnTo>
                                <a:lnTo>
                                  <a:pt x="98348" y="247891"/>
                                </a:lnTo>
                                <a:lnTo>
                                  <a:pt x="100533" y="247510"/>
                                </a:lnTo>
                                <a:lnTo>
                                  <a:pt x="101917" y="247764"/>
                                </a:lnTo>
                                <a:lnTo>
                                  <a:pt x="105295" y="248907"/>
                                </a:lnTo>
                                <a:lnTo>
                                  <a:pt x="105295" y="248056"/>
                                </a:lnTo>
                                <a:lnTo>
                                  <a:pt x="104762" y="247510"/>
                                </a:lnTo>
                                <a:lnTo>
                                  <a:pt x="104648" y="247383"/>
                                </a:lnTo>
                                <a:lnTo>
                                  <a:pt x="103505" y="246875"/>
                                </a:lnTo>
                                <a:lnTo>
                                  <a:pt x="97815" y="246875"/>
                                </a:lnTo>
                                <a:lnTo>
                                  <a:pt x="96100" y="246240"/>
                                </a:lnTo>
                                <a:lnTo>
                                  <a:pt x="95592" y="245732"/>
                                </a:lnTo>
                                <a:lnTo>
                                  <a:pt x="94957" y="245097"/>
                                </a:lnTo>
                                <a:lnTo>
                                  <a:pt x="100660" y="245097"/>
                                </a:lnTo>
                                <a:lnTo>
                                  <a:pt x="101790" y="244335"/>
                                </a:lnTo>
                                <a:lnTo>
                                  <a:pt x="102362" y="243954"/>
                                </a:lnTo>
                                <a:lnTo>
                                  <a:pt x="104648" y="243954"/>
                                </a:lnTo>
                                <a:lnTo>
                                  <a:pt x="104648" y="243446"/>
                                </a:lnTo>
                                <a:lnTo>
                                  <a:pt x="102806" y="242557"/>
                                </a:lnTo>
                                <a:lnTo>
                                  <a:pt x="102514" y="242417"/>
                                </a:lnTo>
                                <a:lnTo>
                                  <a:pt x="102514" y="243446"/>
                                </a:lnTo>
                                <a:lnTo>
                                  <a:pt x="99885" y="244335"/>
                                </a:lnTo>
                                <a:lnTo>
                                  <a:pt x="96380" y="244335"/>
                                </a:lnTo>
                                <a:lnTo>
                                  <a:pt x="98132" y="243446"/>
                                </a:lnTo>
                                <a:lnTo>
                                  <a:pt x="100761" y="242557"/>
                                </a:lnTo>
                                <a:lnTo>
                                  <a:pt x="102514" y="243446"/>
                                </a:lnTo>
                                <a:lnTo>
                                  <a:pt x="102514" y="242417"/>
                                </a:lnTo>
                                <a:lnTo>
                                  <a:pt x="101231" y="241795"/>
                                </a:lnTo>
                                <a:lnTo>
                                  <a:pt x="98945" y="241795"/>
                                </a:lnTo>
                                <a:lnTo>
                                  <a:pt x="93827" y="245097"/>
                                </a:lnTo>
                                <a:lnTo>
                                  <a:pt x="92113" y="244589"/>
                                </a:lnTo>
                                <a:lnTo>
                                  <a:pt x="90970" y="243954"/>
                                </a:lnTo>
                                <a:lnTo>
                                  <a:pt x="89268" y="243446"/>
                                </a:lnTo>
                                <a:lnTo>
                                  <a:pt x="87680" y="242303"/>
                                </a:lnTo>
                                <a:lnTo>
                                  <a:pt x="86982" y="241795"/>
                                </a:lnTo>
                                <a:lnTo>
                                  <a:pt x="87553" y="241160"/>
                                </a:lnTo>
                                <a:lnTo>
                                  <a:pt x="88696" y="241160"/>
                                </a:lnTo>
                                <a:lnTo>
                                  <a:pt x="90970" y="242303"/>
                                </a:lnTo>
                                <a:lnTo>
                                  <a:pt x="93827" y="242303"/>
                                </a:lnTo>
                                <a:lnTo>
                                  <a:pt x="96659" y="241668"/>
                                </a:lnTo>
                                <a:lnTo>
                                  <a:pt x="98945" y="241160"/>
                                </a:lnTo>
                                <a:lnTo>
                                  <a:pt x="97459" y="240423"/>
                                </a:lnTo>
                                <a:lnTo>
                                  <a:pt x="97459" y="240906"/>
                                </a:lnTo>
                                <a:lnTo>
                                  <a:pt x="94996" y="240906"/>
                                </a:lnTo>
                                <a:lnTo>
                                  <a:pt x="93357" y="241668"/>
                                </a:lnTo>
                                <a:lnTo>
                                  <a:pt x="91706" y="241160"/>
                                </a:lnTo>
                                <a:lnTo>
                                  <a:pt x="89662" y="240525"/>
                                </a:lnTo>
                                <a:lnTo>
                                  <a:pt x="88430" y="240144"/>
                                </a:lnTo>
                                <a:lnTo>
                                  <a:pt x="90068" y="239509"/>
                                </a:lnTo>
                                <a:lnTo>
                                  <a:pt x="92532" y="239509"/>
                                </a:lnTo>
                                <a:lnTo>
                                  <a:pt x="97459" y="240906"/>
                                </a:lnTo>
                                <a:lnTo>
                                  <a:pt x="97459" y="240423"/>
                                </a:lnTo>
                                <a:lnTo>
                                  <a:pt x="95643" y="239509"/>
                                </a:lnTo>
                                <a:lnTo>
                                  <a:pt x="94386" y="238874"/>
                                </a:lnTo>
                                <a:lnTo>
                                  <a:pt x="92113" y="238239"/>
                                </a:lnTo>
                                <a:lnTo>
                                  <a:pt x="89839" y="238239"/>
                                </a:lnTo>
                                <a:lnTo>
                                  <a:pt x="88696" y="238874"/>
                                </a:lnTo>
                                <a:lnTo>
                                  <a:pt x="88125" y="240017"/>
                                </a:lnTo>
                                <a:lnTo>
                                  <a:pt x="86982" y="240525"/>
                                </a:lnTo>
                                <a:lnTo>
                                  <a:pt x="85852" y="240017"/>
                                </a:lnTo>
                                <a:lnTo>
                                  <a:pt x="86982" y="238874"/>
                                </a:lnTo>
                                <a:lnTo>
                                  <a:pt x="86982" y="237731"/>
                                </a:lnTo>
                                <a:lnTo>
                                  <a:pt x="90970" y="237731"/>
                                </a:lnTo>
                                <a:lnTo>
                                  <a:pt x="92240" y="237096"/>
                                </a:lnTo>
                                <a:lnTo>
                                  <a:pt x="93256" y="236588"/>
                                </a:lnTo>
                                <a:lnTo>
                                  <a:pt x="92392" y="236334"/>
                                </a:lnTo>
                                <a:lnTo>
                                  <a:pt x="91541" y="236080"/>
                                </a:lnTo>
                                <a:lnTo>
                                  <a:pt x="90817" y="235673"/>
                                </a:lnTo>
                                <a:lnTo>
                                  <a:pt x="90817" y="236334"/>
                                </a:lnTo>
                                <a:lnTo>
                                  <a:pt x="89535" y="237096"/>
                                </a:lnTo>
                                <a:lnTo>
                                  <a:pt x="88671" y="236588"/>
                                </a:lnTo>
                                <a:lnTo>
                                  <a:pt x="88239" y="236334"/>
                                </a:lnTo>
                                <a:lnTo>
                                  <a:pt x="90817" y="236334"/>
                                </a:lnTo>
                                <a:lnTo>
                                  <a:pt x="90817" y="235673"/>
                                </a:lnTo>
                                <a:lnTo>
                                  <a:pt x="90411" y="235445"/>
                                </a:lnTo>
                                <a:lnTo>
                                  <a:pt x="89268" y="235445"/>
                                </a:lnTo>
                                <a:lnTo>
                                  <a:pt x="86982" y="236080"/>
                                </a:lnTo>
                                <a:lnTo>
                                  <a:pt x="89027" y="234302"/>
                                </a:lnTo>
                                <a:lnTo>
                                  <a:pt x="89916" y="233540"/>
                                </a:lnTo>
                                <a:lnTo>
                                  <a:pt x="88696" y="234302"/>
                                </a:lnTo>
                                <a:lnTo>
                                  <a:pt x="88125" y="234302"/>
                                </a:lnTo>
                                <a:lnTo>
                                  <a:pt x="87553" y="233794"/>
                                </a:lnTo>
                                <a:lnTo>
                                  <a:pt x="88125" y="233159"/>
                                </a:lnTo>
                                <a:lnTo>
                                  <a:pt x="88125" y="231508"/>
                                </a:lnTo>
                                <a:lnTo>
                                  <a:pt x="88696" y="230873"/>
                                </a:lnTo>
                                <a:lnTo>
                                  <a:pt x="90411" y="231508"/>
                                </a:lnTo>
                                <a:lnTo>
                                  <a:pt x="92113" y="230873"/>
                                </a:lnTo>
                                <a:lnTo>
                                  <a:pt x="93370" y="230365"/>
                                </a:lnTo>
                                <a:lnTo>
                                  <a:pt x="94957" y="229730"/>
                                </a:lnTo>
                                <a:lnTo>
                                  <a:pt x="96100" y="230365"/>
                                </a:lnTo>
                                <a:lnTo>
                                  <a:pt x="96100" y="231508"/>
                                </a:lnTo>
                                <a:lnTo>
                                  <a:pt x="98374" y="232651"/>
                                </a:lnTo>
                                <a:lnTo>
                                  <a:pt x="101231" y="233159"/>
                                </a:lnTo>
                                <a:lnTo>
                                  <a:pt x="104648" y="233159"/>
                                </a:lnTo>
                                <a:lnTo>
                                  <a:pt x="107492" y="232651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85" y="168732"/>
                                </a:moveTo>
                                <a:lnTo>
                                  <a:pt x="110502" y="167640"/>
                                </a:lnTo>
                                <a:lnTo>
                                  <a:pt x="109943" y="170180"/>
                                </a:lnTo>
                                <a:lnTo>
                                  <a:pt x="110502" y="170180"/>
                                </a:lnTo>
                                <a:lnTo>
                                  <a:pt x="110985" y="169100"/>
                                </a:lnTo>
                                <a:lnTo>
                                  <a:pt x="110985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23" y="52070"/>
                                </a:moveTo>
                                <a:lnTo>
                                  <a:pt x="110921" y="52070"/>
                                </a:lnTo>
                                <a:lnTo>
                                  <a:pt x="110210" y="52857"/>
                                </a:lnTo>
                                <a:lnTo>
                                  <a:pt x="110210" y="53340"/>
                                </a:lnTo>
                                <a:lnTo>
                                  <a:pt x="109016" y="59690"/>
                                </a:lnTo>
                                <a:lnTo>
                                  <a:pt x="106629" y="62230"/>
                                </a:lnTo>
                                <a:lnTo>
                                  <a:pt x="103644" y="62230"/>
                                </a:lnTo>
                                <a:lnTo>
                                  <a:pt x="104432" y="60960"/>
                                </a:lnTo>
                                <a:lnTo>
                                  <a:pt x="106032" y="58420"/>
                                </a:lnTo>
                                <a:lnTo>
                                  <a:pt x="107823" y="55880"/>
                                </a:lnTo>
                                <a:lnTo>
                                  <a:pt x="110210" y="53340"/>
                                </a:lnTo>
                                <a:lnTo>
                                  <a:pt x="110210" y="52857"/>
                                </a:lnTo>
                                <a:lnTo>
                                  <a:pt x="109766" y="53340"/>
                                </a:lnTo>
                                <a:lnTo>
                                  <a:pt x="108635" y="53340"/>
                                </a:lnTo>
                                <a:lnTo>
                                  <a:pt x="106349" y="54610"/>
                                </a:lnTo>
                                <a:lnTo>
                                  <a:pt x="105219" y="57150"/>
                                </a:lnTo>
                                <a:lnTo>
                                  <a:pt x="102933" y="60960"/>
                                </a:lnTo>
                                <a:lnTo>
                                  <a:pt x="102933" y="59690"/>
                                </a:lnTo>
                                <a:lnTo>
                                  <a:pt x="102933" y="54610"/>
                                </a:lnTo>
                                <a:lnTo>
                                  <a:pt x="102209" y="52984"/>
                                </a:lnTo>
                                <a:lnTo>
                                  <a:pt x="102209" y="55880"/>
                                </a:lnTo>
                                <a:lnTo>
                                  <a:pt x="101854" y="59690"/>
                                </a:lnTo>
                                <a:lnTo>
                                  <a:pt x="98869" y="57150"/>
                                </a:lnTo>
                                <a:lnTo>
                                  <a:pt x="96799" y="54610"/>
                                </a:lnTo>
                                <a:lnTo>
                                  <a:pt x="96227" y="52070"/>
                                </a:lnTo>
                                <a:lnTo>
                                  <a:pt x="95885" y="48260"/>
                                </a:lnTo>
                                <a:lnTo>
                                  <a:pt x="98272" y="50800"/>
                                </a:lnTo>
                                <a:lnTo>
                                  <a:pt x="100774" y="53340"/>
                                </a:lnTo>
                                <a:lnTo>
                                  <a:pt x="102209" y="55880"/>
                                </a:lnTo>
                                <a:lnTo>
                                  <a:pt x="102209" y="52984"/>
                                </a:lnTo>
                                <a:lnTo>
                                  <a:pt x="101803" y="52070"/>
                                </a:lnTo>
                                <a:lnTo>
                                  <a:pt x="100660" y="52070"/>
                                </a:lnTo>
                                <a:lnTo>
                                  <a:pt x="97815" y="48260"/>
                                </a:lnTo>
                                <a:lnTo>
                                  <a:pt x="95529" y="45720"/>
                                </a:lnTo>
                                <a:lnTo>
                                  <a:pt x="94957" y="45720"/>
                                </a:lnTo>
                                <a:lnTo>
                                  <a:pt x="94970" y="52158"/>
                                </a:lnTo>
                                <a:lnTo>
                                  <a:pt x="95529" y="54610"/>
                                </a:lnTo>
                                <a:lnTo>
                                  <a:pt x="97243" y="57150"/>
                                </a:lnTo>
                                <a:lnTo>
                                  <a:pt x="102933" y="62230"/>
                                </a:lnTo>
                                <a:lnTo>
                                  <a:pt x="102527" y="63119"/>
                                </a:lnTo>
                                <a:lnTo>
                                  <a:pt x="102463" y="64770"/>
                                </a:lnTo>
                                <a:lnTo>
                                  <a:pt x="102933" y="64770"/>
                                </a:lnTo>
                                <a:lnTo>
                                  <a:pt x="111493" y="54610"/>
                                </a:lnTo>
                                <a:lnTo>
                                  <a:pt x="112623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46" y="41986"/>
                                </a:moveTo>
                                <a:lnTo>
                                  <a:pt x="114681" y="41910"/>
                                </a:lnTo>
                                <a:lnTo>
                                  <a:pt x="108635" y="41910"/>
                                </a:lnTo>
                                <a:lnTo>
                                  <a:pt x="104648" y="40640"/>
                                </a:lnTo>
                                <a:lnTo>
                                  <a:pt x="96672" y="39370"/>
                                </a:lnTo>
                                <a:lnTo>
                                  <a:pt x="98374" y="36830"/>
                                </a:lnTo>
                                <a:lnTo>
                                  <a:pt x="99517" y="35560"/>
                                </a:lnTo>
                                <a:lnTo>
                                  <a:pt x="100101" y="31750"/>
                                </a:lnTo>
                                <a:lnTo>
                                  <a:pt x="99745" y="30480"/>
                                </a:lnTo>
                                <a:lnTo>
                                  <a:pt x="99326" y="29210"/>
                                </a:lnTo>
                                <a:lnTo>
                                  <a:pt x="95529" y="31750"/>
                                </a:lnTo>
                                <a:lnTo>
                                  <a:pt x="93827" y="34290"/>
                                </a:lnTo>
                                <a:lnTo>
                                  <a:pt x="93256" y="35560"/>
                                </a:lnTo>
                                <a:lnTo>
                                  <a:pt x="93256" y="39370"/>
                                </a:lnTo>
                                <a:lnTo>
                                  <a:pt x="94386" y="39370"/>
                                </a:lnTo>
                                <a:lnTo>
                                  <a:pt x="94145" y="36830"/>
                                </a:lnTo>
                                <a:lnTo>
                                  <a:pt x="94894" y="34290"/>
                                </a:lnTo>
                                <a:lnTo>
                                  <a:pt x="98945" y="30480"/>
                                </a:lnTo>
                                <a:lnTo>
                                  <a:pt x="98818" y="32283"/>
                                </a:lnTo>
                                <a:lnTo>
                                  <a:pt x="98374" y="34290"/>
                                </a:lnTo>
                                <a:lnTo>
                                  <a:pt x="97751" y="36830"/>
                                </a:lnTo>
                                <a:lnTo>
                                  <a:pt x="95529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101904" y="40640"/>
                                </a:lnTo>
                                <a:lnTo>
                                  <a:pt x="106743" y="41910"/>
                                </a:lnTo>
                                <a:lnTo>
                                  <a:pt x="110578" y="43180"/>
                                </a:lnTo>
                                <a:lnTo>
                                  <a:pt x="112991" y="43180"/>
                                </a:lnTo>
                                <a:lnTo>
                                  <a:pt x="114846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83"/>
                                </a:moveTo>
                                <a:lnTo>
                                  <a:pt x="116078" y="31750"/>
                                </a:lnTo>
                                <a:lnTo>
                                  <a:pt x="114554" y="30480"/>
                                </a:lnTo>
                                <a:lnTo>
                                  <a:pt x="116497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11" y="269570"/>
                                </a:moveTo>
                                <a:lnTo>
                                  <a:pt x="111480" y="269570"/>
                                </a:lnTo>
                                <a:lnTo>
                                  <a:pt x="104648" y="271856"/>
                                </a:lnTo>
                                <a:lnTo>
                                  <a:pt x="97243" y="272986"/>
                                </a:lnTo>
                                <a:lnTo>
                                  <a:pt x="81864" y="273558"/>
                                </a:lnTo>
                                <a:lnTo>
                                  <a:pt x="83007" y="274129"/>
                                </a:lnTo>
                                <a:lnTo>
                                  <a:pt x="84709" y="274701"/>
                                </a:lnTo>
                                <a:lnTo>
                                  <a:pt x="85852" y="274129"/>
                                </a:lnTo>
                                <a:lnTo>
                                  <a:pt x="86423" y="274701"/>
                                </a:lnTo>
                                <a:lnTo>
                                  <a:pt x="94957" y="274701"/>
                                </a:lnTo>
                                <a:lnTo>
                                  <a:pt x="96672" y="274129"/>
                                </a:lnTo>
                                <a:lnTo>
                                  <a:pt x="100088" y="274129"/>
                                </a:lnTo>
                                <a:lnTo>
                                  <a:pt x="102933" y="273558"/>
                                </a:lnTo>
                                <a:lnTo>
                                  <a:pt x="108064" y="271856"/>
                                </a:lnTo>
                                <a:lnTo>
                                  <a:pt x="113753" y="270141"/>
                                </a:lnTo>
                                <a:lnTo>
                                  <a:pt x="116611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89" y="162560"/>
                                </a:moveTo>
                                <a:lnTo>
                                  <a:pt x="112801" y="162560"/>
                                </a:lnTo>
                                <a:lnTo>
                                  <a:pt x="113360" y="163830"/>
                                </a:lnTo>
                                <a:lnTo>
                                  <a:pt x="115062" y="163830"/>
                                </a:lnTo>
                                <a:lnTo>
                                  <a:pt x="115062" y="165100"/>
                                </a:lnTo>
                                <a:lnTo>
                                  <a:pt x="116789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86" y="43180"/>
                                </a:moveTo>
                                <a:lnTo>
                                  <a:pt x="114973" y="41910"/>
                                </a:lnTo>
                                <a:lnTo>
                                  <a:pt x="114846" y="41986"/>
                                </a:lnTo>
                                <a:lnTo>
                                  <a:pt x="117678" y="43180"/>
                                </a:lnTo>
                                <a:lnTo>
                                  <a:pt x="118186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56" y="264515"/>
                                </a:moveTo>
                                <a:lnTo>
                                  <a:pt x="112052" y="264515"/>
                                </a:lnTo>
                                <a:lnTo>
                                  <a:pt x="105778" y="266801"/>
                                </a:lnTo>
                                <a:lnTo>
                                  <a:pt x="98945" y="267944"/>
                                </a:lnTo>
                                <a:lnTo>
                                  <a:pt x="85280" y="268452"/>
                                </a:lnTo>
                                <a:lnTo>
                                  <a:pt x="84797" y="268262"/>
                                </a:lnTo>
                                <a:lnTo>
                                  <a:pt x="84797" y="269595"/>
                                </a:lnTo>
                                <a:lnTo>
                                  <a:pt x="80213" y="269595"/>
                                </a:lnTo>
                                <a:lnTo>
                                  <a:pt x="77584" y="268960"/>
                                </a:lnTo>
                                <a:lnTo>
                                  <a:pt x="75806" y="267817"/>
                                </a:lnTo>
                                <a:lnTo>
                                  <a:pt x="75615" y="267690"/>
                                </a:lnTo>
                                <a:lnTo>
                                  <a:pt x="80213" y="267690"/>
                                </a:lnTo>
                                <a:lnTo>
                                  <a:pt x="84797" y="269595"/>
                                </a:lnTo>
                                <a:lnTo>
                                  <a:pt x="84797" y="268262"/>
                                </a:lnTo>
                                <a:lnTo>
                                  <a:pt x="83375" y="267690"/>
                                </a:lnTo>
                                <a:lnTo>
                                  <a:pt x="82435" y="267309"/>
                                </a:lnTo>
                                <a:lnTo>
                                  <a:pt x="80149" y="266801"/>
                                </a:lnTo>
                                <a:lnTo>
                                  <a:pt x="80149" y="266166"/>
                                </a:lnTo>
                                <a:lnTo>
                                  <a:pt x="81292" y="265658"/>
                                </a:lnTo>
                                <a:lnTo>
                                  <a:pt x="82435" y="265658"/>
                                </a:lnTo>
                                <a:lnTo>
                                  <a:pt x="83566" y="265023"/>
                                </a:lnTo>
                                <a:lnTo>
                                  <a:pt x="85280" y="262737"/>
                                </a:lnTo>
                                <a:lnTo>
                                  <a:pt x="85852" y="262229"/>
                                </a:lnTo>
                                <a:lnTo>
                                  <a:pt x="85852" y="261594"/>
                                </a:lnTo>
                                <a:lnTo>
                                  <a:pt x="86423" y="261086"/>
                                </a:lnTo>
                                <a:lnTo>
                                  <a:pt x="86982" y="261086"/>
                                </a:lnTo>
                                <a:lnTo>
                                  <a:pt x="87553" y="260578"/>
                                </a:lnTo>
                                <a:lnTo>
                                  <a:pt x="86982" y="260578"/>
                                </a:lnTo>
                                <a:lnTo>
                                  <a:pt x="87172" y="260451"/>
                                </a:lnTo>
                                <a:lnTo>
                                  <a:pt x="88696" y="259435"/>
                                </a:lnTo>
                                <a:lnTo>
                                  <a:pt x="89839" y="259435"/>
                                </a:lnTo>
                                <a:lnTo>
                                  <a:pt x="90589" y="258673"/>
                                </a:lnTo>
                                <a:lnTo>
                                  <a:pt x="92113" y="257149"/>
                                </a:lnTo>
                                <a:lnTo>
                                  <a:pt x="93827" y="256514"/>
                                </a:lnTo>
                                <a:lnTo>
                                  <a:pt x="94957" y="256514"/>
                                </a:lnTo>
                                <a:lnTo>
                                  <a:pt x="95529" y="255879"/>
                                </a:lnTo>
                                <a:lnTo>
                                  <a:pt x="93827" y="255371"/>
                                </a:lnTo>
                                <a:lnTo>
                                  <a:pt x="93484" y="255079"/>
                                </a:lnTo>
                                <a:lnTo>
                                  <a:pt x="93484" y="255752"/>
                                </a:lnTo>
                                <a:lnTo>
                                  <a:pt x="91325" y="256514"/>
                                </a:lnTo>
                                <a:lnTo>
                                  <a:pt x="89877" y="257911"/>
                                </a:lnTo>
                                <a:lnTo>
                                  <a:pt x="87718" y="258673"/>
                                </a:lnTo>
                                <a:lnTo>
                                  <a:pt x="86283" y="258673"/>
                                </a:lnTo>
                                <a:lnTo>
                                  <a:pt x="89166" y="255752"/>
                                </a:lnTo>
                                <a:lnTo>
                                  <a:pt x="91325" y="254990"/>
                                </a:lnTo>
                                <a:lnTo>
                                  <a:pt x="93484" y="255752"/>
                                </a:lnTo>
                                <a:lnTo>
                                  <a:pt x="93484" y="255079"/>
                                </a:lnTo>
                                <a:lnTo>
                                  <a:pt x="93256" y="254863"/>
                                </a:lnTo>
                                <a:lnTo>
                                  <a:pt x="92113" y="254228"/>
                                </a:lnTo>
                                <a:lnTo>
                                  <a:pt x="90970" y="254228"/>
                                </a:lnTo>
                                <a:lnTo>
                                  <a:pt x="89268" y="254863"/>
                                </a:lnTo>
                                <a:lnTo>
                                  <a:pt x="86982" y="256514"/>
                                </a:lnTo>
                                <a:lnTo>
                                  <a:pt x="86423" y="257149"/>
                                </a:lnTo>
                                <a:lnTo>
                                  <a:pt x="85280" y="257657"/>
                                </a:lnTo>
                                <a:lnTo>
                                  <a:pt x="84709" y="258292"/>
                                </a:lnTo>
                                <a:lnTo>
                                  <a:pt x="83566" y="258800"/>
                                </a:lnTo>
                                <a:lnTo>
                                  <a:pt x="85280" y="258800"/>
                                </a:lnTo>
                                <a:lnTo>
                                  <a:pt x="85852" y="259435"/>
                                </a:lnTo>
                                <a:lnTo>
                                  <a:pt x="85852" y="259943"/>
                                </a:lnTo>
                                <a:lnTo>
                                  <a:pt x="85674" y="259943"/>
                                </a:lnTo>
                                <a:lnTo>
                                  <a:pt x="85674" y="260451"/>
                                </a:lnTo>
                                <a:lnTo>
                                  <a:pt x="84162" y="262610"/>
                                </a:lnTo>
                                <a:lnTo>
                                  <a:pt x="82651" y="264134"/>
                                </a:lnTo>
                                <a:lnTo>
                                  <a:pt x="78105" y="265658"/>
                                </a:lnTo>
                                <a:lnTo>
                                  <a:pt x="78105" y="264896"/>
                                </a:lnTo>
                                <a:lnTo>
                                  <a:pt x="78854" y="264134"/>
                                </a:lnTo>
                                <a:lnTo>
                                  <a:pt x="79108" y="264007"/>
                                </a:lnTo>
                                <a:lnTo>
                                  <a:pt x="80378" y="263372"/>
                                </a:lnTo>
                                <a:lnTo>
                                  <a:pt x="81889" y="261975"/>
                                </a:lnTo>
                                <a:lnTo>
                                  <a:pt x="83400" y="261213"/>
                                </a:lnTo>
                                <a:lnTo>
                                  <a:pt x="85674" y="260451"/>
                                </a:lnTo>
                                <a:lnTo>
                                  <a:pt x="85674" y="259943"/>
                                </a:lnTo>
                                <a:lnTo>
                                  <a:pt x="83566" y="259943"/>
                                </a:lnTo>
                                <a:lnTo>
                                  <a:pt x="81292" y="260578"/>
                                </a:lnTo>
                                <a:lnTo>
                                  <a:pt x="77876" y="264007"/>
                                </a:lnTo>
                                <a:lnTo>
                                  <a:pt x="77304" y="264007"/>
                                </a:lnTo>
                                <a:lnTo>
                                  <a:pt x="77876" y="261594"/>
                                </a:lnTo>
                                <a:lnTo>
                                  <a:pt x="78130" y="260832"/>
                                </a:lnTo>
                                <a:lnTo>
                                  <a:pt x="78447" y="259943"/>
                                </a:lnTo>
                                <a:lnTo>
                                  <a:pt x="83007" y="258800"/>
                                </a:lnTo>
                                <a:lnTo>
                                  <a:pt x="83375" y="258419"/>
                                </a:lnTo>
                                <a:lnTo>
                                  <a:pt x="86423" y="255371"/>
                                </a:lnTo>
                                <a:lnTo>
                                  <a:pt x="87553" y="254863"/>
                                </a:lnTo>
                                <a:lnTo>
                                  <a:pt x="88125" y="254863"/>
                                </a:lnTo>
                                <a:lnTo>
                                  <a:pt x="88125" y="254609"/>
                                </a:lnTo>
                                <a:lnTo>
                                  <a:pt x="88125" y="254228"/>
                                </a:lnTo>
                                <a:lnTo>
                                  <a:pt x="85852" y="253720"/>
                                </a:lnTo>
                                <a:lnTo>
                                  <a:pt x="85725" y="253758"/>
                                </a:lnTo>
                                <a:lnTo>
                                  <a:pt x="85725" y="254609"/>
                                </a:lnTo>
                                <a:lnTo>
                                  <a:pt x="81978" y="258419"/>
                                </a:lnTo>
                                <a:lnTo>
                                  <a:pt x="79730" y="258419"/>
                                </a:lnTo>
                                <a:lnTo>
                                  <a:pt x="82727" y="256133"/>
                                </a:lnTo>
                                <a:lnTo>
                                  <a:pt x="84226" y="254609"/>
                                </a:lnTo>
                                <a:lnTo>
                                  <a:pt x="85725" y="254609"/>
                                </a:lnTo>
                                <a:lnTo>
                                  <a:pt x="85725" y="253758"/>
                                </a:lnTo>
                                <a:lnTo>
                                  <a:pt x="83566" y="254228"/>
                                </a:lnTo>
                                <a:lnTo>
                                  <a:pt x="77876" y="258800"/>
                                </a:lnTo>
                                <a:lnTo>
                                  <a:pt x="77139" y="259549"/>
                                </a:lnTo>
                                <a:lnTo>
                                  <a:pt x="77139" y="260832"/>
                                </a:lnTo>
                                <a:lnTo>
                                  <a:pt x="76568" y="263118"/>
                                </a:lnTo>
                                <a:lnTo>
                                  <a:pt x="74828" y="266039"/>
                                </a:lnTo>
                                <a:lnTo>
                                  <a:pt x="73101" y="267817"/>
                                </a:lnTo>
                                <a:lnTo>
                                  <a:pt x="72631" y="267309"/>
                                </a:lnTo>
                                <a:lnTo>
                                  <a:pt x="72517" y="267055"/>
                                </a:lnTo>
                                <a:lnTo>
                                  <a:pt x="72517" y="266674"/>
                                </a:lnTo>
                                <a:lnTo>
                                  <a:pt x="73101" y="266674"/>
                                </a:lnTo>
                                <a:lnTo>
                                  <a:pt x="73558" y="266166"/>
                                </a:lnTo>
                                <a:lnTo>
                                  <a:pt x="73672" y="265404"/>
                                </a:lnTo>
                                <a:lnTo>
                                  <a:pt x="73736" y="265277"/>
                                </a:lnTo>
                                <a:lnTo>
                                  <a:pt x="74180" y="264388"/>
                                </a:lnTo>
                                <a:lnTo>
                                  <a:pt x="74688" y="263372"/>
                                </a:lnTo>
                                <a:lnTo>
                                  <a:pt x="74828" y="263118"/>
                                </a:lnTo>
                                <a:lnTo>
                                  <a:pt x="77139" y="260832"/>
                                </a:lnTo>
                                <a:lnTo>
                                  <a:pt x="77139" y="259549"/>
                                </a:lnTo>
                                <a:lnTo>
                                  <a:pt x="73317" y="263372"/>
                                </a:lnTo>
                                <a:lnTo>
                                  <a:pt x="73317" y="262229"/>
                                </a:lnTo>
                                <a:lnTo>
                                  <a:pt x="73888" y="261086"/>
                                </a:lnTo>
                                <a:lnTo>
                                  <a:pt x="74650" y="260578"/>
                                </a:lnTo>
                                <a:lnTo>
                                  <a:pt x="75603" y="259943"/>
                                </a:lnTo>
                                <a:lnTo>
                                  <a:pt x="77304" y="258292"/>
                                </a:lnTo>
                                <a:lnTo>
                                  <a:pt x="78447" y="256514"/>
                                </a:lnTo>
                                <a:lnTo>
                                  <a:pt x="79578" y="254228"/>
                                </a:lnTo>
                                <a:lnTo>
                                  <a:pt x="82435" y="253720"/>
                                </a:lnTo>
                                <a:lnTo>
                                  <a:pt x="82880" y="253466"/>
                                </a:lnTo>
                                <a:lnTo>
                                  <a:pt x="83566" y="253085"/>
                                </a:lnTo>
                                <a:lnTo>
                                  <a:pt x="85280" y="251942"/>
                                </a:lnTo>
                                <a:lnTo>
                                  <a:pt x="85788" y="250926"/>
                                </a:lnTo>
                                <a:lnTo>
                                  <a:pt x="85852" y="249656"/>
                                </a:lnTo>
                                <a:lnTo>
                                  <a:pt x="85280" y="250291"/>
                                </a:lnTo>
                                <a:lnTo>
                                  <a:pt x="84175" y="250405"/>
                                </a:lnTo>
                                <a:lnTo>
                                  <a:pt x="84175" y="250926"/>
                                </a:lnTo>
                                <a:lnTo>
                                  <a:pt x="79730" y="253466"/>
                                </a:lnTo>
                                <a:lnTo>
                                  <a:pt x="79730" y="252831"/>
                                </a:lnTo>
                                <a:lnTo>
                                  <a:pt x="79095" y="252831"/>
                                </a:lnTo>
                                <a:lnTo>
                                  <a:pt x="78460" y="253466"/>
                                </a:lnTo>
                                <a:lnTo>
                                  <a:pt x="78447" y="254228"/>
                                </a:lnTo>
                                <a:lnTo>
                                  <a:pt x="76733" y="257657"/>
                                </a:lnTo>
                                <a:lnTo>
                                  <a:pt x="75603" y="259435"/>
                                </a:lnTo>
                                <a:lnTo>
                                  <a:pt x="73888" y="260578"/>
                                </a:lnTo>
                                <a:lnTo>
                                  <a:pt x="74460" y="258292"/>
                                </a:lnTo>
                                <a:lnTo>
                                  <a:pt x="76822" y="255879"/>
                                </a:lnTo>
                                <a:lnTo>
                                  <a:pt x="78447" y="254228"/>
                                </a:lnTo>
                                <a:lnTo>
                                  <a:pt x="78447" y="253453"/>
                                </a:lnTo>
                                <a:lnTo>
                                  <a:pt x="77825" y="252831"/>
                                </a:lnTo>
                                <a:lnTo>
                                  <a:pt x="79095" y="252196"/>
                                </a:lnTo>
                                <a:lnTo>
                                  <a:pt x="80365" y="251688"/>
                                </a:lnTo>
                                <a:lnTo>
                                  <a:pt x="84175" y="250926"/>
                                </a:lnTo>
                                <a:lnTo>
                                  <a:pt x="84175" y="250405"/>
                                </a:lnTo>
                                <a:lnTo>
                                  <a:pt x="80149" y="250799"/>
                                </a:lnTo>
                                <a:lnTo>
                                  <a:pt x="77876" y="251434"/>
                                </a:lnTo>
                                <a:lnTo>
                                  <a:pt x="76161" y="253085"/>
                                </a:lnTo>
                                <a:lnTo>
                                  <a:pt x="77304" y="253085"/>
                                </a:lnTo>
                                <a:lnTo>
                                  <a:pt x="77876" y="253720"/>
                                </a:lnTo>
                                <a:lnTo>
                                  <a:pt x="74460" y="255879"/>
                                </a:lnTo>
                                <a:lnTo>
                                  <a:pt x="76161" y="250799"/>
                                </a:lnTo>
                                <a:lnTo>
                                  <a:pt x="75603" y="250291"/>
                                </a:lnTo>
                                <a:lnTo>
                                  <a:pt x="75031" y="250291"/>
                                </a:lnTo>
                                <a:lnTo>
                                  <a:pt x="75907" y="248513"/>
                                </a:lnTo>
                                <a:lnTo>
                                  <a:pt x="76161" y="248005"/>
                                </a:lnTo>
                                <a:lnTo>
                                  <a:pt x="76733" y="245084"/>
                                </a:lnTo>
                                <a:lnTo>
                                  <a:pt x="76161" y="245084"/>
                                </a:lnTo>
                                <a:lnTo>
                                  <a:pt x="75603" y="244576"/>
                                </a:lnTo>
                                <a:lnTo>
                                  <a:pt x="74460" y="246862"/>
                                </a:lnTo>
                                <a:lnTo>
                                  <a:pt x="73888" y="248513"/>
                                </a:lnTo>
                                <a:lnTo>
                                  <a:pt x="73317" y="246227"/>
                                </a:lnTo>
                                <a:lnTo>
                                  <a:pt x="73317" y="245592"/>
                                </a:lnTo>
                                <a:lnTo>
                                  <a:pt x="73317" y="243941"/>
                                </a:lnTo>
                                <a:lnTo>
                                  <a:pt x="73888" y="241147"/>
                                </a:lnTo>
                                <a:lnTo>
                                  <a:pt x="73888" y="240258"/>
                                </a:lnTo>
                                <a:lnTo>
                                  <a:pt x="73977" y="238480"/>
                                </a:lnTo>
                                <a:lnTo>
                                  <a:pt x="74460" y="236575"/>
                                </a:lnTo>
                                <a:lnTo>
                                  <a:pt x="73482" y="233654"/>
                                </a:lnTo>
                                <a:lnTo>
                                  <a:pt x="73482" y="236702"/>
                                </a:lnTo>
                                <a:lnTo>
                                  <a:pt x="72326" y="240258"/>
                                </a:lnTo>
                                <a:lnTo>
                                  <a:pt x="71742" y="239115"/>
                                </a:lnTo>
                                <a:lnTo>
                                  <a:pt x="71843" y="236702"/>
                                </a:lnTo>
                                <a:lnTo>
                                  <a:pt x="72326" y="233908"/>
                                </a:lnTo>
                                <a:lnTo>
                                  <a:pt x="72898" y="233273"/>
                                </a:lnTo>
                                <a:lnTo>
                                  <a:pt x="73482" y="236702"/>
                                </a:lnTo>
                                <a:lnTo>
                                  <a:pt x="73482" y="233654"/>
                                </a:lnTo>
                                <a:lnTo>
                                  <a:pt x="73355" y="233273"/>
                                </a:lnTo>
                                <a:lnTo>
                                  <a:pt x="73317" y="233146"/>
                                </a:lnTo>
                                <a:lnTo>
                                  <a:pt x="73888" y="230860"/>
                                </a:lnTo>
                                <a:lnTo>
                                  <a:pt x="72186" y="232003"/>
                                </a:lnTo>
                                <a:lnTo>
                                  <a:pt x="71615" y="234289"/>
                                </a:lnTo>
                                <a:lnTo>
                                  <a:pt x="70472" y="236067"/>
                                </a:lnTo>
                                <a:lnTo>
                                  <a:pt x="70510" y="238480"/>
                                </a:lnTo>
                                <a:lnTo>
                                  <a:pt x="71043" y="240004"/>
                                </a:lnTo>
                                <a:lnTo>
                                  <a:pt x="72745" y="241782"/>
                                </a:lnTo>
                                <a:lnTo>
                                  <a:pt x="72745" y="242798"/>
                                </a:lnTo>
                                <a:lnTo>
                                  <a:pt x="72186" y="243941"/>
                                </a:lnTo>
                                <a:lnTo>
                                  <a:pt x="71716" y="242176"/>
                                </a:lnTo>
                                <a:lnTo>
                                  <a:pt x="71716" y="245592"/>
                                </a:lnTo>
                                <a:lnTo>
                                  <a:pt x="69316" y="244068"/>
                                </a:lnTo>
                                <a:lnTo>
                                  <a:pt x="67716" y="242671"/>
                                </a:lnTo>
                                <a:lnTo>
                                  <a:pt x="67716" y="238099"/>
                                </a:lnTo>
                                <a:lnTo>
                                  <a:pt x="69316" y="239623"/>
                                </a:lnTo>
                                <a:lnTo>
                                  <a:pt x="70116" y="241909"/>
                                </a:lnTo>
                                <a:lnTo>
                                  <a:pt x="71716" y="245592"/>
                                </a:lnTo>
                                <a:lnTo>
                                  <a:pt x="71716" y="242176"/>
                                </a:lnTo>
                                <a:lnTo>
                                  <a:pt x="71615" y="241782"/>
                                </a:lnTo>
                                <a:lnTo>
                                  <a:pt x="70472" y="240004"/>
                                </a:lnTo>
                                <a:lnTo>
                                  <a:pt x="69037" y="238099"/>
                                </a:lnTo>
                                <a:lnTo>
                                  <a:pt x="68757" y="237718"/>
                                </a:lnTo>
                                <a:lnTo>
                                  <a:pt x="67056" y="236067"/>
                                </a:lnTo>
                                <a:lnTo>
                                  <a:pt x="66484" y="236067"/>
                                </a:lnTo>
                                <a:lnTo>
                                  <a:pt x="66548" y="239115"/>
                                </a:lnTo>
                                <a:lnTo>
                                  <a:pt x="67627" y="243433"/>
                                </a:lnTo>
                                <a:lnTo>
                                  <a:pt x="68757" y="245719"/>
                                </a:lnTo>
                                <a:lnTo>
                                  <a:pt x="69900" y="245719"/>
                                </a:lnTo>
                                <a:lnTo>
                                  <a:pt x="71043" y="246227"/>
                                </a:lnTo>
                                <a:lnTo>
                                  <a:pt x="72186" y="248005"/>
                                </a:lnTo>
                                <a:lnTo>
                                  <a:pt x="73317" y="250291"/>
                                </a:lnTo>
                                <a:lnTo>
                                  <a:pt x="73888" y="250799"/>
                                </a:lnTo>
                                <a:lnTo>
                                  <a:pt x="75031" y="251434"/>
                                </a:lnTo>
                                <a:lnTo>
                                  <a:pt x="73317" y="258292"/>
                                </a:lnTo>
                                <a:lnTo>
                                  <a:pt x="72199" y="260553"/>
                                </a:lnTo>
                                <a:lnTo>
                                  <a:pt x="72199" y="264388"/>
                                </a:lnTo>
                                <a:lnTo>
                                  <a:pt x="71970" y="264007"/>
                                </a:lnTo>
                                <a:lnTo>
                                  <a:pt x="71043" y="262458"/>
                                </a:lnTo>
                                <a:lnTo>
                                  <a:pt x="71043" y="272516"/>
                                </a:lnTo>
                                <a:lnTo>
                                  <a:pt x="71043" y="274802"/>
                                </a:lnTo>
                                <a:lnTo>
                                  <a:pt x="69329" y="274802"/>
                                </a:lnTo>
                                <a:lnTo>
                                  <a:pt x="71043" y="272516"/>
                                </a:lnTo>
                                <a:lnTo>
                                  <a:pt x="71043" y="262458"/>
                                </a:lnTo>
                                <a:lnTo>
                                  <a:pt x="70942" y="262280"/>
                                </a:lnTo>
                                <a:lnTo>
                                  <a:pt x="70942" y="269341"/>
                                </a:lnTo>
                                <a:lnTo>
                                  <a:pt x="70332" y="271119"/>
                                </a:lnTo>
                                <a:lnTo>
                                  <a:pt x="69735" y="272389"/>
                                </a:lnTo>
                                <a:lnTo>
                                  <a:pt x="66700" y="275310"/>
                                </a:lnTo>
                                <a:lnTo>
                                  <a:pt x="67906" y="271754"/>
                                </a:lnTo>
                                <a:lnTo>
                                  <a:pt x="69126" y="269849"/>
                                </a:lnTo>
                                <a:lnTo>
                                  <a:pt x="70485" y="269468"/>
                                </a:lnTo>
                                <a:lnTo>
                                  <a:pt x="70942" y="269341"/>
                                </a:lnTo>
                                <a:lnTo>
                                  <a:pt x="70942" y="262280"/>
                                </a:lnTo>
                                <a:lnTo>
                                  <a:pt x="70561" y="261645"/>
                                </a:lnTo>
                                <a:lnTo>
                                  <a:pt x="70561" y="265277"/>
                                </a:lnTo>
                                <a:lnTo>
                                  <a:pt x="69951" y="265277"/>
                                </a:lnTo>
                                <a:lnTo>
                                  <a:pt x="66357" y="264515"/>
                                </a:lnTo>
                                <a:lnTo>
                                  <a:pt x="65201" y="263245"/>
                                </a:lnTo>
                                <a:lnTo>
                                  <a:pt x="64071" y="261340"/>
                                </a:lnTo>
                                <a:lnTo>
                                  <a:pt x="67640" y="262737"/>
                                </a:lnTo>
                                <a:lnTo>
                                  <a:pt x="70561" y="265277"/>
                                </a:lnTo>
                                <a:lnTo>
                                  <a:pt x="70561" y="261645"/>
                                </a:lnTo>
                                <a:lnTo>
                                  <a:pt x="70383" y="261340"/>
                                </a:lnTo>
                                <a:lnTo>
                                  <a:pt x="69786" y="259562"/>
                                </a:lnTo>
                                <a:lnTo>
                                  <a:pt x="69786" y="257657"/>
                                </a:lnTo>
                                <a:lnTo>
                                  <a:pt x="71602" y="260705"/>
                                </a:lnTo>
                                <a:lnTo>
                                  <a:pt x="71678" y="262737"/>
                                </a:lnTo>
                                <a:lnTo>
                                  <a:pt x="72199" y="264388"/>
                                </a:lnTo>
                                <a:lnTo>
                                  <a:pt x="72199" y="260553"/>
                                </a:lnTo>
                                <a:lnTo>
                                  <a:pt x="71615" y="258800"/>
                                </a:lnTo>
                                <a:lnTo>
                                  <a:pt x="71043" y="257657"/>
                                </a:lnTo>
                                <a:lnTo>
                                  <a:pt x="71615" y="257657"/>
                                </a:lnTo>
                                <a:lnTo>
                                  <a:pt x="71615" y="258292"/>
                                </a:lnTo>
                                <a:lnTo>
                                  <a:pt x="72186" y="257657"/>
                                </a:lnTo>
                                <a:lnTo>
                                  <a:pt x="72745" y="257657"/>
                                </a:lnTo>
                                <a:lnTo>
                                  <a:pt x="72745" y="257149"/>
                                </a:lnTo>
                                <a:lnTo>
                                  <a:pt x="72186" y="257149"/>
                                </a:lnTo>
                                <a:lnTo>
                                  <a:pt x="71615" y="257149"/>
                                </a:lnTo>
                                <a:lnTo>
                                  <a:pt x="70472" y="257149"/>
                                </a:lnTo>
                                <a:lnTo>
                                  <a:pt x="69329" y="257149"/>
                                </a:lnTo>
                                <a:lnTo>
                                  <a:pt x="68757" y="258800"/>
                                </a:lnTo>
                                <a:lnTo>
                                  <a:pt x="69329" y="260578"/>
                                </a:lnTo>
                                <a:lnTo>
                                  <a:pt x="70472" y="263372"/>
                                </a:lnTo>
                                <a:lnTo>
                                  <a:pt x="69900" y="264007"/>
                                </a:lnTo>
                                <a:lnTo>
                                  <a:pt x="68199" y="261594"/>
                                </a:lnTo>
                                <a:lnTo>
                                  <a:pt x="67475" y="261340"/>
                                </a:lnTo>
                                <a:lnTo>
                                  <a:pt x="65341" y="260578"/>
                                </a:lnTo>
                                <a:lnTo>
                                  <a:pt x="63639" y="260578"/>
                                </a:lnTo>
                                <a:lnTo>
                                  <a:pt x="62496" y="261086"/>
                                </a:lnTo>
                                <a:lnTo>
                                  <a:pt x="63639" y="262229"/>
                                </a:lnTo>
                                <a:lnTo>
                                  <a:pt x="64770" y="264007"/>
                                </a:lnTo>
                                <a:lnTo>
                                  <a:pt x="65913" y="265023"/>
                                </a:lnTo>
                                <a:lnTo>
                                  <a:pt x="68199" y="265658"/>
                                </a:lnTo>
                                <a:lnTo>
                                  <a:pt x="69900" y="266166"/>
                                </a:lnTo>
                                <a:lnTo>
                                  <a:pt x="69875" y="267055"/>
                                </a:lnTo>
                                <a:lnTo>
                                  <a:pt x="68656" y="268198"/>
                                </a:lnTo>
                                <a:lnTo>
                                  <a:pt x="66840" y="268833"/>
                                </a:lnTo>
                                <a:lnTo>
                                  <a:pt x="62598" y="269468"/>
                                </a:lnTo>
                                <a:lnTo>
                                  <a:pt x="62979" y="269087"/>
                                </a:lnTo>
                                <a:lnTo>
                                  <a:pt x="64427" y="267690"/>
                                </a:lnTo>
                                <a:lnTo>
                                  <a:pt x="66243" y="267055"/>
                                </a:lnTo>
                                <a:lnTo>
                                  <a:pt x="69875" y="267055"/>
                                </a:lnTo>
                                <a:lnTo>
                                  <a:pt x="69875" y="266166"/>
                                </a:lnTo>
                                <a:lnTo>
                                  <a:pt x="65341" y="266166"/>
                                </a:lnTo>
                                <a:lnTo>
                                  <a:pt x="63068" y="266801"/>
                                </a:lnTo>
                                <a:lnTo>
                                  <a:pt x="61925" y="269087"/>
                                </a:lnTo>
                                <a:lnTo>
                                  <a:pt x="61518" y="268452"/>
                                </a:lnTo>
                                <a:lnTo>
                                  <a:pt x="60794" y="267309"/>
                                </a:lnTo>
                                <a:lnTo>
                                  <a:pt x="59080" y="267309"/>
                                </a:lnTo>
                                <a:lnTo>
                                  <a:pt x="58508" y="266801"/>
                                </a:lnTo>
                                <a:lnTo>
                                  <a:pt x="58508" y="266166"/>
                                </a:lnTo>
                                <a:lnTo>
                                  <a:pt x="58508" y="265023"/>
                                </a:lnTo>
                                <a:lnTo>
                                  <a:pt x="57365" y="264007"/>
                                </a:lnTo>
                                <a:lnTo>
                                  <a:pt x="56235" y="264007"/>
                                </a:lnTo>
                                <a:lnTo>
                                  <a:pt x="55092" y="264515"/>
                                </a:lnTo>
                                <a:lnTo>
                                  <a:pt x="52247" y="265658"/>
                                </a:lnTo>
                                <a:lnTo>
                                  <a:pt x="52819" y="266166"/>
                                </a:lnTo>
                                <a:lnTo>
                                  <a:pt x="51104" y="266801"/>
                                </a:lnTo>
                                <a:lnTo>
                                  <a:pt x="48260" y="269595"/>
                                </a:lnTo>
                                <a:lnTo>
                                  <a:pt x="47117" y="269595"/>
                                </a:lnTo>
                                <a:lnTo>
                                  <a:pt x="46545" y="270230"/>
                                </a:lnTo>
                                <a:lnTo>
                                  <a:pt x="47688" y="270230"/>
                                </a:lnTo>
                                <a:lnTo>
                                  <a:pt x="51104" y="268452"/>
                                </a:lnTo>
                                <a:lnTo>
                                  <a:pt x="54521" y="266166"/>
                                </a:lnTo>
                                <a:lnTo>
                                  <a:pt x="57937" y="266166"/>
                                </a:lnTo>
                                <a:lnTo>
                                  <a:pt x="58508" y="267309"/>
                                </a:lnTo>
                                <a:lnTo>
                                  <a:pt x="57937" y="267309"/>
                                </a:lnTo>
                                <a:lnTo>
                                  <a:pt x="52247" y="269595"/>
                                </a:lnTo>
                                <a:lnTo>
                                  <a:pt x="53949" y="269595"/>
                                </a:lnTo>
                                <a:lnTo>
                                  <a:pt x="56235" y="269087"/>
                                </a:lnTo>
                                <a:lnTo>
                                  <a:pt x="57937" y="268452"/>
                                </a:lnTo>
                                <a:lnTo>
                                  <a:pt x="59651" y="268452"/>
                                </a:lnTo>
                                <a:lnTo>
                                  <a:pt x="61353" y="269087"/>
                                </a:lnTo>
                                <a:lnTo>
                                  <a:pt x="60794" y="269595"/>
                                </a:lnTo>
                                <a:lnTo>
                                  <a:pt x="60794" y="270230"/>
                                </a:lnTo>
                                <a:lnTo>
                                  <a:pt x="64211" y="270230"/>
                                </a:lnTo>
                                <a:lnTo>
                                  <a:pt x="65341" y="270738"/>
                                </a:lnTo>
                                <a:lnTo>
                                  <a:pt x="67056" y="270230"/>
                                </a:lnTo>
                                <a:lnTo>
                                  <a:pt x="65341" y="275310"/>
                                </a:lnTo>
                                <a:lnTo>
                                  <a:pt x="65913" y="277088"/>
                                </a:lnTo>
                                <a:lnTo>
                                  <a:pt x="68199" y="275945"/>
                                </a:lnTo>
                                <a:lnTo>
                                  <a:pt x="71615" y="275945"/>
                                </a:lnTo>
                                <a:lnTo>
                                  <a:pt x="72186" y="277088"/>
                                </a:lnTo>
                                <a:lnTo>
                                  <a:pt x="69900" y="276453"/>
                                </a:lnTo>
                                <a:lnTo>
                                  <a:pt x="67627" y="277088"/>
                                </a:lnTo>
                                <a:lnTo>
                                  <a:pt x="70472" y="277088"/>
                                </a:lnTo>
                                <a:lnTo>
                                  <a:pt x="73888" y="278231"/>
                                </a:lnTo>
                                <a:lnTo>
                                  <a:pt x="71043" y="278231"/>
                                </a:lnTo>
                                <a:lnTo>
                                  <a:pt x="69329" y="278739"/>
                                </a:lnTo>
                                <a:lnTo>
                                  <a:pt x="68199" y="279374"/>
                                </a:lnTo>
                                <a:lnTo>
                                  <a:pt x="74460" y="279374"/>
                                </a:lnTo>
                                <a:lnTo>
                                  <a:pt x="77304" y="279882"/>
                                </a:lnTo>
                                <a:lnTo>
                                  <a:pt x="80721" y="280390"/>
                                </a:lnTo>
                                <a:lnTo>
                                  <a:pt x="80721" y="279882"/>
                                </a:lnTo>
                                <a:lnTo>
                                  <a:pt x="77876" y="278739"/>
                                </a:lnTo>
                                <a:lnTo>
                                  <a:pt x="75603" y="278739"/>
                                </a:lnTo>
                                <a:lnTo>
                                  <a:pt x="75031" y="278231"/>
                                </a:lnTo>
                                <a:lnTo>
                                  <a:pt x="75031" y="273024"/>
                                </a:lnTo>
                                <a:lnTo>
                                  <a:pt x="79019" y="274802"/>
                                </a:lnTo>
                                <a:lnTo>
                                  <a:pt x="82435" y="276453"/>
                                </a:lnTo>
                                <a:lnTo>
                                  <a:pt x="81864" y="275310"/>
                                </a:lnTo>
                                <a:lnTo>
                                  <a:pt x="81864" y="273786"/>
                                </a:lnTo>
                                <a:lnTo>
                                  <a:pt x="81864" y="273659"/>
                                </a:lnTo>
                                <a:lnTo>
                                  <a:pt x="80314" y="272072"/>
                                </a:lnTo>
                                <a:lnTo>
                                  <a:pt x="80314" y="273786"/>
                                </a:lnTo>
                                <a:lnTo>
                                  <a:pt x="77889" y="273151"/>
                                </a:lnTo>
                                <a:lnTo>
                                  <a:pt x="77685" y="273024"/>
                                </a:lnTo>
                                <a:lnTo>
                                  <a:pt x="74256" y="270738"/>
                                </a:lnTo>
                                <a:lnTo>
                                  <a:pt x="74104" y="270294"/>
                                </a:lnTo>
                                <a:lnTo>
                                  <a:pt x="74104" y="277088"/>
                                </a:lnTo>
                                <a:lnTo>
                                  <a:pt x="73342" y="275945"/>
                                </a:lnTo>
                                <a:lnTo>
                                  <a:pt x="72910" y="275310"/>
                                </a:lnTo>
                                <a:lnTo>
                                  <a:pt x="72669" y="274929"/>
                                </a:lnTo>
                                <a:lnTo>
                                  <a:pt x="72605" y="274802"/>
                                </a:lnTo>
                                <a:lnTo>
                                  <a:pt x="72059" y="273659"/>
                                </a:lnTo>
                                <a:lnTo>
                                  <a:pt x="71945" y="272516"/>
                                </a:lnTo>
                                <a:lnTo>
                                  <a:pt x="71945" y="269849"/>
                                </a:lnTo>
                                <a:lnTo>
                                  <a:pt x="73380" y="271246"/>
                                </a:lnTo>
                                <a:lnTo>
                                  <a:pt x="73444" y="273151"/>
                                </a:lnTo>
                                <a:lnTo>
                                  <a:pt x="74104" y="277088"/>
                                </a:lnTo>
                                <a:lnTo>
                                  <a:pt x="74104" y="270294"/>
                                </a:lnTo>
                                <a:lnTo>
                                  <a:pt x="73952" y="269849"/>
                                </a:lnTo>
                                <a:lnTo>
                                  <a:pt x="73774" y="269341"/>
                                </a:lnTo>
                                <a:lnTo>
                                  <a:pt x="73647" y="268960"/>
                                </a:lnTo>
                                <a:lnTo>
                                  <a:pt x="74866" y="270103"/>
                                </a:lnTo>
                                <a:lnTo>
                                  <a:pt x="77279" y="270738"/>
                                </a:lnTo>
                                <a:lnTo>
                                  <a:pt x="79095" y="271881"/>
                                </a:lnTo>
                                <a:lnTo>
                                  <a:pt x="80314" y="273786"/>
                                </a:lnTo>
                                <a:lnTo>
                                  <a:pt x="80314" y="272072"/>
                                </a:lnTo>
                                <a:lnTo>
                                  <a:pt x="79019" y="270738"/>
                                </a:lnTo>
                                <a:lnTo>
                                  <a:pt x="80721" y="270738"/>
                                </a:lnTo>
                                <a:lnTo>
                                  <a:pt x="89839" y="271373"/>
                                </a:lnTo>
                                <a:lnTo>
                                  <a:pt x="93827" y="271881"/>
                                </a:lnTo>
                                <a:lnTo>
                                  <a:pt x="101231" y="271881"/>
                                </a:lnTo>
                                <a:lnTo>
                                  <a:pt x="104076" y="271373"/>
                                </a:lnTo>
                                <a:lnTo>
                                  <a:pt x="114325" y="267944"/>
                                </a:lnTo>
                                <a:lnTo>
                                  <a:pt x="116611" y="267309"/>
                                </a:lnTo>
                                <a:lnTo>
                                  <a:pt x="114896" y="267309"/>
                                </a:lnTo>
                                <a:lnTo>
                                  <a:pt x="110909" y="267944"/>
                                </a:lnTo>
                                <a:lnTo>
                                  <a:pt x="105219" y="269595"/>
                                </a:lnTo>
                                <a:lnTo>
                                  <a:pt x="99517" y="270738"/>
                                </a:lnTo>
                                <a:lnTo>
                                  <a:pt x="88125" y="270738"/>
                                </a:lnTo>
                                <a:lnTo>
                                  <a:pt x="86982" y="270230"/>
                                </a:lnTo>
                                <a:lnTo>
                                  <a:pt x="86423" y="270230"/>
                                </a:lnTo>
                                <a:lnTo>
                                  <a:pt x="85852" y="269595"/>
                                </a:lnTo>
                                <a:lnTo>
                                  <a:pt x="89839" y="269595"/>
                                </a:lnTo>
                                <a:lnTo>
                                  <a:pt x="93256" y="270230"/>
                                </a:lnTo>
                                <a:lnTo>
                                  <a:pt x="96672" y="270230"/>
                                </a:lnTo>
                                <a:lnTo>
                                  <a:pt x="100088" y="269595"/>
                                </a:lnTo>
                                <a:lnTo>
                                  <a:pt x="104267" y="268452"/>
                                </a:lnTo>
                                <a:lnTo>
                                  <a:pt x="112623" y="266166"/>
                                </a:lnTo>
                                <a:lnTo>
                                  <a:pt x="119456" y="265023"/>
                                </a:lnTo>
                                <a:lnTo>
                                  <a:pt x="119456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56" y="262724"/>
                                </a:moveTo>
                                <a:lnTo>
                                  <a:pt x="114325" y="262166"/>
                                </a:lnTo>
                                <a:lnTo>
                                  <a:pt x="114325" y="261594"/>
                                </a:lnTo>
                                <a:lnTo>
                                  <a:pt x="113753" y="262724"/>
                                </a:lnTo>
                                <a:lnTo>
                                  <a:pt x="110909" y="262724"/>
                                </a:lnTo>
                                <a:lnTo>
                                  <a:pt x="112052" y="261594"/>
                                </a:lnTo>
                                <a:lnTo>
                                  <a:pt x="114325" y="260451"/>
                                </a:lnTo>
                                <a:lnTo>
                                  <a:pt x="115468" y="259321"/>
                                </a:lnTo>
                                <a:lnTo>
                                  <a:pt x="113182" y="259321"/>
                                </a:lnTo>
                                <a:lnTo>
                                  <a:pt x="113182" y="259892"/>
                                </a:lnTo>
                                <a:lnTo>
                                  <a:pt x="110337" y="261594"/>
                                </a:lnTo>
                                <a:lnTo>
                                  <a:pt x="107492" y="263880"/>
                                </a:lnTo>
                                <a:lnTo>
                                  <a:pt x="107492" y="264439"/>
                                </a:lnTo>
                                <a:lnTo>
                                  <a:pt x="106349" y="264439"/>
                                </a:lnTo>
                                <a:lnTo>
                                  <a:pt x="106349" y="263956"/>
                                </a:lnTo>
                                <a:lnTo>
                                  <a:pt x="106349" y="263283"/>
                                </a:lnTo>
                                <a:lnTo>
                                  <a:pt x="101866" y="263283"/>
                                </a:lnTo>
                                <a:lnTo>
                                  <a:pt x="101866" y="263956"/>
                                </a:lnTo>
                                <a:lnTo>
                                  <a:pt x="100164" y="265658"/>
                                </a:lnTo>
                                <a:lnTo>
                                  <a:pt x="98463" y="266509"/>
                                </a:lnTo>
                                <a:lnTo>
                                  <a:pt x="97751" y="266153"/>
                                </a:lnTo>
                                <a:lnTo>
                                  <a:pt x="96761" y="265658"/>
                                </a:lnTo>
                                <a:lnTo>
                                  <a:pt x="95910" y="265658"/>
                                </a:lnTo>
                                <a:lnTo>
                                  <a:pt x="96139" y="265582"/>
                                </a:lnTo>
                                <a:lnTo>
                                  <a:pt x="98463" y="264807"/>
                                </a:lnTo>
                                <a:lnTo>
                                  <a:pt x="101866" y="263956"/>
                                </a:lnTo>
                                <a:lnTo>
                                  <a:pt x="101866" y="263283"/>
                                </a:lnTo>
                                <a:lnTo>
                                  <a:pt x="99517" y="263283"/>
                                </a:lnTo>
                                <a:lnTo>
                                  <a:pt x="95529" y="265010"/>
                                </a:lnTo>
                                <a:lnTo>
                                  <a:pt x="93827" y="265582"/>
                                </a:lnTo>
                                <a:lnTo>
                                  <a:pt x="92684" y="265010"/>
                                </a:lnTo>
                                <a:lnTo>
                                  <a:pt x="92113" y="264439"/>
                                </a:lnTo>
                                <a:lnTo>
                                  <a:pt x="90411" y="263880"/>
                                </a:lnTo>
                                <a:lnTo>
                                  <a:pt x="88125" y="263880"/>
                                </a:lnTo>
                                <a:lnTo>
                                  <a:pt x="84137" y="264439"/>
                                </a:lnTo>
                                <a:lnTo>
                                  <a:pt x="85280" y="265582"/>
                                </a:lnTo>
                                <a:lnTo>
                                  <a:pt x="85852" y="265582"/>
                                </a:lnTo>
                                <a:lnTo>
                                  <a:pt x="88125" y="265010"/>
                                </a:lnTo>
                                <a:lnTo>
                                  <a:pt x="90970" y="265010"/>
                                </a:lnTo>
                                <a:lnTo>
                                  <a:pt x="92113" y="266153"/>
                                </a:lnTo>
                                <a:lnTo>
                                  <a:pt x="89268" y="266725"/>
                                </a:lnTo>
                                <a:lnTo>
                                  <a:pt x="86982" y="266725"/>
                                </a:lnTo>
                                <a:lnTo>
                                  <a:pt x="86982" y="267296"/>
                                </a:lnTo>
                                <a:lnTo>
                                  <a:pt x="87553" y="267296"/>
                                </a:lnTo>
                                <a:lnTo>
                                  <a:pt x="90411" y="267868"/>
                                </a:lnTo>
                                <a:lnTo>
                                  <a:pt x="92113" y="267296"/>
                                </a:lnTo>
                                <a:lnTo>
                                  <a:pt x="93256" y="266153"/>
                                </a:lnTo>
                                <a:lnTo>
                                  <a:pt x="96100" y="267296"/>
                                </a:lnTo>
                                <a:lnTo>
                                  <a:pt x="99517" y="267296"/>
                                </a:lnTo>
                                <a:lnTo>
                                  <a:pt x="101092" y="266509"/>
                                </a:lnTo>
                                <a:lnTo>
                                  <a:pt x="101803" y="266153"/>
                                </a:lnTo>
                                <a:lnTo>
                                  <a:pt x="102362" y="265582"/>
                                </a:lnTo>
                                <a:lnTo>
                                  <a:pt x="103505" y="265010"/>
                                </a:lnTo>
                                <a:lnTo>
                                  <a:pt x="106349" y="265010"/>
                                </a:lnTo>
                                <a:lnTo>
                                  <a:pt x="106921" y="265582"/>
                                </a:lnTo>
                                <a:lnTo>
                                  <a:pt x="107492" y="265010"/>
                                </a:lnTo>
                                <a:lnTo>
                                  <a:pt x="110363" y="264439"/>
                                </a:lnTo>
                                <a:lnTo>
                                  <a:pt x="113182" y="263880"/>
                                </a:lnTo>
                                <a:lnTo>
                                  <a:pt x="119456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1856"/>
                                </a:moveTo>
                                <a:lnTo>
                                  <a:pt x="114325" y="271856"/>
                                </a:lnTo>
                                <a:lnTo>
                                  <a:pt x="108064" y="273558"/>
                                </a:lnTo>
                                <a:lnTo>
                                  <a:pt x="102362" y="275259"/>
                                </a:lnTo>
                                <a:lnTo>
                                  <a:pt x="96100" y="276402"/>
                                </a:lnTo>
                                <a:lnTo>
                                  <a:pt x="89839" y="276961"/>
                                </a:lnTo>
                                <a:lnTo>
                                  <a:pt x="83566" y="276961"/>
                                </a:lnTo>
                                <a:lnTo>
                                  <a:pt x="83566" y="277520"/>
                                </a:lnTo>
                                <a:lnTo>
                                  <a:pt x="85852" y="278091"/>
                                </a:lnTo>
                                <a:lnTo>
                                  <a:pt x="96672" y="278091"/>
                                </a:lnTo>
                                <a:lnTo>
                                  <a:pt x="100088" y="277520"/>
                                </a:lnTo>
                                <a:lnTo>
                                  <a:pt x="106921" y="275259"/>
                                </a:lnTo>
                                <a:lnTo>
                                  <a:pt x="113182" y="272986"/>
                                </a:lnTo>
                                <a:lnTo>
                                  <a:pt x="120027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701"/>
                                </a:moveTo>
                                <a:lnTo>
                                  <a:pt x="115481" y="275259"/>
                                </a:lnTo>
                                <a:lnTo>
                                  <a:pt x="110921" y="276402"/>
                                </a:lnTo>
                                <a:lnTo>
                                  <a:pt x="106934" y="277545"/>
                                </a:lnTo>
                                <a:lnTo>
                                  <a:pt x="97828" y="279831"/>
                                </a:lnTo>
                                <a:lnTo>
                                  <a:pt x="88138" y="279831"/>
                                </a:lnTo>
                                <a:lnTo>
                                  <a:pt x="83578" y="279273"/>
                                </a:lnTo>
                                <a:lnTo>
                                  <a:pt x="83578" y="279831"/>
                                </a:lnTo>
                                <a:lnTo>
                                  <a:pt x="88709" y="280962"/>
                                </a:lnTo>
                                <a:lnTo>
                                  <a:pt x="94399" y="281533"/>
                                </a:lnTo>
                                <a:lnTo>
                                  <a:pt x="99529" y="280962"/>
                                </a:lnTo>
                                <a:lnTo>
                                  <a:pt x="104660" y="279831"/>
                                </a:lnTo>
                                <a:lnTo>
                                  <a:pt x="109778" y="278117"/>
                                </a:lnTo>
                                <a:lnTo>
                                  <a:pt x="114909" y="275831"/>
                                </a:lnTo>
                                <a:lnTo>
                                  <a:pt x="117182" y="275259"/>
                                </a:lnTo>
                                <a:lnTo>
                                  <a:pt x="120040" y="275259"/>
                                </a:lnTo>
                                <a:lnTo>
                                  <a:pt x="120040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64" y="166370"/>
                                </a:moveTo>
                                <a:lnTo>
                                  <a:pt x="119049" y="166370"/>
                                </a:lnTo>
                                <a:lnTo>
                                  <a:pt x="117335" y="168910"/>
                                </a:lnTo>
                                <a:lnTo>
                                  <a:pt x="116217" y="171450"/>
                                </a:lnTo>
                                <a:lnTo>
                                  <a:pt x="114477" y="172732"/>
                                </a:lnTo>
                                <a:lnTo>
                                  <a:pt x="112217" y="173990"/>
                                </a:lnTo>
                                <a:lnTo>
                                  <a:pt x="109372" y="173990"/>
                                </a:lnTo>
                                <a:lnTo>
                                  <a:pt x="108229" y="172732"/>
                                </a:lnTo>
                                <a:lnTo>
                                  <a:pt x="107657" y="171450"/>
                                </a:lnTo>
                                <a:lnTo>
                                  <a:pt x="108178" y="169100"/>
                                </a:lnTo>
                                <a:lnTo>
                                  <a:pt x="108305" y="168732"/>
                                </a:lnTo>
                                <a:lnTo>
                                  <a:pt x="109372" y="166370"/>
                                </a:lnTo>
                                <a:lnTo>
                                  <a:pt x="111645" y="166370"/>
                                </a:lnTo>
                                <a:lnTo>
                                  <a:pt x="109943" y="170180"/>
                                </a:lnTo>
                                <a:lnTo>
                                  <a:pt x="109372" y="171450"/>
                                </a:lnTo>
                                <a:lnTo>
                                  <a:pt x="110502" y="171450"/>
                                </a:lnTo>
                                <a:lnTo>
                                  <a:pt x="111645" y="172732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60" y="171450"/>
                                </a:lnTo>
                                <a:lnTo>
                                  <a:pt x="114490" y="170180"/>
                                </a:lnTo>
                                <a:lnTo>
                                  <a:pt x="114490" y="166370"/>
                                </a:lnTo>
                                <a:lnTo>
                                  <a:pt x="112801" y="166370"/>
                                </a:lnTo>
                                <a:lnTo>
                                  <a:pt x="112217" y="165100"/>
                                </a:lnTo>
                                <a:lnTo>
                                  <a:pt x="109943" y="165100"/>
                                </a:lnTo>
                                <a:lnTo>
                                  <a:pt x="107657" y="167640"/>
                                </a:lnTo>
                                <a:lnTo>
                                  <a:pt x="106514" y="170180"/>
                                </a:lnTo>
                                <a:lnTo>
                                  <a:pt x="107086" y="172732"/>
                                </a:lnTo>
                                <a:lnTo>
                                  <a:pt x="108229" y="173990"/>
                                </a:lnTo>
                                <a:lnTo>
                                  <a:pt x="110502" y="175260"/>
                                </a:lnTo>
                                <a:lnTo>
                                  <a:pt x="112801" y="175260"/>
                                </a:lnTo>
                                <a:lnTo>
                                  <a:pt x="114795" y="173990"/>
                                </a:lnTo>
                                <a:lnTo>
                                  <a:pt x="116776" y="172732"/>
                                </a:lnTo>
                                <a:lnTo>
                                  <a:pt x="118478" y="168910"/>
                                </a:lnTo>
                                <a:lnTo>
                                  <a:pt x="120764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64" y="163830"/>
                                </a:moveTo>
                                <a:lnTo>
                                  <a:pt x="118478" y="165100"/>
                                </a:lnTo>
                                <a:lnTo>
                                  <a:pt x="115062" y="165100"/>
                                </a:lnTo>
                                <a:lnTo>
                                  <a:pt x="114490" y="165100"/>
                                </a:lnTo>
                                <a:lnTo>
                                  <a:pt x="114490" y="166370"/>
                                </a:lnTo>
                                <a:lnTo>
                                  <a:pt x="117906" y="166370"/>
                                </a:lnTo>
                                <a:lnTo>
                                  <a:pt x="119621" y="165100"/>
                                </a:lnTo>
                                <a:lnTo>
                                  <a:pt x="120764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78" y="183959"/>
                                </a:moveTo>
                                <a:lnTo>
                                  <a:pt x="120992" y="181610"/>
                                </a:lnTo>
                                <a:lnTo>
                                  <a:pt x="119722" y="180340"/>
                                </a:lnTo>
                                <a:lnTo>
                                  <a:pt x="118465" y="180340"/>
                                </a:lnTo>
                                <a:lnTo>
                                  <a:pt x="117843" y="179070"/>
                                </a:lnTo>
                                <a:lnTo>
                                  <a:pt x="117843" y="177800"/>
                                </a:lnTo>
                                <a:lnTo>
                                  <a:pt x="119100" y="176530"/>
                                </a:lnTo>
                                <a:lnTo>
                                  <a:pt x="118478" y="176530"/>
                                </a:lnTo>
                                <a:lnTo>
                                  <a:pt x="117335" y="173990"/>
                                </a:lnTo>
                                <a:lnTo>
                                  <a:pt x="116789" y="172732"/>
                                </a:lnTo>
                                <a:lnTo>
                                  <a:pt x="116789" y="173990"/>
                                </a:lnTo>
                                <a:lnTo>
                                  <a:pt x="117906" y="176530"/>
                                </a:lnTo>
                                <a:lnTo>
                                  <a:pt x="117335" y="177800"/>
                                </a:lnTo>
                                <a:lnTo>
                                  <a:pt x="117335" y="180340"/>
                                </a:lnTo>
                                <a:lnTo>
                                  <a:pt x="118478" y="181610"/>
                                </a:lnTo>
                                <a:lnTo>
                                  <a:pt x="120764" y="182880"/>
                                </a:lnTo>
                                <a:lnTo>
                                  <a:pt x="121323" y="184150"/>
                                </a:lnTo>
                                <a:lnTo>
                                  <a:pt x="122466" y="184150"/>
                                </a:lnTo>
                                <a:lnTo>
                                  <a:pt x="122478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72" y="90170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29" y="90170"/>
                                </a:lnTo>
                                <a:lnTo>
                                  <a:pt x="122872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37" y="181610"/>
                                </a:moveTo>
                                <a:lnTo>
                                  <a:pt x="122466" y="180340"/>
                                </a:lnTo>
                                <a:lnTo>
                                  <a:pt x="122466" y="177800"/>
                                </a:lnTo>
                                <a:lnTo>
                                  <a:pt x="120764" y="176530"/>
                                </a:lnTo>
                                <a:lnTo>
                                  <a:pt x="120357" y="176530"/>
                                </a:lnTo>
                                <a:lnTo>
                                  <a:pt x="121615" y="177800"/>
                                </a:lnTo>
                                <a:lnTo>
                                  <a:pt x="122250" y="179070"/>
                                </a:lnTo>
                                <a:lnTo>
                                  <a:pt x="121704" y="180149"/>
                                </a:lnTo>
                                <a:lnTo>
                                  <a:pt x="121615" y="181610"/>
                                </a:lnTo>
                                <a:lnTo>
                                  <a:pt x="122250" y="182880"/>
                                </a:lnTo>
                                <a:lnTo>
                                  <a:pt x="122542" y="183959"/>
                                </a:lnTo>
                                <a:lnTo>
                                  <a:pt x="123037" y="182880"/>
                                </a:lnTo>
                                <a:lnTo>
                                  <a:pt x="123037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15" y="91440"/>
                                </a:lnTo>
                                <a:lnTo>
                                  <a:pt x="122872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07" y="92570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17" y="92710"/>
                                </a:lnTo>
                                <a:lnTo>
                                  <a:pt x="125907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03" y="258178"/>
                                </a:moveTo>
                                <a:lnTo>
                                  <a:pt x="127431" y="257606"/>
                                </a:lnTo>
                                <a:lnTo>
                                  <a:pt x="125717" y="257606"/>
                                </a:lnTo>
                                <a:lnTo>
                                  <a:pt x="123444" y="258178"/>
                                </a:lnTo>
                                <a:lnTo>
                                  <a:pt x="121729" y="259321"/>
                                </a:lnTo>
                                <a:lnTo>
                                  <a:pt x="120599" y="260451"/>
                                </a:lnTo>
                                <a:lnTo>
                                  <a:pt x="123444" y="258749"/>
                                </a:lnTo>
                                <a:lnTo>
                                  <a:pt x="125145" y="258178"/>
                                </a:lnTo>
                                <a:lnTo>
                                  <a:pt x="127431" y="258749"/>
                                </a:lnTo>
                                <a:lnTo>
                                  <a:pt x="128003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76" y="254190"/>
                                </a:moveTo>
                                <a:lnTo>
                                  <a:pt x="129705" y="253619"/>
                                </a:lnTo>
                                <a:lnTo>
                                  <a:pt x="128562" y="253060"/>
                                </a:lnTo>
                                <a:lnTo>
                                  <a:pt x="127431" y="253619"/>
                                </a:lnTo>
                                <a:lnTo>
                                  <a:pt x="125145" y="254190"/>
                                </a:lnTo>
                                <a:lnTo>
                                  <a:pt x="121729" y="257606"/>
                                </a:lnTo>
                                <a:lnTo>
                                  <a:pt x="119456" y="257606"/>
                                </a:lnTo>
                                <a:lnTo>
                                  <a:pt x="118884" y="258178"/>
                                </a:lnTo>
                                <a:lnTo>
                                  <a:pt x="118313" y="259321"/>
                                </a:lnTo>
                                <a:lnTo>
                                  <a:pt x="117741" y="259892"/>
                                </a:lnTo>
                                <a:lnTo>
                                  <a:pt x="118884" y="259321"/>
                                </a:lnTo>
                                <a:lnTo>
                                  <a:pt x="120599" y="258178"/>
                                </a:lnTo>
                                <a:lnTo>
                                  <a:pt x="122301" y="258178"/>
                                </a:lnTo>
                                <a:lnTo>
                                  <a:pt x="123444" y="256501"/>
                                </a:lnTo>
                                <a:lnTo>
                                  <a:pt x="125717" y="255333"/>
                                </a:lnTo>
                                <a:lnTo>
                                  <a:pt x="127431" y="254762"/>
                                </a:lnTo>
                                <a:lnTo>
                                  <a:pt x="130276" y="254762"/>
                                </a:lnTo>
                                <a:lnTo>
                                  <a:pt x="130276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89" y="147383"/>
                                </a:moveTo>
                                <a:lnTo>
                                  <a:pt x="131787" y="145224"/>
                                </a:lnTo>
                                <a:lnTo>
                                  <a:pt x="131127" y="140398"/>
                                </a:lnTo>
                                <a:lnTo>
                                  <a:pt x="130505" y="135826"/>
                                </a:lnTo>
                                <a:lnTo>
                                  <a:pt x="112052" y="119824"/>
                                </a:lnTo>
                                <a:lnTo>
                                  <a:pt x="105778" y="119824"/>
                                </a:lnTo>
                                <a:lnTo>
                                  <a:pt x="100088" y="120459"/>
                                </a:lnTo>
                                <a:lnTo>
                                  <a:pt x="94386" y="121602"/>
                                </a:lnTo>
                                <a:lnTo>
                                  <a:pt x="82435" y="125539"/>
                                </a:lnTo>
                                <a:lnTo>
                                  <a:pt x="76733" y="127825"/>
                                </a:lnTo>
                                <a:lnTo>
                                  <a:pt x="71043" y="129476"/>
                                </a:lnTo>
                                <a:lnTo>
                                  <a:pt x="67056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56" y="128333"/>
                                </a:lnTo>
                                <a:lnTo>
                                  <a:pt x="67627" y="127825"/>
                                </a:lnTo>
                                <a:lnTo>
                                  <a:pt x="67627" y="127190"/>
                                </a:lnTo>
                                <a:lnTo>
                                  <a:pt x="68757" y="126047"/>
                                </a:lnTo>
                                <a:lnTo>
                                  <a:pt x="69329" y="124904"/>
                                </a:lnTo>
                                <a:lnTo>
                                  <a:pt x="69900" y="122110"/>
                                </a:lnTo>
                                <a:lnTo>
                                  <a:pt x="69900" y="118681"/>
                                </a:lnTo>
                                <a:lnTo>
                                  <a:pt x="69684" y="117665"/>
                                </a:lnTo>
                                <a:lnTo>
                                  <a:pt x="69329" y="115887"/>
                                </a:lnTo>
                                <a:lnTo>
                                  <a:pt x="68859" y="116433"/>
                                </a:lnTo>
                                <a:lnTo>
                                  <a:pt x="68859" y="117665"/>
                                </a:lnTo>
                                <a:lnTo>
                                  <a:pt x="68757" y="120967"/>
                                </a:lnTo>
                                <a:lnTo>
                                  <a:pt x="68351" y="123253"/>
                                </a:lnTo>
                                <a:lnTo>
                                  <a:pt x="67310" y="126047"/>
                                </a:lnTo>
                                <a:lnTo>
                                  <a:pt x="65062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5989" y="121729"/>
                                </a:lnTo>
                                <a:lnTo>
                                  <a:pt x="68859" y="117665"/>
                                </a:lnTo>
                                <a:lnTo>
                                  <a:pt x="68859" y="116433"/>
                                </a:lnTo>
                                <a:lnTo>
                                  <a:pt x="65913" y="119824"/>
                                </a:lnTo>
                                <a:lnTo>
                                  <a:pt x="63639" y="124396"/>
                                </a:lnTo>
                                <a:lnTo>
                                  <a:pt x="63639" y="127190"/>
                                </a:lnTo>
                                <a:lnTo>
                                  <a:pt x="64770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76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919" y="123761"/>
                                </a:lnTo>
                                <a:lnTo>
                                  <a:pt x="41998" y="122745"/>
                                </a:lnTo>
                                <a:lnTo>
                                  <a:pt x="43700" y="121602"/>
                                </a:lnTo>
                                <a:lnTo>
                                  <a:pt x="44843" y="120459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60" y="110680"/>
                                </a:lnTo>
                                <a:lnTo>
                                  <a:pt x="47688" y="110680"/>
                                </a:lnTo>
                                <a:lnTo>
                                  <a:pt x="46964" y="111417"/>
                                </a:lnTo>
                                <a:lnTo>
                                  <a:pt x="46964" y="112966"/>
                                </a:lnTo>
                                <a:lnTo>
                                  <a:pt x="46964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30" y="121602"/>
                                </a:lnTo>
                                <a:lnTo>
                                  <a:pt x="39751" y="119570"/>
                                </a:lnTo>
                                <a:lnTo>
                                  <a:pt x="42151" y="117157"/>
                                </a:lnTo>
                                <a:lnTo>
                                  <a:pt x="44551" y="115379"/>
                                </a:lnTo>
                                <a:lnTo>
                                  <a:pt x="46964" y="112966"/>
                                </a:lnTo>
                                <a:lnTo>
                                  <a:pt x="46964" y="111417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84" y="117030"/>
                                </a:lnTo>
                                <a:lnTo>
                                  <a:pt x="38569" y="119316"/>
                                </a:lnTo>
                                <a:lnTo>
                                  <a:pt x="38011" y="120459"/>
                                </a:lnTo>
                                <a:lnTo>
                                  <a:pt x="38011" y="122110"/>
                                </a:lnTo>
                                <a:lnTo>
                                  <a:pt x="37439" y="124396"/>
                                </a:lnTo>
                                <a:lnTo>
                                  <a:pt x="32880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255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53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50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928"/>
                                </a:lnTo>
                                <a:lnTo>
                                  <a:pt x="16421" y="189928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170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170"/>
                                </a:lnTo>
                                <a:lnTo>
                                  <a:pt x="12534" y="194246"/>
                                </a:lnTo>
                                <a:lnTo>
                                  <a:pt x="12585" y="193992"/>
                                </a:lnTo>
                                <a:lnTo>
                                  <a:pt x="12636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928"/>
                                </a:lnTo>
                                <a:lnTo>
                                  <a:pt x="12941" y="189928"/>
                                </a:lnTo>
                                <a:lnTo>
                                  <a:pt x="11760" y="190195"/>
                                </a:lnTo>
                                <a:lnTo>
                                  <a:pt x="11760" y="193738"/>
                                </a:lnTo>
                                <a:lnTo>
                                  <a:pt x="10071" y="193738"/>
                                </a:lnTo>
                                <a:lnTo>
                                  <a:pt x="10071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95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99" y="196532"/>
                                </a:lnTo>
                                <a:lnTo>
                                  <a:pt x="8699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53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61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724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724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25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108" y="203517"/>
                                </a:lnTo>
                                <a:lnTo>
                                  <a:pt x="5537" y="204152"/>
                                </a:lnTo>
                                <a:lnTo>
                                  <a:pt x="4965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37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25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867"/>
                                </a:lnTo>
                                <a:lnTo>
                                  <a:pt x="12979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41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382" y="198437"/>
                                </a:lnTo>
                                <a:lnTo>
                                  <a:pt x="12890" y="196913"/>
                                </a:lnTo>
                                <a:lnTo>
                                  <a:pt x="13055" y="196532"/>
                                </a:lnTo>
                                <a:lnTo>
                                  <a:pt x="13411" y="195770"/>
                                </a:lnTo>
                                <a:lnTo>
                                  <a:pt x="14020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035" y="194246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80" y="190436"/>
                                </a:lnTo>
                                <a:lnTo>
                                  <a:pt x="33134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39" y="187007"/>
                                </a:lnTo>
                                <a:lnTo>
                                  <a:pt x="39014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1224" y="185483"/>
                                </a:lnTo>
                                <a:lnTo>
                                  <a:pt x="43129" y="184721"/>
                                </a:lnTo>
                                <a:lnTo>
                                  <a:pt x="45415" y="182435"/>
                                </a:lnTo>
                                <a:lnTo>
                                  <a:pt x="47117" y="179006"/>
                                </a:lnTo>
                                <a:lnTo>
                                  <a:pt x="47612" y="175577"/>
                                </a:lnTo>
                                <a:lnTo>
                                  <a:pt x="47510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18" y="167538"/>
                                </a:lnTo>
                                <a:lnTo>
                                  <a:pt x="46418" y="172148"/>
                                </a:lnTo>
                                <a:lnTo>
                                  <a:pt x="46329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35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815"/>
                                </a:lnTo>
                                <a:lnTo>
                                  <a:pt x="41452" y="176720"/>
                                </a:lnTo>
                                <a:lnTo>
                                  <a:pt x="41287" y="177101"/>
                                </a:lnTo>
                                <a:lnTo>
                                  <a:pt x="40284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356"/>
                                </a:lnTo>
                                <a:lnTo>
                                  <a:pt x="33401" y="185674"/>
                                </a:lnTo>
                                <a:lnTo>
                                  <a:pt x="33401" y="187388"/>
                                </a:lnTo>
                                <a:lnTo>
                                  <a:pt x="32600" y="189166"/>
                                </a:lnTo>
                                <a:lnTo>
                                  <a:pt x="31623" y="190055"/>
                                </a:lnTo>
                                <a:lnTo>
                                  <a:pt x="31686" y="188404"/>
                                </a:lnTo>
                                <a:lnTo>
                                  <a:pt x="32893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74"/>
                                </a:lnTo>
                                <a:lnTo>
                                  <a:pt x="32943" y="185864"/>
                                </a:lnTo>
                                <a:lnTo>
                                  <a:pt x="33159" y="183705"/>
                                </a:lnTo>
                                <a:lnTo>
                                  <a:pt x="33096" y="182181"/>
                                </a:lnTo>
                                <a:lnTo>
                                  <a:pt x="32613" y="180149"/>
                                </a:lnTo>
                                <a:lnTo>
                                  <a:pt x="32613" y="183705"/>
                                </a:lnTo>
                                <a:lnTo>
                                  <a:pt x="31826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45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69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079" y="191706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706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69"/>
                                </a:lnTo>
                                <a:lnTo>
                                  <a:pt x="28384" y="189166"/>
                                </a:lnTo>
                                <a:lnTo>
                                  <a:pt x="29845" y="187642"/>
                                </a:lnTo>
                                <a:lnTo>
                                  <a:pt x="30276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263" y="189166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32" y="191795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82" y="188023"/>
                                </a:lnTo>
                                <a:lnTo>
                                  <a:pt x="21005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8427" y="190182"/>
                                </a:lnTo>
                                <a:lnTo>
                                  <a:pt x="18326" y="188404"/>
                                </a:lnTo>
                                <a:lnTo>
                                  <a:pt x="18262" y="188023"/>
                                </a:lnTo>
                                <a:lnTo>
                                  <a:pt x="18376" y="186372"/>
                                </a:lnTo>
                                <a:lnTo>
                                  <a:pt x="18592" y="185229"/>
                                </a:lnTo>
                                <a:lnTo>
                                  <a:pt x="20116" y="183705"/>
                                </a:lnTo>
                                <a:lnTo>
                                  <a:pt x="22009" y="182689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95" y="171386"/>
                                </a:lnTo>
                                <a:lnTo>
                                  <a:pt x="15316" y="170116"/>
                                </a:lnTo>
                                <a:lnTo>
                                  <a:pt x="15113" y="169862"/>
                                </a:lnTo>
                                <a:lnTo>
                                  <a:pt x="13944" y="166941"/>
                                </a:lnTo>
                                <a:lnTo>
                                  <a:pt x="14097" y="162877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656"/>
                                </a:lnTo>
                                <a:lnTo>
                                  <a:pt x="15087" y="162877"/>
                                </a:lnTo>
                                <a:lnTo>
                                  <a:pt x="15379" y="160845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2771" y="170370"/>
                                </a:lnTo>
                                <a:lnTo>
                                  <a:pt x="27279" y="173926"/>
                                </a:lnTo>
                                <a:lnTo>
                                  <a:pt x="32613" y="183705"/>
                                </a:lnTo>
                                <a:lnTo>
                                  <a:pt x="32613" y="180149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87" y="162623"/>
                                </a:lnTo>
                                <a:lnTo>
                                  <a:pt x="16217" y="160845"/>
                                </a:lnTo>
                                <a:lnTo>
                                  <a:pt x="16129" y="160464"/>
                                </a:lnTo>
                                <a:lnTo>
                                  <a:pt x="18110" y="158940"/>
                                </a:lnTo>
                                <a:lnTo>
                                  <a:pt x="17957" y="160464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99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656"/>
                                </a:lnTo>
                                <a:lnTo>
                                  <a:pt x="34150" y="185356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33" y="173926"/>
                                </a:lnTo>
                                <a:lnTo>
                                  <a:pt x="41935" y="174815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843" y="167703"/>
                                </a:lnTo>
                                <a:lnTo>
                                  <a:pt x="40271" y="167195"/>
                                </a:lnTo>
                                <a:lnTo>
                                  <a:pt x="38176" y="166052"/>
                                </a:lnTo>
                                <a:lnTo>
                                  <a:pt x="35712" y="165671"/>
                                </a:lnTo>
                                <a:lnTo>
                                  <a:pt x="32664" y="166052"/>
                                </a:lnTo>
                                <a:lnTo>
                                  <a:pt x="29718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78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18" y="161353"/>
                                </a:lnTo>
                                <a:lnTo>
                                  <a:pt x="46418" y="172148"/>
                                </a:lnTo>
                                <a:lnTo>
                                  <a:pt x="46418" y="167538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45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757" y="160464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45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39" y="154622"/>
                                </a:lnTo>
                                <a:lnTo>
                                  <a:pt x="38569" y="153479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68" y="153479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479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13" y="147624"/>
                                </a:lnTo>
                                <a:lnTo>
                                  <a:pt x="35013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9067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41" y="166941"/>
                                </a:lnTo>
                                <a:lnTo>
                                  <a:pt x="13995" y="170116"/>
                                </a:lnTo>
                                <a:lnTo>
                                  <a:pt x="12242" y="168338"/>
                                </a:lnTo>
                                <a:lnTo>
                                  <a:pt x="11074" y="166052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87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954"/>
                                </a:lnTo>
                                <a:lnTo>
                                  <a:pt x="19824" y="143954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8018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13" y="151447"/>
                                </a:lnTo>
                                <a:lnTo>
                                  <a:pt x="35013" y="147624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567" y="143954"/>
                                </a:lnTo>
                                <a:lnTo>
                                  <a:pt x="21678" y="143446"/>
                                </a:lnTo>
                                <a:lnTo>
                                  <a:pt x="20828" y="142303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40017"/>
                                </a:lnTo>
                                <a:lnTo>
                                  <a:pt x="22529" y="139001"/>
                                </a:lnTo>
                                <a:lnTo>
                                  <a:pt x="22809" y="138620"/>
                                </a:lnTo>
                                <a:lnTo>
                                  <a:pt x="23202" y="138112"/>
                                </a:lnTo>
                                <a:lnTo>
                                  <a:pt x="22250" y="138493"/>
                                </a:lnTo>
                                <a:lnTo>
                                  <a:pt x="21488" y="138620"/>
                                </a:lnTo>
                                <a:lnTo>
                                  <a:pt x="20345" y="138620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19596" y="136334"/>
                                </a:lnTo>
                                <a:lnTo>
                                  <a:pt x="20916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80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72" y="127190"/>
                                </a:lnTo>
                                <a:lnTo>
                                  <a:pt x="47688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496" y="131254"/>
                                </a:lnTo>
                                <a:lnTo>
                                  <a:pt x="66484" y="130619"/>
                                </a:lnTo>
                                <a:lnTo>
                                  <a:pt x="69900" y="130111"/>
                                </a:lnTo>
                                <a:lnTo>
                                  <a:pt x="72542" y="129476"/>
                                </a:lnTo>
                                <a:lnTo>
                                  <a:pt x="77304" y="128333"/>
                                </a:lnTo>
                                <a:lnTo>
                                  <a:pt x="84709" y="126047"/>
                                </a:lnTo>
                                <a:lnTo>
                                  <a:pt x="91541" y="123761"/>
                                </a:lnTo>
                                <a:lnTo>
                                  <a:pt x="95529" y="122110"/>
                                </a:lnTo>
                                <a:lnTo>
                                  <a:pt x="104648" y="120967"/>
                                </a:lnTo>
                                <a:lnTo>
                                  <a:pt x="108635" y="120967"/>
                                </a:lnTo>
                                <a:lnTo>
                                  <a:pt x="113182" y="121602"/>
                                </a:lnTo>
                                <a:lnTo>
                                  <a:pt x="117170" y="122745"/>
                                </a:lnTo>
                                <a:lnTo>
                                  <a:pt x="121158" y="124396"/>
                                </a:lnTo>
                                <a:lnTo>
                                  <a:pt x="124574" y="126682"/>
                                </a:lnTo>
                                <a:lnTo>
                                  <a:pt x="119456" y="124904"/>
                                </a:lnTo>
                                <a:lnTo>
                                  <a:pt x="117741" y="124904"/>
                                </a:lnTo>
                                <a:lnTo>
                                  <a:pt x="121729" y="126682"/>
                                </a:lnTo>
                                <a:lnTo>
                                  <a:pt x="124015" y="128333"/>
                                </a:lnTo>
                                <a:lnTo>
                                  <a:pt x="125145" y="128968"/>
                                </a:lnTo>
                                <a:lnTo>
                                  <a:pt x="125717" y="130111"/>
                                </a:lnTo>
                                <a:lnTo>
                                  <a:pt x="122301" y="128333"/>
                                </a:lnTo>
                                <a:lnTo>
                                  <a:pt x="118313" y="127190"/>
                                </a:lnTo>
                                <a:lnTo>
                                  <a:pt x="122301" y="129476"/>
                                </a:lnTo>
                                <a:lnTo>
                                  <a:pt x="124574" y="131254"/>
                                </a:lnTo>
                                <a:lnTo>
                                  <a:pt x="127431" y="134048"/>
                                </a:lnTo>
                                <a:lnTo>
                                  <a:pt x="126860" y="134048"/>
                                </a:lnTo>
                                <a:lnTo>
                                  <a:pt x="124574" y="132905"/>
                                </a:lnTo>
                                <a:lnTo>
                                  <a:pt x="122301" y="131254"/>
                                </a:lnTo>
                                <a:lnTo>
                                  <a:pt x="117170" y="129476"/>
                                </a:lnTo>
                                <a:lnTo>
                                  <a:pt x="122301" y="132397"/>
                                </a:lnTo>
                                <a:lnTo>
                                  <a:pt x="124574" y="133540"/>
                                </a:lnTo>
                                <a:lnTo>
                                  <a:pt x="126288" y="135826"/>
                                </a:lnTo>
                                <a:lnTo>
                                  <a:pt x="125717" y="135191"/>
                                </a:lnTo>
                                <a:lnTo>
                                  <a:pt x="122301" y="134048"/>
                                </a:lnTo>
                                <a:lnTo>
                                  <a:pt x="120027" y="133540"/>
                                </a:lnTo>
                                <a:lnTo>
                                  <a:pt x="118313" y="132905"/>
                                </a:lnTo>
                                <a:lnTo>
                                  <a:pt x="124015" y="135826"/>
                                </a:lnTo>
                                <a:lnTo>
                                  <a:pt x="126288" y="137477"/>
                                </a:lnTo>
                                <a:lnTo>
                                  <a:pt x="128562" y="140398"/>
                                </a:lnTo>
                                <a:lnTo>
                                  <a:pt x="128003" y="140398"/>
                                </a:lnTo>
                                <a:lnTo>
                                  <a:pt x="126288" y="138620"/>
                                </a:lnTo>
                                <a:lnTo>
                                  <a:pt x="123444" y="136969"/>
                                </a:lnTo>
                                <a:lnTo>
                                  <a:pt x="121158" y="136334"/>
                                </a:lnTo>
                                <a:lnTo>
                                  <a:pt x="118313" y="135826"/>
                                </a:lnTo>
                                <a:lnTo>
                                  <a:pt x="122301" y="137477"/>
                                </a:lnTo>
                                <a:lnTo>
                                  <a:pt x="125717" y="139763"/>
                                </a:lnTo>
                                <a:lnTo>
                                  <a:pt x="128562" y="142557"/>
                                </a:lnTo>
                                <a:lnTo>
                                  <a:pt x="130771" y="146494"/>
                                </a:lnTo>
                                <a:lnTo>
                                  <a:pt x="130848" y="148907"/>
                                </a:lnTo>
                                <a:lnTo>
                                  <a:pt x="131419" y="151193"/>
                                </a:lnTo>
                                <a:lnTo>
                                  <a:pt x="131889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91" y="273558"/>
                                </a:moveTo>
                                <a:lnTo>
                                  <a:pt x="130276" y="274129"/>
                                </a:lnTo>
                                <a:lnTo>
                                  <a:pt x="129133" y="274701"/>
                                </a:lnTo>
                                <a:lnTo>
                                  <a:pt x="130848" y="274701"/>
                                </a:lnTo>
                                <a:lnTo>
                                  <a:pt x="130848" y="274129"/>
                                </a:lnTo>
                                <a:lnTo>
                                  <a:pt x="131419" y="274129"/>
                                </a:lnTo>
                                <a:lnTo>
                                  <a:pt x="131991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21" y="96520"/>
                                </a:moveTo>
                                <a:lnTo>
                                  <a:pt x="128562" y="90170"/>
                                </a:lnTo>
                                <a:lnTo>
                                  <a:pt x="121158" y="83820"/>
                                </a:lnTo>
                                <a:lnTo>
                                  <a:pt x="117830" y="80010"/>
                                </a:lnTo>
                                <a:lnTo>
                                  <a:pt x="112128" y="76200"/>
                                </a:lnTo>
                                <a:lnTo>
                                  <a:pt x="110274" y="74930"/>
                                </a:lnTo>
                                <a:lnTo>
                                  <a:pt x="107721" y="73660"/>
                                </a:lnTo>
                                <a:lnTo>
                                  <a:pt x="110705" y="69850"/>
                                </a:lnTo>
                                <a:lnTo>
                                  <a:pt x="112699" y="66040"/>
                                </a:lnTo>
                                <a:lnTo>
                                  <a:pt x="112166" y="62230"/>
                                </a:lnTo>
                                <a:lnTo>
                                  <a:pt x="112001" y="60960"/>
                                </a:lnTo>
                                <a:lnTo>
                                  <a:pt x="111721" y="61137"/>
                                </a:lnTo>
                                <a:lnTo>
                                  <a:pt x="111721" y="66040"/>
                                </a:lnTo>
                                <a:lnTo>
                                  <a:pt x="110274" y="69850"/>
                                </a:lnTo>
                                <a:lnTo>
                                  <a:pt x="108991" y="69850"/>
                                </a:lnTo>
                                <a:lnTo>
                                  <a:pt x="106857" y="73660"/>
                                </a:lnTo>
                                <a:lnTo>
                                  <a:pt x="106197" y="73660"/>
                                </a:lnTo>
                                <a:lnTo>
                                  <a:pt x="105778" y="71043"/>
                                </a:lnTo>
                                <a:lnTo>
                                  <a:pt x="105778" y="73660"/>
                                </a:lnTo>
                                <a:lnTo>
                                  <a:pt x="85293" y="66040"/>
                                </a:lnTo>
                                <a:lnTo>
                                  <a:pt x="86626" y="66040"/>
                                </a:lnTo>
                                <a:lnTo>
                                  <a:pt x="86626" y="64770"/>
                                </a:lnTo>
                                <a:lnTo>
                                  <a:pt x="87655" y="64770"/>
                                </a:lnTo>
                                <a:lnTo>
                                  <a:pt x="89471" y="63500"/>
                                </a:lnTo>
                                <a:lnTo>
                                  <a:pt x="94373" y="63500"/>
                                </a:lnTo>
                                <a:lnTo>
                                  <a:pt x="96761" y="66040"/>
                                </a:lnTo>
                                <a:lnTo>
                                  <a:pt x="88938" y="66040"/>
                                </a:lnTo>
                                <a:lnTo>
                                  <a:pt x="91541" y="67310"/>
                                </a:lnTo>
                                <a:lnTo>
                                  <a:pt x="96113" y="67310"/>
                                </a:lnTo>
                                <a:lnTo>
                                  <a:pt x="97243" y="66040"/>
                                </a:lnTo>
                                <a:lnTo>
                                  <a:pt x="98767" y="67310"/>
                                </a:lnTo>
                                <a:lnTo>
                                  <a:pt x="101460" y="69850"/>
                                </a:lnTo>
                                <a:lnTo>
                                  <a:pt x="104152" y="71120"/>
                                </a:lnTo>
                                <a:lnTo>
                                  <a:pt x="105219" y="72390"/>
                                </a:lnTo>
                                <a:lnTo>
                                  <a:pt x="105778" y="73660"/>
                                </a:lnTo>
                                <a:lnTo>
                                  <a:pt x="105778" y="71043"/>
                                </a:lnTo>
                                <a:lnTo>
                                  <a:pt x="105587" y="69850"/>
                                </a:lnTo>
                                <a:lnTo>
                                  <a:pt x="106718" y="66040"/>
                                </a:lnTo>
                                <a:lnTo>
                                  <a:pt x="108775" y="64770"/>
                                </a:lnTo>
                                <a:lnTo>
                                  <a:pt x="111277" y="62230"/>
                                </a:lnTo>
                                <a:lnTo>
                                  <a:pt x="111721" y="66040"/>
                                </a:lnTo>
                                <a:lnTo>
                                  <a:pt x="111721" y="61137"/>
                                </a:lnTo>
                                <a:lnTo>
                                  <a:pt x="107721" y="63500"/>
                                </a:lnTo>
                                <a:lnTo>
                                  <a:pt x="105156" y="67310"/>
                                </a:lnTo>
                                <a:lnTo>
                                  <a:pt x="104444" y="69850"/>
                                </a:lnTo>
                                <a:lnTo>
                                  <a:pt x="103593" y="67678"/>
                                </a:lnTo>
                                <a:lnTo>
                                  <a:pt x="103593" y="69850"/>
                                </a:lnTo>
                                <a:lnTo>
                                  <a:pt x="98005" y="66040"/>
                                </a:lnTo>
                                <a:lnTo>
                                  <a:pt x="94627" y="60960"/>
                                </a:lnTo>
                                <a:lnTo>
                                  <a:pt x="97040" y="62230"/>
                                </a:lnTo>
                                <a:lnTo>
                                  <a:pt x="99174" y="62230"/>
                                </a:lnTo>
                                <a:lnTo>
                                  <a:pt x="101028" y="64770"/>
                                </a:lnTo>
                                <a:lnTo>
                                  <a:pt x="103009" y="67310"/>
                                </a:lnTo>
                                <a:lnTo>
                                  <a:pt x="103593" y="69850"/>
                                </a:lnTo>
                                <a:lnTo>
                                  <a:pt x="103593" y="67678"/>
                                </a:lnTo>
                                <a:lnTo>
                                  <a:pt x="102463" y="64770"/>
                                </a:lnTo>
                                <a:lnTo>
                                  <a:pt x="101231" y="63500"/>
                                </a:lnTo>
                                <a:lnTo>
                                  <a:pt x="100177" y="62230"/>
                                </a:lnTo>
                                <a:lnTo>
                                  <a:pt x="97891" y="60960"/>
                                </a:lnTo>
                                <a:lnTo>
                                  <a:pt x="95618" y="59690"/>
                                </a:lnTo>
                                <a:lnTo>
                                  <a:pt x="92633" y="59690"/>
                                </a:lnTo>
                                <a:lnTo>
                                  <a:pt x="95351" y="63500"/>
                                </a:lnTo>
                                <a:lnTo>
                                  <a:pt x="90500" y="62230"/>
                                </a:lnTo>
                                <a:lnTo>
                                  <a:pt x="88366" y="63500"/>
                                </a:lnTo>
                                <a:lnTo>
                                  <a:pt x="86664" y="63500"/>
                                </a:lnTo>
                                <a:lnTo>
                                  <a:pt x="88125" y="59690"/>
                                </a:lnTo>
                                <a:lnTo>
                                  <a:pt x="88506" y="58420"/>
                                </a:lnTo>
                                <a:lnTo>
                                  <a:pt x="88125" y="55880"/>
                                </a:lnTo>
                                <a:lnTo>
                                  <a:pt x="87477" y="55168"/>
                                </a:lnTo>
                                <a:lnTo>
                                  <a:pt x="87477" y="57150"/>
                                </a:lnTo>
                                <a:lnTo>
                                  <a:pt x="87477" y="59690"/>
                                </a:lnTo>
                                <a:lnTo>
                                  <a:pt x="86029" y="62230"/>
                                </a:lnTo>
                                <a:lnTo>
                                  <a:pt x="85382" y="63500"/>
                                </a:lnTo>
                                <a:lnTo>
                                  <a:pt x="84734" y="66040"/>
                                </a:lnTo>
                                <a:lnTo>
                                  <a:pt x="84086" y="64770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90"/>
                                </a:lnTo>
                                <a:lnTo>
                                  <a:pt x="84734" y="52070"/>
                                </a:lnTo>
                                <a:lnTo>
                                  <a:pt x="86677" y="55880"/>
                                </a:lnTo>
                                <a:lnTo>
                                  <a:pt x="87477" y="57150"/>
                                </a:lnTo>
                                <a:lnTo>
                                  <a:pt x="87477" y="55168"/>
                                </a:lnTo>
                                <a:lnTo>
                                  <a:pt x="86982" y="54610"/>
                                </a:lnTo>
                                <a:lnTo>
                                  <a:pt x="86982" y="52070"/>
                                </a:lnTo>
                                <a:lnTo>
                                  <a:pt x="90411" y="52070"/>
                                </a:lnTo>
                                <a:lnTo>
                                  <a:pt x="93827" y="46990"/>
                                </a:lnTo>
                                <a:lnTo>
                                  <a:pt x="94957" y="44450"/>
                                </a:lnTo>
                                <a:lnTo>
                                  <a:pt x="96113" y="43180"/>
                                </a:lnTo>
                                <a:lnTo>
                                  <a:pt x="100101" y="43180"/>
                                </a:lnTo>
                                <a:lnTo>
                                  <a:pt x="108064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08432" y="44450"/>
                                </a:lnTo>
                                <a:lnTo>
                                  <a:pt x="104025" y="43180"/>
                                </a:lnTo>
                                <a:lnTo>
                                  <a:pt x="99618" y="41910"/>
                                </a:lnTo>
                                <a:lnTo>
                                  <a:pt x="96062" y="40855"/>
                                </a:lnTo>
                                <a:lnTo>
                                  <a:pt x="96062" y="41910"/>
                                </a:lnTo>
                                <a:lnTo>
                                  <a:pt x="92494" y="45720"/>
                                </a:lnTo>
                                <a:lnTo>
                                  <a:pt x="91478" y="49530"/>
                                </a:lnTo>
                                <a:lnTo>
                                  <a:pt x="88709" y="50800"/>
                                </a:lnTo>
                                <a:lnTo>
                                  <a:pt x="86233" y="52070"/>
                                </a:lnTo>
                                <a:lnTo>
                                  <a:pt x="96062" y="41910"/>
                                </a:lnTo>
                                <a:lnTo>
                                  <a:pt x="96062" y="40855"/>
                                </a:lnTo>
                                <a:lnTo>
                                  <a:pt x="95351" y="40640"/>
                                </a:lnTo>
                                <a:lnTo>
                                  <a:pt x="91541" y="40640"/>
                                </a:lnTo>
                                <a:lnTo>
                                  <a:pt x="91541" y="41910"/>
                                </a:lnTo>
                                <a:lnTo>
                                  <a:pt x="89268" y="44450"/>
                                </a:lnTo>
                                <a:lnTo>
                                  <a:pt x="87553" y="45720"/>
                                </a:lnTo>
                                <a:lnTo>
                                  <a:pt x="85852" y="48260"/>
                                </a:lnTo>
                                <a:lnTo>
                                  <a:pt x="85293" y="50800"/>
                                </a:lnTo>
                                <a:lnTo>
                                  <a:pt x="84137" y="49530"/>
                                </a:lnTo>
                                <a:lnTo>
                                  <a:pt x="83566" y="49530"/>
                                </a:lnTo>
                                <a:lnTo>
                                  <a:pt x="83540" y="52158"/>
                                </a:lnTo>
                                <a:lnTo>
                                  <a:pt x="83007" y="54610"/>
                                </a:lnTo>
                                <a:lnTo>
                                  <a:pt x="82626" y="58000"/>
                                </a:lnTo>
                                <a:lnTo>
                                  <a:pt x="82626" y="64770"/>
                                </a:lnTo>
                                <a:lnTo>
                                  <a:pt x="79908" y="63500"/>
                                </a:lnTo>
                                <a:lnTo>
                                  <a:pt x="78257" y="60960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40"/>
                                </a:lnTo>
                                <a:lnTo>
                                  <a:pt x="78473" y="55880"/>
                                </a:lnTo>
                                <a:lnTo>
                                  <a:pt x="80962" y="59690"/>
                                </a:lnTo>
                                <a:lnTo>
                                  <a:pt x="82626" y="64770"/>
                                </a:lnTo>
                                <a:lnTo>
                                  <a:pt x="82626" y="58000"/>
                                </a:lnTo>
                                <a:lnTo>
                                  <a:pt x="82435" y="59690"/>
                                </a:lnTo>
                                <a:lnTo>
                                  <a:pt x="81305" y="57150"/>
                                </a:lnTo>
                                <a:lnTo>
                                  <a:pt x="79019" y="54610"/>
                                </a:lnTo>
                                <a:lnTo>
                                  <a:pt x="77025" y="53340"/>
                                </a:lnTo>
                                <a:lnTo>
                                  <a:pt x="75031" y="52070"/>
                                </a:lnTo>
                                <a:lnTo>
                                  <a:pt x="75031" y="50800"/>
                                </a:lnTo>
                                <a:lnTo>
                                  <a:pt x="79019" y="50800"/>
                                </a:lnTo>
                                <a:lnTo>
                                  <a:pt x="85852" y="45720"/>
                                </a:lnTo>
                                <a:lnTo>
                                  <a:pt x="87757" y="43180"/>
                                </a:lnTo>
                                <a:lnTo>
                                  <a:pt x="88709" y="41910"/>
                                </a:lnTo>
                                <a:lnTo>
                                  <a:pt x="91541" y="41910"/>
                                </a:lnTo>
                                <a:lnTo>
                                  <a:pt x="91541" y="40640"/>
                                </a:lnTo>
                                <a:lnTo>
                                  <a:pt x="89255" y="40640"/>
                                </a:lnTo>
                                <a:lnTo>
                                  <a:pt x="84683" y="39370"/>
                                </a:lnTo>
                                <a:lnTo>
                                  <a:pt x="78613" y="39370"/>
                                </a:lnTo>
                                <a:lnTo>
                                  <a:pt x="76339" y="38100"/>
                                </a:lnTo>
                                <a:lnTo>
                                  <a:pt x="71450" y="38100"/>
                                </a:lnTo>
                                <a:lnTo>
                                  <a:pt x="75298" y="39370"/>
                                </a:lnTo>
                                <a:lnTo>
                                  <a:pt x="79298" y="40640"/>
                                </a:lnTo>
                                <a:lnTo>
                                  <a:pt x="76327" y="41910"/>
                                </a:lnTo>
                                <a:lnTo>
                                  <a:pt x="73126" y="43180"/>
                                </a:lnTo>
                                <a:lnTo>
                                  <a:pt x="65582" y="43180"/>
                                </a:lnTo>
                                <a:lnTo>
                                  <a:pt x="66776" y="40640"/>
                                </a:lnTo>
                                <a:lnTo>
                                  <a:pt x="69037" y="39370"/>
                                </a:lnTo>
                                <a:lnTo>
                                  <a:pt x="71450" y="38100"/>
                                </a:lnTo>
                                <a:lnTo>
                                  <a:pt x="68935" y="38100"/>
                                </a:lnTo>
                                <a:lnTo>
                                  <a:pt x="67221" y="39370"/>
                                </a:lnTo>
                                <a:lnTo>
                                  <a:pt x="64389" y="43180"/>
                                </a:lnTo>
                                <a:lnTo>
                                  <a:pt x="64389" y="39370"/>
                                </a:lnTo>
                                <a:lnTo>
                                  <a:pt x="64020" y="36969"/>
                                </a:lnTo>
                                <a:lnTo>
                                  <a:pt x="64020" y="40640"/>
                                </a:lnTo>
                                <a:lnTo>
                                  <a:pt x="64020" y="43180"/>
                                </a:lnTo>
                                <a:lnTo>
                                  <a:pt x="61658" y="40640"/>
                                </a:lnTo>
                                <a:lnTo>
                                  <a:pt x="59232" y="38100"/>
                                </a:lnTo>
                                <a:lnTo>
                                  <a:pt x="58127" y="34290"/>
                                </a:lnTo>
                                <a:lnTo>
                                  <a:pt x="58127" y="33020"/>
                                </a:lnTo>
                                <a:lnTo>
                                  <a:pt x="58496" y="31750"/>
                                </a:lnTo>
                                <a:lnTo>
                                  <a:pt x="58864" y="30480"/>
                                </a:lnTo>
                                <a:lnTo>
                                  <a:pt x="62522" y="35560"/>
                                </a:lnTo>
                                <a:lnTo>
                                  <a:pt x="64020" y="40640"/>
                                </a:lnTo>
                                <a:lnTo>
                                  <a:pt x="64020" y="36969"/>
                                </a:lnTo>
                                <a:lnTo>
                                  <a:pt x="63804" y="35560"/>
                                </a:lnTo>
                                <a:lnTo>
                                  <a:pt x="62661" y="33020"/>
                                </a:lnTo>
                                <a:lnTo>
                                  <a:pt x="59245" y="30480"/>
                                </a:lnTo>
                                <a:lnTo>
                                  <a:pt x="58102" y="27940"/>
                                </a:lnTo>
                                <a:lnTo>
                                  <a:pt x="58102" y="24130"/>
                                </a:lnTo>
                                <a:lnTo>
                                  <a:pt x="58102" y="20320"/>
                                </a:lnTo>
                                <a:lnTo>
                                  <a:pt x="57543" y="20320"/>
                                </a:lnTo>
                                <a:lnTo>
                                  <a:pt x="56997" y="22809"/>
                                </a:lnTo>
                                <a:lnTo>
                                  <a:pt x="56997" y="24130"/>
                                </a:lnTo>
                                <a:lnTo>
                                  <a:pt x="56984" y="26784"/>
                                </a:lnTo>
                                <a:lnTo>
                                  <a:pt x="56870" y="29210"/>
                                </a:lnTo>
                                <a:lnTo>
                                  <a:pt x="55156" y="33020"/>
                                </a:lnTo>
                                <a:lnTo>
                                  <a:pt x="52031" y="35560"/>
                                </a:lnTo>
                                <a:lnTo>
                                  <a:pt x="51892" y="33020"/>
                                </a:lnTo>
                                <a:lnTo>
                                  <a:pt x="52882" y="29210"/>
                                </a:lnTo>
                                <a:lnTo>
                                  <a:pt x="54965" y="26670"/>
                                </a:lnTo>
                                <a:lnTo>
                                  <a:pt x="56997" y="24130"/>
                                </a:lnTo>
                                <a:lnTo>
                                  <a:pt x="56997" y="22809"/>
                                </a:lnTo>
                                <a:lnTo>
                                  <a:pt x="55829" y="24130"/>
                                </a:lnTo>
                                <a:lnTo>
                                  <a:pt x="52997" y="27940"/>
                                </a:lnTo>
                                <a:lnTo>
                                  <a:pt x="51269" y="30480"/>
                                </a:lnTo>
                                <a:lnTo>
                                  <a:pt x="50698" y="33020"/>
                                </a:lnTo>
                                <a:lnTo>
                                  <a:pt x="50698" y="34290"/>
                                </a:lnTo>
                                <a:lnTo>
                                  <a:pt x="51269" y="35560"/>
                                </a:lnTo>
                                <a:lnTo>
                                  <a:pt x="51269" y="36830"/>
                                </a:lnTo>
                                <a:lnTo>
                                  <a:pt x="49009" y="35560"/>
                                </a:lnTo>
                                <a:lnTo>
                                  <a:pt x="45593" y="33020"/>
                                </a:lnTo>
                                <a:lnTo>
                                  <a:pt x="47117" y="35560"/>
                                </a:lnTo>
                                <a:lnTo>
                                  <a:pt x="50126" y="36830"/>
                                </a:lnTo>
                                <a:lnTo>
                                  <a:pt x="52260" y="39370"/>
                                </a:lnTo>
                                <a:lnTo>
                                  <a:pt x="58508" y="43180"/>
                                </a:lnTo>
                                <a:lnTo>
                                  <a:pt x="61518" y="45720"/>
                                </a:lnTo>
                                <a:lnTo>
                                  <a:pt x="64122" y="48044"/>
                                </a:lnTo>
                                <a:lnTo>
                                  <a:pt x="57937" y="41910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30"/>
                                </a:lnTo>
                                <a:lnTo>
                                  <a:pt x="55105" y="35560"/>
                                </a:lnTo>
                                <a:lnTo>
                                  <a:pt x="56807" y="34290"/>
                                </a:lnTo>
                                <a:lnTo>
                                  <a:pt x="57365" y="31750"/>
                                </a:lnTo>
                                <a:lnTo>
                                  <a:pt x="57365" y="35560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70"/>
                                </a:lnTo>
                                <a:lnTo>
                                  <a:pt x="64211" y="44450"/>
                                </a:lnTo>
                                <a:lnTo>
                                  <a:pt x="73901" y="44450"/>
                                </a:lnTo>
                                <a:lnTo>
                                  <a:pt x="75895" y="43180"/>
                                </a:lnTo>
                                <a:lnTo>
                                  <a:pt x="77889" y="41910"/>
                                </a:lnTo>
                                <a:lnTo>
                                  <a:pt x="80987" y="40640"/>
                                </a:lnTo>
                                <a:lnTo>
                                  <a:pt x="88099" y="40640"/>
                                </a:lnTo>
                                <a:lnTo>
                                  <a:pt x="85852" y="41211"/>
                                </a:lnTo>
                                <a:lnTo>
                                  <a:pt x="85852" y="43180"/>
                                </a:lnTo>
                                <a:lnTo>
                                  <a:pt x="83705" y="45720"/>
                                </a:lnTo>
                                <a:lnTo>
                                  <a:pt x="79730" y="48260"/>
                                </a:lnTo>
                                <a:lnTo>
                                  <a:pt x="73837" y="50800"/>
                                </a:lnTo>
                                <a:lnTo>
                                  <a:pt x="72339" y="49530"/>
                                </a:lnTo>
                                <a:lnTo>
                                  <a:pt x="73736" y="46990"/>
                                </a:lnTo>
                                <a:lnTo>
                                  <a:pt x="75361" y="45720"/>
                                </a:lnTo>
                                <a:lnTo>
                                  <a:pt x="78828" y="44450"/>
                                </a:lnTo>
                                <a:lnTo>
                                  <a:pt x="82435" y="43180"/>
                                </a:lnTo>
                                <a:lnTo>
                                  <a:pt x="85852" y="43180"/>
                                </a:lnTo>
                                <a:lnTo>
                                  <a:pt x="85852" y="41211"/>
                                </a:lnTo>
                                <a:lnTo>
                                  <a:pt x="83007" y="41910"/>
                                </a:lnTo>
                                <a:lnTo>
                                  <a:pt x="79578" y="43180"/>
                                </a:lnTo>
                                <a:lnTo>
                                  <a:pt x="77431" y="44450"/>
                                </a:lnTo>
                                <a:lnTo>
                                  <a:pt x="74587" y="44450"/>
                                </a:lnTo>
                                <a:lnTo>
                                  <a:pt x="73317" y="46990"/>
                                </a:lnTo>
                                <a:lnTo>
                                  <a:pt x="71615" y="48260"/>
                                </a:lnTo>
                                <a:lnTo>
                                  <a:pt x="71450" y="50800"/>
                                </a:lnTo>
                                <a:lnTo>
                                  <a:pt x="73025" y="50800"/>
                                </a:lnTo>
                                <a:lnTo>
                                  <a:pt x="73901" y="52070"/>
                                </a:lnTo>
                                <a:lnTo>
                                  <a:pt x="75031" y="54610"/>
                                </a:lnTo>
                                <a:lnTo>
                                  <a:pt x="76161" y="58420"/>
                                </a:lnTo>
                                <a:lnTo>
                                  <a:pt x="77304" y="60960"/>
                                </a:lnTo>
                                <a:lnTo>
                                  <a:pt x="72745" y="57150"/>
                                </a:lnTo>
                                <a:lnTo>
                                  <a:pt x="68199" y="52070"/>
                                </a:lnTo>
                                <a:lnTo>
                                  <a:pt x="64503" y="48425"/>
                                </a:lnTo>
                                <a:lnTo>
                                  <a:pt x="70802" y="55880"/>
                                </a:lnTo>
                                <a:lnTo>
                                  <a:pt x="76314" y="62230"/>
                                </a:lnTo>
                                <a:lnTo>
                                  <a:pt x="78447" y="63500"/>
                                </a:lnTo>
                                <a:lnTo>
                                  <a:pt x="79908" y="64770"/>
                                </a:lnTo>
                                <a:lnTo>
                                  <a:pt x="83566" y="66040"/>
                                </a:lnTo>
                                <a:lnTo>
                                  <a:pt x="90411" y="69850"/>
                                </a:lnTo>
                                <a:lnTo>
                                  <a:pt x="93573" y="69850"/>
                                </a:lnTo>
                                <a:lnTo>
                                  <a:pt x="97370" y="71120"/>
                                </a:lnTo>
                                <a:lnTo>
                                  <a:pt x="102298" y="73660"/>
                                </a:lnTo>
                                <a:lnTo>
                                  <a:pt x="100215" y="74930"/>
                                </a:lnTo>
                                <a:lnTo>
                                  <a:pt x="100965" y="74930"/>
                                </a:lnTo>
                                <a:lnTo>
                                  <a:pt x="103517" y="73660"/>
                                </a:lnTo>
                                <a:lnTo>
                                  <a:pt x="105219" y="73660"/>
                                </a:lnTo>
                                <a:lnTo>
                                  <a:pt x="105918" y="74930"/>
                                </a:lnTo>
                                <a:lnTo>
                                  <a:pt x="104089" y="74930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30"/>
                                </a:lnTo>
                                <a:lnTo>
                                  <a:pt x="109766" y="76200"/>
                                </a:lnTo>
                                <a:lnTo>
                                  <a:pt x="108635" y="77470"/>
                                </a:lnTo>
                                <a:lnTo>
                                  <a:pt x="109194" y="77470"/>
                                </a:lnTo>
                                <a:lnTo>
                                  <a:pt x="111404" y="76200"/>
                                </a:lnTo>
                                <a:lnTo>
                                  <a:pt x="112623" y="78740"/>
                                </a:lnTo>
                                <a:lnTo>
                                  <a:pt x="114325" y="78740"/>
                                </a:lnTo>
                                <a:lnTo>
                                  <a:pt x="116039" y="80010"/>
                                </a:lnTo>
                                <a:lnTo>
                                  <a:pt x="114325" y="80010"/>
                                </a:lnTo>
                                <a:lnTo>
                                  <a:pt x="114325" y="81280"/>
                                </a:lnTo>
                                <a:lnTo>
                                  <a:pt x="117170" y="81280"/>
                                </a:lnTo>
                                <a:lnTo>
                                  <a:pt x="119875" y="83820"/>
                                </a:lnTo>
                                <a:lnTo>
                                  <a:pt x="117170" y="83820"/>
                                </a:lnTo>
                                <a:lnTo>
                                  <a:pt x="120027" y="85090"/>
                                </a:lnTo>
                                <a:lnTo>
                                  <a:pt x="121589" y="85090"/>
                                </a:lnTo>
                                <a:lnTo>
                                  <a:pt x="122732" y="86360"/>
                                </a:lnTo>
                                <a:lnTo>
                                  <a:pt x="119456" y="86360"/>
                                </a:lnTo>
                                <a:lnTo>
                                  <a:pt x="120599" y="87630"/>
                                </a:lnTo>
                                <a:lnTo>
                                  <a:pt x="124345" y="87630"/>
                                </a:lnTo>
                                <a:lnTo>
                                  <a:pt x="125679" y="88900"/>
                                </a:lnTo>
                                <a:lnTo>
                                  <a:pt x="124015" y="90170"/>
                                </a:lnTo>
                                <a:lnTo>
                                  <a:pt x="126149" y="90170"/>
                                </a:lnTo>
                                <a:lnTo>
                                  <a:pt x="127520" y="91440"/>
                                </a:lnTo>
                                <a:lnTo>
                                  <a:pt x="125907" y="92570"/>
                                </a:lnTo>
                                <a:lnTo>
                                  <a:pt x="126301" y="92710"/>
                                </a:lnTo>
                                <a:lnTo>
                                  <a:pt x="129095" y="93980"/>
                                </a:lnTo>
                                <a:lnTo>
                                  <a:pt x="130238" y="95250"/>
                                </a:lnTo>
                                <a:lnTo>
                                  <a:pt x="124574" y="95250"/>
                                </a:lnTo>
                                <a:lnTo>
                                  <a:pt x="128003" y="96520"/>
                                </a:lnTo>
                                <a:lnTo>
                                  <a:pt x="128562" y="96520"/>
                                </a:lnTo>
                                <a:lnTo>
                                  <a:pt x="130556" y="96520"/>
                                </a:lnTo>
                                <a:lnTo>
                                  <a:pt x="133121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64" y="257060"/>
                                </a:moveTo>
                                <a:lnTo>
                                  <a:pt x="133692" y="256489"/>
                                </a:lnTo>
                                <a:lnTo>
                                  <a:pt x="133121" y="256489"/>
                                </a:lnTo>
                                <a:lnTo>
                                  <a:pt x="131991" y="255892"/>
                                </a:lnTo>
                                <a:lnTo>
                                  <a:pt x="130276" y="256489"/>
                                </a:lnTo>
                                <a:lnTo>
                                  <a:pt x="129133" y="257619"/>
                                </a:lnTo>
                                <a:lnTo>
                                  <a:pt x="130276" y="257060"/>
                                </a:lnTo>
                                <a:lnTo>
                                  <a:pt x="134264" y="257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07" y="271272"/>
                                </a:moveTo>
                                <a:lnTo>
                                  <a:pt x="133121" y="271272"/>
                                </a:lnTo>
                                <a:lnTo>
                                  <a:pt x="131419" y="271856"/>
                                </a:lnTo>
                                <a:lnTo>
                                  <a:pt x="130276" y="271856"/>
                                </a:lnTo>
                                <a:lnTo>
                                  <a:pt x="129133" y="272986"/>
                                </a:lnTo>
                                <a:lnTo>
                                  <a:pt x="132549" y="272415"/>
                                </a:lnTo>
                                <a:lnTo>
                                  <a:pt x="135407" y="271856"/>
                                </a:lnTo>
                                <a:lnTo>
                                  <a:pt x="135407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52" y="268414"/>
                                </a:moveTo>
                                <a:lnTo>
                                  <a:pt x="134264" y="268986"/>
                                </a:lnTo>
                                <a:lnTo>
                                  <a:pt x="130848" y="269557"/>
                                </a:lnTo>
                                <a:lnTo>
                                  <a:pt x="129133" y="270129"/>
                                </a:lnTo>
                                <a:lnTo>
                                  <a:pt x="128003" y="271284"/>
                                </a:lnTo>
                                <a:lnTo>
                                  <a:pt x="130848" y="271284"/>
                                </a:lnTo>
                                <a:lnTo>
                                  <a:pt x="133121" y="270129"/>
                                </a:lnTo>
                                <a:lnTo>
                                  <a:pt x="135407" y="269557"/>
                                </a:lnTo>
                                <a:lnTo>
                                  <a:pt x="138252" y="268986"/>
                                </a:lnTo>
                                <a:lnTo>
                                  <a:pt x="138252" y="268414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60" y="168732"/>
                                </a:moveTo>
                                <a:lnTo>
                                  <a:pt x="139293" y="168910"/>
                                </a:lnTo>
                                <a:lnTo>
                                  <a:pt x="139560" y="168910"/>
                                </a:lnTo>
                                <a:lnTo>
                                  <a:pt x="139560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54" y="253060"/>
                                </a:moveTo>
                                <a:lnTo>
                                  <a:pt x="139382" y="252488"/>
                                </a:lnTo>
                                <a:lnTo>
                                  <a:pt x="138252" y="252488"/>
                                </a:lnTo>
                                <a:lnTo>
                                  <a:pt x="135966" y="253060"/>
                                </a:lnTo>
                                <a:lnTo>
                                  <a:pt x="139954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25" y="265582"/>
                                </a:moveTo>
                                <a:lnTo>
                                  <a:pt x="135966" y="265582"/>
                                </a:lnTo>
                                <a:lnTo>
                                  <a:pt x="131991" y="266725"/>
                                </a:lnTo>
                                <a:lnTo>
                                  <a:pt x="130276" y="267868"/>
                                </a:lnTo>
                                <a:lnTo>
                                  <a:pt x="129133" y="267868"/>
                                </a:lnTo>
                                <a:lnTo>
                                  <a:pt x="129133" y="268998"/>
                                </a:lnTo>
                                <a:lnTo>
                                  <a:pt x="140525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11" y="262166"/>
                                </a:moveTo>
                                <a:lnTo>
                                  <a:pt x="135407" y="263283"/>
                                </a:lnTo>
                                <a:lnTo>
                                  <a:pt x="131991" y="263880"/>
                                </a:lnTo>
                                <a:lnTo>
                                  <a:pt x="128562" y="265582"/>
                                </a:lnTo>
                                <a:lnTo>
                                  <a:pt x="128562" y="266153"/>
                                </a:lnTo>
                                <a:lnTo>
                                  <a:pt x="128562" y="267296"/>
                                </a:lnTo>
                                <a:lnTo>
                                  <a:pt x="135407" y="265010"/>
                                </a:lnTo>
                                <a:lnTo>
                                  <a:pt x="142811" y="262166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69" y="259321"/>
                                </a:moveTo>
                                <a:lnTo>
                                  <a:pt x="132003" y="261594"/>
                                </a:lnTo>
                                <a:lnTo>
                                  <a:pt x="129717" y="262166"/>
                                </a:lnTo>
                                <a:lnTo>
                                  <a:pt x="128574" y="262737"/>
                                </a:lnTo>
                                <a:lnTo>
                                  <a:pt x="128574" y="263906"/>
                                </a:lnTo>
                                <a:lnTo>
                                  <a:pt x="132562" y="262166"/>
                                </a:lnTo>
                                <a:lnTo>
                                  <a:pt x="136550" y="261023"/>
                                </a:lnTo>
                                <a:lnTo>
                                  <a:pt x="145669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27" y="228561"/>
                                </a:moveTo>
                                <a:lnTo>
                                  <a:pt x="145656" y="226860"/>
                                </a:lnTo>
                                <a:lnTo>
                                  <a:pt x="144513" y="226288"/>
                                </a:lnTo>
                                <a:lnTo>
                                  <a:pt x="142240" y="226288"/>
                                </a:lnTo>
                                <a:lnTo>
                                  <a:pt x="139954" y="228561"/>
                                </a:lnTo>
                                <a:lnTo>
                                  <a:pt x="139382" y="229704"/>
                                </a:lnTo>
                                <a:lnTo>
                                  <a:pt x="139954" y="232524"/>
                                </a:lnTo>
                                <a:lnTo>
                                  <a:pt x="142240" y="234823"/>
                                </a:lnTo>
                                <a:lnTo>
                                  <a:pt x="145656" y="234823"/>
                                </a:lnTo>
                                <a:lnTo>
                                  <a:pt x="145656" y="235394"/>
                                </a:lnTo>
                                <a:lnTo>
                                  <a:pt x="146227" y="234251"/>
                                </a:lnTo>
                                <a:lnTo>
                                  <a:pt x="142240" y="234251"/>
                                </a:lnTo>
                                <a:lnTo>
                                  <a:pt x="141668" y="233095"/>
                                </a:lnTo>
                                <a:lnTo>
                                  <a:pt x="141097" y="230822"/>
                                </a:lnTo>
                                <a:lnTo>
                                  <a:pt x="141668" y="229133"/>
                                </a:lnTo>
                                <a:lnTo>
                                  <a:pt x="142240" y="227990"/>
                                </a:lnTo>
                                <a:lnTo>
                                  <a:pt x="143941" y="227418"/>
                                </a:lnTo>
                                <a:lnTo>
                                  <a:pt x="145084" y="228561"/>
                                </a:lnTo>
                                <a:lnTo>
                                  <a:pt x="145656" y="230263"/>
                                </a:lnTo>
                                <a:lnTo>
                                  <a:pt x="144513" y="231381"/>
                                </a:lnTo>
                                <a:lnTo>
                                  <a:pt x="143370" y="231381"/>
                                </a:lnTo>
                                <a:lnTo>
                                  <a:pt x="143941" y="231952"/>
                                </a:lnTo>
                                <a:lnTo>
                                  <a:pt x="144513" y="231952"/>
                                </a:lnTo>
                                <a:lnTo>
                                  <a:pt x="146227" y="230263"/>
                                </a:lnTo>
                                <a:lnTo>
                                  <a:pt x="146227" y="22856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70" y="257606"/>
                                </a:moveTo>
                                <a:lnTo>
                                  <a:pt x="141109" y="257606"/>
                                </a:lnTo>
                                <a:lnTo>
                                  <a:pt x="135420" y="258178"/>
                                </a:lnTo>
                                <a:lnTo>
                                  <a:pt x="132562" y="258178"/>
                                </a:lnTo>
                                <a:lnTo>
                                  <a:pt x="129717" y="259321"/>
                                </a:lnTo>
                                <a:lnTo>
                                  <a:pt x="127444" y="260451"/>
                                </a:lnTo>
                                <a:lnTo>
                                  <a:pt x="125158" y="262724"/>
                                </a:lnTo>
                                <a:lnTo>
                                  <a:pt x="130860" y="260451"/>
                                </a:lnTo>
                                <a:lnTo>
                                  <a:pt x="135978" y="259321"/>
                                </a:lnTo>
                                <a:lnTo>
                                  <a:pt x="141681" y="258178"/>
                                </a:lnTo>
                                <a:lnTo>
                                  <a:pt x="147370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29" y="274129"/>
                                </a:moveTo>
                                <a:lnTo>
                                  <a:pt x="146799" y="272986"/>
                                </a:lnTo>
                                <a:lnTo>
                                  <a:pt x="145084" y="271856"/>
                                </a:lnTo>
                                <a:lnTo>
                                  <a:pt x="141668" y="271272"/>
                                </a:lnTo>
                                <a:lnTo>
                                  <a:pt x="141668" y="271856"/>
                                </a:lnTo>
                                <a:lnTo>
                                  <a:pt x="142811" y="271856"/>
                                </a:lnTo>
                                <a:lnTo>
                                  <a:pt x="143941" y="272415"/>
                                </a:lnTo>
                                <a:lnTo>
                                  <a:pt x="146227" y="272986"/>
                                </a:lnTo>
                                <a:lnTo>
                                  <a:pt x="145084" y="274129"/>
                                </a:lnTo>
                                <a:lnTo>
                                  <a:pt x="143941" y="274701"/>
                                </a:lnTo>
                                <a:lnTo>
                                  <a:pt x="141668" y="275831"/>
                                </a:lnTo>
                                <a:lnTo>
                                  <a:pt x="146227" y="275831"/>
                                </a:lnTo>
                                <a:lnTo>
                                  <a:pt x="147358" y="275259"/>
                                </a:lnTo>
                                <a:lnTo>
                                  <a:pt x="147929" y="274701"/>
                                </a:lnTo>
                                <a:lnTo>
                                  <a:pt x="147929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29" y="250215"/>
                                </a:moveTo>
                                <a:lnTo>
                                  <a:pt x="147358" y="249643"/>
                                </a:lnTo>
                                <a:lnTo>
                                  <a:pt x="146799" y="249643"/>
                                </a:lnTo>
                                <a:lnTo>
                                  <a:pt x="143941" y="250786"/>
                                </a:lnTo>
                                <a:lnTo>
                                  <a:pt x="141668" y="253047"/>
                                </a:lnTo>
                                <a:lnTo>
                                  <a:pt x="138823" y="254749"/>
                                </a:lnTo>
                                <a:lnTo>
                                  <a:pt x="135966" y="256489"/>
                                </a:lnTo>
                                <a:lnTo>
                                  <a:pt x="137680" y="255892"/>
                                </a:lnTo>
                                <a:lnTo>
                                  <a:pt x="139382" y="255320"/>
                                </a:lnTo>
                                <a:lnTo>
                                  <a:pt x="142240" y="253047"/>
                                </a:lnTo>
                                <a:lnTo>
                                  <a:pt x="145084" y="251358"/>
                                </a:lnTo>
                                <a:lnTo>
                                  <a:pt x="146799" y="250786"/>
                                </a:lnTo>
                                <a:lnTo>
                                  <a:pt x="147929" y="250786"/>
                                </a:lnTo>
                                <a:lnTo>
                                  <a:pt x="147929" y="250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01" y="233095"/>
                                </a:moveTo>
                                <a:lnTo>
                                  <a:pt x="146227" y="234251"/>
                                </a:lnTo>
                                <a:lnTo>
                                  <a:pt x="147358" y="234251"/>
                                </a:lnTo>
                                <a:lnTo>
                                  <a:pt x="148501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72" y="266153"/>
                                </a:moveTo>
                                <a:lnTo>
                                  <a:pt x="146227" y="266153"/>
                                </a:lnTo>
                                <a:lnTo>
                                  <a:pt x="146227" y="266725"/>
                                </a:lnTo>
                                <a:lnTo>
                                  <a:pt x="147929" y="266725"/>
                                </a:lnTo>
                                <a:lnTo>
                                  <a:pt x="149072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31" y="278714"/>
                                </a:moveTo>
                                <a:lnTo>
                                  <a:pt x="153060" y="278117"/>
                                </a:lnTo>
                                <a:lnTo>
                                  <a:pt x="149072" y="278714"/>
                                </a:lnTo>
                                <a:lnTo>
                                  <a:pt x="144513" y="278117"/>
                                </a:lnTo>
                                <a:lnTo>
                                  <a:pt x="128003" y="276974"/>
                                </a:lnTo>
                                <a:lnTo>
                                  <a:pt x="123444" y="277545"/>
                                </a:lnTo>
                                <a:lnTo>
                                  <a:pt x="119456" y="278117"/>
                                </a:lnTo>
                                <a:lnTo>
                                  <a:pt x="122301" y="278117"/>
                                </a:lnTo>
                                <a:lnTo>
                                  <a:pt x="125145" y="277545"/>
                                </a:lnTo>
                                <a:lnTo>
                                  <a:pt x="131991" y="278117"/>
                                </a:lnTo>
                                <a:lnTo>
                                  <a:pt x="142811" y="278714"/>
                                </a:lnTo>
                                <a:lnTo>
                                  <a:pt x="147929" y="279273"/>
                                </a:lnTo>
                                <a:lnTo>
                                  <a:pt x="153631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16" y="9398"/>
                                </a:moveTo>
                                <a:lnTo>
                                  <a:pt x="155587" y="8890"/>
                                </a:lnTo>
                                <a:lnTo>
                                  <a:pt x="155816" y="9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05" y="140284"/>
                                </a:moveTo>
                                <a:lnTo>
                                  <a:pt x="154762" y="140284"/>
                                </a:lnTo>
                                <a:lnTo>
                                  <a:pt x="154190" y="140855"/>
                                </a:lnTo>
                                <a:lnTo>
                                  <a:pt x="153631" y="140855"/>
                                </a:lnTo>
                                <a:lnTo>
                                  <a:pt x="154190" y="139725"/>
                                </a:lnTo>
                                <a:lnTo>
                                  <a:pt x="154190" y="138582"/>
                                </a:lnTo>
                                <a:lnTo>
                                  <a:pt x="154762" y="137452"/>
                                </a:lnTo>
                                <a:lnTo>
                                  <a:pt x="154762" y="136309"/>
                                </a:lnTo>
                                <a:lnTo>
                                  <a:pt x="153631" y="135166"/>
                                </a:lnTo>
                                <a:lnTo>
                                  <a:pt x="152488" y="134581"/>
                                </a:lnTo>
                                <a:lnTo>
                                  <a:pt x="150774" y="134581"/>
                                </a:lnTo>
                                <a:lnTo>
                                  <a:pt x="153060" y="135737"/>
                                </a:lnTo>
                                <a:lnTo>
                                  <a:pt x="153060" y="138010"/>
                                </a:lnTo>
                                <a:lnTo>
                                  <a:pt x="152488" y="139725"/>
                                </a:lnTo>
                                <a:lnTo>
                                  <a:pt x="153060" y="140855"/>
                                </a:lnTo>
                                <a:lnTo>
                                  <a:pt x="153631" y="141414"/>
                                </a:lnTo>
                                <a:lnTo>
                                  <a:pt x="154762" y="141414"/>
                                </a:lnTo>
                                <a:lnTo>
                                  <a:pt x="155905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62" y="163830"/>
                                </a:moveTo>
                                <a:lnTo>
                                  <a:pt x="150393" y="163830"/>
                                </a:lnTo>
                                <a:lnTo>
                                  <a:pt x="150393" y="165100"/>
                                </a:lnTo>
                                <a:lnTo>
                                  <a:pt x="152781" y="165100"/>
                                </a:lnTo>
                                <a:lnTo>
                                  <a:pt x="156362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48" y="265010"/>
                                </a:moveTo>
                                <a:lnTo>
                                  <a:pt x="155905" y="263893"/>
                                </a:lnTo>
                                <a:lnTo>
                                  <a:pt x="153060" y="263893"/>
                                </a:lnTo>
                                <a:lnTo>
                                  <a:pt x="153060" y="265010"/>
                                </a:lnTo>
                                <a:lnTo>
                                  <a:pt x="153631" y="265010"/>
                                </a:lnTo>
                                <a:lnTo>
                                  <a:pt x="153631" y="264439"/>
                                </a:lnTo>
                                <a:lnTo>
                                  <a:pt x="155333" y="264439"/>
                                </a:lnTo>
                                <a:lnTo>
                                  <a:pt x="155333" y="265582"/>
                                </a:lnTo>
                                <a:lnTo>
                                  <a:pt x="154762" y="266725"/>
                                </a:lnTo>
                                <a:lnTo>
                                  <a:pt x="151345" y="268427"/>
                                </a:lnTo>
                                <a:lnTo>
                                  <a:pt x="150774" y="267868"/>
                                </a:lnTo>
                                <a:lnTo>
                                  <a:pt x="151345" y="267868"/>
                                </a:lnTo>
                                <a:lnTo>
                                  <a:pt x="151345" y="267296"/>
                                </a:lnTo>
                                <a:lnTo>
                                  <a:pt x="151345" y="266725"/>
                                </a:lnTo>
                                <a:lnTo>
                                  <a:pt x="150202" y="266153"/>
                                </a:lnTo>
                                <a:lnTo>
                                  <a:pt x="149072" y="266153"/>
                                </a:lnTo>
                                <a:lnTo>
                                  <a:pt x="149644" y="266725"/>
                                </a:lnTo>
                                <a:lnTo>
                                  <a:pt x="149072" y="267868"/>
                                </a:lnTo>
                                <a:lnTo>
                                  <a:pt x="148501" y="268427"/>
                                </a:lnTo>
                                <a:lnTo>
                                  <a:pt x="146799" y="268998"/>
                                </a:lnTo>
                                <a:lnTo>
                                  <a:pt x="148501" y="268998"/>
                                </a:lnTo>
                                <a:lnTo>
                                  <a:pt x="149644" y="268427"/>
                                </a:lnTo>
                                <a:lnTo>
                                  <a:pt x="151345" y="268998"/>
                                </a:lnTo>
                                <a:lnTo>
                                  <a:pt x="152488" y="268998"/>
                                </a:lnTo>
                                <a:lnTo>
                                  <a:pt x="154762" y="268427"/>
                                </a:lnTo>
                                <a:lnTo>
                                  <a:pt x="157048" y="266153"/>
                                </a:lnTo>
                                <a:lnTo>
                                  <a:pt x="157048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53" y="160020"/>
                                </a:moveTo>
                                <a:lnTo>
                                  <a:pt x="156362" y="160020"/>
                                </a:lnTo>
                                <a:lnTo>
                                  <a:pt x="156362" y="161290"/>
                                </a:lnTo>
                                <a:lnTo>
                                  <a:pt x="155765" y="162560"/>
                                </a:lnTo>
                                <a:lnTo>
                                  <a:pt x="156362" y="163830"/>
                                </a:lnTo>
                                <a:lnTo>
                                  <a:pt x="157556" y="162560"/>
                                </a:lnTo>
                                <a:lnTo>
                                  <a:pt x="157556" y="161290"/>
                                </a:lnTo>
                                <a:lnTo>
                                  <a:pt x="158153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21" y="13970"/>
                                </a:moveTo>
                                <a:lnTo>
                                  <a:pt x="156171" y="13970"/>
                                </a:lnTo>
                                <a:lnTo>
                                  <a:pt x="154419" y="15240"/>
                                </a:lnTo>
                                <a:lnTo>
                                  <a:pt x="151320" y="19050"/>
                                </a:lnTo>
                                <a:lnTo>
                                  <a:pt x="149148" y="19050"/>
                                </a:lnTo>
                                <a:lnTo>
                                  <a:pt x="151498" y="20320"/>
                                </a:lnTo>
                                <a:lnTo>
                                  <a:pt x="152908" y="17780"/>
                                </a:lnTo>
                                <a:lnTo>
                                  <a:pt x="154940" y="15240"/>
                                </a:lnTo>
                                <a:lnTo>
                                  <a:pt x="158521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61" y="262712"/>
                                </a:moveTo>
                                <a:lnTo>
                                  <a:pt x="157276" y="262102"/>
                                </a:lnTo>
                                <a:lnTo>
                                  <a:pt x="155905" y="262102"/>
                                </a:lnTo>
                                <a:lnTo>
                                  <a:pt x="157276" y="262712"/>
                                </a:lnTo>
                                <a:lnTo>
                                  <a:pt x="15866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99" y="259765"/>
                                </a:moveTo>
                                <a:lnTo>
                                  <a:pt x="157619" y="259765"/>
                                </a:lnTo>
                                <a:lnTo>
                                  <a:pt x="157619" y="260400"/>
                                </a:lnTo>
                                <a:lnTo>
                                  <a:pt x="159499" y="260400"/>
                                </a:lnTo>
                                <a:lnTo>
                                  <a:pt x="159499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43" y="257873"/>
                                </a:moveTo>
                                <a:lnTo>
                                  <a:pt x="159423" y="257162"/>
                                </a:lnTo>
                                <a:lnTo>
                                  <a:pt x="158750" y="257162"/>
                                </a:lnTo>
                                <a:lnTo>
                                  <a:pt x="158750" y="257873"/>
                                </a:lnTo>
                                <a:lnTo>
                                  <a:pt x="160743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200"/>
                                </a:moveTo>
                                <a:lnTo>
                                  <a:pt x="159854" y="203200"/>
                                </a:lnTo>
                                <a:lnTo>
                                  <a:pt x="159854" y="204470"/>
                                </a:lnTo>
                                <a:lnTo>
                                  <a:pt x="161010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34" y="200660"/>
                                </a:moveTo>
                                <a:lnTo>
                                  <a:pt x="161023" y="201930"/>
                                </a:lnTo>
                                <a:lnTo>
                                  <a:pt x="161023" y="203200"/>
                                </a:lnTo>
                                <a:lnTo>
                                  <a:pt x="163334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64" y="118110"/>
                                </a:moveTo>
                                <a:lnTo>
                                  <a:pt x="162153" y="116840"/>
                                </a:lnTo>
                                <a:lnTo>
                                  <a:pt x="163334" y="118110"/>
                                </a:lnTo>
                                <a:lnTo>
                                  <a:pt x="163664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76" y="129705"/>
                                </a:moveTo>
                                <a:lnTo>
                                  <a:pt x="165074" y="129540"/>
                                </a:lnTo>
                                <a:lnTo>
                                  <a:pt x="165176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60" y="111760"/>
                                </a:moveTo>
                                <a:lnTo>
                                  <a:pt x="164236" y="110490"/>
                                </a:lnTo>
                                <a:lnTo>
                                  <a:pt x="162547" y="110490"/>
                                </a:lnTo>
                                <a:lnTo>
                                  <a:pt x="164211" y="111760"/>
                                </a:lnTo>
                                <a:lnTo>
                                  <a:pt x="165760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66" y="260299"/>
                                </a:moveTo>
                                <a:lnTo>
                                  <a:pt x="164934" y="260299"/>
                                </a:lnTo>
                                <a:lnTo>
                                  <a:pt x="164312" y="260934"/>
                                </a:lnTo>
                                <a:lnTo>
                                  <a:pt x="163703" y="260934"/>
                                </a:lnTo>
                                <a:lnTo>
                                  <a:pt x="163703" y="261569"/>
                                </a:lnTo>
                                <a:lnTo>
                                  <a:pt x="165544" y="261569"/>
                                </a:lnTo>
                                <a:lnTo>
                                  <a:pt x="165544" y="260934"/>
                                </a:lnTo>
                                <a:lnTo>
                                  <a:pt x="166166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06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25" y="262724"/>
                                </a:moveTo>
                                <a:lnTo>
                                  <a:pt x="165582" y="262153"/>
                                </a:lnTo>
                                <a:lnTo>
                                  <a:pt x="164452" y="262724"/>
                                </a:lnTo>
                                <a:lnTo>
                                  <a:pt x="161607" y="263283"/>
                                </a:lnTo>
                                <a:lnTo>
                                  <a:pt x="165582" y="263283"/>
                                </a:lnTo>
                                <a:lnTo>
                                  <a:pt x="164452" y="264439"/>
                                </a:lnTo>
                                <a:lnTo>
                                  <a:pt x="161607" y="264439"/>
                                </a:lnTo>
                                <a:lnTo>
                                  <a:pt x="160464" y="265010"/>
                                </a:lnTo>
                                <a:lnTo>
                                  <a:pt x="159893" y="265582"/>
                                </a:lnTo>
                                <a:lnTo>
                                  <a:pt x="164452" y="265582"/>
                                </a:lnTo>
                                <a:lnTo>
                                  <a:pt x="164452" y="266153"/>
                                </a:lnTo>
                                <a:lnTo>
                                  <a:pt x="162737" y="266725"/>
                                </a:lnTo>
                                <a:lnTo>
                                  <a:pt x="158750" y="266725"/>
                                </a:lnTo>
                                <a:lnTo>
                                  <a:pt x="162737" y="267296"/>
                                </a:lnTo>
                                <a:lnTo>
                                  <a:pt x="162737" y="267868"/>
                                </a:lnTo>
                                <a:lnTo>
                                  <a:pt x="165150" y="267868"/>
                                </a:lnTo>
                                <a:lnTo>
                                  <a:pt x="165582" y="266153"/>
                                </a:lnTo>
                                <a:lnTo>
                                  <a:pt x="166725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65" y="260515"/>
                                </a:moveTo>
                                <a:lnTo>
                                  <a:pt x="166116" y="261734"/>
                                </a:lnTo>
                                <a:lnTo>
                                  <a:pt x="166865" y="261734"/>
                                </a:lnTo>
                                <a:lnTo>
                                  <a:pt x="166865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73" y="160020"/>
                                </a:moveTo>
                                <a:lnTo>
                                  <a:pt x="168389" y="158750"/>
                                </a:lnTo>
                                <a:lnTo>
                                  <a:pt x="167817" y="158750"/>
                                </a:lnTo>
                                <a:lnTo>
                                  <a:pt x="167246" y="160020"/>
                                </a:lnTo>
                                <a:lnTo>
                                  <a:pt x="166090" y="161290"/>
                                </a:lnTo>
                                <a:lnTo>
                                  <a:pt x="165519" y="162560"/>
                                </a:lnTo>
                                <a:lnTo>
                                  <a:pt x="166154" y="162560"/>
                                </a:lnTo>
                                <a:lnTo>
                                  <a:pt x="166154" y="163830"/>
                                </a:lnTo>
                                <a:lnTo>
                                  <a:pt x="165582" y="163830"/>
                                </a:lnTo>
                                <a:lnTo>
                                  <a:pt x="165023" y="165100"/>
                                </a:lnTo>
                                <a:lnTo>
                                  <a:pt x="165023" y="166370"/>
                                </a:lnTo>
                                <a:lnTo>
                                  <a:pt x="166154" y="167640"/>
                                </a:lnTo>
                                <a:lnTo>
                                  <a:pt x="167297" y="170180"/>
                                </a:lnTo>
                                <a:lnTo>
                                  <a:pt x="168389" y="170180"/>
                                </a:lnTo>
                                <a:lnTo>
                                  <a:pt x="167246" y="167640"/>
                                </a:lnTo>
                                <a:lnTo>
                                  <a:pt x="166090" y="166370"/>
                                </a:lnTo>
                                <a:lnTo>
                                  <a:pt x="166090" y="165100"/>
                                </a:lnTo>
                                <a:lnTo>
                                  <a:pt x="168973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35" y="10160"/>
                                </a:moveTo>
                                <a:lnTo>
                                  <a:pt x="169506" y="10287"/>
                                </a:lnTo>
                                <a:lnTo>
                                  <a:pt x="169735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121920"/>
                                </a:moveTo>
                                <a:lnTo>
                                  <a:pt x="165925" y="120650"/>
                                </a:lnTo>
                                <a:lnTo>
                                  <a:pt x="167284" y="121920"/>
                                </a:lnTo>
                                <a:lnTo>
                                  <a:pt x="170129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41" y="270129"/>
                                </a:moveTo>
                                <a:lnTo>
                                  <a:pt x="167868" y="272415"/>
                                </a:lnTo>
                                <a:lnTo>
                                  <a:pt x="167309" y="272694"/>
                                </a:lnTo>
                                <a:lnTo>
                                  <a:pt x="167309" y="273748"/>
                                </a:lnTo>
                                <a:lnTo>
                                  <a:pt x="166535" y="275259"/>
                                </a:lnTo>
                                <a:lnTo>
                                  <a:pt x="165811" y="275958"/>
                                </a:lnTo>
                                <a:lnTo>
                                  <a:pt x="163830" y="275958"/>
                                </a:lnTo>
                                <a:lnTo>
                                  <a:pt x="163830" y="277241"/>
                                </a:lnTo>
                                <a:lnTo>
                                  <a:pt x="160845" y="280187"/>
                                </a:lnTo>
                                <a:lnTo>
                                  <a:pt x="157861" y="278726"/>
                                </a:lnTo>
                                <a:lnTo>
                                  <a:pt x="159359" y="277977"/>
                                </a:lnTo>
                                <a:lnTo>
                                  <a:pt x="162331" y="277977"/>
                                </a:lnTo>
                                <a:lnTo>
                                  <a:pt x="163360" y="277469"/>
                                </a:lnTo>
                                <a:lnTo>
                                  <a:pt x="163830" y="277241"/>
                                </a:lnTo>
                                <a:lnTo>
                                  <a:pt x="163830" y="275958"/>
                                </a:lnTo>
                                <a:lnTo>
                                  <a:pt x="163588" y="275958"/>
                                </a:lnTo>
                                <a:lnTo>
                                  <a:pt x="161340" y="276733"/>
                                </a:lnTo>
                                <a:lnTo>
                                  <a:pt x="159118" y="277469"/>
                                </a:lnTo>
                                <a:lnTo>
                                  <a:pt x="156870" y="277469"/>
                                </a:lnTo>
                                <a:lnTo>
                                  <a:pt x="157619" y="275958"/>
                                </a:lnTo>
                                <a:lnTo>
                                  <a:pt x="162001" y="275259"/>
                                </a:lnTo>
                                <a:lnTo>
                                  <a:pt x="165074" y="274497"/>
                                </a:lnTo>
                                <a:lnTo>
                                  <a:pt x="167309" y="273748"/>
                                </a:lnTo>
                                <a:lnTo>
                                  <a:pt x="167309" y="272694"/>
                                </a:lnTo>
                                <a:lnTo>
                                  <a:pt x="166725" y="272986"/>
                                </a:lnTo>
                                <a:lnTo>
                                  <a:pt x="166636" y="272821"/>
                                </a:lnTo>
                                <a:lnTo>
                                  <a:pt x="166204" y="271957"/>
                                </a:lnTo>
                                <a:lnTo>
                                  <a:pt x="166204" y="272999"/>
                                </a:lnTo>
                                <a:lnTo>
                                  <a:pt x="162483" y="273748"/>
                                </a:lnTo>
                                <a:lnTo>
                                  <a:pt x="158013" y="275247"/>
                                </a:lnTo>
                                <a:lnTo>
                                  <a:pt x="158013" y="273748"/>
                                </a:lnTo>
                                <a:lnTo>
                                  <a:pt x="158750" y="272999"/>
                                </a:lnTo>
                                <a:lnTo>
                                  <a:pt x="160248" y="273748"/>
                                </a:lnTo>
                                <a:lnTo>
                                  <a:pt x="162483" y="272999"/>
                                </a:lnTo>
                                <a:lnTo>
                                  <a:pt x="166204" y="272999"/>
                                </a:lnTo>
                                <a:lnTo>
                                  <a:pt x="166204" y="271957"/>
                                </a:lnTo>
                                <a:lnTo>
                                  <a:pt x="165023" y="271272"/>
                                </a:lnTo>
                                <a:lnTo>
                                  <a:pt x="164452" y="270687"/>
                                </a:lnTo>
                                <a:lnTo>
                                  <a:pt x="164033" y="269862"/>
                                </a:lnTo>
                                <a:lnTo>
                                  <a:pt x="163880" y="269557"/>
                                </a:lnTo>
                                <a:lnTo>
                                  <a:pt x="165023" y="268427"/>
                                </a:lnTo>
                                <a:lnTo>
                                  <a:pt x="163449" y="268427"/>
                                </a:lnTo>
                                <a:lnTo>
                                  <a:pt x="163449" y="271360"/>
                                </a:lnTo>
                                <a:lnTo>
                                  <a:pt x="162699" y="272110"/>
                                </a:lnTo>
                                <a:lnTo>
                                  <a:pt x="161213" y="272110"/>
                                </a:lnTo>
                                <a:lnTo>
                                  <a:pt x="159727" y="272821"/>
                                </a:lnTo>
                                <a:lnTo>
                                  <a:pt x="159727" y="272110"/>
                                </a:lnTo>
                                <a:lnTo>
                                  <a:pt x="161124" y="270687"/>
                                </a:lnTo>
                                <a:lnTo>
                                  <a:pt x="162699" y="269862"/>
                                </a:lnTo>
                                <a:lnTo>
                                  <a:pt x="163449" y="271360"/>
                                </a:lnTo>
                                <a:lnTo>
                                  <a:pt x="163449" y="268427"/>
                                </a:lnTo>
                                <a:lnTo>
                                  <a:pt x="162166" y="268427"/>
                                </a:lnTo>
                                <a:lnTo>
                                  <a:pt x="159321" y="268427"/>
                                </a:lnTo>
                                <a:lnTo>
                                  <a:pt x="155905" y="268427"/>
                                </a:lnTo>
                                <a:lnTo>
                                  <a:pt x="160464" y="269557"/>
                                </a:lnTo>
                                <a:lnTo>
                                  <a:pt x="158178" y="270687"/>
                                </a:lnTo>
                                <a:lnTo>
                                  <a:pt x="155333" y="270129"/>
                                </a:lnTo>
                                <a:lnTo>
                                  <a:pt x="154762" y="270129"/>
                                </a:lnTo>
                                <a:lnTo>
                                  <a:pt x="154762" y="270687"/>
                                </a:lnTo>
                                <a:lnTo>
                                  <a:pt x="158178" y="271856"/>
                                </a:lnTo>
                                <a:lnTo>
                                  <a:pt x="157619" y="272415"/>
                                </a:lnTo>
                                <a:lnTo>
                                  <a:pt x="155333" y="272415"/>
                                </a:lnTo>
                                <a:lnTo>
                                  <a:pt x="154762" y="272986"/>
                                </a:lnTo>
                                <a:lnTo>
                                  <a:pt x="157048" y="272986"/>
                                </a:lnTo>
                                <a:lnTo>
                                  <a:pt x="157048" y="274701"/>
                                </a:lnTo>
                                <a:lnTo>
                                  <a:pt x="156476" y="275259"/>
                                </a:lnTo>
                                <a:lnTo>
                                  <a:pt x="155282" y="275247"/>
                                </a:lnTo>
                                <a:lnTo>
                                  <a:pt x="153631" y="274701"/>
                                </a:lnTo>
                                <a:lnTo>
                                  <a:pt x="155333" y="275831"/>
                                </a:lnTo>
                                <a:lnTo>
                                  <a:pt x="156476" y="276961"/>
                                </a:lnTo>
                                <a:lnTo>
                                  <a:pt x="157060" y="278726"/>
                                </a:lnTo>
                                <a:lnTo>
                                  <a:pt x="158178" y="280390"/>
                                </a:lnTo>
                                <a:lnTo>
                                  <a:pt x="158750" y="280962"/>
                                </a:lnTo>
                                <a:lnTo>
                                  <a:pt x="159893" y="281533"/>
                                </a:lnTo>
                                <a:lnTo>
                                  <a:pt x="161607" y="281533"/>
                                </a:lnTo>
                                <a:lnTo>
                                  <a:pt x="161036" y="280962"/>
                                </a:lnTo>
                                <a:lnTo>
                                  <a:pt x="161607" y="280390"/>
                                </a:lnTo>
                                <a:lnTo>
                                  <a:pt x="161696" y="280187"/>
                                </a:lnTo>
                                <a:lnTo>
                                  <a:pt x="162166" y="279247"/>
                                </a:lnTo>
                                <a:lnTo>
                                  <a:pt x="163880" y="279247"/>
                                </a:lnTo>
                                <a:lnTo>
                                  <a:pt x="164452" y="278688"/>
                                </a:lnTo>
                                <a:lnTo>
                                  <a:pt x="165595" y="277241"/>
                                </a:lnTo>
                                <a:lnTo>
                                  <a:pt x="166725" y="275831"/>
                                </a:lnTo>
                                <a:lnTo>
                                  <a:pt x="167767" y="273748"/>
                                </a:lnTo>
                                <a:lnTo>
                                  <a:pt x="168135" y="272999"/>
                                </a:lnTo>
                                <a:lnTo>
                                  <a:pt x="168440" y="272415"/>
                                </a:lnTo>
                                <a:lnTo>
                                  <a:pt x="170141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08" y="116840"/>
                                </a:moveTo>
                                <a:lnTo>
                                  <a:pt x="166535" y="115570"/>
                                </a:lnTo>
                                <a:lnTo>
                                  <a:pt x="163931" y="115570"/>
                                </a:lnTo>
                                <a:lnTo>
                                  <a:pt x="161150" y="114300"/>
                                </a:lnTo>
                                <a:lnTo>
                                  <a:pt x="162775" y="115570"/>
                                </a:lnTo>
                                <a:lnTo>
                                  <a:pt x="165493" y="116840"/>
                                </a:lnTo>
                                <a:lnTo>
                                  <a:pt x="170408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80" y="278955"/>
                                </a:moveTo>
                                <a:lnTo>
                                  <a:pt x="171437" y="279247"/>
                                </a:lnTo>
                                <a:lnTo>
                                  <a:pt x="171780" y="279400"/>
                                </a:lnTo>
                                <a:lnTo>
                                  <a:pt x="171780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05" y="278257"/>
                                </a:moveTo>
                                <a:lnTo>
                                  <a:pt x="172593" y="276860"/>
                                </a:lnTo>
                                <a:lnTo>
                                  <a:pt x="171780" y="276860"/>
                                </a:lnTo>
                                <a:lnTo>
                                  <a:pt x="171780" y="278955"/>
                                </a:lnTo>
                                <a:lnTo>
                                  <a:pt x="172605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55" y="22860"/>
                                </a:moveTo>
                                <a:lnTo>
                                  <a:pt x="174752" y="22783"/>
                                </a:lnTo>
                                <a:lnTo>
                                  <a:pt x="174955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28" y="215900"/>
                                </a:moveTo>
                                <a:lnTo>
                                  <a:pt x="174180" y="215900"/>
                                </a:lnTo>
                                <a:lnTo>
                                  <a:pt x="169138" y="215900"/>
                                </a:lnTo>
                                <a:lnTo>
                                  <a:pt x="163918" y="215900"/>
                                </a:lnTo>
                                <a:lnTo>
                                  <a:pt x="168554" y="217170"/>
                                </a:lnTo>
                                <a:lnTo>
                                  <a:pt x="175209" y="217170"/>
                                </a:lnTo>
                                <a:lnTo>
                                  <a:pt x="176276" y="217170"/>
                                </a:lnTo>
                                <a:lnTo>
                                  <a:pt x="176428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23" y="196494"/>
                                </a:moveTo>
                                <a:lnTo>
                                  <a:pt x="176669" y="196494"/>
                                </a:lnTo>
                                <a:lnTo>
                                  <a:pt x="176669" y="197548"/>
                                </a:lnTo>
                                <a:lnTo>
                                  <a:pt x="177723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70" y="231140"/>
                                </a:moveTo>
                                <a:lnTo>
                                  <a:pt x="178498" y="231140"/>
                                </a:lnTo>
                                <a:lnTo>
                                  <a:pt x="178269" y="232410"/>
                                </a:lnTo>
                                <a:lnTo>
                                  <a:pt x="179070" y="232410"/>
                                </a:lnTo>
                                <a:lnTo>
                                  <a:pt x="179070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32" y="235394"/>
                                </a:moveTo>
                                <a:lnTo>
                                  <a:pt x="179260" y="235394"/>
                                </a:lnTo>
                                <a:lnTo>
                                  <a:pt x="179260" y="237109"/>
                                </a:lnTo>
                                <a:lnTo>
                                  <a:pt x="179832" y="238810"/>
                                </a:lnTo>
                                <a:lnTo>
                                  <a:pt x="179832" y="236537"/>
                                </a:lnTo>
                                <a:lnTo>
                                  <a:pt x="179832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32" y="192125"/>
                                </a:moveTo>
                                <a:lnTo>
                                  <a:pt x="179120" y="191693"/>
                                </a:lnTo>
                                <a:lnTo>
                                  <a:pt x="176898" y="194081"/>
                                </a:lnTo>
                                <a:lnTo>
                                  <a:pt x="179832" y="192125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36" y="270281"/>
                                </a:moveTo>
                                <a:lnTo>
                                  <a:pt x="179832" y="270116"/>
                                </a:lnTo>
                                <a:lnTo>
                                  <a:pt x="180136" y="270510"/>
                                </a:lnTo>
                                <a:lnTo>
                                  <a:pt x="180136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35" y="270827"/>
                                </a:moveTo>
                                <a:lnTo>
                                  <a:pt x="180555" y="270510"/>
                                </a:lnTo>
                                <a:lnTo>
                                  <a:pt x="180136" y="270510"/>
                                </a:lnTo>
                                <a:lnTo>
                                  <a:pt x="180835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54" y="7239"/>
                                </a:moveTo>
                                <a:lnTo>
                                  <a:pt x="180555" y="7620"/>
                                </a:lnTo>
                                <a:lnTo>
                                  <a:pt x="180835" y="7620"/>
                                </a:lnTo>
                                <a:lnTo>
                                  <a:pt x="181254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14" y="229870"/>
                                </a:moveTo>
                                <a:lnTo>
                                  <a:pt x="180784" y="227330"/>
                                </a:lnTo>
                                <a:lnTo>
                                  <a:pt x="179641" y="227330"/>
                                </a:lnTo>
                                <a:lnTo>
                                  <a:pt x="180213" y="228600"/>
                                </a:lnTo>
                                <a:lnTo>
                                  <a:pt x="180784" y="228600"/>
                                </a:lnTo>
                                <a:lnTo>
                                  <a:pt x="180784" y="229870"/>
                                </a:lnTo>
                                <a:lnTo>
                                  <a:pt x="181914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83" y="105410"/>
                                </a:moveTo>
                                <a:lnTo>
                                  <a:pt x="184492" y="105410"/>
                                </a:lnTo>
                                <a:lnTo>
                                  <a:pt x="184289" y="105791"/>
                                </a:lnTo>
                                <a:lnTo>
                                  <a:pt x="184683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43" y="187960"/>
                                </a:moveTo>
                                <a:lnTo>
                                  <a:pt x="183629" y="186690"/>
                                </a:lnTo>
                                <a:lnTo>
                                  <a:pt x="181533" y="186690"/>
                                </a:lnTo>
                                <a:lnTo>
                                  <a:pt x="184988" y="187960"/>
                                </a:lnTo>
                                <a:lnTo>
                                  <a:pt x="185343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59" y="190500"/>
                                </a:moveTo>
                                <a:lnTo>
                                  <a:pt x="181483" y="190500"/>
                                </a:lnTo>
                                <a:lnTo>
                                  <a:pt x="179806" y="193040"/>
                                </a:lnTo>
                                <a:lnTo>
                                  <a:pt x="184988" y="199390"/>
                                </a:lnTo>
                                <a:lnTo>
                                  <a:pt x="184416" y="198120"/>
                                </a:lnTo>
                                <a:lnTo>
                                  <a:pt x="183261" y="196850"/>
                                </a:lnTo>
                                <a:lnTo>
                                  <a:pt x="180721" y="193040"/>
                                </a:lnTo>
                                <a:lnTo>
                                  <a:pt x="181533" y="191770"/>
                                </a:lnTo>
                                <a:lnTo>
                                  <a:pt x="185559" y="191770"/>
                                </a:lnTo>
                                <a:lnTo>
                                  <a:pt x="185559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86" y="1270"/>
                                </a:moveTo>
                                <a:lnTo>
                                  <a:pt x="182270" y="3810"/>
                                </a:lnTo>
                                <a:lnTo>
                                  <a:pt x="178282" y="3810"/>
                                </a:lnTo>
                                <a:lnTo>
                                  <a:pt x="176009" y="5080"/>
                                </a:lnTo>
                                <a:lnTo>
                                  <a:pt x="174294" y="6350"/>
                                </a:lnTo>
                                <a:lnTo>
                                  <a:pt x="173151" y="6350"/>
                                </a:lnTo>
                                <a:lnTo>
                                  <a:pt x="172021" y="8890"/>
                                </a:lnTo>
                                <a:lnTo>
                                  <a:pt x="169735" y="10160"/>
                                </a:lnTo>
                                <a:lnTo>
                                  <a:pt x="171818" y="10160"/>
                                </a:lnTo>
                                <a:lnTo>
                                  <a:pt x="170510" y="12700"/>
                                </a:lnTo>
                                <a:lnTo>
                                  <a:pt x="168529" y="15240"/>
                                </a:lnTo>
                                <a:lnTo>
                                  <a:pt x="166560" y="16510"/>
                                </a:lnTo>
                                <a:lnTo>
                                  <a:pt x="167462" y="16510"/>
                                </a:lnTo>
                                <a:lnTo>
                                  <a:pt x="169735" y="15240"/>
                                </a:lnTo>
                                <a:lnTo>
                                  <a:pt x="172593" y="10160"/>
                                </a:lnTo>
                                <a:lnTo>
                                  <a:pt x="174294" y="11430"/>
                                </a:lnTo>
                                <a:lnTo>
                                  <a:pt x="176009" y="13970"/>
                                </a:lnTo>
                                <a:lnTo>
                                  <a:pt x="180555" y="16510"/>
                                </a:lnTo>
                                <a:lnTo>
                                  <a:pt x="183883" y="16510"/>
                                </a:lnTo>
                                <a:lnTo>
                                  <a:pt x="177723" y="13970"/>
                                </a:lnTo>
                                <a:lnTo>
                                  <a:pt x="175158" y="11430"/>
                                </a:lnTo>
                                <a:lnTo>
                                  <a:pt x="173901" y="8890"/>
                                </a:lnTo>
                                <a:lnTo>
                                  <a:pt x="176022" y="8890"/>
                                </a:lnTo>
                                <a:lnTo>
                                  <a:pt x="179514" y="11430"/>
                                </a:lnTo>
                                <a:lnTo>
                                  <a:pt x="181711" y="12700"/>
                                </a:lnTo>
                                <a:lnTo>
                                  <a:pt x="183883" y="16510"/>
                                </a:lnTo>
                                <a:lnTo>
                                  <a:pt x="185686" y="16510"/>
                                </a:lnTo>
                                <a:lnTo>
                                  <a:pt x="181698" y="11430"/>
                                </a:lnTo>
                                <a:lnTo>
                                  <a:pt x="178854" y="10160"/>
                                </a:lnTo>
                                <a:lnTo>
                                  <a:pt x="176580" y="8890"/>
                                </a:lnTo>
                                <a:lnTo>
                                  <a:pt x="180555" y="7620"/>
                                </a:lnTo>
                                <a:lnTo>
                                  <a:pt x="177330" y="7620"/>
                                </a:lnTo>
                                <a:lnTo>
                                  <a:pt x="173786" y="8890"/>
                                </a:lnTo>
                                <a:lnTo>
                                  <a:pt x="174371" y="7620"/>
                                </a:lnTo>
                                <a:lnTo>
                                  <a:pt x="175552" y="6350"/>
                                </a:lnTo>
                                <a:lnTo>
                                  <a:pt x="178371" y="5080"/>
                                </a:lnTo>
                                <a:lnTo>
                                  <a:pt x="181343" y="5080"/>
                                </a:lnTo>
                                <a:lnTo>
                                  <a:pt x="184823" y="3810"/>
                                </a:lnTo>
                                <a:lnTo>
                                  <a:pt x="183591" y="5080"/>
                                </a:lnTo>
                                <a:lnTo>
                                  <a:pt x="181254" y="7239"/>
                                </a:lnTo>
                                <a:lnTo>
                                  <a:pt x="182841" y="6350"/>
                                </a:lnTo>
                                <a:lnTo>
                                  <a:pt x="184543" y="6350"/>
                                </a:lnTo>
                                <a:lnTo>
                                  <a:pt x="185686" y="3810"/>
                                </a:lnTo>
                                <a:lnTo>
                                  <a:pt x="185686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77" y="128270"/>
                                </a:moveTo>
                                <a:lnTo>
                                  <a:pt x="184200" y="128270"/>
                                </a:lnTo>
                                <a:lnTo>
                                  <a:pt x="183057" y="129540"/>
                                </a:lnTo>
                                <a:lnTo>
                                  <a:pt x="186067" y="129540"/>
                                </a:lnTo>
                                <a:lnTo>
                                  <a:pt x="186677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94" y="234251"/>
                                </a:moveTo>
                                <a:lnTo>
                                  <a:pt x="184378" y="234251"/>
                                </a:lnTo>
                                <a:lnTo>
                                  <a:pt x="182676" y="235966"/>
                                </a:lnTo>
                                <a:lnTo>
                                  <a:pt x="182105" y="237680"/>
                                </a:lnTo>
                                <a:lnTo>
                                  <a:pt x="181533" y="239928"/>
                                </a:lnTo>
                                <a:lnTo>
                                  <a:pt x="181533" y="242239"/>
                                </a:lnTo>
                                <a:lnTo>
                                  <a:pt x="182105" y="239356"/>
                                </a:lnTo>
                                <a:lnTo>
                                  <a:pt x="184378" y="235966"/>
                                </a:lnTo>
                                <a:lnTo>
                                  <a:pt x="186093" y="234823"/>
                                </a:lnTo>
                                <a:lnTo>
                                  <a:pt x="187794" y="2342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39" y="105410"/>
                                </a:moveTo>
                                <a:lnTo>
                                  <a:pt x="186664" y="104140"/>
                                </a:lnTo>
                                <a:lnTo>
                                  <a:pt x="184683" y="105410"/>
                                </a:lnTo>
                                <a:lnTo>
                                  <a:pt x="188239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31" y="243205"/>
                                </a:moveTo>
                                <a:lnTo>
                                  <a:pt x="189153" y="242570"/>
                                </a:lnTo>
                                <a:lnTo>
                                  <a:pt x="188760" y="242570"/>
                                </a:lnTo>
                                <a:lnTo>
                                  <a:pt x="189331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06" y="76200"/>
                                </a:moveTo>
                                <a:lnTo>
                                  <a:pt x="188353" y="74930"/>
                                </a:lnTo>
                                <a:lnTo>
                                  <a:pt x="186677" y="74930"/>
                                </a:lnTo>
                                <a:lnTo>
                                  <a:pt x="187909" y="76200"/>
                                </a:lnTo>
                                <a:lnTo>
                                  <a:pt x="190106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36" y="90411"/>
                                </a:moveTo>
                                <a:lnTo>
                                  <a:pt x="190779" y="90170"/>
                                </a:lnTo>
                                <a:lnTo>
                                  <a:pt x="190842" y="90335"/>
                                </a:lnTo>
                                <a:lnTo>
                                  <a:pt x="191236" y="904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62" y="26212"/>
                                </a:moveTo>
                                <a:lnTo>
                                  <a:pt x="190588" y="26784"/>
                                </a:lnTo>
                                <a:lnTo>
                                  <a:pt x="190830" y="26670"/>
                                </a:lnTo>
                                <a:lnTo>
                                  <a:pt x="191262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17" y="125730"/>
                                </a:moveTo>
                                <a:lnTo>
                                  <a:pt x="189331" y="125730"/>
                                </a:lnTo>
                                <a:lnTo>
                                  <a:pt x="186486" y="127000"/>
                                </a:lnTo>
                                <a:lnTo>
                                  <a:pt x="190474" y="127000"/>
                                </a:lnTo>
                                <a:lnTo>
                                  <a:pt x="191617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76" y="73660"/>
                                </a:moveTo>
                                <a:lnTo>
                                  <a:pt x="189522" y="73660"/>
                                </a:lnTo>
                                <a:lnTo>
                                  <a:pt x="190106" y="74930"/>
                                </a:lnTo>
                                <a:lnTo>
                                  <a:pt x="191643" y="74930"/>
                                </a:lnTo>
                                <a:lnTo>
                                  <a:pt x="192976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95" y="271780"/>
                                </a:moveTo>
                                <a:lnTo>
                                  <a:pt x="193090" y="271780"/>
                                </a:lnTo>
                                <a:lnTo>
                                  <a:pt x="192849" y="271970"/>
                                </a:lnTo>
                                <a:lnTo>
                                  <a:pt x="193395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67" y="278409"/>
                                </a:moveTo>
                                <a:lnTo>
                                  <a:pt x="194932" y="277774"/>
                                </a:lnTo>
                                <a:lnTo>
                                  <a:pt x="191173" y="279044"/>
                                </a:lnTo>
                                <a:lnTo>
                                  <a:pt x="189306" y="279679"/>
                                </a:lnTo>
                                <a:lnTo>
                                  <a:pt x="187413" y="280962"/>
                                </a:lnTo>
                                <a:lnTo>
                                  <a:pt x="193052" y="279679"/>
                                </a:lnTo>
                                <a:lnTo>
                                  <a:pt x="195567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05" y="71120"/>
                                </a:moveTo>
                                <a:lnTo>
                                  <a:pt x="193929" y="69850"/>
                                </a:lnTo>
                                <a:lnTo>
                                  <a:pt x="194119" y="71120"/>
                                </a:lnTo>
                                <a:lnTo>
                                  <a:pt x="191820" y="71120"/>
                                </a:lnTo>
                                <a:lnTo>
                                  <a:pt x="193548" y="72390"/>
                                </a:lnTo>
                                <a:lnTo>
                                  <a:pt x="195453" y="71120"/>
                                </a:lnTo>
                                <a:lnTo>
                                  <a:pt x="196405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07" y="191770"/>
                                </a:moveTo>
                                <a:lnTo>
                                  <a:pt x="195033" y="191770"/>
                                </a:lnTo>
                                <a:lnTo>
                                  <a:pt x="194462" y="193040"/>
                                </a:lnTo>
                                <a:lnTo>
                                  <a:pt x="193332" y="193040"/>
                                </a:lnTo>
                                <a:lnTo>
                                  <a:pt x="193332" y="191770"/>
                                </a:lnTo>
                                <a:lnTo>
                                  <a:pt x="191617" y="190500"/>
                                </a:lnTo>
                                <a:lnTo>
                                  <a:pt x="189903" y="190500"/>
                                </a:lnTo>
                                <a:lnTo>
                                  <a:pt x="188760" y="191770"/>
                                </a:lnTo>
                                <a:lnTo>
                                  <a:pt x="188188" y="189230"/>
                                </a:lnTo>
                                <a:lnTo>
                                  <a:pt x="187058" y="187960"/>
                                </a:lnTo>
                                <a:lnTo>
                                  <a:pt x="186143" y="187960"/>
                                </a:lnTo>
                                <a:lnTo>
                                  <a:pt x="187286" y="190500"/>
                                </a:lnTo>
                                <a:lnTo>
                                  <a:pt x="186715" y="191770"/>
                                </a:lnTo>
                                <a:lnTo>
                                  <a:pt x="187286" y="191770"/>
                                </a:lnTo>
                                <a:lnTo>
                                  <a:pt x="188442" y="193040"/>
                                </a:lnTo>
                                <a:lnTo>
                                  <a:pt x="189014" y="193040"/>
                                </a:lnTo>
                                <a:lnTo>
                                  <a:pt x="188442" y="194310"/>
                                </a:lnTo>
                                <a:lnTo>
                                  <a:pt x="187286" y="194310"/>
                                </a:lnTo>
                                <a:lnTo>
                                  <a:pt x="186143" y="193040"/>
                                </a:lnTo>
                                <a:lnTo>
                                  <a:pt x="185559" y="193040"/>
                                </a:lnTo>
                                <a:lnTo>
                                  <a:pt x="186143" y="196850"/>
                                </a:lnTo>
                                <a:lnTo>
                                  <a:pt x="184988" y="195580"/>
                                </a:lnTo>
                                <a:lnTo>
                                  <a:pt x="183832" y="195580"/>
                                </a:lnTo>
                                <a:lnTo>
                                  <a:pt x="183832" y="196850"/>
                                </a:lnTo>
                                <a:lnTo>
                                  <a:pt x="184416" y="198120"/>
                                </a:lnTo>
                                <a:lnTo>
                                  <a:pt x="186715" y="198120"/>
                                </a:lnTo>
                                <a:lnTo>
                                  <a:pt x="187286" y="196850"/>
                                </a:lnTo>
                                <a:lnTo>
                                  <a:pt x="187286" y="195580"/>
                                </a:lnTo>
                                <a:lnTo>
                                  <a:pt x="189598" y="195580"/>
                                </a:lnTo>
                                <a:lnTo>
                                  <a:pt x="190169" y="194310"/>
                                </a:lnTo>
                                <a:lnTo>
                                  <a:pt x="190169" y="193040"/>
                                </a:lnTo>
                                <a:lnTo>
                                  <a:pt x="189598" y="191770"/>
                                </a:lnTo>
                                <a:lnTo>
                                  <a:pt x="191325" y="191770"/>
                                </a:lnTo>
                                <a:lnTo>
                                  <a:pt x="193052" y="193040"/>
                                </a:lnTo>
                                <a:lnTo>
                                  <a:pt x="194208" y="194310"/>
                                </a:lnTo>
                                <a:lnTo>
                                  <a:pt x="195351" y="194310"/>
                                </a:lnTo>
                                <a:lnTo>
                                  <a:pt x="195922" y="193040"/>
                                </a:lnTo>
                                <a:lnTo>
                                  <a:pt x="196507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53" y="277241"/>
                                </a:moveTo>
                                <a:lnTo>
                                  <a:pt x="196291" y="277431"/>
                                </a:lnTo>
                                <a:lnTo>
                                  <a:pt x="195707" y="278358"/>
                                </a:lnTo>
                                <a:lnTo>
                                  <a:pt x="197053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80" y="192024"/>
                                </a:moveTo>
                                <a:lnTo>
                                  <a:pt x="197078" y="191770"/>
                                </a:lnTo>
                                <a:lnTo>
                                  <a:pt x="196748" y="191770"/>
                                </a:lnTo>
                                <a:lnTo>
                                  <a:pt x="197180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24" y="276237"/>
                                </a:moveTo>
                                <a:lnTo>
                                  <a:pt x="196938" y="277482"/>
                                </a:lnTo>
                                <a:lnTo>
                                  <a:pt x="197929" y="277063"/>
                                </a:lnTo>
                                <a:lnTo>
                                  <a:pt x="198424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64" y="250190"/>
                                </a:moveTo>
                                <a:lnTo>
                                  <a:pt x="198462" y="248920"/>
                                </a:lnTo>
                                <a:lnTo>
                                  <a:pt x="197891" y="248920"/>
                                </a:lnTo>
                                <a:lnTo>
                                  <a:pt x="197891" y="250190"/>
                                </a:lnTo>
                                <a:lnTo>
                                  <a:pt x="200164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29" y="97790"/>
                                </a:moveTo>
                                <a:lnTo>
                                  <a:pt x="197065" y="97790"/>
                                </a:lnTo>
                                <a:lnTo>
                                  <a:pt x="195160" y="96520"/>
                                </a:lnTo>
                                <a:lnTo>
                                  <a:pt x="193078" y="95250"/>
                                </a:lnTo>
                                <a:lnTo>
                                  <a:pt x="190842" y="90335"/>
                                </a:lnTo>
                                <a:lnTo>
                                  <a:pt x="190042" y="90170"/>
                                </a:lnTo>
                                <a:lnTo>
                                  <a:pt x="190804" y="92710"/>
                                </a:lnTo>
                                <a:lnTo>
                                  <a:pt x="193459" y="96520"/>
                                </a:lnTo>
                                <a:lnTo>
                                  <a:pt x="197434" y="99060"/>
                                </a:lnTo>
                                <a:lnTo>
                                  <a:pt x="200329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22" y="220980"/>
                                </a:moveTo>
                                <a:lnTo>
                                  <a:pt x="201879" y="220980"/>
                                </a:lnTo>
                                <a:lnTo>
                                  <a:pt x="200736" y="219710"/>
                                </a:lnTo>
                                <a:lnTo>
                                  <a:pt x="197319" y="222250"/>
                                </a:lnTo>
                                <a:lnTo>
                                  <a:pt x="196748" y="224790"/>
                                </a:lnTo>
                                <a:lnTo>
                                  <a:pt x="197891" y="227330"/>
                                </a:lnTo>
                                <a:lnTo>
                                  <a:pt x="201307" y="227330"/>
                                </a:lnTo>
                                <a:lnTo>
                                  <a:pt x="199453" y="226060"/>
                                </a:lnTo>
                                <a:lnTo>
                                  <a:pt x="198310" y="224790"/>
                                </a:lnTo>
                                <a:lnTo>
                                  <a:pt x="198462" y="223520"/>
                                </a:lnTo>
                                <a:lnTo>
                                  <a:pt x="199021" y="222250"/>
                                </a:lnTo>
                                <a:lnTo>
                                  <a:pt x="200164" y="220980"/>
                                </a:lnTo>
                                <a:lnTo>
                                  <a:pt x="201168" y="220980"/>
                                </a:lnTo>
                                <a:lnTo>
                                  <a:pt x="201739" y="222250"/>
                                </a:lnTo>
                                <a:lnTo>
                                  <a:pt x="201739" y="223520"/>
                                </a:lnTo>
                                <a:lnTo>
                                  <a:pt x="201168" y="223520"/>
                                </a:lnTo>
                                <a:lnTo>
                                  <a:pt x="200736" y="224790"/>
                                </a:lnTo>
                                <a:lnTo>
                                  <a:pt x="201879" y="224790"/>
                                </a:lnTo>
                                <a:lnTo>
                                  <a:pt x="202450" y="223520"/>
                                </a:lnTo>
                                <a:lnTo>
                                  <a:pt x="203022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17" y="249656"/>
                                </a:moveTo>
                                <a:lnTo>
                                  <a:pt x="202031" y="246227"/>
                                </a:lnTo>
                                <a:lnTo>
                                  <a:pt x="202031" y="246786"/>
                                </a:lnTo>
                                <a:lnTo>
                                  <a:pt x="204317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67" y="220980"/>
                                </a:moveTo>
                                <a:lnTo>
                                  <a:pt x="203593" y="219710"/>
                                </a:lnTo>
                                <a:lnTo>
                                  <a:pt x="203022" y="219710"/>
                                </a:lnTo>
                                <a:lnTo>
                                  <a:pt x="204165" y="220980"/>
                                </a:lnTo>
                                <a:lnTo>
                                  <a:pt x="204736" y="220980"/>
                                </a:lnTo>
                                <a:lnTo>
                                  <a:pt x="204736" y="22225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1307" y="227330"/>
                                </a:lnTo>
                                <a:lnTo>
                                  <a:pt x="201879" y="227330"/>
                                </a:lnTo>
                                <a:lnTo>
                                  <a:pt x="203593" y="226060"/>
                                </a:lnTo>
                                <a:lnTo>
                                  <a:pt x="204736" y="224790"/>
                                </a:lnTo>
                                <a:lnTo>
                                  <a:pt x="205867" y="222250"/>
                                </a:lnTo>
                                <a:lnTo>
                                  <a:pt x="205867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27" y="147320"/>
                                </a:moveTo>
                                <a:lnTo>
                                  <a:pt x="205054" y="146050"/>
                                </a:lnTo>
                                <a:lnTo>
                                  <a:pt x="203911" y="143510"/>
                                </a:lnTo>
                                <a:lnTo>
                                  <a:pt x="203911" y="14097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5625" y="138430"/>
                                </a:lnTo>
                                <a:lnTo>
                                  <a:pt x="205054" y="138430"/>
                                </a:lnTo>
                                <a:lnTo>
                                  <a:pt x="203339" y="139700"/>
                                </a:lnTo>
                                <a:lnTo>
                                  <a:pt x="202209" y="140970"/>
                                </a:lnTo>
                                <a:lnTo>
                                  <a:pt x="202209" y="143510"/>
                                </a:lnTo>
                                <a:lnTo>
                                  <a:pt x="203339" y="146050"/>
                                </a:lnTo>
                                <a:lnTo>
                                  <a:pt x="205054" y="147320"/>
                                </a:lnTo>
                                <a:lnTo>
                                  <a:pt x="207327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45" y="271780"/>
                                </a:moveTo>
                                <a:lnTo>
                                  <a:pt x="206489" y="270510"/>
                                </a:lnTo>
                                <a:lnTo>
                                  <a:pt x="205346" y="270510"/>
                                </a:lnTo>
                                <a:lnTo>
                                  <a:pt x="205917" y="271780"/>
                                </a:lnTo>
                                <a:lnTo>
                                  <a:pt x="207645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33" y="242265"/>
                                </a:moveTo>
                                <a:lnTo>
                                  <a:pt x="207162" y="241109"/>
                                </a:lnTo>
                                <a:lnTo>
                                  <a:pt x="206019" y="239953"/>
                                </a:lnTo>
                                <a:lnTo>
                                  <a:pt x="205460" y="239953"/>
                                </a:lnTo>
                                <a:lnTo>
                                  <a:pt x="204889" y="242824"/>
                                </a:lnTo>
                                <a:lnTo>
                                  <a:pt x="204317" y="243941"/>
                                </a:lnTo>
                                <a:lnTo>
                                  <a:pt x="204317" y="245643"/>
                                </a:lnTo>
                                <a:lnTo>
                                  <a:pt x="203174" y="245643"/>
                                </a:lnTo>
                                <a:lnTo>
                                  <a:pt x="202603" y="245084"/>
                                </a:lnTo>
                                <a:lnTo>
                                  <a:pt x="202031" y="245643"/>
                                </a:lnTo>
                                <a:lnTo>
                                  <a:pt x="203174" y="246227"/>
                                </a:lnTo>
                                <a:lnTo>
                                  <a:pt x="204317" y="246786"/>
                                </a:lnTo>
                                <a:lnTo>
                                  <a:pt x="205460" y="249656"/>
                                </a:lnTo>
                                <a:lnTo>
                                  <a:pt x="205460" y="247357"/>
                                </a:lnTo>
                                <a:lnTo>
                                  <a:pt x="206019" y="247357"/>
                                </a:lnTo>
                                <a:lnTo>
                                  <a:pt x="206590" y="247929"/>
                                </a:lnTo>
                                <a:lnTo>
                                  <a:pt x="206590" y="247357"/>
                                </a:lnTo>
                                <a:lnTo>
                                  <a:pt x="205460" y="246786"/>
                                </a:lnTo>
                                <a:lnTo>
                                  <a:pt x="204889" y="246227"/>
                                </a:lnTo>
                                <a:lnTo>
                                  <a:pt x="204889" y="243382"/>
                                </a:lnTo>
                                <a:lnTo>
                                  <a:pt x="205460" y="242265"/>
                                </a:lnTo>
                                <a:lnTo>
                                  <a:pt x="206019" y="241693"/>
                                </a:lnTo>
                                <a:lnTo>
                                  <a:pt x="206590" y="242824"/>
                                </a:lnTo>
                                <a:lnTo>
                                  <a:pt x="206590" y="246227"/>
                                </a:lnTo>
                                <a:lnTo>
                                  <a:pt x="207733" y="245643"/>
                                </a:lnTo>
                                <a:lnTo>
                                  <a:pt x="207733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33" y="143700"/>
                                </a:moveTo>
                                <a:lnTo>
                                  <a:pt x="206590" y="143700"/>
                                </a:lnTo>
                                <a:lnTo>
                                  <a:pt x="206590" y="141986"/>
                                </a:lnTo>
                                <a:lnTo>
                                  <a:pt x="206590" y="141414"/>
                                </a:lnTo>
                                <a:lnTo>
                                  <a:pt x="206019" y="141414"/>
                                </a:lnTo>
                                <a:lnTo>
                                  <a:pt x="205460" y="143129"/>
                                </a:lnTo>
                                <a:lnTo>
                                  <a:pt x="206019" y="143700"/>
                                </a:lnTo>
                                <a:lnTo>
                                  <a:pt x="206590" y="144272"/>
                                </a:lnTo>
                                <a:lnTo>
                                  <a:pt x="207733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13" y="143510"/>
                                </a:moveTo>
                                <a:lnTo>
                                  <a:pt x="207899" y="142240"/>
                                </a:lnTo>
                                <a:lnTo>
                                  <a:pt x="208470" y="143510"/>
                                </a:lnTo>
                                <a:lnTo>
                                  <a:pt x="208470" y="146050"/>
                                </a:lnTo>
                                <a:lnTo>
                                  <a:pt x="207899" y="147320"/>
                                </a:lnTo>
                                <a:lnTo>
                                  <a:pt x="209042" y="147320"/>
                                </a:lnTo>
                                <a:lnTo>
                                  <a:pt x="209613" y="144780"/>
                                </a:lnTo>
                                <a:lnTo>
                                  <a:pt x="209613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49" y="267766"/>
                                </a:moveTo>
                                <a:lnTo>
                                  <a:pt x="213956" y="267970"/>
                                </a:lnTo>
                                <a:lnTo>
                                  <a:pt x="214147" y="267970"/>
                                </a:lnTo>
                                <a:lnTo>
                                  <a:pt x="214249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26" y="187960"/>
                                </a:moveTo>
                                <a:lnTo>
                                  <a:pt x="213855" y="187960"/>
                                </a:lnTo>
                                <a:lnTo>
                                  <a:pt x="212712" y="190500"/>
                                </a:lnTo>
                                <a:lnTo>
                                  <a:pt x="211709" y="194310"/>
                                </a:lnTo>
                                <a:lnTo>
                                  <a:pt x="211569" y="193040"/>
                                </a:lnTo>
                                <a:lnTo>
                                  <a:pt x="211010" y="191770"/>
                                </a:lnTo>
                                <a:lnTo>
                                  <a:pt x="210553" y="191223"/>
                                </a:lnTo>
                                <a:lnTo>
                                  <a:pt x="210553" y="193040"/>
                                </a:lnTo>
                                <a:lnTo>
                                  <a:pt x="210553" y="194310"/>
                                </a:lnTo>
                                <a:lnTo>
                                  <a:pt x="209804" y="195580"/>
                                </a:lnTo>
                                <a:lnTo>
                                  <a:pt x="209054" y="195580"/>
                                </a:lnTo>
                                <a:lnTo>
                                  <a:pt x="209054" y="193040"/>
                                </a:lnTo>
                                <a:lnTo>
                                  <a:pt x="209804" y="191770"/>
                                </a:lnTo>
                                <a:lnTo>
                                  <a:pt x="210553" y="193040"/>
                                </a:lnTo>
                                <a:lnTo>
                                  <a:pt x="210553" y="191223"/>
                                </a:lnTo>
                                <a:lnTo>
                                  <a:pt x="209956" y="190500"/>
                                </a:lnTo>
                                <a:lnTo>
                                  <a:pt x="213360" y="186690"/>
                                </a:lnTo>
                                <a:lnTo>
                                  <a:pt x="212140" y="186690"/>
                                </a:lnTo>
                                <a:lnTo>
                                  <a:pt x="211010" y="187960"/>
                                </a:lnTo>
                                <a:lnTo>
                                  <a:pt x="208724" y="191770"/>
                                </a:lnTo>
                                <a:lnTo>
                                  <a:pt x="208153" y="193040"/>
                                </a:lnTo>
                                <a:lnTo>
                                  <a:pt x="206438" y="195580"/>
                                </a:lnTo>
                                <a:lnTo>
                                  <a:pt x="208724" y="196850"/>
                                </a:lnTo>
                                <a:lnTo>
                                  <a:pt x="210426" y="196850"/>
                                </a:lnTo>
                                <a:lnTo>
                                  <a:pt x="212140" y="195580"/>
                                </a:lnTo>
                                <a:lnTo>
                                  <a:pt x="213283" y="194310"/>
                                </a:lnTo>
                                <a:lnTo>
                                  <a:pt x="213283" y="195580"/>
                                </a:lnTo>
                                <a:lnTo>
                                  <a:pt x="213855" y="195580"/>
                                </a:lnTo>
                                <a:lnTo>
                                  <a:pt x="213131" y="193040"/>
                                </a:lnTo>
                                <a:lnTo>
                                  <a:pt x="213639" y="190500"/>
                                </a:lnTo>
                                <a:lnTo>
                                  <a:pt x="214426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55" y="82550"/>
                                </a:moveTo>
                                <a:lnTo>
                                  <a:pt x="214807" y="82308"/>
                                </a:lnTo>
                                <a:lnTo>
                                  <a:pt x="214604" y="82550"/>
                                </a:lnTo>
                                <a:lnTo>
                                  <a:pt x="215455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46" y="81280"/>
                                </a:moveTo>
                                <a:lnTo>
                                  <a:pt x="214122" y="82042"/>
                                </a:lnTo>
                                <a:lnTo>
                                  <a:pt x="214807" y="82308"/>
                                </a:lnTo>
                                <a:lnTo>
                                  <a:pt x="215646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52" y="246786"/>
                                </a:moveTo>
                                <a:lnTo>
                                  <a:pt x="214477" y="246456"/>
                                </a:lnTo>
                                <a:lnTo>
                                  <a:pt x="213664" y="246341"/>
                                </a:lnTo>
                                <a:lnTo>
                                  <a:pt x="213664" y="247167"/>
                                </a:lnTo>
                                <a:lnTo>
                                  <a:pt x="212813" y="247891"/>
                                </a:lnTo>
                                <a:lnTo>
                                  <a:pt x="209397" y="247891"/>
                                </a:lnTo>
                                <a:lnTo>
                                  <a:pt x="211099" y="246456"/>
                                </a:lnTo>
                                <a:lnTo>
                                  <a:pt x="213664" y="247167"/>
                                </a:lnTo>
                                <a:lnTo>
                                  <a:pt x="213664" y="246341"/>
                                </a:lnTo>
                                <a:lnTo>
                                  <a:pt x="212852" y="246227"/>
                                </a:lnTo>
                                <a:lnTo>
                                  <a:pt x="210578" y="245643"/>
                                </a:lnTo>
                                <a:lnTo>
                                  <a:pt x="208876" y="246227"/>
                                </a:lnTo>
                                <a:lnTo>
                                  <a:pt x="207162" y="247357"/>
                                </a:lnTo>
                                <a:lnTo>
                                  <a:pt x="206019" y="250774"/>
                                </a:lnTo>
                                <a:lnTo>
                                  <a:pt x="208305" y="248475"/>
                                </a:lnTo>
                                <a:lnTo>
                                  <a:pt x="210007" y="248475"/>
                                </a:lnTo>
                                <a:lnTo>
                                  <a:pt x="211150" y="249072"/>
                                </a:lnTo>
                                <a:lnTo>
                                  <a:pt x="214566" y="248475"/>
                                </a:lnTo>
                                <a:lnTo>
                                  <a:pt x="215734" y="247891"/>
                                </a:lnTo>
                                <a:lnTo>
                                  <a:pt x="216852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03" y="193040"/>
                                </a:moveTo>
                                <a:lnTo>
                                  <a:pt x="220687" y="192633"/>
                                </a:lnTo>
                                <a:lnTo>
                                  <a:pt x="220306" y="192430"/>
                                </a:lnTo>
                                <a:lnTo>
                                  <a:pt x="220903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13" y="52070"/>
                                </a:moveTo>
                                <a:lnTo>
                                  <a:pt x="222973" y="52070"/>
                                </a:lnTo>
                                <a:lnTo>
                                  <a:pt x="223113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39" y="121920"/>
                                </a:moveTo>
                                <a:lnTo>
                                  <a:pt x="227266" y="120650"/>
                                </a:lnTo>
                                <a:lnTo>
                                  <a:pt x="225552" y="120650"/>
                                </a:lnTo>
                                <a:lnTo>
                                  <a:pt x="223278" y="121920"/>
                                </a:lnTo>
                                <a:lnTo>
                                  <a:pt x="228701" y="121920"/>
                                </a:lnTo>
                                <a:lnTo>
                                  <a:pt x="227850" y="123190"/>
                                </a:lnTo>
                                <a:lnTo>
                                  <a:pt x="228409" y="123190"/>
                                </a:lnTo>
                                <a:lnTo>
                                  <a:pt x="229539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39" y="111760"/>
                                </a:moveTo>
                                <a:lnTo>
                                  <a:pt x="227266" y="110490"/>
                                </a:lnTo>
                                <a:lnTo>
                                  <a:pt x="225552" y="110490"/>
                                </a:lnTo>
                                <a:lnTo>
                                  <a:pt x="226123" y="111760"/>
                                </a:lnTo>
                                <a:lnTo>
                                  <a:pt x="229539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18" y="110921"/>
                                </a:moveTo>
                                <a:lnTo>
                                  <a:pt x="229539" y="111760"/>
                                </a:lnTo>
                                <a:lnTo>
                                  <a:pt x="231825" y="111760"/>
                                </a:lnTo>
                                <a:lnTo>
                                  <a:pt x="233718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10" y="246380"/>
                                </a:moveTo>
                                <a:lnTo>
                                  <a:pt x="243217" y="246380"/>
                                </a:lnTo>
                                <a:lnTo>
                                  <a:pt x="243840" y="247650"/>
                                </a:lnTo>
                                <a:lnTo>
                                  <a:pt x="246341" y="247650"/>
                                </a:lnTo>
                                <a:lnTo>
                                  <a:pt x="247510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78" y="123190"/>
                                </a:moveTo>
                                <a:lnTo>
                                  <a:pt x="247777" y="121920"/>
                                </a:lnTo>
                                <a:lnTo>
                                  <a:pt x="246634" y="121920"/>
                                </a:lnTo>
                                <a:lnTo>
                                  <a:pt x="244919" y="120650"/>
                                </a:lnTo>
                                <a:lnTo>
                                  <a:pt x="243789" y="120650"/>
                                </a:lnTo>
                                <a:lnTo>
                                  <a:pt x="243217" y="119380"/>
                                </a:lnTo>
                                <a:lnTo>
                                  <a:pt x="243789" y="118110"/>
                                </a:lnTo>
                                <a:lnTo>
                                  <a:pt x="241503" y="116840"/>
                                </a:lnTo>
                                <a:lnTo>
                                  <a:pt x="238480" y="116840"/>
                                </a:lnTo>
                                <a:lnTo>
                                  <a:pt x="241617" y="118110"/>
                                </a:lnTo>
                                <a:lnTo>
                                  <a:pt x="242849" y="119380"/>
                                </a:lnTo>
                                <a:lnTo>
                                  <a:pt x="242595" y="121920"/>
                                </a:lnTo>
                                <a:lnTo>
                                  <a:pt x="243166" y="123190"/>
                                </a:lnTo>
                                <a:lnTo>
                                  <a:pt x="240195" y="125730"/>
                                </a:lnTo>
                                <a:lnTo>
                                  <a:pt x="239014" y="127000"/>
                                </a:lnTo>
                                <a:lnTo>
                                  <a:pt x="239128" y="129654"/>
                                </a:lnTo>
                                <a:lnTo>
                                  <a:pt x="238036" y="130810"/>
                                </a:lnTo>
                                <a:lnTo>
                                  <a:pt x="237223" y="132080"/>
                                </a:lnTo>
                                <a:lnTo>
                                  <a:pt x="237223" y="134620"/>
                                </a:lnTo>
                                <a:lnTo>
                                  <a:pt x="238252" y="134620"/>
                                </a:lnTo>
                                <a:lnTo>
                                  <a:pt x="238899" y="138430"/>
                                </a:lnTo>
                                <a:lnTo>
                                  <a:pt x="236626" y="138430"/>
                                </a:lnTo>
                                <a:lnTo>
                                  <a:pt x="236626" y="137160"/>
                                </a:lnTo>
                                <a:lnTo>
                                  <a:pt x="236042" y="137160"/>
                                </a:lnTo>
                                <a:lnTo>
                                  <a:pt x="236054" y="138493"/>
                                </a:lnTo>
                                <a:lnTo>
                                  <a:pt x="236486" y="139700"/>
                                </a:lnTo>
                                <a:lnTo>
                                  <a:pt x="239318" y="139700"/>
                                </a:lnTo>
                                <a:lnTo>
                                  <a:pt x="239179" y="138430"/>
                                </a:lnTo>
                                <a:lnTo>
                                  <a:pt x="238772" y="134620"/>
                                </a:lnTo>
                                <a:lnTo>
                                  <a:pt x="239268" y="132080"/>
                                </a:lnTo>
                                <a:lnTo>
                                  <a:pt x="240804" y="130810"/>
                                </a:lnTo>
                                <a:lnTo>
                                  <a:pt x="238633" y="130810"/>
                                </a:lnTo>
                                <a:lnTo>
                                  <a:pt x="239979" y="129540"/>
                                </a:lnTo>
                                <a:lnTo>
                                  <a:pt x="243230" y="128270"/>
                                </a:lnTo>
                                <a:lnTo>
                                  <a:pt x="243281" y="127000"/>
                                </a:lnTo>
                                <a:lnTo>
                                  <a:pt x="239776" y="128270"/>
                                </a:lnTo>
                                <a:lnTo>
                                  <a:pt x="240474" y="127000"/>
                                </a:lnTo>
                                <a:lnTo>
                                  <a:pt x="241096" y="127000"/>
                                </a:lnTo>
                                <a:lnTo>
                                  <a:pt x="243255" y="125730"/>
                                </a:lnTo>
                                <a:lnTo>
                                  <a:pt x="240601" y="125730"/>
                                </a:lnTo>
                                <a:lnTo>
                                  <a:pt x="241719" y="124460"/>
                                </a:lnTo>
                                <a:lnTo>
                                  <a:pt x="244005" y="123190"/>
                                </a:lnTo>
                                <a:lnTo>
                                  <a:pt x="245275" y="124460"/>
                                </a:lnTo>
                                <a:lnTo>
                                  <a:pt x="246405" y="124460"/>
                                </a:lnTo>
                                <a:lnTo>
                                  <a:pt x="245122" y="123190"/>
                                </a:lnTo>
                                <a:lnTo>
                                  <a:pt x="243217" y="121920"/>
                                </a:lnTo>
                                <a:lnTo>
                                  <a:pt x="246087" y="121920"/>
                                </a:lnTo>
                                <a:lnTo>
                                  <a:pt x="246735" y="123190"/>
                                </a:lnTo>
                                <a:lnTo>
                                  <a:pt x="247370" y="123190"/>
                                </a:lnTo>
                                <a:lnTo>
                                  <a:pt x="247662" y="124460"/>
                                </a:lnTo>
                                <a:lnTo>
                                  <a:pt x="247675" y="125730"/>
                                </a:lnTo>
                                <a:lnTo>
                                  <a:pt x="248285" y="124460"/>
                                </a:lnTo>
                                <a:lnTo>
                                  <a:pt x="249440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44" y="224040"/>
                                </a:moveTo>
                                <a:lnTo>
                                  <a:pt x="249288" y="224447"/>
                                </a:lnTo>
                                <a:lnTo>
                                  <a:pt x="249123" y="224790"/>
                                </a:lnTo>
                                <a:lnTo>
                                  <a:pt x="250444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89" y="260184"/>
                                </a:moveTo>
                                <a:lnTo>
                                  <a:pt x="258597" y="260350"/>
                                </a:lnTo>
                                <a:lnTo>
                                  <a:pt x="258724" y="260350"/>
                                </a:lnTo>
                                <a:lnTo>
                                  <a:pt x="258889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48" y="169100"/>
                                </a:moveTo>
                                <a:lnTo>
                                  <a:pt x="260210" y="168910"/>
                                </a:lnTo>
                                <a:lnTo>
                                  <a:pt x="258648" y="170167"/>
                                </a:lnTo>
                                <a:lnTo>
                                  <a:pt x="260248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65" y="54825"/>
                                </a:moveTo>
                                <a:lnTo>
                                  <a:pt x="265836" y="54610"/>
                                </a:lnTo>
                                <a:lnTo>
                                  <a:pt x="265379" y="54610"/>
                                </a:lnTo>
                                <a:lnTo>
                                  <a:pt x="266065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62" y="260350"/>
                                </a:moveTo>
                                <a:lnTo>
                                  <a:pt x="271691" y="260350"/>
                                </a:lnTo>
                                <a:lnTo>
                                  <a:pt x="270268" y="262255"/>
                                </a:lnTo>
                                <a:lnTo>
                                  <a:pt x="272262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13" y="246214"/>
                                </a:moveTo>
                                <a:lnTo>
                                  <a:pt x="274370" y="245630"/>
                                </a:lnTo>
                                <a:lnTo>
                                  <a:pt x="271526" y="245630"/>
                                </a:lnTo>
                                <a:lnTo>
                                  <a:pt x="261835" y="258762"/>
                                </a:lnTo>
                                <a:lnTo>
                                  <a:pt x="263550" y="254177"/>
                                </a:lnTo>
                                <a:lnTo>
                                  <a:pt x="264693" y="251917"/>
                                </a:lnTo>
                                <a:lnTo>
                                  <a:pt x="266966" y="249643"/>
                                </a:lnTo>
                                <a:lnTo>
                                  <a:pt x="268681" y="248488"/>
                                </a:lnTo>
                                <a:lnTo>
                                  <a:pt x="270954" y="247345"/>
                                </a:lnTo>
                                <a:lnTo>
                                  <a:pt x="275513" y="247345"/>
                                </a:lnTo>
                                <a:lnTo>
                                  <a:pt x="275513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78" y="259080"/>
                                </a:moveTo>
                                <a:lnTo>
                                  <a:pt x="273977" y="259080"/>
                                </a:lnTo>
                                <a:lnTo>
                                  <a:pt x="272262" y="260350"/>
                                </a:lnTo>
                                <a:lnTo>
                                  <a:pt x="273405" y="260350"/>
                                </a:lnTo>
                                <a:lnTo>
                                  <a:pt x="275678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79" y="62001"/>
                                </a:moveTo>
                                <a:lnTo>
                                  <a:pt x="276275" y="63119"/>
                                </a:lnTo>
                                <a:lnTo>
                                  <a:pt x="274942" y="64770"/>
                                </a:lnTo>
                                <a:lnTo>
                                  <a:pt x="276809" y="62687"/>
                                </a:lnTo>
                                <a:lnTo>
                                  <a:pt x="277177" y="62230"/>
                                </a:lnTo>
                                <a:lnTo>
                                  <a:pt x="277279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95" y="254000"/>
                                </a:moveTo>
                                <a:lnTo>
                                  <a:pt x="278523" y="252730"/>
                                </a:lnTo>
                                <a:lnTo>
                                  <a:pt x="272262" y="252730"/>
                                </a:lnTo>
                                <a:lnTo>
                                  <a:pt x="270548" y="254000"/>
                                </a:lnTo>
                                <a:lnTo>
                                  <a:pt x="267703" y="256540"/>
                                </a:lnTo>
                                <a:lnTo>
                                  <a:pt x="265430" y="260350"/>
                                </a:lnTo>
                                <a:lnTo>
                                  <a:pt x="267131" y="259080"/>
                                </a:lnTo>
                                <a:lnTo>
                                  <a:pt x="269417" y="256540"/>
                                </a:lnTo>
                                <a:lnTo>
                                  <a:pt x="271691" y="255270"/>
                                </a:lnTo>
                                <a:lnTo>
                                  <a:pt x="275107" y="254000"/>
                                </a:lnTo>
                                <a:lnTo>
                                  <a:pt x="276821" y="254000"/>
                                </a:lnTo>
                                <a:lnTo>
                                  <a:pt x="278523" y="255270"/>
                                </a:lnTo>
                                <a:lnTo>
                                  <a:pt x="279095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99" y="33883"/>
                                </a:moveTo>
                                <a:lnTo>
                                  <a:pt x="289318" y="34239"/>
                                </a:lnTo>
                                <a:lnTo>
                                  <a:pt x="290499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14" y="93980"/>
                                </a:moveTo>
                                <a:lnTo>
                                  <a:pt x="289750" y="95250"/>
                                </a:lnTo>
                                <a:lnTo>
                                  <a:pt x="290131" y="95250"/>
                                </a:lnTo>
                                <a:lnTo>
                                  <a:pt x="291414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30" y="115570"/>
                                </a:moveTo>
                                <a:lnTo>
                                  <a:pt x="290601" y="113855"/>
                                </a:lnTo>
                                <a:lnTo>
                                  <a:pt x="290601" y="119380"/>
                                </a:lnTo>
                                <a:lnTo>
                                  <a:pt x="289471" y="125730"/>
                                </a:lnTo>
                                <a:lnTo>
                                  <a:pt x="288328" y="124460"/>
                                </a:lnTo>
                                <a:lnTo>
                                  <a:pt x="287782" y="123253"/>
                                </a:lnTo>
                                <a:lnTo>
                                  <a:pt x="287769" y="119278"/>
                                </a:lnTo>
                                <a:lnTo>
                                  <a:pt x="288328" y="116840"/>
                                </a:lnTo>
                                <a:lnTo>
                                  <a:pt x="288899" y="113030"/>
                                </a:lnTo>
                                <a:lnTo>
                                  <a:pt x="290042" y="115570"/>
                                </a:lnTo>
                                <a:lnTo>
                                  <a:pt x="290601" y="119380"/>
                                </a:lnTo>
                                <a:lnTo>
                                  <a:pt x="290601" y="113855"/>
                                </a:lnTo>
                                <a:lnTo>
                                  <a:pt x="290106" y="113030"/>
                                </a:lnTo>
                                <a:lnTo>
                                  <a:pt x="289344" y="111760"/>
                                </a:lnTo>
                                <a:lnTo>
                                  <a:pt x="288201" y="109232"/>
                                </a:lnTo>
                                <a:lnTo>
                                  <a:pt x="287070" y="114300"/>
                                </a:lnTo>
                                <a:lnTo>
                                  <a:pt x="286499" y="119278"/>
                                </a:lnTo>
                                <a:lnTo>
                                  <a:pt x="286499" y="121920"/>
                                </a:lnTo>
                                <a:lnTo>
                                  <a:pt x="287070" y="124460"/>
                                </a:lnTo>
                                <a:lnTo>
                                  <a:pt x="288213" y="125730"/>
                                </a:lnTo>
                                <a:lnTo>
                                  <a:pt x="289915" y="127000"/>
                                </a:lnTo>
                                <a:lnTo>
                                  <a:pt x="290296" y="125730"/>
                                </a:lnTo>
                                <a:lnTo>
                                  <a:pt x="291058" y="123190"/>
                                </a:lnTo>
                                <a:lnTo>
                                  <a:pt x="291630" y="119380"/>
                                </a:lnTo>
                                <a:lnTo>
                                  <a:pt x="291630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30" y="16510"/>
                                </a:moveTo>
                                <a:lnTo>
                                  <a:pt x="291058" y="13970"/>
                                </a:lnTo>
                                <a:lnTo>
                                  <a:pt x="290449" y="12611"/>
                                </a:lnTo>
                                <a:lnTo>
                                  <a:pt x="290449" y="15240"/>
                                </a:lnTo>
                                <a:lnTo>
                                  <a:pt x="290449" y="17780"/>
                                </a:lnTo>
                                <a:lnTo>
                                  <a:pt x="289128" y="20320"/>
                                </a:lnTo>
                                <a:lnTo>
                                  <a:pt x="288556" y="16510"/>
                                </a:lnTo>
                                <a:lnTo>
                                  <a:pt x="287604" y="13970"/>
                                </a:lnTo>
                                <a:lnTo>
                                  <a:pt x="286486" y="10287"/>
                                </a:lnTo>
                                <a:lnTo>
                                  <a:pt x="286461" y="7620"/>
                                </a:lnTo>
                                <a:lnTo>
                                  <a:pt x="287032" y="6350"/>
                                </a:lnTo>
                                <a:lnTo>
                                  <a:pt x="288086" y="8928"/>
                                </a:lnTo>
                                <a:lnTo>
                                  <a:pt x="288734" y="10160"/>
                                </a:lnTo>
                                <a:lnTo>
                                  <a:pt x="290449" y="15240"/>
                                </a:lnTo>
                                <a:lnTo>
                                  <a:pt x="290449" y="12611"/>
                                </a:lnTo>
                                <a:lnTo>
                                  <a:pt x="288213" y="7620"/>
                                </a:lnTo>
                                <a:lnTo>
                                  <a:pt x="287832" y="6350"/>
                                </a:lnTo>
                                <a:lnTo>
                                  <a:pt x="287070" y="3810"/>
                                </a:lnTo>
                                <a:lnTo>
                                  <a:pt x="285927" y="6350"/>
                                </a:lnTo>
                                <a:lnTo>
                                  <a:pt x="285356" y="8890"/>
                                </a:lnTo>
                                <a:lnTo>
                                  <a:pt x="288213" y="21590"/>
                                </a:lnTo>
                                <a:lnTo>
                                  <a:pt x="288213" y="24130"/>
                                </a:lnTo>
                                <a:lnTo>
                                  <a:pt x="288213" y="26670"/>
                                </a:lnTo>
                                <a:lnTo>
                                  <a:pt x="288785" y="26670"/>
                                </a:lnTo>
                                <a:lnTo>
                                  <a:pt x="290398" y="20320"/>
                                </a:lnTo>
                                <a:lnTo>
                                  <a:pt x="291058" y="17780"/>
                                </a:lnTo>
                                <a:lnTo>
                                  <a:pt x="291630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63" y="86906"/>
                                </a:moveTo>
                                <a:lnTo>
                                  <a:pt x="291985" y="86360"/>
                                </a:lnTo>
                                <a:lnTo>
                                  <a:pt x="291630" y="86360"/>
                                </a:lnTo>
                                <a:lnTo>
                                  <a:pt x="292963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75" y="31750"/>
                                </a:moveTo>
                                <a:lnTo>
                                  <a:pt x="296748" y="31750"/>
                                </a:lnTo>
                                <a:lnTo>
                                  <a:pt x="290499" y="33883"/>
                                </a:lnTo>
                                <a:lnTo>
                                  <a:pt x="297675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91" y="263906"/>
                                </a:moveTo>
                                <a:lnTo>
                                  <a:pt x="298869" y="263309"/>
                                </a:lnTo>
                                <a:lnTo>
                                  <a:pt x="295452" y="262166"/>
                                </a:lnTo>
                                <a:lnTo>
                                  <a:pt x="298297" y="263309"/>
                                </a:lnTo>
                                <a:lnTo>
                                  <a:pt x="300291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08" y="110896"/>
                                </a:moveTo>
                                <a:lnTo>
                                  <a:pt x="311340" y="110490"/>
                                </a:lnTo>
                                <a:lnTo>
                                  <a:pt x="311353" y="110705"/>
                                </a:lnTo>
                                <a:lnTo>
                                  <a:pt x="311708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93" y="262737"/>
                                </a:moveTo>
                                <a:lnTo>
                                  <a:pt x="315950" y="259892"/>
                                </a:lnTo>
                                <a:lnTo>
                                  <a:pt x="312534" y="257060"/>
                                </a:lnTo>
                                <a:lnTo>
                                  <a:pt x="308546" y="255333"/>
                                </a:lnTo>
                                <a:lnTo>
                                  <a:pt x="306273" y="254762"/>
                                </a:lnTo>
                                <a:lnTo>
                                  <a:pt x="303987" y="254762"/>
                                </a:lnTo>
                                <a:lnTo>
                                  <a:pt x="299427" y="255905"/>
                                </a:lnTo>
                                <a:lnTo>
                                  <a:pt x="301142" y="254190"/>
                                </a:lnTo>
                                <a:lnTo>
                                  <a:pt x="303415" y="253060"/>
                                </a:lnTo>
                                <a:lnTo>
                                  <a:pt x="306273" y="252488"/>
                                </a:lnTo>
                                <a:lnTo>
                                  <a:pt x="308546" y="251345"/>
                                </a:lnTo>
                                <a:lnTo>
                                  <a:pt x="309118" y="250774"/>
                                </a:lnTo>
                                <a:lnTo>
                                  <a:pt x="307975" y="250774"/>
                                </a:lnTo>
                                <a:lnTo>
                                  <a:pt x="306844" y="250202"/>
                                </a:lnTo>
                                <a:lnTo>
                                  <a:pt x="305701" y="250202"/>
                                </a:lnTo>
                                <a:lnTo>
                                  <a:pt x="304558" y="249656"/>
                                </a:lnTo>
                                <a:lnTo>
                                  <a:pt x="302856" y="250202"/>
                                </a:lnTo>
                                <a:lnTo>
                                  <a:pt x="301713" y="251345"/>
                                </a:lnTo>
                                <a:lnTo>
                                  <a:pt x="299999" y="252488"/>
                                </a:lnTo>
                                <a:lnTo>
                                  <a:pt x="298869" y="253619"/>
                                </a:lnTo>
                                <a:lnTo>
                                  <a:pt x="297154" y="257060"/>
                                </a:lnTo>
                                <a:lnTo>
                                  <a:pt x="295452" y="258178"/>
                                </a:lnTo>
                                <a:lnTo>
                                  <a:pt x="294309" y="258749"/>
                                </a:lnTo>
                                <a:lnTo>
                                  <a:pt x="293738" y="259321"/>
                                </a:lnTo>
                                <a:lnTo>
                                  <a:pt x="294881" y="257060"/>
                                </a:lnTo>
                                <a:lnTo>
                                  <a:pt x="296011" y="255333"/>
                                </a:lnTo>
                                <a:lnTo>
                                  <a:pt x="297726" y="253619"/>
                                </a:lnTo>
                                <a:lnTo>
                                  <a:pt x="298297" y="251345"/>
                                </a:lnTo>
                                <a:lnTo>
                                  <a:pt x="298297" y="250202"/>
                                </a:lnTo>
                                <a:lnTo>
                                  <a:pt x="293738" y="254762"/>
                                </a:lnTo>
                                <a:lnTo>
                                  <a:pt x="292595" y="256501"/>
                                </a:lnTo>
                                <a:lnTo>
                                  <a:pt x="292595" y="260451"/>
                                </a:lnTo>
                                <a:lnTo>
                                  <a:pt x="292023" y="262166"/>
                                </a:lnTo>
                                <a:lnTo>
                                  <a:pt x="290322" y="263906"/>
                                </a:lnTo>
                                <a:lnTo>
                                  <a:pt x="293166" y="261594"/>
                                </a:lnTo>
                                <a:lnTo>
                                  <a:pt x="294881" y="261023"/>
                                </a:lnTo>
                                <a:lnTo>
                                  <a:pt x="296011" y="261594"/>
                                </a:lnTo>
                                <a:lnTo>
                                  <a:pt x="302856" y="261594"/>
                                </a:lnTo>
                                <a:lnTo>
                                  <a:pt x="305130" y="260451"/>
                                </a:lnTo>
                                <a:lnTo>
                                  <a:pt x="302856" y="259321"/>
                                </a:lnTo>
                                <a:lnTo>
                                  <a:pt x="299999" y="259321"/>
                                </a:lnTo>
                                <a:lnTo>
                                  <a:pt x="297154" y="259892"/>
                                </a:lnTo>
                                <a:lnTo>
                                  <a:pt x="294881" y="260451"/>
                                </a:lnTo>
                                <a:lnTo>
                                  <a:pt x="299427" y="257606"/>
                                </a:lnTo>
                                <a:lnTo>
                                  <a:pt x="301713" y="257060"/>
                                </a:lnTo>
                                <a:lnTo>
                                  <a:pt x="304558" y="257060"/>
                                </a:lnTo>
                                <a:lnTo>
                                  <a:pt x="305701" y="259321"/>
                                </a:lnTo>
                                <a:lnTo>
                                  <a:pt x="307403" y="261023"/>
                                </a:lnTo>
                                <a:lnTo>
                                  <a:pt x="310261" y="264464"/>
                                </a:lnTo>
                                <a:lnTo>
                                  <a:pt x="310832" y="264464"/>
                                </a:lnTo>
                                <a:lnTo>
                                  <a:pt x="310261" y="262737"/>
                                </a:lnTo>
                                <a:lnTo>
                                  <a:pt x="309118" y="260451"/>
                                </a:lnTo>
                                <a:lnTo>
                                  <a:pt x="305701" y="257060"/>
                                </a:lnTo>
                                <a:lnTo>
                                  <a:pt x="307975" y="257060"/>
                                </a:lnTo>
                                <a:lnTo>
                                  <a:pt x="310261" y="257606"/>
                                </a:lnTo>
                                <a:lnTo>
                                  <a:pt x="312534" y="258749"/>
                                </a:lnTo>
                                <a:lnTo>
                                  <a:pt x="314236" y="260451"/>
                                </a:lnTo>
                                <a:lnTo>
                                  <a:pt x="314807" y="262166"/>
                                </a:lnTo>
                                <a:lnTo>
                                  <a:pt x="314807" y="263906"/>
                                </a:lnTo>
                                <a:lnTo>
                                  <a:pt x="314236" y="267296"/>
                                </a:lnTo>
                                <a:lnTo>
                                  <a:pt x="314807" y="267296"/>
                                </a:lnTo>
                                <a:lnTo>
                                  <a:pt x="315379" y="266725"/>
                                </a:lnTo>
                                <a:lnTo>
                                  <a:pt x="315379" y="266153"/>
                                </a:lnTo>
                                <a:lnTo>
                                  <a:pt x="315950" y="265582"/>
                                </a:lnTo>
                                <a:lnTo>
                                  <a:pt x="316522" y="264464"/>
                                </a:lnTo>
                                <a:lnTo>
                                  <a:pt x="31709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23" y="256476"/>
                                </a:moveTo>
                                <a:lnTo>
                                  <a:pt x="317093" y="254190"/>
                                </a:lnTo>
                                <a:lnTo>
                                  <a:pt x="314807" y="252488"/>
                                </a:lnTo>
                                <a:lnTo>
                                  <a:pt x="313677" y="251917"/>
                                </a:lnTo>
                                <a:lnTo>
                                  <a:pt x="312534" y="251917"/>
                                </a:lnTo>
                                <a:lnTo>
                                  <a:pt x="311391" y="252488"/>
                                </a:lnTo>
                                <a:lnTo>
                                  <a:pt x="310261" y="252488"/>
                                </a:lnTo>
                                <a:lnTo>
                                  <a:pt x="309118" y="253619"/>
                                </a:lnTo>
                                <a:lnTo>
                                  <a:pt x="307975" y="254190"/>
                                </a:lnTo>
                                <a:lnTo>
                                  <a:pt x="313105" y="254762"/>
                                </a:lnTo>
                                <a:lnTo>
                                  <a:pt x="315950" y="255333"/>
                                </a:lnTo>
                                <a:lnTo>
                                  <a:pt x="318223" y="256476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19" y="274320"/>
                                </a:moveTo>
                                <a:lnTo>
                                  <a:pt x="322376" y="271780"/>
                                </a:lnTo>
                                <a:lnTo>
                                  <a:pt x="319532" y="270510"/>
                                </a:lnTo>
                                <a:lnTo>
                                  <a:pt x="312699" y="270510"/>
                                </a:lnTo>
                                <a:lnTo>
                                  <a:pt x="311708" y="271068"/>
                                </a:lnTo>
                                <a:lnTo>
                                  <a:pt x="311708" y="275590"/>
                                </a:lnTo>
                                <a:lnTo>
                                  <a:pt x="311581" y="275590"/>
                                </a:lnTo>
                                <a:lnTo>
                                  <a:pt x="311581" y="278130"/>
                                </a:lnTo>
                                <a:lnTo>
                                  <a:pt x="310362" y="278130"/>
                                </a:lnTo>
                                <a:lnTo>
                                  <a:pt x="310972" y="276860"/>
                                </a:lnTo>
                                <a:lnTo>
                                  <a:pt x="311581" y="278130"/>
                                </a:lnTo>
                                <a:lnTo>
                                  <a:pt x="311581" y="275590"/>
                                </a:lnTo>
                                <a:lnTo>
                                  <a:pt x="310388" y="275590"/>
                                </a:lnTo>
                                <a:lnTo>
                                  <a:pt x="310388" y="274320"/>
                                </a:lnTo>
                                <a:lnTo>
                                  <a:pt x="311708" y="275590"/>
                                </a:lnTo>
                                <a:lnTo>
                                  <a:pt x="311708" y="271068"/>
                                </a:lnTo>
                                <a:lnTo>
                                  <a:pt x="310426" y="271780"/>
                                </a:lnTo>
                                <a:lnTo>
                                  <a:pt x="310210" y="271780"/>
                                </a:lnTo>
                                <a:lnTo>
                                  <a:pt x="310210" y="281940"/>
                                </a:lnTo>
                                <a:lnTo>
                                  <a:pt x="304685" y="281940"/>
                                </a:lnTo>
                                <a:lnTo>
                                  <a:pt x="304685" y="280670"/>
                                </a:lnTo>
                                <a:lnTo>
                                  <a:pt x="305917" y="279400"/>
                                </a:lnTo>
                                <a:lnTo>
                                  <a:pt x="307759" y="279400"/>
                                </a:lnTo>
                                <a:lnTo>
                                  <a:pt x="310210" y="281940"/>
                                </a:lnTo>
                                <a:lnTo>
                                  <a:pt x="310210" y="271780"/>
                                </a:lnTo>
                                <a:lnTo>
                                  <a:pt x="309968" y="271780"/>
                                </a:lnTo>
                                <a:lnTo>
                                  <a:pt x="309968" y="276860"/>
                                </a:lnTo>
                                <a:lnTo>
                                  <a:pt x="308737" y="276860"/>
                                </a:lnTo>
                                <a:lnTo>
                                  <a:pt x="308127" y="278130"/>
                                </a:lnTo>
                                <a:lnTo>
                                  <a:pt x="306908" y="276860"/>
                                </a:lnTo>
                                <a:lnTo>
                                  <a:pt x="308127" y="275590"/>
                                </a:lnTo>
                                <a:lnTo>
                                  <a:pt x="309359" y="275590"/>
                                </a:lnTo>
                                <a:lnTo>
                                  <a:pt x="309968" y="276860"/>
                                </a:lnTo>
                                <a:lnTo>
                                  <a:pt x="309968" y="271780"/>
                                </a:lnTo>
                                <a:lnTo>
                                  <a:pt x="311556" y="270510"/>
                                </a:lnTo>
                                <a:lnTo>
                                  <a:pt x="310984" y="270510"/>
                                </a:lnTo>
                                <a:lnTo>
                                  <a:pt x="309283" y="269240"/>
                                </a:lnTo>
                                <a:lnTo>
                                  <a:pt x="308711" y="269240"/>
                                </a:lnTo>
                                <a:lnTo>
                                  <a:pt x="306438" y="266700"/>
                                </a:lnTo>
                                <a:lnTo>
                                  <a:pt x="301879" y="265430"/>
                                </a:lnTo>
                                <a:lnTo>
                                  <a:pt x="299885" y="264160"/>
                                </a:lnTo>
                                <a:lnTo>
                                  <a:pt x="301307" y="265430"/>
                                </a:lnTo>
                                <a:lnTo>
                                  <a:pt x="304152" y="266700"/>
                                </a:lnTo>
                                <a:lnTo>
                                  <a:pt x="307568" y="270510"/>
                                </a:lnTo>
                                <a:lnTo>
                                  <a:pt x="305866" y="270510"/>
                                </a:lnTo>
                                <a:lnTo>
                                  <a:pt x="305295" y="271780"/>
                                </a:lnTo>
                                <a:lnTo>
                                  <a:pt x="308711" y="271780"/>
                                </a:lnTo>
                                <a:lnTo>
                                  <a:pt x="309283" y="273050"/>
                                </a:lnTo>
                                <a:lnTo>
                                  <a:pt x="309283" y="274320"/>
                                </a:lnTo>
                                <a:lnTo>
                                  <a:pt x="306209" y="274320"/>
                                </a:lnTo>
                                <a:lnTo>
                                  <a:pt x="306209" y="278130"/>
                                </a:lnTo>
                                <a:lnTo>
                                  <a:pt x="304533" y="279400"/>
                                </a:lnTo>
                                <a:lnTo>
                                  <a:pt x="303695" y="280670"/>
                                </a:lnTo>
                                <a:lnTo>
                                  <a:pt x="303453" y="280670"/>
                                </a:lnTo>
                                <a:lnTo>
                                  <a:pt x="303453" y="281940"/>
                                </a:lnTo>
                                <a:lnTo>
                                  <a:pt x="298538" y="281940"/>
                                </a:lnTo>
                                <a:lnTo>
                                  <a:pt x="299161" y="280670"/>
                                </a:lnTo>
                                <a:lnTo>
                                  <a:pt x="299770" y="280670"/>
                                </a:lnTo>
                                <a:lnTo>
                                  <a:pt x="303453" y="281940"/>
                                </a:lnTo>
                                <a:lnTo>
                                  <a:pt x="303453" y="280670"/>
                                </a:lnTo>
                                <a:lnTo>
                                  <a:pt x="302856" y="280670"/>
                                </a:lnTo>
                                <a:lnTo>
                                  <a:pt x="303695" y="278130"/>
                                </a:lnTo>
                                <a:lnTo>
                                  <a:pt x="306209" y="278130"/>
                                </a:lnTo>
                                <a:lnTo>
                                  <a:pt x="306209" y="274320"/>
                                </a:lnTo>
                                <a:lnTo>
                                  <a:pt x="305816" y="274320"/>
                                </a:lnTo>
                                <a:lnTo>
                                  <a:pt x="305816" y="275590"/>
                                </a:lnTo>
                                <a:lnTo>
                                  <a:pt x="303898" y="276860"/>
                                </a:lnTo>
                                <a:lnTo>
                                  <a:pt x="302348" y="279400"/>
                                </a:lnTo>
                                <a:lnTo>
                                  <a:pt x="300037" y="279400"/>
                                </a:lnTo>
                                <a:lnTo>
                                  <a:pt x="303898" y="276860"/>
                                </a:lnTo>
                                <a:lnTo>
                                  <a:pt x="304660" y="275590"/>
                                </a:lnTo>
                                <a:lnTo>
                                  <a:pt x="305816" y="275590"/>
                                </a:lnTo>
                                <a:lnTo>
                                  <a:pt x="305816" y="274320"/>
                                </a:lnTo>
                                <a:lnTo>
                                  <a:pt x="303136" y="274320"/>
                                </a:lnTo>
                                <a:lnTo>
                                  <a:pt x="301447" y="275590"/>
                                </a:lnTo>
                                <a:lnTo>
                                  <a:pt x="300609" y="276860"/>
                                </a:lnTo>
                                <a:lnTo>
                                  <a:pt x="299770" y="276860"/>
                                </a:lnTo>
                                <a:lnTo>
                                  <a:pt x="300609" y="274320"/>
                                </a:lnTo>
                                <a:lnTo>
                                  <a:pt x="302450" y="274320"/>
                                </a:lnTo>
                                <a:lnTo>
                                  <a:pt x="302450" y="273050"/>
                                </a:lnTo>
                                <a:lnTo>
                                  <a:pt x="303022" y="273050"/>
                                </a:lnTo>
                                <a:lnTo>
                                  <a:pt x="303593" y="271780"/>
                                </a:lnTo>
                                <a:lnTo>
                                  <a:pt x="301307" y="273050"/>
                                </a:lnTo>
                                <a:lnTo>
                                  <a:pt x="299935" y="272135"/>
                                </a:lnTo>
                                <a:lnTo>
                                  <a:pt x="299935" y="274320"/>
                                </a:lnTo>
                                <a:lnTo>
                                  <a:pt x="299364" y="274320"/>
                                </a:lnTo>
                                <a:lnTo>
                                  <a:pt x="299364" y="276860"/>
                                </a:lnTo>
                                <a:lnTo>
                                  <a:pt x="298729" y="278130"/>
                                </a:lnTo>
                                <a:lnTo>
                                  <a:pt x="298030" y="278130"/>
                                </a:lnTo>
                                <a:lnTo>
                                  <a:pt x="298030" y="279400"/>
                                </a:lnTo>
                                <a:lnTo>
                                  <a:pt x="297383" y="280670"/>
                                </a:lnTo>
                                <a:lnTo>
                                  <a:pt x="296735" y="279400"/>
                                </a:lnTo>
                                <a:lnTo>
                                  <a:pt x="296735" y="280670"/>
                                </a:lnTo>
                                <a:lnTo>
                                  <a:pt x="295795" y="281000"/>
                                </a:lnTo>
                                <a:lnTo>
                                  <a:pt x="294881" y="281940"/>
                                </a:lnTo>
                                <a:lnTo>
                                  <a:pt x="293039" y="281940"/>
                                </a:lnTo>
                                <a:lnTo>
                                  <a:pt x="292430" y="281940"/>
                                </a:lnTo>
                                <a:lnTo>
                                  <a:pt x="291807" y="280670"/>
                                </a:lnTo>
                                <a:lnTo>
                                  <a:pt x="291198" y="281940"/>
                                </a:lnTo>
                                <a:lnTo>
                                  <a:pt x="288137" y="281940"/>
                                </a:lnTo>
                                <a:lnTo>
                                  <a:pt x="288137" y="280670"/>
                                </a:lnTo>
                                <a:lnTo>
                                  <a:pt x="284441" y="280670"/>
                                </a:lnTo>
                                <a:lnTo>
                                  <a:pt x="286283" y="279400"/>
                                </a:lnTo>
                                <a:lnTo>
                                  <a:pt x="288747" y="279400"/>
                                </a:lnTo>
                                <a:lnTo>
                                  <a:pt x="288747" y="280670"/>
                                </a:lnTo>
                                <a:lnTo>
                                  <a:pt x="291807" y="280670"/>
                                </a:lnTo>
                                <a:lnTo>
                                  <a:pt x="293039" y="280670"/>
                                </a:lnTo>
                                <a:lnTo>
                                  <a:pt x="293039" y="281940"/>
                                </a:lnTo>
                                <a:lnTo>
                                  <a:pt x="295795" y="281000"/>
                                </a:lnTo>
                                <a:lnTo>
                                  <a:pt x="296113" y="280670"/>
                                </a:lnTo>
                                <a:lnTo>
                                  <a:pt x="296735" y="280670"/>
                                </a:lnTo>
                                <a:lnTo>
                                  <a:pt x="296735" y="279400"/>
                                </a:lnTo>
                                <a:lnTo>
                                  <a:pt x="298030" y="279400"/>
                                </a:lnTo>
                                <a:lnTo>
                                  <a:pt x="298030" y="278130"/>
                                </a:lnTo>
                                <a:lnTo>
                                  <a:pt x="296189" y="278130"/>
                                </a:lnTo>
                                <a:lnTo>
                                  <a:pt x="297459" y="276860"/>
                                </a:lnTo>
                                <a:lnTo>
                                  <a:pt x="299364" y="276860"/>
                                </a:lnTo>
                                <a:lnTo>
                                  <a:pt x="299364" y="274320"/>
                                </a:lnTo>
                                <a:lnTo>
                                  <a:pt x="298030" y="274320"/>
                                </a:lnTo>
                                <a:lnTo>
                                  <a:pt x="298983" y="273050"/>
                                </a:lnTo>
                                <a:lnTo>
                                  <a:pt x="299935" y="274320"/>
                                </a:lnTo>
                                <a:lnTo>
                                  <a:pt x="299935" y="272135"/>
                                </a:lnTo>
                                <a:lnTo>
                                  <a:pt x="298411" y="271119"/>
                                </a:lnTo>
                                <a:lnTo>
                                  <a:pt x="298411" y="273050"/>
                                </a:lnTo>
                                <a:lnTo>
                                  <a:pt x="296379" y="273050"/>
                                </a:lnTo>
                                <a:lnTo>
                                  <a:pt x="296189" y="272884"/>
                                </a:lnTo>
                                <a:lnTo>
                                  <a:pt x="296189" y="275590"/>
                                </a:lnTo>
                                <a:lnTo>
                                  <a:pt x="296113" y="278130"/>
                                </a:lnTo>
                                <a:lnTo>
                                  <a:pt x="294728" y="280670"/>
                                </a:lnTo>
                                <a:lnTo>
                                  <a:pt x="293344" y="280670"/>
                                </a:lnTo>
                                <a:lnTo>
                                  <a:pt x="292646" y="279400"/>
                                </a:lnTo>
                                <a:lnTo>
                                  <a:pt x="293344" y="278130"/>
                                </a:lnTo>
                                <a:lnTo>
                                  <a:pt x="296113" y="278130"/>
                                </a:lnTo>
                                <a:lnTo>
                                  <a:pt x="296113" y="275590"/>
                                </a:lnTo>
                                <a:lnTo>
                                  <a:pt x="295567" y="275590"/>
                                </a:lnTo>
                                <a:lnTo>
                                  <a:pt x="294932" y="276860"/>
                                </a:lnTo>
                                <a:lnTo>
                                  <a:pt x="293662" y="275590"/>
                                </a:lnTo>
                                <a:lnTo>
                                  <a:pt x="294284" y="275590"/>
                                </a:lnTo>
                                <a:lnTo>
                                  <a:pt x="295567" y="274320"/>
                                </a:lnTo>
                                <a:lnTo>
                                  <a:pt x="296189" y="275590"/>
                                </a:lnTo>
                                <a:lnTo>
                                  <a:pt x="296189" y="272884"/>
                                </a:lnTo>
                                <a:lnTo>
                                  <a:pt x="294170" y="271132"/>
                                </a:lnTo>
                                <a:lnTo>
                                  <a:pt x="294170" y="271780"/>
                                </a:lnTo>
                                <a:lnTo>
                                  <a:pt x="293484" y="271780"/>
                                </a:lnTo>
                                <a:lnTo>
                                  <a:pt x="293484" y="273050"/>
                                </a:lnTo>
                                <a:lnTo>
                                  <a:pt x="292404" y="273812"/>
                                </a:lnTo>
                                <a:lnTo>
                                  <a:pt x="292404" y="278130"/>
                                </a:lnTo>
                                <a:lnTo>
                                  <a:pt x="290322" y="278130"/>
                                </a:lnTo>
                                <a:lnTo>
                                  <a:pt x="291020" y="276860"/>
                                </a:lnTo>
                                <a:lnTo>
                                  <a:pt x="291706" y="276860"/>
                                </a:lnTo>
                                <a:lnTo>
                                  <a:pt x="292404" y="278130"/>
                                </a:lnTo>
                                <a:lnTo>
                                  <a:pt x="292404" y="273812"/>
                                </a:lnTo>
                                <a:lnTo>
                                  <a:pt x="291655" y="274320"/>
                                </a:lnTo>
                                <a:lnTo>
                                  <a:pt x="289814" y="274320"/>
                                </a:lnTo>
                                <a:lnTo>
                                  <a:pt x="290423" y="273050"/>
                                </a:lnTo>
                                <a:lnTo>
                                  <a:pt x="293484" y="273050"/>
                                </a:lnTo>
                                <a:lnTo>
                                  <a:pt x="293484" y="271780"/>
                                </a:lnTo>
                                <a:lnTo>
                                  <a:pt x="292468" y="271780"/>
                                </a:lnTo>
                                <a:lnTo>
                                  <a:pt x="292468" y="270510"/>
                                </a:lnTo>
                                <a:lnTo>
                                  <a:pt x="294170" y="271780"/>
                                </a:lnTo>
                                <a:lnTo>
                                  <a:pt x="294170" y="271132"/>
                                </a:lnTo>
                                <a:lnTo>
                                  <a:pt x="293458" y="270510"/>
                                </a:lnTo>
                                <a:lnTo>
                                  <a:pt x="298411" y="273050"/>
                                </a:lnTo>
                                <a:lnTo>
                                  <a:pt x="298411" y="271119"/>
                                </a:lnTo>
                                <a:lnTo>
                                  <a:pt x="295617" y="269240"/>
                                </a:lnTo>
                                <a:lnTo>
                                  <a:pt x="290004" y="269240"/>
                                </a:lnTo>
                                <a:lnTo>
                                  <a:pt x="290004" y="273050"/>
                                </a:lnTo>
                                <a:lnTo>
                                  <a:pt x="289255" y="273570"/>
                                </a:lnTo>
                                <a:lnTo>
                                  <a:pt x="289255" y="276860"/>
                                </a:lnTo>
                                <a:lnTo>
                                  <a:pt x="286385" y="27686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820" y="275590"/>
                                </a:lnTo>
                                <a:lnTo>
                                  <a:pt x="289255" y="276860"/>
                                </a:lnTo>
                                <a:lnTo>
                                  <a:pt x="289255" y="273570"/>
                                </a:lnTo>
                                <a:lnTo>
                                  <a:pt x="288163" y="274320"/>
                                </a:lnTo>
                                <a:lnTo>
                                  <a:pt x="285724" y="274320"/>
                                </a:lnTo>
                                <a:lnTo>
                                  <a:pt x="286334" y="273050"/>
                                </a:lnTo>
                                <a:lnTo>
                                  <a:pt x="287553" y="271780"/>
                                </a:lnTo>
                                <a:lnTo>
                                  <a:pt x="290004" y="273050"/>
                                </a:lnTo>
                                <a:lnTo>
                                  <a:pt x="290004" y="269240"/>
                                </a:lnTo>
                                <a:lnTo>
                                  <a:pt x="286499" y="269240"/>
                                </a:lnTo>
                                <a:lnTo>
                                  <a:pt x="286499" y="267970"/>
                                </a:lnTo>
                                <a:lnTo>
                                  <a:pt x="285648" y="267970"/>
                                </a:lnTo>
                                <a:lnTo>
                                  <a:pt x="285648" y="271780"/>
                                </a:lnTo>
                                <a:lnTo>
                                  <a:pt x="285546" y="278130"/>
                                </a:lnTo>
                                <a:lnTo>
                                  <a:pt x="284276" y="279400"/>
                                </a:lnTo>
                                <a:lnTo>
                                  <a:pt x="281736" y="279400"/>
                                </a:lnTo>
                                <a:lnTo>
                                  <a:pt x="283006" y="278130"/>
                                </a:lnTo>
                                <a:lnTo>
                                  <a:pt x="285546" y="278130"/>
                                </a:lnTo>
                                <a:lnTo>
                                  <a:pt x="285546" y="271856"/>
                                </a:lnTo>
                                <a:lnTo>
                                  <a:pt x="285470" y="274320"/>
                                </a:lnTo>
                                <a:lnTo>
                                  <a:pt x="284721" y="275590"/>
                                </a:lnTo>
                                <a:lnTo>
                                  <a:pt x="280644" y="275590"/>
                                </a:lnTo>
                                <a:lnTo>
                                  <a:pt x="280644" y="280670"/>
                                </a:lnTo>
                                <a:lnTo>
                                  <a:pt x="277533" y="281940"/>
                                </a:lnTo>
                                <a:lnTo>
                                  <a:pt x="274434" y="281940"/>
                                </a:lnTo>
                                <a:lnTo>
                                  <a:pt x="277533" y="280670"/>
                                </a:lnTo>
                                <a:lnTo>
                                  <a:pt x="280644" y="280670"/>
                                </a:lnTo>
                                <a:lnTo>
                                  <a:pt x="280644" y="275590"/>
                                </a:lnTo>
                                <a:lnTo>
                                  <a:pt x="280619" y="276860"/>
                                </a:lnTo>
                                <a:lnTo>
                                  <a:pt x="279971" y="278130"/>
                                </a:lnTo>
                                <a:lnTo>
                                  <a:pt x="276682" y="278130"/>
                                </a:lnTo>
                                <a:lnTo>
                                  <a:pt x="277990" y="276860"/>
                                </a:lnTo>
                                <a:lnTo>
                                  <a:pt x="280619" y="276860"/>
                                </a:lnTo>
                                <a:lnTo>
                                  <a:pt x="280619" y="275590"/>
                                </a:lnTo>
                                <a:lnTo>
                                  <a:pt x="280238" y="275590"/>
                                </a:lnTo>
                                <a:lnTo>
                                  <a:pt x="282486" y="274320"/>
                                </a:lnTo>
                                <a:lnTo>
                                  <a:pt x="285470" y="274320"/>
                                </a:lnTo>
                                <a:lnTo>
                                  <a:pt x="285470" y="271907"/>
                                </a:lnTo>
                                <a:lnTo>
                                  <a:pt x="283756" y="273050"/>
                                </a:lnTo>
                                <a:lnTo>
                                  <a:pt x="281216" y="273050"/>
                                </a:lnTo>
                                <a:lnTo>
                                  <a:pt x="283121" y="271780"/>
                                </a:lnTo>
                                <a:lnTo>
                                  <a:pt x="284391" y="270510"/>
                                </a:lnTo>
                                <a:lnTo>
                                  <a:pt x="285648" y="271780"/>
                                </a:lnTo>
                                <a:lnTo>
                                  <a:pt x="285648" y="267970"/>
                                </a:lnTo>
                                <a:lnTo>
                                  <a:pt x="281787" y="267970"/>
                                </a:lnTo>
                                <a:lnTo>
                                  <a:pt x="281787" y="270510"/>
                                </a:lnTo>
                                <a:lnTo>
                                  <a:pt x="280797" y="271208"/>
                                </a:lnTo>
                                <a:lnTo>
                                  <a:pt x="280797" y="273050"/>
                                </a:lnTo>
                                <a:lnTo>
                                  <a:pt x="278752" y="274320"/>
                                </a:lnTo>
                                <a:lnTo>
                                  <a:pt x="278066" y="275590"/>
                                </a:lnTo>
                                <a:lnTo>
                                  <a:pt x="276707" y="274320"/>
                                </a:lnTo>
                                <a:lnTo>
                                  <a:pt x="278752" y="273050"/>
                                </a:lnTo>
                                <a:lnTo>
                                  <a:pt x="280797" y="273050"/>
                                </a:lnTo>
                                <a:lnTo>
                                  <a:pt x="280797" y="271208"/>
                                </a:lnTo>
                                <a:lnTo>
                                  <a:pt x="279958" y="271780"/>
                                </a:lnTo>
                                <a:lnTo>
                                  <a:pt x="278726" y="271780"/>
                                </a:lnTo>
                                <a:lnTo>
                                  <a:pt x="278117" y="270510"/>
                                </a:lnTo>
                                <a:lnTo>
                                  <a:pt x="281787" y="270510"/>
                                </a:lnTo>
                                <a:lnTo>
                                  <a:pt x="281787" y="267970"/>
                                </a:lnTo>
                                <a:lnTo>
                                  <a:pt x="281368" y="267970"/>
                                </a:lnTo>
                                <a:lnTo>
                                  <a:pt x="283654" y="266700"/>
                                </a:lnTo>
                                <a:lnTo>
                                  <a:pt x="290487" y="266700"/>
                                </a:lnTo>
                                <a:lnTo>
                                  <a:pt x="299605" y="269240"/>
                                </a:lnTo>
                                <a:lnTo>
                                  <a:pt x="301332" y="270510"/>
                                </a:lnTo>
                                <a:lnTo>
                                  <a:pt x="301332" y="269240"/>
                                </a:lnTo>
                                <a:lnTo>
                                  <a:pt x="301904" y="269240"/>
                                </a:lnTo>
                                <a:lnTo>
                                  <a:pt x="303047" y="271780"/>
                                </a:lnTo>
                                <a:lnTo>
                                  <a:pt x="303047" y="269240"/>
                                </a:lnTo>
                                <a:lnTo>
                                  <a:pt x="299034" y="266700"/>
                                </a:lnTo>
                                <a:lnTo>
                                  <a:pt x="296748" y="265430"/>
                                </a:lnTo>
                                <a:lnTo>
                                  <a:pt x="289915" y="264160"/>
                                </a:lnTo>
                                <a:lnTo>
                                  <a:pt x="289344" y="265430"/>
                                </a:lnTo>
                                <a:lnTo>
                                  <a:pt x="287642" y="265430"/>
                                </a:lnTo>
                                <a:lnTo>
                                  <a:pt x="282511" y="266700"/>
                                </a:lnTo>
                                <a:lnTo>
                                  <a:pt x="280238" y="267970"/>
                                </a:lnTo>
                                <a:lnTo>
                                  <a:pt x="278523" y="269240"/>
                                </a:lnTo>
                                <a:lnTo>
                                  <a:pt x="277393" y="269240"/>
                                </a:lnTo>
                                <a:lnTo>
                                  <a:pt x="277964" y="267970"/>
                                </a:lnTo>
                                <a:lnTo>
                                  <a:pt x="280238" y="265430"/>
                                </a:lnTo>
                                <a:lnTo>
                                  <a:pt x="283654" y="264160"/>
                                </a:lnTo>
                                <a:lnTo>
                                  <a:pt x="278523" y="262890"/>
                                </a:lnTo>
                                <a:lnTo>
                                  <a:pt x="279082" y="264160"/>
                                </a:lnTo>
                                <a:lnTo>
                                  <a:pt x="279692" y="264160"/>
                                </a:lnTo>
                                <a:lnTo>
                                  <a:pt x="278472" y="265430"/>
                                </a:lnTo>
                                <a:lnTo>
                                  <a:pt x="277114" y="266153"/>
                                </a:lnTo>
                                <a:lnTo>
                                  <a:pt x="277114" y="273050"/>
                                </a:lnTo>
                                <a:lnTo>
                                  <a:pt x="276047" y="274091"/>
                                </a:lnTo>
                                <a:lnTo>
                                  <a:pt x="276047" y="279400"/>
                                </a:lnTo>
                                <a:lnTo>
                                  <a:pt x="274815" y="280670"/>
                                </a:lnTo>
                                <a:lnTo>
                                  <a:pt x="270471" y="280670"/>
                                </a:lnTo>
                                <a:lnTo>
                                  <a:pt x="272948" y="279400"/>
                                </a:lnTo>
                                <a:lnTo>
                                  <a:pt x="276047" y="279400"/>
                                </a:lnTo>
                                <a:lnTo>
                                  <a:pt x="276047" y="274091"/>
                                </a:lnTo>
                                <a:lnTo>
                                  <a:pt x="275805" y="274320"/>
                                </a:lnTo>
                                <a:lnTo>
                                  <a:pt x="275717" y="276860"/>
                                </a:lnTo>
                                <a:lnTo>
                                  <a:pt x="273735" y="278130"/>
                                </a:lnTo>
                                <a:lnTo>
                                  <a:pt x="271564" y="278130"/>
                                </a:lnTo>
                                <a:lnTo>
                                  <a:pt x="271564" y="279400"/>
                                </a:lnTo>
                                <a:lnTo>
                                  <a:pt x="268465" y="281940"/>
                                </a:lnTo>
                                <a:lnTo>
                                  <a:pt x="265353" y="281940"/>
                                </a:lnTo>
                                <a:lnTo>
                                  <a:pt x="267220" y="280670"/>
                                </a:lnTo>
                                <a:lnTo>
                                  <a:pt x="267843" y="280670"/>
                                </a:lnTo>
                                <a:lnTo>
                                  <a:pt x="268465" y="279400"/>
                                </a:lnTo>
                                <a:lnTo>
                                  <a:pt x="271564" y="279400"/>
                                </a:lnTo>
                                <a:lnTo>
                                  <a:pt x="271564" y="278130"/>
                                </a:lnTo>
                                <a:lnTo>
                                  <a:pt x="271106" y="278130"/>
                                </a:lnTo>
                                <a:lnTo>
                                  <a:pt x="273735" y="276860"/>
                                </a:lnTo>
                                <a:lnTo>
                                  <a:pt x="274396" y="275590"/>
                                </a:lnTo>
                                <a:lnTo>
                                  <a:pt x="275717" y="276860"/>
                                </a:lnTo>
                                <a:lnTo>
                                  <a:pt x="275717" y="274320"/>
                                </a:lnTo>
                                <a:lnTo>
                                  <a:pt x="274497" y="274320"/>
                                </a:lnTo>
                                <a:lnTo>
                                  <a:pt x="273837" y="273050"/>
                                </a:lnTo>
                                <a:lnTo>
                                  <a:pt x="275158" y="271780"/>
                                </a:lnTo>
                                <a:lnTo>
                                  <a:pt x="276466" y="271780"/>
                                </a:lnTo>
                                <a:lnTo>
                                  <a:pt x="277114" y="273050"/>
                                </a:lnTo>
                                <a:lnTo>
                                  <a:pt x="277114" y="266153"/>
                                </a:lnTo>
                                <a:lnTo>
                                  <a:pt x="276047" y="266700"/>
                                </a:lnTo>
                                <a:lnTo>
                                  <a:pt x="275678" y="266319"/>
                                </a:lnTo>
                                <a:lnTo>
                                  <a:pt x="275678" y="267970"/>
                                </a:lnTo>
                                <a:lnTo>
                                  <a:pt x="275678" y="269240"/>
                                </a:lnTo>
                                <a:lnTo>
                                  <a:pt x="274637" y="269240"/>
                                </a:lnTo>
                                <a:lnTo>
                                  <a:pt x="274637" y="271780"/>
                                </a:lnTo>
                                <a:lnTo>
                                  <a:pt x="273177" y="271780"/>
                                </a:lnTo>
                                <a:lnTo>
                                  <a:pt x="273177" y="274320"/>
                                </a:lnTo>
                                <a:lnTo>
                                  <a:pt x="271208" y="276860"/>
                                </a:lnTo>
                                <a:lnTo>
                                  <a:pt x="268935" y="276860"/>
                                </a:lnTo>
                                <a:lnTo>
                                  <a:pt x="268935" y="278130"/>
                                </a:lnTo>
                                <a:lnTo>
                                  <a:pt x="265836" y="280670"/>
                                </a:lnTo>
                                <a:lnTo>
                                  <a:pt x="262737" y="280670"/>
                                </a:lnTo>
                                <a:lnTo>
                                  <a:pt x="265836" y="278130"/>
                                </a:lnTo>
                                <a:lnTo>
                                  <a:pt x="268935" y="278130"/>
                                </a:lnTo>
                                <a:lnTo>
                                  <a:pt x="268935" y="276860"/>
                                </a:lnTo>
                                <a:lnTo>
                                  <a:pt x="268579" y="276860"/>
                                </a:lnTo>
                                <a:lnTo>
                                  <a:pt x="271208" y="274320"/>
                                </a:lnTo>
                                <a:lnTo>
                                  <a:pt x="273177" y="274320"/>
                                </a:lnTo>
                                <a:lnTo>
                                  <a:pt x="273177" y="271780"/>
                                </a:lnTo>
                                <a:lnTo>
                                  <a:pt x="270052" y="271780"/>
                                </a:lnTo>
                                <a:lnTo>
                                  <a:pt x="270814" y="270510"/>
                                </a:lnTo>
                                <a:lnTo>
                                  <a:pt x="272338" y="270510"/>
                                </a:lnTo>
                                <a:lnTo>
                                  <a:pt x="274637" y="271780"/>
                                </a:lnTo>
                                <a:lnTo>
                                  <a:pt x="274637" y="269240"/>
                                </a:lnTo>
                                <a:lnTo>
                                  <a:pt x="273405" y="269240"/>
                                </a:lnTo>
                                <a:lnTo>
                                  <a:pt x="275678" y="267970"/>
                                </a:lnTo>
                                <a:lnTo>
                                  <a:pt x="275678" y="266319"/>
                                </a:lnTo>
                                <a:lnTo>
                                  <a:pt x="274828" y="265430"/>
                                </a:lnTo>
                                <a:lnTo>
                                  <a:pt x="273608" y="265430"/>
                                </a:lnTo>
                                <a:lnTo>
                                  <a:pt x="274828" y="264160"/>
                                </a:lnTo>
                                <a:lnTo>
                                  <a:pt x="276047" y="264160"/>
                                </a:lnTo>
                                <a:lnTo>
                                  <a:pt x="278472" y="262890"/>
                                </a:lnTo>
                                <a:lnTo>
                                  <a:pt x="273405" y="262890"/>
                                </a:lnTo>
                                <a:lnTo>
                                  <a:pt x="276250" y="260350"/>
                                </a:lnTo>
                                <a:lnTo>
                                  <a:pt x="279095" y="260350"/>
                                </a:lnTo>
                                <a:lnTo>
                                  <a:pt x="282511" y="259080"/>
                                </a:lnTo>
                                <a:lnTo>
                                  <a:pt x="285927" y="260350"/>
                                </a:lnTo>
                                <a:lnTo>
                                  <a:pt x="288213" y="261620"/>
                                </a:lnTo>
                                <a:lnTo>
                                  <a:pt x="288213" y="262890"/>
                                </a:lnTo>
                                <a:lnTo>
                                  <a:pt x="287642" y="262890"/>
                                </a:lnTo>
                                <a:lnTo>
                                  <a:pt x="286499" y="261620"/>
                                </a:lnTo>
                                <a:lnTo>
                                  <a:pt x="285356" y="261620"/>
                                </a:lnTo>
                                <a:lnTo>
                                  <a:pt x="285356" y="262890"/>
                                </a:lnTo>
                                <a:lnTo>
                                  <a:pt x="286499" y="264160"/>
                                </a:lnTo>
                                <a:lnTo>
                                  <a:pt x="288213" y="264160"/>
                                </a:lnTo>
                                <a:lnTo>
                                  <a:pt x="289915" y="262890"/>
                                </a:lnTo>
                                <a:lnTo>
                                  <a:pt x="289915" y="261620"/>
                                </a:lnTo>
                                <a:lnTo>
                                  <a:pt x="290487" y="260350"/>
                                </a:lnTo>
                                <a:lnTo>
                                  <a:pt x="289915" y="259080"/>
                                </a:lnTo>
                                <a:lnTo>
                                  <a:pt x="286499" y="257810"/>
                                </a:lnTo>
                                <a:lnTo>
                                  <a:pt x="281940" y="257810"/>
                                </a:lnTo>
                                <a:lnTo>
                                  <a:pt x="275107" y="260350"/>
                                </a:lnTo>
                                <a:lnTo>
                                  <a:pt x="273126" y="262559"/>
                                </a:lnTo>
                                <a:lnTo>
                                  <a:pt x="273126" y="264160"/>
                                </a:lnTo>
                                <a:lnTo>
                                  <a:pt x="272097" y="265430"/>
                                </a:lnTo>
                                <a:lnTo>
                                  <a:pt x="272097" y="264160"/>
                                </a:lnTo>
                                <a:lnTo>
                                  <a:pt x="273126" y="264160"/>
                                </a:lnTo>
                                <a:lnTo>
                                  <a:pt x="273126" y="262559"/>
                                </a:lnTo>
                                <a:lnTo>
                                  <a:pt x="271691" y="264160"/>
                                </a:lnTo>
                                <a:lnTo>
                                  <a:pt x="270332" y="264160"/>
                                </a:lnTo>
                                <a:lnTo>
                                  <a:pt x="270332" y="266700"/>
                                </a:lnTo>
                                <a:lnTo>
                                  <a:pt x="269900" y="267462"/>
                                </a:lnTo>
                                <a:lnTo>
                                  <a:pt x="269900" y="274320"/>
                                </a:lnTo>
                                <a:lnTo>
                                  <a:pt x="267271" y="276860"/>
                                </a:lnTo>
                                <a:lnTo>
                                  <a:pt x="265252" y="276860"/>
                                </a:lnTo>
                                <a:lnTo>
                                  <a:pt x="265252" y="278130"/>
                                </a:lnTo>
                                <a:lnTo>
                                  <a:pt x="262153" y="280670"/>
                                </a:lnTo>
                                <a:lnTo>
                                  <a:pt x="259892" y="280670"/>
                                </a:lnTo>
                                <a:lnTo>
                                  <a:pt x="259232" y="281940"/>
                                </a:lnTo>
                                <a:lnTo>
                                  <a:pt x="263867" y="281940"/>
                                </a:lnTo>
                                <a:lnTo>
                                  <a:pt x="262534" y="283210"/>
                                </a:lnTo>
                                <a:lnTo>
                                  <a:pt x="259232" y="283210"/>
                                </a:lnTo>
                                <a:lnTo>
                                  <a:pt x="259232" y="281940"/>
                                </a:lnTo>
                                <a:lnTo>
                                  <a:pt x="258572" y="281940"/>
                                </a:lnTo>
                                <a:lnTo>
                                  <a:pt x="258572" y="280670"/>
                                </a:lnTo>
                                <a:lnTo>
                                  <a:pt x="259664" y="280670"/>
                                </a:lnTo>
                                <a:lnTo>
                                  <a:pt x="257810" y="279400"/>
                                </a:lnTo>
                                <a:lnTo>
                                  <a:pt x="257187" y="278130"/>
                                </a:lnTo>
                                <a:lnTo>
                                  <a:pt x="255333" y="278130"/>
                                </a:lnTo>
                                <a:lnTo>
                                  <a:pt x="252844" y="278130"/>
                                </a:lnTo>
                                <a:lnTo>
                                  <a:pt x="250355" y="276860"/>
                                </a:lnTo>
                                <a:lnTo>
                                  <a:pt x="250977" y="275590"/>
                                </a:lnTo>
                                <a:lnTo>
                                  <a:pt x="252222" y="275590"/>
                                </a:lnTo>
                                <a:lnTo>
                                  <a:pt x="252222" y="276860"/>
                                </a:lnTo>
                                <a:lnTo>
                                  <a:pt x="254088" y="275590"/>
                                </a:lnTo>
                                <a:lnTo>
                                  <a:pt x="256565" y="276860"/>
                                </a:lnTo>
                                <a:lnTo>
                                  <a:pt x="255333" y="276860"/>
                                </a:lnTo>
                                <a:lnTo>
                                  <a:pt x="255333" y="278130"/>
                                </a:lnTo>
                                <a:lnTo>
                                  <a:pt x="257810" y="276860"/>
                                </a:lnTo>
                                <a:lnTo>
                                  <a:pt x="260286" y="276860"/>
                                </a:lnTo>
                                <a:lnTo>
                                  <a:pt x="259664" y="278130"/>
                                </a:lnTo>
                                <a:lnTo>
                                  <a:pt x="258432" y="278130"/>
                                </a:lnTo>
                                <a:lnTo>
                                  <a:pt x="258432" y="279400"/>
                                </a:lnTo>
                                <a:lnTo>
                                  <a:pt x="259054" y="279400"/>
                                </a:lnTo>
                                <a:lnTo>
                                  <a:pt x="261531" y="278130"/>
                                </a:lnTo>
                                <a:lnTo>
                                  <a:pt x="265252" y="278130"/>
                                </a:lnTo>
                                <a:lnTo>
                                  <a:pt x="265252" y="276860"/>
                                </a:lnTo>
                                <a:lnTo>
                                  <a:pt x="263994" y="276860"/>
                                </a:lnTo>
                                <a:lnTo>
                                  <a:pt x="266623" y="273050"/>
                                </a:lnTo>
                                <a:lnTo>
                                  <a:pt x="269900" y="274320"/>
                                </a:lnTo>
                                <a:lnTo>
                                  <a:pt x="269900" y="267462"/>
                                </a:lnTo>
                                <a:lnTo>
                                  <a:pt x="269608" y="267970"/>
                                </a:lnTo>
                                <a:lnTo>
                                  <a:pt x="269367" y="267970"/>
                                </a:lnTo>
                                <a:lnTo>
                                  <a:pt x="269367" y="270510"/>
                                </a:lnTo>
                                <a:lnTo>
                                  <a:pt x="268478" y="271780"/>
                                </a:lnTo>
                                <a:lnTo>
                                  <a:pt x="266700" y="271780"/>
                                </a:lnTo>
                                <a:lnTo>
                                  <a:pt x="267589" y="270510"/>
                                </a:lnTo>
                                <a:lnTo>
                                  <a:pt x="269367" y="270510"/>
                                </a:lnTo>
                                <a:lnTo>
                                  <a:pt x="269367" y="267970"/>
                                </a:lnTo>
                                <a:lnTo>
                                  <a:pt x="266776" y="267970"/>
                                </a:lnTo>
                                <a:lnTo>
                                  <a:pt x="266776" y="269240"/>
                                </a:lnTo>
                                <a:lnTo>
                                  <a:pt x="265557" y="270256"/>
                                </a:lnTo>
                                <a:lnTo>
                                  <a:pt x="265557" y="273050"/>
                                </a:lnTo>
                                <a:lnTo>
                                  <a:pt x="262928" y="275590"/>
                                </a:lnTo>
                                <a:lnTo>
                                  <a:pt x="259638" y="275590"/>
                                </a:lnTo>
                                <a:lnTo>
                                  <a:pt x="262928" y="274320"/>
                                </a:lnTo>
                                <a:lnTo>
                                  <a:pt x="264236" y="273050"/>
                                </a:lnTo>
                                <a:lnTo>
                                  <a:pt x="265557" y="273050"/>
                                </a:lnTo>
                                <a:lnTo>
                                  <a:pt x="265557" y="270256"/>
                                </a:lnTo>
                                <a:lnTo>
                                  <a:pt x="265252" y="270510"/>
                                </a:lnTo>
                                <a:lnTo>
                                  <a:pt x="262191" y="270510"/>
                                </a:lnTo>
                                <a:lnTo>
                                  <a:pt x="263715" y="269240"/>
                                </a:lnTo>
                                <a:lnTo>
                                  <a:pt x="266776" y="269240"/>
                                </a:lnTo>
                                <a:lnTo>
                                  <a:pt x="266776" y="267970"/>
                                </a:lnTo>
                                <a:lnTo>
                                  <a:pt x="266014" y="267970"/>
                                </a:lnTo>
                                <a:lnTo>
                                  <a:pt x="267462" y="266700"/>
                                </a:lnTo>
                                <a:lnTo>
                                  <a:pt x="270332" y="266700"/>
                                </a:lnTo>
                                <a:lnTo>
                                  <a:pt x="270332" y="264160"/>
                                </a:lnTo>
                                <a:lnTo>
                                  <a:pt x="268846" y="264160"/>
                                </a:lnTo>
                                <a:lnTo>
                                  <a:pt x="270268" y="262255"/>
                                </a:lnTo>
                                <a:lnTo>
                                  <a:pt x="268274" y="264160"/>
                                </a:lnTo>
                                <a:lnTo>
                                  <a:pt x="267131" y="264160"/>
                                </a:lnTo>
                                <a:lnTo>
                                  <a:pt x="266598" y="262978"/>
                                </a:lnTo>
                                <a:lnTo>
                                  <a:pt x="266598" y="26543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2102" y="266700"/>
                                </a:lnTo>
                                <a:lnTo>
                                  <a:pt x="262851" y="265430"/>
                                </a:lnTo>
                                <a:lnTo>
                                  <a:pt x="266598" y="265430"/>
                                </a:lnTo>
                                <a:lnTo>
                                  <a:pt x="266598" y="262978"/>
                                </a:lnTo>
                                <a:lnTo>
                                  <a:pt x="271691" y="257810"/>
                                </a:lnTo>
                                <a:lnTo>
                                  <a:pt x="274535" y="256540"/>
                                </a:lnTo>
                                <a:lnTo>
                                  <a:pt x="275678" y="256540"/>
                                </a:lnTo>
                                <a:lnTo>
                                  <a:pt x="277393" y="255270"/>
                                </a:lnTo>
                                <a:lnTo>
                                  <a:pt x="274535" y="255270"/>
                                </a:lnTo>
                                <a:lnTo>
                                  <a:pt x="269989" y="257810"/>
                                </a:lnTo>
                                <a:lnTo>
                                  <a:pt x="268274" y="259080"/>
                                </a:lnTo>
                                <a:lnTo>
                                  <a:pt x="265988" y="262890"/>
                                </a:lnTo>
                                <a:lnTo>
                                  <a:pt x="264858" y="262890"/>
                                </a:lnTo>
                                <a:lnTo>
                                  <a:pt x="265430" y="260350"/>
                                </a:lnTo>
                                <a:lnTo>
                                  <a:pt x="263715" y="262890"/>
                                </a:lnTo>
                                <a:lnTo>
                                  <a:pt x="264058" y="261620"/>
                                </a:lnTo>
                                <a:lnTo>
                                  <a:pt x="265430" y="256540"/>
                                </a:lnTo>
                                <a:lnTo>
                                  <a:pt x="268846" y="251460"/>
                                </a:lnTo>
                                <a:lnTo>
                                  <a:pt x="270548" y="250190"/>
                                </a:lnTo>
                                <a:lnTo>
                                  <a:pt x="269417" y="250190"/>
                                </a:lnTo>
                                <a:lnTo>
                                  <a:pt x="267703" y="251460"/>
                                </a:lnTo>
                                <a:lnTo>
                                  <a:pt x="265430" y="254000"/>
                                </a:lnTo>
                                <a:lnTo>
                                  <a:pt x="262851" y="259753"/>
                                </a:lnTo>
                                <a:lnTo>
                                  <a:pt x="262851" y="262890"/>
                                </a:lnTo>
                                <a:lnTo>
                                  <a:pt x="262851" y="264160"/>
                                </a:lnTo>
                                <a:lnTo>
                                  <a:pt x="261937" y="264160"/>
                                </a:lnTo>
                                <a:lnTo>
                                  <a:pt x="261937" y="273050"/>
                                </a:lnTo>
                                <a:lnTo>
                                  <a:pt x="259308" y="274320"/>
                                </a:lnTo>
                                <a:lnTo>
                                  <a:pt x="258000" y="275590"/>
                                </a:lnTo>
                                <a:lnTo>
                                  <a:pt x="256032" y="274320"/>
                                </a:lnTo>
                                <a:lnTo>
                                  <a:pt x="258660" y="273050"/>
                                </a:lnTo>
                                <a:lnTo>
                                  <a:pt x="261937" y="273050"/>
                                </a:lnTo>
                                <a:lnTo>
                                  <a:pt x="261937" y="264160"/>
                                </a:lnTo>
                                <a:lnTo>
                                  <a:pt x="261797" y="264160"/>
                                </a:lnTo>
                                <a:lnTo>
                                  <a:pt x="261797" y="265430"/>
                                </a:lnTo>
                                <a:lnTo>
                                  <a:pt x="261454" y="265798"/>
                                </a:lnTo>
                                <a:lnTo>
                                  <a:pt x="261454" y="267970"/>
                                </a:lnTo>
                                <a:lnTo>
                                  <a:pt x="259918" y="270510"/>
                                </a:lnTo>
                                <a:lnTo>
                                  <a:pt x="256870" y="270510"/>
                                </a:lnTo>
                                <a:lnTo>
                                  <a:pt x="258394" y="269240"/>
                                </a:lnTo>
                                <a:lnTo>
                                  <a:pt x="259918" y="267970"/>
                                </a:lnTo>
                                <a:lnTo>
                                  <a:pt x="261454" y="267970"/>
                                </a:lnTo>
                                <a:lnTo>
                                  <a:pt x="261454" y="265798"/>
                                </a:lnTo>
                                <a:lnTo>
                                  <a:pt x="260578" y="266700"/>
                                </a:lnTo>
                                <a:lnTo>
                                  <a:pt x="257289" y="266700"/>
                                </a:lnTo>
                                <a:lnTo>
                                  <a:pt x="257289" y="267970"/>
                                </a:lnTo>
                                <a:lnTo>
                                  <a:pt x="256260" y="267970"/>
                                </a:lnTo>
                                <a:lnTo>
                                  <a:pt x="256260" y="271780"/>
                                </a:lnTo>
                                <a:lnTo>
                                  <a:pt x="253733" y="274320"/>
                                </a:lnTo>
                                <a:lnTo>
                                  <a:pt x="251841" y="274320"/>
                                </a:lnTo>
                                <a:lnTo>
                                  <a:pt x="252780" y="273050"/>
                                </a:lnTo>
                                <a:lnTo>
                                  <a:pt x="253733" y="271780"/>
                                </a:lnTo>
                                <a:lnTo>
                                  <a:pt x="256260" y="271780"/>
                                </a:lnTo>
                                <a:lnTo>
                                  <a:pt x="256260" y="267970"/>
                                </a:lnTo>
                                <a:lnTo>
                                  <a:pt x="256032" y="267970"/>
                                </a:lnTo>
                                <a:lnTo>
                                  <a:pt x="254762" y="269240"/>
                                </a:lnTo>
                                <a:lnTo>
                                  <a:pt x="252869" y="269240"/>
                                </a:lnTo>
                                <a:lnTo>
                                  <a:pt x="254762" y="267970"/>
                                </a:lnTo>
                                <a:lnTo>
                                  <a:pt x="255397" y="266700"/>
                                </a:lnTo>
                                <a:lnTo>
                                  <a:pt x="257289" y="267970"/>
                                </a:lnTo>
                                <a:lnTo>
                                  <a:pt x="257289" y="266700"/>
                                </a:lnTo>
                                <a:lnTo>
                                  <a:pt x="256933" y="266700"/>
                                </a:lnTo>
                                <a:lnTo>
                                  <a:pt x="259359" y="265430"/>
                                </a:lnTo>
                                <a:lnTo>
                                  <a:pt x="261797" y="265430"/>
                                </a:lnTo>
                                <a:lnTo>
                                  <a:pt x="261797" y="264160"/>
                                </a:lnTo>
                                <a:lnTo>
                                  <a:pt x="261175" y="264160"/>
                                </a:lnTo>
                                <a:lnTo>
                                  <a:pt x="262013" y="262890"/>
                                </a:lnTo>
                                <a:lnTo>
                                  <a:pt x="262851" y="262890"/>
                                </a:lnTo>
                                <a:lnTo>
                                  <a:pt x="262851" y="259753"/>
                                </a:lnTo>
                                <a:lnTo>
                                  <a:pt x="262013" y="261620"/>
                                </a:lnTo>
                                <a:lnTo>
                                  <a:pt x="261442" y="261620"/>
                                </a:lnTo>
                                <a:lnTo>
                                  <a:pt x="260870" y="260350"/>
                                </a:lnTo>
                                <a:lnTo>
                                  <a:pt x="260870" y="262890"/>
                                </a:lnTo>
                                <a:lnTo>
                                  <a:pt x="258597" y="264160"/>
                                </a:lnTo>
                                <a:lnTo>
                                  <a:pt x="257454" y="261620"/>
                                </a:lnTo>
                                <a:lnTo>
                                  <a:pt x="258025" y="260350"/>
                                </a:lnTo>
                                <a:lnTo>
                                  <a:pt x="257873" y="260350"/>
                                </a:lnTo>
                                <a:lnTo>
                                  <a:pt x="257911" y="259080"/>
                                </a:lnTo>
                                <a:lnTo>
                                  <a:pt x="260045" y="259080"/>
                                </a:lnTo>
                                <a:lnTo>
                                  <a:pt x="258889" y="260184"/>
                                </a:lnTo>
                                <a:lnTo>
                                  <a:pt x="260870" y="259080"/>
                                </a:lnTo>
                                <a:lnTo>
                                  <a:pt x="260959" y="257810"/>
                                </a:lnTo>
                                <a:lnTo>
                                  <a:pt x="261251" y="254000"/>
                                </a:lnTo>
                                <a:lnTo>
                                  <a:pt x="261340" y="252730"/>
                                </a:lnTo>
                                <a:lnTo>
                                  <a:pt x="261442" y="251460"/>
                                </a:lnTo>
                                <a:lnTo>
                                  <a:pt x="263144" y="240030"/>
                                </a:lnTo>
                                <a:lnTo>
                                  <a:pt x="263144" y="237490"/>
                                </a:lnTo>
                                <a:lnTo>
                                  <a:pt x="263715" y="233680"/>
                                </a:lnTo>
                                <a:lnTo>
                                  <a:pt x="264858" y="231140"/>
                                </a:lnTo>
                                <a:lnTo>
                                  <a:pt x="264350" y="224447"/>
                                </a:lnTo>
                                <a:lnTo>
                                  <a:pt x="264287" y="222250"/>
                                </a:lnTo>
                                <a:lnTo>
                                  <a:pt x="264287" y="217170"/>
                                </a:lnTo>
                                <a:lnTo>
                                  <a:pt x="264350" y="214630"/>
                                </a:lnTo>
                                <a:lnTo>
                                  <a:pt x="264541" y="210820"/>
                                </a:lnTo>
                                <a:lnTo>
                                  <a:pt x="264731" y="207010"/>
                                </a:lnTo>
                                <a:lnTo>
                                  <a:pt x="264858" y="204470"/>
                                </a:lnTo>
                                <a:lnTo>
                                  <a:pt x="264858" y="199390"/>
                                </a:lnTo>
                                <a:lnTo>
                                  <a:pt x="264858" y="196850"/>
                                </a:lnTo>
                                <a:lnTo>
                                  <a:pt x="264858" y="193040"/>
                                </a:lnTo>
                                <a:lnTo>
                                  <a:pt x="264388" y="189230"/>
                                </a:lnTo>
                                <a:lnTo>
                                  <a:pt x="263944" y="185610"/>
                                </a:lnTo>
                                <a:lnTo>
                                  <a:pt x="263944" y="193040"/>
                                </a:lnTo>
                                <a:lnTo>
                                  <a:pt x="263855" y="194310"/>
                                </a:lnTo>
                                <a:lnTo>
                                  <a:pt x="263779" y="209550"/>
                                </a:lnTo>
                                <a:lnTo>
                                  <a:pt x="263169" y="209550"/>
                                </a:lnTo>
                                <a:lnTo>
                                  <a:pt x="263169" y="214630"/>
                                </a:lnTo>
                                <a:lnTo>
                                  <a:pt x="262585" y="215900"/>
                                </a:lnTo>
                                <a:lnTo>
                                  <a:pt x="255854" y="220980"/>
                                </a:lnTo>
                                <a:lnTo>
                                  <a:pt x="250444" y="224040"/>
                                </a:lnTo>
                                <a:lnTo>
                                  <a:pt x="255663" y="222250"/>
                                </a:lnTo>
                                <a:lnTo>
                                  <a:pt x="258737" y="219710"/>
                                </a:lnTo>
                                <a:lnTo>
                                  <a:pt x="263144" y="217170"/>
                                </a:lnTo>
                                <a:lnTo>
                                  <a:pt x="263067" y="219710"/>
                                </a:lnTo>
                                <a:lnTo>
                                  <a:pt x="262445" y="220281"/>
                                </a:lnTo>
                                <a:lnTo>
                                  <a:pt x="262445" y="222250"/>
                                </a:lnTo>
                                <a:lnTo>
                                  <a:pt x="262280" y="224790"/>
                                </a:lnTo>
                                <a:lnTo>
                                  <a:pt x="261416" y="226060"/>
                                </a:lnTo>
                                <a:lnTo>
                                  <a:pt x="259626" y="227330"/>
                                </a:lnTo>
                                <a:lnTo>
                                  <a:pt x="262280" y="227330"/>
                                </a:lnTo>
                                <a:lnTo>
                                  <a:pt x="262280" y="228600"/>
                                </a:lnTo>
                                <a:lnTo>
                                  <a:pt x="262089" y="228777"/>
                                </a:lnTo>
                                <a:lnTo>
                                  <a:pt x="262089" y="236220"/>
                                </a:lnTo>
                                <a:lnTo>
                                  <a:pt x="262089" y="238760"/>
                                </a:lnTo>
                                <a:lnTo>
                                  <a:pt x="261747" y="239369"/>
                                </a:lnTo>
                                <a:lnTo>
                                  <a:pt x="261747" y="241300"/>
                                </a:lnTo>
                                <a:lnTo>
                                  <a:pt x="261747" y="242570"/>
                                </a:lnTo>
                                <a:lnTo>
                                  <a:pt x="261289" y="242570"/>
                                </a:lnTo>
                                <a:lnTo>
                                  <a:pt x="261289" y="252730"/>
                                </a:lnTo>
                                <a:lnTo>
                                  <a:pt x="261112" y="252806"/>
                                </a:lnTo>
                                <a:lnTo>
                                  <a:pt x="261112" y="255270"/>
                                </a:lnTo>
                                <a:lnTo>
                                  <a:pt x="259842" y="256540"/>
                                </a:lnTo>
                                <a:lnTo>
                                  <a:pt x="258432" y="257810"/>
                                </a:lnTo>
                                <a:lnTo>
                                  <a:pt x="258432" y="256540"/>
                                </a:lnTo>
                                <a:lnTo>
                                  <a:pt x="261112" y="255270"/>
                                </a:lnTo>
                                <a:lnTo>
                                  <a:pt x="261112" y="252806"/>
                                </a:lnTo>
                                <a:lnTo>
                                  <a:pt x="257949" y="254000"/>
                                </a:lnTo>
                                <a:lnTo>
                                  <a:pt x="259511" y="252730"/>
                                </a:lnTo>
                                <a:lnTo>
                                  <a:pt x="261289" y="252730"/>
                                </a:lnTo>
                                <a:lnTo>
                                  <a:pt x="261289" y="242570"/>
                                </a:lnTo>
                                <a:lnTo>
                                  <a:pt x="261137" y="242570"/>
                                </a:lnTo>
                                <a:lnTo>
                                  <a:pt x="261137" y="243840"/>
                                </a:lnTo>
                                <a:lnTo>
                                  <a:pt x="261137" y="245110"/>
                                </a:lnTo>
                                <a:lnTo>
                                  <a:pt x="260946" y="245110"/>
                                </a:lnTo>
                                <a:lnTo>
                                  <a:pt x="260946" y="248920"/>
                                </a:lnTo>
                                <a:lnTo>
                                  <a:pt x="260946" y="250190"/>
                                </a:lnTo>
                                <a:lnTo>
                                  <a:pt x="260261" y="250190"/>
                                </a:lnTo>
                                <a:lnTo>
                                  <a:pt x="258876" y="251460"/>
                                </a:lnTo>
                                <a:lnTo>
                                  <a:pt x="258876" y="250190"/>
                                </a:lnTo>
                                <a:lnTo>
                                  <a:pt x="259765" y="250190"/>
                                </a:lnTo>
                                <a:lnTo>
                                  <a:pt x="260946" y="248920"/>
                                </a:lnTo>
                                <a:lnTo>
                                  <a:pt x="260946" y="245110"/>
                                </a:lnTo>
                                <a:lnTo>
                                  <a:pt x="260350" y="245110"/>
                                </a:lnTo>
                                <a:lnTo>
                                  <a:pt x="258775" y="246380"/>
                                </a:lnTo>
                                <a:lnTo>
                                  <a:pt x="258775" y="245110"/>
                                </a:lnTo>
                                <a:lnTo>
                                  <a:pt x="259562" y="245110"/>
                                </a:lnTo>
                                <a:lnTo>
                                  <a:pt x="261137" y="243840"/>
                                </a:lnTo>
                                <a:lnTo>
                                  <a:pt x="261137" y="242570"/>
                                </a:lnTo>
                                <a:lnTo>
                                  <a:pt x="258927" y="243840"/>
                                </a:lnTo>
                                <a:lnTo>
                                  <a:pt x="261747" y="241300"/>
                                </a:lnTo>
                                <a:lnTo>
                                  <a:pt x="261747" y="239369"/>
                                </a:lnTo>
                                <a:lnTo>
                                  <a:pt x="261366" y="240030"/>
                                </a:lnTo>
                                <a:lnTo>
                                  <a:pt x="260642" y="240030"/>
                                </a:lnTo>
                                <a:lnTo>
                                  <a:pt x="261607" y="237490"/>
                                </a:lnTo>
                                <a:lnTo>
                                  <a:pt x="262089" y="236220"/>
                                </a:lnTo>
                                <a:lnTo>
                                  <a:pt x="262089" y="228777"/>
                                </a:lnTo>
                                <a:lnTo>
                                  <a:pt x="261937" y="228917"/>
                                </a:lnTo>
                                <a:lnTo>
                                  <a:pt x="261937" y="231140"/>
                                </a:lnTo>
                                <a:lnTo>
                                  <a:pt x="261581" y="232410"/>
                                </a:lnTo>
                                <a:lnTo>
                                  <a:pt x="260159" y="233476"/>
                                </a:lnTo>
                                <a:lnTo>
                                  <a:pt x="260159" y="237490"/>
                                </a:lnTo>
                                <a:lnTo>
                                  <a:pt x="258343" y="239649"/>
                                </a:lnTo>
                                <a:lnTo>
                                  <a:pt x="258343" y="242570"/>
                                </a:lnTo>
                                <a:lnTo>
                                  <a:pt x="257695" y="242570"/>
                                </a:lnTo>
                                <a:lnTo>
                                  <a:pt x="257695" y="248920"/>
                                </a:lnTo>
                                <a:lnTo>
                                  <a:pt x="257632" y="249059"/>
                                </a:lnTo>
                                <a:lnTo>
                                  <a:pt x="257632" y="256540"/>
                                </a:lnTo>
                                <a:lnTo>
                                  <a:pt x="257556" y="256717"/>
                                </a:lnTo>
                                <a:lnTo>
                                  <a:pt x="257556" y="260350"/>
                                </a:lnTo>
                                <a:lnTo>
                                  <a:pt x="256667" y="262890"/>
                                </a:lnTo>
                                <a:lnTo>
                                  <a:pt x="253466" y="265430"/>
                                </a:lnTo>
                                <a:lnTo>
                                  <a:pt x="255955" y="265430"/>
                                </a:lnTo>
                                <a:lnTo>
                                  <a:pt x="254139" y="266700"/>
                                </a:lnTo>
                                <a:lnTo>
                                  <a:pt x="253085" y="266700"/>
                                </a:lnTo>
                                <a:lnTo>
                                  <a:pt x="253085" y="267970"/>
                                </a:lnTo>
                                <a:lnTo>
                                  <a:pt x="252450" y="268643"/>
                                </a:lnTo>
                                <a:lnTo>
                                  <a:pt x="252450" y="270510"/>
                                </a:lnTo>
                                <a:lnTo>
                                  <a:pt x="251269" y="272148"/>
                                </a:lnTo>
                                <a:lnTo>
                                  <a:pt x="251269" y="274320"/>
                                </a:lnTo>
                                <a:lnTo>
                                  <a:pt x="250024" y="276860"/>
                                </a:lnTo>
                                <a:lnTo>
                                  <a:pt x="248780" y="276860"/>
                                </a:lnTo>
                                <a:lnTo>
                                  <a:pt x="248170" y="275590"/>
                                </a:lnTo>
                                <a:lnTo>
                                  <a:pt x="248780" y="274320"/>
                                </a:lnTo>
                                <a:lnTo>
                                  <a:pt x="251269" y="274320"/>
                                </a:lnTo>
                                <a:lnTo>
                                  <a:pt x="251269" y="272148"/>
                                </a:lnTo>
                                <a:lnTo>
                                  <a:pt x="250609" y="273050"/>
                                </a:lnTo>
                                <a:lnTo>
                                  <a:pt x="247561" y="273050"/>
                                </a:lnTo>
                                <a:lnTo>
                                  <a:pt x="249999" y="271780"/>
                                </a:lnTo>
                                <a:lnTo>
                                  <a:pt x="251231" y="270510"/>
                                </a:lnTo>
                                <a:lnTo>
                                  <a:pt x="252450" y="270510"/>
                                </a:lnTo>
                                <a:lnTo>
                                  <a:pt x="252450" y="268643"/>
                                </a:lnTo>
                                <a:lnTo>
                                  <a:pt x="251866" y="269240"/>
                                </a:lnTo>
                                <a:lnTo>
                                  <a:pt x="249440" y="269240"/>
                                </a:lnTo>
                                <a:lnTo>
                                  <a:pt x="251256" y="267970"/>
                                </a:lnTo>
                                <a:lnTo>
                                  <a:pt x="253085" y="267970"/>
                                </a:lnTo>
                                <a:lnTo>
                                  <a:pt x="253085" y="266700"/>
                                </a:lnTo>
                                <a:lnTo>
                                  <a:pt x="251714" y="266700"/>
                                </a:lnTo>
                                <a:lnTo>
                                  <a:pt x="251714" y="265430"/>
                                </a:lnTo>
                                <a:lnTo>
                                  <a:pt x="253466" y="265430"/>
                                </a:lnTo>
                                <a:lnTo>
                                  <a:pt x="255511" y="262890"/>
                                </a:lnTo>
                                <a:lnTo>
                                  <a:pt x="257556" y="260350"/>
                                </a:lnTo>
                                <a:lnTo>
                                  <a:pt x="257556" y="256717"/>
                                </a:lnTo>
                                <a:lnTo>
                                  <a:pt x="257517" y="259080"/>
                                </a:lnTo>
                                <a:lnTo>
                                  <a:pt x="257517" y="260350"/>
                                </a:lnTo>
                                <a:lnTo>
                                  <a:pt x="255206" y="261620"/>
                                </a:lnTo>
                                <a:lnTo>
                                  <a:pt x="253390" y="261620"/>
                                </a:lnTo>
                                <a:lnTo>
                                  <a:pt x="251688" y="262890"/>
                                </a:lnTo>
                                <a:lnTo>
                                  <a:pt x="254533" y="260350"/>
                                </a:lnTo>
                                <a:lnTo>
                                  <a:pt x="257517" y="259080"/>
                                </a:lnTo>
                                <a:lnTo>
                                  <a:pt x="257517" y="256806"/>
                                </a:lnTo>
                                <a:lnTo>
                                  <a:pt x="257073" y="257810"/>
                                </a:lnTo>
                                <a:lnTo>
                                  <a:pt x="255778" y="259080"/>
                                </a:lnTo>
                                <a:lnTo>
                                  <a:pt x="254101" y="259080"/>
                                </a:lnTo>
                                <a:lnTo>
                                  <a:pt x="253085" y="260350"/>
                                </a:lnTo>
                                <a:lnTo>
                                  <a:pt x="252145" y="260350"/>
                                </a:lnTo>
                                <a:lnTo>
                                  <a:pt x="252183" y="259080"/>
                                </a:lnTo>
                                <a:lnTo>
                                  <a:pt x="257632" y="256540"/>
                                </a:lnTo>
                                <a:lnTo>
                                  <a:pt x="257632" y="249059"/>
                                </a:lnTo>
                                <a:lnTo>
                                  <a:pt x="257556" y="249212"/>
                                </a:lnTo>
                                <a:lnTo>
                                  <a:pt x="257556" y="251460"/>
                                </a:lnTo>
                                <a:lnTo>
                                  <a:pt x="257556" y="252730"/>
                                </a:lnTo>
                                <a:lnTo>
                                  <a:pt x="257556" y="255270"/>
                                </a:lnTo>
                                <a:lnTo>
                                  <a:pt x="256451" y="255270"/>
                                </a:lnTo>
                                <a:lnTo>
                                  <a:pt x="253542" y="256540"/>
                                </a:lnTo>
                                <a:lnTo>
                                  <a:pt x="252755" y="256540"/>
                                </a:lnTo>
                                <a:lnTo>
                                  <a:pt x="255168" y="255270"/>
                                </a:lnTo>
                                <a:lnTo>
                                  <a:pt x="257556" y="252730"/>
                                </a:lnTo>
                                <a:lnTo>
                                  <a:pt x="256311" y="252730"/>
                                </a:lnTo>
                                <a:lnTo>
                                  <a:pt x="255282" y="254000"/>
                                </a:lnTo>
                                <a:lnTo>
                                  <a:pt x="252895" y="254000"/>
                                </a:lnTo>
                                <a:lnTo>
                                  <a:pt x="257556" y="251460"/>
                                </a:lnTo>
                                <a:lnTo>
                                  <a:pt x="257556" y="249212"/>
                                </a:lnTo>
                                <a:lnTo>
                                  <a:pt x="256451" y="251460"/>
                                </a:lnTo>
                                <a:lnTo>
                                  <a:pt x="253898" y="251460"/>
                                </a:lnTo>
                                <a:lnTo>
                                  <a:pt x="255498" y="250190"/>
                                </a:lnTo>
                                <a:lnTo>
                                  <a:pt x="257695" y="248920"/>
                                </a:lnTo>
                                <a:lnTo>
                                  <a:pt x="257695" y="242570"/>
                                </a:lnTo>
                                <a:lnTo>
                                  <a:pt x="257517" y="242570"/>
                                </a:lnTo>
                                <a:lnTo>
                                  <a:pt x="257517" y="245110"/>
                                </a:lnTo>
                                <a:lnTo>
                                  <a:pt x="256235" y="246380"/>
                                </a:lnTo>
                                <a:lnTo>
                                  <a:pt x="253923" y="247650"/>
                                </a:lnTo>
                                <a:lnTo>
                                  <a:pt x="255384" y="247650"/>
                                </a:lnTo>
                                <a:lnTo>
                                  <a:pt x="257644" y="246380"/>
                                </a:lnTo>
                                <a:lnTo>
                                  <a:pt x="257632" y="248920"/>
                                </a:lnTo>
                                <a:lnTo>
                                  <a:pt x="256235" y="248920"/>
                                </a:lnTo>
                                <a:lnTo>
                                  <a:pt x="253212" y="250190"/>
                                </a:lnTo>
                                <a:lnTo>
                                  <a:pt x="253898" y="247650"/>
                                </a:lnTo>
                                <a:lnTo>
                                  <a:pt x="253923" y="246380"/>
                                </a:lnTo>
                                <a:lnTo>
                                  <a:pt x="255168" y="245110"/>
                                </a:lnTo>
                                <a:lnTo>
                                  <a:pt x="256349" y="245110"/>
                                </a:lnTo>
                                <a:lnTo>
                                  <a:pt x="257416" y="243840"/>
                                </a:lnTo>
                                <a:lnTo>
                                  <a:pt x="253365" y="243840"/>
                                </a:lnTo>
                                <a:lnTo>
                                  <a:pt x="255701" y="242570"/>
                                </a:lnTo>
                                <a:lnTo>
                                  <a:pt x="253250" y="242570"/>
                                </a:lnTo>
                                <a:lnTo>
                                  <a:pt x="253250" y="241300"/>
                                </a:lnTo>
                                <a:lnTo>
                                  <a:pt x="258343" y="242570"/>
                                </a:lnTo>
                                <a:lnTo>
                                  <a:pt x="258343" y="239649"/>
                                </a:lnTo>
                                <a:lnTo>
                                  <a:pt x="258013" y="240030"/>
                                </a:lnTo>
                                <a:lnTo>
                                  <a:pt x="255600" y="240030"/>
                                </a:lnTo>
                                <a:lnTo>
                                  <a:pt x="254508" y="238760"/>
                                </a:lnTo>
                                <a:lnTo>
                                  <a:pt x="260159" y="237490"/>
                                </a:lnTo>
                                <a:lnTo>
                                  <a:pt x="260159" y="233476"/>
                                </a:lnTo>
                                <a:lnTo>
                                  <a:pt x="258165" y="234950"/>
                                </a:lnTo>
                                <a:lnTo>
                                  <a:pt x="256146" y="235572"/>
                                </a:lnTo>
                                <a:lnTo>
                                  <a:pt x="256146" y="236220"/>
                                </a:lnTo>
                                <a:lnTo>
                                  <a:pt x="253390" y="238760"/>
                                </a:lnTo>
                                <a:lnTo>
                                  <a:pt x="252907" y="238760"/>
                                </a:lnTo>
                                <a:lnTo>
                                  <a:pt x="252907" y="241300"/>
                                </a:lnTo>
                                <a:lnTo>
                                  <a:pt x="251815" y="241300"/>
                                </a:lnTo>
                                <a:lnTo>
                                  <a:pt x="251815" y="242570"/>
                                </a:lnTo>
                                <a:lnTo>
                                  <a:pt x="251815" y="243840"/>
                                </a:lnTo>
                                <a:lnTo>
                                  <a:pt x="250736" y="243840"/>
                                </a:lnTo>
                                <a:lnTo>
                                  <a:pt x="251815" y="242570"/>
                                </a:lnTo>
                                <a:lnTo>
                                  <a:pt x="251815" y="241300"/>
                                </a:lnTo>
                                <a:lnTo>
                                  <a:pt x="243116" y="241300"/>
                                </a:lnTo>
                                <a:lnTo>
                                  <a:pt x="242671" y="242570"/>
                                </a:lnTo>
                                <a:lnTo>
                                  <a:pt x="251066" y="242570"/>
                                </a:lnTo>
                                <a:lnTo>
                                  <a:pt x="249085" y="243840"/>
                                </a:lnTo>
                                <a:lnTo>
                                  <a:pt x="243700" y="243840"/>
                                </a:lnTo>
                                <a:lnTo>
                                  <a:pt x="248056" y="245110"/>
                                </a:lnTo>
                                <a:lnTo>
                                  <a:pt x="252056" y="245110"/>
                                </a:lnTo>
                                <a:lnTo>
                                  <a:pt x="252056" y="246380"/>
                                </a:lnTo>
                                <a:lnTo>
                                  <a:pt x="247510" y="246380"/>
                                </a:lnTo>
                                <a:lnTo>
                                  <a:pt x="250520" y="247650"/>
                                </a:lnTo>
                                <a:lnTo>
                                  <a:pt x="252056" y="247650"/>
                                </a:lnTo>
                                <a:lnTo>
                                  <a:pt x="252018" y="248920"/>
                                </a:lnTo>
                                <a:lnTo>
                                  <a:pt x="243370" y="248920"/>
                                </a:lnTo>
                                <a:lnTo>
                                  <a:pt x="247954" y="250190"/>
                                </a:lnTo>
                                <a:lnTo>
                                  <a:pt x="249643" y="250190"/>
                                </a:lnTo>
                                <a:lnTo>
                                  <a:pt x="252285" y="251460"/>
                                </a:lnTo>
                                <a:lnTo>
                                  <a:pt x="251218" y="251180"/>
                                </a:lnTo>
                                <a:lnTo>
                                  <a:pt x="251218" y="252730"/>
                                </a:lnTo>
                                <a:lnTo>
                                  <a:pt x="251218" y="254000"/>
                                </a:lnTo>
                                <a:lnTo>
                                  <a:pt x="250850" y="254000"/>
                                </a:lnTo>
                                <a:lnTo>
                                  <a:pt x="250850" y="257810"/>
                                </a:lnTo>
                                <a:lnTo>
                                  <a:pt x="250850" y="259080"/>
                                </a:lnTo>
                                <a:lnTo>
                                  <a:pt x="248615" y="257810"/>
                                </a:lnTo>
                                <a:lnTo>
                                  <a:pt x="250850" y="257810"/>
                                </a:lnTo>
                                <a:lnTo>
                                  <a:pt x="250850" y="254000"/>
                                </a:lnTo>
                                <a:lnTo>
                                  <a:pt x="250444" y="254000"/>
                                </a:lnTo>
                                <a:lnTo>
                                  <a:pt x="250444" y="252730"/>
                                </a:lnTo>
                                <a:lnTo>
                                  <a:pt x="251218" y="252730"/>
                                </a:lnTo>
                                <a:lnTo>
                                  <a:pt x="251218" y="251180"/>
                                </a:lnTo>
                                <a:lnTo>
                                  <a:pt x="247548" y="250190"/>
                                </a:lnTo>
                                <a:lnTo>
                                  <a:pt x="245021" y="250190"/>
                                </a:lnTo>
                                <a:lnTo>
                                  <a:pt x="242633" y="251460"/>
                                </a:lnTo>
                                <a:lnTo>
                                  <a:pt x="242595" y="252730"/>
                                </a:lnTo>
                                <a:lnTo>
                                  <a:pt x="244398" y="251460"/>
                                </a:lnTo>
                                <a:lnTo>
                                  <a:pt x="245897" y="252730"/>
                                </a:lnTo>
                                <a:lnTo>
                                  <a:pt x="248970" y="252730"/>
                                </a:lnTo>
                                <a:lnTo>
                                  <a:pt x="246710" y="254000"/>
                                </a:lnTo>
                                <a:lnTo>
                                  <a:pt x="248691" y="254000"/>
                                </a:lnTo>
                                <a:lnTo>
                                  <a:pt x="249936" y="255270"/>
                                </a:lnTo>
                                <a:lnTo>
                                  <a:pt x="247586" y="255270"/>
                                </a:lnTo>
                                <a:lnTo>
                                  <a:pt x="243408" y="256540"/>
                                </a:lnTo>
                                <a:lnTo>
                                  <a:pt x="242087" y="256540"/>
                                </a:lnTo>
                                <a:lnTo>
                                  <a:pt x="248170" y="257810"/>
                                </a:lnTo>
                                <a:lnTo>
                                  <a:pt x="243776" y="257810"/>
                                </a:lnTo>
                                <a:lnTo>
                                  <a:pt x="241427" y="259080"/>
                                </a:lnTo>
                                <a:lnTo>
                                  <a:pt x="246849" y="259080"/>
                                </a:lnTo>
                                <a:lnTo>
                                  <a:pt x="250367" y="260350"/>
                                </a:lnTo>
                                <a:lnTo>
                                  <a:pt x="250990" y="261620"/>
                                </a:lnTo>
                                <a:lnTo>
                                  <a:pt x="246748" y="260350"/>
                                </a:lnTo>
                                <a:lnTo>
                                  <a:pt x="242049" y="260350"/>
                                </a:lnTo>
                                <a:lnTo>
                                  <a:pt x="242049" y="261620"/>
                                </a:lnTo>
                                <a:lnTo>
                                  <a:pt x="249351" y="261620"/>
                                </a:lnTo>
                                <a:lnTo>
                                  <a:pt x="250444" y="262890"/>
                                </a:lnTo>
                                <a:lnTo>
                                  <a:pt x="250444" y="265430"/>
                                </a:lnTo>
                                <a:lnTo>
                                  <a:pt x="250444" y="266700"/>
                                </a:lnTo>
                                <a:lnTo>
                                  <a:pt x="249834" y="266700"/>
                                </a:lnTo>
                                <a:lnTo>
                                  <a:pt x="248920" y="266065"/>
                                </a:lnTo>
                                <a:lnTo>
                                  <a:pt x="248920" y="270510"/>
                                </a:lnTo>
                                <a:lnTo>
                                  <a:pt x="247738" y="271780"/>
                                </a:lnTo>
                                <a:lnTo>
                                  <a:pt x="247154" y="270510"/>
                                </a:lnTo>
                                <a:lnTo>
                                  <a:pt x="248920" y="270510"/>
                                </a:lnTo>
                                <a:lnTo>
                                  <a:pt x="248920" y="266065"/>
                                </a:lnTo>
                                <a:lnTo>
                                  <a:pt x="246214" y="264160"/>
                                </a:lnTo>
                                <a:lnTo>
                                  <a:pt x="246811" y="264160"/>
                                </a:lnTo>
                                <a:lnTo>
                                  <a:pt x="250444" y="265430"/>
                                </a:lnTo>
                                <a:lnTo>
                                  <a:pt x="250444" y="262890"/>
                                </a:lnTo>
                                <a:lnTo>
                                  <a:pt x="250405" y="264160"/>
                                </a:lnTo>
                                <a:lnTo>
                                  <a:pt x="248539" y="262890"/>
                                </a:lnTo>
                                <a:lnTo>
                                  <a:pt x="242011" y="262890"/>
                                </a:lnTo>
                                <a:lnTo>
                                  <a:pt x="242011" y="264160"/>
                                </a:lnTo>
                                <a:lnTo>
                                  <a:pt x="244995" y="264160"/>
                                </a:lnTo>
                                <a:lnTo>
                                  <a:pt x="244398" y="265430"/>
                                </a:lnTo>
                                <a:lnTo>
                                  <a:pt x="244995" y="266700"/>
                                </a:lnTo>
                                <a:lnTo>
                                  <a:pt x="246507" y="266700"/>
                                </a:lnTo>
                                <a:lnTo>
                                  <a:pt x="246519" y="271970"/>
                                </a:lnTo>
                                <a:lnTo>
                                  <a:pt x="247116" y="276860"/>
                                </a:lnTo>
                                <a:lnTo>
                                  <a:pt x="247904" y="278130"/>
                                </a:lnTo>
                                <a:lnTo>
                                  <a:pt x="248589" y="278130"/>
                                </a:lnTo>
                                <a:lnTo>
                                  <a:pt x="248920" y="280670"/>
                                </a:lnTo>
                                <a:lnTo>
                                  <a:pt x="248691" y="280670"/>
                                </a:lnTo>
                                <a:lnTo>
                                  <a:pt x="248348" y="281940"/>
                                </a:lnTo>
                                <a:lnTo>
                                  <a:pt x="247802" y="281940"/>
                                </a:lnTo>
                                <a:lnTo>
                                  <a:pt x="247078" y="280670"/>
                                </a:lnTo>
                                <a:lnTo>
                                  <a:pt x="246532" y="280670"/>
                                </a:lnTo>
                                <a:lnTo>
                                  <a:pt x="245414" y="281940"/>
                                </a:lnTo>
                                <a:lnTo>
                                  <a:pt x="243751" y="280670"/>
                                </a:lnTo>
                                <a:lnTo>
                                  <a:pt x="241935" y="281940"/>
                                </a:lnTo>
                                <a:lnTo>
                                  <a:pt x="238302" y="281940"/>
                                </a:lnTo>
                                <a:lnTo>
                                  <a:pt x="234721" y="283210"/>
                                </a:lnTo>
                                <a:lnTo>
                                  <a:pt x="232905" y="283210"/>
                                </a:lnTo>
                                <a:lnTo>
                                  <a:pt x="231089" y="281940"/>
                                </a:lnTo>
                                <a:lnTo>
                                  <a:pt x="230479" y="280670"/>
                                </a:lnTo>
                                <a:lnTo>
                                  <a:pt x="235318" y="279400"/>
                                </a:lnTo>
                                <a:lnTo>
                                  <a:pt x="238950" y="276860"/>
                                </a:lnTo>
                                <a:lnTo>
                                  <a:pt x="239560" y="275590"/>
                                </a:lnTo>
                                <a:lnTo>
                                  <a:pt x="240157" y="273050"/>
                                </a:lnTo>
                                <a:lnTo>
                                  <a:pt x="240461" y="270510"/>
                                </a:lnTo>
                                <a:lnTo>
                                  <a:pt x="240614" y="269240"/>
                                </a:lnTo>
                                <a:lnTo>
                                  <a:pt x="240766" y="267970"/>
                                </a:lnTo>
                                <a:lnTo>
                                  <a:pt x="243789" y="267970"/>
                                </a:lnTo>
                                <a:lnTo>
                                  <a:pt x="244398" y="266700"/>
                                </a:lnTo>
                                <a:lnTo>
                                  <a:pt x="243789" y="266700"/>
                                </a:lnTo>
                                <a:lnTo>
                                  <a:pt x="244398" y="265430"/>
                                </a:lnTo>
                                <a:lnTo>
                                  <a:pt x="241973" y="266700"/>
                                </a:lnTo>
                                <a:lnTo>
                                  <a:pt x="240766" y="265430"/>
                                </a:lnTo>
                                <a:lnTo>
                                  <a:pt x="239737" y="265430"/>
                                </a:lnTo>
                                <a:lnTo>
                                  <a:pt x="239737" y="270510"/>
                                </a:lnTo>
                                <a:lnTo>
                                  <a:pt x="239420" y="270510"/>
                                </a:lnTo>
                                <a:lnTo>
                                  <a:pt x="239420" y="271780"/>
                                </a:lnTo>
                                <a:lnTo>
                                  <a:pt x="239166" y="273050"/>
                                </a:lnTo>
                                <a:lnTo>
                                  <a:pt x="238747" y="272796"/>
                                </a:lnTo>
                                <a:lnTo>
                                  <a:pt x="238747" y="274320"/>
                                </a:lnTo>
                                <a:lnTo>
                                  <a:pt x="238391" y="275590"/>
                                </a:lnTo>
                                <a:lnTo>
                                  <a:pt x="237553" y="275183"/>
                                </a:lnTo>
                                <a:lnTo>
                                  <a:pt x="237553" y="276860"/>
                                </a:lnTo>
                                <a:lnTo>
                                  <a:pt x="236982" y="276860"/>
                                </a:lnTo>
                                <a:lnTo>
                                  <a:pt x="235826" y="278130"/>
                                </a:lnTo>
                                <a:lnTo>
                                  <a:pt x="232956" y="278130"/>
                                </a:lnTo>
                                <a:lnTo>
                                  <a:pt x="232384" y="277710"/>
                                </a:lnTo>
                                <a:lnTo>
                                  <a:pt x="232384" y="278130"/>
                                </a:lnTo>
                                <a:lnTo>
                                  <a:pt x="230085" y="278130"/>
                                </a:lnTo>
                                <a:lnTo>
                                  <a:pt x="228930" y="279400"/>
                                </a:lnTo>
                                <a:lnTo>
                                  <a:pt x="224332" y="278130"/>
                                </a:lnTo>
                                <a:lnTo>
                                  <a:pt x="219151" y="276860"/>
                                </a:lnTo>
                                <a:lnTo>
                                  <a:pt x="213766" y="276860"/>
                                </a:lnTo>
                                <a:lnTo>
                                  <a:pt x="222173" y="278130"/>
                                </a:lnTo>
                                <a:lnTo>
                                  <a:pt x="229997" y="281940"/>
                                </a:lnTo>
                                <a:lnTo>
                                  <a:pt x="230593" y="281940"/>
                                </a:lnTo>
                                <a:lnTo>
                                  <a:pt x="230593" y="283210"/>
                                </a:lnTo>
                                <a:lnTo>
                                  <a:pt x="229387" y="283210"/>
                                </a:lnTo>
                                <a:lnTo>
                                  <a:pt x="228193" y="281940"/>
                                </a:lnTo>
                                <a:lnTo>
                                  <a:pt x="226390" y="280670"/>
                                </a:lnTo>
                                <a:lnTo>
                                  <a:pt x="221576" y="279400"/>
                                </a:lnTo>
                                <a:lnTo>
                                  <a:pt x="216166" y="278130"/>
                                </a:lnTo>
                                <a:lnTo>
                                  <a:pt x="212559" y="278130"/>
                                </a:lnTo>
                                <a:lnTo>
                                  <a:pt x="213766" y="276860"/>
                                </a:lnTo>
                                <a:lnTo>
                                  <a:pt x="207645" y="276860"/>
                                </a:lnTo>
                                <a:lnTo>
                                  <a:pt x="206489" y="274320"/>
                                </a:lnTo>
                                <a:lnTo>
                                  <a:pt x="220306" y="276860"/>
                                </a:lnTo>
                                <a:lnTo>
                                  <a:pt x="232384" y="278130"/>
                                </a:lnTo>
                                <a:lnTo>
                                  <a:pt x="232384" y="277710"/>
                                </a:lnTo>
                                <a:lnTo>
                                  <a:pt x="231228" y="276860"/>
                                </a:lnTo>
                                <a:lnTo>
                                  <a:pt x="228930" y="275590"/>
                                </a:lnTo>
                                <a:lnTo>
                                  <a:pt x="223748" y="274320"/>
                                </a:lnTo>
                                <a:lnTo>
                                  <a:pt x="233527" y="274320"/>
                                </a:lnTo>
                                <a:lnTo>
                                  <a:pt x="234683" y="275590"/>
                                </a:lnTo>
                                <a:lnTo>
                                  <a:pt x="236982" y="275590"/>
                                </a:lnTo>
                                <a:lnTo>
                                  <a:pt x="237553" y="276860"/>
                                </a:lnTo>
                                <a:lnTo>
                                  <a:pt x="237553" y="275183"/>
                                </a:lnTo>
                                <a:lnTo>
                                  <a:pt x="235839" y="274320"/>
                                </a:lnTo>
                                <a:lnTo>
                                  <a:pt x="235839" y="273050"/>
                                </a:lnTo>
                                <a:lnTo>
                                  <a:pt x="237756" y="273050"/>
                                </a:lnTo>
                                <a:lnTo>
                                  <a:pt x="238747" y="274320"/>
                                </a:lnTo>
                                <a:lnTo>
                                  <a:pt x="238747" y="272796"/>
                                </a:lnTo>
                                <a:lnTo>
                                  <a:pt x="235089" y="270586"/>
                                </a:lnTo>
                                <a:lnTo>
                                  <a:pt x="235089" y="271780"/>
                                </a:lnTo>
                                <a:lnTo>
                                  <a:pt x="235089" y="273050"/>
                                </a:lnTo>
                                <a:lnTo>
                                  <a:pt x="231254" y="271780"/>
                                </a:lnTo>
                                <a:lnTo>
                                  <a:pt x="229984" y="270510"/>
                                </a:lnTo>
                                <a:lnTo>
                                  <a:pt x="226148" y="267970"/>
                                </a:lnTo>
                                <a:lnTo>
                                  <a:pt x="226148" y="265430"/>
                                </a:lnTo>
                                <a:lnTo>
                                  <a:pt x="226783" y="265430"/>
                                </a:lnTo>
                                <a:lnTo>
                                  <a:pt x="230619" y="269240"/>
                                </a:lnTo>
                                <a:lnTo>
                                  <a:pt x="235089" y="271780"/>
                                </a:lnTo>
                                <a:lnTo>
                                  <a:pt x="235089" y="270586"/>
                                </a:lnTo>
                                <a:lnTo>
                                  <a:pt x="232892" y="269240"/>
                                </a:lnTo>
                                <a:lnTo>
                                  <a:pt x="228092" y="265430"/>
                                </a:lnTo>
                                <a:lnTo>
                                  <a:pt x="226504" y="264160"/>
                                </a:lnTo>
                                <a:lnTo>
                                  <a:pt x="226644" y="262890"/>
                                </a:lnTo>
                                <a:lnTo>
                                  <a:pt x="227279" y="262890"/>
                                </a:lnTo>
                                <a:lnTo>
                                  <a:pt x="233667" y="267970"/>
                                </a:lnTo>
                                <a:lnTo>
                                  <a:pt x="239420" y="271780"/>
                                </a:lnTo>
                                <a:lnTo>
                                  <a:pt x="239420" y="270510"/>
                                </a:lnTo>
                                <a:lnTo>
                                  <a:pt x="238315" y="270510"/>
                                </a:lnTo>
                                <a:lnTo>
                                  <a:pt x="237502" y="269354"/>
                                </a:lnTo>
                                <a:lnTo>
                                  <a:pt x="237286" y="269240"/>
                                </a:lnTo>
                                <a:lnTo>
                                  <a:pt x="234022" y="267970"/>
                                </a:lnTo>
                                <a:lnTo>
                                  <a:pt x="235038" y="266700"/>
                                </a:lnTo>
                                <a:lnTo>
                                  <a:pt x="237210" y="269163"/>
                                </a:lnTo>
                                <a:lnTo>
                                  <a:pt x="237426" y="269240"/>
                                </a:lnTo>
                                <a:lnTo>
                                  <a:pt x="239737" y="270510"/>
                                </a:lnTo>
                                <a:lnTo>
                                  <a:pt x="239737" y="265430"/>
                                </a:lnTo>
                                <a:lnTo>
                                  <a:pt x="239560" y="265430"/>
                                </a:lnTo>
                                <a:lnTo>
                                  <a:pt x="238340" y="264160"/>
                                </a:lnTo>
                                <a:lnTo>
                                  <a:pt x="234188" y="264160"/>
                                </a:lnTo>
                                <a:lnTo>
                                  <a:pt x="237883" y="265430"/>
                                </a:lnTo>
                                <a:lnTo>
                                  <a:pt x="239636" y="267970"/>
                                </a:lnTo>
                                <a:lnTo>
                                  <a:pt x="239306" y="269240"/>
                                </a:lnTo>
                                <a:lnTo>
                                  <a:pt x="234188" y="264160"/>
                                </a:lnTo>
                                <a:lnTo>
                                  <a:pt x="234048" y="264160"/>
                                </a:lnTo>
                                <a:lnTo>
                                  <a:pt x="234048" y="266700"/>
                                </a:lnTo>
                                <a:lnTo>
                                  <a:pt x="227418" y="262890"/>
                                </a:lnTo>
                                <a:lnTo>
                                  <a:pt x="230771" y="262890"/>
                                </a:lnTo>
                                <a:lnTo>
                                  <a:pt x="232765" y="265430"/>
                                </a:lnTo>
                                <a:lnTo>
                                  <a:pt x="234048" y="266700"/>
                                </a:lnTo>
                                <a:lnTo>
                                  <a:pt x="234048" y="264160"/>
                                </a:lnTo>
                                <a:lnTo>
                                  <a:pt x="233514" y="264160"/>
                                </a:lnTo>
                                <a:lnTo>
                                  <a:pt x="233514" y="259080"/>
                                </a:lnTo>
                                <a:lnTo>
                                  <a:pt x="233514" y="257810"/>
                                </a:lnTo>
                                <a:lnTo>
                                  <a:pt x="233514" y="256540"/>
                                </a:lnTo>
                                <a:lnTo>
                                  <a:pt x="233514" y="255270"/>
                                </a:lnTo>
                                <a:lnTo>
                                  <a:pt x="233908" y="254000"/>
                                </a:lnTo>
                                <a:lnTo>
                                  <a:pt x="234315" y="252730"/>
                                </a:lnTo>
                                <a:lnTo>
                                  <a:pt x="234721" y="251460"/>
                                </a:lnTo>
                                <a:lnTo>
                                  <a:pt x="234721" y="250190"/>
                                </a:lnTo>
                                <a:lnTo>
                                  <a:pt x="234721" y="248920"/>
                                </a:lnTo>
                                <a:lnTo>
                                  <a:pt x="234721" y="247650"/>
                                </a:lnTo>
                                <a:lnTo>
                                  <a:pt x="234797" y="246380"/>
                                </a:lnTo>
                                <a:lnTo>
                                  <a:pt x="234975" y="243840"/>
                                </a:lnTo>
                                <a:lnTo>
                                  <a:pt x="235051" y="242570"/>
                                </a:lnTo>
                                <a:lnTo>
                                  <a:pt x="235140" y="241300"/>
                                </a:lnTo>
                                <a:lnTo>
                                  <a:pt x="235229" y="240030"/>
                                </a:lnTo>
                                <a:lnTo>
                                  <a:pt x="235318" y="23876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721" y="234950"/>
                                </a:lnTo>
                                <a:lnTo>
                                  <a:pt x="234721" y="232410"/>
                                </a:lnTo>
                                <a:lnTo>
                                  <a:pt x="234721" y="231140"/>
                                </a:lnTo>
                                <a:lnTo>
                                  <a:pt x="234721" y="223520"/>
                                </a:lnTo>
                                <a:lnTo>
                                  <a:pt x="234340" y="222732"/>
                                </a:lnTo>
                                <a:lnTo>
                                  <a:pt x="234340" y="236220"/>
                                </a:lnTo>
                                <a:lnTo>
                                  <a:pt x="233603" y="237490"/>
                                </a:lnTo>
                                <a:lnTo>
                                  <a:pt x="231381" y="237490"/>
                                </a:lnTo>
                                <a:lnTo>
                                  <a:pt x="230644" y="238760"/>
                                </a:lnTo>
                                <a:lnTo>
                                  <a:pt x="234340" y="238760"/>
                                </a:lnTo>
                                <a:lnTo>
                                  <a:pt x="233997" y="239356"/>
                                </a:lnTo>
                                <a:lnTo>
                                  <a:pt x="233997" y="251460"/>
                                </a:lnTo>
                                <a:lnTo>
                                  <a:pt x="233070" y="251993"/>
                                </a:lnTo>
                                <a:lnTo>
                                  <a:pt x="233070" y="262890"/>
                                </a:lnTo>
                                <a:lnTo>
                                  <a:pt x="232041" y="262890"/>
                                </a:lnTo>
                                <a:lnTo>
                                  <a:pt x="231000" y="261620"/>
                                </a:lnTo>
                                <a:lnTo>
                                  <a:pt x="232041" y="261620"/>
                                </a:lnTo>
                                <a:lnTo>
                                  <a:pt x="233070" y="262890"/>
                                </a:lnTo>
                                <a:lnTo>
                                  <a:pt x="233070" y="251993"/>
                                </a:lnTo>
                                <a:lnTo>
                                  <a:pt x="232918" y="252082"/>
                                </a:lnTo>
                                <a:lnTo>
                                  <a:pt x="232918" y="254000"/>
                                </a:lnTo>
                                <a:lnTo>
                                  <a:pt x="232918" y="255270"/>
                                </a:lnTo>
                                <a:lnTo>
                                  <a:pt x="231089" y="255270"/>
                                </a:lnTo>
                                <a:lnTo>
                                  <a:pt x="232918" y="256540"/>
                                </a:lnTo>
                                <a:lnTo>
                                  <a:pt x="232308" y="256540"/>
                                </a:lnTo>
                                <a:lnTo>
                                  <a:pt x="232308" y="260350"/>
                                </a:lnTo>
                                <a:lnTo>
                                  <a:pt x="230466" y="261620"/>
                                </a:lnTo>
                                <a:lnTo>
                                  <a:pt x="228638" y="261620"/>
                                </a:lnTo>
                                <a:lnTo>
                                  <a:pt x="228028" y="260350"/>
                                </a:lnTo>
                                <a:lnTo>
                                  <a:pt x="232308" y="260350"/>
                                </a:lnTo>
                                <a:lnTo>
                                  <a:pt x="232308" y="256540"/>
                                </a:lnTo>
                                <a:lnTo>
                                  <a:pt x="229247" y="256540"/>
                                </a:lnTo>
                                <a:lnTo>
                                  <a:pt x="229247" y="257810"/>
                                </a:lnTo>
                                <a:lnTo>
                                  <a:pt x="228638" y="259080"/>
                                </a:lnTo>
                                <a:lnTo>
                                  <a:pt x="228638" y="257810"/>
                                </a:lnTo>
                                <a:lnTo>
                                  <a:pt x="229247" y="257810"/>
                                </a:lnTo>
                                <a:lnTo>
                                  <a:pt x="229247" y="256540"/>
                                </a:lnTo>
                                <a:lnTo>
                                  <a:pt x="228638" y="256540"/>
                                </a:lnTo>
                                <a:lnTo>
                                  <a:pt x="228638" y="255270"/>
                                </a:lnTo>
                                <a:lnTo>
                                  <a:pt x="229247" y="255270"/>
                                </a:lnTo>
                                <a:lnTo>
                                  <a:pt x="228638" y="254000"/>
                                </a:lnTo>
                                <a:lnTo>
                                  <a:pt x="232918" y="254000"/>
                                </a:lnTo>
                                <a:lnTo>
                                  <a:pt x="232918" y="252082"/>
                                </a:lnTo>
                                <a:lnTo>
                                  <a:pt x="231787" y="252730"/>
                                </a:lnTo>
                                <a:lnTo>
                                  <a:pt x="228828" y="252730"/>
                                </a:lnTo>
                                <a:lnTo>
                                  <a:pt x="229565" y="251460"/>
                                </a:lnTo>
                                <a:lnTo>
                                  <a:pt x="233997" y="251460"/>
                                </a:lnTo>
                                <a:lnTo>
                                  <a:pt x="233997" y="239356"/>
                                </a:lnTo>
                                <a:lnTo>
                                  <a:pt x="233972" y="241300"/>
                                </a:lnTo>
                                <a:lnTo>
                                  <a:pt x="233883" y="247650"/>
                                </a:lnTo>
                                <a:lnTo>
                                  <a:pt x="232410" y="248920"/>
                                </a:lnTo>
                                <a:lnTo>
                                  <a:pt x="230644" y="248920"/>
                                </a:lnTo>
                                <a:lnTo>
                                  <a:pt x="230644" y="250190"/>
                                </a:lnTo>
                                <a:lnTo>
                                  <a:pt x="229171" y="251460"/>
                                </a:lnTo>
                                <a:lnTo>
                                  <a:pt x="229171" y="250190"/>
                                </a:lnTo>
                                <a:lnTo>
                                  <a:pt x="230644" y="250190"/>
                                </a:lnTo>
                                <a:lnTo>
                                  <a:pt x="230644" y="248920"/>
                                </a:lnTo>
                                <a:lnTo>
                                  <a:pt x="229450" y="248920"/>
                                </a:lnTo>
                                <a:lnTo>
                                  <a:pt x="229450" y="247650"/>
                                </a:lnTo>
                                <a:lnTo>
                                  <a:pt x="233883" y="247650"/>
                                </a:lnTo>
                                <a:lnTo>
                                  <a:pt x="233883" y="241388"/>
                                </a:lnTo>
                                <a:lnTo>
                                  <a:pt x="233603" y="241617"/>
                                </a:lnTo>
                                <a:lnTo>
                                  <a:pt x="233603" y="243840"/>
                                </a:lnTo>
                                <a:lnTo>
                                  <a:pt x="229908" y="245110"/>
                                </a:lnTo>
                                <a:lnTo>
                                  <a:pt x="232854" y="245110"/>
                                </a:lnTo>
                                <a:lnTo>
                                  <a:pt x="232117" y="246380"/>
                                </a:lnTo>
                                <a:lnTo>
                                  <a:pt x="229908" y="246380"/>
                                </a:lnTo>
                                <a:lnTo>
                                  <a:pt x="229908" y="245110"/>
                                </a:lnTo>
                                <a:lnTo>
                                  <a:pt x="229908" y="243840"/>
                                </a:lnTo>
                                <a:lnTo>
                                  <a:pt x="233603" y="243840"/>
                                </a:lnTo>
                                <a:lnTo>
                                  <a:pt x="233603" y="241617"/>
                                </a:lnTo>
                                <a:lnTo>
                                  <a:pt x="232498" y="242570"/>
                                </a:lnTo>
                                <a:lnTo>
                                  <a:pt x="230289" y="242570"/>
                                </a:lnTo>
                                <a:lnTo>
                                  <a:pt x="230289" y="241300"/>
                                </a:lnTo>
                                <a:lnTo>
                                  <a:pt x="233972" y="241300"/>
                                </a:lnTo>
                                <a:lnTo>
                                  <a:pt x="233972" y="239395"/>
                                </a:lnTo>
                                <a:lnTo>
                                  <a:pt x="233603" y="240030"/>
                                </a:lnTo>
                                <a:lnTo>
                                  <a:pt x="230644" y="240030"/>
                                </a:lnTo>
                                <a:lnTo>
                                  <a:pt x="230644" y="238760"/>
                                </a:lnTo>
                                <a:lnTo>
                                  <a:pt x="230644" y="237490"/>
                                </a:lnTo>
                                <a:lnTo>
                                  <a:pt x="231381" y="236220"/>
                                </a:lnTo>
                                <a:lnTo>
                                  <a:pt x="234340" y="236220"/>
                                </a:lnTo>
                                <a:lnTo>
                                  <a:pt x="234340" y="232410"/>
                                </a:lnTo>
                                <a:lnTo>
                                  <a:pt x="233603" y="233680"/>
                                </a:lnTo>
                                <a:lnTo>
                                  <a:pt x="233603" y="234950"/>
                                </a:lnTo>
                                <a:lnTo>
                                  <a:pt x="230644" y="234950"/>
                                </a:lnTo>
                                <a:lnTo>
                                  <a:pt x="232117" y="233680"/>
                                </a:lnTo>
                                <a:lnTo>
                                  <a:pt x="230644" y="233680"/>
                                </a:lnTo>
                                <a:lnTo>
                                  <a:pt x="231381" y="232410"/>
                                </a:lnTo>
                                <a:lnTo>
                                  <a:pt x="234340" y="232410"/>
                                </a:lnTo>
                                <a:lnTo>
                                  <a:pt x="234340" y="229870"/>
                                </a:lnTo>
                                <a:lnTo>
                                  <a:pt x="233603" y="231140"/>
                                </a:lnTo>
                                <a:lnTo>
                                  <a:pt x="231381" y="231140"/>
                                </a:lnTo>
                                <a:lnTo>
                                  <a:pt x="231381" y="229870"/>
                                </a:lnTo>
                                <a:lnTo>
                                  <a:pt x="234340" y="229870"/>
                                </a:lnTo>
                                <a:lnTo>
                                  <a:pt x="234340" y="228600"/>
                                </a:lnTo>
                                <a:lnTo>
                                  <a:pt x="231381" y="228600"/>
                                </a:lnTo>
                                <a:lnTo>
                                  <a:pt x="231381" y="227330"/>
                                </a:lnTo>
                                <a:lnTo>
                                  <a:pt x="234340" y="227330"/>
                                </a:lnTo>
                                <a:lnTo>
                                  <a:pt x="234340" y="222732"/>
                                </a:lnTo>
                                <a:lnTo>
                                  <a:pt x="234111" y="222250"/>
                                </a:lnTo>
                                <a:lnTo>
                                  <a:pt x="234353" y="222250"/>
                                </a:lnTo>
                                <a:lnTo>
                                  <a:pt x="234048" y="221653"/>
                                </a:lnTo>
                                <a:lnTo>
                                  <a:pt x="234048" y="224790"/>
                                </a:lnTo>
                                <a:lnTo>
                                  <a:pt x="234048" y="226060"/>
                                </a:lnTo>
                                <a:lnTo>
                                  <a:pt x="231838" y="226060"/>
                                </a:lnTo>
                                <a:lnTo>
                                  <a:pt x="231838" y="224790"/>
                                </a:lnTo>
                                <a:lnTo>
                                  <a:pt x="234048" y="224790"/>
                                </a:lnTo>
                                <a:lnTo>
                                  <a:pt x="234048" y="221653"/>
                                </a:lnTo>
                                <a:lnTo>
                                  <a:pt x="233959" y="221488"/>
                                </a:lnTo>
                                <a:lnTo>
                                  <a:pt x="233959" y="222250"/>
                                </a:lnTo>
                                <a:lnTo>
                                  <a:pt x="233959" y="223520"/>
                                </a:lnTo>
                                <a:lnTo>
                                  <a:pt x="231736" y="223520"/>
                                </a:lnTo>
                                <a:lnTo>
                                  <a:pt x="232486" y="222250"/>
                                </a:lnTo>
                                <a:lnTo>
                                  <a:pt x="233959" y="222250"/>
                                </a:lnTo>
                                <a:lnTo>
                                  <a:pt x="233959" y="221488"/>
                                </a:lnTo>
                                <a:lnTo>
                                  <a:pt x="233705" y="220980"/>
                                </a:lnTo>
                                <a:lnTo>
                                  <a:pt x="231863" y="220980"/>
                                </a:lnTo>
                                <a:lnTo>
                                  <a:pt x="232473" y="219710"/>
                                </a:lnTo>
                                <a:lnTo>
                                  <a:pt x="232981" y="219710"/>
                                </a:lnTo>
                                <a:lnTo>
                                  <a:pt x="232244" y="218440"/>
                                </a:lnTo>
                                <a:lnTo>
                                  <a:pt x="233718" y="218440"/>
                                </a:lnTo>
                                <a:lnTo>
                                  <a:pt x="234454" y="218440"/>
                                </a:lnTo>
                                <a:lnTo>
                                  <a:pt x="234454" y="219710"/>
                                </a:lnTo>
                                <a:lnTo>
                                  <a:pt x="233718" y="218440"/>
                                </a:lnTo>
                                <a:lnTo>
                                  <a:pt x="232981" y="219710"/>
                                </a:lnTo>
                                <a:lnTo>
                                  <a:pt x="233680" y="219710"/>
                                </a:lnTo>
                                <a:lnTo>
                                  <a:pt x="234708" y="220980"/>
                                </a:lnTo>
                                <a:lnTo>
                                  <a:pt x="234708" y="218440"/>
                                </a:lnTo>
                                <a:lnTo>
                                  <a:pt x="234708" y="217170"/>
                                </a:lnTo>
                                <a:lnTo>
                                  <a:pt x="234721" y="213360"/>
                                </a:lnTo>
                                <a:lnTo>
                                  <a:pt x="234721" y="212090"/>
                                </a:lnTo>
                                <a:lnTo>
                                  <a:pt x="237286" y="222250"/>
                                </a:lnTo>
                                <a:lnTo>
                                  <a:pt x="237883" y="223520"/>
                                </a:lnTo>
                                <a:lnTo>
                                  <a:pt x="238493" y="222250"/>
                                </a:lnTo>
                                <a:lnTo>
                                  <a:pt x="240309" y="222250"/>
                                </a:lnTo>
                                <a:lnTo>
                                  <a:pt x="241515" y="220980"/>
                                </a:lnTo>
                                <a:lnTo>
                                  <a:pt x="241515" y="222250"/>
                                </a:lnTo>
                                <a:lnTo>
                                  <a:pt x="239661" y="223520"/>
                                </a:lnTo>
                                <a:lnTo>
                                  <a:pt x="241515" y="223520"/>
                                </a:lnTo>
                                <a:lnTo>
                                  <a:pt x="242163" y="224790"/>
                                </a:lnTo>
                                <a:lnTo>
                                  <a:pt x="240347" y="224790"/>
                                </a:lnTo>
                                <a:lnTo>
                                  <a:pt x="238493" y="226060"/>
                                </a:lnTo>
                                <a:lnTo>
                                  <a:pt x="242722" y="226060"/>
                                </a:lnTo>
                                <a:lnTo>
                                  <a:pt x="241515" y="227330"/>
                                </a:lnTo>
                                <a:lnTo>
                                  <a:pt x="240309" y="227330"/>
                                </a:lnTo>
                                <a:lnTo>
                                  <a:pt x="239699" y="228600"/>
                                </a:lnTo>
                                <a:lnTo>
                                  <a:pt x="239102" y="227330"/>
                                </a:lnTo>
                                <a:lnTo>
                                  <a:pt x="238467" y="226060"/>
                                </a:lnTo>
                                <a:lnTo>
                                  <a:pt x="237883" y="226060"/>
                                </a:lnTo>
                                <a:lnTo>
                                  <a:pt x="239699" y="229870"/>
                                </a:lnTo>
                                <a:lnTo>
                                  <a:pt x="239699" y="231140"/>
                                </a:lnTo>
                                <a:lnTo>
                                  <a:pt x="241757" y="233680"/>
                                </a:lnTo>
                                <a:lnTo>
                                  <a:pt x="244436" y="237490"/>
                                </a:lnTo>
                                <a:lnTo>
                                  <a:pt x="247269" y="237490"/>
                                </a:lnTo>
                                <a:lnTo>
                                  <a:pt x="247307" y="236220"/>
                                </a:lnTo>
                                <a:lnTo>
                                  <a:pt x="245376" y="236220"/>
                                </a:lnTo>
                                <a:lnTo>
                                  <a:pt x="251498" y="234950"/>
                                </a:lnTo>
                                <a:lnTo>
                                  <a:pt x="251498" y="237490"/>
                                </a:lnTo>
                                <a:lnTo>
                                  <a:pt x="247345" y="237490"/>
                                </a:lnTo>
                                <a:lnTo>
                                  <a:pt x="247345" y="238760"/>
                                </a:lnTo>
                                <a:lnTo>
                                  <a:pt x="244856" y="238760"/>
                                </a:lnTo>
                                <a:lnTo>
                                  <a:pt x="243738" y="240030"/>
                                </a:lnTo>
                                <a:lnTo>
                                  <a:pt x="248094" y="240030"/>
                                </a:lnTo>
                                <a:lnTo>
                                  <a:pt x="252907" y="241300"/>
                                </a:lnTo>
                                <a:lnTo>
                                  <a:pt x="252907" y="238760"/>
                                </a:lnTo>
                                <a:lnTo>
                                  <a:pt x="249415" y="238760"/>
                                </a:lnTo>
                                <a:lnTo>
                                  <a:pt x="256146" y="236220"/>
                                </a:lnTo>
                                <a:lnTo>
                                  <a:pt x="256146" y="235572"/>
                                </a:lnTo>
                                <a:lnTo>
                                  <a:pt x="253961" y="236220"/>
                                </a:lnTo>
                                <a:lnTo>
                                  <a:pt x="253365" y="234950"/>
                                </a:lnTo>
                                <a:lnTo>
                                  <a:pt x="256451" y="233680"/>
                                </a:lnTo>
                                <a:lnTo>
                                  <a:pt x="258305" y="232410"/>
                                </a:lnTo>
                                <a:lnTo>
                                  <a:pt x="261937" y="231140"/>
                                </a:lnTo>
                                <a:lnTo>
                                  <a:pt x="261937" y="228917"/>
                                </a:lnTo>
                                <a:lnTo>
                                  <a:pt x="259435" y="231140"/>
                                </a:lnTo>
                                <a:lnTo>
                                  <a:pt x="257441" y="232410"/>
                                </a:lnTo>
                                <a:lnTo>
                                  <a:pt x="256832" y="232410"/>
                                </a:lnTo>
                                <a:lnTo>
                                  <a:pt x="256870" y="229870"/>
                                </a:lnTo>
                                <a:lnTo>
                                  <a:pt x="257924" y="228600"/>
                                </a:lnTo>
                                <a:lnTo>
                                  <a:pt x="258660" y="229870"/>
                                </a:lnTo>
                                <a:lnTo>
                                  <a:pt x="258660" y="228600"/>
                                </a:lnTo>
                                <a:lnTo>
                                  <a:pt x="259270" y="227330"/>
                                </a:lnTo>
                                <a:lnTo>
                                  <a:pt x="257441" y="227330"/>
                                </a:lnTo>
                                <a:lnTo>
                                  <a:pt x="256400" y="228600"/>
                                </a:lnTo>
                                <a:lnTo>
                                  <a:pt x="256019" y="229006"/>
                                </a:lnTo>
                                <a:lnTo>
                                  <a:pt x="256019" y="229870"/>
                                </a:lnTo>
                                <a:lnTo>
                                  <a:pt x="256019" y="232410"/>
                                </a:lnTo>
                                <a:lnTo>
                                  <a:pt x="254406" y="233680"/>
                                </a:lnTo>
                                <a:lnTo>
                                  <a:pt x="252793" y="233680"/>
                                </a:lnTo>
                                <a:lnTo>
                                  <a:pt x="252552" y="232410"/>
                                </a:lnTo>
                                <a:lnTo>
                                  <a:pt x="252133" y="232410"/>
                                </a:lnTo>
                                <a:lnTo>
                                  <a:pt x="253771" y="231140"/>
                                </a:lnTo>
                                <a:lnTo>
                                  <a:pt x="256019" y="229870"/>
                                </a:lnTo>
                                <a:lnTo>
                                  <a:pt x="256019" y="229006"/>
                                </a:lnTo>
                                <a:lnTo>
                                  <a:pt x="255181" y="229870"/>
                                </a:lnTo>
                                <a:lnTo>
                                  <a:pt x="253352" y="229870"/>
                                </a:lnTo>
                                <a:lnTo>
                                  <a:pt x="252133" y="231140"/>
                                </a:lnTo>
                                <a:lnTo>
                                  <a:pt x="251333" y="229870"/>
                                </a:lnTo>
                                <a:lnTo>
                                  <a:pt x="251117" y="229425"/>
                                </a:lnTo>
                                <a:lnTo>
                                  <a:pt x="251117" y="233680"/>
                                </a:lnTo>
                                <a:lnTo>
                                  <a:pt x="245110" y="234950"/>
                                </a:lnTo>
                                <a:lnTo>
                                  <a:pt x="243992" y="233680"/>
                                </a:lnTo>
                                <a:lnTo>
                                  <a:pt x="243992" y="232410"/>
                                </a:lnTo>
                                <a:lnTo>
                                  <a:pt x="243446" y="232410"/>
                                </a:lnTo>
                                <a:lnTo>
                                  <a:pt x="244043" y="231140"/>
                                </a:lnTo>
                                <a:lnTo>
                                  <a:pt x="245656" y="231140"/>
                                </a:lnTo>
                                <a:lnTo>
                                  <a:pt x="245059" y="232410"/>
                                </a:lnTo>
                                <a:lnTo>
                                  <a:pt x="250431" y="231140"/>
                                </a:lnTo>
                                <a:lnTo>
                                  <a:pt x="251015" y="232410"/>
                                </a:lnTo>
                                <a:lnTo>
                                  <a:pt x="251117" y="233680"/>
                                </a:lnTo>
                                <a:lnTo>
                                  <a:pt x="251117" y="229425"/>
                                </a:lnTo>
                                <a:lnTo>
                                  <a:pt x="250723" y="228600"/>
                                </a:lnTo>
                                <a:lnTo>
                                  <a:pt x="249504" y="229870"/>
                                </a:lnTo>
                                <a:lnTo>
                                  <a:pt x="248272" y="229870"/>
                                </a:lnTo>
                                <a:lnTo>
                                  <a:pt x="248881" y="231140"/>
                                </a:lnTo>
                                <a:lnTo>
                                  <a:pt x="247662" y="231140"/>
                                </a:lnTo>
                                <a:lnTo>
                                  <a:pt x="247662" y="229870"/>
                                </a:lnTo>
                                <a:lnTo>
                                  <a:pt x="247053" y="229870"/>
                                </a:lnTo>
                                <a:lnTo>
                                  <a:pt x="249504" y="228600"/>
                                </a:lnTo>
                                <a:lnTo>
                                  <a:pt x="250723" y="228600"/>
                                </a:lnTo>
                                <a:lnTo>
                                  <a:pt x="251333" y="228600"/>
                                </a:lnTo>
                                <a:lnTo>
                                  <a:pt x="252552" y="227330"/>
                                </a:lnTo>
                                <a:lnTo>
                                  <a:pt x="262445" y="222250"/>
                                </a:lnTo>
                                <a:lnTo>
                                  <a:pt x="262445" y="220281"/>
                                </a:lnTo>
                                <a:lnTo>
                                  <a:pt x="261670" y="220980"/>
                                </a:lnTo>
                                <a:lnTo>
                                  <a:pt x="258737" y="222250"/>
                                </a:lnTo>
                                <a:lnTo>
                                  <a:pt x="256273" y="223520"/>
                                </a:lnTo>
                                <a:lnTo>
                                  <a:pt x="254279" y="224790"/>
                                </a:lnTo>
                                <a:lnTo>
                                  <a:pt x="245897" y="228600"/>
                                </a:lnTo>
                                <a:lnTo>
                                  <a:pt x="245059" y="228600"/>
                                </a:lnTo>
                                <a:lnTo>
                                  <a:pt x="245059" y="229870"/>
                                </a:lnTo>
                                <a:lnTo>
                                  <a:pt x="243014" y="231140"/>
                                </a:lnTo>
                                <a:lnTo>
                                  <a:pt x="241871" y="231140"/>
                                </a:lnTo>
                                <a:lnTo>
                                  <a:pt x="243865" y="229870"/>
                                </a:lnTo>
                                <a:lnTo>
                                  <a:pt x="245059" y="229870"/>
                                </a:lnTo>
                                <a:lnTo>
                                  <a:pt x="245059" y="228600"/>
                                </a:lnTo>
                                <a:lnTo>
                                  <a:pt x="244576" y="228600"/>
                                </a:lnTo>
                                <a:lnTo>
                                  <a:pt x="243941" y="227330"/>
                                </a:lnTo>
                                <a:lnTo>
                                  <a:pt x="243700" y="226098"/>
                                </a:lnTo>
                                <a:lnTo>
                                  <a:pt x="243700" y="228600"/>
                                </a:lnTo>
                                <a:lnTo>
                                  <a:pt x="243700" y="229870"/>
                                </a:lnTo>
                                <a:lnTo>
                                  <a:pt x="240880" y="229870"/>
                                </a:lnTo>
                                <a:lnTo>
                                  <a:pt x="240880" y="228600"/>
                                </a:lnTo>
                                <a:lnTo>
                                  <a:pt x="243700" y="228600"/>
                                </a:lnTo>
                                <a:lnTo>
                                  <a:pt x="243700" y="226098"/>
                                </a:lnTo>
                                <a:lnTo>
                                  <a:pt x="242709" y="220980"/>
                                </a:lnTo>
                                <a:lnTo>
                                  <a:pt x="241782" y="219710"/>
                                </a:lnTo>
                                <a:lnTo>
                                  <a:pt x="240868" y="218440"/>
                                </a:lnTo>
                                <a:lnTo>
                                  <a:pt x="240779" y="219710"/>
                                </a:lnTo>
                                <a:lnTo>
                                  <a:pt x="239915" y="220980"/>
                                </a:lnTo>
                                <a:lnTo>
                                  <a:pt x="239344" y="220980"/>
                                </a:lnTo>
                                <a:lnTo>
                                  <a:pt x="238048" y="219710"/>
                                </a:lnTo>
                                <a:lnTo>
                                  <a:pt x="240779" y="219710"/>
                                </a:lnTo>
                                <a:lnTo>
                                  <a:pt x="240779" y="218440"/>
                                </a:lnTo>
                                <a:lnTo>
                                  <a:pt x="237782" y="218440"/>
                                </a:lnTo>
                                <a:lnTo>
                                  <a:pt x="238404" y="217170"/>
                                </a:lnTo>
                                <a:lnTo>
                                  <a:pt x="243941" y="217170"/>
                                </a:lnTo>
                                <a:lnTo>
                                  <a:pt x="244563" y="214630"/>
                                </a:lnTo>
                                <a:lnTo>
                                  <a:pt x="242100" y="214630"/>
                                </a:lnTo>
                                <a:lnTo>
                                  <a:pt x="241998" y="214503"/>
                                </a:lnTo>
                                <a:lnTo>
                                  <a:pt x="241998" y="214630"/>
                                </a:lnTo>
                                <a:lnTo>
                                  <a:pt x="240042" y="215900"/>
                                </a:lnTo>
                                <a:lnTo>
                                  <a:pt x="238734" y="215900"/>
                                </a:lnTo>
                                <a:lnTo>
                                  <a:pt x="236778" y="217170"/>
                                </a:lnTo>
                                <a:lnTo>
                                  <a:pt x="236778" y="215900"/>
                                </a:lnTo>
                                <a:lnTo>
                                  <a:pt x="237426" y="215900"/>
                                </a:lnTo>
                                <a:lnTo>
                                  <a:pt x="238734" y="214630"/>
                                </a:lnTo>
                                <a:lnTo>
                                  <a:pt x="236575" y="214630"/>
                                </a:lnTo>
                                <a:lnTo>
                                  <a:pt x="237871" y="213360"/>
                                </a:lnTo>
                                <a:lnTo>
                                  <a:pt x="239179" y="212090"/>
                                </a:lnTo>
                                <a:lnTo>
                                  <a:pt x="238518" y="212090"/>
                                </a:lnTo>
                                <a:lnTo>
                                  <a:pt x="237871" y="210820"/>
                                </a:lnTo>
                                <a:lnTo>
                                  <a:pt x="237871" y="212090"/>
                                </a:lnTo>
                                <a:lnTo>
                                  <a:pt x="236575" y="213360"/>
                                </a:lnTo>
                                <a:lnTo>
                                  <a:pt x="236575" y="212090"/>
                                </a:lnTo>
                                <a:lnTo>
                                  <a:pt x="237871" y="212090"/>
                                </a:lnTo>
                                <a:lnTo>
                                  <a:pt x="237871" y="210820"/>
                                </a:lnTo>
                                <a:lnTo>
                                  <a:pt x="236575" y="210820"/>
                                </a:lnTo>
                                <a:lnTo>
                                  <a:pt x="237871" y="209550"/>
                                </a:lnTo>
                                <a:lnTo>
                                  <a:pt x="238518" y="210820"/>
                                </a:lnTo>
                                <a:lnTo>
                                  <a:pt x="239547" y="212090"/>
                                </a:lnTo>
                                <a:lnTo>
                                  <a:pt x="239179" y="212090"/>
                                </a:lnTo>
                                <a:lnTo>
                                  <a:pt x="239826" y="213360"/>
                                </a:lnTo>
                                <a:lnTo>
                                  <a:pt x="240817" y="214630"/>
                                </a:lnTo>
                                <a:lnTo>
                                  <a:pt x="241998" y="214630"/>
                                </a:lnTo>
                                <a:lnTo>
                                  <a:pt x="241998" y="214503"/>
                                </a:lnTo>
                                <a:lnTo>
                                  <a:pt x="240245" y="212090"/>
                                </a:lnTo>
                                <a:lnTo>
                                  <a:pt x="237782" y="207010"/>
                                </a:lnTo>
                                <a:lnTo>
                                  <a:pt x="237502" y="206578"/>
                                </a:lnTo>
                                <a:lnTo>
                                  <a:pt x="237502" y="208280"/>
                                </a:lnTo>
                                <a:lnTo>
                                  <a:pt x="236855" y="209550"/>
                                </a:lnTo>
                                <a:lnTo>
                                  <a:pt x="235546" y="209550"/>
                                </a:lnTo>
                                <a:lnTo>
                                  <a:pt x="236207" y="208280"/>
                                </a:lnTo>
                                <a:lnTo>
                                  <a:pt x="237502" y="208280"/>
                                </a:lnTo>
                                <a:lnTo>
                                  <a:pt x="237502" y="206578"/>
                                </a:lnTo>
                                <a:lnTo>
                                  <a:pt x="235699" y="203796"/>
                                </a:lnTo>
                                <a:lnTo>
                                  <a:pt x="235699" y="207010"/>
                                </a:lnTo>
                                <a:lnTo>
                                  <a:pt x="234340" y="206006"/>
                                </a:lnTo>
                                <a:lnTo>
                                  <a:pt x="234340" y="213360"/>
                                </a:lnTo>
                                <a:lnTo>
                                  <a:pt x="234340" y="215900"/>
                                </a:lnTo>
                                <a:lnTo>
                                  <a:pt x="233603" y="215900"/>
                                </a:lnTo>
                                <a:lnTo>
                                  <a:pt x="234340" y="217170"/>
                                </a:lnTo>
                                <a:lnTo>
                                  <a:pt x="232854" y="217170"/>
                                </a:lnTo>
                                <a:lnTo>
                                  <a:pt x="232854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3603" y="214630"/>
                                </a:lnTo>
                                <a:lnTo>
                                  <a:pt x="233603" y="213360"/>
                                </a:lnTo>
                                <a:lnTo>
                                  <a:pt x="234340" y="213360"/>
                                </a:lnTo>
                                <a:lnTo>
                                  <a:pt x="234340" y="206006"/>
                                </a:lnTo>
                                <a:lnTo>
                                  <a:pt x="233997" y="205740"/>
                                </a:lnTo>
                                <a:lnTo>
                                  <a:pt x="235585" y="205740"/>
                                </a:lnTo>
                                <a:lnTo>
                                  <a:pt x="235699" y="207010"/>
                                </a:lnTo>
                                <a:lnTo>
                                  <a:pt x="235699" y="203796"/>
                                </a:lnTo>
                                <a:lnTo>
                                  <a:pt x="235318" y="203200"/>
                                </a:lnTo>
                                <a:lnTo>
                                  <a:pt x="234772" y="203200"/>
                                </a:lnTo>
                                <a:lnTo>
                                  <a:pt x="235280" y="204470"/>
                                </a:lnTo>
                                <a:lnTo>
                                  <a:pt x="233921" y="205740"/>
                                </a:lnTo>
                                <a:lnTo>
                                  <a:pt x="233426" y="203200"/>
                                </a:lnTo>
                                <a:lnTo>
                                  <a:pt x="234734" y="201968"/>
                                </a:lnTo>
                                <a:lnTo>
                                  <a:pt x="233299" y="201930"/>
                                </a:lnTo>
                                <a:lnTo>
                                  <a:pt x="232791" y="198120"/>
                                </a:lnTo>
                                <a:lnTo>
                                  <a:pt x="237007" y="198120"/>
                                </a:lnTo>
                                <a:lnTo>
                                  <a:pt x="242468" y="195580"/>
                                </a:lnTo>
                                <a:lnTo>
                                  <a:pt x="245198" y="194310"/>
                                </a:lnTo>
                                <a:lnTo>
                                  <a:pt x="242862" y="194310"/>
                                </a:lnTo>
                                <a:lnTo>
                                  <a:pt x="241579" y="195580"/>
                                </a:lnTo>
                                <a:lnTo>
                                  <a:pt x="240855" y="194310"/>
                                </a:lnTo>
                                <a:lnTo>
                                  <a:pt x="243954" y="193040"/>
                                </a:lnTo>
                                <a:lnTo>
                                  <a:pt x="247053" y="191770"/>
                                </a:lnTo>
                                <a:lnTo>
                                  <a:pt x="252628" y="189230"/>
                                </a:lnTo>
                                <a:lnTo>
                                  <a:pt x="255409" y="189230"/>
                                </a:lnTo>
                                <a:lnTo>
                                  <a:pt x="254711" y="187960"/>
                                </a:lnTo>
                                <a:lnTo>
                                  <a:pt x="256146" y="186690"/>
                                </a:lnTo>
                                <a:lnTo>
                                  <a:pt x="257454" y="186690"/>
                                </a:lnTo>
                                <a:lnTo>
                                  <a:pt x="257378" y="189230"/>
                                </a:lnTo>
                                <a:lnTo>
                                  <a:pt x="256108" y="190500"/>
                                </a:lnTo>
                                <a:lnTo>
                                  <a:pt x="254711" y="190500"/>
                                </a:lnTo>
                                <a:lnTo>
                                  <a:pt x="253606" y="191770"/>
                                </a:lnTo>
                                <a:lnTo>
                                  <a:pt x="250126" y="193040"/>
                                </a:lnTo>
                                <a:lnTo>
                                  <a:pt x="247370" y="193040"/>
                                </a:lnTo>
                                <a:lnTo>
                                  <a:pt x="246354" y="194310"/>
                                </a:lnTo>
                                <a:lnTo>
                                  <a:pt x="245198" y="194310"/>
                                </a:lnTo>
                                <a:lnTo>
                                  <a:pt x="244322" y="198120"/>
                                </a:lnTo>
                                <a:lnTo>
                                  <a:pt x="234111" y="200660"/>
                                </a:lnTo>
                                <a:lnTo>
                                  <a:pt x="234721" y="201930"/>
                                </a:lnTo>
                                <a:lnTo>
                                  <a:pt x="240118" y="200660"/>
                                </a:lnTo>
                                <a:lnTo>
                                  <a:pt x="246583" y="198120"/>
                                </a:lnTo>
                                <a:lnTo>
                                  <a:pt x="247586" y="199390"/>
                                </a:lnTo>
                                <a:lnTo>
                                  <a:pt x="243611" y="200660"/>
                                </a:lnTo>
                                <a:lnTo>
                                  <a:pt x="240626" y="201968"/>
                                </a:lnTo>
                                <a:lnTo>
                                  <a:pt x="237680" y="203200"/>
                                </a:lnTo>
                                <a:lnTo>
                                  <a:pt x="246837" y="200660"/>
                                </a:lnTo>
                                <a:lnTo>
                                  <a:pt x="256628" y="196850"/>
                                </a:lnTo>
                                <a:lnTo>
                                  <a:pt x="255752" y="199288"/>
                                </a:lnTo>
                                <a:lnTo>
                                  <a:pt x="255752" y="200660"/>
                                </a:lnTo>
                                <a:lnTo>
                                  <a:pt x="255435" y="201930"/>
                                </a:lnTo>
                                <a:lnTo>
                                  <a:pt x="255104" y="202057"/>
                                </a:lnTo>
                                <a:lnTo>
                                  <a:pt x="255104" y="203200"/>
                                </a:lnTo>
                                <a:lnTo>
                                  <a:pt x="254711" y="205740"/>
                                </a:lnTo>
                                <a:lnTo>
                                  <a:pt x="245122" y="208280"/>
                                </a:lnTo>
                                <a:lnTo>
                                  <a:pt x="243459" y="208280"/>
                                </a:lnTo>
                                <a:lnTo>
                                  <a:pt x="242366" y="207010"/>
                                </a:lnTo>
                                <a:lnTo>
                                  <a:pt x="249021" y="205740"/>
                                </a:lnTo>
                                <a:lnTo>
                                  <a:pt x="255104" y="203200"/>
                                </a:lnTo>
                                <a:lnTo>
                                  <a:pt x="255104" y="202057"/>
                                </a:lnTo>
                                <a:lnTo>
                                  <a:pt x="251904" y="203200"/>
                                </a:lnTo>
                                <a:lnTo>
                                  <a:pt x="241503" y="207010"/>
                                </a:lnTo>
                                <a:lnTo>
                                  <a:pt x="240271" y="205740"/>
                                </a:lnTo>
                                <a:lnTo>
                                  <a:pt x="248158" y="203200"/>
                                </a:lnTo>
                                <a:lnTo>
                                  <a:pt x="251650" y="201930"/>
                                </a:lnTo>
                                <a:lnTo>
                                  <a:pt x="255752" y="200660"/>
                                </a:lnTo>
                                <a:lnTo>
                                  <a:pt x="255752" y="199288"/>
                                </a:lnTo>
                                <a:lnTo>
                                  <a:pt x="253834" y="199390"/>
                                </a:lnTo>
                                <a:lnTo>
                                  <a:pt x="251002" y="201930"/>
                                </a:lnTo>
                                <a:lnTo>
                                  <a:pt x="239763" y="204470"/>
                                </a:lnTo>
                                <a:lnTo>
                                  <a:pt x="237680" y="203200"/>
                                </a:lnTo>
                                <a:lnTo>
                                  <a:pt x="234784" y="201968"/>
                                </a:lnTo>
                                <a:lnTo>
                                  <a:pt x="235419" y="203200"/>
                                </a:lnTo>
                                <a:lnTo>
                                  <a:pt x="236994" y="204470"/>
                                </a:lnTo>
                                <a:lnTo>
                                  <a:pt x="238213" y="204470"/>
                                </a:lnTo>
                                <a:lnTo>
                                  <a:pt x="238213" y="205740"/>
                                </a:lnTo>
                                <a:lnTo>
                                  <a:pt x="243154" y="209550"/>
                                </a:lnTo>
                                <a:lnTo>
                                  <a:pt x="245186" y="210820"/>
                                </a:lnTo>
                                <a:lnTo>
                                  <a:pt x="245783" y="210820"/>
                                </a:lnTo>
                                <a:lnTo>
                                  <a:pt x="244475" y="209550"/>
                                </a:lnTo>
                                <a:lnTo>
                                  <a:pt x="249529" y="208280"/>
                                </a:lnTo>
                                <a:lnTo>
                                  <a:pt x="254469" y="207010"/>
                                </a:lnTo>
                                <a:lnTo>
                                  <a:pt x="254025" y="208280"/>
                                </a:lnTo>
                                <a:lnTo>
                                  <a:pt x="251612" y="208280"/>
                                </a:lnTo>
                                <a:lnTo>
                                  <a:pt x="248539" y="209550"/>
                                </a:lnTo>
                                <a:lnTo>
                                  <a:pt x="245783" y="210820"/>
                                </a:lnTo>
                                <a:lnTo>
                                  <a:pt x="248399" y="210820"/>
                                </a:lnTo>
                                <a:lnTo>
                                  <a:pt x="250875" y="209550"/>
                                </a:lnTo>
                                <a:lnTo>
                                  <a:pt x="253784" y="209550"/>
                                </a:lnTo>
                                <a:lnTo>
                                  <a:pt x="253009" y="213360"/>
                                </a:lnTo>
                                <a:lnTo>
                                  <a:pt x="251790" y="217170"/>
                                </a:lnTo>
                                <a:lnTo>
                                  <a:pt x="248259" y="224790"/>
                                </a:lnTo>
                                <a:lnTo>
                                  <a:pt x="249288" y="224447"/>
                                </a:lnTo>
                                <a:lnTo>
                                  <a:pt x="250342" y="222250"/>
                                </a:lnTo>
                                <a:lnTo>
                                  <a:pt x="253809" y="220980"/>
                                </a:lnTo>
                                <a:lnTo>
                                  <a:pt x="256578" y="219710"/>
                                </a:lnTo>
                                <a:lnTo>
                                  <a:pt x="263169" y="214630"/>
                                </a:lnTo>
                                <a:lnTo>
                                  <a:pt x="263169" y="209550"/>
                                </a:lnTo>
                                <a:lnTo>
                                  <a:pt x="263017" y="209550"/>
                                </a:lnTo>
                                <a:lnTo>
                                  <a:pt x="263017" y="210820"/>
                                </a:lnTo>
                                <a:lnTo>
                                  <a:pt x="262864" y="213360"/>
                                </a:lnTo>
                                <a:lnTo>
                                  <a:pt x="257111" y="217170"/>
                                </a:lnTo>
                                <a:lnTo>
                                  <a:pt x="251421" y="219710"/>
                                </a:lnTo>
                                <a:lnTo>
                                  <a:pt x="252844" y="215900"/>
                                </a:lnTo>
                                <a:lnTo>
                                  <a:pt x="256006" y="215900"/>
                                </a:lnTo>
                                <a:lnTo>
                                  <a:pt x="257429" y="214630"/>
                                </a:lnTo>
                                <a:lnTo>
                                  <a:pt x="258851" y="213360"/>
                                </a:lnTo>
                                <a:lnTo>
                                  <a:pt x="263017" y="210820"/>
                                </a:lnTo>
                                <a:lnTo>
                                  <a:pt x="263017" y="209550"/>
                                </a:lnTo>
                                <a:lnTo>
                                  <a:pt x="262661" y="209550"/>
                                </a:lnTo>
                                <a:lnTo>
                                  <a:pt x="260896" y="210820"/>
                                </a:lnTo>
                                <a:lnTo>
                                  <a:pt x="257403" y="212090"/>
                                </a:lnTo>
                                <a:lnTo>
                                  <a:pt x="253136" y="214630"/>
                                </a:lnTo>
                                <a:lnTo>
                                  <a:pt x="253847" y="213360"/>
                                </a:lnTo>
                                <a:lnTo>
                                  <a:pt x="254228" y="212090"/>
                                </a:lnTo>
                                <a:lnTo>
                                  <a:pt x="256692" y="210820"/>
                                </a:lnTo>
                                <a:lnTo>
                                  <a:pt x="259537" y="209550"/>
                                </a:lnTo>
                                <a:lnTo>
                                  <a:pt x="260819" y="208280"/>
                                </a:lnTo>
                                <a:lnTo>
                                  <a:pt x="262851" y="207010"/>
                                </a:lnTo>
                                <a:lnTo>
                                  <a:pt x="263779" y="209550"/>
                                </a:lnTo>
                                <a:lnTo>
                                  <a:pt x="263779" y="194373"/>
                                </a:lnTo>
                                <a:lnTo>
                                  <a:pt x="263677" y="196850"/>
                                </a:lnTo>
                                <a:lnTo>
                                  <a:pt x="263677" y="199390"/>
                                </a:lnTo>
                                <a:lnTo>
                                  <a:pt x="263626" y="201968"/>
                                </a:lnTo>
                                <a:lnTo>
                                  <a:pt x="263474" y="202057"/>
                                </a:lnTo>
                                <a:lnTo>
                                  <a:pt x="263474" y="205740"/>
                                </a:lnTo>
                                <a:lnTo>
                                  <a:pt x="259727" y="208280"/>
                                </a:lnTo>
                                <a:lnTo>
                                  <a:pt x="254419" y="210820"/>
                                </a:lnTo>
                                <a:lnTo>
                                  <a:pt x="255028" y="209550"/>
                                </a:lnTo>
                                <a:lnTo>
                                  <a:pt x="255701" y="207010"/>
                                </a:lnTo>
                                <a:lnTo>
                                  <a:pt x="257302" y="207010"/>
                                </a:lnTo>
                                <a:lnTo>
                                  <a:pt x="259575" y="205740"/>
                                </a:lnTo>
                                <a:lnTo>
                                  <a:pt x="262305" y="204470"/>
                                </a:lnTo>
                                <a:lnTo>
                                  <a:pt x="263398" y="204470"/>
                                </a:lnTo>
                                <a:lnTo>
                                  <a:pt x="263474" y="205740"/>
                                </a:lnTo>
                                <a:lnTo>
                                  <a:pt x="263474" y="202057"/>
                                </a:lnTo>
                                <a:lnTo>
                                  <a:pt x="259270" y="204470"/>
                                </a:lnTo>
                                <a:lnTo>
                                  <a:pt x="255854" y="205740"/>
                                </a:lnTo>
                                <a:lnTo>
                                  <a:pt x="256184" y="204470"/>
                                </a:lnTo>
                                <a:lnTo>
                                  <a:pt x="256984" y="203200"/>
                                </a:lnTo>
                                <a:lnTo>
                                  <a:pt x="258495" y="203200"/>
                                </a:lnTo>
                                <a:lnTo>
                                  <a:pt x="260845" y="201930"/>
                                </a:lnTo>
                                <a:lnTo>
                                  <a:pt x="263677" y="199390"/>
                                </a:lnTo>
                                <a:lnTo>
                                  <a:pt x="263677" y="196850"/>
                                </a:lnTo>
                                <a:lnTo>
                                  <a:pt x="263626" y="198120"/>
                                </a:lnTo>
                                <a:lnTo>
                                  <a:pt x="260845" y="199390"/>
                                </a:lnTo>
                                <a:lnTo>
                                  <a:pt x="256717" y="201930"/>
                                </a:lnTo>
                                <a:lnTo>
                                  <a:pt x="257505" y="200660"/>
                                </a:lnTo>
                                <a:lnTo>
                                  <a:pt x="260057" y="198120"/>
                                </a:lnTo>
                                <a:lnTo>
                                  <a:pt x="263677" y="196850"/>
                                </a:lnTo>
                                <a:lnTo>
                                  <a:pt x="263677" y="194437"/>
                                </a:lnTo>
                                <a:lnTo>
                                  <a:pt x="262013" y="195580"/>
                                </a:lnTo>
                                <a:lnTo>
                                  <a:pt x="257581" y="198120"/>
                                </a:lnTo>
                                <a:lnTo>
                                  <a:pt x="258114" y="196850"/>
                                </a:lnTo>
                                <a:lnTo>
                                  <a:pt x="259740" y="195580"/>
                                </a:lnTo>
                                <a:lnTo>
                                  <a:pt x="262674" y="194310"/>
                                </a:lnTo>
                                <a:lnTo>
                                  <a:pt x="263944" y="193040"/>
                                </a:lnTo>
                                <a:lnTo>
                                  <a:pt x="263944" y="185610"/>
                                </a:lnTo>
                                <a:lnTo>
                                  <a:pt x="263791" y="184365"/>
                                </a:lnTo>
                                <a:lnTo>
                                  <a:pt x="263791" y="191770"/>
                                </a:lnTo>
                                <a:lnTo>
                                  <a:pt x="258254" y="194310"/>
                                </a:lnTo>
                                <a:lnTo>
                                  <a:pt x="258572" y="191770"/>
                                </a:lnTo>
                                <a:lnTo>
                                  <a:pt x="260248" y="191770"/>
                                </a:lnTo>
                                <a:lnTo>
                                  <a:pt x="262318" y="190500"/>
                                </a:lnTo>
                                <a:lnTo>
                                  <a:pt x="263715" y="18923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3791" y="184365"/>
                                </a:lnTo>
                                <a:lnTo>
                                  <a:pt x="263766" y="184150"/>
                                </a:lnTo>
                                <a:lnTo>
                                  <a:pt x="263626" y="183083"/>
                                </a:lnTo>
                                <a:lnTo>
                                  <a:pt x="263626" y="187960"/>
                                </a:lnTo>
                                <a:lnTo>
                                  <a:pt x="262636" y="189230"/>
                                </a:lnTo>
                                <a:lnTo>
                                  <a:pt x="258953" y="190500"/>
                                </a:lnTo>
                                <a:lnTo>
                                  <a:pt x="259118" y="189230"/>
                                </a:lnTo>
                                <a:lnTo>
                                  <a:pt x="260324" y="187960"/>
                                </a:lnTo>
                                <a:lnTo>
                                  <a:pt x="263321" y="186690"/>
                                </a:lnTo>
                                <a:lnTo>
                                  <a:pt x="263626" y="187960"/>
                                </a:lnTo>
                                <a:lnTo>
                                  <a:pt x="263626" y="183083"/>
                                </a:lnTo>
                                <a:lnTo>
                                  <a:pt x="263601" y="182880"/>
                                </a:lnTo>
                                <a:lnTo>
                                  <a:pt x="263448" y="181610"/>
                                </a:lnTo>
                                <a:lnTo>
                                  <a:pt x="263144" y="179070"/>
                                </a:lnTo>
                                <a:lnTo>
                                  <a:pt x="262712" y="177800"/>
                                </a:lnTo>
                                <a:lnTo>
                                  <a:pt x="262712" y="184150"/>
                                </a:lnTo>
                                <a:lnTo>
                                  <a:pt x="262699" y="185420"/>
                                </a:lnTo>
                                <a:lnTo>
                                  <a:pt x="261823" y="185420"/>
                                </a:lnTo>
                                <a:lnTo>
                                  <a:pt x="259346" y="186690"/>
                                </a:lnTo>
                                <a:lnTo>
                                  <a:pt x="259727" y="185420"/>
                                </a:lnTo>
                                <a:lnTo>
                                  <a:pt x="261112" y="184150"/>
                                </a:lnTo>
                                <a:lnTo>
                                  <a:pt x="262712" y="184150"/>
                                </a:lnTo>
                                <a:lnTo>
                                  <a:pt x="262712" y="177800"/>
                                </a:lnTo>
                                <a:lnTo>
                                  <a:pt x="262293" y="176530"/>
                                </a:lnTo>
                                <a:lnTo>
                                  <a:pt x="262242" y="176390"/>
                                </a:lnTo>
                                <a:lnTo>
                                  <a:pt x="262242" y="181610"/>
                                </a:lnTo>
                                <a:lnTo>
                                  <a:pt x="262242" y="182880"/>
                                </a:lnTo>
                                <a:lnTo>
                                  <a:pt x="259803" y="182880"/>
                                </a:lnTo>
                                <a:lnTo>
                                  <a:pt x="260096" y="181610"/>
                                </a:lnTo>
                                <a:lnTo>
                                  <a:pt x="262242" y="181610"/>
                                </a:lnTo>
                                <a:lnTo>
                                  <a:pt x="262242" y="176390"/>
                                </a:lnTo>
                                <a:lnTo>
                                  <a:pt x="262128" y="176047"/>
                                </a:lnTo>
                                <a:lnTo>
                                  <a:pt x="262128" y="179070"/>
                                </a:lnTo>
                                <a:lnTo>
                                  <a:pt x="260350" y="180149"/>
                                </a:lnTo>
                                <a:lnTo>
                                  <a:pt x="260337" y="180340"/>
                                </a:lnTo>
                                <a:lnTo>
                                  <a:pt x="260032" y="180340"/>
                                </a:lnTo>
                                <a:lnTo>
                                  <a:pt x="260350" y="180149"/>
                                </a:lnTo>
                                <a:lnTo>
                                  <a:pt x="260426" y="179070"/>
                                </a:lnTo>
                                <a:lnTo>
                                  <a:pt x="262128" y="179070"/>
                                </a:lnTo>
                                <a:lnTo>
                                  <a:pt x="262128" y="176047"/>
                                </a:lnTo>
                                <a:lnTo>
                                  <a:pt x="262013" y="175704"/>
                                </a:lnTo>
                                <a:lnTo>
                                  <a:pt x="262013" y="177800"/>
                                </a:lnTo>
                                <a:lnTo>
                                  <a:pt x="260502" y="177800"/>
                                </a:lnTo>
                                <a:lnTo>
                                  <a:pt x="260502" y="176530"/>
                                </a:lnTo>
                                <a:lnTo>
                                  <a:pt x="261632" y="176530"/>
                                </a:lnTo>
                                <a:lnTo>
                                  <a:pt x="262013" y="177800"/>
                                </a:lnTo>
                                <a:lnTo>
                                  <a:pt x="262013" y="175704"/>
                                </a:lnTo>
                                <a:lnTo>
                                  <a:pt x="261442" y="173990"/>
                                </a:lnTo>
                                <a:lnTo>
                                  <a:pt x="261442" y="172732"/>
                                </a:lnTo>
                                <a:lnTo>
                                  <a:pt x="261442" y="166370"/>
                                </a:lnTo>
                                <a:lnTo>
                                  <a:pt x="261251" y="165100"/>
                                </a:lnTo>
                                <a:lnTo>
                                  <a:pt x="260883" y="162648"/>
                                </a:lnTo>
                                <a:lnTo>
                                  <a:pt x="260883" y="172732"/>
                                </a:lnTo>
                                <a:lnTo>
                                  <a:pt x="259727" y="175260"/>
                                </a:lnTo>
                                <a:lnTo>
                                  <a:pt x="258546" y="176847"/>
                                </a:lnTo>
                                <a:lnTo>
                                  <a:pt x="258546" y="180340"/>
                                </a:lnTo>
                                <a:lnTo>
                                  <a:pt x="258330" y="180340"/>
                                </a:lnTo>
                                <a:lnTo>
                                  <a:pt x="258330" y="190500"/>
                                </a:lnTo>
                                <a:lnTo>
                                  <a:pt x="255206" y="193040"/>
                                </a:lnTo>
                                <a:lnTo>
                                  <a:pt x="251802" y="195580"/>
                                </a:lnTo>
                                <a:lnTo>
                                  <a:pt x="249440" y="195580"/>
                                </a:lnTo>
                                <a:lnTo>
                                  <a:pt x="244944" y="198120"/>
                                </a:lnTo>
                                <a:lnTo>
                                  <a:pt x="246138" y="196850"/>
                                </a:lnTo>
                                <a:lnTo>
                                  <a:pt x="247497" y="194310"/>
                                </a:lnTo>
                                <a:lnTo>
                                  <a:pt x="251218" y="194310"/>
                                </a:lnTo>
                                <a:lnTo>
                                  <a:pt x="258330" y="190500"/>
                                </a:lnTo>
                                <a:lnTo>
                                  <a:pt x="258330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81610"/>
                                </a:lnTo>
                                <a:lnTo>
                                  <a:pt x="257098" y="184150"/>
                                </a:lnTo>
                                <a:lnTo>
                                  <a:pt x="256514" y="185420"/>
                                </a:lnTo>
                                <a:lnTo>
                                  <a:pt x="253415" y="187960"/>
                                </a:lnTo>
                                <a:lnTo>
                                  <a:pt x="250075" y="189230"/>
                                </a:lnTo>
                                <a:lnTo>
                                  <a:pt x="249504" y="187960"/>
                                </a:lnTo>
                                <a:lnTo>
                                  <a:pt x="253657" y="185420"/>
                                </a:lnTo>
                                <a:lnTo>
                                  <a:pt x="255130" y="184150"/>
                                </a:lnTo>
                                <a:lnTo>
                                  <a:pt x="258102" y="18161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5930" y="180340"/>
                                </a:lnTo>
                                <a:lnTo>
                                  <a:pt x="255066" y="181610"/>
                                </a:lnTo>
                                <a:lnTo>
                                  <a:pt x="253288" y="182486"/>
                                </a:lnTo>
                                <a:lnTo>
                                  <a:pt x="253288" y="184150"/>
                                </a:lnTo>
                                <a:lnTo>
                                  <a:pt x="250444" y="186690"/>
                                </a:lnTo>
                                <a:lnTo>
                                  <a:pt x="248970" y="187642"/>
                                </a:lnTo>
                                <a:lnTo>
                                  <a:pt x="248970" y="190500"/>
                                </a:lnTo>
                                <a:lnTo>
                                  <a:pt x="245122" y="191770"/>
                                </a:lnTo>
                                <a:lnTo>
                                  <a:pt x="240703" y="192951"/>
                                </a:lnTo>
                                <a:lnTo>
                                  <a:pt x="240703" y="195580"/>
                                </a:lnTo>
                                <a:lnTo>
                                  <a:pt x="237515" y="196850"/>
                                </a:lnTo>
                                <a:lnTo>
                                  <a:pt x="234429" y="196850"/>
                                </a:lnTo>
                                <a:lnTo>
                                  <a:pt x="232676" y="198069"/>
                                </a:lnTo>
                                <a:lnTo>
                                  <a:pt x="232676" y="209550"/>
                                </a:lnTo>
                                <a:lnTo>
                                  <a:pt x="232676" y="213360"/>
                                </a:lnTo>
                                <a:lnTo>
                                  <a:pt x="230962" y="218440"/>
                                </a:lnTo>
                                <a:lnTo>
                                  <a:pt x="230962" y="220980"/>
                                </a:lnTo>
                                <a:lnTo>
                                  <a:pt x="228676" y="229870"/>
                                </a:lnTo>
                                <a:lnTo>
                                  <a:pt x="229819" y="227330"/>
                                </a:lnTo>
                                <a:lnTo>
                                  <a:pt x="230962" y="223520"/>
                                </a:lnTo>
                                <a:lnTo>
                                  <a:pt x="230962" y="228600"/>
                                </a:lnTo>
                                <a:lnTo>
                                  <a:pt x="229819" y="234950"/>
                                </a:lnTo>
                                <a:lnTo>
                                  <a:pt x="230390" y="234950"/>
                                </a:lnTo>
                                <a:lnTo>
                                  <a:pt x="228676" y="247650"/>
                                </a:lnTo>
                                <a:lnTo>
                                  <a:pt x="227533" y="260350"/>
                                </a:lnTo>
                                <a:lnTo>
                                  <a:pt x="224904" y="260350"/>
                                </a:lnTo>
                                <a:lnTo>
                                  <a:pt x="226745" y="261620"/>
                                </a:lnTo>
                                <a:lnTo>
                                  <a:pt x="225983" y="262890"/>
                                </a:lnTo>
                                <a:lnTo>
                                  <a:pt x="225755" y="264160"/>
                                </a:lnTo>
                                <a:lnTo>
                                  <a:pt x="225183" y="265430"/>
                                </a:lnTo>
                                <a:lnTo>
                                  <a:pt x="224904" y="267970"/>
                                </a:lnTo>
                                <a:lnTo>
                                  <a:pt x="225336" y="269354"/>
                                </a:lnTo>
                                <a:lnTo>
                                  <a:pt x="225513" y="270116"/>
                                </a:lnTo>
                                <a:lnTo>
                                  <a:pt x="225475" y="270827"/>
                                </a:lnTo>
                                <a:lnTo>
                                  <a:pt x="225094" y="271780"/>
                                </a:lnTo>
                                <a:lnTo>
                                  <a:pt x="223367" y="273050"/>
                                </a:lnTo>
                                <a:lnTo>
                                  <a:pt x="223177" y="272961"/>
                                </a:lnTo>
                                <a:lnTo>
                                  <a:pt x="223177" y="274320"/>
                                </a:lnTo>
                                <a:lnTo>
                                  <a:pt x="217995" y="274320"/>
                                </a:lnTo>
                                <a:lnTo>
                                  <a:pt x="212826" y="273050"/>
                                </a:lnTo>
                                <a:lnTo>
                                  <a:pt x="219722" y="273050"/>
                                </a:lnTo>
                                <a:lnTo>
                                  <a:pt x="223177" y="274320"/>
                                </a:lnTo>
                                <a:lnTo>
                                  <a:pt x="223177" y="272961"/>
                                </a:lnTo>
                                <a:lnTo>
                                  <a:pt x="220878" y="271780"/>
                                </a:lnTo>
                                <a:lnTo>
                                  <a:pt x="207645" y="271780"/>
                                </a:lnTo>
                                <a:lnTo>
                                  <a:pt x="211670" y="273050"/>
                                </a:lnTo>
                                <a:lnTo>
                                  <a:pt x="205346" y="273050"/>
                                </a:lnTo>
                                <a:lnTo>
                                  <a:pt x="204838" y="271970"/>
                                </a:lnTo>
                                <a:lnTo>
                                  <a:pt x="204762" y="270510"/>
                                </a:lnTo>
                                <a:lnTo>
                                  <a:pt x="203720" y="269354"/>
                                </a:lnTo>
                                <a:lnTo>
                                  <a:pt x="203682" y="269163"/>
                                </a:lnTo>
                                <a:lnTo>
                                  <a:pt x="204762" y="267970"/>
                                </a:lnTo>
                                <a:lnTo>
                                  <a:pt x="203885" y="267970"/>
                                </a:lnTo>
                                <a:lnTo>
                                  <a:pt x="202120" y="266700"/>
                                </a:lnTo>
                                <a:lnTo>
                                  <a:pt x="205308" y="266700"/>
                                </a:lnTo>
                                <a:lnTo>
                                  <a:pt x="204330" y="265430"/>
                                </a:lnTo>
                                <a:lnTo>
                                  <a:pt x="202399" y="265430"/>
                                </a:lnTo>
                                <a:lnTo>
                                  <a:pt x="201930" y="264820"/>
                                </a:lnTo>
                                <a:lnTo>
                                  <a:pt x="201930" y="267970"/>
                                </a:lnTo>
                                <a:lnTo>
                                  <a:pt x="201930" y="269240"/>
                                </a:lnTo>
                                <a:lnTo>
                                  <a:pt x="200215" y="270510"/>
                                </a:lnTo>
                                <a:lnTo>
                                  <a:pt x="199364" y="270510"/>
                                </a:lnTo>
                                <a:lnTo>
                                  <a:pt x="197637" y="269240"/>
                                </a:lnTo>
                                <a:lnTo>
                                  <a:pt x="198501" y="267970"/>
                                </a:lnTo>
                                <a:lnTo>
                                  <a:pt x="201930" y="267970"/>
                                </a:lnTo>
                                <a:lnTo>
                                  <a:pt x="201930" y="264820"/>
                                </a:lnTo>
                                <a:lnTo>
                                  <a:pt x="201422" y="264160"/>
                                </a:lnTo>
                                <a:lnTo>
                                  <a:pt x="203365" y="262890"/>
                                </a:lnTo>
                                <a:lnTo>
                                  <a:pt x="201561" y="261620"/>
                                </a:lnTo>
                                <a:lnTo>
                                  <a:pt x="203352" y="260350"/>
                                </a:lnTo>
                                <a:lnTo>
                                  <a:pt x="204254" y="260350"/>
                                </a:lnTo>
                                <a:lnTo>
                                  <a:pt x="206057" y="261620"/>
                                </a:lnTo>
                                <a:lnTo>
                                  <a:pt x="206057" y="262890"/>
                                </a:lnTo>
                                <a:lnTo>
                                  <a:pt x="203365" y="262890"/>
                                </a:lnTo>
                                <a:lnTo>
                                  <a:pt x="204330" y="264160"/>
                                </a:lnTo>
                                <a:lnTo>
                                  <a:pt x="205308" y="266700"/>
                                </a:lnTo>
                                <a:lnTo>
                                  <a:pt x="205638" y="266700"/>
                                </a:lnTo>
                                <a:lnTo>
                                  <a:pt x="204762" y="267970"/>
                                </a:lnTo>
                                <a:lnTo>
                                  <a:pt x="205917" y="267970"/>
                                </a:lnTo>
                                <a:lnTo>
                                  <a:pt x="207060" y="269240"/>
                                </a:lnTo>
                                <a:lnTo>
                                  <a:pt x="208305" y="269240"/>
                                </a:lnTo>
                                <a:lnTo>
                                  <a:pt x="207429" y="267970"/>
                                </a:lnTo>
                                <a:lnTo>
                                  <a:pt x="208305" y="266700"/>
                                </a:lnTo>
                                <a:lnTo>
                                  <a:pt x="206844" y="266700"/>
                                </a:lnTo>
                                <a:lnTo>
                                  <a:pt x="206844" y="265430"/>
                                </a:lnTo>
                                <a:lnTo>
                                  <a:pt x="208749" y="264160"/>
                                </a:lnTo>
                                <a:lnTo>
                                  <a:pt x="206070" y="264160"/>
                                </a:lnTo>
                                <a:lnTo>
                                  <a:pt x="207365" y="261620"/>
                                </a:lnTo>
                                <a:lnTo>
                                  <a:pt x="209956" y="261620"/>
                                </a:lnTo>
                                <a:lnTo>
                                  <a:pt x="209956" y="264160"/>
                                </a:lnTo>
                                <a:lnTo>
                                  <a:pt x="208749" y="264160"/>
                                </a:lnTo>
                                <a:lnTo>
                                  <a:pt x="209702" y="266700"/>
                                </a:lnTo>
                                <a:lnTo>
                                  <a:pt x="210934" y="266700"/>
                                </a:lnTo>
                                <a:lnTo>
                                  <a:pt x="210934" y="267970"/>
                                </a:lnTo>
                                <a:lnTo>
                                  <a:pt x="209181" y="269240"/>
                                </a:lnTo>
                                <a:lnTo>
                                  <a:pt x="212229" y="269240"/>
                                </a:lnTo>
                                <a:lnTo>
                                  <a:pt x="213956" y="267970"/>
                                </a:lnTo>
                                <a:lnTo>
                                  <a:pt x="212915" y="267970"/>
                                </a:lnTo>
                                <a:lnTo>
                                  <a:pt x="211670" y="266700"/>
                                </a:lnTo>
                                <a:lnTo>
                                  <a:pt x="214757" y="266700"/>
                                </a:lnTo>
                                <a:lnTo>
                                  <a:pt x="214249" y="267766"/>
                                </a:lnTo>
                                <a:lnTo>
                                  <a:pt x="217411" y="265430"/>
                                </a:lnTo>
                                <a:lnTo>
                                  <a:pt x="219151" y="264160"/>
                                </a:lnTo>
                                <a:lnTo>
                                  <a:pt x="219722" y="260350"/>
                                </a:lnTo>
                                <a:lnTo>
                                  <a:pt x="223545" y="260350"/>
                                </a:lnTo>
                                <a:lnTo>
                                  <a:pt x="221843" y="259080"/>
                                </a:lnTo>
                                <a:lnTo>
                                  <a:pt x="219557" y="260350"/>
                                </a:lnTo>
                                <a:lnTo>
                                  <a:pt x="219557" y="259080"/>
                                </a:lnTo>
                                <a:lnTo>
                                  <a:pt x="219024" y="257898"/>
                                </a:lnTo>
                                <a:lnTo>
                                  <a:pt x="219024" y="260350"/>
                                </a:lnTo>
                                <a:lnTo>
                                  <a:pt x="219024" y="261620"/>
                                </a:lnTo>
                                <a:lnTo>
                                  <a:pt x="217703" y="261620"/>
                                </a:lnTo>
                                <a:lnTo>
                                  <a:pt x="217703" y="264160"/>
                                </a:lnTo>
                                <a:lnTo>
                                  <a:pt x="216471" y="265430"/>
                                </a:lnTo>
                                <a:lnTo>
                                  <a:pt x="215849" y="265430"/>
                                </a:lnTo>
                                <a:lnTo>
                                  <a:pt x="216471" y="264160"/>
                                </a:lnTo>
                                <a:lnTo>
                                  <a:pt x="217703" y="264160"/>
                                </a:lnTo>
                                <a:lnTo>
                                  <a:pt x="217703" y="261620"/>
                                </a:lnTo>
                                <a:lnTo>
                                  <a:pt x="217246" y="261620"/>
                                </a:lnTo>
                                <a:lnTo>
                                  <a:pt x="217843" y="260350"/>
                                </a:lnTo>
                                <a:lnTo>
                                  <a:pt x="219024" y="260350"/>
                                </a:lnTo>
                                <a:lnTo>
                                  <a:pt x="219024" y="257898"/>
                                </a:lnTo>
                                <a:lnTo>
                                  <a:pt x="217843" y="259080"/>
                                </a:lnTo>
                                <a:lnTo>
                                  <a:pt x="217284" y="259080"/>
                                </a:lnTo>
                                <a:lnTo>
                                  <a:pt x="217043" y="258559"/>
                                </a:lnTo>
                                <a:lnTo>
                                  <a:pt x="217043" y="259080"/>
                                </a:lnTo>
                                <a:lnTo>
                                  <a:pt x="216522" y="259943"/>
                                </a:lnTo>
                                <a:lnTo>
                                  <a:pt x="216522" y="261620"/>
                                </a:lnTo>
                                <a:lnTo>
                                  <a:pt x="216522" y="262890"/>
                                </a:lnTo>
                                <a:lnTo>
                                  <a:pt x="214972" y="264160"/>
                                </a:lnTo>
                                <a:lnTo>
                                  <a:pt x="213448" y="262928"/>
                                </a:lnTo>
                                <a:lnTo>
                                  <a:pt x="213448" y="264160"/>
                                </a:lnTo>
                                <a:lnTo>
                                  <a:pt x="212382" y="265430"/>
                                </a:lnTo>
                                <a:lnTo>
                                  <a:pt x="210273" y="265430"/>
                                </a:lnTo>
                                <a:lnTo>
                                  <a:pt x="210273" y="264160"/>
                                </a:lnTo>
                                <a:lnTo>
                                  <a:pt x="213448" y="264160"/>
                                </a:lnTo>
                                <a:lnTo>
                                  <a:pt x="213448" y="262928"/>
                                </a:lnTo>
                                <a:lnTo>
                                  <a:pt x="214972" y="261620"/>
                                </a:lnTo>
                                <a:lnTo>
                                  <a:pt x="216522" y="261620"/>
                                </a:lnTo>
                                <a:lnTo>
                                  <a:pt x="216522" y="259943"/>
                                </a:lnTo>
                                <a:lnTo>
                                  <a:pt x="216268" y="260350"/>
                                </a:lnTo>
                                <a:lnTo>
                                  <a:pt x="215430" y="260350"/>
                                </a:lnTo>
                                <a:lnTo>
                                  <a:pt x="213093" y="261620"/>
                                </a:lnTo>
                                <a:lnTo>
                                  <a:pt x="211937" y="262890"/>
                                </a:lnTo>
                                <a:lnTo>
                                  <a:pt x="210769" y="261620"/>
                                </a:lnTo>
                                <a:lnTo>
                                  <a:pt x="211937" y="260350"/>
                                </a:lnTo>
                                <a:lnTo>
                                  <a:pt x="214706" y="260350"/>
                                </a:lnTo>
                                <a:lnTo>
                                  <a:pt x="214706" y="259080"/>
                                </a:lnTo>
                                <a:lnTo>
                                  <a:pt x="217043" y="259080"/>
                                </a:lnTo>
                                <a:lnTo>
                                  <a:pt x="217043" y="258559"/>
                                </a:lnTo>
                                <a:lnTo>
                                  <a:pt x="216700" y="257810"/>
                                </a:lnTo>
                                <a:lnTo>
                                  <a:pt x="217284" y="256540"/>
                                </a:lnTo>
                                <a:lnTo>
                                  <a:pt x="217843" y="256540"/>
                                </a:lnTo>
                                <a:lnTo>
                                  <a:pt x="217284" y="255270"/>
                                </a:lnTo>
                                <a:lnTo>
                                  <a:pt x="216141" y="255270"/>
                                </a:lnTo>
                                <a:lnTo>
                                  <a:pt x="214553" y="256451"/>
                                </a:lnTo>
                                <a:lnTo>
                                  <a:pt x="214553" y="257810"/>
                                </a:lnTo>
                                <a:lnTo>
                                  <a:pt x="212928" y="259080"/>
                                </a:lnTo>
                                <a:lnTo>
                                  <a:pt x="212102" y="259080"/>
                                </a:lnTo>
                                <a:lnTo>
                                  <a:pt x="210477" y="257810"/>
                                </a:lnTo>
                                <a:lnTo>
                                  <a:pt x="211289" y="257810"/>
                                </a:lnTo>
                                <a:lnTo>
                                  <a:pt x="212928" y="256540"/>
                                </a:lnTo>
                                <a:lnTo>
                                  <a:pt x="214553" y="257810"/>
                                </a:lnTo>
                                <a:lnTo>
                                  <a:pt x="214553" y="256451"/>
                                </a:lnTo>
                                <a:lnTo>
                                  <a:pt x="214426" y="256540"/>
                                </a:lnTo>
                                <a:lnTo>
                                  <a:pt x="212712" y="255270"/>
                                </a:lnTo>
                                <a:lnTo>
                                  <a:pt x="214998" y="255270"/>
                                </a:lnTo>
                                <a:lnTo>
                                  <a:pt x="213283" y="254000"/>
                                </a:lnTo>
                                <a:lnTo>
                                  <a:pt x="212090" y="255270"/>
                                </a:lnTo>
                                <a:lnTo>
                                  <a:pt x="211404" y="254546"/>
                                </a:lnTo>
                                <a:lnTo>
                                  <a:pt x="211404" y="255270"/>
                                </a:lnTo>
                                <a:lnTo>
                                  <a:pt x="210705" y="256540"/>
                                </a:lnTo>
                                <a:lnTo>
                                  <a:pt x="210324" y="256540"/>
                                </a:lnTo>
                                <a:lnTo>
                                  <a:pt x="210324" y="259080"/>
                                </a:lnTo>
                                <a:lnTo>
                                  <a:pt x="210324" y="260350"/>
                                </a:lnTo>
                                <a:lnTo>
                                  <a:pt x="209511" y="260350"/>
                                </a:lnTo>
                                <a:lnTo>
                                  <a:pt x="206984" y="261620"/>
                                </a:lnTo>
                                <a:lnTo>
                                  <a:pt x="206248" y="260350"/>
                                </a:lnTo>
                                <a:lnTo>
                                  <a:pt x="205663" y="259080"/>
                                </a:lnTo>
                                <a:lnTo>
                                  <a:pt x="208127" y="257810"/>
                                </a:lnTo>
                                <a:lnTo>
                                  <a:pt x="209511" y="259080"/>
                                </a:lnTo>
                                <a:lnTo>
                                  <a:pt x="210324" y="259080"/>
                                </a:lnTo>
                                <a:lnTo>
                                  <a:pt x="210324" y="256540"/>
                                </a:lnTo>
                                <a:lnTo>
                                  <a:pt x="207264" y="256540"/>
                                </a:lnTo>
                                <a:lnTo>
                                  <a:pt x="207949" y="255270"/>
                                </a:lnTo>
                                <a:lnTo>
                                  <a:pt x="211404" y="255270"/>
                                </a:lnTo>
                                <a:lnTo>
                                  <a:pt x="211404" y="254546"/>
                                </a:lnTo>
                                <a:lnTo>
                                  <a:pt x="210896" y="254000"/>
                                </a:lnTo>
                                <a:lnTo>
                                  <a:pt x="213283" y="254000"/>
                                </a:lnTo>
                                <a:lnTo>
                                  <a:pt x="211569" y="252730"/>
                                </a:lnTo>
                                <a:lnTo>
                                  <a:pt x="207581" y="254000"/>
                                </a:lnTo>
                                <a:lnTo>
                                  <a:pt x="206984" y="254342"/>
                                </a:lnTo>
                                <a:lnTo>
                                  <a:pt x="206984" y="257810"/>
                                </a:lnTo>
                                <a:lnTo>
                                  <a:pt x="203619" y="257810"/>
                                </a:lnTo>
                                <a:lnTo>
                                  <a:pt x="203619" y="259080"/>
                                </a:lnTo>
                                <a:lnTo>
                                  <a:pt x="202514" y="260350"/>
                                </a:lnTo>
                                <a:lnTo>
                                  <a:pt x="201523" y="260350"/>
                                </a:lnTo>
                                <a:lnTo>
                                  <a:pt x="201523" y="262890"/>
                                </a:lnTo>
                                <a:lnTo>
                                  <a:pt x="200698" y="264160"/>
                                </a:lnTo>
                                <a:lnTo>
                                  <a:pt x="200698" y="265430"/>
                                </a:lnTo>
                                <a:lnTo>
                                  <a:pt x="200698" y="266700"/>
                                </a:lnTo>
                                <a:lnTo>
                                  <a:pt x="199732" y="266700"/>
                                </a:lnTo>
                                <a:lnTo>
                                  <a:pt x="197815" y="265430"/>
                                </a:lnTo>
                                <a:lnTo>
                                  <a:pt x="200698" y="265430"/>
                                </a:lnTo>
                                <a:lnTo>
                                  <a:pt x="200698" y="264160"/>
                                </a:lnTo>
                                <a:lnTo>
                                  <a:pt x="199859" y="264160"/>
                                </a:lnTo>
                                <a:lnTo>
                                  <a:pt x="197370" y="262890"/>
                                </a:lnTo>
                                <a:lnTo>
                                  <a:pt x="201523" y="262890"/>
                                </a:lnTo>
                                <a:lnTo>
                                  <a:pt x="201523" y="260350"/>
                                </a:lnTo>
                                <a:lnTo>
                                  <a:pt x="200304" y="261620"/>
                                </a:lnTo>
                                <a:lnTo>
                                  <a:pt x="199199" y="260350"/>
                                </a:lnTo>
                                <a:lnTo>
                                  <a:pt x="199199" y="259080"/>
                                </a:lnTo>
                                <a:lnTo>
                                  <a:pt x="200304" y="259080"/>
                                </a:lnTo>
                                <a:lnTo>
                                  <a:pt x="201409" y="257810"/>
                                </a:lnTo>
                                <a:lnTo>
                                  <a:pt x="202514" y="257810"/>
                                </a:lnTo>
                                <a:lnTo>
                                  <a:pt x="203619" y="259080"/>
                                </a:lnTo>
                                <a:lnTo>
                                  <a:pt x="203619" y="257810"/>
                                </a:lnTo>
                                <a:lnTo>
                                  <a:pt x="203352" y="256540"/>
                                </a:lnTo>
                                <a:lnTo>
                                  <a:pt x="204139" y="256540"/>
                                </a:lnTo>
                                <a:lnTo>
                                  <a:pt x="206489" y="255270"/>
                                </a:lnTo>
                                <a:lnTo>
                                  <a:pt x="206984" y="257810"/>
                                </a:lnTo>
                                <a:lnTo>
                                  <a:pt x="206984" y="254342"/>
                                </a:lnTo>
                                <a:lnTo>
                                  <a:pt x="205295" y="255270"/>
                                </a:lnTo>
                                <a:lnTo>
                                  <a:pt x="205295" y="252730"/>
                                </a:lnTo>
                                <a:lnTo>
                                  <a:pt x="204431" y="252730"/>
                                </a:lnTo>
                                <a:lnTo>
                                  <a:pt x="204431" y="254000"/>
                                </a:lnTo>
                                <a:lnTo>
                                  <a:pt x="203682" y="255270"/>
                                </a:lnTo>
                                <a:lnTo>
                                  <a:pt x="202031" y="256540"/>
                                </a:lnTo>
                                <a:lnTo>
                                  <a:pt x="199567" y="256540"/>
                                </a:lnTo>
                                <a:lnTo>
                                  <a:pt x="201218" y="255270"/>
                                </a:lnTo>
                                <a:lnTo>
                                  <a:pt x="202933" y="255270"/>
                                </a:lnTo>
                                <a:lnTo>
                                  <a:pt x="204431" y="252730"/>
                                </a:lnTo>
                                <a:lnTo>
                                  <a:pt x="204165" y="252730"/>
                                </a:lnTo>
                                <a:lnTo>
                                  <a:pt x="202450" y="251460"/>
                                </a:lnTo>
                                <a:lnTo>
                                  <a:pt x="200164" y="251460"/>
                                </a:lnTo>
                                <a:lnTo>
                                  <a:pt x="201307" y="252730"/>
                                </a:lnTo>
                                <a:lnTo>
                                  <a:pt x="203022" y="252730"/>
                                </a:lnTo>
                                <a:lnTo>
                                  <a:pt x="199504" y="254482"/>
                                </a:lnTo>
                                <a:lnTo>
                                  <a:pt x="199504" y="256540"/>
                                </a:lnTo>
                                <a:lnTo>
                                  <a:pt x="198602" y="257390"/>
                                </a:lnTo>
                                <a:lnTo>
                                  <a:pt x="198602" y="261620"/>
                                </a:lnTo>
                                <a:lnTo>
                                  <a:pt x="195643" y="261620"/>
                                </a:lnTo>
                                <a:lnTo>
                                  <a:pt x="195008" y="262890"/>
                                </a:lnTo>
                                <a:lnTo>
                                  <a:pt x="195618" y="262890"/>
                                </a:lnTo>
                                <a:lnTo>
                                  <a:pt x="196926" y="264160"/>
                                </a:lnTo>
                                <a:lnTo>
                                  <a:pt x="196265" y="265430"/>
                                </a:lnTo>
                                <a:lnTo>
                                  <a:pt x="194970" y="265430"/>
                                </a:lnTo>
                                <a:lnTo>
                                  <a:pt x="193662" y="264160"/>
                                </a:lnTo>
                                <a:lnTo>
                                  <a:pt x="193662" y="262890"/>
                                </a:lnTo>
                                <a:lnTo>
                                  <a:pt x="193103" y="262890"/>
                                </a:lnTo>
                                <a:lnTo>
                                  <a:pt x="192913" y="262509"/>
                                </a:lnTo>
                                <a:lnTo>
                                  <a:pt x="192913" y="264160"/>
                                </a:lnTo>
                                <a:lnTo>
                                  <a:pt x="190207" y="264160"/>
                                </a:lnTo>
                                <a:lnTo>
                                  <a:pt x="188849" y="262890"/>
                                </a:lnTo>
                                <a:lnTo>
                                  <a:pt x="190207" y="262890"/>
                                </a:lnTo>
                                <a:lnTo>
                                  <a:pt x="191554" y="261620"/>
                                </a:lnTo>
                                <a:lnTo>
                                  <a:pt x="191554" y="262890"/>
                                </a:lnTo>
                                <a:lnTo>
                                  <a:pt x="192913" y="264160"/>
                                </a:lnTo>
                                <a:lnTo>
                                  <a:pt x="192913" y="262509"/>
                                </a:lnTo>
                                <a:lnTo>
                                  <a:pt x="192468" y="261620"/>
                                </a:lnTo>
                                <a:lnTo>
                                  <a:pt x="195275" y="261620"/>
                                </a:lnTo>
                                <a:lnTo>
                                  <a:pt x="196938" y="260350"/>
                                </a:lnTo>
                                <a:lnTo>
                                  <a:pt x="197764" y="259080"/>
                                </a:lnTo>
                                <a:lnTo>
                                  <a:pt x="198488" y="260184"/>
                                </a:lnTo>
                                <a:lnTo>
                                  <a:pt x="198602" y="261620"/>
                                </a:lnTo>
                                <a:lnTo>
                                  <a:pt x="198602" y="257390"/>
                                </a:lnTo>
                                <a:lnTo>
                                  <a:pt x="198158" y="257810"/>
                                </a:lnTo>
                                <a:lnTo>
                                  <a:pt x="197472" y="257810"/>
                                </a:lnTo>
                                <a:lnTo>
                                  <a:pt x="198831" y="256540"/>
                                </a:lnTo>
                                <a:lnTo>
                                  <a:pt x="199504" y="256540"/>
                                </a:lnTo>
                                <a:lnTo>
                                  <a:pt x="199504" y="254482"/>
                                </a:lnTo>
                                <a:lnTo>
                                  <a:pt x="197891" y="255270"/>
                                </a:lnTo>
                                <a:lnTo>
                                  <a:pt x="197319" y="255270"/>
                                </a:lnTo>
                                <a:lnTo>
                                  <a:pt x="198462" y="254000"/>
                                </a:lnTo>
                                <a:lnTo>
                                  <a:pt x="198462" y="252730"/>
                                </a:lnTo>
                                <a:lnTo>
                                  <a:pt x="199593" y="252730"/>
                                </a:lnTo>
                                <a:lnTo>
                                  <a:pt x="199021" y="251460"/>
                                </a:lnTo>
                                <a:lnTo>
                                  <a:pt x="197891" y="252730"/>
                                </a:lnTo>
                                <a:lnTo>
                                  <a:pt x="196684" y="253403"/>
                                </a:lnTo>
                                <a:lnTo>
                                  <a:pt x="196684" y="254000"/>
                                </a:lnTo>
                                <a:lnTo>
                                  <a:pt x="196684" y="255270"/>
                                </a:lnTo>
                                <a:lnTo>
                                  <a:pt x="196367" y="255841"/>
                                </a:lnTo>
                                <a:lnTo>
                                  <a:pt x="196367" y="257810"/>
                                </a:lnTo>
                                <a:lnTo>
                                  <a:pt x="194729" y="259080"/>
                                </a:lnTo>
                                <a:lnTo>
                                  <a:pt x="193916" y="260350"/>
                                </a:lnTo>
                                <a:lnTo>
                                  <a:pt x="193103" y="259080"/>
                                </a:lnTo>
                                <a:lnTo>
                                  <a:pt x="194729" y="257810"/>
                                </a:lnTo>
                                <a:lnTo>
                                  <a:pt x="196367" y="257810"/>
                                </a:lnTo>
                                <a:lnTo>
                                  <a:pt x="196367" y="255841"/>
                                </a:lnTo>
                                <a:lnTo>
                                  <a:pt x="195973" y="256540"/>
                                </a:lnTo>
                                <a:lnTo>
                                  <a:pt x="194551" y="256540"/>
                                </a:lnTo>
                                <a:lnTo>
                                  <a:pt x="195262" y="255270"/>
                                </a:lnTo>
                                <a:lnTo>
                                  <a:pt x="196684" y="254000"/>
                                </a:lnTo>
                                <a:lnTo>
                                  <a:pt x="196684" y="253403"/>
                                </a:lnTo>
                                <a:lnTo>
                                  <a:pt x="195605" y="254000"/>
                                </a:lnTo>
                                <a:lnTo>
                                  <a:pt x="193903" y="254000"/>
                                </a:lnTo>
                                <a:lnTo>
                                  <a:pt x="192747" y="255270"/>
                                </a:lnTo>
                                <a:lnTo>
                                  <a:pt x="192722" y="256540"/>
                                </a:lnTo>
                                <a:lnTo>
                                  <a:pt x="192468" y="256692"/>
                                </a:lnTo>
                                <a:lnTo>
                                  <a:pt x="192468" y="259080"/>
                                </a:lnTo>
                                <a:lnTo>
                                  <a:pt x="192468" y="260350"/>
                                </a:lnTo>
                                <a:lnTo>
                                  <a:pt x="190563" y="260350"/>
                                </a:lnTo>
                                <a:lnTo>
                                  <a:pt x="189293" y="259080"/>
                                </a:lnTo>
                                <a:lnTo>
                                  <a:pt x="192468" y="259080"/>
                                </a:lnTo>
                                <a:lnTo>
                                  <a:pt x="192468" y="256692"/>
                                </a:lnTo>
                                <a:lnTo>
                                  <a:pt x="190588" y="257810"/>
                                </a:lnTo>
                                <a:lnTo>
                                  <a:pt x="189039" y="258749"/>
                                </a:lnTo>
                                <a:lnTo>
                                  <a:pt x="189039" y="261620"/>
                                </a:lnTo>
                                <a:lnTo>
                                  <a:pt x="186512" y="261620"/>
                                </a:lnTo>
                                <a:lnTo>
                                  <a:pt x="186512" y="260350"/>
                                </a:lnTo>
                                <a:lnTo>
                                  <a:pt x="187769" y="260350"/>
                                </a:lnTo>
                                <a:lnTo>
                                  <a:pt x="189039" y="261620"/>
                                </a:lnTo>
                                <a:lnTo>
                                  <a:pt x="189039" y="258749"/>
                                </a:lnTo>
                                <a:lnTo>
                                  <a:pt x="188468" y="259080"/>
                                </a:lnTo>
                                <a:lnTo>
                                  <a:pt x="187756" y="259080"/>
                                </a:lnTo>
                                <a:lnTo>
                                  <a:pt x="187261" y="258203"/>
                                </a:lnTo>
                                <a:lnTo>
                                  <a:pt x="187261" y="259080"/>
                                </a:lnTo>
                                <a:lnTo>
                                  <a:pt x="185127" y="259080"/>
                                </a:lnTo>
                                <a:lnTo>
                                  <a:pt x="185839" y="257810"/>
                                </a:lnTo>
                                <a:lnTo>
                                  <a:pt x="187261" y="259080"/>
                                </a:lnTo>
                                <a:lnTo>
                                  <a:pt x="187261" y="258203"/>
                                </a:lnTo>
                                <a:lnTo>
                                  <a:pt x="187045" y="257810"/>
                                </a:lnTo>
                                <a:lnTo>
                                  <a:pt x="190588" y="257810"/>
                                </a:lnTo>
                                <a:lnTo>
                                  <a:pt x="191300" y="256540"/>
                                </a:lnTo>
                                <a:lnTo>
                                  <a:pt x="192722" y="256540"/>
                                </a:lnTo>
                                <a:lnTo>
                                  <a:pt x="192722" y="255270"/>
                                </a:lnTo>
                                <a:lnTo>
                                  <a:pt x="190474" y="255270"/>
                                </a:lnTo>
                                <a:lnTo>
                                  <a:pt x="191617" y="252730"/>
                                </a:lnTo>
                                <a:lnTo>
                                  <a:pt x="193332" y="251460"/>
                                </a:lnTo>
                                <a:lnTo>
                                  <a:pt x="197319" y="250190"/>
                                </a:lnTo>
                                <a:lnTo>
                                  <a:pt x="197319" y="248920"/>
                                </a:lnTo>
                                <a:lnTo>
                                  <a:pt x="197891" y="248920"/>
                                </a:lnTo>
                                <a:lnTo>
                                  <a:pt x="197319" y="247650"/>
                                </a:lnTo>
                                <a:lnTo>
                                  <a:pt x="196532" y="246786"/>
                                </a:lnTo>
                                <a:lnTo>
                                  <a:pt x="196532" y="248920"/>
                                </a:lnTo>
                                <a:lnTo>
                                  <a:pt x="195033" y="248920"/>
                                </a:lnTo>
                                <a:lnTo>
                                  <a:pt x="194652" y="248691"/>
                                </a:lnTo>
                                <a:lnTo>
                                  <a:pt x="194652" y="250190"/>
                                </a:lnTo>
                                <a:lnTo>
                                  <a:pt x="193332" y="250190"/>
                                </a:lnTo>
                                <a:lnTo>
                                  <a:pt x="191998" y="251460"/>
                                </a:lnTo>
                                <a:lnTo>
                                  <a:pt x="191249" y="252730"/>
                                </a:lnTo>
                                <a:lnTo>
                                  <a:pt x="190754" y="252730"/>
                                </a:lnTo>
                                <a:lnTo>
                                  <a:pt x="190754" y="254000"/>
                                </a:lnTo>
                                <a:lnTo>
                                  <a:pt x="187248" y="256540"/>
                                </a:lnTo>
                                <a:lnTo>
                                  <a:pt x="186385" y="256540"/>
                                </a:lnTo>
                                <a:lnTo>
                                  <a:pt x="190754" y="254000"/>
                                </a:lnTo>
                                <a:lnTo>
                                  <a:pt x="190754" y="252730"/>
                                </a:lnTo>
                                <a:lnTo>
                                  <a:pt x="189509" y="252730"/>
                                </a:lnTo>
                                <a:lnTo>
                                  <a:pt x="188937" y="254000"/>
                                </a:lnTo>
                                <a:lnTo>
                                  <a:pt x="187794" y="254000"/>
                                </a:lnTo>
                                <a:lnTo>
                                  <a:pt x="188937" y="251460"/>
                                </a:lnTo>
                                <a:lnTo>
                                  <a:pt x="186664" y="254000"/>
                                </a:lnTo>
                                <a:lnTo>
                                  <a:pt x="186105" y="254000"/>
                                </a:lnTo>
                                <a:lnTo>
                                  <a:pt x="184378" y="255270"/>
                                </a:lnTo>
                                <a:lnTo>
                                  <a:pt x="186105" y="252730"/>
                                </a:lnTo>
                                <a:lnTo>
                                  <a:pt x="187794" y="251460"/>
                                </a:lnTo>
                                <a:lnTo>
                                  <a:pt x="190652" y="248920"/>
                                </a:lnTo>
                                <a:lnTo>
                                  <a:pt x="191782" y="248920"/>
                                </a:lnTo>
                                <a:lnTo>
                                  <a:pt x="194652" y="250190"/>
                                </a:lnTo>
                                <a:lnTo>
                                  <a:pt x="194652" y="248691"/>
                                </a:lnTo>
                                <a:lnTo>
                                  <a:pt x="193027" y="247650"/>
                                </a:lnTo>
                                <a:lnTo>
                                  <a:pt x="190576" y="247650"/>
                                </a:lnTo>
                                <a:lnTo>
                                  <a:pt x="189153" y="248920"/>
                                </a:lnTo>
                                <a:lnTo>
                                  <a:pt x="187642" y="248920"/>
                                </a:lnTo>
                                <a:lnTo>
                                  <a:pt x="186080" y="250190"/>
                                </a:lnTo>
                                <a:lnTo>
                                  <a:pt x="183629" y="255270"/>
                                </a:lnTo>
                                <a:lnTo>
                                  <a:pt x="184607" y="251460"/>
                                </a:lnTo>
                                <a:lnTo>
                                  <a:pt x="186309" y="247650"/>
                                </a:lnTo>
                                <a:lnTo>
                                  <a:pt x="187934" y="246380"/>
                                </a:lnTo>
                                <a:lnTo>
                                  <a:pt x="189153" y="246380"/>
                                </a:lnTo>
                                <a:lnTo>
                                  <a:pt x="190995" y="245110"/>
                                </a:lnTo>
                                <a:lnTo>
                                  <a:pt x="195922" y="247650"/>
                                </a:lnTo>
                                <a:lnTo>
                                  <a:pt x="196532" y="248920"/>
                                </a:lnTo>
                                <a:lnTo>
                                  <a:pt x="196532" y="246786"/>
                                </a:lnTo>
                                <a:lnTo>
                                  <a:pt x="196176" y="246380"/>
                                </a:lnTo>
                                <a:lnTo>
                                  <a:pt x="194462" y="245110"/>
                                </a:lnTo>
                                <a:lnTo>
                                  <a:pt x="192747" y="243840"/>
                                </a:lnTo>
                                <a:lnTo>
                                  <a:pt x="189903" y="243840"/>
                                </a:lnTo>
                                <a:lnTo>
                                  <a:pt x="189331" y="243205"/>
                                </a:lnTo>
                                <a:lnTo>
                                  <a:pt x="189509" y="243840"/>
                                </a:lnTo>
                                <a:lnTo>
                                  <a:pt x="187477" y="246380"/>
                                </a:lnTo>
                                <a:lnTo>
                                  <a:pt x="186118" y="246380"/>
                                </a:lnTo>
                                <a:lnTo>
                                  <a:pt x="184759" y="245110"/>
                                </a:lnTo>
                                <a:lnTo>
                                  <a:pt x="184759" y="243840"/>
                                </a:lnTo>
                                <a:lnTo>
                                  <a:pt x="185432" y="243840"/>
                                </a:lnTo>
                                <a:lnTo>
                                  <a:pt x="187477" y="242570"/>
                                </a:lnTo>
                                <a:lnTo>
                                  <a:pt x="186486" y="242570"/>
                                </a:lnTo>
                                <a:lnTo>
                                  <a:pt x="187629" y="241300"/>
                                </a:lnTo>
                                <a:lnTo>
                                  <a:pt x="192189" y="241300"/>
                                </a:lnTo>
                                <a:lnTo>
                                  <a:pt x="193903" y="242570"/>
                                </a:lnTo>
                                <a:lnTo>
                                  <a:pt x="195033" y="242570"/>
                                </a:lnTo>
                                <a:lnTo>
                                  <a:pt x="197319" y="245110"/>
                                </a:lnTo>
                                <a:lnTo>
                                  <a:pt x="196748" y="242570"/>
                                </a:lnTo>
                                <a:lnTo>
                                  <a:pt x="196176" y="241300"/>
                                </a:lnTo>
                                <a:lnTo>
                                  <a:pt x="195605" y="240030"/>
                                </a:lnTo>
                                <a:lnTo>
                                  <a:pt x="194462" y="238760"/>
                                </a:lnTo>
                                <a:lnTo>
                                  <a:pt x="192747" y="237490"/>
                                </a:lnTo>
                                <a:lnTo>
                                  <a:pt x="188760" y="237490"/>
                                </a:lnTo>
                                <a:lnTo>
                                  <a:pt x="185369" y="239382"/>
                                </a:lnTo>
                                <a:lnTo>
                                  <a:pt x="185369" y="242570"/>
                                </a:lnTo>
                                <a:lnTo>
                                  <a:pt x="184226" y="243840"/>
                                </a:lnTo>
                                <a:lnTo>
                                  <a:pt x="184035" y="246380"/>
                                </a:lnTo>
                                <a:lnTo>
                                  <a:pt x="182321" y="247650"/>
                                </a:lnTo>
                                <a:lnTo>
                                  <a:pt x="181571" y="246380"/>
                                </a:lnTo>
                                <a:lnTo>
                                  <a:pt x="182524" y="245110"/>
                                </a:lnTo>
                                <a:lnTo>
                                  <a:pt x="183654" y="243840"/>
                                </a:lnTo>
                                <a:lnTo>
                                  <a:pt x="185369" y="242570"/>
                                </a:lnTo>
                                <a:lnTo>
                                  <a:pt x="185369" y="239382"/>
                                </a:lnTo>
                                <a:lnTo>
                                  <a:pt x="184200" y="240030"/>
                                </a:lnTo>
                                <a:lnTo>
                                  <a:pt x="182486" y="242570"/>
                                </a:lnTo>
                                <a:lnTo>
                                  <a:pt x="181356" y="243840"/>
                                </a:lnTo>
                                <a:lnTo>
                                  <a:pt x="181356" y="245110"/>
                                </a:lnTo>
                                <a:lnTo>
                                  <a:pt x="179641" y="240030"/>
                                </a:lnTo>
                                <a:lnTo>
                                  <a:pt x="178498" y="237490"/>
                                </a:lnTo>
                                <a:lnTo>
                                  <a:pt x="176784" y="229870"/>
                                </a:lnTo>
                                <a:lnTo>
                                  <a:pt x="177507" y="232410"/>
                                </a:lnTo>
                                <a:lnTo>
                                  <a:pt x="178269" y="232410"/>
                                </a:lnTo>
                                <a:lnTo>
                                  <a:pt x="177927" y="231140"/>
                                </a:lnTo>
                                <a:lnTo>
                                  <a:pt x="177622" y="231140"/>
                                </a:lnTo>
                                <a:lnTo>
                                  <a:pt x="177355" y="229870"/>
                                </a:lnTo>
                                <a:lnTo>
                                  <a:pt x="176784" y="228600"/>
                                </a:lnTo>
                                <a:lnTo>
                                  <a:pt x="176784" y="227330"/>
                                </a:lnTo>
                                <a:lnTo>
                                  <a:pt x="177927" y="227330"/>
                                </a:lnTo>
                                <a:lnTo>
                                  <a:pt x="179070" y="224790"/>
                                </a:lnTo>
                                <a:lnTo>
                                  <a:pt x="180771" y="223520"/>
                                </a:lnTo>
                                <a:lnTo>
                                  <a:pt x="182486" y="222250"/>
                                </a:lnTo>
                                <a:lnTo>
                                  <a:pt x="184772" y="220980"/>
                                </a:lnTo>
                                <a:lnTo>
                                  <a:pt x="185343" y="220980"/>
                                </a:lnTo>
                                <a:lnTo>
                                  <a:pt x="185915" y="222250"/>
                                </a:lnTo>
                                <a:lnTo>
                                  <a:pt x="185915" y="223520"/>
                                </a:lnTo>
                                <a:lnTo>
                                  <a:pt x="187629" y="224790"/>
                                </a:lnTo>
                                <a:lnTo>
                                  <a:pt x="188760" y="223520"/>
                                </a:lnTo>
                                <a:lnTo>
                                  <a:pt x="189331" y="223520"/>
                                </a:lnTo>
                                <a:lnTo>
                                  <a:pt x="189331" y="228600"/>
                                </a:lnTo>
                                <a:lnTo>
                                  <a:pt x="191046" y="228600"/>
                                </a:lnTo>
                                <a:lnTo>
                                  <a:pt x="191617" y="227330"/>
                                </a:lnTo>
                                <a:lnTo>
                                  <a:pt x="192747" y="223520"/>
                                </a:lnTo>
                                <a:lnTo>
                                  <a:pt x="191617" y="220980"/>
                                </a:lnTo>
                                <a:lnTo>
                                  <a:pt x="189903" y="219710"/>
                                </a:lnTo>
                                <a:lnTo>
                                  <a:pt x="188760" y="218440"/>
                                </a:lnTo>
                                <a:lnTo>
                                  <a:pt x="188150" y="218440"/>
                                </a:lnTo>
                                <a:lnTo>
                                  <a:pt x="189382" y="219710"/>
                                </a:lnTo>
                                <a:lnTo>
                                  <a:pt x="191173" y="222250"/>
                                </a:lnTo>
                                <a:lnTo>
                                  <a:pt x="191782" y="223520"/>
                                </a:lnTo>
                                <a:lnTo>
                                  <a:pt x="191211" y="226060"/>
                                </a:lnTo>
                                <a:lnTo>
                                  <a:pt x="190296" y="227330"/>
                                </a:lnTo>
                                <a:lnTo>
                                  <a:pt x="189992" y="223520"/>
                                </a:lnTo>
                                <a:lnTo>
                                  <a:pt x="189382" y="222250"/>
                                </a:lnTo>
                                <a:lnTo>
                                  <a:pt x="188150" y="223520"/>
                                </a:lnTo>
                                <a:lnTo>
                                  <a:pt x="186918" y="223520"/>
                                </a:lnTo>
                                <a:lnTo>
                                  <a:pt x="185928" y="219710"/>
                                </a:lnTo>
                                <a:lnTo>
                                  <a:pt x="186918" y="218440"/>
                                </a:lnTo>
                                <a:lnTo>
                                  <a:pt x="187058" y="218440"/>
                                </a:lnTo>
                                <a:lnTo>
                                  <a:pt x="187629" y="217170"/>
                                </a:lnTo>
                                <a:lnTo>
                                  <a:pt x="189903" y="217170"/>
                                </a:lnTo>
                                <a:lnTo>
                                  <a:pt x="191046" y="215900"/>
                                </a:lnTo>
                                <a:lnTo>
                                  <a:pt x="191617" y="215900"/>
                                </a:lnTo>
                                <a:lnTo>
                                  <a:pt x="192189" y="213360"/>
                                </a:lnTo>
                                <a:lnTo>
                                  <a:pt x="193332" y="210820"/>
                                </a:lnTo>
                                <a:lnTo>
                                  <a:pt x="194462" y="213360"/>
                                </a:lnTo>
                                <a:lnTo>
                                  <a:pt x="193903" y="214630"/>
                                </a:lnTo>
                                <a:lnTo>
                                  <a:pt x="194462" y="215900"/>
                                </a:lnTo>
                                <a:lnTo>
                                  <a:pt x="195605" y="217170"/>
                                </a:lnTo>
                                <a:lnTo>
                                  <a:pt x="196176" y="217170"/>
                                </a:lnTo>
                                <a:lnTo>
                                  <a:pt x="197319" y="215900"/>
                                </a:lnTo>
                                <a:lnTo>
                                  <a:pt x="198462" y="215900"/>
                                </a:lnTo>
                                <a:lnTo>
                                  <a:pt x="199593" y="213360"/>
                                </a:lnTo>
                                <a:lnTo>
                                  <a:pt x="199593" y="212090"/>
                                </a:lnTo>
                                <a:lnTo>
                                  <a:pt x="200736" y="212090"/>
                                </a:lnTo>
                                <a:lnTo>
                                  <a:pt x="201879" y="213360"/>
                                </a:lnTo>
                                <a:lnTo>
                                  <a:pt x="201879" y="215900"/>
                                </a:lnTo>
                                <a:lnTo>
                                  <a:pt x="200736" y="217170"/>
                                </a:lnTo>
                                <a:lnTo>
                                  <a:pt x="200164" y="218440"/>
                                </a:lnTo>
                                <a:lnTo>
                                  <a:pt x="200736" y="219710"/>
                                </a:lnTo>
                                <a:lnTo>
                                  <a:pt x="202450" y="219710"/>
                                </a:lnTo>
                                <a:lnTo>
                                  <a:pt x="201307" y="21844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3593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879" y="210820"/>
                                </a:lnTo>
                                <a:lnTo>
                                  <a:pt x="201307" y="210820"/>
                                </a:lnTo>
                                <a:lnTo>
                                  <a:pt x="199021" y="212090"/>
                                </a:lnTo>
                                <a:lnTo>
                                  <a:pt x="197891" y="213360"/>
                                </a:lnTo>
                                <a:lnTo>
                                  <a:pt x="196748" y="215900"/>
                                </a:lnTo>
                                <a:lnTo>
                                  <a:pt x="195033" y="215900"/>
                                </a:lnTo>
                                <a:lnTo>
                                  <a:pt x="195605" y="214630"/>
                                </a:lnTo>
                                <a:lnTo>
                                  <a:pt x="196176" y="214630"/>
                                </a:lnTo>
                                <a:lnTo>
                                  <a:pt x="195605" y="213360"/>
                                </a:lnTo>
                                <a:lnTo>
                                  <a:pt x="195605" y="210820"/>
                                </a:lnTo>
                                <a:lnTo>
                                  <a:pt x="194462" y="209550"/>
                                </a:lnTo>
                                <a:lnTo>
                                  <a:pt x="192747" y="209550"/>
                                </a:lnTo>
                                <a:lnTo>
                                  <a:pt x="191617" y="210820"/>
                                </a:lnTo>
                                <a:lnTo>
                                  <a:pt x="190474" y="213360"/>
                                </a:lnTo>
                                <a:lnTo>
                                  <a:pt x="189903" y="213360"/>
                                </a:lnTo>
                                <a:lnTo>
                                  <a:pt x="189903" y="214630"/>
                                </a:lnTo>
                                <a:lnTo>
                                  <a:pt x="189331" y="215900"/>
                                </a:lnTo>
                                <a:lnTo>
                                  <a:pt x="188188" y="215900"/>
                                </a:lnTo>
                                <a:lnTo>
                                  <a:pt x="188188" y="214630"/>
                                </a:lnTo>
                                <a:lnTo>
                                  <a:pt x="188188" y="213360"/>
                                </a:lnTo>
                                <a:lnTo>
                                  <a:pt x="188188" y="212090"/>
                                </a:lnTo>
                                <a:lnTo>
                                  <a:pt x="187629" y="209550"/>
                                </a:lnTo>
                                <a:lnTo>
                                  <a:pt x="187337" y="209550"/>
                                </a:lnTo>
                                <a:lnTo>
                                  <a:pt x="187337" y="214630"/>
                                </a:lnTo>
                                <a:lnTo>
                                  <a:pt x="186740" y="214630"/>
                                </a:lnTo>
                                <a:lnTo>
                                  <a:pt x="186740" y="215900"/>
                                </a:lnTo>
                                <a:lnTo>
                                  <a:pt x="186143" y="217170"/>
                                </a:lnTo>
                                <a:lnTo>
                                  <a:pt x="185166" y="218440"/>
                                </a:lnTo>
                                <a:lnTo>
                                  <a:pt x="184505" y="218440"/>
                                </a:lnTo>
                                <a:lnTo>
                                  <a:pt x="184505" y="219710"/>
                                </a:lnTo>
                                <a:lnTo>
                                  <a:pt x="183451" y="220980"/>
                                </a:lnTo>
                                <a:lnTo>
                                  <a:pt x="181876" y="220980"/>
                                </a:lnTo>
                                <a:lnTo>
                                  <a:pt x="181571" y="220751"/>
                                </a:lnTo>
                                <a:lnTo>
                                  <a:pt x="181571" y="222250"/>
                                </a:lnTo>
                                <a:lnTo>
                                  <a:pt x="179412" y="222250"/>
                                </a:lnTo>
                                <a:lnTo>
                                  <a:pt x="178968" y="221792"/>
                                </a:lnTo>
                                <a:lnTo>
                                  <a:pt x="178968" y="222250"/>
                                </a:lnTo>
                                <a:lnTo>
                                  <a:pt x="178777" y="223520"/>
                                </a:lnTo>
                                <a:lnTo>
                                  <a:pt x="176987" y="222250"/>
                                </a:lnTo>
                                <a:lnTo>
                                  <a:pt x="176923" y="224790"/>
                                </a:lnTo>
                                <a:lnTo>
                                  <a:pt x="176542" y="224790"/>
                                </a:lnTo>
                                <a:lnTo>
                                  <a:pt x="176542" y="226060"/>
                                </a:lnTo>
                                <a:lnTo>
                                  <a:pt x="175323" y="227330"/>
                                </a:lnTo>
                                <a:lnTo>
                                  <a:pt x="175323" y="224790"/>
                                </a:lnTo>
                                <a:lnTo>
                                  <a:pt x="176542" y="226060"/>
                                </a:lnTo>
                                <a:lnTo>
                                  <a:pt x="176542" y="224790"/>
                                </a:lnTo>
                                <a:lnTo>
                                  <a:pt x="175742" y="224790"/>
                                </a:lnTo>
                                <a:lnTo>
                                  <a:pt x="174561" y="223520"/>
                                </a:lnTo>
                                <a:lnTo>
                                  <a:pt x="172199" y="223520"/>
                                </a:lnTo>
                                <a:lnTo>
                                  <a:pt x="174561" y="220980"/>
                                </a:lnTo>
                                <a:lnTo>
                                  <a:pt x="175742" y="223520"/>
                                </a:lnTo>
                                <a:lnTo>
                                  <a:pt x="176923" y="224790"/>
                                </a:lnTo>
                                <a:lnTo>
                                  <a:pt x="176923" y="222250"/>
                                </a:lnTo>
                                <a:lnTo>
                                  <a:pt x="175793" y="222250"/>
                                </a:lnTo>
                                <a:lnTo>
                                  <a:pt x="175983" y="220980"/>
                                </a:lnTo>
                                <a:lnTo>
                                  <a:pt x="177177" y="220980"/>
                                </a:lnTo>
                                <a:lnTo>
                                  <a:pt x="178371" y="222250"/>
                                </a:lnTo>
                                <a:lnTo>
                                  <a:pt x="178968" y="222250"/>
                                </a:lnTo>
                                <a:lnTo>
                                  <a:pt x="178968" y="221792"/>
                                </a:lnTo>
                                <a:lnTo>
                                  <a:pt x="176987" y="219710"/>
                                </a:lnTo>
                                <a:lnTo>
                                  <a:pt x="178142" y="218440"/>
                                </a:lnTo>
                                <a:lnTo>
                                  <a:pt x="181571" y="222250"/>
                                </a:lnTo>
                                <a:lnTo>
                                  <a:pt x="181571" y="220751"/>
                                </a:lnTo>
                                <a:lnTo>
                                  <a:pt x="178625" y="218440"/>
                                </a:lnTo>
                                <a:lnTo>
                                  <a:pt x="179590" y="217170"/>
                                </a:lnTo>
                                <a:lnTo>
                                  <a:pt x="179590" y="215900"/>
                                </a:lnTo>
                                <a:lnTo>
                                  <a:pt x="180771" y="217170"/>
                                </a:lnTo>
                                <a:lnTo>
                                  <a:pt x="181356" y="218440"/>
                                </a:lnTo>
                                <a:lnTo>
                                  <a:pt x="182562" y="218440"/>
                                </a:lnTo>
                                <a:lnTo>
                                  <a:pt x="183146" y="219710"/>
                                </a:lnTo>
                                <a:lnTo>
                                  <a:pt x="184505" y="219710"/>
                                </a:lnTo>
                                <a:lnTo>
                                  <a:pt x="184505" y="218440"/>
                                </a:lnTo>
                                <a:lnTo>
                                  <a:pt x="182968" y="218440"/>
                                </a:lnTo>
                                <a:lnTo>
                                  <a:pt x="180340" y="215900"/>
                                </a:lnTo>
                                <a:lnTo>
                                  <a:pt x="186740" y="215900"/>
                                </a:lnTo>
                                <a:lnTo>
                                  <a:pt x="186740" y="214630"/>
                                </a:lnTo>
                                <a:lnTo>
                                  <a:pt x="181190" y="214630"/>
                                </a:lnTo>
                                <a:lnTo>
                                  <a:pt x="181991" y="213360"/>
                                </a:lnTo>
                                <a:lnTo>
                                  <a:pt x="186740" y="213360"/>
                                </a:lnTo>
                                <a:lnTo>
                                  <a:pt x="187337" y="214630"/>
                                </a:lnTo>
                                <a:lnTo>
                                  <a:pt x="187337" y="209550"/>
                                </a:lnTo>
                                <a:lnTo>
                                  <a:pt x="187058" y="209550"/>
                                </a:lnTo>
                                <a:lnTo>
                                  <a:pt x="187629" y="208280"/>
                                </a:lnTo>
                                <a:lnTo>
                                  <a:pt x="188188" y="208280"/>
                                </a:lnTo>
                                <a:lnTo>
                                  <a:pt x="190474" y="207010"/>
                                </a:lnTo>
                                <a:lnTo>
                                  <a:pt x="191617" y="207010"/>
                                </a:lnTo>
                                <a:lnTo>
                                  <a:pt x="193332" y="208280"/>
                                </a:lnTo>
                                <a:lnTo>
                                  <a:pt x="194462" y="209550"/>
                                </a:lnTo>
                                <a:lnTo>
                                  <a:pt x="196176" y="209550"/>
                                </a:lnTo>
                                <a:lnTo>
                                  <a:pt x="196748" y="208280"/>
                                </a:lnTo>
                                <a:lnTo>
                                  <a:pt x="196748" y="204470"/>
                                </a:lnTo>
                                <a:lnTo>
                                  <a:pt x="197891" y="204470"/>
                                </a:lnTo>
                                <a:lnTo>
                                  <a:pt x="199021" y="203200"/>
                                </a:lnTo>
                                <a:lnTo>
                                  <a:pt x="199021" y="201930"/>
                                </a:lnTo>
                                <a:lnTo>
                                  <a:pt x="198462" y="200660"/>
                                </a:lnTo>
                                <a:lnTo>
                                  <a:pt x="197891" y="200660"/>
                                </a:lnTo>
                                <a:lnTo>
                                  <a:pt x="200164" y="198120"/>
                                </a:lnTo>
                                <a:lnTo>
                                  <a:pt x="199593" y="196850"/>
                                </a:lnTo>
                                <a:lnTo>
                                  <a:pt x="198462" y="195580"/>
                                </a:lnTo>
                                <a:lnTo>
                                  <a:pt x="199593" y="193040"/>
                                </a:lnTo>
                                <a:lnTo>
                                  <a:pt x="199021" y="193040"/>
                                </a:lnTo>
                                <a:lnTo>
                                  <a:pt x="197180" y="192024"/>
                                </a:lnTo>
                                <a:lnTo>
                                  <a:pt x="197662" y="193040"/>
                                </a:lnTo>
                                <a:lnTo>
                                  <a:pt x="197662" y="194310"/>
                                </a:lnTo>
                                <a:lnTo>
                                  <a:pt x="197078" y="195580"/>
                                </a:lnTo>
                                <a:lnTo>
                                  <a:pt x="197078" y="196850"/>
                                </a:lnTo>
                                <a:lnTo>
                                  <a:pt x="198805" y="196850"/>
                                </a:lnTo>
                                <a:lnTo>
                                  <a:pt x="198666" y="198120"/>
                                </a:lnTo>
                                <a:lnTo>
                                  <a:pt x="197510" y="198120"/>
                                </a:lnTo>
                                <a:lnTo>
                                  <a:pt x="196938" y="199390"/>
                                </a:lnTo>
                                <a:lnTo>
                                  <a:pt x="196507" y="200660"/>
                                </a:lnTo>
                                <a:lnTo>
                                  <a:pt x="197078" y="200660"/>
                                </a:lnTo>
                                <a:lnTo>
                                  <a:pt x="197510" y="201930"/>
                                </a:lnTo>
                                <a:lnTo>
                                  <a:pt x="197078" y="203200"/>
                                </a:lnTo>
                                <a:lnTo>
                                  <a:pt x="196062" y="203200"/>
                                </a:lnTo>
                                <a:lnTo>
                                  <a:pt x="195783" y="204470"/>
                                </a:lnTo>
                                <a:lnTo>
                                  <a:pt x="195922" y="205740"/>
                                </a:lnTo>
                                <a:lnTo>
                                  <a:pt x="195503" y="207010"/>
                                </a:lnTo>
                                <a:lnTo>
                                  <a:pt x="192620" y="207010"/>
                                </a:lnTo>
                                <a:lnTo>
                                  <a:pt x="190741" y="205740"/>
                                </a:lnTo>
                                <a:lnTo>
                                  <a:pt x="190461" y="205740"/>
                                </a:lnTo>
                                <a:lnTo>
                                  <a:pt x="190461" y="204470"/>
                                </a:lnTo>
                                <a:lnTo>
                                  <a:pt x="189788" y="203200"/>
                                </a:lnTo>
                                <a:lnTo>
                                  <a:pt x="189014" y="201930"/>
                                </a:lnTo>
                                <a:lnTo>
                                  <a:pt x="189598" y="201930"/>
                                </a:lnTo>
                                <a:lnTo>
                                  <a:pt x="190169" y="200660"/>
                                </a:lnTo>
                                <a:lnTo>
                                  <a:pt x="190169" y="199390"/>
                                </a:lnTo>
                                <a:lnTo>
                                  <a:pt x="189598" y="199390"/>
                                </a:lnTo>
                                <a:lnTo>
                                  <a:pt x="189598" y="198120"/>
                                </a:lnTo>
                                <a:lnTo>
                                  <a:pt x="187871" y="198120"/>
                                </a:lnTo>
                                <a:lnTo>
                                  <a:pt x="188442" y="199390"/>
                                </a:lnTo>
                                <a:lnTo>
                                  <a:pt x="188442" y="200660"/>
                                </a:lnTo>
                                <a:lnTo>
                                  <a:pt x="187871" y="201930"/>
                                </a:lnTo>
                                <a:lnTo>
                                  <a:pt x="189014" y="204470"/>
                                </a:lnTo>
                                <a:lnTo>
                                  <a:pt x="189014" y="205740"/>
                                </a:lnTo>
                                <a:lnTo>
                                  <a:pt x="186715" y="207010"/>
                                </a:lnTo>
                                <a:lnTo>
                                  <a:pt x="186715" y="205740"/>
                                </a:lnTo>
                                <a:lnTo>
                                  <a:pt x="186550" y="205562"/>
                                </a:lnTo>
                                <a:lnTo>
                                  <a:pt x="186550" y="209550"/>
                                </a:lnTo>
                                <a:lnTo>
                                  <a:pt x="186550" y="210820"/>
                                </a:lnTo>
                                <a:lnTo>
                                  <a:pt x="184962" y="212090"/>
                                </a:lnTo>
                                <a:lnTo>
                                  <a:pt x="181800" y="212090"/>
                                </a:lnTo>
                                <a:lnTo>
                                  <a:pt x="181203" y="210820"/>
                                </a:lnTo>
                                <a:lnTo>
                                  <a:pt x="184162" y="210820"/>
                                </a:lnTo>
                                <a:lnTo>
                                  <a:pt x="184759" y="209550"/>
                                </a:lnTo>
                                <a:lnTo>
                                  <a:pt x="186550" y="209550"/>
                                </a:lnTo>
                                <a:lnTo>
                                  <a:pt x="186550" y="205562"/>
                                </a:lnTo>
                                <a:lnTo>
                                  <a:pt x="185635" y="204558"/>
                                </a:lnTo>
                                <a:lnTo>
                                  <a:pt x="185635" y="205740"/>
                                </a:lnTo>
                                <a:lnTo>
                                  <a:pt x="185635" y="207010"/>
                                </a:lnTo>
                                <a:lnTo>
                                  <a:pt x="185547" y="206883"/>
                                </a:lnTo>
                                <a:lnTo>
                                  <a:pt x="185547" y="207010"/>
                                </a:lnTo>
                                <a:lnTo>
                                  <a:pt x="183946" y="209550"/>
                                </a:lnTo>
                                <a:lnTo>
                                  <a:pt x="181546" y="209550"/>
                                </a:lnTo>
                                <a:lnTo>
                                  <a:pt x="180987" y="208280"/>
                                </a:lnTo>
                                <a:lnTo>
                                  <a:pt x="183756" y="208280"/>
                                </a:lnTo>
                                <a:lnTo>
                                  <a:pt x="184353" y="207010"/>
                                </a:lnTo>
                                <a:lnTo>
                                  <a:pt x="185547" y="207010"/>
                                </a:lnTo>
                                <a:lnTo>
                                  <a:pt x="185547" y="206883"/>
                                </a:lnTo>
                                <a:lnTo>
                                  <a:pt x="184810" y="205740"/>
                                </a:lnTo>
                                <a:lnTo>
                                  <a:pt x="185635" y="205740"/>
                                </a:lnTo>
                                <a:lnTo>
                                  <a:pt x="185635" y="204558"/>
                                </a:lnTo>
                                <a:lnTo>
                                  <a:pt x="184416" y="204470"/>
                                </a:lnTo>
                                <a:lnTo>
                                  <a:pt x="184416" y="203200"/>
                                </a:lnTo>
                                <a:lnTo>
                                  <a:pt x="184035" y="202374"/>
                                </a:lnTo>
                                <a:lnTo>
                                  <a:pt x="184035" y="205740"/>
                                </a:lnTo>
                                <a:lnTo>
                                  <a:pt x="183438" y="205740"/>
                                </a:lnTo>
                                <a:lnTo>
                                  <a:pt x="182841" y="207010"/>
                                </a:lnTo>
                                <a:lnTo>
                                  <a:pt x="181660" y="207010"/>
                                </a:lnTo>
                                <a:lnTo>
                                  <a:pt x="180784" y="208280"/>
                                </a:lnTo>
                                <a:lnTo>
                                  <a:pt x="179603" y="205740"/>
                                </a:lnTo>
                                <a:lnTo>
                                  <a:pt x="180479" y="205740"/>
                                </a:lnTo>
                                <a:lnTo>
                                  <a:pt x="181076" y="204470"/>
                                </a:lnTo>
                                <a:lnTo>
                                  <a:pt x="182841" y="204470"/>
                                </a:lnTo>
                                <a:lnTo>
                                  <a:pt x="184035" y="205740"/>
                                </a:lnTo>
                                <a:lnTo>
                                  <a:pt x="184035" y="202374"/>
                                </a:lnTo>
                                <a:lnTo>
                                  <a:pt x="183832" y="201930"/>
                                </a:lnTo>
                                <a:lnTo>
                                  <a:pt x="183261" y="203200"/>
                                </a:lnTo>
                                <a:lnTo>
                                  <a:pt x="182092" y="203200"/>
                                </a:lnTo>
                                <a:lnTo>
                                  <a:pt x="181533" y="201930"/>
                                </a:lnTo>
                                <a:lnTo>
                                  <a:pt x="181533" y="200660"/>
                                </a:lnTo>
                                <a:lnTo>
                                  <a:pt x="182105" y="199390"/>
                                </a:lnTo>
                                <a:lnTo>
                                  <a:pt x="181533" y="198120"/>
                                </a:lnTo>
                                <a:lnTo>
                                  <a:pt x="180378" y="198120"/>
                                </a:lnTo>
                                <a:lnTo>
                                  <a:pt x="178650" y="199390"/>
                                </a:lnTo>
                                <a:lnTo>
                                  <a:pt x="178650" y="200660"/>
                                </a:lnTo>
                                <a:lnTo>
                                  <a:pt x="178041" y="201968"/>
                                </a:lnTo>
                                <a:lnTo>
                                  <a:pt x="176923" y="203200"/>
                                </a:lnTo>
                                <a:lnTo>
                                  <a:pt x="176339" y="204470"/>
                                </a:lnTo>
                                <a:lnTo>
                                  <a:pt x="175209" y="204470"/>
                                </a:lnTo>
                                <a:lnTo>
                                  <a:pt x="175209" y="207010"/>
                                </a:lnTo>
                                <a:lnTo>
                                  <a:pt x="175056" y="207200"/>
                                </a:lnTo>
                                <a:lnTo>
                                  <a:pt x="175056" y="210820"/>
                                </a:lnTo>
                                <a:lnTo>
                                  <a:pt x="173761" y="212090"/>
                                </a:lnTo>
                                <a:lnTo>
                                  <a:pt x="170700" y="212090"/>
                                </a:lnTo>
                                <a:lnTo>
                                  <a:pt x="170700" y="213360"/>
                                </a:lnTo>
                                <a:lnTo>
                                  <a:pt x="167817" y="213360"/>
                                </a:lnTo>
                                <a:lnTo>
                                  <a:pt x="168973" y="212090"/>
                                </a:lnTo>
                                <a:lnTo>
                                  <a:pt x="170700" y="213360"/>
                                </a:lnTo>
                                <a:lnTo>
                                  <a:pt x="170700" y="212090"/>
                                </a:lnTo>
                                <a:lnTo>
                                  <a:pt x="169710" y="212090"/>
                                </a:lnTo>
                                <a:lnTo>
                                  <a:pt x="169710" y="210820"/>
                                </a:lnTo>
                                <a:lnTo>
                                  <a:pt x="175056" y="210820"/>
                                </a:lnTo>
                                <a:lnTo>
                                  <a:pt x="175056" y="207200"/>
                                </a:lnTo>
                                <a:lnTo>
                                  <a:pt x="174180" y="208280"/>
                                </a:lnTo>
                                <a:lnTo>
                                  <a:pt x="174929" y="208280"/>
                                </a:lnTo>
                                <a:lnTo>
                                  <a:pt x="174790" y="209550"/>
                                </a:lnTo>
                                <a:lnTo>
                                  <a:pt x="170586" y="209550"/>
                                </a:lnTo>
                                <a:lnTo>
                                  <a:pt x="171170" y="208280"/>
                                </a:lnTo>
                                <a:lnTo>
                                  <a:pt x="171589" y="208280"/>
                                </a:lnTo>
                                <a:lnTo>
                                  <a:pt x="171577" y="207010"/>
                                </a:lnTo>
                                <a:lnTo>
                                  <a:pt x="170294" y="204470"/>
                                </a:lnTo>
                                <a:lnTo>
                                  <a:pt x="173012" y="204470"/>
                                </a:lnTo>
                                <a:lnTo>
                                  <a:pt x="175145" y="205740"/>
                                </a:lnTo>
                                <a:lnTo>
                                  <a:pt x="173583" y="205740"/>
                                </a:lnTo>
                                <a:lnTo>
                                  <a:pt x="171577" y="207010"/>
                                </a:lnTo>
                                <a:lnTo>
                                  <a:pt x="175209" y="207010"/>
                                </a:lnTo>
                                <a:lnTo>
                                  <a:pt x="175209" y="204470"/>
                                </a:lnTo>
                                <a:lnTo>
                                  <a:pt x="174040" y="204470"/>
                                </a:lnTo>
                                <a:lnTo>
                                  <a:pt x="173469" y="203200"/>
                                </a:lnTo>
                                <a:lnTo>
                                  <a:pt x="174612" y="201930"/>
                                </a:lnTo>
                                <a:lnTo>
                                  <a:pt x="175196" y="201930"/>
                                </a:lnTo>
                                <a:lnTo>
                                  <a:pt x="175196" y="199390"/>
                                </a:lnTo>
                                <a:lnTo>
                                  <a:pt x="174040" y="198120"/>
                                </a:lnTo>
                                <a:lnTo>
                                  <a:pt x="174612" y="196850"/>
                                </a:lnTo>
                                <a:lnTo>
                                  <a:pt x="175768" y="191770"/>
                                </a:lnTo>
                                <a:lnTo>
                                  <a:pt x="174307" y="191770"/>
                                </a:lnTo>
                                <a:lnTo>
                                  <a:pt x="174307" y="193040"/>
                                </a:lnTo>
                                <a:lnTo>
                                  <a:pt x="173901" y="194310"/>
                                </a:lnTo>
                                <a:lnTo>
                                  <a:pt x="172097" y="193040"/>
                                </a:lnTo>
                                <a:lnTo>
                                  <a:pt x="174307" y="193040"/>
                                </a:lnTo>
                                <a:lnTo>
                                  <a:pt x="174307" y="191770"/>
                                </a:lnTo>
                                <a:lnTo>
                                  <a:pt x="172034" y="191770"/>
                                </a:lnTo>
                                <a:lnTo>
                                  <a:pt x="170472" y="193040"/>
                                </a:lnTo>
                                <a:lnTo>
                                  <a:pt x="171323" y="193040"/>
                                </a:lnTo>
                                <a:lnTo>
                                  <a:pt x="171615" y="194310"/>
                                </a:lnTo>
                                <a:lnTo>
                                  <a:pt x="173037" y="194310"/>
                                </a:lnTo>
                                <a:lnTo>
                                  <a:pt x="173596" y="195580"/>
                                </a:lnTo>
                                <a:lnTo>
                                  <a:pt x="172885" y="196850"/>
                                </a:lnTo>
                                <a:lnTo>
                                  <a:pt x="168973" y="195580"/>
                                </a:lnTo>
                                <a:lnTo>
                                  <a:pt x="166103" y="194310"/>
                                </a:lnTo>
                                <a:lnTo>
                                  <a:pt x="166103" y="195580"/>
                                </a:lnTo>
                                <a:lnTo>
                                  <a:pt x="162521" y="195580"/>
                                </a:lnTo>
                                <a:lnTo>
                                  <a:pt x="158940" y="196850"/>
                                </a:lnTo>
                                <a:lnTo>
                                  <a:pt x="159537" y="194310"/>
                                </a:lnTo>
                                <a:lnTo>
                                  <a:pt x="162521" y="194310"/>
                                </a:lnTo>
                                <a:lnTo>
                                  <a:pt x="166103" y="195580"/>
                                </a:lnTo>
                                <a:lnTo>
                                  <a:pt x="166103" y="194310"/>
                                </a:lnTo>
                                <a:lnTo>
                                  <a:pt x="163233" y="193040"/>
                                </a:lnTo>
                                <a:lnTo>
                                  <a:pt x="159778" y="193040"/>
                                </a:lnTo>
                                <a:lnTo>
                                  <a:pt x="158076" y="191770"/>
                                </a:lnTo>
                                <a:lnTo>
                                  <a:pt x="156083" y="189230"/>
                                </a:lnTo>
                                <a:lnTo>
                                  <a:pt x="154622" y="186690"/>
                                </a:lnTo>
                                <a:lnTo>
                                  <a:pt x="154025" y="183959"/>
                                </a:lnTo>
                                <a:lnTo>
                                  <a:pt x="153479" y="180340"/>
                                </a:lnTo>
                                <a:lnTo>
                                  <a:pt x="153492" y="179070"/>
                                </a:lnTo>
                                <a:lnTo>
                                  <a:pt x="153517" y="176530"/>
                                </a:lnTo>
                                <a:lnTo>
                                  <a:pt x="153543" y="175260"/>
                                </a:lnTo>
                                <a:lnTo>
                                  <a:pt x="155244" y="170167"/>
                                </a:lnTo>
                                <a:lnTo>
                                  <a:pt x="156362" y="168910"/>
                                </a:lnTo>
                                <a:lnTo>
                                  <a:pt x="157505" y="167640"/>
                                </a:lnTo>
                                <a:lnTo>
                                  <a:pt x="161518" y="161290"/>
                                </a:lnTo>
                                <a:lnTo>
                                  <a:pt x="161493" y="166370"/>
                                </a:lnTo>
                                <a:lnTo>
                                  <a:pt x="161226" y="166928"/>
                                </a:lnTo>
                                <a:lnTo>
                                  <a:pt x="161226" y="168910"/>
                                </a:lnTo>
                                <a:lnTo>
                                  <a:pt x="159893" y="177800"/>
                                </a:lnTo>
                                <a:lnTo>
                                  <a:pt x="159372" y="186690"/>
                                </a:lnTo>
                                <a:lnTo>
                                  <a:pt x="157949" y="182880"/>
                                </a:lnTo>
                                <a:lnTo>
                                  <a:pt x="157238" y="177800"/>
                                </a:lnTo>
                                <a:lnTo>
                                  <a:pt x="159092" y="172732"/>
                                </a:lnTo>
                                <a:lnTo>
                                  <a:pt x="161226" y="168910"/>
                                </a:lnTo>
                                <a:lnTo>
                                  <a:pt x="161226" y="166928"/>
                                </a:lnTo>
                                <a:lnTo>
                                  <a:pt x="159067" y="171450"/>
                                </a:lnTo>
                                <a:lnTo>
                                  <a:pt x="156921" y="175260"/>
                                </a:lnTo>
                                <a:lnTo>
                                  <a:pt x="156425" y="179070"/>
                                </a:lnTo>
                                <a:lnTo>
                                  <a:pt x="156997" y="181610"/>
                                </a:lnTo>
                                <a:lnTo>
                                  <a:pt x="157505" y="184150"/>
                                </a:lnTo>
                                <a:lnTo>
                                  <a:pt x="158076" y="186690"/>
                                </a:lnTo>
                                <a:lnTo>
                                  <a:pt x="159219" y="187960"/>
                                </a:lnTo>
                                <a:lnTo>
                                  <a:pt x="163804" y="190500"/>
                                </a:lnTo>
                                <a:lnTo>
                                  <a:pt x="169545" y="193040"/>
                                </a:lnTo>
                                <a:lnTo>
                                  <a:pt x="170472" y="193040"/>
                                </a:lnTo>
                                <a:lnTo>
                                  <a:pt x="168440" y="191770"/>
                                </a:lnTo>
                                <a:lnTo>
                                  <a:pt x="166725" y="190500"/>
                                </a:lnTo>
                                <a:lnTo>
                                  <a:pt x="164452" y="190500"/>
                                </a:lnTo>
                                <a:lnTo>
                                  <a:pt x="162166" y="189230"/>
                                </a:lnTo>
                                <a:lnTo>
                                  <a:pt x="160464" y="186690"/>
                                </a:lnTo>
                                <a:lnTo>
                                  <a:pt x="160464" y="181610"/>
                                </a:lnTo>
                                <a:lnTo>
                                  <a:pt x="161467" y="176606"/>
                                </a:lnTo>
                                <a:lnTo>
                                  <a:pt x="162064" y="168910"/>
                                </a:lnTo>
                                <a:lnTo>
                                  <a:pt x="162166" y="167640"/>
                                </a:lnTo>
                                <a:lnTo>
                                  <a:pt x="162737" y="167640"/>
                                </a:lnTo>
                                <a:lnTo>
                                  <a:pt x="162737" y="161290"/>
                                </a:lnTo>
                                <a:lnTo>
                                  <a:pt x="162166" y="156210"/>
                                </a:lnTo>
                                <a:lnTo>
                                  <a:pt x="161505" y="153250"/>
                                </a:lnTo>
                                <a:lnTo>
                                  <a:pt x="161505" y="160020"/>
                                </a:lnTo>
                                <a:lnTo>
                                  <a:pt x="158750" y="163830"/>
                                </a:lnTo>
                                <a:lnTo>
                                  <a:pt x="155765" y="168910"/>
                                </a:lnTo>
                                <a:lnTo>
                                  <a:pt x="155168" y="166370"/>
                                </a:lnTo>
                                <a:lnTo>
                                  <a:pt x="153377" y="165100"/>
                                </a:lnTo>
                                <a:lnTo>
                                  <a:pt x="153377" y="166370"/>
                                </a:lnTo>
                                <a:lnTo>
                                  <a:pt x="154482" y="168732"/>
                                </a:lnTo>
                                <a:lnTo>
                                  <a:pt x="154482" y="169100"/>
                                </a:lnTo>
                                <a:lnTo>
                                  <a:pt x="153974" y="170180"/>
                                </a:lnTo>
                                <a:lnTo>
                                  <a:pt x="152781" y="171450"/>
                                </a:lnTo>
                                <a:lnTo>
                                  <a:pt x="153758" y="171450"/>
                                </a:lnTo>
                                <a:lnTo>
                                  <a:pt x="152590" y="175260"/>
                                </a:lnTo>
                                <a:lnTo>
                                  <a:pt x="152463" y="174980"/>
                                </a:lnTo>
                                <a:lnTo>
                                  <a:pt x="152463" y="176530"/>
                                </a:lnTo>
                                <a:lnTo>
                                  <a:pt x="152463" y="177800"/>
                                </a:lnTo>
                                <a:lnTo>
                                  <a:pt x="151968" y="177800"/>
                                </a:lnTo>
                                <a:lnTo>
                                  <a:pt x="151968" y="180340"/>
                                </a:lnTo>
                                <a:lnTo>
                                  <a:pt x="151320" y="180340"/>
                                </a:lnTo>
                                <a:lnTo>
                                  <a:pt x="150012" y="181610"/>
                                </a:lnTo>
                                <a:lnTo>
                                  <a:pt x="149364" y="180365"/>
                                </a:lnTo>
                                <a:lnTo>
                                  <a:pt x="149364" y="181610"/>
                                </a:lnTo>
                                <a:lnTo>
                                  <a:pt x="149364" y="184150"/>
                                </a:lnTo>
                                <a:lnTo>
                                  <a:pt x="148602" y="184150"/>
                                </a:lnTo>
                                <a:lnTo>
                                  <a:pt x="147078" y="182880"/>
                                </a:lnTo>
                                <a:lnTo>
                                  <a:pt x="146837" y="182486"/>
                                </a:lnTo>
                                <a:lnTo>
                                  <a:pt x="146837" y="185420"/>
                                </a:lnTo>
                                <a:lnTo>
                                  <a:pt x="146062" y="186690"/>
                                </a:lnTo>
                                <a:lnTo>
                                  <a:pt x="144322" y="186690"/>
                                </a:lnTo>
                                <a:lnTo>
                                  <a:pt x="143548" y="185420"/>
                                </a:lnTo>
                                <a:lnTo>
                                  <a:pt x="143738" y="185420"/>
                                </a:lnTo>
                                <a:lnTo>
                                  <a:pt x="143738" y="184150"/>
                                </a:lnTo>
                                <a:lnTo>
                                  <a:pt x="145288" y="184150"/>
                                </a:lnTo>
                                <a:lnTo>
                                  <a:pt x="146837" y="185420"/>
                                </a:lnTo>
                                <a:lnTo>
                                  <a:pt x="146837" y="182486"/>
                                </a:lnTo>
                                <a:lnTo>
                                  <a:pt x="146304" y="181610"/>
                                </a:lnTo>
                                <a:lnTo>
                                  <a:pt x="149364" y="181610"/>
                                </a:lnTo>
                                <a:lnTo>
                                  <a:pt x="149364" y="180365"/>
                                </a:lnTo>
                                <a:lnTo>
                                  <a:pt x="149352" y="179070"/>
                                </a:lnTo>
                                <a:lnTo>
                                  <a:pt x="150660" y="179070"/>
                                </a:lnTo>
                                <a:lnTo>
                                  <a:pt x="151968" y="180340"/>
                                </a:lnTo>
                                <a:lnTo>
                                  <a:pt x="151968" y="177800"/>
                                </a:lnTo>
                                <a:lnTo>
                                  <a:pt x="150723" y="177800"/>
                                </a:lnTo>
                                <a:lnTo>
                                  <a:pt x="150723" y="176530"/>
                                </a:lnTo>
                                <a:lnTo>
                                  <a:pt x="152463" y="176530"/>
                                </a:lnTo>
                                <a:lnTo>
                                  <a:pt x="152463" y="174980"/>
                                </a:lnTo>
                                <a:lnTo>
                                  <a:pt x="152019" y="173990"/>
                                </a:lnTo>
                                <a:lnTo>
                                  <a:pt x="152019" y="171450"/>
                                </a:lnTo>
                                <a:lnTo>
                                  <a:pt x="152781" y="171450"/>
                                </a:lnTo>
                                <a:lnTo>
                                  <a:pt x="151587" y="170180"/>
                                </a:lnTo>
                                <a:lnTo>
                                  <a:pt x="152196" y="170180"/>
                                </a:lnTo>
                                <a:lnTo>
                                  <a:pt x="152196" y="168910"/>
                                </a:lnTo>
                                <a:lnTo>
                                  <a:pt x="153377" y="167640"/>
                                </a:lnTo>
                                <a:lnTo>
                                  <a:pt x="152222" y="167640"/>
                                </a:lnTo>
                                <a:lnTo>
                                  <a:pt x="151028" y="167640"/>
                                </a:lnTo>
                                <a:lnTo>
                                  <a:pt x="151028" y="172732"/>
                                </a:lnTo>
                                <a:lnTo>
                                  <a:pt x="150406" y="173990"/>
                                </a:lnTo>
                                <a:lnTo>
                                  <a:pt x="150406" y="176606"/>
                                </a:lnTo>
                                <a:lnTo>
                                  <a:pt x="149301" y="177673"/>
                                </a:lnTo>
                                <a:lnTo>
                                  <a:pt x="149301" y="177800"/>
                                </a:lnTo>
                                <a:lnTo>
                                  <a:pt x="147612" y="180340"/>
                                </a:lnTo>
                                <a:lnTo>
                                  <a:pt x="145923" y="180340"/>
                                </a:lnTo>
                                <a:lnTo>
                                  <a:pt x="145923" y="179070"/>
                                </a:lnTo>
                                <a:lnTo>
                                  <a:pt x="149301" y="177800"/>
                                </a:lnTo>
                                <a:lnTo>
                                  <a:pt x="149301" y="177673"/>
                                </a:lnTo>
                                <a:lnTo>
                                  <a:pt x="149161" y="177800"/>
                                </a:lnTo>
                                <a:lnTo>
                                  <a:pt x="147815" y="177800"/>
                                </a:lnTo>
                                <a:lnTo>
                                  <a:pt x="147485" y="167640"/>
                                </a:lnTo>
                                <a:lnTo>
                                  <a:pt x="148132" y="167640"/>
                                </a:lnTo>
                                <a:lnTo>
                                  <a:pt x="150888" y="168910"/>
                                </a:lnTo>
                                <a:lnTo>
                                  <a:pt x="150266" y="170167"/>
                                </a:lnTo>
                                <a:lnTo>
                                  <a:pt x="150317" y="171450"/>
                                </a:lnTo>
                                <a:lnTo>
                                  <a:pt x="151028" y="172732"/>
                                </a:lnTo>
                                <a:lnTo>
                                  <a:pt x="151028" y="167640"/>
                                </a:lnTo>
                                <a:lnTo>
                                  <a:pt x="149796" y="167640"/>
                                </a:lnTo>
                                <a:lnTo>
                                  <a:pt x="148602" y="166370"/>
                                </a:lnTo>
                                <a:lnTo>
                                  <a:pt x="148602" y="163830"/>
                                </a:lnTo>
                                <a:lnTo>
                                  <a:pt x="149199" y="163830"/>
                                </a:lnTo>
                                <a:lnTo>
                                  <a:pt x="148005" y="162560"/>
                                </a:lnTo>
                                <a:lnTo>
                                  <a:pt x="146215" y="162560"/>
                                </a:lnTo>
                                <a:lnTo>
                                  <a:pt x="144805" y="161810"/>
                                </a:lnTo>
                                <a:lnTo>
                                  <a:pt x="144805" y="162560"/>
                                </a:lnTo>
                                <a:lnTo>
                                  <a:pt x="141795" y="162560"/>
                                </a:lnTo>
                                <a:lnTo>
                                  <a:pt x="141198" y="161290"/>
                                </a:lnTo>
                                <a:lnTo>
                                  <a:pt x="142392" y="160020"/>
                                </a:lnTo>
                                <a:lnTo>
                                  <a:pt x="142392" y="158750"/>
                                </a:lnTo>
                                <a:lnTo>
                                  <a:pt x="142989" y="158750"/>
                                </a:lnTo>
                                <a:lnTo>
                                  <a:pt x="142989" y="161290"/>
                                </a:lnTo>
                                <a:lnTo>
                                  <a:pt x="144805" y="162560"/>
                                </a:lnTo>
                                <a:lnTo>
                                  <a:pt x="144805" y="161810"/>
                                </a:lnTo>
                                <a:lnTo>
                                  <a:pt x="143827" y="161290"/>
                                </a:lnTo>
                                <a:lnTo>
                                  <a:pt x="143827" y="158750"/>
                                </a:lnTo>
                                <a:lnTo>
                                  <a:pt x="144424" y="157480"/>
                                </a:lnTo>
                                <a:lnTo>
                                  <a:pt x="145618" y="157480"/>
                                </a:lnTo>
                                <a:lnTo>
                                  <a:pt x="146812" y="158750"/>
                                </a:lnTo>
                                <a:lnTo>
                                  <a:pt x="149199" y="158750"/>
                                </a:lnTo>
                                <a:lnTo>
                                  <a:pt x="149796" y="157480"/>
                                </a:lnTo>
                                <a:lnTo>
                                  <a:pt x="152196" y="157480"/>
                                </a:lnTo>
                                <a:lnTo>
                                  <a:pt x="153377" y="156210"/>
                                </a:lnTo>
                                <a:lnTo>
                                  <a:pt x="155168" y="157480"/>
                                </a:lnTo>
                                <a:lnTo>
                                  <a:pt x="155168" y="158750"/>
                                </a:lnTo>
                                <a:lnTo>
                                  <a:pt x="154571" y="160020"/>
                                </a:lnTo>
                                <a:lnTo>
                                  <a:pt x="152781" y="161290"/>
                                </a:lnTo>
                                <a:lnTo>
                                  <a:pt x="150990" y="161290"/>
                                </a:lnTo>
                                <a:lnTo>
                                  <a:pt x="149796" y="162560"/>
                                </a:lnTo>
                                <a:lnTo>
                                  <a:pt x="155765" y="162560"/>
                                </a:lnTo>
                                <a:lnTo>
                                  <a:pt x="155765" y="161290"/>
                                </a:lnTo>
                                <a:lnTo>
                                  <a:pt x="154571" y="161290"/>
                                </a:lnTo>
                                <a:lnTo>
                                  <a:pt x="155168" y="160020"/>
                                </a:lnTo>
                                <a:lnTo>
                                  <a:pt x="156362" y="160020"/>
                                </a:lnTo>
                                <a:lnTo>
                                  <a:pt x="156362" y="157480"/>
                                </a:lnTo>
                                <a:lnTo>
                                  <a:pt x="155765" y="156210"/>
                                </a:lnTo>
                                <a:lnTo>
                                  <a:pt x="154571" y="154940"/>
                                </a:lnTo>
                                <a:lnTo>
                                  <a:pt x="158750" y="154940"/>
                                </a:lnTo>
                                <a:lnTo>
                                  <a:pt x="159943" y="152400"/>
                                </a:lnTo>
                                <a:lnTo>
                                  <a:pt x="160540" y="152400"/>
                                </a:lnTo>
                                <a:lnTo>
                                  <a:pt x="161505" y="160020"/>
                                </a:lnTo>
                                <a:lnTo>
                                  <a:pt x="161505" y="153250"/>
                                </a:lnTo>
                                <a:lnTo>
                                  <a:pt x="161036" y="151130"/>
                                </a:lnTo>
                                <a:lnTo>
                                  <a:pt x="160464" y="146050"/>
                                </a:lnTo>
                                <a:lnTo>
                                  <a:pt x="161632" y="146050"/>
                                </a:lnTo>
                                <a:lnTo>
                                  <a:pt x="161632" y="144780"/>
                                </a:lnTo>
                                <a:lnTo>
                                  <a:pt x="161531" y="142240"/>
                                </a:lnTo>
                                <a:lnTo>
                                  <a:pt x="161353" y="139700"/>
                                </a:lnTo>
                                <a:lnTo>
                                  <a:pt x="161937" y="139700"/>
                                </a:lnTo>
                                <a:lnTo>
                                  <a:pt x="163106" y="138430"/>
                                </a:lnTo>
                                <a:lnTo>
                                  <a:pt x="163969" y="138430"/>
                                </a:lnTo>
                                <a:lnTo>
                                  <a:pt x="163969" y="137160"/>
                                </a:lnTo>
                                <a:lnTo>
                                  <a:pt x="161620" y="137160"/>
                                </a:lnTo>
                                <a:lnTo>
                                  <a:pt x="160959" y="139700"/>
                                </a:lnTo>
                                <a:lnTo>
                                  <a:pt x="160286" y="140970"/>
                                </a:lnTo>
                                <a:lnTo>
                                  <a:pt x="160286" y="144780"/>
                                </a:lnTo>
                                <a:lnTo>
                                  <a:pt x="159181" y="142240"/>
                                </a:lnTo>
                                <a:lnTo>
                                  <a:pt x="159131" y="138353"/>
                                </a:lnTo>
                                <a:lnTo>
                                  <a:pt x="158521" y="137160"/>
                                </a:lnTo>
                                <a:lnTo>
                                  <a:pt x="160477" y="137160"/>
                                </a:lnTo>
                                <a:lnTo>
                                  <a:pt x="161340" y="135890"/>
                                </a:lnTo>
                                <a:lnTo>
                                  <a:pt x="162217" y="134620"/>
                                </a:lnTo>
                                <a:lnTo>
                                  <a:pt x="163385" y="132080"/>
                                </a:lnTo>
                                <a:lnTo>
                                  <a:pt x="166204" y="133311"/>
                                </a:lnTo>
                                <a:lnTo>
                                  <a:pt x="165646" y="132080"/>
                                </a:lnTo>
                                <a:lnTo>
                                  <a:pt x="164503" y="132080"/>
                                </a:lnTo>
                                <a:lnTo>
                                  <a:pt x="165049" y="129654"/>
                                </a:lnTo>
                                <a:lnTo>
                                  <a:pt x="164807" y="129540"/>
                                </a:lnTo>
                                <a:lnTo>
                                  <a:pt x="163664" y="125730"/>
                                </a:lnTo>
                                <a:lnTo>
                                  <a:pt x="161671" y="123190"/>
                                </a:lnTo>
                                <a:lnTo>
                                  <a:pt x="159689" y="120650"/>
                                </a:lnTo>
                                <a:lnTo>
                                  <a:pt x="157276" y="118110"/>
                                </a:lnTo>
                                <a:lnTo>
                                  <a:pt x="156083" y="116840"/>
                                </a:lnTo>
                                <a:lnTo>
                                  <a:pt x="153047" y="115570"/>
                                </a:lnTo>
                                <a:lnTo>
                                  <a:pt x="151498" y="114300"/>
                                </a:lnTo>
                                <a:lnTo>
                                  <a:pt x="149961" y="113030"/>
                                </a:lnTo>
                                <a:lnTo>
                                  <a:pt x="146875" y="110490"/>
                                </a:lnTo>
                                <a:lnTo>
                                  <a:pt x="150431" y="111760"/>
                                </a:lnTo>
                                <a:lnTo>
                                  <a:pt x="153847" y="113030"/>
                                </a:lnTo>
                                <a:lnTo>
                                  <a:pt x="157645" y="115570"/>
                                </a:lnTo>
                                <a:lnTo>
                                  <a:pt x="161810" y="120650"/>
                                </a:lnTo>
                                <a:lnTo>
                                  <a:pt x="165227" y="124460"/>
                                </a:lnTo>
                                <a:lnTo>
                                  <a:pt x="167462" y="127000"/>
                                </a:lnTo>
                                <a:lnTo>
                                  <a:pt x="170459" y="129705"/>
                                </a:lnTo>
                                <a:lnTo>
                                  <a:pt x="172872" y="132080"/>
                                </a:lnTo>
                                <a:lnTo>
                                  <a:pt x="175298" y="135890"/>
                                </a:lnTo>
                                <a:lnTo>
                                  <a:pt x="177507" y="138353"/>
                                </a:lnTo>
                                <a:lnTo>
                                  <a:pt x="177622" y="138493"/>
                                </a:lnTo>
                                <a:lnTo>
                                  <a:pt x="180416" y="143510"/>
                                </a:lnTo>
                                <a:lnTo>
                                  <a:pt x="181267" y="146050"/>
                                </a:lnTo>
                                <a:lnTo>
                                  <a:pt x="181698" y="148590"/>
                                </a:lnTo>
                                <a:lnTo>
                                  <a:pt x="180276" y="152400"/>
                                </a:lnTo>
                                <a:lnTo>
                                  <a:pt x="177076" y="157480"/>
                                </a:lnTo>
                                <a:lnTo>
                                  <a:pt x="174142" y="156210"/>
                                </a:lnTo>
                                <a:lnTo>
                                  <a:pt x="173570" y="156210"/>
                                </a:lnTo>
                                <a:lnTo>
                                  <a:pt x="175869" y="154940"/>
                                </a:lnTo>
                                <a:lnTo>
                                  <a:pt x="177025" y="154940"/>
                                </a:lnTo>
                                <a:lnTo>
                                  <a:pt x="176644" y="153670"/>
                                </a:lnTo>
                                <a:lnTo>
                                  <a:pt x="177355" y="152400"/>
                                </a:lnTo>
                                <a:lnTo>
                                  <a:pt x="177787" y="151130"/>
                                </a:lnTo>
                                <a:lnTo>
                                  <a:pt x="177914" y="148590"/>
                                </a:lnTo>
                                <a:lnTo>
                                  <a:pt x="177990" y="146050"/>
                                </a:lnTo>
                                <a:lnTo>
                                  <a:pt x="177673" y="143510"/>
                                </a:lnTo>
                                <a:lnTo>
                                  <a:pt x="177215" y="142621"/>
                                </a:lnTo>
                                <a:lnTo>
                                  <a:pt x="177215" y="147320"/>
                                </a:lnTo>
                                <a:lnTo>
                                  <a:pt x="176758" y="151130"/>
                                </a:lnTo>
                                <a:lnTo>
                                  <a:pt x="176085" y="152400"/>
                                </a:lnTo>
                                <a:lnTo>
                                  <a:pt x="174942" y="146050"/>
                                </a:lnTo>
                                <a:lnTo>
                                  <a:pt x="174726" y="143510"/>
                                </a:lnTo>
                                <a:lnTo>
                                  <a:pt x="174625" y="142240"/>
                                </a:lnTo>
                                <a:lnTo>
                                  <a:pt x="174625" y="139700"/>
                                </a:lnTo>
                                <a:lnTo>
                                  <a:pt x="176847" y="144780"/>
                                </a:lnTo>
                                <a:lnTo>
                                  <a:pt x="177215" y="147320"/>
                                </a:lnTo>
                                <a:lnTo>
                                  <a:pt x="177215" y="142621"/>
                                </a:lnTo>
                                <a:lnTo>
                                  <a:pt x="177025" y="142240"/>
                                </a:lnTo>
                                <a:lnTo>
                                  <a:pt x="175869" y="139700"/>
                                </a:lnTo>
                                <a:lnTo>
                                  <a:pt x="174904" y="138430"/>
                                </a:lnTo>
                                <a:lnTo>
                                  <a:pt x="173951" y="137160"/>
                                </a:lnTo>
                                <a:lnTo>
                                  <a:pt x="173863" y="142240"/>
                                </a:lnTo>
                                <a:lnTo>
                                  <a:pt x="173304" y="143510"/>
                                </a:lnTo>
                                <a:lnTo>
                                  <a:pt x="170878" y="143510"/>
                                </a:lnTo>
                                <a:lnTo>
                                  <a:pt x="170827" y="142240"/>
                                </a:lnTo>
                                <a:lnTo>
                                  <a:pt x="173863" y="142240"/>
                                </a:lnTo>
                                <a:lnTo>
                                  <a:pt x="173863" y="137045"/>
                                </a:lnTo>
                                <a:lnTo>
                                  <a:pt x="173723" y="136867"/>
                                </a:lnTo>
                                <a:lnTo>
                                  <a:pt x="173723" y="139700"/>
                                </a:lnTo>
                                <a:lnTo>
                                  <a:pt x="173443" y="140970"/>
                                </a:lnTo>
                                <a:lnTo>
                                  <a:pt x="171399" y="140970"/>
                                </a:lnTo>
                                <a:lnTo>
                                  <a:pt x="171170" y="139700"/>
                                </a:lnTo>
                                <a:lnTo>
                                  <a:pt x="173723" y="139700"/>
                                </a:lnTo>
                                <a:lnTo>
                                  <a:pt x="173723" y="136867"/>
                                </a:lnTo>
                                <a:lnTo>
                                  <a:pt x="173443" y="136499"/>
                                </a:lnTo>
                                <a:lnTo>
                                  <a:pt x="173443" y="138430"/>
                                </a:lnTo>
                                <a:lnTo>
                                  <a:pt x="170802" y="138430"/>
                                </a:lnTo>
                                <a:lnTo>
                                  <a:pt x="170802" y="140970"/>
                                </a:lnTo>
                                <a:lnTo>
                                  <a:pt x="170065" y="140970"/>
                                </a:lnTo>
                                <a:lnTo>
                                  <a:pt x="170065" y="142240"/>
                                </a:lnTo>
                                <a:lnTo>
                                  <a:pt x="169329" y="143510"/>
                                </a:lnTo>
                                <a:lnTo>
                                  <a:pt x="168173" y="143510"/>
                                </a:lnTo>
                                <a:lnTo>
                                  <a:pt x="168935" y="140970"/>
                                </a:lnTo>
                                <a:lnTo>
                                  <a:pt x="169329" y="139700"/>
                                </a:lnTo>
                                <a:lnTo>
                                  <a:pt x="170065" y="139700"/>
                                </a:lnTo>
                                <a:lnTo>
                                  <a:pt x="170802" y="140970"/>
                                </a:lnTo>
                                <a:lnTo>
                                  <a:pt x="170802" y="138430"/>
                                </a:lnTo>
                                <a:lnTo>
                                  <a:pt x="170688" y="137160"/>
                                </a:lnTo>
                                <a:lnTo>
                                  <a:pt x="172593" y="137160"/>
                                </a:lnTo>
                                <a:lnTo>
                                  <a:pt x="173443" y="138430"/>
                                </a:lnTo>
                                <a:lnTo>
                                  <a:pt x="173443" y="136499"/>
                                </a:lnTo>
                                <a:lnTo>
                                  <a:pt x="170116" y="132080"/>
                                </a:lnTo>
                                <a:lnTo>
                                  <a:pt x="167792" y="130810"/>
                                </a:lnTo>
                                <a:lnTo>
                                  <a:pt x="165176" y="129705"/>
                                </a:lnTo>
                                <a:lnTo>
                                  <a:pt x="166801" y="132080"/>
                                </a:lnTo>
                                <a:lnTo>
                                  <a:pt x="167957" y="132080"/>
                                </a:lnTo>
                                <a:lnTo>
                                  <a:pt x="168529" y="133350"/>
                                </a:lnTo>
                                <a:lnTo>
                                  <a:pt x="169811" y="133350"/>
                                </a:lnTo>
                                <a:lnTo>
                                  <a:pt x="168630" y="135890"/>
                                </a:lnTo>
                                <a:lnTo>
                                  <a:pt x="165138" y="135890"/>
                                </a:lnTo>
                                <a:lnTo>
                                  <a:pt x="166306" y="137160"/>
                                </a:lnTo>
                                <a:lnTo>
                                  <a:pt x="166839" y="138353"/>
                                </a:lnTo>
                                <a:lnTo>
                                  <a:pt x="166789" y="138493"/>
                                </a:lnTo>
                                <a:lnTo>
                                  <a:pt x="164553" y="139700"/>
                                </a:lnTo>
                                <a:lnTo>
                                  <a:pt x="162217" y="142240"/>
                                </a:lnTo>
                                <a:lnTo>
                                  <a:pt x="162814" y="142240"/>
                                </a:lnTo>
                                <a:lnTo>
                                  <a:pt x="165138" y="139700"/>
                                </a:lnTo>
                                <a:lnTo>
                                  <a:pt x="167474" y="138430"/>
                                </a:lnTo>
                                <a:lnTo>
                                  <a:pt x="168630" y="139700"/>
                                </a:lnTo>
                                <a:lnTo>
                                  <a:pt x="168630" y="138430"/>
                                </a:lnTo>
                                <a:lnTo>
                                  <a:pt x="169214" y="137160"/>
                                </a:lnTo>
                                <a:lnTo>
                                  <a:pt x="168630" y="137160"/>
                                </a:lnTo>
                                <a:lnTo>
                                  <a:pt x="170383" y="133350"/>
                                </a:lnTo>
                                <a:lnTo>
                                  <a:pt x="170967" y="134620"/>
                                </a:lnTo>
                                <a:lnTo>
                                  <a:pt x="169252" y="138353"/>
                                </a:lnTo>
                                <a:lnTo>
                                  <a:pt x="169214" y="139700"/>
                                </a:lnTo>
                                <a:lnTo>
                                  <a:pt x="168630" y="139700"/>
                                </a:lnTo>
                                <a:lnTo>
                                  <a:pt x="166306" y="139700"/>
                                </a:lnTo>
                                <a:lnTo>
                                  <a:pt x="165722" y="140970"/>
                                </a:lnTo>
                                <a:lnTo>
                                  <a:pt x="165722" y="142240"/>
                                </a:lnTo>
                                <a:lnTo>
                                  <a:pt x="165138" y="143510"/>
                                </a:lnTo>
                                <a:lnTo>
                                  <a:pt x="163385" y="144780"/>
                                </a:lnTo>
                                <a:lnTo>
                                  <a:pt x="162814" y="146050"/>
                                </a:lnTo>
                                <a:lnTo>
                                  <a:pt x="165023" y="146050"/>
                                </a:lnTo>
                                <a:lnTo>
                                  <a:pt x="165582" y="144780"/>
                                </a:lnTo>
                                <a:lnTo>
                                  <a:pt x="166725" y="143510"/>
                                </a:lnTo>
                                <a:lnTo>
                                  <a:pt x="167297" y="142240"/>
                                </a:lnTo>
                                <a:lnTo>
                                  <a:pt x="167297" y="143510"/>
                                </a:lnTo>
                                <a:lnTo>
                                  <a:pt x="168440" y="144780"/>
                                </a:lnTo>
                                <a:lnTo>
                                  <a:pt x="171996" y="144780"/>
                                </a:lnTo>
                                <a:lnTo>
                                  <a:pt x="170141" y="146050"/>
                                </a:lnTo>
                                <a:lnTo>
                                  <a:pt x="173520" y="146050"/>
                                </a:lnTo>
                                <a:lnTo>
                                  <a:pt x="172415" y="147320"/>
                                </a:lnTo>
                                <a:lnTo>
                                  <a:pt x="170141" y="147320"/>
                                </a:lnTo>
                                <a:lnTo>
                                  <a:pt x="169570" y="148590"/>
                                </a:lnTo>
                                <a:lnTo>
                                  <a:pt x="174231" y="148590"/>
                                </a:lnTo>
                                <a:lnTo>
                                  <a:pt x="171284" y="149860"/>
                                </a:lnTo>
                                <a:lnTo>
                                  <a:pt x="169570" y="149860"/>
                                </a:lnTo>
                                <a:lnTo>
                                  <a:pt x="170713" y="151130"/>
                                </a:lnTo>
                                <a:lnTo>
                                  <a:pt x="172389" y="149860"/>
                                </a:lnTo>
                                <a:lnTo>
                                  <a:pt x="174701" y="149860"/>
                                </a:lnTo>
                                <a:lnTo>
                                  <a:pt x="173621" y="151130"/>
                                </a:lnTo>
                                <a:lnTo>
                                  <a:pt x="170713" y="151130"/>
                                </a:lnTo>
                                <a:lnTo>
                                  <a:pt x="170141" y="151130"/>
                                </a:lnTo>
                                <a:lnTo>
                                  <a:pt x="171856" y="152400"/>
                                </a:lnTo>
                                <a:lnTo>
                                  <a:pt x="172885" y="152400"/>
                                </a:lnTo>
                                <a:lnTo>
                                  <a:pt x="171284" y="153670"/>
                                </a:lnTo>
                                <a:lnTo>
                                  <a:pt x="175412" y="153670"/>
                                </a:lnTo>
                                <a:lnTo>
                                  <a:pt x="174434" y="154940"/>
                                </a:lnTo>
                                <a:lnTo>
                                  <a:pt x="166154" y="154940"/>
                                </a:lnTo>
                                <a:lnTo>
                                  <a:pt x="162737" y="158750"/>
                                </a:lnTo>
                                <a:lnTo>
                                  <a:pt x="163309" y="160020"/>
                                </a:lnTo>
                                <a:lnTo>
                                  <a:pt x="163309" y="162560"/>
                                </a:lnTo>
                                <a:lnTo>
                                  <a:pt x="164376" y="162560"/>
                                </a:lnTo>
                                <a:lnTo>
                                  <a:pt x="163791" y="161290"/>
                                </a:lnTo>
                                <a:lnTo>
                                  <a:pt x="164376" y="160020"/>
                                </a:lnTo>
                                <a:lnTo>
                                  <a:pt x="163791" y="160020"/>
                                </a:lnTo>
                                <a:lnTo>
                                  <a:pt x="164376" y="157480"/>
                                </a:lnTo>
                                <a:lnTo>
                                  <a:pt x="166484" y="156210"/>
                                </a:lnTo>
                                <a:lnTo>
                                  <a:pt x="172999" y="156210"/>
                                </a:lnTo>
                                <a:lnTo>
                                  <a:pt x="171843" y="157480"/>
                                </a:lnTo>
                                <a:lnTo>
                                  <a:pt x="175437" y="157480"/>
                                </a:lnTo>
                                <a:lnTo>
                                  <a:pt x="176453" y="160020"/>
                                </a:lnTo>
                                <a:lnTo>
                                  <a:pt x="178142" y="162560"/>
                                </a:lnTo>
                                <a:lnTo>
                                  <a:pt x="177596" y="166370"/>
                                </a:lnTo>
                                <a:lnTo>
                                  <a:pt x="176453" y="167640"/>
                                </a:lnTo>
                                <a:lnTo>
                                  <a:pt x="175298" y="166370"/>
                                </a:lnTo>
                                <a:lnTo>
                                  <a:pt x="174726" y="165100"/>
                                </a:lnTo>
                                <a:lnTo>
                                  <a:pt x="174726" y="161290"/>
                                </a:lnTo>
                                <a:lnTo>
                                  <a:pt x="174142" y="161290"/>
                                </a:lnTo>
                                <a:lnTo>
                                  <a:pt x="173570" y="163830"/>
                                </a:lnTo>
                                <a:lnTo>
                                  <a:pt x="173570" y="165100"/>
                                </a:lnTo>
                                <a:lnTo>
                                  <a:pt x="172415" y="167640"/>
                                </a:lnTo>
                                <a:lnTo>
                                  <a:pt x="171272" y="167640"/>
                                </a:lnTo>
                                <a:lnTo>
                                  <a:pt x="170116" y="170180"/>
                                </a:lnTo>
                                <a:lnTo>
                                  <a:pt x="169570" y="170180"/>
                                </a:lnTo>
                                <a:lnTo>
                                  <a:pt x="171284" y="172732"/>
                                </a:lnTo>
                                <a:lnTo>
                                  <a:pt x="171856" y="173990"/>
                                </a:lnTo>
                                <a:lnTo>
                                  <a:pt x="169011" y="173990"/>
                                </a:lnTo>
                                <a:lnTo>
                                  <a:pt x="170713" y="175260"/>
                                </a:lnTo>
                                <a:lnTo>
                                  <a:pt x="172859" y="176530"/>
                                </a:lnTo>
                                <a:lnTo>
                                  <a:pt x="175183" y="175260"/>
                                </a:lnTo>
                                <a:lnTo>
                                  <a:pt x="177165" y="175260"/>
                                </a:lnTo>
                                <a:lnTo>
                                  <a:pt x="174993" y="176530"/>
                                </a:lnTo>
                                <a:lnTo>
                                  <a:pt x="172859" y="176530"/>
                                </a:lnTo>
                                <a:lnTo>
                                  <a:pt x="169570" y="176530"/>
                                </a:lnTo>
                                <a:lnTo>
                                  <a:pt x="170713" y="177800"/>
                                </a:lnTo>
                                <a:lnTo>
                                  <a:pt x="175615" y="177800"/>
                                </a:lnTo>
                                <a:lnTo>
                                  <a:pt x="172707" y="179070"/>
                                </a:lnTo>
                                <a:lnTo>
                                  <a:pt x="169062" y="179070"/>
                                </a:lnTo>
                                <a:lnTo>
                                  <a:pt x="172288" y="180340"/>
                                </a:lnTo>
                                <a:lnTo>
                                  <a:pt x="175844" y="180340"/>
                                </a:lnTo>
                                <a:lnTo>
                                  <a:pt x="169011" y="181610"/>
                                </a:lnTo>
                                <a:lnTo>
                                  <a:pt x="172415" y="181610"/>
                                </a:lnTo>
                                <a:lnTo>
                                  <a:pt x="175844" y="182880"/>
                                </a:lnTo>
                                <a:lnTo>
                                  <a:pt x="168402" y="182880"/>
                                </a:lnTo>
                                <a:lnTo>
                                  <a:pt x="170141" y="184150"/>
                                </a:lnTo>
                                <a:lnTo>
                                  <a:pt x="175691" y="184150"/>
                                </a:lnTo>
                                <a:lnTo>
                                  <a:pt x="172275" y="185420"/>
                                </a:lnTo>
                                <a:lnTo>
                                  <a:pt x="168440" y="185420"/>
                                </a:lnTo>
                                <a:lnTo>
                                  <a:pt x="171284" y="186690"/>
                                </a:lnTo>
                                <a:lnTo>
                                  <a:pt x="175272" y="186690"/>
                                </a:lnTo>
                                <a:lnTo>
                                  <a:pt x="174129" y="187960"/>
                                </a:lnTo>
                                <a:lnTo>
                                  <a:pt x="168440" y="187960"/>
                                </a:lnTo>
                                <a:lnTo>
                                  <a:pt x="169570" y="189230"/>
                                </a:lnTo>
                                <a:lnTo>
                                  <a:pt x="172034" y="189230"/>
                                </a:lnTo>
                                <a:lnTo>
                                  <a:pt x="168440" y="190500"/>
                                </a:lnTo>
                                <a:lnTo>
                                  <a:pt x="176263" y="190500"/>
                                </a:lnTo>
                                <a:lnTo>
                                  <a:pt x="176301" y="191770"/>
                                </a:lnTo>
                                <a:lnTo>
                                  <a:pt x="178650" y="191770"/>
                                </a:lnTo>
                                <a:lnTo>
                                  <a:pt x="179806" y="186690"/>
                                </a:lnTo>
                                <a:lnTo>
                                  <a:pt x="178498" y="186690"/>
                                </a:lnTo>
                                <a:lnTo>
                                  <a:pt x="177355" y="189230"/>
                                </a:lnTo>
                                <a:lnTo>
                                  <a:pt x="176784" y="189230"/>
                                </a:lnTo>
                                <a:lnTo>
                                  <a:pt x="177253" y="182880"/>
                                </a:lnTo>
                                <a:lnTo>
                                  <a:pt x="177355" y="176530"/>
                                </a:lnTo>
                                <a:lnTo>
                                  <a:pt x="179070" y="176530"/>
                                </a:lnTo>
                                <a:lnTo>
                                  <a:pt x="180213" y="179070"/>
                                </a:lnTo>
                                <a:lnTo>
                                  <a:pt x="182486" y="179070"/>
                                </a:lnTo>
                                <a:lnTo>
                                  <a:pt x="183337" y="177800"/>
                                </a:lnTo>
                                <a:lnTo>
                                  <a:pt x="184150" y="176606"/>
                                </a:lnTo>
                                <a:lnTo>
                                  <a:pt x="182600" y="173990"/>
                                </a:lnTo>
                                <a:lnTo>
                                  <a:pt x="183375" y="173990"/>
                                </a:lnTo>
                                <a:lnTo>
                                  <a:pt x="184150" y="172732"/>
                                </a:lnTo>
                                <a:lnTo>
                                  <a:pt x="184937" y="173990"/>
                                </a:lnTo>
                                <a:lnTo>
                                  <a:pt x="184937" y="176530"/>
                                </a:lnTo>
                                <a:lnTo>
                                  <a:pt x="185915" y="176530"/>
                                </a:lnTo>
                                <a:lnTo>
                                  <a:pt x="185915" y="175260"/>
                                </a:lnTo>
                                <a:lnTo>
                                  <a:pt x="186486" y="173990"/>
                                </a:lnTo>
                                <a:lnTo>
                                  <a:pt x="185343" y="172732"/>
                                </a:lnTo>
                                <a:lnTo>
                                  <a:pt x="185343" y="171450"/>
                                </a:lnTo>
                                <a:lnTo>
                                  <a:pt x="185915" y="170180"/>
                                </a:lnTo>
                                <a:lnTo>
                                  <a:pt x="184835" y="168986"/>
                                </a:lnTo>
                                <a:lnTo>
                                  <a:pt x="184835" y="170180"/>
                                </a:lnTo>
                                <a:lnTo>
                                  <a:pt x="183934" y="172732"/>
                                </a:lnTo>
                                <a:lnTo>
                                  <a:pt x="182435" y="172732"/>
                                </a:lnTo>
                                <a:lnTo>
                                  <a:pt x="182435" y="175260"/>
                                </a:lnTo>
                                <a:lnTo>
                                  <a:pt x="182435" y="177800"/>
                                </a:lnTo>
                                <a:lnTo>
                                  <a:pt x="180492" y="177800"/>
                                </a:lnTo>
                                <a:lnTo>
                                  <a:pt x="180492" y="176530"/>
                                </a:lnTo>
                                <a:lnTo>
                                  <a:pt x="179527" y="176530"/>
                                </a:lnTo>
                                <a:lnTo>
                                  <a:pt x="179527" y="175260"/>
                                </a:lnTo>
                                <a:lnTo>
                                  <a:pt x="181267" y="175260"/>
                                </a:lnTo>
                                <a:lnTo>
                                  <a:pt x="179705" y="173990"/>
                                </a:lnTo>
                                <a:lnTo>
                                  <a:pt x="180276" y="172732"/>
                                </a:lnTo>
                                <a:lnTo>
                                  <a:pt x="180301" y="171450"/>
                                </a:lnTo>
                                <a:lnTo>
                                  <a:pt x="179412" y="171450"/>
                                </a:lnTo>
                                <a:lnTo>
                                  <a:pt x="179412" y="173990"/>
                                </a:lnTo>
                                <a:lnTo>
                                  <a:pt x="178015" y="173990"/>
                                </a:lnTo>
                                <a:lnTo>
                                  <a:pt x="177165" y="172732"/>
                                </a:lnTo>
                                <a:lnTo>
                                  <a:pt x="177165" y="173990"/>
                                </a:lnTo>
                                <a:lnTo>
                                  <a:pt x="175425" y="173990"/>
                                </a:lnTo>
                                <a:lnTo>
                                  <a:pt x="176288" y="172732"/>
                                </a:lnTo>
                                <a:lnTo>
                                  <a:pt x="177165" y="173990"/>
                                </a:lnTo>
                                <a:lnTo>
                                  <a:pt x="177165" y="172732"/>
                                </a:lnTo>
                                <a:lnTo>
                                  <a:pt x="177457" y="171450"/>
                                </a:lnTo>
                                <a:lnTo>
                                  <a:pt x="178346" y="171450"/>
                                </a:lnTo>
                                <a:lnTo>
                                  <a:pt x="178346" y="172732"/>
                                </a:lnTo>
                                <a:lnTo>
                                  <a:pt x="179247" y="172732"/>
                                </a:lnTo>
                                <a:lnTo>
                                  <a:pt x="179412" y="173990"/>
                                </a:lnTo>
                                <a:lnTo>
                                  <a:pt x="179412" y="171450"/>
                                </a:lnTo>
                                <a:lnTo>
                                  <a:pt x="179273" y="171450"/>
                                </a:lnTo>
                                <a:lnTo>
                                  <a:pt x="179565" y="170180"/>
                                </a:lnTo>
                                <a:lnTo>
                                  <a:pt x="180416" y="168910"/>
                                </a:lnTo>
                                <a:lnTo>
                                  <a:pt x="181838" y="170180"/>
                                </a:lnTo>
                                <a:lnTo>
                                  <a:pt x="180924" y="171450"/>
                                </a:lnTo>
                                <a:lnTo>
                                  <a:pt x="181406" y="172732"/>
                                </a:lnTo>
                                <a:lnTo>
                                  <a:pt x="182118" y="173990"/>
                                </a:lnTo>
                                <a:lnTo>
                                  <a:pt x="181267" y="175260"/>
                                </a:lnTo>
                                <a:lnTo>
                                  <a:pt x="182435" y="175260"/>
                                </a:lnTo>
                                <a:lnTo>
                                  <a:pt x="182435" y="172732"/>
                                </a:lnTo>
                                <a:lnTo>
                                  <a:pt x="181711" y="172732"/>
                                </a:lnTo>
                                <a:lnTo>
                                  <a:pt x="181978" y="170180"/>
                                </a:lnTo>
                                <a:lnTo>
                                  <a:pt x="183045" y="171450"/>
                                </a:lnTo>
                                <a:lnTo>
                                  <a:pt x="183273" y="170180"/>
                                </a:lnTo>
                                <a:lnTo>
                                  <a:pt x="183845" y="168910"/>
                                </a:lnTo>
                                <a:lnTo>
                                  <a:pt x="184835" y="170180"/>
                                </a:lnTo>
                                <a:lnTo>
                                  <a:pt x="184835" y="168986"/>
                                </a:lnTo>
                                <a:lnTo>
                                  <a:pt x="185343" y="167640"/>
                                </a:lnTo>
                                <a:lnTo>
                                  <a:pt x="185343" y="166370"/>
                                </a:lnTo>
                                <a:lnTo>
                                  <a:pt x="184772" y="165100"/>
                                </a:lnTo>
                                <a:lnTo>
                                  <a:pt x="185343" y="165100"/>
                                </a:lnTo>
                                <a:lnTo>
                                  <a:pt x="187058" y="167640"/>
                                </a:lnTo>
                                <a:lnTo>
                                  <a:pt x="188188" y="167640"/>
                                </a:lnTo>
                                <a:lnTo>
                                  <a:pt x="190474" y="168910"/>
                                </a:lnTo>
                                <a:lnTo>
                                  <a:pt x="189903" y="171450"/>
                                </a:lnTo>
                                <a:lnTo>
                                  <a:pt x="190474" y="173990"/>
                                </a:lnTo>
                                <a:lnTo>
                                  <a:pt x="192189" y="175260"/>
                                </a:lnTo>
                                <a:lnTo>
                                  <a:pt x="192747" y="175260"/>
                                </a:lnTo>
                                <a:lnTo>
                                  <a:pt x="193903" y="179070"/>
                                </a:lnTo>
                                <a:lnTo>
                                  <a:pt x="196176" y="181610"/>
                                </a:lnTo>
                                <a:lnTo>
                                  <a:pt x="199593" y="181610"/>
                                </a:lnTo>
                                <a:lnTo>
                                  <a:pt x="200736" y="18034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3022" y="175260"/>
                                </a:lnTo>
                                <a:lnTo>
                                  <a:pt x="202450" y="172732"/>
                                </a:lnTo>
                                <a:lnTo>
                                  <a:pt x="201295" y="172732"/>
                                </a:lnTo>
                                <a:lnTo>
                                  <a:pt x="200164" y="173990"/>
                                </a:lnTo>
                                <a:lnTo>
                                  <a:pt x="201879" y="175260"/>
                                </a:lnTo>
                                <a:lnTo>
                                  <a:pt x="201879" y="177800"/>
                                </a:lnTo>
                                <a:lnTo>
                                  <a:pt x="201307" y="177800"/>
                                </a:lnTo>
                                <a:lnTo>
                                  <a:pt x="200736" y="179070"/>
                                </a:lnTo>
                                <a:lnTo>
                                  <a:pt x="199618" y="180340"/>
                                </a:lnTo>
                                <a:lnTo>
                                  <a:pt x="197739" y="180340"/>
                                </a:lnTo>
                                <a:lnTo>
                                  <a:pt x="195465" y="179070"/>
                                </a:lnTo>
                                <a:lnTo>
                                  <a:pt x="194894" y="177800"/>
                                </a:lnTo>
                                <a:lnTo>
                                  <a:pt x="194640" y="176530"/>
                                </a:lnTo>
                                <a:lnTo>
                                  <a:pt x="196176" y="175260"/>
                                </a:lnTo>
                                <a:lnTo>
                                  <a:pt x="196748" y="175260"/>
                                </a:lnTo>
                                <a:lnTo>
                                  <a:pt x="197891" y="177800"/>
                                </a:lnTo>
                                <a:lnTo>
                                  <a:pt x="201307" y="177800"/>
                                </a:lnTo>
                                <a:lnTo>
                                  <a:pt x="201307" y="176530"/>
                                </a:lnTo>
                                <a:lnTo>
                                  <a:pt x="200164" y="173990"/>
                                </a:lnTo>
                                <a:lnTo>
                                  <a:pt x="199593" y="175260"/>
                                </a:lnTo>
                                <a:lnTo>
                                  <a:pt x="199021" y="175260"/>
                                </a:lnTo>
                                <a:lnTo>
                                  <a:pt x="200164" y="176530"/>
                                </a:lnTo>
                                <a:lnTo>
                                  <a:pt x="199021" y="176530"/>
                                </a:lnTo>
                                <a:lnTo>
                                  <a:pt x="197891" y="175260"/>
                                </a:lnTo>
                                <a:lnTo>
                                  <a:pt x="198462" y="173990"/>
                                </a:lnTo>
                                <a:lnTo>
                                  <a:pt x="199580" y="172732"/>
                                </a:lnTo>
                                <a:lnTo>
                                  <a:pt x="198145" y="170573"/>
                                </a:lnTo>
                                <a:lnTo>
                                  <a:pt x="198145" y="172732"/>
                                </a:lnTo>
                                <a:lnTo>
                                  <a:pt x="197523" y="172732"/>
                                </a:lnTo>
                                <a:lnTo>
                                  <a:pt x="195719" y="173990"/>
                                </a:lnTo>
                                <a:lnTo>
                                  <a:pt x="194830" y="175260"/>
                                </a:lnTo>
                                <a:lnTo>
                                  <a:pt x="194221" y="173990"/>
                                </a:lnTo>
                                <a:lnTo>
                                  <a:pt x="195110" y="171450"/>
                                </a:lnTo>
                                <a:lnTo>
                                  <a:pt x="195110" y="170180"/>
                                </a:lnTo>
                                <a:lnTo>
                                  <a:pt x="196926" y="170180"/>
                                </a:lnTo>
                                <a:lnTo>
                                  <a:pt x="198145" y="172732"/>
                                </a:lnTo>
                                <a:lnTo>
                                  <a:pt x="198145" y="170573"/>
                                </a:lnTo>
                                <a:lnTo>
                                  <a:pt x="197891" y="170180"/>
                                </a:lnTo>
                                <a:lnTo>
                                  <a:pt x="196748" y="168910"/>
                                </a:lnTo>
                                <a:lnTo>
                                  <a:pt x="195033" y="168910"/>
                                </a:lnTo>
                                <a:lnTo>
                                  <a:pt x="193916" y="170167"/>
                                </a:lnTo>
                                <a:lnTo>
                                  <a:pt x="193903" y="171450"/>
                                </a:lnTo>
                                <a:lnTo>
                                  <a:pt x="193217" y="173990"/>
                                </a:lnTo>
                                <a:lnTo>
                                  <a:pt x="191757" y="172732"/>
                                </a:lnTo>
                                <a:lnTo>
                                  <a:pt x="191185" y="171450"/>
                                </a:lnTo>
                                <a:lnTo>
                                  <a:pt x="191503" y="170167"/>
                                </a:lnTo>
                                <a:lnTo>
                                  <a:pt x="191833" y="169100"/>
                                </a:lnTo>
                                <a:lnTo>
                                  <a:pt x="191897" y="167640"/>
                                </a:lnTo>
                                <a:lnTo>
                                  <a:pt x="190195" y="167640"/>
                                </a:lnTo>
                                <a:lnTo>
                                  <a:pt x="189052" y="166370"/>
                                </a:lnTo>
                                <a:lnTo>
                                  <a:pt x="188341" y="166370"/>
                                </a:lnTo>
                                <a:lnTo>
                                  <a:pt x="187236" y="165100"/>
                                </a:lnTo>
                                <a:lnTo>
                                  <a:pt x="190195" y="165100"/>
                                </a:lnTo>
                                <a:lnTo>
                                  <a:pt x="190754" y="163830"/>
                                </a:lnTo>
                                <a:lnTo>
                                  <a:pt x="190474" y="162560"/>
                                </a:lnTo>
                                <a:lnTo>
                                  <a:pt x="190474" y="161290"/>
                                </a:lnTo>
                                <a:lnTo>
                                  <a:pt x="191617" y="161290"/>
                                </a:lnTo>
                                <a:lnTo>
                                  <a:pt x="193332" y="160020"/>
                                </a:lnTo>
                                <a:lnTo>
                                  <a:pt x="195033" y="160020"/>
                                </a:lnTo>
                                <a:lnTo>
                                  <a:pt x="195033" y="157480"/>
                                </a:lnTo>
                                <a:lnTo>
                                  <a:pt x="194233" y="156286"/>
                                </a:lnTo>
                                <a:lnTo>
                                  <a:pt x="194233" y="157480"/>
                                </a:lnTo>
                                <a:lnTo>
                                  <a:pt x="194233" y="158750"/>
                                </a:lnTo>
                                <a:lnTo>
                                  <a:pt x="190627" y="160020"/>
                                </a:lnTo>
                                <a:lnTo>
                                  <a:pt x="187032" y="160020"/>
                                </a:lnTo>
                                <a:lnTo>
                                  <a:pt x="186436" y="158750"/>
                                </a:lnTo>
                                <a:lnTo>
                                  <a:pt x="185826" y="160020"/>
                                </a:lnTo>
                                <a:lnTo>
                                  <a:pt x="187032" y="161290"/>
                                </a:lnTo>
                                <a:lnTo>
                                  <a:pt x="189433" y="162560"/>
                                </a:lnTo>
                                <a:lnTo>
                                  <a:pt x="189433" y="163830"/>
                                </a:lnTo>
                                <a:lnTo>
                                  <a:pt x="184416" y="163830"/>
                                </a:lnTo>
                                <a:lnTo>
                                  <a:pt x="184416" y="16510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3261" y="167195"/>
                                </a:lnTo>
                                <a:lnTo>
                                  <a:pt x="183261" y="167640"/>
                                </a:lnTo>
                                <a:lnTo>
                                  <a:pt x="182549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0403" y="167640"/>
                                </a:lnTo>
                                <a:lnTo>
                                  <a:pt x="180695" y="166370"/>
                                </a:lnTo>
                                <a:lnTo>
                                  <a:pt x="182549" y="166370"/>
                                </a:lnTo>
                                <a:lnTo>
                                  <a:pt x="183261" y="167640"/>
                                </a:lnTo>
                                <a:lnTo>
                                  <a:pt x="183261" y="167195"/>
                                </a:lnTo>
                                <a:lnTo>
                                  <a:pt x="182702" y="166370"/>
                                </a:lnTo>
                                <a:lnTo>
                                  <a:pt x="180886" y="165100"/>
                                </a:lnTo>
                                <a:lnTo>
                                  <a:pt x="184416" y="165100"/>
                                </a:lnTo>
                                <a:lnTo>
                                  <a:pt x="184416" y="163830"/>
                                </a:lnTo>
                                <a:lnTo>
                                  <a:pt x="183426" y="163830"/>
                                </a:lnTo>
                                <a:lnTo>
                                  <a:pt x="181622" y="162560"/>
                                </a:lnTo>
                                <a:lnTo>
                                  <a:pt x="180022" y="161429"/>
                                </a:lnTo>
                                <a:lnTo>
                                  <a:pt x="180022" y="162560"/>
                                </a:lnTo>
                                <a:lnTo>
                                  <a:pt x="179451" y="165100"/>
                                </a:lnTo>
                                <a:lnTo>
                                  <a:pt x="179451" y="168910"/>
                                </a:lnTo>
                                <a:lnTo>
                                  <a:pt x="178879" y="168910"/>
                                </a:lnTo>
                                <a:lnTo>
                                  <a:pt x="178295" y="170180"/>
                                </a:lnTo>
                                <a:lnTo>
                                  <a:pt x="177723" y="168910"/>
                                </a:lnTo>
                                <a:lnTo>
                                  <a:pt x="176593" y="170167"/>
                                </a:lnTo>
                                <a:lnTo>
                                  <a:pt x="176580" y="171450"/>
                                </a:lnTo>
                                <a:lnTo>
                                  <a:pt x="174853" y="171450"/>
                                </a:lnTo>
                                <a:lnTo>
                                  <a:pt x="172554" y="173990"/>
                                </a:lnTo>
                                <a:lnTo>
                                  <a:pt x="171970" y="171450"/>
                                </a:lnTo>
                                <a:lnTo>
                                  <a:pt x="170827" y="170180"/>
                                </a:lnTo>
                                <a:lnTo>
                                  <a:pt x="171399" y="168910"/>
                                </a:lnTo>
                                <a:lnTo>
                                  <a:pt x="171970" y="168910"/>
                                </a:lnTo>
                                <a:lnTo>
                                  <a:pt x="173139" y="167640"/>
                                </a:lnTo>
                                <a:lnTo>
                                  <a:pt x="173697" y="166370"/>
                                </a:lnTo>
                                <a:lnTo>
                                  <a:pt x="174282" y="167640"/>
                                </a:lnTo>
                                <a:lnTo>
                                  <a:pt x="174853" y="167640"/>
                                </a:lnTo>
                                <a:lnTo>
                                  <a:pt x="174853" y="168910"/>
                                </a:lnTo>
                                <a:lnTo>
                                  <a:pt x="177152" y="168910"/>
                                </a:lnTo>
                                <a:lnTo>
                                  <a:pt x="178295" y="167640"/>
                                </a:lnTo>
                                <a:lnTo>
                                  <a:pt x="179451" y="163830"/>
                                </a:lnTo>
                                <a:lnTo>
                                  <a:pt x="179451" y="162560"/>
                                </a:lnTo>
                                <a:lnTo>
                                  <a:pt x="180022" y="162560"/>
                                </a:lnTo>
                                <a:lnTo>
                                  <a:pt x="180022" y="161429"/>
                                </a:lnTo>
                                <a:lnTo>
                                  <a:pt x="179832" y="16129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7431" y="157480"/>
                                </a:lnTo>
                                <a:lnTo>
                                  <a:pt x="178638" y="156210"/>
                                </a:lnTo>
                                <a:lnTo>
                                  <a:pt x="180428" y="153670"/>
                                </a:lnTo>
                                <a:lnTo>
                                  <a:pt x="181025" y="152400"/>
                                </a:lnTo>
                                <a:lnTo>
                                  <a:pt x="184632" y="152400"/>
                                </a:lnTo>
                                <a:lnTo>
                                  <a:pt x="183426" y="156210"/>
                                </a:lnTo>
                                <a:lnTo>
                                  <a:pt x="185826" y="156210"/>
                                </a:lnTo>
                                <a:lnTo>
                                  <a:pt x="188226" y="154940"/>
                                </a:lnTo>
                                <a:lnTo>
                                  <a:pt x="191223" y="154940"/>
                                </a:lnTo>
                                <a:lnTo>
                                  <a:pt x="192430" y="156210"/>
                                </a:lnTo>
                                <a:lnTo>
                                  <a:pt x="194233" y="157480"/>
                                </a:lnTo>
                                <a:lnTo>
                                  <a:pt x="194233" y="156286"/>
                                </a:lnTo>
                                <a:lnTo>
                                  <a:pt x="193332" y="154940"/>
                                </a:lnTo>
                                <a:lnTo>
                                  <a:pt x="189331" y="153670"/>
                                </a:lnTo>
                                <a:lnTo>
                                  <a:pt x="187058" y="153670"/>
                                </a:lnTo>
                                <a:lnTo>
                                  <a:pt x="184772" y="154940"/>
                                </a:lnTo>
                                <a:lnTo>
                                  <a:pt x="185343" y="153670"/>
                                </a:lnTo>
                                <a:lnTo>
                                  <a:pt x="185343" y="152400"/>
                                </a:lnTo>
                                <a:lnTo>
                                  <a:pt x="185915" y="152400"/>
                                </a:lnTo>
                                <a:lnTo>
                                  <a:pt x="184772" y="151130"/>
                                </a:lnTo>
                                <a:lnTo>
                                  <a:pt x="181914" y="149860"/>
                                </a:lnTo>
                                <a:lnTo>
                                  <a:pt x="182486" y="147320"/>
                                </a:lnTo>
                                <a:lnTo>
                                  <a:pt x="181914" y="144780"/>
                                </a:lnTo>
                                <a:lnTo>
                                  <a:pt x="180784" y="142240"/>
                                </a:lnTo>
                                <a:lnTo>
                                  <a:pt x="179070" y="139700"/>
                                </a:lnTo>
                                <a:lnTo>
                                  <a:pt x="179108" y="138353"/>
                                </a:lnTo>
                                <a:lnTo>
                                  <a:pt x="179641" y="137160"/>
                                </a:lnTo>
                                <a:lnTo>
                                  <a:pt x="179070" y="134620"/>
                                </a:lnTo>
                                <a:lnTo>
                                  <a:pt x="180784" y="130810"/>
                                </a:lnTo>
                                <a:lnTo>
                                  <a:pt x="183057" y="128270"/>
                                </a:lnTo>
                                <a:lnTo>
                                  <a:pt x="184200" y="125730"/>
                                </a:lnTo>
                                <a:lnTo>
                                  <a:pt x="185343" y="124460"/>
                                </a:lnTo>
                                <a:lnTo>
                                  <a:pt x="186486" y="121920"/>
                                </a:lnTo>
                                <a:lnTo>
                                  <a:pt x="186486" y="116840"/>
                                </a:lnTo>
                                <a:lnTo>
                                  <a:pt x="189331" y="119380"/>
                                </a:lnTo>
                                <a:lnTo>
                                  <a:pt x="189903" y="118110"/>
                                </a:lnTo>
                                <a:lnTo>
                                  <a:pt x="189903" y="116840"/>
                                </a:lnTo>
                                <a:lnTo>
                                  <a:pt x="190474" y="116840"/>
                                </a:lnTo>
                                <a:lnTo>
                                  <a:pt x="192747" y="119380"/>
                                </a:lnTo>
                                <a:lnTo>
                                  <a:pt x="193332" y="121920"/>
                                </a:lnTo>
                                <a:lnTo>
                                  <a:pt x="191617" y="125730"/>
                                </a:lnTo>
                                <a:lnTo>
                                  <a:pt x="192189" y="125730"/>
                                </a:lnTo>
                                <a:lnTo>
                                  <a:pt x="194462" y="121920"/>
                                </a:lnTo>
                                <a:lnTo>
                                  <a:pt x="194360" y="119278"/>
                                </a:lnTo>
                                <a:lnTo>
                                  <a:pt x="193332" y="118110"/>
                                </a:lnTo>
                                <a:lnTo>
                                  <a:pt x="191617" y="115570"/>
                                </a:lnTo>
                                <a:lnTo>
                                  <a:pt x="189331" y="116840"/>
                                </a:lnTo>
                                <a:lnTo>
                                  <a:pt x="188760" y="116840"/>
                                </a:lnTo>
                                <a:lnTo>
                                  <a:pt x="187629" y="115570"/>
                                </a:lnTo>
                                <a:lnTo>
                                  <a:pt x="186486" y="115570"/>
                                </a:lnTo>
                                <a:lnTo>
                                  <a:pt x="188760" y="114300"/>
                                </a:lnTo>
                                <a:lnTo>
                                  <a:pt x="191046" y="113030"/>
                                </a:lnTo>
                                <a:lnTo>
                                  <a:pt x="195605" y="110490"/>
                                </a:lnTo>
                                <a:lnTo>
                                  <a:pt x="196176" y="113030"/>
                                </a:lnTo>
                                <a:lnTo>
                                  <a:pt x="196748" y="113030"/>
                                </a:lnTo>
                                <a:lnTo>
                                  <a:pt x="197891" y="114300"/>
                                </a:lnTo>
                                <a:lnTo>
                                  <a:pt x="199021" y="114300"/>
                                </a:lnTo>
                                <a:lnTo>
                                  <a:pt x="200736" y="113030"/>
                                </a:lnTo>
                                <a:lnTo>
                                  <a:pt x="202450" y="110490"/>
                                </a:lnTo>
                                <a:lnTo>
                                  <a:pt x="203009" y="109232"/>
                                </a:lnTo>
                                <a:lnTo>
                                  <a:pt x="203022" y="106680"/>
                                </a:lnTo>
                                <a:lnTo>
                                  <a:pt x="204165" y="106680"/>
                                </a:lnTo>
                                <a:lnTo>
                                  <a:pt x="207010" y="104140"/>
                                </a:lnTo>
                                <a:lnTo>
                                  <a:pt x="210121" y="102870"/>
                                </a:lnTo>
                                <a:lnTo>
                                  <a:pt x="208889" y="104140"/>
                                </a:lnTo>
                                <a:lnTo>
                                  <a:pt x="208127" y="106680"/>
                                </a:lnTo>
                                <a:lnTo>
                                  <a:pt x="208026" y="110490"/>
                                </a:lnTo>
                                <a:lnTo>
                                  <a:pt x="209867" y="109220"/>
                                </a:lnTo>
                                <a:lnTo>
                                  <a:pt x="211569" y="107950"/>
                                </a:lnTo>
                                <a:lnTo>
                                  <a:pt x="212585" y="104140"/>
                                </a:lnTo>
                                <a:lnTo>
                                  <a:pt x="212483" y="101600"/>
                                </a:lnTo>
                                <a:lnTo>
                                  <a:pt x="213245" y="101600"/>
                                </a:lnTo>
                                <a:lnTo>
                                  <a:pt x="214668" y="102870"/>
                                </a:lnTo>
                                <a:lnTo>
                                  <a:pt x="212864" y="106680"/>
                                </a:lnTo>
                                <a:lnTo>
                                  <a:pt x="212610" y="109220"/>
                                </a:lnTo>
                                <a:lnTo>
                                  <a:pt x="212572" y="110921"/>
                                </a:lnTo>
                                <a:lnTo>
                                  <a:pt x="213283" y="114300"/>
                                </a:lnTo>
                                <a:lnTo>
                                  <a:pt x="214998" y="116840"/>
                                </a:lnTo>
                                <a:lnTo>
                                  <a:pt x="215569" y="119380"/>
                                </a:lnTo>
                                <a:lnTo>
                                  <a:pt x="216408" y="115570"/>
                                </a:lnTo>
                                <a:lnTo>
                                  <a:pt x="217614" y="110490"/>
                                </a:lnTo>
                                <a:lnTo>
                                  <a:pt x="217893" y="109220"/>
                                </a:lnTo>
                                <a:lnTo>
                                  <a:pt x="219557" y="114300"/>
                                </a:lnTo>
                                <a:lnTo>
                                  <a:pt x="218414" y="115570"/>
                                </a:lnTo>
                                <a:lnTo>
                                  <a:pt x="218414" y="118110"/>
                                </a:lnTo>
                                <a:lnTo>
                                  <a:pt x="220129" y="119380"/>
                                </a:lnTo>
                                <a:lnTo>
                                  <a:pt x="221843" y="119380"/>
                                </a:lnTo>
                                <a:lnTo>
                                  <a:pt x="222402" y="118110"/>
                                </a:lnTo>
                                <a:lnTo>
                                  <a:pt x="223545" y="116840"/>
                                </a:lnTo>
                                <a:lnTo>
                                  <a:pt x="224116" y="118110"/>
                                </a:lnTo>
                                <a:lnTo>
                                  <a:pt x="223545" y="119380"/>
                                </a:lnTo>
                                <a:lnTo>
                                  <a:pt x="221843" y="120650"/>
                                </a:lnTo>
                                <a:lnTo>
                                  <a:pt x="211569" y="120650"/>
                                </a:lnTo>
                                <a:lnTo>
                                  <a:pt x="212712" y="119380"/>
                                </a:lnTo>
                                <a:lnTo>
                                  <a:pt x="212712" y="118110"/>
                                </a:lnTo>
                                <a:lnTo>
                                  <a:pt x="211302" y="117068"/>
                                </a:lnTo>
                                <a:lnTo>
                                  <a:pt x="211302" y="118110"/>
                                </a:lnTo>
                                <a:lnTo>
                                  <a:pt x="211302" y="120650"/>
                                </a:lnTo>
                                <a:lnTo>
                                  <a:pt x="208838" y="121920"/>
                                </a:lnTo>
                                <a:lnTo>
                                  <a:pt x="206375" y="120650"/>
                                </a:lnTo>
                                <a:lnTo>
                                  <a:pt x="202666" y="120650"/>
                                </a:lnTo>
                                <a:lnTo>
                                  <a:pt x="201434" y="121920"/>
                                </a:lnTo>
                                <a:lnTo>
                                  <a:pt x="199593" y="120650"/>
                                </a:lnTo>
                                <a:lnTo>
                                  <a:pt x="198361" y="119380"/>
                                </a:lnTo>
                                <a:lnTo>
                                  <a:pt x="198361" y="118110"/>
                                </a:lnTo>
                                <a:lnTo>
                                  <a:pt x="199593" y="116840"/>
                                </a:lnTo>
                                <a:lnTo>
                                  <a:pt x="203288" y="116840"/>
                                </a:lnTo>
                                <a:lnTo>
                                  <a:pt x="204520" y="114300"/>
                                </a:lnTo>
                                <a:lnTo>
                                  <a:pt x="208216" y="114300"/>
                                </a:lnTo>
                                <a:lnTo>
                                  <a:pt x="208216" y="115570"/>
                                </a:lnTo>
                                <a:lnTo>
                                  <a:pt x="207606" y="116840"/>
                                </a:lnTo>
                                <a:lnTo>
                                  <a:pt x="208216" y="118110"/>
                                </a:lnTo>
                                <a:lnTo>
                                  <a:pt x="211302" y="118110"/>
                                </a:lnTo>
                                <a:lnTo>
                                  <a:pt x="211302" y="117068"/>
                                </a:lnTo>
                                <a:lnTo>
                                  <a:pt x="211010" y="116840"/>
                                </a:lnTo>
                                <a:lnTo>
                                  <a:pt x="209867" y="116840"/>
                                </a:lnTo>
                                <a:lnTo>
                                  <a:pt x="209296" y="115570"/>
                                </a:lnTo>
                                <a:lnTo>
                                  <a:pt x="209296" y="114300"/>
                                </a:lnTo>
                                <a:lnTo>
                                  <a:pt x="207581" y="113030"/>
                                </a:lnTo>
                                <a:lnTo>
                                  <a:pt x="205295" y="113030"/>
                                </a:lnTo>
                                <a:lnTo>
                                  <a:pt x="203593" y="114300"/>
                                </a:lnTo>
                                <a:lnTo>
                                  <a:pt x="203022" y="114300"/>
                                </a:lnTo>
                                <a:lnTo>
                                  <a:pt x="201879" y="115570"/>
                                </a:lnTo>
                                <a:lnTo>
                                  <a:pt x="200736" y="115570"/>
                                </a:lnTo>
                                <a:lnTo>
                                  <a:pt x="197319" y="118110"/>
                                </a:lnTo>
                                <a:lnTo>
                                  <a:pt x="197319" y="119380"/>
                                </a:lnTo>
                                <a:lnTo>
                                  <a:pt x="198462" y="121920"/>
                                </a:lnTo>
                                <a:lnTo>
                                  <a:pt x="199593" y="121920"/>
                                </a:lnTo>
                                <a:lnTo>
                                  <a:pt x="200164" y="123190"/>
                                </a:lnTo>
                                <a:lnTo>
                                  <a:pt x="198462" y="127000"/>
                                </a:lnTo>
                                <a:lnTo>
                                  <a:pt x="198462" y="128270"/>
                                </a:lnTo>
                                <a:lnTo>
                                  <a:pt x="197891" y="128270"/>
                                </a:lnTo>
                                <a:lnTo>
                                  <a:pt x="197319" y="127000"/>
                                </a:lnTo>
                                <a:lnTo>
                                  <a:pt x="195605" y="127000"/>
                                </a:lnTo>
                                <a:lnTo>
                                  <a:pt x="195605" y="125730"/>
                                </a:lnTo>
                                <a:lnTo>
                                  <a:pt x="192189" y="125730"/>
                                </a:lnTo>
                                <a:lnTo>
                                  <a:pt x="190474" y="127000"/>
                                </a:lnTo>
                                <a:lnTo>
                                  <a:pt x="188760" y="128270"/>
                                </a:lnTo>
                                <a:lnTo>
                                  <a:pt x="187274" y="128270"/>
                                </a:lnTo>
                                <a:lnTo>
                                  <a:pt x="188493" y="129540"/>
                                </a:lnTo>
                                <a:lnTo>
                                  <a:pt x="192138" y="127000"/>
                                </a:lnTo>
                                <a:lnTo>
                                  <a:pt x="195186" y="127000"/>
                                </a:lnTo>
                                <a:lnTo>
                                  <a:pt x="196392" y="128270"/>
                                </a:lnTo>
                                <a:lnTo>
                                  <a:pt x="197078" y="129705"/>
                                </a:lnTo>
                                <a:lnTo>
                                  <a:pt x="198361" y="132080"/>
                                </a:lnTo>
                                <a:lnTo>
                                  <a:pt x="198691" y="133350"/>
                                </a:lnTo>
                                <a:lnTo>
                                  <a:pt x="197002" y="133350"/>
                                </a:lnTo>
                                <a:lnTo>
                                  <a:pt x="197002" y="134620"/>
                                </a:lnTo>
                                <a:lnTo>
                                  <a:pt x="196392" y="135890"/>
                                </a:lnTo>
                                <a:lnTo>
                                  <a:pt x="196697" y="135890"/>
                                </a:lnTo>
                                <a:lnTo>
                                  <a:pt x="196697" y="137160"/>
                                </a:lnTo>
                                <a:lnTo>
                                  <a:pt x="195821" y="138430"/>
                                </a:lnTo>
                                <a:lnTo>
                                  <a:pt x="194945" y="137160"/>
                                </a:lnTo>
                                <a:lnTo>
                                  <a:pt x="194945" y="135890"/>
                                </a:lnTo>
                                <a:lnTo>
                                  <a:pt x="196392" y="135890"/>
                                </a:lnTo>
                                <a:lnTo>
                                  <a:pt x="195503" y="134620"/>
                                </a:lnTo>
                                <a:lnTo>
                                  <a:pt x="195084" y="133350"/>
                                </a:lnTo>
                                <a:lnTo>
                                  <a:pt x="195224" y="132080"/>
                                </a:lnTo>
                                <a:lnTo>
                                  <a:pt x="195503" y="130810"/>
                                </a:lnTo>
                                <a:lnTo>
                                  <a:pt x="194894" y="129540"/>
                                </a:lnTo>
                                <a:lnTo>
                                  <a:pt x="194589" y="129540"/>
                                </a:lnTo>
                                <a:lnTo>
                                  <a:pt x="194589" y="138430"/>
                                </a:lnTo>
                                <a:lnTo>
                                  <a:pt x="194589" y="139700"/>
                                </a:lnTo>
                                <a:lnTo>
                                  <a:pt x="192532" y="139700"/>
                                </a:lnTo>
                                <a:lnTo>
                                  <a:pt x="192532" y="138430"/>
                                </a:lnTo>
                                <a:lnTo>
                                  <a:pt x="194589" y="138430"/>
                                </a:lnTo>
                                <a:lnTo>
                                  <a:pt x="194589" y="129540"/>
                                </a:lnTo>
                                <a:lnTo>
                                  <a:pt x="193967" y="129540"/>
                                </a:lnTo>
                                <a:lnTo>
                                  <a:pt x="193967" y="133350"/>
                                </a:lnTo>
                                <a:lnTo>
                                  <a:pt x="194576" y="135890"/>
                                </a:lnTo>
                                <a:lnTo>
                                  <a:pt x="193967" y="137160"/>
                                </a:lnTo>
                                <a:lnTo>
                                  <a:pt x="193357" y="135890"/>
                                </a:lnTo>
                                <a:lnTo>
                                  <a:pt x="190931" y="138430"/>
                                </a:lnTo>
                                <a:lnTo>
                                  <a:pt x="190322" y="137160"/>
                                </a:lnTo>
                                <a:lnTo>
                                  <a:pt x="190169" y="137325"/>
                                </a:lnTo>
                                <a:lnTo>
                                  <a:pt x="190169" y="142240"/>
                                </a:lnTo>
                                <a:lnTo>
                                  <a:pt x="190169" y="143510"/>
                                </a:lnTo>
                                <a:lnTo>
                                  <a:pt x="188582" y="143510"/>
                                </a:lnTo>
                                <a:lnTo>
                                  <a:pt x="187985" y="142570"/>
                                </a:lnTo>
                                <a:lnTo>
                                  <a:pt x="187985" y="143510"/>
                                </a:lnTo>
                                <a:lnTo>
                                  <a:pt x="187985" y="144780"/>
                                </a:lnTo>
                                <a:lnTo>
                                  <a:pt x="186334" y="144780"/>
                                </a:lnTo>
                                <a:lnTo>
                                  <a:pt x="186334" y="142240"/>
                                </a:lnTo>
                                <a:lnTo>
                                  <a:pt x="187985" y="143510"/>
                                </a:lnTo>
                                <a:lnTo>
                                  <a:pt x="187985" y="142570"/>
                                </a:lnTo>
                                <a:lnTo>
                                  <a:pt x="187782" y="142240"/>
                                </a:lnTo>
                                <a:lnTo>
                                  <a:pt x="188582" y="140970"/>
                                </a:lnTo>
                                <a:lnTo>
                                  <a:pt x="189382" y="140970"/>
                                </a:lnTo>
                                <a:lnTo>
                                  <a:pt x="190169" y="142240"/>
                                </a:lnTo>
                                <a:lnTo>
                                  <a:pt x="190169" y="137325"/>
                                </a:lnTo>
                                <a:lnTo>
                                  <a:pt x="189179" y="138353"/>
                                </a:lnTo>
                                <a:lnTo>
                                  <a:pt x="189077" y="138493"/>
                                </a:lnTo>
                                <a:lnTo>
                                  <a:pt x="188493" y="139700"/>
                                </a:lnTo>
                                <a:lnTo>
                                  <a:pt x="187896" y="139700"/>
                                </a:lnTo>
                                <a:lnTo>
                                  <a:pt x="187642" y="139192"/>
                                </a:lnTo>
                                <a:lnTo>
                                  <a:pt x="187642" y="139700"/>
                                </a:lnTo>
                                <a:lnTo>
                                  <a:pt x="187642" y="140970"/>
                                </a:lnTo>
                                <a:lnTo>
                                  <a:pt x="185331" y="140970"/>
                                </a:lnTo>
                                <a:lnTo>
                                  <a:pt x="185331" y="139700"/>
                                </a:lnTo>
                                <a:lnTo>
                                  <a:pt x="187642" y="139700"/>
                                </a:lnTo>
                                <a:lnTo>
                                  <a:pt x="187642" y="139192"/>
                                </a:lnTo>
                                <a:lnTo>
                                  <a:pt x="187299" y="138493"/>
                                </a:lnTo>
                                <a:lnTo>
                                  <a:pt x="187312" y="138353"/>
                                </a:lnTo>
                                <a:lnTo>
                                  <a:pt x="187896" y="137160"/>
                                </a:lnTo>
                                <a:lnTo>
                                  <a:pt x="185458" y="137160"/>
                                </a:lnTo>
                                <a:lnTo>
                                  <a:pt x="185458" y="135890"/>
                                </a:lnTo>
                                <a:lnTo>
                                  <a:pt x="185635" y="134620"/>
                                </a:lnTo>
                                <a:lnTo>
                                  <a:pt x="186270" y="133311"/>
                                </a:lnTo>
                                <a:lnTo>
                                  <a:pt x="187274" y="132080"/>
                                </a:lnTo>
                                <a:lnTo>
                                  <a:pt x="186067" y="130810"/>
                                </a:lnTo>
                                <a:lnTo>
                                  <a:pt x="185737" y="132080"/>
                                </a:lnTo>
                                <a:lnTo>
                                  <a:pt x="185140" y="133350"/>
                                </a:lnTo>
                                <a:lnTo>
                                  <a:pt x="185051" y="133731"/>
                                </a:lnTo>
                                <a:lnTo>
                                  <a:pt x="185051" y="137160"/>
                                </a:lnTo>
                                <a:lnTo>
                                  <a:pt x="185051" y="138430"/>
                                </a:lnTo>
                                <a:lnTo>
                                  <a:pt x="183057" y="138430"/>
                                </a:lnTo>
                                <a:lnTo>
                                  <a:pt x="182384" y="137160"/>
                                </a:lnTo>
                                <a:lnTo>
                                  <a:pt x="185051" y="137160"/>
                                </a:lnTo>
                                <a:lnTo>
                                  <a:pt x="185051" y="133731"/>
                                </a:lnTo>
                                <a:lnTo>
                                  <a:pt x="184531" y="135890"/>
                                </a:lnTo>
                                <a:lnTo>
                                  <a:pt x="183032" y="134620"/>
                                </a:lnTo>
                                <a:lnTo>
                                  <a:pt x="182422" y="133350"/>
                                </a:lnTo>
                                <a:lnTo>
                                  <a:pt x="181203" y="133350"/>
                                </a:lnTo>
                                <a:lnTo>
                                  <a:pt x="182422" y="132080"/>
                                </a:lnTo>
                                <a:lnTo>
                                  <a:pt x="183642" y="132080"/>
                                </a:lnTo>
                                <a:lnTo>
                                  <a:pt x="183642" y="130810"/>
                                </a:lnTo>
                                <a:lnTo>
                                  <a:pt x="183032" y="130810"/>
                                </a:lnTo>
                                <a:lnTo>
                                  <a:pt x="183032" y="129540"/>
                                </a:lnTo>
                                <a:lnTo>
                                  <a:pt x="182486" y="129540"/>
                                </a:lnTo>
                                <a:lnTo>
                                  <a:pt x="181914" y="130810"/>
                                </a:lnTo>
                                <a:lnTo>
                                  <a:pt x="181914" y="132080"/>
                                </a:lnTo>
                                <a:lnTo>
                                  <a:pt x="180784" y="132080"/>
                                </a:lnTo>
                                <a:lnTo>
                                  <a:pt x="180213" y="134620"/>
                                </a:lnTo>
                                <a:lnTo>
                                  <a:pt x="181914" y="134620"/>
                                </a:lnTo>
                                <a:lnTo>
                                  <a:pt x="182486" y="135890"/>
                                </a:lnTo>
                                <a:lnTo>
                                  <a:pt x="181914" y="137160"/>
                                </a:lnTo>
                                <a:lnTo>
                                  <a:pt x="181914" y="138430"/>
                                </a:lnTo>
                                <a:lnTo>
                                  <a:pt x="182486" y="138430"/>
                                </a:lnTo>
                                <a:lnTo>
                                  <a:pt x="184200" y="139700"/>
                                </a:lnTo>
                                <a:lnTo>
                                  <a:pt x="185343" y="142240"/>
                                </a:lnTo>
                                <a:lnTo>
                                  <a:pt x="185343" y="144780"/>
                                </a:lnTo>
                                <a:lnTo>
                                  <a:pt x="186486" y="146050"/>
                                </a:lnTo>
                                <a:lnTo>
                                  <a:pt x="188188" y="146050"/>
                                </a:lnTo>
                                <a:lnTo>
                                  <a:pt x="187629" y="147320"/>
                                </a:lnTo>
                                <a:lnTo>
                                  <a:pt x="188188" y="149860"/>
                                </a:lnTo>
                                <a:lnTo>
                                  <a:pt x="189903" y="149860"/>
                                </a:lnTo>
                                <a:lnTo>
                                  <a:pt x="191046" y="151130"/>
                                </a:lnTo>
                                <a:lnTo>
                                  <a:pt x="192747" y="152400"/>
                                </a:lnTo>
                                <a:lnTo>
                                  <a:pt x="194462" y="152400"/>
                                </a:lnTo>
                                <a:lnTo>
                                  <a:pt x="194462" y="151130"/>
                                </a:lnTo>
                                <a:lnTo>
                                  <a:pt x="195033" y="149860"/>
                                </a:lnTo>
                                <a:lnTo>
                                  <a:pt x="196748" y="153670"/>
                                </a:lnTo>
                                <a:lnTo>
                                  <a:pt x="199593" y="153670"/>
                                </a:lnTo>
                                <a:lnTo>
                                  <a:pt x="197319" y="161290"/>
                                </a:lnTo>
                                <a:lnTo>
                                  <a:pt x="198462" y="162560"/>
                                </a:lnTo>
                                <a:lnTo>
                                  <a:pt x="200164" y="166370"/>
                                </a:lnTo>
                                <a:lnTo>
                                  <a:pt x="200736" y="170180"/>
                                </a:lnTo>
                                <a:lnTo>
                                  <a:pt x="202450" y="17273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8724" y="176530"/>
                                </a:lnTo>
                                <a:lnTo>
                                  <a:pt x="210426" y="179070"/>
                                </a:lnTo>
                                <a:lnTo>
                                  <a:pt x="212712" y="179070"/>
                                </a:lnTo>
                                <a:lnTo>
                                  <a:pt x="214998" y="177800"/>
                                </a:lnTo>
                                <a:lnTo>
                                  <a:pt x="216065" y="176606"/>
                                </a:lnTo>
                                <a:lnTo>
                                  <a:pt x="213131" y="177800"/>
                                </a:lnTo>
                                <a:lnTo>
                                  <a:pt x="214553" y="171450"/>
                                </a:lnTo>
                                <a:lnTo>
                                  <a:pt x="214553" y="165100"/>
                                </a:lnTo>
                                <a:lnTo>
                                  <a:pt x="214553" y="163830"/>
                                </a:lnTo>
                                <a:lnTo>
                                  <a:pt x="213982" y="162560"/>
                                </a:lnTo>
                                <a:lnTo>
                                  <a:pt x="213893" y="162369"/>
                                </a:lnTo>
                                <a:lnTo>
                                  <a:pt x="213893" y="165100"/>
                                </a:lnTo>
                                <a:lnTo>
                                  <a:pt x="213233" y="171450"/>
                                </a:lnTo>
                                <a:lnTo>
                                  <a:pt x="213233" y="175260"/>
                                </a:lnTo>
                                <a:lnTo>
                                  <a:pt x="211937" y="177800"/>
                                </a:lnTo>
                                <a:lnTo>
                                  <a:pt x="210629" y="177800"/>
                                </a:lnTo>
                                <a:lnTo>
                                  <a:pt x="209981" y="176530"/>
                                </a:lnTo>
                                <a:lnTo>
                                  <a:pt x="211937" y="173990"/>
                                </a:lnTo>
                                <a:lnTo>
                                  <a:pt x="212585" y="170167"/>
                                </a:lnTo>
                                <a:lnTo>
                                  <a:pt x="213893" y="165100"/>
                                </a:lnTo>
                                <a:lnTo>
                                  <a:pt x="213893" y="162369"/>
                                </a:lnTo>
                                <a:lnTo>
                                  <a:pt x="213410" y="161290"/>
                                </a:lnTo>
                                <a:lnTo>
                                  <a:pt x="214833" y="162560"/>
                                </a:lnTo>
                                <a:lnTo>
                                  <a:pt x="215544" y="165100"/>
                                </a:lnTo>
                                <a:lnTo>
                                  <a:pt x="216014" y="167640"/>
                                </a:lnTo>
                                <a:lnTo>
                                  <a:pt x="216141" y="184150"/>
                                </a:lnTo>
                                <a:lnTo>
                                  <a:pt x="215569" y="185420"/>
                                </a:lnTo>
                                <a:lnTo>
                                  <a:pt x="213855" y="186690"/>
                                </a:lnTo>
                                <a:lnTo>
                                  <a:pt x="215061" y="186690"/>
                                </a:lnTo>
                                <a:lnTo>
                                  <a:pt x="215747" y="189230"/>
                                </a:lnTo>
                                <a:lnTo>
                                  <a:pt x="217525" y="190500"/>
                                </a:lnTo>
                                <a:lnTo>
                                  <a:pt x="219062" y="191770"/>
                                </a:lnTo>
                                <a:lnTo>
                                  <a:pt x="220306" y="192430"/>
                                </a:lnTo>
                                <a:lnTo>
                                  <a:pt x="217208" y="189230"/>
                                </a:lnTo>
                                <a:lnTo>
                                  <a:pt x="216065" y="187960"/>
                                </a:lnTo>
                                <a:lnTo>
                                  <a:pt x="216065" y="185420"/>
                                </a:lnTo>
                                <a:lnTo>
                                  <a:pt x="217208" y="185420"/>
                                </a:lnTo>
                                <a:lnTo>
                                  <a:pt x="218363" y="187960"/>
                                </a:lnTo>
                                <a:lnTo>
                                  <a:pt x="220687" y="192633"/>
                                </a:lnTo>
                                <a:lnTo>
                                  <a:pt x="221475" y="193040"/>
                                </a:lnTo>
                                <a:lnTo>
                                  <a:pt x="222046" y="193040"/>
                                </a:lnTo>
                                <a:lnTo>
                                  <a:pt x="221983" y="194310"/>
                                </a:lnTo>
                                <a:lnTo>
                                  <a:pt x="221411" y="195580"/>
                                </a:lnTo>
                                <a:lnTo>
                                  <a:pt x="221411" y="199390"/>
                                </a:lnTo>
                                <a:lnTo>
                                  <a:pt x="221272" y="200660"/>
                                </a:lnTo>
                                <a:lnTo>
                                  <a:pt x="221843" y="201930"/>
                                </a:lnTo>
                                <a:lnTo>
                                  <a:pt x="221272" y="203200"/>
                                </a:lnTo>
                                <a:lnTo>
                                  <a:pt x="220129" y="204470"/>
                                </a:lnTo>
                                <a:lnTo>
                                  <a:pt x="219278" y="205740"/>
                                </a:lnTo>
                                <a:lnTo>
                                  <a:pt x="219278" y="204470"/>
                                </a:lnTo>
                                <a:lnTo>
                                  <a:pt x="219837" y="203200"/>
                                </a:lnTo>
                                <a:lnTo>
                                  <a:pt x="220129" y="203200"/>
                                </a:lnTo>
                                <a:lnTo>
                                  <a:pt x="220129" y="201930"/>
                                </a:lnTo>
                                <a:lnTo>
                                  <a:pt x="220129" y="200660"/>
                                </a:lnTo>
                                <a:lnTo>
                                  <a:pt x="219811" y="199961"/>
                                </a:lnTo>
                                <a:lnTo>
                                  <a:pt x="219811" y="201930"/>
                                </a:lnTo>
                                <a:lnTo>
                                  <a:pt x="218935" y="204470"/>
                                </a:lnTo>
                                <a:lnTo>
                                  <a:pt x="218935" y="201930"/>
                                </a:lnTo>
                                <a:lnTo>
                                  <a:pt x="219811" y="201930"/>
                                </a:lnTo>
                                <a:lnTo>
                                  <a:pt x="219811" y="199961"/>
                                </a:lnTo>
                                <a:lnTo>
                                  <a:pt x="219557" y="199390"/>
                                </a:lnTo>
                                <a:lnTo>
                                  <a:pt x="219557" y="198120"/>
                                </a:lnTo>
                                <a:lnTo>
                                  <a:pt x="220129" y="196850"/>
                                </a:lnTo>
                                <a:lnTo>
                                  <a:pt x="220129" y="193040"/>
                                </a:lnTo>
                                <a:lnTo>
                                  <a:pt x="219125" y="196850"/>
                                </a:lnTo>
                                <a:lnTo>
                                  <a:pt x="218554" y="200660"/>
                                </a:lnTo>
                                <a:lnTo>
                                  <a:pt x="219125" y="200660"/>
                                </a:lnTo>
                                <a:lnTo>
                                  <a:pt x="217982" y="201968"/>
                                </a:lnTo>
                                <a:lnTo>
                                  <a:pt x="217563" y="203200"/>
                                </a:lnTo>
                                <a:lnTo>
                                  <a:pt x="216560" y="207010"/>
                                </a:lnTo>
                                <a:lnTo>
                                  <a:pt x="215976" y="205740"/>
                                </a:lnTo>
                                <a:lnTo>
                                  <a:pt x="216141" y="204470"/>
                                </a:lnTo>
                                <a:lnTo>
                                  <a:pt x="217284" y="201930"/>
                                </a:lnTo>
                                <a:lnTo>
                                  <a:pt x="217843" y="198120"/>
                                </a:lnTo>
                                <a:lnTo>
                                  <a:pt x="218986" y="193040"/>
                                </a:lnTo>
                                <a:lnTo>
                                  <a:pt x="217284" y="195580"/>
                                </a:lnTo>
                                <a:lnTo>
                                  <a:pt x="217284" y="198120"/>
                                </a:lnTo>
                                <a:lnTo>
                                  <a:pt x="216700" y="199390"/>
                                </a:lnTo>
                                <a:lnTo>
                                  <a:pt x="216141" y="203200"/>
                                </a:lnTo>
                                <a:lnTo>
                                  <a:pt x="214134" y="207010"/>
                                </a:lnTo>
                                <a:lnTo>
                                  <a:pt x="213715" y="205740"/>
                                </a:lnTo>
                                <a:lnTo>
                                  <a:pt x="213715" y="204470"/>
                                </a:lnTo>
                                <a:lnTo>
                                  <a:pt x="215430" y="200660"/>
                                </a:lnTo>
                                <a:lnTo>
                                  <a:pt x="215988" y="198120"/>
                                </a:lnTo>
                                <a:lnTo>
                                  <a:pt x="216141" y="191770"/>
                                </a:lnTo>
                                <a:lnTo>
                                  <a:pt x="215569" y="193040"/>
                                </a:lnTo>
                                <a:lnTo>
                                  <a:pt x="215709" y="194310"/>
                                </a:lnTo>
                                <a:lnTo>
                                  <a:pt x="215138" y="195580"/>
                                </a:lnTo>
                                <a:lnTo>
                                  <a:pt x="215138" y="198120"/>
                                </a:lnTo>
                                <a:lnTo>
                                  <a:pt x="213995" y="200660"/>
                                </a:lnTo>
                                <a:lnTo>
                                  <a:pt x="210807" y="201930"/>
                                </a:lnTo>
                                <a:lnTo>
                                  <a:pt x="211442" y="200660"/>
                                </a:lnTo>
                                <a:lnTo>
                                  <a:pt x="212712" y="199390"/>
                                </a:lnTo>
                                <a:lnTo>
                                  <a:pt x="213855" y="198120"/>
                                </a:lnTo>
                                <a:lnTo>
                                  <a:pt x="213855" y="195580"/>
                                </a:lnTo>
                                <a:lnTo>
                                  <a:pt x="213283" y="196850"/>
                                </a:lnTo>
                                <a:lnTo>
                                  <a:pt x="212140" y="198120"/>
                                </a:lnTo>
                                <a:lnTo>
                                  <a:pt x="210426" y="200660"/>
                                </a:lnTo>
                                <a:lnTo>
                                  <a:pt x="209867" y="201930"/>
                                </a:lnTo>
                                <a:lnTo>
                                  <a:pt x="209867" y="203200"/>
                                </a:lnTo>
                                <a:lnTo>
                                  <a:pt x="211569" y="203200"/>
                                </a:lnTo>
                                <a:lnTo>
                                  <a:pt x="213283" y="201930"/>
                                </a:lnTo>
                                <a:lnTo>
                                  <a:pt x="214426" y="200660"/>
                                </a:lnTo>
                                <a:lnTo>
                                  <a:pt x="213283" y="204470"/>
                                </a:lnTo>
                                <a:lnTo>
                                  <a:pt x="212712" y="204470"/>
                                </a:lnTo>
                                <a:lnTo>
                                  <a:pt x="212712" y="207010"/>
                                </a:lnTo>
                                <a:lnTo>
                                  <a:pt x="213855" y="208280"/>
                                </a:lnTo>
                                <a:lnTo>
                                  <a:pt x="214998" y="208280"/>
                                </a:lnTo>
                                <a:lnTo>
                                  <a:pt x="215569" y="207010"/>
                                </a:lnTo>
                                <a:lnTo>
                                  <a:pt x="216141" y="207010"/>
                                </a:lnTo>
                                <a:lnTo>
                                  <a:pt x="216700" y="208280"/>
                                </a:lnTo>
                                <a:lnTo>
                                  <a:pt x="218414" y="204470"/>
                                </a:lnTo>
                                <a:lnTo>
                                  <a:pt x="218414" y="207010"/>
                                </a:lnTo>
                                <a:lnTo>
                                  <a:pt x="220700" y="207010"/>
                                </a:lnTo>
                                <a:lnTo>
                                  <a:pt x="220129" y="205740"/>
                                </a:lnTo>
                                <a:lnTo>
                                  <a:pt x="221272" y="204470"/>
                                </a:lnTo>
                                <a:lnTo>
                                  <a:pt x="220129" y="213360"/>
                                </a:lnTo>
                                <a:lnTo>
                                  <a:pt x="220129" y="215900"/>
                                </a:lnTo>
                                <a:lnTo>
                                  <a:pt x="220700" y="220980"/>
                                </a:lnTo>
                                <a:lnTo>
                                  <a:pt x="221272" y="222250"/>
                                </a:lnTo>
                                <a:lnTo>
                                  <a:pt x="219557" y="234950"/>
                                </a:lnTo>
                                <a:lnTo>
                                  <a:pt x="220129" y="238760"/>
                                </a:lnTo>
                                <a:lnTo>
                                  <a:pt x="219557" y="240030"/>
                                </a:lnTo>
                                <a:lnTo>
                                  <a:pt x="219557" y="242570"/>
                                </a:lnTo>
                                <a:lnTo>
                                  <a:pt x="220129" y="245110"/>
                                </a:lnTo>
                                <a:lnTo>
                                  <a:pt x="220129" y="254000"/>
                                </a:lnTo>
                                <a:lnTo>
                                  <a:pt x="219557" y="256540"/>
                                </a:lnTo>
                                <a:lnTo>
                                  <a:pt x="219557" y="257810"/>
                                </a:lnTo>
                                <a:lnTo>
                                  <a:pt x="220129" y="257810"/>
                                </a:lnTo>
                                <a:lnTo>
                                  <a:pt x="220129" y="259080"/>
                                </a:lnTo>
                                <a:lnTo>
                                  <a:pt x="221843" y="250190"/>
                                </a:lnTo>
                                <a:lnTo>
                                  <a:pt x="221932" y="233680"/>
                                </a:lnTo>
                                <a:lnTo>
                                  <a:pt x="222402" y="227330"/>
                                </a:lnTo>
                                <a:lnTo>
                                  <a:pt x="223545" y="229870"/>
                                </a:lnTo>
                                <a:lnTo>
                                  <a:pt x="224116" y="229870"/>
                                </a:lnTo>
                                <a:lnTo>
                                  <a:pt x="225259" y="231140"/>
                                </a:lnTo>
                                <a:lnTo>
                                  <a:pt x="225831" y="228600"/>
                                </a:lnTo>
                                <a:lnTo>
                                  <a:pt x="225831" y="226060"/>
                                </a:lnTo>
                                <a:lnTo>
                                  <a:pt x="226402" y="220980"/>
                                </a:lnTo>
                                <a:lnTo>
                                  <a:pt x="226402" y="219710"/>
                                </a:lnTo>
                                <a:lnTo>
                                  <a:pt x="226974" y="219710"/>
                                </a:lnTo>
                                <a:lnTo>
                                  <a:pt x="226402" y="218440"/>
                                </a:lnTo>
                                <a:lnTo>
                                  <a:pt x="226974" y="217170"/>
                                </a:lnTo>
                                <a:lnTo>
                                  <a:pt x="226402" y="212090"/>
                                </a:lnTo>
                                <a:lnTo>
                                  <a:pt x="226187" y="207010"/>
                                </a:lnTo>
                                <a:lnTo>
                                  <a:pt x="229603" y="207010"/>
                                </a:lnTo>
                                <a:lnTo>
                                  <a:pt x="231241" y="208280"/>
                                </a:lnTo>
                                <a:lnTo>
                                  <a:pt x="230670" y="208280"/>
                                </a:lnTo>
                                <a:lnTo>
                                  <a:pt x="228968" y="212090"/>
                                </a:lnTo>
                                <a:lnTo>
                                  <a:pt x="228396" y="214630"/>
                                </a:lnTo>
                                <a:lnTo>
                                  <a:pt x="226974" y="218440"/>
                                </a:lnTo>
                                <a:lnTo>
                                  <a:pt x="227533" y="219710"/>
                                </a:lnTo>
                                <a:lnTo>
                                  <a:pt x="228663" y="218440"/>
                                </a:lnTo>
                                <a:lnTo>
                                  <a:pt x="229108" y="215900"/>
                                </a:lnTo>
                                <a:lnTo>
                                  <a:pt x="230251" y="213360"/>
                                </a:lnTo>
                                <a:lnTo>
                                  <a:pt x="230251" y="212090"/>
                                </a:lnTo>
                                <a:lnTo>
                                  <a:pt x="231965" y="208280"/>
                                </a:lnTo>
                                <a:lnTo>
                                  <a:pt x="232676" y="209550"/>
                                </a:lnTo>
                                <a:lnTo>
                                  <a:pt x="232676" y="198069"/>
                                </a:lnTo>
                                <a:lnTo>
                                  <a:pt x="232308" y="195580"/>
                                </a:lnTo>
                                <a:lnTo>
                                  <a:pt x="236448" y="195580"/>
                                </a:lnTo>
                                <a:lnTo>
                                  <a:pt x="239331" y="194310"/>
                                </a:lnTo>
                                <a:lnTo>
                                  <a:pt x="240703" y="195580"/>
                                </a:lnTo>
                                <a:lnTo>
                                  <a:pt x="240703" y="192951"/>
                                </a:lnTo>
                                <a:lnTo>
                                  <a:pt x="240347" y="193040"/>
                                </a:lnTo>
                                <a:lnTo>
                                  <a:pt x="239356" y="191770"/>
                                </a:lnTo>
                                <a:lnTo>
                                  <a:pt x="243255" y="190500"/>
                                </a:lnTo>
                                <a:lnTo>
                                  <a:pt x="246722" y="189230"/>
                                </a:lnTo>
                                <a:lnTo>
                                  <a:pt x="247815" y="189230"/>
                                </a:lnTo>
                                <a:lnTo>
                                  <a:pt x="248970" y="190500"/>
                                </a:lnTo>
                                <a:lnTo>
                                  <a:pt x="248970" y="187642"/>
                                </a:lnTo>
                                <a:lnTo>
                                  <a:pt x="248475" y="187960"/>
                                </a:lnTo>
                                <a:lnTo>
                                  <a:pt x="247383" y="186690"/>
                                </a:lnTo>
                                <a:lnTo>
                                  <a:pt x="250291" y="185420"/>
                                </a:lnTo>
                                <a:lnTo>
                                  <a:pt x="253288" y="184150"/>
                                </a:lnTo>
                                <a:lnTo>
                                  <a:pt x="253288" y="182486"/>
                                </a:lnTo>
                                <a:lnTo>
                                  <a:pt x="249859" y="184150"/>
                                </a:lnTo>
                                <a:lnTo>
                                  <a:pt x="246240" y="186232"/>
                                </a:lnTo>
                                <a:lnTo>
                                  <a:pt x="246240" y="187960"/>
                                </a:lnTo>
                                <a:lnTo>
                                  <a:pt x="242074" y="190500"/>
                                </a:lnTo>
                                <a:lnTo>
                                  <a:pt x="238963" y="190500"/>
                                </a:lnTo>
                                <a:lnTo>
                                  <a:pt x="238963" y="193040"/>
                                </a:lnTo>
                                <a:lnTo>
                                  <a:pt x="236207" y="194310"/>
                                </a:lnTo>
                                <a:lnTo>
                                  <a:pt x="232105" y="194310"/>
                                </a:lnTo>
                                <a:lnTo>
                                  <a:pt x="232016" y="193040"/>
                                </a:lnTo>
                                <a:lnTo>
                                  <a:pt x="235851" y="193040"/>
                                </a:lnTo>
                                <a:lnTo>
                                  <a:pt x="237655" y="191770"/>
                                </a:lnTo>
                                <a:lnTo>
                                  <a:pt x="238963" y="193040"/>
                                </a:lnTo>
                                <a:lnTo>
                                  <a:pt x="238963" y="190500"/>
                                </a:lnTo>
                                <a:lnTo>
                                  <a:pt x="238683" y="190500"/>
                                </a:lnTo>
                                <a:lnTo>
                                  <a:pt x="237744" y="189230"/>
                                </a:lnTo>
                                <a:lnTo>
                                  <a:pt x="241477" y="187960"/>
                                </a:lnTo>
                                <a:lnTo>
                                  <a:pt x="246240" y="187960"/>
                                </a:lnTo>
                                <a:lnTo>
                                  <a:pt x="246240" y="186232"/>
                                </a:lnTo>
                                <a:lnTo>
                                  <a:pt x="245440" y="186690"/>
                                </a:lnTo>
                                <a:lnTo>
                                  <a:pt x="244983" y="186423"/>
                                </a:lnTo>
                                <a:lnTo>
                                  <a:pt x="244983" y="186690"/>
                                </a:lnTo>
                                <a:lnTo>
                                  <a:pt x="240068" y="187960"/>
                                </a:lnTo>
                                <a:lnTo>
                                  <a:pt x="237007" y="187960"/>
                                </a:lnTo>
                                <a:lnTo>
                                  <a:pt x="237007" y="190500"/>
                                </a:lnTo>
                                <a:lnTo>
                                  <a:pt x="235407" y="191770"/>
                                </a:lnTo>
                                <a:lnTo>
                                  <a:pt x="232575" y="191770"/>
                                </a:lnTo>
                                <a:lnTo>
                                  <a:pt x="231622" y="190500"/>
                                </a:lnTo>
                                <a:lnTo>
                                  <a:pt x="233362" y="190500"/>
                                </a:lnTo>
                                <a:lnTo>
                                  <a:pt x="234607" y="189230"/>
                                </a:lnTo>
                                <a:lnTo>
                                  <a:pt x="236207" y="189230"/>
                                </a:lnTo>
                                <a:lnTo>
                                  <a:pt x="237007" y="190500"/>
                                </a:lnTo>
                                <a:lnTo>
                                  <a:pt x="237007" y="187960"/>
                                </a:lnTo>
                                <a:lnTo>
                                  <a:pt x="235699" y="186690"/>
                                </a:lnTo>
                                <a:lnTo>
                                  <a:pt x="238594" y="186690"/>
                                </a:lnTo>
                                <a:lnTo>
                                  <a:pt x="242443" y="185420"/>
                                </a:lnTo>
                                <a:lnTo>
                                  <a:pt x="244983" y="186690"/>
                                </a:lnTo>
                                <a:lnTo>
                                  <a:pt x="244983" y="186423"/>
                                </a:lnTo>
                                <a:lnTo>
                                  <a:pt x="243319" y="185420"/>
                                </a:lnTo>
                                <a:lnTo>
                                  <a:pt x="245999" y="184150"/>
                                </a:lnTo>
                                <a:lnTo>
                                  <a:pt x="246824" y="184150"/>
                                </a:lnTo>
                                <a:lnTo>
                                  <a:pt x="247446" y="182880"/>
                                </a:lnTo>
                                <a:lnTo>
                                  <a:pt x="252374" y="181610"/>
                                </a:lnTo>
                                <a:lnTo>
                                  <a:pt x="256438" y="179070"/>
                                </a:lnTo>
                                <a:lnTo>
                                  <a:pt x="258546" y="180340"/>
                                </a:lnTo>
                                <a:lnTo>
                                  <a:pt x="258546" y="176847"/>
                                </a:lnTo>
                                <a:lnTo>
                                  <a:pt x="257835" y="177800"/>
                                </a:lnTo>
                                <a:lnTo>
                                  <a:pt x="253936" y="179070"/>
                                </a:lnTo>
                                <a:lnTo>
                                  <a:pt x="249720" y="181610"/>
                                </a:lnTo>
                                <a:lnTo>
                                  <a:pt x="250507" y="179070"/>
                                </a:lnTo>
                                <a:lnTo>
                                  <a:pt x="251599" y="179070"/>
                                </a:lnTo>
                                <a:lnTo>
                                  <a:pt x="253098" y="177800"/>
                                </a:lnTo>
                                <a:lnTo>
                                  <a:pt x="258038" y="175260"/>
                                </a:lnTo>
                                <a:lnTo>
                                  <a:pt x="260870" y="172732"/>
                                </a:lnTo>
                                <a:lnTo>
                                  <a:pt x="260883" y="162648"/>
                                </a:lnTo>
                                <a:lnTo>
                                  <a:pt x="260807" y="162140"/>
                                </a:lnTo>
                                <a:lnTo>
                                  <a:pt x="260807" y="171450"/>
                                </a:lnTo>
                                <a:lnTo>
                                  <a:pt x="260197" y="172732"/>
                                </a:lnTo>
                                <a:lnTo>
                                  <a:pt x="257784" y="173990"/>
                                </a:lnTo>
                                <a:lnTo>
                                  <a:pt x="254990" y="176530"/>
                                </a:lnTo>
                                <a:lnTo>
                                  <a:pt x="251434" y="177800"/>
                                </a:lnTo>
                                <a:lnTo>
                                  <a:pt x="252006" y="175260"/>
                                </a:lnTo>
                                <a:lnTo>
                                  <a:pt x="253847" y="173990"/>
                                </a:lnTo>
                                <a:lnTo>
                                  <a:pt x="258648" y="170167"/>
                                </a:lnTo>
                                <a:lnTo>
                                  <a:pt x="258051" y="168910"/>
                                </a:lnTo>
                                <a:lnTo>
                                  <a:pt x="257429" y="170180"/>
                                </a:lnTo>
                                <a:lnTo>
                                  <a:pt x="255447" y="171450"/>
                                </a:lnTo>
                                <a:lnTo>
                                  <a:pt x="252399" y="173990"/>
                                </a:lnTo>
                                <a:lnTo>
                                  <a:pt x="252984" y="171450"/>
                                </a:lnTo>
                                <a:lnTo>
                                  <a:pt x="258102" y="167640"/>
                                </a:lnTo>
                                <a:lnTo>
                                  <a:pt x="260324" y="165100"/>
                                </a:lnTo>
                                <a:lnTo>
                                  <a:pt x="260502" y="166370"/>
                                </a:lnTo>
                                <a:lnTo>
                                  <a:pt x="260515" y="168910"/>
                                </a:lnTo>
                                <a:lnTo>
                                  <a:pt x="260248" y="169100"/>
                                </a:lnTo>
                                <a:lnTo>
                                  <a:pt x="260807" y="171450"/>
                                </a:lnTo>
                                <a:lnTo>
                                  <a:pt x="260807" y="162140"/>
                                </a:lnTo>
                                <a:lnTo>
                                  <a:pt x="260299" y="158750"/>
                                </a:lnTo>
                                <a:lnTo>
                                  <a:pt x="259816" y="156629"/>
                                </a:lnTo>
                                <a:lnTo>
                                  <a:pt x="259816" y="165100"/>
                                </a:lnTo>
                                <a:lnTo>
                                  <a:pt x="258013" y="166370"/>
                                </a:lnTo>
                                <a:lnTo>
                                  <a:pt x="255447" y="167640"/>
                                </a:lnTo>
                                <a:lnTo>
                                  <a:pt x="255257" y="166370"/>
                                </a:lnTo>
                                <a:lnTo>
                                  <a:pt x="256768" y="165100"/>
                                </a:lnTo>
                                <a:lnTo>
                                  <a:pt x="258102" y="163830"/>
                                </a:lnTo>
                                <a:lnTo>
                                  <a:pt x="259435" y="162560"/>
                                </a:lnTo>
                                <a:lnTo>
                                  <a:pt x="259715" y="163830"/>
                                </a:lnTo>
                                <a:lnTo>
                                  <a:pt x="259816" y="165100"/>
                                </a:lnTo>
                                <a:lnTo>
                                  <a:pt x="259816" y="156629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410" y="161290"/>
                                </a:lnTo>
                                <a:lnTo>
                                  <a:pt x="258279" y="162560"/>
                                </a:lnTo>
                                <a:lnTo>
                                  <a:pt x="257302" y="162560"/>
                                </a:lnTo>
                                <a:lnTo>
                                  <a:pt x="256235" y="163830"/>
                                </a:lnTo>
                                <a:lnTo>
                                  <a:pt x="256730" y="161290"/>
                                </a:lnTo>
                                <a:lnTo>
                                  <a:pt x="255549" y="162560"/>
                                </a:lnTo>
                                <a:lnTo>
                                  <a:pt x="254965" y="163830"/>
                                </a:lnTo>
                                <a:lnTo>
                                  <a:pt x="254698" y="164109"/>
                                </a:lnTo>
                                <a:lnTo>
                                  <a:pt x="254698" y="168910"/>
                                </a:lnTo>
                                <a:lnTo>
                                  <a:pt x="253415" y="168910"/>
                                </a:lnTo>
                                <a:lnTo>
                                  <a:pt x="252234" y="169811"/>
                                </a:lnTo>
                                <a:lnTo>
                                  <a:pt x="252234" y="171450"/>
                                </a:lnTo>
                                <a:lnTo>
                                  <a:pt x="251866" y="172732"/>
                                </a:lnTo>
                                <a:lnTo>
                                  <a:pt x="251752" y="173990"/>
                                </a:lnTo>
                                <a:lnTo>
                                  <a:pt x="251371" y="174155"/>
                                </a:lnTo>
                                <a:lnTo>
                                  <a:pt x="251371" y="175260"/>
                                </a:lnTo>
                                <a:lnTo>
                                  <a:pt x="250863" y="177800"/>
                                </a:lnTo>
                                <a:lnTo>
                                  <a:pt x="249783" y="177800"/>
                                </a:lnTo>
                                <a:lnTo>
                                  <a:pt x="249783" y="179070"/>
                                </a:lnTo>
                                <a:lnTo>
                                  <a:pt x="249135" y="181610"/>
                                </a:lnTo>
                                <a:lnTo>
                                  <a:pt x="247904" y="181610"/>
                                </a:lnTo>
                                <a:lnTo>
                                  <a:pt x="245071" y="182880"/>
                                </a:lnTo>
                                <a:lnTo>
                                  <a:pt x="241376" y="184150"/>
                                </a:lnTo>
                                <a:lnTo>
                                  <a:pt x="240360" y="183172"/>
                                </a:lnTo>
                                <a:lnTo>
                                  <a:pt x="240360" y="184150"/>
                                </a:lnTo>
                                <a:lnTo>
                                  <a:pt x="235724" y="185420"/>
                                </a:lnTo>
                                <a:lnTo>
                                  <a:pt x="235572" y="185420"/>
                                </a:lnTo>
                                <a:lnTo>
                                  <a:pt x="235572" y="187960"/>
                                </a:lnTo>
                                <a:lnTo>
                                  <a:pt x="234048" y="189230"/>
                                </a:lnTo>
                                <a:lnTo>
                                  <a:pt x="231508" y="189230"/>
                                </a:lnTo>
                                <a:lnTo>
                                  <a:pt x="231076" y="187960"/>
                                </a:lnTo>
                                <a:lnTo>
                                  <a:pt x="232676" y="186690"/>
                                </a:lnTo>
                                <a:lnTo>
                                  <a:pt x="234264" y="186690"/>
                                </a:lnTo>
                                <a:lnTo>
                                  <a:pt x="235572" y="187960"/>
                                </a:lnTo>
                                <a:lnTo>
                                  <a:pt x="235572" y="185420"/>
                                </a:lnTo>
                                <a:lnTo>
                                  <a:pt x="234200" y="185420"/>
                                </a:lnTo>
                                <a:lnTo>
                                  <a:pt x="233591" y="184150"/>
                                </a:lnTo>
                                <a:lnTo>
                                  <a:pt x="236956" y="184150"/>
                                </a:lnTo>
                                <a:lnTo>
                                  <a:pt x="238188" y="182880"/>
                                </a:lnTo>
                                <a:lnTo>
                                  <a:pt x="238328" y="181610"/>
                                </a:lnTo>
                                <a:lnTo>
                                  <a:pt x="239712" y="181610"/>
                                </a:lnTo>
                                <a:lnTo>
                                  <a:pt x="239483" y="182880"/>
                                </a:lnTo>
                                <a:lnTo>
                                  <a:pt x="238696" y="182880"/>
                                </a:lnTo>
                                <a:lnTo>
                                  <a:pt x="240360" y="184150"/>
                                </a:lnTo>
                                <a:lnTo>
                                  <a:pt x="240360" y="183172"/>
                                </a:lnTo>
                                <a:lnTo>
                                  <a:pt x="240068" y="182880"/>
                                </a:lnTo>
                                <a:lnTo>
                                  <a:pt x="245046" y="181610"/>
                                </a:lnTo>
                                <a:lnTo>
                                  <a:pt x="249783" y="179070"/>
                                </a:lnTo>
                                <a:lnTo>
                                  <a:pt x="249783" y="177800"/>
                                </a:lnTo>
                                <a:lnTo>
                                  <a:pt x="249110" y="177800"/>
                                </a:lnTo>
                                <a:lnTo>
                                  <a:pt x="247091" y="179070"/>
                                </a:lnTo>
                                <a:lnTo>
                                  <a:pt x="247294" y="177800"/>
                                </a:lnTo>
                                <a:lnTo>
                                  <a:pt x="248500" y="177800"/>
                                </a:lnTo>
                                <a:lnTo>
                                  <a:pt x="249110" y="176530"/>
                                </a:lnTo>
                                <a:lnTo>
                                  <a:pt x="249618" y="175260"/>
                                </a:lnTo>
                                <a:lnTo>
                                  <a:pt x="251371" y="175260"/>
                                </a:lnTo>
                                <a:lnTo>
                                  <a:pt x="251371" y="174155"/>
                                </a:lnTo>
                                <a:lnTo>
                                  <a:pt x="248678" y="175260"/>
                                </a:lnTo>
                                <a:lnTo>
                                  <a:pt x="249478" y="172732"/>
                                </a:lnTo>
                                <a:lnTo>
                                  <a:pt x="250329" y="172732"/>
                                </a:lnTo>
                                <a:lnTo>
                                  <a:pt x="252234" y="171450"/>
                                </a:lnTo>
                                <a:lnTo>
                                  <a:pt x="252234" y="169811"/>
                                </a:lnTo>
                                <a:lnTo>
                                  <a:pt x="250075" y="171450"/>
                                </a:lnTo>
                                <a:lnTo>
                                  <a:pt x="250431" y="168910"/>
                                </a:lnTo>
                                <a:lnTo>
                                  <a:pt x="251866" y="168910"/>
                                </a:lnTo>
                                <a:lnTo>
                                  <a:pt x="254622" y="166370"/>
                                </a:lnTo>
                                <a:lnTo>
                                  <a:pt x="254698" y="168910"/>
                                </a:lnTo>
                                <a:lnTo>
                                  <a:pt x="254698" y="164109"/>
                                </a:lnTo>
                                <a:lnTo>
                                  <a:pt x="252539" y="166370"/>
                                </a:lnTo>
                                <a:lnTo>
                                  <a:pt x="253085" y="163830"/>
                                </a:lnTo>
                                <a:lnTo>
                                  <a:pt x="255054" y="161290"/>
                                </a:lnTo>
                                <a:lnTo>
                                  <a:pt x="257060" y="160020"/>
                                </a:lnTo>
                                <a:lnTo>
                                  <a:pt x="257962" y="158750"/>
                                </a:lnTo>
                                <a:lnTo>
                                  <a:pt x="258889" y="158750"/>
                                </a:lnTo>
                                <a:lnTo>
                                  <a:pt x="259410" y="161290"/>
                                </a:lnTo>
                                <a:lnTo>
                                  <a:pt x="259410" y="154825"/>
                                </a:lnTo>
                                <a:lnTo>
                                  <a:pt x="258673" y="151485"/>
                                </a:lnTo>
                                <a:lnTo>
                                  <a:pt x="258673" y="157480"/>
                                </a:lnTo>
                                <a:lnTo>
                                  <a:pt x="257517" y="157480"/>
                                </a:lnTo>
                                <a:lnTo>
                                  <a:pt x="254406" y="161290"/>
                                </a:lnTo>
                                <a:lnTo>
                                  <a:pt x="255447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92" y="154940"/>
                                </a:lnTo>
                                <a:lnTo>
                                  <a:pt x="258673" y="157480"/>
                                </a:lnTo>
                                <a:lnTo>
                                  <a:pt x="258673" y="151485"/>
                                </a:lnTo>
                                <a:lnTo>
                                  <a:pt x="258597" y="151130"/>
                                </a:lnTo>
                                <a:lnTo>
                                  <a:pt x="258216" y="149860"/>
                                </a:lnTo>
                                <a:lnTo>
                                  <a:pt x="257822" y="148551"/>
                                </a:lnTo>
                                <a:lnTo>
                                  <a:pt x="257822" y="154940"/>
                                </a:lnTo>
                                <a:lnTo>
                                  <a:pt x="255638" y="156210"/>
                                </a:lnTo>
                                <a:lnTo>
                                  <a:pt x="255752" y="154940"/>
                                </a:lnTo>
                                <a:lnTo>
                                  <a:pt x="255739" y="153670"/>
                                </a:lnTo>
                                <a:lnTo>
                                  <a:pt x="257352" y="152400"/>
                                </a:lnTo>
                                <a:lnTo>
                                  <a:pt x="257441" y="153670"/>
                                </a:lnTo>
                                <a:lnTo>
                                  <a:pt x="257822" y="154940"/>
                                </a:lnTo>
                                <a:lnTo>
                                  <a:pt x="257822" y="148551"/>
                                </a:lnTo>
                                <a:lnTo>
                                  <a:pt x="257644" y="147955"/>
                                </a:lnTo>
                                <a:lnTo>
                                  <a:pt x="257644" y="151130"/>
                                </a:lnTo>
                                <a:lnTo>
                                  <a:pt x="256895" y="152400"/>
                                </a:lnTo>
                                <a:lnTo>
                                  <a:pt x="255739" y="152400"/>
                                </a:lnTo>
                                <a:lnTo>
                                  <a:pt x="256146" y="151130"/>
                                </a:lnTo>
                                <a:lnTo>
                                  <a:pt x="256895" y="149860"/>
                                </a:lnTo>
                                <a:lnTo>
                                  <a:pt x="257543" y="151130"/>
                                </a:lnTo>
                                <a:lnTo>
                                  <a:pt x="257644" y="147955"/>
                                </a:lnTo>
                                <a:lnTo>
                                  <a:pt x="257073" y="146050"/>
                                </a:lnTo>
                                <a:lnTo>
                                  <a:pt x="256692" y="144780"/>
                                </a:lnTo>
                                <a:lnTo>
                                  <a:pt x="256692" y="147320"/>
                                </a:lnTo>
                                <a:lnTo>
                                  <a:pt x="256692" y="148590"/>
                                </a:lnTo>
                                <a:lnTo>
                                  <a:pt x="255282" y="149872"/>
                                </a:lnTo>
                                <a:lnTo>
                                  <a:pt x="255282" y="151130"/>
                                </a:lnTo>
                                <a:lnTo>
                                  <a:pt x="255117" y="153670"/>
                                </a:lnTo>
                                <a:lnTo>
                                  <a:pt x="254647" y="154203"/>
                                </a:lnTo>
                                <a:lnTo>
                                  <a:pt x="254647" y="154940"/>
                                </a:lnTo>
                                <a:lnTo>
                                  <a:pt x="254647" y="157480"/>
                                </a:lnTo>
                                <a:lnTo>
                                  <a:pt x="254127" y="157772"/>
                                </a:lnTo>
                                <a:lnTo>
                                  <a:pt x="254127" y="158750"/>
                                </a:lnTo>
                                <a:lnTo>
                                  <a:pt x="253453" y="161290"/>
                                </a:lnTo>
                                <a:lnTo>
                                  <a:pt x="252323" y="162191"/>
                                </a:lnTo>
                                <a:lnTo>
                                  <a:pt x="252323" y="163830"/>
                                </a:lnTo>
                                <a:lnTo>
                                  <a:pt x="251942" y="166370"/>
                                </a:lnTo>
                                <a:lnTo>
                                  <a:pt x="250761" y="167640"/>
                                </a:lnTo>
                                <a:lnTo>
                                  <a:pt x="249555" y="168160"/>
                                </a:lnTo>
                                <a:lnTo>
                                  <a:pt x="249555" y="170180"/>
                                </a:lnTo>
                                <a:lnTo>
                                  <a:pt x="249415" y="171450"/>
                                </a:lnTo>
                                <a:lnTo>
                                  <a:pt x="248970" y="172161"/>
                                </a:lnTo>
                                <a:lnTo>
                                  <a:pt x="248970" y="172732"/>
                                </a:lnTo>
                                <a:lnTo>
                                  <a:pt x="247954" y="175260"/>
                                </a:lnTo>
                                <a:lnTo>
                                  <a:pt x="247015" y="176530"/>
                                </a:lnTo>
                                <a:lnTo>
                                  <a:pt x="246761" y="176631"/>
                                </a:lnTo>
                                <a:lnTo>
                                  <a:pt x="246761" y="177800"/>
                                </a:lnTo>
                                <a:lnTo>
                                  <a:pt x="244881" y="180340"/>
                                </a:lnTo>
                                <a:lnTo>
                                  <a:pt x="240169" y="181610"/>
                                </a:lnTo>
                                <a:lnTo>
                                  <a:pt x="241109" y="180340"/>
                                </a:lnTo>
                                <a:lnTo>
                                  <a:pt x="243001" y="179070"/>
                                </a:lnTo>
                                <a:lnTo>
                                  <a:pt x="246761" y="177800"/>
                                </a:lnTo>
                                <a:lnTo>
                                  <a:pt x="246761" y="176631"/>
                                </a:lnTo>
                                <a:lnTo>
                                  <a:pt x="243459" y="177800"/>
                                </a:lnTo>
                                <a:lnTo>
                                  <a:pt x="244398" y="175260"/>
                                </a:lnTo>
                                <a:lnTo>
                                  <a:pt x="246291" y="175260"/>
                                </a:lnTo>
                                <a:lnTo>
                                  <a:pt x="248958" y="172732"/>
                                </a:lnTo>
                                <a:lnTo>
                                  <a:pt x="248970" y="172161"/>
                                </a:lnTo>
                                <a:lnTo>
                                  <a:pt x="248602" y="172732"/>
                                </a:lnTo>
                                <a:lnTo>
                                  <a:pt x="246278" y="173990"/>
                                </a:lnTo>
                                <a:lnTo>
                                  <a:pt x="246926" y="171450"/>
                                </a:lnTo>
                                <a:lnTo>
                                  <a:pt x="247916" y="170180"/>
                                </a:lnTo>
                                <a:lnTo>
                                  <a:pt x="249555" y="170180"/>
                                </a:lnTo>
                                <a:lnTo>
                                  <a:pt x="249555" y="168160"/>
                                </a:lnTo>
                                <a:lnTo>
                                  <a:pt x="247789" y="168910"/>
                                </a:lnTo>
                                <a:lnTo>
                                  <a:pt x="248170" y="167640"/>
                                </a:lnTo>
                                <a:lnTo>
                                  <a:pt x="248551" y="166370"/>
                                </a:lnTo>
                                <a:lnTo>
                                  <a:pt x="248932" y="165100"/>
                                </a:lnTo>
                                <a:lnTo>
                                  <a:pt x="252323" y="163830"/>
                                </a:lnTo>
                                <a:lnTo>
                                  <a:pt x="252323" y="162191"/>
                                </a:lnTo>
                                <a:lnTo>
                                  <a:pt x="250240" y="163830"/>
                                </a:lnTo>
                                <a:lnTo>
                                  <a:pt x="251180" y="161290"/>
                                </a:lnTo>
                                <a:lnTo>
                                  <a:pt x="251853" y="160020"/>
                                </a:lnTo>
                                <a:lnTo>
                                  <a:pt x="254127" y="158750"/>
                                </a:lnTo>
                                <a:lnTo>
                                  <a:pt x="254127" y="157772"/>
                                </a:lnTo>
                                <a:lnTo>
                                  <a:pt x="252374" y="158750"/>
                                </a:lnTo>
                                <a:lnTo>
                                  <a:pt x="252552" y="157480"/>
                                </a:lnTo>
                                <a:lnTo>
                                  <a:pt x="252730" y="156210"/>
                                </a:lnTo>
                                <a:lnTo>
                                  <a:pt x="254647" y="154940"/>
                                </a:lnTo>
                                <a:lnTo>
                                  <a:pt x="254647" y="154203"/>
                                </a:lnTo>
                                <a:lnTo>
                                  <a:pt x="253987" y="154940"/>
                                </a:lnTo>
                                <a:lnTo>
                                  <a:pt x="252704" y="156210"/>
                                </a:lnTo>
                                <a:lnTo>
                                  <a:pt x="252844" y="154940"/>
                                </a:lnTo>
                                <a:lnTo>
                                  <a:pt x="252984" y="153670"/>
                                </a:lnTo>
                                <a:lnTo>
                                  <a:pt x="255282" y="151130"/>
                                </a:lnTo>
                                <a:lnTo>
                                  <a:pt x="255282" y="149872"/>
                                </a:lnTo>
                                <a:lnTo>
                                  <a:pt x="253885" y="151130"/>
                                </a:lnTo>
                                <a:lnTo>
                                  <a:pt x="254673" y="149860"/>
                                </a:lnTo>
                                <a:lnTo>
                                  <a:pt x="256692" y="147320"/>
                                </a:lnTo>
                                <a:lnTo>
                                  <a:pt x="256692" y="144780"/>
                                </a:lnTo>
                                <a:lnTo>
                                  <a:pt x="256311" y="143510"/>
                                </a:lnTo>
                                <a:lnTo>
                                  <a:pt x="256032" y="143510"/>
                                </a:lnTo>
                                <a:lnTo>
                                  <a:pt x="256032" y="146050"/>
                                </a:lnTo>
                                <a:lnTo>
                                  <a:pt x="256032" y="147320"/>
                                </a:lnTo>
                                <a:lnTo>
                                  <a:pt x="255104" y="147320"/>
                                </a:lnTo>
                                <a:lnTo>
                                  <a:pt x="253250" y="148590"/>
                                </a:lnTo>
                                <a:lnTo>
                                  <a:pt x="256032" y="146050"/>
                                </a:lnTo>
                                <a:lnTo>
                                  <a:pt x="256032" y="143510"/>
                                </a:lnTo>
                                <a:lnTo>
                                  <a:pt x="255739" y="143510"/>
                                </a:lnTo>
                                <a:lnTo>
                                  <a:pt x="255333" y="143294"/>
                                </a:lnTo>
                                <a:lnTo>
                                  <a:pt x="255333" y="144780"/>
                                </a:lnTo>
                                <a:lnTo>
                                  <a:pt x="253885" y="147320"/>
                                </a:lnTo>
                                <a:lnTo>
                                  <a:pt x="252310" y="147320"/>
                                </a:lnTo>
                                <a:lnTo>
                                  <a:pt x="252310" y="148590"/>
                                </a:lnTo>
                                <a:lnTo>
                                  <a:pt x="251853" y="149250"/>
                                </a:lnTo>
                                <a:lnTo>
                                  <a:pt x="251853" y="152400"/>
                                </a:lnTo>
                                <a:lnTo>
                                  <a:pt x="251777" y="154940"/>
                                </a:lnTo>
                                <a:lnTo>
                                  <a:pt x="251701" y="156210"/>
                                </a:lnTo>
                                <a:lnTo>
                                  <a:pt x="251421" y="157480"/>
                                </a:lnTo>
                                <a:lnTo>
                                  <a:pt x="251421" y="158750"/>
                                </a:lnTo>
                                <a:lnTo>
                                  <a:pt x="250710" y="160020"/>
                                </a:lnTo>
                                <a:lnTo>
                                  <a:pt x="250431" y="161290"/>
                                </a:lnTo>
                                <a:lnTo>
                                  <a:pt x="249859" y="161607"/>
                                </a:lnTo>
                                <a:lnTo>
                                  <a:pt x="249859" y="162560"/>
                                </a:lnTo>
                                <a:lnTo>
                                  <a:pt x="248856" y="163830"/>
                                </a:lnTo>
                                <a:lnTo>
                                  <a:pt x="247726" y="165100"/>
                                </a:lnTo>
                                <a:lnTo>
                                  <a:pt x="247434" y="165404"/>
                                </a:lnTo>
                                <a:lnTo>
                                  <a:pt x="247434" y="167640"/>
                                </a:lnTo>
                                <a:lnTo>
                                  <a:pt x="246875" y="168910"/>
                                </a:lnTo>
                                <a:lnTo>
                                  <a:pt x="246303" y="169240"/>
                                </a:lnTo>
                                <a:lnTo>
                                  <a:pt x="246303" y="171450"/>
                                </a:lnTo>
                                <a:lnTo>
                                  <a:pt x="245452" y="173990"/>
                                </a:lnTo>
                                <a:lnTo>
                                  <a:pt x="244271" y="173990"/>
                                </a:lnTo>
                                <a:lnTo>
                                  <a:pt x="242747" y="175260"/>
                                </a:lnTo>
                                <a:lnTo>
                                  <a:pt x="243751" y="175260"/>
                                </a:lnTo>
                                <a:lnTo>
                                  <a:pt x="241617" y="177076"/>
                                </a:lnTo>
                                <a:lnTo>
                                  <a:pt x="241617" y="177800"/>
                                </a:lnTo>
                                <a:lnTo>
                                  <a:pt x="236080" y="182880"/>
                                </a:lnTo>
                                <a:lnTo>
                                  <a:pt x="236537" y="181610"/>
                                </a:lnTo>
                                <a:lnTo>
                                  <a:pt x="237007" y="180340"/>
                                </a:lnTo>
                                <a:lnTo>
                                  <a:pt x="238848" y="179070"/>
                                </a:lnTo>
                                <a:lnTo>
                                  <a:pt x="241617" y="177800"/>
                                </a:lnTo>
                                <a:lnTo>
                                  <a:pt x="241617" y="177076"/>
                                </a:lnTo>
                                <a:lnTo>
                                  <a:pt x="240753" y="177800"/>
                                </a:lnTo>
                                <a:lnTo>
                                  <a:pt x="242252" y="175260"/>
                                </a:lnTo>
                                <a:lnTo>
                                  <a:pt x="242747" y="175260"/>
                                </a:lnTo>
                                <a:lnTo>
                                  <a:pt x="244017" y="172732"/>
                                </a:lnTo>
                                <a:lnTo>
                                  <a:pt x="245160" y="171450"/>
                                </a:lnTo>
                                <a:lnTo>
                                  <a:pt x="246303" y="171450"/>
                                </a:lnTo>
                                <a:lnTo>
                                  <a:pt x="246303" y="169240"/>
                                </a:lnTo>
                                <a:lnTo>
                                  <a:pt x="244665" y="170180"/>
                                </a:lnTo>
                                <a:lnTo>
                                  <a:pt x="245770" y="168910"/>
                                </a:lnTo>
                                <a:lnTo>
                                  <a:pt x="245770" y="167640"/>
                                </a:lnTo>
                                <a:lnTo>
                                  <a:pt x="247434" y="167640"/>
                                </a:lnTo>
                                <a:lnTo>
                                  <a:pt x="247434" y="165404"/>
                                </a:lnTo>
                                <a:lnTo>
                                  <a:pt x="246468" y="166370"/>
                                </a:lnTo>
                                <a:lnTo>
                                  <a:pt x="247408" y="163830"/>
                                </a:lnTo>
                                <a:lnTo>
                                  <a:pt x="248577" y="162560"/>
                                </a:lnTo>
                                <a:lnTo>
                                  <a:pt x="249859" y="162560"/>
                                </a:lnTo>
                                <a:lnTo>
                                  <a:pt x="249859" y="161607"/>
                                </a:lnTo>
                                <a:lnTo>
                                  <a:pt x="248081" y="162560"/>
                                </a:lnTo>
                                <a:lnTo>
                                  <a:pt x="248500" y="161290"/>
                                </a:lnTo>
                                <a:lnTo>
                                  <a:pt x="249047" y="160020"/>
                                </a:lnTo>
                                <a:lnTo>
                                  <a:pt x="249720" y="158750"/>
                                </a:lnTo>
                                <a:lnTo>
                                  <a:pt x="251421" y="158750"/>
                                </a:lnTo>
                                <a:lnTo>
                                  <a:pt x="251421" y="157480"/>
                                </a:lnTo>
                                <a:lnTo>
                                  <a:pt x="249923" y="157480"/>
                                </a:lnTo>
                                <a:lnTo>
                                  <a:pt x="250634" y="156210"/>
                                </a:lnTo>
                                <a:lnTo>
                                  <a:pt x="250710" y="154940"/>
                                </a:lnTo>
                                <a:lnTo>
                                  <a:pt x="251777" y="154940"/>
                                </a:lnTo>
                                <a:lnTo>
                                  <a:pt x="251777" y="152501"/>
                                </a:lnTo>
                                <a:lnTo>
                                  <a:pt x="250786" y="153670"/>
                                </a:lnTo>
                                <a:lnTo>
                                  <a:pt x="250901" y="151130"/>
                                </a:lnTo>
                                <a:lnTo>
                                  <a:pt x="251650" y="151130"/>
                                </a:lnTo>
                                <a:lnTo>
                                  <a:pt x="251853" y="152400"/>
                                </a:lnTo>
                                <a:lnTo>
                                  <a:pt x="251853" y="149250"/>
                                </a:lnTo>
                                <a:lnTo>
                                  <a:pt x="250545" y="151130"/>
                                </a:lnTo>
                                <a:lnTo>
                                  <a:pt x="250545" y="149860"/>
                                </a:lnTo>
                                <a:lnTo>
                                  <a:pt x="252310" y="148590"/>
                                </a:lnTo>
                                <a:lnTo>
                                  <a:pt x="252310" y="147320"/>
                                </a:lnTo>
                                <a:lnTo>
                                  <a:pt x="251701" y="147320"/>
                                </a:lnTo>
                                <a:lnTo>
                                  <a:pt x="252425" y="146050"/>
                                </a:lnTo>
                                <a:lnTo>
                                  <a:pt x="253885" y="144780"/>
                                </a:lnTo>
                                <a:lnTo>
                                  <a:pt x="255333" y="144780"/>
                                </a:lnTo>
                                <a:lnTo>
                                  <a:pt x="255333" y="143294"/>
                                </a:lnTo>
                                <a:lnTo>
                                  <a:pt x="253504" y="142265"/>
                                </a:lnTo>
                                <a:lnTo>
                                  <a:pt x="253504" y="143510"/>
                                </a:lnTo>
                                <a:lnTo>
                                  <a:pt x="252717" y="144780"/>
                                </a:lnTo>
                                <a:lnTo>
                                  <a:pt x="252717" y="142240"/>
                                </a:lnTo>
                                <a:lnTo>
                                  <a:pt x="253504" y="143510"/>
                                </a:lnTo>
                                <a:lnTo>
                                  <a:pt x="253504" y="142265"/>
                                </a:lnTo>
                                <a:lnTo>
                                  <a:pt x="252895" y="142240"/>
                                </a:lnTo>
                                <a:lnTo>
                                  <a:pt x="252895" y="140970"/>
                                </a:lnTo>
                                <a:lnTo>
                                  <a:pt x="253466" y="139700"/>
                                </a:lnTo>
                                <a:lnTo>
                                  <a:pt x="253415" y="138353"/>
                                </a:lnTo>
                                <a:lnTo>
                                  <a:pt x="252895" y="137160"/>
                                </a:lnTo>
                                <a:lnTo>
                                  <a:pt x="252437" y="137160"/>
                                </a:lnTo>
                                <a:lnTo>
                                  <a:pt x="252437" y="138430"/>
                                </a:lnTo>
                                <a:lnTo>
                                  <a:pt x="252437" y="140970"/>
                                </a:lnTo>
                                <a:lnTo>
                                  <a:pt x="251714" y="142240"/>
                                </a:lnTo>
                                <a:lnTo>
                                  <a:pt x="250990" y="142240"/>
                                </a:lnTo>
                                <a:lnTo>
                                  <a:pt x="250990" y="138430"/>
                                </a:lnTo>
                                <a:lnTo>
                                  <a:pt x="252437" y="138430"/>
                                </a:lnTo>
                                <a:lnTo>
                                  <a:pt x="252437" y="137160"/>
                                </a:lnTo>
                                <a:lnTo>
                                  <a:pt x="250621" y="137160"/>
                                </a:lnTo>
                                <a:lnTo>
                                  <a:pt x="248907" y="138430"/>
                                </a:lnTo>
                                <a:lnTo>
                                  <a:pt x="247205" y="138430"/>
                                </a:lnTo>
                                <a:lnTo>
                                  <a:pt x="249478" y="137160"/>
                                </a:lnTo>
                                <a:lnTo>
                                  <a:pt x="250291" y="135890"/>
                                </a:lnTo>
                                <a:lnTo>
                                  <a:pt x="251117" y="134620"/>
                                </a:lnTo>
                                <a:lnTo>
                                  <a:pt x="251828" y="130810"/>
                                </a:lnTo>
                                <a:lnTo>
                                  <a:pt x="251752" y="128270"/>
                                </a:lnTo>
                                <a:lnTo>
                                  <a:pt x="251180" y="127000"/>
                                </a:lnTo>
                                <a:lnTo>
                                  <a:pt x="250901" y="125730"/>
                                </a:lnTo>
                                <a:lnTo>
                                  <a:pt x="251256" y="124460"/>
                                </a:lnTo>
                                <a:lnTo>
                                  <a:pt x="249555" y="123253"/>
                                </a:lnTo>
                                <a:lnTo>
                                  <a:pt x="250748" y="124460"/>
                                </a:lnTo>
                                <a:lnTo>
                                  <a:pt x="250761" y="125730"/>
                                </a:lnTo>
                                <a:lnTo>
                                  <a:pt x="249809" y="124460"/>
                                </a:lnTo>
                                <a:lnTo>
                                  <a:pt x="248920" y="124460"/>
                                </a:lnTo>
                                <a:lnTo>
                                  <a:pt x="250418" y="127000"/>
                                </a:lnTo>
                                <a:lnTo>
                                  <a:pt x="251079" y="129540"/>
                                </a:lnTo>
                                <a:lnTo>
                                  <a:pt x="251104" y="132080"/>
                                </a:lnTo>
                                <a:lnTo>
                                  <a:pt x="250507" y="134620"/>
                                </a:lnTo>
                                <a:lnTo>
                                  <a:pt x="250393" y="130810"/>
                                </a:lnTo>
                                <a:lnTo>
                                  <a:pt x="249732" y="128270"/>
                                </a:lnTo>
                                <a:lnTo>
                                  <a:pt x="248323" y="12700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9910" y="133350"/>
                                </a:lnTo>
                                <a:lnTo>
                                  <a:pt x="249186" y="135890"/>
                                </a:lnTo>
                                <a:lnTo>
                                  <a:pt x="248564" y="135890"/>
                                </a:lnTo>
                                <a:lnTo>
                                  <a:pt x="249021" y="133350"/>
                                </a:lnTo>
                                <a:lnTo>
                                  <a:pt x="249008" y="132080"/>
                                </a:lnTo>
                                <a:lnTo>
                                  <a:pt x="248348" y="130810"/>
                                </a:lnTo>
                                <a:lnTo>
                                  <a:pt x="247078" y="129540"/>
                                </a:lnTo>
                                <a:lnTo>
                                  <a:pt x="247726" y="130810"/>
                                </a:lnTo>
                                <a:lnTo>
                                  <a:pt x="247764" y="134620"/>
                                </a:lnTo>
                                <a:lnTo>
                                  <a:pt x="248208" y="134620"/>
                                </a:lnTo>
                                <a:lnTo>
                                  <a:pt x="246976" y="137160"/>
                                </a:lnTo>
                                <a:lnTo>
                                  <a:pt x="246608" y="138353"/>
                                </a:lnTo>
                                <a:lnTo>
                                  <a:pt x="246583" y="138493"/>
                                </a:lnTo>
                                <a:lnTo>
                                  <a:pt x="246811" y="139700"/>
                                </a:lnTo>
                                <a:lnTo>
                                  <a:pt x="249986" y="139700"/>
                                </a:lnTo>
                                <a:lnTo>
                                  <a:pt x="249732" y="140970"/>
                                </a:lnTo>
                                <a:lnTo>
                                  <a:pt x="249745" y="142240"/>
                                </a:lnTo>
                                <a:lnTo>
                                  <a:pt x="247916" y="140970"/>
                                </a:lnTo>
                                <a:lnTo>
                                  <a:pt x="247396" y="140627"/>
                                </a:lnTo>
                                <a:lnTo>
                                  <a:pt x="247396" y="140970"/>
                                </a:lnTo>
                                <a:lnTo>
                                  <a:pt x="246710" y="142240"/>
                                </a:lnTo>
                                <a:lnTo>
                                  <a:pt x="246037" y="142240"/>
                                </a:lnTo>
                                <a:lnTo>
                                  <a:pt x="246037" y="140970"/>
                                </a:lnTo>
                                <a:lnTo>
                                  <a:pt x="247396" y="140970"/>
                                </a:lnTo>
                                <a:lnTo>
                                  <a:pt x="247396" y="140627"/>
                                </a:lnTo>
                                <a:lnTo>
                                  <a:pt x="246024" y="139700"/>
                                </a:lnTo>
                                <a:lnTo>
                                  <a:pt x="245033" y="140970"/>
                                </a:lnTo>
                                <a:lnTo>
                                  <a:pt x="243611" y="139700"/>
                                </a:lnTo>
                                <a:lnTo>
                                  <a:pt x="244106" y="138493"/>
                                </a:lnTo>
                                <a:lnTo>
                                  <a:pt x="244233" y="138353"/>
                                </a:lnTo>
                                <a:lnTo>
                                  <a:pt x="245694" y="137160"/>
                                </a:lnTo>
                                <a:lnTo>
                                  <a:pt x="246951" y="135890"/>
                                </a:lnTo>
                                <a:lnTo>
                                  <a:pt x="247142" y="134620"/>
                                </a:lnTo>
                                <a:lnTo>
                                  <a:pt x="247091" y="133311"/>
                                </a:lnTo>
                                <a:lnTo>
                                  <a:pt x="245833" y="130810"/>
                                </a:lnTo>
                                <a:lnTo>
                                  <a:pt x="246570" y="133350"/>
                                </a:lnTo>
                                <a:lnTo>
                                  <a:pt x="245960" y="134620"/>
                                </a:lnTo>
                                <a:lnTo>
                                  <a:pt x="245148" y="132080"/>
                                </a:lnTo>
                                <a:lnTo>
                                  <a:pt x="245173" y="134620"/>
                                </a:lnTo>
                                <a:lnTo>
                                  <a:pt x="244856" y="135890"/>
                                </a:lnTo>
                                <a:lnTo>
                                  <a:pt x="244132" y="137160"/>
                                </a:lnTo>
                                <a:lnTo>
                                  <a:pt x="243992" y="134620"/>
                                </a:lnTo>
                                <a:lnTo>
                                  <a:pt x="243344" y="132080"/>
                                </a:lnTo>
                                <a:lnTo>
                                  <a:pt x="243459" y="135890"/>
                                </a:lnTo>
                                <a:lnTo>
                                  <a:pt x="242938" y="139700"/>
                                </a:lnTo>
                                <a:lnTo>
                                  <a:pt x="243941" y="140970"/>
                                </a:lnTo>
                                <a:lnTo>
                                  <a:pt x="245224" y="142240"/>
                                </a:lnTo>
                                <a:lnTo>
                                  <a:pt x="244386" y="142240"/>
                                </a:lnTo>
                                <a:lnTo>
                                  <a:pt x="244386" y="143510"/>
                                </a:lnTo>
                                <a:lnTo>
                                  <a:pt x="244830" y="143510"/>
                                </a:lnTo>
                                <a:lnTo>
                                  <a:pt x="247180" y="144780"/>
                                </a:lnTo>
                                <a:lnTo>
                                  <a:pt x="250583" y="144780"/>
                                </a:lnTo>
                                <a:lnTo>
                                  <a:pt x="251256" y="146050"/>
                                </a:lnTo>
                                <a:lnTo>
                                  <a:pt x="247180" y="146050"/>
                                </a:lnTo>
                                <a:lnTo>
                                  <a:pt x="248958" y="147320"/>
                                </a:lnTo>
                                <a:lnTo>
                                  <a:pt x="249402" y="147320"/>
                                </a:lnTo>
                                <a:lnTo>
                                  <a:pt x="250583" y="148590"/>
                                </a:lnTo>
                                <a:lnTo>
                                  <a:pt x="248958" y="147320"/>
                                </a:lnTo>
                                <a:lnTo>
                                  <a:pt x="244640" y="147320"/>
                                </a:lnTo>
                                <a:lnTo>
                                  <a:pt x="245275" y="148590"/>
                                </a:lnTo>
                                <a:lnTo>
                                  <a:pt x="248881" y="148590"/>
                                </a:lnTo>
                                <a:lnTo>
                                  <a:pt x="249466" y="149860"/>
                                </a:lnTo>
                                <a:lnTo>
                                  <a:pt x="250063" y="152400"/>
                                </a:lnTo>
                                <a:lnTo>
                                  <a:pt x="250063" y="154940"/>
                                </a:lnTo>
                                <a:lnTo>
                                  <a:pt x="248589" y="158750"/>
                                </a:lnTo>
                                <a:lnTo>
                                  <a:pt x="246811" y="163830"/>
                                </a:lnTo>
                                <a:lnTo>
                                  <a:pt x="245046" y="166370"/>
                                </a:lnTo>
                                <a:lnTo>
                                  <a:pt x="243865" y="171450"/>
                                </a:lnTo>
                                <a:lnTo>
                                  <a:pt x="242087" y="173990"/>
                                </a:lnTo>
                                <a:lnTo>
                                  <a:pt x="239141" y="177800"/>
                                </a:lnTo>
                                <a:lnTo>
                                  <a:pt x="235813" y="180340"/>
                                </a:lnTo>
                                <a:lnTo>
                                  <a:pt x="235712" y="181610"/>
                                </a:lnTo>
                                <a:lnTo>
                                  <a:pt x="234289" y="182880"/>
                                </a:lnTo>
                                <a:lnTo>
                                  <a:pt x="233159" y="182880"/>
                                </a:lnTo>
                                <a:lnTo>
                                  <a:pt x="233159" y="185420"/>
                                </a:lnTo>
                                <a:lnTo>
                                  <a:pt x="231317" y="185420"/>
                                </a:lnTo>
                                <a:lnTo>
                                  <a:pt x="231317" y="184150"/>
                                </a:lnTo>
                                <a:lnTo>
                                  <a:pt x="232549" y="184150"/>
                                </a:lnTo>
                                <a:lnTo>
                                  <a:pt x="233159" y="185420"/>
                                </a:lnTo>
                                <a:lnTo>
                                  <a:pt x="233159" y="182880"/>
                                </a:lnTo>
                                <a:lnTo>
                                  <a:pt x="232867" y="182880"/>
                                </a:lnTo>
                                <a:lnTo>
                                  <a:pt x="235712" y="181610"/>
                                </a:lnTo>
                                <a:lnTo>
                                  <a:pt x="235712" y="180416"/>
                                </a:lnTo>
                                <a:lnTo>
                                  <a:pt x="232270" y="182880"/>
                                </a:lnTo>
                                <a:lnTo>
                                  <a:pt x="231241" y="181610"/>
                                </a:lnTo>
                                <a:lnTo>
                                  <a:pt x="231241" y="177800"/>
                                </a:lnTo>
                                <a:lnTo>
                                  <a:pt x="230657" y="173990"/>
                                </a:lnTo>
                                <a:lnTo>
                                  <a:pt x="231825" y="172732"/>
                                </a:lnTo>
                                <a:lnTo>
                                  <a:pt x="238175" y="170180"/>
                                </a:lnTo>
                                <a:lnTo>
                                  <a:pt x="238772" y="168910"/>
                                </a:lnTo>
                                <a:lnTo>
                                  <a:pt x="236639" y="168910"/>
                                </a:lnTo>
                                <a:lnTo>
                                  <a:pt x="236639" y="165100"/>
                                </a:lnTo>
                                <a:lnTo>
                                  <a:pt x="237807" y="160020"/>
                                </a:lnTo>
                                <a:lnTo>
                                  <a:pt x="239903" y="156210"/>
                                </a:lnTo>
                                <a:lnTo>
                                  <a:pt x="240118" y="158750"/>
                                </a:lnTo>
                                <a:lnTo>
                                  <a:pt x="240703" y="162560"/>
                                </a:lnTo>
                                <a:lnTo>
                                  <a:pt x="241134" y="161290"/>
                                </a:lnTo>
                                <a:lnTo>
                                  <a:pt x="241503" y="160020"/>
                                </a:lnTo>
                                <a:lnTo>
                                  <a:pt x="241503" y="157480"/>
                                </a:lnTo>
                                <a:lnTo>
                                  <a:pt x="241198" y="156210"/>
                                </a:lnTo>
                                <a:lnTo>
                                  <a:pt x="240906" y="154940"/>
                                </a:lnTo>
                                <a:lnTo>
                                  <a:pt x="241503" y="151130"/>
                                </a:lnTo>
                                <a:lnTo>
                                  <a:pt x="242100" y="149860"/>
                                </a:lnTo>
                                <a:lnTo>
                                  <a:pt x="243497" y="148590"/>
                                </a:lnTo>
                                <a:lnTo>
                                  <a:pt x="241731" y="148590"/>
                                </a:lnTo>
                                <a:lnTo>
                                  <a:pt x="239953" y="152400"/>
                                </a:lnTo>
                                <a:lnTo>
                                  <a:pt x="239356" y="154940"/>
                                </a:lnTo>
                                <a:lnTo>
                                  <a:pt x="238175" y="157480"/>
                                </a:lnTo>
                                <a:lnTo>
                                  <a:pt x="236994" y="157480"/>
                                </a:lnTo>
                                <a:lnTo>
                                  <a:pt x="236118" y="160020"/>
                                </a:lnTo>
                                <a:lnTo>
                                  <a:pt x="235661" y="165100"/>
                                </a:lnTo>
                                <a:lnTo>
                                  <a:pt x="233299" y="170180"/>
                                </a:lnTo>
                                <a:lnTo>
                                  <a:pt x="231686" y="171450"/>
                                </a:lnTo>
                                <a:lnTo>
                                  <a:pt x="230733" y="171450"/>
                                </a:lnTo>
                                <a:lnTo>
                                  <a:pt x="227888" y="176530"/>
                                </a:lnTo>
                                <a:lnTo>
                                  <a:pt x="229527" y="176530"/>
                                </a:lnTo>
                                <a:lnTo>
                                  <a:pt x="229641" y="185420"/>
                                </a:lnTo>
                                <a:lnTo>
                                  <a:pt x="230136" y="190500"/>
                                </a:lnTo>
                                <a:lnTo>
                                  <a:pt x="231940" y="205740"/>
                                </a:lnTo>
                                <a:lnTo>
                                  <a:pt x="226072" y="204470"/>
                                </a:lnTo>
                                <a:lnTo>
                                  <a:pt x="225475" y="199390"/>
                                </a:lnTo>
                                <a:lnTo>
                                  <a:pt x="226072" y="193040"/>
                                </a:lnTo>
                                <a:lnTo>
                                  <a:pt x="226682" y="187960"/>
                                </a:lnTo>
                                <a:lnTo>
                                  <a:pt x="226682" y="181610"/>
                                </a:lnTo>
                                <a:lnTo>
                                  <a:pt x="227279" y="179070"/>
                                </a:lnTo>
                                <a:lnTo>
                                  <a:pt x="227279" y="176530"/>
                                </a:lnTo>
                                <a:lnTo>
                                  <a:pt x="226682" y="176530"/>
                                </a:lnTo>
                                <a:lnTo>
                                  <a:pt x="225475" y="177800"/>
                                </a:lnTo>
                                <a:lnTo>
                                  <a:pt x="224980" y="183959"/>
                                </a:lnTo>
                                <a:lnTo>
                                  <a:pt x="224866" y="205740"/>
                                </a:lnTo>
                                <a:lnTo>
                                  <a:pt x="225475" y="207010"/>
                                </a:lnTo>
                                <a:lnTo>
                                  <a:pt x="225475" y="213360"/>
                                </a:lnTo>
                                <a:lnTo>
                                  <a:pt x="226072" y="215900"/>
                                </a:lnTo>
                                <a:lnTo>
                                  <a:pt x="226072" y="217170"/>
                                </a:lnTo>
                                <a:lnTo>
                                  <a:pt x="225882" y="218440"/>
                                </a:lnTo>
                                <a:lnTo>
                                  <a:pt x="224459" y="218440"/>
                                </a:lnTo>
                                <a:lnTo>
                                  <a:pt x="223189" y="220980"/>
                                </a:lnTo>
                                <a:lnTo>
                                  <a:pt x="223786" y="223520"/>
                                </a:lnTo>
                                <a:lnTo>
                                  <a:pt x="224612" y="223520"/>
                                </a:lnTo>
                                <a:lnTo>
                                  <a:pt x="224980" y="222250"/>
                                </a:lnTo>
                                <a:lnTo>
                                  <a:pt x="224269" y="222250"/>
                                </a:lnTo>
                                <a:lnTo>
                                  <a:pt x="224383" y="220980"/>
                                </a:lnTo>
                                <a:lnTo>
                                  <a:pt x="226110" y="219710"/>
                                </a:lnTo>
                                <a:lnTo>
                                  <a:pt x="224980" y="229870"/>
                                </a:lnTo>
                                <a:lnTo>
                                  <a:pt x="223837" y="227330"/>
                                </a:lnTo>
                                <a:lnTo>
                                  <a:pt x="222148" y="223520"/>
                                </a:lnTo>
                                <a:lnTo>
                                  <a:pt x="221170" y="219710"/>
                                </a:lnTo>
                                <a:lnTo>
                                  <a:pt x="221018" y="217170"/>
                                </a:lnTo>
                                <a:lnTo>
                                  <a:pt x="221068" y="214630"/>
                                </a:lnTo>
                                <a:lnTo>
                                  <a:pt x="222021" y="204470"/>
                                </a:lnTo>
                                <a:lnTo>
                                  <a:pt x="223215" y="191770"/>
                                </a:lnTo>
                                <a:lnTo>
                                  <a:pt x="223583" y="187960"/>
                                </a:lnTo>
                                <a:lnTo>
                                  <a:pt x="223824" y="185420"/>
                                </a:lnTo>
                                <a:lnTo>
                                  <a:pt x="223989" y="184150"/>
                                </a:lnTo>
                                <a:lnTo>
                                  <a:pt x="224866" y="177800"/>
                                </a:lnTo>
                                <a:lnTo>
                                  <a:pt x="224269" y="180340"/>
                                </a:lnTo>
                                <a:lnTo>
                                  <a:pt x="223291" y="181038"/>
                                </a:lnTo>
                                <a:lnTo>
                                  <a:pt x="223291" y="181610"/>
                                </a:lnTo>
                                <a:lnTo>
                                  <a:pt x="223291" y="184150"/>
                                </a:lnTo>
                                <a:lnTo>
                                  <a:pt x="222656" y="182880"/>
                                </a:lnTo>
                                <a:lnTo>
                                  <a:pt x="222021" y="184150"/>
                                </a:lnTo>
                                <a:lnTo>
                                  <a:pt x="222656" y="186690"/>
                                </a:lnTo>
                                <a:lnTo>
                                  <a:pt x="223291" y="187960"/>
                                </a:lnTo>
                                <a:lnTo>
                                  <a:pt x="220764" y="185420"/>
                                </a:lnTo>
                                <a:lnTo>
                                  <a:pt x="221399" y="189230"/>
                                </a:lnTo>
                                <a:lnTo>
                                  <a:pt x="222656" y="191770"/>
                                </a:lnTo>
                                <a:lnTo>
                                  <a:pt x="219494" y="189230"/>
                                </a:lnTo>
                                <a:lnTo>
                                  <a:pt x="217601" y="185420"/>
                                </a:lnTo>
                                <a:lnTo>
                                  <a:pt x="217690" y="183959"/>
                                </a:lnTo>
                                <a:lnTo>
                                  <a:pt x="218236" y="182880"/>
                                </a:lnTo>
                                <a:lnTo>
                                  <a:pt x="218770" y="183959"/>
                                </a:lnTo>
                                <a:lnTo>
                                  <a:pt x="218871" y="186690"/>
                                </a:lnTo>
                                <a:lnTo>
                                  <a:pt x="220129" y="186690"/>
                                </a:lnTo>
                                <a:lnTo>
                                  <a:pt x="220218" y="183959"/>
                                </a:lnTo>
                                <a:lnTo>
                                  <a:pt x="220764" y="182880"/>
                                </a:lnTo>
                                <a:lnTo>
                                  <a:pt x="223291" y="181610"/>
                                </a:lnTo>
                                <a:lnTo>
                                  <a:pt x="223291" y="181038"/>
                                </a:lnTo>
                                <a:lnTo>
                                  <a:pt x="222465" y="181610"/>
                                </a:lnTo>
                                <a:lnTo>
                                  <a:pt x="218262" y="181610"/>
                                </a:lnTo>
                                <a:lnTo>
                                  <a:pt x="217055" y="182880"/>
                                </a:lnTo>
                                <a:lnTo>
                                  <a:pt x="217055" y="171450"/>
                                </a:lnTo>
                                <a:lnTo>
                                  <a:pt x="220065" y="175260"/>
                                </a:lnTo>
                                <a:lnTo>
                                  <a:pt x="223075" y="177800"/>
                                </a:lnTo>
                                <a:lnTo>
                                  <a:pt x="223672" y="176530"/>
                                </a:lnTo>
                                <a:lnTo>
                                  <a:pt x="223075" y="176530"/>
                                </a:lnTo>
                                <a:lnTo>
                                  <a:pt x="221259" y="173990"/>
                                </a:lnTo>
                                <a:lnTo>
                                  <a:pt x="220052" y="172732"/>
                                </a:lnTo>
                                <a:lnTo>
                                  <a:pt x="219456" y="171450"/>
                                </a:lnTo>
                                <a:lnTo>
                                  <a:pt x="217652" y="171450"/>
                                </a:lnTo>
                                <a:lnTo>
                                  <a:pt x="216687" y="170180"/>
                                </a:lnTo>
                                <a:lnTo>
                                  <a:pt x="217652" y="166370"/>
                                </a:lnTo>
                                <a:lnTo>
                                  <a:pt x="216687" y="163830"/>
                                </a:lnTo>
                                <a:lnTo>
                                  <a:pt x="220522" y="171450"/>
                                </a:lnTo>
                                <a:lnTo>
                                  <a:pt x="220052" y="171450"/>
                                </a:lnTo>
                                <a:lnTo>
                                  <a:pt x="221259" y="172732"/>
                                </a:lnTo>
                                <a:lnTo>
                                  <a:pt x="221259" y="171450"/>
                                </a:lnTo>
                                <a:lnTo>
                                  <a:pt x="218262" y="165100"/>
                                </a:lnTo>
                                <a:lnTo>
                                  <a:pt x="219456" y="165100"/>
                                </a:lnTo>
                                <a:lnTo>
                                  <a:pt x="219456" y="163830"/>
                                </a:lnTo>
                                <a:lnTo>
                                  <a:pt x="219900" y="163830"/>
                                </a:lnTo>
                                <a:lnTo>
                                  <a:pt x="219290" y="161290"/>
                                </a:lnTo>
                                <a:lnTo>
                                  <a:pt x="219151" y="158750"/>
                                </a:lnTo>
                                <a:lnTo>
                                  <a:pt x="221005" y="158750"/>
                                </a:lnTo>
                                <a:lnTo>
                                  <a:pt x="222364" y="151130"/>
                                </a:lnTo>
                                <a:lnTo>
                                  <a:pt x="223443" y="147320"/>
                                </a:lnTo>
                                <a:lnTo>
                                  <a:pt x="223812" y="146050"/>
                                </a:lnTo>
                                <a:lnTo>
                                  <a:pt x="224167" y="144780"/>
                                </a:lnTo>
                                <a:lnTo>
                                  <a:pt x="224536" y="143510"/>
                                </a:lnTo>
                                <a:lnTo>
                                  <a:pt x="225145" y="142240"/>
                                </a:lnTo>
                                <a:lnTo>
                                  <a:pt x="226987" y="142240"/>
                                </a:lnTo>
                                <a:lnTo>
                                  <a:pt x="227279" y="143510"/>
                                </a:lnTo>
                                <a:lnTo>
                                  <a:pt x="226047" y="144780"/>
                                </a:lnTo>
                                <a:lnTo>
                                  <a:pt x="225437" y="146050"/>
                                </a:lnTo>
                                <a:lnTo>
                                  <a:pt x="225437" y="154940"/>
                                </a:lnTo>
                                <a:lnTo>
                                  <a:pt x="224815" y="157480"/>
                                </a:lnTo>
                                <a:lnTo>
                                  <a:pt x="224205" y="158750"/>
                                </a:lnTo>
                                <a:lnTo>
                                  <a:pt x="223075" y="158750"/>
                                </a:lnTo>
                                <a:lnTo>
                                  <a:pt x="224396" y="160020"/>
                                </a:lnTo>
                                <a:lnTo>
                                  <a:pt x="225056" y="161290"/>
                                </a:lnTo>
                                <a:lnTo>
                                  <a:pt x="224396" y="162560"/>
                                </a:lnTo>
                                <a:lnTo>
                                  <a:pt x="224396" y="163830"/>
                                </a:lnTo>
                                <a:lnTo>
                                  <a:pt x="225056" y="163830"/>
                                </a:lnTo>
                                <a:lnTo>
                                  <a:pt x="225056" y="170180"/>
                                </a:lnTo>
                                <a:lnTo>
                                  <a:pt x="225717" y="172732"/>
                                </a:lnTo>
                                <a:lnTo>
                                  <a:pt x="223735" y="168910"/>
                                </a:lnTo>
                                <a:lnTo>
                                  <a:pt x="220446" y="163830"/>
                                </a:lnTo>
                                <a:lnTo>
                                  <a:pt x="223075" y="165100"/>
                                </a:lnTo>
                                <a:lnTo>
                                  <a:pt x="223075" y="158750"/>
                                </a:lnTo>
                                <a:lnTo>
                                  <a:pt x="222364" y="158750"/>
                                </a:lnTo>
                                <a:lnTo>
                                  <a:pt x="221742" y="160020"/>
                                </a:lnTo>
                                <a:lnTo>
                                  <a:pt x="221742" y="161290"/>
                                </a:lnTo>
                                <a:lnTo>
                                  <a:pt x="222364" y="162560"/>
                                </a:lnTo>
                                <a:lnTo>
                                  <a:pt x="219900" y="162560"/>
                                </a:lnTo>
                                <a:lnTo>
                                  <a:pt x="219900" y="163830"/>
                                </a:lnTo>
                                <a:lnTo>
                                  <a:pt x="220052" y="163830"/>
                                </a:lnTo>
                                <a:lnTo>
                                  <a:pt x="220052" y="165100"/>
                                </a:lnTo>
                                <a:lnTo>
                                  <a:pt x="220662" y="165100"/>
                                </a:lnTo>
                                <a:lnTo>
                                  <a:pt x="222465" y="167640"/>
                                </a:lnTo>
                                <a:lnTo>
                                  <a:pt x="223672" y="168910"/>
                                </a:lnTo>
                                <a:lnTo>
                                  <a:pt x="224269" y="171450"/>
                                </a:lnTo>
                                <a:lnTo>
                                  <a:pt x="225475" y="173990"/>
                                </a:lnTo>
                                <a:lnTo>
                                  <a:pt x="226072" y="173990"/>
                                </a:lnTo>
                                <a:lnTo>
                                  <a:pt x="226072" y="172732"/>
                                </a:lnTo>
                                <a:lnTo>
                                  <a:pt x="226301" y="172732"/>
                                </a:lnTo>
                                <a:lnTo>
                                  <a:pt x="225386" y="170180"/>
                                </a:lnTo>
                                <a:lnTo>
                                  <a:pt x="226631" y="165100"/>
                                </a:lnTo>
                                <a:lnTo>
                                  <a:pt x="226009" y="163830"/>
                                </a:lnTo>
                                <a:lnTo>
                                  <a:pt x="226009" y="162560"/>
                                </a:lnTo>
                                <a:lnTo>
                                  <a:pt x="225386" y="161290"/>
                                </a:lnTo>
                                <a:lnTo>
                                  <a:pt x="225247" y="158750"/>
                                </a:lnTo>
                                <a:lnTo>
                                  <a:pt x="227736" y="151130"/>
                                </a:lnTo>
                                <a:lnTo>
                                  <a:pt x="228371" y="148590"/>
                                </a:lnTo>
                                <a:lnTo>
                                  <a:pt x="228434" y="146050"/>
                                </a:lnTo>
                                <a:lnTo>
                                  <a:pt x="227888" y="146050"/>
                                </a:lnTo>
                                <a:lnTo>
                                  <a:pt x="226009" y="151130"/>
                                </a:lnTo>
                                <a:lnTo>
                                  <a:pt x="226009" y="148590"/>
                                </a:lnTo>
                                <a:lnTo>
                                  <a:pt x="226631" y="146050"/>
                                </a:lnTo>
                                <a:lnTo>
                                  <a:pt x="227888" y="143510"/>
                                </a:lnTo>
                                <a:lnTo>
                                  <a:pt x="228752" y="142240"/>
                                </a:lnTo>
                                <a:lnTo>
                                  <a:pt x="229616" y="140970"/>
                                </a:lnTo>
                                <a:lnTo>
                                  <a:pt x="227736" y="140970"/>
                                </a:lnTo>
                                <a:lnTo>
                                  <a:pt x="228371" y="139700"/>
                                </a:lnTo>
                                <a:lnTo>
                                  <a:pt x="228993" y="139700"/>
                                </a:lnTo>
                                <a:lnTo>
                                  <a:pt x="230174" y="138493"/>
                                </a:lnTo>
                                <a:lnTo>
                                  <a:pt x="230263" y="138353"/>
                                </a:lnTo>
                                <a:lnTo>
                                  <a:pt x="230644" y="137160"/>
                                </a:lnTo>
                                <a:lnTo>
                                  <a:pt x="229476" y="137160"/>
                                </a:lnTo>
                                <a:lnTo>
                                  <a:pt x="230720" y="135890"/>
                                </a:lnTo>
                                <a:lnTo>
                                  <a:pt x="231635" y="137160"/>
                                </a:lnTo>
                                <a:lnTo>
                                  <a:pt x="233514" y="140970"/>
                                </a:lnTo>
                                <a:lnTo>
                                  <a:pt x="233514" y="144780"/>
                                </a:lnTo>
                                <a:lnTo>
                                  <a:pt x="234353" y="146050"/>
                                </a:lnTo>
                                <a:lnTo>
                                  <a:pt x="234353" y="151130"/>
                                </a:lnTo>
                                <a:lnTo>
                                  <a:pt x="233730" y="151130"/>
                                </a:lnTo>
                                <a:lnTo>
                                  <a:pt x="233730" y="147320"/>
                                </a:lnTo>
                                <a:lnTo>
                                  <a:pt x="233514" y="146050"/>
                                </a:lnTo>
                                <a:lnTo>
                                  <a:pt x="232270" y="143510"/>
                                </a:lnTo>
                                <a:lnTo>
                                  <a:pt x="232397" y="147320"/>
                                </a:lnTo>
                                <a:lnTo>
                                  <a:pt x="233248" y="149860"/>
                                </a:lnTo>
                                <a:lnTo>
                                  <a:pt x="232410" y="152400"/>
                                </a:lnTo>
                                <a:lnTo>
                                  <a:pt x="232359" y="151841"/>
                                </a:lnTo>
                                <a:lnTo>
                                  <a:pt x="232359" y="153670"/>
                                </a:lnTo>
                                <a:lnTo>
                                  <a:pt x="232219" y="160020"/>
                                </a:lnTo>
                                <a:lnTo>
                                  <a:pt x="231686" y="158750"/>
                                </a:lnTo>
                                <a:lnTo>
                                  <a:pt x="231152" y="157480"/>
                                </a:lnTo>
                                <a:lnTo>
                                  <a:pt x="232359" y="153670"/>
                                </a:lnTo>
                                <a:lnTo>
                                  <a:pt x="232359" y="151841"/>
                                </a:lnTo>
                                <a:lnTo>
                                  <a:pt x="232181" y="149860"/>
                                </a:lnTo>
                                <a:lnTo>
                                  <a:pt x="231533" y="147320"/>
                                </a:lnTo>
                                <a:lnTo>
                                  <a:pt x="231749" y="151130"/>
                                </a:lnTo>
                                <a:lnTo>
                                  <a:pt x="230454" y="157480"/>
                                </a:lnTo>
                                <a:lnTo>
                                  <a:pt x="230390" y="152400"/>
                                </a:lnTo>
                                <a:lnTo>
                                  <a:pt x="229133" y="156210"/>
                                </a:lnTo>
                                <a:lnTo>
                                  <a:pt x="230047" y="158750"/>
                                </a:lnTo>
                                <a:lnTo>
                                  <a:pt x="230047" y="160020"/>
                                </a:lnTo>
                                <a:lnTo>
                                  <a:pt x="228803" y="162560"/>
                                </a:lnTo>
                                <a:lnTo>
                                  <a:pt x="228180" y="165100"/>
                                </a:lnTo>
                                <a:lnTo>
                                  <a:pt x="227571" y="168732"/>
                                </a:lnTo>
                                <a:lnTo>
                                  <a:pt x="227482" y="169100"/>
                                </a:lnTo>
                                <a:lnTo>
                                  <a:pt x="226301" y="172732"/>
                                </a:lnTo>
                                <a:lnTo>
                                  <a:pt x="226682" y="172732"/>
                                </a:lnTo>
                                <a:lnTo>
                                  <a:pt x="226682" y="173990"/>
                                </a:lnTo>
                                <a:lnTo>
                                  <a:pt x="227279" y="175260"/>
                                </a:lnTo>
                                <a:lnTo>
                                  <a:pt x="227888" y="173990"/>
                                </a:lnTo>
                                <a:lnTo>
                                  <a:pt x="227888" y="172732"/>
                                </a:lnTo>
                                <a:lnTo>
                                  <a:pt x="230733" y="171450"/>
                                </a:lnTo>
                                <a:lnTo>
                                  <a:pt x="227253" y="171450"/>
                                </a:lnTo>
                                <a:lnTo>
                                  <a:pt x="227850" y="170180"/>
                                </a:lnTo>
                                <a:lnTo>
                                  <a:pt x="228434" y="170180"/>
                                </a:lnTo>
                                <a:lnTo>
                                  <a:pt x="228434" y="167640"/>
                                </a:lnTo>
                                <a:lnTo>
                                  <a:pt x="229031" y="163830"/>
                                </a:lnTo>
                                <a:lnTo>
                                  <a:pt x="229616" y="162560"/>
                                </a:lnTo>
                                <a:lnTo>
                                  <a:pt x="230212" y="160020"/>
                                </a:lnTo>
                                <a:lnTo>
                                  <a:pt x="230276" y="158750"/>
                                </a:lnTo>
                                <a:lnTo>
                                  <a:pt x="231673" y="161290"/>
                                </a:lnTo>
                                <a:lnTo>
                                  <a:pt x="231076" y="162560"/>
                                </a:lnTo>
                                <a:lnTo>
                                  <a:pt x="230200" y="165100"/>
                                </a:lnTo>
                                <a:lnTo>
                                  <a:pt x="231381" y="163830"/>
                                </a:lnTo>
                                <a:lnTo>
                                  <a:pt x="231978" y="162560"/>
                                </a:lnTo>
                                <a:lnTo>
                                  <a:pt x="232562" y="160020"/>
                                </a:lnTo>
                                <a:lnTo>
                                  <a:pt x="232867" y="157480"/>
                                </a:lnTo>
                                <a:lnTo>
                                  <a:pt x="233451" y="153670"/>
                                </a:lnTo>
                                <a:lnTo>
                                  <a:pt x="234048" y="157480"/>
                                </a:lnTo>
                                <a:lnTo>
                                  <a:pt x="234416" y="156210"/>
                                </a:lnTo>
                                <a:lnTo>
                                  <a:pt x="234937" y="154940"/>
                                </a:lnTo>
                                <a:lnTo>
                                  <a:pt x="234937" y="153670"/>
                                </a:lnTo>
                                <a:lnTo>
                                  <a:pt x="234937" y="152400"/>
                                </a:lnTo>
                                <a:lnTo>
                                  <a:pt x="235521" y="151130"/>
                                </a:lnTo>
                                <a:lnTo>
                                  <a:pt x="236448" y="149860"/>
                                </a:lnTo>
                                <a:lnTo>
                                  <a:pt x="241134" y="143510"/>
                                </a:lnTo>
                                <a:lnTo>
                                  <a:pt x="238175" y="147320"/>
                                </a:lnTo>
                                <a:lnTo>
                                  <a:pt x="235089" y="149860"/>
                                </a:lnTo>
                                <a:lnTo>
                                  <a:pt x="235153" y="148590"/>
                                </a:lnTo>
                                <a:lnTo>
                                  <a:pt x="236334" y="147320"/>
                                </a:lnTo>
                                <a:lnTo>
                                  <a:pt x="236931" y="147320"/>
                                </a:lnTo>
                                <a:lnTo>
                                  <a:pt x="237147" y="146050"/>
                                </a:lnTo>
                                <a:lnTo>
                                  <a:pt x="240106" y="143510"/>
                                </a:lnTo>
                                <a:lnTo>
                                  <a:pt x="242544" y="142240"/>
                                </a:lnTo>
                                <a:lnTo>
                                  <a:pt x="244259" y="142240"/>
                                </a:lnTo>
                                <a:lnTo>
                                  <a:pt x="242963" y="140970"/>
                                </a:lnTo>
                                <a:lnTo>
                                  <a:pt x="242328" y="140970"/>
                                </a:lnTo>
                                <a:lnTo>
                                  <a:pt x="242074" y="139700"/>
                                </a:lnTo>
                                <a:lnTo>
                                  <a:pt x="242531" y="138493"/>
                                </a:lnTo>
                                <a:lnTo>
                                  <a:pt x="242646" y="137160"/>
                                </a:lnTo>
                                <a:lnTo>
                                  <a:pt x="242735" y="133311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332" y="130810"/>
                                </a:lnTo>
                                <a:lnTo>
                                  <a:pt x="242074" y="132080"/>
                                </a:lnTo>
                                <a:lnTo>
                                  <a:pt x="242455" y="133350"/>
                                </a:lnTo>
                                <a:lnTo>
                                  <a:pt x="241249" y="138430"/>
                                </a:lnTo>
                                <a:lnTo>
                                  <a:pt x="240474" y="138430"/>
                                </a:lnTo>
                                <a:lnTo>
                                  <a:pt x="239318" y="139700"/>
                                </a:lnTo>
                                <a:lnTo>
                                  <a:pt x="240792" y="139700"/>
                                </a:lnTo>
                                <a:lnTo>
                                  <a:pt x="242138" y="138430"/>
                                </a:lnTo>
                                <a:lnTo>
                                  <a:pt x="241388" y="140970"/>
                                </a:lnTo>
                                <a:lnTo>
                                  <a:pt x="241973" y="140970"/>
                                </a:lnTo>
                                <a:lnTo>
                                  <a:pt x="237820" y="143510"/>
                                </a:lnTo>
                                <a:lnTo>
                                  <a:pt x="236042" y="144780"/>
                                </a:lnTo>
                                <a:lnTo>
                                  <a:pt x="235712" y="147320"/>
                                </a:lnTo>
                                <a:lnTo>
                                  <a:pt x="234848" y="147320"/>
                                </a:lnTo>
                                <a:lnTo>
                                  <a:pt x="234848" y="144780"/>
                                </a:lnTo>
                                <a:lnTo>
                                  <a:pt x="233667" y="142240"/>
                                </a:lnTo>
                                <a:lnTo>
                                  <a:pt x="233616" y="139700"/>
                                </a:lnTo>
                                <a:lnTo>
                                  <a:pt x="233108" y="138430"/>
                                </a:lnTo>
                                <a:lnTo>
                                  <a:pt x="234251" y="137160"/>
                                </a:lnTo>
                                <a:lnTo>
                                  <a:pt x="233603" y="135102"/>
                                </a:lnTo>
                                <a:lnTo>
                                  <a:pt x="233603" y="135890"/>
                                </a:lnTo>
                                <a:lnTo>
                                  <a:pt x="233489" y="137160"/>
                                </a:lnTo>
                                <a:lnTo>
                                  <a:pt x="232435" y="138430"/>
                                </a:lnTo>
                                <a:lnTo>
                                  <a:pt x="232283" y="135890"/>
                                </a:lnTo>
                                <a:lnTo>
                                  <a:pt x="231457" y="134620"/>
                                </a:lnTo>
                                <a:lnTo>
                                  <a:pt x="233603" y="135890"/>
                                </a:lnTo>
                                <a:lnTo>
                                  <a:pt x="233603" y="135102"/>
                                </a:lnTo>
                                <a:lnTo>
                                  <a:pt x="233045" y="133311"/>
                                </a:lnTo>
                                <a:lnTo>
                                  <a:pt x="232638" y="132067"/>
                                </a:lnTo>
                                <a:lnTo>
                                  <a:pt x="232638" y="133350"/>
                                </a:lnTo>
                                <a:lnTo>
                                  <a:pt x="229717" y="133350"/>
                                </a:lnTo>
                                <a:lnTo>
                                  <a:pt x="230454" y="132080"/>
                                </a:lnTo>
                                <a:lnTo>
                                  <a:pt x="231914" y="132080"/>
                                </a:lnTo>
                                <a:lnTo>
                                  <a:pt x="232638" y="133350"/>
                                </a:lnTo>
                                <a:lnTo>
                                  <a:pt x="232638" y="132067"/>
                                </a:lnTo>
                                <a:lnTo>
                                  <a:pt x="232232" y="130810"/>
                                </a:lnTo>
                                <a:lnTo>
                                  <a:pt x="235712" y="129540"/>
                                </a:lnTo>
                                <a:lnTo>
                                  <a:pt x="237820" y="128270"/>
                                </a:lnTo>
                                <a:lnTo>
                                  <a:pt x="236626" y="125730"/>
                                </a:lnTo>
                                <a:lnTo>
                                  <a:pt x="235572" y="124980"/>
                                </a:lnTo>
                                <a:lnTo>
                                  <a:pt x="235572" y="128270"/>
                                </a:lnTo>
                                <a:lnTo>
                                  <a:pt x="234061" y="128270"/>
                                </a:lnTo>
                                <a:lnTo>
                                  <a:pt x="235318" y="127000"/>
                                </a:lnTo>
                                <a:lnTo>
                                  <a:pt x="235572" y="128270"/>
                                </a:lnTo>
                                <a:lnTo>
                                  <a:pt x="235572" y="124980"/>
                                </a:lnTo>
                                <a:lnTo>
                                  <a:pt x="234848" y="124460"/>
                                </a:lnTo>
                                <a:lnTo>
                                  <a:pt x="233667" y="124460"/>
                                </a:lnTo>
                                <a:lnTo>
                                  <a:pt x="232473" y="125730"/>
                                </a:lnTo>
                                <a:lnTo>
                                  <a:pt x="233210" y="125730"/>
                                </a:lnTo>
                                <a:lnTo>
                                  <a:pt x="232473" y="127000"/>
                                </a:lnTo>
                                <a:lnTo>
                                  <a:pt x="233210" y="127000"/>
                                </a:lnTo>
                                <a:lnTo>
                                  <a:pt x="232625" y="128270"/>
                                </a:lnTo>
                                <a:lnTo>
                                  <a:pt x="231889" y="129540"/>
                                </a:lnTo>
                                <a:lnTo>
                                  <a:pt x="230695" y="129540"/>
                                </a:lnTo>
                                <a:lnTo>
                                  <a:pt x="230174" y="130810"/>
                                </a:lnTo>
                                <a:lnTo>
                                  <a:pt x="230771" y="130810"/>
                                </a:lnTo>
                                <a:lnTo>
                                  <a:pt x="228993" y="132080"/>
                                </a:lnTo>
                                <a:lnTo>
                                  <a:pt x="227025" y="132080"/>
                                </a:lnTo>
                                <a:lnTo>
                                  <a:pt x="227799" y="130810"/>
                                </a:lnTo>
                                <a:lnTo>
                                  <a:pt x="229539" y="128270"/>
                                </a:lnTo>
                                <a:lnTo>
                                  <a:pt x="230695" y="127000"/>
                                </a:lnTo>
                                <a:lnTo>
                                  <a:pt x="231508" y="124460"/>
                                </a:lnTo>
                                <a:lnTo>
                                  <a:pt x="236347" y="120650"/>
                                </a:lnTo>
                                <a:lnTo>
                                  <a:pt x="239014" y="121920"/>
                                </a:lnTo>
                                <a:lnTo>
                                  <a:pt x="241338" y="121920"/>
                                </a:lnTo>
                                <a:lnTo>
                                  <a:pt x="240715" y="120650"/>
                                </a:lnTo>
                                <a:lnTo>
                                  <a:pt x="238874" y="120650"/>
                                </a:lnTo>
                                <a:lnTo>
                                  <a:pt x="237020" y="119380"/>
                                </a:lnTo>
                                <a:lnTo>
                                  <a:pt x="237058" y="118110"/>
                                </a:lnTo>
                                <a:lnTo>
                                  <a:pt x="236397" y="118110"/>
                                </a:lnTo>
                                <a:lnTo>
                                  <a:pt x="238480" y="116840"/>
                                </a:lnTo>
                                <a:lnTo>
                                  <a:pt x="236270" y="116840"/>
                                </a:lnTo>
                                <a:lnTo>
                                  <a:pt x="236270" y="118110"/>
                                </a:lnTo>
                                <a:lnTo>
                                  <a:pt x="235788" y="119380"/>
                                </a:lnTo>
                                <a:lnTo>
                                  <a:pt x="234988" y="119380"/>
                                </a:lnTo>
                                <a:lnTo>
                                  <a:pt x="234708" y="118110"/>
                                </a:lnTo>
                                <a:lnTo>
                                  <a:pt x="236270" y="118110"/>
                                </a:lnTo>
                                <a:lnTo>
                                  <a:pt x="236270" y="116840"/>
                                </a:lnTo>
                                <a:lnTo>
                                  <a:pt x="234099" y="116840"/>
                                </a:lnTo>
                                <a:lnTo>
                                  <a:pt x="234099" y="119380"/>
                                </a:lnTo>
                                <a:lnTo>
                                  <a:pt x="234670" y="120650"/>
                                </a:lnTo>
                                <a:lnTo>
                                  <a:pt x="231254" y="123190"/>
                                </a:lnTo>
                                <a:lnTo>
                                  <a:pt x="230682" y="124460"/>
                                </a:lnTo>
                                <a:lnTo>
                                  <a:pt x="230111" y="127000"/>
                                </a:lnTo>
                                <a:lnTo>
                                  <a:pt x="227838" y="129540"/>
                                </a:lnTo>
                                <a:lnTo>
                                  <a:pt x="226123" y="132080"/>
                                </a:lnTo>
                                <a:lnTo>
                                  <a:pt x="226695" y="133350"/>
                                </a:lnTo>
                                <a:lnTo>
                                  <a:pt x="228409" y="133350"/>
                                </a:lnTo>
                                <a:lnTo>
                                  <a:pt x="228409" y="134620"/>
                                </a:lnTo>
                                <a:lnTo>
                                  <a:pt x="230111" y="134620"/>
                                </a:lnTo>
                                <a:lnTo>
                                  <a:pt x="228981" y="135890"/>
                                </a:lnTo>
                                <a:lnTo>
                                  <a:pt x="228409" y="135890"/>
                                </a:lnTo>
                                <a:lnTo>
                                  <a:pt x="228409" y="138430"/>
                                </a:lnTo>
                                <a:lnTo>
                                  <a:pt x="227838" y="138430"/>
                                </a:lnTo>
                                <a:lnTo>
                                  <a:pt x="226695" y="140970"/>
                                </a:lnTo>
                                <a:lnTo>
                                  <a:pt x="224421" y="142240"/>
                                </a:lnTo>
                                <a:lnTo>
                                  <a:pt x="223215" y="143141"/>
                                </a:lnTo>
                                <a:lnTo>
                                  <a:pt x="223215" y="144780"/>
                                </a:lnTo>
                                <a:lnTo>
                                  <a:pt x="223215" y="146050"/>
                                </a:lnTo>
                                <a:lnTo>
                                  <a:pt x="222885" y="146050"/>
                                </a:lnTo>
                                <a:lnTo>
                                  <a:pt x="222885" y="148590"/>
                                </a:lnTo>
                                <a:lnTo>
                                  <a:pt x="222097" y="149860"/>
                                </a:lnTo>
                                <a:lnTo>
                                  <a:pt x="221729" y="149580"/>
                                </a:lnTo>
                                <a:lnTo>
                                  <a:pt x="221729" y="152400"/>
                                </a:lnTo>
                                <a:lnTo>
                                  <a:pt x="221297" y="153670"/>
                                </a:lnTo>
                                <a:lnTo>
                                  <a:pt x="220637" y="153339"/>
                                </a:lnTo>
                                <a:lnTo>
                                  <a:pt x="220637" y="153670"/>
                                </a:lnTo>
                                <a:lnTo>
                                  <a:pt x="220637" y="156210"/>
                                </a:lnTo>
                                <a:lnTo>
                                  <a:pt x="219532" y="157480"/>
                                </a:lnTo>
                                <a:lnTo>
                                  <a:pt x="218795" y="155816"/>
                                </a:lnTo>
                                <a:lnTo>
                                  <a:pt x="218795" y="157480"/>
                                </a:lnTo>
                                <a:lnTo>
                                  <a:pt x="218795" y="163830"/>
                                </a:lnTo>
                                <a:lnTo>
                                  <a:pt x="218147" y="163830"/>
                                </a:lnTo>
                                <a:lnTo>
                                  <a:pt x="218147" y="157480"/>
                                </a:lnTo>
                                <a:lnTo>
                                  <a:pt x="218795" y="157480"/>
                                </a:lnTo>
                                <a:lnTo>
                                  <a:pt x="218795" y="155816"/>
                                </a:lnTo>
                                <a:lnTo>
                                  <a:pt x="218414" y="154940"/>
                                </a:lnTo>
                                <a:lnTo>
                                  <a:pt x="218414" y="153670"/>
                                </a:lnTo>
                                <a:lnTo>
                                  <a:pt x="220637" y="153670"/>
                                </a:lnTo>
                                <a:lnTo>
                                  <a:pt x="220637" y="153339"/>
                                </a:lnTo>
                                <a:lnTo>
                                  <a:pt x="218846" y="152400"/>
                                </a:lnTo>
                                <a:lnTo>
                                  <a:pt x="219710" y="149860"/>
                                </a:lnTo>
                                <a:lnTo>
                                  <a:pt x="221005" y="151130"/>
                                </a:lnTo>
                                <a:lnTo>
                                  <a:pt x="221729" y="152400"/>
                                </a:lnTo>
                                <a:lnTo>
                                  <a:pt x="221729" y="149580"/>
                                </a:lnTo>
                                <a:lnTo>
                                  <a:pt x="220433" y="148590"/>
                                </a:lnTo>
                                <a:lnTo>
                                  <a:pt x="220802" y="147320"/>
                                </a:lnTo>
                                <a:lnTo>
                                  <a:pt x="222885" y="148590"/>
                                </a:lnTo>
                                <a:lnTo>
                                  <a:pt x="222885" y="146050"/>
                                </a:lnTo>
                                <a:lnTo>
                                  <a:pt x="221767" y="146050"/>
                                </a:lnTo>
                                <a:lnTo>
                                  <a:pt x="223215" y="144780"/>
                                </a:lnTo>
                                <a:lnTo>
                                  <a:pt x="223215" y="143141"/>
                                </a:lnTo>
                                <a:lnTo>
                                  <a:pt x="222707" y="143510"/>
                                </a:lnTo>
                                <a:lnTo>
                                  <a:pt x="220433" y="146050"/>
                                </a:lnTo>
                                <a:lnTo>
                                  <a:pt x="219290" y="149860"/>
                                </a:lnTo>
                                <a:lnTo>
                                  <a:pt x="217271" y="155511"/>
                                </a:lnTo>
                                <a:lnTo>
                                  <a:pt x="217271" y="163830"/>
                                </a:lnTo>
                                <a:lnTo>
                                  <a:pt x="214287" y="161290"/>
                                </a:lnTo>
                                <a:lnTo>
                                  <a:pt x="215036" y="160020"/>
                                </a:lnTo>
                                <a:lnTo>
                                  <a:pt x="217271" y="163830"/>
                                </a:lnTo>
                                <a:lnTo>
                                  <a:pt x="217271" y="155511"/>
                                </a:lnTo>
                                <a:lnTo>
                                  <a:pt x="217119" y="155930"/>
                                </a:lnTo>
                                <a:lnTo>
                                  <a:pt x="217119" y="157480"/>
                                </a:lnTo>
                                <a:lnTo>
                                  <a:pt x="217119" y="160020"/>
                                </a:lnTo>
                                <a:lnTo>
                                  <a:pt x="216090" y="160020"/>
                                </a:lnTo>
                                <a:lnTo>
                                  <a:pt x="216090" y="157480"/>
                                </a:lnTo>
                                <a:lnTo>
                                  <a:pt x="217119" y="157480"/>
                                </a:lnTo>
                                <a:lnTo>
                                  <a:pt x="217119" y="155930"/>
                                </a:lnTo>
                                <a:lnTo>
                                  <a:pt x="217017" y="156210"/>
                                </a:lnTo>
                                <a:lnTo>
                                  <a:pt x="213029" y="160020"/>
                                </a:lnTo>
                                <a:lnTo>
                                  <a:pt x="213029" y="161290"/>
                                </a:lnTo>
                                <a:lnTo>
                                  <a:pt x="212915" y="162560"/>
                                </a:lnTo>
                                <a:lnTo>
                                  <a:pt x="211963" y="168732"/>
                                </a:lnTo>
                                <a:lnTo>
                                  <a:pt x="211874" y="169100"/>
                                </a:lnTo>
                                <a:lnTo>
                                  <a:pt x="209410" y="176530"/>
                                </a:lnTo>
                                <a:lnTo>
                                  <a:pt x="207848" y="175260"/>
                                </a:lnTo>
                                <a:lnTo>
                                  <a:pt x="210388" y="168910"/>
                                </a:lnTo>
                                <a:lnTo>
                                  <a:pt x="211645" y="166370"/>
                                </a:lnTo>
                                <a:lnTo>
                                  <a:pt x="212280" y="162560"/>
                                </a:lnTo>
                                <a:lnTo>
                                  <a:pt x="212915" y="162560"/>
                                </a:lnTo>
                                <a:lnTo>
                                  <a:pt x="212915" y="161290"/>
                                </a:lnTo>
                                <a:lnTo>
                                  <a:pt x="211886" y="161290"/>
                                </a:lnTo>
                                <a:lnTo>
                                  <a:pt x="211315" y="160020"/>
                                </a:lnTo>
                                <a:lnTo>
                                  <a:pt x="211277" y="162560"/>
                                </a:lnTo>
                                <a:lnTo>
                                  <a:pt x="207670" y="172732"/>
                                </a:lnTo>
                                <a:lnTo>
                                  <a:pt x="208559" y="172732"/>
                                </a:lnTo>
                                <a:lnTo>
                                  <a:pt x="207670" y="173990"/>
                                </a:lnTo>
                                <a:lnTo>
                                  <a:pt x="206768" y="173990"/>
                                </a:lnTo>
                                <a:lnTo>
                                  <a:pt x="206768" y="175260"/>
                                </a:lnTo>
                                <a:lnTo>
                                  <a:pt x="205854" y="175260"/>
                                </a:lnTo>
                                <a:lnTo>
                                  <a:pt x="205854" y="173990"/>
                                </a:lnTo>
                                <a:lnTo>
                                  <a:pt x="204952" y="172732"/>
                                </a:lnTo>
                                <a:lnTo>
                                  <a:pt x="205854" y="172732"/>
                                </a:lnTo>
                                <a:lnTo>
                                  <a:pt x="205854" y="171450"/>
                                </a:lnTo>
                                <a:lnTo>
                                  <a:pt x="206768" y="170180"/>
                                </a:lnTo>
                                <a:lnTo>
                                  <a:pt x="207670" y="170180"/>
                                </a:lnTo>
                                <a:lnTo>
                                  <a:pt x="208572" y="166370"/>
                                </a:lnTo>
                                <a:lnTo>
                                  <a:pt x="211277" y="162560"/>
                                </a:lnTo>
                                <a:lnTo>
                                  <a:pt x="211277" y="160007"/>
                                </a:lnTo>
                                <a:lnTo>
                                  <a:pt x="209042" y="158750"/>
                                </a:lnTo>
                                <a:lnTo>
                                  <a:pt x="208254" y="157594"/>
                                </a:lnTo>
                                <a:lnTo>
                                  <a:pt x="208254" y="165100"/>
                                </a:lnTo>
                                <a:lnTo>
                                  <a:pt x="206730" y="168910"/>
                                </a:lnTo>
                                <a:lnTo>
                                  <a:pt x="204724" y="172732"/>
                                </a:lnTo>
                                <a:lnTo>
                                  <a:pt x="203873" y="172732"/>
                                </a:lnTo>
                                <a:lnTo>
                                  <a:pt x="203873" y="171450"/>
                                </a:lnTo>
                                <a:lnTo>
                                  <a:pt x="208241" y="160020"/>
                                </a:lnTo>
                                <a:lnTo>
                                  <a:pt x="208254" y="165100"/>
                                </a:lnTo>
                                <a:lnTo>
                                  <a:pt x="208254" y="157594"/>
                                </a:lnTo>
                                <a:lnTo>
                                  <a:pt x="207327" y="156210"/>
                                </a:lnTo>
                                <a:lnTo>
                                  <a:pt x="206895" y="155740"/>
                                </a:lnTo>
                                <a:lnTo>
                                  <a:pt x="206895" y="160020"/>
                                </a:lnTo>
                                <a:lnTo>
                                  <a:pt x="206159" y="163830"/>
                                </a:lnTo>
                                <a:lnTo>
                                  <a:pt x="205435" y="166370"/>
                                </a:lnTo>
                                <a:lnTo>
                                  <a:pt x="202628" y="171450"/>
                                </a:lnTo>
                                <a:lnTo>
                                  <a:pt x="202869" y="168910"/>
                                </a:lnTo>
                                <a:lnTo>
                                  <a:pt x="202996" y="167640"/>
                                </a:lnTo>
                                <a:lnTo>
                                  <a:pt x="204431" y="165100"/>
                                </a:lnTo>
                                <a:lnTo>
                                  <a:pt x="206895" y="160020"/>
                                </a:lnTo>
                                <a:lnTo>
                                  <a:pt x="206895" y="155740"/>
                                </a:lnTo>
                                <a:lnTo>
                                  <a:pt x="206184" y="154940"/>
                                </a:lnTo>
                                <a:lnTo>
                                  <a:pt x="205994" y="153670"/>
                                </a:lnTo>
                                <a:lnTo>
                                  <a:pt x="205968" y="153504"/>
                                </a:lnTo>
                                <a:lnTo>
                                  <a:pt x="205968" y="158750"/>
                                </a:lnTo>
                                <a:lnTo>
                                  <a:pt x="204685" y="163830"/>
                                </a:lnTo>
                                <a:lnTo>
                                  <a:pt x="201726" y="168910"/>
                                </a:lnTo>
                                <a:lnTo>
                                  <a:pt x="200837" y="166370"/>
                                </a:lnTo>
                                <a:lnTo>
                                  <a:pt x="201574" y="165100"/>
                                </a:lnTo>
                                <a:lnTo>
                                  <a:pt x="202323" y="162560"/>
                                </a:lnTo>
                                <a:lnTo>
                                  <a:pt x="204838" y="158750"/>
                                </a:lnTo>
                                <a:lnTo>
                                  <a:pt x="205778" y="154940"/>
                                </a:lnTo>
                                <a:lnTo>
                                  <a:pt x="205968" y="158750"/>
                                </a:lnTo>
                                <a:lnTo>
                                  <a:pt x="205968" y="153504"/>
                                </a:lnTo>
                                <a:lnTo>
                                  <a:pt x="205625" y="151130"/>
                                </a:lnTo>
                                <a:lnTo>
                                  <a:pt x="204724" y="151130"/>
                                </a:lnTo>
                                <a:lnTo>
                                  <a:pt x="204724" y="153670"/>
                                </a:lnTo>
                                <a:lnTo>
                                  <a:pt x="203174" y="160020"/>
                                </a:lnTo>
                                <a:lnTo>
                                  <a:pt x="200850" y="165100"/>
                                </a:lnTo>
                                <a:lnTo>
                                  <a:pt x="200075" y="165100"/>
                                </a:lnTo>
                                <a:lnTo>
                                  <a:pt x="200075" y="162560"/>
                                </a:lnTo>
                                <a:lnTo>
                                  <a:pt x="204724" y="153670"/>
                                </a:lnTo>
                                <a:lnTo>
                                  <a:pt x="204724" y="151130"/>
                                </a:lnTo>
                                <a:lnTo>
                                  <a:pt x="204482" y="151130"/>
                                </a:lnTo>
                                <a:lnTo>
                                  <a:pt x="203479" y="148907"/>
                                </a:lnTo>
                                <a:lnTo>
                                  <a:pt x="203479" y="151130"/>
                                </a:lnTo>
                                <a:lnTo>
                                  <a:pt x="202196" y="157480"/>
                                </a:lnTo>
                                <a:lnTo>
                                  <a:pt x="200964" y="160020"/>
                                </a:lnTo>
                                <a:lnTo>
                                  <a:pt x="199478" y="162560"/>
                                </a:lnTo>
                                <a:lnTo>
                                  <a:pt x="198602" y="161290"/>
                                </a:lnTo>
                                <a:lnTo>
                                  <a:pt x="199148" y="160020"/>
                                </a:lnTo>
                                <a:lnTo>
                                  <a:pt x="200825" y="156210"/>
                                </a:lnTo>
                                <a:lnTo>
                                  <a:pt x="203479" y="151130"/>
                                </a:lnTo>
                                <a:lnTo>
                                  <a:pt x="203479" y="148907"/>
                                </a:lnTo>
                                <a:lnTo>
                                  <a:pt x="202768" y="147320"/>
                                </a:lnTo>
                                <a:lnTo>
                                  <a:pt x="202463" y="146646"/>
                                </a:lnTo>
                                <a:lnTo>
                                  <a:pt x="202463" y="147320"/>
                                </a:lnTo>
                                <a:lnTo>
                                  <a:pt x="202463" y="149860"/>
                                </a:lnTo>
                                <a:lnTo>
                                  <a:pt x="201764" y="153670"/>
                                </a:lnTo>
                                <a:lnTo>
                                  <a:pt x="200240" y="156210"/>
                                </a:lnTo>
                                <a:lnTo>
                                  <a:pt x="198501" y="160020"/>
                                </a:lnTo>
                                <a:lnTo>
                                  <a:pt x="199161" y="156210"/>
                                </a:lnTo>
                                <a:lnTo>
                                  <a:pt x="200888" y="153670"/>
                                </a:lnTo>
                                <a:lnTo>
                                  <a:pt x="201206" y="152400"/>
                                </a:lnTo>
                                <a:lnTo>
                                  <a:pt x="201536" y="151130"/>
                                </a:lnTo>
                                <a:lnTo>
                                  <a:pt x="201536" y="147320"/>
                                </a:lnTo>
                                <a:lnTo>
                                  <a:pt x="202463" y="147320"/>
                                </a:lnTo>
                                <a:lnTo>
                                  <a:pt x="202463" y="146646"/>
                                </a:lnTo>
                                <a:lnTo>
                                  <a:pt x="201066" y="143510"/>
                                </a:lnTo>
                                <a:lnTo>
                                  <a:pt x="200990" y="147320"/>
                                </a:lnTo>
                                <a:lnTo>
                                  <a:pt x="200990" y="149860"/>
                                </a:lnTo>
                                <a:lnTo>
                                  <a:pt x="200380" y="151130"/>
                                </a:lnTo>
                                <a:lnTo>
                                  <a:pt x="199148" y="152400"/>
                                </a:lnTo>
                                <a:lnTo>
                                  <a:pt x="197929" y="152400"/>
                                </a:lnTo>
                                <a:lnTo>
                                  <a:pt x="196697" y="151130"/>
                                </a:lnTo>
                                <a:lnTo>
                                  <a:pt x="196075" y="149860"/>
                                </a:lnTo>
                                <a:lnTo>
                                  <a:pt x="197307" y="148590"/>
                                </a:lnTo>
                                <a:lnTo>
                                  <a:pt x="195465" y="148590"/>
                                </a:lnTo>
                                <a:lnTo>
                                  <a:pt x="194233" y="146050"/>
                                </a:lnTo>
                                <a:lnTo>
                                  <a:pt x="195465" y="146050"/>
                                </a:lnTo>
                                <a:lnTo>
                                  <a:pt x="193929" y="144780"/>
                                </a:lnTo>
                                <a:lnTo>
                                  <a:pt x="193929" y="147320"/>
                                </a:lnTo>
                                <a:lnTo>
                                  <a:pt x="193929" y="148590"/>
                                </a:lnTo>
                                <a:lnTo>
                                  <a:pt x="193878" y="149860"/>
                                </a:lnTo>
                                <a:lnTo>
                                  <a:pt x="193141" y="151130"/>
                                </a:lnTo>
                                <a:lnTo>
                                  <a:pt x="192417" y="151130"/>
                                </a:lnTo>
                                <a:lnTo>
                                  <a:pt x="192417" y="149860"/>
                                </a:lnTo>
                                <a:lnTo>
                                  <a:pt x="193878" y="149860"/>
                                </a:lnTo>
                                <a:lnTo>
                                  <a:pt x="193878" y="148564"/>
                                </a:lnTo>
                                <a:lnTo>
                                  <a:pt x="191960" y="147320"/>
                                </a:lnTo>
                                <a:lnTo>
                                  <a:pt x="191960" y="146050"/>
                                </a:lnTo>
                                <a:lnTo>
                                  <a:pt x="192938" y="146050"/>
                                </a:lnTo>
                                <a:lnTo>
                                  <a:pt x="193929" y="147320"/>
                                </a:lnTo>
                                <a:lnTo>
                                  <a:pt x="193929" y="144780"/>
                                </a:lnTo>
                                <a:lnTo>
                                  <a:pt x="192392" y="143510"/>
                                </a:lnTo>
                                <a:lnTo>
                                  <a:pt x="191693" y="142786"/>
                                </a:lnTo>
                                <a:lnTo>
                                  <a:pt x="191693" y="146050"/>
                                </a:lnTo>
                                <a:lnTo>
                                  <a:pt x="191122" y="146050"/>
                                </a:lnTo>
                                <a:lnTo>
                                  <a:pt x="191122" y="147320"/>
                                </a:lnTo>
                                <a:lnTo>
                                  <a:pt x="191122" y="148590"/>
                                </a:lnTo>
                                <a:lnTo>
                                  <a:pt x="188899" y="148590"/>
                                </a:lnTo>
                                <a:lnTo>
                                  <a:pt x="188899" y="147320"/>
                                </a:lnTo>
                                <a:lnTo>
                                  <a:pt x="191122" y="147320"/>
                                </a:lnTo>
                                <a:lnTo>
                                  <a:pt x="191122" y="146050"/>
                                </a:lnTo>
                                <a:lnTo>
                                  <a:pt x="188645" y="146050"/>
                                </a:lnTo>
                                <a:lnTo>
                                  <a:pt x="188645" y="144780"/>
                                </a:lnTo>
                                <a:lnTo>
                                  <a:pt x="189661" y="144780"/>
                                </a:lnTo>
                                <a:lnTo>
                                  <a:pt x="191693" y="146050"/>
                                </a:lnTo>
                                <a:lnTo>
                                  <a:pt x="191693" y="142786"/>
                                </a:lnTo>
                                <a:lnTo>
                                  <a:pt x="191173" y="142240"/>
                                </a:lnTo>
                                <a:lnTo>
                                  <a:pt x="190550" y="140970"/>
                                </a:lnTo>
                                <a:lnTo>
                                  <a:pt x="191173" y="139700"/>
                                </a:lnTo>
                                <a:lnTo>
                                  <a:pt x="191173" y="138430"/>
                                </a:lnTo>
                                <a:lnTo>
                                  <a:pt x="191782" y="138430"/>
                                </a:lnTo>
                                <a:lnTo>
                                  <a:pt x="191782" y="139700"/>
                                </a:lnTo>
                                <a:lnTo>
                                  <a:pt x="192392" y="140970"/>
                                </a:lnTo>
                                <a:lnTo>
                                  <a:pt x="192392" y="142240"/>
                                </a:lnTo>
                                <a:lnTo>
                                  <a:pt x="194856" y="142240"/>
                                </a:lnTo>
                                <a:lnTo>
                                  <a:pt x="196697" y="143510"/>
                                </a:lnTo>
                                <a:lnTo>
                                  <a:pt x="197929" y="144780"/>
                                </a:lnTo>
                                <a:lnTo>
                                  <a:pt x="197929" y="146050"/>
                                </a:lnTo>
                                <a:lnTo>
                                  <a:pt x="198539" y="144780"/>
                                </a:lnTo>
                                <a:lnTo>
                                  <a:pt x="198539" y="143510"/>
                                </a:lnTo>
                                <a:lnTo>
                                  <a:pt x="196697" y="142240"/>
                                </a:lnTo>
                                <a:lnTo>
                                  <a:pt x="194233" y="140970"/>
                                </a:lnTo>
                                <a:lnTo>
                                  <a:pt x="197307" y="140970"/>
                                </a:lnTo>
                                <a:lnTo>
                                  <a:pt x="198539" y="142240"/>
                                </a:lnTo>
                                <a:lnTo>
                                  <a:pt x="199771" y="142240"/>
                                </a:lnTo>
                                <a:lnTo>
                                  <a:pt x="200990" y="147320"/>
                                </a:lnTo>
                                <a:lnTo>
                                  <a:pt x="200990" y="143433"/>
                                </a:lnTo>
                                <a:lnTo>
                                  <a:pt x="199923" y="142240"/>
                                </a:lnTo>
                                <a:lnTo>
                                  <a:pt x="199351" y="140970"/>
                                </a:lnTo>
                                <a:lnTo>
                                  <a:pt x="198221" y="140970"/>
                                </a:lnTo>
                                <a:lnTo>
                                  <a:pt x="198793" y="139700"/>
                                </a:lnTo>
                                <a:lnTo>
                                  <a:pt x="197650" y="137160"/>
                                </a:lnTo>
                                <a:lnTo>
                                  <a:pt x="197650" y="135890"/>
                                </a:lnTo>
                                <a:lnTo>
                                  <a:pt x="197497" y="135559"/>
                                </a:lnTo>
                                <a:lnTo>
                                  <a:pt x="197497" y="138430"/>
                                </a:lnTo>
                                <a:lnTo>
                                  <a:pt x="197446" y="139700"/>
                                </a:lnTo>
                                <a:lnTo>
                                  <a:pt x="196392" y="139700"/>
                                </a:lnTo>
                                <a:lnTo>
                                  <a:pt x="196367" y="138430"/>
                                </a:lnTo>
                                <a:lnTo>
                                  <a:pt x="197497" y="138430"/>
                                </a:lnTo>
                                <a:lnTo>
                                  <a:pt x="197497" y="135559"/>
                                </a:lnTo>
                                <a:lnTo>
                                  <a:pt x="197078" y="134620"/>
                                </a:lnTo>
                                <a:lnTo>
                                  <a:pt x="198793" y="134620"/>
                                </a:lnTo>
                                <a:lnTo>
                                  <a:pt x="199351" y="133350"/>
                                </a:lnTo>
                                <a:lnTo>
                                  <a:pt x="198793" y="130810"/>
                                </a:lnTo>
                                <a:lnTo>
                                  <a:pt x="198221" y="130810"/>
                                </a:lnTo>
                                <a:lnTo>
                                  <a:pt x="198793" y="129540"/>
                                </a:lnTo>
                                <a:lnTo>
                                  <a:pt x="200494" y="130810"/>
                                </a:lnTo>
                                <a:lnTo>
                                  <a:pt x="201637" y="132080"/>
                                </a:lnTo>
                                <a:lnTo>
                                  <a:pt x="202780" y="132080"/>
                                </a:lnTo>
                                <a:lnTo>
                                  <a:pt x="203339" y="130810"/>
                                </a:lnTo>
                                <a:lnTo>
                                  <a:pt x="203911" y="129540"/>
                                </a:lnTo>
                                <a:lnTo>
                                  <a:pt x="205054" y="132080"/>
                                </a:lnTo>
                                <a:lnTo>
                                  <a:pt x="205625" y="132080"/>
                                </a:lnTo>
                                <a:lnTo>
                                  <a:pt x="205625" y="133350"/>
                                </a:lnTo>
                                <a:lnTo>
                                  <a:pt x="205054" y="133350"/>
                                </a:lnTo>
                                <a:lnTo>
                                  <a:pt x="203911" y="132080"/>
                                </a:lnTo>
                                <a:lnTo>
                                  <a:pt x="203339" y="132080"/>
                                </a:lnTo>
                                <a:lnTo>
                                  <a:pt x="203339" y="13335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625" y="134620"/>
                                </a:lnTo>
                                <a:lnTo>
                                  <a:pt x="205054" y="135890"/>
                                </a:lnTo>
                                <a:lnTo>
                                  <a:pt x="206184" y="137160"/>
                                </a:lnTo>
                                <a:lnTo>
                                  <a:pt x="208470" y="137160"/>
                                </a:lnTo>
                                <a:lnTo>
                                  <a:pt x="209613" y="138430"/>
                                </a:lnTo>
                                <a:lnTo>
                                  <a:pt x="207899" y="138430"/>
                                </a:lnTo>
                                <a:lnTo>
                                  <a:pt x="212458" y="140970"/>
                                </a:lnTo>
                                <a:lnTo>
                                  <a:pt x="214452" y="140970"/>
                                </a:lnTo>
                                <a:lnTo>
                                  <a:pt x="213093" y="139700"/>
                                </a:lnTo>
                                <a:lnTo>
                                  <a:pt x="211747" y="137160"/>
                                </a:lnTo>
                                <a:lnTo>
                                  <a:pt x="212420" y="135890"/>
                                </a:lnTo>
                                <a:lnTo>
                                  <a:pt x="213766" y="134620"/>
                                </a:lnTo>
                                <a:lnTo>
                                  <a:pt x="215125" y="134620"/>
                                </a:lnTo>
                                <a:lnTo>
                                  <a:pt x="215798" y="135890"/>
                                </a:lnTo>
                                <a:lnTo>
                                  <a:pt x="215798" y="138430"/>
                                </a:lnTo>
                                <a:lnTo>
                                  <a:pt x="215125" y="138430"/>
                                </a:lnTo>
                                <a:lnTo>
                                  <a:pt x="214452" y="140970"/>
                                </a:lnTo>
                                <a:lnTo>
                                  <a:pt x="217589" y="140970"/>
                                </a:lnTo>
                                <a:lnTo>
                                  <a:pt x="218440" y="139700"/>
                                </a:lnTo>
                                <a:lnTo>
                                  <a:pt x="219252" y="138493"/>
                                </a:lnTo>
                                <a:lnTo>
                                  <a:pt x="216979" y="139700"/>
                                </a:lnTo>
                                <a:lnTo>
                                  <a:pt x="216382" y="135890"/>
                                </a:lnTo>
                                <a:lnTo>
                                  <a:pt x="216382" y="134620"/>
                                </a:lnTo>
                                <a:lnTo>
                                  <a:pt x="213995" y="133350"/>
                                </a:lnTo>
                                <a:lnTo>
                                  <a:pt x="212813" y="134620"/>
                                </a:lnTo>
                                <a:lnTo>
                                  <a:pt x="211620" y="134620"/>
                                </a:lnTo>
                                <a:lnTo>
                                  <a:pt x="211023" y="133350"/>
                                </a:lnTo>
                                <a:lnTo>
                                  <a:pt x="212217" y="132080"/>
                                </a:lnTo>
                                <a:lnTo>
                                  <a:pt x="212217" y="128270"/>
                                </a:lnTo>
                                <a:lnTo>
                                  <a:pt x="213868" y="128270"/>
                                </a:lnTo>
                                <a:lnTo>
                                  <a:pt x="212140" y="127000"/>
                                </a:lnTo>
                                <a:lnTo>
                                  <a:pt x="210413" y="124460"/>
                                </a:lnTo>
                                <a:lnTo>
                                  <a:pt x="209842" y="124460"/>
                                </a:lnTo>
                                <a:lnTo>
                                  <a:pt x="210997" y="128270"/>
                                </a:lnTo>
                                <a:lnTo>
                                  <a:pt x="211569" y="129540"/>
                                </a:lnTo>
                                <a:lnTo>
                                  <a:pt x="210997" y="130810"/>
                                </a:lnTo>
                                <a:lnTo>
                                  <a:pt x="211569" y="130810"/>
                                </a:lnTo>
                                <a:lnTo>
                                  <a:pt x="209842" y="133350"/>
                                </a:lnTo>
                                <a:lnTo>
                                  <a:pt x="210426" y="133350"/>
                                </a:lnTo>
                                <a:lnTo>
                                  <a:pt x="211099" y="134620"/>
                                </a:lnTo>
                                <a:lnTo>
                                  <a:pt x="211099" y="137160"/>
                                </a:lnTo>
                                <a:lnTo>
                                  <a:pt x="210426" y="137160"/>
                                </a:lnTo>
                                <a:lnTo>
                                  <a:pt x="209753" y="135890"/>
                                </a:lnTo>
                                <a:lnTo>
                                  <a:pt x="209753" y="133350"/>
                                </a:lnTo>
                                <a:lnTo>
                                  <a:pt x="208902" y="133350"/>
                                </a:lnTo>
                                <a:lnTo>
                                  <a:pt x="208902" y="135890"/>
                                </a:lnTo>
                                <a:lnTo>
                                  <a:pt x="206895" y="135890"/>
                                </a:lnTo>
                                <a:lnTo>
                                  <a:pt x="206895" y="133350"/>
                                </a:lnTo>
                                <a:lnTo>
                                  <a:pt x="207543" y="133350"/>
                                </a:lnTo>
                                <a:lnTo>
                                  <a:pt x="206387" y="130810"/>
                                </a:lnTo>
                                <a:lnTo>
                                  <a:pt x="205816" y="130810"/>
                                </a:lnTo>
                                <a:lnTo>
                                  <a:pt x="204470" y="129540"/>
                                </a:lnTo>
                                <a:lnTo>
                                  <a:pt x="203619" y="128270"/>
                                </a:lnTo>
                                <a:lnTo>
                                  <a:pt x="205041" y="128270"/>
                                </a:lnTo>
                                <a:lnTo>
                                  <a:pt x="205181" y="127000"/>
                                </a:lnTo>
                                <a:lnTo>
                                  <a:pt x="204470" y="127000"/>
                                </a:lnTo>
                                <a:lnTo>
                                  <a:pt x="203504" y="125730"/>
                                </a:lnTo>
                                <a:lnTo>
                                  <a:pt x="202768" y="127000"/>
                                </a:lnTo>
                                <a:lnTo>
                                  <a:pt x="202349" y="127000"/>
                                </a:lnTo>
                                <a:lnTo>
                                  <a:pt x="202628" y="128270"/>
                                </a:lnTo>
                                <a:lnTo>
                                  <a:pt x="203479" y="129540"/>
                                </a:lnTo>
                                <a:lnTo>
                                  <a:pt x="202336" y="130810"/>
                                </a:lnTo>
                                <a:lnTo>
                                  <a:pt x="200914" y="130810"/>
                                </a:lnTo>
                                <a:lnTo>
                                  <a:pt x="199491" y="129540"/>
                                </a:lnTo>
                                <a:lnTo>
                                  <a:pt x="199478" y="128270"/>
                                </a:lnTo>
                                <a:lnTo>
                                  <a:pt x="199478" y="127000"/>
                                </a:lnTo>
                                <a:lnTo>
                                  <a:pt x="200050" y="124460"/>
                                </a:lnTo>
                                <a:lnTo>
                                  <a:pt x="200634" y="124460"/>
                                </a:lnTo>
                                <a:lnTo>
                                  <a:pt x="201206" y="123190"/>
                                </a:lnTo>
                                <a:lnTo>
                                  <a:pt x="202349" y="123190"/>
                                </a:lnTo>
                                <a:lnTo>
                                  <a:pt x="202933" y="121920"/>
                                </a:lnTo>
                                <a:lnTo>
                                  <a:pt x="204076" y="121920"/>
                                </a:lnTo>
                                <a:lnTo>
                                  <a:pt x="206387" y="123190"/>
                                </a:lnTo>
                                <a:lnTo>
                                  <a:pt x="208114" y="123190"/>
                                </a:lnTo>
                                <a:lnTo>
                                  <a:pt x="209270" y="121920"/>
                                </a:lnTo>
                                <a:lnTo>
                                  <a:pt x="210997" y="121920"/>
                                </a:lnTo>
                                <a:lnTo>
                                  <a:pt x="213296" y="124460"/>
                                </a:lnTo>
                                <a:lnTo>
                                  <a:pt x="214452" y="124460"/>
                                </a:lnTo>
                                <a:lnTo>
                                  <a:pt x="215023" y="125730"/>
                                </a:lnTo>
                                <a:lnTo>
                                  <a:pt x="215607" y="125730"/>
                                </a:lnTo>
                                <a:lnTo>
                                  <a:pt x="215607" y="128270"/>
                                </a:lnTo>
                                <a:lnTo>
                                  <a:pt x="216382" y="128270"/>
                                </a:lnTo>
                                <a:lnTo>
                                  <a:pt x="216382" y="127000"/>
                                </a:lnTo>
                                <a:lnTo>
                                  <a:pt x="216979" y="127000"/>
                                </a:lnTo>
                                <a:lnTo>
                                  <a:pt x="218757" y="129540"/>
                                </a:lnTo>
                                <a:lnTo>
                                  <a:pt x="219951" y="134620"/>
                                </a:lnTo>
                                <a:lnTo>
                                  <a:pt x="219367" y="138353"/>
                                </a:lnTo>
                                <a:lnTo>
                                  <a:pt x="220433" y="137160"/>
                                </a:lnTo>
                                <a:lnTo>
                                  <a:pt x="221005" y="134620"/>
                                </a:lnTo>
                                <a:lnTo>
                                  <a:pt x="220421" y="133311"/>
                                </a:lnTo>
                                <a:lnTo>
                                  <a:pt x="219862" y="129540"/>
                                </a:lnTo>
                                <a:lnTo>
                                  <a:pt x="218719" y="127000"/>
                                </a:lnTo>
                                <a:lnTo>
                                  <a:pt x="215874" y="124460"/>
                                </a:lnTo>
                                <a:lnTo>
                                  <a:pt x="214731" y="124460"/>
                                </a:lnTo>
                                <a:lnTo>
                                  <a:pt x="212458" y="121920"/>
                                </a:lnTo>
                                <a:lnTo>
                                  <a:pt x="219862" y="121920"/>
                                </a:lnTo>
                                <a:lnTo>
                                  <a:pt x="221564" y="123190"/>
                                </a:lnTo>
                                <a:lnTo>
                                  <a:pt x="224993" y="123190"/>
                                </a:lnTo>
                                <a:lnTo>
                                  <a:pt x="222707" y="121920"/>
                                </a:lnTo>
                                <a:lnTo>
                                  <a:pt x="221564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50" y="119380"/>
                                </a:lnTo>
                                <a:lnTo>
                                  <a:pt x="224421" y="118110"/>
                                </a:lnTo>
                                <a:lnTo>
                                  <a:pt x="224421" y="116840"/>
                                </a:lnTo>
                                <a:lnTo>
                                  <a:pt x="226237" y="116840"/>
                                </a:lnTo>
                                <a:lnTo>
                                  <a:pt x="222542" y="114300"/>
                                </a:lnTo>
                                <a:lnTo>
                                  <a:pt x="221970" y="113830"/>
                                </a:lnTo>
                                <a:lnTo>
                                  <a:pt x="221970" y="116840"/>
                                </a:lnTo>
                                <a:lnTo>
                                  <a:pt x="221399" y="118110"/>
                                </a:lnTo>
                                <a:lnTo>
                                  <a:pt x="220268" y="118110"/>
                                </a:lnTo>
                                <a:lnTo>
                                  <a:pt x="219697" y="116840"/>
                                </a:lnTo>
                                <a:lnTo>
                                  <a:pt x="219697" y="115570"/>
                                </a:lnTo>
                                <a:lnTo>
                                  <a:pt x="220268" y="114300"/>
                                </a:lnTo>
                                <a:lnTo>
                                  <a:pt x="221399" y="115570"/>
                                </a:lnTo>
                                <a:lnTo>
                                  <a:pt x="221970" y="116840"/>
                                </a:lnTo>
                                <a:lnTo>
                                  <a:pt x="221970" y="113830"/>
                                </a:lnTo>
                                <a:lnTo>
                                  <a:pt x="219456" y="111760"/>
                                </a:lnTo>
                                <a:lnTo>
                                  <a:pt x="218846" y="109220"/>
                                </a:lnTo>
                                <a:lnTo>
                                  <a:pt x="220687" y="109220"/>
                                </a:lnTo>
                                <a:lnTo>
                                  <a:pt x="222542" y="110490"/>
                                </a:lnTo>
                                <a:lnTo>
                                  <a:pt x="225005" y="113030"/>
                                </a:lnTo>
                                <a:lnTo>
                                  <a:pt x="226237" y="116840"/>
                                </a:lnTo>
                                <a:lnTo>
                                  <a:pt x="226695" y="116840"/>
                                </a:lnTo>
                                <a:lnTo>
                                  <a:pt x="226123" y="113068"/>
                                </a:lnTo>
                                <a:lnTo>
                                  <a:pt x="226123" y="111760"/>
                                </a:lnTo>
                                <a:lnTo>
                                  <a:pt x="225552" y="111760"/>
                                </a:lnTo>
                                <a:lnTo>
                                  <a:pt x="224853" y="110490"/>
                                </a:lnTo>
                                <a:lnTo>
                                  <a:pt x="225425" y="110490"/>
                                </a:lnTo>
                                <a:lnTo>
                                  <a:pt x="226695" y="109220"/>
                                </a:lnTo>
                                <a:lnTo>
                                  <a:pt x="234099" y="109220"/>
                                </a:lnTo>
                                <a:lnTo>
                                  <a:pt x="235242" y="110490"/>
                                </a:lnTo>
                                <a:lnTo>
                                  <a:pt x="234670" y="110490"/>
                                </a:lnTo>
                                <a:lnTo>
                                  <a:pt x="233718" y="110921"/>
                                </a:lnTo>
                                <a:lnTo>
                                  <a:pt x="235813" y="110490"/>
                                </a:lnTo>
                                <a:lnTo>
                                  <a:pt x="236943" y="110490"/>
                                </a:lnTo>
                                <a:lnTo>
                                  <a:pt x="234378" y="109220"/>
                                </a:lnTo>
                                <a:lnTo>
                                  <a:pt x="231825" y="107950"/>
                                </a:lnTo>
                                <a:lnTo>
                                  <a:pt x="227838" y="107950"/>
                                </a:lnTo>
                                <a:lnTo>
                                  <a:pt x="224421" y="110490"/>
                                </a:lnTo>
                                <a:lnTo>
                                  <a:pt x="222707" y="109220"/>
                                </a:lnTo>
                                <a:lnTo>
                                  <a:pt x="221005" y="107950"/>
                                </a:lnTo>
                                <a:lnTo>
                                  <a:pt x="217589" y="107950"/>
                                </a:lnTo>
                                <a:lnTo>
                                  <a:pt x="217589" y="106680"/>
                                </a:lnTo>
                                <a:lnTo>
                                  <a:pt x="219290" y="106680"/>
                                </a:lnTo>
                                <a:lnTo>
                                  <a:pt x="222135" y="107950"/>
                                </a:lnTo>
                                <a:lnTo>
                                  <a:pt x="224993" y="107950"/>
                                </a:lnTo>
                                <a:lnTo>
                                  <a:pt x="227838" y="106680"/>
                                </a:lnTo>
                                <a:lnTo>
                                  <a:pt x="230111" y="105410"/>
                                </a:lnTo>
                                <a:lnTo>
                                  <a:pt x="225552" y="104140"/>
                                </a:lnTo>
                                <a:lnTo>
                                  <a:pt x="224739" y="104140"/>
                                </a:lnTo>
                                <a:lnTo>
                                  <a:pt x="228396" y="105410"/>
                                </a:lnTo>
                                <a:lnTo>
                                  <a:pt x="226923" y="105410"/>
                                </a:lnTo>
                                <a:lnTo>
                                  <a:pt x="226072" y="106680"/>
                                </a:lnTo>
                                <a:lnTo>
                                  <a:pt x="219506" y="106680"/>
                                </a:lnTo>
                                <a:lnTo>
                                  <a:pt x="222999" y="105410"/>
                                </a:lnTo>
                                <a:lnTo>
                                  <a:pt x="224739" y="104140"/>
                                </a:lnTo>
                                <a:lnTo>
                                  <a:pt x="223278" y="104140"/>
                                </a:lnTo>
                                <a:lnTo>
                                  <a:pt x="221564" y="105410"/>
                                </a:lnTo>
                                <a:lnTo>
                                  <a:pt x="218719" y="105410"/>
                                </a:lnTo>
                                <a:lnTo>
                                  <a:pt x="217017" y="106680"/>
                                </a:lnTo>
                                <a:lnTo>
                                  <a:pt x="216852" y="106502"/>
                                </a:lnTo>
                                <a:lnTo>
                                  <a:pt x="216852" y="110490"/>
                                </a:lnTo>
                                <a:lnTo>
                                  <a:pt x="215696" y="115570"/>
                                </a:lnTo>
                                <a:lnTo>
                                  <a:pt x="214198" y="114300"/>
                                </a:lnTo>
                                <a:lnTo>
                                  <a:pt x="213512" y="110921"/>
                                </a:lnTo>
                                <a:lnTo>
                                  <a:pt x="213550" y="107950"/>
                                </a:lnTo>
                                <a:lnTo>
                                  <a:pt x="214947" y="105410"/>
                                </a:lnTo>
                                <a:lnTo>
                                  <a:pt x="216395" y="107950"/>
                                </a:lnTo>
                                <a:lnTo>
                                  <a:pt x="216852" y="110490"/>
                                </a:lnTo>
                                <a:lnTo>
                                  <a:pt x="216852" y="106502"/>
                                </a:lnTo>
                                <a:lnTo>
                                  <a:pt x="215874" y="105410"/>
                                </a:lnTo>
                                <a:lnTo>
                                  <a:pt x="215303" y="104140"/>
                                </a:lnTo>
                                <a:lnTo>
                                  <a:pt x="215303" y="102870"/>
                                </a:lnTo>
                                <a:lnTo>
                                  <a:pt x="216446" y="104140"/>
                                </a:lnTo>
                                <a:lnTo>
                                  <a:pt x="220433" y="104140"/>
                                </a:lnTo>
                                <a:lnTo>
                                  <a:pt x="225552" y="101600"/>
                                </a:lnTo>
                                <a:lnTo>
                                  <a:pt x="224002" y="100330"/>
                                </a:lnTo>
                                <a:lnTo>
                                  <a:pt x="221716" y="100330"/>
                                </a:lnTo>
                                <a:lnTo>
                                  <a:pt x="224066" y="101600"/>
                                </a:lnTo>
                                <a:lnTo>
                                  <a:pt x="221856" y="101600"/>
                                </a:lnTo>
                                <a:lnTo>
                                  <a:pt x="219824" y="102870"/>
                                </a:lnTo>
                                <a:lnTo>
                                  <a:pt x="216966" y="102870"/>
                                </a:lnTo>
                                <a:lnTo>
                                  <a:pt x="215480" y="101600"/>
                                </a:lnTo>
                                <a:lnTo>
                                  <a:pt x="218782" y="100330"/>
                                </a:lnTo>
                                <a:lnTo>
                                  <a:pt x="214731" y="100330"/>
                                </a:lnTo>
                                <a:lnTo>
                                  <a:pt x="221564" y="99060"/>
                                </a:lnTo>
                                <a:lnTo>
                                  <a:pt x="240360" y="99060"/>
                                </a:lnTo>
                                <a:lnTo>
                                  <a:pt x="244919" y="104140"/>
                                </a:lnTo>
                                <a:lnTo>
                                  <a:pt x="250621" y="107950"/>
                                </a:lnTo>
                                <a:lnTo>
                                  <a:pt x="251752" y="107950"/>
                                </a:lnTo>
                                <a:lnTo>
                                  <a:pt x="251180" y="111760"/>
                                </a:lnTo>
                                <a:lnTo>
                                  <a:pt x="251180" y="115570"/>
                                </a:lnTo>
                                <a:lnTo>
                                  <a:pt x="251752" y="119380"/>
                                </a:lnTo>
                                <a:lnTo>
                                  <a:pt x="252895" y="121920"/>
                                </a:lnTo>
                                <a:lnTo>
                                  <a:pt x="254025" y="119380"/>
                                </a:lnTo>
                                <a:lnTo>
                                  <a:pt x="255168" y="116840"/>
                                </a:lnTo>
                                <a:lnTo>
                                  <a:pt x="255168" y="113030"/>
                                </a:lnTo>
                                <a:lnTo>
                                  <a:pt x="254609" y="110490"/>
                                </a:lnTo>
                                <a:lnTo>
                                  <a:pt x="255168" y="109220"/>
                                </a:lnTo>
                                <a:lnTo>
                                  <a:pt x="260870" y="111760"/>
                                </a:lnTo>
                                <a:lnTo>
                                  <a:pt x="264287" y="113030"/>
                                </a:lnTo>
                                <a:lnTo>
                                  <a:pt x="267703" y="113030"/>
                                </a:lnTo>
                                <a:lnTo>
                                  <a:pt x="269417" y="111760"/>
                                </a:lnTo>
                                <a:lnTo>
                                  <a:pt x="272262" y="111760"/>
                                </a:lnTo>
                                <a:lnTo>
                                  <a:pt x="273977" y="110490"/>
                                </a:lnTo>
                                <a:lnTo>
                                  <a:pt x="271780" y="109512"/>
                                </a:lnTo>
                                <a:lnTo>
                                  <a:pt x="271780" y="110490"/>
                                </a:lnTo>
                                <a:lnTo>
                                  <a:pt x="267081" y="111760"/>
                                </a:lnTo>
                                <a:lnTo>
                                  <a:pt x="263537" y="111760"/>
                                </a:lnTo>
                                <a:lnTo>
                                  <a:pt x="258267" y="109220"/>
                                </a:lnTo>
                                <a:lnTo>
                                  <a:pt x="254381" y="108102"/>
                                </a:lnTo>
                                <a:lnTo>
                                  <a:pt x="254381" y="115570"/>
                                </a:lnTo>
                                <a:lnTo>
                                  <a:pt x="252907" y="119380"/>
                                </a:lnTo>
                                <a:lnTo>
                                  <a:pt x="252056" y="115570"/>
                                </a:lnTo>
                                <a:lnTo>
                                  <a:pt x="252056" y="111760"/>
                                </a:lnTo>
                                <a:lnTo>
                                  <a:pt x="252907" y="109220"/>
                                </a:lnTo>
                                <a:lnTo>
                                  <a:pt x="253898" y="109220"/>
                                </a:lnTo>
                                <a:lnTo>
                                  <a:pt x="254330" y="111760"/>
                                </a:lnTo>
                                <a:lnTo>
                                  <a:pt x="254381" y="115570"/>
                                </a:lnTo>
                                <a:lnTo>
                                  <a:pt x="254381" y="108102"/>
                                </a:lnTo>
                                <a:lnTo>
                                  <a:pt x="253885" y="107950"/>
                                </a:lnTo>
                                <a:lnTo>
                                  <a:pt x="256400" y="106680"/>
                                </a:lnTo>
                                <a:lnTo>
                                  <a:pt x="262966" y="106680"/>
                                </a:lnTo>
                                <a:lnTo>
                                  <a:pt x="271780" y="110490"/>
                                </a:lnTo>
                                <a:lnTo>
                                  <a:pt x="271780" y="109512"/>
                                </a:lnTo>
                                <a:lnTo>
                                  <a:pt x="262585" y="105410"/>
                                </a:lnTo>
                                <a:lnTo>
                                  <a:pt x="257454" y="105410"/>
                                </a:lnTo>
                                <a:lnTo>
                                  <a:pt x="260299" y="104140"/>
                                </a:lnTo>
                                <a:lnTo>
                                  <a:pt x="264858" y="100330"/>
                                </a:lnTo>
                                <a:lnTo>
                                  <a:pt x="265988" y="99060"/>
                                </a:lnTo>
                                <a:lnTo>
                                  <a:pt x="267131" y="97790"/>
                                </a:lnTo>
                                <a:lnTo>
                                  <a:pt x="267131" y="96520"/>
                                </a:lnTo>
                                <a:lnTo>
                                  <a:pt x="265430" y="97790"/>
                                </a:lnTo>
                                <a:lnTo>
                                  <a:pt x="265049" y="97790"/>
                                </a:lnTo>
                                <a:lnTo>
                                  <a:pt x="265049" y="99060"/>
                                </a:lnTo>
                                <a:lnTo>
                                  <a:pt x="263105" y="100330"/>
                                </a:lnTo>
                                <a:lnTo>
                                  <a:pt x="259118" y="102870"/>
                                </a:lnTo>
                                <a:lnTo>
                                  <a:pt x="254139" y="105410"/>
                                </a:lnTo>
                                <a:lnTo>
                                  <a:pt x="254850" y="102870"/>
                                </a:lnTo>
                                <a:lnTo>
                                  <a:pt x="258013" y="100330"/>
                                </a:lnTo>
                                <a:lnTo>
                                  <a:pt x="265049" y="99060"/>
                                </a:lnTo>
                                <a:lnTo>
                                  <a:pt x="265049" y="97790"/>
                                </a:lnTo>
                                <a:lnTo>
                                  <a:pt x="260299" y="97790"/>
                                </a:lnTo>
                                <a:lnTo>
                                  <a:pt x="260299" y="95250"/>
                                </a:lnTo>
                                <a:lnTo>
                                  <a:pt x="260870" y="93980"/>
                                </a:lnTo>
                                <a:lnTo>
                                  <a:pt x="263715" y="95250"/>
                                </a:lnTo>
                                <a:lnTo>
                                  <a:pt x="267131" y="96520"/>
                                </a:lnTo>
                                <a:lnTo>
                                  <a:pt x="273977" y="96520"/>
                                </a:lnTo>
                                <a:lnTo>
                                  <a:pt x="274535" y="95250"/>
                                </a:lnTo>
                                <a:lnTo>
                                  <a:pt x="272097" y="94170"/>
                                </a:lnTo>
                                <a:lnTo>
                                  <a:pt x="272097" y="95250"/>
                                </a:lnTo>
                                <a:lnTo>
                                  <a:pt x="265633" y="95250"/>
                                </a:lnTo>
                                <a:lnTo>
                                  <a:pt x="263880" y="93980"/>
                                </a:lnTo>
                                <a:lnTo>
                                  <a:pt x="264464" y="92710"/>
                                </a:lnTo>
                                <a:lnTo>
                                  <a:pt x="268579" y="93980"/>
                                </a:lnTo>
                                <a:lnTo>
                                  <a:pt x="270332" y="93980"/>
                                </a:lnTo>
                                <a:lnTo>
                                  <a:pt x="272097" y="95250"/>
                                </a:lnTo>
                                <a:lnTo>
                                  <a:pt x="272097" y="94170"/>
                                </a:lnTo>
                                <a:lnTo>
                                  <a:pt x="268846" y="92710"/>
                                </a:lnTo>
                                <a:lnTo>
                                  <a:pt x="268274" y="92710"/>
                                </a:lnTo>
                                <a:lnTo>
                                  <a:pt x="267131" y="91440"/>
                                </a:lnTo>
                                <a:lnTo>
                                  <a:pt x="264287" y="92710"/>
                                </a:lnTo>
                                <a:lnTo>
                                  <a:pt x="262585" y="92710"/>
                                </a:lnTo>
                                <a:lnTo>
                                  <a:pt x="260540" y="91579"/>
                                </a:lnTo>
                                <a:lnTo>
                                  <a:pt x="260540" y="92710"/>
                                </a:lnTo>
                                <a:lnTo>
                                  <a:pt x="260261" y="95250"/>
                                </a:lnTo>
                                <a:lnTo>
                                  <a:pt x="259689" y="96520"/>
                                </a:lnTo>
                                <a:lnTo>
                                  <a:pt x="259168" y="95859"/>
                                </a:lnTo>
                                <a:lnTo>
                                  <a:pt x="259168" y="97790"/>
                                </a:lnTo>
                                <a:lnTo>
                                  <a:pt x="256819" y="99060"/>
                                </a:lnTo>
                                <a:lnTo>
                                  <a:pt x="254469" y="101600"/>
                                </a:lnTo>
                                <a:lnTo>
                                  <a:pt x="253149" y="102870"/>
                                </a:lnTo>
                                <a:lnTo>
                                  <a:pt x="252717" y="104140"/>
                                </a:lnTo>
                                <a:lnTo>
                                  <a:pt x="253009" y="105410"/>
                                </a:lnTo>
                                <a:lnTo>
                                  <a:pt x="253860" y="105410"/>
                                </a:lnTo>
                                <a:lnTo>
                                  <a:pt x="252857" y="106680"/>
                                </a:lnTo>
                                <a:lnTo>
                                  <a:pt x="252120" y="106680"/>
                                </a:lnTo>
                                <a:lnTo>
                                  <a:pt x="246849" y="102870"/>
                                </a:lnTo>
                                <a:lnTo>
                                  <a:pt x="250367" y="102870"/>
                                </a:lnTo>
                                <a:lnTo>
                                  <a:pt x="253301" y="101600"/>
                                </a:lnTo>
                                <a:lnTo>
                                  <a:pt x="258000" y="96520"/>
                                </a:lnTo>
                                <a:lnTo>
                                  <a:pt x="258584" y="96520"/>
                                </a:lnTo>
                                <a:lnTo>
                                  <a:pt x="259168" y="97790"/>
                                </a:lnTo>
                                <a:lnTo>
                                  <a:pt x="259168" y="95859"/>
                                </a:lnTo>
                                <a:lnTo>
                                  <a:pt x="258699" y="95250"/>
                                </a:lnTo>
                                <a:lnTo>
                                  <a:pt x="258978" y="93980"/>
                                </a:lnTo>
                                <a:lnTo>
                                  <a:pt x="258978" y="92710"/>
                                </a:lnTo>
                                <a:lnTo>
                                  <a:pt x="259829" y="91440"/>
                                </a:lnTo>
                                <a:lnTo>
                                  <a:pt x="260540" y="92710"/>
                                </a:lnTo>
                                <a:lnTo>
                                  <a:pt x="260540" y="91579"/>
                                </a:lnTo>
                                <a:lnTo>
                                  <a:pt x="260299" y="91440"/>
                                </a:lnTo>
                                <a:lnTo>
                                  <a:pt x="263715" y="90170"/>
                                </a:lnTo>
                                <a:lnTo>
                                  <a:pt x="267703" y="88900"/>
                                </a:lnTo>
                                <a:lnTo>
                                  <a:pt x="271119" y="88900"/>
                                </a:lnTo>
                                <a:lnTo>
                                  <a:pt x="286499" y="107950"/>
                                </a:lnTo>
                                <a:lnTo>
                                  <a:pt x="288201" y="109220"/>
                                </a:lnTo>
                                <a:lnTo>
                                  <a:pt x="287642" y="107950"/>
                                </a:lnTo>
                                <a:lnTo>
                                  <a:pt x="286499" y="102870"/>
                                </a:lnTo>
                                <a:lnTo>
                                  <a:pt x="287070" y="102870"/>
                                </a:lnTo>
                                <a:lnTo>
                                  <a:pt x="287070" y="104140"/>
                                </a:lnTo>
                                <a:lnTo>
                                  <a:pt x="288213" y="104140"/>
                                </a:lnTo>
                                <a:lnTo>
                                  <a:pt x="289344" y="107950"/>
                                </a:lnTo>
                                <a:lnTo>
                                  <a:pt x="292760" y="113030"/>
                                </a:lnTo>
                                <a:lnTo>
                                  <a:pt x="295046" y="114300"/>
                                </a:lnTo>
                                <a:lnTo>
                                  <a:pt x="297091" y="114300"/>
                                </a:lnTo>
                                <a:lnTo>
                                  <a:pt x="295452" y="113030"/>
                                </a:lnTo>
                                <a:lnTo>
                                  <a:pt x="293484" y="113030"/>
                                </a:lnTo>
                                <a:lnTo>
                                  <a:pt x="292023" y="110490"/>
                                </a:lnTo>
                                <a:lnTo>
                                  <a:pt x="290258" y="107950"/>
                                </a:lnTo>
                                <a:lnTo>
                                  <a:pt x="288607" y="104140"/>
                                </a:lnTo>
                                <a:lnTo>
                                  <a:pt x="291465" y="105410"/>
                                </a:lnTo>
                                <a:lnTo>
                                  <a:pt x="294055" y="107950"/>
                                </a:lnTo>
                                <a:lnTo>
                                  <a:pt x="296430" y="110490"/>
                                </a:lnTo>
                                <a:lnTo>
                                  <a:pt x="297091" y="114300"/>
                                </a:lnTo>
                                <a:lnTo>
                                  <a:pt x="297942" y="114300"/>
                                </a:lnTo>
                                <a:lnTo>
                                  <a:pt x="297370" y="110490"/>
                                </a:lnTo>
                                <a:lnTo>
                                  <a:pt x="297853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29" y="106680"/>
                                </a:lnTo>
                                <a:lnTo>
                                  <a:pt x="300786" y="105410"/>
                                </a:lnTo>
                                <a:lnTo>
                                  <a:pt x="302374" y="102870"/>
                                </a:lnTo>
                                <a:lnTo>
                                  <a:pt x="302945" y="100330"/>
                                </a:lnTo>
                                <a:lnTo>
                                  <a:pt x="303250" y="104140"/>
                                </a:lnTo>
                                <a:lnTo>
                                  <a:pt x="302780" y="105410"/>
                                </a:lnTo>
                                <a:lnTo>
                                  <a:pt x="301256" y="107950"/>
                                </a:lnTo>
                                <a:lnTo>
                                  <a:pt x="299262" y="109232"/>
                                </a:lnTo>
                                <a:lnTo>
                                  <a:pt x="297853" y="110490"/>
                                </a:lnTo>
                                <a:lnTo>
                                  <a:pt x="299504" y="110490"/>
                                </a:lnTo>
                                <a:lnTo>
                                  <a:pt x="301066" y="109220"/>
                                </a:lnTo>
                                <a:lnTo>
                                  <a:pt x="302679" y="106680"/>
                                </a:lnTo>
                                <a:lnTo>
                                  <a:pt x="303593" y="105410"/>
                                </a:lnTo>
                                <a:lnTo>
                                  <a:pt x="304152" y="104140"/>
                                </a:lnTo>
                                <a:lnTo>
                                  <a:pt x="303593" y="101600"/>
                                </a:lnTo>
                                <a:lnTo>
                                  <a:pt x="303695" y="100330"/>
                                </a:lnTo>
                                <a:lnTo>
                                  <a:pt x="303923" y="97790"/>
                                </a:lnTo>
                                <a:lnTo>
                                  <a:pt x="304152" y="99060"/>
                                </a:lnTo>
                                <a:lnTo>
                                  <a:pt x="305866" y="102870"/>
                                </a:lnTo>
                                <a:lnTo>
                                  <a:pt x="305295" y="105410"/>
                                </a:lnTo>
                                <a:lnTo>
                                  <a:pt x="304723" y="106680"/>
                                </a:lnTo>
                                <a:lnTo>
                                  <a:pt x="300126" y="113068"/>
                                </a:lnTo>
                                <a:lnTo>
                                  <a:pt x="299034" y="114300"/>
                                </a:lnTo>
                                <a:lnTo>
                                  <a:pt x="299034" y="118110"/>
                                </a:lnTo>
                                <a:lnTo>
                                  <a:pt x="299605" y="119380"/>
                                </a:lnTo>
                                <a:lnTo>
                                  <a:pt x="300164" y="119380"/>
                                </a:lnTo>
                                <a:lnTo>
                                  <a:pt x="299669" y="116840"/>
                                </a:lnTo>
                                <a:lnTo>
                                  <a:pt x="300266" y="114300"/>
                                </a:lnTo>
                                <a:lnTo>
                                  <a:pt x="301548" y="111760"/>
                                </a:lnTo>
                                <a:lnTo>
                                  <a:pt x="303568" y="109220"/>
                                </a:lnTo>
                                <a:lnTo>
                                  <a:pt x="304977" y="107950"/>
                                </a:lnTo>
                                <a:lnTo>
                                  <a:pt x="305841" y="105410"/>
                                </a:lnTo>
                                <a:lnTo>
                                  <a:pt x="305625" y="107950"/>
                                </a:lnTo>
                                <a:lnTo>
                                  <a:pt x="305473" y="110490"/>
                                </a:lnTo>
                                <a:lnTo>
                                  <a:pt x="305257" y="111760"/>
                                </a:lnTo>
                                <a:lnTo>
                                  <a:pt x="304965" y="113030"/>
                                </a:lnTo>
                                <a:lnTo>
                                  <a:pt x="303631" y="114300"/>
                                </a:lnTo>
                                <a:lnTo>
                                  <a:pt x="300266" y="119278"/>
                                </a:lnTo>
                                <a:lnTo>
                                  <a:pt x="304152" y="115570"/>
                                </a:lnTo>
                                <a:lnTo>
                                  <a:pt x="305866" y="113030"/>
                                </a:lnTo>
                                <a:lnTo>
                                  <a:pt x="306336" y="110921"/>
                                </a:lnTo>
                                <a:lnTo>
                                  <a:pt x="306451" y="106260"/>
                                </a:lnTo>
                                <a:lnTo>
                                  <a:pt x="306578" y="105410"/>
                                </a:lnTo>
                                <a:lnTo>
                                  <a:pt x="307327" y="107950"/>
                                </a:lnTo>
                                <a:lnTo>
                                  <a:pt x="307682" y="111760"/>
                                </a:lnTo>
                                <a:lnTo>
                                  <a:pt x="307784" y="113068"/>
                                </a:lnTo>
                                <a:lnTo>
                                  <a:pt x="305866" y="116840"/>
                                </a:lnTo>
                                <a:lnTo>
                                  <a:pt x="305295" y="118110"/>
                                </a:lnTo>
                                <a:lnTo>
                                  <a:pt x="304723" y="120650"/>
                                </a:lnTo>
                                <a:lnTo>
                                  <a:pt x="304685" y="129705"/>
                                </a:lnTo>
                                <a:lnTo>
                                  <a:pt x="304152" y="132080"/>
                                </a:lnTo>
                                <a:lnTo>
                                  <a:pt x="305866" y="130810"/>
                                </a:lnTo>
                                <a:lnTo>
                                  <a:pt x="308140" y="128270"/>
                                </a:lnTo>
                                <a:lnTo>
                                  <a:pt x="309283" y="127000"/>
                                </a:lnTo>
                                <a:lnTo>
                                  <a:pt x="309854" y="123190"/>
                                </a:lnTo>
                                <a:lnTo>
                                  <a:pt x="310426" y="120650"/>
                                </a:lnTo>
                                <a:lnTo>
                                  <a:pt x="309854" y="116840"/>
                                </a:lnTo>
                                <a:lnTo>
                                  <a:pt x="309283" y="115570"/>
                                </a:lnTo>
                                <a:lnTo>
                                  <a:pt x="309283" y="118110"/>
                                </a:lnTo>
                                <a:lnTo>
                                  <a:pt x="309283" y="121920"/>
                                </a:lnTo>
                                <a:lnTo>
                                  <a:pt x="307860" y="127000"/>
                                </a:lnTo>
                                <a:lnTo>
                                  <a:pt x="306438" y="128270"/>
                                </a:lnTo>
                                <a:lnTo>
                                  <a:pt x="305727" y="128270"/>
                                </a:lnTo>
                                <a:lnTo>
                                  <a:pt x="305727" y="121920"/>
                                </a:lnTo>
                                <a:lnTo>
                                  <a:pt x="306438" y="118110"/>
                                </a:lnTo>
                                <a:lnTo>
                                  <a:pt x="307860" y="115570"/>
                                </a:lnTo>
                                <a:lnTo>
                                  <a:pt x="309283" y="118110"/>
                                </a:lnTo>
                                <a:lnTo>
                                  <a:pt x="309283" y="115570"/>
                                </a:lnTo>
                                <a:lnTo>
                                  <a:pt x="308711" y="114300"/>
                                </a:lnTo>
                                <a:lnTo>
                                  <a:pt x="308140" y="109220"/>
                                </a:lnTo>
                                <a:lnTo>
                                  <a:pt x="309130" y="109220"/>
                                </a:lnTo>
                                <a:lnTo>
                                  <a:pt x="310426" y="111760"/>
                                </a:lnTo>
                                <a:lnTo>
                                  <a:pt x="310984" y="116840"/>
                                </a:lnTo>
                                <a:lnTo>
                                  <a:pt x="312127" y="120650"/>
                                </a:lnTo>
                                <a:lnTo>
                                  <a:pt x="313842" y="121920"/>
                                </a:lnTo>
                                <a:lnTo>
                                  <a:pt x="316115" y="121920"/>
                                </a:lnTo>
                                <a:lnTo>
                                  <a:pt x="316115" y="120650"/>
                                </a:lnTo>
                                <a:lnTo>
                                  <a:pt x="316115" y="115570"/>
                                </a:lnTo>
                                <a:lnTo>
                                  <a:pt x="315544" y="114300"/>
                                </a:lnTo>
                                <a:lnTo>
                                  <a:pt x="313270" y="111760"/>
                                </a:lnTo>
                                <a:lnTo>
                                  <a:pt x="311708" y="110896"/>
                                </a:lnTo>
                                <a:lnTo>
                                  <a:pt x="313702" y="113068"/>
                                </a:lnTo>
                                <a:lnTo>
                                  <a:pt x="315480" y="116840"/>
                                </a:lnTo>
                                <a:lnTo>
                                  <a:pt x="315429" y="120650"/>
                                </a:lnTo>
                                <a:lnTo>
                                  <a:pt x="313118" y="120650"/>
                                </a:lnTo>
                                <a:lnTo>
                                  <a:pt x="311810" y="116840"/>
                                </a:lnTo>
                                <a:lnTo>
                                  <a:pt x="311353" y="110705"/>
                                </a:lnTo>
                                <a:lnTo>
                                  <a:pt x="310984" y="110490"/>
                                </a:lnTo>
                                <a:lnTo>
                                  <a:pt x="309562" y="109220"/>
                                </a:lnTo>
                                <a:lnTo>
                                  <a:pt x="308140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6997" y="102870"/>
                                </a:lnTo>
                                <a:lnTo>
                                  <a:pt x="305295" y="99060"/>
                                </a:lnTo>
                                <a:lnTo>
                                  <a:pt x="309041" y="104140"/>
                                </a:lnTo>
                                <a:lnTo>
                                  <a:pt x="311124" y="105410"/>
                                </a:lnTo>
                                <a:lnTo>
                                  <a:pt x="313690" y="107950"/>
                                </a:lnTo>
                                <a:lnTo>
                                  <a:pt x="318147" y="107950"/>
                                </a:lnTo>
                                <a:lnTo>
                                  <a:pt x="319951" y="109220"/>
                                </a:lnTo>
                                <a:lnTo>
                                  <a:pt x="319087" y="106680"/>
                                </a:lnTo>
                                <a:lnTo>
                                  <a:pt x="318236" y="104609"/>
                                </a:lnTo>
                                <a:lnTo>
                                  <a:pt x="318236" y="106680"/>
                                </a:lnTo>
                                <a:lnTo>
                                  <a:pt x="313778" y="106680"/>
                                </a:lnTo>
                                <a:lnTo>
                                  <a:pt x="310654" y="104140"/>
                                </a:lnTo>
                                <a:lnTo>
                                  <a:pt x="307314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50" y="96520"/>
                                </a:lnTo>
                                <a:lnTo>
                                  <a:pt x="308648" y="97790"/>
                                </a:lnTo>
                                <a:lnTo>
                                  <a:pt x="312928" y="100330"/>
                                </a:lnTo>
                                <a:lnTo>
                                  <a:pt x="315861" y="102870"/>
                                </a:lnTo>
                                <a:lnTo>
                                  <a:pt x="317004" y="105410"/>
                                </a:lnTo>
                                <a:lnTo>
                                  <a:pt x="318236" y="106680"/>
                                </a:lnTo>
                                <a:lnTo>
                                  <a:pt x="318236" y="104609"/>
                                </a:lnTo>
                                <a:lnTo>
                                  <a:pt x="318046" y="104140"/>
                                </a:lnTo>
                                <a:lnTo>
                                  <a:pt x="316687" y="102870"/>
                                </a:lnTo>
                                <a:lnTo>
                                  <a:pt x="314731" y="100330"/>
                                </a:lnTo>
                                <a:lnTo>
                                  <a:pt x="311226" y="99060"/>
                                </a:lnTo>
                                <a:lnTo>
                                  <a:pt x="307619" y="96520"/>
                                </a:lnTo>
                                <a:lnTo>
                                  <a:pt x="304012" y="95250"/>
                                </a:lnTo>
                                <a:lnTo>
                                  <a:pt x="303161" y="94119"/>
                                </a:lnTo>
                                <a:lnTo>
                                  <a:pt x="303161" y="96520"/>
                                </a:lnTo>
                                <a:lnTo>
                                  <a:pt x="302856" y="97790"/>
                                </a:lnTo>
                                <a:lnTo>
                                  <a:pt x="302856" y="99060"/>
                                </a:lnTo>
                                <a:lnTo>
                                  <a:pt x="302285" y="101600"/>
                                </a:lnTo>
                                <a:lnTo>
                                  <a:pt x="301142" y="102870"/>
                                </a:lnTo>
                                <a:lnTo>
                                  <a:pt x="299427" y="105410"/>
                                </a:lnTo>
                                <a:lnTo>
                                  <a:pt x="298297" y="107950"/>
                                </a:lnTo>
                                <a:lnTo>
                                  <a:pt x="296900" y="109220"/>
                                </a:lnTo>
                                <a:lnTo>
                                  <a:pt x="294309" y="106680"/>
                                </a:lnTo>
                                <a:lnTo>
                                  <a:pt x="290893" y="104140"/>
                                </a:lnTo>
                                <a:lnTo>
                                  <a:pt x="290322" y="104140"/>
                                </a:lnTo>
                                <a:lnTo>
                                  <a:pt x="289179" y="102870"/>
                                </a:lnTo>
                                <a:lnTo>
                                  <a:pt x="288036" y="102870"/>
                                </a:lnTo>
                                <a:lnTo>
                                  <a:pt x="287477" y="101600"/>
                                </a:lnTo>
                                <a:lnTo>
                                  <a:pt x="286334" y="101600"/>
                                </a:lnTo>
                                <a:lnTo>
                                  <a:pt x="283870" y="97790"/>
                                </a:lnTo>
                                <a:lnTo>
                                  <a:pt x="282346" y="96520"/>
                                </a:lnTo>
                                <a:lnTo>
                                  <a:pt x="281178" y="93980"/>
                                </a:lnTo>
                                <a:lnTo>
                                  <a:pt x="282740" y="95250"/>
                                </a:lnTo>
                                <a:lnTo>
                                  <a:pt x="283489" y="95250"/>
                                </a:lnTo>
                                <a:lnTo>
                                  <a:pt x="286715" y="100330"/>
                                </a:lnTo>
                                <a:lnTo>
                                  <a:pt x="288607" y="101600"/>
                                </a:lnTo>
                                <a:lnTo>
                                  <a:pt x="290322" y="102870"/>
                                </a:lnTo>
                                <a:lnTo>
                                  <a:pt x="294690" y="102870"/>
                                </a:lnTo>
                                <a:lnTo>
                                  <a:pt x="291274" y="101600"/>
                                </a:lnTo>
                                <a:lnTo>
                                  <a:pt x="288290" y="100330"/>
                                </a:lnTo>
                                <a:lnTo>
                                  <a:pt x="284873" y="95250"/>
                                </a:lnTo>
                                <a:lnTo>
                                  <a:pt x="287147" y="96520"/>
                                </a:lnTo>
                                <a:lnTo>
                                  <a:pt x="289991" y="97790"/>
                                </a:lnTo>
                                <a:lnTo>
                                  <a:pt x="292277" y="99060"/>
                                </a:lnTo>
                                <a:lnTo>
                                  <a:pt x="294690" y="102870"/>
                                </a:lnTo>
                                <a:lnTo>
                                  <a:pt x="296011" y="102870"/>
                                </a:lnTo>
                                <a:lnTo>
                                  <a:pt x="296011" y="101600"/>
                                </a:lnTo>
                                <a:lnTo>
                                  <a:pt x="294881" y="101600"/>
                                </a:lnTo>
                                <a:lnTo>
                                  <a:pt x="294881" y="100330"/>
                                </a:lnTo>
                                <a:lnTo>
                                  <a:pt x="292023" y="96520"/>
                                </a:lnTo>
                                <a:lnTo>
                                  <a:pt x="290563" y="96520"/>
                                </a:lnTo>
                                <a:lnTo>
                                  <a:pt x="286867" y="95250"/>
                                </a:lnTo>
                                <a:lnTo>
                                  <a:pt x="289750" y="95250"/>
                                </a:lnTo>
                                <a:lnTo>
                                  <a:pt x="287718" y="92989"/>
                                </a:lnTo>
                                <a:lnTo>
                                  <a:pt x="287718" y="93980"/>
                                </a:lnTo>
                                <a:lnTo>
                                  <a:pt x="282346" y="93980"/>
                                </a:lnTo>
                                <a:lnTo>
                                  <a:pt x="279501" y="92710"/>
                                </a:lnTo>
                                <a:lnTo>
                                  <a:pt x="282346" y="91440"/>
                                </a:lnTo>
                                <a:lnTo>
                                  <a:pt x="284302" y="91440"/>
                                </a:lnTo>
                                <a:lnTo>
                                  <a:pt x="285724" y="92710"/>
                                </a:lnTo>
                                <a:lnTo>
                                  <a:pt x="287718" y="93980"/>
                                </a:lnTo>
                                <a:lnTo>
                                  <a:pt x="287718" y="92989"/>
                                </a:lnTo>
                                <a:lnTo>
                                  <a:pt x="285191" y="90170"/>
                                </a:lnTo>
                                <a:lnTo>
                                  <a:pt x="282168" y="90170"/>
                                </a:lnTo>
                                <a:lnTo>
                                  <a:pt x="280314" y="91440"/>
                                </a:lnTo>
                                <a:lnTo>
                                  <a:pt x="277787" y="91440"/>
                                </a:lnTo>
                                <a:lnTo>
                                  <a:pt x="276479" y="90170"/>
                                </a:lnTo>
                                <a:lnTo>
                                  <a:pt x="278752" y="90170"/>
                                </a:lnTo>
                                <a:lnTo>
                                  <a:pt x="284734" y="88900"/>
                                </a:lnTo>
                                <a:lnTo>
                                  <a:pt x="290322" y="88900"/>
                                </a:lnTo>
                                <a:lnTo>
                                  <a:pt x="295402" y="90170"/>
                                </a:lnTo>
                                <a:lnTo>
                                  <a:pt x="297726" y="90170"/>
                                </a:lnTo>
                                <a:lnTo>
                                  <a:pt x="296583" y="92710"/>
                                </a:lnTo>
                                <a:lnTo>
                                  <a:pt x="296011" y="96520"/>
                                </a:lnTo>
                                <a:lnTo>
                                  <a:pt x="296011" y="99060"/>
                                </a:lnTo>
                                <a:lnTo>
                                  <a:pt x="297154" y="104140"/>
                                </a:lnTo>
                                <a:lnTo>
                                  <a:pt x="297726" y="105410"/>
                                </a:lnTo>
                                <a:lnTo>
                                  <a:pt x="299618" y="102870"/>
                                </a:lnTo>
                                <a:lnTo>
                                  <a:pt x="300570" y="101600"/>
                                </a:lnTo>
                                <a:lnTo>
                                  <a:pt x="301142" y="100330"/>
                                </a:lnTo>
                                <a:lnTo>
                                  <a:pt x="301142" y="97790"/>
                                </a:lnTo>
                                <a:lnTo>
                                  <a:pt x="300570" y="95250"/>
                                </a:lnTo>
                                <a:lnTo>
                                  <a:pt x="299948" y="93865"/>
                                </a:lnTo>
                                <a:lnTo>
                                  <a:pt x="299948" y="96520"/>
                                </a:lnTo>
                                <a:lnTo>
                                  <a:pt x="299897" y="99060"/>
                                </a:lnTo>
                                <a:lnTo>
                                  <a:pt x="299808" y="100330"/>
                                </a:lnTo>
                                <a:lnTo>
                                  <a:pt x="298107" y="102870"/>
                                </a:lnTo>
                                <a:lnTo>
                                  <a:pt x="297815" y="101600"/>
                                </a:lnTo>
                                <a:lnTo>
                                  <a:pt x="297675" y="100330"/>
                                </a:lnTo>
                                <a:lnTo>
                                  <a:pt x="296964" y="99060"/>
                                </a:lnTo>
                                <a:lnTo>
                                  <a:pt x="296964" y="96520"/>
                                </a:lnTo>
                                <a:lnTo>
                                  <a:pt x="297726" y="93980"/>
                                </a:lnTo>
                                <a:lnTo>
                                  <a:pt x="298297" y="91440"/>
                                </a:lnTo>
                                <a:lnTo>
                                  <a:pt x="299948" y="96520"/>
                                </a:lnTo>
                                <a:lnTo>
                                  <a:pt x="299948" y="93865"/>
                                </a:lnTo>
                                <a:lnTo>
                                  <a:pt x="298869" y="91440"/>
                                </a:lnTo>
                                <a:lnTo>
                                  <a:pt x="300570" y="92710"/>
                                </a:lnTo>
                                <a:lnTo>
                                  <a:pt x="301713" y="93980"/>
                                </a:lnTo>
                                <a:lnTo>
                                  <a:pt x="303161" y="96520"/>
                                </a:lnTo>
                                <a:lnTo>
                                  <a:pt x="303161" y="94119"/>
                                </a:lnTo>
                                <a:lnTo>
                                  <a:pt x="302120" y="92710"/>
                                </a:lnTo>
                                <a:lnTo>
                                  <a:pt x="299605" y="91440"/>
                                </a:lnTo>
                                <a:lnTo>
                                  <a:pt x="303593" y="91440"/>
                                </a:lnTo>
                                <a:lnTo>
                                  <a:pt x="306285" y="93980"/>
                                </a:lnTo>
                                <a:lnTo>
                                  <a:pt x="308190" y="95250"/>
                                </a:lnTo>
                                <a:lnTo>
                                  <a:pt x="309702" y="96520"/>
                                </a:lnTo>
                                <a:lnTo>
                                  <a:pt x="313842" y="97790"/>
                                </a:lnTo>
                                <a:lnTo>
                                  <a:pt x="316306" y="96520"/>
                                </a:lnTo>
                                <a:lnTo>
                                  <a:pt x="318020" y="96520"/>
                                </a:lnTo>
                                <a:lnTo>
                                  <a:pt x="316344" y="95250"/>
                                </a:lnTo>
                                <a:lnTo>
                                  <a:pt x="316052" y="94869"/>
                                </a:lnTo>
                                <a:lnTo>
                                  <a:pt x="316052" y="96520"/>
                                </a:lnTo>
                                <a:lnTo>
                                  <a:pt x="313309" y="96520"/>
                                </a:lnTo>
                                <a:lnTo>
                                  <a:pt x="310134" y="95250"/>
                                </a:lnTo>
                                <a:lnTo>
                                  <a:pt x="307619" y="93980"/>
                                </a:lnTo>
                                <a:lnTo>
                                  <a:pt x="305435" y="91440"/>
                                </a:lnTo>
                                <a:lnTo>
                                  <a:pt x="311505" y="92710"/>
                                </a:lnTo>
                                <a:lnTo>
                                  <a:pt x="313969" y="93980"/>
                                </a:lnTo>
                                <a:lnTo>
                                  <a:pt x="314629" y="95250"/>
                                </a:lnTo>
                                <a:lnTo>
                                  <a:pt x="316052" y="96520"/>
                                </a:lnTo>
                                <a:lnTo>
                                  <a:pt x="316052" y="94869"/>
                                </a:lnTo>
                                <a:lnTo>
                                  <a:pt x="314439" y="92710"/>
                                </a:lnTo>
                                <a:lnTo>
                                  <a:pt x="311696" y="92710"/>
                                </a:lnTo>
                                <a:lnTo>
                                  <a:pt x="306997" y="91440"/>
                                </a:lnTo>
                                <a:lnTo>
                                  <a:pt x="302450" y="90170"/>
                                </a:lnTo>
                                <a:lnTo>
                                  <a:pt x="299275" y="88900"/>
                                </a:lnTo>
                                <a:lnTo>
                                  <a:pt x="308140" y="88900"/>
                                </a:lnTo>
                                <a:lnTo>
                                  <a:pt x="310134" y="87630"/>
                                </a:lnTo>
                                <a:lnTo>
                                  <a:pt x="312127" y="86360"/>
                                </a:lnTo>
                                <a:lnTo>
                                  <a:pt x="314401" y="83820"/>
                                </a:lnTo>
                                <a:lnTo>
                                  <a:pt x="315544" y="82550"/>
                                </a:lnTo>
                                <a:lnTo>
                                  <a:pt x="313956" y="82550"/>
                                </a:lnTo>
                                <a:lnTo>
                                  <a:pt x="313956" y="83820"/>
                                </a:lnTo>
                                <a:lnTo>
                                  <a:pt x="311683" y="85090"/>
                                </a:lnTo>
                                <a:lnTo>
                                  <a:pt x="308825" y="87630"/>
                                </a:lnTo>
                                <a:lnTo>
                                  <a:pt x="299720" y="87630"/>
                                </a:lnTo>
                                <a:lnTo>
                                  <a:pt x="300850" y="86360"/>
                                </a:lnTo>
                                <a:lnTo>
                                  <a:pt x="305409" y="83820"/>
                                </a:lnTo>
                                <a:lnTo>
                                  <a:pt x="313956" y="83820"/>
                                </a:lnTo>
                                <a:lnTo>
                                  <a:pt x="313956" y="82550"/>
                                </a:lnTo>
                                <a:lnTo>
                                  <a:pt x="303022" y="82550"/>
                                </a:lnTo>
                                <a:lnTo>
                                  <a:pt x="300736" y="83820"/>
                                </a:lnTo>
                                <a:lnTo>
                                  <a:pt x="299034" y="86360"/>
                                </a:lnTo>
                                <a:lnTo>
                                  <a:pt x="297891" y="88900"/>
                                </a:lnTo>
                                <a:lnTo>
                                  <a:pt x="292963" y="86906"/>
                                </a:lnTo>
                                <a:lnTo>
                                  <a:pt x="298894" y="90170"/>
                                </a:lnTo>
                                <a:lnTo>
                                  <a:pt x="298411" y="90170"/>
                                </a:lnTo>
                                <a:lnTo>
                                  <a:pt x="291553" y="87630"/>
                                </a:lnTo>
                                <a:lnTo>
                                  <a:pt x="283870" y="87630"/>
                                </a:lnTo>
                                <a:lnTo>
                                  <a:pt x="279895" y="88900"/>
                                </a:lnTo>
                                <a:lnTo>
                                  <a:pt x="272110" y="88900"/>
                                </a:lnTo>
                                <a:lnTo>
                                  <a:pt x="268008" y="87630"/>
                                </a:lnTo>
                                <a:lnTo>
                                  <a:pt x="258000" y="90855"/>
                                </a:lnTo>
                                <a:lnTo>
                                  <a:pt x="258000" y="92710"/>
                                </a:lnTo>
                                <a:lnTo>
                                  <a:pt x="258000" y="93980"/>
                                </a:lnTo>
                                <a:lnTo>
                                  <a:pt x="257403" y="95250"/>
                                </a:lnTo>
                                <a:lnTo>
                                  <a:pt x="256235" y="96520"/>
                                </a:lnTo>
                                <a:lnTo>
                                  <a:pt x="255612" y="96520"/>
                                </a:lnTo>
                                <a:lnTo>
                                  <a:pt x="253250" y="99060"/>
                                </a:lnTo>
                                <a:lnTo>
                                  <a:pt x="249301" y="101600"/>
                                </a:lnTo>
                                <a:lnTo>
                                  <a:pt x="246138" y="102870"/>
                                </a:lnTo>
                                <a:lnTo>
                                  <a:pt x="246926" y="101600"/>
                                </a:lnTo>
                                <a:lnTo>
                                  <a:pt x="247713" y="100330"/>
                                </a:lnTo>
                                <a:lnTo>
                                  <a:pt x="252450" y="96520"/>
                                </a:lnTo>
                                <a:lnTo>
                                  <a:pt x="250367" y="96520"/>
                                </a:lnTo>
                                <a:lnTo>
                                  <a:pt x="248018" y="97790"/>
                                </a:lnTo>
                                <a:lnTo>
                                  <a:pt x="246265" y="100330"/>
                                </a:lnTo>
                                <a:lnTo>
                                  <a:pt x="245668" y="101600"/>
                                </a:lnTo>
                                <a:lnTo>
                                  <a:pt x="243916" y="100330"/>
                                </a:lnTo>
                                <a:lnTo>
                                  <a:pt x="242735" y="99060"/>
                                </a:lnTo>
                                <a:lnTo>
                                  <a:pt x="246849" y="97790"/>
                                </a:lnTo>
                                <a:lnTo>
                                  <a:pt x="248602" y="96520"/>
                                </a:lnTo>
                                <a:lnTo>
                                  <a:pt x="250367" y="95250"/>
                                </a:lnTo>
                                <a:lnTo>
                                  <a:pt x="254177" y="93980"/>
                                </a:lnTo>
                                <a:lnTo>
                                  <a:pt x="258000" y="92710"/>
                                </a:lnTo>
                                <a:lnTo>
                                  <a:pt x="258000" y="90855"/>
                                </a:lnTo>
                                <a:lnTo>
                                  <a:pt x="256146" y="91440"/>
                                </a:lnTo>
                                <a:lnTo>
                                  <a:pt x="253301" y="91440"/>
                                </a:lnTo>
                                <a:lnTo>
                                  <a:pt x="253720" y="92710"/>
                                </a:lnTo>
                                <a:lnTo>
                                  <a:pt x="252717" y="93980"/>
                                </a:lnTo>
                                <a:lnTo>
                                  <a:pt x="251015" y="93980"/>
                                </a:lnTo>
                                <a:lnTo>
                                  <a:pt x="249161" y="92710"/>
                                </a:lnTo>
                                <a:lnTo>
                                  <a:pt x="248742" y="92710"/>
                                </a:lnTo>
                                <a:lnTo>
                                  <a:pt x="249313" y="93980"/>
                                </a:lnTo>
                                <a:lnTo>
                                  <a:pt x="248170" y="95250"/>
                                </a:lnTo>
                                <a:lnTo>
                                  <a:pt x="247027" y="95250"/>
                                </a:lnTo>
                                <a:lnTo>
                                  <a:pt x="245897" y="93980"/>
                                </a:lnTo>
                                <a:lnTo>
                                  <a:pt x="244754" y="95250"/>
                                </a:lnTo>
                                <a:lnTo>
                                  <a:pt x="245325" y="95250"/>
                                </a:lnTo>
                                <a:lnTo>
                                  <a:pt x="247167" y="96520"/>
                                </a:lnTo>
                                <a:lnTo>
                                  <a:pt x="244182" y="96520"/>
                                </a:lnTo>
                                <a:lnTo>
                                  <a:pt x="241909" y="95250"/>
                                </a:lnTo>
                                <a:lnTo>
                                  <a:pt x="241338" y="95250"/>
                                </a:lnTo>
                                <a:lnTo>
                                  <a:pt x="242481" y="96520"/>
                                </a:lnTo>
                                <a:lnTo>
                                  <a:pt x="241338" y="97790"/>
                                </a:lnTo>
                                <a:lnTo>
                                  <a:pt x="239915" y="97790"/>
                                </a:lnTo>
                                <a:lnTo>
                                  <a:pt x="238772" y="95250"/>
                                </a:lnTo>
                                <a:lnTo>
                                  <a:pt x="237921" y="96520"/>
                                </a:lnTo>
                                <a:lnTo>
                                  <a:pt x="238493" y="97790"/>
                                </a:lnTo>
                                <a:lnTo>
                                  <a:pt x="237350" y="97790"/>
                                </a:lnTo>
                                <a:lnTo>
                                  <a:pt x="235927" y="96520"/>
                                </a:lnTo>
                                <a:lnTo>
                                  <a:pt x="234657" y="95250"/>
                                </a:lnTo>
                                <a:lnTo>
                                  <a:pt x="235648" y="97790"/>
                                </a:lnTo>
                                <a:lnTo>
                                  <a:pt x="233934" y="97790"/>
                                </a:lnTo>
                                <a:lnTo>
                                  <a:pt x="232791" y="96520"/>
                                </a:lnTo>
                                <a:lnTo>
                                  <a:pt x="231660" y="96520"/>
                                </a:lnTo>
                                <a:lnTo>
                                  <a:pt x="232219" y="97790"/>
                                </a:lnTo>
                                <a:lnTo>
                                  <a:pt x="231089" y="97790"/>
                                </a:lnTo>
                                <a:lnTo>
                                  <a:pt x="229374" y="95250"/>
                                </a:lnTo>
                                <a:lnTo>
                                  <a:pt x="228231" y="95250"/>
                                </a:lnTo>
                                <a:lnTo>
                                  <a:pt x="229374" y="97790"/>
                                </a:lnTo>
                                <a:lnTo>
                                  <a:pt x="228231" y="97790"/>
                                </a:lnTo>
                                <a:lnTo>
                                  <a:pt x="227101" y="96520"/>
                                </a:lnTo>
                                <a:lnTo>
                                  <a:pt x="225958" y="96520"/>
                                </a:lnTo>
                                <a:lnTo>
                                  <a:pt x="226529" y="97790"/>
                                </a:lnTo>
                                <a:lnTo>
                                  <a:pt x="225386" y="97790"/>
                                </a:lnTo>
                                <a:lnTo>
                                  <a:pt x="223685" y="95250"/>
                                </a:lnTo>
                                <a:lnTo>
                                  <a:pt x="223113" y="95250"/>
                                </a:lnTo>
                                <a:lnTo>
                                  <a:pt x="223685" y="97790"/>
                                </a:lnTo>
                                <a:lnTo>
                                  <a:pt x="222542" y="97790"/>
                                </a:lnTo>
                                <a:lnTo>
                                  <a:pt x="221399" y="96520"/>
                                </a:lnTo>
                                <a:lnTo>
                                  <a:pt x="220573" y="95250"/>
                                </a:lnTo>
                                <a:lnTo>
                                  <a:pt x="219633" y="95250"/>
                                </a:lnTo>
                                <a:lnTo>
                                  <a:pt x="220205" y="96520"/>
                                </a:lnTo>
                                <a:lnTo>
                                  <a:pt x="220840" y="97790"/>
                                </a:lnTo>
                                <a:lnTo>
                                  <a:pt x="219697" y="97790"/>
                                </a:lnTo>
                                <a:lnTo>
                                  <a:pt x="216281" y="96520"/>
                                </a:lnTo>
                                <a:lnTo>
                                  <a:pt x="217411" y="99060"/>
                                </a:lnTo>
                                <a:lnTo>
                                  <a:pt x="215709" y="99060"/>
                                </a:lnTo>
                                <a:lnTo>
                                  <a:pt x="213995" y="97790"/>
                                </a:lnTo>
                                <a:lnTo>
                                  <a:pt x="213423" y="96520"/>
                                </a:lnTo>
                                <a:lnTo>
                                  <a:pt x="212852" y="96520"/>
                                </a:lnTo>
                                <a:lnTo>
                                  <a:pt x="212852" y="97790"/>
                                </a:lnTo>
                                <a:lnTo>
                                  <a:pt x="214566" y="99060"/>
                                </a:lnTo>
                                <a:lnTo>
                                  <a:pt x="211988" y="100330"/>
                                </a:lnTo>
                                <a:lnTo>
                                  <a:pt x="211734" y="100330"/>
                                </a:lnTo>
                                <a:lnTo>
                                  <a:pt x="211734" y="101600"/>
                                </a:lnTo>
                                <a:lnTo>
                                  <a:pt x="211632" y="105410"/>
                                </a:lnTo>
                                <a:lnTo>
                                  <a:pt x="210870" y="106680"/>
                                </a:lnTo>
                                <a:lnTo>
                                  <a:pt x="208597" y="109220"/>
                                </a:lnTo>
                                <a:lnTo>
                                  <a:pt x="209359" y="105410"/>
                                </a:lnTo>
                                <a:lnTo>
                                  <a:pt x="210400" y="102870"/>
                                </a:lnTo>
                                <a:lnTo>
                                  <a:pt x="211734" y="101600"/>
                                </a:lnTo>
                                <a:lnTo>
                                  <a:pt x="211734" y="100330"/>
                                </a:lnTo>
                                <a:lnTo>
                                  <a:pt x="211099" y="100330"/>
                                </a:lnTo>
                                <a:lnTo>
                                  <a:pt x="208254" y="97790"/>
                                </a:lnTo>
                                <a:lnTo>
                                  <a:pt x="208254" y="99060"/>
                                </a:lnTo>
                                <a:lnTo>
                                  <a:pt x="209956" y="101600"/>
                                </a:lnTo>
                                <a:lnTo>
                                  <a:pt x="209003" y="101600"/>
                                </a:lnTo>
                                <a:lnTo>
                                  <a:pt x="206590" y="100330"/>
                                </a:lnTo>
                                <a:lnTo>
                                  <a:pt x="205968" y="99060"/>
                                </a:lnTo>
                                <a:lnTo>
                                  <a:pt x="205600" y="100330"/>
                                </a:lnTo>
                                <a:lnTo>
                                  <a:pt x="206019" y="100330"/>
                                </a:lnTo>
                                <a:lnTo>
                                  <a:pt x="207492" y="102870"/>
                                </a:lnTo>
                                <a:lnTo>
                                  <a:pt x="206019" y="102870"/>
                                </a:lnTo>
                                <a:lnTo>
                                  <a:pt x="204647" y="101600"/>
                                </a:lnTo>
                                <a:lnTo>
                                  <a:pt x="203174" y="100330"/>
                                </a:lnTo>
                                <a:lnTo>
                                  <a:pt x="203695" y="101600"/>
                                </a:lnTo>
                                <a:lnTo>
                                  <a:pt x="204889" y="104140"/>
                                </a:lnTo>
                                <a:lnTo>
                                  <a:pt x="204317" y="10414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1472" y="102870"/>
                                </a:lnTo>
                                <a:lnTo>
                                  <a:pt x="202031" y="104140"/>
                                </a:lnTo>
                                <a:lnTo>
                                  <a:pt x="203504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5727"/>
                                </a:lnTo>
                                <a:lnTo>
                                  <a:pt x="202031" y="107950"/>
                                </a:lnTo>
                                <a:lnTo>
                                  <a:pt x="202018" y="109232"/>
                                </a:lnTo>
                                <a:lnTo>
                                  <a:pt x="201142" y="111760"/>
                                </a:lnTo>
                                <a:lnTo>
                                  <a:pt x="199974" y="113030"/>
                                </a:lnTo>
                                <a:lnTo>
                                  <a:pt x="197205" y="113030"/>
                                </a:lnTo>
                                <a:lnTo>
                                  <a:pt x="196342" y="110490"/>
                                </a:lnTo>
                                <a:lnTo>
                                  <a:pt x="197345" y="110490"/>
                                </a:lnTo>
                                <a:lnTo>
                                  <a:pt x="197916" y="109232"/>
                                </a:lnTo>
                                <a:lnTo>
                                  <a:pt x="198526" y="109232"/>
                                </a:lnTo>
                                <a:lnTo>
                                  <a:pt x="199110" y="111760"/>
                                </a:lnTo>
                                <a:lnTo>
                                  <a:pt x="199694" y="111760"/>
                                </a:lnTo>
                                <a:lnTo>
                                  <a:pt x="199694" y="109220"/>
                                </a:lnTo>
                                <a:lnTo>
                                  <a:pt x="202031" y="107950"/>
                                </a:lnTo>
                                <a:lnTo>
                                  <a:pt x="202031" y="105727"/>
                                </a:lnTo>
                                <a:lnTo>
                                  <a:pt x="200850" y="104140"/>
                                </a:lnTo>
                                <a:lnTo>
                                  <a:pt x="199529" y="102870"/>
                                </a:lnTo>
                                <a:lnTo>
                                  <a:pt x="199720" y="104140"/>
                                </a:lnTo>
                                <a:lnTo>
                                  <a:pt x="201612" y="106680"/>
                                </a:lnTo>
                                <a:lnTo>
                                  <a:pt x="200901" y="106680"/>
                                </a:lnTo>
                                <a:lnTo>
                                  <a:pt x="199186" y="105727"/>
                                </a:lnTo>
                                <a:lnTo>
                                  <a:pt x="199186" y="107950"/>
                                </a:lnTo>
                                <a:lnTo>
                                  <a:pt x="198043" y="107950"/>
                                </a:lnTo>
                                <a:lnTo>
                                  <a:pt x="196913" y="106680"/>
                                </a:lnTo>
                                <a:lnTo>
                                  <a:pt x="196672" y="106502"/>
                                </a:lnTo>
                                <a:lnTo>
                                  <a:pt x="196672" y="109220"/>
                                </a:lnTo>
                                <a:lnTo>
                                  <a:pt x="195186" y="109220"/>
                                </a:lnTo>
                                <a:lnTo>
                                  <a:pt x="194475" y="107950"/>
                                </a:lnTo>
                                <a:lnTo>
                                  <a:pt x="194106" y="107632"/>
                                </a:lnTo>
                                <a:lnTo>
                                  <a:pt x="194106" y="110490"/>
                                </a:lnTo>
                                <a:lnTo>
                                  <a:pt x="192506" y="109664"/>
                                </a:lnTo>
                                <a:lnTo>
                                  <a:pt x="192506" y="110490"/>
                                </a:lnTo>
                                <a:lnTo>
                                  <a:pt x="190982" y="110490"/>
                                </a:lnTo>
                                <a:lnTo>
                                  <a:pt x="190982" y="113030"/>
                                </a:lnTo>
                                <a:lnTo>
                                  <a:pt x="188201" y="112052"/>
                                </a:lnTo>
                                <a:lnTo>
                                  <a:pt x="188201" y="113030"/>
                                </a:lnTo>
                                <a:lnTo>
                                  <a:pt x="188201" y="114300"/>
                                </a:lnTo>
                                <a:lnTo>
                                  <a:pt x="186245" y="114300"/>
                                </a:lnTo>
                                <a:lnTo>
                                  <a:pt x="183667" y="109220"/>
                                </a:lnTo>
                                <a:lnTo>
                                  <a:pt x="185483" y="110490"/>
                                </a:lnTo>
                                <a:lnTo>
                                  <a:pt x="186397" y="113030"/>
                                </a:lnTo>
                                <a:lnTo>
                                  <a:pt x="188201" y="113030"/>
                                </a:lnTo>
                                <a:lnTo>
                                  <a:pt x="188201" y="112052"/>
                                </a:lnTo>
                                <a:lnTo>
                                  <a:pt x="187388" y="111760"/>
                                </a:lnTo>
                                <a:lnTo>
                                  <a:pt x="185293" y="109220"/>
                                </a:lnTo>
                                <a:lnTo>
                                  <a:pt x="186105" y="107950"/>
                                </a:lnTo>
                                <a:lnTo>
                                  <a:pt x="186905" y="107950"/>
                                </a:lnTo>
                                <a:lnTo>
                                  <a:pt x="187718" y="109232"/>
                                </a:lnTo>
                                <a:lnTo>
                                  <a:pt x="189280" y="111760"/>
                                </a:lnTo>
                                <a:lnTo>
                                  <a:pt x="190982" y="113030"/>
                                </a:lnTo>
                                <a:lnTo>
                                  <a:pt x="190982" y="110490"/>
                                </a:lnTo>
                                <a:lnTo>
                                  <a:pt x="190614" y="110490"/>
                                </a:lnTo>
                                <a:lnTo>
                                  <a:pt x="187388" y="107950"/>
                                </a:lnTo>
                                <a:lnTo>
                                  <a:pt x="189090" y="106680"/>
                                </a:lnTo>
                                <a:lnTo>
                                  <a:pt x="192506" y="110490"/>
                                </a:lnTo>
                                <a:lnTo>
                                  <a:pt x="192506" y="109664"/>
                                </a:lnTo>
                                <a:lnTo>
                                  <a:pt x="191668" y="109220"/>
                                </a:lnTo>
                                <a:lnTo>
                                  <a:pt x="189852" y="106680"/>
                                </a:lnTo>
                                <a:lnTo>
                                  <a:pt x="191084" y="105410"/>
                                </a:lnTo>
                                <a:lnTo>
                                  <a:pt x="192887" y="107950"/>
                                </a:lnTo>
                                <a:lnTo>
                                  <a:pt x="194106" y="110490"/>
                                </a:lnTo>
                                <a:lnTo>
                                  <a:pt x="194106" y="107632"/>
                                </a:lnTo>
                                <a:lnTo>
                                  <a:pt x="191528" y="105410"/>
                                </a:lnTo>
                                <a:lnTo>
                                  <a:pt x="192265" y="104140"/>
                                </a:lnTo>
                                <a:lnTo>
                                  <a:pt x="193738" y="104140"/>
                                </a:lnTo>
                                <a:lnTo>
                                  <a:pt x="196672" y="109220"/>
                                </a:lnTo>
                                <a:lnTo>
                                  <a:pt x="196672" y="106502"/>
                                </a:lnTo>
                                <a:lnTo>
                                  <a:pt x="195199" y="105410"/>
                                </a:lnTo>
                                <a:lnTo>
                                  <a:pt x="195160" y="104140"/>
                                </a:lnTo>
                                <a:lnTo>
                                  <a:pt x="195922" y="102870"/>
                                </a:lnTo>
                                <a:lnTo>
                                  <a:pt x="196913" y="104140"/>
                                </a:lnTo>
                                <a:lnTo>
                                  <a:pt x="199186" y="107950"/>
                                </a:lnTo>
                                <a:lnTo>
                                  <a:pt x="199186" y="105727"/>
                                </a:lnTo>
                                <a:lnTo>
                                  <a:pt x="198615" y="105410"/>
                                </a:lnTo>
                                <a:lnTo>
                                  <a:pt x="197485" y="104140"/>
                                </a:lnTo>
                                <a:lnTo>
                                  <a:pt x="196951" y="102870"/>
                                </a:lnTo>
                                <a:lnTo>
                                  <a:pt x="199656" y="100330"/>
                                </a:lnTo>
                                <a:lnTo>
                                  <a:pt x="202920" y="97790"/>
                                </a:lnTo>
                                <a:lnTo>
                                  <a:pt x="204038" y="96520"/>
                                </a:lnTo>
                                <a:lnTo>
                                  <a:pt x="205740" y="96520"/>
                                </a:lnTo>
                                <a:lnTo>
                                  <a:pt x="207454" y="93980"/>
                                </a:lnTo>
                                <a:lnTo>
                                  <a:pt x="216293" y="92710"/>
                                </a:lnTo>
                                <a:lnTo>
                                  <a:pt x="217411" y="91440"/>
                                </a:lnTo>
                                <a:lnTo>
                                  <a:pt x="217411" y="90170"/>
                                </a:lnTo>
                                <a:lnTo>
                                  <a:pt x="216281" y="88900"/>
                                </a:lnTo>
                                <a:lnTo>
                                  <a:pt x="216281" y="87630"/>
                                </a:lnTo>
                                <a:lnTo>
                                  <a:pt x="215646" y="88900"/>
                                </a:lnTo>
                                <a:lnTo>
                                  <a:pt x="216598" y="90170"/>
                                </a:lnTo>
                                <a:lnTo>
                                  <a:pt x="216027" y="91440"/>
                                </a:lnTo>
                                <a:lnTo>
                                  <a:pt x="212801" y="88900"/>
                                </a:lnTo>
                                <a:lnTo>
                                  <a:pt x="209956" y="87630"/>
                                </a:lnTo>
                                <a:lnTo>
                                  <a:pt x="203695" y="87630"/>
                                </a:lnTo>
                                <a:lnTo>
                                  <a:pt x="200850" y="86360"/>
                                </a:lnTo>
                                <a:lnTo>
                                  <a:pt x="201993" y="88900"/>
                                </a:lnTo>
                                <a:lnTo>
                                  <a:pt x="203123" y="90170"/>
                                </a:lnTo>
                                <a:lnTo>
                                  <a:pt x="204647" y="91440"/>
                                </a:lnTo>
                                <a:lnTo>
                                  <a:pt x="208305" y="92710"/>
                                </a:lnTo>
                                <a:lnTo>
                                  <a:pt x="204838" y="91440"/>
                                </a:lnTo>
                                <a:lnTo>
                                  <a:pt x="201993" y="87630"/>
                                </a:lnTo>
                                <a:lnTo>
                                  <a:pt x="205536" y="88900"/>
                                </a:lnTo>
                                <a:lnTo>
                                  <a:pt x="209270" y="88900"/>
                                </a:lnTo>
                                <a:lnTo>
                                  <a:pt x="212217" y="90170"/>
                                </a:lnTo>
                                <a:lnTo>
                                  <a:pt x="213804" y="90170"/>
                                </a:lnTo>
                                <a:lnTo>
                                  <a:pt x="215074" y="92710"/>
                                </a:lnTo>
                                <a:lnTo>
                                  <a:pt x="208318" y="92710"/>
                                </a:lnTo>
                                <a:lnTo>
                                  <a:pt x="203174" y="96520"/>
                                </a:lnTo>
                                <a:lnTo>
                                  <a:pt x="202565" y="96520"/>
                                </a:lnTo>
                                <a:lnTo>
                                  <a:pt x="201231" y="95250"/>
                                </a:lnTo>
                                <a:lnTo>
                                  <a:pt x="196672" y="91440"/>
                                </a:lnTo>
                                <a:lnTo>
                                  <a:pt x="191236" y="90411"/>
                                </a:lnTo>
                                <a:lnTo>
                                  <a:pt x="195910" y="92710"/>
                                </a:lnTo>
                                <a:lnTo>
                                  <a:pt x="198081" y="93980"/>
                                </a:lnTo>
                                <a:lnTo>
                                  <a:pt x="200088" y="95250"/>
                                </a:lnTo>
                                <a:lnTo>
                                  <a:pt x="201993" y="96520"/>
                                </a:lnTo>
                                <a:lnTo>
                                  <a:pt x="201625" y="97790"/>
                                </a:lnTo>
                                <a:lnTo>
                                  <a:pt x="200329" y="97790"/>
                                </a:lnTo>
                                <a:lnTo>
                                  <a:pt x="198615" y="100330"/>
                                </a:lnTo>
                                <a:lnTo>
                                  <a:pt x="196342" y="101600"/>
                                </a:lnTo>
                                <a:lnTo>
                                  <a:pt x="196342" y="100330"/>
                                </a:lnTo>
                                <a:lnTo>
                                  <a:pt x="191782" y="99060"/>
                                </a:lnTo>
                                <a:lnTo>
                                  <a:pt x="187794" y="97790"/>
                                </a:lnTo>
                                <a:lnTo>
                                  <a:pt x="185534" y="96520"/>
                                </a:lnTo>
                                <a:lnTo>
                                  <a:pt x="183807" y="96520"/>
                                </a:lnTo>
                                <a:lnTo>
                                  <a:pt x="179260" y="97790"/>
                                </a:lnTo>
                                <a:lnTo>
                                  <a:pt x="182092" y="91440"/>
                                </a:lnTo>
                                <a:lnTo>
                                  <a:pt x="182664" y="90170"/>
                                </a:lnTo>
                                <a:lnTo>
                                  <a:pt x="183807" y="87630"/>
                                </a:lnTo>
                                <a:lnTo>
                                  <a:pt x="189280" y="87630"/>
                                </a:lnTo>
                                <a:lnTo>
                                  <a:pt x="184429" y="86360"/>
                                </a:lnTo>
                                <a:lnTo>
                                  <a:pt x="185140" y="85090"/>
                                </a:lnTo>
                                <a:lnTo>
                                  <a:pt x="190652" y="86360"/>
                                </a:lnTo>
                                <a:lnTo>
                                  <a:pt x="194246" y="86360"/>
                                </a:lnTo>
                                <a:lnTo>
                                  <a:pt x="202742" y="83820"/>
                                </a:lnTo>
                                <a:lnTo>
                                  <a:pt x="199898" y="85090"/>
                                </a:lnTo>
                                <a:lnTo>
                                  <a:pt x="195160" y="87630"/>
                                </a:lnTo>
                                <a:lnTo>
                                  <a:pt x="196303" y="87630"/>
                                </a:lnTo>
                                <a:lnTo>
                                  <a:pt x="198615" y="86360"/>
                                </a:lnTo>
                                <a:lnTo>
                                  <a:pt x="201612" y="85090"/>
                                </a:lnTo>
                                <a:lnTo>
                                  <a:pt x="203746" y="86360"/>
                                </a:lnTo>
                                <a:lnTo>
                                  <a:pt x="207162" y="86360"/>
                                </a:lnTo>
                                <a:lnTo>
                                  <a:pt x="212458" y="83820"/>
                                </a:lnTo>
                                <a:lnTo>
                                  <a:pt x="213563" y="83820"/>
                                </a:lnTo>
                                <a:lnTo>
                                  <a:pt x="214604" y="82550"/>
                                </a:lnTo>
                                <a:lnTo>
                                  <a:pt x="213106" y="82550"/>
                                </a:lnTo>
                                <a:lnTo>
                                  <a:pt x="210578" y="83820"/>
                                </a:lnTo>
                                <a:lnTo>
                                  <a:pt x="207200" y="85090"/>
                                </a:lnTo>
                                <a:lnTo>
                                  <a:pt x="202501" y="85090"/>
                                </a:lnTo>
                                <a:lnTo>
                                  <a:pt x="206057" y="82550"/>
                                </a:lnTo>
                                <a:lnTo>
                                  <a:pt x="213106" y="82550"/>
                                </a:lnTo>
                                <a:lnTo>
                                  <a:pt x="214122" y="82042"/>
                                </a:lnTo>
                                <a:lnTo>
                                  <a:pt x="212178" y="81280"/>
                                </a:lnTo>
                                <a:lnTo>
                                  <a:pt x="209334" y="81280"/>
                                </a:lnTo>
                                <a:lnTo>
                                  <a:pt x="204914" y="82550"/>
                                </a:lnTo>
                                <a:lnTo>
                                  <a:pt x="203644" y="82550"/>
                                </a:lnTo>
                                <a:lnTo>
                                  <a:pt x="202603" y="83820"/>
                                </a:lnTo>
                                <a:lnTo>
                                  <a:pt x="206019" y="77470"/>
                                </a:lnTo>
                                <a:lnTo>
                                  <a:pt x="206590" y="74930"/>
                                </a:lnTo>
                                <a:lnTo>
                                  <a:pt x="206590" y="73660"/>
                                </a:lnTo>
                                <a:lnTo>
                                  <a:pt x="206590" y="71120"/>
                                </a:lnTo>
                                <a:lnTo>
                                  <a:pt x="205778" y="71856"/>
                                </a:lnTo>
                                <a:lnTo>
                                  <a:pt x="205778" y="73660"/>
                                </a:lnTo>
                                <a:lnTo>
                                  <a:pt x="205486" y="76200"/>
                                </a:lnTo>
                                <a:lnTo>
                                  <a:pt x="204774" y="78740"/>
                                </a:lnTo>
                                <a:lnTo>
                                  <a:pt x="202031" y="82550"/>
                                </a:lnTo>
                                <a:lnTo>
                                  <a:pt x="200850" y="83820"/>
                                </a:lnTo>
                                <a:lnTo>
                                  <a:pt x="200901" y="81280"/>
                                </a:lnTo>
                                <a:lnTo>
                                  <a:pt x="201358" y="78740"/>
                                </a:lnTo>
                                <a:lnTo>
                                  <a:pt x="203073" y="76200"/>
                                </a:lnTo>
                                <a:lnTo>
                                  <a:pt x="205778" y="73660"/>
                                </a:lnTo>
                                <a:lnTo>
                                  <a:pt x="205778" y="71856"/>
                                </a:lnTo>
                                <a:lnTo>
                                  <a:pt x="203746" y="73660"/>
                                </a:lnTo>
                                <a:lnTo>
                                  <a:pt x="202031" y="74930"/>
                                </a:lnTo>
                                <a:lnTo>
                                  <a:pt x="201472" y="76200"/>
                                </a:lnTo>
                                <a:lnTo>
                                  <a:pt x="200190" y="73355"/>
                                </a:lnTo>
                                <a:lnTo>
                                  <a:pt x="200190" y="76200"/>
                                </a:lnTo>
                                <a:lnTo>
                                  <a:pt x="200190" y="81280"/>
                                </a:lnTo>
                                <a:lnTo>
                                  <a:pt x="199618" y="83820"/>
                                </a:lnTo>
                                <a:lnTo>
                                  <a:pt x="198386" y="83820"/>
                                </a:lnTo>
                                <a:lnTo>
                                  <a:pt x="197053" y="81280"/>
                                </a:lnTo>
                                <a:lnTo>
                                  <a:pt x="197053" y="78740"/>
                                </a:lnTo>
                                <a:lnTo>
                                  <a:pt x="197904" y="76200"/>
                                </a:lnTo>
                                <a:lnTo>
                                  <a:pt x="199047" y="72390"/>
                                </a:lnTo>
                                <a:lnTo>
                                  <a:pt x="200190" y="76200"/>
                                </a:lnTo>
                                <a:lnTo>
                                  <a:pt x="200190" y="73355"/>
                                </a:lnTo>
                                <a:lnTo>
                                  <a:pt x="199758" y="72390"/>
                                </a:lnTo>
                                <a:lnTo>
                                  <a:pt x="199186" y="71120"/>
                                </a:lnTo>
                                <a:lnTo>
                                  <a:pt x="203746" y="69850"/>
                                </a:lnTo>
                                <a:lnTo>
                                  <a:pt x="208876" y="68580"/>
                                </a:lnTo>
                                <a:lnTo>
                                  <a:pt x="210007" y="68580"/>
                                </a:lnTo>
                                <a:lnTo>
                                  <a:pt x="213995" y="68580"/>
                                </a:lnTo>
                                <a:lnTo>
                                  <a:pt x="216268" y="67310"/>
                                </a:lnTo>
                                <a:lnTo>
                                  <a:pt x="218554" y="66040"/>
                                </a:lnTo>
                                <a:lnTo>
                                  <a:pt x="221399" y="64770"/>
                                </a:lnTo>
                                <a:lnTo>
                                  <a:pt x="223685" y="64770"/>
                                </a:lnTo>
                                <a:lnTo>
                                  <a:pt x="223685" y="72390"/>
                                </a:lnTo>
                                <a:lnTo>
                                  <a:pt x="223113" y="74930"/>
                                </a:lnTo>
                                <a:lnTo>
                                  <a:pt x="221970" y="78740"/>
                                </a:lnTo>
                                <a:lnTo>
                                  <a:pt x="221551" y="77812"/>
                                </a:lnTo>
                                <a:lnTo>
                                  <a:pt x="221551" y="81280"/>
                                </a:lnTo>
                                <a:lnTo>
                                  <a:pt x="217576" y="80010"/>
                                </a:lnTo>
                                <a:lnTo>
                                  <a:pt x="215163" y="77470"/>
                                </a:lnTo>
                                <a:lnTo>
                                  <a:pt x="213423" y="73660"/>
                                </a:lnTo>
                                <a:lnTo>
                                  <a:pt x="211391" y="69850"/>
                                </a:lnTo>
                                <a:lnTo>
                                  <a:pt x="214782" y="72390"/>
                                </a:lnTo>
                                <a:lnTo>
                                  <a:pt x="218719" y="74930"/>
                                </a:lnTo>
                                <a:lnTo>
                                  <a:pt x="220192" y="77470"/>
                                </a:lnTo>
                                <a:lnTo>
                                  <a:pt x="221551" y="81280"/>
                                </a:lnTo>
                                <a:lnTo>
                                  <a:pt x="221551" y="77812"/>
                                </a:lnTo>
                                <a:lnTo>
                                  <a:pt x="219697" y="73660"/>
                                </a:lnTo>
                                <a:lnTo>
                                  <a:pt x="215138" y="71120"/>
                                </a:lnTo>
                                <a:lnTo>
                                  <a:pt x="212293" y="69850"/>
                                </a:lnTo>
                                <a:lnTo>
                                  <a:pt x="210007" y="68580"/>
                                </a:lnTo>
                                <a:lnTo>
                                  <a:pt x="210007" y="69850"/>
                                </a:lnTo>
                                <a:lnTo>
                                  <a:pt x="211150" y="71120"/>
                                </a:lnTo>
                                <a:lnTo>
                                  <a:pt x="212852" y="74930"/>
                                </a:lnTo>
                                <a:lnTo>
                                  <a:pt x="215138" y="78740"/>
                                </a:lnTo>
                                <a:lnTo>
                                  <a:pt x="217411" y="81280"/>
                                </a:lnTo>
                                <a:lnTo>
                                  <a:pt x="220840" y="82550"/>
                                </a:lnTo>
                                <a:lnTo>
                                  <a:pt x="217411" y="87630"/>
                                </a:lnTo>
                                <a:lnTo>
                                  <a:pt x="216281" y="87630"/>
                                </a:lnTo>
                                <a:lnTo>
                                  <a:pt x="217411" y="88900"/>
                                </a:lnTo>
                                <a:lnTo>
                                  <a:pt x="219697" y="85090"/>
                                </a:lnTo>
                                <a:lnTo>
                                  <a:pt x="221627" y="81280"/>
                                </a:lnTo>
                                <a:lnTo>
                                  <a:pt x="222275" y="80010"/>
                                </a:lnTo>
                                <a:lnTo>
                                  <a:pt x="222872" y="78740"/>
                                </a:lnTo>
                                <a:lnTo>
                                  <a:pt x="224066" y="76200"/>
                                </a:lnTo>
                                <a:lnTo>
                                  <a:pt x="224840" y="68580"/>
                                </a:lnTo>
                                <a:lnTo>
                                  <a:pt x="225399" y="72390"/>
                                </a:lnTo>
                                <a:lnTo>
                                  <a:pt x="225691" y="76200"/>
                                </a:lnTo>
                                <a:lnTo>
                                  <a:pt x="222986" y="81280"/>
                                </a:lnTo>
                                <a:lnTo>
                                  <a:pt x="222110" y="83820"/>
                                </a:lnTo>
                                <a:lnTo>
                                  <a:pt x="220954" y="86360"/>
                                </a:lnTo>
                                <a:lnTo>
                                  <a:pt x="220281" y="86360"/>
                                </a:lnTo>
                                <a:lnTo>
                                  <a:pt x="218859" y="90170"/>
                                </a:lnTo>
                                <a:lnTo>
                                  <a:pt x="218287" y="91440"/>
                                </a:lnTo>
                                <a:lnTo>
                                  <a:pt x="218859" y="92710"/>
                                </a:lnTo>
                                <a:lnTo>
                                  <a:pt x="225691" y="92710"/>
                                </a:lnTo>
                                <a:lnTo>
                                  <a:pt x="231381" y="93980"/>
                                </a:lnTo>
                                <a:lnTo>
                                  <a:pt x="240563" y="93980"/>
                                </a:lnTo>
                                <a:lnTo>
                                  <a:pt x="244170" y="92710"/>
                                </a:lnTo>
                                <a:lnTo>
                                  <a:pt x="248246" y="90170"/>
                                </a:lnTo>
                                <a:lnTo>
                                  <a:pt x="251917" y="88900"/>
                                </a:lnTo>
                                <a:lnTo>
                                  <a:pt x="255930" y="87630"/>
                                </a:lnTo>
                                <a:lnTo>
                                  <a:pt x="258267" y="86360"/>
                                </a:lnTo>
                                <a:lnTo>
                                  <a:pt x="263423" y="86360"/>
                                </a:lnTo>
                                <a:lnTo>
                                  <a:pt x="264795" y="82042"/>
                                </a:lnTo>
                                <a:lnTo>
                                  <a:pt x="266230" y="77470"/>
                                </a:lnTo>
                                <a:lnTo>
                                  <a:pt x="271157" y="69850"/>
                                </a:lnTo>
                                <a:lnTo>
                                  <a:pt x="272808" y="67310"/>
                                </a:lnTo>
                                <a:lnTo>
                                  <a:pt x="273646" y="66040"/>
                                </a:lnTo>
                                <a:lnTo>
                                  <a:pt x="276275" y="63119"/>
                                </a:lnTo>
                                <a:lnTo>
                                  <a:pt x="277342" y="61798"/>
                                </a:lnTo>
                                <a:lnTo>
                                  <a:pt x="277977" y="59690"/>
                                </a:lnTo>
                                <a:lnTo>
                                  <a:pt x="278358" y="58420"/>
                                </a:lnTo>
                                <a:lnTo>
                                  <a:pt x="279501" y="55880"/>
                                </a:lnTo>
                                <a:lnTo>
                                  <a:pt x="279501" y="52070"/>
                                </a:lnTo>
                                <a:lnTo>
                                  <a:pt x="278587" y="51054"/>
                                </a:lnTo>
                                <a:lnTo>
                                  <a:pt x="278587" y="53340"/>
                                </a:lnTo>
                                <a:lnTo>
                                  <a:pt x="278587" y="55880"/>
                                </a:lnTo>
                                <a:lnTo>
                                  <a:pt x="276910" y="59690"/>
                                </a:lnTo>
                                <a:lnTo>
                                  <a:pt x="276910" y="54610"/>
                                </a:lnTo>
                                <a:lnTo>
                                  <a:pt x="276542" y="52070"/>
                                </a:lnTo>
                                <a:lnTo>
                                  <a:pt x="275767" y="49530"/>
                                </a:lnTo>
                                <a:lnTo>
                                  <a:pt x="278333" y="52070"/>
                                </a:lnTo>
                                <a:lnTo>
                                  <a:pt x="278587" y="53340"/>
                                </a:lnTo>
                                <a:lnTo>
                                  <a:pt x="278587" y="51054"/>
                                </a:lnTo>
                                <a:lnTo>
                                  <a:pt x="277215" y="49530"/>
                                </a:lnTo>
                                <a:lnTo>
                                  <a:pt x="275120" y="47205"/>
                                </a:lnTo>
                                <a:lnTo>
                                  <a:pt x="274510" y="47548"/>
                                </a:lnTo>
                                <a:lnTo>
                                  <a:pt x="276085" y="53340"/>
                                </a:lnTo>
                                <a:lnTo>
                                  <a:pt x="276085" y="55880"/>
                                </a:lnTo>
                                <a:lnTo>
                                  <a:pt x="275983" y="61798"/>
                                </a:lnTo>
                                <a:lnTo>
                                  <a:pt x="275932" y="62230"/>
                                </a:lnTo>
                                <a:lnTo>
                                  <a:pt x="274891" y="63500"/>
                                </a:lnTo>
                                <a:lnTo>
                                  <a:pt x="272186" y="67310"/>
                                </a:lnTo>
                                <a:lnTo>
                                  <a:pt x="271526" y="67310"/>
                                </a:lnTo>
                                <a:lnTo>
                                  <a:pt x="272097" y="64770"/>
                                </a:lnTo>
                                <a:lnTo>
                                  <a:pt x="271995" y="61798"/>
                                </a:lnTo>
                                <a:lnTo>
                                  <a:pt x="271526" y="59690"/>
                                </a:lnTo>
                                <a:lnTo>
                                  <a:pt x="271208" y="58991"/>
                                </a:lnTo>
                                <a:lnTo>
                                  <a:pt x="271208" y="60960"/>
                                </a:lnTo>
                                <a:lnTo>
                                  <a:pt x="271208" y="64770"/>
                                </a:lnTo>
                                <a:lnTo>
                                  <a:pt x="270649" y="67310"/>
                                </a:lnTo>
                                <a:lnTo>
                                  <a:pt x="269951" y="69850"/>
                                </a:lnTo>
                                <a:lnTo>
                                  <a:pt x="268998" y="68580"/>
                                </a:lnTo>
                                <a:lnTo>
                                  <a:pt x="268909" y="67310"/>
                                </a:lnTo>
                                <a:lnTo>
                                  <a:pt x="269786" y="62166"/>
                                </a:lnTo>
                                <a:lnTo>
                                  <a:pt x="269938" y="57150"/>
                                </a:lnTo>
                                <a:lnTo>
                                  <a:pt x="271208" y="60960"/>
                                </a:lnTo>
                                <a:lnTo>
                                  <a:pt x="271208" y="58991"/>
                                </a:lnTo>
                                <a:lnTo>
                                  <a:pt x="270383" y="57150"/>
                                </a:lnTo>
                                <a:lnTo>
                                  <a:pt x="273227" y="57150"/>
                                </a:lnTo>
                                <a:lnTo>
                                  <a:pt x="276085" y="55880"/>
                                </a:lnTo>
                                <a:lnTo>
                                  <a:pt x="276085" y="53340"/>
                                </a:lnTo>
                                <a:lnTo>
                                  <a:pt x="274980" y="52933"/>
                                </a:lnTo>
                                <a:lnTo>
                                  <a:pt x="274980" y="54610"/>
                                </a:lnTo>
                                <a:lnTo>
                                  <a:pt x="271780" y="55880"/>
                                </a:lnTo>
                                <a:lnTo>
                                  <a:pt x="269646" y="55880"/>
                                </a:lnTo>
                                <a:lnTo>
                                  <a:pt x="266065" y="54825"/>
                                </a:lnTo>
                                <a:lnTo>
                                  <a:pt x="268681" y="57150"/>
                                </a:lnTo>
                                <a:lnTo>
                                  <a:pt x="269252" y="58420"/>
                                </a:lnTo>
                                <a:lnTo>
                                  <a:pt x="269252" y="59690"/>
                                </a:lnTo>
                                <a:lnTo>
                                  <a:pt x="268109" y="67310"/>
                                </a:lnTo>
                                <a:lnTo>
                                  <a:pt x="269252" y="69850"/>
                                </a:lnTo>
                                <a:lnTo>
                                  <a:pt x="265264" y="77470"/>
                                </a:lnTo>
                                <a:lnTo>
                                  <a:pt x="262978" y="85090"/>
                                </a:lnTo>
                                <a:lnTo>
                                  <a:pt x="259562" y="85090"/>
                                </a:lnTo>
                                <a:lnTo>
                                  <a:pt x="259562" y="83820"/>
                                </a:lnTo>
                                <a:lnTo>
                                  <a:pt x="260134" y="82550"/>
                                </a:lnTo>
                                <a:lnTo>
                                  <a:pt x="261277" y="81280"/>
                                </a:lnTo>
                                <a:lnTo>
                                  <a:pt x="261835" y="78740"/>
                                </a:lnTo>
                                <a:lnTo>
                                  <a:pt x="261835" y="74930"/>
                                </a:lnTo>
                                <a:lnTo>
                                  <a:pt x="261277" y="72390"/>
                                </a:lnTo>
                                <a:lnTo>
                                  <a:pt x="261010" y="71996"/>
                                </a:lnTo>
                                <a:lnTo>
                                  <a:pt x="261010" y="77470"/>
                                </a:lnTo>
                                <a:lnTo>
                                  <a:pt x="260426" y="80010"/>
                                </a:lnTo>
                                <a:lnTo>
                                  <a:pt x="259232" y="82550"/>
                                </a:lnTo>
                                <a:lnTo>
                                  <a:pt x="258927" y="82232"/>
                                </a:lnTo>
                                <a:lnTo>
                                  <a:pt x="258927" y="85090"/>
                                </a:lnTo>
                                <a:lnTo>
                                  <a:pt x="256616" y="85090"/>
                                </a:lnTo>
                                <a:lnTo>
                                  <a:pt x="256006" y="84670"/>
                                </a:lnTo>
                                <a:lnTo>
                                  <a:pt x="256006" y="86360"/>
                                </a:lnTo>
                                <a:lnTo>
                                  <a:pt x="251117" y="87630"/>
                                </a:lnTo>
                                <a:lnTo>
                                  <a:pt x="245605" y="90170"/>
                                </a:lnTo>
                                <a:lnTo>
                                  <a:pt x="247446" y="87630"/>
                                </a:lnTo>
                                <a:lnTo>
                                  <a:pt x="248666" y="83820"/>
                                </a:lnTo>
                                <a:lnTo>
                                  <a:pt x="248056" y="80010"/>
                                </a:lnTo>
                                <a:lnTo>
                                  <a:pt x="247129" y="78740"/>
                                </a:lnTo>
                                <a:lnTo>
                                  <a:pt x="247027" y="78600"/>
                                </a:lnTo>
                                <a:lnTo>
                                  <a:pt x="247027" y="85090"/>
                                </a:lnTo>
                                <a:lnTo>
                                  <a:pt x="246468" y="86360"/>
                                </a:lnTo>
                                <a:lnTo>
                                  <a:pt x="245427" y="88900"/>
                                </a:lnTo>
                                <a:lnTo>
                                  <a:pt x="244182" y="90170"/>
                                </a:lnTo>
                                <a:lnTo>
                                  <a:pt x="243039" y="90170"/>
                                </a:lnTo>
                                <a:lnTo>
                                  <a:pt x="242392" y="87630"/>
                                </a:lnTo>
                                <a:lnTo>
                                  <a:pt x="242671" y="86360"/>
                                </a:lnTo>
                                <a:lnTo>
                                  <a:pt x="242963" y="85090"/>
                                </a:lnTo>
                                <a:lnTo>
                                  <a:pt x="244754" y="81280"/>
                                </a:lnTo>
                                <a:lnTo>
                                  <a:pt x="246468" y="78740"/>
                                </a:lnTo>
                                <a:lnTo>
                                  <a:pt x="246951" y="82042"/>
                                </a:lnTo>
                                <a:lnTo>
                                  <a:pt x="247027" y="85090"/>
                                </a:lnTo>
                                <a:lnTo>
                                  <a:pt x="247027" y="78600"/>
                                </a:lnTo>
                                <a:lnTo>
                                  <a:pt x="246214" y="77470"/>
                                </a:lnTo>
                                <a:lnTo>
                                  <a:pt x="248056" y="76200"/>
                                </a:lnTo>
                                <a:lnTo>
                                  <a:pt x="251117" y="82550"/>
                                </a:lnTo>
                                <a:lnTo>
                                  <a:pt x="252945" y="85090"/>
                                </a:lnTo>
                                <a:lnTo>
                                  <a:pt x="254787" y="85090"/>
                                </a:lnTo>
                                <a:lnTo>
                                  <a:pt x="256006" y="86360"/>
                                </a:lnTo>
                                <a:lnTo>
                                  <a:pt x="256006" y="84670"/>
                                </a:lnTo>
                                <a:lnTo>
                                  <a:pt x="254787" y="83820"/>
                                </a:lnTo>
                                <a:lnTo>
                                  <a:pt x="252641" y="82550"/>
                                </a:lnTo>
                                <a:lnTo>
                                  <a:pt x="251815" y="80010"/>
                                </a:lnTo>
                                <a:lnTo>
                                  <a:pt x="249440" y="76200"/>
                                </a:lnTo>
                                <a:lnTo>
                                  <a:pt x="252412" y="77470"/>
                                </a:lnTo>
                                <a:lnTo>
                                  <a:pt x="255485" y="80010"/>
                                </a:lnTo>
                                <a:lnTo>
                                  <a:pt x="258927" y="85090"/>
                                </a:lnTo>
                                <a:lnTo>
                                  <a:pt x="258927" y="82232"/>
                                </a:lnTo>
                                <a:lnTo>
                                  <a:pt x="258051" y="81280"/>
                                </a:lnTo>
                                <a:lnTo>
                                  <a:pt x="258051" y="80010"/>
                                </a:lnTo>
                                <a:lnTo>
                                  <a:pt x="258165" y="76200"/>
                                </a:lnTo>
                                <a:lnTo>
                                  <a:pt x="258521" y="72390"/>
                                </a:lnTo>
                                <a:lnTo>
                                  <a:pt x="258711" y="69850"/>
                                </a:lnTo>
                                <a:lnTo>
                                  <a:pt x="259829" y="72390"/>
                                </a:lnTo>
                                <a:lnTo>
                                  <a:pt x="260426" y="73660"/>
                                </a:lnTo>
                                <a:lnTo>
                                  <a:pt x="261010" y="77470"/>
                                </a:lnTo>
                                <a:lnTo>
                                  <a:pt x="261010" y="71996"/>
                                </a:lnTo>
                                <a:lnTo>
                                  <a:pt x="259562" y="69850"/>
                                </a:lnTo>
                                <a:lnTo>
                                  <a:pt x="258991" y="68580"/>
                                </a:lnTo>
                                <a:lnTo>
                                  <a:pt x="258991" y="67310"/>
                                </a:lnTo>
                                <a:lnTo>
                                  <a:pt x="260134" y="68580"/>
                                </a:lnTo>
                                <a:lnTo>
                                  <a:pt x="262407" y="69850"/>
                                </a:lnTo>
                                <a:lnTo>
                                  <a:pt x="264121" y="74930"/>
                                </a:lnTo>
                                <a:lnTo>
                                  <a:pt x="265836" y="76200"/>
                                </a:lnTo>
                                <a:lnTo>
                                  <a:pt x="266014" y="74930"/>
                                </a:lnTo>
                                <a:lnTo>
                                  <a:pt x="266395" y="72390"/>
                                </a:lnTo>
                                <a:lnTo>
                                  <a:pt x="267538" y="68580"/>
                                </a:lnTo>
                                <a:lnTo>
                                  <a:pt x="267995" y="64503"/>
                                </a:lnTo>
                                <a:lnTo>
                                  <a:pt x="267919" y="62687"/>
                                </a:lnTo>
                                <a:lnTo>
                                  <a:pt x="267538" y="60960"/>
                                </a:lnTo>
                                <a:lnTo>
                                  <a:pt x="267538" y="58420"/>
                                </a:lnTo>
                                <a:lnTo>
                                  <a:pt x="267081" y="57912"/>
                                </a:lnTo>
                                <a:lnTo>
                                  <a:pt x="267081" y="60960"/>
                                </a:lnTo>
                                <a:lnTo>
                                  <a:pt x="266941" y="66040"/>
                                </a:lnTo>
                                <a:lnTo>
                                  <a:pt x="265099" y="74930"/>
                                </a:lnTo>
                                <a:lnTo>
                                  <a:pt x="264045" y="72390"/>
                                </a:lnTo>
                                <a:lnTo>
                                  <a:pt x="263918" y="69850"/>
                                </a:lnTo>
                                <a:lnTo>
                                  <a:pt x="263791" y="68580"/>
                                </a:lnTo>
                                <a:lnTo>
                                  <a:pt x="263677" y="67310"/>
                                </a:lnTo>
                                <a:lnTo>
                                  <a:pt x="264388" y="64770"/>
                                </a:lnTo>
                                <a:lnTo>
                                  <a:pt x="265099" y="62230"/>
                                </a:lnTo>
                                <a:lnTo>
                                  <a:pt x="265861" y="58420"/>
                                </a:lnTo>
                                <a:lnTo>
                                  <a:pt x="267081" y="60960"/>
                                </a:lnTo>
                                <a:lnTo>
                                  <a:pt x="267081" y="57912"/>
                                </a:lnTo>
                                <a:lnTo>
                                  <a:pt x="266395" y="57150"/>
                                </a:lnTo>
                                <a:lnTo>
                                  <a:pt x="265264" y="54610"/>
                                </a:lnTo>
                                <a:lnTo>
                                  <a:pt x="265264" y="57150"/>
                                </a:lnTo>
                                <a:lnTo>
                                  <a:pt x="264693" y="59690"/>
                                </a:lnTo>
                                <a:lnTo>
                                  <a:pt x="262978" y="64770"/>
                                </a:lnTo>
                                <a:lnTo>
                                  <a:pt x="262470" y="62560"/>
                                </a:lnTo>
                                <a:lnTo>
                                  <a:pt x="262470" y="68580"/>
                                </a:lnTo>
                                <a:lnTo>
                                  <a:pt x="261251" y="67310"/>
                                </a:lnTo>
                                <a:lnTo>
                                  <a:pt x="259410" y="67310"/>
                                </a:lnTo>
                                <a:lnTo>
                                  <a:pt x="258978" y="66040"/>
                                </a:lnTo>
                                <a:lnTo>
                                  <a:pt x="258546" y="64770"/>
                                </a:lnTo>
                                <a:lnTo>
                                  <a:pt x="257860" y="62001"/>
                                </a:lnTo>
                                <a:lnTo>
                                  <a:pt x="257860" y="66040"/>
                                </a:lnTo>
                                <a:lnTo>
                                  <a:pt x="257860" y="68580"/>
                                </a:lnTo>
                                <a:lnTo>
                                  <a:pt x="257289" y="73660"/>
                                </a:lnTo>
                                <a:lnTo>
                                  <a:pt x="256717" y="80010"/>
                                </a:lnTo>
                                <a:lnTo>
                                  <a:pt x="253301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13" y="74930"/>
                                </a:lnTo>
                                <a:lnTo>
                                  <a:pt x="250456" y="73660"/>
                                </a:lnTo>
                                <a:lnTo>
                                  <a:pt x="252730" y="68580"/>
                                </a:lnTo>
                                <a:lnTo>
                                  <a:pt x="257860" y="68580"/>
                                </a:lnTo>
                                <a:lnTo>
                                  <a:pt x="257860" y="66040"/>
                                </a:lnTo>
                                <a:lnTo>
                                  <a:pt x="257276" y="65392"/>
                                </a:lnTo>
                                <a:lnTo>
                                  <a:pt x="257276" y="67310"/>
                                </a:lnTo>
                                <a:lnTo>
                                  <a:pt x="251434" y="67310"/>
                                </a:lnTo>
                                <a:lnTo>
                                  <a:pt x="247738" y="64770"/>
                                </a:lnTo>
                                <a:lnTo>
                                  <a:pt x="245757" y="62230"/>
                                </a:lnTo>
                                <a:lnTo>
                                  <a:pt x="248793" y="62230"/>
                                </a:lnTo>
                                <a:lnTo>
                                  <a:pt x="252006" y="63500"/>
                                </a:lnTo>
                                <a:lnTo>
                                  <a:pt x="253568" y="63500"/>
                                </a:lnTo>
                                <a:lnTo>
                                  <a:pt x="256413" y="66040"/>
                                </a:lnTo>
                                <a:lnTo>
                                  <a:pt x="257276" y="67310"/>
                                </a:lnTo>
                                <a:lnTo>
                                  <a:pt x="257276" y="65392"/>
                                </a:lnTo>
                                <a:lnTo>
                                  <a:pt x="256717" y="64770"/>
                                </a:lnTo>
                                <a:lnTo>
                                  <a:pt x="255003" y="63500"/>
                                </a:lnTo>
                                <a:lnTo>
                                  <a:pt x="252730" y="62230"/>
                                </a:lnTo>
                                <a:lnTo>
                                  <a:pt x="244182" y="60960"/>
                                </a:lnTo>
                                <a:lnTo>
                                  <a:pt x="243611" y="60960"/>
                                </a:lnTo>
                                <a:lnTo>
                                  <a:pt x="247027" y="64770"/>
                                </a:lnTo>
                                <a:lnTo>
                                  <a:pt x="251587" y="68580"/>
                                </a:lnTo>
                                <a:lnTo>
                                  <a:pt x="251167" y="68580"/>
                                </a:lnTo>
                                <a:lnTo>
                                  <a:pt x="250355" y="71120"/>
                                </a:lnTo>
                                <a:lnTo>
                                  <a:pt x="249034" y="73660"/>
                                </a:lnTo>
                                <a:lnTo>
                                  <a:pt x="247142" y="74930"/>
                                </a:lnTo>
                                <a:lnTo>
                                  <a:pt x="245325" y="75742"/>
                                </a:lnTo>
                                <a:lnTo>
                                  <a:pt x="245325" y="77470"/>
                                </a:lnTo>
                                <a:lnTo>
                                  <a:pt x="244754" y="78740"/>
                                </a:lnTo>
                                <a:lnTo>
                                  <a:pt x="243611" y="80010"/>
                                </a:lnTo>
                                <a:lnTo>
                                  <a:pt x="242481" y="82550"/>
                                </a:lnTo>
                                <a:lnTo>
                                  <a:pt x="241909" y="84455"/>
                                </a:lnTo>
                                <a:lnTo>
                                  <a:pt x="241909" y="90170"/>
                                </a:lnTo>
                                <a:lnTo>
                                  <a:pt x="241909" y="91440"/>
                                </a:lnTo>
                                <a:lnTo>
                                  <a:pt x="240766" y="90601"/>
                                </a:lnTo>
                                <a:lnTo>
                                  <a:pt x="240766" y="91440"/>
                                </a:lnTo>
                                <a:lnTo>
                                  <a:pt x="240195" y="92710"/>
                                </a:lnTo>
                                <a:lnTo>
                                  <a:pt x="227672" y="91440"/>
                                </a:lnTo>
                                <a:lnTo>
                                  <a:pt x="228803" y="90170"/>
                                </a:lnTo>
                                <a:lnTo>
                                  <a:pt x="229946" y="90170"/>
                                </a:lnTo>
                                <a:lnTo>
                                  <a:pt x="231381" y="87630"/>
                                </a:lnTo>
                                <a:lnTo>
                                  <a:pt x="231660" y="85090"/>
                                </a:lnTo>
                                <a:lnTo>
                                  <a:pt x="231660" y="83820"/>
                                </a:lnTo>
                                <a:lnTo>
                                  <a:pt x="230898" y="81280"/>
                                </a:lnTo>
                                <a:lnTo>
                                  <a:pt x="230809" y="80987"/>
                                </a:lnTo>
                                <a:lnTo>
                                  <a:pt x="230809" y="85090"/>
                                </a:lnTo>
                                <a:lnTo>
                                  <a:pt x="230403" y="87630"/>
                                </a:lnTo>
                                <a:lnTo>
                                  <a:pt x="229146" y="88900"/>
                                </a:lnTo>
                                <a:lnTo>
                                  <a:pt x="227520" y="90411"/>
                                </a:lnTo>
                                <a:lnTo>
                                  <a:pt x="226364" y="91440"/>
                                </a:lnTo>
                                <a:lnTo>
                                  <a:pt x="225793" y="90411"/>
                                </a:lnTo>
                                <a:lnTo>
                                  <a:pt x="225679" y="88900"/>
                                </a:lnTo>
                                <a:lnTo>
                                  <a:pt x="229730" y="81280"/>
                                </a:lnTo>
                                <a:lnTo>
                                  <a:pt x="230416" y="83820"/>
                                </a:lnTo>
                                <a:lnTo>
                                  <a:pt x="230809" y="85090"/>
                                </a:lnTo>
                                <a:lnTo>
                                  <a:pt x="230809" y="80987"/>
                                </a:lnTo>
                                <a:lnTo>
                                  <a:pt x="230517" y="80010"/>
                                </a:lnTo>
                                <a:lnTo>
                                  <a:pt x="232791" y="80010"/>
                                </a:lnTo>
                                <a:lnTo>
                                  <a:pt x="234505" y="83820"/>
                                </a:lnTo>
                                <a:lnTo>
                                  <a:pt x="236207" y="88900"/>
                                </a:lnTo>
                                <a:lnTo>
                                  <a:pt x="239064" y="91440"/>
                                </a:lnTo>
                                <a:lnTo>
                                  <a:pt x="240766" y="91440"/>
                                </a:lnTo>
                                <a:lnTo>
                                  <a:pt x="240766" y="90601"/>
                                </a:lnTo>
                                <a:lnTo>
                                  <a:pt x="240195" y="90170"/>
                                </a:lnTo>
                                <a:lnTo>
                                  <a:pt x="239064" y="90170"/>
                                </a:lnTo>
                                <a:lnTo>
                                  <a:pt x="236207" y="83820"/>
                                </a:lnTo>
                                <a:lnTo>
                                  <a:pt x="234505" y="81280"/>
                                </a:lnTo>
                                <a:lnTo>
                                  <a:pt x="237350" y="82550"/>
                                </a:lnTo>
                                <a:lnTo>
                                  <a:pt x="240766" y="87630"/>
                                </a:lnTo>
                                <a:lnTo>
                                  <a:pt x="241909" y="90170"/>
                                </a:lnTo>
                                <a:lnTo>
                                  <a:pt x="241909" y="84455"/>
                                </a:lnTo>
                                <a:lnTo>
                                  <a:pt x="241338" y="86360"/>
                                </a:lnTo>
                                <a:lnTo>
                                  <a:pt x="237921" y="82550"/>
                                </a:lnTo>
                                <a:lnTo>
                                  <a:pt x="236207" y="81280"/>
                                </a:lnTo>
                                <a:lnTo>
                                  <a:pt x="233362" y="80010"/>
                                </a:lnTo>
                                <a:lnTo>
                                  <a:pt x="236207" y="78740"/>
                                </a:lnTo>
                                <a:lnTo>
                                  <a:pt x="242481" y="78740"/>
                                </a:lnTo>
                                <a:lnTo>
                                  <a:pt x="245325" y="77470"/>
                                </a:lnTo>
                                <a:lnTo>
                                  <a:pt x="245325" y="75742"/>
                                </a:lnTo>
                                <a:lnTo>
                                  <a:pt x="244284" y="76200"/>
                                </a:lnTo>
                                <a:lnTo>
                                  <a:pt x="241604" y="77470"/>
                                </a:lnTo>
                                <a:lnTo>
                                  <a:pt x="239064" y="77470"/>
                                </a:lnTo>
                                <a:lnTo>
                                  <a:pt x="242239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75" y="71120"/>
                                </a:lnTo>
                                <a:lnTo>
                                  <a:pt x="251167" y="68580"/>
                                </a:lnTo>
                                <a:lnTo>
                                  <a:pt x="248742" y="68580"/>
                                </a:lnTo>
                                <a:lnTo>
                                  <a:pt x="241909" y="72390"/>
                                </a:lnTo>
                                <a:lnTo>
                                  <a:pt x="242481" y="69850"/>
                                </a:lnTo>
                                <a:lnTo>
                                  <a:pt x="242481" y="66040"/>
                                </a:lnTo>
                                <a:lnTo>
                                  <a:pt x="241477" y="63817"/>
                                </a:lnTo>
                                <a:lnTo>
                                  <a:pt x="241477" y="67310"/>
                                </a:lnTo>
                                <a:lnTo>
                                  <a:pt x="241477" y="69850"/>
                                </a:lnTo>
                                <a:lnTo>
                                  <a:pt x="240106" y="73660"/>
                                </a:lnTo>
                                <a:lnTo>
                                  <a:pt x="238036" y="77470"/>
                                </a:lnTo>
                                <a:lnTo>
                                  <a:pt x="237807" y="76200"/>
                                </a:lnTo>
                                <a:lnTo>
                                  <a:pt x="237350" y="73660"/>
                                </a:lnTo>
                                <a:lnTo>
                                  <a:pt x="238036" y="71120"/>
                                </a:lnTo>
                                <a:lnTo>
                                  <a:pt x="240106" y="64770"/>
                                </a:lnTo>
                                <a:lnTo>
                                  <a:pt x="240106" y="63500"/>
                                </a:lnTo>
                                <a:lnTo>
                                  <a:pt x="241477" y="67310"/>
                                </a:lnTo>
                                <a:lnTo>
                                  <a:pt x="241477" y="63817"/>
                                </a:lnTo>
                                <a:lnTo>
                                  <a:pt x="241338" y="63500"/>
                                </a:lnTo>
                                <a:lnTo>
                                  <a:pt x="239064" y="60960"/>
                                </a:lnTo>
                                <a:lnTo>
                                  <a:pt x="238493" y="60960"/>
                                </a:lnTo>
                                <a:lnTo>
                                  <a:pt x="238950" y="62001"/>
                                </a:lnTo>
                                <a:lnTo>
                                  <a:pt x="239064" y="64770"/>
                                </a:lnTo>
                                <a:lnTo>
                                  <a:pt x="237350" y="63500"/>
                                </a:lnTo>
                                <a:lnTo>
                                  <a:pt x="235648" y="63500"/>
                                </a:lnTo>
                                <a:lnTo>
                                  <a:pt x="232219" y="64770"/>
                                </a:lnTo>
                                <a:lnTo>
                                  <a:pt x="228231" y="66040"/>
                                </a:lnTo>
                                <a:lnTo>
                                  <a:pt x="226529" y="66040"/>
                                </a:lnTo>
                                <a:lnTo>
                                  <a:pt x="227825" y="67310"/>
                                </a:lnTo>
                                <a:lnTo>
                                  <a:pt x="230238" y="66040"/>
                                </a:lnTo>
                                <a:lnTo>
                                  <a:pt x="233083" y="66040"/>
                                </a:lnTo>
                                <a:lnTo>
                                  <a:pt x="235788" y="64770"/>
                                </a:lnTo>
                                <a:lnTo>
                                  <a:pt x="238493" y="64770"/>
                                </a:lnTo>
                                <a:lnTo>
                                  <a:pt x="237921" y="67310"/>
                                </a:lnTo>
                                <a:lnTo>
                                  <a:pt x="236359" y="68580"/>
                                </a:lnTo>
                                <a:lnTo>
                                  <a:pt x="229946" y="68580"/>
                                </a:lnTo>
                                <a:lnTo>
                                  <a:pt x="228803" y="67310"/>
                                </a:lnTo>
                                <a:lnTo>
                                  <a:pt x="227825" y="67310"/>
                                </a:lnTo>
                                <a:lnTo>
                                  <a:pt x="227685" y="67310"/>
                                </a:lnTo>
                                <a:lnTo>
                                  <a:pt x="229374" y="68580"/>
                                </a:lnTo>
                                <a:lnTo>
                                  <a:pt x="235077" y="69850"/>
                                </a:lnTo>
                                <a:lnTo>
                                  <a:pt x="237921" y="68580"/>
                                </a:lnTo>
                                <a:lnTo>
                                  <a:pt x="236778" y="72390"/>
                                </a:lnTo>
                                <a:lnTo>
                                  <a:pt x="236778" y="76200"/>
                                </a:lnTo>
                                <a:lnTo>
                                  <a:pt x="232219" y="71120"/>
                                </a:lnTo>
                                <a:lnTo>
                                  <a:pt x="229374" y="69850"/>
                                </a:lnTo>
                                <a:lnTo>
                                  <a:pt x="225971" y="69850"/>
                                </a:lnTo>
                                <a:lnTo>
                                  <a:pt x="228803" y="74930"/>
                                </a:lnTo>
                                <a:lnTo>
                                  <a:pt x="230517" y="77470"/>
                                </a:lnTo>
                                <a:lnTo>
                                  <a:pt x="231660" y="77470"/>
                                </a:lnTo>
                                <a:lnTo>
                                  <a:pt x="229666" y="74930"/>
                                </a:lnTo>
                                <a:lnTo>
                                  <a:pt x="228104" y="72390"/>
                                </a:lnTo>
                                <a:lnTo>
                                  <a:pt x="227393" y="71120"/>
                                </a:lnTo>
                                <a:lnTo>
                                  <a:pt x="230098" y="71120"/>
                                </a:lnTo>
                                <a:lnTo>
                                  <a:pt x="232537" y="72390"/>
                                </a:lnTo>
                                <a:lnTo>
                                  <a:pt x="234569" y="74930"/>
                                </a:lnTo>
                                <a:lnTo>
                                  <a:pt x="236791" y="77470"/>
                                </a:lnTo>
                                <a:lnTo>
                                  <a:pt x="231660" y="77470"/>
                                </a:lnTo>
                                <a:lnTo>
                                  <a:pt x="233362" y="78740"/>
                                </a:lnTo>
                                <a:lnTo>
                                  <a:pt x="234505" y="78740"/>
                                </a:lnTo>
                                <a:lnTo>
                                  <a:pt x="229374" y="79883"/>
                                </a:lnTo>
                                <a:lnTo>
                                  <a:pt x="229374" y="80010"/>
                                </a:lnTo>
                                <a:lnTo>
                                  <a:pt x="225958" y="85090"/>
                                </a:lnTo>
                                <a:lnTo>
                                  <a:pt x="224828" y="87630"/>
                                </a:lnTo>
                                <a:lnTo>
                                  <a:pt x="224256" y="90170"/>
                                </a:lnTo>
                                <a:lnTo>
                                  <a:pt x="224828" y="91440"/>
                                </a:lnTo>
                                <a:lnTo>
                                  <a:pt x="219125" y="91440"/>
                                </a:lnTo>
                                <a:lnTo>
                                  <a:pt x="219697" y="90170"/>
                                </a:lnTo>
                                <a:lnTo>
                                  <a:pt x="220840" y="88900"/>
                                </a:lnTo>
                                <a:lnTo>
                                  <a:pt x="222542" y="85090"/>
                                </a:lnTo>
                                <a:lnTo>
                                  <a:pt x="224256" y="83820"/>
                                </a:lnTo>
                                <a:lnTo>
                                  <a:pt x="225386" y="82550"/>
                                </a:lnTo>
                                <a:lnTo>
                                  <a:pt x="229374" y="80010"/>
                                </a:lnTo>
                                <a:lnTo>
                                  <a:pt x="229374" y="79883"/>
                                </a:lnTo>
                                <a:lnTo>
                                  <a:pt x="228803" y="80010"/>
                                </a:lnTo>
                                <a:lnTo>
                                  <a:pt x="226529" y="80010"/>
                                </a:lnTo>
                                <a:lnTo>
                                  <a:pt x="223558" y="82550"/>
                                </a:lnTo>
                                <a:lnTo>
                                  <a:pt x="224548" y="80010"/>
                                </a:lnTo>
                                <a:lnTo>
                                  <a:pt x="225386" y="78740"/>
                                </a:lnTo>
                                <a:lnTo>
                                  <a:pt x="226529" y="77470"/>
                                </a:lnTo>
                                <a:lnTo>
                                  <a:pt x="226529" y="74930"/>
                                </a:lnTo>
                                <a:lnTo>
                                  <a:pt x="225958" y="72390"/>
                                </a:lnTo>
                                <a:lnTo>
                                  <a:pt x="225971" y="69850"/>
                                </a:lnTo>
                                <a:lnTo>
                                  <a:pt x="225259" y="68580"/>
                                </a:lnTo>
                                <a:lnTo>
                                  <a:pt x="224980" y="67310"/>
                                </a:lnTo>
                                <a:lnTo>
                                  <a:pt x="224256" y="64770"/>
                                </a:lnTo>
                                <a:lnTo>
                                  <a:pt x="229374" y="63500"/>
                                </a:lnTo>
                                <a:lnTo>
                                  <a:pt x="233934" y="62230"/>
                                </a:lnTo>
                                <a:lnTo>
                                  <a:pt x="238493" y="59690"/>
                                </a:lnTo>
                                <a:lnTo>
                                  <a:pt x="242481" y="57150"/>
                                </a:lnTo>
                                <a:lnTo>
                                  <a:pt x="244754" y="59690"/>
                                </a:lnTo>
                                <a:lnTo>
                                  <a:pt x="247027" y="60960"/>
                                </a:lnTo>
                                <a:lnTo>
                                  <a:pt x="253301" y="60960"/>
                                </a:lnTo>
                                <a:lnTo>
                                  <a:pt x="255003" y="59690"/>
                                </a:lnTo>
                                <a:lnTo>
                                  <a:pt x="256146" y="58420"/>
                                </a:lnTo>
                                <a:lnTo>
                                  <a:pt x="256705" y="62166"/>
                                </a:lnTo>
                                <a:lnTo>
                                  <a:pt x="257289" y="64770"/>
                                </a:lnTo>
                                <a:lnTo>
                                  <a:pt x="257860" y="66040"/>
                                </a:lnTo>
                                <a:lnTo>
                                  <a:pt x="257860" y="62001"/>
                                </a:lnTo>
                                <a:lnTo>
                                  <a:pt x="257606" y="60960"/>
                                </a:lnTo>
                                <a:lnTo>
                                  <a:pt x="257606" y="58420"/>
                                </a:lnTo>
                                <a:lnTo>
                                  <a:pt x="257606" y="57150"/>
                                </a:lnTo>
                                <a:lnTo>
                                  <a:pt x="260032" y="59690"/>
                                </a:lnTo>
                                <a:lnTo>
                                  <a:pt x="261251" y="62230"/>
                                </a:lnTo>
                                <a:lnTo>
                                  <a:pt x="261861" y="64770"/>
                                </a:lnTo>
                                <a:lnTo>
                                  <a:pt x="262470" y="68580"/>
                                </a:lnTo>
                                <a:lnTo>
                                  <a:pt x="262470" y="62560"/>
                                </a:lnTo>
                                <a:lnTo>
                                  <a:pt x="262382" y="62166"/>
                                </a:lnTo>
                                <a:lnTo>
                                  <a:pt x="261277" y="58420"/>
                                </a:lnTo>
                                <a:lnTo>
                                  <a:pt x="258991" y="57150"/>
                                </a:lnTo>
                                <a:lnTo>
                                  <a:pt x="256146" y="54610"/>
                                </a:lnTo>
                                <a:lnTo>
                                  <a:pt x="255574" y="54610"/>
                                </a:lnTo>
                                <a:lnTo>
                                  <a:pt x="255574" y="55880"/>
                                </a:lnTo>
                                <a:lnTo>
                                  <a:pt x="256146" y="57150"/>
                                </a:lnTo>
                                <a:lnTo>
                                  <a:pt x="255295" y="56984"/>
                                </a:lnTo>
                                <a:lnTo>
                                  <a:pt x="255295" y="58420"/>
                                </a:lnTo>
                                <a:lnTo>
                                  <a:pt x="253403" y="59690"/>
                                </a:lnTo>
                                <a:lnTo>
                                  <a:pt x="246481" y="59690"/>
                                </a:lnTo>
                                <a:lnTo>
                                  <a:pt x="244589" y="58420"/>
                                </a:lnTo>
                                <a:lnTo>
                                  <a:pt x="243332" y="57150"/>
                                </a:lnTo>
                                <a:lnTo>
                                  <a:pt x="252768" y="57150"/>
                                </a:lnTo>
                                <a:lnTo>
                                  <a:pt x="255295" y="58420"/>
                                </a:lnTo>
                                <a:lnTo>
                                  <a:pt x="255295" y="56984"/>
                                </a:lnTo>
                                <a:lnTo>
                                  <a:pt x="249885" y="55880"/>
                                </a:lnTo>
                                <a:lnTo>
                                  <a:pt x="244754" y="55880"/>
                                </a:lnTo>
                                <a:lnTo>
                                  <a:pt x="248742" y="54610"/>
                                </a:lnTo>
                                <a:lnTo>
                                  <a:pt x="253301" y="53340"/>
                                </a:lnTo>
                                <a:lnTo>
                                  <a:pt x="262978" y="52070"/>
                                </a:lnTo>
                                <a:lnTo>
                                  <a:pt x="264121" y="54610"/>
                                </a:lnTo>
                                <a:lnTo>
                                  <a:pt x="265264" y="54610"/>
                                </a:lnTo>
                                <a:lnTo>
                                  <a:pt x="263677" y="52070"/>
                                </a:lnTo>
                                <a:lnTo>
                                  <a:pt x="265811" y="53340"/>
                                </a:lnTo>
                                <a:lnTo>
                                  <a:pt x="271208" y="53340"/>
                                </a:lnTo>
                                <a:lnTo>
                                  <a:pt x="274980" y="54610"/>
                                </a:lnTo>
                                <a:lnTo>
                                  <a:pt x="274980" y="52933"/>
                                </a:lnTo>
                                <a:lnTo>
                                  <a:pt x="272669" y="52070"/>
                                </a:lnTo>
                                <a:lnTo>
                                  <a:pt x="266395" y="52070"/>
                                </a:lnTo>
                                <a:lnTo>
                                  <a:pt x="274510" y="47548"/>
                                </a:lnTo>
                                <a:lnTo>
                                  <a:pt x="274370" y="46990"/>
                                </a:lnTo>
                                <a:lnTo>
                                  <a:pt x="274942" y="46990"/>
                                </a:lnTo>
                                <a:lnTo>
                                  <a:pt x="275120" y="47205"/>
                                </a:lnTo>
                                <a:lnTo>
                                  <a:pt x="275501" y="46990"/>
                                </a:lnTo>
                                <a:lnTo>
                                  <a:pt x="277787" y="45720"/>
                                </a:lnTo>
                                <a:lnTo>
                                  <a:pt x="280644" y="44450"/>
                                </a:lnTo>
                                <a:lnTo>
                                  <a:pt x="283489" y="41910"/>
                                </a:lnTo>
                                <a:lnTo>
                                  <a:pt x="285762" y="39370"/>
                                </a:lnTo>
                                <a:lnTo>
                                  <a:pt x="287477" y="36830"/>
                                </a:lnTo>
                                <a:lnTo>
                                  <a:pt x="293166" y="38100"/>
                                </a:lnTo>
                                <a:lnTo>
                                  <a:pt x="296011" y="38100"/>
                                </a:lnTo>
                                <a:lnTo>
                                  <a:pt x="298869" y="36830"/>
                                </a:lnTo>
                                <a:lnTo>
                                  <a:pt x="298653" y="37553"/>
                                </a:lnTo>
                                <a:lnTo>
                                  <a:pt x="298653" y="40640"/>
                                </a:lnTo>
                                <a:lnTo>
                                  <a:pt x="298653" y="44450"/>
                                </a:lnTo>
                                <a:lnTo>
                                  <a:pt x="297472" y="48260"/>
                                </a:lnTo>
                                <a:lnTo>
                                  <a:pt x="293916" y="53340"/>
                                </a:lnTo>
                                <a:lnTo>
                                  <a:pt x="294081" y="50800"/>
                                </a:lnTo>
                                <a:lnTo>
                                  <a:pt x="294690" y="46990"/>
                                </a:lnTo>
                                <a:lnTo>
                                  <a:pt x="296278" y="43180"/>
                                </a:lnTo>
                                <a:lnTo>
                                  <a:pt x="298653" y="40640"/>
                                </a:lnTo>
                                <a:lnTo>
                                  <a:pt x="298653" y="37553"/>
                                </a:lnTo>
                                <a:lnTo>
                                  <a:pt x="297726" y="40640"/>
                                </a:lnTo>
                                <a:lnTo>
                                  <a:pt x="294309" y="44450"/>
                                </a:lnTo>
                                <a:lnTo>
                                  <a:pt x="293166" y="46990"/>
                                </a:lnTo>
                                <a:lnTo>
                                  <a:pt x="292595" y="53340"/>
                                </a:lnTo>
                                <a:lnTo>
                                  <a:pt x="289750" y="55880"/>
                                </a:lnTo>
                                <a:lnTo>
                                  <a:pt x="287477" y="57150"/>
                                </a:lnTo>
                                <a:lnTo>
                                  <a:pt x="289179" y="57150"/>
                                </a:lnTo>
                                <a:lnTo>
                                  <a:pt x="293166" y="59690"/>
                                </a:lnTo>
                                <a:lnTo>
                                  <a:pt x="297154" y="60960"/>
                                </a:lnTo>
                                <a:lnTo>
                                  <a:pt x="303415" y="60960"/>
                                </a:lnTo>
                                <a:lnTo>
                                  <a:pt x="305130" y="59690"/>
                                </a:lnTo>
                                <a:lnTo>
                                  <a:pt x="306844" y="59690"/>
                                </a:lnTo>
                                <a:lnTo>
                                  <a:pt x="306654" y="59867"/>
                                </a:lnTo>
                                <a:lnTo>
                                  <a:pt x="306654" y="60960"/>
                                </a:lnTo>
                                <a:lnTo>
                                  <a:pt x="305892" y="64770"/>
                                </a:lnTo>
                                <a:lnTo>
                                  <a:pt x="304647" y="67310"/>
                                </a:lnTo>
                                <a:lnTo>
                                  <a:pt x="301320" y="69850"/>
                                </a:lnTo>
                                <a:lnTo>
                                  <a:pt x="298958" y="72390"/>
                                </a:lnTo>
                                <a:lnTo>
                                  <a:pt x="298958" y="71120"/>
                                </a:lnTo>
                                <a:lnTo>
                                  <a:pt x="299529" y="67310"/>
                                </a:lnTo>
                                <a:lnTo>
                                  <a:pt x="301091" y="64770"/>
                                </a:lnTo>
                                <a:lnTo>
                                  <a:pt x="306654" y="60960"/>
                                </a:lnTo>
                                <a:lnTo>
                                  <a:pt x="306654" y="59867"/>
                                </a:lnTo>
                                <a:lnTo>
                                  <a:pt x="303987" y="62230"/>
                                </a:lnTo>
                                <a:lnTo>
                                  <a:pt x="298869" y="66040"/>
                                </a:lnTo>
                                <a:lnTo>
                                  <a:pt x="297726" y="69850"/>
                                </a:lnTo>
                                <a:lnTo>
                                  <a:pt x="298297" y="72390"/>
                                </a:lnTo>
                                <a:lnTo>
                                  <a:pt x="292595" y="74930"/>
                                </a:lnTo>
                                <a:lnTo>
                                  <a:pt x="293738" y="71120"/>
                                </a:lnTo>
                                <a:lnTo>
                                  <a:pt x="293738" y="68580"/>
                                </a:lnTo>
                                <a:lnTo>
                                  <a:pt x="293738" y="67310"/>
                                </a:lnTo>
                                <a:lnTo>
                                  <a:pt x="293166" y="67310"/>
                                </a:lnTo>
                                <a:lnTo>
                                  <a:pt x="293154" y="68580"/>
                                </a:lnTo>
                                <a:lnTo>
                                  <a:pt x="292531" y="73660"/>
                                </a:lnTo>
                                <a:lnTo>
                                  <a:pt x="290918" y="76200"/>
                                </a:lnTo>
                                <a:lnTo>
                                  <a:pt x="288391" y="78740"/>
                                </a:lnTo>
                                <a:lnTo>
                                  <a:pt x="288277" y="76200"/>
                                </a:lnTo>
                                <a:lnTo>
                                  <a:pt x="289013" y="73660"/>
                                </a:lnTo>
                                <a:lnTo>
                                  <a:pt x="290639" y="71120"/>
                                </a:lnTo>
                                <a:lnTo>
                                  <a:pt x="293154" y="68580"/>
                                </a:lnTo>
                                <a:lnTo>
                                  <a:pt x="293154" y="67322"/>
                                </a:lnTo>
                                <a:lnTo>
                                  <a:pt x="290893" y="68580"/>
                                </a:lnTo>
                                <a:lnTo>
                                  <a:pt x="288607" y="71120"/>
                                </a:lnTo>
                                <a:lnTo>
                                  <a:pt x="287477" y="73660"/>
                                </a:lnTo>
                                <a:lnTo>
                                  <a:pt x="286905" y="76200"/>
                                </a:lnTo>
                                <a:lnTo>
                                  <a:pt x="287477" y="77470"/>
                                </a:lnTo>
                                <a:lnTo>
                                  <a:pt x="287477" y="78740"/>
                                </a:lnTo>
                                <a:lnTo>
                                  <a:pt x="288036" y="80010"/>
                                </a:lnTo>
                                <a:lnTo>
                                  <a:pt x="287477" y="81280"/>
                                </a:lnTo>
                                <a:lnTo>
                                  <a:pt x="286905" y="78740"/>
                                </a:lnTo>
                                <a:lnTo>
                                  <a:pt x="286296" y="77393"/>
                                </a:lnTo>
                                <a:lnTo>
                                  <a:pt x="286296" y="82550"/>
                                </a:lnTo>
                                <a:lnTo>
                                  <a:pt x="285445" y="83820"/>
                                </a:lnTo>
                                <a:lnTo>
                                  <a:pt x="283591" y="83820"/>
                                </a:lnTo>
                                <a:lnTo>
                                  <a:pt x="282308" y="82550"/>
                                </a:lnTo>
                                <a:lnTo>
                                  <a:pt x="282790" y="77470"/>
                                </a:lnTo>
                                <a:lnTo>
                                  <a:pt x="283502" y="73660"/>
                                </a:lnTo>
                                <a:lnTo>
                                  <a:pt x="284911" y="76200"/>
                                </a:lnTo>
                                <a:lnTo>
                                  <a:pt x="286004" y="80010"/>
                                </a:lnTo>
                                <a:lnTo>
                                  <a:pt x="286296" y="82550"/>
                                </a:lnTo>
                                <a:lnTo>
                                  <a:pt x="286296" y="77393"/>
                                </a:lnTo>
                                <a:lnTo>
                                  <a:pt x="285762" y="76200"/>
                                </a:lnTo>
                                <a:lnTo>
                                  <a:pt x="283857" y="73660"/>
                                </a:lnTo>
                                <a:lnTo>
                                  <a:pt x="282917" y="72390"/>
                                </a:lnTo>
                                <a:lnTo>
                                  <a:pt x="281203" y="82550"/>
                                </a:lnTo>
                                <a:lnTo>
                                  <a:pt x="281774" y="83820"/>
                                </a:lnTo>
                                <a:lnTo>
                                  <a:pt x="282917" y="85090"/>
                                </a:lnTo>
                                <a:lnTo>
                                  <a:pt x="281203" y="86360"/>
                                </a:lnTo>
                                <a:lnTo>
                                  <a:pt x="278930" y="86360"/>
                                </a:lnTo>
                                <a:lnTo>
                                  <a:pt x="274942" y="85090"/>
                                </a:lnTo>
                                <a:lnTo>
                                  <a:pt x="279349" y="85090"/>
                                </a:lnTo>
                                <a:lnTo>
                                  <a:pt x="276034" y="83820"/>
                                </a:lnTo>
                                <a:lnTo>
                                  <a:pt x="274370" y="83032"/>
                                </a:lnTo>
                                <a:lnTo>
                                  <a:pt x="274370" y="85090"/>
                                </a:lnTo>
                                <a:lnTo>
                                  <a:pt x="266395" y="85090"/>
                                </a:lnTo>
                                <a:lnTo>
                                  <a:pt x="266966" y="81280"/>
                                </a:lnTo>
                                <a:lnTo>
                                  <a:pt x="268681" y="78740"/>
                                </a:lnTo>
                                <a:lnTo>
                                  <a:pt x="270954" y="82550"/>
                                </a:lnTo>
                                <a:lnTo>
                                  <a:pt x="274370" y="85090"/>
                                </a:lnTo>
                                <a:lnTo>
                                  <a:pt x="274370" y="83032"/>
                                </a:lnTo>
                                <a:lnTo>
                                  <a:pt x="273367" y="82550"/>
                                </a:lnTo>
                                <a:lnTo>
                                  <a:pt x="270306" y="78740"/>
                                </a:lnTo>
                                <a:lnTo>
                                  <a:pt x="269290" y="77470"/>
                                </a:lnTo>
                                <a:lnTo>
                                  <a:pt x="274612" y="80010"/>
                                </a:lnTo>
                                <a:lnTo>
                                  <a:pt x="279349" y="85090"/>
                                </a:lnTo>
                                <a:lnTo>
                                  <a:pt x="280644" y="85090"/>
                                </a:lnTo>
                                <a:lnTo>
                                  <a:pt x="278358" y="82550"/>
                                </a:lnTo>
                                <a:lnTo>
                                  <a:pt x="276656" y="80010"/>
                                </a:lnTo>
                                <a:lnTo>
                                  <a:pt x="274942" y="78740"/>
                                </a:lnTo>
                                <a:lnTo>
                                  <a:pt x="272097" y="77470"/>
                                </a:lnTo>
                                <a:lnTo>
                                  <a:pt x="276085" y="74930"/>
                                </a:lnTo>
                                <a:lnTo>
                                  <a:pt x="278930" y="72390"/>
                                </a:lnTo>
                                <a:lnTo>
                                  <a:pt x="280644" y="68580"/>
                                </a:lnTo>
                                <a:lnTo>
                                  <a:pt x="281203" y="66040"/>
                                </a:lnTo>
                                <a:lnTo>
                                  <a:pt x="281774" y="63500"/>
                                </a:lnTo>
                                <a:lnTo>
                                  <a:pt x="280238" y="64363"/>
                                </a:lnTo>
                                <a:lnTo>
                                  <a:pt x="280238" y="66040"/>
                                </a:lnTo>
                                <a:lnTo>
                                  <a:pt x="278676" y="71120"/>
                                </a:lnTo>
                                <a:lnTo>
                                  <a:pt x="276682" y="73660"/>
                                </a:lnTo>
                                <a:lnTo>
                                  <a:pt x="272935" y="76200"/>
                                </a:lnTo>
                                <a:lnTo>
                                  <a:pt x="269621" y="77470"/>
                                </a:lnTo>
                                <a:lnTo>
                                  <a:pt x="270941" y="73660"/>
                                </a:lnTo>
                                <a:lnTo>
                                  <a:pt x="273494" y="71120"/>
                                </a:lnTo>
                                <a:lnTo>
                                  <a:pt x="275005" y="69850"/>
                                </a:lnTo>
                                <a:lnTo>
                                  <a:pt x="279577" y="66040"/>
                                </a:lnTo>
                                <a:lnTo>
                                  <a:pt x="280238" y="66040"/>
                                </a:lnTo>
                                <a:lnTo>
                                  <a:pt x="280238" y="64363"/>
                                </a:lnTo>
                                <a:lnTo>
                                  <a:pt x="279501" y="64770"/>
                                </a:lnTo>
                                <a:lnTo>
                                  <a:pt x="277787" y="67310"/>
                                </a:lnTo>
                                <a:lnTo>
                                  <a:pt x="272669" y="69850"/>
                                </a:lnTo>
                                <a:lnTo>
                                  <a:pt x="279298" y="60960"/>
                                </a:lnTo>
                                <a:lnTo>
                                  <a:pt x="281203" y="58420"/>
                                </a:lnTo>
                                <a:lnTo>
                                  <a:pt x="282333" y="57150"/>
                                </a:lnTo>
                                <a:lnTo>
                                  <a:pt x="284619" y="54610"/>
                                </a:lnTo>
                                <a:lnTo>
                                  <a:pt x="286334" y="52070"/>
                                </a:lnTo>
                                <a:lnTo>
                                  <a:pt x="286905" y="46990"/>
                                </a:lnTo>
                                <a:lnTo>
                                  <a:pt x="287477" y="44450"/>
                                </a:lnTo>
                                <a:lnTo>
                                  <a:pt x="287096" y="41910"/>
                                </a:lnTo>
                                <a:lnTo>
                                  <a:pt x="286905" y="40640"/>
                                </a:lnTo>
                                <a:lnTo>
                                  <a:pt x="286080" y="41744"/>
                                </a:lnTo>
                                <a:lnTo>
                                  <a:pt x="286080" y="41910"/>
                                </a:lnTo>
                                <a:lnTo>
                                  <a:pt x="286080" y="45720"/>
                                </a:lnTo>
                                <a:lnTo>
                                  <a:pt x="285445" y="50800"/>
                                </a:lnTo>
                                <a:lnTo>
                                  <a:pt x="283654" y="54610"/>
                                </a:lnTo>
                                <a:lnTo>
                                  <a:pt x="281228" y="57150"/>
                                </a:lnTo>
                                <a:lnTo>
                                  <a:pt x="281889" y="49530"/>
                                </a:lnTo>
                                <a:lnTo>
                                  <a:pt x="284302" y="45720"/>
                                </a:lnTo>
                                <a:lnTo>
                                  <a:pt x="286080" y="41910"/>
                                </a:lnTo>
                                <a:lnTo>
                                  <a:pt x="286080" y="41744"/>
                                </a:lnTo>
                                <a:lnTo>
                                  <a:pt x="281203" y="48260"/>
                                </a:lnTo>
                                <a:lnTo>
                                  <a:pt x="280644" y="50800"/>
                                </a:lnTo>
                                <a:lnTo>
                                  <a:pt x="280644" y="53340"/>
                                </a:lnTo>
                                <a:lnTo>
                                  <a:pt x="280073" y="58420"/>
                                </a:lnTo>
                                <a:lnTo>
                                  <a:pt x="277342" y="61798"/>
                                </a:lnTo>
                                <a:lnTo>
                                  <a:pt x="277279" y="62001"/>
                                </a:lnTo>
                                <a:lnTo>
                                  <a:pt x="278218" y="60960"/>
                                </a:lnTo>
                                <a:lnTo>
                                  <a:pt x="277228" y="62166"/>
                                </a:lnTo>
                                <a:lnTo>
                                  <a:pt x="276809" y="62687"/>
                                </a:lnTo>
                                <a:lnTo>
                                  <a:pt x="274066" y="66040"/>
                                </a:lnTo>
                                <a:lnTo>
                                  <a:pt x="270929" y="72390"/>
                                </a:lnTo>
                                <a:lnTo>
                                  <a:pt x="268655" y="77470"/>
                                </a:lnTo>
                                <a:lnTo>
                                  <a:pt x="266941" y="80010"/>
                                </a:lnTo>
                                <a:lnTo>
                                  <a:pt x="265607" y="85090"/>
                                </a:lnTo>
                                <a:lnTo>
                                  <a:pt x="265976" y="85090"/>
                                </a:lnTo>
                                <a:lnTo>
                                  <a:pt x="268198" y="86360"/>
                                </a:lnTo>
                                <a:lnTo>
                                  <a:pt x="273329" y="86360"/>
                                </a:lnTo>
                                <a:lnTo>
                                  <a:pt x="280695" y="87630"/>
                                </a:lnTo>
                                <a:lnTo>
                                  <a:pt x="283591" y="86360"/>
                                </a:lnTo>
                                <a:lnTo>
                                  <a:pt x="291630" y="86360"/>
                                </a:lnTo>
                                <a:lnTo>
                                  <a:pt x="285356" y="85090"/>
                                </a:lnTo>
                                <a:lnTo>
                                  <a:pt x="286207" y="83820"/>
                                </a:lnTo>
                                <a:lnTo>
                                  <a:pt x="287070" y="82550"/>
                                </a:lnTo>
                                <a:lnTo>
                                  <a:pt x="287642" y="82550"/>
                                </a:lnTo>
                                <a:lnTo>
                                  <a:pt x="288213" y="81280"/>
                                </a:lnTo>
                                <a:lnTo>
                                  <a:pt x="291058" y="82550"/>
                                </a:lnTo>
                                <a:lnTo>
                                  <a:pt x="296900" y="82550"/>
                                </a:lnTo>
                                <a:lnTo>
                                  <a:pt x="293103" y="81280"/>
                                </a:lnTo>
                                <a:lnTo>
                                  <a:pt x="289179" y="81280"/>
                                </a:lnTo>
                                <a:lnTo>
                                  <a:pt x="290068" y="80010"/>
                                </a:lnTo>
                                <a:lnTo>
                                  <a:pt x="291782" y="78740"/>
                                </a:lnTo>
                                <a:lnTo>
                                  <a:pt x="296887" y="78740"/>
                                </a:lnTo>
                                <a:lnTo>
                                  <a:pt x="301612" y="80010"/>
                                </a:lnTo>
                                <a:lnTo>
                                  <a:pt x="303987" y="80010"/>
                                </a:lnTo>
                                <a:lnTo>
                                  <a:pt x="296900" y="82550"/>
                                </a:lnTo>
                                <a:lnTo>
                                  <a:pt x="298462" y="82550"/>
                                </a:lnTo>
                                <a:lnTo>
                                  <a:pt x="302450" y="81280"/>
                                </a:lnTo>
                                <a:lnTo>
                                  <a:pt x="305295" y="80010"/>
                                </a:lnTo>
                                <a:lnTo>
                                  <a:pt x="298462" y="77470"/>
                                </a:lnTo>
                                <a:lnTo>
                                  <a:pt x="290487" y="77470"/>
                                </a:lnTo>
                                <a:lnTo>
                                  <a:pt x="293903" y="76200"/>
                                </a:lnTo>
                                <a:lnTo>
                                  <a:pt x="295605" y="74930"/>
                                </a:lnTo>
                                <a:lnTo>
                                  <a:pt x="297319" y="73660"/>
                                </a:lnTo>
                                <a:lnTo>
                                  <a:pt x="300736" y="76200"/>
                                </a:lnTo>
                                <a:lnTo>
                                  <a:pt x="307568" y="78740"/>
                                </a:lnTo>
                                <a:lnTo>
                                  <a:pt x="311315" y="78740"/>
                                </a:lnTo>
                                <a:lnTo>
                                  <a:pt x="313207" y="77470"/>
                                </a:lnTo>
                                <a:lnTo>
                                  <a:pt x="314972" y="77470"/>
                                </a:lnTo>
                                <a:lnTo>
                                  <a:pt x="313016" y="76314"/>
                                </a:lnTo>
                                <a:lnTo>
                                  <a:pt x="313016" y="77470"/>
                                </a:lnTo>
                                <a:lnTo>
                                  <a:pt x="305054" y="77470"/>
                                </a:lnTo>
                                <a:lnTo>
                                  <a:pt x="302120" y="76200"/>
                                </a:lnTo>
                                <a:lnTo>
                                  <a:pt x="298411" y="73660"/>
                                </a:lnTo>
                                <a:lnTo>
                                  <a:pt x="300888" y="72390"/>
                                </a:lnTo>
                                <a:lnTo>
                                  <a:pt x="303923" y="73660"/>
                                </a:lnTo>
                                <a:lnTo>
                                  <a:pt x="306374" y="74930"/>
                                </a:lnTo>
                                <a:lnTo>
                                  <a:pt x="309333" y="76200"/>
                                </a:lnTo>
                                <a:lnTo>
                                  <a:pt x="313016" y="77470"/>
                                </a:lnTo>
                                <a:lnTo>
                                  <a:pt x="313016" y="76314"/>
                                </a:lnTo>
                                <a:lnTo>
                                  <a:pt x="312826" y="76200"/>
                                </a:lnTo>
                                <a:lnTo>
                                  <a:pt x="309892" y="74930"/>
                                </a:lnTo>
                                <a:lnTo>
                                  <a:pt x="305816" y="72390"/>
                                </a:lnTo>
                                <a:lnTo>
                                  <a:pt x="304063" y="72390"/>
                                </a:lnTo>
                                <a:lnTo>
                                  <a:pt x="302590" y="71120"/>
                                </a:lnTo>
                                <a:lnTo>
                                  <a:pt x="301066" y="71120"/>
                                </a:lnTo>
                                <a:lnTo>
                                  <a:pt x="302679" y="69850"/>
                                </a:lnTo>
                                <a:lnTo>
                                  <a:pt x="303593" y="69850"/>
                                </a:lnTo>
                                <a:lnTo>
                                  <a:pt x="306997" y="72390"/>
                                </a:lnTo>
                                <a:lnTo>
                                  <a:pt x="312127" y="72390"/>
                                </a:lnTo>
                                <a:lnTo>
                                  <a:pt x="314401" y="71120"/>
                                </a:lnTo>
                                <a:lnTo>
                                  <a:pt x="318960" y="68580"/>
                                </a:lnTo>
                                <a:lnTo>
                                  <a:pt x="317106" y="67894"/>
                                </a:lnTo>
                                <a:lnTo>
                                  <a:pt x="317106" y="68580"/>
                                </a:lnTo>
                                <a:lnTo>
                                  <a:pt x="313753" y="69850"/>
                                </a:lnTo>
                                <a:lnTo>
                                  <a:pt x="310908" y="71120"/>
                                </a:lnTo>
                                <a:lnTo>
                                  <a:pt x="307352" y="71120"/>
                                </a:lnTo>
                                <a:lnTo>
                                  <a:pt x="303974" y="69850"/>
                                </a:lnTo>
                                <a:lnTo>
                                  <a:pt x="305269" y="68580"/>
                                </a:lnTo>
                                <a:lnTo>
                                  <a:pt x="307924" y="68580"/>
                                </a:lnTo>
                                <a:lnTo>
                                  <a:pt x="310337" y="67310"/>
                                </a:lnTo>
                                <a:lnTo>
                                  <a:pt x="314159" y="68580"/>
                                </a:lnTo>
                                <a:lnTo>
                                  <a:pt x="317106" y="68580"/>
                                </a:lnTo>
                                <a:lnTo>
                                  <a:pt x="317106" y="67894"/>
                                </a:lnTo>
                                <a:lnTo>
                                  <a:pt x="315544" y="67310"/>
                                </a:lnTo>
                                <a:lnTo>
                                  <a:pt x="312699" y="67310"/>
                                </a:lnTo>
                                <a:lnTo>
                                  <a:pt x="309283" y="66040"/>
                                </a:lnTo>
                                <a:lnTo>
                                  <a:pt x="305866" y="67310"/>
                                </a:lnTo>
                                <a:lnTo>
                                  <a:pt x="306438" y="64770"/>
                                </a:lnTo>
                                <a:lnTo>
                                  <a:pt x="307568" y="63500"/>
                                </a:lnTo>
                                <a:lnTo>
                                  <a:pt x="307568" y="60960"/>
                                </a:lnTo>
                                <a:lnTo>
                                  <a:pt x="307568" y="58420"/>
                                </a:lnTo>
                                <a:lnTo>
                                  <a:pt x="305866" y="58420"/>
                                </a:lnTo>
                                <a:lnTo>
                                  <a:pt x="304520" y="57924"/>
                                </a:lnTo>
                                <a:lnTo>
                                  <a:pt x="304520" y="58420"/>
                                </a:lnTo>
                                <a:lnTo>
                                  <a:pt x="303072" y="59690"/>
                                </a:lnTo>
                                <a:lnTo>
                                  <a:pt x="296519" y="59690"/>
                                </a:lnTo>
                                <a:lnTo>
                                  <a:pt x="293547" y="58420"/>
                                </a:lnTo>
                                <a:lnTo>
                                  <a:pt x="289242" y="57150"/>
                                </a:lnTo>
                                <a:lnTo>
                                  <a:pt x="291426" y="55880"/>
                                </a:lnTo>
                                <a:lnTo>
                                  <a:pt x="297954" y="55880"/>
                                </a:lnTo>
                                <a:lnTo>
                                  <a:pt x="302336" y="58420"/>
                                </a:lnTo>
                                <a:lnTo>
                                  <a:pt x="304520" y="58420"/>
                                </a:lnTo>
                                <a:lnTo>
                                  <a:pt x="304520" y="57924"/>
                                </a:lnTo>
                                <a:lnTo>
                                  <a:pt x="299034" y="55880"/>
                                </a:lnTo>
                                <a:lnTo>
                                  <a:pt x="296176" y="54610"/>
                                </a:lnTo>
                                <a:lnTo>
                                  <a:pt x="292188" y="54610"/>
                                </a:lnTo>
                                <a:lnTo>
                                  <a:pt x="295617" y="53340"/>
                                </a:lnTo>
                                <a:lnTo>
                                  <a:pt x="299034" y="54610"/>
                                </a:lnTo>
                                <a:lnTo>
                                  <a:pt x="301307" y="55880"/>
                                </a:lnTo>
                                <a:lnTo>
                                  <a:pt x="305295" y="55880"/>
                                </a:lnTo>
                                <a:lnTo>
                                  <a:pt x="309854" y="54610"/>
                                </a:lnTo>
                                <a:lnTo>
                                  <a:pt x="313842" y="53340"/>
                                </a:lnTo>
                                <a:lnTo>
                                  <a:pt x="316687" y="52070"/>
                                </a:lnTo>
                                <a:lnTo>
                                  <a:pt x="318960" y="50800"/>
                                </a:lnTo>
                                <a:lnTo>
                                  <a:pt x="314604" y="50800"/>
                                </a:lnTo>
                                <a:lnTo>
                                  <a:pt x="314604" y="52070"/>
                                </a:lnTo>
                                <a:lnTo>
                                  <a:pt x="309575" y="53340"/>
                                </a:lnTo>
                                <a:lnTo>
                                  <a:pt x="305968" y="54610"/>
                                </a:lnTo>
                                <a:lnTo>
                                  <a:pt x="302412" y="54610"/>
                                </a:lnTo>
                                <a:lnTo>
                                  <a:pt x="297954" y="53340"/>
                                </a:lnTo>
                                <a:lnTo>
                                  <a:pt x="305498" y="52070"/>
                                </a:lnTo>
                                <a:lnTo>
                                  <a:pt x="314604" y="52070"/>
                                </a:lnTo>
                                <a:lnTo>
                                  <a:pt x="314604" y="50800"/>
                                </a:lnTo>
                                <a:lnTo>
                                  <a:pt x="300736" y="50800"/>
                                </a:lnTo>
                                <a:lnTo>
                                  <a:pt x="303593" y="49530"/>
                                </a:lnTo>
                                <a:lnTo>
                                  <a:pt x="305295" y="46990"/>
                                </a:lnTo>
                                <a:lnTo>
                                  <a:pt x="306146" y="45720"/>
                                </a:lnTo>
                                <a:lnTo>
                                  <a:pt x="308711" y="41910"/>
                                </a:lnTo>
                                <a:lnTo>
                                  <a:pt x="310070" y="39370"/>
                                </a:lnTo>
                                <a:lnTo>
                                  <a:pt x="312127" y="35560"/>
                                </a:lnTo>
                                <a:lnTo>
                                  <a:pt x="312699" y="33020"/>
                                </a:lnTo>
                                <a:lnTo>
                                  <a:pt x="311327" y="27940"/>
                                </a:lnTo>
                                <a:lnTo>
                                  <a:pt x="311327" y="33020"/>
                                </a:lnTo>
                                <a:lnTo>
                                  <a:pt x="310540" y="36830"/>
                                </a:lnTo>
                                <a:lnTo>
                                  <a:pt x="308914" y="39370"/>
                                </a:lnTo>
                                <a:lnTo>
                                  <a:pt x="308686" y="34239"/>
                                </a:lnTo>
                                <a:lnTo>
                                  <a:pt x="308749" y="32283"/>
                                </a:lnTo>
                                <a:lnTo>
                                  <a:pt x="309257" y="29210"/>
                                </a:lnTo>
                                <a:lnTo>
                                  <a:pt x="309829" y="26670"/>
                                </a:lnTo>
                                <a:lnTo>
                                  <a:pt x="310769" y="29210"/>
                                </a:lnTo>
                                <a:lnTo>
                                  <a:pt x="311327" y="33020"/>
                                </a:lnTo>
                                <a:lnTo>
                                  <a:pt x="311327" y="27940"/>
                                </a:lnTo>
                                <a:lnTo>
                                  <a:pt x="310984" y="26670"/>
                                </a:lnTo>
                                <a:lnTo>
                                  <a:pt x="309854" y="22860"/>
                                </a:lnTo>
                                <a:lnTo>
                                  <a:pt x="308140" y="29210"/>
                                </a:lnTo>
                                <a:lnTo>
                                  <a:pt x="307682" y="34239"/>
                                </a:lnTo>
                                <a:lnTo>
                                  <a:pt x="307568" y="39370"/>
                                </a:lnTo>
                                <a:lnTo>
                                  <a:pt x="308140" y="41910"/>
                                </a:lnTo>
                                <a:lnTo>
                                  <a:pt x="305295" y="45720"/>
                                </a:lnTo>
                                <a:lnTo>
                                  <a:pt x="305752" y="40640"/>
                                </a:lnTo>
                                <a:lnTo>
                                  <a:pt x="305866" y="35560"/>
                                </a:lnTo>
                                <a:lnTo>
                                  <a:pt x="305295" y="34290"/>
                                </a:lnTo>
                                <a:lnTo>
                                  <a:pt x="305079" y="33820"/>
                                </a:lnTo>
                                <a:lnTo>
                                  <a:pt x="305079" y="36830"/>
                                </a:lnTo>
                                <a:lnTo>
                                  <a:pt x="304787" y="44450"/>
                                </a:lnTo>
                                <a:lnTo>
                                  <a:pt x="303415" y="46990"/>
                                </a:lnTo>
                                <a:lnTo>
                                  <a:pt x="302818" y="44450"/>
                                </a:lnTo>
                                <a:lnTo>
                                  <a:pt x="302818" y="36830"/>
                                </a:lnTo>
                                <a:lnTo>
                                  <a:pt x="303999" y="34290"/>
                                </a:lnTo>
                                <a:lnTo>
                                  <a:pt x="305079" y="36830"/>
                                </a:lnTo>
                                <a:lnTo>
                                  <a:pt x="305079" y="33820"/>
                                </a:lnTo>
                                <a:lnTo>
                                  <a:pt x="304723" y="33020"/>
                                </a:lnTo>
                                <a:lnTo>
                                  <a:pt x="303593" y="30480"/>
                                </a:lnTo>
                                <a:lnTo>
                                  <a:pt x="303415" y="30530"/>
                                </a:lnTo>
                                <a:lnTo>
                                  <a:pt x="303415" y="33020"/>
                                </a:lnTo>
                                <a:lnTo>
                                  <a:pt x="301713" y="36830"/>
                                </a:lnTo>
                                <a:lnTo>
                                  <a:pt x="301713" y="44450"/>
                                </a:lnTo>
                                <a:lnTo>
                                  <a:pt x="302856" y="48260"/>
                                </a:lnTo>
                                <a:lnTo>
                                  <a:pt x="299999" y="50800"/>
                                </a:lnTo>
                                <a:lnTo>
                                  <a:pt x="296138" y="52070"/>
                                </a:lnTo>
                                <a:lnTo>
                                  <a:pt x="298297" y="49530"/>
                                </a:lnTo>
                                <a:lnTo>
                                  <a:pt x="299427" y="45720"/>
                                </a:lnTo>
                                <a:lnTo>
                                  <a:pt x="299986" y="41986"/>
                                </a:lnTo>
                                <a:lnTo>
                                  <a:pt x="299999" y="40640"/>
                                </a:lnTo>
                                <a:lnTo>
                                  <a:pt x="299427" y="38100"/>
                                </a:lnTo>
                                <a:lnTo>
                                  <a:pt x="299999" y="36830"/>
                                </a:lnTo>
                                <a:lnTo>
                                  <a:pt x="303415" y="33020"/>
                                </a:lnTo>
                                <a:lnTo>
                                  <a:pt x="303415" y="30530"/>
                                </a:lnTo>
                                <a:lnTo>
                                  <a:pt x="299034" y="31750"/>
                                </a:lnTo>
                                <a:lnTo>
                                  <a:pt x="302831" y="31750"/>
                                </a:lnTo>
                                <a:lnTo>
                                  <a:pt x="301637" y="33020"/>
                                </a:lnTo>
                                <a:lnTo>
                                  <a:pt x="300304" y="34290"/>
                                </a:lnTo>
                                <a:lnTo>
                                  <a:pt x="296519" y="36830"/>
                                </a:lnTo>
                                <a:lnTo>
                                  <a:pt x="293484" y="36830"/>
                                </a:lnTo>
                                <a:lnTo>
                                  <a:pt x="288772" y="35560"/>
                                </a:lnTo>
                                <a:lnTo>
                                  <a:pt x="289128" y="34290"/>
                                </a:lnTo>
                                <a:lnTo>
                                  <a:pt x="289318" y="34239"/>
                                </a:lnTo>
                                <a:lnTo>
                                  <a:pt x="291782" y="27940"/>
                                </a:lnTo>
                                <a:lnTo>
                                  <a:pt x="293674" y="29210"/>
                                </a:lnTo>
                                <a:lnTo>
                                  <a:pt x="298983" y="29210"/>
                                </a:lnTo>
                                <a:lnTo>
                                  <a:pt x="301256" y="27940"/>
                                </a:lnTo>
                                <a:lnTo>
                                  <a:pt x="307517" y="25400"/>
                                </a:lnTo>
                                <a:lnTo>
                                  <a:pt x="305219" y="24980"/>
                                </a:lnTo>
                                <a:lnTo>
                                  <a:pt x="305219" y="25400"/>
                                </a:lnTo>
                                <a:lnTo>
                                  <a:pt x="301637" y="26670"/>
                                </a:lnTo>
                                <a:lnTo>
                                  <a:pt x="298983" y="27940"/>
                                </a:lnTo>
                                <a:lnTo>
                                  <a:pt x="294436" y="27940"/>
                                </a:lnTo>
                                <a:lnTo>
                                  <a:pt x="292658" y="26670"/>
                                </a:lnTo>
                                <a:lnTo>
                                  <a:pt x="293293" y="25400"/>
                                </a:lnTo>
                                <a:lnTo>
                                  <a:pt x="296900" y="24130"/>
                                </a:lnTo>
                                <a:lnTo>
                                  <a:pt x="300253" y="24130"/>
                                </a:lnTo>
                                <a:lnTo>
                                  <a:pt x="305219" y="25400"/>
                                </a:lnTo>
                                <a:lnTo>
                                  <a:pt x="305219" y="24980"/>
                                </a:lnTo>
                                <a:lnTo>
                                  <a:pt x="300697" y="24130"/>
                                </a:lnTo>
                                <a:lnTo>
                                  <a:pt x="296710" y="22860"/>
                                </a:lnTo>
                                <a:lnTo>
                                  <a:pt x="293293" y="24130"/>
                                </a:lnTo>
                                <a:lnTo>
                                  <a:pt x="295757" y="21590"/>
                                </a:lnTo>
                                <a:lnTo>
                                  <a:pt x="299529" y="21590"/>
                                </a:lnTo>
                                <a:lnTo>
                                  <a:pt x="296430" y="20320"/>
                                </a:lnTo>
                                <a:lnTo>
                                  <a:pt x="298932" y="17780"/>
                                </a:lnTo>
                                <a:lnTo>
                                  <a:pt x="302539" y="16510"/>
                                </a:lnTo>
                                <a:lnTo>
                                  <a:pt x="313385" y="16510"/>
                                </a:lnTo>
                                <a:lnTo>
                                  <a:pt x="312788" y="17780"/>
                                </a:lnTo>
                                <a:lnTo>
                                  <a:pt x="311581" y="19050"/>
                                </a:lnTo>
                                <a:lnTo>
                                  <a:pt x="309168" y="20320"/>
                                </a:lnTo>
                                <a:lnTo>
                                  <a:pt x="306158" y="21590"/>
                                </a:lnTo>
                                <a:lnTo>
                                  <a:pt x="309092" y="21590"/>
                                </a:lnTo>
                                <a:lnTo>
                                  <a:pt x="311365" y="20320"/>
                                </a:lnTo>
                                <a:lnTo>
                                  <a:pt x="313651" y="17780"/>
                                </a:lnTo>
                                <a:lnTo>
                                  <a:pt x="314172" y="16510"/>
                                </a:lnTo>
                                <a:lnTo>
                                  <a:pt x="315239" y="13970"/>
                                </a:lnTo>
                                <a:lnTo>
                                  <a:pt x="313905" y="15240"/>
                                </a:lnTo>
                                <a:lnTo>
                                  <a:pt x="300545" y="15240"/>
                                </a:lnTo>
                                <a:lnTo>
                                  <a:pt x="297129" y="17780"/>
                                </a:lnTo>
                                <a:lnTo>
                                  <a:pt x="297675" y="16548"/>
                                </a:lnTo>
                                <a:lnTo>
                                  <a:pt x="297700" y="12700"/>
                                </a:lnTo>
                                <a:lnTo>
                                  <a:pt x="296557" y="10160"/>
                                </a:lnTo>
                                <a:lnTo>
                                  <a:pt x="296392" y="9931"/>
                                </a:lnTo>
                                <a:lnTo>
                                  <a:pt x="296392" y="13970"/>
                                </a:lnTo>
                                <a:lnTo>
                                  <a:pt x="296392" y="17780"/>
                                </a:lnTo>
                                <a:lnTo>
                                  <a:pt x="295376" y="20320"/>
                                </a:lnTo>
                                <a:lnTo>
                                  <a:pt x="293509" y="17780"/>
                                </a:lnTo>
                                <a:lnTo>
                                  <a:pt x="292798" y="13970"/>
                                </a:lnTo>
                                <a:lnTo>
                                  <a:pt x="292798" y="11430"/>
                                </a:lnTo>
                                <a:lnTo>
                                  <a:pt x="293509" y="7620"/>
                                </a:lnTo>
                                <a:lnTo>
                                  <a:pt x="294957" y="8890"/>
                                </a:lnTo>
                                <a:lnTo>
                                  <a:pt x="295668" y="10160"/>
                                </a:lnTo>
                                <a:lnTo>
                                  <a:pt x="296392" y="13970"/>
                                </a:lnTo>
                                <a:lnTo>
                                  <a:pt x="296392" y="9931"/>
                                </a:lnTo>
                                <a:lnTo>
                                  <a:pt x="294728" y="7620"/>
                                </a:lnTo>
                                <a:lnTo>
                                  <a:pt x="291998" y="3810"/>
                                </a:lnTo>
                                <a:lnTo>
                                  <a:pt x="292074" y="13970"/>
                                </a:lnTo>
                                <a:lnTo>
                                  <a:pt x="292341" y="17780"/>
                                </a:lnTo>
                                <a:lnTo>
                                  <a:pt x="293293" y="19050"/>
                                </a:lnTo>
                                <a:lnTo>
                                  <a:pt x="293712" y="20320"/>
                                </a:lnTo>
                                <a:lnTo>
                                  <a:pt x="291058" y="22860"/>
                                </a:lnTo>
                                <a:lnTo>
                                  <a:pt x="288785" y="27940"/>
                                </a:lnTo>
                                <a:lnTo>
                                  <a:pt x="286499" y="31750"/>
                                </a:lnTo>
                                <a:lnTo>
                                  <a:pt x="284035" y="35560"/>
                                </a:lnTo>
                                <a:lnTo>
                                  <a:pt x="281622" y="38100"/>
                                </a:lnTo>
                                <a:lnTo>
                                  <a:pt x="283083" y="35560"/>
                                </a:lnTo>
                                <a:lnTo>
                                  <a:pt x="284187" y="33020"/>
                                </a:lnTo>
                                <a:lnTo>
                                  <a:pt x="284797" y="31750"/>
                                </a:lnTo>
                                <a:lnTo>
                                  <a:pt x="285356" y="29210"/>
                                </a:lnTo>
                                <a:lnTo>
                                  <a:pt x="284797" y="26670"/>
                                </a:lnTo>
                                <a:lnTo>
                                  <a:pt x="284340" y="26162"/>
                                </a:lnTo>
                                <a:lnTo>
                                  <a:pt x="284340" y="29210"/>
                                </a:lnTo>
                                <a:lnTo>
                                  <a:pt x="284340" y="30480"/>
                                </a:lnTo>
                                <a:lnTo>
                                  <a:pt x="282625" y="34290"/>
                                </a:lnTo>
                                <a:lnTo>
                                  <a:pt x="279781" y="39370"/>
                                </a:lnTo>
                                <a:lnTo>
                                  <a:pt x="279209" y="39370"/>
                                </a:lnTo>
                                <a:lnTo>
                                  <a:pt x="279781" y="35560"/>
                                </a:lnTo>
                                <a:lnTo>
                                  <a:pt x="282625" y="29210"/>
                                </a:lnTo>
                                <a:lnTo>
                                  <a:pt x="283197" y="26670"/>
                                </a:lnTo>
                                <a:lnTo>
                                  <a:pt x="284340" y="29210"/>
                                </a:lnTo>
                                <a:lnTo>
                                  <a:pt x="284340" y="26162"/>
                                </a:lnTo>
                                <a:lnTo>
                                  <a:pt x="283654" y="25400"/>
                                </a:lnTo>
                                <a:lnTo>
                                  <a:pt x="288213" y="24130"/>
                                </a:lnTo>
                                <a:lnTo>
                                  <a:pt x="287070" y="22860"/>
                                </a:lnTo>
                                <a:lnTo>
                                  <a:pt x="286778" y="21590"/>
                                </a:lnTo>
                                <a:lnTo>
                                  <a:pt x="286499" y="20320"/>
                                </a:lnTo>
                                <a:lnTo>
                                  <a:pt x="285978" y="16852"/>
                                </a:lnTo>
                                <a:lnTo>
                                  <a:pt x="285978" y="21590"/>
                                </a:lnTo>
                                <a:lnTo>
                                  <a:pt x="284988" y="21590"/>
                                </a:lnTo>
                                <a:lnTo>
                                  <a:pt x="280263" y="16510"/>
                                </a:lnTo>
                                <a:lnTo>
                                  <a:pt x="278180" y="12700"/>
                                </a:lnTo>
                                <a:lnTo>
                                  <a:pt x="276402" y="8890"/>
                                </a:lnTo>
                                <a:lnTo>
                                  <a:pt x="282321" y="13970"/>
                                </a:lnTo>
                                <a:lnTo>
                                  <a:pt x="284086" y="15240"/>
                                </a:lnTo>
                                <a:lnTo>
                                  <a:pt x="285267" y="16510"/>
                                </a:lnTo>
                                <a:lnTo>
                                  <a:pt x="285864" y="19050"/>
                                </a:lnTo>
                                <a:lnTo>
                                  <a:pt x="285978" y="21590"/>
                                </a:lnTo>
                                <a:lnTo>
                                  <a:pt x="285978" y="16852"/>
                                </a:lnTo>
                                <a:lnTo>
                                  <a:pt x="285927" y="16510"/>
                                </a:lnTo>
                                <a:lnTo>
                                  <a:pt x="285356" y="15240"/>
                                </a:lnTo>
                                <a:lnTo>
                                  <a:pt x="284226" y="13970"/>
                                </a:lnTo>
                                <a:lnTo>
                                  <a:pt x="278523" y="10160"/>
                                </a:lnTo>
                                <a:lnTo>
                                  <a:pt x="277380" y="8890"/>
                                </a:lnTo>
                                <a:lnTo>
                                  <a:pt x="276250" y="7620"/>
                                </a:lnTo>
                                <a:lnTo>
                                  <a:pt x="275678" y="7620"/>
                                </a:lnTo>
                                <a:lnTo>
                                  <a:pt x="276250" y="11430"/>
                                </a:lnTo>
                                <a:lnTo>
                                  <a:pt x="277393" y="13970"/>
                                </a:lnTo>
                                <a:lnTo>
                                  <a:pt x="279120" y="16548"/>
                                </a:lnTo>
                                <a:lnTo>
                                  <a:pt x="281368" y="19050"/>
                                </a:lnTo>
                                <a:lnTo>
                                  <a:pt x="276161" y="19050"/>
                                </a:lnTo>
                                <a:lnTo>
                                  <a:pt x="282270" y="20320"/>
                                </a:lnTo>
                                <a:lnTo>
                                  <a:pt x="284695" y="22860"/>
                                </a:lnTo>
                                <a:lnTo>
                                  <a:pt x="286537" y="24130"/>
                                </a:lnTo>
                                <a:lnTo>
                                  <a:pt x="282702" y="24130"/>
                                </a:lnTo>
                                <a:lnTo>
                                  <a:pt x="278866" y="21590"/>
                                </a:lnTo>
                                <a:lnTo>
                                  <a:pt x="277012" y="20320"/>
                                </a:lnTo>
                                <a:lnTo>
                                  <a:pt x="276161" y="19050"/>
                                </a:lnTo>
                                <a:lnTo>
                                  <a:pt x="273977" y="19050"/>
                                </a:lnTo>
                                <a:lnTo>
                                  <a:pt x="277964" y="22860"/>
                                </a:lnTo>
                                <a:lnTo>
                                  <a:pt x="280238" y="24130"/>
                                </a:lnTo>
                                <a:lnTo>
                                  <a:pt x="282511" y="24130"/>
                                </a:lnTo>
                                <a:lnTo>
                                  <a:pt x="282460" y="26784"/>
                                </a:lnTo>
                                <a:lnTo>
                                  <a:pt x="281940" y="27940"/>
                                </a:lnTo>
                                <a:lnTo>
                                  <a:pt x="279666" y="31750"/>
                                </a:lnTo>
                                <a:lnTo>
                                  <a:pt x="278523" y="35560"/>
                                </a:lnTo>
                                <a:lnTo>
                                  <a:pt x="277964" y="38100"/>
                                </a:lnTo>
                                <a:lnTo>
                                  <a:pt x="278523" y="39370"/>
                                </a:lnTo>
                                <a:lnTo>
                                  <a:pt x="272834" y="44450"/>
                                </a:lnTo>
                                <a:lnTo>
                                  <a:pt x="269989" y="44450"/>
                                </a:lnTo>
                                <a:lnTo>
                                  <a:pt x="267131" y="46990"/>
                                </a:lnTo>
                                <a:lnTo>
                                  <a:pt x="263715" y="48260"/>
                                </a:lnTo>
                                <a:lnTo>
                                  <a:pt x="259727" y="48260"/>
                                </a:lnTo>
                                <a:lnTo>
                                  <a:pt x="252895" y="49530"/>
                                </a:lnTo>
                                <a:lnTo>
                                  <a:pt x="245491" y="49530"/>
                                </a:lnTo>
                                <a:lnTo>
                                  <a:pt x="242074" y="50800"/>
                                </a:lnTo>
                                <a:lnTo>
                                  <a:pt x="239229" y="53340"/>
                                </a:lnTo>
                                <a:lnTo>
                                  <a:pt x="235242" y="55880"/>
                                </a:lnTo>
                                <a:lnTo>
                                  <a:pt x="230682" y="57150"/>
                                </a:lnTo>
                                <a:lnTo>
                                  <a:pt x="222135" y="57150"/>
                                </a:lnTo>
                                <a:lnTo>
                                  <a:pt x="227838" y="52070"/>
                                </a:lnTo>
                                <a:lnTo>
                                  <a:pt x="228981" y="52070"/>
                                </a:lnTo>
                                <a:lnTo>
                                  <a:pt x="230682" y="53340"/>
                                </a:lnTo>
                                <a:lnTo>
                                  <a:pt x="231825" y="53340"/>
                                </a:lnTo>
                                <a:lnTo>
                                  <a:pt x="233527" y="54610"/>
                                </a:lnTo>
                                <a:lnTo>
                                  <a:pt x="234670" y="54610"/>
                                </a:lnTo>
                                <a:lnTo>
                                  <a:pt x="238086" y="53340"/>
                                </a:lnTo>
                                <a:lnTo>
                                  <a:pt x="240360" y="50800"/>
                                </a:lnTo>
                                <a:lnTo>
                                  <a:pt x="242646" y="49530"/>
                                </a:lnTo>
                                <a:lnTo>
                                  <a:pt x="240195" y="49530"/>
                                </a:lnTo>
                                <a:lnTo>
                                  <a:pt x="240195" y="50800"/>
                                </a:lnTo>
                                <a:lnTo>
                                  <a:pt x="239064" y="52070"/>
                                </a:lnTo>
                                <a:lnTo>
                                  <a:pt x="231089" y="52070"/>
                                </a:lnTo>
                                <a:lnTo>
                                  <a:pt x="235648" y="50800"/>
                                </a:lnTo>
                                <a:lnTo>
                                  <a:pt x="240195" y="50800"/>
                                </a:lnTo>
                                <a:lnTo>
                                  <a:pt x="240195" y="49530"/>
                                </a:lnTo>
                                <a:lnTo>
                                  <a:pt x="232956" y="49530"/>
                                </a:lnTo>
                                <a:lnTo>
                                  <a:pt x="233451" y="48425"/>
                                </a:lnTo>
                                <a:lnTo>
                                  <a:pt x="233565" y="48044"/>
                                </a:lnTo>
                                <a:lnTo>
                                  <a:pt x="234099" y="45720"/>
                                </a:lnTo>
                                <a:lnTo>
                                  <a:pt x="234099" y="41910"/>
                                </a:lnTo>
                                <a:lnTo>
                                  <a:pt x="236372" y="41910"/>
                                </a:lnTo>
                                <a:lnTo>
                                  <a:pt x="239229" y="40640"/>
                                </a:lnTo>
                                <a:lnTo>
                                  <a:pt x="244348" y="40640"/>
                                </a:lnTo>
                                <a:lnTo>
                                  <a:pt x="241414" y="39014"/>
                                </a:lnTo>
                                <a:lnTo>
                                  <a:pt x="241414" y="39370"/>
                                </a:lnTo>
                                <a:lnTo>
                                  <a:pt x="238328" y="40640"/>
                                </a:lnTo>
                                <a:lnTo>
                                  <a:pt x="235750" y="40640"/>
                                </a:lnTo>
                                <a:lnTo>
                                  <a:pt x="233641" y="40220"/>
                                </a:lnTo>
                                <a:lnTo>
                                  <a:pt x="233641" y="45720"/>
                                </a:lnTo>
                                <a:lnTo>
                                  <a:pt x="232791" y="46990"/>
                                </a:lnTo>
                                <a:lnTo>
                                  <a:pt x="231216" y="49530"/>
                                </a:lnTo>
                                <a:lnTo>
                                  <a:pt x="229374" y="50800"/>
                                </a:lnTo>
                                <a:lnTo>
                                  <a:pt x="229222" y="48260"/>
                                </a:lnTo>
                                <a:lnTo>
                                  <a:pt x="230517" y="46990"/>
                                </a:lnTo>
                                <a:lnTo>
                                  <a:pt x="233362" y="43180"/>
                                </a:lnTo>
                                <a:lnTo>
                                  <a:pt x="233641" y="45720"/>
                                </a:lnTo>
                                <a:lnTo>
                                  <a:pt x="233641" y="40220"/>
                                </a:lnTo>
                                <a:lnTo>
                                  <a:pt x="229374" y="39370"/>
                                </a:lnTo>
                                <a:lnTo>
                                  <a:pt x="230797" y="38100"/>
                                </a:lnTo>
                                <a:lnTo>
                                  <a:pt x="232206" y="38100"/>
                                </a:lnTo>
                                <a:lnTo>
                                  <a:pt x="235038" y="36830"/>
                                </a:lnTo>
                                <a:lnTo>
                                  <a:pt x="237871" y="38100"/>
                                </a:lnTo>
                                <a:lnTo>
                                  <a:pt x="240004" y="39370"/>
                                </a:lnTo>
                                <a:lnTo>
                                  <a:pt x="241414" y="39370"/>
                                </a:lnTo>
                                <a:lnTo>
                                  <a:pt x="241414" y="39014"/>
                                </a:lnTo>
                                <a:lnTo>
                                  <a:pt x="237515" y="36830"/>
                                </a:lnTo>
                                <a:lnTo>
                                  <a:pt x="235242" y="35560"/>
                                </a:lnTo>
                                <a:lnTo>
                                  <a:pt x="231825" y="35560"/>
                                </a:lnTo>
                                <a:lnTo>
                                  <a:pt x="230111" y="36830"/>
                                </a:lnTo>
                                <a:lnTo>
                                  <a:pt x="228981" y="38100"/>
                                </a:lnTo>
                                <a:lnTo>
                                  <a:pt x="229222" y="35560"/>
                                </a:lnTo>
                                <a:lnTo>
                                  <a:pt x="228511" y="31750"/>
                                </a:lnTo>
                                <a:lnTo>
                                  <a:pt x="228231" y="31343"/>
                                </a:lnTo>
                                <a:lnTo>
                                  <a:pt x="228231" y="35560"/>
                                </a:lnTo>
                                <a:lnTo>
                                  <a:pt x="228231" y="38100"/>
                                </a:lnTo>
                                <a:lnTo>
                                  <a:pt x="227952" y="40640"/>
                                </a:lnTo>
                                <a:lnTo>
                                  <a:pt x="227571" y="40424"/>
                                </a:lnTo>
                                <a:lnTo>
                                  <a:pt x="227571" y="43180"/>
                                </a:lnTo>
                                <a:lnTo>
                                  <a:pt x="225310" y="46990"/>
                                </a:lnTo>
                                <a:lnTo>
                                  <a:pt x="221551" y="48260"/>
                                </a:lnTo>
                                <a:lnTo>
                                  <a:pt x="214033" y="49530"/>
                                </a:lnTo>
                                <a:lnTo>
                                  <a:pt x="220052" y="44450"/>
                                </a:lnTo>
                                <a:lnTo>
                                  <a:pt x="227571" y="43180"/>
                                </a:lnTo>
                                <a:lnTo>
                                  <a:pt x="227571" y="40424"/>
                                </a:lnTo>
                                <a:lnTo>
                                  <a:pt x="226580" y="39827"/>
                                </a:lnTo>
                                <a:lnTo>
                                  <a:pt x="226580" y="41910"/>
                                </a:lnTo>
                                <a:lnTo>
                                  <a:pt x="225971" y="41910"/>
                                </a:lnTo>
                                <a:lnTo>
                                  <a:pt x="222275" y="40640"/>
                                </a:lnTo>
                                <a:lnTo>
                                  <a:pt x="219811" y="40640"/>
                                </a:lnTo>
                                <a:lnTo>
                                  <a:pt x="218579" y="39370"/>
                                </a:lnTo>
                                <a:lnTo>
                                  <a:pt x="216725" y="38100"/>
                                </a:lnTo>
                                <a:lnTo>
                                  <a:pt x="214261" y="35560"/>
                                </a:lnTo>
                                <a:lnTo>
                                  <a:pt x="213042" y="34290"/>
                                </a:lnTo>
                                <a:lnTo>
                                  <a:pt x="220421" y="36830"/>
                                </a:lnTo>
                                <a:lnTo>
                                  <a:pt x="226580" y="41910"/>
                                </a:lnTo>
                                <a:lnTo>
                                  <a:pt x="226580" y="39827"/>
                                </a:lnTo>
                                <a:lnTo>
                                  <a:pt x="225818" y="39370"/>
                                </a:lnTo>
                                <a:lnTo>
                                  <a:pt x="225069" y="33883"/>
                                </a:lnTo>
                                <a:lnTo>
                                  <a:pt x="225094" y="31750"/>
                                </a:lnTo>
                                <a:lnTo>
                                  <a:pt x="225386" y="29210"/>
                                </a:lnTo>
                                <a:lnTo>
                                  <a:pt x="226809" y="30480"/>
                                </a:lnTo>
                                <a:lnTo>
                                  <a:pt x="227660" y="33020"/>
                                </a:lnTo>
                                <a:lnTo>
                                  <a:pt x="228231" y="35560"/>
                                </a:lnTo>
                                <a:lnTo>
                                  <a:pt x="228231" y="31343"/>
                                </a:lnTo>
                                <a:lnTo>
                                  <a:pt x="226809" y="29210"/>
                                </a:lnTo>
                                <a:lnTo>
                                  <a:pt x="225107" y="26670"/>
                                </a:lnTo>
                                <a:lnTo>
                                  <a:pt x="224104" y="30480"/>
                                </a:lnTo>
                                <a:lnTo>
                                  <a:pt x="223964" y="34290"/>
                                </a:lnTo>
                                <a:lnTo>
                                  <a:pt x="224993" y="39370"/>
                                </a:lnTo>
                                <a:lnTo>
                                  <a:pt x="222135" y="35560"/>
                                </a:lnTo>
                                <a:lnTo>
                                  <a:pt x="218719" y="34290"/>
                                </a:lnTo>
                                <a:lnTo>
                                  <a:pt x="215303" y="33020"/>
                                </a:lnTo>
                                <a:lnTo>
                                  <a:pt x="212229" y="33020"/>
                                </a:lnTo>
                                <a:lnTo>
                                  <a:pt x="212229" y="39370"/>
                                </a:lnTo>
                                <a:lnTo>
                                  <a:pt x="211556" y="43180"/>
                                </a:lnTo>
                                <a:lnTo>
                                  <a:pt x="210185" y="46990"/>
                                </a:lnTo>
                                <a:lnTo>
                                  <a:pt x="207949" y="50800"/>
                                </a:lnTo>
                                <a:lnTo>
                                  <a:pt x="207695" y="48260"/>
                                </a:lnTo>
                                <a:lnTo>
                                  <a:pt x="207581" y="43180"/>
                                </a:lnTo>
                                <a:lnTo>
                                  <a:pt x="210299" y="35560"/>
                                </a:lnTo>
                                <a:lnTo>
                                  <a:pt x="210680" y="35560"/>
                                </a:lnTo>
                                <a:lnTo>
                                  <a:pt x="211366" y="34290"/>
                                </a:lnTo>
                                <a:lnTo>
                                  <a:pt x="212039" y="36830"/>
                                </a:lnTo>
                                <a:lnTo>
                                  <a:pt x="212229" y="39370"/>
                                </a:lnTo>
                                <a:lnTo>
                                  <a:pt x="212229" y="33020"/>
                                </a:lnTo>
                                <a:lnTo>
                                  <a:pt x="210172" y="33020"/>
                                </a:lnTo>
                                <a:lnTo>
                                  <a:pt x="210172" y="34290"/>
                                </a:lnTo>
                                <a:lnTo>
                                  <a:pt x="206527" y="40640"/>
                                </a:lnTo>
                                <a:lnTo>
                                  <a:pt x="206590" y="43180"/>
                                </a:lnTo>
                                <a:lnTo>
                                  <a:pt x="206019" y="45720"/>
                                </a:lnTo>
                                <a:lnTo>
                                  <a:pt x="206590" y="49530"/>
                                </a:lnTo>
                                <a:lnTo>
                                  <a:pt x="207733" y="50800"/>
                                </a:lnTo>
                                <a:lnTo>
                                  <a:pt x="208305" y="52070"/>
                                </a:lnTo>
                                <a:lnTo>
                                  <a:pt x="209245" y="50800"/>
                                </a:lnTo>
                                <a:lnTo>
                                  <a:pt x="211150" y="48260"/>
                                </a:lnTo>
                                <a:lnTo>
                                  <a:pt x="212852" y="44450"/>
                                </a:lnTo>
                                <a:lnTo>
                                  <a:pt x="213398" y="41986"/>
                                </a:lnTo>
                                <a:lnTo>
                                  <a:pt x="213423" y="36830"/>
                                </a:lnTo>
                                <a:lnTo>
                                  <a:pt x="212293" y="35560"/>
                                </a:lnTo>
                                <a:lnTo>
                                  <a:pt x="217411" y="40640"/>
                                </a:lnTo>
                                <a:lnTo>
                                  <a:pt x="219697" y="41910"/>
                                </a:lnTo>
                                <a:lnTo>
                                  <a:pt x="226529" y="43180"/>
                                </a:lnTo>
                                <a:lnTo>
                                  <a:pt x="224256" y="43180"/>
                                </a:lnTo>
                                <a:lnTo>
                                  <a:pt x="219697" y="44450"/>
                                </a:lnTo>
                                <a:lnTo>
                                  <a:pt x="217982" y="45720"/>
                                </a:lnTo>
                                <a:lnTo>
                                  <a:pt x="213995" y="48260"/>
                                </a:lnTo>
                                <a:lnTo>
                                  <a:pt x="210578" y="50800"/>
                                </a:lnTo>
                                <a:lnTo>
                                  <a:pt x="211150" y="52070"/>
                                </a:lnTo>
                                <a:lnTo>
                                  <a:pt x="212852" y="50800"/>
                                </a:lnTo>
                                <a:lnTo>
                                  <a:pt x="215138" y="49530"/>
                                </a:lnTo>
                                <a:lnTo>
                                  <a:pt x="221970" y="49530"/>
                                </a:lnTo>
                                <a:lnTo>
                                  <a:pt x="223685" y="48260"/>
                                </a:lnTo>
                                <a:lnTo>
                                  <a:pt x="225958" y="46990"/>
                                </a:lnTo>
                                <a:lnTo>
                                  <a:pt x="227101" y="45720"/>
                                </a:lnTo>
                                <a:lnTo>
                                  <a:pt x="227672" y="44450"/>
                                </a:lnTo>
                                <a:lnTo>
                                  <a:pt x="228803" y="43180"/>
                                </a:lnTo>
                                <a:lnTo>
                                  <a:pt x="229082" y="41910"/>
                                </a:lnTo>
                                <a:lnTo>
                                  <a:pt x="229374" y="40640"/>
                                </a:lnTo>
                                <a:lnTo>
                                  <a:pt x="231089" y="40640"/>
                                </a:lnTo>
                                <a:lnTo>
                                  <a:pt x="233362" y="41910"/>
                                </a:lnTo>
                                <a:lnTo>
                                  <a:pt x="232791" y="43180"/>
                                </a:lnTo>
                                <a:lnTo>
                                  <a:pt x="231660" y="43180"/>
                                </a:lnTo>
                                <a:lnTo>
                                  <a:pt x="228231" y="48260"/>
                                </a:lnTo>
                                <a:lnTo>
                                  <a:pt x="227672" y="50800"/>
                                </a:lnTo>
                                <a:lnTo>
                                  <a:pt x="223113" y="52070"/>
                                </a:lnTo>
                                <a:lnTo>
                                  <a:pt x="226796" y="52070"/>
                                </a:lnTo>
                                <a:lnTo>
                                  <a:pt x="223520" y="54610"/>
                                </a:lnTo>
                                <a:lnTo>
                                  <a:pt x="222237" y="55880"/>
                                </a:lnTo>
                                <a:lnTo>
                                  <a:pt x="220814" y="57150"/>
                                </a:lnTo>
                                <a:lnTo>
                                  <a:pt x="217258" y="59690"/>
                                </a:lnTo>
                                <a:lnTo>
                                  <a:pt x="219443" y="55880"/>
                                </a:lnTo>
                                <a:lnTo>
                                  <a:pt x="220243" y="54610"/>
                                </a:lnTo>
                                <a:lnTo>
                                  <a:pt x="222872" y="52158"/>
                                </a:lnTo>
                                <a:lnTo>
                                  <a:pt x="219697" y="53340"/>
                                </a:lnTo>
                                <a:lnTo>
                                  <a:pt x="218681" y="54610"/>
                                </a:lnTo>
                                <a:lnTo>
                                  <a:pt x="217119" y="57150"/>
                                </a:lnTo>
                                <a:lnTo>
                                  <a:pt x="215976" y="59690"/>
                                </a:lnTo>
                                <a:lnTo>
                                  <a:pt x="206743" y="60960"/>
                                </a:lnTo>
                                <a:lnTo>
                                  <a:pt x="197624" y="63500"/>
                                </a:lnTo>
                                <a:lnTo>
                                  <a:pt x="194208" y="64770"/>
                                </a:lnTo>
                                <a:lnTo>
                                  <a:pt x="191211" y="66040"/>
                                </a:lnTo>
                                <a:lnTo>
                                  <a:pt x="192925" y="62230"/>
                                </a:lnTo>
                                <a:lnTo>
                                  <a:pt x="192925" y="58420"/>
                                </a:lnTo>
                                <a:lnTo>
                                  <a:pt x="192735" y="57150"/>
                                </a:lnTo>
                                <a:lnTo>
                                  <a:pt x="192354" y="54610"/>
                                </a:lnTo>
                                <a:lnTo>
                                  <a:pt x="195199" y="57150"/>
                                </a:lnTo>
                                <a:lnTo>
                                  <a:pt x="198043" y="58420"/>
                                </a:lnTo>
                                <a:lnTo>
                                  <a:pt x="200710" y="58420"/>
                                </a:lnTo>
                                <a:lnTo>
                                  <a:pt x="196888" y="57150"/>
                                </a:lnTo>
                                <a:lnTo>
                                  <a:pt x="193903" y="54610"/>
                                </a:lnTo>
                                <a:lnTo>
                                  <a:pt x="191985" y="52070"/>
                                </a:lnTo>
                                <a:lnTo>
                                  <a:pt x="195173" y="52070"/>
                                </a:lnTo>
                                <a:lnTo>
                                  <a:pt x="198348" y="53340"/>
                                </a:lnTo>
                                <a:lnTo>
                                  <a:pt x="201536" y="55880"/>
                                </a:lnTo>
                                <a:lnTo>
                                  <a:pt x="204076" y="57150"/>
                                </a:lnTo>
                                <a:lnTo>
                                  <a:pt x="200710" y="58420"/>
                                </a:lnTo>
                                <a:lnTo>
                                  <a:pt x="204317" y="58420"/>
                                </a:lnTo>
                                <a:lnTo>
                                  <a:pt x="204317" y="59690"/>
                                </a:lnTo>
                                <a:lnTo>
                                  <a:pt x="208876" y="59690"/>
                                </a:lnTo>
                                <a:lnTo>
                                  <a:pt x="212293" y="58420"/>
                                </a:lnTo>
                                <a:lnTo>
                                  <a:pt x="214566" y="57150"/>
                                </a:lnTo>
                                <a:lnTo>
                                  <a:pt x="216992" y="54610"/>
                                </a:lnTo>
                                <a:lnTo>
                                  <a:pt x="218694" y="52070"/>
                                </a:lnTo>
                                <a:lnTo>
                                  <a:pt x="219697" y="50800"/>
                                </a:lnTo>
                                <a:lnTo>
                                  <a:pt x="217932" y="51295"/>
                                </a:lnTo>
                                <a:lnTo>
                                  <a:pt x="217932" y="52070"/>
                                </a:lnTo>
                                <a:lnTo>
                                  <a:pt x="216979" y="53340"/>
                                </a:lnTo>
                                <a:lnTo>
                                  <a:pt x="215125" y="55880"/>
                                </a:lnTo>
                                <a:lnTo>
                                  <a:pt x="212001" y="58420"/>
                                </a:lnTo>
                                <a:lnTo>
                                  <a:pt x="205168" y="58420"/>
                                </a:lnTo>
                                <a:lnTo>
                                  <a:pt x="205879" y="57150"/>
                                </a:lnTo>
                                <a:lnTo>
                                  <a:pt x="207149" y="55880"/>
                                </a:lnTo>
                                <a:lnTo>
                                  <a:pt x="210947" y="54610"/>
                                </a:lnTo>
                                <a:lnTo>
                                  <a:pt x="214757" y="53340"/>
                                </a:lnTo>
                                <a:lnTo>
                                  <a:pt x="217932" y="52070"/>
                                </a:lnTo>
                                <a:lnTo>
                                  <a:pt x="217932" y="51295"/>
                                </a:lnTo>
                                <a:lnTo>
                                  <a:pt x="210578" y="53340"/>
                                </a:lnTo>
                                <a:lnTo>
                                  <a:pt x="208305" y="54610"/>
                                </a:lnTo>
                                <a:lnTo>
                                  <a:pt x="207441" y="53340"/>
                                </a:lnTo>
                                <a:lnTo>
                                  <a:pt x="206590" y="52070"/>
                                </a:lnTo>
                                <a:lnTo>
                                  <a:pt x="206590" y="53340"/>
                                </a:lnTo>
                                <a:lnTo>
                                  <a:pt x="204838" y="52070"/>
                                </a:lnTo>
                                <a:lnTo>
                                  <a:pt x="201676" y="50800"/>
                                </a:lnTo>
                                <a:lnTo>
                                  <a:pt x="200050" y="48260"/>
                                </a:lnTo>
                                <a:lnTo>
                                  <a:pt x="197916" y="41910"/>
                                </a:lnTo>
                                <a:lnTo>
                                  <a:pt x="200164" y="43180"/>
                                </a:lnTo>
                                <a:lnTo>
                                  <a:pt x="201866" y="44450"/>
                                </a:lnTo>
                                <a:lnTo>
                                  <a:pt x="203657" y="46990"/>
                                </a:lnTo>
                                <a:lnTo>
                                  <a:pt x="206590" y="53340"/>
                                </a:lnTo>
                                <a:lnTo>
                                  <a:pt x="206590" y="52070"/>
                                </a:lnTo>
                                <a:lnTo>
                                  <a:pt x="204317" y="45720"/>
                                </a:lnTo>
                                <a:lnTo>
                                  <a:pt x="202603" y="43180"/>
                                </a:lnTo>
                                <a:lnTo>
                                  <a:pt x="201472" y="41910"/>
                                </a:lnTo>
                                <a:lnTo>
                                  <a:pt x="198043" y="40640"/>
                                </a:lnTo>
                                <a:lnTo>
                                  <a:pt x="196672" y="40640"/>
                                </a:lnTo>
                                <a:lnTo>
                                  <a:pt x="207162" y="54610"/>
                                </a:lnTo>
                                <a:lnTo>
                                  <a:pt x="204889" y="57150"/>
                                </a:lnTo>
                                <a:lnTo>
                                  <a:pt x="203746" y="55880"/>
                                </a:lnTo>
                                <a:lnTo>
                                  <a:pt x="202031" y="53340"/>
                                </a:lnTo>
                                <a:lnTo>
                                  <a:pt x="198043" y="52070"/>
                                </a:lnTo>
                                <a:lnTo>
                                  <a:pt x="194068" y="50800"/>
                                </a:lnTo>
                                <a:lnTo>
                                  <a:pt x="190080" y="50800"/>
                                </a:lnTo>
                                <a:lnTo>
                                  <a:pt x="191782" y="52070"/>
                                </a:lnTo>
                                <a:lnTo>
                                  <a:pt x="192354" y="53340"/>
                                </a:lnTo>
                                <a:lnTo>
                                  <a:pt x="192163" y="54190"/>
                                </a:lnTo>
                                <a:lnTo>
                                  <a:pt x="192163" y="59690"/>
                                </a:lnTo>
                                <a:lnTo>
                                  <a:pt x="191693" y="62230"/>
                                </a:lnTo>
                                <a:lnTo>
                                  <a:pt x="190550" y="64770"/>
                                </a:lnTo>
                                <a:lnTo>
                                  <a:pt x="189128" y="67310"/>
                                </a:lnTo>
                                <a:lnTo>
                                  <a:pt x="187045" y="68580"/>
                                </a:lnTo>
                                <a:lnTo>
                                  <a:pt x="185991" y="67310"/>
                                </a:lnTo>
                                <a:lnTo>
                                  <a:pt x="186283" y="64770"/>
                                </a:lnTo>
                                <a:lnTo>
                                  <a:pt x="187566" y="62230"/>
                                </a:lnTo>
                                <a:lnTo>
                                  <a:pt x="189979" y="60960"/>
                                </a:lnTo>
                                <a:lnTo>
                                  <a:pt x="191096" y="58420"/>
                                </a:lnTo>
                                <a:lnTo>
                                  <a:pt x="191973" y="57150"/>
                                </a:lnTo>
                                <a:lnTo>
                                  <a:pt x="192163" y="59690"/>
                                </a:lnTo>
                                <a:lnTo>
                                  <a:pt x="192163" y="54190"/>
                                </a:lnTo>
                                <a:lnTo>
                                  <a:pt x="191782" y="55880"/>
                                </a:lnTo>
                                <a:lnTo>
                                  <a:pt x="189509" y="58420"/>
                                </a:lnTo>
                                <a:lnTo>
                                  <a:pt x="186664" y="62230"/>
                                </a:lnTo>
                                <a:lnTo>
                                  <a:pt x="185534" y="63500"/>
                                </a:lnTo>
                                <a:lnTo>
                                  <a:pt x="184950" y="66040"/>
                                </a:lnTo>
                                <a:lnTo>
                                  <a:pt x="184950" y="68580"/>
                                </a:lnTo>
                                <a:lnTo>
                                  <a:pt x="186105" y="69850"/>
                                </a:lnTo>
                                <a:lnTo>
                                  <a:pt x="183857" y="71120"/>
                                </a:lnTo>
                                <a:lnTo>
                                  <a:pt x="182676" y="72390"/>
                                </a:lnTo>
                                <a:lnTo>
                                  <a:pt x="181533" y="71120"/>
                                </a:lnTo>
                                <a:lnTo>
                                  <a:pt x="180238" y="68580"/>
                                </a:lnTo>
                                <a:lnTo>
                                  <a:pt x="179832" y="66040"/>
                                </a:lnTo>
                                <a:lnTo>
                                  <a:pt x="179832" y="63500"/>
                                </a:lnTo>
                                <a:lnTo>
                                  <a:pt x="178638" y="62166"/>
                                </a:lnTo>
                                <a:lnTo>
                                  <a:pt x="176974" y="59690"/>
                                </a:lnTo>
                                <a:lnTo>
                                  <a:pt x="179260" y="58420"/>
                                </a:lnTo>
                                <a:lnTo>
                                  <a:pt x="177355" y="58420"/>
                                </a:lnTo>
                                <a:lnTo>
                                  <a:pt x="181406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66" y="50800"/>
                                </a:lnTo>
                                <a:lnTo>
                                  <a:pt x="188417" y="49530"/>
                                </a:lnTo>
                                <a:lnTo>
                                  <a:pt x="187731" y="52158"/>
                                </a:lnTo>
                                <a:lnTo>
                                  <a:pt x="186588" y="55880"/>
                                </a:lnTo>
                                <a:lnTo>
                                  <a:pt x="183769" y="57150"/>
                                </a:lnTo>
                                <a:lnTo>
                                  <a:pt x="180606" y="58420"/>
                                </a:lnTo>
                                <a:lnTo>
                                  <a:pt x="184378" y="58420"/>
                                </a:lnTo>
                                <a:lnTo>
                                  <a:pt x="186664" y="57150"/>
                                </a:lnTo>
                                <a:lnTo>
                                  <a:pt x="187794" y="55880"/>
                                </a:lnTo>
                                <a:lnTo>
                                  <a:pt x="188366" y="54610"/>
                                </a:lnTo>
                                <a:lnTo>
                                  <a:pt x="188937" y="52070"/>
                                </a:lnTo>
                                <a:lnTo>
                                  <a:pt x="189699" y="49530"/>
                                </a:lnTo>
                                <a:lnTo>
                                  <a:pt x="190080" y="48260"/>
                                </a:lnTo>
                                <a:lnTo>
                                  <a:pt x="191211" y="46990"/>
                                </a:lnTo>
                                <a:lnTo>
                                  <a:pt x="185534" y="49530"/>
                                </a:lnTo>
                                <a:lnTo>
                                  <a:pt x="180962" y="52070"/>
                                </a:lnTo>
                                <a:lnTo>
                                  <a:pt x="180403" y="48425"/>
                                </a:lnTo>
                                <a:lnTo>
                                  <a:pt x="180289" y="48044"/>
                                </a:lnTo>
                                <a:lnTo>
                                  <a:pt x="179844" y="47053"/>
                                </a:lnTo>
                                <a:lnTo>
                                  <a:pt x="179844" y="52070"/>
                                </a:lnTo>
                                <a:lnTo>
                                  <a:pt x="179844" y="53340"/>
                                </a:lnTo>
                                <a:lnTo>
                                  <a:pt x="176987" y="58420"/>
                                </a:lnTo>
                                <a:lnTo>
                                  <a:pt x="176149" y="53340"/>
                                </a:lnTo>
                                <a:lnTo>
                                  <a:pt x="176720" y="50800"/>
                                </a:lnTo>
                                <a:lnTo>
                                  <a:pt x="178562" y="45720"/>
                                </a:lnTo>
                                <a:lnTo>
                                  <a:pt x="179451" y="49530"/>
                                </a:lnTo>
                                <a:lnTo>
                                  <a:pt x="179844" y="52070"/>
                                </a:lnTo>
                                <a:lnTo>
                                  <a:pt x="179844" y="47053"/>
                                </a:lnTo>
                                <a:lnTo>
                                  <a:pt x="179247" y="45720"/>
                                </a:lnTo>
                                <a:lnTo>
                                  <a:pt x="178689" y="44450"/>
                                </a:lnTo>
                                <a:lnTo>
                                  <a:pt x="178117" y="44450"/>
                                </a:lnTo>
                                <a:lnTo>
                                  <a:pt x="176974" y="46990"/>
                                </a:lnTo>
                                <a:lnTo>
                                  <a:pt x="175844" y="50800"/>
                                </a:lnTo>
                                <a:lnTo>
                                  <a:pt x="175272" y="53340"/>
                                </a:lnTo>
                                <a:lnTo>
                                  <a:pt x="175844" y="57150"/>
                                </a:lnTo>
                                <a:lnTo>
                                  <a:pt x="172415" y="52070"/>
                                </a:lnTo>
                                <a:lnTo>
                                  <a:pt x="171284" y="50800"/>
                                </a:lnTo>
                                <a:lnTo>
                                  <a:pt x="171284" y="46990"/>
                                </a:lnTo>
                                <a:lnTo>
                                  <a:pt x="172415" y="46990"/>
                                </a:lnTo>
                                <a:lnTo>
                                  <a:pt x="175844" y="44450"/>
                                </a:lnTo>
                                <a:lnTo>
                                  <a:pt x="177546" y="40640"/>
                                </a:lnTo>
                                <a:lnTo>
                                  <a:pt x="179260" y="35560"/>
                                </a:lnTo>
                                <a:lnTo>
                                  <a:pt x="179832" y="35560"/>
                                </a:lnTo>
                                <a:lnTo>
                                  <a:pt x="180784" y="34239"/>
                                </a:lnTo>
                                <a:lnTo>
                                  <a:pt x="181876" y="33020"/>
                                </a:lnTo>
                                <a:lnTo>
                                  <a:pt x="183807" y="33020"/>
                                </a:lnTo>
                                <a:lnTo>
                                  <a:pt x="182105" y="35560"/>
                                </a:lnTo>
                                <a:lnTo>
                                  <a:pt x="180962" y="39370"/>
                                </a:lnTo>
                                <a:lnTo>
                                  <a:pt x="180962" y="41986"/>
                                </a:lnTo>
                                <a:lnTo>
                                  <a:pt x="181533" y="45720"/>
                                </a:lnTo>
                                <a:lnTo>
                                  <a:pt x="183248" y="46990"/>
                                </a:lnTo>
                                <a:lnTo>
                                  <a:pt x="184378" y="49530"/>
                                </a:lnTo>
                                <a:lnTo>
                                  <a:pt x="185521" y="46990"/>
                                </a:lnTo>
                                <a:lnTo>
                                  <a:pt x="186105" y="45720"/>
                                </a:lnTo>
                                <a:lnTo>
                                  <a:pt x="187223" y="40640"/>
                                </a:lnTo>
                                <a:lnTo>
                                  <a:pt x="187223" y="36830"/>
                                </a:lnTo>
                                <a:lnTo>
                                  <a:pt x="186220" y="35699"/>
                                </a:lnTo>
                                <a:lnTo>
                                  <a:pt x="186220" y="41986"/>
                                </a:lnTo>
                                <a:lnTo>
                                  <a:pt x="184658" y="46990"/>
                                </a:lnTo>
                                <a:lnTo>
                                  <a:pt x="182410" y="44450"/>
                                </a:lnTo>
                                <a:lnTo>
                                  <a:pt x="181978" y="40640"/>
                                </a:lnTo>
                                <a:lnTo>
                                  <a:pt x="182854" y="36830"/>
                                </a:lnTo>
                                <a:lnTo>
                                  <a:pt x="184023" y="34290"/>
                                </a:lnTo>
                                <a:lnTo>
                                  <a:pt x="185191" y="35560"/>
                                </a:lnTo>
                                <a:lnTo>
                                  <a:pt x="186169" y="38100"/>
                                </a:lnTo>
                                <a:lnTo>
                                  <a:pt x="186220" y="41986"/>
                                </a:lnTo>
                                <a:lnTo>
                                  <a:pt x="186220" y="35699"/>
                                </a:lnTo>
                                <a:lnTo>
                                  <a:pt x="186105" y="35560"/>
                                </a:lnTo>
                                <a:lnTo>
                                  <a:pt x="185712" y="34290"/>
                                </a:lnTo>
                                <a:lnTo>
                                  <a:pt x="185331" y="33020"/>
                                </a:lnTo>
                                <a:lnTo>
                                  <a:pt x="184950" y="31750"/>
                                </a:lnTo>
                                <a:lnTo>
                                  <a:pt x="188937" y="31750"/>
                                </a:lnTo>
                                <a:lnTo>
                                  <a:pt x="188366" y="34290"/>
                                </a:lnTo>
                                <a:lnTo>
                                  <a:pt x="188937" y="38100"/>
                                </a:lnTo>
                                <a:lnTo>
                                  <a:pt x="190080" y="40640"/>
                                </a:lnTo>
                                <a:lnTo>
                                  <a:pt x="195770" y="46990"/>
                                </a:lnTo>
                                <a:lnTo>
                                  <a:pt x="196913" y="46990"/>
                                </a:lnTo>
                                <a:lnTo>
                                  <a:pt x="196342" y="44450"/>
                                </a:lnTo>
                                <a:lnTo>
                                  <a:pt x="195821" y="40640"/>
                                </a:lnTo>
                                <a:lnTo>
                                  <a:pt x="195770" y="38100"/>
                                </a:lnTo>
                                <a:lnTo>
                                  <a:pt x="195249" y="37325"/>
                                </a:lnTo>
                                <a:lnTo>
                                  <a:pt x="195249" y="44450"/>
                                </a:lnTo>
                                <a:lnTo>
                                  <a:pt x="193116" y="41910"/>
                                </a:lnTo>
                                <a:lnTo>
                                  <a:pt x="190411" y="39370"/>
                                </a:lnTo>
                                <a:lnTo>
                                  <a:pt x="189128" y="35560"/>
                                </a:lnTo>
                                <a:lnTo>
                                  <a:pt x="189560" y="33020"/>
                                </a:lnTo>
                                <a:lnTo>
                                  <a:pt x="191071" y="33020"/>
                                </a:lnTo>
                                <a:lnTo>
                                  <a:pt x="194487" y="39370"/>
                                </a:lnTo>
                                <a:lnTo>
                                  <a:pt x="195249" y="44450"/>
                                </a:lnTo>
                                <a:lnTo>
                                  <a:pt x="195249" y="37325"/>
                                </a:lnTo>
                                <a:lnTo>
                                  <a:pt x="194068" y="35560"/>
                                </a:lnTo>
                                <a:lnTo>
                                  <a:pt x="191604" y="33020"/>
                                </a:lnTo>
                                <a:lnTo>
                                  <a:pt x="190385" y="31750"/>
                                </a:lnTo>
                                <a:lnTo>
                                  <a:pt x="191249" y="30480"/>
                                </a:lnTo>
                                <a:lnTo>
                                  <a:pt x="195199" y="35560"/>
                                </a:lnTo>
                                <a:lnTo>
                                  <a:pt x="198361" y="36830"/>
                                </a:lnTo>
                                <a:lnTo>
                                  <a:pt x="201917" y="38100"/>
                                </a:lnTo>
                                <a:lnTo>
                                  <a:pt x="204470" y="36830"/>
                                </a:lnTo>
                                <a:lnTo>
                                  <a:pt x="205054" y="36830"/>
                                </a:lnTo>
                                <a:lnTo>
                                  <a:pt x="204482" y="35560"/>
                                </a:lnTo>
                                <a:lnTo>
                                  <a:pt x="203911" y="34925"/>
                                </a:lnTo>
                                <a:lnTo>
                                  <a:pt x="203911" y="36830"/>
                                </a:lnTo>
                                <a:lnTo>
                                  <a:pt x="200444" y="36830"/>
                                </a:lnTo>
                                <a:lnTo>
                                  <a:pt x="197497" y="35560"/>
                                </a:lnTo>
                                <a:lnTo>
                                  <a:pt x="194652" y="33020"/>
                                </a:lnTo>
                                <a:lnTo>
                                  <a:pt x="192239" y="30480"/>
                                </a:lnTo>
                                <a:lnTo>
                                  <a:pt x="194881" y="30480"/>
                                </a:lnTo>
                                <a:lnTo>
                                  <a:pt x="198691" y="31750"/>
                                </a:lnTo>
                                <a:lnTo>
                                  <a:pt x="201853" y="34290"/>
                                </a:lnTo>
                                <a:lnTo>
                                  <a:pt x="203911" y="36830"/>
                                </a:lnTo>
                                <a:lnTo>
                                  <a:pt x="203911" y="34925"/>
                                </a:lnTo>
                                <a:lnTo>
                                  <a:pt x="203339" y="34290"/>
                                </a:lnTo>
                                <a:lnTo>
                                  <a:pt x="201053" y="33020"/>
                                </a:lnTo>
                                <a:lnTo>
                                  <a:pt x="198920" y="30480"/>
                                </a:lnTo>
                                <a:lnTo>
                                  <a:pt x="195935" y="30480"/>
                                </a:lnTo>
                                <a:lnTo>
                                  <a:pt x="191960" y="29210"/>
                                </a:lnTo>
                                <a:lnTo>
                                  <a:pt x="195795" y="25400"/>
                                </a:lnTo>
                                <a:lnTo>
                                  <a:pt x="198920" y="24130"/>
                                </a:lnTo>
                                <a:lnTo>
                                  <a:pt x="203047" y="22860"/>
                                </a:lnTo>
                                <a:lnTo>
                                  <a:pt x="202196" y="25400"/>
                                </a:lnTo>
                                <a:lnTo>
                                  <a:pt x="202057" y="29210"/>
                                </a:lnTo>
                                <a:lnTo>
                                  <a:pt x="202780" y="31750"/>
                                </a:lnTo>
                                <a:lnTo>
                                  <a:pt x="206184" y="35560"/>
                                </a:lnTo>
                                <a:lnTo>
                                  <a:pt x="206756" y="35560"/>
                                </a:lnTo>
                                <a:lnTo>
                                  <a:pt x="204050" y="31750"/>
                                </a:lnTo>
                                <a:lnTo>
                                  <a:pt x="203200" y="29210"/>
                                </a:lnTo>
                                <a:lnTo>
                                  <a:pt x="203568" y="25400"/>
                                </a:lnTo>
                                <a:lnTo>
                                  <a:pt x="203974" y="22860"/>
                                </a:lnTo>
                                <a:lnTo>
                                  <a:pt x="204177" y="21590"/>
                                </a:lnTo>
                                <a:lnTo>
                                  <a:pt x="205397" y="25400"/>
                                </a:lnTo>
                                <a:lnTo>
                                  <a:pt x="206895" y="29210"/>
                                </a:lnTo>
                                <a:lnTo>
                                  <a:pt x="206984" y="32283"/>
                                </a:lnTo>
                                <a:lnTo>
                                  <a:pt x="206756" y="35560"/>
                                </a:lnTo>
                                <a:lnTo>
                                  <a:pt x="207327" y="35560"/>
                                </a:lnTo>
                                <a:lnTo>
                                  <a:pt x="207899" y="33020"/>
                                </a:lnTo>
                                <a:lnTo>
                                  <a:pt x="207899" y="29210"/>
                                </a:lnTo>
                                <a:lnTo>
                                  <a:pt x="205625" y="22860"/>
                                </a:lnTo>
                                <a:lnTo>
                                  <a:pt x="208470" y="26670"/>
                                </a:lnTo>
                                <a:lnTo>
                                  <a:pt x="211315" y="29210"/>
                                </a:lnTo>
                                <a:lnTo>
                                  <a:pt x="213029" y="30480"/>
                                </a:lnTo>
                                <a:lnTo>
                                  <a:pt x="215303" y="31750"/>
                                </a:lnTo>
                                <a:lnTo>
                                  <a:pt x="222135" y="31750"/>
                                </a:lnTo>
                                <a:lnTo>
                                  <a:pt x="220992" y="30480"/>
                                </a:lnTo>
                                <a:lnTo>
                                  <a:pt x="220510" y="29946"/>
                                </a:lnTo>
                                <a:lnTo>
                                  <a:pt x="220510" y="30480"/>
                                </a:lnTo>
                                <a:lnTo>
                                  <a:pt x="216674" y="30480"/>
                                </a:lnTo>
                                <a:lnTo>
                                  <a:pt x="212699" y="29210"/>
                                </a:lnTo>
                                <a:lnTo>
                                  <a:pt x="209651" y="26670"/>
                                </a:lnTo>
                                <a:lnTo>
                                  <a:pt x="207543" y="24130"/>
                                </a:lnTo>
                                <a:lnTo>
                                  <a:pt x="210629" y="24130"/>
                                </a:lnTo>
                                <a:lnTo>
                                  <a:pt x="214337" y="26670"/>
                                </a:lnTo>
                                <a:lnTo>
                                  <a:pt x="220510" y="30480"/>
                                </a:lnTo>
                                <a:lnTo>
                                  <a:pt x="220510" y="29946"/>
                                </a:lnTo>
                                <a:lnTo>
                                  <a:pt x="218719" y="27940"/>
                                </a:lnTo>
                                <a:lnTo>
                                  <a:pt x="215874" y="25400"/>
                                </a:lnTo>
                                <a:lnTo>
                                  <a:pt x="213601" y="24130"/>
                                </a:lnTo>
                                <a:lnTo>
                                  <a:pt x="210743" y="22860"/>
                                </a:lnTo>
                                <a:lnTo>
                                  <a:pt x="213029" y="22860"/>
                                </a:lnTo>
                                <a:lnTo>
                                  <a:pt x="218147" y="21590"/>
                                </a:lnTo>
                                <a:lnTo>
                                  <a:pt x="219862" y="19050"/>
                                </a:lnTo>
                                <a:lnTo>
                                  <a:pt x="218554" y="18821"/>
                                </a:lnTo>
                                <a:lnTo>
                                  <a:pt x="218554" y="20320"/>
                                </a:lnTo>
                                <a:lnTo>
                                  <a:pt x="216585" y="21590"/>
                                </a:lnTo>
                                <a:lnTo>
                                  <a:pt x="209461" y="21590"/>
                                </a:lnTo>
                                <a:lnTo>
                                  <a:pt x="209042" y="21437"/>
                                </a:lnTo>
                                <a:lnTo>
                                  <a:pt x="209042" y="22860"/>
                                </a:lnTo>
                                <a:lnTo>
                                  <a:pt x="207899" y="22860"/>
                                </a:lnTo>
                                <a:lnTo>
                                  <a:pt x="205625" y="21590"/>
                                </a:lnTo>
                                <a:lnTo>
                                  <a:pt x="209042" y="22860"/>
                                </a:lnTo>
                                <a:lnTo>
                                  <a:pt x="209042" y="21437"/>
                                </a:lnTo>
                                <a:lnTo>
                                  <a:pt x="206222" y="20320"/>
                                </a:lnTo>
                                <a:lnTo>
                                  <a:pt x="208813" y="19050"/>
                                </a:lnTo>
                                <a:lnTo>
                                  <a:pt x="215963" y="19050"/>
                                </a:lnTo>
                                <a:lnTo>
                                  <a:pt x="218554" y="20320"/>
                                </a:lnTo>
                                <a:lnTo>
                                  <a:pt x="218554" y="18821"/>
                                </a:lnTo>
                                <a:lnTo>
                                  <a:pt x="212864" y="17780"/>
                                </a:lnTo>
                                <a:lnTo>
                                  <a:pt x="215569" y="16510"/>
                                </a:lnTo>
                                <a:lnTo>
                                  <a:pt x="216560" y="15240"/>
                                </a:lnTo>
                                <a:lnTo>
                                  <a:pt x="219862" y="15240"/>
                                </a:lnTo>
                                <a:lnTo>
                                  <a:pt x="220433" y="15468"/>
                                </a:lnTo>
                                <a:lnTo>
                                  <a:pt x="220840" y="17843"/>
                                </a:lnTo>
                                <a:lnTo>
                                  <a:pt x="224256" y="23533"/>
                                </a:lnTo>
                                <a:lnTo>
                                  <a:pt x="225958" y="24676"/>
                                </a:lnTo>
                                <a:lnTo>
                                  <a:pt x="227672" y="25234"/>
                                </a:lnTo>
                                <a:lnTo>
                                  <a:pt x="228930" y="25260"/>
                                </a:lnTo>
                                <a:lnTo>
                                  <a:pt x="228981" y="25400"/>
                                </a:lnTo>
                                <a:lnTo>
                                  <a:pt x="230682" y="29210"/>
                                </a:lnTo>
                                <a:lnTo>
                                  <a:pt x="232498" y="29210"/>
                                </a:lnTo>
                                <a:lnTo>
                                  <a:pt x="231482" y="26670"/>
                                </a:lnTo>
                                <a:lnTo>
                                  <a:pt x="230505" y="24130"/>
                                </a:lnTo>
                                <a:lnTo>
                                  <a:pt x="230784" y="22860"/>
                                </a:lnTo>
                                <a:lnTo>
                                  <a:pt x="231076" y="21590"/>
                                </a:lnTo>
                                <a:lnTo>
                                  <a:pt x="232638" y="16510"/>
                                </a:lnTo>
                                <a:lnTo>
                                  <a:pt x="233159" y="13970"/>
                                </a:lnTo>
                                <a:lnTo>
                                  <a:pt x="234353" y="17780"/>
                                </a:lnTo>
                                <a:lnTo>
                                  <a:pt x="234886" y="21590"/>
                                </a:lnTo>
                                <a:lnTo>
                                  <a:pt x="235000" y="23088"/>
                                </a:lnTo>
                                <a:lnTo>
                                  <a:pt x="234200" y="26670"/>
                                </a:lnTo>
                                <a:lnTo>
                                  <a:pt x="232498" y="29210"/>
                                </a:lnTo>
                                <a:lnTo>
                                  <a:pt x="233527" y="29210"/>
                                </a:lnTo>
                                <a:lnTo>
                                  <a:pt x="234670" y="27940"/>
                                </a:lnTo>
                                <a:lnTo>
                                  <a:pt x="235242" y="26670"/>
                                </a:lnTo>
                                <a:lnTo>
                                  <a:pt x="235813" y="24130"/>
                                </a:lnTo>
                                <a:lnTo>
                                  <a:pt x="235813" y="20320"/>
                                </a:lnTo>
                                <a:lnTo>
                                  <a:pt x="234670" y="15240"/>
                                </a:lnTo>
                                <a:lnTo>
                                  <a:pt x="233908" y="13970"/>
                                </a:lnTo>
                                <a:lnTo>
                                  <a:pt x="232397" y="11430"/>
                                </a:lnTo>
                                <a:lnTo>
                                  <a:pt x="232397" y="13970"/>
                                </a:lnTo>
                                <a:lnTo>
                                  <a:pt x="231241" y="16548"/>
                                </a:lnTo>
                                <a:lnTo>
                                  <a:pt x="229539" y="22860"/>
                                </a:lnTo>
                                <a:lnTo>
                                  <a:pt x="228803" y="21221"/>
                                </a:lnTo>
                                <a:lnTo>
                                  <a:pt x="228803" y="24828"/>
                                </a:lnTo>
                                <a:lnTo>
                                  <a:pt x="227799" y="24282"/>
                                </a:lnTo>
                                <a:lnTo>
                                  <a:pt x="226529" y="23533"/>
                                </a:lnTo>
                                <a:lnTo>
                                  <a:pt x="224104" y="21285"/>
                                </a:lnTo>
                                <a:lnTo>
                                  <a:pt x="222542" y="17843"/>
                                </a:lnTo>
                                <a:lnTo>
                                  <a:pt x="221132" y="15722"/>
                                </a:lnTo>
                                <a:lnTo>
                                  <a:pt x="223342" y="16548"/>
                                </a:lnTo>
                                <a:lnTo>
                                  <a:pt x="226098" y="17780"/>
                                </a:lnTo>
                                <a:lnTo>
                                  <a:pt x="227838" y="21590"/>
                                </a:lnTo>
                                <a:lnTo>
                                  <a:pt x="228803" y="24828"/>
                                </a:lnTo>
                                <a:lnTo>
                                  <a:pt x="228803" y="21221"/>
                                </a:lnTo>
                                <a:lnTo>
                                  <a:pt x="226695" y="16510"/>
                                </a:lnTo>
                                <a:lnTo>
                                  <a:pt x="224421" y="15240"/>
                                </a:lnTo>
                                <a:lnTo>
                                  <a:pt x="221691" y="13970"/>
                                </a:lnTo>
                                <a:lnTo>
                                  <a:pt x="223850" y="12700"/>
                                </a:lnTo>
                                <a:lnTo>
                                  <a:pt x="225552" y="11430"/>
                                </a:lnTo>
                                <a:lnTo>
                                  <a:pt x="228409" y="7620"/>
                                </a:lnTo>
                                <a:lnTo>
                                  <a:pt x="230682" y="3810"/>
                                </a:lnTo>
                                <a:lnTo>
                                  <a:pt x="229501" y="3810"/>
                                </a:lnTo>
                                <a:lnTo>
                                  <a:pt x="228092" y="6350"/>
                                </a:lnTo>
                                <a:lnTo>
                                  <a:pt x="226949" y="7620"/>
                                </a:lnTo>
                                <a:lnTo>
                                  <a:pt x="225323" y="10160"/>
                                </a:lnTo>
                                <a:lnTo>
                                  <a:pt x="223824" y="11430"/>
                                </a:lnTo>
                                <a:lnTo>
                                  <a:pt x="220687" y="12700"/>
                                </a:lnTo>
                                <a:lnTo>
                                  <a:pt x="218986" y="13970"/>
                                </a:lnTo>
                                <a:lnTo>
                                  <a:pt x="215785" y="13970"/>
                                </a:lnTo>
                                <a:lnTo>
                                  <a:pt x="216712" y="11430"/>
                                </a:lnTo>
                                <a:lnTo>
                                  <a:pt x="217563" y="10160"/>
                                </a:lnTo>
                                <a:lnTo>
                                  <a:pt x="219417" y="8890"/>
                                </a:lnTo>
                                <a:lnTo>
                                  <a:pt x="221691" y="6350"/>
                                </a:lnTo>
                                <a:lnTo>
                                  <a:pt x="229501" y="3810"/>
                                </a:lnTo>
                                <a:lnTo>
                                  <a:pt x="228409" y="3810"/>
                                </a:lnTo>
                                <a:lnTo>
                                  <a:pt x="222707" y="5080"/>
                                </a:lnTo>
                                <a:lnTo>
                                  <a:pt x="218147" y="7620"/>
                                </a:lnTo>
                                <a:lnTo>
                                  <a:pt x="216446" y="10160"/>
                                </a:lnTo>
                                <a:lnTo>
                                  <a:pt x="215569" y="11137"/>
                                </a:lnTo>
                                <a:lnTo>
                                  <a:pt x="215569" y="15240"/>
                                </a:lnTo>
                                <a:lnTo>
                                  <a:pt x="214033" y="16510"/>
                                </a:lnTo>
                                <a:lnTo>
                                  <a:pt x="210705" y="17780"/>
                                </a:lnTo>
                                <a:lnTo>
                                  <a:pt x="209130" y="17780"/>
                                </a:lnTo>
                                <a:lnTo>
                                  <a:pt x="213715" y="16510"/>
                                </a:lnTo>
                                <a:lnTo>
                                  <a:pt x="215569" y="15240"/>
                                </a:lnTo>
                                <a:lnTo>
                                  <a:pt x="215569" y="11137"/>
                                </a:lnTo>
                                <a:lnTo>
                                  <a:pt x="215303" y="11430"/>
                                </a:lnTo>
                                <a:lnTo>
                                  <a:pt x="215303" y="15240"/>
                                </a:lnTo>
                                <a:lnTo>
                                  <a:pt x="214160" y="15240"/>
                                </a:lnTo>
                                <a:lnTo>
                                  <a:pt x="212458" y="16510"/>
                                </a:lnTo>
                                <a:lnTo>
                                  <a:pt x="209613" y="16510"/>
                                </a:lnTo>
                                <a:lnTo>
                                  <a:pt x="212458" y="13970"/>
                                </a:lnTo>
                                <a:lnTo>
                                  <a:pt x="213601" y="12700"/>
                                </a:lnTo>
                                <a:lnTo>
                                  <a:pt x="214160" y="11430"/>
                                </a:lnTo>
                                <a:lnTo>
                                  <a:pt x="215874" y="6350"/>
                                </a:lnTo>
                                <a:lnTo>
                                  <a:pt x="216636" y="3810"/>
                                </a:lnTo>
                                <a:lnTo>
                                  <a:pt x="217017" y="2540"/>
                                </a:lnTo>
                                <a:lnTo>
                                  <a:pt x="215468" y="2540"/>
                                </a:lnTo>
                                <a:lnTo>
                                  <a:pt x="215468" y="3810"/>
                                </a:lnTo>
                                <a:lnTo>
                                  <a:pt x="213601" y="10160"/>
                                </a:lnTo>
                                <a:lnTo>
                                  <a:pt x="211175" y="13970"/>
                                </a:lnTo>
                                <a:lnTo>
                                  <a:pt x="208114" y="16510"/>
                                </a:lnTo>
                                <a:lnTo>
                                  <a:pt x="210121" y="8890"/>
                                </a:lnTo>
                                <a:lnTo>
                                  <a:pt x="211035" y="6350"/>
                                </a:lnTo>
                                <a:lnTo>
                                  <a:pt x="214134" y="5080"/>
                                </a:lnTo>
                                <a:lnTo>
                                  <a:pt x="215468" y="3810"/>
                                </a:lnTo>
                                <a:lnTo>
                                  <a:pt x="215468" y="2540"/>
                                </a:lnTo>
                                <a:lnTo>
                                  <a:pt x="215303" y="2540"/>
                                </a:lnTo>
                                <a:lnTo>
                                  <a:pt x="213601" y="3810"/>
                                </a:lnTo>
                                <a:lnTo>
                                  <a:pt x="211315" y="5080"/>
                                </a:lnTo>
                                <a:lnTo>
                                  <a:pt x="209613" y="6350"/>
                                </a:lnTo>
                                <a:lnTo>
                                  <a:pt x="208470" y="11430"/>
                                </a:lnTo>
                                <a:lnTo>
                                  <a:pt x="206756" y="16510"/>
                                </a:lnTo>
                                <a:lnTo>
                                  <a:pt x="205054" y="16510"/>
                                </a:lnTo>
                                <a:lnTo>
                                  <a:pt x="206756" y="13970"/>
                                </a:lnTo>
                                <a:lnTo>
                                  <a:pt x="206756" y="11430"/>
                                </a:lnTo>
                                <a:lnTo>
                                  <a:pt x="205625" y="8890"/>
                                </a:lnTo>
                                <a:lnTo>
                                  <a:pt x="205600" y="13970"/>
                                </a:lnTo>
                                <a:lnTo>
                                  <a:pt x="204419" y="17780"/>
                                </a:lnTo>
                                <a:lnTo>
                                  <a:pt x="203428" y="15240"/>
                                </a:lnTo>
                                <a:lnTo>
                                  <a:pt x="201180" y="12700"/>
                                </a:lnTo>
                                <a:lnTo>
                                  <a:pt x="199669" y="10160"/>
                                </a:lnTo>
                                <a:lnTo>
                                  <a:pt x="198729" y="8890"/>
                                </a:lnTo>
                                <a:lnTo>
                                  <a:pt x="198208" y="5080"/>
                                </a:lnTo>
                                <a:lnTo>
                                  <a:pt x="199859" y="6350"/>
                                </a:lnTo>
                                <a:lnTo>
                                  <a:pt x="202920" y="7620"/>
                                </a:lnTo>
                                <a:lnTo>
                                  <a:pt x="204508" y="10160"/>
                                </a:lnTo>
                                <a:lnTo>
                                  <a:pt x="204939" y="12700"/>
                                </a:lnTo>
                                <a:lnTo>
                                  <a:pt x="205600" y="13970"/>
                                </a:lnTo>
                                <a:lnTo>
                                  <a:pt x="205600" y="8864"/>
                                </a:lnTo>
                                <a:lnTo>
                                  <a:pt x="204482" y="7620"/>
                                </a:lnTo>
                                <a:lnTo>
                                  <a:pt x="199923" y="6350"/>
                                </a:lnTo>
                                <a:lnTo>
                                  <a:pt x="198793" y="5080"/>
                                </a:lnTo>
                                <a:lnTo>
                                  <a:pt x="198221" y="3810"/>
                                </a:lnTo>
                                <a:lnTo>
                                  <a:pt x="197650" y="3810"/>
                                </a:lnTo>
                                <a:lnTo>
                                  <a:pt x="197650" y="5080"/>
                                </a:lnTo>
                                <a:lnTo>
                                  <a:pt x="197078" y="6350"/>
                                </a:lnTo>
                                <a:lnTo>
                                  <a:pt x="197091" y="8928"/>
                                </a:lnTo>
                                <a:lnTo>
                                  <a:pt x="197650" y="10160"/>
                                </a:lnTo>
                                <a:lnTo>
                                  <a:pt x="203339" y="16510"/>
                                </a:lnTo>
                                <a:lnTo>
                                  <a:pt x="203339" y="19050"/>
                                </a:lnTo>
                                <a:lnTo>
                                  <a:pt x="194805" y="22860"/>
                                </a:lnTo>
                                <a:lnTo>
                                  <a:pt x="195541" y="20320"/>
                                </a:lnTo>
                                <a:lnTo>
                                  <a:pt x="197739" y="17780"/>
                                </a:lnTo>
                                <a:lnTo>
                                  <a:pt x="198310" y="16510"/>
                                </a:lnTo>
                                <a:lnTo>
                                  <a:pt x="198386" y="13970"/>
                                </a:lnTo>
                                <a:lnTo>
                                  <a:pt x="198196" y="12700"/>
                                </a:lnTo>
                                <a:lnTo>
                                  <a:pt x="197624" y="12217"/>
                                </a:lnTo>
                                <a:lnTo>
                                  <a:pt x="197624" y="13970"/>
                                </a:lnTo>
                                <a:lnTo>
                                  <a:pt x="197345" y="16510"/>
                                </a:lnTo>
                                <a:lnTo>
                                  <a:pt x="196392" y="17780"/>
                                </a:lnTo>
                                <a:lnTo>
                                  <a:pt x="194779" y="20320"/>
                                </a:lnTo>
                                <a:lnTo>
                                  <a:pt x="193814" y="22860"/>
                                </a:lnTo>
                                <a:lnTo>
                                  <a:pt x="193128" y="19050"/>
                                </a:lnTo>
                                <a:lnTo>
                                  <a:pt x="194881" y="13970"/>
                                </a:lnTo>
                                <a:lnTo>
                                  <a:pt x="195465" y="11430"/>
                                </a:lnTo>
                                <a:lnTo>
                                  <a:pt x="196126" y="11430"/>
                                </a:lnTo>
                                <a:lnTo>
                                  <a:pt x="196672" y="12700"/>
                                </a:lnTo>
                                <a:lnTo>
                                  <a:pt x="197345" y="12700"/>
                                </a:lnTo>
                                <a:lnTo>
                                  <a:pt x="197624" y="13970"/>
                                </a:lnTo>
                                <a:lnTo>
                                  <a:pt x="197624" y="12217"/>
                                </a:lnTo>
                                <a:lnTo>
                                  <a:pt x="196697" y="11430"/>
                                </a:lnTo>
                                <a:lnTo>
                                  <a:pt x="196037" y="10160"/>
                                </a:lnTo>
                                <a:lnTo>
                                  <a:pt x="194894" y="8890"/>
                                </a:lnTo>
                                <a:lnTo>
                                  <a:pt x="194322" y="12700"/>
                                </a:lnTo>
                                <a:lnTo>
                                  <a:pt x="193179" y="16548"/>
                                </a:lnTo>
                                <a:lnTo>
                                  <a:pt x="192405" y="19050"/>
                                </a:lnTo>
                                <a:lnTo>
                                  <a:pt x="193090" y="21590"/>
                                </a:lnTo>
                                <a:lnTo>
                                  <a:pt x="193268" y="22860"/>
                                </a:lnTo>
                                <a:lnTo>
                                  <a:pt x="192405" y="24130"/>
                                </a:lnTo>
                                <a:lnTo>
                                  <a:pt x="190893" y="21590"/>
                                </a:lnTo>
                                <a:lnTo>
                                  <a:pt x="187972" y="20320"/>
                                </a:lnTo>
                                <a:lnTo>
                                  <a:pt x="184442" y="19050"/>
                                </a:lnTo>
                                <a:lnTo>
                                  <a:pt x="181876" y="19050"/>
                                </a:lnTo>
                                <a:lnTo>
                                  <a:pt x="179133" y="20320"/>
                                </a:lnTo>
                                <a:lnTo>
                                  <a:pt x="184950" y="20320"/>
                                </a:lnTo>
                                <a:lnTo>
                                  <a:pt x="187528" y="21590"/>
                                </a:lnTo>
                                <a:lnTo>
                                  <a:pt x="190042" y="22860"/>
                                </a:lnTo>
                                <a:lnTo>
                                  <a:pt x="191300" y="24130"/>
                                </a:lnTo>
                                <a:lnTo>
                                  <a:pt x="185229" y="24130"/>
                                </a:lnTo>
                                <a:lnTo>
                                  <a:pt x="181444" y="22860"/>
                                </a:lnTo>
                                <a:lnTo>
                                  <a:pt x="178625" y="20320"/>
                                </a:lnTo>
                                <a:lnTo>
                                  <a:pt x="176580" y="20320"/>
                                </a:lnTo>
                                <a:lnTo>
                                  <a:pt x="180835" y="22860"/>
                                </a:lnTo>
                                <a:lnTo>
                                  <a:pt x="183591" y="24130"/>
                                </a:lnTo>
                                <a:lnTo>
                                  <a:pt x="186055" y="25400"/>
                                </a:lnTo>
                                <a:lnTo>
                                  <a:pt x="192036" y="25400"/>
                                </a:lnTo>
                                <a:lnTo>
                                  <a:pt x="191262" y="26212"/>
                                </a:lnTo>
                                <a:lnTo>
                                  <a:pt x="193725" y="24130"/>
                                </a:lnTo>
                                <a:lnTo>
                                  <a:pt x="195237" y="22860"/>
                                </a:lnTo>
                                <a:lnTo>
                                  <a:pt x="198831" y="21590"/>
                                </a:lnTo>
                                <a:lnTo>
                                  <a:pt x="203695" y="20320"/>
                                </a:lnTo>
                                <a:lnTo>
                                  <a:pt x="205409" y="19050"/>
                                </a:lnTo>
                                <a:lnTo>
                                  <a:pt x="207835" y="17780"/>
                                </a:lnTo>
                                <a:lnTo>
                                  <a:pt x="208838" y="17780"/>
                                </a:lnTo>
                                <a:lnTo>
                                  <a:pt x="203314" y="21590"/>
                                </a:lnTo>
                                <a:lnTo>
                                  <a:pt x="199644" y="22860"/>
                                </a:lnTo>
                                <a:lnTo>
                                  <a:pt x="196088" y="24130"/>
                                </a:lnTo>
                                <a:lnTo>
                                  <a:pt x="190080" y="29210"/>
                                </a:lnTo>
                                <a:lnTo>
                                  <a:pt x="187375" y="30480"/>
                                </a:lnTo>
                                <a:lnTo>
                                  <a:pt x="184378" y="31750"/>
                                </a:lnTo>
                                <a:lnTo>
                                  <a:pt x="181864" y="31750"/>
                                </a:lnTo>
                                <a:lnTo>
                                  <a:pt x="180301" y="33020"/>
                                </a:lnTo>
                                <a:lnTo>
                                  <a:pt x="177507" y="38100"/>
                                </a:lnTo>
                                <a:lnTo>
                                  <a:pt x="176212" y="41910"/>
                                </a:lnTo>
                                <a:lnTo>
                                  <a:pt x="174180" y="43180"/>
                                </a:lnTo>
                                <a:lnTo>
                                  <a:pt x="172935" y="44450"/>
                                </a:lnTo>
                                <a:lnTo>
                                  <a:pt x="171107" y="45720"/>
                                </a:lnTo>
                                <a:lnTo>
                                  <a:pt x="170472" y="46990"/>
                                </a:lnTo>
                                <a:lnTo>
                                  <a:pt x="169760" y="48044"/>
                                </a:lnTo>
                                <a:lnTo>
                                  <a:pt x="169659" y="48425"/>
                                </a:lnTo>
                                <a:lnTo>
                                  <a:pt x="170332" y="50800"/>
                                </a:lnTo>
                                <a:lnTo>
                                  <a:pt x="170192" y="52070"/>
                                </a:lnTo>
                                <a:lnTo>
                                  <a:pt x="169049" y="52070"/>
                                </a:lnTo>
                                <a:lnTo>
                                  <a:pt x="170230" y="53340"/>
                                </a:lnTo>
                                <a:lnTo>
                                  <a:pt x="171386" y="53340"/>
                                </a:lnTo>
                                <a:lnTo>
                                  <a:pt x="171970" y="54610"/>
                                </a:lnTo>
                                <a:lnTo>
                                  <a:pt x="170230" y="54610"/>
                                </a:lnTo>
                                <a:lnTo>
                                  <a:pt x="170802" y="55880"/>
                                </a:lnTo>
                                <a:lnTo>
                                  <a:pt x="173507" y="55880"/>
                                </a:lnTo>
                                <a:lnTo>
                                  <a:pt x="174459" y="57150"/>
                                </a:lnTo>
                                <a:lnTo>
                                  <a:pt x="171386" y="57150"/>
                                </a:lnTo>
                                <a:lnTo>
                                  <a:pt x="174625" y="58420"/>
                                </a:lnTo>
                                <a:lnTo>
                                  <a:pt x="175920" y="59690"/>
                                </a:lnTo>
                                <a:lnTo>
                                  <a:pt x="176339" y="60960"/>
                                </a:lnTo>
                                <a:lnTo>
                                  <a:pt x="173723" y="60960"/>
                                </a:lnTo>
                                <a:lnTo>
                                  <a:pt x="176631" y="62230"/>
                                </a:lnTo>
                                <a:lnTo>
                                  <a:pt x="178346" y="62230"/>
                                </a:lnTo>
                                <a:lnTo>
                                  <a:pt x="178384" y="63500"/>
                                </a:lnTo>
                                <a:lnTo>
                                  <a:pt x="175336" y="63500"/>
                                </a:lnTo>
                                <a:lnTo>
                                  <a:pt x="175475" y="64770"/>
                                </a:lnTo>
                                <a:lnTo>
                                  <a:pt x="175920" y="64770"/>
                                </a:lnTo>
                                <a:lnTo>
                                  <a:pt x="178269" y="64770"/>
                                </a:lnTo>
                                <a:lnTo>
                                  <a:pt x="178854" y="66040"/>
                                </a:lnTo>
                                <a:lnTo>
                                  <a:pt x="175920" y="64770"/>
                                </a:lnTo>
                                <a:lnTo>
                                  <a:pt x="176072" y="66040"/>
                                </a:lnTo>
                                <a:lnTo>
                                  <a:pt x="176657" y="66040"/>
                                </a:lnTo>
                                <a:lnTo>
                                  <a:pt x="178155" y="67310"/>
                                </a:lnTo>
                                <a:lnTo>
                                  <a:pt x="176657" y="67310"/>
                                </a:lnTo>
                                <a:lnTo>
                                  <a:pt x="177825" y="68580"/>
                                </a:lnTo>
                                <a:lnTo>
                                  <a:pt x="179298" y="68580"/>
                                </a:lnTo>
                                <a:lnTo>
                                  <a:pt x="179870" y="69850"/>
                                </a:lnTo>
                                <a:lnTo>
                                  <a:pt x="177774" y="69850"/>
                                </a:lnTo>
                                <a:lnTo>
                                  <a:pt x="180060" y="71120"/>
                                </a:lnTo>
                                <a:lnTo>
                                  <a:pt x="181394" y="72390"/>
                                </a:lnTo>
                                <a:lnTo>
                                  <a:pt x="178993" y="72390"/>
                                </a:lnTo>
                                <a:lnTo>
                                  <a:pt x="179870" y="73660"/>
                                </a:lnTo>
                                <a:lnTo>
                                  <a:pt x="184264" y="73660"/>
                                </a:lnTo>
                                <a:lnTo>
                                  <a:pt x="186601" y="71120"/>
                                </a:lnTo>
                                <a:lnTo>
                                  <a:pt x="190106" y="68580"/>
                                </a:lnTo>
                                <a:lnTo>
                                  <a:pt x="191858" y="67310"/>
                                </a:lnTo>
                                <a:lnTo>
                                  <a:pt x="194538" y="66040"/>
                                </a:lnTo>
                                <a:lnTo>
                                  <a:pt x="197104" y="64770"/>
                                </a:lnTo>
                                <a:lnTo>
                                  <a:pt x="197802" y="64770"/>
                                </a:lnTo>
                                <a:lnTo>
                                  <a:pt x="203657" y="63500"/>
                                </a:lnTo>
                                <a:lnTo>
                                  <a:pt x="216090" y="60960"/>
                                </a:lnTo>
                                <a:lnTo>
                                  <a:pt x="219379" y="59690"/>
                                </a:lnTo>
                                <a:lnTo>
                                  <a:pt x="222681" y="58420"/>
                                </a:lnTo>
                                <a:lnTo>
                                  <a:pt x="230682" y="58420"/>
                                </a:lnTo>
                                <a:lnTo>
                                  <a:pt x="234734" y="57150"/>
                                </a:lnTo>
                                <a:lnTo>
                                  <a:pt x="237858" y="55880"/>
                                </a:lnTo>
                                <a:lnTo>
                                  <a:pt x="239001" y="54610"/>
                                </a:lnTo>
                                <a:lnTo>
                                  <a:pt x="242900" y="52070"/>
                                </a:lnTo>
                                <a:lnTo>
                                  <a:pt x="246024" y="52070"/>
                                </a:lnTo>
                                <a:lnTo>
                                  <a:pt x="252984" y="50800"/>
                                </a:lnTo>
                                <a:lnTo>
                                  <a:pt x="260604" y="49530"/>
                                </a:lnTo>
                                <a:lnTo>
                                  <a:pt x="264147" y="49530"/>
                                </a:lnTo>
                                <a:lnTo>
                                  <a:pt x="268198" y="48260"/>
                                </a:lnTo>
                                <a:lnTo>
                                  <a:pt x="278663" y="41910"/>
                                </a:lnTo>
                                <a:lnTo>
                                  <a:pt x="282105" y="39370"/>
                                </a:lnTo>
                                <a:lnTo>
                                  <a:pt x="283387" y="38100"/>
                                </a:lnTo>
                                <a:lnTo>
                                  <a:pt x="285965" y="35560"/>
                                </a:lnTo>
                                <a:lnTo>
                                  <a:pt x="287401" y="31750"/>
                                </a:lnTo>
                                <a:lnTo>
                                  <a:pt x="289941" y="27940"/>
                                </a:lnTo>
                                <a:lnTo>
                                  <a:pt x="292950" y="21590"/>
                                </a:lnTo>
                                <a:lnTo>
                                  <a:pt x="272249" y="46990"/>
                                </a:lnTo>
                                <a:lnTo>
                                  <a:pt x="269748" y="49530"/>
                                </a:lnTo>
                                <a:lnTo>
                                  <a:pt x="266903" y="50800"/>
                                </a:lnTo>
                                <a:lnTo>
                                  <a:pt x="263639" y="50800"/>
                                </a:lnTo>
                                <a:lnTo>
                                  <a:pt x="256743" y="52070"/>
                                </a:lnTo>
                                <a:lnTo>
                                  <a:pt x="250482" y="53340"/>
                                </a:lnTo>
                                <a:lnTo>
                                  <a:pt x="247332" y="53340"/>
                                </a:lnTo>
                                <a:lnTo>
                                  <a:pt x="243852" y="54610"/>
                                </a:lnTo>
                                <a:lnTo>
                                  <a:pt x="242112" y="54610"/>
                                </a:lnTo>
                                <a:lnTo>
                                  <a:pt x="242112" y="55880"/>
                                </a:lnTo>
                                <a:lnTo>
                                  <a:pt x="240944" y="55880"/>
                                </a:lnTo>
                                <a:lnTo>
                                  <a:pt x="238760" y="58420"/>
                                </a:lnTo>
                                <a:lnTo>
                                  <a:pt x="236855" y="58420"/>
                                </a:lnTo>
                                <a:lnTo>
                                  <a:pt x="237617" y="59690"/>
                                </a:lnTo>
                                <a:lnTo>
                                  <a:pt x="235737" y="59690"/>
                                </a:lnTo>
                                <a:lnTo>
                                  <a:pt x="234010" y="60960"/>
                                </a:lnTo>
                                <a:lnTo>
                                  <a:pt x="232270" y="59690"/>
                                </a:lnTo>
                                <a:lnTo>
                                  <a:pt x="231114" y="59690"/>
                                </a:lnTo>
                                <a:lnTo>
                                  <a:pt x="231114" y="60960"/>
                                </a:lnTo>
                                <a:lnTo>
                                  <a:pt x="232270" y="60960"/>
                                </a:lnTo>
                                <a:lnTo>
                                  <a:pt x="231114" y="62230"/>
                                </a:lnTo>
                                <a:lnTo>
                                  <a:pt x="229958" y="62230"/>
                                </a:lnTo>
                                <a:lnTo>
                                  <a:pt x="228231" y="60960"/>
                                </a:lnTo>
                                <a:lnTo>
                                  <a:pt x="227076" y="60960"/>
                                </a:lnTo>
                                <a:lnTo>
                                  <a:pt x="228231" y="62230"/>
                                </a:lnTo>
                                <a:lnTo>
                                  <a:pt x="225336" y="62230"/>
                                </a:lnTo>
                                <a:lnTo>
                                  <a:pt x="223024" y="60960"/>
                                </a:lnTo>
                                <a:lnTo>
                                  <a:pt x="223608" y="62230"/>
                                </a:lnTo>
                                <a:lnTo>
                                  <a:pt x="223024" y="63500"/>
                                </a:lnTo>
                                <a:lnTo>
                                  <a:pt x="222453" y="63500"/>
                                </a:lnTo>
                                <a:lnTo>
                                  <a:pt x="220713" y="62230"/>
                                </a:lnTo>
                                <a:lnTo>
                                  <a:pt x="217830" y="62230"/>
                                </a:lnTo>
                                <a:lnTo>
                                  <a:pt x="220141" y="63500"/>
                                </a:lnTo>
                                <a:lnTo>
                                  <a:pt x="219303" y="64770"/>
                                </a:lnTo>
                                <a:lnTo>
                                  <a:pt x="218414" y="64770"/>
                                </a:lnTo>
                                <a:lnTo>
                                  <a:pt x="216674" y="63500"/>
                                </a:lnTo>
                                <a:lnTo>
                                  <a:pt x="215519" y="63500"/>
                                </a:lnTo>
                                <a:lnTo>
                                  <a:pt x="215519" y="64770"/>
                                </a:lnTo>
                                <a:lnTo>
                                  <a:pt x="217208" y="64770"/>
                                </a:lnTo>
                                <a:lnTo>
                                  <a:pt x="216433" y="66040"/>
                                </a:lnTo>
                                <a:lnTo>
                                  <a:pt x="215099" y="66040"/>
                                </a:lnTo>
                                <a:lnTo>
                                  <a:pt x="213779" y="64770"/>
                                </a:lnTo>
                                <a:lnTo>
                                  <a:pt x="212051" y="64770"/>
                                </a:lnTo>
                                <a:lnTo>
                                  <a:pt x="213779" y="67310"/>
                                </a:lnTo>
                                <a:lnTo>
                                  <a:pt x="212623" y="67310"/>
                                </a:lnTo>
                                <a:lnTo>
                                  <a:pt x="210896" y="66040"/>
                                </a:lnTo>
                                <a:lnTo>
                                  <a:pt x="208584" y="66040"/>
                                </a:lnTo>
                                <a:lnTo>
                                  <a:pt x="210896" y="67310"/>
                                </a:lnTo>
                                <a:lnTo>
                                  <a:pt x="209257" y="67310"/>
                                </a:lnTo>
                                <a:lnTo>
                                  <a:pt x="207924" y="66040"/>
                                </a:lnTo>
                                <a:lnTo>
                                  <a:pt x="205689" y="66040"/>
                                </a:lnTo>
                                <a:lnTo>
                                  <a:pt x="207429" y="67310"/>
                                </a:lnTo>
                                <a:lnTo>
                                  <a:pt x="206844" y="68580"/>
                                </a:lnTo>
                                <a:lnTo>
                                  <a:pt x="205689" y="67310"/>
                                </a:lnTo>
                                <a:lnTo>
                                  <a:pt x="203962" y="66040"/>
                                </a:lnTo>
                                <a:lnTo>
                                  <a:pt x="201066" y="66040"/>
                                </a:lnTo>
                                <a:lnTo>
                                  <a:pt x="202806" y="67310"/>
                                </a:lnTo>
                                <a:lnTo>
                                  <a:pt x="205181" y="68580"/>
                                </a:lnTo>
                                <a:lnTo>
                                  <a:pt x="202895" y="68580"/>
                                </a:lnTo>
                                <a:lnTo>
                                  <a:pt x="200101" y="66040"/>
                                </a:lnTo>
                                <a:lnTo>
                                  <a:pt x="199377" y="67310"/>
                                </a:lnTo>
                                <a:lnTo>
                                  <a:pt x="201752" y="68580"/>
                                </a:lnTo>
                                <a:lnTo>
                                  <a:pt x="200418" y="69850"/>
                                </a:lnTo>
                                <a:lnTo>
                                  <a:pt x="198882" y="68580"/>
                                </a:lnTo>
                                <a:lnTo>
                                  <a:pt x="197713" y="67310"/>
                                </a:lnTo>
                                <a:lnTo>
                                  <a:pt x="195961" y="67310"/>
                                </a:lnTo>
                                <a:lnTo>
                                  <a:pt x="195453" y="68580"/>
                                </a:lnTo>
                                <a:lnTo>
                                  <a:pt x="197358" y="68580"/>
                                </a:lnTo>
                                <a:lnTo>
                                  <a:pt x="198882" y="69850"/>
                                </a:lnTo>
                                <a:lnTo>
                                  <a:pt x="196405" y="71120"/>
                                </a:lnTo>
                                <a:lnTo>
                                  <a:pt x="198043" y="71120"/>
                                </a:lnTo>
                                <a:lnTo>
                                  <a:pt x="197472" y="73660"/>
                                </a:lnTo>
                                <a:lnTo>
                                  <a:pt x="196291" y="77470"/>
                                </a:lnTo>
                                <a:lnTo>
                                  <a:pt x="196291" y="81280"/>
                                </a:lnTo>
                                <a:lnTo>
                                  <a:pt x="198043" y="85090"/>
                                </a:lnTo>
                                <a:lnTo>
                                  <a:pt x="196875" y="85090"/>
                                </a:lnTo>
                                <a:lnTo>
                                  <a:pt x="194538" y="80010"/>
                                </a:lnTo>
                                <a:lnTo>
                                  <a:pt x="193395" y="78740"/>
                                </a:lnTo>
                                <a:lnTo>
                                  <a:pt x="190982" y="78740"/>
                                </a:lnTo>
                                <a:lnTo>
                                  <a:pt x="192824" y="80010"/>
                                </a:lnTo>
                                <a:lnTo>
                                  <a:pt x="193967" y="81280"/>
                                </a:lnTo>
                                <a:lnTo>
                                  <a:pt x="195707" y="85090"/>
                                </a:lnTo>
                                <a:lnTo>
                                  <a:pt x="193954" y="85090"/>
                                </a:lnTo>
                                <a:lnTo>
                                  <a:pt x="192786" y="83820"/>
                                </a:lnTo>
                                <a:lnTo>
                                  <a:pt x="191833" y="82550"/>
                                </a:lnTo>
                                <a:lnTo>
                                  <a:pt x="190982" y="78740"/>
                                </a:lnTo>
                                <a:lnTo>
                                  <a:pt x="191020" y="82550"/>
                                </a:lnTo>
                                <a:lnTo>
                                  <a:pt x="192201" y="85090"/>
                                </a:lnTo>
                                <a:lnTo>
                                  <a:pt x="189268" y="85090"/>
                                </a:lnTo>
                                <a:lnTo>
                                  <a:pt x="185762" y="83820"/>
                                </a:lnTo>
                                <a:lnTo>
                                  <a:pt x="187515" y="81280"/>
                                </a:lnTo>
                                <a:lnTo>
                                  <a:pt x="188391" y="80010"/>
                                </a:lnTo>
                                <a:lnTo>
                                  <a:pt x="189268" y="78740"/>
                                </a:lnTo>
                                <a:lnTo>
                                  <a:pt x="190284" y="77470"/>
                                </a:lnTo>
                                <a:lnTo>
                                  <a:pt x="189153" y="77470"/>
                                </a:lnTo>
                                <a:lnTo>
                                  <a:pt x="187769" y="77470"/>
                                </a:lnTo>
                                <a:lnTo>
                                  <a:pt x="185432" y="77470"/>
                                </a:lnTo>
                                <a:lnTo>
                                  <a:pt x="187185" y="78740"/>
                                </a:lnTo>
                                <a:lnTo>
                                  <a:pt x="186601" y="80010"/>
                                </a:lnTo>
                                <a:lnTo>
                                  <a:pt x="183083" y="77470"/>
                                </a:lnTo>
                                <a:lnTo>
                                  <a:pt x="184264" y="80010"/>
                                </a:lnTo>
                                <a:lnTo>
                                  <a:pt x="186016" y="81280"/>
                                </a:lnTo>
                                <a:lnTo>
                                  <a:pt x="184848" y="81280"/>
                                </a:lnTo>
                                <a:lnTo>
                                  <a:pt x="181343" y="78740"/>
                                </a:lnTo>
                                <a:lnTo>
                                  <a:pt x="182664" y="81280"/>
                                </a:lnTo>
                                <a:lnTo>
                                  <a:pt x="184645" y="82550"/>
                                </a:lnTo>
                                <a:lnTo>
                                  <a:pt x="184264" y="83820"/>
                                </a:lnTo>
                                <a:lnTo>
                                  <a:pt x="183057" y="83820"/>
                                </a:lnTo>
                                <a:lnTo>
                                  <a:pt x="181343" y="82550"/>
                                </a:lnTo>
                                <a:lnTo>
                                  <a:pt x="180162" y="81280"/>
                                </a:lnTo>
                                <a:lnTo>
                                  <a:pt x="180746" y="82550"/>
                                </a:lnTo>
                                <a:lnTo>
                                  <a:pt x="181521" y="83820"/>
                                </a:lnTo>
                                <a:lnTo>
                                  <a:pt x="183692" y="85090"/>
                                </a:lnTo>
                                <a:lnTo>
                                  <a:pt x="182168" y="85090"/>
                                </a:lnTo>
                                <a:lnTo>
                                  <a:pt x="179578" y="83820"/>
                                </a:lnTo>
                                <a:lnTo>
                                  <a:pt x="178409" y="83820"/>
                                </a:lnTo>
                                <a:lnTo>
                                  <a:pt x="182664" y="87630"/>
                                </a:lnTo>
                                <a:lnTo>
                                  <a:pt x="181343" y="87630"/>
                                </a:lnTo>
                                <a:lnTo>
                                  <a:pt x="178409" y="86360"/>
                                </a:lnTo>
                                <a:lnTo>
                                  <a:pt x="176657" y="85090"/>
                                </a:lnTo>
                                <a:lnTo>
                                  <a:pt x="177241" y="86360"/>
                                </a:lnTo>
                                <a:lnTo>
                                  <a:pt x="178409" y="87630"/>
                                </a:lnTo>
                                <a:lnTo>
                                  <a:pt x="181711" y="90170"/>
                                </a:lnTo>
                                <a:lnTo>
                                  <a:pt x="179578" y="90170"/>
                                </a:lnTo>
                                <a:lnTo>
                                  <a:pt x="177901" y="88900"/>
                                </a:lnTo>
                                <a:lnTo>
                                  <a:pt x="175425" y="87630"/>
                                </a:lnTo>
                                <a:lnTo>
                                  <a:pt x="176009" y="88900"/>
                                </a:lnTo>
                                <a:lnTo>
                                  <a:pt x="177241" y="90170"/>
                                </a:lnTo>
                                <a:lnTo>
                                  <a:pt x="180378" y="91440"/>
                                </a:lnTo>
                                <a:lnTo>
                                  <a:pt x="177012" y="91440"/>
                                </a:lnTo>
                                <a:lnTo>
                                  <a:pt x="174307" y="90170"/>
                                </a:lnTo>
                                <a:lnTo>
                                  <a:pt x="172034" y="88900"/>
                                </a:lnTo>
                                <a:lnTo>
                                  <a:pt x="175044" y="83820"/>
                                </a:lnTo>
                                <a:lnTo>
                                  <a:pt x="178346" y="80010"/>
                                </a:lnTo>
                                <a:lnTo>
                                  <a:pt x="179870" y="77470"/>
                                </a:lnTo>
                                <a:lnTo>
                                  <a:pt x="180162" y="76200"/>
                                </a:lnTo>
                                <a:lnTo>
                                  <a:pt x="178993" y="76200"/>
                                </a:lnTo>
                                <a:lnTo>
                                  <a:pt x="177812" y="73660"/>
                                </a:lnTo>
                                <a:lnTo>
                                  <a:pt x="177546" y="73088"/>
                                </a:lnTo>
                                <a:lnTo>
                                  <a:pt x="177546" y="77470"/>
                                </a:lnTo>
                                <a:lnTo>
                                  <a:pt x="177546" y="78740"/>
                                </a:lnTo>
                                <a:lnTo>
                                  <a:pt x="171729" y="85090"/>
                                </a:lnTo>
                                <a:lnTo>
                                  <a:pt x="166725" y="93980"/>
                                </a:lnTo>
                                <a:lnTo>
                                  <a:pt x="165582" y="92710"/>
                                </a:lnTo>
                                <a:lnTo>
                                  <a:pt x="165023" y="90170"/>
                                </a:lnTo>
                                <a:lnTo>
                                  <a:pt x="166154" y="90170"/>
                                </a:lnTo>
                                <a:lnTo>
                                  <a:pt x="167297" y="88900"/>
                                </a:lnTo>
                                <a:lnTo>
                                  <a:pt x="168440" y="85090"/>
                                </a:lnTo>
                                <a:lnTo>
                                  <a:pt x="167868" y="82550"/>
                                </a:lnTo>
                                <a:lnTo>
                                  <a:pt x="167081" y="80810"/>
                                </a:lnTo>
                                <a:lnTo>
                                  <a:pt x="167081" y="83820"/>
                                </a:lnTo>
                                <a:lnTo>
                                  <a:pt x="167081" y="85090"/>
                                </a:lnTo>
                                <a:lnTo>
                                  <a:pt x="166484" y="87630"/>
                                </a:lnTo>
                                <a:lnTo>
                                  <a:pt x="165862" y="88900"/>
                                </a:lnTo>
                                <a:lnTo>
                                  <a:pt x="164655" y="90170"/>
                                </a:lnTo>
                                <a:lnTo>
                                  <a:pt x="163449" y="88900"/>
                                </a:lnTo>
                                <a:lnTo>
                                  <a:pt x="164058" y="87630"/>
                                </a:lnTo>
                                <a:lnTo>
                                  <a:pt x="164325" y="86360"/>
                                </a:lnTo>
                                <a:lnTo>
                                  <a:pt x="163372" y="85090"/>
                                </a:lnTo>
                                <a:lnTo>
                                  <a:pt x="163296" y="87630"/>
                                </a:lnTo>
                                <a:lnTo>
                                  <a:pt x="163182" y="90170"/>
                                </a:lnTo>
                                <a:lnTo>
                                  <a:pt x="161099" y="90170"/>
                                </a:lnTo>
                                <a:lnTo>
                                  <a:pt x="159766" y="88900"/>
                                </a:lnTo>
                                <a:lnTo>
                                  <a:pt x="158826" y="87630"/>
                                </a:lnTo>
                                <a:lnTo>
                                  <a:pt x="158635" y="86360"/>
                                </a:lnTo>
                                <a:lnTo>
                                  <a:pt x="158927" y="83820"/>
                                </a:lnTo>
                                <a:lnTo>
                                  <a:pt x="163182" y="90170"/>
                                </a:lnTo>
                                <a:lnTo>
                                  <a:pt x="163182" y="87553"/>
                                </a:lnTo>
                                <a:lnTo>
                                  <a:pt x="161632" y="86360"/>
                                </a:lnTo>
                                <a:lnTo>
                                  <a:pt x="160794" y="85090"/>
                                </a:lnTo>
                                <a:lnTo>
                                  <a:pt x="162991" y="85090"/>
                                </a:lnTo>
                                <a:lnTo>
                                  <a:pt x="163296" y="87630"/>
                                </a:lnTo>
                                <a:lnTo>
                                  <a:pt x="163296" y="85026"/>
                                </a:lnTo>
                                <a:lnTo>
                                  <a:pt x="162052" y="83820"/>
                                </a:lnTo>
                                <a:lnTo>
                                  <a:pt x="159816" y="83820"/>
                                </a:lnTo>
                                <a:lnTo>
                                  <a:pt x="159219" y="82550"/>
                                </a:lnTo>
                                <a:lnTo>
                                  <a:pt x="161632" y="80010"/>
                                </a:lnTo>
                                <a:lnTo>
                                  <a:pt x="163449" y="80010"/>
                                </a:lnTo>
                                <a:lnTo>
                                  <a:pt x="165862" y="81280"/>
                                </a:lnTo>
                                <a:lnTo>
                                  <a:pt x="167081" y="83820"/>
                                </a:lnTo>
                                <a:lnTo>
                                  <a:pt x="167081" y="80810"/>
                                </a:lnTo>
                                <a:lnTo>
                                  <a:pt x="166725" y="80010"/>
                                </a:lnTo>
                                <a:lnTo>
                                  <a:pt x="165582" y="80010"/>
                                </a:lnTo>
                                <a:lnTo>
                                  <a:pt x="163880" y="78740"/>
                                </a:lnTo>
                                <a:lnTo>
                                  <a:pt x="162737" y="78740"/>
                                </a:lnTo>
                                <a:lnTo>
                                  <a:pt x="161036" y="80010"/>
                                </a:lnTo>
                                <a:lnTo>
                                  <a:pt x="159893" y="80010"/>
                                </a:lnTo>
                                <a:lnTo>
                                  <a:pt x="158750" y="81280"/>
                                </a:lnTo>
                                <a:lnTo>
                                  <a:pt x="156476" y="77470"/>
                                </a:lnTo>
                                <a:lnTo>
                                  <a:pt x="153631" y="73660"/>
                                </a:lnTo>
                                <a:lnTo>
                                  <a:pt x="157048" y="73660"/>
                                </a:lnTo>
                                <a:lnTo>
                                  <a:pt x="159893" y="74930"/>
                                </a:lnTo>
                                <a:lnTo>
                                  <a:pt x="163055" y="74930"/>
                                </a:lnTo>
                                <a:lnTo>
                                  <a:pt x="166725" y="73660"/>
                                </a:lnTo>
                                <a:lnTo>
                                  <a:pt x="169570" y="72390"/>
                                </a:lnTo>
                                <a:lnTo>
                                  <a:pt x="173863" y="72390"/>
                                </a:lnTo>
                                <a:lnTo>
                                  <a:pt x="172732" y="73660"/>
                                </a:lnTo>
                                <a:lnTo>
                                  <a:pt x="170459" y="74930"/>
                                </a:lnTo>
                                <a:lnTo>
                                  <a:pt x="167754" y="76200"/>
                                </a:lnTo>
                                <a:lnTo>
                                  <a:pt x="163626" y="77470"/>
                                </a:lnTo>
                                <a:lnTo>
                                  <a:pt x="168033" y="80010"/>
                                </a:lnTo>
                                <a:lnTo>
                                  <a:pt x="170307" y="80010"/>
                                </a:lnTo>
                                <a:lnTo>
                                  <a:pt x="173863" y="78740"/>
                                </a:lnTo>
                                <a:lnTo>
                                  <a:pt x="175577" y="77470"/>
                                </a:lnTo>
                                <a:lnTo>
                                  <a:pt x="175844" y="74930"/>
                                </a:lnTo>
                                <a:lnTo>
                                  <a:pt x="175844" y="73660"/>
                                </a:lnTo>
                                <a:lnTo>
                                  <a:pt x="176974" y="74930"/>
                                </a:lnTo>
                                <a:lnTo>
                                  <a:pt x="177546" y="77470"/>
                                </a:lnTo>
                                <a:lnTo>
                                  <a:pt x="177546" y="73088"/>
                                </a:lnTo>
                                <a:lnTo>
                                  <a:pt x="176060" y="69850"/>
                                </a:lnTo>
                                <a:lnTo>
                                  <a:pt x="175475" y="68580"/>
                                </a:lnTo>
                                <a:lnTo>
                                  <a:pt x="174955" y="67170"/>
                                </a:lnTo>
                                <a:lnTo>
                                  <a:pt x="174955" y="72390"/>
                                </a:lnTo>
                                <a:lnTo>
                                  <a:pt x="174955" y="76200"/>
                                </a:lnTo>
                                <a:lnTo>
                                  <a:pt x="173151" y="78740"/>
                                </a:lnTo>
                                <a:lnTo>
                                  <a:pt x="169456" y="78740"/>
                                </a:lnTo>
                                <a:lnTo>
                                  <a:pt x="165328" y="77470"/>
                                </a:lnTo>
                                <a:lnTo>
                                  <a:pt x="168897" y="76200"/>
                                </a:lnTo>
                                <a:lnTo>
                                  <a:pt x="171170" y="74930"/>
                                </a:lnTo>
                                <a:lnTo>
                                  <a:pt x="173012" y="74930"/>
                                </a:lnTo>
                                <a:lnTo>
                                  <a:pt x="174955" y="72390"/>
                                </a:lnTo>
                                <a:lnTo>
                                  <a:pt x="174955" y="67170"/>
                                </a:lnTo>
                                <a:lnTo>
                                  <a:pt x="174663" y="66382"/>
                                </a:lnTo>
                                <a:lnTo>
                                  <a:pt x="174663" y="72390"/>
                                </a:lnTo>
                                <a:lnTo>
                                  <a:pt x="171196" y="71120"/>
                                </a:lnTo>
                                <a:lnTo>
                                  <a:pt x="169583" y="70421"/>
                                </a:lnTo>
                                <a:lnTo>
                                  <a:pt x="169583" y="71120"/>
                                </a:lnTo>
                                <a:lnTo>
                                  <a:pt x="168313" y="72390"/>
                                </a:lnTo>
                                <a:lnTo>
                                  <a:pt x="166408" y="73660"/>
                                </a:lnTo>
                                <a:lnTo>
                                  <a:pt x="158788" y="73660"/>
                                </a:lnTo>
                                <a:lnTo>
                                  <a:pt x="154978" y="72390"/>
                                </a:lnTo>
                                <a:lnTo>
                                  <a:pt x="156248" y="71120"/>
                                </a:lnTo>
                                <a:lnTo>
                                  <a:pt x="158153" y="69850"/>
                                </a:lnTo>
                                <a:lnTo>
                                  <a:pt x="161963" y="69850"/>
                                </a:lnTo>
                                <a:lnTo>
                                  <a:pt x="169583" y="71120"/>
                                </a:lnTo>
                                <a:lnTo>
                                  <a:pt x="169583" y="70421"/>
                                </a:lnTo>
                                <a:lnTo>
                                  <a:pt x="168300" y="69850"/>
                                </a:lnTo>
                                <a:lnTo>
                                  <a:pt x="166154" y="67970"/>
                                </a:lnTo>
                                <a:lnTo>
                                  <a:pt x="166154" y="69850"/>
                                </a:lnTo>
                                <a:lnTo>
                                  <a:pt x="162737" y="68580"/>
                                </a:lnTo>
                                <a:lnTo>
                                  <a:pt x="159321" y="68580"/>
                                </a:lnTo>
                                <a:lnTo>
                                  <a:pt x="155905" y="69850"/>
                                </a:lnTo>
                                <a:lnTo>
                                  <a:pt x="153060" y="72390"/>
                                </a:lnTo>
                                <a:lnTo>
                                  <a:pt x="151917" y="71120"/>
                                </a:lnTo>
                                <a:lnTo>
                                  <a:pt x="151345" y="71120"/>
                                </a:lnTo>
                                <a:lnTo>
                                  <a:pt x="152501" y="68580"/>
                                </a:lnTo>
                                <a:lnTo>
                                  <a:pt x="153631" y="64770"/>
                                </a:lnTo>
                                <a:lnTo>
                                  <a:pt x="153060" y="62230"/>
                                </a:lnTo>
                                <a:lnTo>
                                  <a:pt x="152501" y="60960"/>
                                </a:lnTo>
                                <a:lnTo>
                                  <a:pt x="152501" y="64770"/>
                                </a:lnTo>
                                <a:lnTo>
                                  <a:pt x="151917" y="67310"/>
                                </a:lnTo>
                                <a:lnTo>
                                  <a:pt x="150774" y="69850"/>
                                </a:lnTo>
                                <a:lnTo>
                                  <a:pt x="150202" y="69850"/>
                                </a:lnTo>
                                <a:lnTo>
                                  <a:pt x="150774" y="64770"/>
                                </a:lnTo>
                                <a:lnTo>
                                  <a:pt x="150202" y="59690"/>
                                </a:lnTo>
                                <a:lnTo>
                                  <a:pt x="151345" y="60960"/>
                                </a:lnTo>
                                <a:lnTo>
                                  <a:pt x="151917" y="63500"/>
                                </a:lnTo>
                                <a:lnTo>
                                  <a:pt x="152501" y="64770"/>
                                </a:lnTo>
                                <a:lnTo>
                                  <a:pt x="152501" y="60960"/>
                                </a:lnTo>
                                <a:lnTo>
                                  <a:pt x="151345" y="59690"/>
                                </a:lnTo>
                                <a:lnTo>
                                  <a:pt x="154762" y="58420"/>
                                </a:lnTo>
                                <a:lnTo>
                                  <a:pt x="157378" y="55880"/>
                                </a:lnTo>
                                <a:lnTo>
                                  <a:pt x="158178" y="55880"/>
                                </a:lnTo>
                                <a:lnTo>
                                  <a:pt x="159893" y="54610"/>
                                </a:lnTo>
                                <a:lnTo>
                                  <a:pt x="157619" y="58420"/>
                                </a:lnTo>
                                <a:lnTo>
                                  <a:pt x="156489" y="62166"/>
                                </a:lnTo>
                                <a:lnTo>
                                  <a:pt x="155905" y="66040"/>
                                </a:lnTo>
                                <a:lnTo>
                                  <a:pt x="157607" y="64770"/>
                                </a:lnTo>
                                <a:lnTo>
                                  <a:pt x="159321" y="63500"/>
                                </a:lnTo>
                                <a:lnTo>
                                  <a:pt x="161036" y="64770"/>
                                </a:lnTo>
                                <a:lnTo>
                                  <a:pt x="164452" y="68580"/>
                                </a:lnTo>
                                <a:lnTo>
                                  <a:pt x="166154" y="69850"/>
                                </a:lnTo>
                                <a:lnTo>
                                  <a:pt x="166154" y="67970"/>
                                </a:lnTo>
                                <a:lnTo>
                                  <a:pt x="165404" y="67310"/>
                                </a:lnTo>
                                <a:lnTo>
                                  <a:pt x="162509" y="66040"/>
                                </a:lnTo>
                                <a:lnTo>
                                  <a:pt x="168300" y="66040"/>
                                </a:lnTo>
                                <a:lnTo>
                                  <a:pt x="170040" y="67310"/>
                                </a:lnTo>
                                <a:lnTo>
                                  <a:pt x="174663" y="72390"/>
                                </a:lnTo>
                                <a:lnTo>
                                  <a:pt x="174663" y="66382"/>
                                </a:lnTo>
                                <a:lnTo>
                                  <a:pt x="174129" y="64922"/>
                                </a:lnTo>
                                <a:lnTo>
                                  <a:pt x="174129" y="68580"/>
                                </a:lnTo>
                                <a:lnTo>
                                  <a:pt x="174129" y="69850"/>
                                </a:lnTo>
                                <a:lnTo>
                                  <a:pt x="172961" y="67310"/>
                                </a:lnTo>
                                <a:lnTo>
                                  <a:pt x="170637" y="66040"/>
                                </a:lnTo>
                                <a:lnTo>
                                  <a:pt x="168313" y="64770"/>
                                </a:lnTo>
                                <a:lnTo>
                                  <a:pt x="162509" y="64770"/>
                                </a:lnTo>
                                <a:lnTo>
                                  <a:pt x="160172" y="63500"/>
                                </a:lnTo>
                                <a:lnTo>
                                  <a:pt x="163664" y="58420"/>
                                </a:lnTo>
                                <a:lnTo>
                                  <a:pt x="164820" y="55880"/>
                                </a:lnTo>
                                <a:lnTo>
                                  <a:pt x="164820" y="53340"/>
                                </a:lnTo>
                                <a:lnTo>
                                  <a:pt x="167157" y="57150"/>
                                </a:lnTo>
                                <a:lnTo>
                                  <a:pt x="170637" y="60960"/>
                                </a:lnTo>
                                <a:lnTo>
                                  <a:pt x="172961" y="64770"/>
                                </a:lnTo>
                                <a:lnTo>
                                  <a:pt x="174129" y="68580"/>
                                </a:lnTo>
                                <a:lnTo>
                                  <a:pt x="174129" y="64922"/>
                                </a:lnTo>
                                <a:lnTo>
                                  <a:pt x="173139" y="62230"/>
                                </a:lnTo>
                                <a:lnTo>
                                  <a:pt x="171907" y="59690"/>
                                </a:lnTo>
                                <a:lnTo>
                                  <a:pt x="170903" y="58420"/>
                                </a:lnTo>
                                <a:lnTo>
                                  <a:pt x="168465" y="55880"/>
                                </a:lnTo>
                                <a:lnTo>
                                  <a:pt x="166128" y="52070"/>
                                </a:lnTo>
                                <a:lnTo>
                                  <a:pt x="165531" y="50800"/>
                                </a:lnTo>
                                <a:lnTo>
                                  <a:pt x="165061" y="48260"/>
                                </a:lnTo>
                                <a:lnTo>
                                  <a:pt x="164452" y="47282"/>
                                </a:lnTo>
                                <a:lnTo>
                                  <a:pt x="164452" y="50800"/>
                                </a:lnTo>
                                <a:lnTo>
                                  <a:pt x="164211" y="50723"/>
                                </a:lnTo>
                                <a:lnTo>
                                  <a:pt x="164211" y="53340"/>
                                </a:lnTo>
                                <a:lnTo>
                                  <a:pt x="163626" y="55880"/>
                                </a:lnTo>
                                <a:lnTo>
                                  <a:pt x="162433" y="58420"/>
                                </a:lnTo>
                                <a:lnTo>
                                  <a:pt x="160070" y="62230"/>
                                </a:lnTo>
                                <a:lnTo>
                                  <a:pt x="157238" y="64770"/>
                                </a:lnTo>
                                <a:lnTo>
                                  <a:pt x="157670" y="60960"/>
                                </a:lnTo>
                                <a:lnTo>
                                  <a:pt x="158800" y="58420"/>
                                </a:lnTo>
                                <a:lnTo>
                                  <a:pt x="160655" y="55880"/>
                                </a:lnTo>
                                <a:lnTo>
                                  <a:pt x="162928" y="53340"/>
                                </a:lnTo>
                                <a:lnTo>
                                  <a:pt x="164211" y="53340"/>
                                </a:lnTo>
                                <a:lnTo>
                                  <a:pt x="164211" y="50723"/>
                                </a:lnTo>
                                <a:lnTo>
                                  <a:pt x="163334" y="50444"/>
                                </a:lnTo>
                                <a:lnTo>
                                  <a:pt x="163334" y="50800"/>
                                </a:lnTo>
                                <a:lnTo>
                                  <a:pt x="162090" y="53340"/>
                                </a:lnTo>
                                <a:lnTo>
                                  <a:pt x="160210" y="53340"/>
                                </a:lnTo>
                                <a:lnTo>
                                  <a:pt x="157073" y="54610"/>
                                </a:lnTo>
                                <a:lnTo>
                                  <a:pt x="153314" y="53340"/>
                                </a:lnTo>
                                <a:lnTo>
                                  <a:pt x="150190" y="53340"/>
                                </a:lnTo>
                                <a:lnTo>
                                  <a:pt x="153949" y="50800"/>
                                </a:lnTo>
                                <a:lnTo>
                                  <a:pt x="163334" y="50800"/>
                                </a:lnTo>
                                <a:lnTo>
                                  <a:pt x="163334" y="50444"/>
                                </a:lnTo>
                                <a:lnTo>
                                  <a:pt x="160464" y="49530"/>
                                </a:lnTo>
                                <a:lnTo>
                                  <a:pt x="155905" y="49530"/>
                                </a:lnTo>
                                <a:lnTo>
                                  <a:pt x="147358" y="53340"/>
                                </a:lnTo>
                                <a:lnTo>
                                  <a:pt x="149072" y="53340"/>
                                </a:lnTo>
                                <a:lnTo>
                                  <a:pt x="151345" y="54610"/>
                                </a:lnTo>
                                <a:lnTo>
                                  <a:pt x="157048" y="55880"/>
                                </a:lnTo>
                                <a:lnTo>
                                  <a:pt x="155841" y="55880"/>
                                </a:lnTo>
                                <a:lnTo>
                                  <a:pt x="155841" y="57150"/>
                                </a:lnTo>
                                <a:lnTo>
                                  <a:pt x="153289" y="58420"/>
                                </a:lnTo>
                                <a:lnTo>
                                  <a:pt x="149644" y="58420"/>
                                </a:lnTo>
                                <a:lnTo>
                                  <a:pt x="149644" y="59690"/>
                                </a:lnTo>
                                <a:lnTo>
                                  <a:pt x="149644" y="68580"/>
                                </a:lnTo>
                                <a:lnTo>
                                  <a:pt x="147358" y="66040"/>
                                </a:lnTo>
                                <a:lnTo>
                                  <a:pt x="145656" y="63500"/>
                                </a:lnTo>
                                <a:lnTo>
                                  <a:pt x="142811" y="58420"/>
                                </a:lnTo>
                                <a:lnTo>
                                  <a:pt x="146227" y="59690"/>
                                </a:lnTo>
                                <a:lnTo>
                                  <a:pt x="149644" y="59690"/>
                                </a:lnTo>
                                <a:lnTo>
                                  <a:pt x="149644" y="58420"/>
                                </a:lnTo>
                                <a:lnTo>
                                  <a:pt x="146735" y="58420"/>
                                </a:lnTo>
                                <a:lnTo>
                                  <a:pt x="142595" y="57150"/>
                                </a:lnTo>
                                <a:lnTo>
                                  <a:pt x="144602" y="55880"/>
                                </a:lnTo>
                                <a:lnTo>
                                  <a:pt x="148539" y="55880"/>
                                </a:lnTo>
                                <a:lnTo>
                                  <a:pt x="155841" y="57150"/>
                                </a:lnTo>
                                <a:lnTo>
                                  <a:pt x="155841" y="55880"/>
                                </a:lnTo>
                                <a:lnTo>
                                  <a:pt x="154355" y="55880"/>
                                </a:lnTo>
                                <a:lnTo>
                                  <a:pt x="150926" y="54610"/>
                                </a:lnTo>
                                <a:lnTo>
                                  <a:pt x="146227" y="54610"/>
                                </a:lnTo>
                                <a:lnTo>
                                  <a:pt x="144132" y="55880"/>
                                </a:lnTo>
                                <a:lnTo>
                                  <a:pt x="147269" y="52070"/>
                                </a:lnTo>
                                <a:lnTo>
                                  <a:pt x="147980" y="49530"/>
                                </a:lnTo>
                                <a:lnTo>
                                  <a:pt x="148882" y="47205"/>
                                </a:lnTo>
                                <a:lnTo>
                                  <a:pt x="148996" y="45720"/>
                                </a:lnTo>
                                <a:lnTo>
                                  <a:pt x="149072" y="41910"/>
                                </a:lnTo>
                                <a:lnTo>
                                  <a:pt x="149110" y="40640"/>
                                </a:lnTo>
                                <a:lnTo>
                                  <a:pt x="153631" y="40640"/>
                                </a:lnTo>
                                <a:lnTo>
                                  <a:pt x="151345" y="43180"/>
                                </a:lnTo>
                                <a:lnTo>
                                  <a:pt x="150202" y="45720"/>
                                </a:lnTo>
                                <a:lnTo>
                                  <a:pt x="149682" y="48044"/>
                                </a:lnTo>
                                <a:lnTo>
                                  <a:pt x="149644" y="50800"/>
                                </a:lnTo>
                                <a:lnTo>
                                  <a:pt x="151345" y="49530"/>
                                </a:lnTo>
                                <a:lnTo>
                                  <a:pt x="154762" y="46990"/>
                                </a:lnTo>
                                <a:lnTo>
                                  <a:pt x="157048" y="45720"/>
                                </a:lnTo>
                                <a:lnTo>
                                  <a:pt x="158750" y="41910"/>
                                </a:lnTo>
                                <a:lnTo>
                                  <a:pt x="159232" y="41910"/>
                                </a:lnTo>
                                <a:lnTo>
                                  <a:pt x="160515" y="44450"/>
                                </a:lnTo>
                                <a:lnTo>
                                  <a:pt x="162166" y="46990"/>
                                </a:lnTo>
                                <a:lnTo>
                                  <a:pt x="163309" y="48260"/>
                                </a:lnTo>
                                <a:lnTo>
                                  <a:pt x="164452" y="50800"/>
                                </a:lnTo>
                                <a:lnTo>
                                  <a:pt x="164452" y="47282"/>
                                </a:lnTo>
                                <a:lnTo>
                                  <a:pt x="161912" y="43180"/>
                                </a:lnTo>
                                <a:lnTo>
                                  <a:pt x="161163" y="41910"/>
                                </a:lnTo>
                                <a:lnTo>
                                  <a:pt x="158546" y="32385"/>
                                </a:lnTo>
                                <a:lnTo>
                                  <a:pt x="158546" y="39370"/>
                                </a:lnTo>
                                <a:lnTo>
                                  <a:pt x="157746" y="41986"/>
                                </a:lnTo>
                                <a:lnTo>
                                  <a:pt x="156794" y="44450"/>
                                </a:lnTo>
                                <a:lnTo>
                                  <a:pt x="154686" y="45720"/>
                                </a:lnTo>
                                <a:lnTo>
                                  <a:pt x="152273" y="48260"/>
                                </a:lnTo>
                                <a:lnTo>
                                  <a:pt x="150126" y="49530"/>
                                </a:lnTo>
                                <a:lnTo>
                                  <a:pt x="150710" y="46990"/>
                                </a:lnTo>
                                <a:lnTo>
                                  <a:pt x="152552" y="43180"/>
                                </a:lnTo>
                                <a:lnTo>
                                  <a:pt x="154533" y="41910"/>
                                </a:lnTo>
                                <a:lnTo>
                                  <a:pt x="155752" y="40640"/>
                                </a:lnTo>
                                <a:lnTo>
                                  <a:pt x="156984" y="39370"/>
                                </a:lnTo>
                                <a:lnTo>
                                  <a:pt x="158546" y="39370"/>
                                </a:lnTo>
                                <a:lnTo>
                                  <a:pt x="158546" y="32385"/>
                                </a:lnTo>
                                <a:lnTo>
                                  <a:pt x="158521" y="31750"/>
                                </a:lnTo>
                                <a:lnTo>
                                  <a:pt x="157619" y="29819"/>
                                </a:lnTo>
                                <a:lnTo>
                                  <a:pt x="157619" y="35560"/>
                                </a:lnTo>
                                <a:lnTo>
                                  <a:pt x="157048" y="38100"/>
                                </a:lnTo>
                                <a:lnTo>
                                  <a:pt x="153060" y="35560"/>
                                </a:lnTo>
                                <a:lnTo>
                                  <a:pt x="150418" y="35560"/>
                                </a:lnTo>
                                <a:lnTo>
                                  <a:pt x="152260" y="36830"/>
                                </a:lnTo>
                                <a:lnTo>
                                  <a:pt x="156095" y="38100"/>
                                </a:lnTo>
                                <a:lnTo>
                                  <a:pt x="154305" y="39370"/>
                                </a:lnTo>
                                <a:lnTo>
                                  <a:pt x="148399" y="39370"/>
                                </a:lnTo>
                                <a:lnTo>
                                  <a:pt x="148221" y="39319"/>
                                </a:lnTo>
                                <a:lnTo>
                                  <a:pt x="148221" y="45720"/>
                                </a:lnTo>
                                <a:lnTo>
                                  <a:pt x="147307" y="49530"/>
                                </a:lnTo>
                                <a:lnTo>
                                  <a:pt x="145986" y="52070"/>
                                </a:lnTo>
                                <a:lnTo>
                                  <a:pt x="142582" y="55880"/>
                                </a:lnTo>
                                <a:lnTo>
                                  <a:pt x="141998" y="52070"/>
                                </a:lnTo>
                                <a:lnTo>
                                  <a:pt x="143141" y="46990"/>
                                </a:lnTo>
                                <a:lnTo>
                                  <a:pt x="145135" y="44450"/>
                                </a:lnTo>
                                <a:lnTo>
                                  <a:pt x="147980" y="41910"/>
                                </a:lnTo>
                                <a:lnTo>
                                  <a:pt x="148221" y="45720"/>
                                </a:lnTo>
                                <a:lnTo>
                                  <a:pt x="148221" y="39319"/>
                                </a:lnTo>
                                <a:lnTo>
                                  <a:pt x="144437" y="38100"/>
                                </a:lnTo>
                                <a:lnTo>
                                  <a:pt x="145580" y="36830"/>
                                </a:lnTo>
                                <a:lnTo>
                                  <a:pt x="147205" y="35560"/>
                                </a:lnTo>
                                <a:lnTo>
                                  <a:pt x="147929" y="35560"/>
                                </a:lnTo>
                                <a:lnTo>
                                  <a:pt x="149072" y="33020"/>
                                </a:lnTo>
                                <a:lnTo>
                                  <a:pt x="149072" y="30480"/>
                                </a:lnTo>
                                <a:lnTo>
                                  <a:pt x="148501" y="25400"/>
                                </a:lnTo>
                                <a:lnTo>
                                  <a:pt x="150202" y="27940"/>
                                </a:lnTo>
                                <a:lnTo>
                                  <a:pt x="153060" y="27940"/>
                                </a:lnTo>
                                <a:lnTo>
                                  <a:pt x="155333" y="29210"/>
                                </a:lnTo>
                                <a:lnTo>
                                  <a:pt x="156476" y="30480"/>
                                </a:lnTo>
                                <a:lnTo>
                                  <a:pt x="157048" y="31750"/>
                                </a:lnTo>
                                <a:lnTo>
                                  <a:pt x="157619" y="35560"/>
                                </a:lnTo>
                                <a:lnTo>
                                  <a:pt x="157619" y="29819"/>
                                </a:lnTo>
                                <a:lnTo>
                                  <a:pt x="157340" y="29210"/>
                                </a:lnTo>
                                <a:lnTo>
                                  <a:pt x="155003" y="27940"/>
                                </a:lnTo>
                                <a:lnTo>
                                  <a:pt x="152323" y="26670"/>
                                </a:lnTo>
                                <a:lnTo>
                                  <a:pt x="150177" y="25400"/>
                                </a:lnTo>
                                <a:lnTo>
                                  <a:pt x="148564" y="22860"/>
                                </a:lnTo>
                                <a:lnTo>
                                  <a:pt x="147980" y="22059"/>
                                </a:lnTo>
                                <a:lnTo>
                                  <a:pt x="147980" y="29210"/>
                                </a:lnTo>
                                <a:lnTo>
                                  <a:pt x="147815" y="33020"/>
                                </a:lnTo>
                                <a:lnTo>
                                  <a:pt x="146469" y="35560"/>
                                </a:lnTo>
                                <a:lnTo>
                                  <a:pt x="144894" y="34290"/>
                                </a:lnTo>
                                <a:lnTo>
                                  <a:pt x="144081" y="31750"/>
                                </a:lnTo>
                                <a:lnTo>
                                  <a:pt x="144043" y="27940"/>
                                </a:lnTo>
                                <a:lnTo>
                                  <a:pt x="144894" y="25400"/>
                                </a:lnTo>
                                <a:lnTo>
                                  <a:pt x="145732" y="24130"/>
                                </a:lnTo>
                                <a:lnTo>
                                  <a:pt x="146583" y="22860"/>
                                </a:lnTo>
                                <a:lnTo>
                                  <a:pt x="147980" y="29210"/>
                                </a:lnTo>
                                <a:lnTo>
                                  <a:pt x="147980" y="22059"/>
                                </a:lnTo>
                                <a:lnTo>
                                  <a:pt x="146723" y="20320"/>
                                </a:lnTo>
                                <a:lnTo>
                                  <a:pt x="146151" y="19050"/>
                                </a:lnTo>
                                <a:lnTo>
                                  <a:pt x="144868" y="16510"/>
                                </a:lnTo>
                                <a:lnTo>
                                  <a:pt x="148729" y="21590"/>
                                </a:lnTo>
                                <a:lnTo>
                                  <a:pt x="150888" y="24130"/>
                                </a:lnTo>
                                <a:lnTo>
                                  <a:pt x="153187" y="25400"/>
                                </a:lnTo>
                                <a:lnTo>
                                  <a:pt x="154419" y="26670"/>
                                </a:lnTo>
                                <a:lnTo>
                                  <a:pt x="156171" y="26670"/>
                                </a:lnTo>
                                <a:lnTo>
                                  <a:pt x="156171" y="25400"/>
                                </a:lnTo>
                                <a:lnTo>
                                  <a:pt x="154419" y="25400"/>
                                </a:lnTo>
                                <a:lnTo>
                                  <a:pt x="152666" y="24130"/>
                                </a:lnTo>
                                <a:lnTo>
                                  <a:pt x="146812" y="17780"/>
                                </a:lnTo>
                                <a:lnTo>
                                  <a:pt x="151498" y="16510"/>
                                </a:lnTo>
                                <a:lnTo>
                                  <a:pt x="153835" y="13970"/>
                                </a:lnTo>
                                <a:lnTo>
                                  <a:pt x="154419" y="12700"/>
                                </a:lnTo>
                                <a:lnTo>
                                  <a:pt x="154419" y="10160"/>
                                </a:lnTo>
                                <a:lnTo>
                                  <a:pt x="155549" y="8928"/>
                                </a:lnTo>
                                <a:lnTo>
                                  <a:pt x="154190" y="6350"/>
                                </a:lnTo>
                                <a:lnTo>
                                  <a:pt x="155765" y="6350"/>
                                </a:lnTo>
                                <a:lnTo>
                                  <a:pt x="157327" y="7620"/>
                                </a:lnTo>
                                <a:lnTo>
                                  <a:pt x="158902" y="11430"/>
                                </a:lnTo>
                                <a:lnTo>
                                  <a:pt x="161937" y="16510"/>
                                </a:lnTo>
                                <a:lnTo>
                                  <a:pt x="158242" y="12700"/>
                                </a:lnTo>
                                <a:lnTo>
                                  <a:pt x="156959" y="11430"/>
                                </a:lnTo>
                                <a:lnTo>
                                  <a:pt x="155816" y="9398"/>
                                </a:lnTo>
                                <a:lnTo>
                                  <a:pt x="157340" y="12700"/>
                                </a:lnTo>
                                <a:lnTo>
                                  <a:pt x="158521" y="13970"/>
                                </a:lnTo>
                                <a:lnTo>
                                  <a:pt x="159943" y="15240"/>
                                </a:lnTo>
                                <a:lnTo>
                                  <a:pt x="161505" y="16510"/>
                                </a:lnTo>
                                <a:lnTo>
                                  <a:pt x="159029" y="17780"/>
                                </a:lnTo>
                                <a:lnTo>
                                  <a:pt x="156984" y="19050"/>
                                </a:lnTo>
                                <a:lnTo>
                                  <a:pt x="154266" y="20320"/>
                                </a:lnTo>
                                <a:lnTo>
                                  <a:pt x="157937" y="20320"/>
                                </a:lnTo>
                                <a:lnTo>
                                  <a:pt x="159689" y="17780"/>
                                </a:lnTo>
                                <a:lnTo>
                                  <a:pt x="160858" y="17780"/>
                                </a:lnTo>
                                <a:lnTo>
                                  <a:pt x="160274" y="19050"/>
                                </a:lnTo>
                                <a:lnTo>
                                  <a:pt x="159118" y="20320"/>
                                </a:lnTo>
                                <a:lnTo>
                                  <a:pt x="157340" y="25400"/>
                                </a:lnTo>
                                <a:lnTo>
                                  <a:pt x="157340" y="27940"/>
                                </a:lnTo>
                                <a:lnTo>
                                  <a:pt x="159118" y="22860"/>
                                </a:lnTo>
                                <a:lnTo>
                                  <a:pt x="161442" y="19050"/>
                                </a:lnTo>
                                <a:lnTo>
                                  <a:pt x="159689" y="25400"/>
                                </a:lnTo>
                                <a:lnTo>
                                  <a:pt x="159689" y="31750"/>
                                </a:lnTo>
                                <a:lnTo>
                                  <a:pt x="161442" y="38100"/>
                                </a:lnTo>
                                <a:lnTo>
                                  <a:pt x="162610" y="41910"/>
                                </a:lnTo>
                                <a:lnTo>
                                  <a:pt x="164947" y="44450"/>
                                </a:lnTo>
                                <a:lnTo>
                                  <a:pt x="165341" y="45720"/>
                                </a:lnTo>
                                <a:lnTo>
                                  <a:pt x="166700" y="46990"/>
                                </a:lnTo>
                                <a:lnTo>
                                  <a:pt x="167424" y="46990"/>
                                </a:lnTo>
                                <a:lnTo>
                                  <a:pt x="168033" y="45720"/>
                                </a:lnTo>
                                <a:lnTo>
                                  <a:pt x="168656" y="44450"/>
                                </a:lnTo>
                                <a:lnTo>
                                  <a:pt x="171107" y="41910"/>
                                </a:lnTo>
                                <a:lnTo>
                                  <a:pt x="173558" y="40640"/>
                                </a:lnTo>
                                <a:lnTo>
                                  <a:pt x="175653" y="38100"/>
                                </a:lnTo>
                                <a:lnTo>
                                  <a:pt x="177012" y="34239"/>
                                </a:lnTo>
                                <a:lnTo>
                                  <a:pt x="178409" y="31750"/>
                                </a:lnTo>
                                <a:lnTo>
                                  <a:pt x="180657" y="31750"/>
                                </a:lnTo>
                                <a:lnTo>
                                  <a:pt x="189217" y="27940"/>
                                </a:lnTo>
                                <a:lnTo>
                                  <a:pt x="190588" y="26784"/>
                                </a:lnTo>
                                <a:lnTo>
                                  <a:pt x="187985" y="27940"/>
                                </a:lnTo>
                                <a:lnTo>
                                  <a:pt x="182079" y="29210"/>
                                </a:lnTo>
                                <a:lnTo>
                                  <a:pt x="179031" y="30480"/>
                                </a:lnTo>
                                <a:lnTo>
                                  <a:pt x="177888" y="31750"/>
                                </a:lnTo>
                                <a:lnTo>
                                  <a:pt x="177038" y="33020"/>
                                </a:lnTo>
                                <a:lnTo>
                                  <a:pt x="175742" y="34290"/>
                                </a:lnTo>
                                <a:lnTo>
                                  <a:pt x="173964" y="38100"/>
                                </a:lnTo>
                                <a:lnTo>
                                  <a:pt x="172783" y="39370"/>
                                </a:lnTo>
                                <a:lnTo>
                                  <a:pt x="169252" y="41910"/>
                                </a:lnTo>
                                <a:lnTo>
                                  <a:pt x="166509" y="45720"/>
                                </a:lnTo>
                                <a:lnTo>
                                  <a:pt x="164947" y="41910"/>
                                </a:lnTo>
                                <a:lnTo>
                                  <a:pt x="166928" y="40640"/>
                                </a:lnTo>
                                <a:lnTo>
                                  <a:pt x="169062" y="39370"/>
                                </a:lnTo>
                                <a:lnTo>
                                  <a:pt x="171627" y="35560"/>
                                </a:lnTo>
                                <a:lnTo>
                                  <a:pt x="172783" y="34290"/>
                                </a:lnTo>
                                <a:lnTo>
                                  <a:pt x="173380" y="33020"/>
                                </a:lnTo>
                                <a:lnTo>
                                  <a:pt x="173380" y="30480"/>
                                </a:lnTo>
                                <a:lnTo>
                                  <a:pt x="173964" y="30480"/>
                                </a:lnTo>
                                <a:lnTo>
                                  <a:pt x="173964" y="27940"/>
                                </a:lnTo>
                                <a:lnTo>
                                  <a:pt x="172262" y="29413"/>
                                </a:lnTo>
                                <a:lnTo>
                                  <a:pt x="172262" y="30480"/>
                                </a:lnTo>
                                <a:lnTo>
                                  <a:pt x="171665" y="33020"/>
                                </a:lnTo>
                                <a:lnTo>
                                  <a:pt x="169875" y="35560"/>
                                </a:lnTo>
                                <a:lnTo>
                                  <a:pt x="165112" y="40640"/>
                                </a:lnTo>
                                <a:lnTo>
                                  <a:pt x="165112" y="38100"/>
                                </a:lnTo>
                                <a:lnTo>
                                  <a:pt x="165709" y="35560"/>
                                </a:lnTo>
                                <a:lnTo>
                                  <a:pt x="168694" y="33020"/>
                                </a:lnTo>
                                <a:lnTo>
                                  <a:pt x="172262" y="30480"/>
                                </a:lnTo>
                                <a:lnTo>
                                  <a:pt x="172262" y="29413"/>
                                </a:lnTo>
                                <a:lnTo>
                                  <a:pt x="171018" y="30480"/>
                                </a:lnTo>
                                <a:lnTo>
                                  <a:pt x="168503" y="33020"/>
                                </a:lnTo>
                                <a:lnTo>
                                  <a:pt x="166649" y="34290"/>
                                </a:lnTo>
                                <a:lnTo>
                                  <a:pt x="165125" y="34290"/>
                                </a:lnTo>
                                <a:lnTo>
                                  <a:pt x="163944" y="38100"/>
                                </a:lnTo>
                                <a:lnTo>
                                  <a:pt x="163944" y="40640"/>
                                </a:lnTo>
                                <a:lnTo>
                                  <a:pt x="162763" y="39370"/>
                                </a:lnTo>
                                <a:lnTo>
                                  <a:pt x="162382" y="38100"/>
                                </a:lnTo>
                                <a:lnTo>
                                  <a:pt x="161810" y="35560"/>
                                </a:lnTo>
                                <a:lnTo>
                                  <a:pt x="161239" y="34290"/>
                                </a:lnTo>
                                <a:lnTo>
                                  <a:pt x="160667" y="31750"/>
                                </a:lnTo>
                                <a:lnTo>
                                  <a:pt x="160528" y="29210"/>
                                </a:lnTo>
                                <a:lnTo>
                                  <a:pt x="160997" y="26670"/>
                                </a:lnTo>
                                <a:lnTo>
                                  <a:pt x="163360" y="30480"/>
                                </a:lnTo>
                                <a:lnTo>
                                  <a:pt x="165125" y="31750"/>
                                </a:lnTo>
                                <a:lnTo>
                                  <a:pt x="166890" y="31750"/>
                                </a:lnTo>
                                <a:lnTo>
                                  <a:pt x="167474" y="30480"/>
                                </a:lnTo>
                                <a:lnTo>
                                  <a:pt x="167474" y="27940"/>
                                </a:lnTo>
                                <a:lnTo>
                                  <a:pt x="166306" y="25400"/>
                                </a:lnTo>
                                <a:lnTo>
                                  <a:pt x="166306" y="27940"/>
                                </a:lnTo>
                                <a:lnTo>
                                  <a:pt x="166306" y="30480"/>
                                </a:lnTo>
                                <a:lnTo>
                                  <a:pt x="164109" y="29210"/>
                                </a:lnTo>
                                <a:lnTo>
                                  <a:pt x="162153" y="26670"/>
                                </a:lnTo>
                                <a:lnTo>
                                  <a:pt x="161188" y="25400"/>
                                </a:lnTo>
                                <a:lnTo>
                                  <a:pt x="161188" y="22860"/>
                                </a:lnTo>
                                <a:lnTo>
                                  <a:pt x="164846" y="25400"/>
                                </a:lnTo>
                                <a:lnTo>
                                  <a:pt x="166306" y="27940"/>
                                </a:lnTo>
                                <a:lnTo>
                                  <a:pt x="166306" y="25400"/>
                                </a:lnTo>
                                <a:lnTo>
                                  <a:pt x="163804" y="24130"/>
                                </a:lnTo>
                                <a:lnTo>
                                  <a:pt x="162382" y="22860"/>
                                </a:lnTo>
                                <a:lnTo>
                                  <a:pt x="166509" y="24130"/>
                                </a:lnTo>
                                <a:lnTo>
                                  <a:pt x="167932" y="25400"/>
                                </a:lnTo>
                                <a:lnTo>
                                  <a:pt x="172402" y="25400"/>
                                </a:lnTo>
                                <a:lnTo>
                                  <a:pt x="174612" y="24130"/>
                                </a:lnTo>
                                <a:lnTo>
                                  <a:pt x="176187" y="24130"/>
                                </a:lnTo>
                                <a:lnTo>
                                  <a:pt x="177241" y="22860"/>
                                </a:lnTo>
                                <a:lnTo>
                                  <a:pt x="174955" y="22860"/>
                                </a:lnTo>
                                <a:lnTo>
                                  <a:pt x="171196" y="24130"/>
                                </a:lnTo>
                                <a:lnTo>
                                  <a:pt x="167830" y="24130"/>
                                </a:lnTo>
                                <a:lnTo>
                                  <a:pt x="164465" y="22860"/>
                                </a:lnTo>
                                <a:lnTo>
                                  <a:pt x="161785" y="21590"/>
                                </a:lnTo>
                                <a:lnTo>
                                  <a:pt x="163131" y="20320"/>
                                </a:lnTo>
                                <a:lnTo>
                                  <a:pt x="169849" y="20320"/>
                                </a:lnTo>
                                <a:lnTo>
                                  <a:pt x="171869" y="21590"/>
                                </a:lnTo>
                                <a:lnTo>
                                  <a:pt x="174752" y="22783"/>
                                </a:lnTo>
                                <a:lnTo>
                                  <a:pt x="171450" y="20320"/>
                                </a:lnTo>
                                <a:lnTo>
                                  <a:pt x="170307" y="20320"/>
                                </a:lnTo>
                                <a:lnTo>
                                  <a:pt x="168503" y="19050"/>
                                </a:lnTo>
                                <a:lnTo>
                                  <a:pt x="164045" y="19050"/>
                                </a:lnTo>
                                <a:lnTo>
                                  <a:pt x="162902" y="20320"/>
                                </a:lnTo>
                                <a:lnTo>
                                  <a:pt x="162153" y="20320"/>
                                </a:lnTo>
                                <a:lnTo>
                                  <a:pt x="161772" y="19050"/>
                                </a:lnTo>
                                <a:lnTo>
                                  <a:pt x="162902" y="17780"/>
                                </a:lnTo>
                                <a:lnTo>
                                  <a:pt x="164617" y="16510"/>
                                </a:lnTo>
                                <a:lnTo>
                                  <a:pt x="163918" y="16510"/>
                                </a:lnTo>
                                <a:lnTo>
                                  <a:pt x="166293" y="13970"/>
                                </a:lnTo>
                                <a:lnTo>
                                  <a:pt x="167487" y="12700"/>
                                </a:lnTo>
                                <a:lnTo>
                                  <a:pt x="169506" y="10287"/>
                                </a:lnTo>
                                <a:lnTo>
                                  <a:pt x="167462" y="11430"/>
                                </a:lnTo>
                                <a:lnTo>
                                  <a:pt x="164045" y="13970"/>
                                </a:lnTo>
                                <a:lnTo>
                                  <a:pt x="165176" y="8890"/>
                                </a:lnTo>
                                <a:lnTo>
                                  <a:pt x="164617" y="6350"/>
                                </a:lnTo>
                                <a:lnTo>
                                  <a:pt x="164058" y="5118"/>
                                </a:lnTo>
                                <a:lnTo>
                                  <a:pt x="164058" y="9398"/>
                                </a:lnTo>
                                <a:lnTo>
                                  <a:pt x="163487" y="12700"/>
                                </a:lnTo>
                                <a:lnTo>
                                  <a:pt x="162902" y="16510"/>
                                </a:lnTo>
                                <a:lnTo>
                                  <a:pt x="160794" y="12700"/>
                                </a:lnTo>
                                <a:lnTo>
                                  <a:pt x="160756" y="11430"/>
                                </a:lnTo>
                                <a:lnTo>
                                  <a:pt x="160718" y="7239"/>
                                </a:lnTo>
                                <a:lnTo>
                                  <a:pt x="161086" y="5080"/>
                                </a:lnTo>
                                <a:lnTo>
                                  <a:pt x="162217" y="2540"/>
                                </a:lnTo>
                                <a:lnTo>
                                  <a:pt x="163791" y="5080"/>
                                </a:lnTo>
                                <a:lnTo>
                                  <a:pt x="163982" y="7239"/>
                                </a:lnTo>
                                <a:lnTo>
                                  <a:pt x="164058" y="9398"/>
                                </a:lnTo>
                                <a:lnTo>
                                  <a:pt x="164058" y="5118"/>
                                </a:lnTo>
                                <a:lnTo>
                                  <a:pt x="163474" y="3810"/>
                                </a:lnTo>
                                <a:lnTo>
                                  <a:pt x="163182" y="2540"/>
                                </a:lnTo>
                                <a:lnTo>
                                  <a:pt x="162902" y="1270"/>
                                </a:lnTo>
                                <a:lnTo>
                                  <a:pt x="162369" y="0"/>
                                </a:lnTo>
                                <a:lnTo>
                                  <a:pt x="160947" y="3810"/>
                                </a:lnTo>
                                <a:lnTo>
                                  <a:pt x="160375" y="5080"/>
                                </a:lnTo>
                                <a:lnTo>
                                  <a:pt x="159956" y="7239"/>
                                </a:lnTo>
                                <a:lnTo>
                                  <a:pt x="159943" y="8890"/>
                                </a:lnTo>
                                <a:lnTo>
                                  <a:pt x="160070" y="11430"/>
                                </a:lnTo>
                                <a:lnTo>
                                  <a:pt x="158851" y="10160"/>
                                </a:lnTo>
                                <a:lnTo>
                                  <a:pt x="158356" y="8890"/>
                                </a:lnTo>
                                <a:lnTo>
                                  <a:pt x="157784" y="6350"/>
                                </a:lnTo>
                                <a:lnTo>
                                  <a:pt x="156641" y="6350"/>
                                </a:lnTo>
                                <a:lnTo>
                                  <a:pt x="154940" y="5080"/>
                                </a:lnTo>
                                <a:lnTo>
                                  <a:pt x="152082" y="3810"/>
                                </a:lnTo>
                                <a:lnTo>
                                  <a:pt x="153809" y="6350"/>
                                </a:lnTo>
                                <a:lnTo>
                                  <a:pt x="154940" y="8890"/>
                                </a:lnTo>
                                <a:lnTo>
                                  <a:pt x="153543" y="10960"/>
                                </a:lnTo>
                                <a:lnTo>
                                  <a:pt x="153543" y="11430"/>
                                </a:lnTo>
                                <a:lnTo>
                                  <a:pt x="153123" y="13970"/>
                                </a:lnTo>
                                <a:lnTo>
                                  <a:pt x="151866" y="15240"/>
                                </a:lnTo>
                                <a:lnTo>
                                  <a:pt x="150571" y="16510"/>
                                </a:lnTo>
                                <a:lnTo>
                                  <a:pt x="147320" y="16510"/>
                                </a:lnTo>
                                <a:lnTo>
                                  <a:pt x="148399" y="15240"/>
                                </a:lnTo>
                                <a:lnTo>
                                  <a:pt x="149098" y="13970"/>
                                </a:lnTo>
                                <a:lnTo>
                                  <a:pt x="153543" y="11430"/>
                                </a:lnTo>
                                <a:lnTo>
                                  <a:pt x="153543" y="10960"/>
                                </a:lnTo>
                                <a:lnTo>
                                  <a:pt x="153225" y="11430"/>
                                </a:lnTo>
                                <a:lnTo>
                                  <a:pt x="151511" y="11430"/>
                                </a:lnTo>
                                <a:lnTo>
                                  <a:pt x="148094" y="13970"/>
                                </a:lnTo>
                                <a:lnTo>
                                  <a:pt x="148094" y="10160"/>
                                </a:lnTo>
                                <a:lnTo>
                                  <a:pt x="147434" y="8686"/>
                                </a:lnTo>
                                <a:lnTo>
                                  <a:pt x="147434" y="13970"/>
                                </a:lnTo>
                                <a:lnTo>
                                  <a:pt x="146545" y="17780"/>
                                </a:lnTo>
                                <a:lnTo>
                                  <a:pt x="145491" y="16510"/>
                                </a:lnTo>
                                <a:lnTo>
                                  <a:pt x="144437" y="15240"/>
                                </a:lnTo>
                                <a:lnTo>
                                  <a:pt x="143814" y="11430"/>
                                </a:lnTo>
                                <a:lnTo>
                                  <a:pt x="143662" y="5080"/>
                                </a:lnTo>
                                <a:lnTo>
                                  <a:pt x="147002" y="8890"/>
                                </a:lnTo>
                                <a:lnTo>
                                  <a:pt x="147434" y="13970"/>
                                </a:lnTo>
                                <a:lnTo>
                                  <a:pt x="147434" y="8686"/>
                                </a:lnTo>
                                <a:lnTo>
                                  <a:pt x="146964" y="7620"/>
                                </a:lnTo>
                                <a:lnTo>
                                  <a:pt x="145249" y="5080"/>
                                </a:lnTo>
                                <a:lnTo>
                                  <a:pt x="142976" y="2540"/>
                                </a:lnTo>
                                <a:lnTo>
                                  <a:pt x="142849" y="10160"/>
                                </a:lnTo>
                                <a:lnTo>
                                  <a:pt x="142976" y="11430"/>
                                </a:lnTo>
                                <a:lnTo>
                                  <a:pt x="143548" y="15240"/>
                                </a:lnTo>
                                <a:lnTo>
                                  <a:pt x="140690" y="13970"/>
                                </a:lnTo>
                                <a:lnTo>
                                  <a:pt x="138417" y="11430"/>
                                </a:lnTo>
                                <a:lnTo>
                                  <a:pt x="140690" y="8890"/>
                                </a:lnTo>
                                <a:lnTo>
                                  <a:pt x="141833" y="6350"/>
                                </a:lnTo>
                                <a:lnTo>
                                  <a:pt x="140804" y="2540"/>
                                </a:lnTo>
                                <a:lnTo>
                                  <a:pt x="140754" y="2349"/>
                                </a:lnTo>
                                <a:lnTo>
                                  <a:pt x="140754" y="5080"/>
                                </a:lnTo>
                                <a:lnTo>
                                  <a:pt x="140754" y="6350"/>
                                </a:lnTo>
                                <a:lnTo>
                                  <a:pt x="140055" y="8890"/>
                                </a:lnTo>
                                <a:lnTo>
                                  <a:pt x="138938" y="10160"/>
                                </a:lnTo>
                                <a:lnTo>
                                  <a:pt x="137629" y="11430"/>
                                </a:lnTo>
                                <a:lnTo>
                                  <a:pt x="137464" y="10160"/>
                                </a:lnTo>
                                <a:lnTo>
                                  <a:pt x="137312" y="8890"/>
                                </a:lnTo>
                                <a:lnTo>
                                  <a:pt x="137922" y="5080"/>
                                </a:lnTo>
                                <a:lnTo>
                                  <a:pt x="139776" y="2540"/>
                                </a:lnTo>
                                <a:lnTo>
                                  <a:pt x="140754" y="5080"/>
                                </a:lnTo>
                                <a:lnTo>
                                  <a:pt x="140754" y="2349"/>
                                </a:lnTo>
                                <a:lnTo>
                                  <a:pt x="140131" y="0"/>
                                </a:lnTo>
                                <a:lnTo>
                                  <a:pt x="139560" y="1270"/>
                                </a:lnTo>
                                <a:lnTo>
                                  <a:pt x="139560" y="2540"/>
                                </a:lnTo>
                                <a:lnTo>
                                  <a:pt x="137845" y="3810"/>
                                </a:lnTo>
                                <a:lnTo>
                                  <a:pt x="137045" y="6350"/>
                                </a:lnTo>
                                <a:lnTo>
                                  <a:pt x="136474" y="10160"/>
                                </a:lnTo>
                                <a:lnTo>
                                  <a:pt x="134429" y="7620"/>
                                </a:lnTo>
                                <a:lnTo>
                                  <a:pt x="132143" y="6350"/>
                                </a:lnTo>
                                <a:lnTo>
                                  <a:pt x="130721" y="5080"/>
                                </a:lnTo>
                                <a:lnTo>
                                  <a:pt x="129298" y="3810"/>
                                </a:lnTo>
                                <a:lnTo>
                                  <a:pt x="126453" y="3810"/>
                                </a:lnTo>
                                <a:lnTo>
                                  <a:pt x="128168" y="6350"/>
                                </a:lnTo>
                                <a:lnTo>
                                  <a:pt x="129298" y="8890"/>
                                </a:lnTo>
                                <a:lnTo>
                                  <a:pt x="132143" y="11430"/>
                                </a:lnTo>
                                <a:lnTo>
                                  <a:pt x="133769" y="11430"/>
                                </a:lnTo>
                                <a:lnTo>
                                  <a:pt x="131343" y="10160"/>
                                </a:lnTo>
                                <a:lnTo>
                                  <a:pt x="129946" y="7620"/>
                                </a:lnTo>
                                <a:lnTo>
                                  <a:pt x="128803" y="5080"/>
                                </a:lnTo>
                                <a:lnTo>
                                  <a:pt x="131076" y="6350"/>
                                </a:lnTo>
                                <a:lnTo>
                                  <a:pt x="133070" y="7620"/>
                                </a:lnTo>
                                <a:lnTo>
                                  <a:pt x="136626" y="11430"/>
                                </a:lnTo>
                                <a:lnTo>
                                  <a:pt x="133769" y="11430"/>
                                </a:lnTo>
                                <a:lnTo>
                                  <a:pt x="135623" y="12700"/>
                                </a:lnTo>
                                <a:lnTo>
                                  <a:pt x="136702" y="11430"/>
                                </a:lnTo>
                                <a:lnTo>
                                  <a:pt x="139560" y="13970"/>
                                </a:lnTo>
                                <a:lnTo>
                                  <a:pt x="144678" y="19050"/>
                                </a:lnTo>
                                <a:lnTo>
                                  <a:pt x="145249" y="20320"/>
                                </a:lnTo>
                                <a:lnTo>
                                  <a:pt x="145034" y="20802"/>
                                </a:lnTo>
                                <a:lnTo>
                                  <a:pt x="145034" y="22860"/>
                                </a:lnTo>
                                <a:lnTo>
                                  <a:pt x="141846" y="25400"/>
                                </a:lnTo>
                                <a:lnTo>
                                  <a:pt x="132270" y="25400"/>
                                </a:lnTo>
                                <a:lnTo>
                                  <a:pt x="134823" y="22860"/>
                                </a:lnTo>
                                <a:lnTo>
                                  <a:pt x="138010" y="22860"/>
                                </a:lnTo>
                                <a:lnTo>
                                  <a:pt x="141846" y="21590"/>
                                </a:lnTo>
                                <a:lnTo>
                                  <a:pt x="145034" y="22860"/>
                                </a:lnTo>
                                <a:lnTo>
                                  <a:pt x="145034" y="20802"/>
                                </a:lnTo>
                                <a:lnTo>
                                  <a:pt x="144678" y="21590"/>
                                </a:lnTo>
                                <a:lnTo>
                                  <a:pt x="142405" y="20320"/>
                                </a:lnTo>
                                <a:lnTo>
                                  <a:pt x="140131" y="20320"/>
                                </a:lnTo>
                                <a:lnTo>
                                  <a:pt x="138417" y="21590"/>
                                </a:lnTo>
                                <a:lnTo>
                                  <a:pt x="136131" y="21590"/>
                                </a:lnTo>
                                <a:lnTo>
                                  <a:pt x="132143" y="24130"/>
                                </a:lnTo>
                                <a:lnTo>
                                  <a:pt x="129298" y="26670"/>
                                </a:lnTo>
                                <a:lnTo>
                                  <a:pt x="140690" y="26670"/>
                                </a:lnTo>
                                <a:lnTo>
                                  <a:pt x="142405" y="25400"/>
                                </a:lnTo>
                                <a:lnTo>
                                  <a:pt x="144119" y="24130"/>
                                </a:lnTo>
                                <a:lnTo>
                                  <a:pt x="144119" y="25400"/>
                                </a:lnTo>
                                <a:lnTo>
                                  <a:pt x="143548" y="26670"/>
                                </a:lnTo>
                                <a:lnTo>
                                  <a:pt x="142976" y="29210"/>
                                </a:lnTo>
                                <a:lnTo>
                                  <a:pt x="142976" y="31750"/>
                                </a:lnTo>
                                <a:lnTo>
                                  <a:pt x="143548" y="33020"/>
                                </a:lnTo>
                                <a:lnTo>
                                  <a:pt x="144868" y="34290"/>
                                </a:lnTo>
                                <a:lnTo>
                                  <a:pt x="145580" y="35560"/>
                                </a:lnTo>
                                <a:lnTo>
                                  <a:pt x="144119" y="36830"/>
                                </a:lnTo>
                                <a:lnTo>
                                  <a:pt x="141732" y="38100"/>
                                </a:lnTo>
                                <a:lnTo>
                                  <a:pt x="143294" y="38100"/>
                                </a:lnTo>
                                <a:lnTo>
                                  <a:pt x="144119" y="39370"/>
                                </a:lnTo>
                                <a:lnTo>
                                  <a:pt x="146405" y="39370"/>
                                </a:lnTo>
                                <a:lnTo>
                                  <a:pt x="148094" y="40640"/>
                                </a:lnTo>
                                <a:lnTo>
                                  <a:pt x="146405" y="41910"/>
                                </a:lnTo>
                                <a:lnTo>
                                  <a:pt x="144119" y="44450"/>
                                </a:lnTo>
                                <a:lnTo>
                                  <a:pt x="142405" y="45720"/>
                                </a:lnTo>
                                <a:lnTo>
                                  <a:pt x="141351" y="48044"/>
                                </a:lnTo>
                                <a:lnTo>
                                  <a:pt x="141262" y="50800"/>
                                </a:lnTo>
                                <a:lnTo>
                                  <a:pt x="140690" y="52070"/>
                                </a:lnTo>
                                <a:lnTo>
                                  <a:pt x="140119" y="50800"/>
                                </a:lnTo>
                                <a:lnTo>
                                  <a:pt x="139560" y="49530"/>
                                </a:lnTo>
                                <a:lnTo>
                                  <a:pt x="139560" y="44450"/>
                                </a:lnTo>
                                <a:lnTo>
                                  <a:pt x="139192" y="44450"/>
                                </a:lnTo>
                                <a:lnTo>
                                  <a:pt x="139192" y="50800"/>
                                </a:lnTo>
                                <a:lnTo>
                                  <a:pt x="137248" y="49530"/>
                                </a:lnTo>
                                <a:lnTo>
                                  <a:pt x="135851" y="45720"/>
                                </a:lnTo>
                                <a:lnTo>
                                  <a:pt x="134607" y="43180"/>
                                </a:lnTo>
                                <a:lnTo>
                                  <a:pt x="132930" y="40640"/>
                                </a:lnTo>
                                <a:lnTo>
                                  <a:pt x="133972" y="41910"/>
                                </a:lnTo>
                                <a:lnTo>
                                  <a:pt x="135140" y="41910"/>
                                </a:lnTo>
                                <a:lnTo>
                                  <a:pt x="136715" y="43180"/>
                                </a:lnTo>
                                <a:lnTo>
                                  <a:pt x="138468" y="45720"/>
                                </a:lnTo>
                                <a:lnTo>
                                  <a:pt x="139192" y="50800"/>
                                </a:lnTo>
                                <a:lnTo>
                                  <a:pt x="139192" y="44450"/>
                                </a:lnTo>
                                <a:lnTo>
                                  <a:pt x="139001" y="44450"/>
                                </a:lnTo>
                                <a:lnTo>
                                  <a:pt x="134429" y="40640"/>
                                </a:lnTo>
                                <a:lnTo>
                                  <a:pt x="132143" y="39370"/>
                                </a:lnTo>
                                <a:lnTo>
                                  <a:pt x="133286" y="38100"/>
                                </a:lnTo>
                                <a:lnTo>
                                  <a:pt x="134429" y="35560"/>
                                </a:lnTo>
                                <a:lnTo>
                                  <a:pt x="136702" y="31750"/>
                                </a:lnTo>
                                <a:lnTo>
                                  <a:pt x="138125" y="30480"/>
                                </a:lnTo>
                                <a:lnTo>
                                  <a:pt x="139560" y="29210"/>
                                </a:lnTo>
                                <a:lnTo>
                                  <a:pt x="137121" y="29210"/>
                                </a:lnTo>
                                <a:lnTo>
                                  <a:pt x="137121" y="30480"/>
                                </a:lnTo>
                                <a:lnTo>
                                  <a:pt x="133883" y="34290"/>
                                </a:lnTo>
                                <a:lnTo>
                                  <a:pt x="132321" y="36830"/>
                                </a:lnTo>
                                <a:lnTo>
                                  <a:pt x="130568" y="39370"/>
                                </a:lnTo>
                                <a:lnTo>
                                  <a:pt x="127050" y="40640"/>
                                </a:lnTo>
                                <a:lnTo>
                                  <a:pt x="127431" y="38100"/>
                                </a:lnTo>
                                <a:lnTo>
                                  <a:pt x="129717" y="34290"/>
                                </a:lnTo>
                                <a:lnTo>
                                  <a:pt x="131991" y="33020"/>
                                </a:lnTo>
                                <a:lnTo>
                                  <a:pt x="135318" y="30480"/>
                                </a:lnTo>
                                <a:lnTo>
                                  <a:pt x="137121" y="30480"/>
                                </a:lnTo>
                                <a:lnTo>
                                  <a:pt x="137121" y="29210"/>
                                </a:lnTo>
                                <a:lnTo>
                                  <a:pt x="136131" y="29210"/>
                                </a:lnTo>
                                <a:lnTo>
                                  <a:pt x="132715" y="31750"/>
                                </a:lnTo>
                                <a:lnTo>
                                  <a:pt x="129870" y="33020"/>
                                </a:lnTo>
                                <a:lnTo>
                                  <a:pt x="127609" y="35560"/>
                                </a:lnTo>
                                <a:lnTo>
                                  <a:pt x="125882" y="38100"/>
                                </a:lnTo>
                                <a:lnTo>
                                  <a:pt x="125882" y="39370"/>
                                </a:lnTo>
                                <a:lnTo>
                                  <a:pt x="126453" y="41910"/>
                                </a:lnTo>
                                <a:lnTo>
                                  <a:pt x="128727" y="40640"/>
                                </a:lnTo>
                                <a:lnTo>
                                  <a:pt x="131597" y="39370"/>
                                </a:lnTo>
                                <a:lnTo>
                                  <a:pt x="133286" y="43180"/>
                                </a:lnTo>
                                <a:lnTo>
                                  <a:pt x="135572" y="46990"/>
                                </a:lnTo>
                                <a:lnTo>
                                  <a:pt x="137274" y="50800"/>
                                </a:lnTo>
                                <a:lnTo>
                                  <a:pt x="139001" y="52070"/>
                                </a:lnTo>
                                <a:lnTo>
                                  <a:pt x="141262" y="53340"/>
                                </a:lnTo>
                                <a:lnTo>
                                  <a:pt x="141262" y="55880"/>
                                </a:lnTo>
                                <a:lnTo>
                                  <a:pt x="139560" y="53340"/>
                                </a:lnTo>
                                <a:lnTo>
                                  <a:pt x="137845" y="52070"/>
                                </a:lnTo>
                                <a:lnTo>
                                  <a:pt x="133858" y="49530"/>
                                </a:lnTo>
                                <a:lnTo>
                                  <a:pt x="129298" y="46990"/>
                                </a:lnTo>
                                <a:lnTo>
                                  <a:pt x="127609" y="44450"/>
                                </a:lnTo>
                                <a:lnTo>
                                  <a:pt x="125882" y="43180"/>
                                </a:lnTo>
                                <a:lnTo>
                                  <a:pt x="124752" y="40640"/>
                                </a:lnTo>
                                <a:lnTo>
                                  <a:pt x="120205" y="35560"/>
                                </a:lnTo>
                                <a:lnTo>
                                  <a:pt x="116497" y="32283"/>
                                </a:lnTo>
                                <a:lnTo>
                                  <a:pt x="122339" y="39370"/>
                                </a:lnTo>
                                <a:lnTo>
                                  <a:pt x="124117" y="40640"/>
                                </a:lnTo>
                                <a:lnTo>
                                  <a:pt x="125818" y="44450"/>
                                </a:lnTo>
                                <a:lnTo>
                                  <a:pt x="128524" y="46990"/>
                                </a:lnTo>
                                <a:lnTo>
                                  <a:pt x="131635" y="49530"/>
                                </a:lnTo>
                                <a:lnTo>
                                  <a:pt x="138049" y="53340"/>
                                </a:lnTo>
                                <a:lnTo>
                                  <a:pt x="137452" y="54610"/>
                                </a:lnTo>
                                <a:lnTo>
                                  <a:pt x="138036" y="55880"/>
                                </a:lnTo>
                                <a:lnTo>
                                  <a:pt x="140055" y="57150"/>
                                </a:lnTo>
                                <a:lnTo>
                                  <a:pt x="139331" y="57150"/>
                                </a:lnTo>
                                <a:lnTo>
                                  <a:pt x="141389" y="58420"/>
                                </a:lnTo>
                                <a:lnTo>
                                  <a:pt x="141947" y="60960"/>
                                </a:lnTo>
                                <a:lnTo>
                                  <a:pt x="140944" y="60960"/>
                                </a:lnTo>
                                <a:lnTo>
                                  <a:pt x="140906" y="62230"/>
                                </a:lnTo>
                                <a:lnTo>
                                  <a:pt x="142811" y="62230"/>
                                </a:lnTo>
                                <a:lnTo>
                                  <a:pt x="143941" y="63500"/>
                                </a:lnTo>
                                <a:lnTo>
                                  <a:pt x="142113" y="63500"/>
                                </a:lnTo>
                                <a:lnTo>
                                  <a:pt x="144564" y="64770"/>
                                </a:lnTo>
                                <a:lnTo>
                                  <a:pt x="145275" y="66040"/>
                                </a:lnTo>
                                <a:lnTo>
                                  <a:pt x="143268" y="66040"/>
                                </a:lnTo>
                                <a:lnTo>
                                  <a:pt x="145884" y="67310"/>
                                </a:lnTo>
                                <a:lnTo>
                                  <a:pt x="146735" y="68580"/>
                                </a:lnTo>
                                <a:lnTo>
                                  <a:pt x="145021" y="68580"/>
                                </a:lnTo>
                                <a:lnTo>
                                  <a:pt x="145605" y="69850"/>
                                </a:lnTo>
                                <a:lnTo>
                                  <a:pt x="147929" y="69850"/>
                                </a:lnTo>
                                <a:lnTo>
                                  <a:pt x="149263" y="71120"/>
                                </a:lnTo>
                                <a:lnTo>
                                  <a:pt x="147345" y="71120"/>
                                </a:lnTo>
                                <a:lnTo>
                                  <a:pt x="148501" y="72390"/>
                                </a:lnTo>
                                <a:lnTo>
                                  <a:pt x="150774" y="72390"/>
                                </a:lnTo>
                                <a:lnTo>
                                  <a:pt x="151917" y="73660"/>
                                </a:lnTo>
                                <a:lnTo>
                                  <a:pt x="149669" y="73660"/>
                                </a:lnTo>
                                <a:lnTo>
                                  <a:pt x="148501" y="74930"/>
                                </a:lnTo>
                                <a:lnTo>
                                  <a:pt x="153619" y="74930"/>
                                </a:lnTo>
                                <a:lnTo>
                                  <a:pt x="154190" y="76200"/>
                                </a:lnTo>
                                <a:lnTo>
                                  <a:pt x="151409" y="76200"/>
                                </a:lnTo>
                                <a:lnTo>
                                  <a:pt x="150825" y="77470"/>
                                </a:lnTo>
                                <a:lnTo>
                                  <a:pt x="154952" y="77470"/>
                                </a:lnTo>
                                <a:lnTo>
                                  <a:pt x="155892" y="78740"/>
                                </a:lnTo>
                                <a:lnTo>
                                  <a:pt x="153162" y="78740"/>
                                </a:lnTo>
                                <a:lnTo>
                                  <a:pt x="151993" y="80010"/>
                                </a:lnTo>
                                <a:lnTo>
                                  <a:pt x="156083" y="80010"/>
                                </a:lnTo>
                                <a:lnTo>
                                  <a:pt x="156794" y="81280"/>
                                </a:lnTo>
                                <a:lnTo>
                                  <a:pt x="154901" y="81280"/>
                                </a:lnTo>
                                <a:lnTo>
                                  <a:pt x="154901" y="82550"/>
                                </a:lnTo>
                                <a:lnTo>
                                  <a:pt x="157226" y="82550"/>
                                </a:lnTo>
                                <a:lnTo>
                                  <a:pt x="157810" y="83820"/>
                                </a:lnTo>
                                <a:lnTo>
                                  <a:pt x="156070" y="83820"/>
                                </a:lnTo>
                                <a:lnTo>
                                  <a:pt x="156070" y="85090"/>
                                </a:lnTo>
                                <a:lnTo>
                                  <a:pt x="157226" y="85090"/>
                                </a:lnTo>
                                <a:lnTo>
                                  <a:pt x="157226" y="86360"/>
                                </a:lnTo>
                                <a:lnTo>
                                  <a:pt x="157810" y="87630"/>
                                </a:lnTo>
                                <a:lnTo>
                                  <a:pt x="158978" y="88900"/>
                                </a:lnTo>
                                <a:lnTo>
                                  <a:pt x="159550" y="90170"/>
                                </a:lnTo>
                                <a:lnTo>
                                  <a:pt x="161302" y="91440"/>
                                </a:lnTo>
                                <a:lnTo>
                                  <a:pt x="162458" y="91440"/>
                                </a:lnTo>
                                <a:lnTo>
                                  <a:pt x="163042" y="92710"/>
                                </a:lnTo>
                                <a:lnTo>
                                  <a:pt x="160134" y="92710"/>
                                </a:lnTo>
                                <a:lnTo>
                                  <a:pt x="161886" y="93980"/>
                                </a:lnTo>
                                <a:lnTo>
                                  <a:pt x="164071" y="92710"/>
                                </a:lnTo>
                                <a:lnTo>
                                  <a:pt x="165061" y="93980"/>
                                </a:lnTo>
                                <a:lnTo>
                                  <a:pt x="166636" y="95250"/>
                                </a:lnTo>
                                <a:lnTo>
                                  <a:pt x="168275" y="95250"/>
                                </a:lnTo>
                                <a:lnTo>
                                  <a:pt x="168414" y="93980"/>
                                </a:lnTo>
                                <a:lnTo>
                                  <a:pt x="168871" y="93980"/>
                                </a:lnTo>
                                <a:lnTo>
                                  <a:pt x="169887" y="90170"/>
                                </a:lnTo>
                                <a:lnTo>
                                  <a:pt x="171310" y="88900"/>
                                </a:lnTo>
                                <a:lnTo>
                                  <a:pt x="175247" y="91440"/>
                                </a:lnTo>
                                <a:lnTo>
                                  <a:pt x="179222" y="92710"/>
                                </a:lnTo>
                                <a:lnTo>
                                  <a:pt x="176758" y="92710"/>
                                </a:lnTo>
                                <a:lnTo>
                                  <a:pt x="175628" y="93980"/>
                                </a:lnTo>
                                <a:lnTo>
                                  <a:pt x="171259" y="93980"/>
                                </a:lnTo>
                                <a:lnTo>
                                  <a:pt x="175818" y="95250"/>
                                </a:lnTo>
                                <a:lnTo>
                                  <a:pt x="177330" y="95250"/>
                                </a:lnTo>
                                <a:lnTo>
                                  <a:pt x="170611" y="96520"/>
                                </a:lnTo>
                                <a:lnTo>
                                  <a:pt x="166535" y="97790"/>
                                </a:lnTo>
                                <a:lnTo>
                                  <a:pt x="177139" y="97790"/>
                                </a:lnTo>
                                <a:lnTo>
                                  <a:pt x="173723" y="99060"/>
                                </a:lnTo>
                                <a:lnTo>
                                  <a:pt x="165950" y="100330"/>
                                </a:lnTo>
                                <a:lnTo>
                                  <a:pt x="176161" y="100330"/>
                                </a:lnTo>
                                <a:lnTo>
                                  <a:pt x="171767" y="101600"/>
                                </a:lnTo>
                                <a:lnTo>
                                  <a:pt x="167119" y="102870"/>
                                </a:lnTo>
                                <a:lnTo>
                                  <a:pt x="174675" y="102870"/>
                                </a:lnTo>
                                <a:lnTo>
                                  <a:pt x="174675" y="104140"/>
                                </a:lnTo>
                                <a:lnTo>
                                  <a:pt x="170789" y="105410"/>
                                </a:lnTo>
                                <a:lnTo>
                                  <a:pt x="164211" y="105410"/>
                                </a:lnTo>
                                <a:lnTo>
                                  <a:pt x="168198" y="106680"/>
                                </a:lnTo>
                                <a:lnTo>
                                  <a:pt x="174599" y="105410"/>
                                </a:lnTo>
                                <a:lnTo>
                                  <a:pt x="174078" y="106680"/>
                                </a:lnTo>
                                <a:lnTo>
                                  <a:pt x="173494" y="107950"/>
                                </a:lnTo>
                                <a:lnTo>
                                  <a:pt x="162458" y="107950"/>
                                </a:lnTo>
                                <a:lnTo>
                                  <a:pt x="166484" y="109220"/>
                                </a:lnTo>
                                <a:lnTo>
                                  <a:pt x="176974" y="109220"/>
                                </a:lnTo>
                                <a:lnTo>
                                  <a:pt x="175844" y="106680"/>
                                </a:lnTo>
                                <a:lnTo>
                                  <a:pt x="176403" y="104140"/>
                                </a:lnTo>
                                <a:lnTo>
                                  <a:pt x="178117" y="100330"/>
                                </a:lnTo>
                                <a:lnTo>
                                  <a:pt x="183807" y="102870"/>
                                </a:lnTo>
                                <a:lnTo>
                                  <a:pt x="180390" y="106680"/>
                                </a:lnTo>
                                <a:lnTo>
                                  <a:pt x="180390" y="107950"/>
                                </a:lnTo>
                                <a:lnTo>
                                  <a:pt x="178117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906" y="110490"/>
                                </a:lnTo>
                                <a:lnTo>
                                  <a:pt x="165760" y="111760"/>
                                </a:lnTo>
                                <a:lnTo>
                                  <a:pt x="173342" y="111760"/>
                                </a:lnTo>
                                <a:lnTo>
                                  <a:pt x="174129" y="111760"/>
                                </a:lnTo>
                                <a:lnTo>
                                  <a:pt x="176314" y="111760"/>
                                </a:lnTo>
                                <a:lnTo>
                                  <a:pt x="177177" y="111760"/>
                                </a:lnTo>
                                <a:lnTo>
                                  <a:pt x="178142" y="110490"/>
                                </a:lnTo>
                                <a:lnTo>
                                  <a:pt x="179108" y="111760"/>
                                </a:lnTo>
                                <a:lnTo>
                                  <a:pt x="179895" y="111760"/>
                                </a:lnTo>
                                <a:lnTo>
                                  <a:pt x="180098" y="110490"/>
                                </a:lnTo>
                                <a:lnTo>
                                  <a:pt x="181584" y="110490"/>
                                </a:lnTo>
                                <a:lnTo>
                                  <a:pt x="181419" y="111760"/>
                                </a:lnTo>
                                <a:lnTo>
                                  <a:pt x="182410" y="111760"/>
                                </a:lnTo>
                                <a:lnTo>
                                  <a:pt x="181838" y="110490"/>
                                </a:lnTo>
                                <a:lnTo>
                                  <a:pt x="181267" y="109232"/>
                                </a:lnTo>
                                <a:lnTo>
                                  <a:pt x="181267" y="106680"/>
                                </a:lnTo>
                                <a:lnTo>
                                  <a:pt x="183400" y="104140"/>
                                </a:lnTo>
                                <a:lnTo>
                                  <a:pt x="184950" y="102870"/>
                                </a:lnTo>
                                <a:lnTo>
                                  <a:pt x="186105" y="102870"/>
                                </a:lnTo>
                                <a:lnTo>
                                  <a:pt x="187566" y="104140"/>
                                </a:lnTo>
                                <a:lnTo>
                                  <a:pt x="188810" y="102870"/>
                                </a:lnTo>
                                <a:lnTo>
                                  <a:pt x="186385" y="102870"/>
                                </a:lnTo>
                                <a:lnTo>
                                  <a:pt x="182130" y="100330"/>
                                </a:lnTo>
                                <a:lnTo>
                                  <a:pt x="178574" y="99060"/>
                                </a:lnTo>
                                <a:lnTo>
                                  <a:pt x="180708" y="97790"/>
                                </a:lnTo>
                                <a:lnTo>
                                  <a:pt x="184429" y="97790"/>
                                </a:lnTo>
                                <a:lnTo>
                                  <a:pt x="187413" y="99060"/>
                                </a:lnTo>
                                <a:lnTo>
                                  <a:pt x="194818" y="101600"/>
                                </a:lnTo>
                                <a:lnTo>
                                  <a:pt x="192963" y="101600"/>
                                </a:lnTo>
                                <a:lnTo>
                                  <a:pt x="190550" y="102870"/>
                                </a:lnTo>
                                <a:lnTo>
                                  <a:pt x="188810" y="102870"/>
                                </a:lnTo>
                                <a:lnTo>
                                  <a:pt x="190550" y="104140"/>
                                </a:lnTo>
                                <a:lnTo>
                                  <a:pt x="192925" y="102870"/>
                                </a:lnTo>
                                <a:lnTo>
                                  <a:pt x="195199" y="101600"/>
                                </a:lnTo>
                                <a:lnTo>
                                  <a:pt x="189801" y="105410"/>
                                </a:lnTo>
                                <a:lnTo>
                                  <a:pt x="188328" y="105410"/>
                                </a:lnTo>
                                <a:lnTo>
                                  <a:pt x="184492" y="107950"/>
                                </a:lnTo>
                                <a:lnTo>
                                  <a:pt x="183845" y="106680"/>
                                </a:lnTo>
                                <a:lnTo>
                                  <a:pt x="184289" y="105791"/>
                                </a:lnTo>
                                <a:lnTo>
                                  <a:pt x="183400" y="106680"/>
                                </a:lnTo>
                                <a:lnTo>
                                  <a:pt x="183121" y="107950"/>
                                </a:lnTo>
                                <a:lnTo>
                                  <a:pt x="183680" y="110490"/>
                                </a:lnTo>
                                <a:lnTo>
                                  <a:pt x="184543" y="113068"/>
                                </a:lnTo>
                                <a:lnTo>
                                  <a:pt x="185534" y="115570"/>
                                </a:lnTo>
                                <a:lnTo>
                                  <a:pt x="185966" y="118110"/>
                                </a:lnTo>
                                <a:lnTo>
                                  <a:pt x="185534" y="120650"/>
                                </a:lnTo>
                                <a:lnTo>
                                  <a:pt x="184962" y="121920"/>
                                </a:lnTo>
                                <a:lnTo>
                                  <a:pt x="183438" y="125730"/>
                                </a:lnTo>
                                <a:lnTo>
                                  <a:pt x="182016" y="128270"/>
                                </a:lnTo>
                                <a:lnTo>
                                  <a:pt x="180301" y="129540"/>
                                </a:lnTo>
                                <a:lnTo>
                                  <a:pt x="179171" y="132080"/>
                                </a:lnTo>
                                <a:lnTo>
                                  <a:pt x="178117" y="135890"/>
                                </a:lnTo>
                                <a:lnTo>
                                  <a:pt x="178117" y="137160"/>
                                </a:lnTo>
                                <a:lnTo>
                                  <a:pt x="176403" y="134620"/>
                                </a:lnTo>
                                <a:lnTo>
                                  <a:pt x="174701" y="133350"/>
                                </a:lnTo>
                                <a:lnTo>
                                  <a:pt x="173558" y="130810"/>
                                </a:lnTo>
                                <a:lnTo>
                                  <a:pt x="173558" y="129540"/>
                                </a:lnTo>
                                <a:lnTo>
                                  <a:pt x="173558" y="128270"/>
                                </a:lnTo>
                                <a:lnTo>
                                  <a:pt x="174586" y="124460"/>
                                </a:lnTo>
                                <a:lnTo>
                                  <a:pt x="175272" y="121920"/>
                                </a:lnTo>
                                <a:lnTo>
                                  <a:pt x="178841" y="119278"/>
                                </a:lnTo>
                                <a:lnTo>
                                  <a:pt x="180682" y="118110"/>
                                </a:lnTo>
                                <a:lnTo>
                                  <a:pt x="182676" y="116840"/>
                                </a:lnTo>
                                <a:lnTo>
                                  <a:pt x="183248" y="118110"/>
                                </a:lnTo>
                                <a:lnTo>
                                  <a:pt x="182702" y="118110"/>
                                </a:lnTo>
                                <a:lnTo>
                                  <a:pt x="182702" y="119380"/>
                                </a:lnTo>
                                <a:lnTo>
                                  <a:pt x="181876" y="123190"/>
                                </a:lnTo>
                                <a:lnTo>
                                  <a:pt x="181051" y="124460"/>
                                </a:lnTo>
                                <a:lnTo>
                                  <a:pt x="180225" y="123190"/>
                                </a:lnTo>
                                <a:lnTo>
                                  <a:pt x="180721" y="120650"/>
                                </a:lnTo>
                                <a:lnTo>
                                  <a:pt x="181876" y="119380"/>
                                </a:lnTo>
                                <a:lnTo>
                                  <a:pt x="182702" y="119380"/>
                                </a:lnTo>
                                <a:lnTo>
                                  <a:pt x="182702" y="118110"/>
                                </a:lnTo>
                                <a:lnTo>
                                  <a:pt x="181533" y="119380"/>
                                </a:lnTo>
                                <a:lnTo>
                                  <a:pt x="179832" y="119380"/>
                                </a:lnTo>
                                <a:lnTo>
                                  <a:pt x="179832" y="120650"/>
                                </a:lnTo>
                                <a:lnTo>
                                  <a:pt x="179260" y="121920"/>
                                </a:lnTo>
                                <a:lnTo>
                                  <a:pt x="180390" y="124460"/>
                                </a:lnTo>
                                <a:lnTo>
                                  <a:pt x="178689" y="127000"/>
                                </a:lnTo>
                                <a:lnTo>
                                  <a:pt x="177546" y="129540"/>
                                </a:lnTo>
                                <a:lnTo>
                                  <a:pt x="176974" y="132080"/>
                                </a:lnTo>
                                <a:lnTo>
                                  <a:pt x="177546" y="134620"/>
                                </a:lnTo>
                                <a:lnTo>
                                  <a:pt x="178028" y="130810"/>
                                </a:lnTo>
                                <a:lnTo>
                                  <a:pt x="178879" y="129540"/>
                                </a:lnTo>
                                <a:lnTo>
                                  <a:pt x="180162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410" y="123190"/>
                                </a:lnTo>
                                <a:lnTo>
                                  <a:pt x="183680" y="119380"/>
                                </a:lnTo>
                                <a:lnTo>
                                  <a:pt x="183400" y="116840"/>
                                </a:lnTo>
                                <a:lnTo>
                                  <a:pt x="183045" y="115570"/>
                                </a:lnTo>
                                <a:lnTo>
                                  <a:pt x="182689" y="114300"/>
                                </a:lnTo>
                                <a:lnTo>
                                  <a:pt x="182549" y="113030"/>
                                </a:lnTo>
                                <a:lnTo>
                                  <a:pt x="181267" y="113030"/>
                                </a:lnTo>
                                <a:lnTo>
                                  <a:pt x="180530" y="113030"/>
                                </a:lnTo>
                                <a:lnTo>
                                  <a:pt x="180530" y="115570"/>
                                </a:lnTo>
                                <a:lnTo>
                                  <a:pt x="179120" y="116840"/>
                                </a:lnTo>
                                <a:lnTo>
                                  <a:pt x="177711" y="116840"/>
                                </a:lnTo>
                                <a:lnTo>
                                  <a:pt x="177711" y="115570"/>
                                </a:lnTo>
                                <a:lnTo>
                                  <a:pt x="180530" y="115570"/>
                                </a:lnTo>
                                <a:lnTo>
                                  <a:pt x="180530" y="113030"/>
                                </a:lnTo>
                                <a:lnTo>
                                  <a:pt x="179705" y="113030"/>
                                </a:lnTo>
                                <a:lnTo>
                                  <a:pt x="179108" y="113030"/>
                                </a:lnTo>
                                <a:lnTo>
                                  <a:pt x="177177" y="113030"/>
                                </a:lnTo>
                                <a:lnTo>
                                  <a:pt x="176898" y="113030"/>
                                </a:lnTo>
                                <a:lnTo>
                                  <a:pt x="176898" y="114300"/>
                                </a:lnTo>
                                <a:lnTo>
                                  <a:pt x="176250" y="115430"/>
                                </a:lnTo>
                                <a:lnTo>
                                  <a:pt x="176250" y="119380"/>
                                </a:lnTo>
                                <a:lnTo>
                                  <a:pt x="174002" y="119380"/>
                                </a:lnTo>
                                <a:lnTo>
                                  <a:pt x="175133" y="118110"/>
                                </a:lnTo>
                                <a:lnTo>
                                  <a:pt x="176250" y="119380"/>
                                </a:lnTo>
                                <a:lnTo>
                                  <a:pt x="176250" y="115430"/>
                                </a:lnTo>
                                <a:lnTo>
                                  <a:pt x="175437" y="116840"/>
                                </a:lnTo>
                                <a:lnTo>
                                  <a:pt x="174371" y="114300"/>
                                </a:lnTo>
                                <a:lnTo>
                                  <a:pt x="176898" y="114300"/>
                                </a:lnTo>
                                <a:lnTo>
                                  <a:pt x="176898" y="113030"/>
                                </a:lnTo>
                                <a:lnTo>
                                  <a:pt x="162420" y="113030"/>
                                </a:lnTo>
                                <a:lnTo>
                                  <a:pt x="163626" y="114300"/>
                                </a:lnTo>
                                <a:lnTo>
                                  <a:pt x="167259" y="114300"/>
                                </a:lnTo>
                                <a:lnTo>
                                  <a:pt x="168275" y="115570"/>
                                </a:lnTo>
                                <a:lnTo>
                                  <a:pt x="171323" y="114300"/>
                                </a:lnTo>
                                <a:lnTo>
                                  <a:pt x="172974" y="114300"/>
                                </a:lnTo>
                                <a:lnTo>
                                  <a:pt x="173634" y="115570"/>
                                </a:lnTo>
                                <a:lnTo>
                                  <a:pt x="170408" y="116840"/>
                                </a:lnTo>
                                <a:lnTo>
                                  <a:pt x="171259" y="116840"/>
                                </a:lnTo>
                                <a:lnTo>
                                  <a:pt x="173977" y="118110"/>
                                </a:lnTo>
                                <a:lnTo>
                                  <a:pt x="173228" y="119380"/>
                                </a:lnTo>
                                <a:lnTo>
                                  <a:pt x="169049" y="118110"/>
                                </a:lnTo>
                                <a:lnTo>
                                  <a:pt x="163664" y="118110"/>
                                </a:lnTo>
                                <a:lnTo>
                                  <a:pt x="165188" y="119380"/>
                                </a:lnTo>
                                <a:lnTo>
                                  <a:pt x="166535" y="119380"/>
                                </a:lnTo>
                                <a:lnTo>
                                  <a:pt x="170027" y="120650"/>
                                </a:lnTo>
                                <a:lnTo>
                                  <a:pt x="173443" y="120650"/>
                                </a:lnTo>
                                <a:lnTo>
                                  <a:pt x="170129" y="121920"/>
                                </a:lnTo>
                                <a:lnTo>
                                  <a:pt x="171069" y="121920"/>
                                </a:lnTo>
                                <a:lnTo>
                                  <a:pt x="174294" y="123190"/>
                                </a:lnTo>
                                <a:lnTo>
                                  <a:pt x="173863" y="123190"/>
                                </a:lnTo>
                                <a:lnTo>
                                  <a:pt x="172237" y="124460"/>
                                </a:lnTo>
                                <a:lnTo>
                                  <a:pt x="170243" y="124460"/>
                                </a:lnTo>
                                <a:lnTo>
                                  <a:pt x="166751" y="123190"/>
                                </a:lnTo>
                                <a:lnTo>
                                  <a:pt x="167970" y="124460"/>
                                </a:lnTo>
                                <a:lnTo>
                                  <a:pt x="170522" y="125730"/>
                                </a:lnTo>
                                <a:lnTo>
                                  <a:pt x="173583" y="125730"/>
                                </a:lnTo>
                                <a:lnTo>
                                  <a:pt x="173151" y="127000"/>
                                </a:lnTo>
                                <a:lnTo>
                                  <a:pt x="173088" y="128270"/>
                                </a:lnTo>
                                <a:lnTo>
                                  <a:pt x="173012" y="129540"/>
                                </a:lnTo>
                                <a:lnTo>
                                  <a:pt x="170815" y="129540"/>
                                </a:lnTo>
                                <a:lnTo>
                                  <a:pt x="168960" y="128270"/>
                                </a:lnTo>
                                <a:lnTo>
                                  <a:pt x="168960" y="127000"/>
                                </a:lnTo>
                                <a:lnTo>
                                  <a:pt x="171119" y="128270"/>
                                </a:lnTo>
                                <a:lnTo>
                                  <a:pt x="173088" y="128270"/>
                                </a:lnTo>
                                <a:lnTo>
                                  <a:pt x="173088" y="127000"/>
                                </a:lnTo>
                                <a:lnTo>
                                  <a:pt x="171094" y="127000"/>
                                </a:lnTo>
                                <a:lnTo>
                                  <a:pt x="168046" y="125730"/>
                                </a:lnTo>
                                <a:lnTo>
                                  <a:pt x="163626" y="120650"/>
                                </a:lnTo>
                                <a:lnTo>
                                  <a:pt x="158788" y="115570"/>
                                </a:lnTo>
                                <a:lnTo>
                                  <a:pt x="159016" y="114300"/>
                                </a:lnTo>
                                <a:lnTo>
                                  <a:pt x="159499" y="111760"/>
                                </a:lnTo>
                                <a:lnTo>
                                  <a:pt x="160350" y="107950"/>
                                </a:lnTo>
                                <a:lnTo>
                                  <a:pt x="163626" y="101600"/>
                                </a:lnTo>
                                <a:lnTo>
                                  <a:pt x="161302" y="97790"/>
                                </a:lnTo>
                                <a:lnTo>
                                  <a:pt x="158394" y="93980"/>
                                </a:lnTo>
                                <a:lnTo>
                                  <a:pt x="151574" y="81280"/>
                                </a:lnTo>
                                <a:lnTo>
                                  <a:pt x="146024" y="73660"/>
                                </a:lnTo>
                                <a:lnTo>
                                  <a:pt x="141757" y="68580"/>
                                </a:lnTo>
                                <a:lnTo>
                                  <a:pt x="139776" y="63500"/>
                                </a:lnTo>
                                <a:lnTo>
                                  <a:pt x="136880" y="58420"/>
                                </a:lnTo>
                                <a:lnTo>
                                  <a:pt x="135128" y="55880"/>
                                </a:lnTo>
                                <a:lnTo>
                                  <a:pt x="132664" y="54610"/>
                                </a:lnTo>
                                <a:lnTo>
                                  <a:pt x="130340" y="52070"/>
                                </a:lnTo>
                                <a:lnTo>
                                  <a:pt x="125691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85" y="46990"/>
                                </a:lnTo>
                                <a:lnTo>
                                  <a:pt x="122745" y="45135"/>
                                </a:lnTo>
                                <a:lnTo>
                                  <a:pt x="122745" y="46990"/>
                                </a:lnTo>
                                <a:lnTo>
                                  <a:pt x="121094" y="49530"/>
                                </a:lnTo>
                                <a:lnTo>
                                  <a:pt x="119227" y="53340"/>
                                </a:lnTo>
                                <a:lnTo>
                                  <a:pt x="116535" y="54610"/>
                                </a:lnTo>
                                <a:lnTo>
                                  <a:pt x="113931" y="55880"/>
                                </a:lnTo>
                                <a:lnTo>
                                  <a:pt x="117538" y="50800"/>
                                </a:lnTo>
                                <a:lnTo>
                                  <a:pt x="119392" y="48260"/>
                                </a:lnTo>
                                <a:lnTo>
                                  <a:pt x="122745" y="46990"/>
                                </a:lnTo>
                                <a:lnTo>
                                  <a:pt x="122745" y="45135"/>
                                </a:lnTo>
                                <a:lnTo>
                                  <a:pt x="111633" y="29692"/>
                                </a:lnTo>
                                <a:lnTo>
                                  <a:pt x="111633" y="30480"/>
                                </a:lnTo>
                                <a:lnTo>
                                  <a:pt x="104228" y="30480"/>
                                </a:lnTo>
                                <a:lnTo>
                                  <a:pt x="101219" y="27940"/>
                                </a:lnTo>
                                <a:lnTo>
                                  <a:pt x="109169" y="27940"/>
                                </a:lnTo>
                                <a:lnTo>
                                  <a:pt x="111633" y="30480"/>
                                </a:lnTo>
                                <a:lnTo>
                                  <a:pt x="111633" y="29692"/>
                                </a:lnTo>
                                <a:lnTo>
                                  <a:pt x="109994" y="27940"/>
                                </a:lnTo>
                                <a:lnTo>
                                  <a:pt x="106845" y="25400"/>
                                </a:lnTo>
                                <a:lnTo>
                                  <a:pt x="111518" y="27940"/>
                                </a:lnTo>
                                <a:lnTo>
                                  <a:pt x="114554" y="30480"/>
                                </a:lnTo>
                                <a:lnTo>
                                  <a:pt x="116408" y="30480"/>
                                </a:lnTo>
                                <a:lnTo>
                                  <a:pt x="120827" y="31750"/>
                                </a:lnTo>
                                <a:lnTo>
                                  <a:pt x="123672" y="33020"/>
                                </a:lnTo>
                                <a:lnTo>
                                  <a:pt x="126936" y="31750"/>
                                </a:lnTo>
                                <a:lnTo>
                                  <a:pt x="128727" y="30480"/>
                                </a:lnTo>
                                <a:lnTo>
                                  <a:pt x="130441" y="29210"/>
                                </a:lnTo>
                                <a:lnTo>
                                  <a:pt x="127025" y="27940"/>
                                </a:lnTo>
                                <a:lnTo>
                                  <a:pt x="124701" y="27940"/>
                                </a:lnTo>
                                <a:lnTo>
                                  <a:pt x="128714" y="29210"/>
                                </a:lnTo>
                                <a:lnTo>
                                  <a:pt x="126187" y="31750"/>
                                </a:lnTo>
                                <a:lnTo>
                                  <a:pt x="122974" y="31750"/>
                                </a:lnTo>
                                <a:lnTo>
                                  <a:pt x="120091" y="30480"/>
                                </a:lnTo>
                                <a:lnTo>
                                  <a:pt x="116903" y="29210"/>
                                </a:lnTo>
                                <a:lnTo>
                                  <a:pt x="118376" y="27940"/>
                                </a:lnTo>
                                <a:lnTo>
                                  <a:pt x="124333" y="20320"/>
                                </a:lnTo>
                                <a:lnTo>
                                  <a:pt x="125310" y="19050"/>
                                </a:lnTo>
                                <a:lnTo>
                                  <a:pt x="122961" y="19926"/>
                                </a:lnTo>
                                <a:lnTo>
                                  <a:pt x="122961" y="20320"/>
                                </a:lnTo>
                                <a:lnTo>
                                  <a:pt x="119786" y="24130"/>
                                </a:lnTo>
                                <a:lnTo>
                                  <a:pt x="117640" y="26670"/>
                                </a:lnTo>
                                <a:lnTo>
                                  <a:pt x="114274" y="29210"/>
                                </a:lnTo>
                                <a:lnTo>
                                  <a:pt x="115100" y="27940"/>
                                </a:lnTo>
                                <a:lnTo>
                                  <a:pt x="116890" y="24130"/>
                                </a:lnTo>
                                <a:lnTo>
                                  <a:pt x="118135" y="22860"/>
                                </a:lnTo>
                                <a:lnTo>
                                  <a:pt x="122961" y="20320"/>
                                </a:lnTo>
                                <a:lnTo>
                                  <a:pt x="122961" y="19926"/>
                                </a:lnTo>
                                <a:lnTo>
                                  <a:pt x="118478" y="21590"/>
                                </a:lnTo>
                                <a:lnTo>
                                  <a:pt x="117335" y="21590"/>
                                </a:lnTo>
                                <a:lnTo>
                                  <a:pt x="116217" y="22860"/>
                                </a:lnTo>
                                <a:lnTo>
                                  <a:pt x="115430" y="25400"/>
                                </a:lnTo>
                                <a:lnTo>
                                  <a:pt x="114782" y="26784"/>
                                </a:lnTo>
                                <a:lnTo>
                                  <a:pt x="113360" y="29210"/>
                                </a:lnTo>
                                <a:lnTo>
                                  <a:pt x="110502" y="26670"/>
                                </a:lnTo>
                                <a:lnTo>
                                  <a:pt x="108788" y="25400"/>
                                </a:lnTo>
                                <a:lnTo>
                                  <a:pt x="107086" y="24130"/>
                                </a:lnTo>
                                <a:lnTo>
                                  <a:pt x="102387" y="20320"/>
                                </a:lnTo>
                                <a:lnTo>
                                  <a:pt x="100825" y="19050"/>
                                </a:lnTo>
                                <a:lnTo>
                                  <a:pt x="99123" y="19050"/>
                                </a:lnTo>
                                <a:lnTo>
                                  <a:pt x="98945" y="18656"/>
                                </a:lnTo>
                                <a:lnTo>
                                  <a:pt x="98945" y="20320"/>
                                </a:lnTo>
                                <a:lnTo>
                                  <a:pt x="97739" y="25400"/>
                                </a:lnTo>
                                <a:lnTo>
                                  <a:pt x="96291" y="27940"/>
                                </a:lnTo>
                                <a:lnTo>
                                  <a:pt x="91224" y="34290"/>
                                </a:lnTo>
                                <a:lnTo>
                                  <a:pt x="91376" y="33020"/>
                                </a:lnTo>
                                <a:lnTo>
                                  <a:pt x="91706" y="30480"/>
                                </a:lnTo>
                                <a:lnTo>
                                  <a:pt x="93383" y="26670"/>
                                </a:lnTo>
                                <a:lnTo>
                                  <a:pt x="98945" y="20320"/>
                                </a:lnTo>
                                <a:lnTo>
                                  <a:pt x="98945" y="18656"/>
                                </a:lnTo>
                                <a:lnTo>
                                  <a:pt x="98552" y="17780"/>
                                </a:lnTo>
                                <a:lnTo>
                                  <a:pt x="96837" y="19050"/>
                                </a:lnTo>
                                <a:lnTo>
                                  <a:pt x="95694" y="19050"/>
                                </a:lnTo>
                                <a:lnTo>
                                  <a:pt x="92849" y="17780"/>
                                </a:lnTo>
                                <a:lnTo>
                                  <a:pt x="89433" y="16510"/>
                                </a:lnTo>
                                <a:lnTo>
                                  <a:pt x="84874" y="16510"/>
                                </a:lnTo>
                                <a:lnTo>
                                  <a:pt x="82613" y="17780"/>
                                </a:lnTo>
                                <a:lnTo>
                                  <a:pt x="79756" y="20320"/>
                                </a:lnTo>
                                <a:lnTo>
                                  <a:pt x="79756" y="21590"/>
                                </a:lnTo>
                                <a:lnTo>
                                  <a:pt x="87160" y="22860"/>
                                </a:lnTo>
                                <a:lnTo>
                                  <a:pt x="90932" y="21590"/>
                                </a:lnTo>
                                <a:lnTo>
                                  <a:pt x="87985" y="21590"/>
                                </a:lnTo>
                                <a:lnTo>
                                  <a:pt x="81826" y="20320"/>
                                </a:lnTo>
                                <a:lnTo>
                                  <a:pt x="82981" y="19050"/>
                                </a:lnTo>
                                <a:lnTo>
                                  <a:pt x="85737" y="17780"/>
                                </a:lnTo>
                                <a:lnTo>
                                  <a:pt x="88823" y="17780"/>
                                </a:lnTo>
                                <a:lnTo>
                                  <a:pt x="94957" y="19050"/>
                                </a:lnTo>
                                <a:lnTo>
                                  <a:pt x="91948" y="21590"/>
                                </a:lnTo>
                                <a:lnTo>
                                  <a:pt x="92633" y="21590"/>
                                </a:lnTo>
                                <a:lnTo>
                                  <a:pt x="94564" y="20320"/>
                                </a:lnTo>
                                <a:lnTo>
                                  <a:pt x="98259" y="20320"/>
                                </a:lnTo>
                                <a:lnTo>
                                  <a:pt x="93700" y="24130"/>
                                </a:lnTo>
                                <a:lnTo>
                                  <a:pt x="93421" y="22860"/>
                                </a:lnTo>
                                <a:lnTo>
                                  <a:pt x="92697" y="22860"/>
                                </a:lnTo>
                                <a:lnTo>
                                  <a:pt x="92697" y="24130"/>
                                </a:lnTo>
                                <a:lnTo>
                                  <a:pt x="91909" y="25400"/>
                                </a:lnTo>
                                <a:lnTo>
                                  <a:pt x="91236" y="26670"/>
                                </a:lnTo>
                                <a:lnTo>
                                  <a:pt x="90970" y="26733"/>
                                </a:lnTo>
                                <a:lnTo>
                                  <a:pt x="90970" y="27940"/>
                                </a:lnTo>
                                <a:lnTo>
                                  <a:pt x="90411" y="30480"/>
                                </a:lnTo>
                                <a:lnTo>
                                  <a:pt x="90411" y="33020"/>
                                </a:lnTo>
                                <a:lnTo>
                                  <a:pt x="88709" y="30480"/>
                                </a:lnTo>
                                <a:lnTo>
                                  <a:pt x="85852" y="29210"/>
                                </a:lnTo>
                                <a:lnTo>
                                  <a:pt x="88709" y="29210"/>
                                </a:lnTo>
                                <a:lnTo>
                                  <a:pt x="90970" y="27940"/>
                                </a:lnTo>
                                <a:lnTo>
                                  <a:pt x="90970" y="26733"/>
                                </a:lnTo>
                                <a:lnTo>
                                  <a:pt x="84810" y="27940"/>
                                </a:lnTo>
                                <a:lnTo>
                                  <a:pt x="79298" y="27940"/>
                                </a:lnTo>
                                <a:lnTo>
                                  <a:pt x="81826" y="26670"/>
                                </a:lnTo>
                                <a:lnTo>
                                  <a:pt x="83896" y="25400"/>
                                </a:lnTo>
                                <a:lnTo>
                                  <a:pt x="87528" y="24130"/>
                                </a:lnTo>
                                <a:lnTo>
                                  <a:pt x="92697" y="24130"/>
                                </a:lnTo>
                                <a:lnTo>
                                  <a:pt x="92697" y="22860"/>
                                </a:lnTo>
                                <a:lnTo>
                                  <a:pt x="91147" y="22860"/>
                                </a:lnTo>
                                <a:lnTo>
                                  <a:pt x="84302" y="24130"/>
                                </a:lnTo>
                                <a:lnTo>
                                  <a:pt x="80886" y="25400"/>
                                </a:lnTo>
                                <a:lnTo>
                                  <a:pt x="77470" y="29210"/>
                                </a:lnTo>
                                <a:lnTo>
                                  <a:pt x="77470" y="30480"/>
                                </a:lnTo>
                                <a:lnTo>
                                  <a:pt x="78613" y="29210"/>
                                </a:lnTo>
                                <a:lnTo>
                                  <a:pt x="79756" y="29210"/>
                                </a:lnTo>
                                <a:lnTo>
                                  <a:pt x="80886" y="33020"/>
                                </a:lnTo>
                                <a:lnTo>
                                  <a:pt x="82029" y="33020"/>
                                </a:lnTo>
                                <a:lnTo>
                                  <a:pt x="84874" y="35560"/>
                                </a:lnTo>
                                <a:lnTo>
                                  <a:pt x="88861" y="36830"/>
                                </a:lnTo>
                                <a:lnTo>
                                  <a:pt x="92278" y="39370"/>
                                </a:lnTo>
                                <a:lnTo>
                                  <a:pt x="93256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71" y="36309"/>
                                </a:lnTo>
                                <a:lnTo>
                                  <a:pt x="91871" y="38100"/>
                                </a:lnTo>
                                <a:lnTo>
                                  <a:pt x="85852" y="34290"/>
                                </a:lnTo>
                                <a:lnTo>
                                  <a:pt x="83146" y="33020"/>
                                </a:lnTo>
                                <a:lnTo>
                                  <a:pt x="81241" y="29210"/>
                                </a:lnTo>
                                <a:lnTo>
                                  <a:pt x="84480" y="30480"/>
                                </a:lnTo>
                                <a:lnTo>
                                  <a:pt x="88455" y="33020"/>
                                </a:lnTo>
                                <a:lnTo>
                                  <a:pt x="91871" y="38100"/>
                                </a:lnTo>
                                <a:lnTo>
                                  <a:pt x="91871" y="36309"/>
                                </a:lnTo>
                                <a:lnTo>
                                  <a:pt x="91541" y="35560"/>
                                </a:lnTo>
                                <a:lnTo>
                                  <a:pt x="92481" y="34290"/>
                                </a:lnTo>
                                <a:lnTo>
                                  <a:pt x="94386" y="31750"/>
                                </a:lnTo>
                                <a:lnTo>
                                  <a:pt x="96113" y="30480"/>
                                </a:lnTo>
                                <a:lnTo>
                                  <a:pt x="98323" y="27940"/>
                                </a:lnTo>
                                <a:lnTo>
                                  <a:pt x="98234" y="26670"/>
                                </a:lnTo>
                                <a:lnTo>
                                  <a:pt x="99352" y="23088"/>
                                </a:lnTo>
                                <a:lnTo>
                                  <a:pt x="99428" y="22783"/>
                                </a:lnTo>
                                <a:lnTo>
                                  <a:pt x="99707" y="20320"/>
                                </a:lnTo>
                                <a:lnTo>
                                  <a:pt x="106730" y="25400"/>
                                </a:lnTo>
                                <a:lnTo>
                                  <a:pt x="108292" y="26670"/>
                                </a:lnTo>
                                <a:lnTo>
                                  <a:pt x="102590" y="26670"/>
                                </a:lnTo>
                                <a:lnTo>
                                  <a:pt x="99885" y="27940"/>
                                </a:lnTo>
                                <a:lnTo>
                                  <a:pt x="101307" y="29210"/>
                                </a:lnTo>
                                <a:lnTo>
                                  <a:pt x="103873" y="30480"/>
                                </a:lnTo>
                                <a:lnTo>
                                  <a:pt x="107569" y="31750"/>
                                </a:lnTo>
                                <a:lnTo>
                                  <a:pt x="112699" y="31750"/>
                                </a:lnTo>
                                <a:lnTo>
                                  <a:pt x="113550" y="33020"/>
                                </a:lnTo>
                                <a:lnTo>
                                  <a:pt x="113055" y="33020"/>
                                </a:lnTo>
                                <a:lnTo>
                                  <a:pt x="113055" y="34290"/>
                                </a:lnTo>
                                <a:lnTo>
                                  <a:pt x="110413" y="36830"/>
                                </a:lnTo>
                                <a:lnTo>
                                  <a:pt x="107010" y="38100"/>
                                </a:lnTo>
                                <a:lnTo>
                                  <a:pt x="101028" y="38100"/>
                                </a:lnTo>
                                <a:lnTo>
                                  <a:pt x="103149" y="35560"/>
                                </a:lnTo>
                                <a:lnTo>
                                  <a:pt x="105905" y="34290"/>
                                </a:lnTo>
                                <a:lnTo>
                                  <a:pt x="113055" y="34290"/>
                                </a:lnTo>
                                <a:lnTo>
                                  <a:pt x="113055" y="33020"/>
                                </a:lnTo>
                                <a:lnTo>
                                  <a:pt x="106578" y="33020"/>
                                </a:lnTo>
                                <a:lnTo>
                                  <a:pt x="103022" y="34290"/>
                                </a:lnTo>
                                <a:lnTo>
                                  <a:pt x="101600" y="35560"/>
                                </a:lnTo>
                                <a:lnTo>
                                  <a:pt x="99606" y="38100"/>
                                </a:lnTo>
                                <a:lnTo>
                                  <a:pt x="101803" y="39370"/>
                                </a:lnTo>
                                <a:lnTo>
                                  <a:pt x="104648" y="39370"/>
                                </a:lnTo>
                                <a:lnTo>
                                  <a:pt x="109143" y="38100"/>
                                </a:lnTo>
                                <a:lnTo>
                                  <a:pt x="111417" y="36830"/>
                                </a:lnTo>
                                <a:lnTo>
                                  <a:pt x="113118" y="34290"/>
                                </a:lnTo>
                                <a:lnTo>
                                  <a:pt x="114134" y="33020"/>
                                </a:lnTo>
                                <a:lnTo>
                                  <a:pt x="114909" y="34290"/>
                                </a:lnTo>
                                <a:lnTo>
                                  <a:pt x="120802" y="43180"/>
                                </a:lnTo>
                                <a:lnTo>
                                  <a:pt x="118186" y="43180"/>
                                </a:lnTo>
                                <a:lnTo>
                                  <a:pt x="121018" y="44450"/>
                                </a:lnTo>
                                <a:lnTo>
                                  <a:pt x="122250" y="46990"/>
                                </a:lnTo>
                                <a:lnTo>
                                  <a:pt x="119253" y="45720"/>
                                </a:lnTo>
                                <a:lnTo>
                                  <a:pt x="116052" y="45720"/>
                                </a:lnTo>
                                <a:lnTo>
                                  <a:pt x="112052" y="46990"/>
                                </a:lnTo>
                                <a:lnTo>
                                  <a:pt x="115392" y="46990"/>
                                </a:lnTo>
                                <a:lnTo>
                                  <a:pt x="113118" y="48260"/>
                                </a:lnTo>
                                <a:lnTo>
                                  <a:pt x="110274" y="50800"/>
                                </a:lnTo>
                                <a:lnTo>
                                  <a:pt x="103644" y="50800"/>
                                </a:lnTo>
                                <a:lnTo>
                                  <a:pt x="106006" y="48260"/>
                                </a:lnTo>
                                <a:lnTo>
                                  <a:pt x="108851" y="46990"/>
                                </a:lnTo>
                                <a:lnTo>
                                  <a:pt x="104648" y="46990"/>
                                </a:lnTo>
                                <a:lnTo>
                                  <a:pt x="103517" y="49530"/>
                                </a:lnTo>
                                <a:lnTo>
                                  <a:pt x="101803" y="50800"/>
                                </a:lnTo>
                                <a:lnTo>
                                  <a:pt x="102933" y="52070"/>
                                </a:lnTo>
                                <a:lnTo>
                                  <a:pt x="108635" y="52070"/>
                                </a:lnTo>
                                <a:lnTo>
                                  <a:pt x="112052" y="50800"/>
                                </a:lnTo>
                                <a:lnTo>
                                  <a:pt x="114909" y="49530"/>
                                </a:lnTo>
                                <a:lnTo>
                                  <a:pt x="117170" y="46990"/>
                                </a:lnTo>
                                <a:lnTo>
                                  <a:pt x="118897" y="46990"/>
                                </a:lnTo>
                                <a:lnTo>
                                  <a:pt x="117690" y="48260"/>
                                </a:lnTo>
                                <a:lnTo>
                                  <a:pt x="116268" y="49530"/>
                                </a:lnTo>
                                <a:lnTo>
                                  <a:pt x="113144" y="55880"/>
                                </a:lnTo>
                                <a:lnTo>
                                  <a:pt x="122313" y="71120"/>
                                </a:lnTo>
                                <a:lnTo>
                                  <a:pt x="125145" y="71120"/>
                                </a:lnTo>
                                <a:lnTo>
                                  <a:pt x="125145" y="73660"/>
                                </a:lnTo>
                                <a:lnTo>
                                  <a:pt x="125717" y="74930"/>
                                </a:lnTo>
                                <a:lnTo>
                                  <a:pt x="126860" y="74930"/>
                                </a:lnTo>
                                <a:lnTo>
                                  <a:pt x="133705" y="82550"/>
                                </a:lnTo>
                                <a:lnTo>
                                  <a:pt x="135407" y="83820"/>
                                </a:lnTo>
                                <a:lnTo>
                                  <a:pt x="137680" y="85090"/>
                                </a:lnTo>
                                <a:lnTo>
                                  <a:pt x="141859" y="85090"/>
                                </a:lnTo>
                                <a:lnTo>
                                  <a:pt x="138366" y="83820"/>
                                </a:lnTo>
                                <a:lnTo>
                                  <a:pt x="134162" y="81280"/>
                                </a:lnTo>
                                <a:lnTo>
                                  <a:pt x="131051" y="78740"/>
                                </a:lnTo>
                                <a:lnTo>
                                  <a:pt x="128536" y="76200"/>
                                </a:lnTo>
                                <a:lnTo>
                                  <a:pt x="132283" y="77470"/>
                                </a:lnTo>
                                <a:lnTo>
                                  <a:pt x="134785" y="77470"/>
                                </a:lnTo>
                                <a:lnTo>
                                  <a:pt x="137591" y="78740"/>
                                </a:lnTo>
                                <a:lnTo>
                                  <a:pt x="141859" y="85090"/>
                                </a:lnTo>
                                <a:lnTo>
                                  <a:pt x="142240" y="85090"/>
                                </a:lnTo>
                                <a:lnTo>
                                  <a:pt x="142811" y="86360"/>
                                </a:lnTo>
                                <a:lnTo>
                                  <a:pt x="141109" y="86360"/>
                                </a:lnTo>
                                <a:lnTo>
                                  <a:pt x="137680" y="90170"/>
                                </a:lnTo>
                                <a:lnTo>
                                  <a:pt x="134035" y="95250"/>
                                </a:lnTo>
                                <a:lnTo>
                                  <a:pt x="137020" y="95250"/>
                                </a:lnTo>
                                <a:lnTo>
                                  <a:pt x="135597" y="93980"/>
                                </a:lnTo>
                                <a:lnTo>
                                  <a:pt x="138582" y="90170"/>
                                </a:lnTo>
                                <a:lnTo>
                                  <a:pt x="141528" y="87630"/>
                                </a:lnTo>
                                <a:lnTo>
                                  <a:pt x="140931" y="88900"/>
                                </a:lnTo>
                                <a:lnTo>
                                  <a:pt x="140868" y="91440"/>
                                </a:lnTo>
                                <a:lnTo>
                                  <a:pt x="140055" y="93980"/>
                                </a:lnTo>
                                <a:lnTo>
                                  <a:pt x="138582" y="93980"/>
                                </a:lnTo>
                                <a:lnTo>
                                  <a:pt x="137020" y="95250"/>
                                </a:lnTo>
                                <a:lnTo>
                                  <a:pt x="139014" y="95250"/>
                                </a:lnTo>
                                <a:lnTo>
                                  <a:pt x="140525" y="93980"/>
                                </a:lnTo>
                                <a:lnTo>
                                  <a:pt x="141109" y="92710"/>
                                </a:lnTo>
                                <a:lnTo>
                                  <a:pt x="142240" y="88900"/>
                                </a:lnTo>
                                <a:lnTo>
                                  <a:pt x="142240" y="87630"/>
                                </a:lnTo>
                                <a:lnTo>
                                  <a:pt x="143370" y="86360"/>
                                </a:lnTo>
                                <a:lnTo>
                                  <a:pt x="140525" y="80010"/>
                                </a:lnTo>
                                <a:lnTo>
                                  <a:pt x="138823" y="78740"/>
                                </a:lnTo>
                                <a:lnTo>
                                  <a:pt x="137680" y="77470"/>
                                </a:lnTo>
                                <a:lnTo>
                                  <a:pt x="135966" y="76200"/>
                                </a:lnTo>
                                <a:lnTo>
                                  <a:pt x="131419" y="74930"/>
                                </a:lnTo>
                                <a:lnTo>
                                  <a:pt x="129133" y="74930"/>
                                </a:lnTo>
                                <a:lnTo>
                                  <a:pt x="126860" y="73660"/>
                                </a:lnTo>
                                <a:lnTo>
                                  <a:pt x="129717" y="72390"/>
                                </a:lnTo>
                                <a:lnTo>
                                  <a:pt x="131991" y="69850"/>
                                </a:lnTo>
                                <a:lnTo>
                                  <a:pt x="133705" y="67310"/>
                                </a:lnTo>
                                <a:lnTo>
                                  <a:pt x="134264" y="63500"/>
                                </a:lnTo>
                                <a:lnTo>
                                  <a:pt x="133705" y="62230"/>
                                </a:lnTo>
                                <a:lnTo>
                                  <a:pt x="133985" y="60960"/>
                                </a:lnTo>
                                <a:lnTo>
                                  <a:pt x="134264" y="59690"/>
                                </a:lnTo>
                                <a:lnTo>
                                  <a:pt x="132994" y="60642"/>
                                </a:lnTo>
                                <a:lnTo>
                                  <a:pt x="132994" y="60960"/>
                                </a:lnTo>
                                <a:lnTo>
                                  <a:pt x="132892" y="64668"/>
                                </a:lnTo>
                                <a:lnTo>
                                  <a:pt x="132664" y="67310"/>
                                </a:lnTo>
                                <a:lnTo>
                                  <a:pt x="131064" y="69850"/>
                                </a:lnTo>
                                <a:lnTo>
                                  <a:pt x="128930" y="71120"/>
                                </a:lnTo>
                                <a:lnTo>
                                  <a:pt x="126072" y="73660"/>
                                </a:lnTo>
                                <a:lnTo>
                                  <a:pt x="126669" y="69850"/>
                                </a:lnTo>
                                <a:lnTo>
                                  <a:pt x="128676" y="67310"/>
                                </a:lnTo>
                                <a:lnTo>
                                  <a:pt x="132994" y="60960"/>
                                </a:lnTo>
                                <a:lnTo>
                                  <a:pt x="132994" y="60642"/>
                                </a:lnTo>
                                <a:lnTo>
                                  <a:pt x="129133" y="63500"/>
                                </a:lnTo>
                                <a:lnTo>
                                  <a:pt x="127495" y="66040"/>
                                </a:lnTo>
                                <a:lnTo>
                                  <a:pt x="125780" y="69850"/>
                                </a:lnTo>
                                <a:lnTo>
                                  <a:pt x="125514" y="69850"/>
                                </a:lnTo>
                                <a:lnTo>
                                  <a:pt x="125145" y="68580"/>
                                </a:lnTo>
                                <a:lnTo>
                                  <a:pt x="125780" y="67310"/>
                                </a:lnTo>
                                <a:lnTo>
                                  <a:pt x="126352" y="66040"/>
                                </a:lnTo>
                                <a:lnTo>
                                  <a:pt x="126796" y="64770"/>
                                </a:lnTo>
                                <a:lnTo>
                                  <a:pt x="127431" y="63500"/>
                                </a:lnTo>
                                <a:lnTo>
                                  <a:pt x="128003" y="62230"/>
                                </a:lnTo>
                                <a:lnTo>
                                  <a:pt x="127431" y="58420"/>
                                </a:lnTo>
                                <a:lnTo>
                                  <a:pt x="126669" y="55854"/>
                                </a:lnTo>
                                <a:lnTo>
                                  <a:pt x="126669" y="62230"/>
                                </a:lnTo>
                                <a:lnTo>
                                  <a:pt x="124866" y="67310"/>
                                </a:lnTo>
                                <a:lnTo>
                                  <a:pt x="122974" y="59690"/>
                                </a:lnTo>
                                <a:lnTo>
                                  <a:pt x="123075" y="53340"/>
                                </a:lnTo>
                                <a:lnTo>
                                  <a:pt x="124269" y="54610"/>
                                </a:lnTo>
                                <a:lnTo>
                                  <a:pt x="125539" y="55880"/>
                                </a:lnTo>
                                <a:lnTo>
                                  <a:pt x="126390" y="59690"/>
                                </a:lnTo>
                                <a:lnTo>
                                  <a:pt x="126669" y="62230"/>
                                </a:lnTo>
                                <a:lnTo>
                                  <a:pt x="126669" y="55854"/>
                                </a:lnTo>
                                <a:lnTo>
                                  <a:pt x="126301" y="54610"/>
                                </a:lnTo>
                                <a:lnTo>
                                  <a:pt x="125349" y="53340"/>
                                </a:lnTo>
                                <a:lnTo>
                                  <a:pt x="123444" y="50800"/>
                                </a:lnTo>
                                <a:lnTo>
                                  <a:pt x="123444" y="49530"/>
                                </a:lnTo>
                                <a:lnTo>
                                  <a:pt x="121729" y="54610"/>
                                </a:lnTo>
                                <a:lnTo>
                                  <a:pt x="121729" y="59690"/>
                                </a:lnTo>
                                <a:lnTo>
                                  <a:pt x="122872" y="64770"/>
                                </a:lnTo>
                                <a:lnTo>
                                  <a:pt x="124574" y="69850"/>
                                </a:lnTo>
                                <a:lnTo>
                                  <a:pt x="123659" y="67805"/>
                                </a:lnTo>
                                <a:lnTo>
                                  <a:pt x="123659" y="69850"/>
                                </a:lnTo>
                                <a:lnTo>
                                  <a:pt x="121869" y="69850"/>
                                </a:lnTo>
                                <a:lnTo>
                                  <a:pt x="120129" y="68580"/>
                                </a:lnTo>
                                <a:lnTo>
                                  <a:pt x="118033" y="66040"/>
                                </a:lnTo>
                                <a:lnTo>
                                  <a:pt x="116332" y="63500"/>
                                </a:lnTo>
                                <a:lnTo>
                                  <a:pt x="114706" y="59690"/>
                                </a:lnTo>
                                <a:lnTo>
                                  <a:pt x="117690" y="60960"/>
                                </a:lnTo>
                                <a:lnTo>
                                  <a:pt x="120078" y="63500"/>
                                </a:lnTo>
                                <a:lnTo>
                                  <a:pt x="123659" y="69850"/>
                                </a:lnTo>
                                <a:lnTo>
                                  <a:pt x="123659" y="67805"/>
                                </a:lnTo>
                                <a:lnTo>
                                  <a:pt x="113753" y="57150"/>
                                </a:lnTo>
                                <a:lnTo>
                                  <a:pt x="116611" y="55880"/>
                                </a:lnTo>
                                <a:lnTo>
                                  <a:pt x="118897" y="54610"/>
                                </a:lnTo>
                                <a:lnTo>
                                  <a:pt x="121158" y="52070"/>
                                </a:lnTo>
                                <a:lnTo>
                                  <a:pt x="122872" y="48260"/>
                                </a:lnTo>
                                <a:lnTo>
                                  <a:pt x="123444" y="48260"/>
                                </a:lnTo>
                                <a:lnTo>
                                  <a:pt x="124574" y="49530"/>
                                </a:lnTo>
                                <a:lnTo>
                                  <a:pt x="126301" y="52070"/>
                                </a:lnTo>
                                <a:lnTo>
                                  <a:pt x="129717" y="53340"/>
                                </a:lnTo>
                                <a:lnTo>
                                  <a:pt x="133121" y="57150"/>
                                </a:lnTo>
                                <a:lnTo>
                                  <a:pt x="136537" y="59690"/>
                                </a:lnTo>
                                <a:lnTo>
                                  <a:pt x="141109" y="68580"/>
                                </a:lnTo>
                                <a:lnTo>
                                  <a:pt x="143941" y="73660"/>
                                </a:lnTo>
                                <a:lnTo>
                                  <a:pt x="147358" y="77470"/>
                                </a:lnTo>
                                <a:lnTo>
                                  <a:pt x="151345" y="83820"/>
                                </a:lnTo>
                                <a:lnTo>
                                  <a:pt x="154762" y="90170"/>
                                </a:lnTo>
                                <a:lnTo>
                                  <a:pt x="155536" y="90170"/>
                                </a:lnTo>
                                <a:lnTo>
                                  <a:pt x="156083" y="91440"/>
                                </a:lnTo>
                                <a:lnTo>
                                  <a:pt x="156248" y="91440"/>
                                </a:lnTo>
                                <a:lnTo>
                                  <a:pt x="157949" y="93980"/>
                                </a:lnTo>
                                <a:lnTo>
                                  <a:pt x="157784" y="93980"/>
                                </a:lnTo>
                                <a:lnTo>
                                  <a:pt x="160045" y="97790"/>
                                </a:lnTo>
                                <a:lnTo>
                                  <a:pt x="161582" y="100330"/>
                                </a:lnTo>
                                <a:lnTo>
                                  <a:pt x="162217" y="101600"/>
                                </a:lnTo>
                                <a:lnTo>
                                  <a:pt x="161493" y="104140"/>
                                </a:lnTo>
                                <a:lnTo>
                                  <a:pt x="160350" y="105410"/>
                                </a:lnTo>
                                <a:lnTo>
                                  <a:pt x="159219" y="107950"/>
                                </a:lnTo>
                                <a:lnTo>
                                  <a:pt x="158508" y="110490"/>
                                </a:lnTo>
                                <a:lnTo>
                                  <a:pt x="158064" y="113068"/>
                                </a:lnTo>
                                <a:lnTo>
                                  <a:pt x="157797" y="114300"/>
                                </a:lnTo>
                                <a:lnTo>
                                  <a:pt x="157175" y="113030"/>
                                </a:lnTo>
                                <a:lnTo>
                                  <a:pt x="157365" y="107950"/>
                                </a:lnTo>
                                <a:lnTo>
                                  <a:pt x="153314" y="100330"/>
                                </a:lnTo>
                                <a:lnTo>
                                  <a:pt x="152958" y="101600"/>
                                </a:lnTo>
                                <a:lnTo>
                                  <a:pt x="156667" y="107950"/>
                                </a:lnTo>
                                <a:lnTo>
                                  <a:pt x="156489" y="110705"/>
                                </a:lnTo>
                                <a:lnTo>
                                  <a:pt x="156222" y="113030"/>
                                </a:lnTo>
                                <a:lnTo>
                                  <a:pt x="154686" y="113030"/>
                                </a:lnTo>
                                <a:lnTo>
                                  <a:pt x="154749" y="111760"/>
                                </a:lnTo>
                                <a:lnTo>
                                  <a:pt x="154825" y="110490"/>
                                </a:lnTo>
                                <a:lnTo>
                                  <a:pt x="155676" y="107950"/>
                                </a:lnTo>
                                <a:lnTo>
                                  <a:pt x="153390" y="102870"/>
                                </a:lnTo>
                                <a:lnTo>
                                  <a:pt x="152831" y="101600"/>
                                </a:lnTo>
                                <a:lnTo>
                                  <a:pt x="153250" y="100330"/>
                                </a:lnTo>
                                <a:lnTo>
                                  <a:pt x="154089" y="97790"/>
                                </a:lnTo>
                                <a:lnTo>
                                  <a:pt x="154139" y="95250"/>
                                </a:lnTo>
                                <a:lnTo>
                                  <a:pt x="154165" y="93980"/>
                                </a:lnTo>
                                <a:lnTo>
                                  <a:pt x="153543" y="91440"/>
                                </a:lnTo>
                                <a:lnTo>
                                  <a:pt x="153441" y="93980"/>
                                </a:lnTo>
                                <a:lnTo>
                                  <a:pt x="153187" y="95250"/>
                                </a:lnTo>
                                <a:lnTo>
                                  <a:pt x="151917" y="95250"/>
                                </a:lnTo>
                                <a:lnTo>
                                  <a:pt x="151333" y="93980"/>
                                </a:lnTo>
                                <a:lnTo>
                                  <a:pt x="150342" y="91440"/>
                                </a:lnTo>
                                <a:lnTo>
                                  <a:pt x="150685" y="88900"/>
                                </a:lnTo>
                                <a:lnTo>
                                  <a:pt x="153022" y="91440"/>
                                </a:lnTo>
                                <a:lnTo>
                                  <a:pt x="153441" y="93980"/>
                                </a:lnTo>
                                <a:lnTo>
                                  <a:pt x="153441" y="91325"/>
                                </a:lnTo>
                                <a:lnTo>
                                  <a:pt x="152501" y="90170"/>
                                </a:lnTo>
                                <a:lnTo>
                                  <a:pt x="151726" y="88900"/>
                                </a:lnTo>
                                <a:lnTo>
                                  <a:pt x="150202" y="86360"/>
                                </a:lnTo>
                                <a:lnTo>
                                  <a:pt x="149644" y="91440"/>
                                </a:lnTo>
                                <a:lnTo>
                                  <a:pt x="150202" y="93980"/>
                                </a:lnTo>
                                <a:lnTo>
                                  <a:pt x="150774" y="95250"/>
                                </a:lnTo>
                                <a:lnTo>
                                  <a:pt x="153060" y="96520"/>
                                </a:lnTo>
                                <a:lnTo>
                                  <a:pt x="153314" y="97790"/>
                                </a:lnTo>
                                <a:lnTo>
                                  <a:pt x="153060" y="99060"/>
                                </a:lnTo>
                                <a:lnTo>
                                  <a:pt x="152425" y="99060"/>
                                </a:lnTo>
                                <a:lnTo>
                                  <a:pt x="152425" y="100330"/>
                                </a:lnTo>
                                <a:lnTo>
                                  <a:pt x="150393" y="106680"/>
                                </a:lnTo>
                                <a:lnTo>
                                  <a:pt x="146392" y="106680"/>
                                </a:lnTo>
                                <a:lnTo>
                                  <a:pt x="144132" y="105410"/>
                                </a:lnTo>
                                <a:lnTo>
                                  <a:pt x="148120" y="102870"/>
                                </a:lnTo>
                                <a:lnTo>
                                  <a:pt x="150253" y="100330"/>
                                </a:lnTo>
                                <a:lnTo>
                                  <a:pt x="152425" y="100330"/>
                                </a:lnTo>
                                <a:lnTo>
                                  <a:pt x="152425" y="99060"/>
                                </a:lnTo>
                                <a:lnTo>
                                  <a:pt x="151917" y="99060"/>
                                </a:lnTo>
                                <a:lnTo>
                                  <a:pt x="149072" y="100330"/>
                                </a:lnTo>
                                <a:lnTo>
                                  <a:pt x="147929" y="101600"/>
                                </a:lnTo>
                                <a:lnTo>
                                  <a:pt x="144526" y="104140"/>
                                </a:lnTo>
                                <a:lnTo>
                                  <a:pt x="142240" y="104140"/>
                                </a:lnTo>
                                <a:lnTo>
                                  <a:pt x="142240" y="105410"/>
                                </a:lnTo>
                                <a:lnTo>
                                  <a:pt x="143941" y="106680"/>
                                </a:lnTo>
                                <a:lnTo>
                                  <a:pt x="146227" y="107950"/>
                                </a:lnTo>
                                <a:lnTo>
                                  <a:pt x="150202" y="107950"/>
                                </a:lnTo>
                                <a:lnTo>
                                  <a:pt x="151345" y="106680"/>
                                </a:lnTo>
                                <a:lnTo>
                                  <a:pt x="151917" y="105410"/>
                                </a:lnTo>
                                <a:lnTo>
                                  <a:pt x="152501" y="102870"/>
                                </a:lnTo>
                                <a:lnTo>
                                  <a:pt x="154762" y="107950"/>
                                </a:lnTo>
                                <a:lnTo>
                                  <a:pt x="153631" y="110490"/>
                                </a:lnTo>
                                <a:lnTo>
                                  <a:pt x="153631" y="111760"/>
                                </a:lnTo>
                                <a:lnTo>
                                  <a:pt x="149377" y="110490"/>
                                </a:lnTo>
                                <a:lnTo>
                                  <a:pt x="145122" y="109220"/>
                                </a:lnTo>
                                <a:lnTo>
                                  <a:pt x="141109" y="106680"/>
                                </a:lnTo>
                                <a:lnTo>
                                  <a:pt x="139382" y="105410"/>
                                </a:lnTo>
                                <a:lnTo>
                                  <a:pt x="137680" y="102870"/>
                                </a:lnTo>
                                <a:lnTo>
                                  <a:pt x="134023" y="97790"/>
                                </a:lnTo>
                                <a:lnTo>
                                  <a:pt x="131699" y="97790"/>
                                </a:lnTo>
                                <a:lnTo>
                                  <a:pt x="125717" y="97790"/>
                                </a:lnTo>
                                <a:lnTo>
                                  <a:pt x="129717" y="99060"/>
                                </a:lnTo>
                                <a:lnTo>
                                  <a:pt x="133502" y="100330"/>
                                </a:lnTo>
                                <a:lnTo>
                                  <a:pt x="135394" y="101600"/>
                                </a:lnTo>
                                <a:lnTo>
                                  <a:pt x="130276" y="101600"/>
                                </a:lnTo>
                                <a:lnTo>
                                  <a:pt x="132549" y="102870"/>
                                </a:lnTo>
                                <a:lnTo>
                                  <a:pt x="135915" y="102870"/>
                                </a:lnTo>
                                <a:lnTo>
                                  <a:pt x="137248" y="105410"/>
                                </a:lnTo>
                                <a:lnTo>
                                  <a:pt x="136537" y="107950"/>
                                </a:lnTo>
                                <a:lnTo>
                                  <a:pt x="137121" y="107950"/>
                                </a:lnTo>
                                <a:lnTo>
                                  <a:pt x="137680" y="105410"/>
                                </a:lnTo>
                                <a:lnTo>
                                  <a:pt x="140385" y="107950"/>
                                </a:lnTo>
                                <a:lnTo>
                                  <a:pt x="142671" y="109232"/>
                                </a:lnTo>
                                <a:lnTo>
                                  <a:pt x="143802" y="110490"/>
                                </a:lnTo>
                                <a:lnTo>
                                  <a:pt x="145503" y="111760"/>
                                </a:lnTo>
                                <a:lnTo>
                                  <a:pt x="146227" y="113030"/>
                                </a:lnTo>
                                <a:lnTo>
                                  <a:pt x="145656" y="115570"/>
                                </a:lnTo>
                                <a:lnTo>
                                  <a:pt x="146227" y="114300"/>
                                </a:lnTo>
                                <a:lnTo>
                                  <a:pt x="147358" y="113030"/>
                                </a:lnTo>
                                <a:lnTo>
                                  <a:pt x="149072" y="114300"/>
                                </a:lnTo>
                                <a:lnTo>
                                  <a:pt x="148882" y="115570"/>
                                </a:lnTo>
                                <a:lnTo>
                                  <a:pt x="149631" y="118110"/>
                                </a:lnTo>
                                <a:lnTo>
                                  <a:pt x="149821" y="115570"/>
                                </a:lnTo>
                                <a:lnTo>
                                  <a:pt x="150202" y="114300"/>
                                </a:lnTo>
                                <a:lnTo>
                                  <a:pt x="152107" y="115570"/>
                                </a:lnTo>
                                <a:lnTo>
                                  <a:pt x="152488" y="118110"/>
                                </a:lnTo>
                                <a:lnTo>
                                  <a:pt x="153060" y="120650"/>
                                </a:lnTo>
                                <a:lnTo>
                                  <a:pt x="153631" y="118110"/>
                                </a:lnTo>
                                <a:lnTo>
                                  <a:pt x="153631" y="116840"/>
                                </a:lnTo>
                                <a:lnTo>
                                  <a:pt x="154762" y="118110"/>
                                </a:lnTo>
                                <a:lnTo>
                                  <a:pt x="155333" y="120650"/>
                                </a:lnTo>
                                <a:lnTo>
                                  <a:pt x="155905" y="124460"/>
                                </a:lnTo>
                                <a:lnTo>
                                  <a:pt x="156654" y="120650"/>
                                </a:lnTo>
                                <a:lnTo>
                                  <a:pt x="156476" y="119380"/>
                                </a:lnTo>
                                <a:lnTo>
                                  <a:pt x="156476" y="118110"/>
                                </a:lnTo>
                                <a:lnTo>
                                  <a:pt x="158737" y="123190"/>
                                </a:lnTo>
                                <a:lnTo>
                                  <a:pt x="158750" y="127000"/>
                                </a:lnTo>
                                <a:lnTo>
                                  <a:pt x="159499" y="125730"/>
                                </a:lnTo>
                                <a:lnTo>
                                  <a:pt x="159893" y="123190"/>
                                </a:lnTo>
                                <a:lnTo>
                                  <a:pt x="161582" y="125730"/>
                                </a:lnTo>
                                <a:lnTo>
                                  <a:pt x="161607" y="129540"/>
                                </a:lnTo>
                                <a:lnTo>
                                  <a:pt x="162737" y="125730"/>
                                </a:lnTo>
                                <a:lnTo>
                                  <a:pt x="163868" y="129540"/>
                                </a:lnTo>
                                <a:lnTo>
                                  <a:pt x="164058" y="130810"/>
                                </a:lnTo>
                                <a:lnTo>
                                  <a:pt x="162737" y="132080"/>
                                </a:lnTo>
                                <a:lnTo>
                                  <a:pt x="161607" y="133350"/>
                                </a:lnTo>
                                <a:lnTo>
                                  <a:pt x="160464" y="135890"/>
                                </a:lnTo>
                                <a:lnTo>
                                  <a:pt x="158750" y="135890"/>
                                </a:lnTo>
                                <a:lnTo>
                                  <a:pt x="158623" y="133311"/>
                                </a:lnTo>
                                <a:lnTo>
                                  <a:pt x="157581" y="132080"/>
                                </a:lnTo>
                                <a:lnTo>
                                  <a:pt x="157022" y="130810"/>
                                </a:lnTo>
                                <a:lnTo>
                                  <a:pt x="154178" y="127000"/>
                                </a:lnTo>
                                <a:lnTo>
                                  <a:pt x="147332" y="121920"/>
                                </a:lnTo>
                                <a:lnTo>
                                  <a:pt x="145059" y="121920"/>
                                </a:lnTo>
                                <a:lnTo>
                                  <a:pt x="143611" y="120650"/>
                                </a:lnTo>
                                <a:lnTo>
                                  <a:pt x="142176" y="119380"/>
                                </a:lnTo>
                                <a:lnTo>
                                  <a:pt x="139331" y="116154"/>
                                </a:lnTo>
                                <a:lnTo>
                                  <a:pt x="139331" y="118110"/>
                                </a:lnTo>
                                <a:lnTo>
                                  <a:pt x="134073" y="120650"/>
                                </a:lnTo>
                                <a:lnTo>
                                  <a:pt x="131648" y="120650"/>
                                </a:lnTo>
                                <a:lnTo>
                                  <a:pt x="129997" y="119380"/>
                                </a:lnTo>
                                <a:lnTo>
                                  <a:pt x="128104" y="119380"/>
                                </a:lnTo>
                                <a:lnTo>
                                  <a:pt x="121691" y="115570"/>
                                </a:lnTo>
                                <a:lnTo>
                                  <a:pt x="122466" y="115570"/>
                                </a:lnTo>
                                <a:lnTo>
                                  <a:pt x="123723" y="114300"/>
                                </a:lnTo>
                                <a:lnTo>
                                  <a:pt x="124777" y="115570"/>
                                </a:lnTo>
                                <a:lnTo>
                                  <a:pt x="125539" y="116840"/>
                                </a:lnTo>
                                <a:lnTo>
                                  <a:pt x="128092" y="118110"/>
                                </a:lnTo>
                                <a:lnTo>
                                  <a:pt x="132461" y="118110"/>
                                </a:lnTo>
                                <a:lnTo>
                                  <a:pt x="127901" y="116840"/>
                                </a:lnTo>
                                <a:lnTo>
                                  <a:pt x="126365" y="115570"/>
                                </a:lnTo>
                                <a:lnTo>
                                  <a:pt x="125222" y="114300"/>
                                </a:lnTo>
                                <a:lnTo>
                                  <a:pt x="126365" y="114300"/>
                                </a:lnTo>
                                <a:lnTo>
                                  <a:pt x="128104" y="113030"/>
                                </a:lnTo>
                                <a:lnTo>
                                  <a:pt x="133311" y="113030"/>
                                </a:lnTo>
                                <a:lnTo>
                                  <a:pt x="134493" y="114300"/>
                                </a:lnTo>
                                <a:lnTo>
                                  <a:pt x="136207" y="115570"/>
                                </a:lnTo>
                                <a:lnTo>
                                  <a:pt x="137579" y="116840"/>
                                </a:lnTo>
                                <a:lnTo>
                                  <a:pt x="132461" y="118110"/>
                                </a:lnTo>
                                <a:lnTo>
                                  <a:pt x="139331" y="118110"/>
                                </a:lnTo>
                                <a:lnTo>
                                  <a:pt x="139331" y="116154"/>
                                </a:lnTo>
                                <a:lnTo>
                                  <a:pt x="138823" y="115570"/>
                                </a:lnTo>
                                <a:lnTo>
                                  <a:pt x="134493" y="111760"/>
                                </a:lnTo>
                                <a:lnTo>
                                  <a:pt x="133464" y="110109"/>
                                </a:lnTo>
                                <a:lnTo>
                                  <a:pt x="133464" y="111760"/>
                                </a:lnTo>
                                <a:lnTo>
                                  <a:pt x="131241" y="111760"/>
                                </a:lnTo>
                                <a:lnTo>
                                  <a:pt x="130365" y="111150"/>
                                </a:lnTo>
                                <a:lnTo>
                                  <a:pt x="130365" y="111760"/>
                                </a:lnTo>
                                <a:lnTo>
                                  <a:pt x="126961" y="111760"/>
                                </a:lnTo>
                                <a:lnTo>
                                  <a:pt x="126072" y="111226"/>
                                </a:lnTo>
                                <a:lnTo>
                                  <a:pt x="126072" y="113030"/>
                                </a:lnTo>
                                <a:lnTo>
                                  <a:pt x="123926" y="113030"/>
                                </a:lnTo>
                                <a:lnTo>
                                  <a:pt x="122656" y="112077"/>
                                </a:lnTo>
                                <a:lnTo>
                                  <a:pt x="122656" y="113030"/>
                                </a:lnTo>
                                <a:lnTo>
                                  <a:pt x="121831" y="114300"/>
                                </a:lnTo>
                                <a:lnTo>
                                  <a:pt x="120878" y="113474"/>
                                </a:lnTo>
                                <a:lnTo>
                                  <a:pt x="120878" y="114300"/>
                                </a:lnTo>
                                <a:lnTo>
                                  <a:pt x="117094" y="114300"/>
                                </a:lnTo>
                                <a:lnTo>
                                  <a:pt x="115963" y="112153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487" y="114300"/>
                                </a:lnTo>
                                <a:lnTo>
                                  <a:pt x="110451" y="109220"/>
                                </a:lnTo>
                                <a:lnTo>
                                  <a:pt x="113487" y="109220"/>
                                </a:lnTo>
                                <a:lnTo>
                                  <a:pt x="114058" y="11176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153"/>
                                </a:lnTo>
                                <a:lnTo>
                                  <a:pt x="115760" y="111760"/>
                                </a:lnTo>
                                <a:lnTo>
                                  <a:pt x="114198" y="109220"/>
                                </a:lnTo>
                                <a:lnTo>
                                  <a:pt x="115722" y="110490"/>
                                </a:lnTo>
                                <a:lnTo>
                                  <a:pt x="117094" y="111760"/>
                                </a:lnTo>
                                <a:lnTo>
                                  <a:pt x="120878" y="114300"/>
                                </a:lnTo>
                                <a:lnTo>
                                  <a:pt x="120878" y="113474"/>
                                </a:lnTo>
                                <a:lnTo>
                                  <a:pt x="118935" y="111760"/>
                                </a:lnTo>
                                <a:lnTo>
                                  <a:pt x="116395" y="109220"/>
                                </a:lnTo>
                                <a:lnTo>
                                  <a:pt x="119100" y="109220"/>
                                </a:lnTo>
                                <a:lnTo>
                                  <a:pt x="122656" y="113030"/>
                                </a:lnTo>
                                <a:lnTo>
                                  <a:pt x="122656" y="112077"/>
                                </a:lnTo>
                                <a:lnTo>
                                  <a:pt x="122250" y="111760"/>
                                </a:lnTo>
                                <a:lnTo>
                                  <a:pt x="119964" y="109220"/>
                                </a:lnTo>
                                <a:lnTo>
                                  <a:pt x="122250" y="109220"/>
                                </a:lnTo>
                                <a:lnTo>
                                  <a:pt x="126072" y="113030"/>
                                </a:lnTo>
                                <a:lnTo>
                                  <a:pt x="126072" y="111226"/>
                                </a:lnTo>
                                <a:lnTo>
                                  <a:pt x="124866" y="110490"/>
                                </a:lnTo>
                                <a:lnTo>
                                  <a:pt x="123672" y="109220"/>
                                </a:lnTo>
                                <a:lnTo>
                                  <a:pt x="122478" y="107950"/>
                                </a:lnTo>
                                <a:lnTo>
                                  <a:pt x="124294" y="107950"/>
                                </a:lnTo>
                                <a:lnTo>
                                  <a:pt x="125818" y="109232"/>
                                </a:lnTo>
                                <a:lnTo>
                                  <a:pt x="130365" y="111760"/>
                                </a:lnTo>
                                <a:lnTo>
                                  <a:pt x="130365" y="111150"/>
                                </a:lnTo>
                                <a:lnTo>
                                  <a:pt x="127622" y="109220"/>
                                </a:lnTo>
                                <a:lnTo>
                                  <a:pt x="125552" y="107950"/>
                                </a:lnTo>
                                <a:lnTo>
                                  <a:pt x="127254" y="106680"/>
                                </a:lnTo>
                                <a:lnTo>
                                  <a:pt x="128765" y="105410"/>
                                </a:lnTo>
                                <a:lnTo>
                                  <a:pt x="130898" y="109220"/>
                                </a:lnTo>
                                <a:lnTo>
                                  <a:pt x="131762" y="109232"/>
                                </a:lnTo>
                                <a:lnTo>
                                  <a:pt x="132473" y="110490"/>
                                </a:lnTo>
                                <a:lnTo>
                                  <a:pt x="133464" y="111760"/>
                                </a:lnTo>
                                <a:lnTo>
                                  <a:pt x="133464" y="110109"/>
                                </a:lnTo>
                                <a:lnTo>
                                  <a:pt x="131343" y="106680"/>
                                </a:lnTo>
                                <a:lnTo>
                                  <a:pt x="127431" y="101600"/>
                                </a:lnTo>
                                <a:lnTo>
                                  <a:pt x="127368" y="104140"/>
                                </a:lnTo>
                                <a:lnTo>
                                  <a:pt x="127368" y="105410"/>
                                </a:lnTo>
                                <a:lnTo>
                                  <a:pt x="123444" y="105410"/>
                                </a:lnTo>
                                <a:lnTo>
                                  <a:pt x="123444" y="106680"/>
                                </a:lnTo>
                                <a:lnTo>
                                  <a:pt x="120027" y="107950"/>
                                </a:lnTo>
                                <a:lnTo>
                                  <a:pt x="109194" y="107950"/>
                                </a:lnTo>
                                <a:lnTo>
                                  <a:pt x="110337" y="106680"/>
                                </a:lnTo>
                                <a:lnTo>
                                  <a:pt x="111493" y="105410"/>
                                </a:lnTo>
                                <a:lnTo>
                                  <a:pt x="114325" y="102870"/>
                                </a:lnTo>
                                <a:lnTo>
                                  <a:pt x="116039" y="100330"/>
                                </a:lnTo>
                                <a:lnTo>
                                  <a:pt x="117170" y="97790"/>
                                </a:lnTo>
                                <a:lnTo>
                                  <a:pt x="117741" y="97790"/>
                                </a:lnTo>
                                <a:lnTo>
                                  <a:pt x="121729" y="101600"/>
                                </a:lnTo>
                                <a:lnTo>
                                  <a:pt x="120027" y="101600"/>
                                </a:lnTo>
                                <a:lnTo>
                                  <a:pt x="118897" y="102870"/>
                                </a:lnTo>
                                <a:lnTo>
                                  <a:pt x="115468" y="104140"/>
                                </a:lnTo>
                                <a:lnTo>
                                  <a:pt x="112623" y="105410"/>
                                </a:lnTo>
                                <a:lnTo>
                                  <a:pt x="117741" y="106680"/>
                                </a:lnTo>
                                <a:lnTo>
                                  <a:pt x="123444" y="106680"/>
                                </a:lnTo>
                                <a:lnTo>
                                  <a:pt x="123444" y="105410"/>
                                </a:lnTo>
                                <a:lnTo>
                                  <a:pt x="115608" y="105410"/>
                                </a:lnTo>
                                <a:lnTo>
                                  <a:pt x="116992" y="104140"/>
                                </a:lnTo>
                                <a:lnTo>
                                  <a:pt x="119075" y="104140"/>
                                </a:lnTo>
                                <a:lnTo>
                                  <a:pt x="122783" y="102870"/>
                                </a:lnTo>
                                <a:lnTo>
                                  <a:pt x="125298" y="104140"/>
                                </a:lnTo>
                                <a:lnTo>
                                  <a:pt x="127368" y="104140"/>
                                </a:lnTo>
                                <a:lnTo>
                                  <a:pt x="127368" y="101511"/>
                                </a:lnTo>
                                <a:lnTo>
                                  <a:pt x="126301" y="99987"/>
                                </a:lnTo>
                                <a:lnTo>
                                  <a:pt x="126301" y="102870"/>
                                </a:lnTo>
                                <a:lnTo>
                                  <a:pt x="124015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897" y="97790"/>
                                </a:lnTo>
                                <a:lnTo>
                                  <a:pt x="120599" y="97790"/>
                                </a:lnTo>
                                <a:lnTo>
                                  <a:pt x="123825" y="100330"/>
                                </a:lnTo>
                                <a:lnTo>
                                  <a:pt x="126301" y="102870"/>
                                </a:lnTo>
                                <a:lnTo>
                                  <a:pt x="126301" y="99987"/>
                                </a:lnTo>
                                <a:lnTo>
                                  <a:pt x="125653" y="99060"/>
                                </a:lnTo>
                                <a:lnTo>
                                  <a:pt x="119456" y="90170"/>
                                </a:lnTo>
                                <a:lnTo>
                                  <a:pt x="112052" y="82550"/>
                                </a:lnTo>
                                <a:lnTo>
                                  <a:pt x="109194" y="81280"/>
                                </a:lnTo>
                                <a:lnTo>
                                  <a:pt x="103720" y="78740"/>
                                </a:lnTo>
                                <a:lnTo>
                                  <a:pt x="100101" y="77203"/>
                                </a:lnTo>
                                <a:lnTo>
                                  <a:pt x="100101" y="78740"/>
                                </a:lnTo>
                                <a:lnTo>
                                  <a:pt x="98945" y="80010"/>
                                </a:lnTo>
                                <a:lnTo>
                                  <a:pt x="98374" y="81280"/>
                                </a:lnTo>
                                <a:lnTo>
                                  <a:pt x="95935" y="83820"/>
                                </a:lnTo>
                                <a:lnTo>
                                  <a:pt x="92100" y="86360"/>
                                </a:lnTo>
                                <a:lnTo>
                                  <a:pt x="88125" y="86360"/>
                                </a:lnTo>
                                <a:lnTo>
                                  <a:pt x="90411" y="83820"/>
                                </a:lnTo>
                                <a:lnTo>
                                  <a:pt x="91821" y="82550"/>
                                </a:lnTo>
                                <a:lnTo>
                                  <a:pt x="95796" y="80010"/>
                                </a:lnTo>
                                <a:lnTo>
                                  <a:pt x="99517" y="78740"/>
                                </a:lnTo>
                                <a:lnTo>
                                  <a:pt x="100101" y="78740"/>
                                </a:lnTo>
                                <a:lnTo>
                                  <a:pt x="100101" y="77203"/>
                                </a:lnTo>
                                <a:lnTo>
                                  <a:pt x="91833" y="73660"/>
                                </a:lnTo>
                                <a:lnTo>
                                  <a:pt x="86131" y="72390"/>
                                </a:lnTo>
                                <a:lnTo>
                                  <a:pt x="81241" y="69850"/>
                                </a:lnTo>
                                <a:lnTo>
                                  <a:pt x="75603" y="64770"/>
                                </a:lnTo>
                                <a:lnTo>
                                  <a:pt x="73317" y="63500"/>
                                </a:lnTo>
                                <a:lnTo>
                                  <a:pt x="64922" y="53340"/>
                                </a:lnTo>
                                <a:lnTo>
                                  <a:pt x="58102" y="44450"/>
                                </a:lnTo>
                                <a:lnTo>
                                  <a:pt x="49009" y="36830"/>
                                </a:lnTo>
                                <a:lnTo>
                                  <a:pt x="45123" y="34290"/>
                                </a:lnTo>
                                <a:lnTo>
                                  <a:pt x="41236" y="31750"/>
                                </a:lnTo>
                                <a:lnTo>
                                  <a:pt x="45593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21" y="30480"/>
                                </a:lnTo>
                                <a:lnTo>
                                  <a:pt x="37033" y="27940"/>
                                </a:lnTo>
                                <a:lnTo>
                                  <a:pt x="27927" y="25400"/>
                                </a:lnTo>
                                <a:lnTo>
                                  <a:pt x="26238" y="24155"/>
                                </a:lnTo>
                                <a:lnTo>
                                  <a:pt x="26238" y="26670"/>
                                </a:lnTo>
                                <a:lnTo>
                                  <a:pt x="24091" y="33020"/>
                                </a:lnTo>
                                <a:lnTo>
                                  <a:pt x="18262" y="35560"/>
                                </a:lnTo>
                                <a:lnTo>
                                  <a:pt x="19710" y="33020"/>
                                </a:lnTo>
                                <a:lnTo>
                                  <a:pt x="21678" y="30480"/>
                                </a:lnTo>
                                <a:lnTo>
                                  <a:pt x="26238" y="26670"/>
                                </a:lnTo>
                                <a:lnTo>
                                  <a:pt x="26238" y="24155"/>
                                </a:lnTo>
                                <a:lnTo>
                                  <a:pt x="17094" y="19050"/>
                                </a:lnTo>
                                <a:lnTo>
                                  <a:pt x="15392" y="17780"/>
                                </a:lnTo>
                                <a:lnTo>
                                  <a:pt x="10553" y="17780"/>
                                </a:lnTo>
                                <a:lnTo>
                                  <a:pt x="17564" y="20320"/>
                                </a:lnTo>
                                <a:lnTo>
                                  <a:pt x="21056" y="22860"/>
                                </a:lnTo>
                                <a:lnTo>
                                  <a:pt x="22225" y="24130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70"/>
                                </a:lnTo>
                                <a:lnTo>
                                  <a:pt x="15709" y="29210"/>
                                </a:lnTo>
                                <a:lnTo>
                                  <a:pt x="11150" y="31750"/>
                                </a:lnTo>
                                <a:lnTo>
                                  <a:pt x="5181" y="33020"/>
                                </a:lnTo>
                                <a:lnTo>
                                  <a:pt x="11404" y="33020"/>
                                </a:lnTo>
                                <a:lnTo>
                                  <a:pt x="15976" y="30480"/>
                                </a:lnTo>
                                <a:lnTo>
                                  <a:pt x="21082" y="25400"/>
                                </a:lnTo>
                                <a:lnTo>
                                  <a:pt x="23926" y="24130"/>
                                </a:lnTo>
                                <a:lnTo>
                                  <a:pt x="25069" y="24130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40"/>
                                </a:lnTo>
                                <a:lnTo>
                                  <a:pt x="21082" y="29210"/>
                                </a:lnTo>
                                <a:lnTo>
                                  <a:pt x="19392" y="31750"/>
                                </a:lnTo>
                                <a:lnTo>
                                  <a:pt x="18237" y="34290"/>
                                </a:lnTo>
                                <a:lnTo>
                                  <a:pt x="17094" y="35560"/>
                                </a:lnTo>
                                <a:lnTo>
                                  <a:pt x="15976" y="38100"/>
                                </a:lnTo>
                                <a:lnTo>
                                  <a:pt x="18808" y="36830"/>
                                </a:lnTo>
                                <a:lnTo>
                                  <a:pt x="22225" y="35560"/>
                                </a:lnTo>
                                <a:lnTo>
                                  <a:pt x="25641" y="31750"/>
                                </a:lnTo>
                                <a:lnTo>
                                  <a:pt x="26797" y="29210"/>
                                </a:lnTo>
                                <a:lnTo>
                                  <a:pt x="26797" y="26670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40"/>
                                </a:lnTo>
                                <a:lnTo>
                                  <a:pt x="35890" y="29210"/>
                                </a:lnTo>
                                <a:lnTo>
                                  <a:pt x="41148" y="33020"/>
                                </a:lnTo>
                                <a:lnTo>
                                  <a:pt x="42291" y="33020"/>
                                </a:lnTo>
                                <a:lnTo>
                                  <a:pt x="43726" y="34290"/>
                                </a:lnTo>
                                <a:lnTo>
                                  <a:pt x="43281" y="35560"/>
                                </a:lnTo>
                                <a:lnTo>
                                  <a:pt x="42291" y="36830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60"/>
                                </a:lnTo>
                                <a:lnTo>
                                  <a:pt x="32042" y="35560"/>
                                </a:lnTo>
                                <a:lnTo>
                                  <a:pt x="36169" y="33020"/>
                                </a:lnTo>
                                <a:lnTo>
                                  <a:pt x="41148" y="33020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20"/>
                                </a:lnTo>
                                <a:lnTo>
                                  <a:pt x="31330" y="34290"/>
                                </a:lnTo>
                                <a:lnTo>
                                  <a:pt x="29489" y="35560"/>
                                </a:lnTo>
                                <a:lnTo>
                                  <a:pt x="31902" y="35560"/>
                                </a:lnTo>
                                <a:lnTo>
                                  <a:pt x="35750" y="36830"/>
                                </a:lnTo>
                                <a:lnTo>
                                  <a:pt x="37604" y="38100"/>
                                </a:lnTo>
                                <a:lnTo>
                                  <a:pt x="34201" y="39370"/>
                                </a:lnTo>
                                <a:lnTo>
                                  <a:pt x="29629" y="40640"/>
                                </a:lnTo>
                                <a:lnTo>
                                  <a:pt x="27355" y="41910"/>
                                </a:lnTo>
                                <a:lnTo>
                                  <a:pt x="25908" y="42989"/>
                                </a:lnTo>
                                <a:lnTo>
                                  <a:pt x="22631" y="41757"/>
                                </a:lnTo>
                                <a:lnTo>
                                  <a:pt x="24904" y="45161"/>
                                </a:lnTo>
                                <a:lnTo>
                                  <a:pt x="34594" y="54864"/>
                                </a:lnTo>
                                <a:lnTo>
                                  <a:pt x="34594" y="57137"/>
                                </a:lnTo>
                                <a:lnTo>
                                  <a:pt x="35725" y="58839"/>
                                </a:lnTo>
                                <a:lnTo>
                                  <a:pt x="36868" y="61125"/>
                                </a:lnTo>
                                <a:lnTo>
                                  <a:pt x="38569" y="62826"/>
                                </a:lnTo>
                                <a:lnTo>
                                  <a:pt x="38569" y="61125"/>
                                </a:lnTo>
                                <a:lnTo>
                                  <a:pt x="38506" y="52387"/>
                                </a:lnTo>
                                <a:lnTo>
                                  <a:pt x="38049" y="50990"/>
                                </a:lnTo>
                                <a:lnTo>
                                  <a:pt x="38049" y="61125"/>
                                </a:lnTo>
                                <a:lnTo>
                                  <a:pt x="35966" y="57823"/>
                                </a:lnTo>
                                <a:lnTo>
                                  <a:pt x="35420" y="54864"/>
                                </a:lnTo>
                                <a:lnTo>
                                  <a:pt x="35496" y="54292"/>
                                </a:lnTo>
                                <a:lnTo>
                                  <a:pt x="35648" y="53721"/>
                                </a:lnTo>
                                <a:lnTo>
                                  <a:pt x="35801" y="53149"/>
                                </a:lnTo>
                                <a:lnTo>
                                  <a:pt x="36004" y="52387"/>
                                </a:lnTo>
                                <a:lnTo>
                                  <a:pt x="35483" y="49390"/>
                                </a:lnTo>
                                <a:lnTo>
                                  <a:pt x="37299" y="51536"/>
                                </a:lnTo>
                                <a:lnTo>
                                  <a:pt x="38049" y="61125"/>
                                </a:lnTo>
                                <a:lnTo>
                                  <a:pt x="38049" y="50990"/>
                                </a:lnTo>
                                <a:lnTo>
                                  <a:pt x="38011" y="50863"/>
                                </a:lnTo>
                                <a:lnTo>
                                  <a:pt x="36525" y="49390"/>
                                </a:lnTo>
                                <a:lnTo>
                                  <a:pt x="36296" y="49161"/>
                                </a:lnTo>
                                <a:lnTo>
                                  <a:pt x="34594" y="48018"/>
                                </a:lnTo>
                                <a:lnTo>
                                  <a:pt x="34594" y="48590"/>
                                </a:lnTo>
                                <a:lnTo>
                                  <a:pt x="35153" y="50863"/>
                                </a:lnTo>
                                <a:lnTo>
                                  <a:pt x="34594" y="53149"/>
                                </a:lnTo>
                                <a:lnTo>
                                  <a:pt x="33451" y="49733"/>
                                </a:lnTo>
                                <a:lnTo>
                                  <a:pt x="33451" y="53721"/>
                                </a:lnTo>
                                <a:lnTo>
                                  <a:pt x="29464" y="51422"/>
                                </a:lnTo>
                                <a:lnTo>
                                  <a:pt x="28321" y="49733"/>
                                </a:lnTo>
                                <a:lnTo>
                                  <a:pt x="26619" y="46888"/>
                                </a:lnTo>
                                <a:lnTo>
                                  <a:pt x="24904" y="43459"/>
                                </a:lnTo>
                                <a:lnTo>
                                  <a:pt x="27190" y="44589"/>
                                </a:lnTo>
                                <a:lnTo>
                                  <a:pt x="29464" y="46316"/>
                                </a:lnTo>
                                <a:lnTo>
                                  <a:pt x="31737" y="49161"/>
                                </a:lnTo>
                                <a:lnTo>
                                  <a:pt x="32880" y="50863"/>
                                </a:lnTo>
                                <a:lnTo>
                                  <a:pt x="33451" y="53721"/>
                                </a:lnTo>
                                <a:lnTo>
                                  <a:pt x="33451" y="49733"/>
                                </a:lnTo>
                                <a:lnTo>
                                  <a:pt x="31165" y="46888"/>
                                </a:lnTo>
                                <a:lnTo>
                                  <a:pt x="29464" y="45161"/>
                                </a:lnTo>
                                <a:lnTo>
                                  <a:pt x="27190" y="43459"/>
                                </a:lnTo>
                                <a:lnTo>
                                  <a:pt x="26962" y="43383"/>
                                </a:lnTo>
                                <a:lnTo>
                                  <a:pt x="34201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80"/>
                                </a:lnTo>
                                <a:lnTo>
                                  <a:pt x="42176" y="41910"/>
                                </a:lnTo>
                                <a:lnTo>
                                  <a:pt x="43294" y="40640"/>
                                </a:lnTo>
                                <a:lnTo>
                                  <a:pt x="43294" y="39370"/>
                                </a:lnTo>
                                <a:lnTo>
                                  <a:pt x="42354" y="38315"/>
                                </a:lnTo>
                                <a:lnTo>
                                  <a:pt x="42354" y="40640"/>
                                </a:lnTo>
                                <a:lnTo>
                                  <a:pt x="41211" y="41910"/>
                                </a:lnTo>
                                <a:lnTo>
                                  <a:pt x="37668" y="43180"/>
                                </a:lnTo>
                                <a:lnTo>
                                  <a:pt x="30670" y="43180"/>
                                </a:lnTo>
                                <a:lnTo>
                                  <a:pt x="28803" y="41910"/>
                                </a:lnTo>
                                <a:lnTo>
                                  <a:pt x="35039" y="39370"/>
                                </a:lnTo>
                                <a:lnTo>
                                  <a:pt x="41910" y="39370"/>
                                </a:lnTo>
                                <a:lnTo>
                                  <a:pt x="42354" y="40640"/>
                                </a:lnTo>
                                <a:lnTo>
                                  <a:pt x="42354" y="38315"/>
                                </a:lnTo>
                                <a:lnTo>
                                  <a:pt x="42164" y="38100"/>
                                </a:lnTo>
                                <a:lnTo>
                                  <a:pt x="44005" y="36830"/>
                                </a:lnTo>
                                <a:lnTo>
                                  <a:pt x="44704" y="35560"/>
                                </a:lnTo>
                                <a:lnTo>
                                  <a:pt x="44424" y="34290"/>
                                </a:lnTo>
                                <a:lnTo>
                                  <a:pt x="50698" y="39370"/>
                                </a:lnTo>
                                <a:lnTo>
                                  <a:pt x="54114" y="43180"/>
                                </a:lnTo>
                                <a:lnTo>
                                  <a:pt x="57543" y="45720"/>
                                </a:lnTo>
                                <a:lnTo>
                                  <a:pt x="60934" y="49530"/>
                                </a:lnTo>
                                <a:lnTo>
                                  <a:pt x="61988" y="50800"/>
                                </a:lnTo>
                                <a:lnTo>
                                  <a:pt x="66802" y="57150"/>
                                </a:lnTo>
                                <a:lnTo>
                                  <a:pt x="71043" y="62230"/>
                                </a:lnTo>
                                <a:lnTo>
                                  <a:pt x="79578" y="69850"/>
                                </a:lnTo>
                                <a:lnTo>
                                  <a:pt x="83007" y="71120"/>
                                </a:lnTo>
                                <a:lnTo>
                                  <a:pt x="90411" y="74930"/>
                                </a:lnTo>
                                <a:lnTo>
                                  <a:pt x="98374" y="77470"/>
                                </a:lnTo>
                                <a:lnTo>
                                  <a:pt x="94386" y="78740"/>
                                </a:lnTo>
                                <a:lnTo>
                                  <a:pt x="92697" y="80010"/>
                                </a:lnTo>
                                <a:lnTo>
                                  <a:pt x="90411" y="81280"/>
                                </a:lnTo>
                                <a:lnTo>
                                  <a:pt x="88125" y="85090"/>
                                </a:lnTo>
                                <a:lnTo>
                                  <a:pt x="85293" y="87630"/>
                                </a:lnTo>
                                <a:lnTo>
                                  <a:pt x="93256" y="87630"/>
                                </a:lnTo>
                                <a:lnTo>
                                  <a:pt x="94957" y="86360"/>
                                </a:lnTo>
                                <a:lnTo>
                                  <a:pt x="96672" y="85090"/>
                                </a:lnTo>
                                <a:lnTo>
                                  <a:pt x="97815" y="85090"/>
                                </a:lnTo>
                                <a:lnTo>
                                  <a:pt x="100101" y="81280"/>
                                </a:lnTo>
                                <a:lnTo>
                                  <a:pt x="101231" y="78740"/>
                                </a:lnTo>
                                <a:lnTo>
                                  <a:pt x="100101" y="85090"/>
                                </a:lnTo>
                                <a:lnTo>
                                  <a:pt x="100101" y="87630"/>
                                </a:lnTo>
                                <a:lnTo>
                                  <a:pt x="100660" y="88900"/>
                                </a:lnTo>
                                <a:lnTo>
                                  <a:pt x="101803" y="90170"/>
                                </a:lnTo>
                                <a:lnTo>
                                  <a:pt x="102933" y="90170"/>
                                </a:lnTo>
                                <a:lnTo>
                                  <a:pt x="104089" y="91440"/>
                                </a:lnTo>
                                <a:lnTo>
                                  <a:pt x="104648" y="88900"/>
                                </a:lnTo>
                                <a:lnTo>
                                  <a:pt x="105219" y="85090"/>
                                </a:lnTo>
                                <a:lnTo>
                                  <a:pt x="104648" y="85090"/>
                                </a:lnTo>
                                <a:lnTo>
                                  <a:pt x="104648" y="83820"/>
                                </a:lnTo>
                                <a:lnTo>
                                  <a:pt x="103454" y="81178"/>
                                </a:lnTo>
                                <a:lnTo>
                                  <a:pt x="103454" y="85090"/>
                                </a:lnTo>
                                <a:lnTo>
                                  <a:pt x="103454" y="90170"/>
                                </a:lnTo>
                                <a:lnTo>
                                  <a:pt x="101930" y="88900"/>
                                </a:lnTo>
                                <a:lnTo>
                                  <a:pt x="100926" y="86360"/>
                                </a:lnTo>
                                <a:lnTo>
                                  <a:pt x="101346" y="83820"/>
                                </a:lnTo>
                                <a:lnTo>
                                  <a:pt x="101638" y="81280"/>
                                </a:lnTo>
                                <a:lnTo>
                                  <a:pt x="102057" y="80010"/>
                                </a:lnTo>
                                <a:lnTo>
                                  <a:pt x="103454" y="85090"/>
                                </a:lnTo>
                                <a:lnTo>
                                  <a:pt x="103454" y="81178"/>
                                </a:lnTo>
                                <a:lnTo>
                                  <a:pt x="102933" y="80010"/>
                                </a:lnTo>
                                <a:lnTo>
                                  <a:pt x="102362" y="78740"/>
                                </a:lnTo>
                                <a:lnTo>
                                  <a:pt x="104648" y="80010"/>
                                </a:lnTo>
                                <a:lnTo>
                                  <a:pt x="107505" y="81280"/>
                                </a:lnTo>
                                <a:lnTo>
                                  <a:pt x="112052" y="85090"/>
                                </a:lnTo>
                                <a:lnTo>
                                  <a:pt x="115468" y="87630"/>
                                </a:lnTo>
                                <a:lnTo>
                                  <a:pt x="124015" y="99060"/>
                                </a:lnTo>
                                <a:lnTo>
                                  <a:pt x="122580" y="97790"/>
                                </a:lnTo>
                                <a:lnTo>
                                  <a:pt x="121158" y="96520"/>
                                </a:lnTo>
                                <a:lnTo>
                                  <a:pt x="117170" y="96520"/>
                                </a:lnTo>
                                <a:lnTo>
                                  <a:pt x="117170" y="93980"/>
                                </a:lnTo>
                                <a:lnTo>
                                  <a:pt x="116611" y="91440"/>
                                </a:lnTo>
                                <a:lnTo>
                                  <a:pt x="116039" y="90170"/>
                                </a:lnTo>
                                <a:lnTo>
                                  <a:pt x="115785" y="89992"/>
                                </a:lnTo>
                                <a:lnTo>
                                  <a:pt x="115785" y="95250"/>
                                </a:lnTo>
                                <a:lnTo>
                                  <a:pt x="115290" y="97790"/>
                                </a:lnTo>
                                <a:lnTo>
                                  <a:pt x="114401" y="100330"/>
                                </a:lnTo>
                                <a:lnTo>
                                  <a:pt x="112725" y="102870"/>
                                </a:lnTo>
                                <a:lnTo>
                                  <a:pt x="110286" y="105410"/>
                                </a:lnTo>
                                <a:lnTo>
                                  <a:pt x="110972" y="97790"/>
                                </a:lnTo>
                                <a:lnTo>
                                  <a:pt x="112344" y="95250"/>
                                </a:lnTo>
                                <a:lnTo>
                                  <a:pt x="113106" y="93980"/>
                                </a:lnTo>
                                <a:lnTo>
                                  <a:pt x="113868" y="92710"/>
                                </a:lnTo>
                                <a:lnTo>
                                  <a:pt x="114719" y="90170"/>
                                </a:lnTo>
                                <a:lnTo>
                                  <a:pt x="115722" y="92570"/>
                                </a:lnTo>
                                <a:lnTo>
                                  <a:pt x="115785" y="95250"/>
                                </a:lnTo>
                                <a:lnTo>
                                  <a:pt x="115785" y="89992"/>
                                </a:lnTo>
                                <a:lnTo>
                                  <a:pt x="114325" y="88900"/>
                                </a:lnTo>
                                <a:lnTo>
                                  <a:pt x="111493" y="93980"/>
                                </a:lnTo>
                                <a:lnTo>
                                  <a:pt x="111493" y="91440"/>
                                </a:lnTo>
                                <a:lnTo>
                                  <a:pt x="110337" y="88900"/>
                                </a:lnTo>
                                <a:lnTo>
                                  <a:pt x="110172" y="88658"/>
                                </a:lnTo>
                                <a:lnTo>
                                  <a:pt x="110172" y="95250"/>
                                </a:lnTo>
                                <a:lnTo>
                                  <a:pt x="107899" y="100330"/>
                                </a:lnTo>
                                <a:lnTo>
                                  <a:pt x="107149" y="97790"/>
                                </a:lnTo>
                                <a:lnTo>
                                  <a:pt x="106781" y="96520"/>
                                </a:lnTo>
                                <a:lnTo>
                                  <a:pt x="106045" y="92710"/>
                                </a:lnTo>
                                <a:lnTo>
                                  <a:pt x="107467" y="86360"/>
                                </a:lnTo>
                                <a:lnTo>
                                  <a:pt x="108839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72" y="95250"/>
                                </a:lnTo>
                                <a:lnTo>
                                  <a:pt x="110172" y="88658"/>
                                </a:lnTo>
                                <a:lnTo>
                                  <a:pt x="108623" y="86360"/>
                                </a:lnTo>
                                <a:lnTo>
                                  <a:pt x="106921" y="83820"/>
                                </a:lnTo>
                                <a:lnTo>
                                  <a:pt x="106349" y="83820"/>
                                </a:lnTo>
                                <a:lnTo>
                                  <a:pt x="106349" y="87630"/>
                                </a:lnTo>
                                <a:lnTo>
                                  <a:pt x="105219" y="90170"/>
                                </a:lnTo>
                                <a:lnTo>
                                  <a:pt x="104648" y="93980"/>
                                </a:lnTo>
                                <a:lnTo>
                                  <a:pt x="105778" y="97790"/>
                                </a:lnTo>
                                <a:lnTo>
                                  <a:pt x="104648" y="96520"/>
                                </a:lnTo>
                                <a:lnTo>
                                  <a:pt x="102933" y="92710"/>
                                </a:lnTo>
                                <a:lnTo>
                                  <a:pt x="101231" y="90170"/>
                                </a:lnTo>
                                <a:lnTo>
                                  <a:pt x="98945" y="88900"/>
                                </a:lnTo>
                                <a:lnTo>
                                  <a:pt x="92913" y="88900"/>
                                </a:lnTo>
                                <a:lnTo>
                                  <a:pt x="97650" y="90170"/>
                                </a:lnTo>
                                <a:lnTo>
                                  <a:pt x="100215" y="91440"/>
                                </a:lnTo>
                                <a:lnTo>
                                  <a:pt x="103060" y="96520"/>
                                </a:lnTo>
                                <a:lnTo>
                                  <a:pt x="105918" y="99060"/>
                                </a:lnTo>
                                <a:lnTo>
                                  <a:pt x="106349" y="99060"/>
                                </a:lnTo>
                                <a:lnTo>
                                  <a:pt x="106921" y="100330"/>
                                </a:lnTo>
                                <a:lnTo>
                                  <a:pt x="106921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194" y="100330"/>
                                </a:lnTo>
                                <a:lnTo>
                                  <a:pt x="110337" y="97790"/>
                                </a:lnTo>
                                <a:lnTo>
                                  <a:pt x="109194" y="102870"/>
                                </a:lnTo>
                                <a:lnTo>
                                  <a:pt x="107505" y="106680"/>
                                </a:lnTo>
                                <a:lnTo>
                                  <a:pt x="97243" y="104140"/>
                                </a:lnTo>
                                <a:lnTo>
                                  <a:pt x="92113" y="101600"/>
                                </a:lnTo>
                                <a:lnTo>
                                  <a:pt x="87553" y="100330"/>
                                </a:lnTo>
                                <a:lnTo>
                                  <a:pt x="87553" y="99060"/>
                                </a:lnTo>
                                <a:lnTo>
                                  <a:pt x="87553" y="96520"/>
                                </a:lnTo>
                                <a:lnTo>
                                  <a:pt x="86982" y="92710"/>
                                </a:lnTo>
                                <a:lnTo>
                                  <a:pt x="86398" y="91401"/>
                                </a:lnTo>
                                <a:lnTo>
                                  <a:pt x="86398" y="99060"/>
                                </a:lnTo>
                                <a:lnTo>
                                  <a:pt x="85852" y="97866"/>
                                </a:lnTo>
                                <a:lnTo>
                                  <a:pt x="85852" y="99060"/>
                                </a:lnTo>
                                <a:lnTo>
                                  <a:pt x="83007" y="97790"/>
                                </a:lnTo>
                                <a:lnTo>
                                  <a:pt x="80149" y="95250"/>
                                </a:lnTo>
                                <a:lnTo>
                                  <a:pt x="75603" y="90170"/>
                                </a:lnTo>
                                <a:lnTo>
                                  <a:pt x="76733" y="88900"/>
                                </a:lnTo>
                                <a:lnTo>
                                  <a:pt x="76733" y="83820"/>
                                </a:lnTo>
                                <a:lnTo>
                                  <a:pt x="76123" y="82461"/>
                                </a:lnTo>
                                <a:lnTo>
                                  <a:pt x="76123" y="85090"/>
                                </a:lnTo>
                                <a:lnTo>
                                  <a:pt x="76123" y="88900"/>
                                </a:lnTo>
                                <a:lnTo>
                                  <a:pt x="75031" y="86956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90170"/>
                                </a:lnTo>
                                <a:lnTo>
                                  <a:pt x="72745" y="86360"/>
                                </a:lnTo>
                                <a:lnTo>
                                  <a:pt x="71043" y="83820"/>
                                </a:lnTo>
                                <a:lnTo>
                                  <a:pt x="67056" y="78740"/>
                                </a:lnTo>
                                <a:lnTo>
                                  <a:pt x="67056" y="76200"/>
                                </a:lnTo>
                                <a:lnTo>
                                  <a:pt x="68757" y="76200"/>
                                </a:lnTo>
                                <a:lnTo>
                                  <a:pt x="70485" y="77470"/>
                                </a:lnTo>
                                <a:lnTo>
                                  <a:pt x="71615" y="82550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86956"/>
                                </a:lnTo>
                                <a:lnTo>
                                  <a:pt x="73279" y="83820"/>
                                </a:lnTo>
                                <a:lnTo>
                                  <a:pt x="72339" y="82550"/>
                                </a:lnTo>
                                <a:lnTo>
                                  <a:pt x="71805" y="78740"/>
                                </a:lnTo>
                                <a:lnTo>
                                  <a:pt x="73367" y="80010"/>
                                </a:lnTo>
                                <a:lnTo>
                                  <a:pt x="74891" y="82550"/>
                                </a:lnTo>
                                <a:lnTo>
                                  <a:pt x="75933" y="83820"/>
                                </a:lnTo>
                                <a:lnTo>
                                  <a:pt x="76123" y="85090"/>
                                </a:lnTo>
                                <a:lnTo>
                                  <a:pt x="76123" y="82461"/>
                                </a:lnTo>
                                <a:lnTo>
                                  <a:pt x="75031" y="80010"/>
                                </a:lnTo>
                                <a:lnTo>
                                  <a:pt x="72745" y="78740"/>
                                </a:lnTo>
                                <a:lnTo>
                                  <a:pt x="77889" y="78740"/>
                                </a:lnTo>
                                <a:lnTo>
                                  <a:pt x="80441" y="77470"/>
                                </a:lnTo>
                                <a:lnTo>
                                  <a:pt x="83007" y="76200"/>
                                </a:lnTo>
                                <a:lnTo>
                                  <a:pt x="79578" y="80010"/>
                                </a:lnTo>
                                <a:lnTo>
                                  <a:pt x="78447" y="83820"/>
                                </a:lnTo>
                                <a:lnTo>
                                  <a:pt x="78447" y="86360"/>
                                </a:lnTo>
                                <a:lnTo>
                                  <a:pt x="77889" y="87630"/>
                                </a:lnTo>
                                <a:lnTo>
                                  <a:pt x="79019" y="87630"/>
                                </a:lnTo>
                                <a:lnTo>
                                  <a:pt x="79578" y="86360"/>
                                </a:lnTo>
                                <a:lnTo>
                                  <a:pt x="81305" y="86360"/>
                                </a:lnTo>
                                <a:lnTo>
                                  <a:pt x="81343" y="90411"/>
                                </a:lnTo>
                                <a:lnTo>
                                  <a:pt x="81864" y="92710"/>
                                </a:lnTo>
                                <a:lnTo>
                                  <a:pt x="83566" y="96520"/>
                                </a:lnTo>
                                <a:lnTo>
                                  <a:pt x="85852" y="99060"/>
                                </a:lnTo>
                                <a:lnTo>
                                  <a:pt x="85852" y="97866"/>
                                </a:lnTo>
                                <a:lnTo>
                                  <a:pt x="84670" y="95250"/>
                                </a:lnTo>
                                <a:lnTo>
                                  <a:pt x="83515" y="93980"/>
                                </a:lnTo>
                                <a:lnTo>
                                  <a:pt x="82956" y="90411"/>
                                </a:lnTo>
                                <a:lnTo>
                                  <a:pt x="82931" y="87630"/>
                                </a:lnTo>
                                <a:lnTo>
                                  <a:pt x="84086" y="88900"/>
                                </a:lnTo>
                                <a:lnTo>
                                  <a:pt x="85242" y="88900"/>
                                </a:lnTo>
                                <a:lnTo>
                                  <a:pt x="85826" y="92710"/>
                                </a:lnTo>
                                <a:lnTo>
                                  <a:pt x="86398" y="99060"/>
                                </a:lnTo>
                                <a:lnTo>
                                  <a:pt x="86398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30"/>
                                </a:lnTo>
                                <a:lnTo>
                                  <a:pt x="83007" y="85090"/>
                                </a:lnTo>
                                <a:lnTo>
                                  <a:pt x="84709" y="83820"/>
                                </a:lnTo>
                                <a:lnTo>
                                  <a:pt x="85852" y="81280"/>
                                </a:lnTo>
                                <a:lnTo>
                                  <a:pt x="86423" y="78740"/>
                                </a:lnTo>
                                <a:lnTo>
                                  <a:pt x="86423" y="73660"/>
                                </a:lnTo>
                                <a:lnTo>
                                  <a:pt x="85839" y="73660"/>
                                </a:lnTo>
                                <a:lnTo>
                                  <a:pt x="85839" y="76200"/>
                                </a:lnTo>
                                <a:lnTo>
                                  <a:pt x="85204" y="77470"/>
                                </a:lnTo>
                                <a:lnTo>
                                  <a:pt x="83959" y="81280"/>
                                </a:lnTo>
                                <a:lnTo>
                                  <a:pt x="82054" y="85090"/>
                                </a:lnTo>
                                <a:lnTo>
                                  <a:pt x="78917" y="86360"/>
                                </a:lnTo>
                                <a:lnTo>
                                  <a:pt x="79527" y="82550"/>
                                </a:lnTo>
                                <a:lnTo>
                                  <a:pt x="84251" y="76200"/>
                                </a:lnTo>
                                <a:lnTo>
                                  <a:pt x="85204" y="74930"/>
                                </a:lnTo>
                                <a:lnTo>
                                  <a:pt x="85839" y="76200"/>
                                </a:lnTo>
                                <a:lnTo>
                                  <a:pt x="85839" y="73660"/>
                                </a:lnTo>
                                <a:lnTo>
                                  <a:pt x="82435" y="73660"/>
                                </a:lnTo>
                                <a:lnTo>
                                  <a:pt x="81000" y="72390"/>
                                </a:lnTo>
                                <a:lnTo>
                                  <a:pt x="80010" y="71513"/>
                                </a:lnTo>
                                <a:lnTo>
                                  <a:pt x="80010" y="72390"/>
                                </a:lnTo>
                                <a:lnTo>
                                  <a:pt x="76771" y="72390"/>
                                </a:lnTo>
                                <a:lnTo>
                                  <a:pt x="73469" y="71120"/>
                                </a:lnTo>
                                <a:lnTo>
                                  <a:pt x="67208" y="67310"/>
                                </a:lnTo>
                                <a:lnTo>
                                  <a:pt x="70650" y="67310"/>
                                </a:lnTo>
                                <a:lnTo>
                                  <a:pt x="76771" y="69850"/>
                                </a:lnTo>
                                <a:lnTo>
                                  <a:pt x="80010" y="72390"/>
                                </a:lnTo>
                                <a:lnTo>
                                  <a:pt x="80010" y="71513"/>
                                </a:lnTo>
                                <a:lnTo>
                                  <a:pt x="79578" y="71120"/>
                                </a:lnTo>
                                <a:lnTo>
                                  <a:pt x="76161" y="68580"/>
                                </a:lnTo>
                                <a:lnTo>
                                  <a:pt x="72745" y="67310"/>
                                </a:lnTo>
                                <a:lnTo>
                                  <a:pt x="68757" y="66040"/>
                                </a:lnTo>
                                <a:lnTo>
                                  <a:pt x="66802" y="66040"/>
                                </a:lnTo>
                                <a:lnTo>
                                  <a:pt x="66243" y="67310"/>
                                </a:lnTo>
                                <a:lnTo>
                                  <a:pt x="67056" y="67310"/>
                                </a:lnTo>
                                <a:lnTo>
                                  <a:pt x="67627" y="68580"/>
                                </a:lnTo>
                                <a:lnTo>
                                  <a:pt x="68757" y="69850"/>
                                </a:lnTo>
                                <a:lnTo>
                                  <a:pt x="70485" y="71120"/>
                                </a:lnTo>
                                <a:lnTo>
                                  <a:pt x="74460" y="73660"/>
                                </a:lnTo>
                                <a:lnTo>
                                  <a:pt x="75361" y="73660"/>
                                </a:lnTo>
                                <a:lnTo>
                                  <a:pt x="77635" y="74930"/>
                                </a:lnTo>
                                <a:lnTo>
                                  <a:pt x="83146" y="74930"/>
                                </a:lnTo>
                                <a:lnTo>
                                  <a:pt x="80860" y="76200"/>
                                </a:lnTo>
                                <a:lnTo>
                                  <a:pt x="79057" y="77470"/>
                                </a:lnTo>
                                <a:lnTo>
                                  <a:pt x="75438" y="77470"/>
                                </a:lnTo>
                                <a:lnTo>
                                  <a:pt x="72339" y="76200"/>
                                </a:lnTo>
                                <a:lnTo>
                                  <a:pt x="68795" y="74930"/>
                                </a:lnTo>
                                <a:lnTo>
                                  <a:pt x="70002" y="74930"/>
                                </a:lnTo>
                                <a:lnTo>
                                  <a:pt x="72339" y="73660"/>
                                </a:lnTo>
                                <a:lnTo>
                                  <a:pt x="67627" y="73660"/>
                                </a:lnTo>
                                <a:lnTo>
                                  <a:pt x="66776" y="71780"/>
                                </a:lnTo>
                                <a:lnTo>
                                  <a:pt x="66776" y="74930"/>
                                </a:lnTo>
                                <a:lnTo>
                                  <a:pt x="66179" y="77470"/>
                                </a:lnTo>
                                <a:lnTo>
                                  <a:pt x="65582" y="76200"/>
                                </a:lnTo>
                                <a:lnTo>
                                  <a:pt x="65176" y="73660"/>
                                </a:lnTo>
                                <a:lnTo>
                                  <a:pt x="64985" y="72390"/>
                                </a:lnTo>
                                <a:lnTo>
                                  <a:pt x="61455" y="64770"/>
                                </a:lnTo>
                                <a:lnTo>
                                  <a:pt x="61074" y="64389"/>
                                </a:lnTo>
                                <a:lnTo>
                                  <a:pt x="61074" y="67310"/>
                                </a:lnTo>
                                <a:lnTo>
                                  <a:pt x="58991" y="67310"/>
                                </a:lnTo>
                                <a:lnTo>
                                  <a:pt x="56235" y="68580"/>
                                </a:lnTo>
                                <a:lnTo>
                                  <a:pt x="51396" y="68580"/>
                                </a:lnTo>
                                <a:lnTo>
                                  <a:pt x="53467" y="67310"/>
                                </a:lnTo>
                                <a:lnTo>
                                  <a:pt x="56235" y="66040"/>
                                </a:lnTo>
                                <a:lnTo>
                                  <a:pt x="61074" y="67310"/>
                                </a:lnTo>
                                <a:lnTo>
                                  <a:pt x="61074" y="64389"/>
                                </a:lnTo>
                                <a:lnTo>
                                  <a:pt x="58940" y="62230"/>
                                </a:lnTo>
                                <a:lnTo>
                                  <a:pt x="60845" y="66040"/>
                                </a:lnTo>
                                <a:lnTo>
                                  <a:pt x="58483" y="64770"/>
                                </a:lnTo>
                                <a:lnTo>
                                  <a:pt x="55524" y="64770"/>
                                </a:lnTo>
                                <a:lnTo>
                                  <a:pt x="53149" y="66040"/>
                                </a:lnTo>
                                <a:lnTo>
                                  <a:pt x="51371" y="67310"/>
                                </a:lnTo>
                                <a:lnTo>
                                  <a:pt x="49593" y="67310"/>
                                </a:lnTo>
                                <a:lnTo>
                                  <a:pt x="51371" y="68580"/>
                                </a:lnTo>
                                <a:lnTo>
                                  <a:pt x="54343" y="69850"/>
                                </a:lnTo>
                                <a:lnTo>
                                  <a:pt x="56718" y="69850"/>
                                </a:lnTo>
                                <a:lnTo>
                                  <a:pt x="61455" y="67310"/>
                                </a:lnTo>
                                <a:lnTo>
                                  <a:pt x="63804" y="73660"/>
                                </a:lnTo>
                                <a:lnTo>
                                  <a:pt x="62623" y="73660"/>
                                </a:lnTo>
                                <a:lnTo>
                                  <a:pt x="60845" y="72390"/>
                                </a:lnTo>
                                <a:lnTo>
                                  <a:pt x="58483" y="72390"/>
                                </a:lnTo>
                                <a:lnTo>
                                  <a:pt x="44284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53" y="64770"/>
                                </a:lnTo>
                                <a:lnTo>
                                  <a:pt x="47117" y="64770"/>
                                </a:lnTo>
                                <a:lnTo>
                                  <a:pt x="48463" y="63500"/>
                                </a:lnTo>
                                <a:lnTo>
                                  <a:pt x="49809" y="62230"/>
                                </a:lnTo>
                                <a:lnTo>
                                  <a:pt x="52489" y="60960"/>
                                </a:lnTo>
                                <a:lnTo>
                                  <a:pt x="58483" y="58420"/>
                                </a:lnTo>
                                <a:lnTo>
                                  <a:pt x="56921" y="60960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70"/>
                                </a:lnTo>
                                <a:lnTo>
                                  <a:pt x="53149" y="64770"/>
                                </a:lnTo>
                                <a:lnTo>
                                  <a:pt x="56718" y="63500"/>
                                </a:lnTo>
                                <a:lnTo>
                                  <a:pt x="59080" y="60960"/>
                                </a:lnTo>
                                <a:lnTo>
                                  <a:pt x="60261" y="62230"/>
                                </a:lnTo>
                                <a:lnTo>
                                  <a:pt x="60845" y="63500"/>
                                </a:lnTo>
                                <a:lnTo>
                                  <a:pt x="62623" y="66040"/>
                                </a:lnTo>
                                <a:lnTo>
                                  <a:pt x="64401" y="69850"/>
                                </a:lnTo>
                                <a:lnTo>
                                  <a:pt x="65887" y="71120"/>
                                </a:lnTo>
                                <a:lnTo>
                                  <a:pt x="66776" y="74930"/>
                                </a:lnTo>
                                <a:lnTo>
                                  <a:pt x="66776" y="71780"/>
                                </a:lnTo>
                                <a:lnTo>
                                  <a:pt x="65913" y="69850"/>
                                </a:lnTo>
                                <a:lnTo>
                                  <a:pt x="63487" y="64770"/>
                                </a:lnTo>
                                <a:lnTo>
                                  <a:pt x="64211" y="63500"/>
                                </a:lnTo>
                                <a:lnTo>
                                  <a:pt x="64770" y="59690"/>
                                </a:lnTo>
                                <a:lnTo>
                                  <a:pt x="64922" y="58420"/>
                                </a:lnTo>
                                <a:lnTo>
                                  <a:pt x="64528" y="55880"/>
                                </a:lnTo>
                                <a:lnTo>
                                  <a:pt x="63881" y="54749"/>
                                </a:lnTo>
                                <a:lnTo>
                                  <a:pt x="63881" y="60960"/>
                                </a:lnTo>
                                <a:lnTo>
                                  <a:pt x="63119" y="63500"/>
                                </a:lnTo>
                                <a:lnTo>
                                  <a:pt x="61785" y="60960"/>
                                </a:lnTo>
                                <a:lnTo>
                                  <a:pt x="60833" y="57150"/>
                                </a:lnTo>
                                <a:lnTo>
                                  <a:pt x="60731" y="54610"/>
                                </a:lnTo>
                                <a:lnTo>
                                  <a:pt x="61226" y="52070"/>
                                </a:lnTo>
                                <a:lnTo>
                                  <a:pt x="62915" y="54610"/>
                                </a:lnTo>
                                <a:lnTo>
                                  <a:pt x="63690" y="57150"/>
                                </a:lnTo>
                                <a:lnTo>
                                  <a:pt x="63881" y="60960"/>
                                </a:lnTo>
                                <a:lnTo>
                                  <a:pt x="63881" y="54749"/>
                                </a:lnTo>
                                <a:lnTo>
                                  <a:pt x="62357" y="52070"/>
                                </a:lnTo>
                                <a:lnTo>
                                  <a:pt x="61023" y="50800"/>
                                </a:lnTo>
                                <a:lnTo>
                                  <a:pt x="60629" y="52158"/>
                                </a:lnTo>
                                <a:lnTo>
                                  <a:pt x="59982" y="54610"/>
                                </a:lnTo>
                                <a:lnTo>
                                  <a:pt x="59893" y="57150"/>
                                </a:lnTo>
                                <a:lnTo>
                                  <a:pt x="61302" y="60960"/>
                                </a:lnTo>
                                <a:lnTo>
                                  <a:pt x="59067" y="58420"/>
                                </a:lnTo>
                                <a:lnTo>
                                  <a:pt x="58674" y="55880"/>
                                </a:lnTo>
                                <a:lnTo>
                                  <a:pt x="58674" y="54610"/>
                                </a:lnTo>
                                <a:lnTo>
                                  <a:pt x="58394" y="53670"/>
                                </a:lnTo>
                                <a:lnTo>
                                  <a:pt x="58394" y="58420"/>
                                </a:lnTo>
                                <a:lnTo>
                                  <a:pt x="56578" y="56743"/>
                                </a:lnTo>
                                <a:lnTo>
                                  <a:pt x="56578" y="58420"/>
                                </a:lnTo>
                                <a:lnTo>
                                  <a:pt x="55105" y="58420"/>
                                </a:lnTo>
                                <a:lnTo>
                                  <a:pt x="55105" y="59690"/>
                                </a:lnTo>
                                <a:lnTo>
                                  <a:pt x="50533" y="60960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60"/>
                                </a:lnTo>
                                <a:lnTo>
                                  <a:pt x="45415" y="58420"/>
                                </a:lnTo>
                                <a:lnTo>
                                  <a:pt x="44704" y="56832"/>
                                </a:lnTo>
                                <a:lnTo>
                                  <a:pt x="44704" y="60960"/>
                                </a:lnTo>
                                <a:lnTo>
                                  <a:pt x="44704" y="63500"/>
                                </a:lnTo>
                                <a:lnTo>
                                  <a:pt x="43497" y="66040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60"/>
                                </a:lnTo>
                                <a:lnTo>
                                  <a:pt x="41567" y="58420"/>
                                </a:lnTo>
                                <a:lnTo>
                                  <a:pt x="42202" y="55880"/>
                                </a:lnTo>
                                <a:lnTo>
                                  <a:pt x="44056" y="58420"/>
                                </a:lnTo>
                                <a:lnTo>
                                  <a:pt x="44704" y="60960"/>
                                </a:lnTo>
                                <a:lnTo>
                                  <a:pt x="44704" y="56832"/>
                                </a:lnTo>
                                <a:lnTo>
                                  <a:pt x="44284" y="55880"/>
                                </a:lnTo>
                                <a:lnTo>
                                  <a:pt x="42557" y="54610"/>
                                </a:lnTo>
                                <a:lnTo>
                                  <a:pt x="45415" y="55880"/>
                                </a:lnTo>
                                <a:lnTo>
                                  <a:pt x="49961" y="58420"/>
                                </a:lnTo>
                                <a:lnTo>
                                  <a:pt x="52819" y="59690"/>
                                </a:lnTo>
                                <a:lnTo>
                                  <a:pt x="55105" y="59690"/>
                                </a:lnTo>
                                <a:lnTo>
                                  <a:pt x="55105" y="58420"/>
                                </a:lnTo>
                                <a:lnTo>
                                  <a:pt x="52247" y="58420"/>
                                </a:lnTo>
                                <a:lnTo>
                                  <a:pt x="49403" y="57150"/>
                                </a:lnTo>
                                <a:lnTo>
                                  <a:pt x="44843" y="54610"/>
                                </a:lnTo>
                                <a:lnTo>
                                  <a:pt x="50533" y="54610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20"/>
                                </a:lnTo>
                                <a:lnTo>
                                  <a:pt x="56578" y="56743"/>
                                </a:lnTo>
                                <a:lnTo>
                                  <a:pt x="55651" y="55880"/>
                                </a:lnTo>
                                <a:lnTo>
                                  <a:pt x="54190" y="54610"/>
                                </a:lnTo>
                                <a:lnTo>
                                  <a:pt x="53263" y="50800"/>
                                </a:lnTo>
                                <a:lnTo>
                                  <a:pt x="52108" y="46990"/>
                                </a:lnTo>
                                <a:lnTo>
                                  <a:pt x="55918" y="49530"/>
                                </a:lnTo>
                                <a:lnTo>
                                  <a:pt x="57137" y="52070"/>
                                </a:lnTo>
                                <a:lnTo>
                                  <a:pt x="57886" y="54610"/>
                                </a:lnTo>
                                <a:lnTo>
                                  <a:pt x="58394" y="58420"/>
                                </a:lnTo>
                                <a:lnTo>
                                  <a:pt x="58394" y="53670"/>
                                </a:lnTo>
                                <a:lnTo>
                                  <a:pt x="57543" y="50800"/>
                                </a:lnTo>
                                <a:lnTo>
                                  <a:pt x="56984" y="49530"/>
                                </a:lnTo>
                                <a:lnTo>
                                  <a:pt x="55829" y="48260"/>
                                </a:lnTo>
                                <a:lnTo>
                                  <a:pt x="52984" y="46990"/>
                                </a:lnTo>
                                <a:lnTo>
                                  <a:pt x="50139" y="45720"/>
                                </a:lnTo>
                                <a:lnTo>
                                  <a:pt x="51841" y="49530"/>
                                </a:lnTo>
                                <a:lnTo>
                                  <a:pt x="53555" y="55880"/>
                                </a:lnTo>
                                <a:lnTo>
                                  <a:pt x="52997" y="55880"/>
                                </a:lnTo>
                                <a:lnTo>
                                  <a:pt x="51841" y="54610"/>
                                </a:lnTo>
                                <a:lnTo>
                                  <a:pt x="50698" y="53340"/>
                                </a:lnTo>
                                <a:lnTo>
                                  <a:pt x="42176" y="53340"/>
                                </a:lnTo>
                                <a:lnTo>
                                  <a:pt x="43116" y="52070"/>
                                </a:lnTo>
                                <a:lnTo>
                                  <a:pt x="45008" y="49530"/>
                                </a:lnTo>
                                <a:lnTo>
                                  <a:pt x="46050" y="47205"/>
                                </a:lnTo>
                                <a:lnTo>
                                  <a:pt x="46151" y="44450"/>
                                </a:lnTo>
                                <a:lnTo>
                                  <a:pt x="45593" y="41973"/>
                                </a:lnTo>
                                <a:lnTo>
                                  <a:pt x="45593" y="45720"/>
                                </a:lnTo>
                                <a:lnTo>
                                  <a:pt x="45148" y="48260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70"/>
                                </a:lnTo>
                                <a:lnTo>
                                  <a:pt x="41313" y="49530"/>
                                </a:lnTo>
                                <a:lnTo>
                                  <a:pt x="42176" y="46990"/>
                                </a:lnTo>
                                <a:lnTo>
                                  <a:pt x="44729" y="41910"/>
                                </a:lnTo>
                                <a:lnTo>
                                  <a:pt x="45593" y="45720"/>
                                </a:lnTo>
                                <a:lnTo>
                                  <a:pt x="45593" y="41973"/>
                                </a:lnTo>
                                <a:lnTo>
                                  <a:pt x="45008" y="39370"/>
                                </a:lnTo>
                                <a:lnTo>
                                  <a:pt x="40449" y="46990"/>
                                </a:lnTo>
                                <a:lnTo>
                                  <a:pt x="39966" y="48044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610"/>
                                </a:lnTo>
                                <a:lnTo>
                                  <a:pt x="39878" y="59690"/>
                                </a:lnTo>
                                <a:lnTo>
                                  <a:pt x="39979" y="62687"/>
                                </a:lnTo>
                                <a:lnTo>
                                  <a:pt x="40474" y="64770"/>
                                </a:lnTo>
                                <a:lnTo>
                                  <a:pt x="41338" y="66040"/>
                                </a:lnTo>
                                <a:lnTo>
                                  <a:pt x="37604" y="63500"/>
                                </a:lnTo>
                                <a:lnTo>
                                  <a:pt x="35610" y="62230"/>
                                </a:lnTo>
                                <a:lnTo>
                                  <a:pt x="33616" y="60960"/>
                                </a:lnTo>
                                <a:lnTo>
                                  <a:pt x="29629" y="60960"/>
                                </a:lnTo>
                                <a:lnTo>
                                  <a:pt x="29629" y="59690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90"/>
                                </a:lnTo>
                                <a:lnTo>
                                  <a:pt x="27343" y="58420"/>
                                </a:lnTo>
                                <a:lnTo>
                                  <a:pt x="21628" y="52070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60"/>
                                </a:lnTo>
                                <a:lnTo>
                                  <a:pt x="26758" y="53340"/>
                                </a:lnTo>
                                <a:lnTo>
                                  <a:pt x="28460" y="55880"/>
                                </a:lnTo>
                                <a:lnTo>
                                  <a:pt x="29032" y="59690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40"/>
                                </a:lnTo>
                                <a:lnTo>
                                  <a:pt x="26797" y="52070"/>
                                </a:lnTo>
                                <a:lnTo>
                                  <a:pt x="23380" y="49530"/>
                                </a:lnTo>
                                <a:lnTo>
                                  <a:pt x="22377" y="48260"/>
                                </a:lnTo>
                                <a:lnTo>
                                  <a:pt x="20383" y="45720"/>
                                </a:lnTo>
                                <a:lnTo>
                                  <a:pt x="20205" y="47205"/>
                                </a:lnTo>
                                <a:lnTo>
                                  <a:pt x="20104" y="48425"/>
                                </a:lnTo>
                                <a:lnTo>
                                  <a:pt x="20510" y="52070"/>
                                </a:lnTo>
                                <a:lnTo>
                                  <a:pt x="21653" y="54610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90"/>
                                </a:lnTo>
                                <a:lnTo>
                                  <a:pt x="27927" y="60960"/>
                                </a:lnTo>
                                <a:lnTo>
                                  <a:pt x="27355" y="60960"/>
                                </a:lnTo>
                                <a:lnTo>
                                  <a:pt x="33591" y="62953"/>
                                </a:lnTo>
                                <a:lnTo>
                                  <a:pt x="32296" y="62230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80"/>
                                </a:lnTo>
                                <a:lnTo>
                                  <a:pt x="50177" y="69850"/>
                                </a:lnTo>
                                <a:lnTo>
                                  <a:pt x="55943" y="72390"/>
                                </a:lnTo>
                                <a:lnTo>
                                  <a:pt x="59397" y="73660"/>
                                </a:lnTo>
                                <a:lnTo>
                                  <a:pt x="63792" y="74930"/>
                                </a:lnTo>
                                <a:lnTo>
                                  <a:pt x="63436" y="76200"/>
                                </a:lnTo>
                                <a:lnTo>
                                  <a:pt x="64008" y="77470"/>
                                </a:lnTo>
                                <a:lnTo>
                                  <a:pt x="64592" y="77470"/>
                                </a:lnTo>
                                <a:lnTo>
                                  <a:pt x="70446" y="85090"/>
                                </a:lnTo>
                                <a:lnTo>
                                  <a:pt x="74028" y="90170"/>
                                </a:lnTo>
                                <a:lnTo>
                                  <a:pt x="77076" y="92710"/>
                                </a:lnTo>
                                <a:lnTo>
                                  <a:pt x="80733" y="96520"/>
                                </a:lnTo>
                                <a:lnTo>
                                  <a:pt x="84772" y="100330"/>
                                </a:lnTo>
                                <a:lnTo>
                                  <a:pt x="90157" y="102870"/>
                                </a:lnTo>
                                <a:lnTo>
                                  <a:pt x="93954" y="104140"/>
                                </a:lnTo>
                                <a:lnTo>
                                  <a:pt x="101930" y="106680"/>
                                </a:lnTo>
                                <a:lnTo>
                                  <a:pt x="109131" y="109232"/>
                                </a:lnTo>
                                <a:lnTo>
                                  <a:pt x="110705" y="111760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05" y="114300"/>
                                </a:lnTo>
                                <a:lnTo>
                                  <a:pt x="109423" y="111760"/>
                                </a:lnTo>
                                <a:lnTo>
                                  <a:pt x="108394" y="110490"/>
                                </a:lnTo>
                                <a:lnTo>
                                  <a:pt x="107289" y="110490"/>
                                </a:lnTo>
                                <a:lnTo>
                                  <a:pt x="109143" y="113030"/>
                                </a:lnTo>
                                <a:lnTo>
                                  <a:pt x="109054" y="115570"/>
                                </a:lnTo>
                                <a:lnTo>
                                  <a:pt x="107505" y="116840"/>
                                </a:lnTo>
                                <a:lnTo>
                                  <a:pt x="105778" y="118110"/>
                                </a:lnTo>
                                <a:lnTo>
                                  <a:pt x="101803" y="118110"/>
                                </a:lnTo>
                                <a:lnTo>
                                  <a:pt x="103162" y="116840"/>
                                </a:lnTo>
                                <a:lnTo>
                                  <a:pt x="105067" y="116840"/>
                                </a:lnTo>
                                <a:lnTo>
                                  <a:pt x="109054" y="115570"/>
                                </a:lnTo>
                                <a:lnTo>
                                  <a:pt x="109054" y="113030"/>
                                </a:lnTo>
                                <a:lnTo>
                                  <a:pt x="107149" y="113030"/>
                                </a:lnTo>
                                <a:lnTo>
                                  <a:pt x="105727" y="110490"/>
                                </a:lnTo>
                                <a:lnTo>
                                  <a:pt x="103593" y="110490"/>
                                </a:lnTo>
                                <a:lnTo>
                                  <a:pt x="105435" y="111760"/>
                                </a:lnTo>
                                <a:lnTo>
                                  <a:pt x="102882" y="111760"/>
                                </a:lnTo>
                                <a:lnTo>
                                  <a:pt x="102514" y="111353"/>
                                </a:lnTo>
                                <a:lnTo>
                                  <a:pt x="102514" y="113030"/>
                                </a:lnTo>
                                <a:lnTo>
                                  <a:pt x="100228" y="115570"/>
                                </a:lnTo>
                                <a:lnTo>
                                  <a:pt x="97967" y="116840"/>
                                </a:lnTo>
                                <a:lnTo>
                                  <a:pt x="95110" y="119380"/>
                                </a:lnTo>
                                <a:lnTo>
                                  <a:pt x="92252" y="119380"/>
                                </a:lnTo>
                                <a:lnTo>
                                  <a:pt x="94107" y="116840"/>
                                </a:lnTo>
                                <a:lnTo>
                                  <a:pt x="96393" y="115570"/>
                                </a:lnTo>
                                <a:lnTo>
                                  <a:pt x="99085" y="114300"/>
                                </a:lnTo>
                                <a:lnTo>
                                  <a:pt x="102514" y="113030"/>
                                </a:lnTo>
                                <a:lnTo>
                                  <a:pt x="102514" y="111353"/>
                                </a:lnTo>
                                <a:lnTo>
                                  <a:pt x="101765" y="110490"/>
                                </a:lnTo>
                                <a:lnTo>
                                  <a:pt x="100634" y="109220"/>
                                </a:lnTo>
                                <a:lnTo>
                                  <a:pt x="99352" y="107950"/>
                                </a:lnTo>
                                <a:lnTo>
                                  <a:pt x="101206" y="110490"/>
                                </a:lnTo>
                                <a:lnTo>
                                  <a:pt x="99352" y="110490"/>
                                </a:lnTo>
                                <a:lnTo>
                                  <a:pt x="98018" y="109220"/>
                                </a:lnTo>
                                <a:lnTo>
                                  <a:pt x="96875" y="107950"/>
                                </a:lnTo>
                                <a:lnTo>
                                  <a:pt x="95084" y="106680"/>
                                </a:lnTo>
                                <a:lnTo>
                                  <a:pt x="96291" y="107950"/>
                                </a:lnTo>
                                <a:lnTo>
                                  <a:pt x="97370" y="109220"/>
                                </a:lnTo>
                                <a:lnTo>
                                  <a:pt x="95707" y="109220"/>
                                </a:lnTo>
                                <a:lnTo>
                                  <a:pt x="94411" y="107950"/>
                                </a:lnTo>
                                <a:lnTo>
                                  <a:pt x="93256" y="106680"/>
                                </a:lnTo>
                                <a:lnTo>
                                  <a:pt x="91122" y="105410"/>
                                </a:lnTo>
                                <a:lnTo>
                                  <a:pt x="92811" y="107950"/>
                                </a:lnTo>
                                <a:lnTo>
                                  <a:pt x="91681" y="107950"/>
                                </a:lnTo>
                                <a:lnTo>
                                  <a:pt x="90233" y="106680"/>
                                </a:lnTo>
                                <a:lnTo>
                                  <a:pt x="87680" y="107950"/>
                                </a:lnTo>
                                <a:lnTo>
                                  <a:pt x="84150" y="108902"/>
                                </a:lnTo>
                                <a:lnTo>
                                  <a:pt x="84150" y="113030"/>
                                </a:lnTo>
                                <a:lnTo>
                                  <a:pt x="83629" y="115570"/>
                                </a:lnTo>
                                <a:lnTo>
                                  <a:pt x="82448" y="118110"/>
                                </a:lnTo>
                                <a:lnTo>
                                  <a:pt x="77495" y="121920"/>
                                </a:lnTo>
                                <a:lnTo>
                                  <a:pt x="79819" y="116840"/>
                                </a:lnTo>
                                <a:lnTo>
                                  <a:pt x="81661" y="114300"/>
                                </a:lnTo>
                                <a:lnTo>
                                  <a:pt x="84150" y="113030"/>
                                </a:lnTo>
                                <a:lnTo>
                                  <a:pt x="84150" y="108902"/>
                                </a:lnTo>
                                <a:lnTo>
                                  <a:pt x="84137" y="110490"/>
                                </a:lnTo>
                                <a:lnTo>
                                  <a:pt x="79578" y="115570"/>
                                </a:lnTo>
                                <a:lnTo>
                                  <a:pt x="77889" y="118110"/>
                                </a:lnTo>
                                <a:lnTo>
                                  <a:pt x="76733" y="121920"/>
                                </a:lnTo>
                                <a:lnTo>
                                  <a:pt x="75653" y="117068"/>
                                </a:lnTo>
                                <a:lnTo>
                                  <a:pt x="75653" y="124460"/>
                                </a:lnTo>
                                <a:lnTo>
                                  <a:pt x="73926" y="123190"/>
                                </a:lnTo>
                                <a:lnTo>
                                  <a:pt x="72910" y="123190"/>
                                </a:lnTo>
                                <a:lnTo>
                                  <a:pt x="72148" y="119380"/>
                                </a:lnTo>
                                <a:lnTo>
                                  <a:pt x="72148" y="118110"/>
                                </a:lnTo>
                                <a:lnTo>
                                  <a:pt x="71513" y="114300"/>
                                </a:lnTo>
                                <a:lnTo>
                                  <a:pt x="73926" y="116840"/>
                                </a:lnTo>
                                <a:lnTo>
                                  <a:pt x="75184" y="119380"/>
                                </a:lnTo>
                                <a:lnTo>
                                  <a:pt x="75653" y="124460"/>
                                </a:lnTo>
                                <a:lnTo>
                                  <a:pt x="75653" y="117068"/>
                                </a:lnTo>
                                <a:lnTo>
                                  <a:pt x="75603" y="116840"/>
                                </a:lnTo>
                                <a:lnTo>
                                  <a:pt x="73317" y="114300"/>
                                </a:lnTo>
                                <a:lnTo>
                                  <a:pt x="72186" y="113030"/>
                                </a:lnTo>
                                <a:lnTo>
                                  <a:pt x="70256" y="113030"/>
                                </a:lnTo>
                                <a:lnTo>
                                  <a:pt x="67640" y="114300"/>
                                </a:lnTo>
                                <a:lnTo>
                                  <a:pt x="64427" y="115570"/>
                                </a:lnTo>
                                <a:lnTo>
                                  <a:pt x="61531" y="115570"/>
                                </a:lnTo>
                                <a:lnTo>
                                  <a:pt x="58839" y="113030"/>
                                </a:lnTo>
                                <a:lnTo>
                                  <a:pt x="69913" y="113030"/>
                                </a:lnTo>
                                <a:lnTo>
                                  <a:pt x="68757" y="111760"/>
                                </a:lnTo>
                                <a:lnTo>
                                  <a:pt x="80149" y="111760"/>
                                </a:lnTo>
                                <a:lnTo>
                                  <a:pt x="84137" y="110490"/>
                                </a:lnTo>
                                <a:lnTo>
                                  <a:pt x="84137" y="108915"/>
                                </a:lnTo>
                                <a:lnTo>
                                  <a:pt x="82918" y="109232"/>
                                </a:lnTo>
                                <a:lnTo>
                                  <a:pt x="72085" y="110490"/>
                                </a:lnTo>
                                <a:lnTo>
                                  <a:pt x="67475" y="110490"/>
                                </a:lnTo>
                                <a:lnTo>
                                  <a:pt x="62268" y="109220"/>
                                </a:lnTo>
                                <a:lnTo>
                                  <a:pt x="57099" y="105410"/>
                                </a:lnTo>
                                <a:lnTo>
                                  <a:pt x="50749" y="102870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60"/>
                                </a:lnTo>
                                <a:lnTo>
                                  <a:pt x="40373" y="97790"/>
                                </a:lnTo>
                                <a:lnTo>
                                  <a:pt x="32296" y="96520"/>
                                </a:lnTo>
                                <a:lnTo>
                                  <a:pt x="43141" y="97790"/>
                                </a:lnTo>
                                <a:lnTo>
                                  <a:pt x="51536" y="100330"/>
                                </a:lnTo>
                                <a:lnTo>
                                  <a:pt x="56095" y="102870"/>
                                </a:lnTo>
                                <a:lnTo>
                                  <a:pt x="62204" y="105410"/>
                                </a:lnTo>
                                <a:lnTo>
                                  <a:pt x="65697" y="107950"/>
                                </a:lnTo>
                                <a:lnTo>
                                  <a:pt x="68148" y="107950"/>
                                </a:lnTo>
                                <a:lnTo>
                                  <a:pt x="70599" y="109220"/>
                                </a:lnTo>
                                <a:lnTo>
                                  <a:pt x="73456" y="109220"/>
                                </a:lnTo>
                                <a:lnTo>
                                  <a:pt x="84772" y="106680"/>
                                </a:lnTo>
                                <a:lnTo>
                                  <a:pt x="86487" y="105410"/>
                                </a:lnTo>
                                <a:lnTo>
                                  <a:pt x="87668" y="105410"/>
                                </a:lnTo>
                                <a:lnTo>
                                  <a:pt x="85280" y="103225"/>
                                </a:lnTo>
                                <a:lnTo>
                                  <a:pt x="85280" y="104140"/>
                                </a:lnTo>
                                <a:lnTo>
                                  <a:pt x="81330" y="106680"/>
                                </a:lnTo>
                                <a:lnTo>
                                  <a:pt x="76060" y="106680"/>
                                </a:lnTo>
                                <a:lnTo>
                                  <a:pt x="77381" y="105410"/>
                                </a:lnTo>
                                <a:lnTo>
                                  <a:pt x="78028" y="101600"/>
                                </a:lnTo>
                                <a:lnTo>
                                  <a:pt x="76720" y="96520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104140"/>
                                </a:lnTo>
                                <a:lnTo>
                                  <a:pt x="75831" y="106680"/>
                                </a:lnTo>
                                <a:lnTo>
                                  <a:pt x="74904" y="105600"/>
                                </a:lnTo>
                                <a:lnTo>
                                  <a:pt x="74904" y="107950"/>
                                </a:lnTo>
                                <a:lnTo>
                                  <a:pt x="70345" y="106680"/>
                                </a:lnTo>
                                <a:lnTo>
                                  <a:pt x="67500" y="104140"/>
                                </a:lnTo>
                                <a:lnTo>
                                  <a:pt x="65430" y="102870"/>
                                </a:lnTo>
                                <a:lnTo>
                                  <a:pt x="64096" y="99060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90"/>
                                </a:lnTo>
                                <a:lnTo>
                                  <a:pt x="68719" y="101600"/>
                                </a:lnTo>
                                <a:lnTo>
                                  <a:pt x="74904" y="107950"/>
                                </a:lnTo>
                                <a:lnTo>
                                  <a:pt x="74904" y="105600"/>
                                </a:lnTo>
                                <a:lnTo>
                                  <a:pt x="73660" y="104140"/>
                                </a:lnTo>
                                <a:lnTo>
                                  <a:pt x="73088" y="102870"/>
                                </a:lnTo>
                                <a:lnTo>
                                  <a:pt x="72529" y="101600"/>
                                </a:lnTo>
                                <a:lnTo>
                                  <a:pt x="72186" y="100114"/>
                                </a:lnTo>
                                <a:lnTo>
                                  <a:pt x="72186" y="102870"/>
                                </a:lnTo>
                                <a:lnTo>
                                  <a:pt x="67881" y="99060"/>
                                </a:lnTo>
                                <a:lnTo>
                                  <a:pt x="65125" y="96520"/>
                                </a:lnTo>
                                <a:lnTo>
                                  <a:pt x="64300" y="95250"/>
                                </a:lnTo>
                                <a:lnTo>
                                  <a:pt x="62661" y="92710"/>
                                </a:lnTo>
                                <a:lnTo>
                                  <a:pt x="62661" y="97790"/>
                                </a:lnTo>
                                <a:lnTo>
                                  <a:pt x="71615" y="107950"/>
                                </a:lnTo>
                                <a:lnTo>
                                  <a:pt x="69329" y="107950"/>
                                </a:lnTo>
                                <a:lnTo>
                                  <a:pt x="67627" y="106680"/>
                                </a:lnTo>
                                <a:lnTo>
                                  <a:pt x="63639" y="105410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30"/>
                                </a:lnTo>
                                <a:lnTo>
                                  <a:pt x="59651" y="100330"/>
                                </a:lnTo>
                                <a:lnTo>
                                  <a:pt x="60223" y="99060"/>
                                </a:lnTo>
                                <a:lnTo>
                                  <a:pt x="60794" y="96520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710"/>
                                </a:lnTo>
                                <a:lnTo>
                                  <a:pt x="60794" y="90170"/>
                                </a:lnTo>
                                <a:lnTo>
                                  <a:pt x="59651" y="90805"/>
                                </a:lnTo>
                                <a:lnTo>
                                  <a:pt x="59651" y="92710"/>
                                </a:lnTo>
                                <a:lnTo>
                                  <a:pt x="59651" y="96520"/>
                                </a:lnTo>
                                <a:lnTo>
                                  <a:pt x="58508" y="99060"/>
                                </a:lnTo>
                                <a:lnTo>
                                  <a:pt x="57365" y="100330"/>
                                </a:lnTo>
                                <a:lnTo>
                                  <a:pt x="55664" y="100330"/>
                                </a:lnTo>
                                <a:lnTo>
                                  <a:pt x="56807" y="99060"/>
                                </a:lnTo>
                                <a:lnTo>
                                  <a:pt x="57365" y="96520"/>
                                </a:lnTo>
                                <a:lnTo>
                                  <a:pt x="59093" y="92710"/>
                                </a:lnTo>
                                <a:lnTo>
                                  <a:pt x="59651" y="92710"/>
                                </a:lnTo>
                                <a:lnTo>
                                  <a:pt x="59651" y="90805"/>
                                </a:lnTo>
                                <a:lnTo>
                                  <a:pt x="58508" y="91440"/>
                                </a:lnTo>
                                <a:lnTo>
                                  <a:pt x="55473" y="98247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30"/>
                                </a:lnTo>
                                <a:lnTo>
                                  <a:pt x="51460" y="99060"/>
                                </a:lnTo>
                                <a:lnTo>
                                  <a:pt x="50533" y="97129"/>
                                </a:lnTo>
                                <a:lnTo>
                                  <a:pt x="50533" y="99060"/>
                                </a:lnTo>
                                <a:lnTo>
                                  <a:pt x="44284" y="96520"/>
                                </a:lnTo>
                                <a:lnTo>
                                  <a:pt x="45415" y="93980"/>
                                </a:lnTo>
                                <a:lnTo>
                                  <a:pt x="46545" y="91440"/>
                                </a:lnTo>
                                <a:lnTo>
                                  <a:pt x="47117" y="91440"/>
                                </a:lnTo>
                                <a:lnTo>
                                  <a:pt x="48831" y="96520"/>
                                </a:lnTo>
                                <a:lnTo>
                                  <a:pt x="49403" y="97790"/>
                                </a:lnTo>
                                <a:lnTo>
                                  <a:pt x="50533" y="99060"/>
                                </a:lnTo>
                                <a:lnTo>
                                  <a:pt x="50533" y="97129"/>
                                </a:lnTo>
                                <a:lnTo>
                                  <a:pt x="49022" y="93980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90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47"/>
                                </a:lnTo>
                                <a:lnTo>
                                  <a:pt x="55105" y="99060"/>
                                </a:lnTo>
                                <a:lnTo>
                                  <a:pt x="54521" y="96520"/>
                                </a:lnTo>
                                <a:lnTo>
                                  <a:pt x="51104" y="93980"/>
                                </a:lnTo>
                                <a:lnTo>
                                  <a:pt x="48831" y="92710"/>
                                </a:lnTo>
                                <a:lnTo>
                                  <a:pt x="47701" y="91440"/>
                                </a:lnTo>
                                <a:lnTo>
                                  <a:pt x="47701" y="90170"/>
                                </a:lnTo>
                                <a:lnTo>
                                  <a:pt x="49961" y="91440"/>
                                </a:lnTo>
                                <a:lnTo>
                                  <a:pt x="52819" y="92710"/>
                                </a:lnTo>
                                <a:lnTo>
                                  <a:pt x="55664" y="92710"/>
                                </a:lnTo>
                                <a:lnTo>
                                  <a:pt x="57937" y="91440"/>
                                </a:lnTo>
                                <a:lnTo>
                                  <a:pt x="58508" y="90170"/>
                                </a:lnTo>
                                <a:lnTo>
                                  <a:pt x="60794" y="90170"/>
                                </a:lnTo>
                                <a:lnTo>
                                  <a:pt x="61353" y="90170"/>
                                </a:lnTo>
                                <a:lnTo>
                                  <a:pt x="62509" y="88900"/>
                                </a:lnTo>
                                <a:lnTo>
                                  <a:pt x="64770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70"/>
                                </a:lnTo>
                                <a:lnTo>
                                  <a:pt x="54521" y="91440"/>
                                </a:lnTo>
                                <a:lnTo>
                                  <a:pt x="51689" y="90170"/>
                                </a:lnTo>
                                <a:lnTo>
                                  <a:pt x="48260" y="90170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30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59093" y="87630"/>
                                </a:lnTo>
                                <a:lnTo>
                                  <a:pt x="55664" y="86360"/>
                                </a:lnTo>
                                <a:lnTo>
                                  <a:pt x="52819" y="86360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60"/>
                                </a:lnTo>
                                <a:lnTo>
                                  <a:pt x="46545" y="83820"/>
                                </a:lnTo>
                                <a:lnTo>
                                  <a:pt x="46139" y="82918"/>
                                </a:lnTo>
                                <a:lnTo>
                                  <a:pt x="46139" y="87630"/>
                                </a:lnTo>
                                <a:lnTo>
                                  <a:pt x="45504" y="90170"/>
                                </a:lnTo>
                                <a:lnTo>
                                  <a:pt x="44259" y="93980"/>
                                </a:lnTo>
                                <a:lnTo>
                                  <a:pt x="43002" y="90170"/>
                                </a:lnTo>
                                <a:lnTo>
                                  <a:pt x="41757" y="87630"/>
                                </a:lnTo>
                                <a:lnTo>
                                  <a:pt x="41757" y="83820"/>
                                </a:lnTo>
                                <a:lnTo>
                                  <a:pt x="43002" y="80010"/>
                                </a:lnTo>
                                <a:lnTo>
                                  <a:pt x="45491" y="83820"/>
                                </a:lnTo>
                                <a:lnTo>
                                  <a:pt x="46139" y="87630"/>
                                </a:lnTo>
                                <a:lnTo>
                                  <a:pt x="46139" y="82918"/>
                                </a:lnTo>
                                <a:lnTo>
                                  <a:pt x="45415" y="81280"/>
                                </a:lnTo>
                                <a:lnTo>
                                  <a:pt x="43700" y="80010"/>
                                </a:lnTo>
                                <a:lnTo>
                                  <a:pt x="43129" y="78740"/>
                                </a:lnTo>
                                <a:lnTo>
                                  <a:pt x="40297" y="83820"/>
                                </a:lnTo>
                                <a:lnTo>
                                  <a:pt x="40297" y="87630"/>
                                </a:lnTo>
                                <a:lnTo>
                                  <a:pt x="41998" y="91440"/>
                                </a:lnTo>
                                <a:lnTo>
                                  <a:pt x="43700" y="93980"/>
                                </a:lnTo>
                                <a:lnTo>
                                  <a:pt x="43700" y="96520"/>
                                </a:lnTo>
                                <a:lnTo>
                                  <a:pt x="42557" y="93980"/>
                                </a:lnTo>
                                <a:lnTo>
                                  <a:pt x="41998" y="92710"/>
                                </a:lnTo>
                                <a:lnTo>
                                  <a:pt x="41630" y="92100"/>
                                </a:lnTo>
                                <a:lnTo>
                                  <a:pt x="41630" y="93980"/>
                                </a:lnTo>
                                <a:lnTo>
                                  <a:pt x="37477" y="92710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20"/>
                                </a:lnTo>
                                <a:lnTo>
                                  <a:pt x="31788" y="83820"/>
                                </a:lnTo>
                                <a:lnTo>
                                  <a:pt x="33782" y="85090"/>
                                </a:lnTo>
                                <a:lnTo>
                                  <a:pt x="36766" y="86360"/>
                                </a:lnTo>
                                <a:lnTo>
                                  <a:pt x="38912" y="90170"/>
                                </a:lnTo>
                                <a:lnTo>
                                  <a:pt x="41630" y="93980"/>
                                </a:lnTo>
                                <a:lnTo>
                                  <a:pt x="41630" y="92100"/>
                                </a:lnTo>
                                <a:lnTo>
                                  <a:pt x="37439" y="85090"/>
                                </a:lnTo>
                                <a:lnTo>
                                  <a:pt x="35725" y="83820"/>
                                </a:lnTo>
                                <a:lnTo>
                                  <a:pt x="32893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21" y="83820"/>
                                </a:lnTo>
                                <a:lnTo>
                                  <a:pt x="30607" y="87630"/>
                                </a:lnTo>
                                <a:lnTo>
                                  <a:pt x="34023" y="90170"/>
                                </a:lnTo>
                                <a:lnTo>
                                  <a:pt x="38011" y="93980"/>
                                </a:lnTo>
                                <a:lnTo>
                                  <a:pt x="41998" y="96520"/>
                                </a:lnTo>
                                <a:lnTo>
                                  <a:pt x="35725" y="96520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30"/>
                                </a:lnTo>
                                <a:lnTo>
                                  <a:pt x="31165" y="104140"/>
                                </a:lnTo>
                                <a:lnTo>
                                  <a:pt x="30607" y="106680"/>
                                </a:lnTo>
                                <a:lnTo>
                                  <a:pt x="27190" y="113030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30"/>
                                </a:lnTo>
                                <a:lnTo>
                                  <a:pt x="31165" y="100330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80"/>
                                </a:lnTo>
                                <a:lnTo>
                                  <a:pt x="26619" y="92710"/>
                                </a:lnTo>
                                <a:lnTo>
                                  <a:pt x="26619" y="91440"/>
                                </a:lnTo>
                                <a:lnTo>
                                  <a:pt x="26619" y="90170"/>
                                </a:lnTo>
                                <a:lnTo>
                                  <a:pt x="27190" y="87630"/>
                                </a:lnTo>
                                <a:lnTo>
                                  <a:pt x="27190" y="86360"/>
                                </a:lnTo>
                                <a:lnTo>
                                  <a:pt x="26111" y="83972"/>
                                </a:lnTo>
                                <a:lnTo>
                                  <a:pt x="26111" y="87630"/>
                                </a:lnTo>
                                <a:lnTo>
                                  <a:pt x="25666" y="91440"/>
                                </a:lnTo>
                                <a:lnTo>
                                  <a:pt x="22898" y="88900"/>
                                </a:lnTo>
                                <a:lnTo>
                                  <a:pt x="20535" y="83820"/>
                                </a:lnTo>
                                <a:lnTo>
                                  <a:pt x="18643" y="77470"/>
                                </a:lnTo>
                                <a:lnTo>
                                  <a:pt x="22440" y="80010"/>
                                </a:lnTo>
                                <a:lnTo>
                                  <a:pt x="24739" y="83820"/>
                                </a:lnTo>
                                <a:lnTo>
                                  <a:pt x="26111" y="87630"/>
                                </a:lnTo>
                                <a:lnTo>
                                  <a:pt x="26111" y="83972"/>
                                </a:lnTo>
                                <a:lnTo>
                                  <a:pt x="24904" y="81280"/>
                                </a:lnTo>
                                <a:lnTo>
                                  <a:pt x="23761" y="80010"/>
                                </a:lnTo>
                                <a:lnTo>
                                  <a:pt x="22059" y="78740"/>
                                </a:lnTo>
                                <a:lnTo>
                                  <a:pt x="27749" y="78740"/>
                                </a:lnTo>
                                <a:lnTo>
                                  <a:pt x="30607" y="77470"/>
                                </a:lnTo>
                                <a:lnTo>
                                  <a:pt x="31737" y="77470"/>
                                </a:lnTo>
                                <a:lnTo>
                                  <a:pt x="32893" y="74930"/>
                                </a:lnTo>
                                <a:lnTo>
                                  <a:pt x="35153" y="73660"/>
                                </a:lnTo>
                                <a:lnTo>
                                  <a:pt x="36309" y="72390"/>
                                </a:lnTo>
                                <a:lnTo>
                                  <a:pt x="34480" y="72390"/>
                                </a:lnTo>
                                <a:lnTo>
                                  <a:pt x="34213" y="72301"/>
                                </a:lnTo>
                                <a:lnTo>
                                  <a:pt x="31902" y="74930"/>
                                </a:lnTo>
                                <a:lnTo>
                                  <a:pt x="29768" y="77470"/>
                                </a:lnTo>
                                <a:lnTo>
                                  <a:pt x="25933" y="77470"/>
                                </a:lnTo>
                                <a:lnTo>
                                  <a:pt x="21247" y="76200"/>
                                </a:lnTo>
                                <a:lnTo>
                                  <a:pt x="27609" y="74930"/>
                                </a:lnTo>
                                <a:lnTo>
                                  <a:pt x="30340" y="72390"/>
                                </a:lnTo>
                                <a:lnTo>
                                  <a:pt x="34213" y="72390"/>
                                </a:lnTo>
                                <a:lnTo>
                                  <a:pt x="27622" y="69850"/>
                                </a:lnTo>
                                <a:lnTo>
                                  <a:pt x="30111" y="68580"/>
                                </a:lnTo>
                                <a:lnTo>
                                  <a:pt x="32613" y="68580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90"/>
                                </a:lnTo>
                                <a:lnTo>
                                  <a:pt x="38011" y="72390"/>
                                </a:lnTo>
                                <a:lnTo>
                                  <a:pt x="36309" y="73660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40"/>
                                </a:lnTo>
                                <a:lnTo>
                                  <a:pt x="34594" y="81280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80"/>
                                </a:lnTo>
                                <a:lnTo>
                                  <a:pt x="40855" y="78740"/>
                                </a:lnTo>
                                <a:lnTo>
                                  <a:pt x="41998" y="76200"/>
                                </a:lnTo>
                                <a:lnTo>
                                  <a:pt x="44843" y="80010"/>
                                </a:lnTo>
                                <a:lnTo>
                                  <a:pt x="51689" y="85090"/>
                                </a:lnTo>
                                <a:lnTo>
                                  <a:pt x="57365" y="85090"/>
                                </a:lnTo>
                                <a:lnTo>
                                  <a:pt x="56413" y="83820"/>
                                </a:lnTo>
                                <a:lnTo>
                                  <a:pt x="55105" y="82067"/>
                                </a:lnTo>
                                <a:lnTo>
                                  <a:pt x="55105" y="83820"/>
                                </a:lnTo>
                                <a:lnTo>
                                  <a:pt x="51104" y="82550"/>
                                </a:lnTo>
                                <a:lnTo>
                                  <a:pt x="48260" y="81280"/>
                                </a:lnTo>
                                <a:lnTo>
                                  <a:pt x="45974" y="80010"/>
                                </a:lnTo>
                                <a:lnTo>
                                  <a:pt x="43700" y="76200"/>
                                </a:lnTo>
                                <a:lnTo>
                                  <a:pt x="47701" y="77470"/>
                                </a:lnTo>
                                <a:lnTo>
                                  <a:pt x="49961" y="78740"/>
                                </a:lnTo>
                                <a:lnTo>
                                  <a:pt x="55105" y="83820"/>
                                </a:lnTo>
                                <a:lnTo>
                                  <a:pt x="55105" y="82067"/>
                                </a:lnTo>
                                <a:lnTo>
                                  <a:pt x="54521" y="81280"/>
                                </a:lnTo>
                                <a:lnTo>
                                  <a:pt x="49403" y="76200"/>
                                </a:lnTo>
                                <a:lnTo>
                                  <a:pt x="47701" y="76200"/>
                                </a:lnTo>
                                <a:lnTo>
                                  <a:pt x="45415" y="74930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701" y="72390"/>
                                </a:lnTo>
                                <a:lnTo>
                                  <a:pt x="51104" y="73660"/>
                                </a:lnTo>
                                <a:lnTo>
                                  <a:pt x="55105" y="76200"/>
                                </a:lnTo>
                                <a:lnTo>
                                  <a:pt x="59093" y="77470"/>
                                </a:lnTo>
                                <a:lnTo>
                                  <a:pt x="65913" y="85090"/>
                                </a:lnTo>
                                <a:lnTo>
                                  <a:pt x="71043" y="91440"/>
                                </a:lnTo>
                                <a:lnTo>
                                  <a:pt x="70485" y="91440"/>
                                </a:lnTo>
                                <a:lnTo>
                                  <a:pt x="70485" y="97790"/>
                                </a:lnTo>
                                <a:lnTo>
                                  <a:pt x="71043" y="100330"/>
                                </a:lnTo>
                                <a:lnTo>
                                  <a:pt x="72186" y="102870"/>
                                </a:lnTo>
                                <a:lnTo>
                                  <a:pt x="72186" y="100114"/>
                                </a:lnTo>
                                <a:lnTo>
                                  <a:pt x="71653" y="97790"/>
                                </a:lnTo>
                                <a:lnTo>
                                  <a:pt x="71412" y="93980"/>
                                </a:lnTo>
                                <a:lnTo>
                                  <a:pt x="74066" y="95250"/>
                                </a:lnTo>
                                <a:lnTo>
                                  <a:pt x="75844" y="99060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96520"/>
                                </a:lnTo>
                                <a:lnTo>
                                  <a:pt x="80010" y="100330"/>
                                </a:lnTo>
                                <a:lnTo>
                                  <a:pt x="85280" y="104140"/>
                                </a:lnTo>
                                <a:lnTo>
                                  <a:pt x="85280" y="103225"/>
                                </a:lnTo>
                                <a:lnTo>
                                  <a:pt x="80759" y="99060"/>
                                </a:lnTo>
                                <a:lnTo>
                                  <a:pt x="77863" y="96520"/>
                                </a:lnTo>
                                <a:lnTo>
                                  <a:pt x="74980" y="93980"/>
                                </a:lnTo>
                                <a:lnTo>
                                  <a:pt x="69773" y="88900"/>
                                </a:lnTo>
                                <a:lnTo>
                                  <a:pt x="64922" y="81280"/>
                                </a:lnTo>
                                <a:lnTo>
                                  <a:pt x="62839" y="78740"/>
                                </a:lnTo>
                                <a:lnTo>
                                  <a:pt x="60185" y="77470"/>
                                </a:lnTo>
                                <a:lnTo>
                                  <a:pt x="55562" y="74930"/>
                                </a:lnTo>
                                <a:lnTo>
                                  <a:pt x="50317" y="72390"/>
                                </a:lnTo>
                                <a:lnTo>
                                  <a:pt x="47294" y="71120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60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40"/>
                                </a:lnTo>
                                <a:lnTo>
                                  <a:pt x="36017" y="81280"/>
                                </a:lnTo>
                                <a:lnTo>
                                  <a:pt x="36017" y="77470"/>
                                </a:lnTo>
                                <a:lnTo>
                                  <a:pt x="37261" y="74930"/>
                                </a:lnTo>
                                <a:lnTo>
                                  <a:pt x="39751" y="72390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40"/>
                                </a:lnTo>
                                <a:lnTo>
                                  <a:pt x="36398" y="64503"/>
                                </a:lnTo>
                                <a:lnTo>
                                  <a:pt x="42176" y="69850"/>
                                </a:lnTo>
                                <a:lnTo>
                                  <a:pt x="38747" y="68580"/>
                                </a:lnTo>
                                <a:lnTo>
                                  <a:pt x="35331" y="67310"/>
                                </a:lnTo>
                                <a:lnTo>
                                  <a:pt x="28486" y="67310"/>
                                </a:lnTo>
                                <a:lnTo>
                                  <a:pt x="26212" y="68580"/>
                                </a:lnTo>
                                <a:lnTo>
                                  <a:pt x="24498" y="71120"/>
                                </a:lnTo>
                                <a:lnTo>
                                  <a:pt x="26797" y="71120"/>
                                </a:lnTo>
                                <a:lnTo>
                                  <a:pt x="28486" y="72390"/>
                                </a:lnTo>
                                <a:lnTo>
                                  <a:pt x="29629" y="72390"/>
                                </a:lnTo>
                                <a:lnTo>
                                  <a:pt x="25069" y="73660"/>
                                </a:lnTo>
                                <a:lnTo>
                                  <a:pt x="22225" y="74930"/>
                                </a:lnTo>
                                <a:lnTo>
                                  <a:pt x="19951" y="76200"/>
                                </a:lnTo>
                                <a:lnTo>
                                  <a:pt x="17094" y="76200"/>
                                </a:lnTo>
                                <a:lnTo>
                                  <a:pt x="17665" y="81280"/>
                                </a:lnTo>
                                <a:lnTo>
                                  <a:pt x="19392" y="85090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710"/>
                                </a:lnTo>
                                <a:lnTo>
                                  <a:pt x="21082" y="90170"/>
                                </a:lnTo>
                                <a:lnTo>
                                  <a:pt x="18643" y="86906"/>
                                </a:lnTo>
                                <a:lnTo>
                                  <a:pt x="18643" y="88900"/>
                                </a:lnTo>
                                <a:lnTo>
                                  <a:pt x="14681" y="87630"/>
                                </a:lnTo>
                                <a:lnTo>
                                  <a:pt x="9017" y="85090"/>
                                </a:lnTo>
                                <a:lnTo>
                                  <a:pt x="3187" y="81280"/>
                                </a:lnTo>
                                <a:lnTo>
                                  <a:pt x="8001" y="81280"/>
                                </a:lnTo>
                                <a:lnTo>
                                  <a:pt x="12293" y="82550"/>
                                </a:lnTo>
                                <a:lnTo>
                                  <a:pt x="15913" y="85090"/>
                                </a:lnTo>
                                <a:lnTo>
                                  <a:pt x="18643" y="88900"/>
                                </a:lnTo>
                                <a:lnTo>
                                  <a:pt x="18643" y="86906"/>
                                </a:lnTo>
                                <a:lnTo>
                                  <a:pt x="18237" y="86360"/>
                                </a:lnTo>
                                <a:lnTo>
                                  <a:pt x="15976" y="83820"/>
                                </a:lnTo>
                                <a:lnTo>
                                  <a:pt x="12547" y="81280"/>
                                </a:lnTo>
                                <a:lnTo>
                                  <a:pt x="9131" y="80010"/>
                                </a:lnTo>
                                <a:lnTo>
                                  <a:pt x="4584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86" y="82550"/>
                                </a:lnTo>
                                <a:lnTo>
                                  <a:pt x="6845" y="86360"/>
                                </a:lnTo>
                                <a:lnTo>
                                  <a:pt x="9131" y="87630"/>
                                </a:lnTo>
                                <a:lnTo>
                                  <a:pt x="13677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40"/>
                                </a:lnTo>
                                <a:lnTo>
                                  <a:pt x="21107" y="91440"/>
                                </a:lnTo>
                                <a:lnTo>
                                  <a:pt x="21107" y="92710"/>
                                </a:lnTo>
                                <a:lnTo>
                                  <a:pt x="16446" y="95250"/>
                                </a:lnTo>
                                <a:lnTo>
                                  <a:pt x="12915" y="96520"/>
                                </a:lnTo>
                                <a:lnTo>
                                  <a:pt x="8686" y="97790"/>
                                </a:lnTo>
                                <a:lnTo>
                                  <a:pt x="5156" y="99060"/>
                                </a:lnTo>
                                <a:lnTo>
                                  <a:pt x="6985" y="96520"/>
                                </a:lnTo>
                                <a:lnTo>
                                  <a:pt x="12217" y="92710"/>
                                </a:lnTo>
                                <a:lnTo>
                                  <a:pt x="21107" y="92710"/>
                                </a:lnTo>
                                <a:lnTo>
                                  <a:pt x="21107" y="91440"/>
                                </a:lnTo>
                                <a:lnTo>
                                  <a:pt x="13106" y="91440"/>
                                </a:lnTo>
                                <a:lnTo>
                                  <a:pt x="10261" y="92710"/>
                                </a:lnTo>
                                <a:lnTo>
                                  <a:pt x="5702" y="95250"/>
                                </a:lnTo>
                                <a:lnTo>
                                  <a:pt x="4000" y="97790"/>
                                </a:lnTo>
                                <a:lnTo>
                                  <a:pt x="3429" y="100330"/>
                                </a:lnTo>
                                <a:lnTo>
                                  <a:pt x="9131" y="100330"/>
                                </a:lnTo>
                                <a:lnTo>
                                  <a:pt x="11684" y="99060"/>
                                </a:lnTo>
                                <a:lnTo>
                                  <a:pt x="14249" y="97790"/>
                                </a:lnTo>
                                <a:lnTo>
                                  <a:pt x="18808" y="95250"/>
                                </a:lnTo>
                                <a:lnTo>
                                  <a:pt x="22796" y="92710"/>
                                </a:lnTo>
                                <a:lnTo>
                                  <a:pt x="25069" y="93980"/>
                                </a:lnTo>
                                <a:lnTo>
                                  <a:pt x="26797" y="95250"/>
                                </a:lnTo>
                                <a:lnTo>
                                  <a:pt x="27355" y="96520"/>
                                </a:lnTo>
                                <a:lnTo>
                                  <a:pt x="25565" y="97104"/>
                                </a:lnTo>
                                <a:lnTo>
                                  <a:pt x="25565" y="97790"/>
                                </a:lnTo>
                                <a:lnTo>
                                  <a:pt x="23609" y="101600"/>
                                </a:lnTo>
                                <a:lnTo>
                                  <a:pt x="20472" y="105410"/>
                                </a:lnTo>
                                <a:lnTo>
                                  <a:pt x="16243" y="109232"/>
                                </a:lnTo>
                                <a:lnTo>
                                  <a:pt x="14376" y="110490"/>
                                </a:lnTo>
                                <a:lnTo>
                                  <a:pt x="15697" y="106680"/>
                                </a:lnTo>
                                <a:lnTo>
                                  <a:pt x="18338" y="101600"/>
                                </a:lnTo>
                                <a:lnTo>
                                  <a:pt x="25565" y="97790"/>
                                </a:lnTo>
                                <a:lnTo>
                                  <a:pt x="25565" y="97104"/>
                                </a:lnTo>
                                <a:lnTo>
                                  <a:pt x="23380" y="97790"/>
                                </a:lnTo>
                                <a:lnTo>
                                  <a:pt x="21653" y="99060"/>
                                </a:lnTo>
                                <a:lnTo>
                                  <a:pt x="19392" y="100330"/>
                                </a:lnTo>
                                <a:lnTo>
                                  <a:pt x="17665" y="100330"/>
                                </a:lnTo>
                                <a:lnTo>
                                  <a:pt x="15976" y="102870"/>
                                </a:lnTo>
                                <a:lnTo>
                                  <a:pt x="13677" y="107950"/>
                                </a:lnTo>
                                <a:lnTo>
                                  <a:pt x="13106" y="111760"/>
                                </a:lnTo>
                                <a:lnTo>
                                  <a:pt x="14249" y="111760"/>
                                </a:lnTo>
                                <a:lnTo>
                                  <a:pt x="16141" y="110490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90"/>
                                </a:lnTo>
                                <a:lnTo>
                                  <a:pt x="27927" y="96520"/>
                                </a:lnTo>
                                <a:lnTo>
                                  <a:pt x="29629" y="96520"/>
                                </a:lnTo>
                                <a:lnTo>
                                  <a:pt x="30784" y="97790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410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30"/>
                                </a:lnTo>
                                <a:lnTo>
                                  <a:pt x="26797" y="114300"/>
                                </a:lnTo>
                                <a:lnTo>
                                  <a:pt x="27546" y="113030"/>
                                </a:lnTo>
                                <a:lnTo>
                                  <a:pt x="29057" y="110490"/>
                                </a:lnTo>
                                <a:lnTo>
                                  <a:pt x="30784" y="107950"/>
                                </a:lnTo>
                                <a:lnTo>
                                  <a:pt x="31343" y="106680"/>
                                </a:lnTo>
                                <a:lnTo>
                                  <a:pt x="32308" y="106324"/>
                                </a:lnTo>
                                <a:lnTo>
                                  <a:pt x="32308" y="100330"/>
                                </a:lnTo>
                                <a:lnTo>
                                  <a:pt x="32346" y="97790"/>
                                </a:lnTo>
                                <a:lnTo>
                                  <a:pt x="38011" y="99060"/>
                                </a:lnTo>
                                <a:lnTo>
                                  <a:pt x="42557" y="100330"/>
                                </a:lnTo>
                                <a:lnTo>
                                  <a:pt x="45605" y="101600"/>
                                </a:lnTo>
                                <a:lnTo>
                                  <a:pt x="40728" y="104140"/>
                                </a:lnTo>
                                <a:lnTo>
                                  <a:pt x="35852" y="105410"/>
                                </a:lnTo>
                                <a:lnTo>
                                  <a:pt x="38188" y="105410"/>
                                </a:lnTo>
                                <a:lnTo>
                                  <a:pt x="38747" y="106680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32"/>
                                </a:lnTo>
                                <a:lnTo>
                                  <a:pt x="33616" y="110490"/>
                                </a:lnTo>
                                <a:lnTo>
                                  <a:pt x="38747" y="110490"/>
                                </a:lnTo>
                                <a:lnTo>
                                  <a:pt x="41021" y="111760"/>
                                </a:lnTo>
                                <a:lnTo>
                                  <a:pt x="42722" y="111760"/>
                                </a:lnTo>
                                <a:lnTo>
                                  <a:pt x="41046" y="113030"/>
                                </a:lnTo>
                                <a:lnTo>
                                  <a:pt x="35445" y="116840"/>
                                </a:lnTo>
                                <a:lnTo>
                                  <a:pt x="28524" y="118110"/>
                                </a:lnTo>
                                <a:lnTo>
                                  <a:pt x="31877" y="114300"/>
                                </a:lnTo>
                                <a:lnTo>
                                  <a:pt x="33642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97" y="118110"/>
                                </a:lnTo>
                                <a:lnTo>
                                  <a:pt x="26797" y="119380"/>
                                </a:lnTo>
                                <a:lnTo>
                                  <a:pt x="34759" y="118110"/>
                                </a:lnTo>
                                <a:lnTo>
                                  <a:pt x="38747" y="116840"/>
                                </a:lnTo>
                                <a:lnTo>
                                  <a:pt x="42176" y="114300"/>
                                </a:lnTo>
                                <a:lnTo>
                                  <a:pt x="42722" y="113030"/>
                                </a:lnTo>
                                <a:lnTo>
                                  <a:pt x="45008" y="110490"/>
                                </a:lnTo>
                                <a:lnTo>
                                  <a:pt x="47853" y="110490"/>
                                </a:lnTo>
                                <a:lnTo>
                                  <a:pt x="51269" y="106680"/>
                                </a:lnTo>
                                <a:lnTo>
                                  <a:pt x="48831" y="106680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20"/>
                                </a:lnTo>
                                <a:lnTo>
                                  <a:pt x="46380" y="109232"/>
                                </a:lnTo>
                                <a:lnTo>
                                  <a:pt x="43345" y="110490"/>
                                </a:lnTo>
                                <a:lnTo>
                                  <a:pt x="36029" y="109220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38" y="106680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80"/>
                                </a:lnTo>
                                <a:lnTo>
                                  <a:pt x="47282" y="106680"/>
                                </a:lnTo>
                                <a:lnTo>
                                  <a:pt x="41605" y="105410"/>
                                </a:lnTo>
                                <a:lnTo>
                                  <a:pt x="39878" y="105410"/>
                                </a:lnTo>
                                <a:lnTo>
                                  <a:pt x="43294" y="104140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40"/>
                                </a:lnTo>
                                <a:lnTo>
                                  <a:pt x="57543" y="107950"/>
                                </a:lnTo>
                                <a:lnTo>
                                  <a:pt x="59829" y="109232"/>
                                </a:lnTo>
                                <a:lnTo>
                                  <a:pt x="62661" y="110490"/>
                                </a:lnTo>
                                <a:lnTo>
                                  <a:pt x="64389" y="110490"/>
                                </a:lnTo>
                                <a:lnTo>
                                  <a:pt x="66624" y="111760"/>
                                </a:lnTo>
                                <a:lnTo>
                                  <a:pt x="59817" y="111760"/>
                                </a:lnTo>
                                <a:lnTo>
                                  <a:pt x="58674" y="113030"/>
                                </a:lnTo>
                                <a:lnTo>
                                  <a:pt x="55257" y="113030"/>
                                </a:lnTo>
                                <a:lnTo>
                                  <a:pt x="57543" y="114300"/>
                                </a:lnTo>
                                <a:lnTo>
                                  <a:pt x="59245" y="115570"/>
                                </a:lnTo>
                                <a:lnTo>
                                  <a:pt x="63233" y="116840"/>
                                </a:lnTo>
                                <a:lnTo>
                                  <a:pt x="67221" y="116840"/>
                                </a:lnTo>
                                <a:lnTo>
                                  <a:pt x="68922" y="115570"/>
                                </a:lnTo>
                                <a:lnTo>
                                  <a:pt x="70637" y="114300"/>
                                </a:lnTo>
                                <a:lnTo>
                                  <a:pt x="71208" y="115570"/>
                                </a:lnTo>
                                <a:lnTo>
                                  <a:pt x="71208" y="116840"/>
                                </a:lnTo>
                                <a:lnTo>
                                  <a:pt x="70637" y="119380"/>
                                </a:lnTo>
                                <a:lnTo>
                                  <a:pt x="72390" y="123253"/>
                                </a:lnTo>
                                <a:lnTo>
                                  <a:pt x="74053" y="125730"/>
                                </a:lnTo>
                                <a:lnTo>
                                  <a:pt x="76339" y="127000"/>
                                </a:lnTo>
                                <a:lnTo>
                                  <a:pt x="76339" y="124460"/>
                                </a:lnTo>
                                <a:lnTo>
                                  <a:pt x="76339" y="123190"/>
                                </a:lnTo>
                                <a:lnTo>
                                  <a:pt x="76898" y="123190"/>
                                </a:lnTo>
                                <a:lnTo>
                                  <a:pt x="76898" y="124460"/>
                                </a:lnTo>
                                <a:lnTo>
                                  <a:pt x="78041" y="123190"/>
                                </a:lnTo>
                                <a:lnTo>
                                  <a:pt x="79197" y="121920"/>
                                </a:lnTo>
                                <a:lnTo>
                                  <a:pt x="81457" y="120650"/>
                                </a:lnTo>
                                <a:lnTo>
                                  <a:pt x="83185" y="118110"/>
                                </a:lnTo>
                                <a:lnTo>
                                  <a:pt x="84302" y="116840"/>
                                </a:lnTo>
                                <a:lnTo>
                                  <a:pt x="84988" y="113030"/>
                                </a:lnTo>
                                <a:lnTo>
                                  <a:pt x="85445" y="110490"/>
                                </a:lnTo>
                                <a:lnTo>
                                  <a:pt x="86601" y="113068"/>
                                </a:lnTo>
                                <a:lnTo>
                                  <a:pt x="87160" y="116840"/>
                                </a:lnTo>
                                <a:lnTo>
                                  <a:pt x="87160" y="119380"/>
                                </a:lnTo>
                                <a:lnTo>
                                  <a:pt x="87731" y="120650"/>
                                </a:lnTo>
                                <a:lnTo>
                                  <a:pt x="88290" y="120650"/>
                                </a:lnTo>
                                <a:lnTo>
                                  <a:pt x="88328" y="119278"/>
                                </a:lnTo>
                                <a:lnTo>
                                  <a:pt x="88861" y="118110"/>
                                </a:lnTo>
                                <a:lnTo>
                                  <a:pt x="89433" y="115570"/>
                                </a:lnTo>
                                <a:lnTo>
                                  <a:pt x="90589" y="113030"/>
                                </a:lnTo>
                                <a:lnTo>
                                  <a:pt x="90004" y="111760"/>
                                </a:lnTo>
                                <a:lnTo>
                                  <a:pt x="89433" y="110490"/>
                                </a:lnTo>
                                <a:lnTo>
                                  <a:pt x="89319" y="113030"/>
                                </a:lnTo>
                                <a:lnTo>
                                  <a:pt x="88125" y="118110"/>
                                </a:lnTo>
                                <a:lnTo>
                                  <a:pt x="87553" y="114300"/>
                                </a:lnTo>
                                <a:lnTo>
                                  <a:pt x="86423" y="111760"/>
                                </a:lnTo>
                                <a:lnTo>
                                  <a:pt x="88709" y="111760"/>
                                </a:lnTo>
                                <a:lnTo>
                                  <a:pt x="89319" y="113030"/>
                                </a:lnTo>
                                <a:lnTo>
                                  <a:pt x="89319" y="110490"/>
                                </a:lnTo>
                                <a:lnTo>
                                  <a:pt x="86017" y="110490"/>
                                </a:lnTo>
                                <a:lnTo>
                                  <a:pt x="88290" y="109220"/>
                                </a:lnTo>
                                <a:lnTo>
                                  <a:pt x="91147" y="107950"/>
                                </a:lnTo>
                                <a:lnTo>
                                  <a:pt x="100825" y="111760"/>
                                </a:lnTo>
                                <a:lnTo>
                                  <a:pt x="101409" y="111760"/>
                                </a:lnTo>
                                <a:lnTo>
                                  <a:pt x="97929" y="113068"/>
                                </a:lnTo>
                                <a:lnTo>
                                  <a:pt x="95694" y="114300"/>
                                </a:lnTo>
                                <a:lnTo>
                                  <a:pt x="93421" y="116840"/>
                                </a:lnTo>
                                <a:lnTo>
                                  <a:pt x="91706" y="118110"/>
                                </a:lnTo>
                                <a:lnTo>
                                  <a:pt x="90589" y="120650"/>
                                </a:lnTo>
                                <a:lnTo>
                                  <a:pt x="95135" y="120650"/>
                                </a:lnTo>
                                <a:lnTo>
                                  <a:pt x="96837" y="119380"/>
                                </a:lnTo>
                                <a:lnTo>
                                  <a:pt x="98552" y="118110"/>
                                </a:lnTo>
                                <a:lnTo>
                                  <a:pt x="103098" y="114300"/>
                                </a:lnTo>
                                <a:lnTo>
                                  <a:pt x="104813" y="113030"/>
                                </a:lnTo>
                                <a:lnTo>
                                  <a:pt x="108229" y="114300"/>
                                </a:lnTo>
                                <a:lnTo>
                                  <a:pt x="104241" y="115570"/>
                                </a:lnTo>
                                <a:lnTo>
                                  <a:pt x="100825" y="118110"/>
                                </a:lnTo>
                                <a:lnTo>
                                  <a:pt x="100253" y="119380"/>
                                </a:lnTo>
                                <a:lnTo>
                                  <a:pt x="103098" y="119380"/>
                                </a:lnTo>
                                <a:lnTo>
                                  <a:pt x="105956" y="118110"/>
                                </a:lnTo>
                                <a:lnTo>
                                  <a:pt x="108229" y="116840"/>
                                </a:lnTo>
                                <a:lnTo>
                                  <a:pt x="109372" y="116840"/>
                                </a:lnTo>
                                <a:lnTo>
                                  <a:pt x="109943" y="115570"/>
                                </a:lnTo>
                                <a:lnTo>
                                  <a:pt x="119621" y="115570"/>
                                </a:lnTo>
                                <a:lnTo>
                                  <a:pt x="124752" y="118110"/>
                                </a:lnTo>
                                <a:lnTo>
                                  <a:pt x="127025" y="119380"/>
                                </a:lnTo>
                                <a:lnTo>
                                  <a:pt x="129870" y="120650"/>
                                </a:lnTo>
                                <a:lnTo>
                                  <a:pt x="131597" y="121920"/>
                                </a:lnTo>
                                <a:lnTo>
                                  <a:pt x="133286" y="121920"/>
                                </a:lnTo>
                                <a:lnTo>
                                  <a:pt x="136131" y="120650"/>
                                </a:lnTo>
                                <a:lnTo>
                                  <a:pt x="137845" y="119380"/>
                                </a:lnTo>
                                <a:lnTo>
                                  <a:pt x="140690" y="119380"/>
                                </a:lnTo>
                                <a:lnTo>
                                  <a:pt x="142405" y="120650"/>
                                </a:lnTo>
                                <a:lnTo>
                                  <a:pt x="141833" y="121920"/>
                                </a:lnTo>
                                <a:lnTo>
                                  <a:pt x="141262" y="121920"/>
                                </a:lnTo>
                                <a:lnTo>
                                  <a:pt x="140131" y="123190"/>
                                </a:lnTo>
                                <a:lnTo>
                                  <a:pt x="139560" y="123190"/>
                                </a:lnTo>
                                <a:lnTo>
                                  <a:pt x="139001" y="125730"/>
                                </a:lnTo>
                                <a:lnTo>
                                  <a:pt x="139560" y="127000"/>
                                </a:lnTo>
                                <a:lnTo>
                                  <a:pt x="140677" y="127000"/>
                                </a:lnTo>
                                <a:lnTo>
                                  <a:pt x="140677" y="125730"/>
                                </a:lnTo>
                                <a:lnTo>
                                  <a:pt x="140106" y="125730"/>
                                </a:lnTo>
                                <a:lnTo>
                                  <a:pt x="140677" y="124460"/>
                                </a:lnTo>
                                <a:lnTo>
                                  <a:pt x="142405" y="121920"/>
                                </a:lnTo>
                                <a:lnTo>
                                  <a:pt x="142989" y="120650"/>
                                </a:lnTo>
                                <a:lnTo>
                                  <a:pt x="144716" y="121920"/>
                                </a:lnTo>
                                <a:lnTo>
                                  <a:pt x="147027" y="123190"/>
                                </a:lnTo>
                                <a:lnTo>
                                  <a:pt x="150495" y="125730"/>
                                </a:lnTo>
                                <a:lnTo>
                                  <a:pt x="148780" y="129540"/>
                                </a:lnTo>
                                <a:lnTo>
                                  <a:pt x="148183" y="129540"/>
                                </a:lnTo>
                                <a:lnTo>
                                  <a:pt x="145884" y="130810"/>
                                </a:lnTo>
                                <a:lnTo>
                                  <a:pt x="145884" y="132080"/>
                                </a:lnTo>
                                <a:lnTo>
                                  <a:pt x="145300" y="133350"/>
                                </a:lnTo>
                                <a:lnTo>
                                  <a:pt x="144716" y="133350"/>
                                </a:lnTo>
                                <a:lnTo>
                                  <a:pt x="143560" y="132080"/>
                                </a:lnTo>
                                <a:lnTo>
                                  <a:pt x="141833" y="129540"/>
                                </a:lnTo>
                                <a:lnTo>
                                  <a:pt x="142405" y="128270"/>
                                </a:lnTo>
                                <a:lnTo>
                                  <a:pt x="142405" y="127000"/>
                                </a:lnTo>
                                <a:lnTo>
                                  <a:pt x="141262" y="127000"/>
                                </a:lnTo>
                                <a:lnTo>
                                  <a:pt x="141262" y="128270"/>
                                </a:lnTo>
                                <a:lnTo>
                                  <a:pt x="140690" y="129540"/>
                                </a:lnTo>
                                <a:lnTo>
                                  <a:pt x="140690" y="130810"/>
                                </a:lnTo>
                                <a:lnTo>
                                  <a:pt x="141833" y="130810"/>
                                </a:lnTo>
                                <a:lnTo>
                                  <a:pt x="142405" y="132080"/>
                                </a:lnTo>
                                <a:lnTo>
                                  <a:pt x="142405" y="133350"/>
                                </a:lnTo>
                                <a:lnTo>
                                  <a:pt x="142976" y="133350"/>
                                </a:lnTo>
                                <a:lnTo>
                                  <a:pt x="144119" y="134620"/>
                                </a:lnTo>
                                <a:lnTo>
                                  <a:pt x="145821" y="134620"/>
                                </a:lnTo>
                                <a:lnTo>
                                  <a:pt x="146964" y="133350"/>
                                </a:lnTo>
                                <a:lnTo>
                                  <a:pt x="146964" y="132080"/>
                                </a:lnTo>
                                <a:lnTo>
                                  <a:pt x="148094" y="130810"/>
                                </a:lnTo>
                                <a:lnTo>
                                  <a:pt x="149237" y="130810"/>
                                </a:lnTo>
                                <a:lnTo>
                                  <a:pt x="150952" y="127000"/>
                                </a:lnTo>
                                <a:lnTo>
                                  <a:pt x="151511" y="127000"/>
                                </a:lnTo>
                                <a:lnTo>
                                  <a:pt x="154940" y="129540"/>
                                </a:lnTo>
                                <a:lnTo>
                                  <a:pt x="156070" y="132080"/>
                                </a:lnTo>
                                <a:lnTo>
                                  <a:pt x="157213" y="133350"/>
                                </a:lnTo>
                                <a:lnTo>
                                  <a:pt x="157784" y="138493"/>
                                </a:lnTo>
                                <a:lnTo>
                                  <a:pt x="158915" y="143510"/>
                                </a:lnTo>
                                <a:lnTo>
                                  <a:pt x="159486" y="148590"/>
                                </a:lnTo>
                                <a:lnTo>
                                  <a:pt x="159486" y="152400"/>
                                </a:lnTo>
                                <a:lnTo>
                                  <a:pt x="158991" y="152400"/>
                                </a:lnTo>
                                <a:lnTo>
                                  <a:pt x="158991" y="153670"/>
                                </a:lnTo>
                                <a:lnTo>
                                  <a:pt x="152488" y="153670"/>
                                </a:lnTo>
                                <a:lnTo>
                                  <a:pt x="152488" y="154940"/>
                                </a:lnTo>
                                <a:lnTo>
                                  <a:pt x="151765" y="156210"/>
                                </a:lnTo>
                                <a:lnTo>
                                  <a:pt x="150329" y="154940"/>
                                </a:lnTo>
                                <a:lnTo>
                                  <a:pt x="152488" y="154940"/>
                                </a:lnTo>
                                <a:lnTo>
                                  <a:pt x="152488" y="153670"/>
                                </a:lnTo>
                                <a:lnTo>
                                  <a:pt x="150126" y="153670"/>
                                </a:lnTo>
                                <a:lnTo>
                                  <a:pt x="149453" y="154940"/>
                                </a:lnTo>
                                <a:lnTo>
                                  <a:pt x="149453" y="153670"/>
                                </a:lnTo>
                                <a:lnTo>
                                  <a:pt x="150126" y="152400"/>
                                </a:lnTo>
                                <a:lnTo>
                                  <a:pt x="152857" y="151130"/>
                                </a:lnTo>
                                <a:lnTo>
                                  <a:pt x="154216" y="151130"/>
                                </a:lnTo>
                                <a:lnTo>
                                  <a:pt x="155587" y="152400"/>
                                </a:lnTo>
                                <a:lnTo>
                                  <a:pt x="158991" y="153670"/>
                                </a:lnTo>
                                <a:lnTo>
                                  <a:pt x="158991" y="152400"/>
                                </a:lnTo>
                                <a:lnTo>
                                  <a:pt x="158356" y="152400"/>
                                </a:lnTo>
                                <a:lnTo>
                                  <a:pt x="157213" y="151130"/>
                                </a:lnTo>
                                <a:lnTo>
                                  <a:pt x="154940" y="148590"/>
                                </a:lnTo>
                                <a:lnTo>
                                  <a:pt x="153225" y="147320"/>
                                </a:lnTo>
                                <a:lnTo>
                                  <a:pt x="152654" y="147320"/>
                                </a:lnTo>
                                <a:lnTo>
                                  <a:pt x="151511" y="146050"/>
                                </a:lnTo>
                                <a:lnTo>
                                  <a:pt x="149821" y="147320"/>
                                </a:lnTo>
                                <a:lnTo>
                                  <a:pt x="146964" y="147320"/>
                                </a:lnTo>
                                <a:lnTo>
                                  <a:pt x="145821" y="146050"/>
                                </a:lnTo>
                                <a:lnTo>
                                  <a:pt x="145249" y="144780"/>
                                </a:lnTo>
                                <a:lnTo>
                                  <a:pt x="145249" y="143510"/>
                                </a:lnTo>
                                <a:lnTo>
                                  <a:pt x="146469" y="143510"/>
                                </a:lnTo>
                                <a:lnTo>
                                  <a:pt x="145770" y="142240"/>
                                </a:lnTo>
                                <a:lnTo>
                                  <a:pt x="145770" y="140970"/>
                                </a:lnTo>
                                <a:lnTo>
                                  <a:pt x="146469" y="140970"/>
                                </a:lnTo>
                                <a:lnTo>
                                  <a:pt x="147853" y="139700"/>
                                </a:lnTo>
                                <a:lnTo>
                                  <a:pt x="149237" y="140970"/>
                                </a:lnTo>
                                <a:lnTo>
                                  <a:pt x="149923" y="140970"/>
                                </a:lnTo>
                                <a:lnTo>
                                  <a:pt x="149923" y="142240"/>
                                </a:lnTo>
                                <a:lnTo>
                                  <a:pt x="149237" y="143510"/>
                                </a:lnTo>
                                <a:lnTo>
                                  <a:pt x="150380" y="143510"/>
                                </a:lnTo>
                                <a:lnTo>
                                  <a:pt x="150380" y="139700"/>
                                </a:lnTo>
                                <a:lnTo>
                                  <a:pt x="149821" y="139700"/>
                                </a:lnTo>
                                <a:lnTo>
                                  <a:pt x="148666" y="138430"/>
                                </a:lnTo>
                                <a:lnTo>
                                  <a:pt x="148094" y="138430"/>
                                </a:lnTo>
                                <a:lnTo>
                                  <a:pt x="146405" y="139700"/>
                                </a:lnTo>
                                <a:lnTo>
                                  <a:pt x="146405" y="138430"/>
                                </a:lnTo>
                                <a:lnTo>
                                  <a:pt x="146964" y="138430"/>
                                </a:lnTo>
                                <a:lnTo>
                                  <a:pt x="147523" y="137160"/>
                                </a:lnTo>
                                <a:lnTo>
                                  <a:pt x="149237" y="135890"/>
                                </a:lnTo>
                                <a:lnTo>
                                  <a:pt x="150380" y="134620"/>
                                </a:lnTo>
                                <a:lnTo>
                                  <a:pt x="149237" y="134620"/>
                                </a:lnTo>
                                <a:lnTo>
                                  <a:pt x="147523" y="135890"/>
                                </a:lnTo>
                                <a:lnTo>
                                  <a:pt x="146405" y="137160"/>
                                </a:lnTo>
                                <a:lnTo>
                                  <a:pt x="145326" y="138353"/>
                                </a:lnTo>
                                <a:lnTo>
                                  <a:pt x="145249" y="139700"/>
                                </a:lnTo>
                                <a:lnTo>
                                  <a:pt x="144119" y="143510"/>
                                </a:lnTo>
                                <a:lnTo>
                                  <a:pt x="144678" y="146050"/>
                                </a:lnTo>
                                <a:lnTo>
                                  <a:pt x="145249" y="147320"/>
                                </a:lnTo>
                                <a:lnTo>
                                  <a:pt x="145821" y="147320"/>
                                </a:lnTo>
                                <a:lnTo>
                                  <a:pt x="147523" y="148590"/>
                                </a:lnTo>
                                <a:lnTo>
                                  <a:pt x="148666" y="148590"/>
                                </a:lnTo>
                                <a:lnTo>
                                  <a:pt x="152082" y="147320"/>
                                </a:lnTo>
                                <a:lnTo>
                                  <a:pt x="153809" y="148590"/>
                                </a:lnTo>
                                <a:lnTo>
                                  <a:pt x="154368" y="149860"/>
                                </a:lnTo>
                                <a:lnTo>
                                  <a:pt x="152082" y="149860"/>
                                </a:lnTo>
                                <a:lnTo>
                                  <a:pt x="149821" y="151130"/>
                                </a:lnTo>
                                <a:lnTo>
                                  <a:pt x="148666" y="153670"/>
                                </a:lnTo>
                                <a:lnTo>
                                  <a:pt x="148196" y="156210"/>
                                </a:lnTo>
                                <a:lnTo>
                                  <a:pt x="148501" y="156210"/>
                                </a:lnTo>
                                <a:lnTo>
                                  <a:pt x="148666" y="156210"/>
                                </a:lnTo>
                                <a:lnTo>
                                  <a:pt x="148094" y="157480"/>
                                </a:lnTo>
                                <a:lnTo>
                                  <a:pt x="146964" y="157480"/>
                                </a:lnTo>
                                <a:lnTo>
                                  <a:pt x="145821" y="156210"/>
                                </a:lnTo>
                                <a:lnTo>
                                  <a:pt x="144678" y="156210"/>
                                </a:lnTo>
                                <a:lnTo>
                                  <a:pt x="142405" y="157480"/>
                                </a:lnTo>
                                <a:lnTo>
                                  <a:pt x="141262" y="157480"/>
                                </a:lnTo>
                                <a:lnTo>
                                  <a:pt x="141173" y="158750"/>
                                </a:lnTo>
                                <a:lnTo>
                                  <a:pt x="141173" y="160020"/>
                                </a:lnTo>
                                <a:lnTo>
                                  <a:pt x="139954" y="161290"/>
                                </a:lnTo>
                                <a:lnTo>
                                  <a:pt x="133870" y="161290"/>
                                </a:lnTo>
                                <a:lnTo>
                                  <a:pt x="133261" y="160020"/>
                                </a:lnTo>
                                <a:lnTo>
                                  <a:pt x="132041" y="158750"/>
                                </a:lnTo>
                                <a:lnTo>
                                  <a:pt x="132041" y="157480"/>
                                </a:lnTo>
                                <a:lnTo>
                                  <a:pt x="134493" y="157480"/>
                                </a:lnTo>
                                <a:lnTo>
                                  <a:pt x="135699" y="156210"/>
                                </a:lnTo>
                                <a:lnTo>
                                  <a:pt x="137528" y="153670"/>
                                </a:lnTo>
                                <a:lnTo>
                                  <a:pt x="138747" y="153670"/>
                                </a:lnTo>
                                <a:lnTo>
                                  <a:pt x="138747" y="154940"/>
                                </a:lnTo>
                                <a:lnTo>
                                  <a:pt x="140576" y="158750"/>
                                </a:lnTo>
                                <a:lnTo>
                                  <a:pt x="141173" y="158750"/>
                                </a:lnTo>
                                <a:lnTo>
                                  <a:pt x="141173" y="157391"/>
                                </a:lnTo>
                                <a:lnTo>
                                  <a:pt x="140131" y="156210"/>
                                </a:lnTo>
                                <a:lnTo>
                                  <a:pt x="140131" y="154940"/>
                                </a:lnTo>
                                <a:lnTo>
                                  <a:pt x="138417" y="152400"/>
                                </a:lnTo>
                                <a:lnTo>
                                  <a:pt x="137274" y="153670"/>
                                </a:lnTo>
                                <a:lnTo>
                                  <a:pt x="136702" y="153670"/>
                                </a:lnTo>
                                <a:lnTo>
                                  <a:pt x="135013" y="154940"/>
                                </a:lnTo>
                                <a:lnTo>
                                  <a:pt x="133286" y="154940"/>
                                </a:lnTo>
                                <a:lnTo>
                                  <a:pt x="132143" y="156210"/>
                                </a:lnTo>
                                <a:lnTo>
                                  <a:pt x="131597" y="157480"/>
                                </a:lnTo>
                                <a:lnTo>
                                  <a:pt x="131013" y="158750"/>
                                </a:lnTo>
                                <a:lnTo>
                                  <a:pt x="131597" y="160020"/>
                                </a:lnTo>
                                <a:lnTo>
                                  <a:pt x="132143" y="160020"/>
                                </a:lnTo>
                                <a:lnTo>
                                  <a:pt x="132143" y="161290"/>
                                </a:lnTo>
                                <a:lnTo>
                                  <a:pt x="129082" y="162052"/>
                                </a:lnTo>
                                <a:lnTo>
                                  <a:pt x="129082" y="162560"/>
                                </a:lnTo>
                                <a:lnTo>
                                  <a:pt x="129082" y="163830"/>
                                </a:lnTo>
                                <a:lnTo>
                                  <a:pt x="124294" y="165100"/>
                                </a:lnTo>
                                <a:lnTo>
                                  <a:pt x="123113" y="163830"/>
                                </a:lnTo>
                                <a:lnTo>
                                  <a:pt x="127901" y="163830"/>
                                </a:lnTo>
                                <a:lnTo>
                                  <a:pt x="129082" y="162560"/>
                                </a:lnTo>
                                <a:lnTo>
                                  <a:pt x="129082" y="162052"/>
                                </a:lnTo>
                                <a:lnTo>
                                  <a:pt x="127025" y="162560"/>
                                </a:lnTo>
                                <a:lnTo>
                                  <a:pt x="124193" y="162560"/>
                                </a:lnTo>
                                <a:lnTo>
                                  <a:pt x="121894" y="163830"/>
                                </a:lnTo>
                                <a:lnTo>
                                  <a:pt x="120764" y="163830"/>
                                </a:lnTo>
                                <a:lnTo>
                                  <a:pt x="121894" y="165100"/>
                                </a:lnTo>
                                <a:lnTo>
                                  <a:pt x="121323" y="166370"/>
                                </a:lnTo>
                                <a:lnTo>
                                  <a:pt x="120764" y="166370"/>
                                </a:lnTo>
                                <a:lnTo>
                                  <a:pt x="120764" y="167640"/>
                                </a:lnTo>
                                <a:lnTo>
                                  <a:pt x="120205" y="167640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66" y="171450"/>
                                </a:lnTo>
                                <a:lnTo>
                                  <a:pt x="122466" y="172732"/>
                                </a:lnTo>
                                <a:lnTo>
                                  <a:pt x="124193" y="176530"/>
                                </a:lnTo>
                                <a:lnTo>
                                  <a:pt x="123037" y="176530"/>
                                </a:lnTo>
                                <a:lnTo>
                                  <a:pt x="124193" y="177800"/>
                                </a:lnTo>
                                <a:lnTo>
                                  <a:pt x="124752" y="179070"/>
                                </a:lnTo>
                                <a:lnTo>
                                  <a:pt x="124752" y="180340"/>
                                </a:lnTo>
                                <a:lnTo>
                                  <a:pt x="125310" y="181610"/>
                                </a:lnTo>
                                <a:lnTo>
                                  <a:pt x="126453" y="181610"/>
                                </a:lnTo>
                                <a:lnTo>
                                  <a:pt x="127025" y="182880"/>
                                </a:lnTo>
                                <a:lnTo>
                                  <a:pt x="129870" y="182880"/>
                                </a:lnTo>
                                <a:lnTo>
                                  <a:pt x="129870" y="181610"/>
                                </a:lnTo>
                                <a:lnTo>
                                  <a:pt x="131013" y="180340"/>
                                </a:lnTo>
                                <a:lnTo>
                                  <a:pt x="131597" y="180340"/>
                                </a:lnTo>
                                <a:lnTo>
                                  <a:pt x="131597" y="179070"/>
                                </a:lnTo>
                                <a:lnTo>
                                  <a:pt x="132715" y="177800"/>
                                </a:lnTo>
                                <a:lnTo>
                                  <a:pt x="133248" y="176606"/>
                                </a:lnTo>
                                <a:lnTo>
                                  <a:pt x="133286" y="175260"/>
                                </a:lnTo>
                                <a:lnTo>
                                  <a:pt x="133286" y="173990"/>
                                </a:lnTo>
                                <a:lnTo>
                                  <a:pt x="132092" y="173990"/>
                                </a:lnTo>
                                <a:lnTo>
                                  <a:pt x="132092" y="175260"/>
                                </a:lnTo>
                                <a:lnTo>
                                  <a:pt x="132092" y="177800"/>
                                </a:lnTo>
                                <a:lnTo>
                                  <a:pt x="131330" y="177800"/>
                                </a:lnTo>
                                <a:lnTo>
                                  <a:pt x="131330" y="175260"/>
                                </a:lnTo>
                                <a:lnTo>
                                  <a:pt x="132092" y="175260"/>
                                </a:lnTo>
                                <a:lnTo>
                                  <a:pt x="132092" y="173990"/>
                                </a:lnTo>
                                <a:lnTo>
                                  <a:pt x="131597" y="173990"/>
                                </a:lnTo>
                                <a:lnTo>
                                  <a:pt x="132715" y="171450"/>
                                </a:lnTo>
                                <a:lnTo>
                                  <a:pt x="134429" y="171450"/>
                                </a:lnTo>
                                <a:lnTo>
                                  <a:pt x="136702" y="170180"/>
                                </a:lnTo>
                                <a:lnTo>
                                  <a:pt x="137845" y="167640"/>
                                </a:lnTo>
                                <a:lnTo>
                                  <a:pt x="136880" y="166573"/>
                                </a:lnTo>
                                <a:lnTo>
                                  <a:pt x="136880" y="167640"/>
                                </a:lnTo>
                                <a:lnTo>
                                  <a:pt x="136271" y="168910"/>
                                </a:lnTo>
                                <a:lnTo>
                                  <a:pt x="135077" y="170180"/>
                                </a:lnTo>
                                <a:lnTo>
                                  <a:pt x="133273" y="170180"/>
                                </a:lnTo>
                                <a:lnTo>
                                  <a:pt x="132753" y="169100"/>
                                </a:lnTo>
                                <a:lnTo>
                                  <a:pt x="132626" y="168732"/>
                                </a:lnTo>
                                <a:lnTo>
                                  <a:pt x="132092" y="166370"/>
                                </a:lnTo>
                                <a:lnTo>
                                  <a:pt x="130886" y="166370"/>
                                </a:lnTo>
                                <a:lnTo>
                                  <a:pt x="130289" y="167640"/>
                                </a:lnTo>
                                <a:lnTo>
                                  <a:pt x="132092" y="171450"/>
                                </a:lnTo>
                                <a:lnTo>
                                  <a:pt x="130289" y="175260"/>
                                </a:lnTo>
                                <a:lnTo>
                                  <a:pt x="130098" y="175463"/>
                                </a:lnTo>
                                <a:lnTo>
                                  <a:pt x="130098" y="176530"/>
                                </a:lnTo>
                                <a:lnTo>
                                  <a:pt x="130098" y="179070"/>
                                </a:lnTo>
                                <a:lnTo>
                                  <a:pt x="129019" y="179070"/>
                                </a:lnTo>
                                <a:lnTo>
                                  <a:pt x="129019" y="181610"/>
                                </a:lnTo>
                                <a:lnTo>
                                  <a:pt x="127342" y="181610"/>
                                </a:lnTo>
                                <a:lnTo>
                                  <a:pt x="127342" y="180340"/>
                                </a:lnTo>
                                <a:lnTo>
                                  <a:pt x="129019" y="181610"/>
                                </a:lnTo>
                                <a:lnTo>
                                  <a:pt x="129019" y="179070"/>
                                </a:lnTo>
                                <a:lnTo>
                                  <a:pt x="128866" y="179070"/>
                                </a:lnTo>
                                <a:lnTo>
                                  <a:pt x="128866" y="177800"/>
                                </a:lnTo>
                                <a:lnTo>
                                  <a:pt x="130098" y="176530"/>
                                </a:lnTo>
                                <a:lnTo>
                                  <a:pt x="130098" y="175463"/>
                                </a:lnTo>
                                <a:lnTo>
                                  <a:pt x="129082" y="176530"/>
                                </a:lnTo>
                                <a:lnTo>
                                  <a:pt x="127533" y="175437"/>
                                </a:lnTo>
                                <a:lnTo>
                                  <a:pt x="127533" y="176530"/>
                                </a:lnTo>
                                <a:lnTo>
                                  <a:pt x="127533" y="177800"/>
                                </a:lnTo>
                                <a:lnTo>
                                  <a:pt x="126695" y="177800"/>
                                </a:lnTo>
                                <a:lnTo>
                                  <a:pt x="126695" y="179070"/>
                                </a:lnTo>
                                <a:lnTo>
                                  <a:pt x="126695" y="180340"/>
                                </a:lnTo>
                                <a:lnTo>
                                  <a:pt x="125437" y="180340"/>
                                </a:lnTo>
                                <a:lnTo>
                                  <a:pt x="125437" y="179070"/>
                                </a:lnTo>
                                <a:lnTo>
                                  <a:pt x="126695" y="179070"/>
                                </a:lnTo>
                                <a:lnTo>
                                  <a:pt x="126695" y="177800"/>
                                </a:lnTo>
                                <a:lnTo>
                                  <a:pt x="126098" y="177800"/>
                                </a:lnTo>
                                <a:lnTo>
                                  <a:pt x="124650" y="176530"/>
                                </a:lnTo>
                                <a:lnTo>
                                  <a:pt x="127533" y="176530"/>
                                </a:lnTo>
                                <a:lnTo>
                                  <a:pt x="127533" y="175437"/>
                                </a:lnTo>
                                <a:lnTo>
                                  <a:pt x="127292" y="175260"/>
                                </a:lnTo>
                                <a:lnTo>
                                  <a:pt x="126098" y="175260"/>
                                </a:lnTo>
                                <a:lnTo>
                                  <a:pt x="125806" y="173990"/>
                                </a:lnTo>
                                <a:lnTo>
                                  <a:pt x="125247" y="173012"/>
                                </a:lnTo>
                                <a:lnTo>
                                  <a:pt x="125247" y="175260"/>
                                </a:lnTo>
                                <a:lnTo>
                                  <a:pt x="123723" y="173990"/>
                                </a:lnTo>
                                <a:lnTo>
                                  <a:pt x="123723" y="171450"/>
                                </a:lnTo>
                                <a:lnTo>
                                  <a:pt x="125247" y="175260"/>
                                </a:lnTo>
                                <a:lnTo>
                                  <a:pt x="125247" y="173012"/>
                                </a:lnTo>
                                <a:lnTo>
                                  <a:pt x="125095" y="172732"/>
                                </a:lnTo>
                                <a:lnTo>
                                  <a:pt x="124802" y="170180"/>
                                </a:lnTo>
                                <a:lnTo>
                                  <a:pt x="125095" y="168910"/>
                                </a:lnTo>
                                <a:lnTo>
                                  <a:pt x="126098" y="167640"/>
                                </a:lnTo>
                                <a:lnTo>
                                  <a:pt x="126098" y="166370"/>
                                </a:lnTo>
                                <a:lnTo>
                                  <a:pt x="125514" y="166370"/>
                                </a:lnTo>
                                <a:lnTo>
                                  <a:pt x="124294" y="167640"/>
                                </a:lnTo>
                                <a:lnTo>
                                  <a:pt x="123698" y="168910"/>
                                </a:lnTo>
                                <a:lnTo>
                                  <a:pt x="122643" y="170180"/>
                                </a:lnTo>
                                <a:lnTo>
                                  <a:pt x="120878" y="170180"/>
                                </a:lnTo>
                                <a:lnTo>
                                  <a:pt x="120878" y="167640"/>
                                </a:lnTo>
                                <a:lnTo>
                                  <a:pt x="121475" y="166370"/>
                                </a:lnTo>
                                <a:lnTo>
                                  <a:pt x="122682" y="166370"/>
                                </a:lnTo>
                                <a:lnTo>
                                  <a:pt x="125514" y="165100"/>
                                </a:lnTo>
                                <a:lnTo>
                                  <a:pt x="127901" y="165100"/>
                                </a:lnTo>
                                <a:lnTo>
                                  <a:pt x="127292" y="170167"/>
                                </a:lnTo>
                                <a:lnTo>
                                  <a:pt x="127292" y="171450"/>
                                </a:lnTo>
                                <a:lnTo>
                                  <a:pt x="128485" y="173990"/>
                                </a:lnTo>
                                <a:lnTo>
                                  <a:pt x="127901" y="170180"/>
                                </a:lnTo>
                                <a:lnTo>
                                  <a:pt x="128485" y="165100"/>
                                </a:lnTo>
                                <a:lnTo>
                                  <a:pt x="133883" y="165100"/>
                                </a:lnTo>
                                <a:lnTo>
                                  <a:pt x="131483" y="163830"/>
                                </a:lnTo>
                                <a:lnTo>
                                  <a:pt x="130886" y="163830"/>
                                </a:lnTo>
                                <a:lnTo>
                                  <a:pt x="131483" y="162560"/>
                                </a:lnTo>
                                <a:lnTo>
                                  <a:pt x="135077" y="162560"/>
                                </a:lnTo>
                                <a:lnTo>
                                  <a:pt x="135674" y="165100"/>
                                </a:lnTo>
                                <a:lnTo>
                                  <a:pt x="136880" y="167640"/>
                                </a:lnTo>
                                <a:lnTo>
                                  <a:pt x="136880" y="166573"/>
                                </a:lnTo>
                                <a:lnTo>
                                  <a:pt x="136702" y="166370"/>
                                </a:lnTo>
                                <a:lnTo>
                                  <a:pt x="136702" y="165100"/>
                                </a:lnTo>
                                <a:lnTo>
                                  <a:pt x="135572" y="163830"/>
                                </a:lnTo>
                                <a:lnTo>
                                  <a:pt x="136702" y="162560"/>
                                </a:lnTo>
                                <a:lnTo>
                                  <a:pt x="139560" y="162560"/>
                                </a:lnTo>
                                <a:lnTo>
                                  <a:pt x="141833" y="163830"/>
                                </a:lnTo>
                                <a:lnTo>
                                  <a:pt x="143548" y="163830"/>
                                </a:lnTo>
                                <a:lnTo>
                                  <a:pt x="141833" y="165100"/>
                                </a:lnTo>
                                <a:lnTo>
                                  <a:pt x="139560" y="167640"/>
                                </a:lnTo>
                                <a:lnTo>
                                  <a:pt x="139560" y="168732"/>
                                </a:lnTo>
                                <a:lnTo>
                                  <a:pt x="142976" y="166370"/>
                                </a:lnTo>
                                <a:lnTo>
                                  <a:pt x="144195" y="165100"/>
                                </a:lnTo>
                                <a:lnTo>
                                  <a:pt x="146723" y="165100"/>
                                </a:lnTo>
                                <a:lnTo>
                                  <a:pt x="147942" y="163830"/>
                                </a:lnTo>
                                <a:lnTo>
                                  <a:pt x="146786" y="166370"/>
                                </a:lnTo>
                                <a:lnTo>
                                  <a:pt x="143675" y="167640"/>
                                </a:lnTo>
                                <a:lnTo>
                                  <a:pt x="141173" y="168910"/>
                                </a:lnTo>
                                <a:lnTo>
                                  <a:pt x="143090" y="168910"/>
                                </a:lnTo>
                                <a:lnTo>
                                  <a:pt x="144945" y="167640"/>
                                </a:lnTo>
                                <a:lnTo>
                                  <a:pt x="146837" y="167640"/>
                                </a:lnTo>
                                <a:lnTo>
                                  <a:pt x="146291" y="170180"/>
                                </a:lnTo>
                                <a:lnTo>
                                  <a:pt x="147015" y="172732"/>
                                </a:lnTo>
                                <a:lnTo>
                                  <a:pt x="147104" y="176606"/>
                                </a:lnTo>
                                <a:lnTo>
                                  <a:pt x="146532" y="177800"/>
                                </a:lnTo>
                                <a:lnTo>
                                  <a:pt x="145707" y="177800"/>
                                </a:lnTo>
                                <a:lnTo>
                                  <a:pt x="145707" y="181610"/>
                                </a:lnTo>
                                <a:lnTo>
                                  <a:pt x="145707" y="182880"/>
                                </a:lnTo>
                                <a:lnTo>
                                  <a:pt x="143332" y="182880"/>
                                </a:lnTo>
                                <a:lnTo>
                                  <a:pt x="143332" y="181610"/>
                                </a:lnTo>
                                <a:lnTo>
                                  <a:pt x="144132" y="180340"/>
                                </a:lnTo>
                                <a:lnTo>
                                  <a:pt x="145707" y="181610"/>
                                </a:lnTo>
                                <a:lnTo>
                                  <a:pt x="145707" y="177800"/>
                                </a:lnTo>
                                <a:lnTo>
                                  <a:pt x="145275" y="177800"/>
                                </a:lnTo>
                                <a:lnTo>
                                  <a:pt x="144983" y="177266"/>
                                </a:lnTo>
                                <a:lnTo>
                                  <a:pt x="144983" y="177800"/>
                                </a:lnTo>
                                <a:lnTo>
                                  <a:pt x="144983" y="179070"/>
                                </a:lnTo>
                                <a:lnTo>
                                  <a:pt x="144284" y="180340"/>
                                </a:lnTo>
                                <a:lnTo>
                                  <a:pt x="142875" y="179070"/>
                                </a:lnTo>
                                <a:lnTo>
                                  <a:pt x="142506" y="178396"/>
                                </a:lnTo>
                                <a:lnTo>
                                  <a:pt x="142506" y="182880"/>
                                </a:lnTo>
                                <a:lnTo>
                                  <a:pt x="141859" y="184150"/>
                                </a:lnTo>
                                <a:lnTo>
                                  <a:pt x="140576" y="184150"/>
                                </a:lnTo>
                                <a:lnTo>
                                  <a:pt x="140576" y="181610"/>
                                </a:lnTo>
                                <a:lnTo>
                                  <a:pt x="141859" y="182880"/>
                                </a:lnTo>
                                <a:lnTo>
                                  <a:pt x="142506" y="182880"/>
                                </a:lnTo>
                                <a:lnTo>
                                  <a:pt x="142506" y="178396"/>
                                </a:lnTo>
                                <a:lnTo>
                                  <a:pt x="142189" y="177800"/>
                                </a:lnTo>
                                <a:lnTo>
                                  <a:pt x="142875" y="176530"/>
                                </a:lnTo>
                                <a:lnTo>
                                  <a:pt x="143573" y="176530"/>
                                </a:lnTo>
                                <a:lnTo>
                                  <a:pt x="144983" y="177800"/>
                                </a:lnTo>
                                <a:lnTo>
                                  <a:pt x="144983" y="177266"/>
                                </a:lnTo>
                                <a:lnTo>
                                  <a:pt x="144589" y="176530"/>
                                </a:lnTo>
                                <a:lnTo>
                                  <a:pt x="143852" y="172732"/>
                                </a:lnTo>
                                <a:lnTo>
                                  <a:pt x="143776" y="170180"/>
                                </a:lnTo>
                                <a:lnTo>
                                  <a:pt x="143103" y="170180"/>
                                </a:lnTo>
                                <a:lnTo>
                                  <a:pt x="142151" y="170853"/>
                                </a:lnTo>
                                <a:lnTo>
                                  <a:pt x="142151" y="179070"/>
                                </a:lnTo>
                                <a:lnTo>
                                  <a:pt x="141452" y="180340"/>
                                </a:lnTo>
                                <a:lnTo>
                                  <a:pt x="140081" y="181610"/>
                                </a:lnTo>
                                <a:lnTo>
                                  <a:pt x="139395" y="180340"/>
                                </a:lnTo>
                                <a:lnTo>
                                  <a:pt x="138709" y="180340"/>
                                </a:lnTo>
                                <a:lnTo>
                                  <a:pt x="139395" y="177800"/>
                                </a:lnTo>
                                <a:lnTo>
                                  <a:pt x="142151" y="179070"/>
                                </a:lnTo>
                                <a:lnTo>
                                  <a:pt x="142151" y="170853"/>
                                </a:lnTo>
                                <a:lnTo>
                                  <a:pt x="141998" y="170954"/>
                                </a:lnTo>
                                <a:lnTo>
                                  <a:pt x="141998" y="175260"/>
                                </a:lnTo>
                                <a:lnTo>
                                  <a:pt x="141947" y="176606"/>
                                </a:lnTo>
                                <a:lnTo>
                                  <a:pt x="141312" y="177800"/>
                                </a:lnTo>
                                <a:lnTo>
                                  <a:pt x="139941" y="177800"/>
                                </a:lnTo>
                                <a:lnTo>
                                  <a:pt x="139941" y="176530"/>
                                </a:lnTo>
                                <a:lnTo>
                                  <a:pt x="139255" y="175260"/>
                                </a:lnTo>
                                <a:lnTo>
                                  <a:pt x="137210" y="175260"/>
                                </a:lnTo>
                                <a:lnTo>
                                  <a:pt x="137210" y="173990"/>
                                </a:lnTo>
                                <a:lnTo>
                                  <a:pt x="137883" y="173990"/>
                                </a:lnTo>
                                <a:lnTo>
                                  <a:pt x="139255" y="175260"/>
                                </a:lnTo>
                                <a:lnTo>
                                  <a:pt x="141998" y="175260"/>
                                </a:lnTo>
                                <a:lnTo>
                                  <a:pt x="141998" y="170954"/>
                                </a:lnTo>
                                <a:lnTo>
                                  <a:pt x="141274" y="171450"/>
                                </a:lnTo>
                                <a:lnTo>
                                  <a:pt x="140728" y="173990"/>
                                </a:lnTo>
                                <a:lnTo>
                                  <a:pt x="139446" y="173990"/>
                                </a:lnTo>
                                <a:lnTo>
                                  <a:pt x="139293" y="168910"/>
                                </a:lnTo>
                                <a:lnTo>
                                  <a:pt x="139001" y="168910"/>
                                </a:lnTo>
                                <a:lnTo>
                                  <a:pt x="137845" y="171450"/>
                                </a:lnTo>
                                <a:lnTo>
                                  <a:pt x="136131" y="171450"/>
                                </a:lnTo>
                                <a:lnTo>
                                  <a:pt x="136131" y="173990"/>
                                </a:lnTo>
                                <a:lnTo>
                                  <a:pt x="136702" y="175260"/>
                                </a:lnTo>
                                <a:lnTo>
                                  <a:pt x="138417" y="176530"/>
                                </a:lnTo>
                                <a:lnTo>
                                  <a:pt x="137845" y="176530"/>
                                </a:lnTo>
                                <a:lnTo>
                                  <a:pt x="137274" y="179070"/>
                                </a:lnTo>
                                <a:lnTo>
                                  <a:pt x="137845" y="180340"/>
                                </a:lnTo>
                                <a:lnTo>
                                  <a:pt x="139001" y="181610"/>
                                </a:lnTo>
                                <a:lnTo>
                                  <a:pt x="139560" y="182880"/>
                                </a:lnTo>
                                <a:lnTo>
                                  <a:pt x="139560" y="184150"/>
                                </a:lnTo>
                                <a:lnTo>
                                  <a:pt x="140131" y="185420"/>
                                </a:lnTo>
                                <a:lnTo>
                                  <a:pt x="142405" y="185420"/>
                                </a:lnTo>
                                <a:lnTo>
                                  <a:pt x="143548" y="187960"/>
                                </a:lnTo>
                                <a:lnTo>
                                  <a:pt x="146405" y="187960"/>
                                </a:lnTo>
                                <a:lnTo>
                                  <a:pt x="146964" y="186690"/>
                                </a:lnTo>
                                <a:lnTo>
                                  <a:pt x="148094" y="185420"/>
                                </a:lnTo>
                                <a:lnTo>
                                  <a:pt x="149821" y="185420"/>
                                </a:lnTo>
                                <a:lnTo>
                                  <a:pt x="150380" y="184150"/>
                                </a:lnTo>
                                <a:lnTo>
                                  <a:pt x="150380" y="181610"/>
                                </a:lnTo>
                                <a:lnTo>
                                  <a:pt x="151511" y="181610"/>
                                </a:lnTo>
                                <a:lnTo>
                                  <a:pt x="152527" y="180340"/>
                                </a:lnTo>
                                <a:lnTo>
                                  <a:pt x="152819" y="184150"/>
                                </a:lnTo>
                                <a:lnTo>
                                  <a:pt x="153670" y="187960"/>
                                </a:lnTo>
                                <a:lnTo>
                                  <a:pt x="152527" y="187960"/>
                                </a:lnTo>
                                <a:lnTo>
                                  <a:pt x="154254" y="189230"/>
                                </a:lnTo>
                                <a:lnTo>
                                  <a:pt x="156578" y="191770"/>
                                </a:lnTo>
                                <a:lnTo>
                                  <a:pt x="158318" y="193040"/>
                                </a:lnTo>
                                <a:lnTo>
                                  <a:pt x="158318" y="195580"/>
                                </a:lnTo>
                                <a:lnTo>
                                  <a:pt x="157734" y="198120"/>
                                </a:lnTo>
                                <a:lnTo>
                                  <a:pt x="156578" y="198120"/>
                                </a:lnTo>
                                <a:lnTo>
                                  <a:pt x="155994" y="196850"/>
                                </a:lnTo>
                                <a:lnTo>
                                  <a:pt x="155994" y="194310"/>
                                </a:lnTo>
                                <a:lnTo>
                                  <a:pt x="154851" y="194310"/>
                                </a:lnTo>
                                <a:lnTo>
                                  <a:pt x="155130" y="195580"/>
                                </a:lnTo>
                                <a:lnTo>
                                  <a:pt x="153962" y="198120"/>
                                </a:lnTo>
                                <a:lnTo>
                                  <a:pt x="153238" y="199390"/>
                                </a:lnTo>
                                <a:lnTo>
                                  <a:pt x="152654" y="199390"/>
                                </a:lnTo>
                                <a:lnTo>
                                  <a:pt x="150787" y="200660"/>
                                </a:lnTo>
                                <a:lnTo>
                                  <a:pt x="147891" y="200660"/>
                                </a:lnTo>
                                <a:lnTo>
                                  <a:pt x="148475" y="199390"/>
                                </a:lnTo>
                                <a:lnTo>
                                  <a:pt x="147891" y="198120"/>
                                </a:lnTo>
                                <a:lnTo>
                                  <a:pt x="149059" y="196850"/>
                                </a:lnTo>
                                <a:lnTo>
                                  <a:pt x="150202" y="194310"/>
                                </a:lnTo>
                                <a:lnTo>
                                  <a:pt x="149059" y="193040"/>
                                </a:lnTo>
                                <a:lnTo>
                                  <a:pt x="148336" y="193040"/>
                                </a:lnTo>
                                <a:lnTo>
                                  <a:pt x="148805" y="192024"/>
                                </a:lnTo>
                                <a:lnTo>
                                  <a:pt x="148920" y="190500"/>
                                </a:lnTo>
                                <a:lnTo>
                                  <a:pt x="150088" y="189230"/>
                                </a:lnTo>
                                <a:lnTo>
                                  <a:pt x="152527" y="187960"/>
                                </a:lnTo>
                                <a:lnTo>
                                  <a:pt x="149821" y="187960"/>
                                </a:lnTo>
                                <a:lnTo>
                                  <a:pt x="147523" y="190500"/>
                                </a:lnTo>
                                <a:lnTo>
                                  <a:pt x="147523" y="193040"/>
                                </a:lnTo>
                                <a:lnTo>
                                  <a:pt x="148094" y="194310"/>
                                </a:lnTo>
                                <a:lnTo>
                                  <a:pt x="149237" y="194310"/>
                                </a:lnTo>
                                <a:lnTo>
                                  <a:pt x="147523" y="195580"/>
                                </a:lnTo>
                                <a:lnTo>
                                  <a:pt x="146405" y="199390"/>
                                </a:lnTo>
                                <a:lnTo>
                                  <a:pt x="146964" y="200660"/>
                                </a:lnTo>
                                <a:lnTo>
                                  <a:pt x="146964" y="201930"/>
                                </a:lnTo>
                                <a:lnTo>
                                  <a:pt x="148094" y="201930"/>
                                </a:lnTo>
                                <a:lnTo>
                                  <a:pt x="152082" y="200660"/>
                                </a:lnTo>
                                <a:lnTo>
                                  <a:pt x="154368" y="199390"/>
                                </a:lnTo>
                                <a:lnTo>
                                  <a:pt x="155498" y="198120"/>
                                </a:lnTo>
                                <a:lnTo>
                                  <a:pt x="156070" y="199390"/>
                                </a:lnTo>
                                <a:lnTo>
                                  <a:pt x="157784" y="199390"/>
                                </a:lnTo>
                                <a:lnTo>
                                  <a:pt x="156641" y="203200"/>
                                </a:lnTo>
                                <a:lnTo>
                                  <a:pt x="156070" y="207010"/>
                                </a:lnTo>
                                <a:lnTo>
                                  <a:pt x="155498" y="215900"/>
                                </a:lnTo>
                                <a:lnTo>
                                  <a:pt x="156070" y="220980"/>
                                </a:lnTo>
                                <a:lnTo>
                                  <a:pt x="156527" y="226060"/>
                                </a:lnTo>
                                <a:lnTo>
                                  <a:pt x="156641" y="228600"/>
                                </a:lnTo>
                                <a:lnTo>
                                  <a:pt x="157213" y="229870"/>
                                </a:lnTo>
                                <a:lnTo>
                                  <a:pt x="157213" y="231140"/>
                                </a:lnTo>
                                <a:lnTo>
                                  <a:pt x="156070" y="232410"/>
                                </a:lnTo>
                                <a:lnTo>
                                  <a:pt x="154978" y="229971"/>
                                </a:lnTo>
                                <a:lnTo>
                                  <a:pt x="154978" y="231140"/>
                                </a:lnTo>
                                <a:lnTo>
                                  <a:pt x="154978" y="232410"/>
                                </a:lnTo>
                                <a:lnTo>
                                  <a:pt x="154330" y="234950"/>
                                </a:lnTo>
                                <a:lnTo>
                                  <a:pt x="153987" y="234950"/>
                                </a:lnTo>
                                <a:lnTo>
                                  <a:pt x="153987" y="236220"/>
                                </a:lnTo>
                                <a:lnTo>
                                  <a:pt x="152450" y="236220"/>
                                </a:lnTo>
                                <a:lnTo>
                                  <a:pt x="152450" y="234950"/>
                                </a:lnTo>
                                <a:lnTo>
                                  <a:pt x="152958" y="234950"/>
                                </a:lnTo>
                                <a:lnTo>
                                  <a:pt x="151612" y="232410"/>
                                </a:lnTo>
                                <a:lnTo>
                                  <a:pt x="152285" y="229870"/>
                                </a:lnTo>
                                <a:lnTo>
                                  <a:pt x="153631" y="228600"/>
                                </a:lnTo>
                                <a:lnTo>
                                  <a:pt x="154978" y="231140"/>
                                </a:lnTo>
                                <a:lnTo>
                                  <a:pt x="154978" y="229971"/>
                                </a:lnTo>
                                <a:lnTo>
                                  <a:pt x="154368" y="228600"/>
                                </a:lnTo>
                                <a:lnTo>
                                  <a:pt x="153225" y="226060"/>
                                </a:lnTo>
                                <a:lnTo>
                                  <a:pt x="152654" y="227330"/>
                                </a:lnTo>
                                <a:lnTo>
                                  <a:pt x="151511" y="228600"/>
                                </a:lnTo>
                                <a:lnTo>
                                  <a:pt x="150952" y="229870"/>
                                </a:lnTo>
                                <a:lnTo>
                                  <a:pt x="150952" y="231140"/>
                                </a:lnTo>
                                <a:lnTo>
                                  <a:pt x="150380" y="232410"/>
                                </a:lnTo>
                                <a:lnTo>
                                  <a:pt x="149237" y="232410"/>
                                </a:lnTo>
                                <a:lnTo>
                                  <a:pt x="148094" y="233680"/>
                                </a:lnTo>
                                <a:lnTo>
                                  <a:pt x="149237" y="233680"/>
                                </a:lnTo>
                                <a:lnTo>
                                  <a:pt x="150380" y="234950"/>
                                </a:lnTo>
                                <a:lnTo>
                                  <a:pt x="148666" y="234950"/>
                                </a:lnTo>
                                <a:lnTo>
                                  <a:pt x="148094" y="236220"/>
                                </a:lnTo>
                                <a:lnTo>
                                  <a:pt x="146964" y="237490"/>
                                </a:lnTo>
                                <a:lnTo>
                                  <a:pt x="145249" y="237490"/>
                                </a:lnTo>
                                <a:lnTo>
                                  <a:pt x="146405" y="240030"/>
                                </a:lnTo>
                                <a:lnTo>
                                  <a:pt x="147129" y="240030"/>
                                </a:lnTo>
                                <a:lnTo>
                                  <a:pt x="148374" y="238760"/>
                                </a:lnTo>
                                <a:lnTo>
                                  <a:pt x="149021" y="236220"/>
                                </a:lnTo>
                                <a:lnTo>
                                  <a:pt x="151511" y="234950"/>
                                </a:lnTo>
                                <a:lnTo>
                                  <a:pt x="152146" y="236220"/>
                                </a:lnTo>
                                <a:lnTo>
                                  <a:pt x="151511" y="236220"/>
                                </a:lnTo>
                                <a:lnTo>
                                  <a:pt x="148374" y="240030"/>
                                </a:lnTo>
                                <a:lnTo>
                                  <a:pt x="148666" y="240030"/>
                                </a:lnTo>
                                <a:lnTo>
                                  <a:pt x="152082" y="237490"/>
                                </a:lnTo>
                                <a:lnTo>
                                  <a:pt x="152654" y="237490"/>
                                </a:lnTo>
                                <a:lnTo>
                                  <a:pt x="152654" y="240030"/>
                                </a:lnTo>
                                <a:lnTo>
                                  <a:pt x="152082" y="242570"/>
                                </a:lnTo>
                                <a:lnTo>
                                  <a:pt x="152082" y="243840"/>
                                </a:lnTo>
                                <a:lnTo>
                                  <a:pt x="152654" y="246380"/>
                                </a:lnTo>
                                <a:lnTo>
                                  <a:pt x="154940" y="248920"/>
                                </a:lnTo>
                                <a:lnTo>
                                  <a:pt x="158356" y="251460"/>
                                </a:lnTo>
                                <a:lnTo>
                                  <a:pt x="157784" y="254000"/>
                                </a:lnTo>
                                <a:lnTo>
                                  <a:pt x="154368" y="254000"/>
                                </a:lnTo>
                                <a:lnTo>
                                  <a:pt x="152654" y="252730"/>
                                </a:lnTo>
                                <a:lnTo>
                                  <a:pt x="148666" y="252730"/>
                                </a:lnTo>
                                <a:lnTo>
                                  <a:pt x="140690" y="255270"/>
                                </a:lnTo>
                                <a:lnTo>
                                  <a:pt x="142976" y="255270"/>
                                </a:lnTo>
                                <a:lnTo>
                                  <a:pt x="145821" y="254000"/>
                                </a:lnTo>
                                <a:lnTo>
                                  <a:pt x="150952" y="254000"/>
                                </a:lnTo>
                                <a:lnTo>
                                  <a:pt x="152082" y="255270"/>
                                </a:lnTo>
                                <a:lnTo>
                                  <a:pt x="154368" y="255270"/>
                                </a:lnTo>
                                <a:lnTo>
                                  <a:pt x="155498" y="256540"/>
                                </a:lnTo>
                                <a:lnTo>
                                  <a:pt x="155498" y="257810"/>
                                </a:lnTo>
                                <a:lnTo>
                                  <a:pt x="154368" y="261620"/>
                                </a:lnTo>
                                <a:lnTo>
                                  <a:pt x="155498" y="261620"/>
                                </a:lnTo>
                                <a:lnTo>
                                  <a:pt x="156641" y="260350"/>
                                </a:lnTo>
                                <a:lnTo>
                                  <a:pt x="156641" y="256540"/>
                                </a:lnTo>
                                <a:lnTo>
                                  <a:pt x="157784" y="256540"/>
                                </a:lnTo>
                                <a:lnTo>
                                  <a:pt x="159486" y="255270"/>
                                </a:lnTo>
                                <a:lnTo>
                                  <a:pt x="158737" y="255270"/>
                                </a:lnTo>
                                <a:lnTo>
                                  <a:pt x="159550" y="252730"/>
                                </a:lnTo>
                                <a:lnTo>
                                  <a:pt x="160362" y="252730"/>
                                </a:lnTo>
                                <a:lnTo>
                                  <a:pt x="161163" y="255270"/>
                                </a:lnTo>
                                <a:lnTo>
                                  <a:pt x="162331" y="255270"/>
                                </a:lnTo>
                                <a:lnTo>
                                  <a:pt x="164045" y="256540"/>
                                </a:lnTo>
                                <a:lnTo>
                                  <a:pt x="166319" y="256540"/>
                                </a:lnTo>
                                <a:lnTo>
                                  <a:pt x="168033" y="257810"/>
                                </a:lnTo>
                                <a:lnTo>
                                  <a:pt x="169164" y="260350"/>
                                </a:lnTo>
                                <a:lnTo>
                                  <a:pt x="172021" y="260350"/>
                                </a:lnTo>
                                <a:lnTo>
                                  <a:pt x="172593" y="261620"/>
                                </a:lnTo>
                                <a:lnTo>
                                  <a:pt x="172593" y="264160"/>
                                </a:lnTo>
                                <a:lnTo>
                                  <a:pt x="172021" y="265430"/>
                                </a:lnTo>
                                <a:lnTo>
                                  <a:pt x="172021" y="266700"/>
                                </a:lnTo>
                                <a:lnTo>
                                  <a:pt x="173151" y="267970"/>
                                </a:lnTo>
                                <a:lnTo>
                                  <a:pt x="173532" y="267970"/>
                                </a:lnTo>
                                <a:lnTo>
                                  <a:pt x="173532" y="266700"/>
                                </a:lnTo>
                                <a:lnTo>
                                  <a:pt x="178054" y="266700"/>
                                </a:lnTo>
                                <a:lnTo>
                                  <a:pt x="175463" y="267970"/>
                                </a:lnTo>
                                <a:lnTo>
                                  <a:pt x="174294" y="267970"/>
                                </a:lnTo>
                                <a:lnTo>
                                  <a:pt x="176009" y="269240"/>
                                </a:lnTo>
                                <a:lnTo>
                                  <a:pt x="178282" y="269240"/>
                                </a:lnTo>
                                <a:lnTo>
                                  <a:pt x="179832" y="270116"/>
                                </a:lnTo>
                                <a:lnTo>
                                  <a:pt x="178244" y="267970"/>
                                </a:lnTo>
                                <a:lnTo>
                                  <a:pt x="183908" y="266700"/>
                                </a:lnTo>
                                <a:lnTo>
                                  <a:pt x="183908" y="267970"/>
                                </a:lnTo>
                                <a:lnTo>
                                  <a:pt x="181076" y="267970"/>
                                </a:lnTo>
                                <a:lnTo>
                                  <a:pt x="180187" y="269163"/>
                                </a:lnTo>
                                <a:lnTo>
                                  <a:pt x="180136" y="270281"/>
                                </a:lnTo>
                                <a:lnTo>
                                  <a:pt x="180555" y="270510"/>
                                </a:lnTo>
                                <a:lnTo>
                                  <a:pt x="182016" y="270510"/>
                                </a:lnTo>
                                <a:lnTo>
                                  <a:pt x="182968" y="271780"/>
                                </a:lnTo>
                                <a:lnTo>
                                  <a:pt x="180835" y="270827"/>
                                </a:lnTo>
                                <a:lnTo>
                                  <a:pt x="182841" y="273050"/>
                                </a:lnTo>
                                <a:lnTo>
                                  <a:pt x="183984" y="275590"/>
                                </a:lnTo>
                                <a:lnTo>
                                  <a:pt x="186829" y="275590"/>
                                </a:lnTo>
                                <a:lnTo>
                                  <a:pt x="188531" y="274320"/>
                                </a:lnTo>
                                <a:lnTo>
                                  <a:pt x="191389" y="273050"/>
                                </a:lnTo>
                                <a:lnTo>
                                  <a:pt x="192849" y="271970"/>
                                </a:lnTo>
                                <a:lnTo>
                                  <a:pt x="189522" y="273050"/>
                                </a:lnTo>
                                <a:lnTo>
                                  <a:pt x="184924" y="274320"/>
                                </a:lnTo>
                                <a:lnTo>
                                  <a:pt x="185699" y="273050"/>
                                </a:lnTo>
                                <a:lnTo>
                                  <a:pt x="190360" y="270510"/>
                                </a:lnTo>
                                <a:lnTo>
                                  <a:pt x="192697" y="270510"/>
                                </a:lnTo>
                                <a:lnTo>
                                  <a:pt x="193395" y="271780"/>
                                </a:lnTo>
                                <a:lnTo>
                                  <a:pt x="194805" y="271780"/>
                                </a:lnTo>
                                <a:lnTo>
                                  <a:pt x="191960" y="274320"/>
                                </a:lnTo>
                                <a:lnTo>
                                  <a:pt x="188531" y="276860"/>
                                </a:lnTo>
                                <a:lnTo>
                                  <a:pt x="190817" y="275590"/>
                                </a:lnTo>
                                <a:lnTo>
                                  <a:pt x="192519" y="275590"/>
                                </a:lnTo>
                                <a:lnTo>
                                  <a:pt x="193662" y="274320"/>
                                </a:lnTo>
                                <a:lnTo>
                                  <a:pt x="195364" y="273050"/>
                                </a:lnTo>
                                <a:lnTo>
                                  <a:pt x="195935" y="273050"/>
                                </a:lnTo>
                                <a:lnTo>
                                  <a:pt x="196507" y="274320"/>
                                </a:lnTo>
                                <a:lnTo>
                                  <a:pt x="194805" y="274320"/>
                                </a:lnTo>
                                <a:lnTo>
                                  <a:pt x="193662" y="275590"/>
                                </a:lnTo>
                                <a:lnTo>
                                  <a:pt x="195364" y="275590"/>
                                </a:lnTo>
                                <a:lnTo>
                                  <a:pt x="197078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704" y="274574"/>
                                </a:lnTo>
                                <a:lnTo>
                                  <a:pt x="197446" y="275831"/>
                                </a:lnTo>
                                <a:lnTo>
                                  <a:pt x="198704" y="275209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94" y="274320"/>
                                </a:lnTo>
                                <a:lnTo>
                                  <a:pt x="202209" y="276860"/>
                                </a:lnTo>
                                <a:lnTo>
                                  <a:pt x="204482" y="278130"/>
                                </a:lnTo>
                                <a:lnTo>
                                  <a:pt x="206184" y="279400"/>
                                </a:lnTo>
                                <a:lnTo>
                                  <a:pt x="206819" y="279400"/>
                                </a:lnTo>
                                <a:lnTo>
                                  <a:pt x="204482" y="276860"/>
                                </a:lnTo>
                                <a:lnTo>
                                  <a:pt x="202730" y="274320"/>
                                </a:lnTo>
                                <a:lnTo>
                                  <a:pt x="202145" y="273050"/>
                                </a:lnTo>
                                <a:lnTo>
                                  <a:pt x="198170" y="273050"/>
                                </a:lnTo>
                                <a:lnTo>
                                  <a:pt x="194665" y="270510"/>
                                </a:lnTo>
                                <a:lnTo>
                                  <a:pt x="192900" y="270510"/>
                                </a:lnTo>
                                <a:lnTo>
                                  <a:pt x="191731" y="269240"/>
                                </a:lnTo>
                                <a:lnTo>
                                  <a:pt x="188226" y="269240"/>
                                </a:lnTo>
                                <a:lnTo>
                                  <a:pt x="187058" y="270510"/>
                                </a:lnTo>
                                <a:lnTo>
                                  <a:pt x="186080" y="270510"/>
                                </a:lnTo>
                                <a:lnTo>
                                  <a:pt x="186080" y="271780"/>
                                </a:lnTo>
                                <a:lnTo>
                                  <a:pt x="184581" y="273050"/>
                                </a:lnTo>
                                <a:lnTo>
                                  <a:pt x="183083" y="273050"/>
                                </a:lnTo>
                                <a:lnTo>
                                  <a:pt x="186080" y="271780"/>
                                </a:lnTo>
                                <a:lnTo>
                                  <a:pt x="186080" y="270510"/>
                                </a:lnTo>
                                <a:lnTo>
                                  <a:pt x="183540" y="270510"/>
                                </a:lnTo>
                                <a:lnTo>
                                  <a:pt x="184708" y="269240"/>
                                </a:lnTo>
                                <a:lnTo>
                                  <a:pt x="185305" y="267970"/>
                                </a:lnTo>
                                <a:lnTo>
                                  <a:pt x="184124" y="266700"/>
                                </a:lnTo>
                                <a:lnTo>
                                  <a:pt x="181991" y="265430"/>
                                </a:lnTo>
                                <a:lnTo>
                                  <a:pt x="179755" y="264160"/>
                                </a:lnTo>
                                <a:lnTo>
                                  <a:pt x="179120" y="263715"/>
                                </a:lnTo>
                                <a:lnTo>
                                  <a:pt x="179120" y="264160"/>
                                </a:lnTo>
                                <a:lnTo>
                                  <a:pt x="176542" y="265430"/>
                                </a:lnTo>
                                <a:lnTo>
                                  <a:pt x="173532" y="265430"/>
                                </a:lnTo>
                                <a:lnTo>
                                  <a:pt x="173583" y="264160"/>
                                </a:lnTo>
                                <a:lnTo>
                                  <a:pt x="174040" y="264160"/>
                                </a:lnTo>
                                <a:lnTo>
                                  <a:pt x="174040" y="262890"/>
                                </a:lnTo>
                                <a:lnTo>
                                  <a:pt x="176618" y="262890"/>
                                </a:lnTo>
                                <a:lnTo>
                                  <a:pt x="176618" y="264160"/>
                                </a:lnTo>
                                <a:lnTo>
                                  <a:pt x="179120" y="264160"/>
                                </a:lnTo>
                                <a:lnTo>
                                  <a:pt x="179120" y="263715"/>
                                </a:lnTo>
                                <a:lnTo>
                                  <a:pt x="177990" y="262890"/>
                                </a:lnTo>
                                <a:lnTo>
                                  <a:pt x="174485" y="261620"/>
                                </a:lnTo>
                                <a:lnTo>
                                  <a:pt x="173672" y="260350"/>
                                </a:lnTo>
                                <a:lnTo>
                                  <a:pt x="171335" y="259080"/>
                                </a:lnTo>
                                <a:lnTo>
                                  <a:pt x="169570" y="257810"/>
                                </a:lnTo>
                                <a:lnTo>
                                  <a:pt x="162560" y="254000"/>
                                </a:lnTo>
                                <a:lnTo>
                                  <a:pt x="161391" y="252730"/>
                                </a:lnTo>
                                <a:lnTo>
                                  <a:pt x="160807" y="251460"/>
                                </a:lnTo>
                                <a:lnTo>
                                  <a:pt x="157289" y="248920"/>
                                </a:lnTo>
                                <a:lnTo>
                                  <a:pt x="155511" y="248920"/>
                                </a:lnTo>
                                <a:lnTo>
                                  <a:pt x="153708" y="246380"/>
                                </a:lnTo>
                                <a:lnTo>
                                  <a:pt x="153123" y="242570"/>
                                </a:lnTo>
                                <a:lnTo>
                                  <a:pt x="153708" y="238760"/>
                                </a:lnTo>
                                <a:lnTo>
                                  <a:pt x="154101" y="237490"/>
                                </a:lnTo>
                                <a:lnTo>
                                  <a:pt x="154889" y="234950"/>
                                </a:lnTo>
                                <a:lnTo>
                                  <a:pt x="157060" y="232410"/>
                                </a:lnTo>
                                <a:lnTo>
                                  <a:pt x="157645" y="233680"/>
                                </a:lnTo>
                                <a:lnTo>
                                  <a:pt x="157645" y="234950"/>
                                </a:lnTo>
                                <a:lnTo>
                                  <a:pt x="157099" y="238760"/>
                                </a:lnTo>
                                <a:lnTo>
                                  <a:pt x="156476" y="241300"/>
                                </a:lnTo>
                                <a:lnTo>
                                  <a:pt x="156476" y="242570"/>
                                </a:lnTo>
                                <a:lnTo>
                                  <a:pt x="156959" y="243840"/>
                                </a:lnTo>
                                <a:lnTo>
                                  <a:pt x="158229" y="246380"/>
                                </a:lnTo>
                                <a:lnTo>
                                  <a:pt x="159562" y="247650"/>
                                </a:lnTo>
                                <a:lnTo>
                                  <a:pt x="161023" y="247650"/>
                                </a:lnTo>
                                <a:lnTo>
                                  <a:pt x="159854" y="245110"/>
                                </a:lnTo>
                                <a:lnTo>
                                  <a:pt x="160210" y="243840"/>
                                </a:lnTo>
                                <a:lnTo>
                                  <a:pt x="160070" y="242570"/>
                                </a:lnTo>
                                <a:lnTo>
                                  <a:pt x="159207" y="238760"/>
                                </a:lnTo>
                                <a:lnTo>
                                  <a:pt x="158927" y="237490"/>
                                </a:lnTo>
                                <a:lnTo>
                                  <a:pt x="158762" y="235775"/>
                                </a:lnTo>
                                <a:lnTo>
                                  <a:pt x="158762" y="242570"/>
                                </a:lnTo>
                                <a:lnTo>
                                  <a:pt x="158762" y="245110"/>
                                </a:lnTo>
                                <a:lnTo>
                                  <a:pt x="157530" y="242570"/>
                                </a:lnTo>
                                <a:lnTo>
                                  <a:pt x="157949" y="238760"/>
                                </a:lnTo>
                                <a:lnTo>
                                  <a:pt x="158762" y="242570"/>
                                </a:lnTo>
                                <a:lnTo>
                                  <a:pt x="158762" y="235775"/>
                                </a:lnTo>
                                <a:lnTo>
                                  <a:pt x="158076" y="228600"/>
                                </a:lnTo>
                                <a:lnTo>
                                  <a:pt x="156794" y="215900"/>
                                </a:lnTo>
                                <a:lnTo>
                                  <a:pt x="156933" y="210820"/>
                                </a:lnTo>
                                <a:lnTo>
                                  <a:pt x="157365" y="207010"/>
                                </a:lnTo>
                                <a:lnTo>
                                  <a:pt x="161023" y="207010"/>
                                </a:lnTo>
                                <a:lnTo>
                                  <a:pt x="161594" y="209550"/>
                                </a:lnTo>
                                <a:lnTo>
                                  <a:pt x="162179" y="209550"/>
                                </a:lnTo>
                                <a:lnTo>
                                  <a:pt x="162763" y="210820"/>
                                </a:lnTo>
                                <a:lnTo>
                                  <a:pt x="163334" y="210820"/>
                                </a:lnTo>
                                <a:lnTo>
                                  <a:pt x="163918" y="209550"/>
                                </a:lnTo>
                                <a:lnTo>
                                  <a:pt x="162763" y="209550"/>
                                </a:lnTo>
                                <a:lnTo>
                                  <a:pt x="162763" y="207010"/>
                                </a:lnTo>
                                <a:lnTo>
                                  <a:pt x="162763" y="205740"/>
                                </a:lnTo>
                                <a:lnTo>
                                  <a:pt x="163918" y="204470"/>
                                </a:lnTo>
                                <a:lnTo>
                                  <a:pt x="164503" y="203200"/>
                                </a:lnTo>
                                <a:lnTo>
                                  <a:pt x="162179" y="203200"/>
                                </a:lnTo>
                                <a:lnTo>
                                  <a:pt x="162179" y="204470"/>
                                </a:lnTo>
                                <a:lnTo>
                                  <a:pt x="161594" y="205740"/>
                                </a:lnTo>
                                <a:lnTo>
                                  <a:pt x="157988" y="205740"/>
                                </a:lnTo>
                                <a:lnTo>
                                  <a:pt x="157988" y="201930"/>
                                </a:lnTo>
                                <a:lnTo>
                                  <a:pt x="158572" y="200660"/>
                                </a:lnTo>
                                <a:lnTo>
                                  <a:pt x="159727" y="200660"/>
                                </a:lnTo>
                                <a:lnTo>
                                  <a:pt x="160312" y="199390"/>
                                </a:lnTo>
                                <a:lnTo>
                                  <a:pt x="160312" y="198120"/>
                                </a:lnTo>
                                <a:lnTo>
                                  <a:pt x="161023" y="196850"/>
                                </a:lnTo>
                                <a:lnTo>
                                  <a:pt x="166230" y="196850"/>
                                </a:lnTo>
                                <a:lnTo>
                                  <a:pt x="170865" y="196850"/>
                                </a:lnTo>
                                <a:lnTo>
                                  <a:pt x="172605" y="198120"/>
                                </a:lnTo>
                                <a:lnTo>
                                  <a:pt x="173189" y="199390"/>
                                </a:lnTo>
                                <a:lnTo>
                                  <a:pt x="173329" y="200660"/>
                                </a:lnTo>
                                <a:lnTo>
                                  <a:pt x="173177" y="200660"/>
                                </a:lnTo>
                                <a:lnTo>
                                  <a:pt x="173177" y="203200"/>
                                </a:lnTo>
                                <a:lnTo>
                                  <a:pt x="173177" y="204470"/>
                                </a:lnTo>
                                <a:lnTo>
                                  <a:pt x="170294" y="203200"/>
                                </a:lnTo>
                                <a:lnTo>
                                  <a:pt x="171018" y="201930"/>
                                </a:lnTo>
                                <a:lnTo>
                                  <a:pt x="169659" y="201930"/>
                                </a:lnTo>
                                <a:lnTo>
                                  <a:pt x="169049" y="204470"/>
                                </a:lnTo>
                                <a:lnTo>
                                  <a:pt x="169659" y="207010"/>
                                </a:lnTo>
                                <a:lnTo>
                                  <a:pt x="170230" y="208280"/>
                                </a:lnTo>
                                <a:lnTo>
                                  <a:pt x="167881" y="208280"/>
                                </a:lnTo>
                                <a:lnTo>
                                  <a:pt x="166700" y="205740"/>
                                </a:lnTo>
                                <a:lnTo>
                                  <a:pt x="166700" y="204470"/>
                                </a:lnTo>
                                <a:lnTo>
                                  <a:pt x="166116" y="203200"/>
                                </a:lnTo>
                                <a:lnTo>
                                  <a:pt x="166116" y="201930"/>
                                </a:lnTo>
                                <a:lnTo>
                                  <a:pt x="165531" y="200660"/>
                                </a:lnTo>
                                <a:lnTo>
                                  <a:pt x="169049" y="200660"/>
                                </a:lnTo>
                                <a:lnTo>
                                  <a:pt x="171399" y="201930"/>
                                </a:lnTo>
                                <a:lnTo>
                                  <a:pt x="171018" y="201930"/>
                                </a:lnTo>
                                <a:lnTo>
                                  <a:pt x="172593" y="203200"/>
                                </a:lnTo>
                                <a:lnTo>
                                  <a:pt x="173177" y="203200"/>
                                </a:lnTo>
                                <a:lnTo>
                                  <a:pt x="173177" y="200660"/>
                                </a:lnTo>
                                <a:lnTo>
                                  <a:pt x="169849" y="200660"/>
                                </a:lnTo>
                                <a:lnTo>
                                  <a:pt x="168694" y="199390"/>
                                </a:lnTo>
                                <a:lnTo>
                                  <a:pt x="166230" y="199390"/>
                                </a:lnTo>
                                <a:lnTo>
                                  <a:pt x="166814" y="198120"/>
                                </a:lnTo>
                                <a:lnTo>
                                  <a:pt x="166230" y="196850"/>
                                </a:lnTo>
                                <a:lnTo>
                                  <a:pt x="165658" y="198120"/>
                                </a:lnTo>
                                <a:lnTo>
                                  <a:pt x="165658" y="199390"/>
                                </a:lnTo>
                                <a:lnTo>
                                  <a:pt x="164503" y="199390"/>
                                </a:lnTo>
                                <a:lnTo>
                                  <a:pt x="163334" y="200660"/>
                                </a:lnTo>
                                <a:lnTo>
                                  <a:pt x="165074" y="200660"/>
                                </a:lnTo>
                                <a:lnTo>
                                  <a:pt x="165074" y="203200"/>
                                </a:lnTo>
                                <a:lnTo>
                                  <a:pt x="166230" y="208280"/>
                                </a:lnTo>
                                <a:lnTo>
                                  <a:pt x="168554" y="209550"/>
                                </a:lnTo>
                                <a:lnTo>
                                  <a:pt x="167970" y="210820"/>
                                </a:lnTo>
                                <a:lnTo>
                                  <a:pt x="166814" y="212090"/>
                                </a:lnTo>
                                <a:lnTo>
                                  <a:pt x="165658" y="212090"/>
                                </a:lnTo>
                                <a:lnTo>
                                  <a:pt x="165658" y="210820"/>
                                </a:lnTo>
                                <a:lnTo>
                                  <a:pt x="166814" y="209550"/>
                                </a:lnTo>
                                <a:lnTo>
                                  <a:pt x="165658" y="209550"/>
                                </a:lnTo>
                                <a:lnTo>
                                  <a:pt x="163918" y="210820"/>
                                </a:lnTo>
                                <a:lnTo>
                                  <a:pt x="163918" y="212090"/>
                                </a:lnTo>
                                <a:lnTo>
                                  <a:pt x="164503" y="212090"/>
                                </a:lnTo>
                                <a:lnTo>
                                  <a:pt x="167970" y="214630"/>
                                </a:lnTo>
                                <a:lnTo>
                                  <a:pt x="174764" y="214630"/>
                                </a:lnTo>
                                <a:lnTo>
                                  <a:pt x="176580" y="214630"/>
                                </a:lnTo>
                                <a:lnTo>
                                  <a:pt x="176580" y="213360"/>
                                </a:lnTo>
                                <a:lnTo>
                                  <a:pt x="176580" y="210820"/>
                                </a:lnTo>
                                <a:lnTo>
                                  <a:pt x="176580" y="209550"/>
                                </a:lnTo>
                                <a:lnTo>
                                  <a:pt x="176580" y="207010"/>
                                </a:lnTo>
                                <a:lnTo>
                                  <a:pt x="177774" y="203200"/>
                                </a:lnTo>
                                <a:lnTo>
                                  <a:pt x="178968" y="203200"/>
                                </a:lnTo>
                                <a:lnTo>
                                  <a:pt x="179565" y="201930"/>
                                </a:lnTo>
                                <a:lnTo>
                                  <a:pt x="180162" y="201930"/>
                                </a:lnTo>
                                <a:lnTo>
                                  <a:pt x="181356" y="203200"/>
                                </a:lnTo>
                                <a:lnTo>
                                  <a:pt x="180162" y="204470"/>
                                </a:lnTo>
                                <a:lnTo>
                                  <a:pt x="177774" y="204470"/>
                                </a:lnTo>
                                <a:lnTo>
                                  <a:pt x="179565" y="208280"/>
                                </a:lnTo>
                                <a:lnTo>
                                  <a:pt x="180162" y="210820"/>
                                </a:lnTo>
                                <a:lnTo>
                                  <a:pt x="180162" y="212090"/>
                                </a:lnTo>
                                <a:lnTo>
                                  <a:pt x="179565" y="214630"/>
                                </a:lnTo>
                                <a:lnTo>
                                  <a:pt x="178371" y="215900"/>
                                </a:lnTo>
                                <a:lnTo>
                                  <a:pt x="175983" y="219710"/>
                                </a:lnTo>
                                <a:lnTo>
                                  <a:pt x="176123" y="218440"/>
                                </a:lnTo>
                                <a:lnTo>
                                  <a:pt x="173443" y="218440"/>
                                </a:lnTo>
                                <a:lnTo>
                                  <a:pt x="171170" y="218440"/>
                                </a:lnTo>
                                <a:lnTo>
                                  <a:pt x="168554" y="218440"/>
                                </a:lnTo>
                                <a:lnTo>
                                  <a:pt x="172605" y="219710"/>
                                </a:lnTo>
                                <a:lnTo>
                                  <a:pt x="174332" y="219710"/>
                                </a:lnTo>
                                <a:lnTo>
                                  <a:pt x="173177" y="220980"/>
                                </a:lnTo>
                                <a:lnTo>
                                  <a:pt x="169138" y="220980"/>
                                </a:lnTo>
                                <a:lnTo>
                                  <a:pt x="167386" y="222250"/>
                                </a:lnTo>
                                <a:lnTo>
                                  <a:pt x="171716" y="222250"/>
                                </a:lnTo>
                                <a:lnTo>
                                  <a:pt x="171145" y="223520"/>
                                </a:lnTo>
                                <a:lnTo>
                                  <a:pt x="166687" y="223520"/>
                                </a:lnTo>
                                <a:lnTo>
                                  <a:pt x="168554" y="224790"/>
                                </a:lnTo>
                                <a:lnTo>
                                  <a:pt x="174929" y="224790"/>
                                </a:lnTo>
                                <a:lnTo>
                                  <a:pt x="173761" y="226060"/>
                                </a:lnTo>
                                <a:lnTo>
                                  <a:pt x="172034" y="226060"/>
                                </a:lnTo>
                                <a:lnTo>
                                  <a:pt x="168554" y="227330"/>
                                </a:lnTo>
                                <a:lnTo>
                                  <a:pt x="174345" y="227330"/>
                                </a:lnTo>
                                <a:lnTo>
                                  <a:pt x="173189" y="228600"/>
                                </a:lnTo>
                                <a:lnTo>
                                  <a:pt x="171450" y="228600"/>
                                </a:lnTo>
                                <a:lnTo>
                                  <a:pt x="167970" y="229870"/>
                                </a:lnTo>
                                <a:lnTo>
                                  <a:pt x="174345" y="229870"/>
                                </a:lnTo>
                                <a:lnTo>
                                  <a:pt x="170865" y="232410"/>
                                </a:lnTo>
                                <a:lnTo>
                                  <a:pt x="175501" y="232410"/>
                                </a:lnTo>
                                <a:lnTo>
                                  <a:pt x="175501" y="233680"/>
                                </a:lnTo>
                                <a:lnTo>
                                  <a:pt x="172034" y="234950"/>
                                </a:lnTo>
                                <a:lnTo>
                                  <a:pt x="168554" y="234950"/>
                                </a:lnTo>
                                <a:lnTo>
                                  <a:pt x="169138" y="236220"/>
                                </a:lnTo>
                                <a:lnTo>
                                  <a:pt x="172605" y="236220"/>
                                </a:lnTo>
                                <a:lnTo>
                                  <a:pt x="176085" y="234950"/>
                                </a:lnTo>
                                <a:lnTo>
                                  <a:pt x="176669" y="236220"/>
                                </a:lnTo>
                                <a:lnTo>
                                  <a:pt x="173189" y="237490"/>
                                </a:lnTo>
                                <a:lnTo>
                                  <a:pt x="169710" y="237490"/>
                                </a:lnTo>
                                <a:lnTo>
                                  <a:pt x="170294" y="238760"/>
                                </a:lnTo>
                                <a:lnTo>
                                  <a:pt x="173761" y="238760"/>
                                </a:lnTo>
                                <a:lnTo>
                                  <a:pt x="177241" y="237490"/>
                                </a:lnTo>
                                <a:lnTo>
                                  <a:pt x="177241" y="238760"/>
                                </a:lnTo>
                                <a:lnTo>
                                  <a:pt x="176085" y="240030"/>
                                </a:lnTo>
                                <a:lnTo>
                                  <a:pt x="170865" y="240030"/>
                                </a:lnTo>
                                <a:lnTo>
                                  <a:pt x="174929" y="241300"/>
                                </a:lnTo>
                                <a:lnTo>
                                  <a:pt x="178981" y="241300"/>
                                </a:lnTo>
                                <a:lnTo>
                                  <a:pt x="178409" y="242570"/>
                                </a:lnTo>
                                <a:lnTo>
                                  <a:pt x="172034" y="242570"/>
                                </a:lnTo>
                                <a:lnTo>
                                  <a:pt x="173761" y="243840"/>
                                </a:lnTo>
                                <a:lnTo>
                                  <a:pt x="179565" y="243840"/>
                                </a:lnTo>
                                <a:lnTo>
                                  <a:pt x="178409" y="245110"/>
                                </a:lnTo>
                                <a:lnTo>
                                  <a:pt x="177241" y="245110"/>
                                </a:lnTo>
                                <a:lnTo>
                                  <a:pt x="173761" y="246380"/>
                                </a:lnTo>
                                <a:lnTo>
                                  <a:pt x="180276" y="246380"/>
                                </a:lnTo>
                                <a:lnTo>
                                  <a:pt x="179565" y="247650"/>
                                </a:lnTo>
                                <a:lnTo>
                                  <a:pt x="173189" y="248920"/>
                                </a:lnTo>
                                <a:lnTo>
                                  <a:pt x="177279" y="248920"/>
                                </a:lnTo>
                                <a:lnTo>
                                  <a:pt x="181444" y="250190"/>
                                </a:lnTo>
                                <a:lnTo>
                                  <a:pt x="182676" y="250190"/>
                                </a:lnTo>
                                <a:lnTo>
                                  <a:pt x="183324" y="247650"/>
                                </a:lnTo>
                                <a:lnTo>
                                  <a:pt x="184797" y="246380"/>
                                </a:lnTo>
                                <a:lnTo>
                                  <a:pt x="186080" y="246380"/>
                                </a:lnTo>
                                <a:lnTo>
                                  <a:pt x="184150" y="248920"/>
                                </a:lnTo>
                                <a:lnTo>
                                  <a:pt x="183515" y="251460"/>
                                </a:lnTo>
                                <a:lnTo>
                                  <a:pt x="183515" y="252730"/>
                                </a:lnTo>
                                <a:lnTo>
                                  <a:pt x="183095" y="251460"/>
                                </a:lnTo>
                                <a:lnTo>
                                  <a:pt x="176809" y="251460"/>
                                </a:lnTo>
                                <a:lnTo>
                                  <a:pt x="174929" y="251460"/>
                                </a:lnTo>
                                <a:lnTo>
                                  <a:pt x="178409" y="252730"/>
                                </a:lnTo>
                                <a:lnTo>
                                  <a:pt x="181838" y="252730"/>
                                </a:lnTo>
                                <a:lnTo>
                                  <a:pt x="182460" y="254000"/>
                                </a:lnTo>
                                <a:lnTo>
                                  <a:pt x="177990" y="255270"/>
                                </a:lnTo>
                                <a:lnTo>
                                  <a:pt x="174155" y="254000"/>
                                </a:lnTo>
                                <a:lnTo>
                                  <a:pt x="169710" y="251460"/>
                                </a:lnTo>
                                <a:lnTo>
                                  <a:pt x="166230" y="248920"/>
                                </a:lnTo>
                                <a:lnTo>
                                  <a:pt x="165074" y="248920"/>
                                </a:lnTo>
                                <a:lnTo>
                                  <a:pt x="162763" y="247650"/>
                                </a:lnTo>
                                <a:lnTo>
                                  <a:pt x="161899" y="247650"/>
                                </a:lnTo>
                                <a:lnTo>
                                  <a:pt x="164820" y="248920"/>
                                </a:lnTo>
                                <a:lnTo>
                                  <a:pt x="166001" y="250190"/>
                                </a:lnTo>
                                <a:lnTo>
                                  <a:pt x="168338" y="251460"/>
                                </a:lnTo>
                                <a:lnTo>
                                  <a:pt x="170091" y="252730"/>
                                </a:lnTo>
                                <a:lnTo>
                                  <a:pt x="171259" y="254000"/>
                                </a:lnTo>
                                <a:lnTo>
                                  <a:pt x="172427" y="254000"/>
                                </a:lnTo>
                                <a:lnTo>
                                  <a:pt x="172427" y="255270"/>
                                </a:lnTo>
                                <a:lnTo>
                                  <a:pt x="174193" y="255270"/>
                                </a:lnTo>
                                <a:lnTo>
                                  <a:pt x="175348" y="256540"/>
                                </a:lnTo>
                                <a:lnTo>
                                  <a:pt x="181203" y="256540"/>
                                </a:lnTo>
                                <a:lnTo>
                                  <a:pt x="182384" y="257810"/>
                                </a:lnTo>
                                <a:lnTo>
                                  <a:pt x="182892" y="257810"/>
                                </a:lnTo>
                                <a:lnTo>
                                  <a:pt x="184111" y="257810"/>
                                </a:lnTo>
                                <a:lnTo>
                                  <a:pt x="183540" y="257340"/>
                                </a:lnTo>
                                <a:lnTo>
                                  <a:pt x="181127" y="255270"/>
                                </a:lnTo>
                                <a:lnTo>
                                  <a:pt x="182829" y="255270"/>
                                </a:lnTo>
                                <a:lnTo>
                                  <a:pt x="183781" y="257162"/>
                                </a:lnTo>
                                <a:lnTo>
                                  <a:pt x="184632" y="256540"/>
                                </a:lnTo>
                                <a:lnTo>
                                  <a:pt x="183781" y="257162"/>
                                </a:lnTo>
                                <a:lnTo>
                                  <a:pt x="184111" y="257810"/>
                                </a:lnTo>
                                <a:lnTo>
                                  <a:pt x="184124" y="259080"/>
                                </a:lnTo>
                                <a:lnTo>
                                  <a:pt x="185305" y="261620"/>
                                </a:lnTo>
                                <a:lnTo>
                                  <a:pt x="187058" y="262890"/>
                                </a:lnTo>
                                <a:lnTo>
                                  <a:pt x="191731" y="265430"/>
                                </a:lnTo>
                                <a:lnTo>
                                  <a:pt x="192900" y="265430"/>
                                </a:lnTo>
                                <a:lnTo>
                                  <a:pt x="196418" y="266700"/>
                                </a:lnTo>
                                <a:lnTo>
                                  <a:pt x="196418" y="269240"/>
                                </a:lnTo>
                                <a:lnTo>
                                  <a:pt x="195834" y="269240"/>
                                </a:lnTo>
                                <a:lnTo>
                                  <a:pt x="197002" y="270510"/>
                                </a:lnTo>
                                <a:lnTo>
                                  <a:pt x="198755" y="271780"/>
                                </a:lnTo>
                                <a:lnTo>
                                  <a:pt x="200507" y="270510"/>
                                </a:lnTo>
                                <a:lnTo>
                                  <a:pt x="202857" y="270510"/>
                                </a:lnTo>
                                <a:lnTo>
                                  <a:pt x="205193" y="275590"/>
                                </a:lnTo>
                                <a:lnTo>
                                  <a:pt x="206946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600" y="278130"/>
                                </a:lnTo>
                                <a:lnTo>
                                  <a:pt x="206819" y="279400"/>
                                </a:lnTo>
                                <a:lnTo>
                                  <a:pt x="213029" y="279400"/>
                                </a:lnTo>
                                <a:lnTo>
                                  <a:pt x="217589" y="280670"/>
                                </a:lnTo>
                                <a:lnTo>
                                  <a:pt x="226123" y="281940"/>
                                </a:lnTo>
                                <a:lnTo>
                                  <a:pt x="218719" y="281940"/>
                                </a:lnTo>
                                <a:lnTo>
                                  <a:pt x="215303" y="280670"/>
                                </a:lnTo>
                                <a:lnTo>
                                  <a:pt x="193662" y="280670"/>
                                </a:lnTo>
                                <a:lnTo>
                                  <a:pt x="203911" y="281940"/>
                                </a:lnTo>
                                <a:lnTo>
                                  <a:pt x="182841" y="281940"/>
                                </a:lnTo>
                                <a:lnTo>
                                  <a:pt x="185115" y="280670"/>
                                </a:lnTo>
                                <a:lnTo>
                                  <a:pt x="186829" y="279400"/>
                                </a:lnTo>
                                <a:lnTo>
                                  <a:pt x="177711" y="281940"/>
                                </a:lnTo>
                                <a:lnTo>
                                  <a:pt x="177711" y="280670"/>
                                </a:lnTo>
                                <a:lnTo>
                                  <a:pt x="180555" y="279400"/>
                                </a:lnTo>
                                <a:lnTo>
                                  <a:pt x="181698" y="279400"/>
                                </a:lnTo>
                                <a:lnTo>
                                  <a:pt x="182841" y="278130"/>
                                </a:lnTo>
                                <a:lnTo>
                                  <a:pt x="185686" y="278130"/>
                                </a:lnTo>
                                <a:lnTo>
                                  <a:pt x="183654" y="276440"/>
                                </a:lnTo>
                                <a:lnTo>
                                  <a:pt x="183654" y="276860"/>
                                </a:lnTo>
                                <a:lnTo>
                                  <a:pt x="176860" y="279400"/>
                                </a:lnTo>
                                <a:lnTo>
                                  <a:pt x="178549" y="276860"/>
                                </a:lnTo>
                                <a:lnTo>
                                  <a:pt x="176453" y="276860"/>
                                </a:lnTo>
                                <a:lnTo>
                                  <a:pt x="179019" y="275590"/>
                                </a:lnTo>
                                <a:lnTo>
                                  <a:pt x="182448" y="275590"/>
                                </a:lnTo>
                                <a:lnTo>
                                  <a:pt x="179019" y="276860"/>
                                </a:lnTo>
                                <a:lnTo>
                                  <a:pt x="183654" y="276860"/>
                                </a:lnTo>
                                <a:lnTo>
                                  <a:pt x="183654" y="276440"/>
                                </a:lnTo>
                                <a:lnTo>
                                  <a:pt x="181127" y="274320"/>
                                </a:lnTo>
                                <a:lnTo>
                                  <a:pt x="179933" y="272542"/>
                                </a:lnTo>
                                <a:lnTo>
                                  <a:pt x="179933" y="273050"/>
                                </a:lnTo>
                                <a:lnTo>
                                  <a:pt x="179933" y="274320"/>
                                </a:lnTo>
                                <a:lnTo>
                                  <a:pt x="179044" y="274320"/>
                                </a:lnTo>
                                <a:lnTo>
                                  <a:pt x="177266" y="275590"/>
                                </a:lnTo>
                                <a:lnTo>
                                  <a:pt x="175488" y="275590"/>
                                </a:lnTo>
                                <a:lnTo>
                                  <a:pt x="174599" y="274320"/>
                                </a:lnTo>
                                <a:lnTo>
                                  <a:pt x="177266" y="273050"/>
                                </a:lnTo>
                                <a:lnTo>
                                  <a:pt x="179933" y="273050"/>
                                </a:lnTo>
                                <a:lnTo>
                                  <a:pt x="179933" y="272542"/>
                                </a:lnTo>
                                <a:lnTo>
                                  <a:pt x="179425" y="271780"/>
                                </a:lnTo>
                                <a:lnTo>
                                  <a:pt x="177533" y="270941"/>
                                </a:lnTo>
                                <a:lnTo>
                                  <a:pt x="177533" y="271780"/>
                                </a:lnTo>
                                <a:lnTo>
                                  <a:pt x="175666" y="273050"/>
                                </a:lnTo>
                                <a:lnTo>
                                  <a:pt x="174726" y="273050"/>
                                </a:lnTo>
                                <a:lnTo>
                                  <a:pt x="173799" y="271780"/>
                                </a:lnTo>
                                <a:lnTo>
                                  <a:pt x="177533" y="271780"/>
                                </a:lnTo>
                                <a:lnTo>
                                  <a:pt x="177533" y="270941"/>
                                </a:lnTo>
                                <a:lnTo>
                                  <a:pt x="176580" y="270510"/>
                                </a:lnTo>
                                <a:lnTo>
                                  <a:pt x="173151" y="270510"/>
                                </a:lnTo>
                                <a:lnTo>
                                  <a:pt x="173189" y="271970"/>
                                </a:lnTo>
                                <a:lnTo>
                                  <a:pt x="173723" y="274320"/>
                                </a:lnTo>
                                <a:lnTo>
                                  <a:pt x="174294" y="275590"/>
                                </a:lnTo>
                                <a:lnTo>
                                  <a:pt x="176009" y="276860"/>
                                </a:lnTo>
                                <a:lnTo>
                                  <a:pt x="176009" y="279400"/>
                                </a:lnTo>
                                <a:lnTo>
                                  <a:pt x="176580" y="281940"/>
                                </a:lnTo>
                                <a:lnTo>
                                  <a:pt x="174294" y="281940"/>
                                </a:lnTo>
                                <a:lnTo>
                                  <a:pt x="174294" y="280670"/>
                                </a:lnTo>
                                <a:lnTo>
                                  <a:pt x="174294" y="279400"/>
                                </a:lnTo>
                                <a:lnTo>
                                  <a:pt x="172758" y="278257"/>
                                </a:lnTo>
                                <a:lnTo>
                                  <a:pt x="172758" y="280670"/>
                                </a:lnTo>
                                <a:lnTo>
                                  <a:pt x="170472" y="279400"/>
                                </a:lnTo>
                                <a:lnTo>
                                  <a:pt x="171246" y="279400"/>
                                </a:lnTo>
                                <a:lnTo>
                                  <a:pt x="171437" y="279247"/>
                                </a:lnTo>
                                <a:lnTo>
                                  <a:pt x="170027" y="278574"/>
                                </a:lnTo>
                                <a:lnTo>
                                  <a:pt x="170027" y="279400"/>
                                </a:lnTo>
                                <a:lnTo>
                                  <a:pt x="166077" y="280670"/>
                                </a:lnTo>
                                <a:lnTo>
                                  <a:pt x="167652" y="279400"/>
                                </a:lnTo>
                                <a:lnTo>
                                  <a:pt x="170027" y="279400"/>
                                </a:lnTo>
                                <a:lnTo>
                                  <a:pt x="170027" y="278574"/>
                                </a:lnTo>
                                <a:lnTo>
                                  <a:pt x="169113" y="278130"/>
                                </a:lnTo>
                                <a:lnTo>
                                  <a:pt x="170903" y="276860"/>
                                </a:lnTo>
                                <a:lnTo>
                                  <a:pt x="170307" y="276860"/>
                                </a:lnTo>
                                <a:lnTo>
                                  <a:pt x="166890" y="279400"/>
                                </a:lnTo>
                                <a:lnTo>
                                  <a:pt x="164617" y="281940"/>
                                </a:lnTo>
                                <a:lnTo>
                                  <a:pt x="161772" y="281940"/>
                                </a:lnTo>
                                <a:lnTo>
                                  <a:pt x="153225" y="283210"/>
                                </a:lnTo>
                                <a:lnTo>
                                  <a:pt x="152082" y="281940"/>
                                </a:lnTo>
                                <a:lnTo>
                                  <a:pt x="144678" y="281940"/>
                                </a:lnTo>
                                <a:lnTo>
                                  <a:pt x="134429" y="280670"/>
                                </a:lnTo>
                                <a:lnTo>
                                  <a:pt x="132562" y="280670"/>
                                </a:lnTo>
                                <a:lnTo>
                                  <a:pt x="141109" y="281940"/>
                                </a:lnTo>
                                <a:lnTo>
                                  <a:pt x="141668" y="283210"/>
                                </a:lnTo>
                                <a:lnTo>
                                  <a:pt x="106349" y="283210"/>
                                </a:lnTo>
                                <a:lnTo>
                                  <a:pt x="106921" y="281940"/>
                                </a:lnTo>
                                <a:lnTo>
                                  <a:pt x="124015" y="281940"/>
                                </a:lnTo>
                                <a:lnTo>
                                  <a:pt x="132562" y="280670"/>
                                </a:lnTo>
                                <a:lnTo>
                                  <a:pt x="117335" y="280670"/>
                                </a:lnTo>
                                <a:lnTo>
                                  <a:pt x="100253" y="281940"/>
                                </a:lnTo>
                                <a:lnTo>
                                  <a:pt x="21082" y="281940"/>
                                </a:lnTo>
                                <a:lnTo>
                                  <a:pt x="22225" y="280670"/>
                                </a:lnTo>
                                <a:lnTo>
                                  <a:pt x="24498" y="279400"/>
                                </a:lnTo>
                                <a:lnTo>
                                  <a:pt x="23380" y="279400"/>
                                </a:lnTo>
                                <a:lnTo>
                                  <a:pt x="22847" y="278257"/>
                                </a:lnTo>
                                <a:lnTo>
                                  <a:pt x="22796" y="276860"/>
                                </a:lnTo>
                                <a:lnTo>
                                  <a:pt x="23380" y="276860"/>
                                </a:lnTo>
                                <a:lnTo>
                                  <a:pt x="24511" y="275590"/>
                                </a:lnTo>
                                <a:lnTo>
                                  <a:pt x="25641" y="274320"/>
                                </a:lnTo>
                                <a:lnTo>
                                  <a:pt x="25069" y="274320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20"/>
                                </a:lnTo>
                                <a:lnTo>
                                  <a:pt x="22225" y="274320"/>
                                </a:lnTo>
                                <a:lnTo>
                                  <a:pt x="21082" y="273050"/>
                                </a:lnTo>
                                <a:lnTo>
                                  <a:pt x="20510" y="274320"/>
                                </a:lnTo>
                                <a:lnTo>
                                  <a:pt x="19951" y="276860"/>
                                </a:lnTo>
                                <a:lnTo>
                                  <a:pt x="19951" y="278130"/>
                                </a:lnTo>
                                <a:lnTo>
                                  <a:pt x="20510" y="278130"/>
                                </a:lnTo>
                                <a:lnTo>
                                  <a:pt x="20510" y="276860"/>
                                </a:lnTo>
                                <a:lnTo>
                                  <a:pt x="21082" y="276860"/>
                                </a:lnTo>
                                <a:lnTo>
                                  <a:pt x="21653" y="275590"/>
                                </a:lnTo>
                                <a:lnTo>
                                  <a:pt x="22225" y="275590"/>
                                </a:lnTo>
                                <a:lnTo>
                                  <a:pt x="21653" y="276860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76" y="278130"/>
                                </a:lnTo>
                                <a:lnTo>
                                  <a:pt x="18808" y="276860"/>
                                </a:lnTo>
                                <a:lnTo>
                                  <a:pt x="18808" y="275590"/>
                                </a:lnTo>
                                <a:lnTo>
                                  <a:pt x="18237" y="274320"/>
                                </a:lnTo>
                                <a:lnTo>
                                  <a:pt x="17233" y="276860"/>
                                </a:lnTo>
                                <a:lnTo>
                                  <a:pt x="17818" y="276860"/>
                                </a:lnTo>
                                <a:lnTo>
                                  <a:pt x="18376" y="279400"/>
                                </a:lnTo>
                                <a:lnTo>
                                  <a:pt x="19519" y="280670"/>
                                </a:lnTo>
                                <a:lnTo>
                                  <a:pt x="18376" y="280670"/>
                                </a:lnTo>
                                <a:lnTo>
                                  <a:pt x="17233" y="281940"/>
                                </a:lnTo>
                                <a:lnTo>
                                  <a:pt x="9271" y="281940"/>
                                </a:lnTo>
                                <a:lnTo>
                                  <a:pt x="9271" y="287020"/>
                                </a:lnTo>
                                <a:lnTo>
                                  <a:pt x="312953" y="287020"/>
                                </a:lnTo>
                                <a:lnTo>
                                  <a:pt x="312953" y="283210"/>
                                </a:lnTo>
                                <a:lnTo>
                                  <a:pt x="312648" y="281940"/>
                                </a:lnTo>
                                <a:lnTo>
                                  <a:pt x="312648" y="280670"/>
                                </a:lnTo>
                                <a:lnTo>
                                  <a:pt x="313270" y="279400"/>
                                </a:lnTo>
                                <a:lnTo>
                                  <a:pt x="313270" y="278130"/>
                                </a:lnTo>
                                <a:lnTo>
                                  <a:pt x="314413" y="279400"/>
                                </a:lnTo>
                                <a:lnTo>
                                  <a:pt x="314972" y="279400"/>
                                </a:lnTo>
                                <a:lnTo>
                                  <a:pt x="316115" y="280670"/>
                                </a:lnTo>
                                <a:lnTo>
                                  <a:pt x="316687" y="280670"/>
                                </a:lnTo>
                                <a:lnTo>
                                  <a:pt x="314972" y="278130"/>
                                </a:lnTo>
                                <a:lnTo>
                                  <a:pt x="313270" y="274320"/>
                                </a:lnTo>
                                <a:lnTo>
                                  <a:pt x="312445" y="273405"/>
                                </a:lnTo>
                                <a:lnTo>
                                  <a:pt x="312445" y="279400"/>
                                </a:lnTo>
                                <a:lnTo>
                                  <a:pt x="312445" y="280670"/>
                                </a:lnTo>
                                <a:lnTo>
                                  <a:pt x="311823" y="281940"/>
                                </a:lnTo>
                                <a:lnTo>
                                  <a:pt x="310603" y="281940"/>
                                </a:lnTo>
                                <a:lnTo>
                                  <a:pt x="311213" y="280670"/>
                                </a:lnTo>
                                <a:lnTo>
                                  <a:pt x="310603" y="279400"/>
                                </a:lnTo>
                                <a:lnTo>
                                  <a:pt x="312445" y="279400"/>
                                </a:lnTo>
                                <a:lnTo>
                                  <a:pt x="312445" y="273405"/>
                                </a:lnTo>
                                <a:lnTo>
                                  <a:pt x="312127" y="273050"/>
                                </a:lnTo>
                                <a:lnTo>
                                  <a:pt x="312127" y="271780"/>
                                </a:lnTo>
                                <a:lnTo>
                                  <a:pt x="312699" y="271780"/>
                                </a:lnTo>
                                <a:lnTo>
                                  <a:pt x="313270" y="273050"/>
                                </a:lnTo>
                                <a:lnTo>
                                  <a:pt x="316115" y="271780"/>
                                </a:lnTo>
                                <a:lnTo>
                                  <a:pt x="318401" y="273050"/>
                                </a:lnTo>
                                <a:lnTo>
                                  <a:pt x="321246" y="273050"/>
                                </a:lnTo>
                                <a:lnTo>
                                  <a:pt x="323519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26" y="276974"/>
                                </a:moveTo>
                                <a:lnTo>
                                  <a:pt x="322211" y="275259"/>
                                </a:lnTo>
                                <a:lnTo>
                                  <a:pt x="320509" y="274701"/>
                                </a:lnTo>
                                <a:lnTo>
                                  <a:pt x="316522" y="273558"/>
                                </a:lnTo>
                                <a:lnTo>
                                  <a:pt x="316522" y="274129"/>
                                </a:lnTo>
                                <a:lnTo>
                                  <a:pt x="319938" y="276402"/>
                                </a:lnTo>
                                <a:lnTo>
                                  <a:pt x="321652" y="276974"/>
                                </a:lnTo>
                                <a:lnTo>
                                  <a:pt x="323926" y="277545"/>
                                </a:lnTo>
                                <a:lnTo>
                                  <a:pt x="323926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57"/>
                                </a:lnTo>
                                <a:lnTo>
                                  <a:pt x="13106" y="48983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10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55" y="48514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83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38" y="42710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87" y="47853"/>
                                </a:lnTo>
                                <a:lnTo>
                                  <a:pt x="5130" y="49555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34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44" y="11442"/>
                                </a:lnTo>
                                <a:lnTo>
                                  <a:pt x="36144" y="20701"/>
                                </a:lnTo>
                                <a:lnTo>
                                  <a:pt x="34074" y="17919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62" y="14820"/>
                                </a:lnTo>
                                <a:lnTo>
                                  <a:pt x="32283" y="14249"/>
                                </a:lnTo>
                                <a:lnTo>
                                  <a:pt x="32372" y="9690"/>
                                </a:lnTo>
                                <a:lnTo>
                                  <a:pt x="32791" y="6680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44" y="20701"/>
                                </a:lnTo>
                                <a:lnTo>
                                  <a:pt x="36144" y="11442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80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40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391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17" y="9309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67" y="9690"/>
                                </a:lnTo>
                                <a:lnTo>
                                  <a:pt x="19367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02" y="15963"/>
                                </a:lnTo>
                                <a:lnTo>
                                  <a:pt x="33045" y="18237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06" y="150380"/>
                                </a:lnTo>
                                <a:lnTo>
                                  <a:pt x="39306" y="14980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82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82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82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80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79"/>
                                </a:lnTo>
                                <a:lnTo>
                                  <a:pt x="27940" y="142748"/>
                                </a:lnTo>
                                <a:lnTo>
                                  <a:pt x="23926" y="142951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08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80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30"/>
                                </a:moveTo>
                                <a:lnTo>
                                  <a:pt x="46151" y="129857"/>
                                </a:lnTo>
                                <a:lnTo>
                                  <a:pt x="44996" y="128714"/>
                                </a:lnTo>
                                <a:lnTo>
                                  <a:pt x="44450" y="128168"/>
                                </a:lnTo>
                                <a:lnTo>
                                  <a:pt x="44069" y="128041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32702"/>
                                </a:lnTo>
                                <a:lnTo>
                                  <a:pt x="42887" y="136144"/>
                                </a:lnTo>
                                <a:lnTo>
                                  <a:pt x="42291" y="136690"/>
                                </a:lnTo>
                                <a:lnTo>
                                  <a:pt x="41109" y="137261"/>
                                </a:lnTo>
                                <a:lnTo>
                                  <a:pt x="40525" y="136690"/>
                                </a:lnTo>
                                <a:lnTo>
                                  <a:pt x="39344" y="136144"/>
                                </a:lnTo>
                                <a:lnTo>
                                  <a:pt x="39928" y="135572"/>
                                </a:lnTo>
                                <a:lnTo>
                                  <a:pt x="39344" y="135572"/>
                                </a:lnTo>
                                <a:lnTo>
                                  <a:pt x="38747" y="134429"/>
                                </a:lnTo>
                                <a:lnTo>
                                  <a:pt x="38747" y="132702"/>
                                </a:lnTo>
                                <a:lnTo>
                                  <a:pt x="39928" y="129857"/>
                                </a:lnTo>
                                <a:lnTo>
                                  <a:pt x="40525" y="128714"/>
                                </a:lnTo>
                                <a:lnTo>
                                  <a:pt x="41706" y="128714"/>
                                </a:lnTo>
                                <a:lnTo>
                                  <a:pt x="43472" y="129298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28041"/>
                                </a:lnTo>
                                <a:lnTo>
                                  <a:pt x="42735" y="127596"/>
                                </a:lnTo>
                                <a:lnTo>
                                  <a:pt x="41033" y="127596"/>
                                </a:lnTo>
                                <a:lnTo>
                                  <a:pt x="39319" y="128168"/>
                                </a:lnTo>
                                <a:lnTo>
                                  <a:pt x="38176" y="129298"/>
                                </a:lnTo>
                                <a:lnTo>
                                  <a:pt x="36474" y="131572"/>
                                </a:lnTo>
                                <a:lnTo>
                                  <a:pt x="36474" y="133273"/>
                                </a:lnTo>
                                <a:lnTo>
                                  <a:pt x="37045" y="135001"/>
                                </a:lnTo>
                                <a:lnTo>
                                  <a:pt x="38176" y="137261"/>
                                </a:lnTo>
                                <a:lnTo>
                                  <a:pt x="39890" y="137833"/>
                                </a:lnTo>
                                <a:lnTo>
                                  <a:pt x="41033" y="138404"/>
                                </a:lnTo>
                                <a:lnTo>
                                  <a:pt x="42735" y="138404"/>
                                </a:lnTo>
                                <a:lnTo>
                                  <a:pt x="44450" y="137833"/>
                                </a:lnTo>
                                <a:lnTo>
                                  <a:pt x="45580" y="137261"/>
                                </a:lnTo>
                                <a:lnTo>
                                  <a:pt x="46151" y="135572"/>
                                </a:lnTo>
                                <a:lnTo>
                                  <a:pt x="46723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83" y="14249"/>
                                </a:lnTo>
                                <a:lnTo>
                                  <a:pt x="46456" y="13512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65"/>
                                </a:lnTo>
                                <a:lnTo>
                                  <a:pt x="50723" y="16776"/>
                                </a:lnTo>
                                <a:lnTo>
                                  <a:pt x="51892" y="19939"/>
                                </a:lnTo>
                                <a:lnTo>
                                  <a:pt x="52006" y="20764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65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77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09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13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09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61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09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55524" y="123672"/>
                                </a:lnTo>
                                <a:lnTo>
                                  <a:pt x="55841" y="123596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33" y="21069"/>
                                </a:lnTo>
                                <a:lnTo>
                                  <a:pt x="66662" y="19939"/>
                                </a:lnTo>
                                <a:lnTo>
                                  <a:pt x="66662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24"/>
                                </a:lnTo>
                                <a:lnTo>
                                  <a:pt x="59829" y="15392"/>
                                </a:lnTo>
                                <a:lnTo>
                                  <a:pt x="58115" y="11963"/>
                                </a:lnTo>
                                <a:lnTo>
                                  <a:pt x="61531" y="14236"/>
                                </a:lnTo>
                                <a:lnTo>
                                  <a:pt x="63804" y="16535"/>
                                </a:lnTo>
                                <a:lnTo>
                                  <a:pt x="66662" y="22225"/>
                                </a:lnTo>
                                <a:lnTo>
                                  <a:pt x="66662" y="19939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79" y="11963"/>
                                </a:lnTo>
                                <a:lnTo>
                                  <a:pt x="58686" y="10820"/>
                                </a:lnTo>
                                <a:lnTo>
                                  <a:pt x="55270" y="10261"/>
                                </a:lnTo>
                                <a:lnTo>
                                  <a:pt x="56972" y="11963"/>
                                </a:lnTo>
                                <a:lnTo>
                                  <a:pt x="58115" y="13665"/>
                                </a:lnTo>
                                <a:lnTo>
                                  <a:pt x="59258" y="17665"/>
                                </a:lnTo>
                                <a:lnTo>
                                  <a:pt x="60960" y="19939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90"/>
                                </a:moveTo>
                                <a:lnTo>
                                  <a:pt x="73482" y="135559"/>
                                </a:lnTo>
                                <a:lnTo>
                                  <a:pt x="70065" y="133858"/>
                                </a:lnTo>
                                <a:lnTo>
                                  <a:pt x="69494" y="132702"/>
                                </a:lnTo>
                                <a:lnTo>
                                  <a:pt x="69494" y="132130"/>
                                </a:lnTo>
                                <a:lnTo>
                                  <a:pt x="70065" y="131572"/>
                                </a:lnTo>
                                <a:lnTo>
                                  <a:pt x="71208" y="131000"/>
                                </a:lnTo>
                                <a:lnTo>
                                  <a:pt x="72339" y="131572"/>
                                </a:lnTo>
                                <a:lnTo>
                                  <a:pt x="72339" y="132702"/>
                                </a:lnTo>
                                <a:lnTo>
                                  <a:pt x="73482" y="132130"/>
                                </a:lnTo>
                                <a:lnTo>
                                  <a:pt x="74053" y="131572"/>
                                </a:lnTo>
                                <a:lnTo>
                                  <a:pt x="72910" y="130429"/>
                                </a:lnTo>
                                <a:lnTo>
                                  <a:pt x="71767" y="130429"/>
                                </a:lnTo>
                                <a:lnTo>
                                  <a:pt x="69494" y="131000"/>
                                </a:lnTo>
                                <a:lnTo>
                                  <a:pt x="68922" y="131572"/>
                                </a:lnTo>
                                <a:lnTo>
                                  <a:pt x="67779" y="132130"/>
                                </a:lnTo>
                                <a:lnTo>
                                  <a:pt x="67779" y="135001"/>
                                </a:lnTo>
                                <a:lnTo>
                                  <a:pt x="71208" y="137261"/>
                                </a:lnTo>
                                <a:lnTo>
                                  <a:pt x="72339" y="138404"/>
                                </a:lnTo>
                                <a:lnTo>
                                  <a:pt x="71767" y="139547"/>
                                </a:lnTo>
                                <a:lnTo>
                                  <a:pt x="70637" y="139547"/>
                                </a:lnTo>
                                <a:lnTo>
                                  <a:pt x="70065" y="139547"/>
                                </a:lnTo>
                                <a:lnTo>
                                  <a:pt x="68922" y="138976"/>
                                </a:lnTo>
                                <a:lnTo>
                                  <a:pt x="67779" y="137833"/>
                                </a:lnTo>
                                <a:lnTo>
                                  <a:pt x="66649" y="141820"/>
                                </a:lnTo>
                                <a:lnTo>
                                  <a:pt x="68351" y="140677"/>
                                </a:lnTo>
                                <a:lnTo>
                                  <a:pt x="70065" y="140677"/>
                                </a:lnTo>
                                <a:lnTo>
                                  <a:pt x="72339" y="140106"/>
                                </a:lnTo>
                                <a:lnTo>
                                  <a:pt x="72910" y="140106"/>
                                </a:lnTo>
                                <a:lnTo>
                                  <a:pt x="74053" y="138976"/>
                                </a:lnTo>
                                <a:lnTo>
                                  <a:pt x="74625" y="137833"/>
                                </a:lnTo>
                                <a:lnTo>
                                  <a:pt x="74625" y="136690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808"/>
                                </a:moveTo>
                                <a:lnTo>
                                  <a:pt x="78041" y="18808"/>
                                </a:lnTo>
                                <a:lnTo>
                                  <a:pt x="76898" y="19367"/>
                                </a:lnTo>
                                <a:lnTo>
                                  <a:pt x="76898" y="19939"/>
                                </a:lnTo>
                                <a:lnTo>
                                  <a:pt x="75666" y="23012"/>
                                </a:lnTo>
                                <a:lnTo>
                                  <a:pt x="74434" y="26212"/>
                                </a:lnTo>
                                <a:lnTo>
                                  <a:pt x="69303" y="30200"/>
                                </a:lnTo>
                                <a:lnTo>
                                  <a:pt x="68694" y="30581"/>
                                </a:lnTo>
                                <a:lnTo>
                                  <a:pt x="68884" y="29629"/>
                                </a:lnTo>
                                <a:lnTo>
                                  <a:pt x="69494" y="26771"/>
                                </a:lnTo>
                                <a:lnTo>
                                  <a:pt x="70637" y="25069"/>
                                </a:lnTo>
                                <a:lnTo>
                                  <a:pt x="74053" y="21640"/>
                                </a:lnTo>
                                <a:lnTo>
                                  <a:pt x="75755" y="21069"/>
                                </a:lnTo>
                                <a:lnTo>
                                  <a:pt x="76898" y="19939"/>
                                </a:lnTo>
                                <a:lnTo>
                                  <a:pt x="76898" y="19367"/>
                                </a:lnTo>
                                <a:lnTo>
                                  <a:pt x="75184" y="19939"/>
                                </a:lnTo>
                                <a:lnTo>
                                  <a:pt x="72339" y="21640"/>
                                </a:lnTo>
                                <a:lnTo>
                                  <a:pt x="70637" y="23368"/>
                                </a:lnTo>
                                <a:lnTo>
                                  <a:pt x="68922" y="25069"/>
                                </a:lnTo>
                                <a:lnTo>
                                  <a:pt x="68389" y="27178"/>
                                </a:lnTo>
                                <a:lnTo>
                                  <a:pt x="68351" y="29629"/>
                                </a:lnTo>
                                <a:lnTo>
                                  <a:pt x="67589" y="28359"/>
                                </a:lnTo>
                                <a:lnTo>
                                  <a:pt x="67589" y="31521"/>
                                </a:lnTo>
                                <a:lnTo>
                                  <a:pt x="63042" y="28625"/>
                                </a:lnTo>
                                <a:lnTo>
                                  <a:pt x="61099" y="25908"/>
                                </a:lnTo>
                                <a:lnTo>
                                  <a:pt x="60350" y="23012"/>
                                </a:lnTo>
                                <a:lnTo>
                                  <a:pt x="63106" y="25069"/>
                                </a:lnTo>
                                <a:lnTo>
                                  <a:pt x="65316" y="27178"/>
                                </a:lnTo>
                                <a:lnTo>
                                  <a:pt x="66840" y="29349"/>
                                </a:lnTo>
                                <a:lnTo>
                                  <a:pt x="67589" y="31521"/>
                                </a:lnTo>
                                <a:lnTo>
                                  <a:pt x="67589" y="28359"/>
                                </a:lnTo>
                                <a:lnTo>
                                  <a:pt x="66649" y="26771"/>
                                </a:lnTo>
                                <a:lnTo>
                                  <a:pt x="64846" y="25006"/>
                                </a:lnTo>
                                <a:lnTo>
                                  <a:pt x="62293" y="23012"/>
                                </a:lnTo>
                                <a:lnTo>
                                  <a:pt x="59817" y="21069"/>
                                </a:lnTo>
                                <a:lnTo>
                                  <a:pt x="59245" y="21069"/>
                                </a:lnTo>
                                <a:lnTo>
                                  <a:pt x="60375" y="26771"/>
                                </a:lnTo>
                                <a:lnTo>
                                  <a:pt x="62090" y="29044"/>
                                </a:lnTo>
                                <a:lnTo>
                                  <a:pt x="63792" y="30200"/>
                                </a:lnTo>
                                <a:lnTo>
                                  <a:pt x="66078" y="31902"/>
                                </a:lnTo>
                                <a:lnTo>
                                  <a:pt x="67779" y="33616"/>
                                </a:lnTo>
                                <a:lnTo>
                                  <a:pt x="68351" y="33045"/>
                                </a:lnTo>
                                <a:lnTo>
                                  <a:pt x="68351" y="31521"/>
                                </a:lnTo>
                                <a:lnTo>
                                  <a:pt x="68351" y="30772"/>
                                </a:lnTo>
                                <a:lnTo>
                                  <a:pt x="69113" y="30581"/>
                                </a:lnTo>
                                <a:lnTo>
                                  <a:pt x="70637" y="30200"/>
                                </a:lnTo>
                                <a:lnTo>
                                  <a:pt x="74053" y="27901"/>
                                </a:lnTo>
                                <a:lnTo>
                                  <a:pt x="75184" y="26212"/>
                                </a:lnTo>
                                <a:lnTo>
                                  <a:pt x="76898" y="22225"/>
                                </a:lnTo>
                                <a:lnTo>
                                  <a:pt x="78028" y="19939"/>
                                </a:lnTo>
                                <a:lnTo>
                                  <a:pt x="78600" y="18808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18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404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18" y="10261"/>
                                </a:lnTo>
                                <a:lnTo>
                                  <a:pt x="87655" y="11252"/>
                                </a:lnTo>
                                <a:lnTo>
                                  <a:pt x="83235" y="9080"/>
                                </a:lnTo>
                                <a:lnTo>
                                  <a:pt x="81343" y="6883"/>
                                </a:lnTo>
                                <a:lnTo>
                                  <a:pt x="80048" y="5829"/>
                                </a:lnTo>
                                <a:lnTo>
                                  <a:pt x="78282" y="4927"/>
                                </a:lnTo>
                                <a:lnTo>
                                  <a:pt x="76517" y="3810"/>
                                </a:lnTo>
                                <a:lnTo>
                                  <a:pt x="78155" y="3238"/>
                                </a:lnTo>
                                <a:lnTo>
                                  <a:pt x="87655" y="11252"/>
                                </a:lnTo>
                                <a:lnTo>
                                  <a:pt x="87655" y="10147"/>
                                </a:lnTo>
                                <a:lnTo>
                                  <a:pt x="86575" y="7988"/>
                                </a:lnTo>
                                <a:lnTo>
                                  <a:pt x="85445" y="6261"/>
                                </a:lnTo>
                                <a:lnTo>
                                  <a:pt x="82905" y="3238"/>
                                </a:lnTo>
                                <a:lnTo>
                                  <a:pt x="82588" y="2857"/>
                                </a:lnTo>
                                <a:lnTo>
                                  <a:pt x="80314" y="1714"/>
                                </a:lnTo>
                                <a:lnTo>
                                  <a:pt x="73482" y="3429"/>
                                </a:lnTo>
                                <a:lnTo>
                                  <a:pt x="76898" y="5130"/>
                                </a:lnTo>
                                <a:lnTo>
                                  <a:pt x="82588" y="9690"/>
                                </a:lnTo>
                                <a:lnTo>
                                  <a:pt x="85445" y="11404"/>
                                </a:lnTo>
                                <a:lnTo>
                                  <a:pt x="84874" y="11963"/>
                                </a:lnTo>
                                <a:lnTo>
                                  <a:pt x="83489" y="11823"/>
                                </a:lnTo>
                                <a:lnTo>
                                  <a:pt x="83489" y="12674"/>
                                </a:lnTo>
                                <a:lnTo>
                                  <a:pt x="78879" y="15798"/>
                                </a:lnTo>
                                <a:lnTo>
                                  <a:pt x="75869" y="16789"/>
                                </a:lnTo>
                                <a:lnTo>
                                  <a:pt x="72821" y="16903"/>
                                </a:lnTo>
                                <a:lnTo>
                                  <a:pt x="74803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65" y="12255"/>
                                </a:lnTo>
                                <a:lnTo>
                                  <a:pt x="83489" y="12674"/>
                                </a:lnTo>
                                <a:lnTo>
                                  <a:pt x="83489" y="11823"/>
                                </a:lnTo>
                                <a:lnTo>
                                  <a:pt x="79743" y="11404"/>
                                </a:lnTo>
                                <a:lnTo>
                                  <a:pt x="76898" y="11404"/>
                                </a:lnTo>
                                <a:lnTo>
                                  <a:pt x="71208" y="18237"/>
                                </a:lnTo>
                                <a:lnTo>
                                  <a:pt x="75755" y="18237"/>
                                </a:lnTo>
                                <a:lnTo>
                                  <a:pt x="78041" y="17665"/>
                                </a:lnTo>
                                <a:lnTo>
                                  <a:pt x="79171" y="16903"/>
                                </a:lnTo>
                                <a:lnTo>
                                  <a:pt x="84874" y="13093"/>
                                </a:lnTo>
                                <a:lnTo>
                                  <a:pt x="86575" y="12534"/>
                                </a:lnTo>
                                <a:lnTo>
                                  <a:pt x="87947" y="12192"/>
                                </a:lnTo>
                                <a:lnTo>
                                  <a:pt x="88861" y="11963"/>
                                </a:lnTo>
                                <a:lnTo>
                                  <a:pt x="88861" y="11404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1706" y="132130"/>
                                </a:lnTo>
                                <a:lnTo>
                                  <a:pt x="90563" y="132702"/>
                                </a:lnTo>
                                <a:lnTo>
                                  <a:pt x="89433" y="132702"/>
                                </a:lnTo>
                                <a:lnTo>
                                  <a:pt x="87718" y="126453"/>
                                </a:lnTo>
                                <a:lnTo>
                                  <a:pt x="88861" y="125298"/>
                                </a:lnTo>
                                <a:lnTo>
                                  <a:pt x="86004" y="125869"/>
                                </a:lnTo>
                                <a:lnTo>
                                  <a:pt x="83159" y="127025"/>
                                </a:lnTo>
                                <a:lnTo>
                                  <a:pt x="83731" y="127596"/>
                                </a:lnTo>
                                <a:lnTo>
                                  <a:pt x="84874" y="127596"/>
                                </a:lnTo>
                                <a:lnTo>
                                  <a:pt x="84874" y="128168"/>
                                </a:lnTo>
                                <a:lnTo>
                                  <a:pt x="86004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45" y="135001"/>
                                </a:lnTo>
                                <a:lnTo>
                                  <a:pt x="84874" y="135572"/>
                                </a:lnTo>
                                <a:lnTo>
                                  <a:pt x="84874" y="136144"/>
                                </a:lnTo>
                                <a:lnTo>
                                  <a:pt x="88861" y="134429"/>
                                </a:lnTo>
                                <a:lnTo>
                                  <a:pt x="93408" y="132702"/>
                                </a:lnTo>
                                <a:lnTo>
                                  <a:pt x="94551" y="128727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81"/>
                                </a:moveTo>
                                <a:lnTo>
                                  <a:pt x="102527" y="121881"/>
                                </a:lnTo>
                                <a:lnTo>
                                  <a:pt x="100825" y="122453"/>
                                </a:lnTo>
                                <a:lnTo>
                                  <a:pt x="100825" y="123024"/>
                                </a:lnTo>
                                <a:lnTo>
                                  <a:pt x="102527" y="123024"/>
                                </a:lnTo>
                                <a:lnTo>
                                  <a:pt x="103098" y="129286"/>
                                </a:lnTo>
                                <a:lnTo>
                                  <a:pt x="101955" y="131000"/>
                                </a:lnTo>
                                <a:lnTo>
                                  <a:pt x="100825" y="131572"/>
                                </a:lnTo>
                                <a:lnTo>
                                  <a:pt x="100253" y="131572"/>
                                </a:lnTo>
                                <a:lnTo>
                                  <a:pt x="98539" y="129857"/>
                                </a:lnTo>
                                <a:lnTo>
                                  <a:pt x="97967" y="128155"/>
                                </a:lnTo>
                                <a:lnTo>
                                  <a:pt x="96837" y="124167"/>
                                </a:lnTo>
                                <a:lnTo>
                                  <a:pt x="97396" y="123596"/>
                                </a:lnTo>
                                <a:lnTo>
                                  <a:pt x="97967" y="123596"/>
                                </a:lnTo>
                                <a:lnTo>
                                  <a:pt x="98539" y="123596"/>
                                </a:lnTo>
                                <a:lnTo>
                                  <a:pt x="98539" y="123024"/>
                                </a:lnTo>
                                <a:lnTo>
                                  <a:pt x="95123" y="123596"/>
                                </a:lnTo>
                                <a:lnTo>
                                  <a:pt x="92278" y="124167"/>
                                </a:lnTo>
                                <a:lnTo>
                                  <a:pt x="92278" y="124739"/>
                                </a:lnTo>
                                <a:lnTo>
                                  <a:pt x="93980" y="124739"/>
                                </a:lnTo>
                                <a:lnTo>
                                  <a:pt x="95123" y="127025"/>
                                </a:lnTo>
                                <a:lnTo>
                                  <a:pt x="96266" y="131572"/>
                                </a:lnTo>
                                <a:lnTo>
                                  <a:pt x="97396" y="132130"/>
                                </a:lnTo>
                                <a:lnTo>
                                  <a:pt x="99110" y="132702"/>
                                </a:lnTo>
                                <a:lnTo>
                                  <a:pt x="100825" y="132130"/>
                                </a:lnTo>
                                <a:lnTo>
                                  <a:pt x="102527" y="131000"/>
                                </a:lnTo>
                                <a:lnTo>
                                  <a:pt x="103670" y="129286"/>
                                </a:lnTo>
                                <a:lnTo>
                                  <a:pt x="103670" y="127584"/>
                                </a:lnTo>
                                <a:lnTo>
                                  <a:pt x="103098" y="123024"/>
                                </a:lnTo>
                                <a:lnTo>
                                  <a:pt x="103670" y="122453"/>
                                </a:lnTo>
                                <a:lnTo>
                                  <a:pt x="104241" y="122453"/>
                                </a:lnTo>
                                <a:lnTo>
                                  <a:pt x="104800" y="121881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85"/>
                                </a:moveTo>
                                <a:lnTo>
                                  <a:pt x="104825" y="101396"/>
                                </a:lnTo>
                                <a:lnTo>
                                  <a:pt x="103822" y="99898"/>
                                </a:lnTo>
                                <a:lnTo>
                                  <a:pt x="103822" y="101282"/>
                                </a:lnTo>
                                <a:lnTo>
                                  <a:pt x="101003" y="101396"/>
                                </a:lnTo>
                                <a:lnTo>
                                  <a:pt x="100685" y="101396"/>
                                </a:lnTo>
                                <a:lnTo>
                                  <a:pt x="97548" y="100355"/>
                                </a:lnTo>
                                <a:lnTo>
                                  <a:pt x="92138" y="97993"/>
                                </a:lnTo>
                                <a:lnTo>
                                  <a:pt x="93992" y="96977"/>
                                </a:lnTo>
                                <a:lnTo>
                                  <a:pt x="96443" y="96977"/>
                                </a:lnTo>
                                <a:lnTo>
                                  <a:pt x="98577" y="97294"/>
                                </a:lnTo>
                                <a:lnTo>
                                  <a:pt x="100418" y="97929"/>
                                </a:lnTo>
                                <a:lnTo>
                                  <a:pt x="102590" y="99428"/>
                                </a:lnTo>
                                <a:lnTo>
                                  <a:pt x="103212" y="100050"/>
                                </a:lnTo>
                                <a:lnTo>
                                  <a:pt x="103822" y="101282"/>
                                </a:lnTo>
                                <a:lnTo>
                                  <a:pt x="103822" y="99898"/>
                                </a:lnTo>
                                <a:lnTo>
                                  <a:pt x="103682" y="99682"/>
                                </a:lnTo>
                                <a:lnTo>
                                  <a:pt x="100977" y="96977"/>
                                </a:lnTo>
                                <a:lnTo>
                                  <a:pt x="100266" y="96253"/>
                                </a:lnTo>
                                <a:lnTo>
                                  <a:pt x="97409" y="95681"/>
                                </a:lnTo>
                                <a:lnTo>
                                  <a:pt x="95135" y="95681"/>
                                </a:lnTo>
                                <a:lnTo>
                                  <a:pt x="90576" y="97980"/>
                                </a:lnTo>
                                <a:lnTo>
                                  <a:pt x="91160" y="97993"/>
                                </a:lnTo>
                                <a:lnTo>
                                  <a:pt x="96278" y="100825"/>
                                </a:lnTo>
                                <a:lnTo>
                                  <a:pt x="99123" y="101955"/>
                                </a:lnTo>
                                <a:lnTo>
                                  <a:pt x="101968" y="102527"/>
                                </a:lnTo>
                                <a:lnTo>
                                  <a:pt x="104254" y="102527"/>
                                </a:lnTo>
                                <a:lnTo>
                                  <a:pt x="106527" y="103085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51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302"/>
                                </a:moveTo>
                                <a:lnTo>
                                  <a:pt x="121323" y="77457"/>
                                </a:lnTo>
                                <a:lnTo>
                                  <a:pt x="121107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20523" y="76441"/>
                                </a:lnTo>
                                <a:lnTo>
                                  <a:pt x="117817" y="75044"/>
                                </a:lnTo>
                                <a:lnTo>
                                  <a:pt x="114452" y="71488"/>
                                </a:lnTo>
                                <a:lnTo>
                                  <a:pt x="113601" y="69100"/>
                                </a:lnTo>
                                <a:lnTo>
                                  <a:pt x="113753" y="66675"/>
                                </a:lnTo>
                                <a:lnTo>
                                  <a:pt x="116459" y="68059"/>
                                </a:lnTo>
                                <a:lnTo>
                                  <a:pt x="118491" y="70154"/>
                                </a:lnTo>
                                <a:lnTo>
                                  <a:pt x="119849" y="73647"/>
                                </a:lnTo>
                                <a:lnTo>
                                  <a:pt x="120523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12776" y="64935"/>
                                </a:lnTo>
                                <a:lnTo>
                                  <a:pt x="112776" y="70624"/>
                                </a:lnTo>
                                <a:lnTo>
                                  <a:pt x="113347" y="72339"/>
                                </a:lnTo>
                                <a:lnTo>
                                  <a:pt x="114490" y="73469"/>
                                </a:lnTo>
                                <a:lnTo>
                                  <a:pt x="120180" y="78028"/>
                                </a:lnTo>
                                <a:lnTo>
                                  <a:pt x="122466" y="80302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10" y="6604"/>
                                </a:lnTo>
                                <a:lnTo>
                                  <a:pt x="123545" y="6324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18"/>
                                </a:moveTo>
                                <a:lnTo>
                                  <a:pt x="129819" y="148005"/>
                                </a:lnTo>
                                <a:lnTo>
                                  <a:pt x="129425" y="146862"/>
                                </a:lnTo>
                                <a:lnTo>
                                  <a:pt x="129260" y="146354"/>
                                </a:lnTo>
                                <a:lnTo>
                                  <a:pt x="128727" y="144195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181" y="149021"/>
                                </a:lnTo>
                                <a:lnTo>
                                  <a:pt x="119824" y="153847"/>
                                </a:lnTo>
                                <a:lnTo>
                                  <a:pt x="118262" y="153466"/>
                                </a:lnTo>
                                <a:lnTo>
                                  <a:pt x="115062" y="152577"/>
                                </a:lnTo>
                                <a:lnTo>
                                  <a:pt x="111074" y="150799"/>
                                </a:lnTo>
                                <a:lnTo>
                                  <a:pt x="107657" y="148513"/>
                                </a:lnTo>
                                <a:lnTo>
                                  <a:pt x="100253" y="142798"/>
                                </a:lnTo>
                                <a:lnTo>
                                  <a:pt x="96837" y="140512"/>
                                </a:lnTo>
                                <a:lnTo>
                                  <a:pt x="94932" y="138988"/>
                                </a:lnTo>
                                <a:lnTo>
                                  <a:pt x="93980" y="138226"/>
                                </a:lnTo>
                                <a:lnTo>
                                  <a:pt x="93980" y="137718"/>
                                </a:lnTo>
                                <a:lnTo>
                                  <a:pt x="97396" y="138861"/>
                                </a:lnTo>
                                <a:lnTo>
                                  <a:pt x="101193" y="140512"/>
                                </a:lnTo>
                                <a:lnTo>
                                  <a:pt x="106451" y="145084"/>
                                </a:lnTo>
                                <a:lnTo>
                                  <a:pt x="108788" y="148005"/>
                                </a:lnTo>
                                <a:lnTo>
                                  <a:pt x="114490" y="151434"/>
                                </a:lnTo>
                                <a:lnTo>
                                  <a:pt x="118478" y="151942"/>
                                </a:lnTo>
                                <a:lnTo>
                                  <a:pt x="121894" y="151053"/>
                                </a:lnTo>
                                <a:lnTo>
                                  <a:pt x="122389" y="150926"/>
                                </a:lnTo>
                                <a:lnTo>
                                  <a:pt x="125806" y="149275"/>
                                </a:lnTo>
                                <a:lnTo>
                                  <a:pt x="126453" y="150291"/>
                                </a:lnTo>
                                <a:lnTo>
                                  <a:pt x="126771" y="149275"/>
                                </a:lnTo>
                                <a:lnTo>
                                  <a:pt x="127025" y="148513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727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6100"/>
                                </a:lnTo>
                                <a:lnTo>
                                  <a:pt x="126822" y="147243"/>
                                </a:lnTo>
                                <a:lnTo>
                                  <a:pt x="124548" y="149275"/>
                                </a:lnTo>
                                <a:lnTo>
                                  <a:pt x="121704" y="150418"/>
                                </a:lnTo>
                                <a:lnTo>
                                  <a:pt x="118287" y="151053"/>
                                </a:lnTo>
                                <a:lnTo>
                                  <a:pt x="115443" y="150418"/>
                                </a:lnTo>
                                <a:lnTo>
                                  <a:pt x="112585" y="149275"/>
                                </a:lnTo>
                                <a:lnTo>
                                  <a:pt x="110312" y="148132"/>
                                </a:lnTo>
                                <a:lnTo>
                                  <a:pt x="106324" y="144195"/>
                                </a:lnTo>
                                <a:lnTo>
                                  <a:pt x="102336" y="140766"/>
                                </a:lnTo>
                                <a:lnTo>
                                  <a:pt x="98272" y="137718"/>
                                </a:lnTo>
                                <a:lnTo>
                                  <a:pt x="97777" y="137337"/>
                                </a:lnTo>
                                <a:lnTo>
                                  <a:pt x="98348" y="136702"/>
                                </a:lnTo>
                                <a:lnTo>
                                  <a:pt x="102908" y="138988"/>
                                </a:lnTo>
                                <a:lnTo>
                                  <a:pt x="106895" y="142417"/>
                                </a:lnTo>
                                <a:lnTo>
                                  <a:pt x="111721" y="146354"/>
                                </a:lnTo>
                                <a:lnTo>
                                  <a:pt x="114985" y="148386"/>
                                </a:lnTo>
                                <a:lnTo>
                                  <a:pt x="118262" y="148894"/>
                                </a:lnTo>
                                <a:lnTo>
                                  <a:pt x="121107" y="148513"/>
                                </a:lnTo>
                                <a:lnTo>
                                  <a:pt x="122135" y="148132"/>
                                </a:lnTo>
                                <a:lnTo>
                                  <a:pt x="123520" y="147624"/>
                                </a:lnTo>
                                <a:lnTo>
                                  <a:pt x="125691" y="146481"/>
                                </a:lnTo>
                                <a:lnTo>
                                  <a:pt x="127393" y="144195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025" y="141909"/>
                                </a:lnTo>
                                <a:lnTo>
                                  <a:pt x="126453" y="141338"/>
                                </a:lnTo>
                                <a:lnTo>
                                  <a:pt x="126453" y="143052"/>
                                </a:lnTo>
                                <a:lnTo>
                                  <a:pt x="125691" y="144703"/>
                                </a:lnTo>
                                <a:lnTo>
                                  <a:pt x="123977" y="146481"/>
                                </a:lnTo>
                                <a:lnTo>
                                  <a:pt x="121894" y="147624"/>
                                </a:lnTo>
                                <a:lnTo>
                                  <a:pt x="119621" y="148132"/>
                                </a:lnTo>
                                <a:lnTo>
                                  <a:pt x="116763" y="148132"/>
                                </a:lnTo>
                                <a:lnTo>
                                  <a:pt x="104800" y="138988"/>
                                </a:lnTo>
                                <a:lnTo>
                                  <a:pt x="103098" y="137337"/>
                                </a:lnTo>
                                <a:lnTo>
                                  <a:pt x="103670" y="137337"/>
                                </a:lnTo>
                                <a:lnTo>
                                  <a:pt x="105562" y="138226"/>
                                </a:lnTo>
                                <a:lnTo>
                                  <a:pt x="108788" y="141528"/>
                                </a:lnTo>
                                <a:lnTo>
                                  <a:pt x="112204" y="144322"/>
                                </a:lnTo>
                                <a:lnTo>
                                  <a:pt x="115633" y="146100"/>
                                </a:lnTo>
                                <a:lnTo>
                                  <a:pt x="117716" y="146481"/>
                                </a:lnTo>
                                <a:lnTo>
                                  <a:pt x="119430" y="146481"/>
                                </a:lnTo>
                                <a:lnTo>
                                  <a:pt x="122466" y="145846"/>
                                </a:lnTo>
                                <a:lnTo>
                                  <a:pt x="122961" y="145338"/>
                                </a:lnTo>
                                <a:lnTo>
                                  <a:pt x="123596" y="144703"/>
                                </a:lnTo>
                                <a:lnTo>
                                  <a:pt x="124548" y="142671"/>
                                </a:lnTo>
                                <a:lnTo>
                                  <a:pt x="124929" y="141274"/>
                                </a:lnTo>
                                <a:lnTo>
                                  <a:pt x="125882" y="141909"/>
                                </a:lnTo>
                                <a:lnTo>
                                  <a:pt x="126453" y="143052"/>
                                </a:lnTo>
                                <a:lnTo>
                                  <a:pt x="126453" y="141338"/>
                                </a:lnTo>
                                <a:lnTo>
                                  <a:pt x="125310" y="140131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037" y="143052"/>
                                </a:lnTo>
                                <a:lnTo>
                                  <a:pt x="122466" y="144195"/>
                                </a:lnTo>
                                <a:lnTo>
                                  <a:pt x="121894" y="144703"/>
                                </a:lnTo>
                                <a:lnTo>
                                  <a:pt x="119049" y="145338"/>
                                </a:lnTo>
                                <a:lnTo>
                                  <a:pt x="116763" y="145338"/>
                                </a:lnTo>
                                <a:lnTo>
                                  <a:pt x="105854" y="137083"/>
                                </a:lnTo>
                                <a:lnTo>
                                  <a:pt x="110401" y="137083"/>
                                </a:lnTo>
                                <a:lnTo>
                                  <a:pt x="115062" y="137845"/>
                                </a:lnTo>
                                <a:lnTo>
                                  <a:pt x="119621" y="138480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037" y="138480"/>
                                </a:lnTo>
                                <a:lnTo>
                                  <a:pt x="120751" y="137337"/>
                                </a:lnTo>
                                <a:lnTo>
                                  <a:pt x="119481" y="137083"/>
                                </a:lnTo>
                                <a:lnTo>
                                  <a:pt x="117576" y="136702"/>
                                </a:lnTo>
                                <a:lnTo>
                                  <a:pt x="109359" y="135051"/>
                                </a:lnTo>
                                <a:lnTo>
                                  <a:pt x="100253" y="135051"/>
                                </a:lnTo>
                                <a:lnTo>
                                  <a:pt x="95694" y="135686"/>
                                </a:lnTo>
                                <a:lnTo>
                                  <a:pt x="91135" y="136702"/>
                                </a:lnTo>
                                <a:lnTo>
                                  <a:pt x="82588" y="138988"/>
                                </a:lnTo>
                                <a:lnTo>
                                  <a:pt x="74053" y="142417"/>
                                </a:lnTo>
                                <a:lnTo>
                                  <a:pt x="68922" y="144195"/>
                                </a:lnTo>
                                <a:lnTo>
                                  <a:pt x="63233" y="144195"/>
                                </a:lnTo>
                                <a:lnTo>
                                  <a:pt x="57531" y="143560"/>
                                </a:lnTo>
                                <a:lnTo>
                                  <a:pt x="51841" y="142417"/>
                                </a:lnTo>
                                <a:lnTo>
                                  <a:pt x="41021" y="139623"/>
                                </a:lnTo>
                                <a:lnTo>
                                  <a:pt x="35318" y="137845"/>
                                </a:lnTo>
                                <a:lnTo>
                                  <a:pt x="30187" y="136702"/>
                                </a:lnTo>
                                <a:lnTo>
                                  <a:pt x="25069" y="136702"/>
                                </a:lnTo>
                                <a:lnTo>
                                  <a:pt x="22783" y="137337"/>
                                </a:lnTo>
                                <a:lnTo>
                                  <a:pt x="21082" y="138988"/>
                                </a:lnTo>
                                <a:lnTo>
                                  <a:pt x="21082" y="140131"/>
                                </a:lnTo>
                                <a:lnTo>
                                  <a:pt x="21653" y="140766"/>
                                </a:lnTo>
                                <a:lnTo>
                                  <a:pt x="22783" y="141820"/>
                                </a:lnTo>
                                <a:lnTo>
                                  <a:pt x="27343" y="141820"/>
                                </a:lnTo>
                                <a:lnTo>
                                  <a:pt x="31902" y="142392"/>
                                </a:lnTo>
                                <a:lnTo>
                                  <a:pt x="40449" y="145249"/>
                                </a:lnTo>
                                <a:lnTo>
                                  <a:pt x="40449" y="144678"/>
                                </a:lnTo>
                                <a:lnTo>
                                  <a:pt x="39878" y="144106"/>
                                </a:lnTo>
                                <a:lnTo>
                                  <a:pt x="34175" y="142392"/>
                                </a:lnTo>
                                <a:lnTo>
                                  <a:pt x="27914" y="141249"/>
                                </a:lnTo>
                                <a:lnTo>
                                  <a:pt x="24498" y="141249"/>
                                </a:lnTo>
                                <a:lnTo>
                                  <a:pt x="21907" y="140741"/>
                                </a:lnTo>
                                <a:lnTo>
                                  <a:pt x="26212" y="140131"/>
                                </a:lnTo>
                                <a:lnTo>
                                  <a:pt x="30759" y="140766"/>
                                </a:lnTo>
                                <a:lnTo>
                                  <a:pt x="35890" y="141909"/>
                                </a:lnTo>
                                <a:lnTo>
                                  <a:pt x="39878" y="143052"/>
                                </a:lnTo>
                                <a:lnTo>
                                  <a:pt x="39878" y="142417"/>
                                </a:lnTo>
                                <a:lnTo>
                                  <a:pt x="39306" y="141909"/>
                                </a:lnTo>
                                <a:lnTo>
                                  <a:pt x="33045" y="140131"/>
                                </a:lnTo>
                                <a:lnTo>
                                  <a:pt x="31775" y="139623"/>
                                </a:lnTo>
                                <a:lnTo>
                                  <a:pt x="30187" y="138988"/>
                                </a:lnTo>
                                <a:lnTo>
                                  <a:pt x="26212" y="138988"/>
                                </a:lnTo>
                                <a:lnTo>
                                  <a:pt x="24498" y="139623"/>
                                </a:lnTo>
                                <a:lnTo>
                                  <a:pt x="22225" y="139623"/>
                                </a:lnTo>
                                <a:lnTo>
                                  <a:pt x="22225" y="138480"/>
                                </a:lnTo>
                                <a:lnTo>
                                  <a:pt x="22783" y="138480"/>
                                </a:lnTo>
                                <a:lnTo>
                                  <a:pt x="26212" y="137845"/>
                                </a:lnTo>
                                <a:lnTo>
                                  <a:pt x="29629" y="137845"/>
                                </a:lnTo>
                                <a:lnTo>
                                  <a:pt x="35890" y="139623"/>
                                </a:lnTo>
                                <a:lnTo>
                                  <a:pt x="42722" y="141274"/>
                                </a:lnTo>
                                <a:lnTo>
                                  <a:pt x="48983" y="143560"/>
                                </a:lnTo>
                                <a:lnTo>
                                  <a:pt x="55257" y="145338"/>
                                </a:lnTo>
                                <a:lnTo>
                                  <a:pt x="62090" y="146481"/>
                                </a:lnTo>
                                <a:lnTo>
                                  <a:pt x="65506" y="146481"/>
                                </a:lnTo>
                                <a:lnTo>
                                  <a:pt x="72339" y="145338"/>
                                </a:lnTo>
                                <a:lnTo>
                                  <a:pt x="74523" y="144195"/>
                                </a:lnTo>
                                <a:lnTo>
                                  <a:pt x="75755" y="143560"/>
                                </a:lnTo>
                                <a:lnTo>
                                  <a:pt x="79743" y="142417"/>
                                </a:lnTo>
                                <a:lnTo>
                                  <a:pt x="84302" y="140131"/>
                                </a:lnTo>
                                <a:lnTo>
                                  <a:pt x="88290" y="138988"/>
                                </a:lnTo>
                                <a:lnTo>
                                  <a:pt x="90563" y="138988"/>
                                </a:lnTo>
                                <a:lnTo>
                                  <a:pt x="92849" y="139623"/>
                                </a:lnTo>
                                <a:lnTo>
                                  <a:pt x="97917" y="141909"/>
                                </a:lnTo>
                                <a:lnTo>
                                  <a:pt x="101752" y="144703"/>
                                </a:lnTo>
                                <a:lnTo>
                                  <a:pt x="109296" y="150418"/>
                                </a:lnTo>
                                <a:lnTo>
                                  <a:pt x="112776" y="152704"/>
                                </a:lnTo>
                                <a:lnTo>
                                  <a:pt x="117335" y="153847"/>
                                </a:lnTo>
                                <a:lnTo>
                                  <a:pt x="119049" y="154355"/>
                                </a:lnTo>
                                <a:lnTo>
                                  <a:pt x="121894" y="153847"/>
                                </a:lnTo>
                                <a:lnTo>
                                  <a:pt x="124167" y="153212"/>
                                </a:lnTo>
                                <a:lnTo>
                                  <a:pt x="126453" y="152069"/>
                                </a:lnTo>
                                <a:lnTo>
                                  <a:pt x="127584" y="151053"/>
                                </a:lnTo>
                                <a:lnTo>
                                  <a:pt x="128727" y="150418"/>
                                </a:lnTo>
                                <a:lnTo>
                                  <a:pt x="129184" y="150926"/>
                                </a:lnTo>
                                <a:lnTo>
                                  <a:pt x="129209" y="151180"/>
                                </a:lnTo>
                                <a:lnTo>
                                  <a:pt x="128155" y="152704"/>
                                </a:lnTo>
                                <a:lnTo>
                                  <a:pt x="126453" y="154355"/>
                                </a:lnTo>
                                <a:lnTo>
                                  <a:pt x="124167" y="155498"/>
                                </a:lnTo>
                                <a:lnTo>
                                  <a:pt x="121894" y="156133"/>
                                </a:lnTo>
                                <a:lnTo>
                                  <a:pt x="122466" y="156133"/>
                                </a:lnTo>
                                <a:lnTo>
                                  <a:pt x="123037" y="156641"/>
                                </a:lnTo>
                                <a:lnTo>
                                  <a:pt x="119151" y="157403"/>
                                </a:lnTo>
                                <a:lnTo>
                                  <a:pt x="114871" y="157657"/>
                                </a:lnTo>
                                <a:lnTo>
                                  <a:pt x="111455" y="156514"/>
                                </a:lnTo>
                                <a:lnTo>
                                  <a:pt x="106743" y="153593"/>
                                </a:lnTo>
                                <a:lnTo>
                                  <a:pt x="101384" y="149910"/>
                                </a:lnTo>
                                <a:lnTo>
                                  <a:pt x="95123" y="145338"/>
                                </a:lnTo>
                                <a:lnTo>
                                  <a:pt x="93599" y="144576"/>
                                </a:lnTo>
                                <a:lnTo>
                                  <a:pt x="92849" y="144195"/>
                                </a:lnTo>
                                <a:lnTo>
                                  <a:pt x="92214" y="143941"/>
                                </a:lnTo>
                                <a:lnTo>
                                  <a:pt x="91579" y="143687"/>
                                </a:lnTo>
                                <a:lnTo>
                                  <a:pt x="89992" y="143052"/>
                                </a:lnTo>
                                <a:lnTo>
                                  <a:pt x="89420" y="142925"/>
                                </a:lnTo>
                                <a:lnTo>
                                  <a:pt x="84874" y="141909"/>
                                </a:lnTo>
                                <a:lnTo>
                                  <a:pt x="75793" y="152831"/>
                                </a:lnTo>
                                <a:lnTo>
                                  <a:pt x="76327" y="154355"/>
                                </a:lnTo>
                                <a:lnTo>
                                  <a:pt x="77470" y="156133"/>
                                </a:lnTo>
                                <a:lnTo>
                                  <a:pt x="83159" y="160705"/>
                                </a:lnTo>
                                <a:lnTo>
                                  <a:pt x="84302" y="161848"/>
                                </a:lnTo>
                                <a:lnTo>
                                  <a:pt x="84874" y="162991"/>
                                </a:lnTo>
                                <a:lnTo>
                                  <a:pt x="85445" y="165785"/>
                                </a:lnTo>
                                <a:lnTo>
                                  <a:pt x="84874" y="167563"/>
                                </a:lnTo>
                                <a:lnTo>
                                  <a:pt x="84302" y="168071"/>
                                </a:lnTo>
                                <a:lnTo>
                                  <a:pt x="82588" y="168706"/>
                                </a:lnTo>
                                <a:lnTo>
                                  <a:pt x="80886" y="168706"/>
                                </a:lnTo>
                                <a:lnTo>
                                  <a:pt x="78041" y="168071"/>
                                </a:lnTo>
                                <a:lnTo>
                                  <a:pt x="75184" y="166293"/>
                                </a:lnTo>
                                <a:lnTo>
                                  <a:pt x="72910" y="164134"/>
                                </a:lnTo>
                                <a:lnTo>
                                  <a:pt x="68351" y="158927"/>
                                </a:lnTo>
                                <a:lnTo>
                                  <a:pt x="65506" y="156641"/>
                                </a:lnTo>
                                <a:lnTo>
                                  <a:pt x="63754" y="155371"/>
                                </a:lnTo>
                                <a:lnTo>
                                  <a:pt x="63233" y="154990"/>
                                </a:lnTo>
                                <a:lnTo>
                                  <a:pt x="59817" y="154355"/>
                                </a:lnTo>
                                <a:lnTo>
                                  <a:pt x="56388" y="154355"/>
                                </a:lnTo>
                                <a:lnTo>
                                  <a:pt x="54686" y="154990"/>
                                </a:lnTo>
                                <a:lnTo>
                                  <a:pt x="50152" y="164261"/>
                                </a:lnTo>
                                <a:lnTo>
                                  <a:pt x="50634" y="166674"/>
                                </a:lnTo>
                                <a:lnTo>
                                  <a:pt x="50761" y="167055"/>
                                </a:lnTo>
                                <a:lnTo>
                                  <a:pt x="51841" y="169214"/>
                                </a:lnTo>
                                <a:lnTo>
                                  <a:pt x="54686" y="170865"/>
                                </a:lnTo>
                                <a:lnTo>
                                  <a:pt x="57531" y="170865"/>
                                </a:lnTo>
                                <a:lnTo>
                                  <a:pt x="58674" y="170357"/>
                                </a:lnTo>
                                <a:lnTo>
                                  <a:pt x="59182" y="169849"/>
                                </a:lnTo>
                                <a:lnTo>
                                  <a:pt x="59817" y="169214"/>
                                </a:lnTo>
                                <a:lnTo>
                                  <a:pt x="59931" y="168706"/>
                                </a:lnTo>
                                <a:lnTo>
                                  <a:pt x="60248" y="167436"/>
                                </a:lnTo>
                                <a:lnTo>
                                  <a:pt x="60159" y="166293"/>
                                </a:lnTo>
                                <a:lnTo>
                                  <a:pt x="59817" y="165277"/>
                                </a:lnTo>
                                <a:lnTo>
                                  <a:pt x="58102" y="163499"/>
                                </a:lnTo>
                                <a:lnTo>
                                  <a:pt x="58610" y="164515"/>
                                </a:lnTo>
                                <a:lnTo>
                                  <a:pt x="59245" y="166293"/>
                                </a:lnTo>
                                <a:lnTo>
                                  <a:pt x="54114" y="161213"/>
                                </a:lnTo>
                                <a:lnTo>
                                  <a:pt x="55829" y="159562"/>
                                </a:lnTo>
                                <a:lnTo>
                                  <a:pt x="56959" y="158927"/>
                                </a:lnTo>
                                <a:lnTo>
                                  <a:pt x="58102" y="158927"/>
                                </a:lnTo>
                                <a:lnTo>
                                  <a:pt x="60375" y="160070"/>
                                </a:lnTo>
                                <a:lnTo>
                                  <a:pt x="62661" y="161848"/>
                                </a:lnTo>
                                <a:lnTo>
                                  <a:pt x="70637" y="169849"/>
                                </a:lnTo>
                                <a:lnTo>
                                  <a:pt x="74625" y="173151"/>
                                </a:lnTo>
                                <a:lnTo>
                                  <a:pt x="77470" y="174294"/>
                                </a:lnTo>
                                <a:lnTo>
                                  <a:pt x="80886" y="175437"/>
                                </a:lnTo>
                                <a:lnTo>
                                  <a:pt x="84302" y="175437"/>
                                </a:lnTo>
                                <a:lnTo>
                                  <a:pt x="87122" y="174040"/>
                                </a:lnTo>
                                <a:lnTo>
                                  <a:pt x="88150" y="173532"/>
                                </a:lnTo>
                                <a:lnTo>
                                  <a:pt x="90043" y="171500"/>
                                </a:lnTo>
                                <a:lnTo>
                                  <a:pt x="91186" y="169214"/>
                                </a:lnTo>
                                <a:lnTo>
                                  <a:pt x="91630" y="167436"/>
                                </a:lnTo>
                                <a:lnTo>
                                  <a:pt x="91541" y="164007"/>
                                </a:lnTo>
                                <a:lnTo>
                                  <a:pt x="91135" y="162356"/>
                                </a:lnTo>
                                <a:lnTo>
                                  <a:pt x="90398" y="161340"/>
                                </a:lnTo>
                                <a:lnTo>
                                  <a:pt x="90398" y="167055"/>
                                </a:lnTo>
                                <a:lnTo>
                                  <a:pt x="89941" y="168960"/>
                                </a:lnTo>
                                <a:lnTo>
                                  <a:pt x="88607" y="171246"/>
                                </a:lnTo>
                                <a:lnTo>
                                  <a:pt x="86995" y="172516"/>
                                </a:lnTo>
                                <a:lnTo>
                                  <a:pt x="84531" y="173786"/>
                                </a:lnTo>
                                <a:lnTo>
                                  <a:pt x="81216" y="174040"/>
                                </a:lnTo>
                                <a:lnTo>
                                  <a:pt x="78066" y="173278"/>
                                </a:lnTo>
                                <a:lnTo>
                                  <a:pt x="74917" y="171627"/>
                                </a:lnTo>
                                <a:lnTo>
                                  <a:pt x="72872" y="170103"/>
                                </a:lnTo>
                                <a:lnTo>
                                  <a:pt x="70497" y="167817"/>
                                </a:lnTo>
                                <a:lnTo>
                                  <a:pt x="67043" y="164134"/>
                                </a:lnTo>
                                <a:lnTo>
                                  <a:pt x="61556" y="158927"/>
                                </a:lnTo>
                                <a:lnTo>
                                  <a:pt x="61290" y="158673"/>
                                </a:lnTo>
                                <a:lnTo>
                                  <a:pt x="59118" y="157657"/>
                                </a:lnTo>
                                <a:lnTo>
                                  <a:pt x="56578" y="157530"/>
                                </a:lnTo>
                                <a:lnTo>
                                  <a:pt x="54216" y="158927"/>
                                </a:lnTo>
                                <a:lnTo>
                                  <a:pt x="53060" y="160705"/>
                                </a:lnTo>
                                <a:lnTo>
                                  <a:pt x="52603" y="162229"/>
                                </a:lnTo>
                                <a:lnTo>
                                  <a:pt x="52527" y="164515"/>
                                </a:lnTo>
                                <a:lnTo>
                                  <a:pt x="53428" y="167055"/>
                                </a:lnTo>
                                <a:lnTo>
                                  <a:pt x="54838" y="168579"/>
                                </a:lnTo>
                                <a:lnTo>
                                  <a:pt x="57785" y="169849"/>
                                </a:lnTo>
                                <a:lnTo>
                                  <a:pt x="55435" y="169849"/>
                                </a:lnTo>
                                <a:lnTo>
                                  <a:pt x="53340" y="168706"/>
                                </a:lnTo>
                                <a:lnTo>
                                  <a:pt x="51993" y="166928"/>
                                </a:lnTo>
                                <a:lnTo>
                                  <a:pt x="51866" y="166674"/>
                                </a:lnTo>
                                <a:lnTo>
                                  <a:pt x="51422" y="164769"/>
                                </a:lnTo>
                                <a:lnTo>
                                  <a:pt x="51523" y="162356"/>
                                </a:lnTo>
                                <a:lnTo>
                                  <a:pt x="59143" y="155371"/>
                                </a:lnTo>
                                <a:lnTo>
                                  <a:pt x="61823" y="155879"/>
                                </a:lnTo>
                                <a:lnTo>
                                  <a:pt x="64236" y="157149"/>
                                </a:lnTo>
                                <a:lnTo>
                                  <a:pt x="67132" y="159689"/>
                                </a:lnTo>
                                <a:lnTo>
                                  <a:pt x="72910" y="165785"/>
                                </a:lnTo>
                                <a:lnTo>
                                  <a:pt x="75793" y="168325"/>
                                </a:lnTo>
                                <a:lnTo>
                                  <a:pt x="78219" y="169595"/>
                                </a:lnTo>
                                <a:lnTo>
                                  <a:pt x="80162" y="170230"/>
                                </a:lnTo>
                                <a:lnTo>
                                  <a:pt x="82156" y="170484"/>
                                </a:lnTo>
                                <a:lnTo>
                                  <a:pt x="83959" y="170103"/>
                                </a:lnTo>
                                <a:lnTo>
                                  <a:pt x="87553" y="165785"/>
                                </a:lnTo>
                                <a:lnTo>
                                  <a:pt x="87439" y="164261"/>
                                </a:lnTo>
                                <a:lnTo>
                                  <a:pt x="87007" y="162737"/>
                                </a:lnTo>
                                <a:lnTo>
                                  <a:pt x="85839" y="160832"/>
                                </a:lnTo>
                                <a:lnTo>
                                  <a:pt x="82600" y="158038"/>
                                </a:lnTo>
                                <a:lnTo>
                                  <a:pt x="80238" y="156514"/>
                                </a:lnTo>
                                <a:lnTo>
                                  <a:pt x="78511" y="155244"/>
                                </a:lnTo>
                                <a:lnTo>
                                  <a:pt x="77355" y="152831"/>
                                </a:lnTo>
                                <a:lnTo>
                                  <a:pt x="77457" y="149148"/>
                                </a:lnTo>
                                <a:lnTo>
                                  <a:pt x="77736" y="147624"/>
                                </a:lnTo>
                                <a:lnTo>
                                  <a:pt x="78689" y="145973"/>
                                </a:lnTo>
                                <a:lnTo>
                                  <a:pt x="80822" y="144322"/>
                                </a:lnTo>
                                <a:lnTo>
                                  <a:pt x="82550" y="143052"/>
                                </a:lnTo>
                                <a:lnTo>
                                  <a:pt x="85178" y="142925"/>
                                </a:lnTo>
                                <a:lnTo>
                                  <a:pt x="81927" y="145592"/>
                                </a:lnTo>
                                <a:lnTo>
                                  <a:pt x="81165" y="147370"/>
                                </a:lnTo>
                                <a:lnTo>
                                  <a:pt x="80937" y="148894"/>
                                </a:lnTo>
                                <a:lnTo>
                                  <a:pt x="80822" y="152831"/>
                                </a:lnTo>
                                <a:lnTo>
                                  <a:pt x="81648" y="154609"/>
                                </a:lnTo>
                                <a:lnTo>
                                  <a:pt x="83172" y="156260"/>
                                </a:lnTo>
                                <a:lnTo>
                                  <a:pt x="85432" y="158292"/>
                                </a:lnTo>
                                <a:lnTo>
                                  <a:pt x="87960" y="160324"/>
                                </a:lnTo>
                                <a:lnTo>
                                  <a:pt x="89179" y="161848"/>
                                </a:lnTo>
                                <a:lnTo>
                                  <a:pt x="90335" y="164261"/>
                                </a:lnTo>
                                <a:lnTo>
                                  <a:pt x="90398" y="167055"/>
                                </a:lnTo>
                                <a:lnTo>
                                  <a:pt x="90398" y="161340"/>
                                </a:lnTo>
                                <a:lnTo>
                                  <a:pt x="89662" y="160324"/>
                                </a:lnTo>
                                <a:lnTo>
                                  <a:pt x="91706" y="161213"/>
                                </a:lnTo>
                                <a:lnTo>
                                  <a:pt x="92278" y="161848"/>
                                </a:lnTo>
                                <a:lnTo>
                                  <a:pt x="94221" y="162737"/>
                                </a:lnTo>
                                <a:lnTo>
                                  <a:pt x="96151" y="165150"/>
                                </a:lnTo>
                                <a:lnTo>
                                  <a:pt x="96227" y="167055"/>
                                </a:lnTo>
                                <a:lnTo>
                                  <a:pt x="95694" y="169214"/>
                                </a:lnTo>
                                <a:lnTo>
                                  <a:pt x="95300" y="169595"/>
                                </a:lnTo>
                                <a:lnTo>
                                  <a:pt x="95300" y="171627"/>
                                </a:lnTo>
                                <a:lnTo>
                                  <a:pt x="92583" y="174294"/>
                                </a:lnTo>
                                <a:lnTo>
                                  <a:pt x="89611" y="176085"/>
                                </a:lnTo>
                                <a:lnTo>
                                  <a:pt x="89611" y="176707"/>
                                </a:lnTo>
                                <a:lnTo>
                                  <a:pt x="88836" y="178231"/>
                                </a:lnTo>
                                <a:lnTo>
                                  <a:pt x="88773" y="179247"/>
                                </a:lnTo>
                                <a:lnTo>
                                  <a:pt x="88671" y="188010"/>
                                </a:lnTo>
                                <a:lnTo>
                                  <a:pt x="87007" y="184327"/>
                                </a:lnTo>
                                <a:lnTo>
                                  <a:pt x="88544" y="185978"/>
                                </a:lnTo>
                                <a:lnTo>
                                  <a:pt x="88671" y="188010"/>
                                </a:lnTo>
                                <a:lnTo>
                                  <a:pt x="88671" y="179247"/>
                                </a:lnTo>
                                <a:lnTo>
                                  <a:pt x="88112" y="179247"/>
                                </a:lnTo>
                                <a:lnTo>
                                  <a:pt x="88112" y="179755"/>
                                </a:lnTo>
                                <a:lnTo>
                                  <a:pt x="87096" y="183565"/>
                                </a:lnTo>
                                <a:lnTo>
                                  <a:pt x="87096" y="179755"/>
                                </a:lnTo>
                                <a:lnTo>
                                  <a:pt x="88112" y="179755"/>
                                </a:lnTo>
                                <a:lnTo>
                                  <a:pt x="88112" y="179247"/>
                                </a:lnTo>
                                <a:lnTo>
                                  <a:pt x="87947" y="179247"/>
                                </a:lnTo>
                                <a:lnTo>
                                  <a:pt x="87947" y="177596"/>
                                </a:lnTo>
                                <a:lnTo>
                                  <a:pt x="88773" y="176707"/>
                                </a:lnTo>
                                <a:lnTo>
                                  <a:pt x="89611" y="176707"/>
                                </a:lnTo>
                                <a:lnTo>
                                  <a:pt x="89611" y="176085"/>
                                </a:lnTo>
                                <a:lnTo>
                                  <a:pt x="89192" y="176326"/>
                                </a:lnTo>
                                <a:lnTo>
                                  <a:pt x="93256" y="172262"/>
                                </a:lnTo>
                                <a:lnTo>
                                  <a:pt x="95300" y="171627"/>
                                </a:lnTo>
                                <a:lnTo>
                                  <a:pt x="95300" y="169595"/>
                                </a:lnTo>
                                <a:lnTo>
                                  <a:pt x="93980" y="170865"/>
                                </a:lnTo>
                                <a:lnTo>
                                  <a:pt x="89992" y="174294"/>
                                </a:lnTo>
                                <a:lnTo>
                                  <a:pt x="88201" y="176707"/>
                                </a:lnTo>
                                <a:lnTo>
                                  <a:pt x="87147" y="178358"/>
                                </a:lnTo>
                                <a:lnTo>
                                  <a:pt x="86207" y="180644"/>
                                </a:lnTo>
                                <a:lnTo>
                                  <a:pt x="86093" y="181660"/>
                                </a:lnTo>
                                <a:lnTo>
                                  <a:pt x="86639" y="184327"/>
                                </a:lnTo>
                                <a:lnTo>
                                  <a:pt x="87147" y="186359"/>
                                </a:lnTo>
                                <a:lnTo>
                                  <a:pt x="88290" y="189153"/>
                                </a:lnTo>
                                <a:lnTo>
                                  <a:pt x="90563" y="190296"/>
                                </a:lnTo>
                                <a:lnTo>
                                  <a:pt x="92278" y="190804"/>
                                </a:lnTo>
                                <a:lnTo>
                                  <a:pt x="94551" y="190804"/>
                                </a:lnTo>
                                <a:lnTo>
                                  <a:pt x="96266" y="190296"/>
                                </a:lnTo>
                                <a:lnTo>
                                  <a:pt x="96723" y="189788"/>
                                </a:lnTo>
                                <a:lnTo>
                                  <a:pt x="96837" y="189661"/>
                                </a:lnTo>
                                <a:lnTo>
                                  <a:pt x="97967" y="189153"/>
                                </a:lnTo>
                                <a:lnTo>
                                  <a:pt x="98348" y="188772"/>
                                </a:lnTo>
                                <a:lnTo>
                                  <a:pt x="98729" y="188391"/>
                                </a:lnTo>
                                <a:lnTo>
                                  <a:pt x="99110" y="188010"/>
                                </a:lnTo>
                                <a:lnTo>
                                  <a:pt x="99364" y="187502"/>
                                </a:lnTo>
                                <a:lnTo>
                                  <a:pt x="99682" y="186867"/>
                                </a:lnTo>
                                <a:lnTo>
                                  <a:pt x="100368" y="185724"/>
                                </a:lnTo>
                                <a:lnTo>
                                  <a:pt x="101384" y="184073"/>
                                </a:lnTo>
                                <a:lnTo>
                                  <a:pt x="101968" y="182549"/>
                                </a:lnTo>
                                <a:lnTo>
                                  <a:pt x="102527" y="181152"/>
                                </a:lnTo>
                                <a:lnTo>
                                  <a:pt x="102908" y="180771"/>
                                </a:lnTo>
                                <a:lnTo>
                                  <a:pt x="103670" y="180009"/>
                                </a:lnTo>
                                <a:lnTo>
                                  <a:pt x="105943" y="178866"/>
                                </a:lnTo>
                                <a:lnTo>
                                  <a:pt x="107530" y="180517"/>
                                </a:lnTo>
                                <a:lnTo>
                                  <a:pt x="107657" y="182930"/>
                                </a:lnTo>
                                <a:lnTo>
                                  <a:pt x="107086" y="183438"/>
                                </a:lnTo>
                                <a:lnTo>
                                  <a:pt x="105371" y="184073"/>
                                </a:lnTo>
                                <a:lnTo>
                                  <a:pt x="104241" y="184073"/>
                                </a:lnTo>
                                <a:lnTo>
                                  <a:pt x="105371" y="185216"/>
                                </a:lnTo>
                                <a:lnTo>
                                  <a:pt x="107086" y="185216"/>
                                </a:lnTo>
                                <a:lnTo>
                                  <a:pt x="108788" y="184073"/>
                                </a:lnTo>
                                <a:lnTo>
                                  <a:pt x="109880" y="180771"/>
                                </a:lnTo>
                                <a:lnTo>
                                  <a:pt x="109867" y="180517"/>
                                </a:lnTo>
                                <a:lnTo>
                                  <a:pt x="109359" y="179501"/>
                                </a:lnTo>
                                <a:lnTo>
                                  <a:pt x="109143" y="178866"/>
                                </a:lnTo>
                                <a:lnTo>
                                  <a:pt x="108940" y="178231"/>
                                </a:lnTo>
                                <a:lnTo>
                                  <a:pt x="108788" y="177723"/>
                                </a:lnTo>
                                <a:lnTo>
                                  <a:pt x="108661" y="177596"/>
                                </a:lnTo>
                                <a:lnTo>
                                  <a:pt x="107657" y="176580"/>
                                </a:lnTo>
                                <a:lnTo>
                                  <a:pt x="105371" y="176072"/>
                                </a:lnTo>
                                <a:lnTo>
                                  <a:pt x="105067" y="176072"/>
                                </a:lnTo>
                                <a:lnTo>
                                  <a:pt x="105067" y="176580"/>
                                </a:lnTo>
                                <a:lnTo>
                                  <a:pt x="104241" y="177596"/>
                                </a:lnTo>
                                <a:lnTo>
                                  <a:pt x="103416" y="177596"/>
                                </a:lnTo>
                                <a:lnTo>
                                  <a:pt x="105067" y="176580"/>
                                </a:lnTo>
                                <a:lnTo>
                                  <a:pt x="105067" y="176072"/>
                                </a:lnTo>
                                <a:lnTo>
                                  <a:pt x="103098" y="176072"/>
                                </a:lnTo>
                                <a:lnTo>
                                  <a:pt x="102908" y="17626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171" y="179755"/>
                                </a:lnTo>
                                <a:lnTo>
                                  <a:pt x="102120" y="180771"/>
                                </a:lnTo>
                                <a:lnTo>
                                  <a:pt x="101333" y="180771"/>
                                </a:lnTo>
                                <a:lnTo>
                                  <a:pt x="101333" y="180009"/>
                                </a:lnTo>
                                <a:lnTo>
                                  <a:pt x="101333" y="17899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908" y="176263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295" y="182549"/>
                                </a:lnTo>
                                <a:lnTo>
                                  <a:pt x="99695" y="185724"/>
                                </a:lnTo>
                                <a:lnTo>
                                  <a:pt x="99695" y="184073"/>
                                </a:lnTo>
                                <a:lnTo>
                                  <a:pt x="101295" y="182549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81660"/>
                                </a:lnTo>
                                <a:lnTo>
                                  <a:pt x="100304" y="182549"/>
                                </a:lnTo>
                                <a:lnTo>
                                  <a:pt x="99288" y="183057"/>
                                </a:lnTo>
                                <a:lnTo>
                                  <a:pt x="98602" y="184073"/>
                                </a:lnTo>
                                <a:lnTo>
                                  <a:pt x="98526" y="185089"/>
                                </a:lnTo>
                                <a:lnTo>
                                  <a:pt x="98005" y="185356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8391"/>
                                </a:lnTo>
                                <a:lnTo>
                                  <a:pt x="97040" y="188391"/>
                                </a:lnTo>
                                <a:lnTo>
                                  <a:pt x="97040" y="187883"/>
                                </a:lnTo>
                                <a:lnTo>
                                  <a:pt x="97040" y="187629"/>
                                </a:lnTo>
                                <a:lnTo>
                                  <a:pt x="97040" y="187502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5356"/>
                                </a:lnTo>
                                <a:lnTo>
                                  <a:pt x="96735" y="185978"/>
                                </a:lnTo>
                                <a:lnTo>
                                  <a:pt x="94945" y="187629"/>
                                </a:lnTo>
                                <a:lnTo>
                                  <a:pt x="94056" y="187629"/>
                                </a:lnTo>
                                <a:lnTo>
                                  <a:pt x="94386" y="187375"/>
                                </a:lnTo>
                                <a:lnTo>
                                  <a:pt x="96532" y="185724"/>
                                </a:lnTo>
                                <a:lnTo>
                                  <a:pt x="98526" y="184200"/>
                                </a:lnTo>
                                <a:lnTo>
                                  <a:pt x="98526" y="183438"/>
                                </a:lnTo>
                                <a:lnTo>
                                  <a:pt x="99288" y="183057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77952"/>
                                </a:lnTo>
                                <a:lnTo>
                                  <a:pt x="100253" y="178866"/>
                                </a:lnTo>
                                <a:lnTo>
                                  <a:pt x="98539" y="182295"/>
                                </a:lnTo>
                                <a:lnTo>
                                  <a:pt x="96837" y="184073"/>
                                </a:lnTo>
                                <a:lnTo>
                                  <a:pt x="95694" y="185724"/>
                                </a:lnTo>
                                <a:lnTo>
                                  <a:pt x="94551" y="185724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7375"/>
                                </a:lnTo>
                                <a:lnTo>
                                  <a:pt x="93383" y="186397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9788"/>
                                </a:lnTo>
                                <a:lnTo>
                                  <a:pt x="92278" y="189788"/>
                                </a:lnTo>
                                <a:lnTo>
                                  <a:pt x="92278" y="189153"/>
                                </a:lnTo>
                                <a:lnTo>
                                  <a:pt x="92278" y="188772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6397"/>
                                </a:lnTo>
                                <a:lnTo>
                                  <a:pt x="92468" y="184835"/>
                                </a:lnTo>
                                <a:lnTo>
                                  <a:pt x="92405" y="184708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5140"/>
                                </a:lnTo>
                                <a:lnTo>
                                  <a:pt x="93535" y="184708"/>
                                </a:lnTo>
                                <a:lnTo>
                                  <a:pt x="93408" y="184581"/>
                                </a:lnTo>
                                <a:lnTo>
                                  <a:pt x="92354" y="183057"/>
                                </a:lnTo>
                                <a:lnTo>
                                  <a:pt x="92341" y="182676"/>
                                </a:lnTo>
                                <a:lnTo>
                                  <a:pt x="92595" y="181660"/>
                                </a:lnTo>
                                <a:lnTo>
                                  <a:pt x="92811" y="180771"/>
                                </a:lnTo>
                                <a:lnTo>
                                  <a:pt x="92900" y="180517"/>
                                </a:lnTo>
                                <a:lnTo>
                                  <a:pt x="93408" y="179501"/>
                                </a:lnTo>
                                <a:lnTo>
                                  <a:pt x="94056" y="178485"/>
                                </a:lnTo>
                                <a:lnTo>
                                  <a:pt x="94386" y="177977"/>
                                </a:lnTo>
                                <a:lnTo>
                                  <a:pt x="94551" y="177723"/>
                                </a:lnTo>
                                <a:lnTo>
                                  <a:pt x="96837" y="176072"/>
                                </a:lnTo>
                                <a:lnTo>
                                  <a:pt x="99110" y="174929"/>
                                </a:lnTo>
                                <a:lnTo>
                                  <a:pt x="101384" y="173151"/>
                                </a:lnTo>
                                <a:lnTo>
                                  <a:pt x="102717" y="171373"/>
                                </a:lnTo>
                                <a:lnTo>
                                  <a:pt x="102908" y="171119"/>
                                </a:lnTo>
                                <a:lnTo>
                                  <a:pt x="103098" y="170865"/>
                                </a:lnTo>
                                <a:lnTo>
                                  <a:pt x="103581" y="169468"/>
                                </a:lnTo>
                                <a:lnTo>
                                  <a:pt x="103479" y="164261"/>
                                </a:lnTo>
                                <a:lnTo>
                                  <a:pt x="103085" y="163474"/>
                                </a:lnTo>
                                <a:lnTo>
                                  <a:pt x="103085" y="168198"/>
                                </a:lnTo>
                                <a:lnTo>
                                  <a:pt x="102958" y="169595"/>
                                </a:lnTo>
                                <a:lnTo>
                                  <a:pt x="102146" y="171119"/>
                                </a:lnTo>
                                <a:lnTo>
                                  <a:pt x="101663" y="170992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0482" y="173278"/>
                                </a:lnTo>
                                <a:lnTo>
                                  <a:pt x="97993" y="174675"/>
                                </a:lnTo>
                                <a:lnTo>
                                  <a:pt x="97853" y="174675"/>
                                </a:lnTo>
                                <a:lnTo>
                                  <a:pt x="93141" y="177863"/>
                                </a:lnTo>
                                <a:lnTo>
                                  <a:pt x="93141" y="178485"/>
                                </a:lnTo>
                                <a:lnTo>
                                  <a:pt x="91897" y="181038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4835"/>
                                </a:lnTo>
                                <a:lnTo>
                                  <a:pt x="91440" y="184327"/>
                                </a:lnTo>
                                <a:lnTo>
                                  <a:pt x="91224" y="184073"/>
                                </a:lnTo>
                                <a:lnTo>
                                  <a:pt x="90970" y="183781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9153"/>
                                </a:lnTo>
                                <a:lnTo>
                                  <a:pt x="89941" y="189153"/>
                                </a:lnTo>
                                <a:lnTo>
                                  <a:pt x="89941" y="188010"/>
                                </a:lnTo>
                                <a:lnTo>
                                  <a:pt x="89941" y="187883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3781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1038"/>
                                </a:lnTo>
                                <a:lnTo>
                                  <a:pt x="91592" y="181660"/>
                                </a:lnTo>
                                <a:lnTo>
                                  <a:pt x="91592" y="180009"/>
                                </a:lnTo>
                                <a:lnTo>
                                  <a:pt x="92748" y="178866"/>
                                </a:lnTo>
                                <a:lnTo>
                                  <a:pt x="93141" y="178485"/>
                                </a:lnTo>
                                <a:lnTo>
                                  <a:pt x="93141" y="177863"/>
                                </a:lnTo>
                                <a:lnTo>
                                  <a:pt x="92964" y="177977"/>
                                </a:lnTo>
                                <a:lnTo>
                                  <a:pt x="94589" y="175564"/>
                                </a:lnTo>
                                <a:lnTo>
                                  <a:pt x="95986" y="174802"/>
                                </a:lnTo>
                                <a:lnTo>
                                  <a:pt x="96227" y="174675"/>
                                </a:lnTo>
                                <a:lnTo>
                                  <a:pt x="95961" y="174675"/>
                                </a:lnTo>
                                <a:lnTo>
                                  <a:pt x="99199" y="17238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193" y="170865"/>
                                </a:lnTo>
                                <a:lnTo>
                                  <a:pt x="101752" y="168960"/>
                                </a:lnTo>
                                <a:lnTo>
                                  <a:pt x="102031" y="167563"/>
                                </a:lnTo>
                                <a:lnTo>
                                  <a:pt x="101917" y="165150"/>
                                </a:lnTo>
                                <a:lnTo>
                                  <a:pt x="101828" y="164769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193" y="169214"/>
                                </a:lnTo>
                                <a:lnTo>
                                  <a:pt x="100330" y="170357"/>
                                </a:lnTo>
                                <a:lnTo>
                                  <a:pt x="100330" y="170992"/>
                                </a:lnTo>
                                <a:lnTo>
                                  <a:pt x="96634" y="173405"/>
                                </a:lnTo>
                                <a:lnTo>
                                  <a:pt x="94818" y="174802"/>
                                </a:lnTo>
                                <a:lnTo>
                                  <a:pt x="93141" y="174802"/>
                                </a:lnTo>
                                <a:lnTo>
                                  <a:pt x="93141" y="175564"/>
                                </a:lnTo>
                                <a:lnTo>
                                  <a:pt x="92303" y="177215"/>
                                </a:lnTo>
                                <a:lnTo>
                                  <a:pt x="91465" y="177977"/>
                                </a:lnTo>
                                <a:lnTo>
                                  <a:pt x="90843" y="178638"/>
                                </a:lnTo>
                                <a:lnTo>
                                  <a:pt x="90843" y="179247"/>
                                </a:lnTo>
                                <a:lnTo>
                                  <a:pt x="89916" y="181660"/>
                                </a:lnTo>
                                <a:lnTo>
                                  <a:pt x="89916" y="184073"/>
                                </a:lnTo>
                                <a:lnTo>
                                  <a:pt x="88988" y="184073"/>
                                </a:lnTo>
                                <a:lnTo>
                                  <a:pt x="88988" y="183565"/>
                                </a:lnTo>
                                <a:lnTo>
                                  <a:pt x="88988" y="180517"/>
                                </a:lnTo>
                                <a:lnTo>
                                  <a:pt x="89535" y="179755"/>
                                </a:lnTo>
                                <a:lnTo>
                                  <a:pt x="89916" y="179247"/>
                                </a:lnTo>
                                <a:lnTo>
                                  <a:pt x="90843" y="179247"/>
                                </a:lnTo>
                                <a:lnTo>
                                  <a:pt x="90843" y="178638"/>
                                </a:lnTo>
                                <a:lnTo>
                                  <a:pt x="90627" y="178866"/>
                                </a:lnTo>
                                <a:lnTo>
                                  <a:pt x="91338" y="176707"/>
                                </a:lnTo>
                                <a:lnTo>
                                  <a:pt x="91465" y="176326"/>
                                </a:lnTo>
                                <a:lnTo>
                                  <a:pt x="93141" y="175564"/>
                                </a:lnTo>
                                <a:lnTo>
                                  <a:pt x="93141" y="174802"/>
                                </a:lnTo>
                                <a:lnTo>
                                  <a:pt x="92608" y="174802"/>
                                </a:lnTo>
                                <a:lnTo>
                                  <a:pt x="95504" y="172262"/>
                                </a:lnTo>
                                <a:lnTo>
                                  <a:pt x="97066" y="171754"/>
                                </a:lnTo>
                                <a:lnTo>
                                  <a:pt x="97599" y="171627"/>
                                </a:lnTo>
                                <a:lnTo>
                                  <a:pt x="99237" y="171246"/>
                                </a:lnTo>
                                <a:lnTo>
                                  <a:pt x="100330" y="170992"/>
                                </a:lnTo>
                                <a:lnTo>
                                  <a:pt x="100330" y="170357"/>
                                </a:lnTo>
                                <a:lnTo>
                                  <a:pt x="98742" y="170865"/>
                                </a:lnTo>
                                <a:lnTo>
                                  <a:pt x="100253" y="168325"/>
                                </a:lnTo>
                                <a:lnTo>
                                  <a:pt x="100164" y="166293"/>
                                </a:lnTo>
                                <a:lnTo>
                                  <a:pt x="99923" y="165277"/>
                                </a:lnTo>
                                <a:lnTo>
                                  <a:pt x="99352" y="164211"/>
                                </a:lnTo>
                                <a:lnTo>
                                  <a:pt x="99352" y="168071"/>
                                </a:lnTo>
                                <a:lnTo>
                                  <a:pt x="98628" y="169595"/>
                                </a:lnTo>
                                <a:lnTo>
                                  <a:pt x="97485" y="170738"/>
                                </a:lnTo>
                                <a:lnTo>
                                  <a:pt x="95631" y="171246"/>
                                </a:lnTo>
                                <a:lnTo>
                                  <a:pt x="97129" y="168325"/>
                                </a:lnTo>
                                <a:lnTo>
                                  <a:pt x="97256" y="167436"/>
                                </a:lnTo>
                                <a:lnTo>
                                  <a:pt x="90932" y="160324"/>
                                </a:lnTo>
                                <a:lnTo>
                                  <a:pt x="87668" y="158927"/>
                                </a:lnTo>
                                <a:lnTo>
                                  <a:pt x="84404" y="157022"/>
                                </a:lnTo>
                                <a:lnTo>
                                  <a:pt x="82270" y="154609"/>
                                </a:lnTo>
                                <a:lnTo>
                                  <a:pt x="81127" y="151942"/>
                                </a:lnTo>
                                <a:lnTo>
                                  <a:pt x="81584" y="150672"/>
                                </a:lnTo>
                                <a:lnTo>
                                  <a:pt x="81711" y="150164"/>
                                </a:lnTo>
                                <a:lnTo>
                                  <a:pt x="81915" y="148386"/>
                                </a:lnTo>
                                <a:lnTo>
                                  <a:pt x="82499" y="146608"/>
                                </a:lnTo>
                                <a:lnTo>
                                  <a:pt x="83667" y="145465"/>
                                </a:lnTo>
                                <a:lnTo>
                                  <a:pt x="86017" y="143687"/>
                                </a:lnTo>
                                <a:lnTo>
                                  <a:pt x="83439" y="146608"/>
                                </a:lnTo>
                                <a:lnTo>
                                  <a:pt x="82727" y="148513"/>
                                </a:lnTo>
                                <a:lnTo>
                                  <a:pt x="93649" y="160070"/>
                                </a:lnTo>
                                <a:lnTo>
                                  <a:pt x="96774" y="161848"/>
                                </a:lnTo>
                                <a:lnTo>
                                  <a:pt x="99199" y="164769"/>
                                </a:lnTo>
                                <a:lnTo>
                                  <a:pt x="99225" y="165150"/>
                                </a:lnTo>
                                <a:lnTo>
                                  <a:pt x="99352" y="168071"/>
                                </a:lnTo>
                                <a:lnTo>
                                  <a:pt x="99352" y="164211"/>
                                </a:lnTo>
                                <a:lnTo>
                                  <a:pt x="88252" y="156514"/>
                                </a:lnTo>
                                <a:lnTo>
                                  <a:pt x="85953" y="155117"/>
                                </a:lnTo>
                                <a:lnTo>
                                  <a:pt x="84150" y="152831"/>
                                </a:lnTo>
                                <a:lnTo>
                                  <a:pt x="83337" y="150291"/>
                                </a:lnTo>
                                <a:lnTo>
                                  <a:pt x="83375" y="149783"/>
                                </a:lnTo>
                                <a:lnTo>
                                  <a:pt x="84010" y="146989"/>
                                </a:lnTo>
                                <a:lnTo>
                                  <a:pt x="85432" y="145211"/>
                                </a:lnTo>
                                <a:lnTo>
                                  <a:pt x="87566" y="143941"/>
                                </a:lnTo>
                                <a:lnTo>
                                  <a:pt x="85293" y="146735"/>
                                </a:lnTo>
                                <a:lnTo>
                                  <a:pt x="84937" y="148513"/>
                                </a:lnTo>
                                <a:lnTo>
                                  <a:pt x="96304" y="159943"/>
                                </a:lnTo>
                                <a:lnTo>
                                  <a:pt x="98602" y="161721"/>
                                </a:lnTo>
                                <a:lnTo>
                                  <a:pt x="101041" y="164007"/>
                                </a:lnTo>
                                <a:lnTo>
                                  <a:pt x="101320" y="165785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003" y="162991"/>
                                </a:lnTo>
                                <a:lnTo>
                                  <a:pt x="98120" y="160070"/>
                                </a:lnTo>
                                <a:lnTo>
                                  <a:pt x="94399" y="157911"/>
                                </a:lnTo>
                                <a:lnTo>
                                  <a:pt x="86956" y="153974"/>
                                </a:lnTo>
                                <a:lnTo>
                                  <a:pt x="85394" y="151180"/>
                                </a:lnTo>
                                <a:lnTo>
                                  <a:pt x="85293" y="148386"/>
                                </a:lnTo>
                                <a:lnTo>
                                  <a:pt x="86283" y="146735"/>
                                </a:lnTo>
                                <a:lnTo>
                                  <a:pt x="88557" y="144576"/>
                                </a:lnTo>
                                <a:lnTo>
                                  <a:pt x="87134" y="146989"/>
                                </a:lnTo>
                                <a:lnTo>
                                  <a:pt x="86741" y="148513"/>
                                </a:lnTo>
                                <a:lnTo>
                                  <a:pt x="95631" y="157276"/>
                                </a:lnTo>
                                <a:lnTo>
                                  <a:pt x="97548" y="158419"/>
                                </a:lnTo>
                                <a:lnTo>
                                  <a:pt x="103085" y="168198"/>
                                </a:lnTo>
                                <a:lnTo>
                                  <a:pt x="103085" y="163474"/>
                                </a:lnTo>
                                <a:lnTo>
                                  <a:pt x="102527" y="162356"/>
                                </a:lnTo>
                                <a:lnTo>
                                  <a:pt x="100825" y="160070"/>
                                </a:lnTo>
                                <a:lnTo>
                                  <a:pt x="98539" y="158419"/>
                                </a:lnTo>
                                <a:lnTo>
                                  <a:pt x="93408" y="155498"/>
                                </a:lnTo>
                                <a:lnTo>
                                  <a:pt x="88861" y="152704"/>
                                </a:lnTo>
                                <a:lnTo>
                                  <a:pt x="87782" y="150545"/>
                                </a:lnTo>
                                <a:lnTo>
                                  <a:pt x="87718" y="147624"/>
                                </a:lnTo>
                                <a:lnTo>
                                  <a:pt x="88861" y="145846"/>
                                </a:lnTo>
                                <a:lnTo>
                                  <a:pt x="89433" y="145338"/>
                                </a:lnTo>
                                <a:lnTo>
                                  <a:pt x="90563" y="145338"/>
                                </a:lnTo>
                                <a:lnTo>
                                  <a:pt x="93980" y="146481"/>
                                </a:lnTo>
                                <a:lnTo>
                                  <a:pt x="97396" y="148767"/>
                                </a:lnTo>
                                <a:lnTo>
                                  <a:pt x="103670" y="153212"/>
                                </a:lnTo>
                                <a:lnTo>
                                  <a:pt x="107086" y="155498"/>
                                </a:lnTo>
                                <a:lnTo>
                                  <a:pt x="109931" y="157276"/>
                                </a:lnTo>
                                <a:lnTo>
                                  <a:pt x="113919" y="158927"/>
                                </a:lnTo>
                                <a:lnTo>
                                  <a:pt x="117906" y="158927"/>
                                </a:lnTo>
                                <a:lnTo>
                                  <a:pt x="121323" y="158419"/>
                                </a:lnTo>
                                <a:lnTo>
                                  <a:pt x="123596" y="157657"/>
                                </a:lnTo>
                                <a:lnTo>
                                  <a:pt x="124739" y="157276"/>
                                </a:lnTo>
                                <a:lnTo>
                                  <a:pt x="127025" y="155498"/>
                                </a:lnTo>
                                <a:lnTo>
                                  <a:pt x="129298" y="152704"/>
                                </a:lnTo>
                                <a:lnTo>
                                  <a:pt x="129870" y="150418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45"/>
                                </a:moveTo>
                                <a:lnTo>
                                  <a:pt x="133286" y="104241"/>
                                </a:lnTo>
                                <a:lnTo>
                                  <a:pt x="132143" y="103085"/>
                                </a:lnTo>
                                <a:lnTo>
                                  <a:pt x="130441" y="102527"/>
                                </a:lnTo>
                                <a:lnTo>
                                  <a:pt x="132143" y="104813"/>
                                </a:lnTo>
                                <a:lnTo>
                                  <a:pt x="133286" y="105956"/>
                                </a:lnTo>
                                <a:lnTo>
                                  <a:pt x="133858" y="107645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65"/>
                                </a:moveTo>
                                <a:lnTo>
                                  <a:pt x="134226" y="13093"/>
                                </a:lnTo>
                                <a:lnTo>
                                  <a:pt x="133858" y="11963"/>
                                </a:lnTo>
                                <a:lnTo>
                                  <a:pt x="133286" y="11391"/>
                                </a:lnTo>
                                <a:lnTo>
                                  <a:pt x="132715" y="11722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5963"/>
                                </a:lnTo>
                                <a:lnTo>
                                  <a:pt x="131013" y="18796"/>
                                </a:lnTo>
                                <a:lnTo>
                                  <a:pt x="129298" y="21069"/>
                                </a:lnTo>
                                <a:lnTo>
                                  <a:pt x="127025" y="22796"/>
                                </a:lnTo>
                                <a:lnTo>
                                  <a:pt x="128727" y="17665"/>
                                </a:lnTo>
                                <a:lnTo>
                                  <a:pt x="130441" y="14820"/>
                                </a:lnTo>
                                <a:lnTo>
                                  <a:pt x="131572" y="13665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1722"/>
                                </a:lnTo>
                                <a:lnTo>
                                  <a:pt x="129298" y="13665"/>
                                </a:lnTo>
                                <a:lnTo>
                                  <a:pt x="127025" y="18237"/>
                                </a:lnTo>
                                <a:lnTo>
                                  <a:pt x="127025" y="21069"/>
                                </a:lnTo>
                                <a:lnTo>
                                  <a:pt x="125882" y="23926"/>
                                </a:lnTo>
                                <a:lnTo>
                                  <a:pt x="128727" y="22796"/>
                                </a:lnTo>
                                <a:lnTo>
                                  <a:pt x="131013" y="21069"/>
                                </a:lnTo>
                                <a:lnTo>
                                  <a:pt x="132715" y="18796"/>
                                </a:lnTo>
                                <a:lnTo>
                                  <a:pt x="133858" y="16535"/>
                                </a:lnTo>
                                <a:lnTo>
                                  <a:pt x="134429" y="13665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61"/>
                                </a:moveTo>
                                <a:lnTo>
                                  <a:pt x="135813" y="83578"/>
                                </a:lnTo>
                                <a:lnTo>
                                  <a:pt x="135813" y="84328"/>
                                </a:lnTo>
                                <a:lnTo>
                                  <a:pt x="134061" y="84924"/>
                                </a:lnTo>
                                <a:lnTo>
                                  <a:pt x="132880" y="85509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43"/>
                                </a:lnTo>
                                <a:lnTo>
                                  <a:pt x="123469" y="81991"/>
                                </a:lnTo>
                                <a:lnTo>
                                  <a:pt x="125234" y="81394"/>
                                </a:lnTo>
                                <a:lnTo>
                                  <a:pt x="126403" y="81394"/>
                                </a:lnTo>
                                <a:lnTo>
                                  <a:pt x="130073" y="81762"/>
                                </a:lnTo>
                                <a:lnTo>
                                  <a:pt x="135813" y="84328"/>
                                </a:lnTo>
                                <a:lnTo>
                                  <a:pt x="135813" y="83578"/>
                                </a:lnTo>
                                <a:lnTo>
                                  <a:pt x="133858" y="82600"/>
                                </a:lnTo>
                                <a:lnTo>
                                  <a:pt x="132257" y="81394"/>
                                </a:lnTo>
                                <a:lnTo>
                                  <a:pt x="131572" y="80873"/>
                                </a:lnTo>
                                <a:lnTo>
                                  <a:pt x="128727" y="80302"/>
                                </a:lnTo>
                                <a:lnTo>
                                  <a:pt x="127025" y="79743"/>
                                </a:lnTo>
                                <a:lnTo>
                                  <a:pt x="125310" y="80302"/>
                                </a:lnTo>
                                <a:lnTo>
                                  <a:pt x="123037" y="80873"/>
                                </a:lnTo>
                                <a:lnTo>
                                  <a:pt x="121894" y="82029"/>
                                </a:lnTo>
                                <a:lnTo>
                                  <a:pt x="128727" y="86575"/>
                                </a:lnTo>
                                <a:lnTo>
                                  <a:pt x="129870" y="86575"/>
                                </a:lnTo>
                                <a:lnTo>
                                  <a:pt x="131013" y="87147"/>
                                </a:lnTo>
                                <a:lnTo>
                                  <a:pt x="133858" y="86575"/>
                                </a:lnTo>
                                <a:lnTo>
                                  <a:pt x="135978" y="85509"/>
                                </a:lnTo>
                                <a:lnTo>
                                  <a:pt x="136131" y="85432"/>
                                </a:lnTo>
                                <a:lnTo>
                                  <a:pt x="138404" y="84861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34"/>
                                </a:moveTo>
                                <a:lnTo>
                                  <a:pt x="146291" y="124345"/>
                                </a:lnTo>
                                <a:lnTo>
                                  <a:pt x="145237" y="122631"/>
                                </a:lnTo>
                                <a:lnTo>
                                  <a:pt x="144170" y="122631"/>
                                </a:lnTo>
                                <a:lnTo>
                                  <a:pt x="140995" y="121793"/>
                                </a:lnTo>
                                <a:lnTo>
                                  <a:pt x="144170" y="123482"/>
                                </a:lnTo>
                                <a:lnTo>
                                  <a:pt x="144170" y="126873"/>
                                </a:lnTo>
                                <a:lnTo>
                                  <a:pt x="145237" y="125183"/>
                                </a:lnTo>
                                <a:lnTo>
                                  <a:pt x="146291" y="125183"/>
                                </a:lnTo>
                                <a:lnTo>
                                  <a:pt x="147345" y="12603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37"/>
                                </a:moveTo>
                                <a:lnTo>
                                  <a:pt x="147523" y="90563"/>
                                </a:lnTo>
                                <a:lnTo>
                                  <a:pt x="146570" y="88188"/>
                                </a:lnTo>
                                <a:lnTo>
                                  <a:pt x="146570" y="92011"/>
                                </a:lnTo>
                                <a:lnTo>
                                  <a:pt x="146367" y="93408"/>
                                </a:lnTo>
                                <a:lnTo>
                                  <a:pt x="146278" y="93700"/>
                                </a:lnTo>
                                <a:lnTo>
                                  <a:pt x="145770" y="94729"/>
                                </a:lnTo>
                                <a:lnTo>
                                  <a:pt x="143611" y="95719"/>
                                </a:lnTo>
                                <a:lnTo>
                                  <a:pt x="141592" y="96558"/>
                                </a:lnTo>
                                <a:lnTo>
                                  <a:pt x="142024" y="94856"/>
                                </a:lnTo>
                                <a:lnTo>
                                  <a:pt x="142608" y="93700"/>
                                </a:lnTo>
                                <a:lnTo>
                                  <a:pt x="142621" y="89954"/>
                                </a:lnTo>
                                <a:lnTo>
                                  <a:pt x="143027" y="87058"/>
                                </a:lnTo>
                                <a:lnTo>
                                  <a:pt x="145351" y="84747"/>
                                </a:lnTo>
                                <a:lnTo>
                                  <a:pt x="145351" y="87058"/>
                                </a:lnTo>
                                <a:lnTo>
                                  <a:pt x="145923" y="89954"/>
                                </a:lnTo>
                                <a:lnTo>
                                  <a:pt x="146570" y="92011"/>
                                </a:lnTo>
                                <a:lnTo>
                                  <a:pt x="146570" y="88188"/>
                                </a:lnTo>
                                <a:lnTo>
                                  <a:pt x="146380" y="87706"/>
                                </a:lnTo>
                                <a:lnTo>
                                  <a:pt x="145821" y="85432"/>
                                </a:lnTo>
                                <a:lnTo>
                                  <a:pt x="145821" y="84747"/>
                                </a:lnTo>
                                <a:lnTo>
                                  <a:pt x="145821" y="84289"/>
                                </a:lnTo>
                                <a:lnTo>
                                  <a:pt x="146380" y="83731"/>
                                </a:lnTo>
                                <a:lnTo>
                                  <a:pt x="146558" y="83362"/>
                                </a:lnTo>
                                <a:lnTo>
                                  <a:pt x="147447" y="81584"/>
                                </a:lnTo>
                                <a:lnTo>
                                  <a:pt x="147523" y="79171"/>
                                </a:lnTo>
                                <a:lnTo>
                                  <a:pt x="146951" y="77457"/>
                                </a:lnTo>
                                <a:lnTo>
                                  <a:pt x="146888" y="80594"/>
                                </a:lnTo>
                                <a:lnTo>
                                  <a:pt x="145821" y="83362"/>
                                </a:lnTo>
                                <a:lnTo>
                                  <a:pt x="143332" y="81584"/>
                                </a:lnTo>
                                <a:lnTo>
                                  <a:pt x="142252" y="79171"/>
                                </a:lnTo>
                                <a:lnTo>
                                  <a:pt x="140716" y="73609"/>
                                </a:lnTo>
                                <a:lnTo>
                                  <a:pt x="144183" y="76187"/>
                                </a:lnTo>
                                <a:lnTo>
                                  <a:pt x="146392" y="78168"/>
                                </a:lnTo>
                                <a:lnTo>
                                  <a:pt x="146888" y="80594"/>
                                </a:lnTo>
                                <a:lnTo>
                                  <a:pt x="146888" y="77393"/>
                                </a:lnTo>
                                <a:lnTo>
                                  <a:pt x="145821" y="76327"/>
                                </a:lnTo>
                                <a:lnTo>
                                  <a:pt x="141744" y="73609"/>
                                </a:lnTo>
                                <a:lnTo>
                                  <a:pt x="140690" y="72898"/>
                                </a:lnTo>
                                <a:lnTo>
                                  <a:pt x="139547" y="71196"/>
                                </a:lnTo>
                                <a:lnTo>
                                  <a:pt x="138976" y="69481"/>
                                </a:lnTo>
                                <a:lnTo>
                                  <a:pt x="138404" y="69481"/>
                                </a:lnTo>
                                <a:lnTo>
                                  <a:pt x="140119" y="73469"/>
                                </a:lnTo>
                                <a:lnTo>
                                  <a:pt x="140690" y="77457"/>
                                </a:lnTo>
                                <a:lnTo>
                                  <a:pt x="141262" y="79743"/>
                                </a:lnTo>
                                <a:lnTo>
                                  <a:pt x="141833" y="81457"/>
                                </a:lnTo>
                                <a:lnTo>
                                  <a:pt x="143535" y="83159"/>
                                </a:lnTo>
                                <a:lnTo>
                                  <a:pt x="145249" y="84289"/>
                                </a:lnTo>
                                <a:lnTo>
                                  <a:pt x="144106" y="84861"/>
                                </a:lnTo>
                                <a:lnTo>
                                  <a:pt x="142963" y="86004"/>
                                </a:lnTo>
                                <a:lnTo>
                                  <a:pt x="141833" y="88277"/>
                                </a:lnTo>
                                <a:lnTo>
                                  <a:pt x="141262" y="93408"/>
                                </a:lnTo>
                                <a:lnTo>
                                  <a:pt x="140677" y="95719"/>
                                </a:lnTo>
                                <a:lnTo>
                                  <a:pt x="140169" y="98412"/>
                                </a:lnTo>
                                <a:lnTo>
                                  <a:pt x="142024" y="97561"/>
                                </a:lnTo>
                                <a:lnTo>
                                  <a:pt x="143586" y="97409"/>
                                </a:lnTo>
                                <a:lnTo>
                                  <a:pt x="145046" y="96558"/>
                                </a:lnTo>
                                <a:lnTo>
                                  <a:pt x="145288" y="96418"/>
                                </a:lnTo>
                                <a:lnTo>
                                  <a:pt x="146951" y="95110"/>
                                </a:lnTo>
                                <a:lnTo>
                                  <a:pt x="148094" y="92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87"/>
                                </a:moveTo>
                                <a:lnTo>
                                  <a:pt x="150520" y="156819"/>
                                </a:lnTo>
                                <a:lnTo>
                                  <a:pt x="149821" y="157429"/>
                                </a:lnTo>
                                <a:lnTo>
                                  <a:pt x="149123" y="159893"/>
                                </a:lnTo>
                                <a:lnTo>
                                  <a:pt x="150520" y="157429"/>
                                </a:lnTo>
                                <a:lnTo>
                                  <a:pt x="151231" y="156819"/>
                                </a:lnTo>
                                <a:lnTo>
                                  <a:pt x="151231" y="155587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37"/>
                                </a:moveTo>
                                <a:lnTo>
                                  <a:pt x="163334" y="96837"/>
                                </a:lnTo>
                                <a:lnTo>
                                  <a:pt x="162699" y="97472"/>
                                </a:lnTo>
                                <a:lnTo>
                                  <a:pt x="163334" y="97472"/>
                                </a:lnTo>
                                <a:lnTo>
                                  <a:pt x="163969" y="96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707"/>
                                </a:moveTo>
                                <a:lnTo>
                                  <a:pt x="163461" y="99707"/>
                                </a:lnTo>
                                <a:lnTo>
                                  <a:pt x="164096" y="100330"/>
                                </a:lnTo>
                                <a:lnTo>
                                  <a:pt x="164719" y="100330"/>
                                </a:lnTo>
                                <a:lnTo>
                                  <a:pt x="165354" y="9970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27"/>
                                </a:moveTo>
                                <a:lnTo>
                                  <a:pt x="164579" y="101892"/>
                                </a:lnTo>
                                <a:lnTo>
                                  <a:pt x="162687" y="101892"/>
                                </a:lnTo>
                                <a:lnTo>
                                  <a:pt x="164579" y="102527"/>
                                </a:lnTo>
                                <a:lnTo>
                                  <a:pt x="165849" y="102527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73"/>
                                </a:moveTo>
                                <a:lnTo>
                                  <a:pt x="168529" y="155194"/>
                                </a:lnTo>
                                <a:lnTo>
                                  <a:pt x="166839" y="155473"/>
                                </a:lnTo>
                                <a:lnTo>
                                  <a:pt x="168732" y="155473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44"/>
                                </a:moveTo>
                                <a:lnTo>
                                  <a:pt x="169722" y="154889"/>
                                </a:lnTo>
                                <a:lnTo>
                                  <a:pt x="169138" y="155473"/>
                                </a:lnTo>
                                <a:lnTo>
                                  <a:pt x="168732" y="155473"/>
                                </a:lnTo>
                                <a:lnTo>
                                  <a:pt x="169138" y="156044"/>
                                </a:lnTo>
                                <a:lnTo>
                                  <a:pt x="169722" y="156629"/>
                                </a:lnTo>
                                <a:lnTo>
                                  <a:pt x="169494" y="162369"/>
                                </a:lnTo>
                                <a:lnTo>
                                  <a:pt x="170294" y="160642"/>
                                </a:lnTo>
                                <a:lnTo>
                                  <a:pt x="170865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44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86"/>
                                </a:moveTo>
                                <a:lnTo>
                                  <a:pt x="175691" y="195186"/>
                                </a:lnTo>
                                <a:lnTo>
                                  <a:pt x="175691" y="196240"/>
                                </a:lnTo>
                                <a:lnTo>
                                  <a:pt x="176745" y="195186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18"/>
                                </a:moveTo>
                                <a:lnTo>
                                  <a:pt x="190233" y="6261"/>
                                </a:lnTo>
                                <a:lnTo>
                                  <a:pt x="189674" y="4559"/>
                                </a:lnTo>
                                <a:lnTo>
                                  <a:pt x="189331" y="4216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11811"/>
                                </a:lnTo>
                                <a:lnTo>
                                  <a:pt x="188696" y="14960"/>
                                </a:lnTo>
                                <a:lnTo>
                                  <a:pt x="188061" y="15595"/>
                                </a:lnTo>
                                <a:lnTo>
                                  <a:pt x="186804" y="13081"/>
                                </a:lnTo>
                                <a:lnTo>
                                  <a:pt x="186169" y="9918"/>
                                </a:lnTo>
                                <a:lnTo>
                                  <a:pt x="186804" y="2984"/>
                                </a:lnTo>
                                <a:lnTo>
                                  <a:pt x="188696" y="5511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4216"/>
                                </a:lnTo>
                                <a:lnTo>
                                  <a:pt x="188531" y="3416"/>
                                </a:lnTo>
                                <a:lnTo>
                                  <a:pt x="187807" y="2984"/>
                                </a:lnTo>
                                <a:lnTo>
                                  <a:pt x="185686" y="1701"/>
                                </a:lnTo>
                                <a:lnTo>
                                  <a:pt x="185686" y="3416"/>
                                </a:lnTo>
                                <a:lnTo>
                                  <a:pt x="185115" y="7416"/>
                                </a:lnTo>
                                <a:lnTo>
                                  <a:pt x="185115" y="11391"/>
                                </a:lnTo>
                                <a:lnTo>
                                  <a:pt x="186817" y="16522"/>
                                </a:lnTo>
                                <a:lnTo>
                                  <a:pt x="188531" y="18224"/>
                                </a:lnTo>
                                <a:lnTo>
                                  <a:pt x="189306" y="15595"/>
                                </a:lnTo>
                                <a:lnTo>
                                  <a:pt x="190233" y="12534"/>
                                </a:lnTo>
                                <a:lnTo>
                                  <a:pt x="190804" y="9118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71"/>
                                </a:moveTo>
                                <a:lnTo>
                                  <a:pt x="240931" y="10650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080" y="109258"/>
                                </a:lnTo>
                                <a:lnTo>
                                  <a:pt x="238226" y="111252"/>
                                </a:lnTo>
                                <a:lnTo>
                                  <a:pt x="235953" y="112102"/>
                                </a:lnTo>
                                <a:lnTo>
                                  <a:pt x="233527" y="11238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931" y="106502"/>
                                </a:lnTo>
                                <a:lnTo>
                                  <a:pt x="239788" y="107645"/>
                                </a:lnTo>
                                <a:lnTo>
                                  <a:pt x="234099" y="111061"/>
                                </a:lnTo>
                                <a:lnTo>
                                  <a:pt x="232956" y="112204"/>
                                </a:lnTo>
                                <a:lnTo>
                                  <a:pt x="232384" y="113919"/>
                                </a:lnTo>
                                <a:lnTo>
                                  <a:pt x="236372" y="112776"/>
                                </a:lnTo>
                                <a:lnTo>
                                  <a:pt x="237553" y="112382"/>
                                </a:lnTo>
                                <a:lnTo>
                                  <a:pt x="238086" y="112204"/>
                                </a:lnTo>
                                <a:lnTo>
                                  <a:pt x="239788" y="110490"/>
                                </a:lnTo>
                                <a:lnTo>
                                  <a:pt x="241503" y="108216"/>
                                </a:lnTo>
                                <a:lnTo>
                                  <a:pt x="241757" y="107416"/>
                                </a:lnTo>
                                <a:lnTo>
                                  <a:pt x="242062" y="106502"/>
                                </a:lnTo>
                                <a:lnTo>
                                  <a:pt x="242062" y="105371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31"/>
                                </a:moveTo>
                                <a:lnTo>
                                  <a:pt x="247192" y="107086"/>
                                </a:lnTo>
                                <a:lnTo>
                                  <a:pt x="246976" y="106807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418" y="113309"/>
                                </a:lnTo>
                                <a:lnTo>
                                  <a:pt x="246049" y="111645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71"/>
                                </a:lnTo>
                                <a:lnTo>
                                  <a:pt x="244919" y="105384"/>
                                </a:lnTo>
                                <a:lnTo>
                                  <a:pt x="246126" y="106756"/>
                                </a:lnTo>
                                <a:lnTo>
                                  <a:pt x="246888" y="108470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976" y="106807"/>
                                </a:lnTo>
                                <a:lnTo>
                                  <a:pt x="245491" y="104813"/>
                                </a:lnTo>
                                <a:lnTo>
                                  <a:pt x="245249" y="104571"/>
                                </a:lnTo>
                                <a:lnTo>
                                  <a:pt x="244919" y="104241"/>
                                </a:lnTo>
                                <a:lnTo>
                                  <a:pt x="244348" y="103657"/>
                                </a:lnTo>
                                <a:lnTo>
                                  <a:pt x="243776" y="103657"/>
                                </a:lnTo>
                                <a:lnTo>
                                  <a:pt x="243776" y="103085"/>
                                </a:lnTo>
                                <a:lnTo>
                                  <a:pt x="242366" y="102527"/>
                                </a:lnTo>
                                <a:lnTo>
                                  <a:pt x="242214" y="102476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3657"/>
                                </a:lnTo>
                                <a:lnTo>
                                  <a:pt x="237655" y="104813"/>
                                </a:lnTo>
                                <a:lnTo>
                                  <a:pt x="232524" y="104813"/>
                                </a:lnTo>
                                <a:lnTo>
                                  <a:pt x="234238" y="103085"/>
                                </a:lnTo>
                                <a:lnTo>
                                  <a:pt x="237083" y="102527"/>
                                </a:lnTo>
                                <a:lnTo>
                                  <a:pt x="239369" y="102527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2476"/>
                                </a:lnTo>
                                <a:lnTo>
                                  <a:pt x="240931" y="101955"/>
                                </a:lnTo>
                                <a:lnTo>
                                  <a:pt x="239788" y="101384"/>
                                </a:lnTo>
                                <a:lnTo>
                                  <a:pt x="235800" y="101384"/>
                                </a:lnTo>
                                <a:lnTo>
                                  <a:pt x="233527" y="102527"/>
                                </a:lnTo>
                                <a:lnTo>
                                  <a:pt x="231241" y="104241"/>
                                </a:lnTo>
                                <a:lnTo>
                                  <a:pt x="228968" y="105384"/>
                                </a:lnTo>
                                <a:lnTo>
                                  <a:pt x="231813" y="105384"/>
                                </a:lnTo>
                                <a:lnTo>
                                  <a:pt x="232384" y="105956"/>
                                </a:lnTo>
                                <a:lnTo>
                                  <a:pt x="239788" y="105384"/>
                                </a:lnTo>
                                <a:lnTo>
                                  <a:pt x="240931" y="105384"/>
                                </a:lnTo>
                                <a:lnTo>
                                  <a:pt x="241503" y="104813"/>
                                </a:lnTo>
                                <a:lnTo>
                                  <a:pt x="242633" y="104241"/>
                                </a:lnTo>
                                <a:lnTo>
                                  <a:pt x="243205" y="104813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17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309"/>
                                </a:lnTo>
                                <a:lnTo>
                                  <a:pt x="247192" y="112788"/>
                                </a:lnTo>
                                <a:lnTo>
                                  <a:pt x="247764" y="109931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97"/>
                                </a:moveTo>
                                <a:lnTo>
                                  <a:pt x="251752" y="19367"/>
                                </a:lnTo>
                                <a:lnTo>
                                  <a:pt x="251002" y="18249"/>
                                </a:lnTo>
                                <a:lnTo>
                                  <a:pt x="250609" y="17653"/>
                                </a:lnTo>
                                <a:lnTo>
                                  <a:pt x="250037" y="15963"/>
                                </a:lnTo>
                                <a:lnTo>
                                  <a:pt x="249961" y="18249"/>
                                </a:lnTo>
                                <a:lnTo>
                                  <a:pt x="243332" y="16459"/>
                                </a:lnTo>
                                <a:lnTo>
                                  <a:pt x="240309" y="15240"/>
                                </a:lnTo>
                                <a:lnTo>
                                  <a:pt x="237896" y="13423"/>
                                </a:lnTo>
                                <a:lnTo>
                                  <a:pt x="241515" y="13423"/>
                                </a:lnTo>
                                <a:lnTo>
                                  <a:pt x="244525" y="14033"/>
                                </a:lnTo>
                                <a:lnTo>
                                  <a:pt x="247548" y="15849"/>
                                </a:lnTo>
                                <a:lnTo>
                                  <a:pt x="248754" y="16459"/>
                                </a:lnTo>
                                <a:lnTo>
                                  <a:pt x="249961" y="18249"/>
                                </a:lnTo>
                                <a:lnTo>
                                  <a:pt x="249961" y="15887"/>
                                </a:lnTo>
                                <a:lnTo>
                                  <a:pt x="247764" y="13665"/>
                                </a:lnTo>
                                <a:lnTo>
                                  <a:pt x="247040" y="13423"/>
                                </a:lnTo>
                                <a:lnTo>
                                  <a:pt x="246049" y="13093"/>
                                </a:lnTo>
                                <a:lnTo>
                                  <a:pt x="240360" y="11963"/>
                                </a:lnTo>
                                <a:lnTo>
                                  <a:pt x="236943" y="11963"/>
                                </a:lnTo>
                                <a:lnTo>
                                  <a:pt x="237515" y="13665"/>
                                </a:lnTo>
                                <a:lnTo>
                                  <a:pt x="239217" y="15392"/>
                                </a:lnTo>
                                <a:lnTo>
                                  <a:pt x="242633" y="17653"/>
                                </a:lnTo>
                                <a:lnTo>
                                  <a:pt x="247764" y="18796"/>
                                </a:lnTo>
                                <a:lnTo>
                                  <a:pt x="250037" y="19367"/>
                                </a:lnTo>
                                <a:lnTo>
                                  <a:pt x="252895" y="20497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63"/>
                                </a:moveTo>
                                <a:lnTo>
                                  <a:pt x="247192" y="12"/>
                                </a:lnTo>
                                <a:lnTo>
                                  <a:pt x="247662" y="2857"/>
                                </a:lnTo>
                                <a:lnTo>
                                  <a:pt x="247789" y="6375"/>
                                </a:lnTo>
                                <a:lnTo>
                                  <a:pt x="248335" y="8559"/>
                                </a:lnTo>
                                <a:lnTo>
                                  <a:pt x="248335" y="10261"/>
                                </a:lnTo>
                                <a:lnTo>
                                  <a:pt x="248107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7256" y="9804"/>
                                </a:lnTo>
                                <a:lnTo>
                                  <a:pt x="243598" y="9080"/>
                                </a:lnTo>
                                <a:lnTo>
                                  <a:pt x="240614" y="7404"/>
                                </a:lnTo>
                                <a:lnTo>
                                  <a:pt x="237591" y="4991"/>
                                </a:lnTo>
                                <a:lnTo>
                                  <a:pt x="235178" y="2565"/>
                                </a:lnTo>
                                <a:lnTo>
                                  <a:pt x="238798" y="3175"/>
                                </a:lnTo>
                                <a:lnTo>
                                  <a:pt x="241820" y="4381"/>
                                </a:lnTo>
                                <a:lnTo>
                                  <a:pt x="244741" y="6375"/>
                                </a:lnTo>
                                <a:lnTo>
                                  <a:pt x="247256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6049" y="5689"/>
                                </a:lnTo>
                                <a:lnTo>
                                  <a:pt x="243205" y="3429"/>
                                </a:lnTo>
                                <a:lnTo>
                                  <a:pt x="240614" y="2565"/>
                                </a:lnTo>
                                <a:lnTo>
                                  <a:pt x="239788" y="2286"/>
                                </a:lnTo>
                                <a:lnTo>
                                  <a:pt x="235800" y="1714"/>
                                </a:lnTo>
                                <a:lnTo>
                                  <a:pt x="232956" y="1714"/>
                                </a:lnTo>
                                <a:lnTo>
                                  <a:pt x="234099" y="2857"/>
                                </a:lnTo>
                                <a:lnTo>
                                  <a:pt x="234670" y="2857"/>
                                </a:lnTo>
                                <a:lnTo>
                                  <a:pt x="236943" y="6261"/>
                                </a:lnTo>
                                <a:lnTo>
                                  <a:pt x="239788" y="8559"/>
                                </a:lnTo>
                                <a:lnTo>
                                  <a:pt x="243205" y="10833"/>
                                </a:lnTo>
                                <a:lnTo>
                                  <a:pt x="244919" y="10833"/>
                                </a:lnTo>
                                <a:lnTo>
                                  <a:pt x="247192" y="11391"/>
                                </a:lnTo>
                                <a:lnTo>
                                  <a:pt x="248335" y="10833"/>
                                </a:lnTo>
                                <a:lnTo>
                                  <a:pt x="248907" y="10833"/>
                                </a:lnTo>
                                <a:lnTo>
                                  <a:pt x="249478" y="11391"/>
                                </a:lnTo>
                                <a:lnTo>
                                  <a:pt x="253466" y="17665"/>
                                </a:lnTo>
                                <a:lnTo>
                                  <a:pt x="253466" y="15963"/>
                                </a:lnTo>
                                <a:lnTo>
                                  <a:pt x="250291" y="10261"/>
                                </a:lnTo>
                                <a:lnTo>
                                  <a:pt x="249478" y="6845"/>
                                </a:lnTo>
                                <a:lnTo>
                                  <a:pt x="248907" y="3429"/>
                                </a:lnTo>
                                <a:lnTo>
                                  <a:pt x="248907" y="2857"/>
                                </a:lnTo>
                                <a:lnTo>
                                  <a:pt x="252323" y="6261"/>
                                </a:lnTo>
                                <a:lnTo>
                                  <a:pt x="253288" y="7988"/>
                                </a:lnTo>
                                <a:lnTo>
                                  <a:pt x="253987" y="10223"/>
                                </a:lnTo>
                                <a:lnTo>
                                  <a:pt x="254596" y="13665"/>
                                </a:lnTo>
                                <a:lnTo>
                                  <a:pt x="254596" y="18237"/>
                                </a:lnTo>
                                <a:lnTo>
                                  <a:pt x="255739" y="14249"/>
                                </a:lnTo>
                                <a:lnTo>
                                  <a:pt x="255739" y="11963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20"/>
                                </a:moveTo>
                                <a:lnTo>
                                  <a:pt x="268173" y="10198"/>
                                </a:lnTo>
                                <a:lnTo>
                                  <a:pt x="267703" y="6845"/>
                                </a:lnTo>
                                <a:lnTo>
                                  <a:pt x="267258" y="596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10845"/>
                                </a:lnTo>
                                <a:lnTo>
                                  <a:pt x="265899" y="18796"/>
                                </a:lnTo>
                                <a:lnTo>
                                  <a:pt x="265214" y="18148"/>
                                </a:lnTo>
                                <a:lnTo>
                                  <a:pt x="263842" y="10198"/>
                                </a:lnTo>
                                <a:lnTo>
                                  <a:pt x="265214" y="4241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5969"/>
                                </a:lnTo>
                                <a:lnTo>
                                  <a:pt x="266395" y="4241"/>
                                </a:lnTo>
                                <a:lnTo>
                                  <a:pt x="265988" y="3429"/>
                                </a:lnTo>
                                <a:lnTo>
                                  <a:pt x="263715" y="584"/>
                                </a:lnTo>
                                <a:lnTo>
                                  <a:pt x="264287" y="2857"/>
                                </a:lnTo>
                                <a:lnTo>
                                  <a:pt x="263715" y="5689"/>
                                </a:lnTo>
                                <a:lnTo>
                                  <a:pt x="262572" y="10845"/>
                                </a:lnTo>
                                <a:lnTo>
                                  <a:pt x="263144" y="15963"/>
                                </a:lnTo>
                                <a:lnTo>
                                  <a:pt x="263715" y="18237"/>
                                </a:lnTo>
                                <a:lnTo>
                                  <a:pt x="265417" y="19939"/>
                                </a:lnTo>
                                <a:lnTo>
                                  <a:pt x="266560" y="18796"/>
                                </a:lnTo>
                                <a:lnTo>
                                  <a:pt x="267703" y="17665"/>
                                </a:lnTo>
                                <a:lnTo>
                                  <a:pt x="268274" y="14820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22"/>
                                </a:moveTo>
                                <a:lnTo>
                                  <a:pt x="269887" y="115531"/>
                                </a:lnTo>
                                <a:lnTo>
                                  <a:pt x="269887" y="117589"/>
                                </a:lnTo>
                                <a:lnTo>
                                  <a:pt x="267627" y="116763"/>
                                </a:lnTo>
                                <a:lnTo>
                                  <a:pt x="264744" y="115963"/>
                                </a:lnTo>
                                <a:lnTo>
                                  <a:pt x="263105" y="115049"/>
                                </a:lnTo>
                                <a:lnTo>
                                  <a:pt x="260413" y="113538"/>
                                </a:lnTo>
                                <a:lnTo>
                                  <a:pt x="263283" y="113499"/>
                                </a:lnTo>
                                <a:lnTo>
                                  <a:pt x="266217" y="114325"/>
                                </a:lnTo>
                                <a:lnTo>
                                  <a:pt x="268414" y="115138"/>
                                </a:lnTo>
                                <a:lnTo>
                                  <a:pt x="269887" y="117589"/>
                                </a:lnTo>
                                <a:lnTo>
                                  <a:pt x="269887" y="115531"/>
                                </a:lnTo>
                                <a:lnTo>
                                  <a:pt x="269405" y="115049"/>
                                </a:lnTo>
                                <a:lnTo>
                                  <a:pt x="266814" y="113499"/>
                                </a:lnTo>
                                <a:lnTo>
                                  <a:pt x="266560" y="113347"/>
                                </a:lnTo>
                                <a:lnTo>
                                  <a:pt x="263144" y="112776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600" y="119608"/>
                                </a:lnTo>
                                <a:lnTo>
                                  <a:pt x="258927" y="122682"/>
                                </a:lnTo>
                                <a:lnTo>
                                  <a:pt x="257479" y="125298"/>
                                </a:lnTo>
                                <a:lnTo>
                                  <a:pt x="256781" y="119608"/>
                                </a:lnTo>
                                <a:lnTo>
                                  <a:pt x="256819" y="115963"/>
                                </a:lnTo>
                                <a:lnTo>
                                  <a:pt x="257479" y="113538"/>
                                </a:lnTo>
                                <a:lnTo>
                                  <a:pt x="259283" y="116078"/>
                                </a:lnTo>
                                <a:lnTo>
                                  <a:pt x="259473" y="117894"/>
                                </a:lnTo>
                                <a:lnTo>
                                  <a:pt x="259600" y="119608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156" y="112776"/>
                                </a:lnTo>
                                <a:lnTo>
                                  <a:pt x="256882" y="111061"/>
                                </a:lnTo>
                                <a:lnTo>
                                  <a:pt x="256311" y="110502"/>
                                </a:lnTo>
                                <a:lnTo>
                                  <a:pt x="256882" y="111645"/>
                                </a:lnTo>
                                <a:lnTo>
                                  <a:pt x="257441" y="112204"/>
                                </a:lnTo>
                                <a:lnTo>
                                  <a:pt x="256311" y="113919"/>
                                </a:lnTo>
                                <a:lnTo>
                                  <a:pt x="255739" y="116192"/>
                                </a:lnTo>
                                <a:lnTo>
                                  <a:pt x="255270" y="117589"/>
                                </a:lnTo>
                                <a:lnTo>
                                  <a:pt x="255168" y="119608"/>
                                </a:lnTo>
                                <a:lnTo>
                                  <a:pt x="256311" y="123596"/>
                                </a:lnTo>
                                <a:lnTo>
                                  <a:pt x="256882" y="127012"/>
                                </a:lnTo>
                                <a:lnTo>
                                  <a:pt x="257441" y="127584"/>
                                </a:lnTo>
                                <a:lnTo>
                                  <a:pt x="258813" y="125298"/>
                                </a:lnTo>
                                <a:lnTo>
                                  <a:pt x="259156" y="124739"/>
                                </a:lnTo>
                                <a:lnTo>
                                  <a:pt x="260299" y="121881"/>
                                </a:lnTo>
                                <a:lnTo>
                                  <a:pt x="260299" y="115049"/>
                                </a:lnTo>
                                <a:lnTo>
                                  <a:pt x="262572" y="118465"/>
                                </a:lnTo>
                                <a:lnTo>
                                  <a:pt x="264287" y="122453"/>
                                </a:lnTo>
                                <a:lnTo>
                                  <a:pt x="265417" y="124739"/>
                                </a:lnTo>
                                <a:lnTo>
                                  <a:pt x="264858" y="127012"/>
                                </a:lnTo>
                                <a:lnTo>
                                  <a:pt x="264858" y="130429"/>
                                </a:lnTo>
                                <a:lnTo>
                                  <a:pt x="265988" y="131572"/>
                                </a:lnTo>
                                <a:lnTo>
                                  <a:pt x="267131" y="129286"/>
                                </a:lnTo>
                                <a:lnTo>
                                  <a:pt x="267131" y="125298"/>
                                </a:lnTo>
                                <a:lnTo>
                                  <a:pt x="266560" y="123596"/>
                                </a:lnTo>
                                <a:lnTo>
                                  <a:pt x="264287" y="119608"/>
                                </a:lnTo>
                                <a:lnTo>
                                  <a:pt x="262001" y="116192"/>
                                </a:lnTo>
                                <a:lnTo>
                                  <a:pt x="262001" y="115049"/>
                                </a:lnTo>
                                <a:lnTo>
                                  <a:pt x="264312" y="116776"/>
                                </a:lnTo>
                                <a:lnTo>
                                  <a:pt x="266560" y="117894"/>
                                </a:lnTo>
                                <a:lnTo>
                                  <a:pt x="271691" y="117894"/>
                                </a:lnTo>
                                <a:lnTo>
                                  <a:pt x="271691" y="117589"/>
                                </a:lnTo>
                                <a:lnTo>
                                  <a:pt x="271691" y="117322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23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23"/>
                                </a:lnTo>
                                <a:lnTo>
                                  <a:pt x="272796" y="35420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24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24"/>
                                </a:lnTo>
                                <a:lnTo>
                                  <a:pt x="264414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82"/>
                                </a:moveTo>
                                <a:lnTo>
                                  <a:pt x="280797" y="97980"/>
                                </a:lnTo>
                                <a:lnTo>
                                  <a:pt x="280606" y="97599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101587"/>
                                </a:lnTo>
                                <a:lnTo>
                                  <a:pt x="279095" y="104178"/>
                                </a:lnTo>
                                <a:lnTo>
                                  <a:pt x="276809" y="106794"/>
                                </a:lnTo>
                                <a:lnTo>
                                  <a:pt x="278333" y="101587"/>
                                </a:lnTo>
                                <a:lnTo>
                                  <a:pt x="278434" y="100812"/>
                                </a:lnTo>
                                <a:lnTo>
                                  <a:pt x="278701" y="99021"/>
                                </a:lnTo>
                                <a:lnTo>
                                  <a:pt x="279095" y="96367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97599"/>
                                </a:lnTo>
                                <a:lnTo>
                                  <a:pt x="279996" y="96367"/>
                                </a:lnTo>
                                <a:lnTo>
                                  <a:pt x="279666" y="95681"/>
                                </a:lnTo>
                                <a:lnTo>
                                  <a:pt x="279095" y="93980"/>
                                </a:lnTo>
                                <a:lnTo>
                                  <a:pt x="278523" y="95110"/>
                                </a:lnTo>
                                <a:lnTo>
                                  <a:pt x="278460" y="96367"/>
                                </a:lnTo>
                                <a:lnTo>
                                  <a:pt x="277952" y="97409"/>
                                </a:lnTo>
                                <a:lnTo>
                                  <a:pt x="277380" y="97980"/>
                                </a:lnTo>
                                <a:lnTo>
                                  <a:pt x="276212" y="98196"/>
                                </a:lnTo>
                                <a:lnTo>
                                  <a:pt x="276212" y="99021"/>
                                </a:lnTo>
                                <a:lnTo>
                                  <a:pt x="276072" y="100431"/>
                                </a:lnTo>
                                <a:lnTo>
                                  <a:pt x="274358" y="101295"/>
                                </a:lnTo>
                                <a:lnTo>
                                  <a:pt x="271653" y="101587"/>
                                </a:lnTo>
                                <a:lnTo>
                                  <a:pt x="269519" y="101434"/>
                                </a:lnTo>
                                <a:lnTo>
                                  <a:pt x="267957" y="100164"/>
                                </a:lnTo>
                                <a:lnTo>
                                  <a:pt x="276212" y="99021"/>
                                </a:lnTo>
                                <a:lnTo>
                                  <a:pt x="276212" y="98196"/>
                                </a:lnTo>
                                <a:lnTo>
                                  <a:pt x="271119" y="99110"/>
                                </a:lnTo>
                                <a:lnTo>
                                  <a:pt x="268274" y="99110"/>
                                </a:lnTo>
                                <a:lnTo>
                                  <a:pt x="265417" y="99682"/>
                                </a:lnTo>
                                <a:lnTo>
                                  <a:pt x="267766" y="101434"/>
                                </a:lnTo>
                                <a:lnTo>
                                  <a:pt x="269405" y="102527"/>
                                </a:lnTo>
                                <a:lnTo>
                                  <a:pt x="274535" y="102527"/>
                                </a:lnTo>
                                <a:lnTo>
                                  <a:pt x="276085" y="101587"/>
                                </a:lnTo>
                                <a:lnTo>
                                  <a:pt x="277380" y="100812"/>
                                </a:lnTo>
                                <a:lnTo>
                                  <a:pt x="276237" y="104813"/>
                                </a:lnTo>
                                <a:lnTo>
                                  <a:pt x="275678" y="107086"/>
                                </a:lnTo>
                                <a:lnTo>
                                  <a:pt x="275107" y="108788"/>
                                </a:lnTo>
                                <a:lnTo>
                                  <a:pt x="277507" y="106794"/>
                                </a:lnTo>
                                <a:lnTo>
                                  <a:pt x="278523" y="105956"/>
                                </a:lnTo>
                                <a:lnTo>
                                  <a:pt x="280225" y="104241"/>
                                </a:lnTo>
                                <a:lnTo>
                                  <a:pt x="281368" y="102527"/>
                                </a:lnTo>
                                <a:lnTo>
                                  <a:pt x="281940" y="100812"/>
                                </a:lnTo>
                                <a:lnTo>
                                  <a:pt x="281940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14"/>
                                </a:moveTo>
                                <a:lnTo>
                                  <a:pt x="284213" y="108229"/>
                                </a:lnTo>
                                <a:lnTo>
                                  <a:pt x="283070" y="109372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12788"/>
                                </a:lnTo>
                                <a:lnTo>
                                  <a:pt x="277380" y="123037"/>
                                </a:lnTo>
                                <a:lnTo>
                                  <a:pt x="277380" y="120192"/>
                                </a:lnTo>
                                <a:lnTo>
                                  <a:pt x="277952" y="117322"/>
                                </a:lnTo>
                                <a:lnTo>
                                  <a:pt x="278523" y="115062"/>
                                </a:lnTo>
                                <a:lnTo>
                                  <a:pt x="280225" y="113360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09372"/>
                                </a:lnTo>
                                <a:lnTo>
                                  <a:pt x="282511" y="109931"/>
                                </a:lnTo>
                                <a:lnTo>
                                  <a:pt x="280225" y="111645"/>
                                </a:lnTo>
                                <a:lnTo>
                                  <a:pt x="278523" y="113360"/>
                                </a:lnTo>
                                <a:lnTo>
                                  <a:pt x="276809" y="115633"/>
                                </a:lnTo>
                                <a:lnTo>
                                  <a:pt x="276237" y="118465"/>
                                </a:lnTo>
                                <a:lnTo>
                                  <a:pt x="276237" y="121894"/>
                                </a:lnTo>
                                <a:lnTo>
                                  <a:pt x="277380" y="124739"/>
                                </a:lnTo>
                                <a:lnTo>
                                  <a:pt x="278841" y="123037"/>
                                </a:lnTo>
                                <a:lnTo>
                                  <a:pt x="280797" y="120764"/>
                                </a:lnTo>
                                <a:lnTo>
                                  <a:pt x="283070" y="116205"/>
                                </a:lnTo>
                                <a:lnTo>
                                  <a:pt x="284073" y="111645"/>
                                </a:lnTo>
                                <a:lnTo>
                                  <a:pt x="284213" y="111061"/>
                                </a:lnTo>
                                <a:lnTo>
                                  <a:pt x="285356" y="106514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20"/>
                                </a:moveTo>
                                <a:lnTo>
                                  <a:pt x="297573" y="63017"/>
                                </a:lnTo>
                                <a:lnTo>
                                  <a:pt x="295567" y="61683"/>
                                </a:lnTo>
                                <a:lnTo>
                                  <a:pt x="295567" y="62433"/>
                                </a:lnTo>
                                <a:lnTo>
                                  <a:pt x="292011" y="63017"/>
                                </a:lnTo>
                                <a:lnTo>
                                  <a:pt x="288455" y="63017"/>
                                </a:lnTo>
                                <a:lnTo>
                                  <a:pt x="284899" y="61836"/>
                                </a:lnTo>
                                <a:lnTo>
                                  <a:pt x="281940" y="60655"/>
                                </a:lnTo>
                                <a:lnTo>
                                  <a:pt x="285496" y="60058"/>
                                </a:lnTo>
                                <a:lnTo>
                                  <a:pt x="289052" y="60058"/>
                                </a:lnTo>
                                <a:lnTo>
                                  <a:pt x="292608" y="61239"/>
                                </a:lnTo>
                                <a:lnTo>
                                  <a:pt x="295567" y="62433"/>
                                </a:lnTo>
                                <a:lnTo>
                                  <a:pt x="295567" y="61683"/>
                                </a:lnTo>
                                <a:lnTo>
                                  <a:pt x="293141" y="60058"/>
                                </a:lnTo>
                                <a:lnTo>
                                  <a:pt x="292760" y="59804"/>
                                </a:lnTo>
                                <a:lnTo>
                                  <a:pt x="291045" y="59245"/>
                                </a:lnTo>
                                <a:lnTo>
                                  <a:pt x="288201" y="58661"/>
                                </a:lnTo>
                                <a:lnTo>
                                  <a:pt x="285356" y="58661"/>
                                </a:lnTo>
                                <a:lnTo>
                                  <a:pt x="282511" y="59245"/>
                                </a:lnTo>
                                <a:lnTo>
                                  <a:pt x="280225" y="60947"/>
                                </a:lnTo>
                                <a:lnTo>
                                  <a:pt x="284213" y="63220"/>
                                </a:lnTo>
                                <a:lnTo>
                                  <a:pt x="288772" y="64363"/>
                                </a:lnTo>
                                <a:lnTo>
                                  <a:pt x="293331" y="64363"/>
                                </a:lnTo>
                                <a:lnTo>
                                  <a:pt x="297891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79044" y="1763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0571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89" y="36055"/>
                                </a:moveTo>
                                <a:lnTo>
                                  <a:pt x="155270" y="35585"/>
                                </a:lnTo>
                                <a:lnTo>
                                  <a:pt x="153619" y="40894"/>
                                </a:lnTo>
                                <a:lnTo>
                                  <a:pt x="150037" y="44589"/>
                                </a:lnTo>
                                <a:lnTo>
                                  <a:pt x="127901" y="44589"/>
                                </a:lnTo>
                                <a:lnTo>
                                  <a:pt x="127647" y="43180"/>
                                </a:lnTo>
                                <a:lnTo>
                                  <a:pt x="127647" y="24371"/>
                                </a:lnTo>
                                <a:lnTo>
                                  <a:pt x="145453" y="24371"/>
                                </a:lnTo>
                                <a:lnTo>
                                  <a:pt x="146913" y="26327"/>
                                </a:lnTo>
                                <a:lnTo>
                                  <a:pt x="147294" y="30746"/>
                                </a:lnTo>
                                <a:lnTo>
                                  <a:pt x="148577" y="30746"/>
                                </a:lnTo>
                                <a:lnTo>
                                  <a:pt x="148577" y="15176"/>
                                </a:lnTo>
                                <a:lnTo>
                                  <a:pt x="147294" y="15176"/>
                                </a:lnTo>
                                <a:lnTo>
                                  <a:pt x="146850" y="19672"/>
                                </a:lnTo>
                                <a:lnTo>
                                  <a:pt x="145516" y="21551"/>
                                </a:lnTo>
                                <a:lnTo>
                                  <a:pt x="127647" y="21551"/>
                                </a:lnTo>
                                <a:lnTo>
                                  <a:pt x="127647" y="3886"/>
                                </a:lnTo>
                                <a:lnTo>
                                  <a:pt x="147942" y="3886"/>
                                </a:lnTo>
                                <a:lnTo>
                                  <a:pt x="150685" y="5575"/>
                                </a:lnTo>
                                <a:lnTo>
                                  <a:pt x="151384" y="11214"/>
                                </a:lnTo>
                                <a:lnTo>
                                  <a:pt x="152654" y="11214"/>
                                </a:lnTo>
                                <a:lnTo>
                                  <a:pt x="152082" y="1066"/>
                                </a:lnTo>
                                <a:lnTo>
                                  <a:pt x="113868" y="1066"/>
                                </a:lnTo>
                                <a:lnTo>
                                  <a:pt x="113868" y="2425"/>
                                </a:lnTo>
                                <a:lnTo>
                                  <a:pt x="118973" y="2425"/>
                                </a:lnTo>
                                <a:lnTo>
                                  <a:pt x="120764" y="3505"/>
                                </a:lnTo>
                                <a:lnTo>
                                  <a:pt x="120764" y="44983"/>
                                </a:lnTo>
                                <a:lnTo>
                                  <a:pt x="118973" y="46062"/>
                                </a:lnTo>
                                <a:lnTo>
                                  <a:pt x="113868" y="46062"/>
                                </a:lnTo>
                                <a:lnTo>
                                  <a:pt x="113868" y="47409"/>
                                </a:lnTo>
                                <a:lnTo>
                                  <a:pt x="153035" y="47409"/>
                                </a:lnTo>
                                <a:lnTo>
                                  <a:pt x="156489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16.729313pt;width:238.65pt;height:37.35pt;mso-position-horizontal-relative:page;mso-position-vertical-relative:paragraph;z-index:15731712" id="docshapegroup18" coordorigin="1081,335" coordsize="4773,747">
                <v:shape style="position:absolute;left:1307;top:408;width:511;height:452" id="docshape19" coordorigin="1307,409" coordsize="511,452" path="m1333,449l1329,449,1323,451,1318,455,1313,461,1315,461,1319,455,1325,453,1333,449xm1334,447l1328,445,1321,443,1317,439,1324,437,1315,437,1315,439,1316,441,1321,445,1332,447,1334,447xm1339,445l1334,447,1338,447,1339,445xm1340,445l1340,445,1339,445,1340,445xm1350,505l1347,505,1347,507,1342,515,1334,519,1335,515,1340,509,1347,507,1347,505,1346,505,1341,507,1334,511,1332,515,1333,523,1335,521,1338,519,1340,517,1348,509,1349,507,1350,505xm1357,724l1356,721,1356,720,1356,723,1355,726,1353,722,1350,720,1348,719,1352,718,1355,720,1356,723,1356,720,1355,718,1354,718,1353,717,1349,716,1348,716,1348,717,1347,717,1345,717,1342,717,1345,719,1347,720,1353,724,1354,726,1352,728,1347,728,1347,727,1347,724,1349,722,1348,721,1347,721,1346,722,1344,726,1344,727,1346,729,1348,731,1350,732,1353,731,1355,730,1355,728,1356,726,1357,724xm1358,576l1358,576,1358,577,1358,576xm1364,834l1364,834,1363,835,1364,836,1364,835,1364,834xm1365,510l1363,509,1360,508,1365,510xm1369,587l1365,585,1360,587,1369,587xm1370,567l1367,567,1364,569,1361,571,1358,576,1362,575,1361,575,1365,571,1370,567xm1375,843l1369,842,1367,843,1364,844,1363,844,1362,842,1362,841,1359,839,1358,838,1358,835,1359,834,1361,833,1358,832,1357,832,1356,833,1355,835,1355,836,1356,839,1355,840,1354,840,1353,842,1350,843,1348,845,1348,846,1349,846,1350,844,1352,843,1355,843,1363,845,1363,846,1364,846,1366,845,1370,844,1375,844,1375,843xm1377,839l1374,838,1371,837,1366,838,1364,839,1364,841,1366,839,1370,839,1373,839,1377,839xm1380,848l1377,848,1377,847,1375,846,1367,846,1364,848,1364,850,1365,848,1367,848,1372,847,1376,848,1369,848,1367,850,1367,851,1369,851,1371,850,1379,850,1380,849,1380,848xm1380,832l1378,830,1375,828,1373,829,1369,830,1368,831,1367,833,1370,830,1376,830,1379,833,1379,834,1380,833,1380,832xm1388,836l1387,836,1383,835,1382,836,1381,837,1383,836,1386,836,1388,837,1388,836xm1399,839l1397,839,1384,839,1380,840,1377,843,1381,841,1385,840,1394,840,1397,841,1398,841,1399,840,1399,839xm1399,844l1392,842,1388,842,1385,843,1383,844,1381,846,1381,847,1385,845,1390,844,1394,844,1399,845,1399,844xm1403,848l1397,847,1390,847,1390,848,1390,848,1390,849,1393,848,1403,848xm1406,849l1397,849,1394,851,1406,851,1406,849xm1406,826l1404,824,1403,823,1401,824,1406,826xm1409,485l1409,485,1408,484,1409,485xm1416,809l1416,807,1415,804,1415,804,1415,812,1413,811,1412,810,1410,806,1408,799,1410,802,1412,805,1414,808,1415,812,1415,804,1413,802,1411,799,1408,796,1408,800,1408,804,1408,808,1410,811,1409,811,1408,810,1408,808,1407,807,1404,804,1402,804,1405,812,1406,814,1408,817,1410,818,1412,818,1414,817,1414,816,1415,815,1415,814,1413,816,1410,816,1407,813,1405,810,1405,807,1408,813,1412,813,1416,813,1416,812,1416,810,1416,809xm1420,813l1418,809,1417,806,1417,809,1418,813,1420,813xm1422,809l1421,806,1420,803,1418,801,1421,810,1421,813,1422,813,1422,809xm1432,782l1429,783,1429,785,1425,792,1425,789,1426,788,1429,785,1429,783,1429,783,1426,785,1425,788,1424,791,1424,793,1426,793,1427,792,1427,792,1429,789,1430,786,1430,785,1432,782xm1435,771l1434,771,1434,772,1432,775,1431,777,1430,780,1427,780,1427,778,1429,774,1431,772,1434,772,1434,771,1431,771,1428,774,1426,778,1425,780,1425,782,1428,782,1430,780,1431,780,1434,776,1435,772,1435,771xm1443,801l1442,800,1442,801,1443,801xm1456,772l1450,776,1449,776,1456,772xm1461,437l1461,436,1459,435,1461,437xm1462,437l1461,427,1459,423,1455,419,1452,417,1444,415,1447,427,1451,431,1456,435,1459,435,1454,431,1450,427,1447,421,1446,417,1451,419,1454,421,1458,425,1460,431,1461,436,1462,437xm1467,779l1467,779,1462,777,1462,778,1460,779,1457,779,1452,777,1460,777,1462,778,1462,777,1462,777,1460,776,1457,775,1452,775,1451,777,1451,778,1450,778,1453,779,1457,780,1464,780,1467,779xm1471,565l1467,563,1463,559,1459,553,1457,551,1454,549,1450,549,1452,551,1456,553,1461,559,1467,563,1470,565,1471,565xm1477,775l1476,774,1474,774,1474,774,1466,774,1460,772,1464,772,1467,772,1474,774,1474,774,1471,772,1470,771,1467,771,1463,770,1467,765,1467,763,1468,760,1466,761,1466,763,1463,768,1458,771,1458,770,1459,768,1461,766,1466,763,1466,761,1462,764,1459,766,1457,770,1452,771,1450,771,1448,769,1449,766,1451,763,1454,759,1454,761,1453,764,1451,767,1450,769,1451,770,1451,770,1454,769,1452,768,1454,765,1455,762,1456,759,1456,757,1451,761,1449,765,1448,768,1447,769,1447,770,1448,770,1447,771,1446,767,1446,765,1446,761,1445,763,1445,765,1445,775,1444,774,1443,772,1442,770,1443,767,1445,765,1445,763,1444,764,1442,768,1441,775,1442,776,1442,775,1443,777,1444,779,1444,779,1444,782,1441,785,1441,788,1438,788,1436,790,1439,786,1439,786,1441,783,1443,781,1444,782,1444,779,1443,779,1442,780,1442,779,1442,778,1442,777,1441,778,1440,777,1440,780,1439,781,1440,781,1440,782,1437,786,1437,785,1434,789,1432,791,1432,789,1433,787,1436,783,1437,783,1437,785,1438,783,1438,782,1438,781,1435,782,1436,781,1438,779,1440,780,1440,777,1440,777,1439,777,1437,778,1436,780,1435,781,1434,781,1435,776,1439,772,1439,776,1440,775,1440,772,1440,770,1441,768,1435,775,1433,780,1433,782,1434,784,1433,785,1432,787,1431,787,1430,789,1430,790,1431,792,1431,794,1430,796,1429,798,1428,802,1429,802,1433,795,1435,792,1436,791,1438,790,1439,790,1443,791,1445,792,1447,794,1445,794,1442,792,1440,792,1441,793,1440,794,1440,795,1437,798,1434,800,1434,799,1435,798,1440,795,1440,794,1439,795,1436,796,1434,797,1432,801,1433,802,1434,802,1435,801,1436,800,1439,798,1441,796,1441,795,1442,794,1443,794,1443,796,1442,798,1442,799,1443,800,1444,798,1444,796,1445,797,1445,798,1444,799,1444,801,1443,802,1447,805,1450,806,1456,808,1457,807,1456,806,1455,805,1455,806,1453,806,1447,803,1451,803,1455,806,1455,805,1454,803,1454,803,1457,804,1459,805,1463,805,1462,803,1460,801,1460,803,1459,803,1457,802,1452,799,1455,799,1457,800,1460,803,1460,801,1460,800,1458,799,1458,798,1455,797,1451,797,1450,798,1449,798,1451,800,1453,802,1450,801,1448,801,1447,802,1446,800,1446,796,1451,796,1453,796,1456,796,1460,799,1466,803,1471,803,1475,801,1476,801,1475,800,1473,799,1473,801,1467,801,1464,800,1462,799,1466,798,1468,799,1473,801,1473,799,1473,799,1472,798,1472,798,1470,797,1461,797,1459,796,1458,796,1457,795,1466,795,1468,793,1468,793,1472,793,1472,792,1469,791,1469,790,1469,792,1465,793,1459,793,1462,792,1466,791,1469,792,1469,790,1467,789,1463,789,1455,795,1452,794,1451,793,1448,792,1445,790,1444,789,1445,788,1447,788,1451,790,1455,790,1460,789,1463,788,1461,787,1461,788,1457,788,1454,789,1452,788,1448,787,1447,787,1449,786,1453,786,1461,788,1461,787,1458,786,1456,785,1452,784,1449,784,1447,785,1446,787,1444,787,1442,787,1444,785,1444,783,1451,783,1453,782,1454,781,1453,781,1451,780,1450,780,1450,781,1448,782,1447,781,1446,781,1450,781,1450,780,1450,779,1448,779,1444,780,1447,778,1449,776,1447,778,1446,778,1445,777,1446,776,1446,773,1447,772,1450,773,1452,772,1454,771,1457,770,1459,771,1459,773,1462,775,1467,776,1472,776,1477,775xm1482,674l1481,673,1480,677,1481,677,1482,675,1482,674xm1485,491l1482,491,1481,492,1481,493,1479,503,1475,507,1471,507,1472,505,1474,501,1477,497,1481,493,1481,492,1480,493,1478,493,1475,495,1473,499,1469,505,1469,503,1469,495,1468,492,1468,497,1468,503,1463,499,1460,495,1459,491,1458,485,1462,489,1466,493,1468,497,1468,492,1468,491,1466,491,1461,485,1458,481,1457,481,1457,491,1458,495,1460,499,1469,507,1469,508,1469,511,1469,511,1474,509,1477,507,1480,503,1481,501,1483,495,1485,491xm1488,475l1488,475,1478,475,1472,473,1460,471,1462,467,1464,465,1465,459,1464,457,1464,455,1458,459,1455,463,1454,465,1454,471,1456,471,1456,467,1457,463,1463,457,1463,459,1462,463,1461,467,1458,471,1457,471,1468,473,1475,475,1481,477,1485,477,1488,475xm1491,459l1490,459,1488,457,1488,457,1491,459xm1491,833l1483,833,1472,837,1460,839,1436,839,1438,840,1441,841,1442,840,1443,841,1457,841,1460,840,1465,840,1469,839,1477,837,1486,834,1491,833xm1491,665l1485,665,1486,667,1488,667,1488,669,1491,665xm1493,477l1488,475,1488,475,1493,477,1493,477xm1495,825l1484,825,1474,829,1463,831,1442,831,1441,831,1441,833,1434,833,1429,832,1427,830,1426,830,1434,830,1441,833,1441,831,1439,830,1437,830,1434,829,1434,828,1435,827,1437,827,1439,826,1442,822,1442,822,1442,821,1443,820,1444,820,1445,819,1444,819,1445,819,1447,817,1449,817,1450,816,1452,814,1455,813,1457,813,1458,812,1455,811,1455,810,1455,811,1451,813,1449,815,1445,816,1443,816,1448,811,1451,810,1455,811,1455,810,1454,810,1454,810,1452,809,1451,809,1448,810,1444,813,1443,814,1442,814,1441,815,1439,816,1442,816,1442,817,1442,818,1442,818,1442,819,1440,822,1437,825,1430,827,1430,826,1431,825,1432,824,1434,823,1436,821,1439,820,1442,819,1442,818,1439,818,1435,819,1430,824,1429,824,1430,821,1430,819,1431,818,1438,816,1439,816,1443,811,1445,810,1446,810,1446,810,1446,809,1442,808,1442,808,1442,810,1436,816,1433,816,1438,812,1440,810,1442,810,1442,808,1439,809,1430,816,1429,817,1429,819,1428,823,1425,828,1422,830,1422,830,1421,829,1421,829,1422,829,1423,828,1423,827,1423,826,1424,825,1425,823,1425,823,1429,819,1429,817,1423,823,1423,822,1424,820,1425,819,1426,818,1429,815,1431,813,1433,809,1437,808,1438,808,1439,807,1442,805,1442,804,1442,802,1442,803,1440,803,1440,804,1433,808,1433,807,1432,807,1431,808,1431,808,1431,809,1428,814,1426,817,1424,819,1425,815,1428,812,1431,809,1431,808,1430,807,1432,806,1434,805,1440,804,1440,803,1434,804,1430,805,1427,807,1429,807,1430,808,1425,812,1427,804,1426,803,1425,803,1427,800,1427,799,1428,795,1427,795,1426,794,1425,797,1424,800,1423,796,1423,795,1423,793,1424,788,1424,787,1424,784,1425,781,1423,777,1423,781,1421,787,1420,785,1420,781,1421,777,1422,776,1423,781,1423,777,1423,776,1423,776,1424,772,1421,774,1420,778,1418,780,1418,784,1419,787,1422,789,1422,791,1421,793,1420,790,1420,795,1416,793,1414,791,1414,784,1416,786,1418,790,1420,795,1420,790,1420,789,1418,787,1416,784,1416,783,1413,780,1412,780,1412,785,1414,792,1416,796,1417,796,1419,796,1421,799,1423,803,1424,804,1425,805,1423,815,1421,819,1421,825,1421,824,1419,822,1419,838,1419,841,1416,841,1419,838,1419,822,1419,822,1419,833,1418,836,1417,838,1412,842,1414,837,1416,834,1418,833,1419,833,1419,822,1418,821,1418,826,1417,826,1412,825,1410,823,1408,820,1414,822,1418,826,1418,821,1418,820,1417,817,1417,814,1420,819,1420,822,1421,825,1421,819,1421,819,1420,816,1419,814,1420,814,1420,815,1421,814,1422,814,1422,814,1421,814,1420,814,1418,814,1416,814,1416,816,1416,819,1418,823,1417,824,1415,821,1414,820,1410,819,1408,819,1406,820,1408,822,1409,824,1411,826,1415,827,1417,828,1417,828,1417,829,1415,831,1413,832,1406,833,1406,832,1409,830,1412,829,1417,829,1417,828,1410,828,1407,829,1405,832,1404,831,1403,830,1400,830,1399,829,1399,828,1399,826,1398,824,1396,824,1394,825,1390,827,1390,828,1388,829,1383,833,1381,833,1381,834,1382,834,1388,831,1393,828,1399,828,1399,830,1399,830,1390,833,1392,833,1396,832,1399,831,1401,831,1404,832,1403,833,1403,834,1408,834,1410,835,1413,834,1410,842,1411,845,1415,843,1420,843,1421,845,1417,844,1414,845,1418,845,1424,847,1419,847,1416,848,1415,849,1425,849,1429,849,1434,850,1434,849,1430,848,1426,848,1425,847,1425,839,1432,841,1437,844,1436,842,1436,840,1436,840,1434,837,1434,840,1430,839,1430,839,1424,835,1424,834,1424,845,1423,843,1422,842,1422,842,1422,841,1421,840,1421,838,1421,834,1423,836,1423,839,1424,845,1424,834,1424,834,1423,833,1423,832,1425,834,1429,835,1432,837,1434,840,1434,837,1432,835,1434,835,1449,836,1455,837,1467,837,1471,836,1487,831,1491,830,1488,830,1482,831,1473,833,1464,835,1446,835,1444,834,1443,834,1442,833,1449,833,1454,834,1460,834,1465,833,1471,831,1485,828,1495,826,1495,825xm1495,822l1487,821,1487,821,1486,822,1482,822,1484,821,1487,819,1489,817,1486,817,1486,818,1481,821,1477,824,1477,825,1475,825,1475,824,1475,823,1468,823,1468,824,1465,827,1462,828,1461,828,1460,827,1458,827,1459,827,1462,826,1468,824,1468,823,1464,823,1458,826,1455,827,1453,826,1452,825,1450,824,1446,824,1440,825,1442,827,1442,827,1446,826,1451,826,1452,828,1448,829,1444,829,1444,830,1445,830,1450,830,1452,830,1454,828,1459,830,1464,830,1466,828,1468,828,1468,827,1470,826,1475,826,1476,827,1477,826,1481,825,1486,824,1495,822xm1496,837l1487,837,1477,839,1468,842,1459,844,1449,845,1439,845,1439,846,1442,847,1460,847,1465,846,1476,842,1486,839,1496,837xm1496,841l1489,842,1482,844,1476,846,1461,849,1446,849,1439,848,1439,849,1447,851,1456,852,1464,851,1472,849,1480,847,1488,843,1492,842,1496,842,1496,841xm1497,671l1495,671,1492,675,1490,679,1488,681,1484,683,1480,683,1478,681,1477,679,1478,675,1478,674,1480,671,1483,671,1487,673,1487,677,1484,679,1482,679,1480,677,1480,679,1481,679,1483,681,1485,679,1486,679,1488,677,1488,671,1485,671,1484,669,1480,669,1477,673,1475,677,1476,681,1478,683,1481,685,1485,685,1488,683,1491,681,1494,675,1497,671xm1497,667l1494,669,1488,669,1488,669,1488,671,1493,671,1496,669,1497,667xm1500,698l1498,695,1496,693,1494,693,1493,691,1493,689,1495,687,1494,687,1492,683,1491,681,1491,683,1493,687,1492,689,1492,693,1494,695,1497,697,1498,699,1500,699,1500,698xm1501,551l1500,549,1499,551,1501,551xm1501,695l1500,693,1500,689,1497,687,1497,687,1499,689,1500,691,1499,692,1499,695,1500,697,1500,698,1501,697,1501,695xm1504,554l1503,553,1501,553,1504,554xm1506,554l1504,554,1505,555,1506,554xm1509,815l1508,814,1505,814,1502,815,1499,817,1497,819,1502,816,1504,815,1508,816,1509,815xm1512,809l1512,808,1510,807,1508,808,1504,809,1499,814,1495,814,1495,815,1494,817,1493,818,1495,817,1497,815,1500,815,1502,813,1505,811,1508,810,1512,810,1512,809xm1515,641l1515,637,1514,630,1513,623,1512,620,1510,614,1505,608,1500,604,1494,601,1489,599,1484,597,1474,597,1465,598,1456,600,1437,606,1428,610,1419,613,1413,613,1411,612,1413,611,1414,610,1414,609,1416,607,1416,605,1417,601,1417,596,1417,594,1416,591,1416,592,1416,594,1416,599,1415,603,1413,607,1410,612,1409,606,1411,600,1416,594,1416,592,1411,597,1408,605,1408,609,1409,613,1399,613,1389,611,1379,608,1370,605,1372,604,1373,602,1376,600,1378,598,1381,594,1383,587,1383,583,1382,583,1381,584,1381,587,1381,590,1379,594,1369,604,1369,600,1370,597,1374,593,1377,590,1381,587,1381,584,1379,587,1375,589,1371,593,1368,597,1367,598,1367,601,1366,605,1359,603,1352,603,1345,605,1338,609,1337,615,1336,622,1336,628,1338,634,1334,636,1329,639,1326,642,1323,647,1321,649,1320,655,1320,657,1322,668,1324,674,1327,677,1330,680,1334,682,1338,683,1346,686,1348,688,1352,691,1353,692,1353,694,1346,693,1342,694,1338,696,1335,699,1334,701,1334,708,1333,708,1333,711,1333,711,1333,712,1332,714,1330,714,1327,714,1327,717,1325,717,1325,719,1325,722,1323,722,1323,721,1325,719,1325,717,1324,717,1326,715,1327,717,1327,714,1327,715,1327,714,1327,714,1328,712,1333,712,1333,711,1328,711,1330,709,1332,709,1333,711,1333,708,1328,708,1326,708,1326,714,1323,714,1323,711,1326,714,1326,708,1324,709,1323,709,1323,716,1321,718,1321,714,1323,716,1323,709,1321,710,1320,712,1320,713,1320,719,1320,721,1324,727,1325,733,1324,736,1323,737,1320,738,1319,737,1318,736,1318,735,1319,732,1320,730,1323,730,1323,729,1322,728,1320,728,1317,729,1316,730,1315,732,1314,736,1316,738,1319,740,1322,741,1325,740,1327,739,1328,738,1329,736,1329,730,1328,727,1327,724,1327,722,1327,721,1328,719,1328,718,1328,717,1329,715,1329,715,1338,716,1347,715,1348,715,1349,714,1351,714,1353,714,1355,713,1355,713,1359,709,1359,708,1361,706,1361,703,1366,703,1369,702,1370,702,1371,701,1372,701,1375,700,1379,696,1381,691,1382,685,1382,677,1381,673,1380,672,1380,680,1380,685,1379,690,1379,693,1378,695,1375,697,1371,699,1366,701,1363,701,1363,698,1364,697,1368,696,1371,694,1372,694,1374,692,1375,689,1376,685,1376,680,1375,677,1373,674,1373,684,1373,687,1372,688,1371,691,1368,693,1364,694,1362,694,1361,691,1361,701,1360,701,1360,704,1359,707,1357,708,1357,705,1359,702,1360,703,1360,704,1360,701,1359,701,1360,698,1359,696,1359,692,1359,698,1357,702,1357,698,1357,697,1357,696,1357,696,1357,709,1352,713,1352,713,1354,710,1356,708,1356,707,1357,709,1357,696,1357,696,1357,703,1354,707,1353,707,1353,708,1353,708,1353,710,1350,713,1348,713,1348,714,1345,714,1341,714,1340,712,1344,712,1347,713,1348,714,1348,713,1347,713,1349,712,1349,712,1350,711,1351,711,1352,711,1353,710,1353,708,1348,711,1346,710,1347,709,1350,708,1353,708,1353,707,1352,707,1354,704,1355,702,1355,698,1357,703,1357,696,1355,692,1355,697,1355,696,1354,694,1354,693,1354,697,1354,700,1353,700,1353,702,1353,704,1351,706,1349,707,1345,708,1344,709,1344,709,1342,708,1342,708,1342,707,1343,705,1346,703,1350,702,1353,702,1353,700,1348,700,1343,701,1342,702,1342,710,1342,711,1339,711,1339,713,1339,714,1335,714,1333,714,1335,712,1335,712,1339,713,1339,711,1338,711,1336,710,1335,710,1339,709,1342,710,1342,702,1341,703,1340,705,1340,706,1341,708,1336,708,1336,705,1336,705,1336,702,1337,700,1339,698,1342,696,1346,696,1350,696,1354,697,1354,693,1353,691,1349,687,1340,681,1336,680,1333,679,1331,677,1331,676,1329,672,1329,665,1331,670,1333,674,1338,678,1345,682,1351,687,1354,691,1355,693,1355,694,1355,697,1355,692,1355,691,1352,687,1348,684,1344,681,1339,678,1334,674,1332,672,1332,671,1331,667,1331,665,1332,662,1333,668,1336,671,1339,674,1343,677,1350,683,1355,687,1357,689,1358,693,1359,696,1359,698,1359,692,1359,692,1358,691,1357,688,1353,684,1346,678,1338,672,1335,668,1334,665,1333,662,1333,661,1336,659,1336,661,1335,664,1336,667,1338,669,1341,672,1350,677,1354,681,1356,685,1359,689,1361,694,1361,695,1361,697,1361,701,1361,691,1361,690,1355,681,1352,677,1354,676,1355,675,1360,673,1364,673,1369,674,1372,676,1373,683,1373,684,1373,674,1373,674,1372,673,1371,672,1367,670,1364,670,1359,670,1354,672,1352,674,1351,676,1341,670,1346,668,1347,668,1352,665,1357,663,1360,663,1363,663,1367,664,1372,667,1376,670,1379,674,1380,680,1380,672,1378,669,1374,666,1370,663,1365,661,1362,660,1358,660,1355,661,1352,663,1346,666,1343,667,1339,668,1338,667,1337,666,1337,661,1338,659,1338,659,1339,657,1344,655,1358,655,1362,654,1366,652,1368,650,1369,649,1367,649,1365,650,1362,652,1364,650,1364,649,1364,643,1362,641,1362,647,1358,651,1359,652,1353,653,1341,653,1339,655,1337,655,1333,659,1329,662,1328,666,1328,672,1329,677,1327,674,1325,670,1324,667,1324,663,1324,661,1325,657,1326,656,1330,651,1340,644,1337,644,1333,646,1328,650,1321,657,1323,650,1328,643,1332,639,1337,636,1338,635,1339,635,1340,636,1342,638,1345,639,1356,641,1358,642,1361,643,1362,644,1362,647,1362,641,1362,641,1359,639,1355,639,1347,637,1344,636,1343,635,1341,635,1340,633,1340,631,1341,629,1343,628,1343,627,1344,626,1342,627,1341,627,1339,627,1342,625,1344,623,1338,623,1340,622,1342,622,1344,620,1341,620,1339,619,1343,618,1344,616,1345,615,1343,616,1340,616,1342,615,1344,614,1345,613,1346,612,1343,613,1340,613,1342,612,1344,611,1346,609,1347,608,1344,609,1342,609,1347,605,1353,605,1359,605,1364,605,1377,609,1382,611,1388,612,1392,614,1397,614,1406,615,1412,614,1417,614,1422,613,1429,611,1441,607,1451,604,1458,601,1472,599,1478,599,1486,600,1492,602,1498,605,1503,608,1495,605,1493,605,1499,608,1503,611,1504,612,1505,614,1500,611,1494,609,1500,613,1503,615,1508,620,1507,620,1503,618,1500,615,1492,613,1500,617,1503,619,1506,623,1505,622,1500,620,1496,619,1494,618,1503,623,1506,625,1510,630,1509,630,1506,627,1502,624,1498,623,1494,623,1500,625,1505,629,1510,633,1513,639,1513,643,1514,647,1515,641xm1515,839l1512,840,1511,841,1513,841,1513,840,1514,840,1515,839xm1517,561l1510,551,1498,541,1493,535,1484,529,1481,527,1477,525,1482,519,1485,513,1484,507,1484,505,1483,505,1483,513,1481,519,1479,519,1476,525,1475,525,1474,521,1474,525,1442,513,1444,513,1444,511,1445,511,1448,509,1456,509,1460,513,1447,513,1451,515,1459,515,1460,513,1463,515,1467,519,1471,521,1473,523,1474,525,1474,521,1474,519,1475,513,1479,511,1483,507,1483,513,1483,505,1477,509,1473,515,1472,519,1470,515,1470,519,1462,513,1456,505,1460,507,1463,507,1466,511,1470,515,1470,519,1470,515,1469,511,1468,511,1468,510,1467,509,1465,507,1461,505,1458,503,1453,503,1457,509,1450,507,1446,509,1444,509,1446,503,1447,501,1446,497,1445,496,1445,499,1445,503,1443,507,1442,509,1441,513,1440,511,1439,509,1439,503,1441,491,1444,497,1445,499,1445,496,1444,495,1444,491,1450,491,1455,483,1457,479,1459,477,1465,477,1477,481,1490,481,1478,479,1471,477,1464,475,1459,473,1459,475,1453,481,1451,487,1447,489,1443,491,1444,489,1444,487,1447,483,1452,477,1459,475,1459,473,1457,473,1451,473,1451,475,1448,479,1445,481,1442,485,1442,489,1440,487,1439,487,1439,491,1438,495,1437,500,1437,511,1433,509,1431,505,1428,499,1427,493,1431,497,1435,503,1437,511,1437,500,1437,503,1435,499,1432,495,1429,493,1425,491,1425,489,1432,489,1442,481,1445,477,1447,475,1451,475,1451,473,1448,473,1441,471,1431,471,1428,469,1420,469,1426,471,1432,473,1427,475,1422,477,1411,477,1412,473,1416,471,1420,469,1416,469,1413,471,1409,477,1409,471,1408,467,1408,473,1408,477,1404,473,1401,469,1399,463,1399,461,1399,459,1400,457,1406,465,1408,473,1408,467,1408,465,1406,461,1401,457,1399,453,1399,447,1399,441,1398,441,1397,445,1397,447,1397,451,1397,455,1394,461,1389,465,1389,461,1391,455,1394,451,1397,447,1397,445,1397,445,1395,447,1391,453,1388,457,1387,461,1387,463,1388,465,1388,467,1384,465,1379,461,1381,465,1386,467,1390,471,1399,477,1404,481,1408,484,1399,475,1390,469,1392,467,1394,465,1397,463,1398,459,1398,465,1399,469,1399,471,1408,479,1424,479,1427,477,1430,475,1435,473,1446,473,1442,474,1442,477,1439,481,1433,485,1424,489,1421,487,1423,483,1426,481,1431,479,1437,477,1442,477,1442,474,1438,475,1433,477,1429,479,1425,479,1423,483,1420,485,1420,489,1422,489,1424,491,1425,495,1427,501,1429,505,1422,499,1415,491,1409,485,1419,497,1427,507,1431,509,1433,511,1439,513,1450,519,1455,519,1461,521,1468,525,1465,527,1466,527,1470,525,1473,525,1474,527,1471,527,1471,529,1477,527,1480,529,1478,531,1479,531,1483,529,1485,533,1487,533,1490,535,1487,535,1487,537,1492,537,1496,541,1492,541,1496,543,1499,543,1501,545,1495,545,1497,547,1503,547,1505,549,1503,551,1506,551,1508,553,1506,554,1506,555,1511,557,1512,559,1503,559,1509,561,1510,561,1513,561,1517,561xm1519,813l1518,813,1517,813,1515,812,1512,813,1511,814,1512,813,1519,813xm1521,836l1517,836,1514,837,1512,837,1511,839,1516,838,1521,837,1521,836xm1525,831l1519,832,1513,833,1511,834,1509,836,1513,836,1517,834,1521,833,1525,832,1525,831xm1527,674l1527,675,1527,675,1527,674xm1528,807l1527,806,1525,806,1521,807,1528,807xm1529,827l1521,827,1515,829,1512,830,1511,830,1511,832,1529,827xm1532,821l1521,823,1515,824,1510,827,1510,828,1510,830,1521,826,1532,821xm1537,817l1515,821,1512,821,1510,822,1510,824,1516,821,1522,820,1537,817xm1538,769l1537,766,1535,765,1531,765,1528,769,1527,770,1528,775,1531,778,1537,778,1537,779,1538,778,1531,778,1530,776,1529,772,1530,769,1531,768,1534,767,1536,769,1537,771,1535,773,1533,773,1534,774,1535,774,1538,771,1538,769xm1539,814l1530,814,1521,815,1516,815,1512,817,1508,819,1504,822,1513,819,1521,817,1530,815,1539,814xm1540,840l1538,839,1536,837,1530,836,1530,837,1532,837,1534,838,1538,839,1536,840,1534,841,1530,843,1538,843,1539,842,1540,841,1540,840xm1540,803l1539,802,1538,802,1534,804,1530,807,1526,810,1521,813,1524,812,1527,811,1531,807,1536,804,1538,804,1540,804,1540,803xm1541,776l1538,778,1539,778,1541,776xm1542,828l1538,828,1538,829,1540,829,1542,828xm1549,848l1548,847,1542,848,1535,847,1509,845,1502,846,1495,847,1500,847,1504,846,1515,847,1532,848,1540,848,1549,848xm1553,423l1552,423,1552,423,1553,423xm1553,630l1551,630,1550,630,1549,630,1550,629,1550,627,1551,625,1551,623,1549,621,1547,621,1545,621,1548,622,1548,626,1547,629,1548,630,1549,631,1551,631,1553,630xm1554,667l1544,667,1544,669,1548,669,1554,667xm1555,826l1553,824,1548,824,1548,826,1549,826,1549,825,1552,825,1552,827,1551,829,1546,831,1545,830,1546,830,1546,830,1546,829,1544,828,1542,828,1543,829,1542,830,1541,831,1538,832,1541,832,1543,831,1546,832,1547,832,1551,831,1555,828,1555,826xm1556,661l1554,661,1554,663,1553,665,1554,667,1555,665,1555,663,1556,661xm1557,431l1553,431,1550,433,1546,439,1542,439,1546,441,1546,441,1548,437,1551,433,1557,431xm1557,822l1555,821,1553,821,1555,822,1557,822xm1558,818l1556,818,1556,819,1558,819,1558,818xm1560,815l1558,814,1557,814,1557,815,1560,815xm1561,729l1559,729,1559,731,1561,729xm1565,725l1561,727,1561,729,1565,725xm1565,595l1563,593,1565,595,1565,595xm1567,613l1567,613,1567,613,1567,613xm1568,585l1566,583,1563,583,1566,585,1568,585xm1569,819l1567,819,1566,820,1565,820,1565,821,1568,821,1568,820,1569,819xm1569,619l1569,619,1569,619,1569,619xm1570,822l1568,821,1566,822,1562,823,1568,823,1566,825,1562,825,1560,826,1559,827,1566,827,1566,828,1564,829,1557,829,1564,830,1564,830,1567,830,1568,828,1570,822xm1570,819l1569,821,1570,821,1570,819xm1573,661l1572,659,1572,659,1571,661,1569,663,1568,665,1569,665,1569,667,1568,667,1567,669,1567,671,1569,673,1571,677,1572,677,1571,673,1569,671,1569,669,1573,661xm1575,425l1574,425,1574,425,1575,425xm1575,601l1569,599,1571,601,1575,601xm1575,834l1572,838,1571,838,1571,840,1570,842,1568,843,1565,843,1565,845,1561,850,1556,848,1558,846,1563,846,1565,846,1565,845,1565,843,1565,843,1561,844,1558,846,1554,846,1556,843,1562,842,1563,842,1567,841,1571,840,1571,838,1570,839,1570,838,1569,837,1569,839,1563,840,1556,842,1556,840,1557,839,1560,840,1563,839,1569,839,1569,837,1569,837,1567,836,1566,835,1566,834,1565,833,1567,831,1565,831,1565,836,1564,837,1561,837,1559,838,1559,837,1561,835,1561,835,1564,834,1565,836,1565,831,1563,831,1558,831,1553,831,1560,833,1556,835,1552,834,1551,834,1551,835,1556,837,1556,838,1552,838,1551,839,1555,839,1555,841,1554,842,1552,842,1549,841,1552,843,1554,845,1555,848,1556,850,1557,851,1559,852,1562,852,1561,851,1562,850,1562,850,1563,848,1565,848,1566,848,1568,845,1570,843,1571,840,1572,839,1573,838,1575,834xm1576,593l1570,591,1565,591,1561,589,1564,591,1568,593,1576,593xm1578,848l1577,848,1578,849,1578,848xm1579,847l1579,845,1578,845,1578,848,1579,847xm1583,445l1582,445,1583,445,1583,445xm1585,749l1582,749,1574,749,1565,749,1573,751,1583,751,1585,751,1585,749xm1587,718l1586,718,1586,720,1587,718xm1589,773l1588,773,1588,775,1589,775,1589,773xm1590,779l1590,779,1590,782,1590,785,1590,781,1590,779xm1590,711l1589,711,1586,714,1590,711xm1591,834l1590,834,1591,835,1591,834xm1592,835l1592,835,1591,835,1592,835xm1593,420l1592,421,1592,421,1593,420xm1594,771l1592,767,1590,767,1591,769,1592,769,1592,771,1594,771xm1598,575l1598,575,1598,575,1598,575xm1599,705l1596,703,1593,703,1599,705,1599,705xm1600,709l1593,709,1590,713,1599,723,1598,721,1596,719,1592,713,1593,711,1600,711,1600,709xm1600,411l1594,415,1588,415,1584,417,1582,419,1580,419,1578,423,1575,425,1578,425,1576,429,1573,433,1570,435,1571,435,1575,433,1579,425,1582,427,1584,431,1592,435,1597,435,1587,431,1583,427,1581,423,1584,423,1590,427,1593,429,1597,435,1600,435,1593,427,1589,425,1585,423,1592,421,1587,421,1581,423,1582,421,1584,419,1588,417,1593,417,1598,415,1596,417,1593,420,1595,419,1598,419,1600,415,1600,411xm1601,611l1597,611,1596,613,1600,613,1601,611xm1603,778l1598,778,1595,780,1594,783,1593,786,1593,790,1594,786,1598,780,1600,778,1603,778xm1604,575l1601,573,1598,575,1604,575xm1605,792l1605,791,1605,791,1605,792xm1607,529l1604,527,1601,527,1603,529,1607,529xm1608,551l1608,551,1608,551,1608,551xm1608,450l1607,451,1608,451,1608,450xm1609,607l1605,607,1601,609,1607,609,1609,607xm1611,525l1606,525,1607,527,1609,527,1611,525xm1612,837l1611,837,1611,837,1612,837xm1615,847l1614,846,1608,848,1605,849,1602,851,1611,849,1615,847xm1617,521l1613,519,1613,521,1609,521,1612,523,1615,521,1617,521xm1617,711l1614,711,1614,713,1612,713,1612,711,1609,709,1606,709,1605,711,1604,707,1602,705,1600,705,1602,709,1601,711,1602,711,1604,713,1605,713,1604,715,1602,715,1600,713,1600,713,1600,719,1599,717,1597,717,1597,719,1598,721,1601,721,1602,719,1602,717,1606,717,1607,715,1607,713,1606,711,1609,711,1611,713,1613,715,1615,715,1616,713,1617,711xm1618,845l1616,846,1615,847,1618,845xm1618,711l1618,711,1617,711,1618,711xm1620,844l1617,846,1619,845,1620,844xm1623,803l1620,801,1619,801,1619,803,1623,803xm1623,563l1618,563,1615,561,1611,559,1608,551,1607,551,1608,555,1612,561,1618,565,1623,563xm1627,757l1625,757,1623,755,1618,759,1617,763,1619,767,1624,767,1621,765,1620,763,1620,761,1621,759,1623,757,1624,757,1625,759,1625,761,1624,761,1623,763,1625,763,1626,761,1627,757xm1629,802l1625,796,1625,797,1629,802xm1631,757l1628,755,1627,755,1629,757,1630,757,1630,759,1628,763,1624,767,1625,767,1628,765,1630,763,1631,759,1631,757xm1634,641l1630,639,1628,635,1628,631,1629,629,1631,627,1630,627,1628,629,1626,631,1626,635,1628,639,1630,641,1634,641xm1634,837l1632,835,1631,835,1632,837,1634,837xm1634,790l1634,788,1632,787,1631,787,1630,791,1629,793,1629,795,1627,795,1626,795,1625,795,1627,796,1629,797,1631,802,1631,798,1632,798,1633,799,1633,798,1631,797,1630,796,1630,792,1631,790,1632,789,1633,791,1633,796,1634,795,1634,790xm1634,635l1633,635,1633,632,1633,631,1632,631,1631,634,1632,635,1633,636,1634,635xm1637,635l1635,633,1636,635,1636,639,1635,641,1636,641,1637,637,1637,635xm1645,830l1644,831,1645,831,1645,830xm1645,705l1644,705,1642,709,1641,715,1640,713,1640,711,1639,710,1639,713,1639,715,1638,717,1637,717,1637,713,1638,711,1639,713,1639,710,1638,709,1643,703,1641,703,1640,705,1636,711,1635,713,1632,717,1636,719,1639,719,1641,717,1643,715,1643,717,1644,717,1643,713,1644,709,1645,705xm1647,539l1646,538,1645,539,1647,539xm1647,537l1644,538,1646,538,1647,537xm1649,797l1645,797,1644,797,1644,798,1642,799,1637,799,1640,797,1644,798,1644,797,1642,796,1639,795,1636,796,1634,798,1632,804,1635,800,1638,800,1640,801,1645,800,1647,799,1649,797xm1655,713l1655,712,1654,712,1655,713xm1659,491l1658,491,1658,491,1659,491xm1669,601l1665,599,1662,599,1659,601,1667,601,1666,603,1667,603,1669,601xm1669,585l1665,583,1662,583,1663,585,1669,585xm1675,583l1669,585,1672,585,1675,583xm1697,797l1690,797,1691,799,1695,799,1697,797xm1700,603l1697,601,1696,601,1693,599,1691,599,1690,597,1691,595,1688,593,1683,593,1688,595,1690,597,1689,601,1689,601,1690,603,1686,607,1684,609,1684,613,1682,615,1681,617,1681,621,1682,621,1684,627,1680,627,1680,625,1679,625,1679,627,1680,629,1684,629,1684,627,1683,621,1684,617,1687,615,1683,615,1685,613,1690,611,1690,609,1685,611,1686,609,1687,609,1690,607,1686,607,1688,605,1692,603,1694,605,1695,605,1693,603,1690,601,1695,601,1696,603,1697,603,1697,605,1697,607,1698,605,1698,605,1700,603,1700,603xm1702,761l1700,762,1700,763,1702,761xm1715,818l1715,819,1715,819,1715,818xm1717,675l1717,675,1715,677,1715,677,1717,675xm1726,495l1726,495,1725,495,1726,495xm1736,819l1735,819,1733,822,1736,819xm1741,796l1739,795,1735,795,1731,796,1726,800,1722,805,1721,811,1720,816,1722,809,1724,805,1728,802,1730,800,1734,798,1741,798,1741,796xm1741,817l1739,817,1736,819,1738,819,1741,817xm1744,506l1742,508,1740,511,1743,507,1744,507,1744,506xm1747,809l1746,807,1736,807,1733,809,1729,813,1725,819,1728,817,1732,813,1735,811,1741,809,1743,809,1746,811,1747,809xm1765,462l1763,463,1763,463,1765,462xm1766,557l1764,559,1764,559,1766,557xm1767,591l1765,588,1765,597,1763,607,1761,605,1760,603,1760,596,1761,593,1762,587,1764,591,1765,597,1765,588,1764,587,1763,585,1761,581,1759,589,1758,596,1758,601,1759,605,1761,607,1764,609,1764,607,1766,603,1767,597,1767,591xm1767,435l1766,431,1765,428,1765,433,1765,437,1763,441,1762,435,1760,431,1758,425,1758,421,1759,419,1761,423,1762,425,1765,433,1765,428,1761,421,1761,419,1759,415,1758,419,1757,423,1761,443,1761,447,1761,451,1762,451,1765,441,1766,437,1767,435xm1769,545l1767,545,1767,545,1769,545xm1776,459l1775,459,1765,462,1776,459xm1780,824l1778,823,1773,821,1777,823,1780,824xm1798,583l1798,583,1798,583,1798,583xm1807,822l1805,818,1799,813,1793,811,1790,810,1786,810,1779,812,1782,809,1785,807,1790,806,1793,804,1794,804,1792,804,1791,803,1789,803,1787,802,1784,803,1782,804,1780,806,1778,808,1775,813,1773,815,1771,816,1770,817,1772,813,1773,811,1776,808,1777,804,1777,803,1770,810,1768,813,1768,819,1767,821,1764,824,1769,821,1772,820,1773,821,1784,821,1788,819,1784,817,1780,817,1775,818,1772,819,1779,814,1782,813,1787,813,1789,817,1791,820,1796,825,1797,825,1796,822,1794,819,1789,813,1792,813,1796,814,1799,816,1802,819,1803,821,1803,824,1802,830,1803,830,1804,829,1804,828,1805,827,1806,825,1807,822xm1808,813l1807,809,1803,806,1801,805,1799,805,1798,806,1796,806,1794,808,1792,809,1800,810,1805,811,1808,813xm1817,841l1815,837,1810,835,1800,835,1798,836,1798,843,1798,843,1798,847,1796,847,1797,845,1798,847,1798,843,1796,843,1796,841,1798,843,1798,836,1796,837,1796,837,1796,853,1787,853,1787,851,1789,849,1792,849,1796,853,1796,837,1795,837,1795,845,1793,845,1793,847,1791,845,1793,843,1794,843,1795,845,1795,837,1795,837,1798,835,1797,835,1794,833,1793,833,1790,829,1783,827,1780,825,1782,827,1786,829,1792,835,1789,835,1788,837,1793,837,1794,839,1794,841,1790,841,1790,847,1787,849,1786,851,1785,851,1785,853,1777,853,1778,851,1779,851,1785,853,1785,851,1784,851,1786,847,1790,847,1790,841,1789,841,1789,843,1786,845,1783,849,1780,849,1786,845,1787,843,1789,843,1789,841,1785,841,1782,843,1781,845,1779,845,1781,841,1784,841,1784,839,1784,839,1785,837,1782,839,1780,837,1780,841,1779,841,1779,845,1778,847,1777,847,1777,849,1776,851,1775,849,1775,851,1773,851,1772,853,1769,853,1768,853,1767,851,1766,853,1761,853,1761,851,1755,851,1758,849,1762,849,1762,851,1767,851,1769,851,1769,853,1773,851,1774,851,1775,851,1775,849,1777,849,1777,847,1774,847,1776,845,1779,845,1779,841,1777,841,1778,839,1780,841,1780,837,1777,836,1777,839,1774,839,1774,838,1774,843,1774,843,1774,847,1771,851,1769,851,1768,849,1769,847,1774,847,1774,843,1773,843,1772,845,1770,843,1771,843,1773,841,1774,843,1774,838,1771,836,1771,837,1769,837,1769,839,1768,840,1768,847,1764,847,1766,845,1767,845,1768,847,1768,840,1767,841,1764,841,1765,839,1769,839,1769,837,1768,837,1768,835,1771,837,1771,836,1769,835,1777,839,1777,836,1773,833,1764,833,1764,839,1763,839,1763,845,1758,845,1759,843,1761,843,1763,845,1763,839,1761,841,1757,841,1758,839,1760,837,1764,839,1764,833,1758,833,1758,831,1757,831,1757,837,1757,837,1757,847,1755,849,1751,849,1753,847,1757,847,1757,837,1757,837,1757,841,1756,843,1749,843,1749,851,1744,853,1739,853,1744,851,1749,851,1749,843,1749,843,1749,845,1748,847,1743,847,1745,845,1749,845,1749,843,1749,843,1752,841,1757,841,1757,837,1754,839,1750,839,1753,837,1755,835,1757,837,1757,831,1751,831,1751,835,1749,836,1749,839,1746,841,1745,843,1743,841,1746,839,1749,839,1749,836,1748,837,1746,837,1745,835,1751,835,1751,831,1750,831,1754,829,1765,829,1779,833,1782,835,1782,833,1783,833,1785,837,1785,833,1778,829,1775,827,1764,825,1763,827,1760,827,1752,829,1749,831,1746,833,1744,833,1745,831,1749,827,1754,825,1746,823,1746,823,1747,825,1748,825,1746,827,1744,828,1744,839,1742,840,1742,849,1740,851,1733,851,1737,849,1742,849,1742,840,1742,841,1741,841,1741,845,1738,847,1735,847,1735,849,1730,853,1725,853,1728,851,1729,851,1730,849,1735,849,1735,847,1734,847,1738,845,1739,843,1741,845,1741,841,1740,841,1739,839,1741,837,1743,837,1744,839,1744,828,1742,829,1741,828,1741,831,1741,833,1740,833,1740,837,1737,837,1737,841,1734,845,1731,845,1731,847,1726,851,1721,851,1726,847,1731,847,1731,845,1730,845,1734,841,1737,841,1737,837,1733,837,1734,835,1736,835,1740,837,1740,833,1738,833,1741,831,1741,828,1740,827,1738,827,1740,825,1742,825,1746,823,1738,823,1742,819,1747,819,1752,817,1758,819,1761,821,1761,823,1760,823,1758,821,1757,821,1757,823,1758,825,1761,825,1764,823,1764,821,1765,819,1764,817,1758,815,1751,815,1741,819,1737,822,1737,825,1736,827,1736,825,1737,825,1737,822,1735,825,1733,825,1733,829,1732,830,1732,841,1728,845,1725,845,1725,847,1720,851,1717,851,1716,853,1723,853,1721,855,1716,855,1716,853,1714,853,1714,851,1716,851,1713,849,1712,847,1709,847,1705,847,1702,845,1703,843,1704,843,1704,845,1707,843,1711,845,1709,845,1709,847,1713,845,1717,845,1716,847,1714,847,1714,849,1715,849,1719,847,1725,847,1725,845,1723,845,1727,839,1732,841,1732,830,1732,831,1731,831,1731,835,1730,837,1727,837,1729,835,1731,835,1731,831,1727,831,1727,833,1725,834,1725,839,1721,843,1716,843,1721,841,1723,839,1725,839,1725,834,1725,835,1720,835,1723,833,1727,833,1727,831,1726,831,1728,829,1733,829,1733,825,1731,825,1733,822,1730,825,1728,825,1727,823,1727,827,1724,829,1720,829,1721,827,1727,827,1727,823,1727,823,1735,815,1740,813,1741,813,1744,811,1740,811,1732,815,1730,817,1726,823,1724,823,1725,819,1723,823,1723,821,1725,813,1731,805,1733,803,1732,803,1729,805,1725,809,1721,818,1721,823,1721,825,1720,825,1720,839,1716,841,1714,843,1710,841,1715,839,1720,839,1720,825,1720,825,1720,827,1719,827,1719,831,1717,835,1712,835,1714,833,1717,831,1719,831,1719,827,1718,829,1712,829,1712,831,1711,831,1711,837,1707,841,1704,841,1705,839,1707,837,1711,837,1711,831,1710,831,1708,833,1706,833,1708,831,1709,829,1712,831,1712,829,1712,829,1716,827,1720,827,1720,825,1719,825,1720,823,1721,823,1721,818,1720,821,1719,821,1718,819,1718,823,1715,825,1713,821,1714,819,1713,819,1713,817,1717,817,1715,818,1718,817,1718,815,1719,809,1719,807,1719,805,1722,787,1722,783,1723,777,1724,773,1724,762,1723,759,1723,751,1724,747,1724,741,1724,735,1724,731,1724,723,1724,719,1724,713,1724,707,1723,701,1723,713,1723,715,1723,715,1723,739,1722,739,1722,747,1721,749,1710,757,1702,761,1710,759,1715,755,1722,751,1722,755,1721,756,1721,759,1720,763,1719,765,1716,767,1720,767,1720,769,1720,769,1720,781,1720,785,1719,786,1719,789,1719,791,1719,791,1719,807,1718,807,1718,811,1716,813,1714,815,1714,813,1718,811,1718,807,1714,809,1716,807,1719,807,1719,791,1719,791,1719,793,1719,795,1718,795,1718,801,1718,803,1717,803,1715,805,1715,803,1716,803,1718,801,1718,795,1717,795,1715,797,1715,795,1716,795,1719,793,1719,791,1718,791,1715,793,1719,789,1719,786,1719,787,1718,787,1719,783,1720,781,1720,769,1720,769,1720,773,1719,775,1717,776,1717,783,1714,786,1714,791,1713,791,1713,801,1713,801,1713,813,1713,813,1713,819,1711,823,1706,827,1710,827,1708,829,1706,829,1706,831,1705,832,1705,835,1703,837,1703,841,1701,845,1699,845,1698,843,1699,841,1703,841,1703,837,1702,839,1697,839,1701,837,1703,835,1705,835,1705,832,1704,833,1700,833,1703,831,1706,831,1706,829,1704,829,1704,827,1706,827,1710,823,1713,819,1713,813,1713,813,1713,817,1713,819,1709,821,1706,821,1704,823,1708,819,1713,817,1713,813,1712,815,1710,817,1707,817,1706,819,1704,819,1704,817,1713,813,1713,801,1713,801,1713,805,1713,807,1713,811,1711,811,1707,813,1705,813,1709,811,1713,807,1711,807,1709,809,1706,809,1713,805,1713,801,1711,805,1707,805,1710,803,1713,801,1713,791,1713,791,1713,795,1711,797,1707,799,1709,799,1713,797,1713,801,1711,801,1706,803,1707,799,1707,799,1707,797,1709,795,1711,795,1713,793,1706,793,1710,791,1706,791,1706,789,1714,791,1714,786,1714,787,1710,787,1708,785,1717,783,1717,776,1714,779,1711,780,1711,781,1706,785,1706,785,1706,789,1704,789,1704,791,1704,793,1702,793,1704,791,1704,789,1690,789,1689,791,1703,791,1700,793,1691,793,1698,795,1704,795,1704,797,1697,797,1702,799,1704,799,1704,801,1691,801,1698,803,1700,803,1705,805,1703,804,1703,807,1703,809,1702,809,1702,815,1702,817,1699,815,1702,815,1702,809,1702,809,1702,807,1703,807,1703,804,1697,803,1693,803,1689,805,1689,807,1692,805,1695,807,1699,807,1696,809,1699,809,1701,811,1697,811,1691,813,1689,813,1698,815,1691,815,1687,817,1696,817,1702,819,1703,821,1696,819,1688,819,1688,821,1700,821,1702,823,1702,827,1702,829,1701,829,1699,828,1699,835,1697,837,1697,835,1699,835,1699,828,1695,825,1696,825,1702,827,1702,823,1702,825,1699,823,1688,823,1688,825,1693,825,1692,827,1693,829,1695,829,1696,837,1696,845,1698,847,1699,847,1699,851,1699,851,1698,853,1698,853,1696,851,1696,851,1694,853,1691,851,1688,853,1683,853,1677,855,1674,855,1671,853,1670,851,1678,849,1684,845,1685,843,1685,839,1686,835,1686,833,1686,831,1691,831,1692,829,1691,829,1692,827,1688,829,1686,827,1685,827,1685,835,1684,835,1684,837,1684,839,1683,838,1683,841,1683,843,1681,842,1681,845,1680,845,1679,847,1674,847,1673,846,1673,847,1670,847,1668,849,1661,847,1652,845,1644,845,1657,847,1669,853,1670,853,1670,855,1669,855,1667,853,1664,851,1656,849,1648,847,1642,847,1644,845,1634,845,1632,841,1654,845,1673,847,1673,846,1671,845,1668,843,1660,841,1675,841,1677,843,1680,843,1681,845,1681,842,1679,841,1679,839,1682,839,1683,841,1683,838,1678,835,1678,837,1678,839,1671,837,1669,835,1663,831,1663,827,1664,827,1670,833,1678,837,1678,835,1674,833,1666,827,1664,825,1664,823,1665,823,1675,831,1684,837,1684,835,1683,835,1681,833,1681,833,1681,833,1676,831,1677,829,1681,833,1681,833,1681,833,1685,835,1685,827,1685,827,1683,825,1676,825,1682,827,1685,831,1684,833,1676,825,1676,825,1676,829,1665,823,1671,823,1674,827,1676,829,1676,825,1675,825,1675,817,1675,815,1675,813,1675,811,1676,809,1676,807,1677,805,1677,803,1677,801,1677,799,1677,797,1677,793,1677,791,1678,789,1678,787,1678,785,1677,781,1677,779,1677,775,1677,773,1677,771,1677,769,1677,767,1677,765,1677,763,1677,761,1676,759,1676,767,1676,769,1676,771,1676,775,1676,781,1675,783,1672,783,1671,785,1676,785,1676,786,1676,805,1674,805,1674,823,1673,823,1671,821,1673,821,1674,823,1674,805,1674,806,1674,809,1674,811,1671,811,1674,813,1673,813,1673,819,1670,821,1667,821,1666,819,1673,819,1673,813,1668,813,1668,815,1667,817,1667,815,1668,815,1668,813,1667,813,1667,811,1668,811,1667,809,1674,809,1674,806,1672,807,1668,807,1669,805,1676,805,1676,786,1676,786,1676,789,1676,789,1676,799,1673,801,1671,801,1671,803,1668,805,1668,803,1671,803,1671,801,1669,801,1669,799,1676,799,1676,789,1675,789,1675,793,1669,795,1674,795,1673,797,1669,797,1669,795,1669,793,1675,793,1675,789,1673,791,1670,791,1670,789,1676,789,1676,786,1675,787,1671,787,1671,785,1671,783,1672,781,1676,781,1676,775,1675,777,1675,779,1671,779,1673,777,1671,777,1672,775,1676,775,1676,771,1675,773,1672,773,1672,771,1676,771,1676,769,1672,769,1672,767,1676,767,1676,759,1676,759,1676,759,1676,758,1676,763,1676,765,1672,765,1672,763,1676,763,1676,758,1676,757,1676,759,1676,761,1672,761,1673,759,1676,759,1676,757,1675,757,1672,757,1673,755,1674,755,1673,753,1675,753,1677,753,1677,755,1675,753,1674,755,1675,755,1677,757,1677,753,1677,751,1677,745,1677,743,1681,759,1682,761,1683,759,1686,759,1688,757,1688,759,1687,759,1685,761,1688,761,1689,763,1686,763,1683,765,1690,765,1688,767,1686,767,1685,769,1684,767,1683,765,1682,765,1685,771,1685,773,1688,777,1692,783,1697,783,1697,781,1694,781,1703,779,1703,783,1697,783,1697,785,1693,785,1691,787,1698,787,1706,789,1706,785,1700,785,1711,781,1711,780,1707,781,1706,779,1711,777,1714,775,1720,773,1720,769,1716,773,1713,775,1712,775,1712,771,1713,769,1715,771,1715,769,1716,767,1713,767,1711,769,1710,769,1710,771,1710,775,1708,777,1705,777,1705,775,1704,775,1707,773,1710,771,1710,769,1709,771,1706,771,1704,773,1703,771,1703,770,1703,777,1693,779,1692,777,1692,775,1691,775,1692,773,1694,773,1693,775,1702,773,1703,775,1703,777,1703,770,1702,769,1700,771,1698,771,1699,773,1697,773,1697,771,1696,771,1700,769,1702,769,1703,769,1705,767,1721,759,1721,756,1719,757,1715,759,1711,761,1708,763,1695,769,1693,769,1693,771,1690,773,1688,773,1691,771,1693,771,1693,769,1692,769,1691,767,1691,765,1691,769,1691,771,1687,771,1687,769,1691,769,1691,765,1690,757,1688,755,1687,753,1686,753,1686,755,1685,757,1684,757,1682,755,1686,755,1686,753,1682,753,1683,751,1691,751,1692,747,1689,747,1688,746,1688,747,1685,749,1683,749,1680,751,1680,749,1681,749,1683,747,1680,747,1682,745,1684,743,1683,743,1682,741,1682,743,1680,745,1680,743,1682,743,1682,741,1680,741,1682,739,1683,741,1685,743,1684,743,1685,745,1687,747,1688,747,1688,746,1686,743,1682,735,1681,734,1681,737,1680,739,1678,739,1679,737,1681,737,1681,734,1678,730,1678,735,1676,733,1676,745,1676,749,1675,749,1676,751,1674,751,1674,749,1675,749,1675,747,1675,745,1676,745,1676,733,1676,733,1678,733,1678,735,1678,730,1678,729,1677,729,1678,731,1676,733,1675,729,1677,727,1677,727,1675,727,1674,721,1681,721,1689,717,1693,715,1690,715,1688,717,1687,715,1691,713,1696,711,1705,707,1710,707,1708,705,1711,703,1713,703,1713,707,1711,709,1708,709,1707,711,1701,713,1697,713,1695,715,1693,715,1692,721,1676,725,1676,725,1677,727,1685,725,1696,721,1697,723,1691,725,1686,727,1682,729,1696,725,1711,719,1710,722,1710,725,1710,727,1709,727,1709,729,1708,733,1693,737,1691,737,1689,735,1699,733,1709,729,1709,727,1704,729,1688,735,1686,733,1698,729,1704,727,1710,725,1710,722,1710,723,1707,723,1703,727,1685,731,1682,729,1682,729,1677,727,1678,729,1678,729,1681,731,1682,731,1682,733,1690,739,1693,741,1694,741,1692,739,1700,737,1708,735,1707,737,1704,737,1699,739,1694,741,1698,741,1702,739,1707,739,1706,745,1704,751,1698,763,1700,762,1702,759,1707,757,1711,755,1722,747,1722,739,1721,739,1721,741,1721,745,1712,751,1703,755,1705,749,1710,749,1713,747,1715,745,1721,741,1721,739,1721,739,1718,741,1713,743,1706,747,1707,745,1708,743,1712,741,1716,739,1718,737,1721,735,1723,739,1723,715,1723,715,1723,719,1723,723,1722,727,1722,727,1722,733,1716,737,1708,741,1709,739,1710,735,1712,735,1716,733,1720,731,1722,731,1722,733,1722,727,1716,731,1710,733,1711,731,1712,729,1714,729,1718,727,1723,723,1723,719,1722,721,1718,723,1712,727,1713,725,1717,721,1723,719,1723,715,1720,717,1713,721,1714,719,1716,717,1721,715,1723,713,1723,701,1723,699,1723,711,1714,715,1714,711,1717,711,1720,709,1723,707,1723,711,1723,699,1723,699,1722,697,1722,705,1721,707,1715,709,1715,707,1717,705,1722,703,1722,705,1722,697,1722,697,1722,695,1722,691,1721,689,1721,699,1721,701,1720,701,1716,703,1716,701,1718,699,1721,699,1721,689,1720,687,1720,686,1720,695,1720,697,1716,697,1717,695,1720,695,1720,686,1720,686,1720,691,1717,692,1717,693,1717,693,1717,692,1717,691,1720,691,1720,686,1720,685,1720,689,1718,689,1718,687,1719,687,1720,689,1720,685,1719,683,1719,681,1719,671,1719,669,1718,665,1718,681,1716,685,1714,687,1714,693,1714,693,1714,709,1709,713,1704,717,1700,717,1693,721,1695,719,1697,715,1703,715,1714,709,1714,693,1714,693,1714,695,1712,699,1711,701,1706,705,1701,707,1700,705,1707,701,1709,699,1714,695,1714,693,1710,693,1709,695,1706,696,1706,699,1702,703,1699,704,1699,709,1693,711,1686,712,1686,717,1681,719,1676,719,1674,721,1674,739,1674,745,1671,753,1671,757,1667,771,1669,767,1671,761,1671,769,1669,779,1670,779,1667,799,1666,819,1661,819,1664,821,1663,823,1663,825,1662,827,1661,831,1662,833,1662,834,1662,835,1662,837,1659,839,1659,838,1659,841,1651,841,1642,839,1653,839,1659,841,1659,838,1655,837,1634,837,1641,839,1631,839,1630,837,1630,835,1628,833,1628,833,1630,831,1628,831,1626,829,1631,829,1629,827,1626,827,1625,826,1625,831,1625,833,1623,835,1621,835,1619,833,1620,831,1625,831,1625,826,1624,825,1628,823,1628,823,1625,821,1628,819,1629,819,1632,821,1632,823,1628,823,1629,825,1631,829,1631,829,1630,831,1632,831,1633,833,1635,833,1634,831,1635,829,1633,829,1633,827,1636,825,1632,825,1634,821,1638,821,1638,825,1636,825,1638,829,1639,829,1639,831,1637,833,1642,833,1644,831,1643,831,1641,829,1645,829,1645,830,1650,827,1652,825,1653,819,1659,819,1657,817,1653,819,1653,817,1652,815,1652,819,1652,821,1650,821,1650,825,1648,827,1647,827,1648,825,1650,825,1650,821,1649,821,1650,819,1652,819,1652,815,1652,815,1650,817,1649,817,1649,816,1649,817,1648,818,1648,821,1648,823,1646,825,1643,823,1643,825,1642,827,1638,827,1638,825,1643,825,1643,823,1643,823,1646,821,1648,821,1648,818,1648,819,1647,819,1643,821,1641,823,1639,821,1641,819,1645,819,1645,817,1649,817,1649,816,1649,815,1649,813,1650,813,1649,811,1648,811,1645,812,1645,815,1643,817,1641,817,1639,815,1640,815,1643,813,1645,815,1645,812,1645,813,1642,811,1646,811,1643,809,1641,811,1640,809,1640,811,1639,813,1639,813,1639,817,1639,819,1637,819,1633,821,1632,819,1631,817,1635,815,1637,817,1639,817,1639,813,1634,813,1635,811,1640,811,1640,809,1639,809,1643,809,1640,807,1634,809,1633,809,1633,815,1628,815,1628,817,1626,819,1625,819,1625,823,1623,825,1623,827,1623,829,1622,829,1619,827,1623,827,1623,825,1622,825,1618,823,1625,823,1625,819,1624,819,1623,821,1621,819,1621,817,1623,817,1624,815,1626,815,1628,817,1628,815,1628,815,1628,813,1629,813,1632,811,1633,815,1633,809,1631,811,1631,807,1629,807,1629,809,1628,811,1628,811,1625,813,1622,813,1624,811,1627,811,1629,807,1629,807,1626,805,1623,805,1624,807,1627,807,1621,809,1621,813,1620,814,1620,821,1615,821,1614,823,1615,823,1617,825,1616,827,1614,827,1612,825,1612,823,1611,823,1611,822,1611,825,1607,825,1605,823,1607,823,1609,821,1609,823,1611,825,1611,822,1610,821,1615,821,1617,819,1619,817,1620,818,1620,821,1620,814,1619,815,1618,815,1620,813,1621,813,1621,809,1619,811,1618,811,1620,809,1620,807,1622,807,1621,805,1619,807,1617,808,1617,809,1617,811,1617,812,1617,815,1614,817,1613,819,1611,817,1614,815,1617,815,1617,812,1616,813,1614,813,1615,811,1617,809,1617,808,1615,809,1613,809,1611,811,1611,811,1611,813,1610,813,1610,817,1610,819,1607,819,1605,817,1610,817,1610,813,1607,815,1605,816,1605,821,1601,821,1601,819,1603,819,1605,821,1605,816,1604,817,1603,817,1602,815,1602,817,1599,817,1600,815,1602,817,1602,815,1602,815,1607,815,1609,813,1611,813,1611,811,1607,811,1609,807,1612,805,1618,803,1618,801,1619,801,1618,799,1617,797,1617,801,1614,801,1614,800,1614,803,1612,803,1610,805,1608,807,1608,807,1608,809,1602,813,1601,813,1608,809,1608,807,1606,807,1605,809,1603,809,1605,805,1601,809,1600,809,1598,811,1600,807,1603,805,1608,801,1609,801,1614,803,1614,800,1611,799,1607,799,1605,801,1603,801,1600,803,1596,811,1598,805,1601,799,1603,797,1605,797,1608,795,1616,799,1617,801,1617,797,1616,797,1614,795,1611,793,1606,793,1605,792,1606,793,1603,797,1600,797,1598,795,1598,793,1599,793,1603,791,1601,791,1603,789,1610,789,1613,791,1614,791,1618,795,1617,791,1616,789,1615,787,1614,785,1611,783,1605,783,1599,786,1599,791,1597,793,1597,797,1594,799,1593,797,1595,795,1597,793,1599,791,1599,786,1597,787,1595,791,1593,793,1593,795,1590,787,1588,783,1586,771,1587,775,1588,775,1587,773,1587,773,1587,771,1586,769,1586,767,1587,767,1589,763,1592,761,1595,759,1598,757,1599,757,1600,759,1600,761,1603,763,1605,761,1605,761,1605,769,1608,769,1609,767,1611,761,1609,757,1606,755,1605,753,1604,753,1606,755,1608,759,1609,761,1608,765,1607,767,1606,761,1606,759,1604,761,1602,761,1600,755,1602,753,1602,753,1603,751,1606,751,1608,749,1609,749,1610,745,1612,741,1614,745,1613,747,1614,749,1615,751,1616,751,1618,749,1620,749,1622,745,1622,743,1623,743,1625,745,1625,749,1623,751,1623,753,1623,755,1626,755,1624,753,1627,749,1628,745,1627,743,1625,741,1624,741,1621,743,1619,745,1617,749,1614,749,1615,747,1616,747,1615,745,1615,741,1614,739,1611,739,1609,741,1607,745,1606,745,1606,747,1605,749,1604,749,1604,747,1604,745,1604,743,1603,739,1602,739,1602,747,1601,747,1601,749,1600,751,1599,753,1598,753,1598,755,1596,757,1594,757,1593,756,1593,759,1590,759,1589,758,1589,759,1589,761,1586,759,1586,759,1586,763,1585,763,1585,765,1583,767,1583,763,1585,765,1585,763,1584,763,1582,761,1578,761,1582,757,1584,761,1586,763,1586,759,1584,759,1584,757,1586,757,1588,759,1589,759,1589,758,1586,755,1588,753,1593,759,1593,756,1589,753,1590,751,1590,749,1592,751,1593,753,1595,753,1596,755,1598,755,1598,753,1595,753,1591,749,1601,749,1601,747,1593,747,1594,745,1601,745,1602,747,1602,739,1602,739,1603,737,1604,737,1607,735,1609,735,1612,737,1614,739,1616,739,1617,737,1617,731,1619,731,1621,729,1621,727,1620,725,1619,725,1623,721,1622,719,1620,717,1622,713,1621,713,1618,711,1619,713,1619,715,1618,717,1618,719,1620,719,1620,721,1618,721,1617,723,1617,725,1618,725,1618,727,1618,729,1616,729,1616,731,1616,733,1615,735,1611,735,1608,733,1607,733,1607,731,1606,729,1605,727,1606,727,1607,725,1607,723,1606,723,1606,721,1603,721,1604,723,1604,725,1603,727,1605,731,1605,733,1601,735,1601,733,1601,732,1601,739,1601,741,1599,743,1594,743,1593,741,1597,741,1598,739,1601,739,1601,732,1600,731,1600,733,1600,735,1599,734,1599,735,1597,739,1593,739,1592,737,1597,737,1598,735,1599,735,1599,734,1598,733,1600,733,1600,731,1600,731,1598,731,1598,729,1597,727,1597,733,1596,733,1595,735,1593,735,1592,737,1590,733,1592,733,1592,731,1595,731,1597,733,1597,727,1597,727,1596,729,1594,729,1593,727,1593,725,1594,723,1593,721,1591,721,1589,723,1589,725,1588,727,1586,729,1585,731,1583,731,1583,735,1583,735,1583,741,1581,743,1576,743,1576,745,1572,745,1573,743,1576,745,1576,743,1575,743,1575,741,1583,741,1583,735,1582,737,1583,737,1583,739,1576,739,1577,737,1578,737,1577,735,1575,731,1580,731,1583,733,1581,733,1577,735,1583,735,1583,731,1581,731,1580,729,1582,727,1583,727,1583,723,1581,721,1582,719,1584,711,1582,711,1582,713,1581,715,1578,713,1582,713,1582,711,1578,711,1576,713,1577,713,1578,715,1580,715,1581,717,1580,719,1573,717,1569,715,1569,717,1563,717,1558,719,1559,715,1563,715,1569,717,1569,715,1564,713,1559,713,1556,711,1553,707,1551,703,1550,698,1549,693,1549,691,1549,687,1549,685,1552,677,1554,675,1555,673,1562,663,1562,671,1561,672,1561,675,1559,689,1558,703,1556,697,1555,689,1558,681,1561,675,1561,672,1558,679,1554,685,1554,691,1555,695,1555,699,1556,703,1558,705,1565,709,1574,713,1576,713,1573,711,1570,709,1566,709,1563,707,1560,703,1560,695,1562,687,1563,675,1563,673,1564,673,1564,663,1563,655,1562,650,1562,661,1557,667,1553,675,1552,671,1549,669,1549,671,1551,674,1551,675,1550,677,1548,679,1549,679,1548,685,1547,684,1547,687,1547,689,1547,689,1547,693,1546,693,1544,695,1543,693,1543,695,1543,699,1541,699,1539,697,1539,696,1539,701,1537,703,1535,703,1533,701,1534,701,1534,699,1536,699,1539,701,1539,696,1538,695,1543,695,1543,693,1542,693,1542,691,1545,691,1547,693,1547,689,1545,689,1545,687,1547,687,1547,684,1547,683,1547,679,1548,679,1546,677,1547,677,1547,675,1549,673,1547,673,1545,673,1545,681,1544,683,1544,687,1542,688,1542,689,1540,693,1537,693,1537,691,1542,689,1542,688,1542,689,1540,689,1540,673,1541,673,1545,675,1544,677,1544,679,1545,681,1545,673,1543,673,1541,671,1541,667,1542,667,1540,665,1538,665,1535,663,1535,665,1531,665,1530,663,1532,661,1532,659,1532,659,1532,663,1535,665,1535,663,1534,663,1534,659,1535,657,1537,657,1538,659,1542,659,1543,657,1547,657,1549,655,1552,657,1552,659,1551,661,1548,663,1545,663,1543,665,1553,665,1553,663,1551,663,1552,661,1554,661,1554,657,1553,655,1551,653,1557,653,1559,649,1560,649,1562,661,1562,650,1561,647,1560,639,1562,639,1562,637,1562,633,1561,629,1562,629,1564,627,1566,627,1566,625,1562,625,1561,629,1560,631,1560,637,1558,633,1558,627,1557,625,1560,625,1561,623,1563,621,1565,617,1569,619,1568,617,1566,617,1567,613,1567,613,1565,607,1562,603,1559,599,1555,595,1553,593,1548,591,1546,589,1543,587,1539,583,1544,585,1550,587,1556,591,1562,599,1567,605,1571,609,1576,613,1580,617,1583,623,1587,627,1587,627,1591,635,1593,639,1593,643,1591,649,1586,657,1582,655,1581,655,1584,653,1586,653,1585,651,1587,649,1587,647,1587,643,1588,639,1587,635,1586,633,1586,641,1586,647,1585,649,1583,639,1582,635,1582,633,1582,629,1586,637,1586,641,1586,633,1586,633,1584,629,1583,627,1581,625,1581,624,1581,633,1580,635,1576,635,1576,633,1581,633,1581,624,1581,624,1581,629,1580,631,1577,631,1577,629,1581,629,1581,624,1580,624,1580,627,1576,627,1576,631,1575,631,1575,633,1574,635,1572,635,1573,631,1574,629,1575,629,1576,631,1576,627,1576,627,1576,625,1579,625,1580,627,1580,624,1575,617,1572,615,1567,613,1570,617,1572,617,1573,619,1575,619,1573,623,1567,623,1569,625,1570,627,1570,627,1566,629,1563,633,1564,633,1567,629,1571,627,1573,629,1573,627,1574,625,1573,625,1576,619,1577,621,1574,627,1574,629,1573,629,1569,629,1568,631,1568,633,1567,635,1565,637,1564,639,1567,639,1568,637,1570,635,1571,633,1571,635,1573,637,1578,637,1575,639,1581,639,1579,641,1575,641,1574,643,1582,643,1577,645,1574,645,1576,647,1579,645,1582,645,1581,647,1576,647,1575,647,1578,649,1580,649,1577,651,1584,651,1582,653,1569,653,1564,659,1564,661,1564,665,1566,665,1565,663,1566,661,1565,661,1566,657,1569,655,1580,655,1578,657,1584,657,1585,661,1588,665,1587,671,1585,673,1583,671,1582,669,1582,663,1582,663,1581,667,1581,669,1579,673,1577,673,1575,677,1574,677,1577,681,1578,683,1573,683,1576,685,1580,687,1583,685,1586,685,1583,687,1580,687,1574,687,1576,689,1584,689,1579,691,1574,691,1579,693,1584,693,1573,695,1579,695,1584,697,1572,697,1575,699,1584,699,1579,701,1573,701,1577,703,1583,703,1582,705,1573,705,1574,707,1578,707,1573,709,1585,709,1585,711,1589,711,1590,703,1588,703,1587,707,1586,707,1586,697,1587,687,1589,687,1591,691,1595,691,1596,689,1597,687,1597,687,1595,683,1596,683,1597,681,1597,681,1599,683,1599,687,1600,687,1600,685,1601,683,1599,681,1599,679,1600,677,1598,675,1598,677,1597,681,1595,681,1595,685,1595,689,1592,689,1592,687,1590,687,1590,685,1593,685,1590,683,1591,681,1591,679,1590,679,1590,683,1588,683,1586,681,1586,683,1584,683,1585,681,1585,681,1586,683,1586,681,1587,679,1588,679,1588,681,1590,681,1590,683,1590,679,1590,679,1590,677,1591,675,1594,677,1592,679,1593,681,1594,683,1593,685,1595,685,1595,681,1593,681,1594,677,1596,679,1596,677,1597,675,1598,677,1598,675,1598,675,1599,673,1599,671,1598,669,1599,669,1602,673,1604,673,1607,675,1606,679,1607,683,1610,685,1611,685,1613,691,1616,695,1622,695,1623,693,1627,689,1627,685,1626,681,1624,681,1623,683,1625,685,1625,689,1624,689,1623,691,1622,693,1619,693,1615,691,1614,689,1614,687,1616,685,1617,685,1619,689,1624,689,1624,687,1623,683,1622,685,1621,685,1623,687,1621,687,1619,685,1620,683,1622,681,1619,677,1619,681,1618,681,1616,683,1614,685,1613,683,1615,679,1615,677,1617,677,1619,681,1619,677,1619,677,1617,675,1614,675,1613,677,1613,679,1612,683,1609,681,1608,679,1609,677,1609,675,1609,673,1607,673,1605,671,1604,671,1602,669,1607,669,1608,667,1607,665,1607,663,1609,663,1612,661,1614,661,1614,657,1613,655,1613,657,1613,659,1607,661,1602,661,1601,659,1600,661,1602,663,1606,665,1606,667,1598,667,1598,669,1596,673,1596,672,1596,673,1595,675,1593,675,1591,673,1592,671,1595,671,1596,673,1596,672,1595,671,1592,669,1598,669,1598,667,1596,667,1593,665,1591,663,1591,665,1590,669,1590,675,1589,675,1588,677,1587,675,1585,677,1585,679,1583,679,1579,683,1578,679,1576,677,1577,675,1578,675,1580,673,1581,671,1582,673,1583,673,1583,675,1586,675,1588,673,1590,667,1590,665,1591,665,1591,663,1590,663,1587,661,1587,657,1589,655,1591,651,1592,649,1598,649,1596,655,1600,655,1604,653,1608,653,1610,655,1613,657,1613,655,1612,653,1605,651,1602,651,1598,653,1599,651,1599,649,1600,649,1598,647,1594,645,1595,641,1594,637,1592,633,1589,629,1589,627,1590,625,1589,621,1592,615,1596,611,1597,607,1599,605,1601,601,1601,593,1605,597,1606,595,1606,593,1607,593,1611,597,1612,601,1609,607,1610,607,1614,601,1613,596,1612,595,1609,591,1605,593,1605,593,1603,591,1601,591,1605,589,1608,587,1615,583,1616,587,1617,587,1619,589,1621,589,1623,587,1626,583,1627,581,1627,577,1629,577,1633,573,1638,571,1636,573,1635,577,1635,583,1638,581,1640,579,1642,573,1642,569,1643,569,1645,571,1643,577,1642,581,1642,583,1643,589,1646,593,1647,597,1648,591,1650,583,1650,581,1653,589,1651,591,1651,595,1654,597,1657,597,1658,595,1659,593,1660,595,1659,597,1657,599,1640,599,1642,597,1642,595,1640,593,1640,595,1640,599,1636,601,1632,599,1626,599,1625,601,1622,599,1620,597,1620,595,1622,593,1627,593,1629,589,1635,589,1635,591,1634,593,1635,595,1640,595,1640,593,1640,593,1638,593,1637,591,1637,589,1634,587,1631,587,1628,589,1627,589,1625,591,1623,591,1618,595,1618,597,1620,601,1622,601,1623,603,1620,609,1620,611,1619,611,1618,609,1615,609,1615,607,1610,607,1607,609,1605,611,1602,611,1604,613,1610,609,1615,609,1617,611,1618,613,1620,617,1620,619,1618,619,1618,621,1617,623,1617,623,1617,625,1616,627,1614,625,1614,623,1617,623,1615,621,1615,619,1615,617,1615,615,1614,613,1614,613,1614,627,1614,629,1610,629,1610,627,1614,627,1614,613,1613,613,1613,619,1614,623,1613,625,1612,623,1608,627,1607,625,1607,625,1607,633,1607,635,1604,635,1603,633,1603,635,1603,637,1601,637,1601,633,1603,635,1603,633,1603,633,1604,631,1606,631,1607,633,1607,625,1605,627,1605,627,1604,629,1603,629,1603,628,1603,629,1603,631,1599,631,1599,629,1603,629,1603,628,1602,627,1602,627,1603,625,1599,625,1599,623,1600,621,1601,619,1602,617,1600,615,1600,617,1599,619,1599,619,1599,625,1599,627,1596,627,1595,625,1599,625,1599,619,1598,623,1596,621,1595,619,1593,619,1595,617,1596,617,1596,615,1596,615,1596,613,1595,613,1594,615,1594,617,1592,617,1591,621,1594,621,1595,623,1594,625,1594,627,1595,627,1597,629,1599,633,1599,637,1601,639,1604,639,1603,641,1604,645,1606,645,1608,647,1611,649,1614,649,1614,647,1614,645,1617,651,1622,651,1618,663,1620,665,1623,671,1623,677,1626,681,1629,685,1636,687,1639,691,1642,691,1646,689,1648,687,1643,689,1645,679,1645,669,1645,667,1644,665,1644,664,1644,669,1643,679,1643,685,1641,689,1639,689,1638,687,1641,683,1642,677,1644,669,1644,664,1643,663,1646,665,1647,669,1647,673,1648,699,1647,701,1644,703,1646,703,1647,707,1650,709,1652,711,1654,712,1649,707,1648,705,1648,701,1649,701,1651,705,1655,712,1656,713,1657,713,1657,715,1656,717,1656,723,1656,725,1657,727,1656,729,1654,731,1653,733,1653,731,1653,729,1654,729,1654,727,1654,725,1653,724,1653,727,1652,731,1652,727,1653,727,1653,724,1653,723,1653,721,1654,719,1654,713,1652,719,1651,725,1652,725,1651,727,1650,729,1648,735,1647,733,1648,731,1649,727,1650,721,1652,713,1649,717,1649,721,1649,723,1648,729,1645,735,1644,733,1644,731,1647,725,1647,721,1648,711,1647,713,1647,715,1646,717,1646,721,1644,725,1639,727,1640,725,1642,723,1644,721,1644,717,1643,719,1641,721,1639,725,1638,727,1638,729,1640,729,1643,727,1645,725,1643,731,1642,731,1642,735,1644,737,1646,737,1647,735,1648,735,1649,737,1651,731,1651,735,1655,735,1654,733,1656,731,1654,745,1654,749,1655,757,1656,759,1653,779,1654,785,1653,787,1653,791,1654,795,1654,809,1653,813,1653,815,1654,815,1654,817,1657,803,1657,777,1658,767,1659,771,1660,771,1662,773,1663,769,1663,765,1664,757,1664,755,1665,755,1664,753,1665,751,1664,743,1663,735,1669,735,1671,737,1671,737,1668,743,1667,747,1665,753,1666,755,1667,753,1668,749,1670,745,1670,743,1673,737,1674,739,1674,721,1674,721,1673,717,1680,717,1684,715,1686,717,1686,712,1686,713,1684,711,1690,709,1696,707,1698,707,1699,709,1699,704,1699,705,1697,703,1701,701,1706,699,1706,696,1701,699,1695,702,1695,705,1689,709,1684,709,1684,713,1679,715,1673,715,1673,713,1679,713,1682,711,1684,713,1684,709,1683,709,1682,707,1688,705,1695,705,1695,702,1694,703,1693,702,1693,703,1685,705,1681,705,1681,709,1678,711,1674,711,1672,709,1675,709,1677,707,1679,707,1681,709,1681,705,1680,705,1678,703,1683,703,1689,701,1693,703,1693,702,1690,701,1695,699,1696,699,1697,697,1705,695,1711,691,1714,693,1714,687,1713,689,1707,691,1701,695,1702,691,1704,691,1706,689,1714,685,1718,681,1718,681,1718,665,1718,664,1718,679,1717,681,1713,683,1709,687,1703,689,1704,685,1707,683,1715,677,1714,675,1713,677,1710,679,1705,683,1706,679,1714,673,1717,669,1718,671,1718,675,1717,675,1718,679,1718,664,1717,659,1716,655,1716,669,1714,671,1710,673,1709,671,1712,669,1714,667,1716,665,1716,667,1716,669,1716,655,1716,653,1716,652,1716,663,1714,665,1712,665,1711,667,1712,663,1710,665,1709,667,1708,667,1708,675,1706,675,1705,676,1705,679,1704,681,1704,683,1703,683,1703,685,1702,689,1701,689,1701,691,1700,695,1698,695,1693,697,1687,699,1686,697,1686,699,1679,701,1678,701,1678,705,1676,707,1672,707,1671,705,1674,703,1676,703,1678,705,1678,701,1676,701,1675,699,1680,699,1682,697,1683,695,1685,695,1684,697,1683,697,1686,699,1686,697,1685,697,1693,695,1701,691,1701,689,1700,689,1696,691,1697,689,1699,689,1700,687,1700,685,1703,685,1703,683,1699,685,1700,681,1702,681,1705,679,1705,676,1701,679,1702,675,1704,675,1708,671,1708,675,1708,667,1705,671,1706,667,1709,663,1712,661,1714,659,1715,659,1716,663,1716,652,1715,647,1715,657,1713,657,1708,663,1710,657,1712,655,1714,653,1715,657,1715,647,1715,647,1714,645,1713,643,1713,653,1710,655,1710,653,1710,651,1713,649,1713,651,1713,653,1713,643,1713,642,1713,647,1712,649,1710,649,1711,647,1712,645,1713,647,1713,647,1713,642,1712,639,1712,637,1712,641,1712,643,1709,645,1709,647,1709,651,1708,651,1708,653,1708,657,1707,657,1707,659,1706,663,1705,664,1705,667,1704,671,1702,673,1700,673,1700,677,1700,679,1699,680,1699,681,1698,685,1696,687,1696,687,1696,689,1693,693,1686,695,1687,693,1690,691,1696,689,1696,687,1691,689,1692,685,1695,685,1699,681,1699,681,1699,680,1699,681,1695,683,1696,679,1698,677,1700,677,1700,673,1698,675,1698,673,1699,671,1699,669,1705,667,1705,664,1701,667,1703,663,1704,661,1707,659,1707,657,1705,659,1705,657,1705,655,1708,653,1708,651,1707,653,1705,655,1705,653,1706,651,1709,647,1709,645,1707,647,1708,645,1712,641,1712,637,1711,635,1710,635,1710,639,1710,641,1709,641,1706,643,1710,639,1710,635,1710,635,1709,634,1709,637,1707,641,1705,641,1705,643,1704,644,1704,649,1704,649,1704,653,1704,655,1703,657,1703,659,1702,661,1702,663,1701,663,1701,665,1699,667,1697,669,1697,669,1697,673,1696,675,1695,675,1695,679,1694,683,1692,683,1690,685,1691,685,1688,687,1688,689,1679,697,1680,695,1681,693,1683,691,1688,689,1688,687,1686,689,1689,685,1690,685,1692,681,1693,679,1695,679,1695,675,1693,677,1694,675,1694,673,1697,673,1697,669,1695,671,1697,667,1699,665,1701,665,1701,663,1698,665,1699,663,1699,661,1701,659,1703,659,1703,657,1701,657,1702,655,1702,653,1704,653,1704,649,1702,651,1702,647,1704,647,1704,649,1704,644,1702,647,1702,645,1705,643,1705,641,1704,641,1705,639,1707,637,1709,637,1709,634,1707,633,1707,635,1705,637,1705,633,1707,635,1707,633,1706,633,1706,633,1706,631,1706,629,1706,627,1706,625,1705,625,1705,627,1705,631,1704,633,1703,633,1703,627,1705,627,1705,625,1702,625,1699,627,1697,627,1700,625,1701,623,1703,621,1704,615,1704,611,1703,609,1702,607,1703,605,1700,603,1702,605,1702,607,1701,605,1699,605,1702,609,1703,613,1703,617,1702,621,1702,615,1701,611,1698,609,1701,615,1701,619,1700,623,1699,623,1699,619,1699,617,1698,615,1696,613,1697,615,1697,621,1698,621,1696,625,1696,627,1696,627,1696,629,1701,629,1701,631,1701,633,1698,631,1697,630,1697,631,1696,633,1695,633,1695,631,1697,631,1697,630,1695,629,1693,631,1691,629,1692,627,1692,627,1694,625,1696,623,1696,621,1696,619,1694,615,1696,619,1695,621,1693,617,1693,621,1693,623,1692,625,1692,621,1691,617,1691,623,1690,629,1691,631,1693,633,1692,633,1692,635,1693,635,1697,637,1702,637,1703,639,1697,639,1699,641,1700,641,1702,643,1699,641,1693,641,1694,643,1699,643,1700,645,1701,649,1701,653,1699,659,1696,667,1693,671,1691,679,1689,683,1684,689,1679,693,1678,693,1678,695,1676,697,1674,697,1674,701,1672,701,1672,699,1674,699,1674,701,1674,697,1674,697,1678,695,1678,693,1673,697,1671,695,1671,689,1671,683,1672,681,1682,677,1683,675,1680,675,1680,669,1682,661,1685,655,1685,659,1686,665,1687,663,1688,661,1688,657,1687,655,1687,653,1688,647,1689,645,1691,643,1688,643,1685,649,1684,653,1682,657,1681,657,1679,661,1678,669,1675,677,1672,679,1671,679,1666,687,1669,687,1669,701,1670,709,1673,733,1663,731,1662,723,1663,713,1664,705,1664,695,1665,691,1665,687,1664,687,1662,689,1662,698,1661,733,1662,735,1662,745,1663,749,1663,751,1663,753,1661,753,1659,757,1660,761,1661,761,1662,759,1660,759,1661,757,1663,755,1662,771,1660,767,1657,761,1656,755,1655,751,1655,747,1657,731,1659,711,1659,705,1660,701,1660,699,1661,689,1660,693,1659,694,1659,695,1659,699,1658,697,1657,699,1658,703,1659,705,1655,701,1656,707,1658,711,1653,707,1650,701,1650,698,1651,697,1652,698,1652,703,1654,703,1654,698,1655,697,1659,695,1659,694,1658,695,1651,695,1649,697,1649,679,1654,685,1659,689,1660,687,1659,687,1656,683,1654,681,1653,679,1650,679,1649,677,1650,671,1649,667,1655,679,1654,679,1656,681,1656,679,1651,669,1653,669,1653,667,1654,667,1653,663,1652,659,1655,659,1657,647,1659,641,1660,639,1660,637,1661,635,1662,633,1665,633,1665,635,1665,635,1663,637,1662,639,1662,653,1661,657,1660,659,1659,659,1661,661,1662,663,1661,665,1661,667,1662,667,1662,677,1663,681,1660,675,1654,667,1659,669,1659,659,1657,659,1656,661,1656,663,1657,665,1654,665,1654,667,1654,667,1654,669,1655,669,1658,673,1660,675,1660,679,1662,683,1663,683,1663,681,1664,681,1662,677,1664,669,1663,667,1663,665,1662,663,1662,659,1666,647,1667,643,1667,639,1666,639,1663,647,1663,643,1664,639,1666,635,1668,633,1669,631,1666,631,1667,629,1668,629,1670,627,1670,627,1671,625,1669,625,1671,623,1672,625,1675,631,1675,637,1676,639,1676,647,1675,647,1675,641,1675,639,1673,635,1673,641,1675,645,1673,649,1673,648,1673,651,1673,661,1672,659,1671,657,1673,651,1673,648,1673,645,1672,641,1672,647,1670,657,1670,649,1668,655,1670,659,1670,661,1668,665,1667,669,1666,674,1666,675,1664,681,1664,681,1664,683,1665,685,1666,683,1666,681,1671,679,1665,679,1666,677,1667,677,1667,673,1668,667,1669,665,1670,661,1670,659,1672,663,1671,665,1670,669,1672,667,1673,665,1674,661,1674,657,1675,651,1676,657,1676,655,1677,653,1677,651,1677,649,1678,647,1680,645,1687,635,1682,641,1678,645,1678,643,1679,641,1680,641,1681,639,1685,635,1689,633,1692,633,1690,631,1689,631,1689,629,1689,627,1689,625,1690,619,1690,617,1690,615,1689,617,1689,619,1687,627,1686,627,1684,629,1686,629,1689,627,1687,631,1688,631,1682,635,1679,637,1678,641,1677,641,1677,637,1675,633,1675,629,1674,627,1676,625,1675,621,1675,623,1675,625,1673,627,1673,623,1672,621,1675,623,1675,621,1674,619,1674,617,1674,619,1669,619,1670,617,1673,617,1674,619,1674,617,1673,615,1678,613,1682,611,1680,607,1678,605,1678,611,1676,611,1678,609,1678,611,1678,605,1677,605,1675,605,1673,607,1675,607,1673,609,1675,609,1674,611,1672,613,1671,613,1670,615,1671,615,1668,617,1665,617,1666,615,1669,611,1671,609,1672,605,1679,599,1684,601,1687,601,1686,599,1683,599,1681,597,1681,595,1680,595,1683,593,1679,593,1679,595,1679,597,1677,597,1677,595,1679,595,1679,593,1676,593,1676,597,1677,599,1671,603,1671,605,1670,609,1666,613,1663,617,1664,619,1667,619,1667,621,1670,621,1668,623,1667,623,1667,627,1666,627,1664,631,1661,633,1659,634,1659,637,1659,639,1658,639,1658,643,1657,645,1656,644,1656,649,1656,651,1655,650,1655,651,1655,655,1653,657,1652,654,1652,657,1652,667,1651,667,1651,657,1652,657,1652,654,1651,653,1651,651,1655,651,1655,650,1652,649,1653,645,1655,647,1656,649,1656,644,1654,643,1655,641,1658,643,1658,639,1657,639,1659,637,1659,634,1658,635,1654,639,1653,645,1649,654,1649,667,1645,663,1646,661,1649,667,1649,654,1649,654,1649,657,1649,661,1648,661,1648,657,1649,657,1649,654,1649,655,1643,661,1643,663,1643,663,1643,665,1641,674,1641,675,1637,687,1635,685,1639,675,1641,671,1642,665,1643,665,1643,663,1641,663,1640,661,1640,661,1640,665,1634,681,1636,681,1634,683,1633,683,1633,685,1631,685,1631,683,1630,681,1631,681,1631,679,1633,677,1634,677,1636,671,1640,665,1640,661,1636,659,1635,657,1635,669,1633,675,1630,681,1628,681,1628,679,1635,661,1635,669,1635,657,1634,655,1633,654,1633,661,1632,667,1631,671,1626,679,1627,675,1627,673,1629,669,1633,661,1633,654,1632,653,1632,651,1632,650,1632,659,1630,667,1625,675,1624,671,1625,669,1626,665,1630,659,1631,653,1632,659,1632,650,1631,647,1630,647,1630,651,1627,661,1624,669,1622,669,1622,665,1630,651,1630,647,1629,647,1628,643,1628,647,1626,657,1624,661,1621,665,1620,663,1621,661,1624,655,1628,647,1628,643,1627,641,1626,640,1626,641,1626,645,1625,651,1623,655,1620,661,1621,655,1624,651,1624,649,1625,647,1625,641,1626,641,1626,640,1624,635,1624,635,1624,641,1624,645,1623,647,1621,649,1619,649,1617,647,1616,645,1618,643,1615,643,1613,639,1615,639,1613,637,1613,641,1613,643,1613,643,1613,645,1611,647,1610,647,1610,645,1613,645,1613,643,1610,641,1610,639,1611,639,1613,641,1613,637,1610,635,1609,633,1609,639,1608,639,1608,641,1608,643,1605,643,1605,641,1608,641,1608,639,1604,639,1604,637,1606,637,1609,639,1609,633,1608,633,1607,631,1608,629,1608,627,1609,627,1609,629,1610,631,1610,633,1614,633,1617,635,1619,637,1619,639,1620,637,1620,635,1617,633,1613,631,1618,631,1620,633,1622,633,1624,641,1624,635,1622,633,1621,631,1619,631,1620,629,1619,625,1619,623,1618,622,1618,627,1618,629,1617,629,1617,627,1618,627,1618,622,1618,621,1620,621,1621,619,1620,615,1619,615,1620,613,1623,615,1625,617,1627,617,1628,615,1628,613,1630,617,1631,617,1631,619,1630,619,1628,617,1628,617,1628,619,1629,619,1631,621,1630,623,1632,625,1636,625,1637,627,1635,627,1642,631,1645,631,1643,629,1641,625,1642,623,1644,621,1646,621,1647,623,1647,627,1646,627,1645,631,1650,631,1651,629,1653,627,1649,629,1648,623,1648,621,1644,619,1642,621,1641,621,1640,619,1641,617,1641,611,1644,611,1641,609,1639,605,1638,605,1640,611,1640,613,1640,615,1640,615,1638,619,1639,619,1640,621,1640,625,1639,625,1638,623,1638,619,1636,619,1636,623,1633,623,1633,619,1634,619,1632,615,1631,615,1629,613,1628,611,1630,611,1630,609,1629,609,1628,607,1627,609,1626,609,1626,611,1628,613,1626,615,1624,615,1621,613,1621,611,1621,609,1622,605,1623,605,1624,603,1626,603,1627,601,1629,601,1632,603,1635,603,1637,601,1640,601,1643,605,1645,605,1646,607,1647,607,1647,611,1648,611,1648,609,1649,609,1652,613,1654,621,1653,627,1654,625,1655,621,1654,619,1654,613,1652,609,1647,605,1645,605,1642,601,1654,601,1656,603,1662,603,1658,601,1656,601,1658,599,1660,597,1661,595,1661,593,1664,593,1658,589,1657,588,1657,593,1656,595,1654,595,1653,593,1653,591,1654,589,1656,591,1657,593,1657,588,1653,585,1652,581,1655,581,1658,583,1662,587,1664,593,1664,593,1663,587,1663,585,1662,585,1661,583,1662,583,1664,581,1676,581,1678,583,1677,583,1675,583,1679,583,1680,583,1676,581,1672,579,1666,579,1661,583,1658,581,1655,579,1650,579,1650,577,1653,577,1657,579,1662,579,1666,577,1670,575,1662,573,1661,573,1667,575,1665,575,1663,577,1653,577,1658,575,1661,573,1659,573,1656,575,1652,575,1649,577,1649,576,1649,583,1647,591,1645,589,1644,583,1644,579,1646,575,1648,579,1649,583,1649,576,1647,575,1646,573,1646,571,1648,573,1654,573,1662,569,1660,567,1656,567,1660,569,1657,569,1653,571,1649,571,1647,569,1652,567,1645,567,1656,565,1686,565,1693,573,1702,579,1704,579,1703,585,1703,591,1704,597,1706,601,1707,597,1709,593,1709,587,1708,583,1709,581,1718,585,1723,587,1729,587,1732,585,1736,585,1739,583,1735,581,1735,583,1728,585,1722,585,1714,581,1708,579,1708,591,1706,597,1704,591,1704,585,1706,581,1707,581,1708,585,1708,591,1708,579,1707,579,1711,577,1721,577,1735,583,1735,581,1721,575,1713,575,1717,573,1724,567,1726,565,1728,563,1728,561,1725,563,1725,563,1725,565,1722,567,1715,571,1708,575,1709,571,1714,567,1725,565,1725,563,1717,563,1717,559,1718,557,1723,559,1728,561,1739,561,1740,559,1736,557,1736,559,1726,559,1723,557,1724,555,1730,557,1733,557,1736,559,1736,557,1731,555,1730,555,1728,553,1723,555,1721,555,1718,553,1718,555,1717,559,1716,561,1715,560,1715,563,1712,565,1708,569,1706,571,1705,573,1706,575,1707,575,1705,577,1704,577,1696,571,1702,571,1706,569,1714,561,1715,561,1715,563,1715,560,1715,559,1715,557,1715,555,1716,553,1718,555,1718,553,1717,553,1723,551,1729,549,1734,549,1740,551,1748,557,1755,567,1757,571,1758,579,1761,581,1760,579,1758,571,1759,571,1759,573,1761,573,1763,579,1768,587,1772,589,1775,589,1773,587,1769,587,1767,583,1764,579,1762,573,1766,575,1770,579,1774,583,1775,589,1776,589,1776,583,1776,583,1777,581,1777,581,1779,577,1781,575,1783,571,1784,567,1785,573,1784,575,1782,579,1779,581,1776,583,1779,583,1781,581,1784,577,1785,575,1786,573,1785,569,1786,567,1786,563,1786,565,1789,571,1788,575,1787,577,1780,587,1778,589,1778,595,1779,597,1780,597,1780,596,1779,593,1780,589,1782,585,1785,581,1788,579,1789,575,1789,579,1788,583,1788,585,1788,587,1785,589,1780,596,1786,591,1789,587,1790,583,1790,576,1790,575,1791,579,1792,585,1792,587,1789,593,1788,595,1787,599,1787,613,1786,617,1789,615,1793,611,1794,609,1795,603,1796,599,1795,593,1794,591,1794,595,1794,601,1792,609,1790,611,1789,611,1789,601,1790,595,1792,591,1794,595,1794,591,1793,589,1793,581,1794,581,1796,585,1797,593,1799,599,1802,601,1805,601,1805,599,1805,591,1804,589,1801,585,1798,583,1801,587,1804,593,1804,599,1800,599,1798,593,1798,583,1797,583,1795,581,1793,579,1792,575,1791,571,1788,565,1794,573,1797,575,1801,579,1808,579,1811,581,1810,577,1808,573,1808,577,1801,577,1797,573,1791,565,1789,563,1787,561,1793,563,1800,567,1805,571,1807,575,1808,577,1808,573,1808,573,1806,571,1803,567,1797,565,1792,561,1786,559,1785,557,1785,561,1784,563,1784,565,1783,569,1782,571,1779,575,1777,579,1775,581,1775,581,1771,577,1765,573,1764,573,1763,571,1761,571,1760,569,1758,569,1754,563,1752,561,1750,557,1753,559,1754,559,1759,567,1762,569,1764,571,1771,571,1766,569,1761,567,1756,559,1759,561,1764,563,1768,565,1771,571,1773,571,1773,569,1772,569,1772,567,1767,561,1765,561,1759,559,1764,559,1760,555,1760,557,1752,557,1747,555,1752,553,1755,553,1757,555,1760,557,1760,555,1756,551,1752,551,1749,553,1745,553,1743,551,1746,551,1756,549,1764,549,1772,551,1776,551,1774,555,1773,561,1773,565,1775,573,1776,575,1779,571,1781,569,1782,567,1782,563,1781,559,1780,556,1780,561,1780,565,1779,567,1777,571,1776,569,1776,567,1775,565,1775,561,1776,557,1777,553,1780,561,1780,556,1778,553,1781,555,1782,557,1785,561,1785,557,1783,555,1779,553,1785,553,1790,557,1793,559,1795,561,1802,563,1805,561,1808,561,1805,559,1805,558,1805,561,1801,561,1796,559,1792,557,1788,553,1798,555,1802,557,1803,559,1805,561,1805,558,1802,555,1798,555,1791,553,1784,551,1779,549,1793,549,1796,547,1799,545,1802,541,1804,539,1802,539,1802,541,1798,543,1794,547,1779,547,1781,545,1788,541,1802,541,1802,539,1784,539,1781,541,1778,545,1776,549,1769,545,1778,551,1777,551,1766,547,1754,547,1748,549,1736,549,1729,547,1714,552,1714,555,1714,557,1713,559,1711,561,1710,561,1706,565,1700,569,1695,571,1696,569,1697,567,1705,561,1702,561,1698,563,1695,567,1694,569,1691,567,1690,565,1696,563,1699,561,1702,559,1708,557,1714,555,1714,552,1711,553,1706,553,1707,555,1705,557,1703,557,1700,555,1699,555,1700,557,1698,559,1696,559,1695,557,1693,559,1694,559,1697,561,1692,561,1688,559,1687,559,1689,561,1687,563,1685,563,1683,559,1682,561,1683,563,1681,563,1679,561,1677,559,1678,563,1676,563,1674,561,1672,561,1673,563,1671,563,1669,559,1667,559,1669,563,1667,563,1665,561,1663,561,1664,563,1662,563,1660,559,1659,559,1660,563,1658,563,1656,561,1655,559,1653,559,1654,561,1655,563,1653,563,1648,561,1650,565,1647,565,1644,563,1643,561,1642,561,1642,563,1645,565,1641,567,1641,567,1641,569,1641,575,1639,577,1636,581,1637,575,1639,571,1641,569,1641,567,1640,567,1635,563,1635,565,1638,569,1636,569,1633,567,1632,565,1631,567,1632,567,1634,571,1632,571,1630,569,1627,567,1628,569,1630,573,1629,573,1626,571,1625,571,1625,573,1628,575,1627,577,1625,575,1625,579,1625,581,1624,585,1622,587,1618,587,1616,583,1618,583,1619,581,1620,581,1621,585,1622,585,1622,581,1625,579,1625,575,1624,573,1622,571,1622,573,1625,577,1624,577,1621,575,1621,579,1619,579,1617,577,1617,576,1617,581,1615,581,1614,579,1613,578,1613,583,1610,581,1610,583,1608,583,1608,587,1604,585,1604,587,1604,589,1601,589,1597,581,1599,583,1601,587,1604,587,1604,585,1602,585,1599,581,1600,579,1602,579,1603,581,1605,585,1608,587,1608,583,1607,583,1602,579,1605,577,1610,583,1610,581,1609,581,1606,577,1608,575,1611,579,1613,583,1613,578,1609,575,1610,573,1612,573,1617,581,1617,576,1615,575,1615,573,1616,571,1617,573,1621,579,1621,575,1620,575,1618,573,1617,571,1622,567,1627,563,1629,561,1631,561,1634,557,1648,555,1650,553,1650,551,1648,549,1648,547,1648,547,1647,549,1648,551,1647,553,1642,549,1638,547,1628,547,1624,545,1625,549,1627,551,1630,553,1635,555,1630,553,1625,547,1631,549,1637,549,1641,551,1644,551,1646,555,1635,555,1635,555,1627,561,1626,561,1624,559,1617,553,1608,551,1616,555,1619,557,1622,559,1625,561,1625,563,1623,563,1620,567,1616,569,1616,567,1609,565,1603,563,1599,561,1597,561,1590,563,1594,553,1595,551,1597,547,1605,547,1598,545,1599,543,1608,545,1613,545,1627,541,1622,543,1615,547,1616,547,1620,545,1625,543,1628,545,1634,545,1642,541,1644,541,1645,539,1643,539,1639,541,1634,543,1626,543,1632,539,1643,539,1644,538,1641,537,1637,537,1630,539,1628,539,1626,541,1632,531,1633,527,1633,525,1633,521,1631,522,1631,525,1631,529,1630,533,1625,539,1624,541,1624,537,1624,533,1627,529,1631,525,1631,522,1628,525,1625,527,1625,529,1623,524,1623,529,1623,537,1622,541,1620,541,1618,537,1618,533,1619,529,1621,523,1623,529,1623,524,1622,523,1621,521,1628,519,1636,517,1638,517,1644,517,1648,515,1651,513,1656,511,1660,511,1660,523,1659,527,1657,533,1656,531,1656,537,1650,535,1646,531,1643,525,1640,519,1646,523,1652,527,1654,531,1656,537,1656,531,1653,525,1646,521,1642,519,1638,517,1638,519,1640,521,1642,527,1646,533,1650,537,1655,539,1650,547,1648,547,1650,549,1653,543,1656,537,1657,535,1658,533,1660,529,1661,517,1662,523,1663,529,1658,537,1657,541,1655,545,1654,545,1652,551,1651,553,1652,555,1663,555,1672,557,1686,557,1692,555,1698,551,1704,549,1710,547,1714,545,1722,545,1724,538,1727,531,1734,519,1737,515,1738,513,1742,508,1744,506,1745,503,1746,501,1747,497,1747,491,1746,489,1746,493,1746,497,1743,503,1743,495,1743,491,1742,487,1746,491,1746,493,1746,489,1744,487,1741,483,1740,484,1742,493,1742,497,1742,506,1742,507,1740,509,1736,515,1735,515,1736,511,1736,506,1735,503,1734,502,1734,505,1734,511,1734,515,1732,519,1731,517,1731,515,1732,507,1732,499,1734,505,1734,502,1733,499,1738,499,1742,497,1742,493,1740,492,1740,495,1735,497,1732,497,1726,495,1730,499,1731,501,1731,503,1730,515,1731,519,1725,531,1721,543,1716,543,1716,541,1717,539,1719,537,1720,533,1720,527,1719,523,1718,522,1718,531,1717,535,1716,539,1715,538,1715,543,1711,543,1710,542,1710,545,1703,547,1694,551,1697,547,1699,541,1698,535,1696,533,1696,532,1696,543,1695,545,1694,549,1692,551,1690,551,1689,547,1689,545,1690,543,1693,537,1695,533,1696,538,1696,543,1696,532,1695,531,1698,529,1703,539,1706,543,1709,543,1710,545,1710,542,1709,541,1705,539,1704,535,1700,529,1705,531,1710,535,1715,543,1715,538,1714,537,1714,535,1714,529,1714,523,1715,519,1716,523,1717,525,1718,531,1718,522,1716,519,1715,517,1715,515,1717,517,1721,519,1723,527,1726,529,1726,527,1727,523,1729,517,1729,510,1729,507,1729,505,1729,501,1728,500,1728,505,1728,513,1725,527,1723,523,1723,519,1723,517,1723,515,1724,511,1725,507,1726,501,1728,505,1728,500,1727,499,1725,495,1725,499,1724,503,1721,511,1721,507,1721,517,1719,515,1716,515,1715,513,1714,511,1713,506,1713,513,1713,517,1712,525,1712,535,1706,531,1703,529,1700,527,1702,525,1705,517,1713,517,1713,513,1712,512,1712,515,1703,515,1697,511,1694,507,1699,507,1704,509,1707,509,1711,513,1712,515,1712,512,1712,511,1709,509,1705,507,1692,505,1691,505,1696,511,1703,517,1703,517,1702,521,1699,525,1696,527,1694,528,1694,531,1693,533,1691,535,1689,539,1688,542,1688,551,1688,553,1686,551,1686,553,1686,555,1666,553,1668,551,1669,551,1672,547,1672,543,1672,541,1671,537,1671,536,1671,543,1670,547,1668,549,1666,551,1664,553,1663,551,1663,549,1669,537,1670,541,1671,543,1671,536,1670,535,1674,535,1677,541,1679,549,1684,553,1686,553,1686,551,1686,551,1684,551,1679,541,1677,537,1681,539,1686,547,1688,551,1688,542,1687,545,1682,539,1679,537,1675,535,1679,533,1689,533,1694,531,1694,528,1692,529,1688,531,1684,531,1689,525,1692,523,1695,521,1703,517,1699,517,1688,523,1689,519,1689,513,1688,509,1688,515,1688,519,1685,525,1682,531,1682,529,1681,525,1682,521,1685,511,1685,509,1688,515,1688,509,1687,509,1684,505,1683,505,1684,506,1684,511,1681,509,1678,509,1673,511,1667,513,1664,513,1666,515,1670,513,1674,513,1679,511,1683,511,1682,515,1680,517,1669,517,1668,515,1666,515,1666,515,1669,517,1677,519,1682,517,1680,523,1680,529,1673,521,1669,519,1663,519,1668,527,1670,531,1672,531,1669,527,1667,523,1665,521,1670,521,1673,523,1677,527,1680,531,1672,531,1675,533,1677,533,1669,534,1669,535,1663,543,1661,547,1660,551,1661,553,1652,553,1653,551,1655,549,1658,543,1660,541,1662,539,1669,535,1669,534,1668,535,1664,535,1659,539,1661,535,1662,533,1664,531,1664,527,1663,523,1663,519,1662,517,1662,515,1660,511,1669,509,1676,507,1683,503,1689,499,1693,503,1696,505,1706,505,1709,503,1711,501,1712,507,1712,511,1713,513,1713,506,1713,505,1713,501,1713,499,1717,503,1719,507,1720,511,1721,517,1721,507,1720,507,1719,501,1715,499,1711,495,1710,495,1710,497,1711,499,1709,498,1709,501,1706,503,1695,503,1692,501,1690,499,1705,499,1709,501,1709,498,1701,497,1693,497,1699,495,1706,493,1721,491,1723,495,1725,495,1725,495,1723,491,1726,493,1734,493,1740,495,1740,492,1737,491,1727,491,1740,484,1739,483,1740,483,1741,483,1741,483,1745,481,1749,479,1754,475,1757,471,1760,467,1769,469,1773,469,1778,467,1778,468,1778,473,1778,479,1776,485,1770,493,1770,489,1771,483,1774,477,1778,473,1778,468,1776,473,1771,479,1769,483,1768,493,1764,497,1760,499,1763,499,1769,503,1775,505,1785,505,1788,503,1791,503,1790,503,1790,505,1789,511,1787,515,1782,519,1778,523,1778,521,1779,515,1781,511,1790,505,1790,503,1786,507,1778,513,1776,519,1777,523,1768,527,1770,521,1770,517,1770,515,1769,515,1769,515,1769,517,1768,525,1765,529,1761,533,1761,529,1762,525,1765,521,1769,517,1769,515,1765,517,1762,521,1760,525,1759,529,1760,531,1760,533,1761,535,1760,537,1759,533,1758,531,1758,539,1757,541,1754,541,1752,539,1753,531,1754,525,1756,529,1758,535,1758,539,1758,531,1757,529,1754,525,1753,523,1750,539,1751,541,1753,543,1750,545,1747,545,1740,543,1747,543,1742,541,1739,539,1739,543,1727,543,1728,537,1730,533,1734,539,1739,543,1739,539,1738,539,1733,533,1731,531,1740,535,1747,543,1749,543,1746,539,1743,535,1740,533,1736,531,1742,527,1747,523,1749,517,1750,513,1751,509,1749,510,1749,513,1746,521,1743,525,1737,529,1732,531,1734,525,1738,521,1740,519,1748,513,1749,513,1749,510,1747,511,1745,515,1737,519,1747,505,1750,501,1752,499,1756,495,1758,491,1759,483,1760,479,1759,475,1759,473,1758,474,1758,475,1758,481,1757,489,1754,495,1750,499,1751,487,1755,481,1758,475,1758,474,1750,485,1749,489,1749,493,1748,501,1744,506,1744,506,1745,505,1744,507,1744,507,1743,507,1739,513,1734,523,1730,531,1728,535,1726,543,1726,543,1730,545,1738,545,1749,547,1754,545,1767,545,1757,543,1758,541,1759,539,1760,539,1761,537,1766,539,1775,539,1769,537,1763,537,1764,535,1767,533,1775,533,1782,535,1786,535,1775,539,1777,539,1784,537,1788,535,1777,531,1765,531,1770,529,1773,527,1776,525,1781,529,1792,533,1798,533,1801,531,1803,531,1800,529,1800,531,1788,531,1783,529,1777,525,1781,523,1786,525,1790,527,1794,529,1800,531,1800,529,1800,529,1795,527,1789,523,1786,523,1784,521,1781,521,1784,519,1785,519,1791,523,1799,523,1802,521,1810,517,1807,516,1807,517,1801,519,1797,521,1791,521,1786,519,1788,517,1792,517,1796,515,1802,517,1807,517,1807,516,1804,515,1800,515,1794,513,1789,515,1790,511,1792,509,1792,505,1792,501,1789,501,1787,500,1787,501,1785,503,1774,503,1770,501,1763,499,1766,497,1777,497,1783,501,1787,501,1787,500,1778,497,1774,495,1767,495,1773,493,1778,495,1782,497,1788,497,1795,495,1802,493,1806,491,1810,489,1803,489,1803,491,1795,493,1789,495,1784,495,1777,493,1788,491,1803,491,1803,489,1781,489,1785,487,1788,483,1789,481,1793,475,1796,471,1799,465,1800,461,1798,453,1798,461,1796,467,1794,471,1793,463,1794,459,1794,455,1795,451,1797,455,1798,461,1798,453,1797,451,1795,445,1793,455,1792,463,1792,471,1793,475,1788,481,1789,473,1789,465,1788,463,1788,462,1788,467,1787,479,1785,483,1784,479,1784,467,1786,463,1788,467,1788,462,1787,461,1785,457,1785,457,1785,461,1782,467,1782,479,1784,485,1780,489,1774,491,1777,487,1779,481,1780,475,1780,473,1779,469,1780,467,1785,461,1785,457,1778,459,1784,459,1782,461,1780,463,1774,467,1769,467,1762,465,1763,463,1763,463,1767,453,1770,455,1778,455,1782,453,1792,449,1788,448,1788,449,1782,451,1778,453,1771,453,1768,451,1769,449,1775,447,1780,447,1788,449,1788,448,1781,447,1775,445,1769,447,1773,443,1779,443,1774,441,1778,437,1784,435,1801,435,1800,437,1798,439,1794,441,1789,443,1794,443,1798,441,1801,437,1802,435,1804,431,1802,433,1781,433,1775,437,1776,435,1776,429,1774,425,1774,424,1774,431,1774,437,1772,441,1770,437,1768,431,1768,427,1770,421,1772,423,1773,425,1774,431,1774,424,1771,421,1767,415,1767,431,1768,437,1769,439,1770,441,1766,445,1762,453,1758,459,1755,465,1751,469,1753,465,1755,461,1756,459,1757,455,1756,451,1755,450,1755,455,1755,457,1752,463,1748,471,1747,471,1748,465,1752,455,1753,451,1755,455,1755,450,1754,449,1761,447,1759,445,1759,443,1758,441,1758,435,1758,443,1756,443,1749,435,1745,429,1743,423,1752,431,1755,433,1757,435,1757,439,1758,443,1758,435,1758,435,1757,433,1755,431,1746,425,1744,423,1742,421,1741,421,1742,427,1744,431,1747,435,1750,439,1742,439,1752,441,1756,445,1759,447,1752,447,1746,443,1744,441,1742,439,1739,439,1745,445,1749,447,1752,447,1752,451,1751,453,1748,459,1746,465,1745,469,1746,471,1737,479,1732,479,1728,483,1723,485,1716,485,1706,487,1694,487,1689,489,1684,493,1678,497,1671,499,1657,499,1666,491,1668,491,1671,493,1672,493,1675,495,1677,495,1682,493,1686,489,1689,487,1686,487,1686,489,1684,491,1671,491,1678,489,1686,489,1686,487,1674,487,1675,485,1675,484,1676,481,1676,475,1680,475,1684,473,1692,473,1687,470,1687,471,1683,473,1679,473,1675,472,1675,481,1674,483,1671,487,1669,489,1668,485,1670,483,1675,477,1675,481,1675,472,1669,471,1671,469,1673,469,1677,467,1682,469,1685,471,1687,471,1687,470,1681,467,1678,465,1672,465,1670,467,1668,469,1668,465,1667,459,1667,458,1667,465,1667,469,1666,473,1666,472,1666,477,1662,483,1656,485,1644,487,1654,479,1666,477,1666,472,1664,471,1664,475,1663,475,1657,473,1653,473,1652,471,1649,469,1645,465,1643,463,1654,467,1664,475,1664,471,1663,471,1662,462,1662,459,1662,455,1664,457,1666,461,1667,465,1667,458,1664,455,1662,451,1660,457,1660,463,1662,471,1657,465,1652,463,1646,461,1642,461,1642,471,1640,477,1638,483,1635,489,1634,485,1634,477,1638,465,1639,465,1640,463,1641,467,1642,471,1642,461,1638,461,1638,463,1633,473,1633,477,1632,481,1633,487,1634,489,1635,491,1637,489,1640,485,1642,479,1643,475,1643,467,1642,465,1650,473,1653,475,1664,477,1660,477,1653,479,1651,481,1644,485,1639,489,1640,491,1642,489,1646,487,1657,487,1660,485,1663,483,1665,481,1666,479,1668,477,1668,475,1669,473,1671,473,1675,475,1674,477,1672,477,1667,485,1666,489,1659,491,1664,491,1659,495,1657,497,1655,499,1649,503,1653,497,1654,495,1658,491,1653,493,1652,495,1649,499,1647,503,1633,505,1619,509,1613,511,1608,513,1611,507,1611,501,1611,499,1610,495,1615,499,1619,501,1623,501,1617,499,1613,495,1610,491,1615,491,1620,493,1625,497,1629,499,1623,501,1629,501,1629,503,1636,503,1642,501,1645,499,1649,495,1652,491,1653,489,1650,489,1650,491,1649,493,1646,497,1641,501,1630,501,1632,499,1634,497,1639,495,1645,493,1650,491,1650,489,1639,493,1635,495,1634,493,1633,491,1633,493,1630,491,1625,489,1622,485,1619,475,1623,477,1625,479,1628,483,1633,493,1633,491,1629,481,1626,477,1625,475,1619,473,1617,473,1618,477,1620,485,1622,489,1625,491,1634,495,1630,499,1628,497,1625,493,1619,491,1613,489,1607,489,1609,491,1610,493,1610,494,1610,503,1609,507,1607,511,1605,515,1602,517,1600,515,1601,511,1603,507,1606,505,1608,501,1610,499,1610,503,1610,494,1609,497,1606,501,1601,507,1599,509,1599,513,1599,517,1600,519,1597,521,1595,523,1593,521,1591,517,1590,513,1590,509,1589,507,1586,503,1590,501,1587,501,1593,493,1596,491,1599,489,1604,487,1603,491,1601,497,1597,499,1592,501,1598,501,1601,499,1603,497,1604,495,1605,491,1606,487,1607,485,1608,483,1599,487,1592,491,1591,485,1591,484,1591,483,1591,491,1591,493,1586,501,1585,493,1586,489,1588,481,1590,487,1591,491,1591,483,1590,481,1589,479,1588,479,1586,483,1584,489,1583,493,1584,499,1579,491,1577,489,1577,483,1579,483,1584,479,1587,473,1590,465,1590,465,1592,463,1594,461,1597,461,1594,465,1592,471,1592,475,1593,481,1596,483,1598,487,1599,483,1600,481,1602,473,1602,467,1601,465,1601,475,1598,483,1595,479,1594,473,1595,467,1597,463,1599,465,1600,469,1601,475,1601,465,1600,465,1600,463,1599,461,1599,459,1605,459,1604,463,1605,469,1607,473,1616,483,1617,483,1616,479,1616,473,1616,473,1616,469,1615,467,1615,479,1611,475,1607,471,1605,465,1606,461,1608,461,1614,471,1615,479,1615,467,1613,465,1609,461,1607,459,1608,457,1615,465,1620,467,1625,469,1629,467,1630,467,1629,465,1628,464,1628,467,1623,467,1618,465,1614,461,1610,457,1614,457,1620,459,1625,463,1628,467,1628,464,1628,463,1624,461,1621,457,1616,457,1610,455,1616,449,1621,447,1627,445,1626,449,1625,455,1627,459,1632,465,1633,465,1629,459,1627,455,1628,449,1629,445,1629,443,1631,449,1633,455,1633,459,1633,465,1634,465,1635,461,1635,455,1631,445,1636,451,1640,455,1643,457,1646,459,1657,459,1655,457,1655,456,1655,457,1649,457,1642,455,1637,451,1634,447,1639,447,1645,451,1655,457,1655,456,1652,453,1647,449,1644,447,1639,445,1643,445,1651,443,1654,439,1651,438,1651,441,1648,443,1637,443,1636,442,1636,445,1635,445,1631,443,1636,445,1636,442,1632,441,1636,439,1647,439,1651,441,1651,438,1643,437,1647,435,1648,433,1654,433,1654,433,1655,437,1660,446,1663,447,1666,448,1668,448,1668,449,1671,455,1673,455,1672,451,1670,447,1671,445,1671,443,1674,435,1674,431,1676,437,1677,443,1677,445,1676,451,1673,455,1675,455,1677,453,1678,451,1679,447,1679,441,1677,433,1676,431,1673,427,1673,431,1671,435,1669,445,1668,442,1668,448,1666,447,1664,446,1660,442,1658,437,1656,433,1659,435,1663,437,1666,443,1668,448,1668,442,1664,435,1661,433,1656,431,1660,429,1662,427,1667,421,1671,415,1669,415,1666,419,1665,421,1662,425,1660,427,1655,429,1652,431,1647,431,1649,427,1650,425,1653,423,1656,419,1669,415,1667,415,1658,417,1651,421,1648,425,1647,426,1647,433,1644,435,1639,437,1637,437,1644,435,1647,433,1647,426,1646,427,1646,433,1645,433,1642,435,1637,435,1642,431,1644,429,1645,427,1647,419,1648,415,1649,413,1647,413,1647,415,1644,425,1640,431,1635,435,1638,423,1640,419,1645,417,1647,415,1647,413,1646,413,1644,415,1640,417,1637,419,1636,427,1633,435,1630,435,1633,431,1633,427,1631,423,1631,423,1631,431,1629,437,1628,433,1624,429,1622,425,1620,423,1619,417,1622,419,1627,421,1629,425,1630,429,1631,431,1631,423,1629,421,1622,419,1620,417,1619,415,1619,415,1619,417,1618,419,1618,423,1619,425,1628,435,1628,439,1614,445,1615,441,1619,437,1620,435,1620,431,1619,429,1619,428,1619,431,1618,435,1617,437,1614,441,1613,445,1611,439,1614,431,1615,427,1616,427,1617,429,1618,429,1619,431,1619,428,1617,427,1616,425,1614,423,1613,429,1612,435,1610,439,1611,443,1612,445,1610,447,1608,443,1603,441,1598,439,1594,439,1589,441,1599,441,1603,443,1607,445,1609,447,1599,447,1593,445,1589,441,1585,441,1592,445,1596,447,1600,449,1610,449,1608,450,1612,447,1615,445,1620,443,1628,441,1631,439,1635,437,1636,437,1627,443,1622,445,1616,447,1607,455,1602,457,1598,459,1594,459,1591,461,1587,469,1585,475,1582,477,1580,479,1577,481,1576,483,1575,484,1574,485,1576,489,1575,491,1574,491,1575,493,1577,493,1578,495,1575,495,1576,497,1581,497,1582,499,1577,499,1582,501,1584,503,1585,505,1581,505,1585,507,1588,507,1588,509,1583,509,1584,511,1584,511,1588,511,1589,513,1584,511,1585,513,1585,513,1588,515,1585,515,1587,517,1590,517,1591,519,1587,519,1591,521,1593,523,1589,523,1591,525,1597,525,1601,521,1607,517,1609,515,1614,513,1618,511,1619,511,1628,509,1648,505,1653,503,1658,501,1671,501,1677,499,1682,497,1684,495,1690,491,1695,491,1706,489,1718,487,1723,487,1730,485,1746,475,1752,471,1754,469,1758,465,1760,459,1764,453,1769,443,1759,465,1757,469,1754,473,1749,477,1741,481,1736,483,1732,487,1728,489,1722,489,1712,491,1702,493,1697,493,1691,495,1689,495,1689,497,1687,497,1683,501,1680,501,1681,503,1679,503,1676,505,1673,503,1671,503,1671,505,1673,505,1671,507,1669,507,1667,505,1665,505,1667,507,1662,507,1659,505,1659,507,1659,509,1658,509,1655,507,1650,507,1654,509,1653,511,1651,511,1649,509,1647,509,1647,511,1649,511,1648,513,1646,513,1644,511,1641,511,1644,515,1642,515,1639,513,1636,513,1639,515,1637,515,1635,513,1631,513,1634,515,1633,517,1631,515,1628,513,1624,513,1627,515,1630,517,1627,517,1622,513,1621,515,1625,517,1623,519,1620,517,1619,515,1616,515,1615,517,1618,517,1620,519,1617,521,1619,521,1618,525,1616,531,1616,537,1619,543,1617,543,1614,535,1612,533,1608,533,1611,535,1613,537,1615,543,1613,543,1611,541,1609,539,1608,533,1608,539,1610,543,1605,543,1600,541,1603,537,1604,535,1605,533,1607,531,1605,531,1603,531,1599,531,1602,533,1601,535,1596,531,1597,535,1600,537,1598,537,1593,533,1595,537,1598,539,1597,541,1596,541,1593,539,1591,537,1592,539,1593,541,1597,543,1594,543,1590,541,1588,541,1595,547,1593,547,1588,545,1585,543,1586,545,1588,547,1593,551,1590,551,1587,549,1584,547,1584,549,1586,551,1591,553,1586,553,1582,551,1578,549,1583,541,1588,535,1591,531,1591,529,1589,529,1587,525,1587,524,1587,531,1587,533,1578,543,1570,557,1568,555,1567,551,1569,551,1571,549,1573,543,1572,539,1570,536,1570,541,1570,543,1569,547,1568,549,1567,551,1565,549,1566,547,1566,545,1565,543,1564,543,1564,547,1564,547,1564,551,1561,551,1559,549,1557,547,1557,545,1558,541,1564,551,1564,547,1562,545,1561,543,1564,543,1564,547,1564,543,1562,541,1559,541,1558,539,1562,535,1565,535,1568,537,1570,541,1570,536,1570,535,1568,535,1565,533,1564,533,1561,535,1559,535,1557,537,1554,531,1549,525,1555,525,1559,527,1564,527,1570,525,1574,523,1581,523,1579,525,1576,527,1571,529,1565,531,1572,535,1575,535,1581,533,1584,531,1584,527,1584,525,1586,527,1587,531,1587,524,1585,519,1584,517,1583,514,1583,523,1583,529,1580,533,1574,533,1568,531,1573,529,1577,527,1580,527,1583,523,1583,514,1582,513,1582,523,1577,521,1574,520,1574,521,1572,523,1569,525,1557,525,1551,523,1553,521,1556,519,1562,519,1574,521,1574,520,1572,519,1569,516,1569,519,1564,517,1558,517,1553,519,1548,523,1547,521,1546,521,1547,517,1549,511,1548,507,1547,505,1547,511,1547,515,1545,519,1544,519,1545,511,1544,503,1546,505,1547,509,1547,511,1547,505,1546,503,1551,501,1555,497,1556,497,1559,495,1556,501,1554,507,1553,513,1555,511,1558,509,1561,511,1566,517,1569,519,1569,516,1568,515,1563,513,1572,513,1575,515,1582,523,1582,513,1582,511,1582,517,1582,519,1580,515,1576,513,1572,511,1563,511,1560,509,1565,501,1567,497,1567,493,1571,499,1576,505,1580,511,1582,517,1582,511,1580,507,1578,503,1576,501,1573,497,1569,491,1568,489,1567,485,1566,483,1566,489,1566,489,1566,493,1565,497,1563,501,1559,507,1555,511,1556,505,1557,501,1560,497,1564,493,1566,493,1566,489,1565,488,1565,489,1563,493,1560,493,1555,495,1549,493,1544,493,1550,489,1565,489,1565,488,1560,487,1553,487,1539,493,1542,493,1546,495,1555,497,1553,497,1553,499,1549,501,1543,501,1543,503,1543,517,1539,513,1537,509,1532,501,1538,503,1543,503,1543,501,1538,501,1532,499,1535,497,1541,497,1553,499,1553,497,1550,497,1545,495,1538,495,1534,497,1539,491,1540,487,1542,483,1542,481,1542,475,1542,473,1549,473,1546,477,1544,481,1543,484,1543,489,1546,487,1551,483,1555,481,1557,475,1558,475,1560,479,1563,483,1564,485,1566,489,1566,483,1562,477,1561,475,1559,471,1558,469,1558,467,1557,463,1557,460,1557,471,1556,475,1554,479,1551,481,1547,485,1544,487,1545,483,1548,477,1551,475,1553,473,1555,471,1557,471,1557,460,1557,459,1556,456,1556,465,1555,469,1548,465,1544,465,1547,467,1553,469,1550,471,1541,471,1541,471,1541,481,1539,487,1537,491,1532,497,1531,491,1533,483,1536,479,1540,475,1541,481,1541,471,1535,469,1537,467,1539,465,1540,465,1542,461,1542,457,1541,449,1544,453,1548,453,1552,455,1554,457,1555,459,1556,465,1556,456,1555,455,1551,453,1547,451,1544,449,1541,445,1540,443,1540,455,1540,461,1538,465,1535,463,1534,459,1534,453,1535,449,1537,447,1538,445,1540,455,1540,443,1538,441,1537,439,1535,435,1542,443,1545,447,1549,449,1550,451,1553,451,1553,449,1550,449,1548,447,1538,437,1546,435,1550,431,1550,429,1550,425,1552,423,1550,419,1553,419,1555,421,1558,427,1562,435,1556,429,1554,427,1553,423,1555,429,1557,431,1559,433,1562,435,1558,437,1555,439,1550,441,1556,441,1559,437,1561,437,1560,439,1558,441,1555,449,1555,453,1558,445,1562,439,1559,449,1559,459,1562,469,1563,475,1567,479,1568,481,1570,483,1571,483,1572,481,1573,479,1577,475,1581,473,1584,469,1586,463,1588,459,1592,459,1605,453,1607,451,1603,453,1594,455,1589,457,1587,459,1586,461,1584,463,1581,469,1579,471,1574,475,1570,481,1567,475,1570,473,1574,471,1578,465,1579,463,1580,461,1580,457,1581,457,1581,453,1579,455,1579,457,1578,461,1575,465,1567,473,1567,469,1568,465,1573,461,1579,457,1579,455,1577,457,1573,461,1570,463,1567,463,1565,469,1565,473,1564,471,1563,469,1562,465,1561,463,1560,459,1560,455,1561,451,1565,457,1567,459,1570,459,1571,457,1571,453,1569,449,1569,453,1569,457,1566,455,1563,451,1561,449,1561,445,1567,449,1569,453,1569,449,1565,447,1563,445,1570,447,1572,449,1579,449,1582,447,1585,447,1586,445,1583,445,1577,447,1572,447,1566,445,1562,443,1564,441,1575,441,1578,443,1582,445,1577,441,1575,441,1573,439,1566,439,1564,441,1563,441,1562,439,1564,437,1567,435,1565,435,1569,431,1571,429,1574,425,1571,427,1566,431,1567,423,1567,419,1566,417,1566,423,1565,429,1564,435,1561,429,1560,427,1560,420,1561,417,1563,413,1565,417,1566,420,1566,423,1566,417,1565,415,1564,413,1564,411,1563,409,1561,415,1560,417,1559,420,1559,423,1559,427,1557,425,1557,423,1556,419,1554,419,1551,417,1547,415,1550,419,1551,423,1549,426,1549,427,1548,431,1546,433,1544,435,1539,435,1541,433,1542,431,1549,427,1549,426,1549,427,1546,427,1541,431,1541,425,1539,422,1539,431,1538,437,1536,435,1535,433,1534,427,1534,417,1539,423,1539,431,1539,422,1539,421,1536,417,1532,413,1532,425,1532,427,1533,433,1529,431,1525,427,1529,423,1531,419,1529,413,1529,412,1529,417,1529,419,1528,423,1526,425,1524,427,1524,425,1524,423,1524,417,1527,413,1529,417,1529,412,1528,409,1527,411,1527,413,1524,415,1523,419,1522,425,1519,421,1515,419,1513,417,1511,415,1506,415,1509,419,1511,423,1515,427,1518,427,1514,425,1512,421,1510,417,1514,419,1517,421,1522,427,1518,427,1521,429,1523,427,1527,431,1535,439,1536,441,1536,441,1536,445,1531,449,1516,449,1520,445,1525,445,1531,443,1536,445,1536,441,1535,443,1532,441,1528,441,1525,443,1522,443,1515,447,1511,451,1529,451,1532,449,1534,447,1534,449,1533,451,1532,455,1532,459,1533,461,1535,463,1537,465,1534,467,1530,469,1533,469,1534,471,1538,471,1541,473,1538,475,1534,479,1532,481,1530,484,1530,489,1529,491,1528,489,1527,487,1527,479,1526,479,1526,489,1523,487,1521,481,1519,477,1517,473,1518,475,1520,475,1523,477,1525,481,1526,489,1526,479,1526,479,1519,473,1515,471,1517,469,1519,465,1523,459,1525,457,1527,455,1523,455,1523,457,1518,463,1516,467,1513,471,1507,473,1508,469,1512,463,1515,461,1520,457,1523,457,1523,455,1522,455,1516,459,1512,461,1508,465,1506,469,1506,471,1506,475,1510,473,1515,471,1517,477,1521,483,1523,489,1526,491,1530,493,1530,497,1527,493,1524,491,1518,487,1511,483,1508,479,1506,477,1504,473,1497,465,1491,459,1500,471,1503,473,1505,479,1510,483,1515,487,1525,493,1524,495,1525,497,1528,499,1527,499,1530,501,1531,505,1529,505,1529,507,1532,507,1534,509,1531,509,1535,511,1536,513,1533,513,1537,515,1538,517,1536,517,1537,519,1540,519,1542,521,1539,521,1541,523,1545,523,1547,525,1543,525,1541,527,1549,527,1550,529,1546,529,1545,531,1551,531,1553,533,1548,533,1547,535,1553,535,1554,537,1551,537,1551,539,1555,539,1556,541,1553,541,1553,543,1555,543,1555,545,1556,547,1558,549,1559,551,1561,553,1563,553,1564,555,1559,555,1562,557,1566,555,1567,557,1570,559,1572,559,1573,557,1573,557,1575,551,1577,549,1583,553,1590,555,1586,555,1584,557,1577,557,1584,559,1587,559,1576,561,1570,563,1586,563,1581,565,1569,567,1585,567,1578,569,1570,571,1582,571,1582,573,1576,575,1566,575,1572,577,1582,575,1581,577,1581,579,1563,579,1569,581,1586,581,1584,577,1585,573,1588,567,1597,571,1591,577,1591,579,1588,581,1581,581,1572,583,1568,585,1580,585,1582,585,1585,585,1586,585,1588,583,1589,585,1591,585,1591,583,1593,583,1593,585,1595,585,1594,583,1593,581,1593,577,1596,573,1599,571,1600,571,1603,573,1605,571,1601,571,1594,567,1589,565,1592,563,1598,563,1602,565,1614,569,1611,569,1607,571,1605,571,1607,573,1611,571,1615,569,1606,575,1604,575,1598,579,1597,577,1598,575,1596,577,1596,579,1597,583,1598,587,1599,591,1600,595,1599,599,1599,601,1596,607,1594,611,1591,613,1589,617,1588,623,1588,625,1585,621,1582,619,1581,615,1581,613,1581,611,1582,605,1583,601,1589,596,1592,595,1595,593,1596,595,1595,595,1595,597,1594,603,1592,605,1591,603,1592,599,1594,597,1595,597,1595,595,1595,595,1593,597,1590,597,1590,599,1590,601,1591,605,1589,609,1587,613,1586,617,1587,621,1588,615,1589,613,1591,609,1593,605,1595,603,1597,597,1596,593,1596,591,1595,589,1595,587,1593,587,1592,587,1592,591,1589,593,1587,593,1587,591,1592,591,1592,587,1590,587,1589,587,1586,587,1586,587,1586,589,1585,590,1585,597,1581,597,1583,595,1585,597,1585,590,1584,593,1582,589,1586,589,1586,587,1585,587,1582,587,1580,587,1564,587,1563,587,1565,589,1571,589,1572,591,1577,589,1580,589,1581,591,1576,593,1577,593,1581,595,1580,597,1574,595,1565,595,1567,597,1570,597,1575,599,1580,599,1575,601,1577,601,1582,603,1581,603,1579,605,1575,605,1570,603,1572,605,1576,607,1581,607,1580,609,1580,609,1580,611,1580,613,1576,613,1573,611,1573,609,1577,611,1580,611,1580,609,1577,609,1572,607,1565,599,1557,591,1558,589,1558,585,1560,579,1565,569,1561,563,1557,557,1546,537,1537,525,1531,517,1527,509,1523,501,1520,497,1516,495,1513,491,1505,487,1504,485,1502,483,1501,480,1501,483,1498,487,1495,493,1491,495,1487,497,1492,489,1495,485,1501,483,1501,480,1499,477,1494,467,1488,461,1484,457,1483,455,1483,457,1471,457,1467,453,1479,453,1483,457,1483,455,1481,453,1476,449,1483,453,1488,457,1491,457,1498,459,1502,461,1507,459,1510,457,1513,455,1507,453,1504,453,1510,455,1506,459,1501,459,1496,457,1491,455,1494,453,1494,453,1503,441,1505,439,1501,440,1501,441,1496,447,1493,451,1487,455,1489,453,1491,447,1493,445,1501,441,1501,440,1494,443,1492,443,1490,445,1489,449,1488,451,1486,455,1481,451,1479,449,1476,447,1469,441,1466,439,1463,439,1463,438,1463,441,1461,449,1459,453,1451,463,1451,461,1452,457,1454,451,1463,441,1463,438,1462,437,1460,439,1458,439,1454,437,1448,435,1441,435,1437,437,1433,441,1433,443,1445,445,1450,443,1446,443,1436,441,1438,439,1442,437,1447,437,1457,439,1452,443,1453,443,1456,441,1462,441,1455,447,1454,445,1453,445,1453,447,1452,449,1451,451,1451,451,1451,453,1450,457,1450,461,1447,457,1442,455,1447,455,1451,453,1451,451,1441,453,1432,453,1436,451,1439,449,1445,447,1453,447,1453,445,1451,445,1440,447,1435,449,1429,455,1429,457,1431,455,1433,455,1435,461,1436,461,1441,465,1447,467,1453,471,1454,471,1453,469,1452,466,1452,469,1442,463,1438,461,1435,455,1440,457,1447,461,1452,469,1452,466,1451,465,1453,463,1456,459,1459,457,1462,453,1462,451,1464,445,1464,445,1464,441,1475,449,1478,451,1469,451,1465,453,1467,455,1471,457,1477,459,1485,459,1486,461,1485,461,1485,463,1481,467,1476,469,1466,469,1470,465,1474,463,1485,463,1485,461,1475,461,1470,463,1467,465,1464,469,1468,471,1472,471,1479,469,1483,467,1485,463,1487,461,1488,463,1498,477,1493,477,1498,479,1500,483,1495,481,1490,481,1490,481,1484,483,1489,483,1485,485,1481,489,1471,489,1474,485,1479,483,1472,483,1470,487,1468,489,1469,491,1478,491,1484,489,1488,487,1492,483,1495,483,1493,485,1490,487,1485,497,1486,499,1487,505,1492,515,1495,519,1500,521,1504,521,1504,525,1505,527,1507,527,1518,539,1521,541,1524,543,1531,543,1525,541,1519,537,1514,533,1510,529,1516,531,1520,531,1524,533,1531,543,1531,543,1532,545,1530,545,1524,551,1518,559,1523,559,1521,557,1526,551,1530,547,1529,549,1529,553,1528,557,1526,557,1523,559,1526,559,1529,557,1530,555,1531,549,1531,547,1533,545,1529,535,1526,533,1524,531,1521,529,1514,527,1511,527,1507,525,1512,523,1515,519,1518,515,1519,509,1518,507,1518,505,1519,503,1517,504,1517,505,1517,510,1516,515,1514,519,1510,521,1506,525,1507,519,1510,515,1517,505,1517,504,1511,509,1508,513,1505,519,1505,519,1504,517,1505,515,1506,513,1507,511,1508,509,1509,507,1508,501,1507,497,1507,507,1504,515,1501,503,1501,493,1503,495,1505,497,1506,503,1507,507,1507,497,1506,495,1505,493,1502,489,1502,487,1499,495,1499,503,1501,511,1503,519,1502,515,1502,519,1499,519,1496,517,1493,513,1490,509,1488,503,1493,505,1496,509,1502,519,1502,515,1501,513,1497,507,1493,503,1490,501,1486,499,1491,497,1495,495,1498,491,1501,485,1502,485,1503,487,1506,491,1512,493,1517,499,1522,503,1530,517,1534,525,1539,531,1546,541,1551,551,1552,551,1553,553,1553,553,1556,557,1556,557,1559,563,1562,567,1563,569,1562,573,1560,575,1558,579,1557,583,1556,587,1556,589,1555,587,1555,579,1549,567,1548,569,1554,579,1554,583,1553,587,1551,587,1551,585,1551,583,1552,579,1549,571,1548,569,1549,567,1550,563,1550,559,1550,557,1549,553,1549,552,1549,557,1549,559,1547,559,1546,557,1544,553,1545,549,1548,553,1549,557,1549,552,1547,551,1546,549,1544,545,1543,553,1544,557,1545,559,1548,561,1549,563,1548,565,1547,565,1547,567,1544,577,1538,577,1534,575,1541,571,1544,567,1547,567,1547,565,1547,565,1542,567,1540,569,1535,573,1531,573,1531,575,1534,577,1538,579,1544,579,1546,577,1547,575,1547,571,1551,579,1549,583,1549,585,1543,583,1536,581,1530,577,1527,575,1524,571,1518,563,1515,563,1505,563,1512,565,1518,567,1521,569,1512,569,1516,571,1521,571,1523,575,1522,579,1523,579,1524,575,1528,579,1532,581,1534,583,1536,585,1538,587,1537,591,1538,589,1539,587,1542,589,1542,591,1543,595,1543,591,1544,589,1547,591,1547,595,1548,599,1549,595,1549,593,1551,595,1552,599,1553,605,1554,599,1554,597,1554,595,1557,603,1557,609,1558,607,1559,603,1562,607,1562,613,1564,607,1565,613,1566,615,1564,617,1562,619,1560,623,1557,623,1557,619,1555,617,1555,615,1550,609,1539,601,1536,601,1533,599,1531,597,1527,592,1527,595,1518,599,1515,599,1512,597,1509,597,1499,591,1500,591,1502,589,1504,591,1505,593,1509,595,1516,595,1509,593,1506,591,1504,589,1506,589,1509,587,1517,587,1519,589,1522,591,1524,593,1516,595,1527,595,1527,592,1526,591,1519,585,1517,582,1517,585,1514,585,1513,584,1513,585,1507,585,1506,584,1506,587,1502,587,1500,585,1500,587,1499,589,1498,587,1498,589,1492,589,1490,585,1490,589,1486,589,1481,581,1486,581,1487,585,1490,589,1490,585,1490,585,1487,581,1490,583,1492,585,1498,589,1498,587,1495,585,1491,581,1495,581,1500,587,1500,585,1500,585,1496,581,1500,581,1506,587,1506,584,1504,583,1502,581,1500,579,1503,579,1505,581,1513,585,1513,584,1508,581,1505,579,1508,577,1510,575,1513,581,1515,581,1516,583,1517,585,1517,582,1514,577,1508,569,1508,568,1508,573,1508,575,1502,575,1502,577,1496,579,1479,579,1481,577,1483,575,1487,571,1490,567,1492,563,1493,563,1499,569,1496,569,1495,571,1489,573,1485,575,1493,577,1502,577,1502,575,1489,575,1492,573,1495,573,1501,571,1505,573,1508,573,1508,568,1506,566,1506,571,1503,569,1500,569,1495,563,1497,563,1502,567,1506,571,1506,566,1505,565,1495,551,1484,539,1479,537,1471,533,1465,530,1465,533,1463,535,1462,537,1458,541,1452,545,1446,545,1450,541,1452,539,1458,535,1464,533,1465,533,1465,530,1452,525,1443,523,1435,519,1426,511,1423,509,1410,493,1399,479,1384,467,1378,463,1372,459,1379,461,1375,459,1372,457,1366,453,1351,449,1349,447,1349,451,1345,461,1336,465,1338,461,1341,457,1349,451,1349,447,1349,447,1334,439,1332,437,1324,437,1335,441,1340,445,1340,445,1342,447,1339,449,1333,449,1337,451,1332,455,1325,459,1315,461,1325,461,1332,457,1340,449,1345,447,1347,447,1349,449,1345,453,1340,455,1338,459,1336,463,1334,465,1332,469,1337,467,1342,465,1348,459,1349,455,1349,451,1350,449,1358,453,1364,455,1372,461,1374,461,1376,463,1375,465,1374,467,1369,469,1363,465,1358,465,1364,461,1372,461,1366,459,1360,461,1357,463,1354,465,1358,465,1364,467,1367,469,1361,471,1354,473,1350,475,1348,476,1343,474,1347,480,1349,486,1351,490,1355,492,1358,494,1362,495,1362,499,1364,501,1365,505,1368,508,1368,505,1368,491,1367,489,1367,505,1364,500,1363,495,1363,494,1363,493,1364,492,1364,491,1363,486,1366,490,1367,505,1367,489,1367,489,1365,486,1364,486,1362,484,1362,485,1363,489,1362,492,1360,487,1360,493,1354,490,1352,487,1349,482,1347,477,1350,479,1354,482,1357,486,1359,489,1360,493,1360,487,1356,482,1354,480,1350,477,1350,477,1361,479,1366,479,1371,477,1374,475,1375,473,1375,471,1374,469,1374,473,1372,475,1367,477,1356,477,1353,475,1362,471,1373,471,1374,473,1374,469,1374,469,1377,467,1378,465,1377,463,1387,471,1393,477,1398,481,1403,487,1405,489,1412,499,1419,507,1433,519,1438,521,1450,527,1462,531,1456,533,1453,535,1450,537,1446,543,1442,547,1454,547,1457,545,1460,543,1461,543,1465,537,1467,533,1465,543,1465,547,1466,549,1468,551,1469,551,1471,553,1472,549,1473,543,1472,543,1472,541,1470,536,1470,543,1470,551,1468,549,1466,545,1467,541,1467,537,1468,535,1470,543,1470,536,1469,535,1468,533,1472,535,1477,537,1484,543,1489,547,1503,565,1500,563,1498,561,1492,561,1492,557,1491,553,1490,551,1490,550,1490,559,1489,563,1487,567,1485,571,1481,575,1482,563,1484,559,1485,557,1487,555,1488,551,1490,554,1490,559,1490,550,1487,549,1483,557,1483,553,1481,549,1481,548,1481,559,1477,567,1476,563,1475,561,1474,555,1477,545,1479,547,1481,554,1481,559,1481,548,1478,545,1476,541,1475,541,1475,547,1473,551,1472,557,1474,563,1472,561,1469,555,1467,551,1463,549,1454,549,1461,551,1465,553,1470,561,1474,565,1475,565,1476,567,1476,569,1477,569,1479,567,1481,563,1479,571,1477,577,1460,573,1452,569,1445,567,1445,565,1445,561,1444,555,1443,553,1443,565,1442,563,1442,565,1438,563,1434,559,1426,551,1428,549,1428,541,1427,538,1427,543,1427,549,1425,546,1425,549,1425,551,1422,545,1419,541,1413,533,1413,529,1416,529,1418,531,1420,539,1425,549,1425,546,1423,541,1421,539,1420,533,1423,535,1425,539,1427,541,1427,543,1427,538,1425,535,1422,533,1430,533,1434,531,1438,529,1433,535,1431,541,1431,545,1430,547,1432,547,1433,545,1435,545,1435,551,1436,555,1439,561,1442,565,1442,563,1441,559,1439,557,1438,551,1438,547,1440,549,1442,549,1442,555,1443,565,1443,553,1442,549,1440,547,1438,543,1441,541,1442,537,1443,533,1443,525,1442,525,1442,529,1441,531,1440,537,1437,543,1432,545,1433,539,1440,529,1441,527,1442,529,1442,525,1437,525,1435,523,1433,521,1433,523,1428,523,1423,521,1413,515,1419,515,1428,519,1433,523,1433,521,1433,521,1427,517,1422,515,1416,513,1412,513,1412,515,1413,515,1414,517,1416,519,1418,521,1425,525,1426,525,1430,527,1438,527,1435,529,1432,531,1426,531,1421,529,1416,527,1418,527,1421,525,1414,525,1412,522,1412,527,1412,531,1411,529,1410,525,1410,523,1404,511,1403,510,1403,515,1400,515,1396,517,1388,517,1391,515,1396,513,1403,515,1403,510,1400,507,1403,513,1399,511,1395,511,1391,513,1388,515,1385,515,1388,517,1393,519,1397,519,1404,515,1408,525,1406,525,1403,523,1399,523,1377,515,1378,513,1379,511,1381,511,1384,509,1386,507,1390,505,1399,501,1397,505,1391,509,1387,509,1381,511,1391,511,1397,509,1400,505,1402,507,1403,509,1406,513,1409,519,1411,521,1412,527,1412,522,1411,519,1407,511,1408,509,1409,503,1410,501,1409,497,1408,495,1408,505,1407,509,1405,505,1403,499,1403,495,1404,491,1406,495,1408,499,1408,505,1408,495,1405,491,1403,489,1403,491,1402,495,1402,499,1404,505,1400,501,1400,497,1400,495,1399,493,1399,501,1396,498,1396,501,1394,501,1394,503,1387,505,1380,509,1380,505,1379,501,1378,498,1378,505,1378,509,1376,513,1373,509,1372,505,1373,501,1374,497,1377,501,1378,505,1378,498,1377,497,1374,495,1379,497,1386,501,1390,503,1394,503,1394,501,1390,501,1385,499,1378,495,1387,495,1390,499,1396,501,1396,498,1395,497,1393,495,1391,489,1389,483,1395,487,1397,491,1398,495,1399,501,1399,493,1398,489,1397,487,1395,485,1391,483,1386,481,1389,487,1392,497,1391,497,1389,495,1387,493,1374,493,1375,491,1378,487,1380,483,1380,479,1379,475,1379,481,1378,485,1376,489,1373,491,1372,487,1374,483,1378,475,1379,481,1379,475,1379,475,1378,471,1371,483,1370,484,1370,489,1372,495,1370,503,1370,507,1371,511,1372,513,1367,509,1363,507,1360,505,1354,505,1354,503,1354,499,1353,497,1353,503,1350,501,1341,491,1340,489,1340,485,1349,493,1352,497,1353,503,1353,497,1351,493,1349,491,1344,487,1343,485,1339,481,1339,483,1339,485,1340,491,1341,495,1346,499,1351,503,1351,505,1350,505,1360,508,1358,507,1364,509,1377,517,1386,519,1395,523,1401,525,1408,527,1407,529,1408,531,1409,531,1418,543,1424,551,1429,555,1434,561,1441,567,1449,571,1455,573,1468,577,1479,581,1482,585,1484,589,1482,589,1480,585,1478,583,1476,583,1479,587,1479,587,1479,591,1477,593,1474,595,1468,595,1470,593,1473,593,1479,591,1479,587,1476,587,1474,583,1470,583,1473,585,1469,585,1469,584,1469,587,1465,591,1462,593,1457,597,1453,597,1455,593,1459,591,1463,589,1469,587,1469,584,1468,583,1466,581,1464,579,1467,583,1464,583,1462,581,1460,579,1457,577,1459,579,1461,581,1458,581,1456,579,1454,577,1451,575,1453,579,1452,579,1449,577,1445,579,1440,580,1440,587,1439,591,1437,595,1429,601,1433,593,1436,589,1440,587,1440,580,1440,580,1440,583,1433,591,1430,595,1428,601,1426,593,1426,605,1424,603,1422,603,1421,597,1421,595,1420,589,1424,593,1426,597,1426,605,1426,593,1426,593,1423,589,1421,587,1418,587,1414,589,1409,591,1404,591,1400,587,1417,587,1416,585,1434,585,1440,583,1440,580,1438,581,1421,583,1414,583,1405,581,1397,575,1387,571,1384,569,1376,565,1371,563,1358,561,1375,563,1388,567,1396,571,1405,575,1411,579,1415,579,1418,581,1423,581,1441,577,1443,575,1445,575,1442,571,1442,573,1435,577,1427,577,1429,575,1430,569,1428,561,1428,569,1428,573,1427,577,1425,575,1425,579,1418,577,1414,573,1410,571,1408,565,1407,559,1411,563,1416,569,1425,579,1425,575,1423,573,1422,571,1422,569,1421,566,1421,571,1414,565,1410,561,1409,559,1406,555,1406,563,1407,569,1409,573,1412,575,1416,577,1420,579,1416,579,1414,577,1408,575,1397,569,1399,567,1401,567,1402,565,1403,561,1403,559,1402,555,1403,551,1401,552,1401,555,1401,561,1399,565,1398,567,1395,567,1397,565,1398,561,1400,555,1401,555,1401,552,1399,553,1395,563,1395,569,1392,567,1388,565,1387,562,1387,565,1377,561,1379,557,1381,553,1381,553,1384,561,1385,563,1387,565,1387,562,1384,557,1389,559,1392,563,1395,569,1395,563,1394,565,1393,561,1388,557,1384,555,1382,553,1382,551,1386,553,1390,555,1395,555,1399,553,1399,551,1403,551,1404,551,1406,549,1409,549,1403,547,1403,549,1397,551,1393,553,1389,551,1383,551,1387,549,1392,547,1403,549,1403,547,1400,547,1395,545,1390,545,1381,549,1381,545,1381,541,1380,539,1380,547,1379,551,1377,557,1375,551,1373,547,1373,541,1375,535,1379,541,1380,547,1380,539,1379,537,1376,535,1375,533,1371,541,1371,547,1373,553,1376,557,1376,561,1374,557,1373,555,1373,554,1373,557,1366,555,1360,549,1354,541,1357,541,1360,543,1365,545,1369,551,1373,557,1373,554,1366,543,1364,541,1359,539,1352,539,1352,541,1355,547,1361,551,1367,557,1373,561,1364,561,1356,559,1356,567,1356,573,1355,577,1350,587,1348,579,1352,569,1355,567,1356,567,1356,559,1352,559,1350,557,1349,555,1349,553,1349,551,1350,547,1350,545,1348,541,1348,547,1348,553,1343,549,1340,541,1337,531,1343,535,1346,541,1348,547,1348,541,1347,537,1345,535,1342,533,1351,533,1355,531,1357,531,1359,527,1363,525,1364,523,1362,523,1361,522,1361,523,1358,527,1354,531,1348,531,1341,529,1351,527,1355,523,1361,523,1361,522,1351,519,1355,517,1359,517,1366,519,1371,519,1366,523,1367,523,1364,525,1363,529,1362,533,1362,537,1361,539,1364,537,1372,533,1373,529,1378,535,1389,543,1398,543,1396,541,1394,538,1394,541,1388,539,1383,537,1380,535,1376,529,1382,531,1386,533,1394,541,1394,538,1393,537,1385,529,1382,529,1379,527,1375,529,1376,519,1382,523,1388,525,1394,529,1400,531,1411,543,1419,553,1418,553,1418,563,1419,567,1421,571,1421,566,1420,563,1420,557,1424,559,1427,565,1428,569,1428,561,1433,567,1442,573,1442,571,1434,565,1430,561,1425,557,1417,549,1410,537,1406,533,1402,531,1395,527,1387,523,1382,521,1377,519,1375,517,1375,519,1374,525,1372,529,1369,533,1364,537,1364,531,1366,527,1370,523,1375,519,1375,517,1369,513,1365,510,1374,519,1368,517,1363,515,1352,515,1349,517,1346,521,1349,521,1352,523,1354,523,1347,525,1342,527,1339,529,1334,529,1335,537,1338,543,1341,549,1346,555,1340,551,1337,545,1337,549,1330,547,1321,543,1312,537,1320,537,1327,539,1332,543,1337,549,1337,545,1336,545,1332,541,1327,537,1322,535,1315,535,1307,537,1311,539,1318,545,1322,547,1329,549,1336,549,1341,553,1341,553,1341,555,1333,559,1328,561,1321,563,1315,565,1318,561,1327,555,1341,555,1341,553,1328,553,1323,555,1316,559,1314,563,1313,567,1322,567,1326,565,1330,563,1337,559,1343,555,1347,557,1349,559,1350,561,1348,562,1348,563,1344,569,1340,575,1333,581,1330,583,1332,577,1336,569,1348,563,1348,562,1344,563,1341,565,1338,567,1335,567,1332,571,1329,579,1328,585,1330,585,1333,583,1339,579,1346,569,1350,563,1351,561,1354,561,1356,563,1351,569,1348,575,1346,579,1348,587,1349,589,1351,587,1353,583,1356,579,1357,577,1358,576,1358,567,1358,563,1367,565,1374,567,1379,569,1371,573,1364,575,1367,575,1368,577,1365,579,1362,581,1360,583,1368,583,1372,585,1375,585,1372,587,1372,587,1363,593,1352,595,1357,589,1360,587,1356,589,1349,595,1349,597,1362,595,1368,593,1374,589,1375,587,1378,583,1383,583,1388,577,1384,577,1384,579,1382,581,1380,581,1376,583,1364,581,1367,579,1369,579,1374,577,1384,579,1384,577,1382,577,1373,575,1370,575,1375,573,1381,569,1390,573,1398,579,1402,581,1406,583,1409,583,1412,585,1401,585,1400,587,1394,587,1398,589,1401,591,1407,593,1413,593,1416,591,1419,589,1419,591,1419,593,1419,597,1421,603,1424,607,1428,609,1428,605,1428,603,1428,603,1428,605,1430,603,1432,601,1436,599,1438,595,1440,593,1441,587,1442,583,1444,587,1445,593,1445,597,1445,599,1446,599,1446,596,1447,595,1448,591,1450,587,1449,585,1448,583,1448,583,1448,587,1446,595,1445,589,1443,585,1447,585,1448,587,1448,583,1443,583,1446,581,1451,579,1466,585,1467,585,1462,587,1458,589,1454,593,1452,595,1450,599,1457,599,1460,597,1462,595,1470,589,1472,587,1478,589,1471,591,1466,595,1465,597,1470,597,1474,595,1478,593,1480,593,1480,591,1496,591,1504,595,1507,597,1512,599,1515,601,1517,601,1522,599,1524,597,1529,597,1532,599,1531,601,1530,601,1528,603,1527,603,1526,607,1527,609,1529,609,1529,607,1528,607,1529,605,1532,601,1532,599,1535,601,1539,603,1544,607,1542,613,1541,613,1537,615,1537,617,1536,619,1535,619,1533,617,1531,613,1532,611,1532,609,1530,609,1530,611,1529,613,1529,615,1531,615,1532,617,1532,619,1532,619,1534,621,1537,621,1539,619,1539,617,1541,615,1542,615,1545,609,1546,609,1551,613,1553,617,1555,619,1556,627,1558,635,1558,643,1558,649,1558,649,1558,651,1547,651,1547,653,1546,655,1544,653,1547,653,1547,651,1544,651,1543,653,1543,651,1544,649,1548,647,1550,647,1552,649,1558,651,1558,649,1557,649,1555,647,1551,643,1549,641,1548,641,1546,639,1543,641,1539,641,1537,639,1536,637,1536,635,1538,635,1537,633,1537,631,1538,631,1540,629,1542,631,1543,631,1543,633,1542,635,1544,635,1544,629,1543,629,1541,627,1541,627,1538,629,1538,627,1539,627,1540,625,1542,623,1544,621,1542,621,1540,623,1538,625,1536,627,1536,629,1534,635,1535,639,1536,641,1537,641,1540,643,1541,643,1547,641,1550,643,1550,645,1547,645,1543,647,1541,651,1541,655,1541,655,1541,655,1541,657,1539,657,1537,655,1535,655,1532,657,1530,657,1530,656,1530,659,1530,661,1528,663,1518,663,1517,661,1515,659,1515,657,1519,657,1521,655,1524,651,1526,651,1526,653,1529,659,1530,659,1530,656,1528,655,1528,653,1525,649,1523,651,1523,651,1520,653,1517,653,1515,655,1515,657,1514,659,1515,661,1515,661,1515,663,1511,664,1511,665,1511,667,1503,669,1501,667,1509,667,1511,665,1511,664,1507,665,1503,665,1499,667,1497,667,1499,669,1498,671,1497,671,1497,673,1497,673,1497,679,1500,679,1500,681,1503,687,1501,687,1503,689,1504,691,1504,693,1505,695,1506,695,1507,697,1512,697,1512,695,1514,693,1515,693,1515,691,1516,689,1517,687,1517,685,1517,683,1515,683,1515,685,1515,689,1514,689,1514,685,1515,685,1515,683,1515,683,1516,679,1519,679,1523,677,1524,673,1523,671,1523,673,1522,675,1520,677,1517,677,1516,675,1516,674,1515,671,1513,671,1512,673,1515,679,1512,685,1512,685,1512,687,1512,691,1510,691,1510,695,1508,695,1508,693,1510,695,1510,691,1510,691,1510,689,1512,687,1512,685,1511,687,1508,685,1508,687,1508,689,1507,689,1507,691,1507,693,1505,693,1505,691,1507,691,1507,689,1506,689,1504,687,1508,687,1508,685,1508,685,1506,685,1505,683,1505,681,1505,685,1502,683,1502,679,1505,685,1505,681,1504,681,1504,677,1504,675,1506,673,1506,671,1505,671,1503,673,1502,675,1500,677,1498,677,1498,673,1499,671,1500,671,1505,669,1509,669,1508,677,1508,679,1510,683,1509,677,1510,669,1518,669,1514,667,1513,667,1514,665,1520,665,1521,669,1523,673,1523,671,1523,671,1523,669,1521,667,1523,665,1527,665,1531,667,1533,667,1531,669,1527,673,1527,674,1532,671,1534,669,1538,669,1540,667,1538,671,1534,673,1530,675,1533,675,1536,673,1539,673,1538,677,1539,681,1539,687,1538,689,1537,689,1537,695,1537,697,1533,697,1533,695,1534,693,1537,695,1537,689,1536,689,1536,688,1536,689,1536,691,1535,693,1532,691,1532,690,1532,697,1531,699,1529,699,1529,695,1531,697,1532,697,1532,690,1531,689,1532,687,1533,687,1536,689,1536,688,1535,687,1534,681,1534,677,1533,677,1531,678,1531,691,1530,693,1528,695,1527,693,1526,693,1527,689,1531,691,1531,678,1531,678,1531,685,1531,687,1530,689,1528,689,1528,687,1527,685,1523,685,1523,683,1524,683,1527,685,1531,685,1531,678,1530,679,1529,683,1527,683,1527,675,1526,675,1524,679,1522,679,1522,683,1523,685,1525,687,1524,687,1523,691,1524,693,1526,695,1527,697,1527,699,1528,701,1532,701,1533,705,1538,705,1539,703,1541,701,1543,701,1544,699,1544,695,1546,695,1547,693,1548,699,1549,705,1547,705,1550,707,1554,711,1557,713,1557,717,1556,721,1554,721,1553,719,1553,715,1551,715,1552,717,1550,721,1549,723,1548,723,1545,725,1540,725,1541,723,1540,721,1542,719,1544,715,1542,713,1541,713,1542,711,1542,709,1544,707,1547,705,1543,705,1540,709,1540,713,1541,715,1542,715,1540,717,1538,723,1539,725,1539,727,1541,727,1547,725,1550,723,1552,721,1553,723,1556,723,1554,729,1553,735,1552,749,1553,757,1554,765,1554,769,1555,771,1555,773,1553,775,1551,771,1551,773,1551,775,1550,779,1550,779,1550,781,1547,781,1547,779,1548,779,1546,775,1547,771,1549,769,1551,773,1551,771,1550,769,1549,765,1548,767,1546,769,1545,771,1545,773,1544,775,1542,775,1541,777,1542,777,1544,779,1541,779,1541,781,1539,783,1536,783,1538,787,1539,787,1541,785,1542,781,1546,779,1547,781,1546,781,1541,787,1541,787,1547,783,1548,783,1548,787,1547,791,1547,793,1548,797,1551,801,1557,805,1556,809,1550,809,1548,807,1541,807,1529,811,1532,811,1537,809,1545,809,1547,811,1550,811,1552,813,1552,815,1550,821,1552,821,1554,819,1554,813,1556,813,1558,811,1557,811,1559,807,1560,807,1561,811,1563,811,1566,813,1569,813,1572,815,1574,819,1578,819,1579,821,1579,825,1578,827,1578,829,1580,831,1581,831,1581,829,1588,829,1584,831,1582,831,1584,833,1588,833,1590,834,1588,831,1597,829,1597,831,1592,831,1591,833,1591,834,1592,835,1594,835,1595,837,1592,835,1595,839,1597,843,1602,843,1604,841,1609,839,1611,837,1606,839,1599,841,1600,839,1607,835,1611,835,1612,837,1614,837,1610,841,1604,845,1608,843,1610,843,1612,841,1615,839,1616,839,1617,841,1614,841,1612,843,1615,843,1618,841,1621,841,1620,841,1618,843,1620,842,1622,841,1623,841,1626,845,1629,847,1632,849,1633,849,1629,845,1627,841,1626,839,1619,839,1614,835,1611,835,1609,833,1604,833,1602,835,1600,835,1600,837,1598,839,1596,839,1600,837,1600,835,1596,835,1598,833,1599,831,1597,829,1594,827,1590,825,1589,824,1589,825,1585,827,1581,827,1581,825,1581,825,1581,823,1585,823,1585,825,1589,825,1589,824,1588,823,1582,821,1581,819,1577,817,1574,815,1563,809,1561,807,1561,805,1555,801,1552,801,1549,797,1548,791,1549,785,1550,783,1551,779,1555,775,1556,777,1556,779,1555,785,1554,789,1554,791,1554,793,1556,797,1559,799,1561,799,1559,795,1560,793,1559,791,1558,785,1558,783,1557,780,1557,791,1557,795,1555,791,1556,785,1557,791,1557,780,1556,769,1554,749,1554,741,1555,735,1561,735,1562,739,1563,739,1564,741,1565,741,1565,739,1564,739,1564,735,1564,733,1565,731,1566,729,1563,729,1563,731,1562,733,1556,733,1556,727,1557,725,1559,725,1560,723,1560,721,1561,719,1569,719,1576,719,1579,721,1580,723,1580,725,1580,725,1580,729,1580,731,1575,729,1577,727,1574,727,1574,731,1574,735,1575,737,1572,737,1570,733,1570,731,1569,729,1569,727,1568,725,1574,725,1577,727,1577,727,1579,729,1580,729,1580,725,1575,725,1573,723,1569,723,1570,721,1569,719,1568,721,1568,723,1566,723,1565,725,1567,725,1567,729,1569,737,1573,739,1572,741,1570,743,1568,743,1568,741,1570,739,1568,739,1565,741,1565,743,1566,743,1572,747,1583,747,1585,747,1585,745,1585,741,1585,739,1585,735,1587,729,1589,729,1590,727,1591,727,1593,729,1591,731,1587,731,1590,737,1591,741,1591,743,1590,747,1588,749,1584,755,1585,753,1580,753,1577,753,1573,753,1579,755,1582,755,1580,757,1574,757,1571,759,1578,759,1577,761,1570,761,1573,763,1583,763,1581,765,1578,765,1573,767,1582,767,1580,769,1577,769,1572,771,1582,771,1576,775,1584,775,1584,777,1578,779,1573,779,1574,781,1579,781,1585,779,1586,781,1580,783,1575,783,1575,785,1581,785,1586,783,1586,785,1585,787,1576,787,1583,789,1589,789,1588,791,1578,791,1581,793,1590,793,1588,795,1586,795,1581,797,1591,797,1590,799,1580,801,1586,801,1593,803,1595,803,1596,799,1598,797,1600,797,1597,801,1596,805,1596,807,1596,805,1586,805,1583,805,1588,807,1594,807,1595,809,1588,811,1582,809,1575,805,1569,801,1567,801,1564,799,1562,799,1567,801,1569,803,1572,805,1575,807,1577,809,1579,809,1579,811,1582,811,1583,813,1593,813,1595,815,1595,815,1597,815,1596,814,1593,811,1595,811,1597,814,1598,813,1598,813,1597,814,1597,815,1597,815,1597,817,1599,821,1602,823,1609,827,1611,827,1617,829,1617,833,1616,833,1618,835,1620,837,1623,835,1627,835,1630,843,1633,845,1635,847,1637,847,1633,849,1643,849,1650,851,1663,853,1652,853,1646,851,1612,851,1628,853,1595,853,1599,851,1602,849,1587,853,1587,851,1592,849,1593,849,1595,847,1600,847,1597,844,1597,845,1586,849,1588,845,1585,845,1589,843,1595,843,1589,845,1597,845,1597,844,1593,841,1591,838,1591,839,1591,841,1589,841,1586,843,1584,843,1582,841,1586,839,1591,839,1591,838,1590,837,1587,835,1587,837,1584,839,1582,839,1581,837,1587,837,1587,835,1585,835,1580,835,1580,837,1581,841,1582,843,1584,845,1584,849,1585,853,1582,853,1582,851,1582,849,1579,847,1579,851,1576,849,1577,849,1577,848,1575,847,1575,849,1569,851,1571,849,1575,849,1575,847,1574,847,1576,845,1575,845,1570,849,1567,853,1562,853,1549,855,1547,853,1535,853,1519,851,1516,851,1530,853,1530,855,1475,855,1476,853,1503,853,1516,851,1492,851,1465,853,1340,853,1342,851,1346,849,1344,849,1343,847,1343,845,1344,845,1346,843,1348,841,1347,841,1345,839,1343,841,1342,841,1340,839,1340,841,1339,845,1339,847,1340,847,1340,845,1340,845,1341,843,1342,843,1341,845,1341,849,1340,849,1336,847,1337,845,1337,843,1336,841,1334,845,1335,845,1336,849,1338,851,1336,851,1334,853,1322,853,1322,861,1800,861,1800,855,1800,853,1800,851,1801,849,1801,847,1802,849,1803,849,1805,851,1806,851,1803,847,1801,841,1799,839,1799,849,1799,851,1798,853,1796,853,1797,851,1796,849,1799,849,1799,839,1799,839,1799,837,1800,837,1801,839,1805,837,1809,839,1813,839,1817,841xm1817,845l1815,842,1812,841,1806,839,1806,840,1811,844,1814,845,1817,846,1817,845xe" filled="true" fillcolor="#231f20" stroked="false">
                  <v:path arrowok="t"/>
                  <v:fill type="solid"/>
                </v:shape>
                <v:shape style="position:absolute;left:1308;top:410;width:470;height:310" id="docshape20" coordorigin="1309,411" coordsize="470,310" path="m1332,494l1331,492,1330,491,1329,488,1329,492,1327,492,1323,491,1319,488,1316,484,1313,478,1319,480,1323,483,1327,487,1329,492,1329,488,1327,484,1321,479,1319,478,1314,476,1309,472,1312,479,1315,486,1317,489,1320,491,1324,493,1329,494,1332,494xm1338,486l1336,480,1336,480,1336,485,1336,489,1335,494,1332,487,1331,482,1331,476,1334,480,1336,485,1336,480,1334,476,1334,475,1330,471,1329,472,1329,473,1330,475,1329,480,1329,482,1330,486,1332,491,1336,497,1335,497,1335,499,1330,501,1326,502,1317,503,1320,499,1324,498,1330,498,1335,499,1335,497,1329,496,1323,496,1320,497,1318,499,1315,501,1314,504,1318,505,1324,504,1330,503,1332,502,1335,500,1338,499,1338,498,1337,497,1337,494,1337,492,1338,489,1338,486xm1364,446l1363,445,1362,443,1361,442,1361,445,1356,445,1353,445,1349,442,1346,439,1352,440,1357,442,1361,445,1361,442,1359,441,1355,439,1349,438,1343,438,1350,445,1355,447,1363,447,1364,446xm1364,611l1358,609,1358,610,1359,610,1361,611,1360,615,1359,619,1353,609,1347,609,1347,611,1348,611,1350,612,1350,615,1350,618,1349,621,1349,621,1347,622,1347,623,1353,625,1354,624,1354,623,1353,623,1352,622,1351,622,1351,621,1352,618,1352,616,1353,615,1355,621,1359,626,1363,613,1363,612,1364,612,1364,611xm1367,443l1367,433,1366,430,1366,429,1366,443,1362,439,1361,436,1361,436,1360,434,1360,433,1360,426,1360,421,1363,427,1365,432,1366,443,1366,429,1364,425,1362,421,1362,421,1361,416,1360,416,1357,430,1358,434,1358,434,1358,436,1352,435,1347,432,1341,425,1346,427,1350,429,1355,432,1358,436,1358,434,1355,430,1350,427,1346,425,1345,425,1338,424,1339,426,1339,427,1346,433,1347,434,1350,435,1353,437,1355,437,1359,436,1361,439,1364,444,1364,445,1367,447,1367,443xm1371,647l1369,646,1368,646,1367,646,1367,647,1368,648,1371,648,1371,647xm1372,644l1370,643,1366,642,1367,644,1368,645,1370,645,1372,646,1372,644xm1372,641l1366,639,1360,636,1353,635,1347,636,1352,637,1357,637,1362,638,1364,639,1365,640,1372,642,1372,641xm1382,619l1382,615,1380,613,1379,613,1378,612,1378,617,1378,620,1376,625,1375,626,1374,627,1373,626,1371,625,1372,624,1371,624,1370,622,1370,620,1372,615,1373,613,1375,613,1377,614,1378,617,1378,612,1376,612,1373,612,1371,613,1369,614,1366,618,1366,621,1367,623,1369,627,1372,628,1373,629,1376,629,1379,628,1381,627,1382,624,1382,619xm1387,455l1386,452,1386,456,1381,453,1375,446,1373,441,1379,443,1382,448,1386,456,1386,452,1385,449,1384,447,1381,443,1377,441,1372,438,1371,438,1374,448,1377,451,1380,455,1383,456,1387,456,1387,456,1387,455xm1392,447l1392,443,1391,438,1391,438,1391,448,1386,443,1382,433,1382,432,1381,426,1386,432,1389,437,1391,442,1391,443,1391,448,1391,438,1389,433,1383,426,1381,424,1380,423,1380,426,1381,432,1382,439,1383,442,1385,446,1388,448,1390,450,1391,449,1392,448,1392,447xm1403,619l1399,619,1395,618,1395,619,1396,620,1399,620,1398,624,1397,628,1394,624,1393,622,1392,620,1389,616,1387,615,1385,615,1386,618,1387,620,1386,623,1386,627,1385,629,1384,630,1382,630,1384,631,1389,632,1390,631,1390,630,1388,630,1387,630,1387,628,1388,625,1388,622,1392,629,1397,634,1398,628,1399,622,1399,621,1400,620,1402,621,1403,620,1403,619xm1412,593l1409,593,1409,594,1409,595,1405,598,1400,601,1394,604,1388,605,1392,600,1394,599,1397,597,1403,595,1409,594,1409,593,1408,593,1403,594,1396,595,1390,599,1391,598,1392,594,1393,588,1393,587,1392,582,1391,579,1391,579,1391,587,1391,592,1390,598,1388,592,1388,588,1387,584,1389,579,1391,587,1391,579,1390,577,1389,578,1388,578,1388,580,1387,582,1386,586,1386,588,1387,595,1388,597,1388,601,1387,604,1385,606,1393,606,1396,605,1397,605,1400,604,1407,599,1411,594,1412,594,1412,593xm1416,447l1415,446,1415,444,1414,442,1414,446,1409,443,1405,439,1403,435,1400,430,1406,433,1409,437,1414,446,1414,442,1412,439,1409,434,1406,430,1404,430,1401,428,1396,427,1399,430,1400,432,1402,439,1405,442,1408,445,1416,449,1416,447xm1426,626l1425,624,1419,621,1418,620,1418,619,1419,618,1421,617,1423,618,1423,620,1425,619,1425,618,1424,616,1422,616,1418,617,1417,618,1416,619,1416,623,1421,627,1423,629,1422,630,1420,630,1419,630,1417,630,1416,628,1414,634,1416,632,1419,632,1423,631,1424,631,1425,630,1426,628,1426,626xm1433,440l1432,440,1430,441,1430,442,1428,447,1426,452,1418,458,1417,459,1417,457,1418,453,1420,450,1425,445,1428,444,1430,442,1430,441,1427,442,1423,445,1420,447,1417,450,1417,453,1416,457,1415,455,1415,460,1408,456,1405,451,1404,447,1408,450,1412,453,1414,457,1415,460,1415,455,1414,453,1411,450,1407,447,1403,444,1402,444,1404,453,1407,456,1409,458,1413,461,1416,464,1416,463,1416,460,1416,459,1418,459,1420,458,1425,455,1427,452,1430,446,1432,442,1433,440xm1436,426l1431,423,1431,425,1426,426,1421,427,1415,426,1410,423,1413,421,1416,421,1421,421,1427,423,1431,425,1431,423,1428,421,1426,421,1424,420,1418,419,1414,420,1408,421,1407,422,1409,425,1416,428,1425,428,1431,427,1436,426xm1441,617l1440,615,1437,613,1437,613,1437,624,1436,626,1434,626,1431,624,1431,615,1433,613,1434,613,1436,616,1437,619,1437,624,1437,613,1436,613,1433,613,1429,614,1427,617,1427,622,1428,626,1430,628,1433,629,1436,628,1438,627,1438,626,1440,623,1441,619,1441,617xm1449,429l1449,428,1447,427,1447,427,1447,428,1440,425,1437,422,1435,420,1432,418,1429,417,1432,416,1436,416,1438,417,1440,419,1443,423,1447,428,1447,427,1445,423,1443,421,1439,416,1439,415,1435,413,1425,416,1430,419,1439,426,1443,429,1442,430,1440,429,1440,431,1433,436,1428,437,1424,437,1427,432,1430,430,1438,430,1440,431,1440,429,1434,429,1430,429,1426,430,1425,432,1423,435,1422,437,1421,439,1428,439,1432,439,1434,437,1442,431,1445,430,1447,430,1449,430,1449,429xm1458,613l1457,615,1453,619,1451,620,1450,620,1447,610,1449,608,1444,609,1440,611,1441,612,1442,612,1442,613,1444,618,1446,622,1443,623,1442,624,1442,625,1449,622,1456,620,1458,613xm1474,603l1470,603,1468,604,1468,604,1470,604,1471,614,1469,617,1468,618,1467,618,1464,615,1463,613,1461,606,1462,605,1463,605,1464,605,1464,604,1459,605,1454,606,1454,607,1457,607,1459,611,1460,618,1462,619,1465,620,1468,619,1470,617,1472,614,1472,612,1471,604,1472,604,1473,604,1474,603xm1477,573l1474,570,1472,568,1472,570,1468,570,1467,570,1467,570,1462,569,1454,565,1457,563,1461,563,1464,564,1467,565,1470,567,1471,568,1472,570,1472,568,1472,568,1468,563,1467,562,1462,561,1459,561,1451,565,1452,565,1460,569,1465,571,1469,572,1473,572,1477,573xm1488,604l1485,603,1480,603,1478,604,1477,607,1479,610,1484,614,1485,617,1484,618,1482,618,1479,616,1479,613,1477,616,1475,619,1477,618,1479,619,1481,620,1483,620,1485,619,1486,617,1487,615,1487,613,1486,611,1483,608,1480,604,1482,604,1484,604,1485,604,1486,606,1486,608,1488,606,1488,604xm1501,656l1495,656,1488,655,1482,652,1476,649,1468,642,1457,634,1451,633,1449,632,1447,632,1446,633,1452,635,1459,638,1471,647,1477,651,1483,654,1490,657,1497,657,1500,656,1501,656xm1502,537l1500,533,1500,531,1499,526,1499,531,1494,529,1489,523,1488,520,1488,516,1492,518,1495,521,1498,527,1499,531,1499,526,1498,524,1496,520,1495,517,1492,516,1486,513,1486,522,1487,525,1489,526,1498,534,1502,537xm1513,427l1510,425,1510,428,1507,432,1503,434,1494,438,1494,436,1497,434,1504,431,1510,428,1510,425,1510,424,1510,427,1506,427,1500,426,1497,425,1493,422,1492,422,1495,421,1497,421,1500,422,1505,423,1508,425,1510,427,1510,424,1507,422,1505,421,1503,421,1497,420,1489,421,1490,416,1491,414,1493,411,1490,412,1490,413,1490,414,1488,417,1488,420,1486,425,1482,429,1479,430,1477,432,1478,428,1478,427,1481,421,1484,417,1490,414,1490,413,1487,413,1483,417,1479,422,1476,430,1476,431,1477,434,1478,432,1478,432,1480,432,1476,437,1476,438,1476,435,1475,430,1475,429,1475,439,1473,437,1469,436,1465,429,1465,427,1465,423,1463,417,1465,419,1470,422,1472,427,1474,434,1475,439,1475,429,1472,421,1470,420,1467,417,1465,416,1460,413,1461,416,1462,419,1463,425,1463,425,1465,432,1466,434,1468,437,1469,438,1472,439,1474,440,1476,442,1477,440,1482,440,1484,439,1486,438,1494,430,1496,429,1492,429,1492,430,1486,437,1482,439,1477,439,1478,438,1478,437,1481,433,1485,432,1487,432,1488,431,1492,430,1492,429,1488,430,1481,431,1486,427,1489,422,1492,423,1495,425,1496,427,1500,428,1502,428,1505,428,1501,430,1496,432,1493,436,1492,438,1491,440,1498,438,1500,437,1505,435,1508,434,1510,431,1512,428,1513,427xm1513,648l1513,644,1513,642,1512,641,1512,638,1512,642,1511,645,1511,646,1509,648,1506,651,1503,652,1498,653,1495,652,1490,651,1484,648,1478,645,1467,636,1461,632,1458,630,1457,628,1457,628,1462,629,1468,632,1476,639,1480,644,1489,649,1495,650,1501,649,1502,648,1507,646,1508,647,1508,646,1509,645,1512,642,1512,638,1510,636,1510,638,1510,641,1509,643,1505,646,1500,648,1495,649,1491,648,1486,646,1483,644,1476,638,1470,632,1464,628,1463,627,1464,626,1471,630,1477,635,1485,641,1490,644,1495,645,1500,645,1501,644,1503,643,1507,641,1509,638,1510,638,1510,636,1509,634,1508,633,1508,636,1507,639,1504,641,1501,643,1497,644,1493,644,1489,643,1486,642,1482,639,1477,634,1474,630,1471,627,1472,627,1475,628,1480,634,1486,638,1491,641,1494,641,1497,641,1502,640,1502,640,1503,639,1505,635,1506,633,1507,634,1508,636,1508,633,1508,633,1506,631,1503,629,1503,632,1503,636,1502,638,1501,639,1496,640,1493,640,1490,639,1486,637,1481,633,1476,627,1476,627,1483,627,1490,628,1497,629,1503,632,1503,629,1503,629,1499,627,1497,627,1494,626,1481,623,1467,623,1460,624,1452,626,1439,630,1425,635,1417,638,1408,638,1399,637,1390,635,1373,631,1364,628,1356,626,1348,626,1345,627,1342,630,1342,631,1343,632,1343,632,1345,634,1352,634,1359,635,1373,639,1373,639,1372,638,1363,635,1353,633,1347,633,1343,632,1350,631,1357,632,1365,634,1372,636,1372,635,1371,634,1361,631,1359,631,1356,630,1350,630,1347,631,1344,631,1344,629,1345,629,1350,628,1355,628,1365,631,1376,633,1386,637,1396,640,1407,641,1412,641,1423,640,1426,638,1428,637,1434,635,1442,631,1448,630,1451,630,1455,631,1463,634,1469,639,1481,648,1486,651,1494,653,1496,654,1501,653,1504,652,1508,650,1510,649,1512,648,1512,648,1512,649,1511,651,1508,654,1504,656,1501,657,1502,657,1503,657,1496,659,1490,659,1484,657,1477,653,1468,647,1459,640,1456,638,1455,638,1454,637,1453,637,1451,636,1450,636,1442,634,1436,636,1431,640,1429,642,1428,644,1428,651,1429,654,1431,657,1440,664,1442,666,1442,667,1443,672,1442,675,1442,675,1439,676,1436,676,1432,675,1427,673,1424,669,1416,661,1412,657,1409,655,1408,655,1403,654,1398,654,1395,655,1393,656,1390,659,1389,664,1388,668,1388,669,1389,673,1389,674,1390,677,1395,680,1399,680,1401,679,1402,678,1403,677,1403,676,1404,674,1404,673,1403,671,1400,668,1401,670,1402,673,1402,675,1400,676,1399,676,1397,675,1395,672,1394,669,1394,665,1397,662,1399,661,1400,661,1404,663,1408,666,1420,678,1426,683,1431,685,1436,687,1442,687,1446,685,1448,684,1451,681,1452,677,1453,674,1453,669,1452,666,1451,665,1451,674,1450,677,1448,680,1446,682,1442,684,1437,685,1432,684,1427,681,1424,679,1420,675,1414,669,1406,661,1405,661,1402,659,1398,659,1394,661,1392,664,1392,666,1392,670,1393,674,1395,676,1400,678,1396,678,1393,676,1391,674,1391,673,1390,670,1390,666,1391,663,1392,660,1395,657,1399,656,1402,655,1406,656,1410,658,1415,662,1424,672,1428,676,1432,678,1435,679,1438,679,1441,679,1444,678,1444,676,1446,673,1447,673,1447,672,1447,669,1446,667,1444,664,1439,660,1435,657,1432,655,1431,651,1431,646,1431,643,1433,641,1436,638,1439,636,1443,636,1438,640,1437,643,1436,645,1436,651,1437,654,1440,657,1443,660,1447,663,1449,666,1451,669,1451,674,1451,665,1450,663,1453,665,1454,666,1457,667,1460,671,1460,674,1460,677,1459,678,1459,681,1455,685,1450,688,1450,689,1449,691,1449,693,1448,693,1448,707,1446,701,1448,704,1448,707,1448,693,1448,693,1448,694,1446,700,1446,694,1448,694,1448,693,1447,693,1447,690,1449,689,1450,689,1450,688,1449,688,1456,682,1459,681,1459,678,1457,680,1451,685,1448,689,1446,692,1445,695,1444,697,1445,701,1446,704,1448,709,1451,710,1454,711,1458,711,1460,710,1461,710,1461,709,1463,709,1464,708,1464,707,1465,707,1465,706,1466,705,1467,703,1468,701,1469,698,1470,696,1471,695,1472,694,1476,692,1478,695,1478,699,1477,700,1475,701,1473,701,1475,702,1477,702,1480,701,1482,695,1482,695,1481,693,1481,692,1480,691,1480,691,1480,690,1478,689,1475,688,1474,688,1474,689,1473,690,1472,690,1474,689,1474,688,1471,688,1471,688,1471,691,1470,694,1470,695,1468,695,1468,694,1468,693,1471,691,1471,688,1468,691,1468,698,1466,703,1466,701,1468,698,1468,691,1468,691,1468,694,1468,697,1467,698,1465,699,1464,701,1464,702,1463,703,1463,706,1463,707,1462,707,1462,707,1462,706,1462,706,1463,706,1463,703,1461,704,1458,706,1457,706,1457,706,1461,703,1464,701,1464,700,1465,699,1468,694,1468,691,1467,692,1464,698,1461,701,1460,703,1458,703,1457,702,1457,704,1457,706,1456,704,1456,708,1456,710,1454,710,1454,709,1454,708,1456,708,1456,704,1454,702,1454,702,1457,704,1457,702,1456,702,1456,701,1454,699,1454,698,1455,697,1455,695,1455,695,1456,693,1457,692,1457,691,1458,691,1461,688,1465,686,1468,683,1471,681,1471,680,1471,680,1472,678,1472,669,1471,668,1471,676,1471,678,1470,680,1469,680,1468,680,1468,681,1467,684,1463,686,1463,686,1456,691,1456,692,1454,696,1454,698,1454,702,1453,701,1452,701,1452,700,1452,707,1452,709,1450,709,1450,707,1450,707,1452,707,1452,700,1452,700,1454,698,1454,696,1453,697,1453,694,1455,692,1456,692,1456,691,1455,691,1458,687,1460,686,1460,686,1460,686,1465,682,1468,681,1468,680,1468,680,1469,677,1470,675,1469,671,1469,670,1469,669,1469,674,1468,677,1467,679,1467,680,1461,684,1458,686,1456,686,1456,687,1454,690,1453,691,1452,692,1452,693,1450,697,1450,701,1449,701,1449,700,1449,695,1450,694,1450,693,1452,693,1452,692,1452,692,1453,689,1453,688,1456,687,1456,686,1455,686,1459,682,1462,681,1463,681,1465,680,1467,680,1467,679,1464,680,1467,676,1467,673,1466,671,1465,669,1465,675,1464,678,1462,680,1459,680,1462,676,1462,674,1462,672,1461,670,1459,667,1455,665,1452,663,1447,661,1442,658,1438,654,1437,650,1437,648,1438,647,1438,644,1439,642,1441,640,1444,637,1440,642,1439,645,1439,648,1441,653,1444,656,1448,659,1452,661,1456,663,1461,666,1465,670,1465,671,1465,675,1465,669,1465,669,1464,667,1460,664,1451,659,1448,657,1444,655,1441,651,1440,647,1440,647,1441,642,1443,639,1447,637,1443,642,1443,645,1442,646,1443,648,1443,648,1445,653,1448,655,1460,663,1464,665,1468,669,1468,672,1469,674,1469,669,1468,667,1463,663,1457,659,1446,653,1443,649,1443,644,1445,642,1448,638,1446,642,1445,645,1445,646,1446,647,1446,648,1447,650,1449,653,1452,655,1459,658,1462,660,1466,663,1469,666,1471,670,1471,671,1471,673,1471,676,1471,668,1470,666,1468,663,1464,660,1456,656,1449,651,1447,648,1447,643,1449,640,1450,640,1451,640,1457,641,1462,645,1472,652,1477,656,1482,658,1488,661,1495,661,1500,660,1503,659,1505,658,1509,656,1512,651,1513,648xm1520,580l1519,575,1517,573,1514,572,1517,576,1519,578,1520,580xm1521,432l1520,431,1520,430,1519,429,1518,429,1518,431,1518,436,1515,440,1512,444,1509,447,1512,439,1514,434,1516,432,1518,431,1518,429,1512,432,1509,439,1509,444,1507,448,1512,447,1515,444,1518,440,1520,437,1521,432xm1527,544l1523,542,1523,543,1520,544,1518,545,1513,545,1508,543,1503,540,1506,539,1508,539,1514,539,1523,543,1523,542,1520,541,1517,539,1516,538,1512,537,1509,536,1506,537,1503,538,1501,540,1512,547,1513,547,1515,548,1520,547,1523,545,1523,545,1527,544xm1541,609l1539,607,1538,604,1536,604,1531,602,1536,605,1536,610,1538,608,1539,608,1541,609xm1542,557l1541,553,1540,550,1540,556,1539,558,1539,558,1538,560,1535,561,1532,563,1532,560,1533,558,1533,552,1534,548,1538,544,1538,548,1539,552,1540,556,1540,550,1539,549,1538,545,1538,544,1538,543,1539,543,1540,542,1541,539,1541,535,1540,533,1540,533,1540,538,1538,542,1535,539,1533,535,1530,527,1536,531,1539,534,1540,538,1540,533,1538,531,1532,527,1530,525,1529,523,1528,520,1527,520,1529,526,1530,533,1531,536,1532,539,1535,542,1538,543,1536,544,1534,546,1532,550,1531,558,1530,561,1530,566,1532,564,1535,564,1537,563,1538,563,1540,560,1542,557xm1542,663l1540,661,1539,660,1538,660,1540,662,1542,663xm1547,656l1546,658,1545,659,1544,662,1546,659,1547,658,1547,656xm1567,563l1566,563,1565,564,1566,564,1567,563xm1569,568l1566,568,1567,569,1568,569,1569,568xm1570,572l1568,571,1565,571,1568,572,1570,572xm1575,656l1574,655,1572,656,1575,656xm1578,656l1576,655,1575,656,1575,656,1575,656,1576,657,1576,666,1577,664,1578,656xm1583,658l1582,657,1580,657,1578,656,1583,660,1583,658xm1587,718l1586,718,1586,720,1587,718xm1609,425l1608,421,1608,418,1607,417,1607,423,1607,429,1606,434,1605,435,1603,431,1602,426,1603,415,1606,419,1607,423,1607,417,1606,416,1605,415,1601,413,1601,416,1600,422,1600,429,1603,437,1606,439,1607,435,1608,430,1609,425xm1644,565l1642,564,1640,560,1638,561,1641,564,1644,565xm1686,642l1682,646,1680,650,1678,655,1677,660,1679,655,1681,651,1683,647,1686,642xm1690,577l1688,578,1688,580,1687,583,1684,586,1680,587,1677,588,1688,580,1688,578,1686,580,1677,586,1676,587,1675,590,1681,588,1683,588,1684,587,1686,585,1689,581,1690,580,1690,578,1690,577xm1699,584l1698,579,1698,579,1698,584,1697,589,1696,587,1693,580,1693,575,1695,577,1696,579,1698,582,1698,584,1698,579,1695,576,1695,575,1695,575,1694,574,1693,574,1693,573,1691,572,1690,572,1690,573,1690,574,1683,576,1675,576,1678,573,1682,572,1686,572,1690,573,1690,572,1688,571,1686,570,1680,570,1677,572,1673,575,1669,577,1674,577,1675,578,1686,577,1688,577,1689,576,1691,575,1692,576,1692,580,1695,587,1696,592,1698,589,1698,588,1699,584xm1707,443l1705,441,1704,439,1703,438,1703,436,1702,436,1702,439,1692,437,1687,435,1683,432,1689,432,1694,433,1699,436,1701,437,1702,439,1702,436,1699,432,1698,432,1696,431,1687,430,1682,430,1683,432,1686,435,1691,438,1699,440,1703,441,1707,443xm1712,430l1711,426,1710,423,1708,420,1703,415,1698,411,1699,415,1699,421,1700,424,1700,427,1700,426,1698,423,1698,426,1692,425,1688,422,1683,419,1679,415,1685,416,1690,418,1694,421,1698,426,1698,423,1696,420,1692,416,1688,415,1686,414,1680,413,1676,413,1677,415,1678,415,1682,421,1686,424,1692,428,1695,428,1698,429,1700,428,1701,428,1702,429,1708,439,1708,436,1703,427,1702,421,1701,416,1701,415,1706,421,1708,423,1709,427,1710,432,1710,439,1712,433,1712,430xm1731,434l1731,427,1730,421,1730,420,1730,423,1730,428,1728,440,1726,439,1724,427,1726,417,1729,419,1730,423,1730,420,1728,417,1728,416,1724,412,1725,415,1724,420,1722,428,1723,436,1724,439,1727,442,1729,440,1730,439,1731,434xm1737,595l1734,593,1734,596,1730,595,1726,593,1723,592,1719,589,1719,589,1723,589,1728,591,1732,592,1734,596,1734,593,1733,592,1729,589,1729,589,1723,588,1718,588,1718,599,1717,604,1714,608,1713,599,1713,593,1714,589,1717,593,1717,596,1718,599,1718,588,1717,588,1713,586,1712,585,1713,587,1714,587,1712,590,1712,594,1711,596,1711,599,1712,605,1713,611,1714,612,1716,608,1717,607,1719,603,1719,592,1722,597,1725,604,1727,607,1726,611,1726,616,1728,618,1730,614,1730,608,1729,605,1725,599,1721,594,1721,592,1725,595,1729,596,1737,596,1737,596,1737,595xm1746,464l1746,456,1744,449,1744,459,1744,464,1742,468,1740,470,1740,470,1739,467,1739,471,1738,472,1736,472,1733,471,1730,468,1728,465,1726,461,1723,459,1727,460,1732,463,1739,471,1739,467,1738,466,1738,465,1738,464,1738,460,1738,458,1742,446,1744,453,1744,459,1744,449,1743,446,1742,443,1741,447,1739,450,1737,457,1737,458,1736,465,1732,461,1729,459,1728,459,1726,458,1724,458,1722,456,1728,455,1731,454,1733,454,1736,452,1737,449,1738,447,1738,443,1738,441,1738,440,1738,431,1736,433,1736,440,1736,446,1735,447,1735,450,1734,450,1731,452,1724,454,1724,453,1731,445,1735,440,1736,440,1736,433,1734,438,1730,444,1724,451,1721,457,1726,465,1729,469,1732,473,1732,473,1732,474,1729,475,1727,477,1724,479,1721,480,1717,480,1715,479,1712,478,1713,478,1715,477,1717,476,1722,474,1732,474,1732,473,1720,473,1719,473,1718,473,1720,468,1720,465,1720,458,1720,454,1719,454,1719,463,1717,470,1715,474,1711,477,1711,474,1711,472,1711,471,1713,465,1719,458,1719,463,1719,454,1719,454,1717,458,1713,462,1711,466,1709,471,1708,468,1708,467,1708,474,1708,474,1707,472,1707,474,1705,472,1702,471,1698,470,1693,468,1686,461,1692,462,1699,465,1703,468,1707,474,1707,472,1706,471,1703,466,1701,464,1696,462,1696,461,1696,461,1695,458,1695,456,1698,456,1701,458,1705,463,1707,469,1708,474,1708,467,1708,465,1706,462,1704,459,1699,456,1697,455,1695,453,1694,452,1692,450,1695,461,1684,460,1684,459,1686,458,1688,456,1690,453,1690,448,1691,443,1694,446,1702,456,1704,458,1712,458,1714,456,1715,455,1715,455,1717,453,1718,450,1719,447,1718,444,1718,440,1717,436,1717,435,1716,433,1716,440,1716,446,1715,451,1712,455,1712,452,1711,451,1711,450,1712,445,1713,440,1714,435,1716,440,1716,433,1715,431,1713,431,1710,444,1710,456,1709,456,1707,456,1704,456,1703,455,1701,454,1697,448,1696,445,1700,446,1703,449,1710,455,1710,456,1710,444,1710,445,1709,452,1704,447,1701,445,1698,444,1697,443,1695,442,1693,442,1691,441,1691,441,1691,438,1689,440,1689,441,1688,445,1688,450,1687,454,1686,456,1685,457,1680,460,1682,455,1683,450,1686,445,1689,441,1689,440,1688,440,1686,442,1685,443,1683,445,1682,448,1680,457,1679,460,1679,461,1678,464,1681,462,1683,460,1683,460,1688,465,1690,468,1693,471,1697,473,1706,474,1708,475,1710,477,1709,478,1708,478,1707,477,1707,479,1705,482,1696,482,1684,479,1689,477,1694,475,1699,475,1704,479,1707,479,1707,477,1702,475,1702,475,1695,473,1688,475,1685,477,1682,480,1688,482,1699,484,1703,483,1706,482,1709,480,1711,479,1712,479,1714,480,1715,481,1717,482,1721,482,1724,481,1725,480,1730,477,1734,474,1736,474,1737,473,1739,473,1740,473,1740,472,1740,471,1741,470,1742,470,1742,470,1742,470,1744,467,1746,464xm1753,568l1751,565,1751,564,1751,567,1751,571,1748,575,1745,579,1747,571,1747,569,1748,567,1748,562,1751,567,1751,564,1750,562,1749,561,1748,559,1747,560,1747,562,1747,564,1746,565,1744,565,1744,567,1744,569,1741,570,1737,571,1733,570,1731,568,1744,567,1744,565,1736,567,1731,567,1727,568,1731,570,1733,572,1741,572,1744,571,1746,569,1744,576,1743,579,1742,582,1746,579,1747,578,1750,575,1752,572,1753,569,1753,568xm1756,574l1756,572,1755,571,1755,572,1755,577,1754,580,1751,581,1755,572,1755,571,1755,569,1752,577,1748,584,1750,583,1753,582,1753,581,1756,578,1756,574xm1758,578l1756,581,1755,583,1755,587,1755,588,1746,604,1746,600,1747,595,1747,592,1750,589,1755,587,1755,583,1754,584,1750,587,1747,589,1745,593,1744,597,1744,603,1746,607,1748,604,1751,601,1755,594,1756,587,1756,586,1758,578xm1778,510l1777,510,1774,508,1774,509,1769,510,1763,510,1757,508,1753,506,1758,505,1764,505,1770,507,1774,509,1774,508,1770,505,1770,505,1767,504,1763,503,1758,503,1754,504,1750,507,1756,510,1764,512,1771,512,1778,510xe" filled="true" fillcolor="#231f20" stroked="false">
                  <v:path arrowok="t"/>
                  <v:fill type="solid"/>
                </v:shape>
                <v:shape style="position:absolute;left:1677;top:612;width:3;height:3" id="docshape21" coordorigin="1677,612" coordsize="3,3" path="m1677,612l1680,615,1680,614,1678,613,1677,612xe" filled="true" fillcolor="#ffffff" stroked="false">
                  <v:path arrowok="t"/>
                  <v:fill type="solid"/>
                </v:shape>
                <v:shape style="position:absolute;left:1317;top:895;width:495;height:77" id="docshape22" coordorigin="1318,895" coordsize="495,77" path="m1385,952l1383,952,1380,960,1375,966,1340,966,1339,963,1339,934,1367,934,1370,937,1370,944,1372,944,1372,919,1370,919,1370,926,1368,929,1339,929,1339,902,1371,902,1376,904,1377,913,1379,913,1378,897,1318,897,1318,899,1326,899,1329,901,1329,966,1326,968,1318,968,1318,970,1379,970,1385,952xm1448,951l1446,951,1441,961,1436,966,1405,966,1405,962,1405,901,1408,899,1416,899,1416,897,1384,897,1384,899,1392,900,1394,901,1394,966,1392,968,1384,968,1384,970,1442,970,1448,951xm1497,941l1488,934,1468,922,1461,918,1461,904,1466,899,1482,899,1488,909,1491,918,1493,918,1491,896,1489,896,1489,898,1489,899,1483,899,1480,895,1461,895,1452,903,1452,925,1460,930,1481,945,1486,950,1486,963,1480,968,1462,968,1456,958,1452,949,1450,949,1454,971,1456,971,1456,970,1457,969,1460,969,1468,972,1487,972,1497,963,1497,941xm1564,952l1562,952,1560,960,1554,966,1519,966,1519,963,1519,934,1547,934,1549,937,1550,944,1552,944,1552,919,1550,919,1549,926,1547,929,1519,929,1519,902,1551,902,1555,904,1556,913,1558,913,1557,897,1497,897,1497,899,1505,899,1508,901,1508,966,1505,968,1497,968,1497,970,1559,970,1564,952xm1634,897l1613,897,1613,899,1618,900,1621,901,1621,905,1620,908,1600,954,1580,905,1580,899,1588,899,1588,897,1559,897,1559,899,1562,899,1565,901,1571,911,1574,919,1596,971,1598,971,1623,913,1627,902,1632,900,1634,899,1634,897xm1668,897l1635,897,1635,899,1643,899,1646,901,1646,966,1643,968,1635,968,1635,970,1668,970,1668,968,1660,968,1657,966,1657,901,1660,899,1668,899,1668,897xm1739,952l1737,952,1735,960,1729,966,1694,966,1694,963,1694,934,1722,934,1724,937,1725,944,1727,944,1727,919,1725,919,1724,926,1722,929,1694,929,1694,902,1726,902,1730,904,1731,913,1733,913,1732,897,1672,897,1672,899,1680,899,1683,901,1683,966,1680,968,1672,968,1672,970,1734,970,1739,952xm1812,968l1808,967,1806,966,1784,938,1781,935,1790,933,1792,933,1800,927,1800,901,1800,898,1788,897,1788,905,1788,929,1777,933,1761,933,1761,901,1762,901,1779,901,1788,905,1788,897,1785,897,1739,897,1739,899,1747,899,1750,901,1750,966,1747,968,1739,968,1739,970,1772,970,1772,968,1764,968,1761,966,1761,938,1770,938,1796,970,1812,970,1812,968xe" filled="true" fillcolor="#231f20" stroked="false">
                  <v:path arrowok="t"/>
                  <v:fill type="solid"/>
                </v:shape>
                <v:line style="position:absolute" from="1965,411" to="1965,971" stroked="true" strokeweight=".5pt" strokecolor="#231f20">
                  <v:stroke dashstyle="solid"/>
                </v:line>
                <v:shape style="position:absolute;left:1085;top:339;width:4763;height:737" type="#_x0000_t202" id="docshape23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line="254" w:lineRule="auto" w:before="73"/>
        <w:ind w:left="276" w:right="104" w:firstLine="1"/>
        <w:jc w:val="both"/>
      </w:pPr>
      <w:r>
        <w:rPr/>
        <w:br w:type="column"/>
      </w:r>
      <w:r>
        <w:rPr>
          <w:w w:val="105"/>
        </w:rPr>
        <w:t>Person</w:t>
      </w:r>
      <w:r>
        <w:rPr>
          <w:w w:val="105"/>
        </w:rPr>
        <w:t> re-identification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of</w:t>
      </w:r>
      <w:r>
        <w:rPr>
          <w:w w:val="105"/>
        </w:rPr>
        <w:t> recognizing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given individual</w:t>
      </w:r>
      <w:r>
        <w:rPr>
          <w:w w:val="105"/>
        </w:rPr>
        <w:t> when</w:t>
      </w:r>
      <w:r>
        <w:rPr>
          <w:w w:val="105"/>
        </w:rPr>
        <w:t> he</w:t>
      </w:r>
      <w:r>
        <w:rPr>
          <w:w w:val="105"/>
        </w:rPr>
        <w:t> or</w:t>
      </w:r>
      <w:r>
        <w:rPr>
          <w:w w:val="105"/>
        </w:rPr>
        <w:t> she</w:t>
      </w:r>
      <w:r>
        <w:rPr>
          <w:w w:val="105"/>
        </w:rPr>
        <w:t> is</w:t>
      </w:r>
      <w:r>
        <w:rPr>
          <w:w w:val="105"/>
        </w:rPr>
        <w:t> viewed</w:t>
      </w:r>
      <w:r>
        <w:rPr>
          <w:w w:val="105"/>
        </w:rPr>
        <w:t> across</w:t>
      </w:r>
      <w:r>
        <w:rPr>
          <w:w w:val="105"/>
        </w:rPr>
        <w:t> any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non-overlapping</w:t>
      </w:r>
      <w:r>
        <w:rPr>
          <w:spacing w:val="40"/>
          <w:w w:val="105"/>
        </w:rPr>
        <w:t> </w:t>
      </w:r>
      <w:r>
        <w:rPr>
          <w:w w:val="105"/>
        </w:rPr>
        <w:t>views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distributed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cameras or at different time instants when captured by a single camera. Research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re-identification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motivated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of automating many surveillance activities in airports, metro sta- tions, etc. This task requires the creation of a model recording macroscopic</w:t>
      </w:r>
      <w:r>
        <w:rPr>
          <w:w w:val="105"/>
        </w:rPr>
        <w:t> characteristics,</w:t>
      </w:r>
      <w:r>
        <w:rPr>
          <w:w w:val="105"/>
        </w:rPr>
        <w:t> as</w:t>
      </w:r>
      <w:r>
        <w:rPr>
          <w:w w:val="105"/>
        </w:rPr>
        <w:t> many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classic</w:t>
      </w:r>
      <w:r>
        <w:rPr>
          <w:w w:val="105"/>
        </w:rPr>
        <w:t> biometric cues</w:t>
      </w:r>
      <w:r>
        <w:rPr>
          <w:spacing w:val="16"/>
          <w:w w:val="105"/>
        </w:rPr>
        <w:t> </w:t>
      </w:r>
      <w:r>
        <w:rPr>
          <w:w w:val="105"/>
        </w:rPr>
        <w:t>(facial</w:t>
      </w:r>
      <w:r>
        <w:rPr>
          <w:spacing w:val="18"/>
          <w:w w:val="105"/>
        </w:rPr>
        <w:t> </w:t>
      </w:r>
      <w:r>
        <w:rPr>
          <w:w w:val="105"/>
        </w:rPr>
        <w:t>appearance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gait</w:t>
      </w:r>
      <w:r>
        <w:rPr>
          <w:spacing w:val="18"/>
          <w:w w:val="105"/>
        </w:rPr>
        <w:t> </w:t>
      </w:r>
      <w:r>
        <w:rPr>
          <w:w w:val="105"/>
        </w:rPr>
        <w:t>characteristics)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often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22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line="176" w:lineRule="exact" w:before="0"/>
        <w:ind w:left="276" w:right="0" w:firstLine="0"/>
        <w:jc w:val="left"/>
        <w:rPr>
          <w:sz w:val="16"/>
        </w:rPr>
      </w:pPr>
      <w:hyperlink r:id="rId8">
        <w:r>
          <w:rPr>
            <w:color w:val="007FAD"/>
            <w:spacing w:val="-2"/>
            <w:w w:val="105"/>
            <w:sz w:val="16"/>
          </w:rPr>
          <w:t>http://dx.doi.org/10.1016/j.aci.2015.02.002</w:t>
        </w:r>
      </w:hyperlink>
    </w:p>
    <w:p>
      <w:pPr>
        <w:spacing w:line="232" w:lineRule="auto" w:before="0"/>
        <w:ind w:left="276" w:right="2272" w:firstLine="0"/>
        <w:jc w:val="left"/>
        <w:rPr>
          <w:sz w:val="16"/>
        </w:rPr>
      </w:pPr>
      <w:r>
        <w:rPr>
          <w:w w:val="105"/>
          <w:sz w:val="16"/>
        </w:rPr>
        <w:t>2210-8327</w:t>
      </w:r>
      <w:r>
        <w:rPr>
          <w:spacing w:val="80"/>
          <w:w w:val="115"/>
          <w:sz w:val="16"/>
        </w:rPr>
        <w:t> </w:t>
      </w:r>
      <w:r>
        <w:rPr>
          <w:rFonts w:ascii="Verdana" w:hAnsi="Verdana"/>
          <w:i/>
          <w:w w:val="115"/>
          <w:sz w:val="16"/>
        </w:rPr>
        <w:t>ª</w:t>
      </w:r>
      <w:r>
        <w:rPr>
          <w:rFonts w:ascii="Verdana" w:hAnsi="Verdana"/>
          <w:i/>
          <w:spacing w:val="-6"/>
          <w:w w:val="115"/>
          <w:sz w:val="16"/>
        </w:rPr>
        <w:t> </w:t>
      </w:r>
      <w:r>
        <w:rPr>
          <w:w w:val="105"/>
          <w:sz w:val="16"/>
        </w:rPr>
        <w:t>2015 The Authors. Production and hosting by Elsevier B.V. on behalf of King Saud University.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(</w:t>
      </w:r>
      <w:hyperlink r:id="rId17">
        <w:r>
          <w:rPr>
            <w:color w:val="007FAD"/>
            <w:w w:val="105"/>
            <w:sz w:val="16"/>
          </w:rPr>
          <w:t>http://creativecommons.org/licenses/by-nc-nd/4.0/</w:t>
        </w:r>
      </w:hyperlink>
      <w:r>
        <w:rPr>
          <w:w w:val="105"/>
          <w:sz w:val="16"/>
        </w:rPr>
        <w:t>).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10" w:h="15880"/>
          <w:pgMar w:header="0" w:footer="0" w:top="220" w:bottom="280" w:left="800" w:right="8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22"/>
          <w:headerReference w:type="even" r:id="rId23"/>
          <w:pgSz w:w="11910" w:h="15880"/>
          <w:pgMar w:header="669" w:footer="0" w:top="880" w:bottom="280" w:left="800" w:right="800"/>
          <w:pgNumType w:start="143"/>
        </w:sectPr>
      </w:pPr>
    </w:p>
    <w:p>
      <w:pPr>
        <w:pStyle w:val="BodyText"/>
        <w:spacing w:line="254" w:lineRule="auto" w:before="72"/>
        <w:ind w:left="107" w:right="38"/>
        <w:jc w:val="both"/>
      </w:pPr>
      <w:bookmarkStart w:name="2 Methods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available due to the low frame-rates and resolutions of </w:t>
      </w:r>
      <w:r>
        <w:rPr>
          <w:w w:val="105"/>
        </w:rPr>
        <w:t>many surveillance</w:t>
      </w:r>
      <w:r>
        <w:rPr>
          <w:w w:val="105"/>
        </w:rPr>
        <w:t> cameras.</w:t>
      </w:r>
      <w:r>
        <w:rPr>
          <w:w w:val="105"/>
        </w:rPr>
        <w:t> Appearance-based,</w:t>
      </w:r>
      <w:r>
        <w:rPr>
          <w:w w:val="105"/>
        </w:rPr>
        <w:t> non-collaborative scenarios are</w:t>
      </w:r>
      <w:r>
        <w:rPr>
          <w:w w:val="105"/>
        </w:rPr>
        <w:t> challenging because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must</w:t>
      </w:r>
      <w:r>
        <w:rPr>
          <w:w w:val="105"/>
        </w:rPr>
        <w:t> measure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similarity between</w:t>
      </w:r>
      <w:r>
        <w:rPr>
          <w:w w:val="105"/>
        </w:rPr>
        <w:t> two</w:t>
      </w:r>
      <w:r>
        <w:rPr>
          <w:w w:val="105"/>
        </w:rPr>
        <w:t> person-centered</w:t>
      </w:r>
      <w:r>
        <w:rPr>
          <w:w w:val="105"/>
        </w:rPr>
        <w:t> bounding boxes and</w:t>
      </w:r>
      <w:r>
        <w:rPr>
          <w:w w:val="105"/>
        </w:rPr>
        <w:t> correctly</w:t>
      </w:r>
      <w:r>
        <w:rPr>
          <w:w w:val="105"/>
        </w:rPr>
        <w:t> identify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person</w:t>
      </w:r>
      <w:r>
        <w:rPr>
          <w:w w:val="105"/>
        </w:rPr>
        <w:t> despite</w:t>
      </w:r>
      <w:r>
        <w:rPr>
          <w:w w:val="105"/>
        </w:rPr>
        <w:t> changes</w:t>
      </w:r>
      <w:r>
        <w:rPr>
          <w:w w:val="105"/>
        </w:rPr>
        <w:t> in illumination, pose, background, occlusions, and the variability in</w:t>
      </w:r>
      <w:r>
        <w:rPr>
          <w:spacing w:val="-8"/>
          <w:w w:val="105"/>
        </w:rPr>
        <w:t> </w:t>
      </w:r>
      <w:r>
        <w:rPr>
          <w:w w:val="105"/>
        </w:rPr>
        <w:t>camera</w:t>
      </w:r>
      <w:r>
        <w:rPr>
          <w:spacing w:val="-9"/>
          <w:w w:val="105"/>
        </w:rPr>
        <w:t> </w:t>
      </w:r>
      <w:r>
        <w:rPr>
          <w:w w:val="105"/>
        </w:rPr>
        <w:t>resolutions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viewpoints.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advances,</w:t>
      </w:r>
      <w:r>
        <w:rPr>
          <w:spacing w:val="-8"/>
          <w:w w:val="105"/>
        </w:rPr>
        <w:t> </w:t>
      </w:r>
      <w:r>
        <w:rPr>
          <w:w w:val="105"/>
        </w:rPr>
        <w:t>however, 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3D</w:t>
      </w:r>
      <w:r>
        <w:rPr>
          <w:spacing w:val="-3"/>
          <w:w w:val="105"/>
        </w:rPr>
        <w:t> </w:t>
      </w:r>
      <w:r>
        <w:rPr>
          <w:w w:val="105"/>
        </w:rPr>
        <w:t>sensors</w:t>
      </w:r>
      <w:r>
        <w:rPr>
          <w:spacing w:val="-3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extract some</w:t>
      </w:r>
      <w:r>
        <w:rPr>
          <w:w w:val="105"/>
        </w:rPr>
        <w:t> soft-biometric</w:t>
      </w:r>
      <w:r>
        <w:rPr>
          <w:w w:val="105"/>
        </w:rPr>
        <w:t> features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person’s</w:t>
      </w:r>
      <w:r>
        <w:rPr>
          <w:w w:val="105"/>
        </w:rPr>
        <w:t> 3D</w:t>
      </w:r>
      <w:r>
        <w:rPr>
          <w:w w:val="105"/>
        </w:rPr>
        <w:t> shape, height, and the lengths of limbs.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This paper targets short-term re-identification, which </w:t>
      </w:r>
      <w:r>
        <w:rPr>
          <w:w w:val="105"/>
        </w:rPr>
        <w:t>aims at recognizing people within relatively short time frames, thus relying on the assumption that the person is wearing the same clothing during the training and testing phases. Unlike track- ing, we assume that no</w:t>
      </w:r>
      <w:r>
        <w:rPr>
          <w:spacing w:val="-1"/>
          <w:w w:val="105"/>
        </w:rPr>
        <w:t> </w:t>
      </w:r>
      <w:r>
        <w:rPr>
          <w:w w:val="105"/>
        </w:rPr>
        <w:t>motion information is available for this </w:t>
      </w:r>
      <w:r>
        <w:rPr>
          <w:spacing w:val="-2"/>
          <w:w w:val="105"/>
        </w:rPr>
        <w:t>task.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literature</w:t>
      </w:r>
      <w:r>
        <w:rPr>
          <w:w w:val="105"/>
        </w:rPr>
        <w:t> on</w:t>
      </w:r>
      <w:r>
        <w:rPr>
          <w:w w:val="105"/>
        </w:rPr>
        <w:t> this</w:t>
      </w:r>
      <w:r>
        <w:rPr>
          <w:w w:val="105"/>
        </w:rPr>
        <w:t> topic,</w:t>
      </w:r>
      <w:r>
        <w:rPr>
          <w:w w:val="105"/>
        </w:rPr>
        <w:t> the</w:t>
      </w:r>
      <w:r>
        <w:rPr>
          <w:w w:val="105"/>
        </w:rPr>
        <w:t> features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most commonly</w:t>
      </w:r>
      <w:r>
        <w:rPr>
          <w:w w:val="105"/>
        </w:rPr>
        <w:t> exploited</w:t>
      </w:r>
      <w:r>
        <w:rPr>
          <w:w w:val="105"/>
        </w:rPr>
        <w:t> are</w:t>
      </w:r>
      <w:r>
        <w:rPr>
          <w:w w:val="105"/>
        </w:rPr>
        <w:t> color,</w:t>
      </w:r>
      <w:r>
        <w:rPr>
          <w:w w:val="105"/>
        </w:rPr>
        <w:t> texture</w:t>
      </w:r>
      <w:r>
        <w:rPr>
          <w:w w:val="105"/>
        </w:rPr>
        <w:t> and</w:t>
      </w:r>
      <w:r>
        <w:rPr>
          <w:w w:val="105"/>
        </w:rPr>
        <w:t> shape.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instance,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[7,6,8]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body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divided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smal- ler parts and evaluated with multiple color histograms, one for each part. Even though this method is simple and effective, it fails in the case of strong illumination changes. Texture-based and</w:t>
      </w:r>
      <w:r>
        <w:rPr>
          <w:w w:val="105"/>
        </w:rPr>
        <w:t> shape-based</w:t>
      </w:r>
      <w:r>
        <w:rPr>
          <w:w w:val="105"/>
        </w:rPr>
        <w:t> approaches,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[1,11,24]</w:t>
        </w:r>
      </w:hyperlink>
      <w:r>
        <w:rPr>
          <w:w w:val="105"/>
        </w:rPr>
        <w:t>,</w:t>
      </w:r>
      <w:r>
        <w:rPr>
          <w:w w:val="105"/>
        </w:rPr>
        <w:t> usually</w:t>
      </w:r>
      <w:r>
        <w:rPr>
          <w:w w:val="105"/>
        </w:rPr>
        <w:t> make use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features,</w:t>
      </w:r>
      <w:r>
        <w:rPr>
          <w:w w:val="105"/>
        </w:rPr>
        <w:t> which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detailed</w:t>
      </w:r>
      <w:r>
        <w:rPr>
          <w:w w:val="105"/>
        </w:rPr>
        <w:t> description</w:t>
      </w:r>
      <w:r>
        <w:rPr>
          <w:w w:val="105"/>
        </w:rPr>
        <w:t> of targets.</w:t>
      </w:r>
      <w:r>
        <w:rPr>
          <w:w w:val="105"/>
        </w:rPr>
        <w:t> These</w:t>
      </w:r>
      <w:r>
        <w:rPr>
          <w:w w:val="105"/>
        </w:rPr>
        <w:t> approaches</w:t>
      </w:r>
      <w:r>
        <w:rPr>
          <w:w w:val="105"/>
        </w:rPr>
        <w:t> exploit</w:t>
      </w:r>
      <w:r>
        <w:rPr>
          <w:w w:val="105"/>
        </w:rPr>
        <w:t> descriptors</w:t>
      </w:r>
      <w:r>
        <w:rPr>
          <w:w w:val="105"/>
        </w:rPr>
        <w:t> evaluated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w w:val="105"/>
        </w:rPr>
        <w:t> of</w:t>
      </w:r>
      <w:r>
        <w:rPr>
          <w:w w:val="105"/>
        </w:rPr>
        <w:t> keypoints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the</w:t>
      </w:r>
      <w:r>
        <w:rPr>
          <w:w w:val="105"/>
        </w:rPr>
        <w:t> signature of</w:t>
      </w:r>
      <w:r>
        <w:rPr>
          <w:w w:val="105"/>
        </w:rPr>
        <w:t> a</w:t>
      </w:r>
      <w:r>
        <w:rPr>
          <w:w w:val="105"/>
        </w:rPr>
        <w:t> target. The performance of this method is thus dependent on the capabil- ity of the keypoint detector to select stable features. In </w:t>
      </w:r>
      <w:hyperlink w:history="true" w:anchor="_bookmark19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a texture-based</w:t>
      </w:r>
      <w:r>
        <w:rPr>
          <w:w w:val="105"/>
        </w:rPr>
        <w:t> signature</w:t>
      </w:r>
      <w:r>
        <w:rPr>
          <w:w w:val="105"/>
        </w:rPr>
        <w:t> is</w:t>
      </w:r>
      <w:r>
        <w:rPr>
          <w:w w:val="105"/>
        </w:rPr>
        <w:t> proposed</w:t>
      </w:r>
      <w:r>
        <w:rPr>
          <w:w w:val="105"/>
        </w:rPr>
        <w:t> that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local descriptors computed around the principal joints of the human body. To detect the body joints, 3D data from consumer depth sensors</w:t>
      </w:r>
      <w:r>
        <w:rPr>
          <w:w w:val="105"/>
        </w:rPr>
        <w:t> and</w:t>
      </w:r>
      <w:r>
        <w:rPr>
          <w:w w:val="105"/>
        </w:rPr>
        <w:t> state-of-the-art</w:t>
      </w:r>
      <w:r>
        <w:rPr>
          <w:w w:val="105"/>
        </w:rPr>
        <w:t> skeletal</w:t>
      </w:r>
      <w:r>
        <w:rPr>
          <w:w w:val="105"/>
        </w:rPr>
        <w:t> tracking</w:t>
      </w:r>
      <w:r>
        <w:rPr>
          <w:w w:val="105"/>
        </w:rPr>
        <w:t> algorithms</w:t>
      </w:r>
      <w:r>
        <w:rPr>
          <w:w w:val="105"/>
        </w:rPr>
        <w:t> are exploited.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Skeleton-based</w:t>
      </w:r>
      <w:r>
        <w:rPr>
          <w:w w:val="105"/>
        </w:rPr>
        <w:t> Person</w:t>
      </w:r>
      <w:r>
        <w:rPr>
          <w:w w:val="105"/>
        </w:rPr>
        <w:t> Signature</w:t>
      </w:r>
      <w:r>
        <w:rPr>
          <w:spacing w:val="40"/>
          <w:w w:val="105"/>
        </w:rPr>
        <w:t> </w:t>
      </w:r>
      <w:r>
        <w:rPr>
          <w:w w:val="105"/>
        </w:rPr>
        <w:t>(SPS) has proved to be very robust in the presence of strong illumination</w:t>
      </w:r>
      <w:r>
        <w:rPr>
          <w:w w:val="105"/>
        </w:rPr>
        <w:t> changes.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drawback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approach, however,</w:t>
      </w:r>
      <w:r>
        <w:rPr>
          <w:w w:val="105"/>
        </w:rPr>
        <w:t> is</w:t>
      </w:r>
      <w:r>
        <w:rPr>
          <w:w w:val="105"/>
        </w:rPr>
        <w:t> its</w:t>
      </w:r>
      <w:r>
        <w:rPr>
          <w:w w:val="105"/>
        </w:rPr>
        <w:t> dependency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skeletal</w:t>
      </w:r>
      <w:r>
        <w:rPr>
          <w:w w:val="105"/>
        </w:rPr>
        <w:t> tracker;</w:t>
      </w:r>
      <w:r>
        <w:rPr>
          <w:w w:val="105"/>
        </w:rPr>
        <w:t> when</w:t>
      </w:r>
      <w:r>
        <w:rPr>
          <w:w w:val="105"/>
        </w:rPr>
        <w:t> this fails</w:t>
      </w:r>
      <w:r>
        <w:rPr>
          <w:w w:val="105"/>
        </w:rPr>
        <w:t> to</w:t>
      </w:r>
      <w:r>
        <w:rPr>
          <w:w w:val="105"/>
        </w:rPr>
        <w:t> recognize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pose,</w:t>
      </w:r>
      <w:r>
        <w:rPr>
          <w:w w:val="105"/>
        </w:rPr>
        <w:t> the</w:t>
      </w:r>
      <w:r>
        <w:rPr>
          <w:w w:val="105"/>
        </w:rPr>
        <w:t> provided</w:t>
      </w:r>
      <w:r>
        <w:rPr>
          <w:w w:val="105"/>
        </w:rPr>
        <w:t> signature</w:t>
      </w:r>
      <w:r>
        <w:rPr>
          <w:w w:val="105"/>
        </w:rPr>
        <w:t> is meaningless.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recent</w:t>
      </w:r>
      <w:r>
        <w:rPr>
          <w:w w:val="105"/>
        </w:rPr>
        <w:t> survey</w:t>
      </w:r>
      <w:r>
        <w:rPr>
          <w:w w:val="105"/>
        </w:rPr>
        <w:t> on</w:t>
      </w:r>
      <w:r>
        <w:rPr>
          <w:w w:val="105"/>
        </w:rPr>
        <w:t> person</w:t>
      </w:r>
      <w:r>
        <w:rPr>
          <w:w w:val="105"/>
        </w:rPr>
        <w:t> re-identification, see </w:t>
      </w:r>
      <w:hyperlink w:history="true" w:anchor="_bookmark27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In this paper we improve the performance of </w:t>
      </w:r>
      <w:r>
        <w:rPr>
          <w:w w:val="105"/>
        </w:rPr>
        <w:t>state-of-the- art</w:t>
      </w:r>
      <w:r>
        <w:rPr>
          <w:w w:val="105"/>
        </w:rPr>
        <w:t> person</w:t>
      </w:r>
      <w:r>
        <w:rPr>
          <w:w w:val="105"/>
        </w:rPr>
        <w:t> re-identification</w:t>
      </w:r>
      <w:r>
        <w:rPr>
          <w:w w:val="105"/>
        </w:rPr>
        <w:t> systems</w:t>
      </w:r>
      <w:r>
        <w:rPr>
          <w:w w:val="105"/>
        </w:rPr>
        <w:t> using</w:t>
      </w:r>
      <w:r>
        <w:rPr>
          <w:w w:val="105"/>
        </w:rPr>
        <w:t> an</w:t>
      </w:r>
      <w:r>
        <w:rPr>
          <w:w w:val="105"/>
        </w:rPr>
        <w:t> ensemble</w:t>
      </w:r>
      <w:r>
        <w:rPr>
          <w:w w:val="105"/>
        </w:rPr>
        <w:t> of methods</w:t>
      </w:r>
      <w:r>
        <w:rPr>
          <w:w w:val="105"/>
        </w:rPr>
        <w:t> combined</w:t>
      </w:r>
      <w:r>
        <w:rPr>
          <w:w w:val="105"/>
        </w:rPr>
        <w:t> by</w:t>
      </w:r>
      <w:r>
        <w:rPr>
          <w:w w:val="105"/>
        </w:rPr>
        <w:t> weighted</w:t>
      </w:r>
      <w:r>
        <w:rPr>
          <w:w w:val="105"/>
        </w:rPr>
        <w:t> sum</w:t>
      </w:r>
      <w:r>
        <w:rPr>
          <w:w w:val="105"/>
        </w:rPr>
        <w:t> rule.</w:t>
      </w:r>
      <w:r>
        <w:rPr>
          <w:w w:val="105"/>
        </w:rPr>
        <w:t> The</w:t>
      </w:r>
      <w:r>
        <w:rPr>
          <w:w w:val="105"/>
        </w:rPr>
        <w:t> different systems</w:t>
      </w:r>
      <w:r>
        <w:rPr>
          <w:w w:val="105"/>
        </w:rPr>
        <w:t> utilize</w:t>
      </w:r>
      <w:r>
        <w:rPr>
          <w:w w:val="105"/>
        </w:rPr>
        <w:t> different</w:t>
      </w:r>
      <w:r>
        <w:rPr>
          <w:w w:val="105"/>
        </w:rPr>
        <w:t> color</w:t>
      </w:r>
      <w:r>
        <w:rPr>
          <w:w w:val="105"/>
        </w:rPr>
        <w:t> spaces</w:t>
      </w:r>
      <w:r>
        <w:rPr>
          <w:w w:val="105"/>
        </w:rPr>
        <w:t> and</w:t>
      </w:r>
      <w:r>
        <w:rPr>
          <w:w w:val="105"/>
        </w:rPr>
        <w:t> several</w:t>
      </w:r>
      <w:r>
        <w:rPr>
          <w:w w:val="105"/>
        </w:rPr>
        <w:t> texture</w:t>
      </w:r>
      <w:r>
        <w:rPr>
          <w:w w:val="105"/>
        </w:rPr>
        <w:t> and color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describing</w:t>
      </w:r>
      <w:r>
        <w:rPr>
          <w:w w:val="105"/>
        </w:rPr>
        <w:t> the</w:t>
      </w:r>
      <w:r>
        <w:rPr>
          <w:w w:val="105"/>
        </w:rPr>
        <w:t> images.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of</w:t>
      </w:r>
      <w:r>
        <w:rPr>
          <w:w w:val="105"/>
        </w:rPr>
        <w:t> our knowledge,</w:t>
      </w:r>
      <w:r>
        <w:rPr>
          <w:w w:val="105"/>
        </w:rPr>
        <w:t> this is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work in which several</w:t>
      </w:r>
      <w:r>
        <w:rPr>
          <w:w w:val="105"/>
        </w:rPr>
        <w:t> different state-of-the-art</w:t>
      </w:r>
      <w:r>
        <w:rPr>
          <w:w w:val="105"/>
        </w:rPr>
        <w:t> person</w:t>
      </w:r>
      <w:r>
        <w:rPr>
          <w:w w:val="105"/>
        </w:rPr>
        <w:t> re-identification</w:t>
      </w:r>
      <w:r>
        <w:rPr>
          <w:w w:val="105"/>
        </w:rPr>
        <w:t> systems,</w:t>
      </w:r>
      <w:r>
        <w:rPr>
          <w:w w:val="105"/>
        </w:rPr>
        <w:t> and</w:t>
      </w:r>
      <w:r>
        <w:rPr>
          <w:w w:val="105"/>
        </w:rPr>
        <w:t> their variants,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combined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obtain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robust</w:t>
      </w:r>
      <w:r>
        <w:rPr>
          <w:spacing w:val="40"/>
          <w:w w:val="105"/>
        </w:rPr>
        <w:t> </w:t>
      </w:r>
      <w:r>
        <w:rPr>
          <w:w w:val="105"/>
        </w:rPr>
        <w:t>approach.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To</w:t>
      </w:r>
      <w:r>
        <w:rPr>
          <w:w w:val="105"/>
        </w:rPr>
        <w:t> demonstrate</w:t>
      </w:r>
      <w:r>
        <w:rPr>
          <w:w w:val="105"/>
        </w:rPr>
        <w:t> the</w:t>
      </w:r>
      <w:r>
        <w:rPr>
          <w:w w:val="105"/>
        </w:rPr>
        <w:t> generality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system,</w:t>
      </w:r>
      <w:r>
        <w:rPr>
          <w:w w:val="105"/>
        </w:rPr>
        <w:t> we</w:t>
      </w:r>
      <w:r>
        <w:rPr>
          <w:w w:val="105"/>
        </w:rPr>
        <w:t> </w:t>
      </w:r>
      <w:r>
        <w:rPr>
          <w:w w:val="105"/>
        </w:rPr>
        <w:t>validate our approach on the following</w:t>
      </w:r>
      <w:r>
        <w:rPr>
          <w:w w:val="105"/>
        </w:rPr>
        <w:t> well-known</w:t>
      </w:r>
      <w:r>
        <w:rPr>
          <w:w w:val="105"/>
        </w:rPr>
        <w:t> datasets: CAVIAR4REID, IAS, and VIPeR. Moreover, we test our sys- tem on a dataset derived from VIPeR, which we call VIPeR45 because it contains 45 image pairs from VIPeR that focus on some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samples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re-identify</w:t>
      </w:r>
      <w:r>
        <w:rPr>
          <w:spacing w:val="-5"/>
          <w:w w:val="105"/>
        </w:rPr>
        <w:t> </w:t>
      </w:r>
      <w:r>
        <w:rPr>
          <w:w w:val="105"/>
        </w:rPr>
        <w:t>images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per- sons containing strong pose changes, for instance, or wearing very</w:t>
      </w:r>
      <w:r>
        <w:rPr>
          <w:w w:val="105"/>
        </w:rPr>
        <w:t> similar</w:t>
      </w:r>
      <w:r>
        <w:rPr>
          <w:w w:val="105"/>
        </w:rPr>
        <w:t> clothing.</w:t>
      </w:r>
      <w:r>
        <w:rPr>
          <w:w w:val="105"/>
        </w:rPr>
        <w:t> VIPeR45</w:t>
      </w:r>
      <w:r>
        <w:rPr>
          <w:w w:val="105"/>
        </w:rPr>
        <w:t> was</w:t>
      </w:r>
      <w:r>
        <w:rPr>
          <w:w w:val="105"/>
        </w:rPr>
        <w:t> created</w:t>
      </w:r>
      <w:r>
        <w:rPr>
          <w:w w:val="105"/>
        </w:rPr>
        <w:t> because</w:t>
      </w:r>
      <w:r>
        <w:rPr>
          <w:w w:val="105"/>
        </w:rPr>
        <w:t> person</w:t>
      </w:r>
      <w:r>
        <w:rPr>
          <w:spacing w:val="80"/>
          <w:w w:val="105"/>
        </w:rPr>
        <w:t> </w:t>
      </w:r>
      <w:r>
        <w:rPr>
          <w:w w:val="105"/>
        </w:rPr>
        <w:t>re-identification performance was tested in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using a dataset that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built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fashion</w:t>
      </w:r>
      <w:r>
        <w:rPr>
          <w:spacing w:val="-3"/>
          <w:w w:val="105"/>
        </w:rPr>
        <w:t> </w:t>
      </w:r>
      <w:r>
        <w:rPr>
          <w:w w:val="105"/>
        </w:rPr>
        <w:t>(i.e.,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45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image pairs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VIPeR);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subjects</w:t>
      </w:r>
      <w:r>
        <w:rPr>
          <w:w w:val="105"/>
        </w:rPr>
        <w:t> obtained</w:t>
      </w:r>
      <w:r>
        <w:rPr>
          <w:w w:val="105"/>
        </w:rPr>
        <w:t> a Rank(1)</w:t>
      </w:r>
      <w:r>
        <w:rPr>
          <w:w w:val="105"/>
        </w:rPr>
        <w:t> of</w:t>
      </w:r>
      <w:r>
        <w:rPr>
          <w:w w:val="105"/>
        </w:rPr>
        <w:t> 75%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Rank(10)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/>
          <w:w w:val="105"/>
        </w:rPr>
        <w:t>~</w:t>
      </w:r>
      <w:r>
        <w:rPr>
          <w:w w:val="105"/>
        </w:rPr>
        <w:t>100%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Thus,</w:t>
      </w:r>
      <w:r>
        <w:rPr>
          <w:w w:val="105"/>
        </w:rPr>
        <w:t> it</w:t>
      </w:r>
      <w:r>
        <w:rPr>
          <w:w w:val="105"/>
        </w:rPr>
        <w:t> is possible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researchers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person</w:t>
      </w:r>
      <w:r>
        <w:rPr>
          <w:spacing w:val="40"/>
          <w:w w:val="105"/>
        </w:rPr>
        <w:t> </w:t>
      </w:r>
      <w:r>
        <w:rPr>
          <w:w w:val="105"/>
        </w:rPr>
        <w:t>re-identification</w:t>
      </w:r>
      <w:r>
        <w:rPr>
          <w:spacing w:val="40"/>
          <w:w w:val="105"/>
        </w:rPr>
        <w:t> </w:t>
      </w:r>
      <w:r>
        <w:rPr>
          <w:w w:val="105"/>
        </w:rPr>
        <w:t>to use</w:t>
      </w:r>
      <w:r>
        <w:rPr>
          <w:w w:val="105"/>
        </w:rPr>
        <w:t> VIPeR45</w:t>
      </w:r>
      <w:r>
        <w:rPr>
          <w:w w:val="105"/>
        </w:rPr>
        <w:t> for</w:t>
      </w:r>
      <w:r>
        <w:rPr>
          <w:w w:val="105"/>
        </w:rPr>
        <w:t> approximately</w:t>
      </w:r>
      <w:r>
        <w:rPr>
          <w:w w:val="105"/>
        </w:rPr>
        <w:t> comparing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their</w:t>
      </w:r>
      <w:r>
        <w:rPr>
          <w:spacing w:val="54"/>
          <w:w w:val="105"/>
        </w:rPr>
        <w:t> </w:t>
      </w:r>
      <w:r>
        <w:rPr>
          <w:w w:val="105"/>
        </w:rPr>
        <w:t>computer</w:t>
      </w:r>
      <w:r>
        <w:rPr>
          <w:spacing w:val="53"/>
          <w:w w:val="105"/>
        </w:rPr>
        <w:t> </w:t>
      </w:r>
      <w:r>
        <w:rPr>
          <w:w w:val="105"/>
        </w:rPr>
        <w:t>vision</w:t>
      </w:r>
      <w:r>
        <w:rPr>
          <w:spacing w:val="54"/>
          <w:w w:val="105"/>
        </w:rPr>
        <w:t> </w:t>
      </w:r>
      <w:r>
        <w:rPr>
          <w:w w:val="105"/>
        </w:rPr>
        <w:t>systems</w:t>
      </w:r>
      <w:r>
        <w:rPr>
          <w:spacing w:val="53"/>
          <w:w w:val="105"/>
        </w:rPr>
        <w:t> </w:t>
      </w:r>
      <w:r>
        <w:rPr>
          <w:w w:val="105"/>
        </w:rPr>
        <w:t>with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performance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54" w:lineRule="auto" w:before="72"/>
        <w:ind w:left="107" w:right="274"/>
        <w:jc w:val="both"/>
      </w:pPr>
      <w:r>
        <w:rPr/>
        <w:br w:type="column"/>
      </w:r>
      <w:r>
        <w:rPr>
          <w:w w:val="105"/>
        </w:rPr>
        <w:t>human</w:t>
      </w:r>
      <w:r>
        <w:rPr>
          <w:spacing w:val="38"/>
          <w:w w:val="105"/>
        </w:rPr>
        <w:t> </w:t>
      </w:r>
      <w:r>
        <w:rPr>
          <w:w w:val="105"/>
        </w:rPr>
        <w:t>beings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same</w:t>
      </w:r>
      <w:r>
        <w:rPr>
          <w:spacing w:val="39"/>
          <w:w w:val="105"/>
        </w:rPr>
        <w:t> </w:t>
      </w:r>
      <w:r>
        <w:rPr>
          <w:w w:val="105"/>
        </w:rPr>
        <w:t>task.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VIPeR45</w:t>
      </w:r>
      <w:r>
        <w:rPr>
          <w:spacing w:val="39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will be available at </w:t>
      </w:r>
      <w:hyperlink r:id="rId16">
        <w:r>
          <w:rPr>
            <w:color w:val="007FAD"/>
            <w:w w:val="105"/>
          </w:rPr>
          <w:t>http://robotics.dei.unipd.it /reid/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The</w:t>
      </w:r>
      <w:r>
        <w:rPr>
          <w:w w:val="105"/>
        </w:rPr>
        <w:t> remainder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w w:val="105"/>
        </w:rPr>
        <w:t> </w:t>
      </w:r>
      <w:r>
        <w:rPr>
          <w:w w:val="105"/>
        </w:rPr>
        <w:t>In Section </w:t>
      </w:r>
      <w:hyperlink w:history="true" w:anchor="_bookmark3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we describe the base approaches used in our system and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details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weighted</w:t>
      </w:r>
      <w:r>
        <w:rPr>
          <w:spacing w:val="-3"/>
          <w:w w:val="105"/>
        </w:rPr>
        <w:t> </w:t>
      </w:r>
      <w:r>
        <w:rPr>
          <w:w w:val="105"/>
        </w:rPr>
        <w:t>ensemble.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8"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 describe the datasets used in our experiments, and in Section </w:t>
      </w:r>
      <w:hyperlink w:history="true" w:anchor="_bookmark9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provide</w:t>
      </w:r>
      <w:r>
        <w:rPr>
          <w:w w:val="105"/>
        </w:rPr>
        <w:t> the</w:t>
      </w:r>
      <w:r>
        <w:rPr>
          <w:w w:val="105"/>
        </w:rPr>
        <w:t> experimental</w:t>
      </w:r>
      <w:r>
        <w:rPr>
          <w:w w:val="105"/>
        </w:rPr>
        <w:t> results.</w:t>
      </w:r>
      <w:r>
        <w:rPr>
          <w:w w:val="105"/>
        </w:rPr>
        <w:t> Finally,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5</w:t>
        </w:r>
      </w:hyperlink>
      <w:r>
        <w:rPr>
          <w:color w:val="007FAD"/>
          <w:w w:val="105"/>
        </w:rPr>
        <w:t> </w:t>
      </w:r>
      <w:r>
        <w:rPr>
          <w:w w:val="105"/>
        </w:rPr>
        <w:t>we summarize</w:t>
      </w:r>
      <w:r>
        <w:rPr>
          <w:w w:val="105"/>
        </w:rPr>
        <w:t> the</w:t>
      </w:r>
      <w:r>
        <w:rPr>
          <w:w w:val="105"/>
        </w:rPr>
        <w:t> significance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work</w:t>
      </w:r>
      <w:r>
        <w:rPr>
          <w:w w:val="105"/>
        </w:rPr>
        <w:t> and</w:t>
      </w:r>
      <w:r>
        <w:rPr>
          <w:w w:val="105"/>
        </w:rPr>
        <w:t> highlight</w:t>
      </w:r>
      <w:r>
        <w:rPr>
          <w:w w:val="105"/>
        </w:rPr>
        <w:t> some future directions of exploration.</w:t>
      </w: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Methods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compare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combine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5"/>
          <w:w w:val="105"/>
        </w:rPr>
        <w:t> </w:t>
      </w:r>
      <w:r>
        <w:rPr>
          <w:w w:val="105"/>
        </w:rPr>
        <w:t>state-of- the-art</w:t>
      </w:r>
      <w:r>
        <w:rPr>
          <w:w w:val="105"/>
        </w:rPr>
        <w:t> person</w:t>
      </w:r>
      <w:r>
        <w:rPr>
          <w:w w:val="105"/>
        </w:rPr>
        <w:t> re-identification</w:t>
      </w:r>
      <w:r>
        <w:rPr>
          <w:w w:val="105"/>
        </w:rPr>
        <w:t> systems,</w:t>
      </w:r>
      <w:r>
        <w:rPr>
          <w:w w:val="105"/>
        </w:rPr>
        <w:t> viz.</w:t>
      </w:r>
      <w:r>
        <w:rPr>
          <w:w w:val="105"/>
        </w:rPr>
        <w:t> a</w:t>
      </w:r>
      <w:r>
        <w:rPr>
          <w:w w:val="105"/>
        </w:rPr>
        <w:t> representation that</w:t>
      </w:r>
      <w:r>
        <w:rPr>
          <w:w w:val="105"/>
        </w:rPr>
        <w:t> combines</w:t>
      </w:r>
      <w:r>
        <w:rPr>
          <w:w w:val="105"/>
        </w:rPr>
        <w:t> biologically</w:t>
      </w:r>
      <w:r>
        <w:rPr>
          <w:w w:val="105"/>
        </w:rPr>
        <w:t> inspired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w w:val="105"/>
        </w:rPr>
        <w:t> covariance descriptors,</w:t>
      </w:r>
      <w:r>
        <w:rPr>
          <w:w w:val="105"/>
        </w:rPr>
        <w:t> called</w:t>
      </w:r>
      <w:r>
        <w:rPr>
          <w:w w:val="105"/>
        </w:rPr>
        <w:t> gBiCov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w w:val="105"/>
        </w:rPr>
        <w:t> Symmetry-Driven</w:t>
      </w:r>
      <w:r>
        <w:rPr>
          <w:w w:val="105"/>
        </w:rPr>
        <w:t> Accumula- tion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Features</w:t>
      </w:r>
      <w:r>
        <w:rPr>
          <w:w w:val="105"/>
        </w:rPr>
        <w:t> (SDALF)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[8]</w:t>
        </w:r>
      </w:hyperlink>
      <w:r>
        <w:rPr>
          <w:w w:val="105"/>
        </w:rPr>
        <w:t>,</w:t>
      </w:r>
      <w:r>
        <w:rPr>
          <w:w w:val="105"/>
        </w:rPr>
        <w:t> Custom</w:t>
      </w:r>
      <w:r>
        <w:rPr>
          <w:w w:val="105"/>
        </w:rPr>
        <w:t> Pictorial Structures</w:t>
      </w:r>
      <w:r>
        <w:rPr>
          <w:w w:val="105"/>
        </w:rPr>
        <w:t> (CPS)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chromatic</w:t>
      </w:r>
      <w:r>
        <w:rPr>
          <w:w w:val="105"/>
        </w:rPr>
        <w:t> content</w:t>
      </w:r>
      <w:r>
        <w:rPr>
          <w:w w:val="105"/>
        </w:rPr>
        <w:t> and</w:t>
      </w:r>
      <w:r>
        <w:rPr>
          <w:w w:val="105"/>
        </w:rPr>
        <w:t> color displacement</w:t>
      </w:r>
      <w:r>
        <w:rPr>
          <w:w w:val="105"/>
        </w:rPr>
        <w:t> (CCD),</w:t>
      </w:r>
      <w:r>
        <w:rPr>
          <w:w w:val="105"/>
        </w:rPr>
        <w:t> Color</w:t>
      </w:r>
      <w:r>
        <w:rPr>
          <w:w w:val="105"/>
        </w:rPr>
        <w:t> Invariants</w:t>
      </w:r>
      <w:r>
        <w:rPr>
          <w:w w:val="105"/>
        </w:rPr>
        <w:t> (CI)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 Skeleton-based Person Signature (SPS) technique </w:t>
      </w:r>
      <w:hyperlink w:history="true" w:anchor="_bookmark19">
        <w:r>
          <w:rPr>
            <w:color w:val="007FAD"/>
            <w:w w:val="105"/>
          </w:rPr>
          <w:t>[17]</w:t>
        </w:r>
      </w:hyperlink>
      <w:r>
        <w:rPr>
          <w:w w:val="105"/>
        </w:rPr>
        <w:t>. More- over,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variants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approaches,</w:t>
      </w:r>
      <w:r>
        <w:rPr>
          <w:w w:val="105"/>
        </w:rPr>
        <w:t> obtained</w:t>
      </w:r>
      <w:r>
        <w:rPr>
          <w:w w:val="105"/>
        </w:rPr>
        <w:t> by varying</w:t>
      </w:r>
      <w:r>
        <w:rPr>
          <w:w w:val="105"/>
        </w:rPr>
        <w:t> the</w:t>
      </w:r>
      <w:r>
        <w:rPr>
          <w:w w:val="105"/>
        </w:rPr>
        <w:t> features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describing</w:t>
      </w:r>
      <w:r>
        <w:rPr>
          <w:w w:val="105"/>
        </w:rPr>
        <w:t> the</w:t>
      </w:r>
      <w:r>
        <w:rPr>
          <w:w w:val="105"/>
        </w:rPr>
        <w:t> images</w:t>
      </w:r>
      <w:r>
        <w:rPr>
          <w:w w:val="105"/>
        </w:rPr>
        <w:t> and</w:t>
      </w:r>
      <w:r>
        <w:rPr>
          <w:w w:val="105"/>
        </w:rPr>
        <w:t> by using</w:t>
      </w:r>
      <w:r>
        <w:rPr>
          <w:w w:val="105"/>
        </w:rPr>
        <w:t> different</w:t>
      </w:r>
      <w:r>
        <w:rPr>
          <w:w w:val="105"/>
        </w:rPr>
        <w:t> distance</w:t>
      </w:r>
      <w:r>
        <w:rPr>
          <w:w w:val="105"/>
        </w:rPr>
        <w:t> measures.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state-of-the- art</w:t>
      </w:r>
      <w:r>
        <w:rPr>
          <w:w w:val="105"/>
        </w:rPr>
        <w:t> systems,</w:t>
      </w:r>
      <w:r>
        <w:rPr>
          <w:w w:val="105"/>
        </w:rPr>
        <w:t> our</w:t>
      </w:r>
      <w:r>
        <w:rPr>
          <w:w w:val="105"/>
        </w:rPr>
        <w:t> variants,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color</w:t>
      </w:r>
      <w:r>
        <w:rPr>
          <w:w w:val="105"/>
        </w:rPr>
        <w:t> spaces, distance</w:t>
      </w:r>
      <w:r>
        <w:rPr>
          <w:w w:val="105"/>
        </w:rPr>
        <w:t> measures</w:t>
      </w:r>
      <w:r>
        <w:rPr>
          <w:w w:val="105"/>
        </w:rPr>
        <w:t> (specifically,</w:t>
      </w:r>
      <w:r>
        <w:rPr>
          <w:w w:val="105"/>
        </w:rPr>
        <w:t> the</w:t>
      </w:r>
      <w:r>
        <w:rPr>
          <w:w w:val="105"/>
        </w:rPr>
        <w:t> Jeffery</w:t>
      </w:r>
      <w:r>
        <w:rPr>
          <w:w w:val="105"/>
        </w:rPr>
        <w:t> Divergence measure,</w:t>
      </w:r>
      <w:r>
        <w:rPr>
          <w:w w:val="105"/>
        </w:rPr>
        <w:t> which</w:t>
      </w:r>
      <w:r>
        <w:rPr>
          <w:w w:val="105"/>
        </w:rPr>
        <w:t> obtains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performance),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color and texture</w:t>
      </w:r>
      <w:r>
        <w:rPr>
          <w:spacing w:val="25"/>
          <w:w w:val="105"/>
        </w:rPr>
        <w:t> </w:t>
      </w:r>
      <w:r>
        <w:rPr>
          <w:w w:val="105"/>
        </w:rPr>
        <w:t>descriptors used in our approaches</w:t>
      </w:r>
      <w:r>
        <w:rPr>
          <w:w w:val="105"/>
        </w:rPr>
        <w:t> are described</w:t>
      </w:r>
      <w:r>
        <w:rPr>
          <w:spacing w:val="80"/>
          <w:w w:val="105"/>
        </w:rPr>
        <w:t> </w:t>
      </w:r>
      <w:r>
        <w:rPr>
          <w:w w:val="105"/>
        </w:rPr>
        <w:t>in this section.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descriptors</w:t>
      </w:r>
      <w:r>
        <w:rPr>
          <w:w w:val="105"/>
        </w:rPr>
        <w:t> (detailed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2.8</w:t>
        </w:r>
      </w:hyperlink>
      <w:r>
        <w:rPr>
          <w:w w:val="105"/>
        </w:rPr>
        <w:t>)</w:t>
      </w:r>
      <w:r>
        <w:rPr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tested: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0" w:after="0"/>
        <w:ind w:left="333" w:right="0" w:hanging="149"/>
        <w:jc w:val="left"/>
        <w:rPr>
          <w:sz w:val="18"/>
        </w:rPr>
      </w:pPr>
      <w:r>
        <w:rPr>
          <w:w w:val="105"/>
          <w:sz w:val="18"/>
        </w:rPr>
        <w:t>Color: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Color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descriptor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proposed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1"/>
          <w:w w:val="105"/>
          <w:sz w:val="18"/>
        </w:rPr>
        <w:t> </w:t>
      </w:r>
      <w:hyperlink w:history="true" w:anchor="_bookmark21">
        <w:r>
          <w:rPr>
            <w:color w:val="007FAD"/>
            <w:spacing w:val="-4"/>
            <w:w w:val="105"/>
            <w:sz w:val="18"/>
          </w:rPr>
          <w:t>[3]</w:t>
        </w:r>
      </w:hyperlink>
      <w:r>
        <w:rPr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8" w:after="0"/>
        <w:ind w:left="333" w:right="0" w:hanging="149"/>
        <w:jc w:val="left"/>
        <w:rPr>
          <w:sz w:val="18"/>
        </w:rPr>
      </w:pPr>
      <w:r>
        <w:rPr>
          <w:w w:val="105"/>
          <w:sz w:val="18"/>
        </w:rPr>
        <w:t>WLD: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Weber’s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Law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Descriptor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proposed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5"/>
          <w:w w:val="105"/>
          <w:sz w:val="18"/>
        </w:rPr>
        <w:t> </w:t>
      </w:r>
      <w:hyperlink w:history="true" w:anchor="_bookmark21">
        <w:r>
          <w:rPr>
            <w:color w:val="007FAD"/>
            <w:spacing w:val="-4"/>
            <w:w w:val="105"/>
            <w:sz w:val="18"/>
          </w:rPr>
          <w:t>[5]</w:t>
        </w:r>
      </w:hyperlink>
      <w:r>
        <w:rPr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9" w:lineRule="auto" w:before="10" w:after="0"/>
        <w:ind w:left="333" w:right="274" w:hanging="150"/>
        <w:jc w:val="left"/>
        <w:rPr>
          <w:sz w:val="18"/>
        </w:rPr>
      </w:pPr>
      <w:r>
        <w:rPr>
          <w:w w:val="105"/>
          <w:sz w:val="18"/>
        </w:rPr>
        <w:t>LPQT:</w:t>
      </w:r>
      <w:r>
        <w:rPr>
          <w:w w:val="105"/>
          <w:sz w:val="18"/>
        </w:rPr>
        <w:t> Local</w:t>
      </w:r>
      <w:r>
        <w:rPr>
          <w:w w:val="105"/>
          <w:sz w:val="18"/>
        </w:rPr>
        <w:t> Phase</w:t>
      </w:r>
      <w:r>
        <w:rPr>
          <w:w w:val="105"/>
          <w:sz w:val="18"/>
        </w:rPr>
        <w:t> Quantization</w:t>
      </w:r>
      <w:r>
        <w:rPr>
          <w:w w:val="105"/>
          <w:sz w:val="18"/>
        </w:rPr>
        <w:t> from</w:t>
      </w:r>
      <w:r>
        <w:rPr>
          <w:w w:val="105"/>
          <w:sz w:val="18"/>
        </w:rPr>
        <w:t> Three</w:t>
      </w:r>
      <w:r>
        <w:rPr>
          <w:w w:val="105"/>
          <w:sz w:val="18"/>
        </w:rPr>
        <w:t> </w:t>
      </w:r>
      <w:r>
        <w:rPr>
          <w:w w:val="105"/>
          <w:sz w:val="18"/>
        </w:rPr>
        <w:t>Orthogonal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Plane proposed in </w:t>
      </w:r>
      <w:hyperlink w:history="true" w:anchor="_bookmark19">
        <w:r>
          <w:rPr>
            <w:color w:val="007FAD"/>
            <w:w w:val="105"/>
            <w:sz w:val="18"/>
          </w:rPr>
          <w:t>[18]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3" w:after="0"/>
        <w:ind w:left="333" w:right="0" w:hanging="149"/>
        <w:jc w:val="left"/>
        <w:rPr>
          <w:sz w:val="18"/>
        </w:rPr>
      </w:pPr>
      <w:r>
        <w:rPr>
          <w:w w:val="105"/>
          <w:sz w:val="18"/>
        </w:rPr>
        <w:t>VLPQ: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Volume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Phase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Quantization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proposed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5"/>
          <w:w w:val="105"/>
          <w:sz w:val="18"/>
        </w:rPr>
        <w:t> </w:t>
      </w:r>
      <w:hyperlink w:history="true" w:anchor="_bookmark22">
        <w:r>
          <w:rPr>
            <w:color w:val="007FAD"/>
            <w:spacing w:val="-2"/>
            <w:w w:val="105"/>
            <w:sz w:val="18"/>
          </w:rPr>
          <w:t>[19]</w:t>
        </w:r>
      </w:hyperlink>
      <w:r>
        <w:rPr>
          <w:spacing w:val="-2"/>
          <w:w w:val="105"/>
          <w:sz w:val="18"/>
        </w:rPr>
        <w:t>.</w:t>
      </w:r>
    </w:p>
    <w:p>
      <w:pPr>
        <w:pStyle w:val="BodyText"/>
        <w:spacing w:before="21"/>
      </w:pP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The</w:t>
      </w:r>
      <w:r>
        <w:rPr>
          <w:w w:val="105"/>
        </w:rPr>
        <w:t> best</w:t>
      </w:r>
      <w:r>
        <w:rPr>
          <w:w w:val="105"/>
        </w:rPr>
        <w:t> approach</w:t>
      </w:r>
      <w:r>
        <w:rPr>
          <w:w w:val="105"/>
        </w:rPr>
        <w:t> (see</w:t>
      </w:r>
      <w:r>
        <w:rPr>
          <w:w w:val="105"/>
        </w:rPr>
        <w:t>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combining several methods (detailed in this section) that utilize different characteristics and can be described as follows: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0" w:after="0"/>
        <w:ind w:left="333" w:right="0" w:hanging="149"/>
        <w:jc w:val="both"/>
        <w:rPr>
          <w:sz w:val="18"/>
        </w:rPr>
      </w:pPr>
      <w:r>
        <w:rPr>
          <w:w w:val="105"/>
          <w:sz w:val="18"/>
        </w:rPr>
        <w:t>Convert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RGB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image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8"/>
          <w:w w:val="105"/>
          <w:sz w:val="18"/>
        </w:rPr>
        <w:t> </w:t>
      </w:r>
      <w:r>
        <w:rPr>
          <w:spacing w:val="-4"/>
          <w:w w:val="105"/>
          <w:sz w:val="18"/>
        </w:rPr>
        <w:t>XYZ.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9" w:lineRule="auto" w:before="8" w:after="0"/>
        <w:ind w:left="333" w:right="274" w:hanging="150"/>
        <w:jc w:val="both"/>
        <w:rPr>
          <w:sz w:val="18"/>
        </w:rPr>
      </w:pPr>
      <w:r>
        <w:rPr>
          <w:w w:val="105"/>
          <w:sz w:val="18"/>
        </w:rPr>
        <w:t>Extract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pictorial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structures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(PS)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both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RGB and XYZ image.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9" w:lineRule="auto" w:before="5" w:after="0"/>
        <w:ind w:left="333" w:right="274" w:hanging="150"/>
        <w:jc w:val="both"/>
        <w:rPr>
          <w:sz w:val="18"/>
        </w:rPr>
      </w:pPr>
      <w:r>
        <w:rPr>
          <w:w w:val="105"/>
          <w:sz w:val="18"/>
        </w:rPr>
        <w:t>Find skeleton joints from the RGB image in the 3D </w:t>
      </w:r>
      <w:r>
        <w:rPr>
          <w:w w:val="105"/>
          <w:sz w:val="18"/>
        </w:rPr>
        <w:t>domain using the tracker.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52" w:lineRule="auto" w:before="4" w:after="0"/>
        <w:ind w:left="333" w:right="273" w:hanging="150"/>
        <w:jc w:val="both"/>
        <w:rPr>
          <w:sz w:val="18"/>
        </w:rPr>
      </w:pPr>
      <w:r>
        <w:rPr>
          <w:w w:val="105"/>
          <w:sz w:val="18"/>
        </w:rPr>
        <w:t>Extract gBiCov and SDALF from the RGB image: </w:t>
      </w:r>
      <w:r>
        <w:rPr>
          <w:w w:val="105"/>
          <w:sz w:val="18"/>
        </w:rPr>
        <w:t>several descriptors are used to describe the region found by PS and the area around the skeleton joints.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52" w:lineRule="auto" w:before="2" w:after="0"/>
        <w:ind w:left="333" w:right="274" w:hanging="150"/>
        <w:jc w:val="both"/>
        <w:rPr>
          <w:sz w:val="18"/>
        </w:rPr>
      </w:pPr>
      <w:r>
        <w:rPr>
          <w:w w:val="105"/>
          <w:sz w:val="18"/>
        </w:rPr>
        <w:t>Match the two images using an appropriate distance </w:t>
      </w:r>
      <w:r>
        <w:rPr>
          <w:w w:val="105"/>
          <w:sz w:val="18"/>
        </w:rPr>
        <w:t>mea- sure:</w:t>
      </w:r>
      <w:r>
        <w:rPr>
          <w:w w:val="105"/>
          <w:sz w:val="18"/>
        </w:rPr>
        <w:t> different</w:t>
      </w:r>
      <w:r>
        <w:rPr>
          <w:w w:val="105"/>
          <w:sz w:val="18"/>
        </w:rPr>
        <w:t> Matching</w:t>
      </w:r>
      <w:r>
        <w:rPr>
          <w:w w:val="105"/>
          <w:sz w:val="18"/>
        </w:rPr>
        <w:t> Functions</w:t>
      </w:r>
      <w:r>
        <w:rPr>
          <w:w w:val="105"/>
          <w:sz w:val="18"/>
        </w:rPr>
        <w:t> (MF)</w:t>
      </w:r>
      <w:r>
        <w:rPr>
          <w:w w:val="105"/>
          <w:sz w:val="18"/>
        </w:rPr>
        <w:t> are</w:t>
      </w:r>
      <w:r>
        <w:rPr>
          <w:w w:val="105"/>
          <w:sz w:val="18"/>
        </w:rPr>
        <w:t> used</w:t>
      </w:r>
      <w:r>
        <w:rPr>
          <w:w w:val="105"/>
          <w:sz w:val="18"/>
        </w:rPr>
        <w:t> in</w:t>
      </w:r>
      <w:r>
        <w:rPr>
          <w:w w:val="105"/>
          <w:sz w:val="18"/>
        </w:rPr>
        <w:t> the different methods.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1" w:after="0"/>
        <w:ind w:left="333" w:right="0" w:hanging="149"/>
        <w:jc w:val="both"/>
        <w:rPr>
          <w:sz w:val="18"/>
        </w:rPr>
      </w:pPr>
      <w:r>
        <w:rPr>
          <w:w w:val="105"/>
          <w:sz w:val="18"/>
        </w:rPr>
        <w:t>Combine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matching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scores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sum</w:t>
      </w:r>
      <w:r>
        <w:rPr>
          <w:spacing w:val="12"/>
          <w:w w:val="105"/>
          <w:sz w:val="18"/>
        </w:rPr>
        <w:t> </w:t>
      </w:r>
      <w:r>
        <w:rPr>
          <w:spacing w:val="-2"/>
          <w:w w:val="105"/>
          <w:sz w:val="18"/>
        </w:rPr>
        <w:t>rule.</w:t>
      </w:r>
    </w:p>
    <w:p>
      <w:pPr>
        <w:pStyle w:val="BodyText"/>
        <w:spacing w:before="21"/>
      </w:pPr>
    </w:p>
    <w:p>
      <w:pPr>
        <w:pStyle w:val="BodyText"/>
        <w:spacing w:line="254" w:lineRule="auto" w:before="1"/>
        <w:ind w:left="107" w:right="273" w:firstLine="240"/>
        <w:jc w:val="both"/>
      </w:pPr>
      <w:r>
        <w:rPr>
          <w:w w:val="105"/>
        </w:rPr>
        <w:t>It is important to note the methods composing the </w:t>
      </w:r>
      <w:r>
        <w:rPr>
          <w:w w:val="105"/>
        </w:rPr>
        <w:t>ensem- ble</w:t>
      </w:r>
      <w:r>
        <w:rPr>
          <w:spacing w:val="-1"/>
          <w:w w:val="105"/>
        </w:rPr>
        <w:t> </w:t>
      </w:r>
      <w:r>
        <w:rPr>
          <w:w w:val="105"/>
        </w:rPr>
        <w:t>schematized in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all work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parallel,</w:t>
      </w:r>
      <w:r>
        <w:rPr>
          <w:spacing w:val="-1"/>
          <w:w w:val="105"/>
        </w:rPr>
        <w:t> </w:t>
      </w:r>
      <w:r>
        <w:rPr>
          <w:w w:val="105"/>
        </w:rPr>
        <w:t>i.e., each</w:t>
      </w:r>
      <w:r>
        <w:rPr>
          <w:spacing w:val="-1"/>
          <w:w w:val="105"/>
        </w:rPr>
        <w:t> </w:t>
      </w:r>
      <w:r>
        <w:rPr>
          <w:w w:val="105"/>
        </w:rPr>
        <w:t>method is performed independently</w:t>
      </w:r>
      <w:r>
        <w:rPr>
          <w:w w:val="105"/>
        </w:rPr>
        <w:t> of</w:t>
      </w:r>
      <w:r>
        <w:rPr>
          <w:w w:val="105"/>
        </w:rPr>
        <w:t> the others.</w:t>
      </w:r>
      <w:r>
        <w:rPr>
          <w:w w:val="105"/>
        </w:rPr>
        <w:t> The scores</w:t>
      </w:r>
      <w:r>
        <w:rPr>
          <w:w w:val="105"/>
        </w:rPr>
        <w:t> of each method</w:t>
      </w:r>
      <w:r>
        <w:rPr>
          <w:w w:val="105"/>
        </w:rPr>
        <w:t> are</w:t>
      </w:r>
      <w:r>
        <w:rPr>
          <w:w w:val="105"/>
        </w:rPr>
        <w:t> simply</w:t>
      </w:r>
      <w:r>
        <w:rPr>
          <w:w w:val="105"/>
        </w:rPr>
        <w:t> summed</w:t>
      </w:r>
      <w:r>
        <w:rPr>
          <w:w w:val="105"/>
        </w:rPr>
        <w:t> (after</w:t>
      </w:r>
      <w:r>
        <w:rPr>
          <w:w w:val="105"/>
        </w:rPr>
        <w:t> normalization</w:t>
      </w:r>
      <w:r>
        <w:rPr>
          <w:w w:val="105"/>
        </w:rPr>
        <w:t> to</w:t>
      </w:r>
      <w:r>
        <w:rPr>
          <w:w w:val="105"/>
        </w:rPr>
        <w:t> mean</w:t>
      </w:r>
      <w:r>
        <w:rPr>
          <w:w w:val="105"/>
        </w:rPr>
        <w:t> 0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std</w:t>
      </w:r>
      <w:r>
        <w:rPr>
          <w:spacing w:val="-1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1).</w:t>
      </w:r>
      <w:r>
        <w:rPr>
          <w:w w:val="105"/>
        </w:rPr>
        <w:t> Moreover,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ensemble</w:t>
      </w:r>
      <w:r>
        <w:rPr>
          <w:w w:val="105"/>
        </w:rPr>
        <w:t> uses</w:t>
      </w:r>
      <w:r>
        <w:rPr>
          <w:w w:val="105"/>
        </w:rPr>
        <w:t> no optimization algorithm: we simply combine the best methods for</w:t>
      </w:r>
      <w:r>
        <w:rPr>
          <w:spacing w:val="2"/>
          <w:w w:val="105"/>
        </w:rPr>
        <w:t> </w:t>
      </w:r>
      <w:r>
        <w:rPr>
          <w:w w:val="105"/>
        </w:rPr>
        <w:t>optimizing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average</w:t>
      </w:r>
      <w:r>
        <w:rPr>
          <w:spacing w:val="4"/>
          <w:w w:val="105"/>
        </w:rPr>
        <w:t> </w:t>
      </w:r>
      <w:r>
        <w:rPr>
          <w:w w:val="105"/>
        </w:rPr>
        <w:t>performance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tested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datasets.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22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after="1"/>
        <w:rPr>
          <w:sz w:val="19"/>
        </w:rPr>
      </w:pPr>
    </w:p>
    <w:p>
      <w:pPr>
        <w:pStyle w:val="BodyText"/>
        <w:ind w:left="186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77900" cy="189230"/>
                <wp:effectExtent l="9525" t="0" r="3175" b="10794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77900" cy="189230"/>
                        </a:xfrm>
                        <a:prstGeom prst="rect">
                          <a:avLst/>
                        </a:prstGeom>
                        <a:ln w="728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4"/>
                              <w:ind w:left="128" w:right="0" w:firstLine="0"/>
                              <w:jc w:val="left"/>
                              <w:rPr>
                                <w:sz w:val="15"/>
                              </w:rPr>
                            </w:pPr>
                            <w:bookmarkStart w:name="2.1 Color spaces" w:id="9"/>
                            <w:bookmarkEnd w:id="9"/>
                            <w:r>
                              <w:rPr/>
                            </w:r>
                            <w:bookmarkStart w:name="_bookmark4" w:id="10"/>
                            <w:bookmarkEnd w:id="10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Original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RGB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7pt;height:14.9pt;mso-position-horizontal-relative:char;mso-position-vertical-relative:line" type="#_x0000_t202" id="docshape30" filled="false" stroked="true" strokeweight=".574pt" strokecolor="#231f20">
                <w10:anchorlock/>
                <v:textbox inset="0,0,0,0">
                  <w:txbxContent>
                    <w:p>
                      <w:pPr>
                        <w:spacing w:before="44"/>
                        <w:ind w:left="128" w:right="0" w:firstLine="0"/>
                        <w:jc w:val="left"/>
                        <w:rPr>
                          <w:sz w:val="15"/>
                        </w:rPr>
                      </w:pPr>
                      <w:bookmarkStart w:name="2.1 Color spaces" w:id="11"/>
                      <w:bookmarkEnd w:id="11"/>
                      <w:r>
                        <w:rPr/>
                      </w:r>
                      <w:bookmarkStart w:name="_bookmark4" w:id="12"/>
                      <w:bookmarkEnd w:id="12"/>
                      <w:r>
                        <w:rPr/>
                      </w:r>
                      <w:r>
                        <w:rPr>
                          <w:color w:val="231F20"/>
                          <w:sz w:val="15"/>
                        </w:rPr>
                        <w:t>Original</w:t>
                      </w:r>
                      <w:r>
                        <w:rPr>
                          <w:color w:val="231F2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z w:val="15"/>
                        </w:rPr>
                        <w:t>RGB</w:t>
                      </w:r>
                      <w:r>
                        <w:rPr>
                          <w:color w:val="231F2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5"/>
                        </w:rPr>
                        <w:t>image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2594" w:val="left" w:leader="none"/>
        </w:tabs>
        <w:spacing w:line="240" w:lineRule="auto"/>
        <w:ind w:left="208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419" cy="1109345"/>
                <wp:effectExtent l="0" t="0" r="0" b="508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8419" cy="1109345"/>
                          <a:chExt cx="58419" cy="11093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8955" y="4864"/>
                            <a:ext cx="23495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070610">
                                <a:moveTo>
                                  <a:pt x="23266" y="0"/>
                                </a:moveTo>
                                <a:lnTo>
                                  <a:pt x="0" y="1070051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050175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0" y="0"/>
                                </a:moveTo>
                                <a:lnTo>
                                  <a:pt x="27914" y="59042"/>
                                </a:lnTo>
                                <a:lnTo>
                                  <a:pt x="58343" y="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87.35pt;mso-position-horizontal-relative:char;mso-position-vertical-relative:line" id="docshapegroup31" coordorigin="0,0" coordsize="92,1747">
                <v:line style="position:absolute" from="82,8" to="46,1693" stroked="true" strokeweight=".766pt" strokecolor="#231f20">
                  <v:stroke dashstyle="solid"/>
                </v:line>
                <v:shape style="position:absolute;left:0;top:1653;width:92;height:93" id="docshape32" coordorigin="0,1654" coordsize="92,93" path="m0,1654l44,1747,92,1656,0,1654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8419" cy="1109345"/>
                <wp:effectExtent l="0" t="0" r="0" b="508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8419" cy="1109345"/>
                          <a:chExt cx="58419" cy="11093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8968" y="4864"/>
                            <a:ext cx="23495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070610">
                                <a:moveTo>
                                  <a:pt x="23266" y="0"/>
                                </a:moveTo>
                                <a:lnTo>
                                  <a:pt x="0" y="1070051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050175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0" y="0"/>
                                </a:moveTo>
                                <a:lnTo>
                                  <a:pt x="27914" y="59042"/>
                                </a:lnTo>
                                <a:lnTo>
                                  <a:pt x="58356" y="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87.35pt;mso-position-horizontal-relative:char;mso-position-vertical-relative:line" id="docshapegroup33" coordorigin="0,0" coordsize="92,1747">
                <v:line style="position:absolute" from="82,8" to="46,1693" stroked="true" strokeweight=".766pt" strokecolor="#231f20">
                  <v:stroke dashstyle="solid"/>
                </v:line>
                <v:shape style="position:absolute;left:0;top:1653;width:92;height:93" id="docshape34" coordorigin="0,1654" coordsize="92,93" path="m0,1654l44,1747,92,1656,0,1654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 w:after="1"/>
        <w:rPr>
          <w:sz w:val="10"/>
        </w:rPr>
      </w:pPr>
    </w:p>
    <w:tbl>
      <w:tblPr>
        <w:tblW w:w="0" w:type="auto"/>
        <w:jc w:val="left"/>
        <w:tblInd w:w="170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"/>
        <w:gridCol w:w="784"/>
        <w:gridCol w:w="607"/>
        <w:gridCol w:w="609"/>
        <w:gridCol w:w="678"/>
        <w:gridCol w:w="678"/>
        <w:gridCol w:w="665"/>
      </w:tblGrid>
      <w:tr>
        <w:trPr>
          <w:trHeight w:val="511" w:hRule="atLeast"/>
        </w:trPr>
        <w:tc>
          <w:tcPr>
            <w:tcW w:w="829" w:type="dxa"/>
            <w:tcBorders>
              <w:right w:val="double" w:sz="6" w:space="0" w:color="231F20"/>
            </w:tcBorders>
          </w:tcPr>
          <w:p>
            <w:pPr>
              <w:pStyle w:val="TableParagraph"/>
              <w:spacing w:before="36"/>
              <w:ind w:left="11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SDALF</w:t>
            </w:r>
          </w:p>
          <w:p>
            <w:pPr>
              <w:pStyle w:val="TableParagraph"/>
              <w:spacing w:before="9"/>
              <w:ind w:left="114"/>
              <w:rPr>
                <w:sz w:val="15"/>
              </w:rPr>
            </w:pPr>
            <w:r>
              <w:rPr>
                <w:color w:val="231F20"/>
                <w:sz w:val="15"/>
              </w:rPr>
              <w:t>+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MF</w:t>
            </w:r>
          </w:p>
        </w:tc>
        <w:tc>
          <w:tcPr>
            <w:tcW w:w="784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43"/>
              <w:ind w:left="11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gBiCov</w:t>
            </w:r>
          </w:p>
          <w:p>
            <w:pPr>
              <w:pStyle w:val="TableParagraph"/>
              <w:spacing w:before="4"/>
              <w:ind w:left="114"/>
              <w:rPr>
                <w:sz w:val="15"/>
              </w:rPr>
            </w:pPr>
            <w:r>
              <w:rPr>
                <w:color w:val="231F20"/>
                <w:sz w:val="15"/>
              </w:rPr>
              <w:t>+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MF</w:t>
            </w:r>
          </w:p>
        </w:tc>
        <w:tc>
          <w:tcPr>
            <w:tcW w:w="607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54"/>
              <w:ind w:left="11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WLD</w:t>
            </w:r>
          </w:p>
          <w:p>
            <w:pPr>
              <w:pStyle w:val="TableParagraph"/>
              <w:spacing w:before="4"/>
              <w:ind w:left="111"/>
              <w:rPr>
                <w:sz w:val="15"/>
              </w:rPr>
            </w:pPr>
            <w:r>
              <w:rPr>
                <w:color w:val="231F20"/>
                <w:sz w:val="15"/>
              </w:rPr>
              <w:t>+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MF</w:t>
            </w:r>
          </w:p>
        </w:tc>
        <w:tc>
          <w:tcPr>
            <w:tcW w:w="609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67"/>
              <w:ind w:left="11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Color</w:t>
            </w:r>
          </w:p>
          <w:p>
            <w:pPr>
              <w:pStyle w:val="TableParagraph"/>
              <w:spacing w:before="2"/>
              <w:ind w:left="113"/>
              <w:rPr>
                <w:sz w:val="15"/>
              </w:rPr>
            </w:pPr>
            <w:r>
              <w:rPr>
                <w:color w:val="231F20"/>
                <w:sz w:val="15"/>
              </w:rPr>
              <w:t>+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MF</w:t>
            </w:r>
          </w:p>
        </w:tc>
        <w:tc>
          <w:tcPr>
            <w:tcW w:w="678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54"/>
              <w:ind w:left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LPQT</w:t>
            </w:r>
          </w:p>
          <w:p>
            <w:pPr>
              <w:pStyle w:val="TableParagraph"/>
              <w:spacing w:before="4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+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MF</w:t>
            </w:r>
          </w:p>
        </w:tc>
        <w:tc>
          <w:tcPr>
            <w:tcW w:w="678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43"/>
              <w:ind w:left="11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VLPQ</w:t>
            </w:r>
          </w:p>
          <w:p>
            <w:pPr>
              <w:pStyle w:val="TableParagraph"/>
              <w:spacing w:before="4"/>
              <w:ind w:left="112"/>
              <w:rPr>
                <w:sz w:val="15"/>
              </w:rPr>
            </w:pPr>
            <w:r>
              <w:rPr>
                <w:color w:val="231F20"/>
                <w:sz w:val="15"/>
              </w:rPr>
              <w:t>+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MF</w:t>
            </w:r>
          </w:p>
        </w:tc>
        <w:tc>
          <w:tcPr>
            <w:tcW w:w="665" w:type="dxa"/>
            <w:tcBorders>
              <w:left w:val="double" w:sz="6" w:space="0" w:color="231F20"/>
            </w:tcBorders>
          </w:tcPr>
          <w:p>
            <w:pPr>
              <w:pStyle w:val="TableParagraph"/>
              <w:spacing w:before="54"/>
              <w:ind w:left="11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CCD</w:t>
            </w:r>
          </w:p>
          <w:p>
            <w:pPr>
              <w:pStyle w:val="TableParagraph"/>
              <w:spacing w:before="4"/>
              <w:ind w:left="113"/>
              <w:rPr>
                <w:sz w:val="15"/>
              </w:rPr>
            </w:pPr>
            <w:r>
              <w:rPr>
                <w:color w:val="231F20"/>
                <w:sz w:val="15"/>
              </w:rPr>
              <w:t>+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MF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5"/>
        <w:rPr>
          <w:sz w:val="17"/>
        </w:rPr>
      </w:pPr>
    </w:p>
    <w:p>
      <w:pPr>
        <w:tabs>
          <w:tab w:pos="987" w:val="left" w:leader="none"/>
        </w:tabs>
        <w:spacing w:before="0"/>
        <w:ind w:left="167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63424">
                <wp:simplePos x="0" y="0"/>
                <wp:positionH relativeFrom="page">
                  <wp:posOffset>1788591</wp:posOffset>
                </wp:positionH>
                <wp:positionV relativeFrom="paragraph">
                  <wp:posOffset>-2189903</wp:posOffset>
                </wp:positionV>
                <wp:extent cx="4302125" cy="207772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302125" cy="2077720"/>
                          <a:chExt cx="4302125" cy="20777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939683" y="74168"/>
                            <a:ext cx="14738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189230">
                                <a:moveTo>
                                  <a:pt x="1473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04"/>
                                </a:lnTo>
                                <a:lnTo>
                                  <a:pt x="1473720" y="189204"/>
                                </a:lnTo>
                                <a:lnTo>
                                  <a:pt x="1473720" y="0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24126" y="707745"/>
                            <a:ext cx="11823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89230">
                                <a:moveTo>
                                  <a:pt x="1181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04"/>
                                </a:lnTo>
                                <a:lnTo>
                                  <a:pt x="1181912" y="189204"/>
                                </a:lnTo>
                                <a:lnTo>
                                  <a:pt x="1181912" y="0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74509" y="707745"/>
                            <a:ext cx="103631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189230">
                                <a:moveTo>
                                  <a:pt x="10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04"/>
                                </a:lnTo>
                                <a:lnTo>
                                  <a:pt x="1035989" y="189204"/>
                                </a:lnTo>
                                <a:lnTo>
                                  <a:pt x="1035989" y="0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77722" y="4864"/>
                            <a:ext cx="55245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657860">
                                <a:moveTo>
                                  <a:pt x="0" y="0"/>
                                </a:moveTo>
                                <a:lnTo>
                                  <a:pt x="552373" y="657313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01496" y="635965"/>
                            <a:ext cx="603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3500">
                                <a:moveTo>
                                  <a:pt x="44678" y="0"/>
                                </a:moveTo>
                                <a:lnTo>
                                  <a:pt x="0" y="37541"/>
                                </a:lnTo>
                                <a:lnTo>
                                  <a:pt x="59880" y="63449"/>
                                </a:lnTo>
                                <a:lnTo>
                                  <a:pt x="4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78205" y="13627"/>
                            <a:ext cx="146812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120" h="623570">
                                <a:moveTo>
                                  <a:pt x="0" y="0"/>
                                </a:moveTo>
                                <a:lnTo>
                                  <a:pt x="1467853" y="623011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25713" y="605980"/>
                            <a:ext cx="654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3975">
                                <a:moveTo>
                                  <a:pt x="22796" y="0"/>
                                </a:moveTo>
                                <a:lnTo>
                                  <a:pt x="0" y="53721"/>
                                </a:lnTo>
                                <a:lnTo>
                                  <a:pt x="65125" y="49669"/>
                                </a:lnTo>
                                <a:lnTo>
                                  <a:pt x="22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78205" y="8762"/>
                            <a:ext cx="109537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91135">
                                <a:moveTo>
                                  <a:pt x="0" y="0"/>
                                </a:moveTo>
                                <a:lnTo>
                                  <a:pt x="1095082" y="191058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58695" y="169392"/>
                            <a:ext cx="628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7785">
                                <a:moveTo>
                                  <a:pt x="10033" y="0"/>
                                </a:moveTo>
                                <a:lnTo>
                                  <a:pt x="0" y="57492"/>
                                </a:lnTo>
                                <a:lnTo>
                                  <a:pt x="62509" y="38785"/>
                                </a:lnTo>
                                <a:lnTo>
                                  <a:pt x="10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342398" y="296138"/>
                            <a:ext cx="444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97815">
                                <a:moveTo>
                                  <a:pt x="0" y="0"/>
                                </a:moveTo>
                                <a:lnTo>
                                  <a:pt x="4178" y="297662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17265" y="583679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58356" y="0"/>
                                </a:moveTo>
                                <a:lnTo>
                                  <a:pt x="0" y="812"/>
                                </a:lnTo>
                                <a:lnTo>
                                  <a:pt x="29997" y="58762"/>
                                </a:lnTo>
                                <a:lnTo>
                                  <a:pt x="58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98154" y="903274"/>
                            <a:ext cx="34099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231140">
                                <a:moveTo>
                                  <a:pt x="0" y="0"/>
                                </a:moveTo>
                                <a:lnTo>
                                  <a:pt x="340550" y="230517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114283" y="1104163"/>
                            <a:ext cx="6476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7150">
                                <a:moveTo>
                                  <a:pt x="32727" y="0"/>
                                </a:moveTo>
                                <a:lnTo>
                                  <a:pt x="0" y="48348"/>
                                </a:lnTo>
                                <a:lnTo>
                                  <a:pt x="64706" y="56896"/>
                                </a:lnTo>
                                <a:lnTo>
                                  <a:pt x="32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87907" y="905713"/>
                            <a:ext cx="44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3835">
                                <a:moveTo>
                                  <a:pt x="4318" y="0"/>
                                </a:moveTo>
                                <a:lnTo>
                                  <a:pt x="0" y="203327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58926" y="1098677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0" y="0"/>
                                </a:moveTo>
                                <a:lnTo>
                                  <a:pt x="27927" y="58978"/>
                                </a:lnTo>
                                <a:lnTo>
                                  <a:pt x="58343" y="1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54239" y="901331"/>
                            <a:ext cx="508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03835">
                                <a:moveTo>
                                  <a:pt x="4711" y="0"/>
                                </a:moveTo>
                                <a:lnTo>
                                  <a:pt x="0" y="203314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25283" y="1094244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0" y="0"/>
                                </a:moveTo>
                                <a:lnTo>
                                  <a:pt x="27838" y="59029"/>
                                </a:lnTo>
                                <a:lnTo>
                                  <a:pt x="58356" y="1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46453" y="905713"/>
                            <a:ext cx="44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3835">
                                <a:moveTo>
                                  <a:pt x="4330" y="0"/>
                                </a:moveTo>
                                <a:lnTo>
                                  <a:pt x="0" y="203327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617484" y="1098677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0" y="0"/>
                                </a:moveTo>
                                <a:lnTo>
                                  <a:pt x="27940" y="58978"/>
                                </a:lnTo>
                                <a:lnTo>
                                  <a:pt x="58356" y="1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16237" y="708240"/>
                            <a:ext cx="11823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89230">
                                <a:moveTo>
                                  <a:pt x="118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04"/>
                                </a:lnTo>
                                <a:lnTo>
                                  <a:pt x="1181900" y="189204"/>
                                </a:lnTo>
                                <a:lnTo>
                                  <a:pt x="1181900" y="0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502482" y="897445"/>
                            <a:ext cx="44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3835">
                                <a:moveTo>
                                  <a:pt x="4317" y="0"/>
                                </a:moveTo>
                                <a:lnTo>
                                  <a:pt x="0" y="203314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473513" y="1090409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0" y="0"/>
                                </a:moveTo>
                                <a:lnTo>
                                  <a:pt x="27927" y="58966"/>
                                </a:lnTo>
                                <a:lnTo>
                                  <a:pt x="58343" y="1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29903" y="903757"/>
                            <a:ext cx="44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3835">
                                <a:moveTo>
                                  <a:pt x="4330" y="0"/>
                                </a:moveTo>
                                <a:lnTo>
                                  <a:pt x="0" y="203314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600934" y="1096733"/>
                            <a:ext cx="5841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9055">
                                <a:moveTo>
                                  <a:pt x="0" y="0"/>
                                </a:moveTo>
                                <a:lnTo>
                                  <a:pt x="27940" y="58966"/>
                                </a:lnTo>
                                <a:lnTo>
                                  <a:pt x="58356" y="1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864" y="1531200"/>
                            <a:ext cx="16109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995" h="331470">
                                <a:moveTo>
                                  <a:pt x="0" y="0"/>
                                </a:moveTo>
                                <a:lnTo>
                                  <a:pt x="1610906" y="331152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00377" y="1831809"/>
                            <a:ext cx="635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7785">
                                <a:moveTo>
                                  <a:pt x="11747" y="0"/>
                                </a:moveTo>
                                <a:lnTo>
                                  <a:pt x="0" y="57162"/>
                                </a:lnTo>
                                <a:lnTo>
                                  <a:pt x="63042" y="40347"/>
                                </a:lnTo>
                                <a:lnTo>
                                  <a:pt x="11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59333" y="1542376"/>
                            <a:ext cx="1045844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306070">
                                <a:moveTo>
                                  <a:pt x="0" y="0"/>
                                </a:moveTo>
                                <a:lnTo>
                                  <a:pt x="1045718" y="305447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87550" y="1817065"/>
                            <a:ext cx="64769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6515">
                                <a:moveTo>
                                  <a:pt x="16357" y="0"/>
                                </a:moveTo>
                                <a:lnTo>
                                  <a:pt x="0" y="56032"/>
                                </a:lnTo>
                                <a:lnTo>
                                  <a:pt x="64198" y="44386"/>
                                </a:lnTo>
                                <a:lnTo>
                                  <a:pt x="1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90752" y="1531200"/>
                            <a:ext cx="61785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318770">
                                <a:moveTo>
                                  <a:pt x="0" y="0"/>
                                </a:moveTo>
                                <a:lnTo>
                                  <a:pt x="617283" y="318643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86014" y="1819440"/>
                            <a:ext cx="654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3340">
                                <a:moveTo>
                                  <a:pt x="26771" y="0"/>
                                </a:moveTo>
                                <a:lnTo>
                                  <a:pt x="0" y="51854"/>
                                </a:lnTo>
                                <a:lnTo>
                                  <a:pt x="65252" y="52717"/>
                                </a:lnTo>
                                <a:lnTo>
                                  <a:pt x="2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77441" y="1531200"/>
                            <a:ext cx="243204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93370">
                                <a:moveTo>
                                  <a:pt x="0" y="0"/>
                                </a:moveTo>
                                <a:lnTo>
                                  <a:pt x="242785" y="292811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91551" y="1797900"/>
                            <a:ext cx="603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4135">
                                <a:moveTo>
                                  <a:pt x="44919" y="0"/>
                                </a:moveTo>
                                <a:lnTo>
                                  <a:pt x="0" y="37236"/>
                                </a:lnTo>
                                <a:lnTo>
                                  <a:pt x="59715" y="63550"/>
                                </a:lnTo>
                                <a:lnTo>
                                  <a:pt x="4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47113" y="1525358"/>
                            <a:ext cx="116839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307340">
                                <a:moveTo>
                                  <a:pt x="116509" y="0"/>
                                </a:moveTo>
                                <a:lnTo>
                                  <a:pt x="0" y="307136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623275" y="1813051"/>
                            <a:ext cx="546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5405">
                                <a:moveTo>
                                  <a:pt x="0" y="0"/>
                                </a:moveTo>
                                <a:lnTo>
                                  <a:pt x="6591" y="64935"/>
                                </a:lnTo>
                                <a:lnTo>
                                  <a:pt x="54559" y="2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60080" y="1531200"/>
                            <a:ext cx="51308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315595">
                                <a:moveTo>
                                  <a:pt x="512584" y="0"/>
                                </a:moveTo>
                                <a:lnTo>
                                  <a:pt x="0" y="315455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18678" y="1816696"/>
                            <a:ext cx="654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5880">
                                <a:moveTo>
                                  <a:pt x="34404" y="0"/>
                                </a:moveTo>
                                <a:lnTo>
                                  <a:pt x="0" y="55460"/>
                                </a:lnTo>
                                <a:lnTo>
                                  <a:pt x="64998" y="49707"/>
                                </a:lnTo>
                                <a:lnTo>
                                  <a:pt x="3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658848" y="1531200"/>
                            <a:ext cx="950594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325755">
                                <a:moveTo>
                                  <a:pt x="950556" y="0"/>
                                </a:moveTo>
                                <a:lnTo>
                                  <a:pt x="0" y="325196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612836" y="1825637"/>
                            <a:ext cx="647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55244">
                                <a:moveTo>
                                  <a:pt x="45770" y="0"/>
                                </a:moveTo>
                                <a:lnTo>
                                  <a:pt x="0" y="46520"/>
                                </a:lnTo>
                                <a:lnTo>
                                  <a:pt x="64668" y="55219"/>
                                </a:lnTo>
                                <a:lnTo>
                                  <a:pt x="4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66557" y="1531200"/>
                            <a:ext cx="180657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6575" h="321945">
                                <a:moveTo>
                                  <a:pt x="1806194" y="0"/>
                                </a:moveTo>
                                <a:lnTo>
                                  <a:pt x="0" y="321729"/>
                                </a:lnTo>
                              </a:path>
                            </a:pathLst>
                          </a:custGeom>
                          <a:ln w="972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18678" y="1822475"/>
                            <a:ext cx="628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7785">
                                <a:moveTo>
                                  <a:pt x="52336" y="0"/>
                                </a:moveTo>
                                <a:lnTo>
                                  <a:pt x="0" y="38976"/>
                                </a:lnTo>
                                <a:lnTo>
                                  <a:pt x="62572" y="57467"/>
                                </a:lnTo>
                                <a:lnTo>
                                  <a:pt x="52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014054" y="103386"/>
                            <a:ext cx="922019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Convert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XYX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48270" y="736164"/>
                            <a:ext cx="328676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2" w:val="left" w:leader="none"/>
                                  <w:tab w:pos="3531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Extract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skeleton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joints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ab/>
                                <w:t>Extract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pictorial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structures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ab/>
                                <w:t>Extract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pictorial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92606" y="1860391"/>
                            <a:ext cx="1036319" cy="213360"/>
                          </a:xfrm>
                          <a:prstGeom prst="rect">
                            <a:avLst/>
                          </a:prstGeom>
                          <a:ln w="72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1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Fusion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Sum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300082" y="1178572"/>
                            <a:ext cx="414020" cy="335915"/>
                          </a:xfrm>
                          <a:prstGeom prst="rect">
                            <a:avLst/>
                          </a:prstGeom>
                          <a:ln w="72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1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5"/>
                                </w:rPr>
                                <w:t>LPQT</w:t>
                              </w:r>
                            </w:p>
                            <w:p>
                              <w:pPr>
                                <w:spacing w:before="5"/>
                                <w:ind w:left="11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5"/>
                                </w:rPr>
                                <w:t>MF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34pt;margin-top:-172.43335pt;width:338.75pt;height:163.6pt;mso-position-horizontal-relative:page;mso-position-vertical-relative:paragraph;z-index:-19053056" id="docshapegroup35" coordorigin="2817,-3449" coordsize="6775,3272">
                <v:rect style="position:absolute;left:5871;top:-3332;width:2321;height:298" id="docshape36" filled="false" stroked="true" strokeweight=".574pt" strokecolor="#231f20">
                  <v:stroke dashstyle="solid"/>
                </v:rect>
                <v:rect style="position:absolute;left:5846;top:-2335;width:1862;height:298" id="docshape37" filled="false" stroked="true" strokeweight=".574pt" strokecolor="#231f20">
                  <v:stroke dashstyle="solid"/>
                </v:rect>
                <v:rect style="position:absolute;left:4193;top:-2335;width:1632;height:298" id="docshape38" filled="false" stroked="true" strokeweight=".574pt" strokecolor="#231f20">
                  <v:stroke dashstyle="solid"/>
                </v:rect>
                <v:line style="position:absolute" from="4041,-3441" to="4911,-2406" stroked="true" strokeweight=".766pt" strokecolor="#231f20">
                  <v:stroke dashstyle="solid"/>
                </v:line>
                <v:shape style="position:absolute;left:4866;top:-2448;width:95;height:100" id="docshape39" coordorigin="4866,-2447" coordsize="95,100" path="m4937,-2447l4866,-2388,4961,-2347,4937,-2447xe" filled="true" fillcolor="#231f20" stroked="false">
                  <v:path arrowok="t"/>
                  <v:fill type="solid"/>
                </v:shape>
                <v:line style="position:absolute" from="4042,-3427" to="6354,-2446" stroked="true" strokeweight=".766pt" strokecolor="#231f20">
                  <v:stroke dashstyle="solid"/>
                </v:line>
                <v:shape style="position:absolute;left:6321;top:-2495;width:103;height:85" id="docshape40" coordorigin="6322,-2494" coordsize="103,85" path="m6358,-2494l6322,-2410,6424,-2416,6358,-2494xe" filled="true" fillcolor="#231f20" stroked="false">
                  <v:path arrowok="t"/>
                  <v:fill type="solid"/>
                </v:shape>
                <v:line style="position:absolute" from="4042,-3435" to="5767,-3134" stroked="true" strokeweight=".766pt" strokecolor="#231f20">
                  <v:stroke dashstyle="solid"/>
                </v:line>
                <v:shape style="position:absolute;left:5743;top:-3182;width:99;height:91" id="docshape41" coordorigin="5744,-3182" coordsize="99,91" path="m5760,-3182l5744,-3091,5842,-3121,5760,-3182xe" filled="true" fillcolor="#231f20" stroked="false">
                  <v:path arrowok="t"/>
                  <v:fill type="solid"/>
                </v:shape>
                <v:line style="position:absolute" from="8080,-2982" to="8087,-2514" stroked="true" strokeweight=".766pt" strokecolor="#231f20">
                  <v:stroke dashstyle="solid"/>
                </v:line>
                <v:shape style="position:absolute;left:8040;top:-2530;width:92;height:93" id="docshape42" coordorigin="8041,-2529" coordsize="92,93" path="m8133,-2529l8041,-2528,8088,-2437,8133,-2529xe" filled="true" fillcolor="#231f20" stroked="false">
                  <v:path arrowok="t"/>
                  <v:fill type="solid"/>
                </v:shape>
                <v:line style="position:absolute" from="5648,-2026" to="6185,-1663" stroked="true" strokeweight=".766pt" strokecolor="#231f20">
                  <v:stroke dashstyle="solid"/>
                </v:line>
                <v:shape style="position:absolute;left:6146;top:-1710;width:102;height:90" id="docshape43" coordorigin="6146,-1710" coordsize="102,90" path="m6198,-1710l6146,-1634,6248,-1620,6198,-1710xe" filled="true" fillcolor="#231f20" stroked="false">
                  <v:path arrowok="t"/>
                  <v:fill type="solid"/>
                </v:shape>
                <v:line style="position:absolute" from="4379,-2022" to="4372,-1702" stroked="true" strokeweight=".766pt" strokecolor="#231f20">
                  <v:stroke dashstyle="solid"/>
                </v:line>
                <v:shape style="position:absolute;left:4326;top:-1719;width:92;height:93" id="docshape44" coordorigin="4327,-1718" coordsize="92,93" path="m4327,-1718l4371,-1626,4419,-1717,4327,-1718xe" filled="true" fillcolor="#231f20" stroked="false">
                  <v:path arrowok="t"/>
                  <v:fill type="solid"/>
                </v:shape>
                <v:line style="position:absolute" from="4957,-2029" to="4949,-1709" stroked="true" strokeweight=".766pt" strokecolor="#231f20">
                  <v:stroke dashstyle="solid"/>
                </v:line>
                <v:shape style="position:absolute;left:4903;top:-1726;width:92;height:93" id="docshape45" coordorigin="4904,-1725" coordsize="92,93" path="m4904,-1725l4948,-1632,4996,-1723,4904,-1725xe" filled="true" fillcolor="#231f20" stroked="false">
                  <v:path arrowok="t"/>
                  <v:fill type="solid"/>
                </v:shape>
                <v:line style="position:absolute" from="5416,-2022" to="5410,-1702" stroked="true" strokeweight=".766pt" strokecolor="#231f20">
                  <v:stroke dashstyle="solid"/>
                </v:line>
                <v:shape style="position:absolute;left:5363;top:-1719;width:92;height:93" id="docshape46" coordorigin="5364,-1718" coordsize="92,93" path="m5364,-1718l5408,-1626,5456,-1717,5364,-1718xe" filled="true" fillcolor="#231f20" stroked="false">
                  <v:path arrowok="t"/>
                  <v:fill type="solid"/>
                </v:shape>
                <v:rect style="position:absolute;left:7724;top:-2334;width:1862;height:298" id="docshape47" filled="false" stroked="true" strokeweight=".574pt" strokecolor="#231f20">
                  <v:stroke dashstyle="solid"/>
                </v:rect>
                <v:line style="position:absolute" from="8339,-2035" to="8332,-1715" stroked="true" strokeweight=".766pt" strokecolor="#231f20">
                  <v:stroke dashstyle="solid"/>
                </v:line>
                <v:shape style="position:absolute;left:8286;top:-1732;width:92;height:93" id="docshape48" coordorigin="8287,-1731" coordsize="92,93" path="m8287,-1731l8331,-1639,8379,-1730,8287,-1731xe" filled="true" fillcolor="#231f20" stroked="false">
                  <v:path arrowok="t"/>
                  <v:fill type="solid"/>
                </v:shape>
                <v:line style="position:absolute" from="6965,-2025" to="6958,-1705" stroked="true" strokeweight=".766pt" strokecolor="#231f20">
                  <v:stroke dashstyle="solid"/>
                </v:line>
                <v:shape style="position:absolute;left:6912;top:-1722;width:92;height:93" id="docshape49" coordorigin="6913,-1722" coordsize="92,93" path="m6913,-1722l6957,-1629,7005,-1720,6913,-1722xe" filled="true" fillcolor="#231f20" stroked="false">
                  <v:path arrowok="t"/>
                  <v:fill type="solid"/>
                </v:shape>
                <v:line style="position:absolute" from="2824,-1037" to="5361,-516" stroked="true" strokeweight=".766pt" strokecolor="#231f20">
                  <v:stroke dashstyle="solid"/>
                </v:line>
                <v:shape style="position:absolute;left:5336;top:-564;width:100;height:91" id="docshape50" coordorigin="5337,-564" coordsize="100,91" path="m5355,-564l5337,-474,5436,-500,5355,-564xe" filled="true" fillcolor="#231f20" stroked="false">
                  <v:path arrowok="t"/>
                  <v:fill type="solid"/>
                </v:shape>
                <v:line style="position:absolute" from="3698,-1020" to="5344,-539" stroked="true" strokeweight=".766pt" strokecolor="#231f20">
                  <v:stroke dashstyle="solid"/>
                </v:line>
                <v:shape style="position:absolute;left:5316;top:-588;width:102;height:89" id="docshape51" coordorigin="5317,-587" coordsize="102,89" path="m5343,-587l5317,-499,5418,-517,5343,-587xe" filled="true" fillcolor="#231f20" stroked="false">
                  <v:path arrowok="t"/>
                  <v:fill type="solid"/>
                </v:shape>
                <v:line style="position:absolute" from="4377,-1037" to="5349,-536" stroked="true" strokeweight=".766pt" strokecolor="#231f20">
                  <v:stroke dashstyle="solid"/>
                </v:line>
                <v:shape style="position:absolute;left:5314;top:-584;width:103;height:84" id="docshape52" coordorigin="5314,-583" coordsize="103,84" path="m5357,-583l5314,-502,5417,-500,5357,-583xe" filled="true" fillcolor="#231f20" stroked="false">
                  <v:path arrowok="t"/>
                  <v:fill type="solid"/>
                </v:shape>
                <v:line style="position:absolute" from="4986,-1037" to="5368,-576" stroked="true" strokeweight=".766pt" strokecolor="#231f20">
                  <v:stroke dashstyle="solid"/>
                </v:line>
                <v:shape style="position:absolute;left:5323;top:-618;width:95;height:101" id="docshape53" coordorigin="5323,-617" coordsize="95,101" path="m5394,-617l5323,-559,5417,-517,5394,-617xe" filled="true" fillcolor="#231f20" stroked="false">
                  <v:path arrowok="t"/>
                  <v:fill type="solid"/>
                </v:shape>
                <v:line style="position:absolute" from="5594,-1047" to="5411,-563" stroked="true" strokeweight=".766pt" strokecolor="#231f20">
                  <v:stroke dashstyle="solid"/>
                </v:line>
                <v:shape style="position:absolute;left:5373;top:-594;width:86;height:103" id="docshape54" coordorigin="5373,-593" coordsize="86,103" path="m5373,-593l5383,-491,5459,-561,5373,-593xe" filled="true" fillcolor="#231f20" stroked="false">
                  <v:path arrowok="t"/>
                  <v:fill type="solid"/>
                </v:shape>
                <v:line style="position:absolute" from="6238,-1037" to="5431,-541" stroked="true" strokeweight=".766pt" strokecolor="#231f20">
                  <v:stroke dashstyle="solid"/>
                </v:line>
                <v:shape style="position:absolute;left:5365;top:-588;width:103;height:88" id="docshape55" coordorigin="5366,-588" coordsize="103,88" path="m5420,-588l5366,-500,5468,-509,5420,-588xe" filled="true" fillcolor="#231f20" stroked="false">
                  <v:path arrowok="t"/>
                  <v:fill type="solid"/>
                </v:shape>
                <v:line style="position:absolute" from="6926,-1037" to="5429,-525" stroked="true" strokeweight=".766pt" strokecolor="#231f20">
                  <v:stroke dashstyle="solid"/>
                </v:line>
                <v:shape style="position:absolute;left:5356;top:-574;width:102;height:87" id="docshape56" coordorigin="5357,-574" coordsize="102,87" path="m5429,-574l5357,-500,5458,-487,5429,-574xe" filled="true" fillcolor="#231f20" stroked="false">
                  <v:path arrowok="t"/>
                  <v:fill type="solid"/>
                </v:shape>
                <v:line style="position:absolute" from="8286,-1037" to="5441,-531" stroked="true" strokeweight=".766pt" strokecolor="#231f20">
                  <v:stroke dashstyle="solid"/>
                </v:line>
                <v:shape style="position:absolute;left:5365;top:-579;width:99;height:91" id="docshape57" coordorigin="5366,-579" coordsize="99,91" path="m5448,-579l5366,-517,5464,-488,5448,-579xe" filled="true" fillcolor="#231f20" stroked="false">
                  <v:path arrowok="t"/>
                  <v:fill type="solid"/>
                </v:shape>
                <v:shape style="position:absolute;left:5988;top:-3286;width:1452;height:201" type="#_x0000_t202" id="docshape5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Convert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to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XYX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image</w:t>
                        </w:r>
                      </w:p>
                    </w:txbxContent>
                  </v:textbox>
                  <w10:wrap type="none"/>
                </v:shape>
                <v:shape style="position:absolute;left:4310;top:-2290;width:5176;height:203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1652" w:val="left" w:leader="none"/>
                            <w:tab w:pos="3531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Extract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skeleton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joints</w:t>
                        </w:r>
                        <w:r>
                          <w:rPr>
                            <w:color w:val="231F20"/>
                            <w:sz w:val="15"/>
                          </w:rPr>
                          <w:tab/>
                          <w:t>Extract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pictorial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structures</w:t>
                        </w:r>
                        <w:r>
                          <w:rPr>
                            <w:color w:val="231F20"/>
                            <w:sz w:val="15"/>
                          </w:rPr>
                          <w:tab/>
                          <w:t>Extract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pictorial</w:t>
                        </w:r>
                        <w:r>
                          <w:rPr>
                            <w:color w:val="231F20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structures</w:t>
                        </w:r>
                      </w:p>
                    </w:txbxContent>
                  </v:textbox>
                  <w10:wrap type="none"/>
                </v:shape>
                <v:shape style="position:absolute;left:4694;top:-519;width:1632;height:336" type="#_x0000_t202" id="docshape60" filled="false" stroked="true" strokeweight=".574pt" strokecolor="#231f20">
                  <v:textbox inset="0,0,0,0">
                    <w:txbxContent>
                      <w:p>
                        <w:pPr>
                          <w:spacing w:before="90"/>
                          <w:ind w:left="11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Fusion</w:t>
                        </w:r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z w:val="15"/>
                          </w:rPr>
                          <w:t>Sum</w:t>
                        </w:r>
                        <w:r>
                          <w:rPr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rule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013;top:-1593;width:652;height:529" type="#_x0000_t202" id="docshape61" filled="false" stroked="true" strokeweight=".574pt" strokecolor="#231f20">
                  <v:textbox inset="0,0,0,0">
                    <w:txbxContent>
                      <w:p>
                        <w:pPr>
                          <w:spacing w:before="53"/>
                          <w:ind w:left="11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5"/>
                          </w:rPr>
                          <w:t>LPQT</w:t>
                        </w:r>
                      </w:p>
                      <w:p>
                        <w:pPr>
                          <w:spacing w:before="5"/>
                          <w:ind w:left="11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+</w:t>
                        </w:r>
                        <w:r>
                          <w:rPr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</w:rPr>
                          <w:t>MF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2.2 Jeffery Divergence measure" w:id="13"/>
      <w:bookmarkEnd w:id="13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Flowchart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20"/>
          <w:w w:val="105"/>
          <w:sz w:val="17"/>
        </w:rPr>
        <w:t> </w:t>
      </w:r>
      <w:r>
        <w:rPr>
          <w:spacing w:val="-2"/>
          <w:w w:val="105"/>
          <w:sz w:val="17"/>
        </w:rPr>
        <w:t>ensemble.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86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Color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spaces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system,</w:t>
      </w:r>
      <w:r>
        <w:rPr>
          <w:w w:val="105"/>
        </w:rPr>
        <w:t> we</w:t>
      </w:r>
      <w:r>
        <w:rPr>
          <w:w w:val="105"/>
        </w:rPr>
        <w:t> utilize</w:t>
      </w:r>
      <w:r>
        <w:rPr>
          <w:w w:val="105"/>
        </w:rPr>
        <w:t> </w:t>
      </w:r>
      <w:r>
        <w:rPr>
          <w:w w:val="105"/>
        </w:rPr>
        <w:t>not only the RGB color space but also several other color spaces.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color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mathematical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describing</w:t>
      </w:r>
      <w:r>
        <w:rPr>
          <w:spacing w:val="-3"/>
          <w:w w:val="105"/>
        </w:rPr>
        <w:t> </w:t>
      </w:r>
      <w:r>
        <w:rPr>
          <w:w w:val="105"/>
        </w:rPr>
        <w:t>the way</w:t>
      </w:r>
      <w:r>
        <w:rPr>
          <w:w w:val="105"/>
        </w:rPr>
        <w:t> colors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represented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images</w:t>
      </w:r>
      <w:r>
        <w:rPr>
          <w:w w:val="105"/>
        </w:rPr>
        <w:t> in</w:t>
      </w:r>
      <w:r>
        <w:rPr>
          <w:w w:val="105"/>
        </w:rPr>
        <w:t> the tested databases are given in the RGB color space. To explore other</w:t>
      </w:r>
      <w:r>
        <w:rPr>
          <w:w w:val="105"/>
        </w:rPr>
        <w:t> spaces,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images</w:t>
      </w:r>
      <w:r>
        <w:rPr>
          <w:w w:val="105"/>
        </w:rPr>
        <w:t> are</w:t>
      </w:r>
      <w:r>
        <w:rPr>
          <w:w w:val="105"/>
        </w:rPr>
        <w:t> transformed</w:t>
      </w:r>
      <w:r>
        <w:rPr>
          <w:w w:val="105"/>
        </w:rPr>
        <w:t> into</w:t>
      </w:r>
      <w:r>
        <w:rPr>
          <w:w w:val="105"/>
        </w:rPr>
        <w:t> the following codings: YUV, HSV, HSL, and XYZ.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YUV defines color in</w:t>
      </w:r>
      <w:r>
        <w:rPr>
          <w:w w:val="105"/>
        </w:rPr>
        <w:t> terms of one</w:t>
      </w:r>
      <w:r>
        <w:rPr>
          <w:w w:val="105"/>
        </w:rPr>
        <w:t> luma/brightness </w:t>
      </w:r>
      <w:r>
        <w:rPr>
          <w:w w:val="105"/>
        </w:rPr>
        <w:t>(Y) component</w:t>
      </w:r>
      <w:r>
        <w:rPr>
          <w:w w:val="105"/>
        </w:rPr>
        <w:t> and</w:t>
      </w:r>
      <w:r>
        <w:rPr>
          <w:w w:val="105"/>
        </w:rPr>
        <w:t> two</w:t>
      </w:r>
      <w:r>
        <w:rPr>
          <w:w w:val="105"/>
        </w:rPr>
        <w:t> chrominance</w:t>
      </w:r>
      <w:r>
        <w:rPr>
          <w:w w:val="105"/>
        </w:rPr>
        <w:t> (UV)</w:t>
      </w:r>
      <w:r>
        <w:rPr>
          <w:w w:val="105"/>
        </w:rPr>
        <w:t> components,</w:t>
      </w:r>
      <w:r>
        <w:rPr>
          <w:w w:val="105"/>
        </w:rPr>
        <w:t> taking </w:t>
      </w:r>
      <w:bookmarkStart w:name="2.3 gBiCov" w:id="14"/>
      <w:bookmarkEnd w:id="14"/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account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w w:val="105"/>
        </w:rPr>
        <w:t>perception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reducing</w:t>
      </w:r>
      <w:r>
        <w:rPr>
          <w:spacing w:val="40"/>
          <w:w w:val="105"/>
        </w:rPr>
        <w:t> </w:t>
      </w:r>
      <w:r>
        <w:rPr>
          <w:w w:val="105"/>
        </w:rPr>
        <w:t>bandwidth</w:t>
      </w:r>
      <w:r>
        <w:rPr>
          <w:spacing w:val="40"/>
          <w:w w:val="105"/>
        </w:rPr>
        <w:t> </w:t>
      </w:r>
      <w:r>
        <w:rPr>
          <w:w w:val="105"/>
        </w:rPr>
        <w:t>for the two</w:t>
      </w:r>
      <w:r>
        <w:rPr>
          <w:w w:val="105"/>
        </w:rPr>
        <w:t> chrominance components.</w:t>
      </w:r>
      <w:r>
        <w:rPr>
          <w:w w:val="105"/>
        </w:rPr>
        <w:t> HSV</w:t>
      </w:r>
      <w:r>
        <w:rPr>
          <w:w w:val="105"/>
        </w:rPr>
        <w:t> (hue-saturation-</w:t>
      </w:r>
      <w:r>
        <w:rPr>
          <w:spacing w:val="40"/>
          <w:w w:val="105"/>
        </w:rPr>
        <w:t> </w:t>
      </w:r>
      <w:r>
        <w:rPr>
          <w:w w:val="105"/>
        </w:rPr>
        <w:t>value)</w:t>
      </w:r>
      <w:r>
        <w:rPr>
          <w:w w:val="105"/>
        </w:rPr>
        <w:t> and</w:t>
      </w:r>
      <w:r>
        <w:rPr>
          <w:w w:val="105"/>
        </w:rPr>
        <w:t> HSL</w:t>
      </w:r>
      <w:r>
        <w:rPr>
          <w:w w:val="105"/>
        </w:rPr>
        <w:t> (hue-saturation-lightness)</w:t>
      </w:r>
      <w:r>
        <w:rPr>
          <w:w w:val="105"/>
        </w:rPr>
        <w:t> are</w:t>
      </w:r>
      <w:r>
        <w:rPr>
          <w:w w:val="105"/>
        </w:rPr>
        <w:t> common cylindrical-coordinate</w:t>
      </w:r>
      <w:r>
        <w:rPr>
          <w:w w:val="105"/>
        </w:rPr>
        <w:t> representations</w:t>
      </w:r>
      <w:r>
        <w:rPr>
          <w:w w:val="105"/>
        </w:rPr>
        <w:t> of</w:t>
      </w:r>
      <w:r>
        <w:rPr>
          <w:w w:val="105"/>
        </w:rPr>
        <w:t> points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RGB color space. The XYZ color space defines three primaries that are</w:t>
      </w:r>
      <w:r>
        <w:rPr>
          <w:w w:val="105"/>
        </w:rPr>
        <w:t> not</w:t>
      </w:r>
      <w:r>
        <w:rPr>
          <w:w w:val="105"/>
        </w:rPr>
        <w:t> tied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particular</w:t>
      </w:r>
      <w:r>
        <w:rPr>
          <w:w w:val="105"/>
        </w:rPr>
        <w:t> physical</w:t>
      </w:r>
      <w:r>
        <w:rPr>
          <w:w w:val="105"/>
        </w:rPr>
        <w:t> device</w:t>
      </w:r>
      <w:r>
        <w:rPr>
          <w:w w:val="105"/>
        </w:rPr>
        <w:t> but</w:t>
      </w:r>
      <w:r>
        <w:rPr>
          <w:w w:val="105"/>
        </w:rPr>
        <w:t> rather</w:t>
      </w:r>
      <w:r>
        <w:rPr>
          <w:w w:val="105"/>
        </w:rPr>
        <w:t> are points</w:t>
      </w:r>
      <w:r>
        <w:rPr>
          <w:w w:val="105"/>
        </w:rPr>
        <w:t> that</w:t>
      </w:r>
      <w:r>
        <w:rPr>
          <w:w w:val="105"/>
        </w:rPr>
        <w:t> lie</w:t>
      </w:r>
      <w:r>
        <w:rPr>
          <w:w w:val="105"/>
        </w:rPr>
        <w:t> outside</w:t>
      </w:r>
      <w:r>
        <w:rPr>
          <w:w w:val="105"/>
        </w:rPr>
        <w:t> the</w:t>
      </w:r>
      <w:r>
        <w:rPr>
          <w:w w:val="105"/>
        </w:rPr>
        <w:t> visible</w:t>
      </w:r>
      <w:r>
        <w:rPr>
          <w:w w:val="105"/>
        </w:rPr>
        <w:t> gamut,</w:t>
      </w:r>
      <w:r>
        <w:rPr>
          <w:w w:val="105"/>
        </w:rPr>
        <w:t> thereby</w:t>
      </w:r>
      <w:r>
        <w:rPr>
          <w:w w:val="105"/>
        </w:rPr>
        <w:t> completely encoding all color perceptions possible in the real world.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Jeffery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Divergence</w:t>
      </w:r>
      <w:r>
        <w:rPr>
          <w:i/>
          <w:spacing w:val="29"/>
          <w:sz w:val="18"/>
        </w:rPr>
        <w:t> </w:t>
      </w:r>
      <w:r>
        <w:rPr>
          <w:i/>
          <w:spacing w:val="-2"/>
          <w:sz w:val="18"/>
        </w:rPr>
        <w:t>measure</w:t>
      </w:r>
    </w:p>
    <w:p>
      <w:pPr>
        <w:pStyle w:val="BodyText"/>
        <w:spacing w:before="79"/>
        <w:rPr>
          <w:i/>
        </w:rPr>
      </w:pPr>
    </w:p>
    <w:p>
      <w:pPr>
        <w:pStyle w:val="BodyText"/>
        <w:ind w:left="277"/>
        <w:jc w:val="both"/>
      </w:pPr>
      <w:r>
        <w:rPr>
          <w:w w:val="105"/>
        </w:rPr>
        <w:t>Different</w:t>
      </w:r>
      <w:r>
        <w:rPr>
          <w:spacing w:val="66"/>
          <w:w w:val="105"/>
        </w:rPr>
        <w:t> </w:t>
      </w:r>
      <w:r>
        <w:rPr>
          <w:w w:val="105"/>
        </w:rPr>
        <w:t>distance</w:t>
      </w:r>
      <w:r>
        <w:rPr>
          <w:spacing w:val="65"/>
          <w:w w:val="105"/>
        </w:rPr>
        <w:t> </w:t>
      </w:r>
      <w:r>
        <w:rPr>
          <w:w w:val="105"/>
        </w:rPr>
        <w:t>measures</w:t>
      </w:r>
      <w:r>
        <w:rPr>
          <w:spacing w:val="67"/>
          <w:w w:val="105"/>
        </w:rPr>
        <w:t> </w:t>
      </w:r>
      <w:r>
        <w:rPr>
          <w:w w:val="105"/>
        </w:rPr>
        <w:t>were</w:t>
      </w:r>
      <w:r>
        <w:rPr>
          <w:spacing w:val="66"/>
          <w:w w:val="105"/>
        </w:rPr>
        <w:t> </w:t>
      </w:r>
      <w:r>
        <w:rPr>
          <w:w w:val="105"/>
        </w:rPr>
        <w:t>explored</w:t>
      </w:r>
      <w:r>
        <w:rPr>
          <w:spacing w:val="66"/>
          <w:w w:val="105"/>
        </w:rPr>
        <w:t> </w:t>
      </w:r>
      <w:r>
        <w:rPr>
          <w:w w:val="105"/>
        </w:rPr>
        <w:t>for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comparing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5336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03657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descriptors.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Those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performed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angle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distance,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Euclidean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distance,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Jeffrey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Divergence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measure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9.95pt;mso-position-horizontal-relative:char;mso-position-vertical-relative:line" type="#_x0000_t202" id="docshape6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descriptors.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Those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performed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best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angle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distance,</w:t>
                      </w:r>
                    </w:p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Euclidean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distance,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Jeffrey</w:t>
                      </w:r>
                      <w:r>
                        <w:rPr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Divergence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measure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54" w:lineRule="auto" w:before="72"/>
        <w:ind w:left="276" w:right="104"/>
        <w:jc w:val="both"/>
      </w:pPr>
      <w:r>
        <w:rPr/>
        <w:br w:type="column"/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(BIF)</w:t>
      </w:r>
      <w:r>
        <w:rPr>
          <w:spacing w:val="-10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[20]</w:t>
        </w:r>
      </w:hyperlink>
      <w:r>
        <w:rPr>
          <w:color w:val="007FAD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covariance</w:t>
      </w:r>
      <w:r>
        <w:rPr>
          <w:spacing w:val="-11"/>
          <w:w w:val="105"/>
        </w:rPr>
        <w:t> </w:t>
      </w:r>
      <w:r>
        <w:rPr>
          <w:w w:val="105"/>
        </w:rPr>
        <w:t>descriptors</w:t>
      </w:r>
      <w:r>
        <w:rPr>
          <w:spacing w:val="-10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[22]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specifically by</w:t>
      </w:r>
      <w:r>
        <w:rPr>
          <w:w w:val="105"/>
        </w:rPr>
        <w:t> encoding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w w:val="105"/>
        </w:rPr>
        <w:t> BIF</w:t>
      </w:r>
      <w:r>
        <w:rPr>
          <w:w w:val="105"/>
        </w:rPr>
        <w:t> features</w:t>
      </w:r>
      <w:r>
        <w:rPr>
          <w:w w:val="105"/>
        </w:rPr>
        <w:t> at</w:t>
      </w:r>
      <w:r>
        <w:rPr>
          <w:w w:val="105"/>
        </w:rPr>
        <w:t> different scales. This image representation efficiently measures the sim- ilarity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persons</w:t>
      </w:r>
      <w:r>
        <w:rPr>
          <w:w w:val="105"/>
        </w:rPr>
        <w:t> without</w:t>
      </w:r>
      <w:r>
        <w:rPr>
          <w:w w:val="105"/>
        </w:rPr>
        <w:t> needing</w:t>
      </w:r>
      <w:r>
        <w:rPr>
          <w:w w:val="105"/>
        </w:rPr>
        <w:t> a</w:t>
      </w:r>
      <w:r>
        <w:rPr>
          <w:w w:val="105"/>
        </w:rPr>
        <w:t> preprocessing step</w:t>
      </w:r>
      <w:r>
        <w:rPr>
          <w:w w:val="105"/>
        </w:rPr>
        <w:t> (e.g.,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the</w:t>
      </w:r>
      <w:r>
        <w:rPr>
          <w:w w:val="105"/>
        </w:rPr>
        <w:t> background)</w:t>
      </w:r>
      <w:r>
        <w:rPr>
          <w:w w:val="105"/>
        </w:rPr>
        <w:t> since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robust</w:t>
      </w:r>
      <w:r>
        <w:rPr>
          <w:w w:val="105"/>
        </w:rPr>
        <w:t> to illumination, scale, and background changes.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</w:t>
      </w:r>
      <w:r>
        <w:rPr>
          <w:w w:val="105"/>
        </w:rPr>
        <w:t> extraction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gBiCov</w:t>
      </w:r>
      <w:r>
        <w:rPr>
          <w:w w:val="105"/>
        </w:rPr>
        <w:t> descriptors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three</w:t>
      </w:r>
      <w:r>
        <w:rPr>
          <w:w w:val="105"/>
        </w:rPr>
        <w:t> </w:t>
      </w:r>
      <w:r>
        <w:rPr>
          <w:w w:val="105"/>
        </w:rPr>
        <w:t>step </w:t>
      </w:r>
      <w:r>
        <w:rPr>
          <w:spacing w:val="-2"/>
          <w:w w:val="105"/>
        </w:rPr>
        <w:t>process:</w:t>
      </w:r>
    </w:p>
    <w:p>
      <w:pPr>
        <w:pStyle w:val="BodyText"/>
        <w:spacing w:line="244" w:lineRule="auto"/>
        <w:ind w:left="276" w:right="105" w:firstLine="240"/>
        <w:jc w:val="both"/>
      </w:pPr>
      <w:r>
        <w:rPr>
          <w:w w:val="105"/>
        </w:rPr>
        <w:t>In Step 1 BIF features are extracted using Gabor filters </w:t>
      </w:r>
      <w:r>
        <w:rPr>
          <w:w w:val="105"/>
        </w:rPr>
        <w:t>and the max</w:t>
      </w:r>
      <w:r>
        <w:rPr>
          <w:w w:val="105"/>
        </w:rPr>
        <w:t> operator.</w:t>
      </w:r>
      <w:r>
        <w:rPr>
          <w:w w:val="105"/>
        </w:rPr>
        <w:t> Color images</w:t>
      </w:r>
      <w:r>
        <w:rPr>
          <w:w w:val="105"/>
        </w:rPr>
        <w:t> are split</w:t>
      </w:r>
      <w:r>
        <w:rPr>
          <w:w w:val="105"/>
        </w:rPr>
        <w:t> into</w:t>
      </w:r>
      <w:r>
        <w:rPr>
          <w:w w:val="105"/>
        </w:rPr>
        <w:t> the three</w:t>
      </w:r>
      <w:r>
        <w:rPr>
          <w:w w:val="105"/>
        </w:rPr>
        <w:t> HSV color</w:t>
      </w:r>
      <w:r>
        <w:rPr>
          <w:spacing w:val="-1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convolved with</w:t>
      </w:r>
      <w:r>
        <w:rPr>
          <w:spacing w:val="-1"/>
          <w:w w:val="105"/>
        </w:rPr>
        <w:t> </w:t>
      </w:r>
      <w:r>
        <w:rPr>
          <w:w w:val="105"/>
        </w:rPr>
        <w:t>Gabor</w:t>
      </w:r>
      <w:r>
        <w:rPr>
          <w:spacing w:val="-2"/>
          <w:w w:val="105"/>
        </w:rPr>
        <w:t> </w:t>
      </w:r>
      <w:r>
        <w:rPr>
          <w:w w:val="105"/>
        </w:rPr>
        <w:t>filters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24</w:t>
      </w:r>
      <w:r>
        <w:rPr>
          <w:spacing w:val="-2"/>
          <w:w w:val="105"/>
        </w:rPr>
        <w:t> </w:t>
      </w:r>
      <w:r>
        <w:rPr>
          <w:w w:val="105"/>
        </w:rPr>
        <w:t>different scales,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neighboring</w:t>
      </w:r>
      <w:r>
        <w:rPr>
          <w:spacing w:val="-9"/>
          <w:w w:val="105"/>
        </w:rPr>
        <w:t> </w:t>
      </w:r>
      <w:r>
        <w:rPr>
          <w:w w:val="105"/>
        </w:rPr>
        <w:t>scales</w:t>
      </w:r>
      <w:r>
        <w:rPr>
          <w:spacing w:val="-9"/>
          <w:w w:val="105"/>
        </w:rPr>
        <w:t> </w:t>
      </w:r>
      <w:r>
        <w:rPr>
          <w:w w:val="105"/>
        </w:rPr>
        <w:t>grouped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12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bands. The</w:t>
      </w:r>
      <w:r>
        <w:rPr>
          <w:spacing w:val="-12"/>
          <w:w w:val="105"/>
        </w:rPr>
        <w:t> </w:t>
      </w:r>
      <w:r>
        <w:rPr>
          <w:w w:val="105"/>
        </w:rPr>
        <w:t>BIF</w:t>
      </w:r>
      <w:r>
        <w:rPr>
          <w:spacing w:val="-12"/>
          <w:w w:val="105"/>
        </w:rPr>
        <w:t> </w:t>
      </w:r>
      <w:r>
        <w:rPr>
          <w:w w:val="105"/>
        </w:rPr>
        <w:t>magnitude</w:t>
      </w:r>
      <w:r>
        <w:rPr>
          <w:spacing w:val="-12"/>
          <w:w w:val="105"/>
        </w:rPr>
        <w:t> </w:t>
      </w:r>
      <w:r>
        <w:rPr>
          <w:w w:val="105"/>
        </w:rPr>
        <w:t>images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i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[1,</w:t>
      </w:r>
      <w:r>
        <w:rPr>
          <w:spacing w:val="-12"/>
          <w:w w:val="105"/>
          <w:vertAlign w:val="baseline"/>
        </w:rPr>
        <w:t> </w:t>
      </w:r>
      <w:r>
        <w:rPr>
          <w:rFonts w:ascii="IPAPGothic"/>
          <w:spacing w:val="13"/>
          <w:w w:val="105"/>
          <w:vertAlign w:val="baseline"/>
        </w:rPr>
        <w:t>..</w:t>
      </w:r>
      <w:r>
        <w:rPr>
          <w:rFonts w:ascii="IPAPGothic"/>
          <w:spacing w:val="-13"/>
          <w:w w:val="105"/>
          <w:vertAlign w:val="baseline"/>
        </w:rPr>
        <w:t> </w:t>
      </w:r>
      <w:r>
        <w:rPr>
          <w:rFonts w:ascii="IPAPGothic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12])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using 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Gabor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features.</w:t>
      </w:r>
    </w:p>
    <w:p>
      <w:pPr>
        <w:pStyle w:val="BodyText"/>
        <w:spacing w:line="254" w:lineRule="auto" w:before="1"/>
        <w:ind w:left="276" w:right="105" w:firstLine="240"/>
        <w:jc w:val="both"/>
      </w:pPr>
      <w:r>
        <w:rPr>
          <w:w w:val="105"/>
        </w:rPr>
        <w:t>In</w:t>
      </w:r>
      <w:r>
        <w:rPr>
          <w:w w:val="105"/>
        </w:rPr>
        <w:t> Step</w:t>
      </w:r>
      <w:r>
        <w:rPr>
          <w:w w:val="105"/>
        </w:rPr>
        <w:t> 2</w:t>
      </w:r>
      <w:r>
        <w:rPr>
          <w:w w:val="105"/>
        </w:rPr>
        <w:t> similarity</w:t>
      </w:r>
      <w:r>
        <w:rPr>
          <w:w w:val="105"/>
        </w:rPr>
        <w:t> of</w:t>
      </w:r>
      <w:r>
        <w:rPr>
          <w:w w:val="105"/>
        </w:rPr>
        <w:t> BIF</w:t>
      </w:r>
      <w:r>
        <w:rPr>
          <w:w w:val="105"/>
        </w:rPr>
        <w:t> features</w:t>
      </w:r>
      <w:r>
        <w:rPr>
          <w:w w:val="105"/>
        </w:rPr>
        <w:t> is</w:t>
      </w:r>
      <w:r>
        <w:rPr>
          <w:w w:val="105"/>
        </w:rPr>
        <w:t> computed</w:t>
      </w:r>
      <w:r>
        <w:rPr>
          <w:w w:val="105"/>
        </w:rPr>
        <w:t> </w:t>
      </w:r>
      <w:r>
        <w:rPr>
          <w:w w:val="105"/>
        </w:rPr>
        <w:t>at neighboring</w:t>
      </w:r>
      <w:r>
        <w:rPr>
          <w:w w:val="105"/>
        </w:rPr>
        <w:t> scales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covariance</w:t>
      </w:r>
      <w:r>
        <w:rPr>
          <w:w w:val="105"/>
        </w:rPr>
        <w:t> descriptor.</w:t>
      </w:r>
      <w:r>
        <w:rPr>
          <w:w w:val="105"/>
        </w:rPr>
        <w:t> The</w:t>
      </w:r>
      <w:r>
        <w:rPr>
          <w:w w:val="105"/>
        </w:rPr>
        <w:t> BIF magnitude</w:t>
      </w:r>
      <w:r>
        <w:rPr>
          <w:w w:val="105"/>
        </w:rPr>
        <w:t> images</w:t>
      </w:r>
      <w:r>
        <w:rPr>
          <w:w w:val="105"/>
        </w:rPr>
        <w:t> are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small</w:t>
      </w:r>
      <w:r>
        <w:rPr>
          <w:w w:val="105"/>
        </w:rPr>
        <w:t> overlapping</w:t>
      </w:r>
      <w:r>
        <w:rPr>
          <w:w w:val="105"/>
        </w:rPr>
        <w:t> regions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retain</w:t>
      </w:r>
      <w:r>
        <w:rPr>
          <w:w w:val="105"/>
        </w:rPr>
        <w:t> the</w:t>
      </w:r>
      <w:r>
        <w:rPr>
          <w:w w:val="105"/>
        </w:rPr>
        <w:t> spatial</w:t>
      </w:r>
      <w:r>
        <w:rPr>
          <w:w w:val="105"/>
        </w:rPr>
        <w:t> information,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corresponding</w:t>
      </w:r>
      <w:r>
        <w:rPr>
          <w:w w:val="105"/>
        </w:rPr>
        <w:t> regions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bands</w:t>
      </w:r>
      <w:r>
        <w:rPr>
          <w:w w:val="105"/>
        </w:rPr>
        <w:t> and</w:t>
      </w:r>
      <w:r>
        <w:rPr>
          <w:w w:val="105"/>
        </w:rPr>
        <w:t> the covariance</w:t>
      </w:r>
      <w:r>
        <w:rPr>
          <w:w w:val="105"/>
        </w:rPr>
        <w:t> descriptors</w:t>
      </w:r>
      <w:r>
        <w:rPr>
          <w:w w:val="105"/>
        </w:rPr>
        <w:t> is</w:t>
      </w:r>
      <w:r>
        <w:rPr>
          <w:w w:val="105"/>
        </w:rPr>
        <w:t> computed,</w:t>
      </w:r>
      <w:r>
        <w:rPr>
          <w:w w:val="105"/>
        </w:rPr>
        <w:t> i.e.,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region</w:t>
      </w:r>
      <w:r>
        <w:rPr>
          <w:w w:val="105"/>
        </w:rPr>
        <w:t> the difference</w:t>
      </w:r>
      <w:r>
        <w:rPr>
          <w:w w:val="105"/>
        </w:rPr>
        <w:t> of</w:t>
      </w:r>
      <w:r>
        <w:rPr>
          <w:w w:val="105"/>
        </w:rPr>
        <w:t> covariance</w:t>
      </w:r>
      <w:r>
        <w:rPr>
          <w:w w:val="105"/>
        </w:rPr>
        <w:t> descriptors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consecutive bands is computed as</w:t>
      </w:r>
    </w:p>
    <w:p>
      <w:pPr>
        <w:pStyle w:val="BodyText"/>
        <w:spacing w:line="189" w:lineRule="auto"/>
        <w:ind w:left="707"/>
        <w:jc w:val="center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63936">
                <wp:simplePos x="0" y="0"/>
                <wp:positionH relativeFrom="page">
                  <wp:posOffset>3947756</wp:posOffset>
                </wp:positionH>
                <wp:positionV relativeFrom="paragraph">
                  <wp:posOffset>197195</wp:posOffset>
                </wp:positionV>
                <wp:extent cx="1229360" cy="4229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2936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lexander" w:hAnsi="Alexander"/>
                                <w:sz w:val="18"/>
                              </w:rPr>
                            </w:pPr>
                            <w:r>
                              <w:rPr>
                                <w:i/>
                                <w:position w:val="3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BM DoHyeon" w:hAnsi="BM DoHyeon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6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3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23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3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DejaVu Sans Condensed" w:hAnsi="DejaVu Sans Condensed"/>
                                <w:position w:val="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BM DoHyeon" w:hAnsi="BM DoHyeon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BM DoHyeon" w:hAnsi="BM DoHyeon"/>
                                <w:position w:val="3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BM DoHyeon" w:hAnsi="BM DoHyeon"/>
                                <w:spacing w:val="-12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BM DoHyeon" w:hAnsi="BM DoHyeon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position w:val="3"/>
                                <w:sz w:val="18"/>
                              </w:rPr>
                              <w:t>)=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position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spacing w:val="-10"/>
                                <w:position w:val="8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985pt;margin-top:15.527227pt;width:96.8pt;height:33.3pt;mso-position-horizontal-relative:page;mso-position-vertical-relative:paragraph;z-index:-19052544" type="#_x0000_t202" id="docshape63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lexander" w:hAnsi="Alexander"/>
                          <w:sz w:val="18"/>
                        </w:rPr>
                      </w:pPr>
                      <w:r>
                        <w:rPr>
                          <w:i/>
                          <w:position w:val="3"/>
                          <w:sz w:val="18"/>
                        </w:rPr>
                        <w:t>d</w:t>
                      </w:r>
                      <w:r>
                        <w:rPr>
                          <w:i/>
                          <w:sz w:val="11"/>
                        </w:rPr>
                        <w:t>i</w:t>
                      </w:r>
                      <w:r>
                        <w:rPr>
                          <w:rFonts w:ascii="BM DoHyeon" w:hAnsi="BM DoHyeon"/>
                          <w:sz w:val="11"/>
                        </w:rPr>
                        <w:t>;</w:t>
                      </w:r>
                      <w:r>
                        <w:rPr>
                          <w:i/>
                          <w:sz w:val="11"/>
                        </w:rPr>
                        <w:t>r</w:t>
                      </w:r>
                      <w:r>
                        <w:rPr>
                          <w:i/>
                          <w:spacing w:val="63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3"/>
                          <w:sz w:val="18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23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i/>
                          <w:position w:val="3"/>
                          <w:sz w:val="18"/>
                        </w:rPr>
                        <w:t>d</w:t>
                      </w:r>
                      <w:r>
                        <w:rPr>
                          <w:rFonts w:ascii="DejaVu Sans Condensed" w:hAnsi="DejaVu Sans Condensed"/>
                          <w:position w:val="3"/>
                          <w:sz w:val="18"/>
                        </w:rPr>
                        <w:t>(</w:t>
                      </w:r>
                      <w:r>
                        <w:rPr>
                          <w:i/>
                          <w:position w:val="3"/>
                          <w:sz w:val="18"/>
                        </w:rPr>
                        <w:t>C</w:t>
                      </w:r>
                      <w:r>
                        <w:rPr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11"/>
                        </w:rPr>
                        <w:t>—</w:t>
                      </w:r>
                      <w:r>
                        <w:rPr>
                          <w:sz w:val="11"/>
                        </w:rPr>
                        <w:t>1</w:t>
                      </w:r>
                      <w:r>
                        <w:rPr>
                          <w:rFonts w:ascii="BM DoHyeon" w:hAnsi="BM DoHyeon"/>
                          <w:sz w:val="11"/>
                        </w:rPr>
                        <w:t>;</w:t>
                      </w:r>
                      <w:r>
                        <w:rPr>
                          <w:i/>
                          <w:sz w:val="11"/>
                        </w:rPr>
                        <w:t>r</w:t>
                      </w:r>
                      <w:r>
                        <w:rPr>
                          <w:rFonts w:ascii="BM DoHyeon" w:hAnsi="BM DoHyeon"/>
                          <w:position w:val="3"/>
                          <w:sz w:val="18"/>
                        </w:rPr>
                        <w:t>;</w:t>
                      </w:r>
                      <w:r>
                        <w:rPr>
                          <w:rFonts w:ascii="BM DoHyeon" w:hAnsi="BM DoHyeon"/>
                          <w:spacing w:val="-12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i/>
                          <w:position w:val="3"/>
                          <w:sz w:val="18"/>
                        </w:rPr>
                        <w:t>C</w:t>
                      </w:r>
                      <w:r>
                        <w:rPr>
                          <w:sz w:val="11"/>
                        </w:rPr>
                        <w:t>2</w:t>
                      </w:r>
                      <w:r>
                        <w:rPr>
                          <w:i/>
                          <w:sz w:val="11"/>
                        </w:rPr>
                        <w:t>i</w:t>
                      </w:r>
                      <w:r>
                        <w:rPr>
                          <w:rFonts w:ascii="BM DoHyeon" w:hAnsi="BM DoHyeon"/>
                          <w:sz w:val="11"/>
                        </w:rPr>
                        <w:t>;</w:t>
                      </w:r>
                      <w:r>
                        <w:rPr>
                          <w:i/>
                          <w:sz w:val="1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position w:val="3"/>
                          <w:sz w:val="18"/>
                        </w:rPr>
                        <w:t>)=</w:t>
                      </w:r>
                      <w:r>
                        <w:rPr>
                          <w:rFonts w:ascii="DejaVu Sans Condensed" w:hAnsi="DejaVu Sans Condensed"/>
                          <w:spacing w:val="24"/>
                          <w:position w:val="3"/>
                          <w:sz w:val="18"/>
                        </w:rPr>
                        <w:t> </w:t>
                      </w:r>
                      <w:r>
                        <w:rPr>
                          <w:rFonts w:ascii="Alexander" w:hAnsi="Alexander"/>
                          <w:spacing w:val="-10"/>
                          <w:position w:val="8"/>
                          <w:sz w:val="1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5340235</wp:posOffset>
                </wp:positionH>
                <wp:positionV relativeFrom="paragraph">
                  <wp:posOffset>210230</wp:posOffset>
                </wp:positionV>
                <wp:extent cx="1644014" cy="14160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44014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60" w:val="left" w:leader="none"/>
                              </w:tabs>
                              <w:spacing w:line="93" w:lineRule="auto" w:before="77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In</w:t>
                            </w:r>
                            <w:r>
                              <w:rPr>
                                <w:position w:val="7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-2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C</w:t>
                            </w:r>
                            <w:r>
                              <w:rPr>
                                <w:position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position w:val="-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position w:val="-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BM DoHyeon" w:hAnsi="BM DoHyeon"/>
                                <w:position w:val="-2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position w:val="-2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9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BM DoHyeon" w:hAnsi="BM DoHyeon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BM DoHyeon" w:hAnsi="BM DoHyeo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C</w:t>
                            </w:r>
                            <w:r>
                              <w:rPr>
                                <w:position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i/>
                                <w:position w:val="-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BM DoHyeon" w:hAnsi="BM DoHyeon"/>
                                <w:position w:val="-2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position w:val="-2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8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BM DoHyeon" w:hAnsi="BM DoHyeon"/>
                                <w:spacing w:val="-7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BM DoHyeon" w:hAnsi="BM DoHyeon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90997pt;margin-top:16.553576pt;width:129.4500pt;height:11.15pt;mso-position-horizontal-relative:page;mso-position-vertical-relative:paragraph;z-index:15736832" type="#_x0000_t202" id="docshape64" filled="false" stroked="false">
                <v:textbox inset="0,0,0,0">
                  <w:txbxContent>
                    <w:p>
                      <w:pPr>
                        <w:tabs>
                          <w:tab w:pos="2360" w:val="left" w:leader="none"/>
                        </w:tabs>
                        <w:spacing w:line="93" w:lineRule="auto" w:before="77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In</w:t>
                      </w:r>
                      <w:r>
                        <w:rPr>
                          <w:position w:val="7"/>
                          <w:sz w:val="11"/>
                        </w:rPr>
                        <w:t>2</w:t>
                      </w:r>
                      <w:r>
                        <w:rPr>
                          <w:spacing w:val="-9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sz w:val="18"/>
                        </w:rPr>
                        <w:t>k</w:t>
                      </w:r>
                      <w:r>
                        <w:rPr>
                          <w:i/>
                          <w:position w:val="-2"/>
                          <w:sz w:val="11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C</w:t>
                      </w:r>
                      <w:r>
                        <w:rPr>
                          <w:position w:val="-2"/>
                          <w:sz w:val="11"/>
                        </w:rPr>
                        <w:t>2</w:t>
                      </w:r>
                      <w:r>
                        <w:rPr>
                          <w:i/>
                          <w:position w:val="-2"/>
                          <w:sz w:val="11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position w:val="-2"/>
                          <w:sz w:val="11"/>
                        </w:rPr>
                        <w:t>—</w:t>
                      </w:r>
                      <w:r>
                        <w:rPr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BM DoHyeon" w:hAnsi="BM DoHyeon"/>
                          <w:position w:val="-2"/>
                          <w:sz w:val="11"/>
                        </w:rPr>
                        <w:t>;</w:t>
                      </w:r>
                      <w:r>
                        <w:rPr>
                          <w:i/>
                          <w:position w:val="-2"/>
                          <w:sz w:val="11"/>
                        </w:rPr>
                        <w:t>r</w:t>
                      </w:r>
                      <w:r>
                        <w:rPr>
                          <w:i/>
                          <w:spacing w:val="-9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BM DoHyeon" w:hAnsi="BM DoHyeon"/>
                          <w:sz w:val="18"/>
                        </w:rPr>
                        <w:t>;</w:t>
                      </w:r>
                      <w:r>
                        <w:rPr>
                          <w:rFonts w:ascii="BM DoHyeon" w:hAnsi="BM DoHyeon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C</w:t>
                      </w:r>
                      <w:r>
                        <w:rPr>
                          <w:position w:val="-2"/>
                          <w:sz w:val="11"/>
                        </w:rPr>
                        <w:t>2</w:t>
                      </w:r>
                      <w:r>
                        <w:rPr>
                          <w:i/>
                          <w:position w:val="-2"/>
                          <w:sz w:val="11"/>
                        </w:rPr>
                        <w:t>i</w:t>
                      </w:r>
                      <w:r>
                        <w:rPr>
                          <w:rFonts w:ascii="BM DoHyeon" w:hAnsi="BM DoHyeon"/>
                          <w:position w:val="-2"/>
                          <w:sz w:val="11"/>
                        </w:rPr>
                        <w:t>;</w:t>
                      </w:r>
                      <w:r>
                        <w:rPr>
                          <w:i/>
                          <w:position w:val="-2"/>
                          <w:sz w:val="11"/>
                        </w:rPr>
                        <w:t>r</w:t>
                      </w:r>
                      <w:r>
                        <w:rPr>
                          <w:i/>
                          <w:spacing w:val="-8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18"/>
                        </w:rPr>
                        <w:t>)</w:t>
                      </w:r>
                      <w:r>
                        <w:rPr>
                          <w:rFonts w:ascii="BM DoHyeon" w:hAnsi="BM DoHyeon"/>
                          <w:spacing w:val="-7"/>
                          <w:sz w:val="18"/>
                        </w:rPr>
                        <w:t>;</w:t>
                      </w:r>
                      <w:r>
                        <w:rPr>
                          <w:rFonts w:ascii="BM DoHyeon" w:hAnsi="BM DoHyeon"/>
                          <w:sz w:val="18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8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189"/>
          <w:w w:val="230"/>
        </w:rPr>
        <w:t>v</w:t>
      </w:r>
      <w:r>
        <w:rPr>
          <w:rFonts w:ascii="Alexander" w:hAnsi="Alexander"/>
          <w:spacing w:val="-1"/>
          <w:w w:val="230"/>
          <w:position w:val="-20"/>
        </w:rPr>
        <w:t>u</w:t>
      </w:r>
      <w:r>
        <w:rPr>
          <w:rFonts w:ascii="Alexander" w:hAnsi="Alexander"/>
          <w:spacing w:val="-258"/>
          <w:w w:val="217"/>
          <w:position w:val="-18"/>
        </w:rPr>
        <w:t>X</w:t>
      </w:r>
      <w:r>
        <w:rPr>
          <w:rFonts w:ascii="Alexander" w:hAnsi="Alexander"/>
          <w:w w:val="31"/>
        </w:rPr>
        <w:t>ﬃﬃ</w:t>
      </w:r>
      <w:r>
        <w:rPr>
          <w:rFonts w:ascii="Alexander" w:hAnsi="Alexander"/>
          <w:spacing w:val="-22"/>
          <w:w w:val="31"/>
        </w:rPr>
        <w:t>ﬃ</w:t>
      </w:r>
      <w:r>
        <w:rPr>
          <w:i/>
          <w:spacing w:val="-57"/>
          <w:w w:val="118"/>
          <w:position w:val="-15"/>
          <w:sz w:val="11"/>
        </w:rPr>
        <w:t>P</w:t>
      </w:r>
      <w:r>
        <w:rPr>
          <w:rFonts w:ascii="Alexander" w:hAnsi="Alexander"/>
          <w:w w:val="31"/>
        </w:rPr>
        <w:t>ﬃﬃﬃﬃﬃﬃﬃﬃﬃﬃﬃﬃﬃﬃﬃﬃﬃﬃﬃﬃ</w:t>
      </w:r>
      <w:r>
        <w:rPr>
          <w:rFonts w:ascii="Alexander" w:hAnsi="Alexander"/>
          <w:spacing w:val="1"/>
          <w:w w:val="31"/>
        </w:rPr>
        <w:t>ﬃ</w:t>
      </w:r>
      <w:r>
        <w:rPr>
          <w:rFonts w:ascii="Alexander" w:hAnsi="Alexander"/>
          <w:w w:val="31"/>
        </w:rPr>
        <w:t>ﬃﬃﬃﬃﬃﬃﬃﬃﬃﬃﬃﬃﬃﬃﬃﬃﬃﬃ</w:t>
      </w:r>
      <w:r>
        <w:rPr>
          <w:rFonts w:ascii="Alexander" w:hAnsi="Alexander"/>
          <w:spacing w:val="-6"/>
          <w:w w:val="31"/>
        </w:rPr>
        <w:t>ﬃ</w:t>
      </w:r>
      <w:r>
        <w:rPr>
          <w:rFonts w:ascii="Alexander" w:hAnsi="Alexander"/>
          <w:w w:val="31"/>
        </w:rPr>
        <w:t>ﬃ</w:t>
      </w:r>
    </w:p>
    <w:p>
      <w:pPr>
        <w:pStyle w:val="BodyText"/>
        <w:spacing w:before="1"/>
        <w:rPr>
          <w:rFonts w:ascii="Alexand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5193352</wp:posOffset>
                </wp:positionH>
                <wp:positionV relativeFrom="paragraph">
                  <wp:posOffset>128674</wp:posOffset>
                </wp:positionV>
                <wp:extent cx="130810" cy="76835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3081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25385pt;margin-top:10.131819pt;width:10.3pt;height:6.05pt;mso-position-horizontal-relative:page;mso-position-vertical-relative:paragraph;z-index:-15722496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Alexander"/>
          <w:sz w:val="7"/>
        </w:rPr>
      </w:pPr>
    </w:p>
    <w:p>
      <w:pPr>
        <w:spacing w:after="0"/>
        <w:rPr>
          <w:rFonts w:ascii="Alexander"/>
          <w:sz w:val="7"/>
        </w:rPr>
        <w:sectPr>
          <w:type w:val="continuous"/>
          <w:pgSz w:w="11910" w:h="15880"/>
          <w:pgMar w:header="670" w:footer="0" w:top="22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180" w:lineRule="exact"/>
        <w:ind w:left="276"/>
        <w:jc w:val="both"/>
      </w:pP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last</w:t>
      </w:r>
      <w:r>
        <w:rPr>
          <w:spacing w:val="16"/>
          <w:w w:val="105"/>
        </w:rPr>
        <w:t> </w:t>
      </w:r>
      <w:r>
        <w:rPr>
          <w:w w:val="105"/>
        </w:rPr>
        <w:t>being</w:t>
      </w:r>
      <w:r>
        <w:rPr>
          <w:spacing w:val="15"/>
          <w:w w:val="105"/>
        </w:rPr>
        <w:t> </w:t>
      </w:r>
      <w:r>
        <w:rPr>
          <w:w w:val="105"/>
        </w:rPr>
        <w:t>numerically</w:t>
      </w:r>
      <w:r>
        <w:rPr>
          <w:spacing w:val="17"/>
          <w:w w:val="105"/>
        </w:rPr>
        <w:t> </w:t>
      </w:r>
      <w:r>
        <w:rPr>
          <w:w w:val="105"/>
        </w:rPr>
        <w:t>stable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symmetric.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Jeffrey</w:t>
      </w:r>
    </w:p>
    <w:p>
      <w:pPr>
        <w:pStyle w:val="BodyText"/>
        <w:spacing w:line="254" w:lineRule="auto" w:before="13"/>
        <w:ind w:left="276" w:right="38"/>
        <w:jc w:val="both"/>
      </w:pPr>
      <w:r>
        <w:rPr>
          <w:w w:val="105"/>
        </w:rPr>
        <w:t>Divergence is an information-theoretic</w:t>
      </w:r>
      <w:r>
        <w:rPr>
          <w:w w:val="105"/>
        </w:rPr>
        <w:t> measure derived </w:t>
      </w:r>
      <w:r>
        <w:rPr>
          <w:w w:val="105"/>
        </w:rPr>
        <w:t>from Shannon’s</w:t>
      </w:r>
      <w:r>
        <w:rPr>
          <w:w w:val="105"/>
        </w:rPr>
        <w:t> entropy</w:t>
      </w:r>
      <w:r>
        <w:rPr>
          <w:w w:val="105"/>
        </w:rPr>
        <w:t> theory</w:t>
      </w:r>
      <w:r>
        <w:rPr>
          <w:w w:val="105"/>
        </w:rPr>
        <w:t> that</w:t>
      </w:r>
      <w:r>
        <w:rPr>
          <w:w w:val="105"/>
        </w:rPr>
        <w:t> treats</w:t>
      </w:r>
      <w:r>
        <w:rPr>
          <w:w w:val="105"/>
        </w:rPr>
        <w:t> objects</w:t>
      </w:r>
      <w:r>
        <w:rPr>
          <w:w w:val="105"/>
        </w:rPr>
        <w:t> as</w:t>
      </w:r>
      <w:r>
        <w:rPr>
          <w:w w:val="105"/>
        </w:rPr>
        <w:t> probabilistic distributions.</w:t>
      </w:r>
      <w:r>
        <w:rPr>
          <w:w w:val="105"/>
        </w:rPr>
        <w:t> Thus,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applicable</w:t>
      </w:r>
      <w:r>
        <w:rPr>
          <w:w w:val="105"/>
        </w:rPr>
        <w:t> to</w:t>
      </w:r>
      <w:r>
        <w:rPr>
          <w:w w:val="105"/>
        </w:rPr>
        <w:t> features</w:t>
      </w:r>
      <w:r>
        <w:rPr>
          <w:w w:val="105"/>
        </w:rPr>
        <w:t> with</w:t>
      </w:r>
      <w:r>
        <w:rPr>
          <w:spacing w:val="40"/>
          <w:w w:val="105"/>
        </w:rPr>
        <w:t> </w:t>
      </w:r>
      <w:r>
        <w:rPr>
          <w:w w:val="105"/>
        </w:rPr>
        <w:t>negative values.</w:t>
      </w:r>
    </w:p>
    <w:p>
      <w:pPr>
        <w:pStyle w:val="BodyText"/>
        <w:spacing w:line="168" w:lineRule="auto" w:before="65"/>
        <w:ind w:left="276" w:right="38" w:firstLine="240"/>
        <w:jc w:val="both"/>
      </w:pPr>
      <w:r>
        <w:rPr>
          <w:w w:val="105"/>
        </w:rPr>
        <w:t>Given</w:t>
      </w:r>
      <w:r>
        <w:rPr>
          <w:w w:val="105"/>
        </w:rPr>
        <w:t> two</w:t>
      </w:r>
      <w:r>
        <w:rPr>
          <w:w w:val="105"/>
        </w:rPr>
        <w:t> objects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rFonts w:ascii="BM DoHyeon" w:hAnsi="BM DoHyeon"/>
          <w:w w:val="105"/>
        </w:rPr>
        <w:t>;</w:t>
      </w:r>
      <w:r>
        <w:rPr>
          <w:rFonts w:ascii="BM DoHyeon" w:hAnsi="BM DoHyeon"/>
          <w:spacing w:val="-16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ffi</w:t>
      </w:r>
      <w:r>
        <w:rPr>
          <w:i/>
          <w:w w:val="105"/>
          <w:vertAlign w:val="superscript"/>
        </w:rPr>
        <w:t>N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w w:val="105"/>
          <w:vertAlign w:val="baseline"/>
        </w:rPr>
        <w:t> Jeffrey</w:t>
      </w:r>
      <w:r>
        <w:rPr>
          <w:w w:val="105"/>
          <w:vertAlign w:val="baseline"/>
        </w:rPr>
        <w:t> Divergence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is defined as</w:t>
      </w:r>
    </w:p>
    <w:p>
      <w:pPr>
        <w:pStyle w:val="BodyText"/>
        <w:spacing w:line="206" w:lineRule="exact" w:before="13"/>
        <w:ind w:left="277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55"/>
          <w:w w:val="105"/>
        </w:rPr>
        <w:t> 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r</w:t>
      </w:r>
      <w:r>
        <w:rPr>
          <w:i/>
          <w:spacing w:val="56"/>
          <w:w w:val="105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55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55"/>
          <w:w w:val="105"/>
          <w:vertAlign w:val="baseline"/>
        </w:rPr>
        <w:t>  </w:t>
      </w:r>
      <w:r>
        <w:rPr>
          <w:w w:val="105"/>
          <w:vertAlign w:val="baseline"/>
        </w:rPr>
        <w:t>covariance</w:t>
      </w:r>
      <w:r>
        <w:rPr>
          <w:spacing w:val="56"/>
          <w:w w:val="105"/>
          <w:vertAlign w:val="baseline"/>
        </w:rPr>
        <w:t>  </w:t>
      </w:r>
      <w:r>
        <w:rPr>
          <w:w w:val="105"/>
          <w:vertAlign w:val="baseline"/>
        </w:rPr>
        <w:t>descriptor</w:t>
      </w:r>
      <w:r>
        <w:rPr>
          <w:spacing w:val="55"/>
          <w:w w:val="105"/>
          <w:vertAlign w:val="baseline"/>
        </w:rPr>
        <w:t>  </w:t>
      </w:r>
      <w:r>
        <w:rPr>
          <w:w w:val="105"/>
          <w:vertAlign w:val="baseline"/>
        </w:rPr>
        <w:t>(see</w:t>
      </w:r>
      <w:r>
        <w:rPr>
          <w:spacing w:val="55"/>
          <w:w w:val="105"/>
          <w:vertAlign w:val="baseline"/>
        </w:rPr>
        <w:t>  </w:t>
      </w:r>
      <w:hyperlink w:history="true" w:anchor="_bookmark19">
        <w:r>
          <w:rPr>
            <w:color w:val="007FAD"/>
            <w:spacing w:val="-2"/>
            <w:w w:val="105"/>
            <w:vertAlign w:val="baseline"/>
          </w:rPr>
          <w:t>[15]</w:t>
        </w:r>
      </w:hyperlink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line="172" w:lineRule="auto" w:before="38"/>
        <w:ind w:left="276" w:right="105"/>
        <w:jc w:val="both"/>
      </w:pPr>
      <w:r>
        <w:rPr>
          <w:i/>
          <w:w w:val="105"/>
        </w:rPr>
        <w:t>i</w:t>
      </w:r>
      <w:r>
        <w:rPr>
          <w:i/>
          <w:spacing w:val="-1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[1,</w:t>
      </w:r>
      <w:r>
        <w:rPr>
          <w:spacing w:val="-11"/>
          <w:w w:val="105"/>
        </w:rPr>
        <w:t> </w:t>
      </w:r>
      <w:r>
        <w:rPr>
          <w:rFonts w:ascii="IPAPGothic" w:hAnsi="IPAPGothic"/>
          <w:spacing w:val="14"/>
          <w:w w:val="105"/>
        </w:rPr>
        <w:t>..</w:t>
      </w:r>
      <w:r>
        <w:rPr>
          <w:rFonts w:ascii="IPAPGothic" w:hAnsi="IPAPGothic"/>
          <w:spacing w:val="-13"/>
          <w:w w:val="105"/>
        </w:rPr>
        <w:t> </w:t>
      </w:r>
      <w:r>
        <w:rPr>
          <w:rFonts w:ascii="IPAPGothic" w:hAnsi="IPAPGothic"/>
          <w:w w:val="105"/>
        </w:rPr>
        <w:t>.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6],</w:t>
      </w:r>
      <w:r>
        <w:rPr>
          <w:spacing w:val="-12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region,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k</w:t>
      </w:r>
      <w:r>
        <w:rPr>
          <w:i/>
          <w:w w:val="105"/>
          <w:vertAlign w:val="subscript"/>
        </w:rPr>
        <w:t>P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—</w:t>
      </w:r>
      <w:r>
        <w:rPr>
          <w:w w:val="105"/>
          <w:vertAlign w:val="subscript"/>
        </w:rPr>
        <w:t>1</w:t>
      </w:r>
      <w:r>
        <w:rPr>
          <w:rFonts w:ascii="BM DoHyeon" w:hAnsi="BM DoHyeon"/>
          <w:w w:val="105"/>
          <w:vertAlign w:val="subscript"/>
        </w:rPr>
        <w:t>;</w:t>
      </w:r>
      <w:r>
        <w:rPr>
          <w:i/>
          <w:w w:val="105"/>
          <w:vertAlign w:val="subscript"/>
        </w:rPr>
        <w:t>r</w:t>
      </w:r>
      <w:r>
        <w:rPr>
          <w:rFonts w:ascii="BM DoHyeon" w:hAnsi="BM DoHyeon"/>
          <w:w w:val="105"/>
          <w:vertAlign w:val="baseline"/>
        </w:rPr>
        <w:t>;</w:t>
      </w:r>
      <w:r>
        <w:rPr>
          <w:rFonts w:ascii="BM DoHyeon" w:hAnsi="BM DoHyeon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vertAlign w:val="subscript"/>
        </w:rPr>
        <w:t>i</w:t>
      </w:r>
      <w:r>
        <w:rPr>
          <w:rFonts w:ascii="BM DoHyeon" w:hAnsi="BM DoHyeon"/>
          <w:w w:val="105"/>
          <w:vertAlign w:val="subscript"/>
        </w:rPr>
        <w:t>;</w:t>
      </w:r>
      <w:r>
        <w:rPr>
          <w:i/>
          <w:w w:val="105"/>
          <w:vertAlign w:val="subscript"/>
        </w:rPr>
        <w:t>r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-th generalized eigenvalues of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—</w:t>
      </w:r>
      <w:r>
        <w:rPr>
          <w:w w:val="105"/>
          <w:vertAlign w:val="subscript"/>
        </w:rPr>
        <w:t>1,</w:t>
      </w:r>
      <w:r>
        <w:rPr>
          <w:i/>
          <w:w w:val="105"/>
          <w:vertAlign w:val="subscript"/>
        </w:rPr>
        <w:t>r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vertAlign w:val="subscript"/>
        </w:rPr>
        <w:t>i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105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3574810</wp:posOffset>
                </wp:positionH>
                <wp:positionV relativeFrom="paragraph">
                  <wp:posOffset>792593</wp:posOffset>
                </wp:positionV>
                <wp:extent cx="144780" cy="1181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81171pt;margin-top:62.408943pt;width:11.4pt;height:9.3pt;mso-position-horizontal-relative:page;mso-position-vertical-relative:paragraph;z-index:15738368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</w:rPr>
                        <w:t>1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step 3 the BIF and covariance descriptors are </w:t>
      </w:r>
      <w:r>
        <w:rPr>
          <w:w w:val="105"/>
        </w:rPr>
        <w:t>combined into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representation.</w:t>
      </w:r>
      <w:r>
        <w:rPr>
          <w:w w:val="105"/>
        </w:rPr>
        <w:t> Although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w w:val="105"/>
          <w:vertAlign w:val="subscript"/>
        </w:rPr>
        <w:t>,</w:t>
      </w:r>
      <w:r>
        <w:rPr>
          <w:i/>
          <w:w w:val="105"/>
          <w:vertAlign w:val="subscript"/>
        </w:rPr>
        <w:t>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taken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 direct gBiCov descriptor, they are nonetheless combined with the BIF magnitude features. The BIF and covariance descrip- tors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entire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representation: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BIF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220" w:bottom="280" w:left="800" w:right="800"/>
          <w:cols w:num="2" w:equalWidth="0">
            <w:col w:w="5098" w:space="43"/>
            <w:col w:w="5169"/>
          </w:cols>
        </w:sectPr>
      </w:pPr>
    </w:p>
    <w:p>
      <w:pPr>
        <w:tabs>
          <w:tab w:pos="1992" w:val="left" w:leader="none"/>
          <w:tab w:pos="3218" w:val="left" w:leader="none"/>
        </w:tabs>
        <w:spacing w:line="209" w:lineRule="exact" w:before="0"/>
        <w:ind w:left="120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683280</wp:posOffset>
                </wp:positionH>
                <wp:positionV relativeFrom="paragraph">
                  <wp:posOffset>95909</wp:posOffset>
                </wp:positionV>
                <wp:extent cx="559435" cy="1181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5943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JD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BM DoHyeon"/>
                                <w:w w:val="105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BM DoHyeon"/>
                                <w:spacing w:val="-2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601pt;margin-top:7.55193pt;width:44.05pt;height:9.3pt;mso-position-horizontal-relative:page;mso-position-vertical-relative:paragraph;z-index:15737344" type="#_x0000_t202" id="docshape6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JD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rFonts w:ascii="BM DoHyeon"/>
                          <w:w w:val="105"/>
                          <w:sz w:val="18"/>
                        </w:rPr>
                        <w:t>;</w:t>
                      </w:r>
                      <w:r>
                        <w:rPr>
                          <w:rFonts w:ascii="BM DoHyeon"/>
                          <w:spacing w:val="-2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B</w:t>
                      </w:r>
                      <w:r>
                        <w:rPr>
                          <w:rFonts w:ascii="DejaVu Sans Condensed"/>
                          <w:w w:val="105"/>
                          <w:sz w:val="18"/>
                        </w:rPr>
                        <w:t>)</w:t>
                      </w:r>
                      <w:r>
                        <w:rPr>
                          <w:rFonts w:ascii="DejaVu Sans Condensed"/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65472">
                <wp:simplePos x="0" y="0"/>
                <wp:positionH relativeFrom="page">
                  <wp:posOffset>1520634</wp:posOffset>
                </wp:positionH>
                <wp:positionV relativeFrom="paragraph">
                  <wp:posOffset>95909</wp:posOffset>
                </wp:positionV>
                <wp:extent cx="1228090" cy="1962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2809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1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2"/>
                                <w:position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position w:val="-11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position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1"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2"/>
                                <w:position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spacing w:val="-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1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2"/>
                                <w:position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position w:val="-11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position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-11"/>
                                <w:sz w:val="18"/>
                                <w:vertAlign w:val="baselin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35001pt;margin-top:7.55193pt;width:96.7pt;height:15.45pt;mso-position-horizontal-relative:page;mso-position-vertical-relative:paragraph;z-index:-19051008" type="#_x0000_t202" id="docshape6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a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sz w:val="18"/>
                          <w:vertAlign w:val="baseline"/>
                        </w:rPr>
                        <w:t>log</w:t>
                      </w:r>
                      <w:r>
                        <w:rPr>
                          <w:spacing w:val="-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position w:val="-11"/>
                          <w:sz w:val="18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42"/>
                          <w:position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position w:val="-11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9"/>
                          <w:position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position w:val="-11"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42"/>
                          <w:position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sz w:val="18"/>
                          <w:vertAlign w:val="baseline"/>
                        </w:rPr>
                        <w:t>log</w:t>
                      </w:r>
                      <w:r>
                        <w:rPr>
                          <w:spacing w:val="-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position w:val="-11"/>
                          <w:sz w:val="18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42"/>
                          <w:position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position w:val="-11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9"/>
                          <w:position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-11"/>
                          <w:sz w:val="18"/>
                          <w:vertAlign w:val="baselin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-165"/>
          <w:w w:val="194"/>
          <w:position w:val="5"/>
          <w:sz w:val="18"/>
        </w:rPr>
        <w:t>X</w:t>
      </w:r>
      <w:r>
        <w:rPr>
          <w:i/>
          <w:spacing w:val="-5"/>
          <w:w w:val="85"/>
          <w:position w:val="8"/>
          <w:sz w:val="11"/>
        </w:rPr>
        <w:t>n</w:t>
      </w:r>
      <w:r>
        <w:rPr>
          <w:i/>
          <w:position w:val="8"/>
          <w:sz w:val="11"/>
        </w:rPr>
        <w:tab/>
      </w:r>
      <w:r>
        <w:rPr>
          <w:spacing w:val="40"/>
          <w:w w:val="110"/>
          <w:sz w:val="18"/>
          <w:u w:val="single"/>
        </w:rPr>
        <w:t> </w:t>
      </w:r>
      <w:r>
        <w:rPr>
          <w:w w:val="110"/>
          <w:sz w:val="18"/>
          <w:u w:val="single"/>
        </w:rPr>
        <w:t>2</w:t>
      </w:r>
      <w:r>
        <w:rPr>
          <w:i/>
          <w:w w:val="110"/>
          <w:sz w:val="18"/>
          <w:u w:val="single"/>
        </w:rPr>
        <w:t>a</w:t>
      </w:r>
      <w:r>
        <w:rPr>
          <w:i/>
          <w:w w:val="110"/>
          <w:sz w:val="18"/>
          <w:u w:val="single"/>
          <w:vertAlign w:val="subscript"/>
        </w:rPr>
        <w:t>i</w:t>
      </w:r>
      <w:r>
        <w:rPr>
          <w:i/>
          <w:spacing w:val="80"/>
          <w:w w:val="110"/>
          <w:sz w:val="18"/>
          <w:u w:val="single"/>
          <w:vertAlign w:val="baseline"/>
        </w:rPr>
        <w:t> </w:t>
      </w:r>
      <w:r>
        <w:rPr>
          <w:i/>
          <w:sz w:val="18"/>
          <w:u w:val="none"/>
          <w:vertAlign w:val="baseline"/>
        </w:rPr>
        <w:tab/>
      </w:r>
      <w:r>
        <w:rPr>
          <w:spacing w:val="-5"/>
          <w:w w:val="110"/>
          <w:sz w:val="18"/>
          <w:u w:val="none"/>
          <w:vertAlign w:val="baseline"/>
        </w:rPr>
        <w:t>2</w:t>
      </w:r>
      <w:r>
        <w:rPr>
          <w:i/>
          <w:spacing w:val="-5"/>
          <w:w w:val="110"/>
          <w:sz w:val="18"/>
          <w:u w:val="none"/>
          <w:vertAlign w:val="baseline"/>
        </w:rPr>
        <w:t>b</w:t>
      </w:r>
      <w:r>
        <w:rPr>
          <w:i/>
          <w:spacing w:val="-5"/>
          <w:w w:val="110"/>
          <w:sz w:val="18"/>
          <w:u w:val="none"/>
          <w:vertAlign w:val="subscript"/>
        </w:rPr>
        <w:t>i</w:t>
      </w:r>
    </w:p>
    <w:p>
      <w:pPr>
        <w:pStyle w:val="BodyText"/>
        <w:spacing w:before="10"/>
        <w:rPr>
          <w:i/>
          <w:sz w:val="2"/>
        </w:rPr>
      </w:pPr>
    </w:p>
    <w:p>
      <w:pPr>
        <w:pStyle w:val="BodyText"/>
        <w:spacing w:line="20" w:lineRule="exact"/>
        <w:ind w:left="3089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5435" cy="5080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05435" cy="5080"/>
                          <a:chExt cx="305435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054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5080">
                                <a:moveTo>
                                  <a:pt x="3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305282" y="5039"/>
                                </a:lnTo>
                                <a:lnTo>
                                  <a:pt x="3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05pt;height:.4pt;mso-position-horizontal-relative:char;mso-position-vertical-relative:line" id="docshapegroup69" coordorigin="0,0" coordsize="481,8">
                <v:rect style="position:absolute;left:0;top:0;width:481;height:8" id="docshape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i/>
          <w:sz w:val="7"/>
        </w:rPr>
      </w:pPr>
    </w:p>
    <w:p>
      <w:pPr>
        <w:pStyle w:val="BodyText"/>
        <w:spacing w:before="18"/>
        <w:ind w:left="1206"/>
      </w:pPr>
      <w:r>
        <w:rPr/>
        <w:br w:type="column"/>
      </w:r>
      <w:r>
        <w:rPr>
          <w:w w:val="105"/>
        </w:rPr>
        <w:t>includes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appearance-based</w:t>
      </w:r>
      <w:r>
        <w:rPr>
          <w:spacing w:val="34"/>
          <w:w w:val="105"/>
        </w:rPr>
        <w:t> </w:t>
      </w:r>
      <w:r>
        <w:rPr>
          <w:w w:val="105"/>
        </w:rPr>
        <w:t>features</w:t>
      </w:r>
      <w:r>
        <w:rPr>
          <w:spacing w:val="34"/>
          <w:w w:val="105"/>
        </w:rPr>
        <w:t> </w:t>
      </w:r>
      <w:r>
        <w:rPr>
          <w:w w:val="105"/>
        </w:rPr>
        <w:t>while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covariance</w:t>
      </w:r>
    </w:p>
    <w:p>
      <w:pPr>
        <w:spacing w:after="0"/>
        <w:sectPr>
          <w:type w:val="continuous"/>
          <w:pgSz w:w="11910" w:h="15880"/>
          <w:pgMar w:header="670" w:footer="0" w:top="220" w:bottom="280" w:left="800" w:right="800"/>
          <w:cols w:num="2" w:equalWidth="0">
            <w:col w:w="3471" w:space="739"/>
            <w:col w:w="6100"/>
          </w:cols>
        </w:sectPr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3947754</wp:posOffset>
                </wp:positionH>
                <wp:positionV relativeFrom="paragraph">
                  <wp:posOffset>-365213</wp:posOffset>
                </wp:positionV>
                <wp:extent cx="3036570" cy="1143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matrices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 description of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properties. Since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color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832pt;margin-top:-28.757006pt;width:239.1pt;height:9pt;mso-position-horizontal-relative:page;mso-position-vertical-relative:paragraph;z-index:15738880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matrices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 description of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feature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properties. Since </w:t>
                      </w:r>
                      <w:r>
                        <w:rPr>
                          <w:spacing w:val="-2"/>
                          <w:w w:val="105"/>
                        </w:rPr>
                        <w:t>color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8"/>
        </w:rPr>
        <w:t>gBiCov</w:t>
      </w:r>
    </w:p>
    <w:p>
      <w:pPr>
        <w:tabs>
          <w:tab w:pos="873" w:val="left" w:leader="none"/>
          <w:tab w:pos="1223" w:val="left" w:leader="none"/>
          <w:tab w:pos="1970" w:val="left" w:leader="none"/>
          <w:tab w:pos="2319" w:val="left" w:leader="none"/>
        </w:tabs>
        <w:spacing w:line="213" w:lineRule="auto" w:before="0"/>
        <w:ind w:left="3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05"/>
          <w:position w:val="-3"/>
          <w:sz w:val="11"/>
        </w:rPr>
        <w:t>i</w:t>
      </w:r>
      <w:r>
        <w:rPr>
          <w:rFonts w:ascii="DejaVu Sans Condensed"/>
          <w:spacing w:val="-5"/>
          <w:w w:val="105"/>
          <w:position w:val="-3"/>
          <w:sz w:val="11"/>
        </w:rPr>
        <w:t>=</w:t>
      </w:r>
      <w:r>
        <w:rPr>
          <w:spacing w:val="-5"/>
          <w:w w:val="105"/>
          <w:position w:val="-3"/>
          <w:sz w:val="11"/>
        </w:rPr>
        <w:t>1</w:t>
      </w:r>
      <w:r>
        <w:rPr>
          <w:position w:val="-3"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sz w:val="11"/>
        </w:rPr>
        <w:tab/>
      </w:r>
      <w:r>
        <w:rPr>
          <w:i/>
          <w:spacing w:val="-10"/>
          <w:w w:val="105"/>
          <w:sz w:val="11"/>
        </w:rPr>
        <w:t>i</w:t>
      </w:r>
    </w:p>
    <w:p>
      <w:pPr>
        <w:pStyle w:val="BodyText"/>
        <w:spacing w:line="254" w:lineRule="auto" w:before="106"/>
        <w:ind w:left="277" w:right="104"/>
        <w:jc w:val="both"/>
      </w:pPr>
      <w:r>
        <w:rPr/>
        <w:br w:type="column"/>
      </w:r>
      <w:r>
        <w:rPr>
          <w:w w:val="105"/>
        </w:rPr>
        <w:t>images</w:t>
      </w:r>
      <w:r>
        <w:rPr>
          <w:w w:val="105"/>
        </w:rPr>
        <w:t> in</w:t>
      </w:r>
      <w:r>
        <w:rPr>
          <w:w w:val="105"/>
        </w:rPr>
        <w:t> step 1</w:t>
      </w:r>
      <w:r>
        <w:rPr>
          <w:w w:val="105"/>
        </w:rPr>
        <w:t> are</w:t>
      </w:r>
      <w:r>
        <w:rPr>
          <w:w w:val="105"/>
        </w:rPr>
        <w:t> split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HSV</w:t>
      </w:r>
      <w:r>
        <w:rPr>
          <w:w w:val="105"/>
        </w:rPr>
        <w:t> color</w:t>
      </w:r>
      <w:r>
        <w:rPr>
          <w:w w:val="105"/>
        </w:rPr>
        <w:t> channels,</w:t>
      </w:r>
      <w:r>
        <w:rPr>
          <w:w w:val="105"/>
        </w:rPr>
        <w:t> </w:t>
      </w:r>
      <w:r>
        <w:rPr>
          <w:w w:val="105"/>
        </w:rPr>
        <w:t>the three</w:t>
      </w:r>
      <w:r>
        <w:rPr>
          <w:w w:val="105"/>
        </w:rPr>
        <w:t> separately</w:t>
      </w:r>
      <w:r>
        <w:rPr>
          <w:w w:val="105"/>
        </w:rPr>
        <w:t> extracted</w:t>
      </w:r>
      <w:r>
        <w:rPr>
          <w:w w:val="105"/>
        </w:rPr>
        <w:t> gBiCov</w:t>
      </w:r>
      <w:r>
        <w:rPr>
          <w:w w:val="105"/>
        </w:rPr>
        <w:t> descriptors</w:t>
      </w:r>
      <w:r>
        <w:rPr>
          <w:w w:val="105"/>
        </w:rPr>
        <w:t> are</w:t>
      </w:r>
      <w:r>
        <w:rPr>
          <w:w w:val="105"/>
        </w:rPr>
        <w:t> finally concatenated into a single signature that is then reduced using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 </w:t>
      </w:r>
      <w:r>
        <w:rPr>
          <w:w w:val="105"/>
        </w:rPr>
        <w:t>dimensionality</w:t>
      </w:r>
      <w:r>
        <w:rPr>
          <w:spacing w:val="44"/>
          <w:w w:val="105"/>
        </w:rPr>
        <w:t>  </w:t>
      </w:r>
      <w:r>
        <w:rPr>
          <w:w w:val="105"/>
        </w:rPr>
        <w:t>reduction</w:t>
      </w:r>
      <w:r>
        <w:rPr>
          <w:spacing w:val="43"/>
          <w:w w:val="105"/>
        </w:rPr>
        <w:t>  </w:t>
      </w:r>
      <w:r>
        <w:rPr>
          <w:w w:val="105"/>
        </w:rPr>
        <w:t>method</w:t>
      </w:r>
      <w:r>
        <w:rPr>
          <w:spacing w:val="44"/>
          <w:w w:val="105"/>
        </w:rPr>
        <w:t>  </w:t>
      </w:r>
      <w:r>
        <w:rPr>
          <w:w w:val="105"/>
        </w:rPr>
        <w:t>such</w:t>
      </w:r>
      <w:r>
        <w:rPr>
          <w:spacing w:val="43"/>
          <w:w w:val="105"/>
        </w:rPr>
        <w:t>  </w:t>
      </w:r>
      <w:r>
        <w:rPr>
          <w:w w:val="105"/>
        </w:rPr>
        <w:t>as</w:t>
      </w:r>
      <w:r>
        <w:rPr>
          <w:spacing w:val="43"/>
          <w:w w:val="105"/>
        </w:rPr>
        <w:t>  </w:t>
      </w:r>
      <w:r>
        <w:rPr>
          <w:spacing w:val="-2"/>
          <w:w w:val="105"/>
        </w:rPr>
        <w:t>Principal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220" w:bottom="280" w:left="800" w:right="800"/>
          <w:cols w:num="3" w:equalWidth="0">
            <w:col w:w="1169" w:space="40"/>
            <w:col w:w="2392" w:space="1539"/>
            <w:col w:w="5170"/>
          </w:cols>
        </w:sectPr>
      </w:pPr>
    </w:p>
    <w:p>
      <w:pPr>
        <w:pStyle w:val="BodyText"/>
        <w:spacing w:line="254" w:lineRule="auto"/>
        <w:ind w:left="276" w:right="38" w:firstLine="1"/>
      </w:pPr>
      <w:r>
        <w:rPr>
          <w:w w:val="105"/>
        </w:rPr>
        <w:t>Proposed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gBiCov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state-of-the-art</w:t>
      </w:r>
      <w:r>
        <w:rPr>
          <w:spacing w:val="80"/>
          <w:w w:val="105"/>
        </w:rPr>
        <w:t> </w:t>
      </w:r>
      <w:r>
        <w:rPr>
          <w:w w:val="105"/>
        </w:rPr>
        <w:t>person</w:t>
      </w:r>
      <w:r>
        <w:rPr>
          <w:spacing w:val="40"/>
          <w:w w:val="105"/>
        </w:rPr>
        <w:t> </w:t>
      </w:r>
      <w:r>
        <w:rPr>
          <w:w w:val="105"/>
        </w:rPr>
        <w:t>re-identification</w:t>
      </w:r>
      <w:r>
        <w:rPr>
          <w:spacing w:val="45"/>
          <w:w w:val="105"/>
        </w:rPr>
        <w:t> </w:t>
      </w:r>
      <w:r>
        <w:rPr>
          <w:w w:val="105"/>
        </w:rPr>
        <w:t>method</w:t>
      </w:r>
      <w:r>
        <w:rPr>
          <w:spacing w:val="45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combines</w:t>
      </w:r>
      <w:r>
        <w:rPr>
          <w:spacing w:val="45"/>
          <w:w w:val="105"/>
        </w:rPr>
        <w:t> </w:t>
      </w:r>
      <w:r>
        <w:rPr>
          <w:w w:val="105"/>
        </w:rPr>
        <w:t>biologically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inspired</w:t>
      </w:r>
    </w:p>
    <w:p>
      <w:pPr>
        <w:pStyle w:val="BodyText"/>
        <w:spacing w:line="254" w:lineRule="auto"/>
        <w:ind w:left="276"/>
      </w:pPr>
      <w:r>
        <w:rPr/>
        <w:br w:type="column"/>
      </w:r>
      <w:r>
        <w:rPr>
          <w:w w:val="105"/>
        </w:rPr>
        <w:t>Component</w:t>
      </w:r>
      <w:r>
        <w:rPr>
          <w:spacing w:val="33"/>
          <w:w w:val="105"/>
        </w:rPr>
        <w:t> </w:t>
      </w:r>
      <w:r>
        <w:rPr>
          <w:w w:val="105"/>
        </w:rPr>
        <w:t>Analysis</w:t>
      </w:r>
      <w:r>
        <w:rPr>
          <w:spacing w:val="34"/>
          <w:w w:val="105"/>
        </w:rPr>
        <w:t> </w:t>
      </w:r>
      <w:r>
        <w:rPr>
          <w:w w:val="105"/>
        </w:rPr>
        <w:t>(PCA).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paper</w:t>
      </w:r>
      <w:r>
        <w:rPr>
          <w:spacing w:val="34"/>
          <w:w w:val="105"/>
        </w:rPr>
        <w:t> </w:t>
      </w:r>
      <w:r>
        <w:rPr>
          <w:w w:val="105"/>
        </w:rPr>
        <w:t>PCA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used since it needs a training set.</w:t>
      </w:r>
    </w:p>
    <w:p>
      <w:pPr>
        <w:spacing w:after="0" w:line="254" w:lineRule="auto"/>
        <w:sectPr>
          <w:type w:val="continuous"/>
          <w:pgSz w:w="11910" w:h="15880"/>
          <w:pgMar w:header="670" w:footer="0" w:top="22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90" w:after="0"/>
        <w:ind w:left="444" w:right="0" w:hanging="335"/>
        <w:jc w:val="left"/>
        <w:rPr>
          <w:i/>
          <w:sz w:val="18"/>
        </w:rPr>
      </w:pPr>
      <w:bookmarkStart w:name="2.4 SDALF" w:id="15"/>
      <w:bookmarkEnd w:id="15"/>
      <w:r>
        <w:rPr/>
      </w:r>
      <w:bookmarkStart w:name="2.5 CPS" w:id="16"/>
      <w:bookmarkEnd w:id="16"/>
      <w:r>
        <w:rPr/>
      </w:r>
      <w:bookmarkStart w:name="_bookmark5" w:id="17"/>
      <w:bookmarkEnd w:id="17"/>
      <w:r>
        <w:rPr/>
      </w:r>
      <w:bookmarkStart w:name="_bookmark6" w:id="18"/>
      <w:bookmarkEnd w:id="18"/>
      <w:r>
        <w:rPr/>
      </w:r>
      <w:r>
        <w:rPr>
          <w:i/>
          <w:spacing w:val="-4"/>
          <w:w w:val="110"/>
          <w:sz w:val="18"/>
        </w:rPr>
        <w:t>SDALF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Proposed in </w:t>
      </w:r>
      <w:hyperlink w:history="true" w:anchor="_bookmark25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SDALF is a method that models three </w:t>
      </w:r>
      <w:r>
        <w:rPr>
          <w:w w:val="105"/>
        </w:rPr>
        <w:t>aspects of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appearance:</w:t>
      </w:r>
      <w:r>
        <w:rPr>
          <w:spacing w:val="-2"/>
          <w:w w:val="105"/>
        </w:rPr>
        <w:t> </w:t>
      </w:r>
      <w:r>
        <w:rPr>
          <w:w w:val="105"/>
        </w:rPr>
        <w:t>(i)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chromatic</w:t>
      </w:r>
      <w:r>
        <w:rPr>
          <w:spacing w:val="-1"/>
          <w:w w:val="105"/>
        </w:rPr>
        <w:t> </w:t>
      </w:r>
      <w:r>
        <w:rPr>
          <w:w w:val="105"/>
        </w:rPr>
        <w:t>content,</w:t>
      </w:r>
      <w:r>
        <w:rPr>
          <w:spacing w:val="-2"/>
          <w:w w:val="105"/>
        </w:rPr>
        <w:t> </w:t>
      </w:r>
      <w:r>
        <w:rPr>
          <w:w w:val="105"/>
        </w:rPr>
        <w:t>(ii)</w:t>
      </w:r>
      <w:r>
        <w:rPr>
          <w:spacing w:val="-2"/>
          <w:w w:val="105"/>
        </w:rPr>
        <w:t> </w:t>
      </w:r>
      <w:r>
        <w:rPr>
          <w:w w:val="105"/>
        </w:rPr>
        <w:t>the spatial arrangement of colors in specific regions, and (iii) the presence</w:t>
      </w:r>
      <w:r>
        <w:rPr>
          <w:w w:val="105"/>
        </w:rPr>
        <w:t> of</w:t>
      </w:r>
      <w:r>
        <w:rPr>
          <w:w w:val="105"/>
        </w:rPr>
        <w:t> recurrent</w:t>
      </w:r>
      <w:r>
        <w:rPr>
          <w:w w:val="105"/>
        </w:rPr>
        <w:t> local</w:t>
      </w:r>
      <w:r>
        <w:rPr>
          <w:w w:val="105"/>
        </w:rPr>
        <w:t> motifs</w:t>
      </w:r>
      <w:r>
        <w:rPr>
          <w:w w:val="105"/>
        </w:rPr>
        <w:t> with</w:t>
      </w:r>
      <w:r>
        <w:rPr>
          <w:w w:val="105"/>
        </w:rPr>
        <w:t> high</w:t>
      </w:r>
      <w:r>
        <w:rPr>
          <w:w w:val="105"/>
        </w:rPr>
        <w:t> entropy.</w:t>
      </w:r>
      <w:r>
        <w:rPr>
          <w:w w:val="105"/>
        </w:rPr>
        <w:t> This information is derived from different body parts and weighted by exploiting symmetry and asymmetry perceptual principles. This combination makes SDALF robust against very low res- olution,</w:t>
      </w:r>
      <w:r>
        <w:rPr>
          <w:spacing w:val="-1"/>
          <w:w w:val="105"/>
        </w:rPr>
        <w:t> </w:t>
      </w:r>
      <w:r>
        <w:rPr>
          <w:w w:val="105"/>
        </w:rPr>
        <w:t>occlusions,</w:t>
      </w:r>
      <w:r>
        <w:rPr>
          <w:spacing w:val="-2"/>
          <w:w w:val="105"/>
        </w:rPr>
        <w:t> </w:t>
      </w:r>
      <w:r>
        <w:rPr>
          <w:w w:val="105"/>
        </w:rPr>
        <w:t>pose,</w:t>
      </w:r>
      <w:r>
        <w:rPr>
          <w:spacing w:val="-2"/>
          <w:w w:val="105"/>
        </w:rPr>
        <w:t> </w:t>
      </w:r>
      <w:r>
        <w:rPr>
          <w:w w:val="105"/>
        </w:rPr>
        <w:t>viewpoint,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illumination.</w:t>
      </w:r>
      <w:r>
        <w:rPr>
          <w:spacing w:val="-2"/>
          <w:w w:val="105"/>
        </w:rPr>
        <w:t> </w:t>
      </w:r>
      <w:r>
        <w:rPr>
          <w:w w:val="105"/>
        </w:rPr>
        <w:t>SDALF exploits</w:t>
      </w:r>
      <w:r>
        <w:rPr>
          <w:w w:val="105"/>
        </w:rPr>
        <w:t> both</w:t>
      </w:r>
      <w:r>
        <w:rPr>
          <w:w w:val="105"/>
        </w:rPr>
        <w:t> single-shot</w:t>
      </w:r>
      <w:r>
        <w:rPr>
          <w:w w:val="105"/>
        </w:rPr>
        <w:t> and</w:t>
      </w:r>
      <w:r>
        <w:rPr>
          <w:w w:val="105"/>
        </w:rPr>
        <w:t> multiple-shot</w:t>
      </w:r>
      <w:r>
        <w:rPr>
          <w:w w:val="105"/>
        </w:rPr>
        <w:t> approaches;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words,</w:t>
      </w:r>
      <w:r>
        <w:rPr>
          <w:w w:val="105"/>
        </w:rPr>
        <w:t> the</w:t>
      </w:r>
      <w:r>
        <w:rPr>
          <w:w w:val="105"/>
        </w:rPr>
        <w:t> larger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images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spacing w:val="40"/>
          <w:w w:val="105"/>
        </w:rPr>
        <w:t> </w:t>
      </w:r>
      <w:r>
        <w:rPr>
          <w:w w:val="105"/>
        </w:rPr>
        <w:t>person, the greater the expressivity of SDALF. In the descrip- tion of SDALF that follows, the harder case of a single-shot approach will be described.</w:t>
      </w:r>
    </w:p>
    <w:p>
      <w:pPr>
        <w:pStyle w:val="BodyText"/>
        <w:spacing w:line="249" w:lineRule="auto"/>
        <w:ind w:left="107" w:right="38" w:firstLine="241"/>
        <w:jc w:val="both"/>
      </w:pPr>
      <w:r>
        <w:rPr>
          <w:w w:val="105"/>
        </w:rPr>
        <w:t>SDALF is a three-phase</w:t>
      </w:r>
      <w:r>
        <w:rPr>
          <w:w w:val="105"/>
        </w:rPr>
        <w:t> process. In phase</w:t>
      </w:r>
      <w:r>
        <w:rPr>
          <w:w w:val="105"/>
        </w:rPr>
        <w:t> 1, the </w:t>
      </w:r>
      <w:r>
        <w:rPr>
          <w:w w:val="105"/>
        </w:rPr>
        <w:t>back- ground</w:t>
      </w:r>
      <w:r>
        <w:rPr>
          <w:spacing w:val="30"/>
          <w:w w:val="105"/>
        </w:rPr>
        <w:t> </w:t>
      </w:r>
      <w:r>
        <w:rPr>
          <w:w w:val="105"/>
        </w:rPr>
        <w:t>(BG)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extracted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silhouette</w:t>
      </w:r>
      <w:r>
        <w:rPr>
          <w:spacing w:val="30"/>
          <w:w w:val="105"/>
        </w:rPr>
        <w:t> </w:t>
      </w:r>
      <w:r>
        <w:rPr>
          <w:w w:val="105"/>
        </w:rPr>
        <w:t>mask</w:t>
      </w:r>
      <w:r>
        <w:rPr>
          <w:spacing w:val="30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29"/>
          <w:w w:val="105"/>
        </w:rPr>
        <w:t> </w:t>
      </w:r>
      <w:r>
        <w:rPr>
          <w:w w:val="105"/>
        </w:rPr>
        <w:t>(bounded by</w:t>
      </w:r>
      <w:r>
        <w:rPr>
          <w:w w:val="105"/>
        </w:rPr>
        <w:t> a</w:t>
      </w:r>
      <w:r>
        <w:rPr>
          <w:w w:val="105"/>
        </w:rPr>
        <w:t> box</w:t>
      </w:r>
      <w:r>
        <w:rPr>
          <w:w w:val="105"/>
        </w:rPr>
        <w:t> of</w:t>
      </w:r>
      <w:r>
        <w:rPr>
          <w:w w:val="105"/>
        </w:rPr>
        <w:t> size</w:t>
      </w:r>
      <w:r>
        <w:rPr>
          <w:w w:val="105"/>
        </w:rPr>
        <w:t> (</w:t>
      </w:r>
      <w:r>
        <w:rPr>
          <w:i/>
          <w:w w:val="105"/>
        </w:rPr>
        <w:t>I</w:t>
      </w:r>
      <w:r>
        <w:rPr>
          <w:i/>
          <w:spacing w:val="-6"/>
          <w:w w:val="105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6"/>
        </w:rPr>
        <w:t> </w:t>
      </w:r>
      <w:r>
        <w:rPr>
          <w:i/>
          <w:w w:val="105"/>
        </w:rPr>
        <w:t>J</w:t>
      </w:r>
      <w:r>
        <w:rPr>
          <w:w w:val="105"/>
        </w:rPr>
        <w:t>))</w:t>
      </w:r>
      <w:r>
        <w:rPr>
          <w:w w:val="105"/>
        </w:rPr>
        <w:t> containing</w:t>
      </w:r>
      <w:r>
        <w:rPr>
          <w:w w:val="105"/>
        </w:rPr>
        <w:t> only</w:t>
      </w:r>
      <w:r>
        <w:rPr>
          <w:w w:val="105"/>
        </w:rPr>
        <w:t> foreground</w:t>
      </w:r>
      <w:r>
        <w:rPr>
          <w:w w:val="105"/>
        </w:rPr>
        <w:t> pixel values</w:t>
      </w:r>
      <w:r>
        <w:rPr>
          <w:w w:val="105"/>
        </w:rPr>
        <w:t> (FG)</w:t>
      </w:r>
      <w:r>
        <w:rPr>
          <w:w w:val="105"/>
        </w:rPr>
        <w:t> is</w:t>
      </w:r>
      <w:r>
        <w:rPr>
          <w:w w:val="105"/>
        </w:rPr>
        <w:t> obtained.</w:t>
      </w:r>
      <w:r>
        <w:rPr>
          <w:w w:val="105"/>
        </w:rPr>
        <w:t> Axes</w:t>
      </w:r>
      <w:r>
        <w:rPr>
          <w:w w:val="105"/>
        </w:rPr>
        <w:t> of</w:t>
      </w:r>
      <w:r>
        <w:rPr>
          <w:w w:val="105"/>
        </w:rPr>
        <w:t> asymmetry</w:t>
      </w:r>
      <w:r>
        <w:rPr>
          <w:w w:val="105"/>
        </w:rPr>
        <w:t> and</w:t>
      </w:r>
      <w:r>
        <w:rPr>
          <w:w w:val="105"/>
        </w:rPr>
        <w:t> symmetry</w:t>
      </w:r>
      <w:r>
        <w:rPr>
          <w:spacing w:val="80"/>
          <w:w w:val="150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found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pedestrian</w:t>
      </w:r>
      <w:r>
        <w:rPr>
          <w:spacing w:val="18"/>
          <w:w w:val="105"/>
        </w:rPr>
        <w:t> </w:t>
      </w:r>
      <w:r>
        <w:rPr>
          <w:w w:val="105"/>
        </w:rPr>
        <w:t>image</w:t>
      </w:r>
      <w:r>
        <w:rPr>
          <w:spacing w:val="19"/>
          <w:w w:val="105"/>
        </w:rPr>
        <w:t> </w:t>
      </w:r>
      <w:r>
        <w:rPr>
          <w:w w:val="105"/>
        </w:rPr>
        <w:t>using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operators: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25" w:lineRule="auto" w:before="85"/>
        <w:ind w:left="107" w:right="273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70"/>
        </w:rPr>
        <w:t>l</w:t>
      </w:r>
      <w:r>
        <w:rPr>
          <w:spacing w:val="-20"/>
          <w:w w:val="170"/>
        </w:rPr>
        <w:t> </w:t>
      </w:r>
      <w:r>
        <w:rPr>
          <w:w w:val="110"/>
        </w:rPr>
        <w:t>is the </w:t>
      </w:r>
      <w:r>
        <w:rPr>
          <w:i/>
          <w:w w:val="110"/>
        </w:rPr>
        <w:t>y</w:t>
      </w:r>
      <w:r>
        <w:rPr>
          <w:w w:val="110"/>
        </w:rPr>
        <w:t>-coordinate of </w:t>
      </w:r>
      <w:r>
        <w:rPr>
          <w:i/>
          <w:w w:val="110"/>
        </w:rPr>
        <w:t>j</w:t>
      </w:r>
      <w:r>
        <w:rPr>
          <w:i/>
          <w:w w:val="110"/>
          <w:position w:val="-3"/>
          <w:sz w:val="11"/>
        </w:rPr>
        <w:t>LRk</w:t>
      </w:r>
      <w:r>
        <w:rPr>
          <w:w w:val="110"/>
        </w:rPr>
        <w:t>, and 1 is set to </w:t>
      </w:r>
      <w:r>
        <w:rPr>
          <w:i/>
          <w:w w:val="110"/>
        </w:rPr>
        <w:t>J</w:t>
      </w:r>
      <w:r>
        <w:rPr>
          <w:w w:val="110"/>
        </w:rPr>
        <w:t>/4. In this way, pixels near </w:t>
      </w:r>
      <w:r>
        <w:rPr>
          <w:i/>
          <w:w w:val="110"/>
        </w:rPr>
        <w:t>j</w:t>
      </w:r>
      <w:r>
        <w:rPr>
          <w:i/>
          <w:w w:val="110"/>
          <w:position w:val="-3"/>
          <w:sz w:val="11"/>
        </w:rPr>
        <w:t>LRk</w:t>
      </w:r>
      <w:r>
        <w:rPr>
          <w:i/>
          <w:spacing w:val="40"/>
          <w:w w:val="110"/>
          <w:position w:val="-3"/>
          <w:sz w:val="11"/>
        </w:rPr>
        <w:t> </w:t>
      </w:r>
      <w:r>
        <w:rPr>
          <w:w w:val="110"/>
        </w:rPr>
        <w:t>are given more weight.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The MSCR operator detects blobs by iteratively </w:t>
      </w:r>
      <w:r>
        <w:rPr>
          <w:w w:val="105"/>
        </w:rPr>
        <w:t>clustering neighboring</w:t>
      </w:r>
      <w:r>
        <w:rPr>
          <w:w w:val="105"/>
        </w:rPr>
        <w:t> pixels</w:t>
      </w:r>
      <w:r>
        <w:rPr>
          <w:w w:val="105"/>
        </w:rPr>
        <w:t> with</w:t>
      </w:r>
      <w:r>
        <w:rPr>
          <w:w w:val="105"/>
        </w:rPr>
        <w:t> similar</w:t>
      </w:r>
      <w:r>
        <w:rPr>
          <w:w w:val="105"/>
        </w:rPr>
        <w:t> color,</w:t>
      </w:r>
      <w:r>
        <w:rPr>
          <w:w w:val="105"/>
        </w:rPr>
        <w:t> considering</w:t>
      </w:r>
      <w:r>
        <w:rPr>
          <w:w w:val="105"/>
        </w:rPr>
        <w:t> some threshold</w:t>
      </w:r>
      <w:r>
        <w:rPr>
          <w:w w:val="105"/>
        </w:rPr>
        <w:t> of</w:t>
      </w:r>
      <w:r>
        <w:rPr>
          <w:w w:val="105"/>
        </w:rPr>
        <w:t> maximal</w:t>
      </w:r>
      <w:r>
        <w:rPr>
          <w:w w:val="105"/>
        </w:rPr>
        <w:t> chromatic</w:t>
      </w:r>
      <w:r>
        <w:rPr>
          <w:w w:val="105"/>
        </w:rPr>
        <w:t> distance</w:t>
      </w:r>
      <w:r>
        <w:rPr>
          <w:w w:val="105"/>
        </w:rPr>
        <w:t> between</w:t>
      </w:r>
      <w:r>
        <w:rPr>
          <w:w w:val="105"/>
        </w:rPr>
        <w:t> colors. MSCR</w:t>
      </w:r>
      <w:r>
        <w:rPr>
          <w:w w:val="105"/>
        </w:rPr>
        <w:t> is</w:t>
      </w:r>
      <w:r>
        <w:rPr>
          <w:w w:val="105"/>
        </w:rPr>
        <w:t> extracted</w:t>
      </w:r>
      <w:r>
        <w:rPr>
          <w:w w:val="105"/>
        </w:rPr>
        <w:t> for each</w:t>
      </w:r>
      <w:r>
        <w:rPr>
          <w:w w:val="105"/>
        </w:rPr>
        <w:t> FG</w:t>
      </w:r>
      <w:r>
        <w:rPr>
          <w:w w:val="105"/>
        </w:rPr>
        <w:t> part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within</w:t>
      </w:r>
      <w:r>
        <w:rPr>
          <w:w w:val="105"/>
        </w:rPr>
        <w:t> the Gaussian kernel used in WH.</w:t>
      </w:r>
    </w:p>
    <w:p>
      <w:pPr>
        <w:pStyle w:val="BodyText"/>
        <w:spacing w:line="249" w:lineRule="auto"/>
        <w:ind w:left="107" w:right="273" w:firstLine="240"/>
        <w:jc w:val="both"/>
      </w:pPr>
      <w:r>
        <w:rPr>
          <w:w w:val="105"/>
        </w:rPr>
        <w:t>In</w:t>
      </w:r>
      <w:r>
        <w:rPr>
          <w:w w:val="105"/>
        </w:rPr>
        <w:t> RHSP</w:t>
      </w:r>
      <w:r>
        <w:rPr>
          <w:w w:val="105"/>
        </w:rPr>
        <w:t> texture</w:t>
      </w:r>
      <w:r>
        <w:rPr>
          <w:w w:val="105"/>
        </w:rPr>
        <w:t> characteristics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</w:t>
      </w:r>
      <w:r>
        <w:rPr>
          <w:w w:val="105"/>
        </w:rPr>
        <w:t>recurrent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highlighted.</w:t>
      </w:r>
      <w:r>
        <w:rPr>
          <w:spacing w:val="-12"/>
          <w:w w:val="105"/>
        </w:rPr>
        <w:t> </w:t>
      </w:r>
      <w:r>
        <w:rPr>
          <w:w w:val="105"/>
        </w:rPr>
        <w:t>First,</w:t>
      </w:r>
      <w:r>
        <w:rPr>
          <w:spacing w:val="-8"/>
          <w:w w:val="105"/>
        </w:rPr>
        <w:t> </w:t>
      </w:r>
      <w:r>
        <w:rPr>
          <w:w w:val="105"/>
        </w:rPr>
        <w:t>patches</w:t>
      </w:r>
      <w:r>
        <w:rPr>
          <w:spacing w:val="-9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I</w:t>
      </w:r>
      <w:r>
        <w:rPr>
          <w:w w:val="105"/>
        </w:rPr>
        <w:t>/6</w:t>
      </w:r>
      <w:r>
        <w:rPr>
          <w:spacing w:val="-8"/>
          <w:w w:val="105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6"/>
        </w:rPr>
        <w:t> </w:t>
      </w:r>
      <w:r>
        <w:rPr>
          <w:i/>
          <w:w w:val="105"/>
        </w:rPr>
        <w:t>J</w:t>
      </w:r>
      <w:r>
        <w:rPr>
          <w:w w:val="105"/>
        </w:rPr>
        <w:t>/6]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randomly extracted on each FG part, many around </w:t>
      </w:r>
      <w:r>
        <w:rPr>
          <w:i/>
          <w:w w:val="105"/>
        </w:rPr>
        <w:t>j</w:t>
      </w:r>
      <w:r>
        <w:rPr>
          <w:i/>
          <w:w w:val="105"/>
          <w:vertAlign w:val="subscript"/>
        </w:rPr>
        <w:t>LRk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to focus on sym- metries, again</w:t>
      </w:r>
      <w:r>
        <w:rPr>
          <w:w w:val="105"/>
          <w:vertAlign w:val="baseline"/>
        </w:rPr>
        <w:t> taking into consideration the Gaussian</w:t>
      </w:r>
      <w:r>
        <w:rPr>
          <w:w w:val="105"/>
          <w:vertAlign w:val="baseline"/>
        </w:rPr>
        <w:t> Kernel used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WH.</w:t>
      </w:r>
      <w:r>
        <w:rPr>
          <w:w w:val="105"/>
          <w:vertAlign w:val="baseline"/>
        </w:rPr>
        <w:t> Entropy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patches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select</w:t>
      </w:r>
      <w:r>
        <w:rPr>
          <w:w w:val="105"/>
          <w:vertAlign w:val="baseline"/>
        </w:rPr>
        <w:t> those patches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sum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 each RGB channel. Only those patches whose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values are higher than a fixed threshold are selected. A set of transforms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 </w:t>
      </w:r>
      <w:r>
        <w:rPr>
          <w:w w:val="145"/>
          <w:vertAlign w:val="baseline"/>
        </w:rPr>
        <w:t>= </w:t>
      </w:r>
      <w:r>
        <w:rPr>
          <w:w w:val="105"/>
          <w:vertAlign w:val="baseline"/>
        </w:rPr>
        <w:t>1,</w:t>
      </w:r>
      <w:r>
        <w:rPr>
          <w:spacing w:val="-17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2,</w:t>
      </w:r>
      <w:r>
        <w:rPr>
          <w:rFonts w:ascii="IPAPGothic" w:hAnsi="IPAPGothic"/>
          <w:spacing w:val="12"/>
          <w:w w:val="105"/>
          <w:vertAlign w:val="baseline"/>
        </w:rPr>
        <w:t>..</w:t>
      </w:r>
      <w:r>
        <w:rPr>
          <w:rFonts w:ascii="IPAPGothic" w:hAnsi="IPAPGothic"/>
          <w:spacing w:val="-8"/>
          <w:w w:val="105"/>
          <w:vertAlign w:val="baseline"/>
        </w:rPr>
        <w:t> </w:t>
      </w:r>
      <w:r>
        <w:rPr>
          <w:rFonts w:ascii="IPAPGothic" w:hAnsi="IPAPGothic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T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183" w:lineRule="exact"/>
        <w:ind w:left="347"/>
        <w:jc w:val="both"/>
      </w:pP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phase</w:t>
      </w:r>
      <w:r>
        <w:rPr>
          <w:spacing w:val="30"/>
          <w:w w:val="110"/>
        </w:rPr>
        <w:t> </w:t>
      </w:r>
      <w:r>
        <w:rPr>
          <w:w w:val="110"/>
        </w:rPr>
        <w:t>3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matching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two</w:t>
      </w:r>
      <w:r>
        <w:rPr>
          <w:spacing w:val="29"/>
          <w:w w:val="110"/>
        </w:rPr>
        <w:t> </w:t>
      </w:r>
      <w:r>
        <w:rPr>
          <w:w w:val="110"/>
        </w:rPr>
        <w:t>signatures</w:t>
      </w:r>
      <w:r>
        <w:rPr>
          <w:spacing w:val="29"/>
          <w:w w:val="110"/>
        </w:rPr>
        <w:t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A</w:t>
      </w:r>
      <w:r>
        <w:rPr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bscript"/>
        </w:rPr>
        <w:t>B</w:t>
      </w:r>
      <w:r>
        <w:rPr>
          <w:i/>
          <w:spacing w:val="2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54" w:lineRule="auto" w:before="1"/>
        <w:ind w:left="107" w:right="274"/>
        <w:jc w:val="both"/>
      </w:pPr>
      <w:r>
        <w:rPr>
          <w:w w:val="105"/>
        </w:rPr>
        <w:t>performed</w:t>
      </w:r>
      <w:r>
        <w:rPr>
          <w:w w:val="105"/>
        </w:rPr>
        <w:t> by</w:t>
      </w:r>
      <w:r>
        <w:rPr>
          <w:w w:val="105"/>
        </w:rPr>
        <w:t> estimating</w:t>
      </w:r>
      <w:r>
        <w:rPr>
          <w:w w:val="105"/>
        </w:rPr>
        <w:t> the</w:t>
      </w:r>
      <w:r>
        <w:rPr>
          <w:w w:val="105"/>
        </w:rPr>
        <w:t> SDALF</w:t>
      </w:r>
      <w:r>
        <w:rPr>
          <w:w w:val="105"/>
        </w:rPr>
        <w:t> matching</w:t>
      </w:r>
      <w:r>
        <w:rPr>
          <w:w w:val="105"/>
        </w:rPr>
        <w:t> distance</w:t>
      </w:r>
      <w:r>
        <w:rPr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spacing w:line="207" w:lineRule="exact" w:before="108"/>
        <w:ind w:left="107" w:right="0" w:firstLine="0"/>
        <w:jc w:val="both"/>
        <w:rPr>
          <w:rFonts w:ascii="DejaVu Sans Condensed" w:hAnsi="DejaVu Sans Condensed"/>
          <w:sz w:val="18"/>
        </w:rPr>
      </w:pPr>
      <w:r>
        <w:rPr>
          <w:i/>
          <w:w w:val="110"/>
          <w:sz w:val="18"/>
        </w:rPr>
        <w:t>d</w:t>
      </w:r>
      <w:r>
        <w:rPr>
          <w:w w:val="110"/>
          <w:sz w:val="18"/>
          <w:vertAlign w:val="subscript"/>
        </w:rPr>
        <w:t>SDALF</w:t>
      </w:r>
      <w:r>
        <w:rPr>
          <w:rFonts w:ascii="DejaVu Sans Condensed" w:hAnsi="DejaVu Sans Condense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I</w:t>
      </w:r>
      <w:r>
        <w:rPr>
          <w:i/>
          <w:w w:val="110"/>
          <w:sz w:val="18"/>
          <w:vertAlign w:val="subscript"/>
        </w:rPr>
        <w:t>A</w:t>
      </w:r>
      <w:r>
        <w:rPr>
          <w:rFonts w:ascii="BM DoHyeon" w:hAnsi="BM DoHyeon"/>
          <w:w w:val="110"/>
          <w:sz w:val="18"/>
          <w:vertAlign w:val="baseline"/>
        </w:rPr>
        <w:t>;</w:t>
      </w:r>
      <w:r>
        <w:rPr>
          <w:rFonts w:ascii="BM DoHyeon" w:hAnsi="BM DoHyeon"/>
          <w:spacing w:val="-31"/>
          <w:w w:val="110"/>
          <w:sz w:val="18"/>
          <w:vertAlign w:val="baseline"/>
        </w:rPr>
        <w:t> </w:t>
      </w:r>
      <w:r>
        <w:rPr>
          <w:i/>
          <w:spacing w:val="14"/>
          <w:w w:val="110"/>
          <w:sz w:val="18"/>
          <w:vertAlign w:val="baseline"/>
        </w:rPr>
        <w:t>I</w:t>
      </w:r>
      <w:r>
        <w:rPr>
          <w:i/>
          <w:spacing w:val="14"/>
          <w:w w:val="110"/>
          <w:sz w:val="18"/>
          <w:vertAlign w:val="subscript"/>
        </w:rPr>
        <w:t>B</w:t>
      </w:r>
      <w:r>
        <w:rPr>
          <w:rFonts w:ascii="DejaVu Sans Condensed" w:hAnsi="DejaVu Sans Condensed"/>
          <w:spacing w:val="14"/>
          <w:w w:val="110"/>
          <w:sz w:val="18"/>
          <w:vertAlign w:val="baseline"/>
        </w:rPr>
        <w:t>)=</w:t>
      </w:r>
      <w:r>
        <w:rPr>
          <w:rFonts w:ascii="DejaVu Sans Condensed" w:hAnsi="DejaVu Sans Condensed"/>
          <w:spacing w:val="-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b</w:t>
      </w:r>
      <w:r>
        <w:rPr>
          <w:w w:val="110"/>
          <w:position w:val="-3"/>
          <w:sz w:val="11"/>
          <w:vertAlign w:val="baseline"/>
        </w:rPr>
        <w:t>WH</w:t>
      </w:r>
      <w:r>
        <w:rPr>
          <w:spacing w:val="23"/>
          <w:w w:val="110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·</w:t>
      </w:r>
      <w:r>
        <w:rPr>
          <w:rFonts w:ascii="DejaVu Sans Condensed" w:hAnsi="DejaVu Sans Condensed"/>
          <w:spacing w:val="-1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d</w:t>
      </w:r>
      <w:r>
        <w:rPr>
          <w:w w:val="110"/>
          <w:sz w:val="18"/>
          <w:vertAlign w:val="subscript"/>
        </w:rPr>
        <w:t>WH</w:t>
      </w:r>
      <w:r>
        <w:rPr>
          <w:rFonts w:ascii="DejaVu Sans Condensed" w:hAnsi="DejaVu Sans Condensed"/>
          <w:w w:val="110"/>
          <w:sz w:val="18"/>
          <w:vertAlign w:val="baseline"/>
        </w:rPr>
        <w:t>(</w:t>
      </w:r>
      <w:r>
        <w:rPr>
          <w:w w:val="110"/>
          <w:sz w:val="18"/>
          <w:vertAlign w:val="baseline"/>
        </w:rPr>
        <w:t>WH</w:t>
      </w:r>
      <w:r>
        <w:rPr>
          <w:rFonts w:ascii="DejaVu Sans Condensed" w:hAnsi="DejaVu Sans Condense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I</w:t>
      </w:r>
      <w:r>
        <w:rPr>
          <w:i/>
          <w:w w:val="110"/>
          <w:sz w:val="18"/>
          <w:vertAlign w:val="subscript"/>
        </w:rPr>
        <w:t>A</w:t>
      </w:r>
      <w:r>
        <w:rPr>
          <w:rFonts w:ascii="DejaVu Sans Condensed" w:hAnsi="DejaVu Sans Condensed"/>
          <w:w w:val="110"/>
          <w:sz w:val="18"/>
          <w:vertAlign w:val="baseline"/>
        </w:rPr>
        <w:t>)</w:t>
      </w:r>
      <w:r>
        <w:rPr>
          <w:rFonts w:ascii="BM DoHyeon" w:hAnsi="BM DoHyeon"/>
          <w:w w:val="110"/>
          <w:sz w:val="18"/>
          <w:vertAlign w:val="baseline"/>
        </w:rPr>
        <w:t>;</w:t>
      </w:r>
      <w:r>
        <w:rPr>
          <w:rFonts w:ascii="BM DoHyeon" w:hAnsi="BM DoHyeon"/>
          <w:spacing w:val="-31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WH</w:t>
      </w:r>
      <w:r>
        <w:rPr>
          <w:rFonts w:ascii="DejaVu Sans Condensed" w:hAnsi="DejaVu Sans Condensed"/>
          <w:spacing w:val="-2"/>
          <w:w w:val="110"/>
          <w:sz w:val="18"/>
          <w:vertAlign w:val="baseline"/>
        </w:rPr>
        <w:t>(</w:t>
      </w:r>
      <w:r>
        <w:rPr>
          <w:i/>
          <w:spacing w:val="-2"/>
          <w:w w:val="110"/>
          <w:sz w:val="18"/>
          <w:vertAlign w:val="baseline"/>
        </w:rPr>
        <w:t>I</w:t>
      </w:r>
      <w:r>
        <w:rPr>
          <w:i/>
          <w:spacing w:val="-2"/>
          <w:w w:val="110"/>
          <w:sz w:val="18"/>
          <w:vertAlign w:val="subscript"/>
        </w:rPr>
        <w:t>B</w:t>
      </w:r>
      <w:r>
        <w:rPr>
          <w:rFonts w:ascii="DejaVu Sans Condensed" w:hAnsi="DejaVu Sans Condensed"/>
          <w:spacing w:val="-2"/>
          <w:w w:val="110"/>
          <w:sz w:val="18"/>
          <w:vertAlign w:val="baseline"/>
        </w:rPr>
        <w:t>))</w:t>
      </w:r>
    </w:p>
    <w:p>
      <w:pPr>
        <w:spacing w:after="0" w:line="207" w:lineRule="exact"/>
        <w:jc w:val="both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69" w:footer="0" w:top="22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180" w:lineRule="exact" w:before="0"/>
        <w:ind w:left="107" w:right="0" w:firstLine="0"/>
        <w:jc w:val="left"/>
        <w:rPr>
          <w:sz w:val="18"/>
        </w:rPr>
      </w:pPr>
      <w:r>
        <w:rPr>
          <w:i/>
          <w:sz w:val="18"/>
        </w:rPr>
        <w:t>chromatic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bilateral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operator</w:t>
      </w:r>
      <w:r>
        <w:rPr>
          <w:i/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special</w:t>
      </w:r>
      <w:r>
        <w:rPr>
          <w:spacing w:val="22"/>
          <w:sz w:val="18"/>
        </w:rPr>
        <w:t> </w:t>
      </w:r>
      <w:r>
        <w:rPr>
          <w:i/>
          <w:sz w:val="18"/>
        </w:rPr>
        <w:t>covering</w:t>
      </w:r>
      <w:r>
        <w:rPr>
          <w:i/>
          <w:spacing w:val="21"/>
          <w:sz w:val="18"/>
        </w:rPr>
        <w:t> </w:t>
      </w:r>
      <w:r>
        <w:rPr>
          <w:i/>
          <w:spacing w:val="-2"/>
          <w:sz w:val="18"/>
        </w:rPr>
        <w:t>operator</w:t>
      </w:r>
      <w:r>
        <w:rPr>
          <w:spacing w:val="-2"/>
          <w:sz w:val="18"/>
        </w:rPr>
        <w:t>.</w:t>
      </w:r>
    </w:p>
    <w:p>
      <w:pPr>
        <w:pStyle w:val="BodyText"/>
        <w:spacing w:line="164" w:lineRule="exact" w:before="12"/>
        <w:ind w:left="348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chromatic</w:t>
      </w:r>
      <w:r>
        <w:rPr>
          <w:spacing w:val="15"/>
          <w:w w:val="105"/>
        </w:rPr>
        <w:t> </w:t>
      </w:r>
      <w:r>
        <w:rPr>
          <w:w w:val="105"/>
        </w:rPr>
        <w:t>bilateral</w:t>
      </w:r>
      <w:r>
        <w:rPr>
          <w:spacing w:val="16"/>
          <w:w w:val="105"/>
        </w:rPr>
        <w:t> </w:t>
      </w:r>
      <w:r>
        <w:rPr>
          <w:w w:val="105"/>
        </w:rPr>
        <w:t>operator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defined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63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rFonts w:ascii="DejaVu Sans Condensed"/>
          <w:position w:val="4"/>
          <w:sz w:val="18"/>
        </w:rPr>
        <w:t>+</w:t>
      </w:r>
      <w:r>
        <w:rPr>
          <w:rFonts w:ascii="DejaVu Sans Condensed"/>
          <w:spacing w:val="-10"/>
          <w:position w:val="4"/>
          <w:sz w:val="18"/>
        </w:rPr>
        <w:t> </w:t>
      </w:r>
      <w:r>
        <w:rPr>
          <w:spacing w:val="-2"/>
          <w:w w:val="110"/>
          <w:position w:val="4"/>
          <w:sz w:val="18"/>
        </w:rPr>
        <w:t>b</w:t>
      </w:r>
      <w:r>
        <w:rPr>
          <w:spacing w:val="-2"/>
          <w:w w:val="110"/>
          <w:sz w:val="11"/>
        </w:rPr>
        <w:t>MSCR</w:t>
      </w:r>
    </w:p>
    <w:p>
      <w:pPr>
        <w:spacing w:line="293" w:lineRule="exact" w:before="62"/>
        <w:ind w:left="9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spacing w:val="4"/>
          <w:sz w:val="18"/>
        </w:rPr>
        <w:t>·</w:t>
      </w:r>
      <w:r>
        <w:rPr>
          <w:rFonts w:ascii="DejaVu Sans Condensed" w:hAnsi="DejaVu Sans Condensed"/>
          <w:spacing w:val="26"/>
          <w:sz w:val="18"/>
        </w:rPr>
        <w:t> </w:t>
      </w:r>
      <w:r>
        <w:rPr>
          <w:i/>
          <w:spacing w:val="4"/>
          <w:sz w:val="18"/>
        </w:rPr>
        <w:t>d</w:t>
      </w:r>
      <w:r>
        <w:rPr>
          <w:spacing w:val="4"/>
          <w:sz w:val="18"/>
          <w:vertAlign w:val="subscript"/>
        </w:rPr>
        <w:t>MSCR</w:t>
      </w:r>
      <w:r>
        <w:rPr>
          <w:rFonts w:ascii="DejaVu Sans Condensed" w:hAnsi="DejaVu Sans Condensed"/>
          <w:spacing w:val="4"/>
          <w:sz w:val="18"/>
          <w:vertAlign w:val="baseline"/>
        </w:rPr>
        <w:t>(</w:t>
      </w:r>
      <w:r>
        <w:rPr>
          <w:spacing w:val="4"/>
          <w:sz w:val="18"/>
          <w:vertAlign w:val="baseline"/>
        </w:rPr>
        <w:t>MSCR</w:t>
      </w:r>
      <w:r>
        <w:rPr>
          <w:rFonts w:ascii="DejaVu Sans Condensed" w:hAns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I</w:t>
      </w:r>
      <w:r>
        <w:rPr>
          <w:i/>
          <w:spacing w:val="4"/>
          <w:sz w:val="18"/>
          <w:vertAlign w:val="subscript"/>
        </w:rPr>
        <w:t>A</w:t>
      </w:r>
      <w:r>
        <w:rPr>
          <w:rFonts w:ascii="DejaVu Sans Condensed" w:hAnsi="DejaVu Sans Condensed"/>
          <w:spacing w:val="4"/>
          <w:sz w:val="18"/>
          <w:vertAlign w:val="baseline"/>
        </w:rPr>
        <w:t>)</w:t>
      </w:r>
      <w:r>
        <w:rPr>
          <w:rFonts w:ascii="BM DoHyeon" w:hAnsi="BM DoHyeon"/>
          <w:spacing w:val="4"/>
          <w:sz w:val="18"/>
          <w:vertAlign w:val="baseline"/>
        </w:rPr>
        <w:t>;</w:t>
      </w:r>
      <w:r>
        <w:rPr>
          <w:rFonts w:ascii="BM DoHyeon" w:hAnsi="BM DoHyeon"/>
          <w:spacing w:val="3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MSCR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I</w:t>
      </w:r>
      <w:r>
        <w:rPr>
          <w:i/>
          <w:spacing w:val="-2"/>
          <w:sz w:val="18"/>
          <w:vertAlign w:val="subscript"/>
        </w:rPr>
        <w:t>B</w:t>
      </w:r>
      <w:r>
        <w:rPr>
          <w:rFonts w:ascii="DejaVu Sans Condensed" w:hAnsi="DejaVu Sans Condensed"/>
          <w:spacing w:val="-2"/>
          <w:sz w:val="18"/>
          <w:vertAlign w:val="baseline"/>
        </w:rPr>
        <w:t>))</w:t>
      </w:r>
    </w:p>
    <w:p>
      <w:pPr>
        <w:spacing w:after="0" w:line="293" w:lineRule="exact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69" w:footer="0" w:top="220" w:bottom="280" w:left="800" w:right="800"/>
          <w:cols w:num="3" w:equalWidth="0">
            <w:col w:w="4906" w:space="1495"/>
            <w:col w:w="738" w:space="39"/>
            <w:col w:w="3132"/>
          </w:cols>
        </w:sectPr>
      </w:pPr>
    </w:p>
    <w:p>
      <w:pPr>
        <w:tabs>
          <w:tab w:pos="1413" w:val="left" w:leader="none"/>
          <w:tab w:pos="4661" w:val="left" w:leader="none"/>
        </w:tabs>
        <w:spacing w:line="294" w:lineRule="exact" w:before="196"/>
        <w:ind w:left="107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67520">
                <wp:simplePos x="0" y="0"/>
                <wp:positionH relativeFrom="page">
                  <wp:posOffset>1606321</wp:posOffset>
                </wp:positionH>
                <wp:positionV relativeFrom="paragraph">
                  <wp:posOffset>208904</wp:posOffset>
                </wp:positionV>
                <wp:extent cx="20320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82002pt;margin-top:16.449135pt;width:1.6pt;height:5.85pt;mso-position-horizontal-relative:page;mso-position-vertical-relative:paragraph;z-index:-19048960" type="#_x0000_t202" id="docshape7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69568">
                <wp:simplePos x="0" y="0"/>
                <wp:positionH relativeFrom="page">
                  <wp:posOffset>1185119</wp:posOffset>
                </wp:positionH>
                <wp:positionV relativeFrom="paragraph">
                  <wp:posOffset>46161</wp:posOffset>
                </wp:positionV>
                <wp:extent cx="163830" cy="42290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16498pt;margin-top:3.634753pt;width:12.9pt;height:33.3pt;mso-position-horizontal-relative:page;mso-position-vertical-relative:paragraph;z-index:-19046912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CH</w:t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i</w:t>
      </w:r>
      <w:r>
        <w:rPr>
          <w:rFonts w:ascii="BM DoHyeon"/>
          <w:sz w:val="18"/>
        </w:rPr>
        <w:t>;</w:t>
      </w:r>
      <w:r>
        <w:rPr>
          <w:rFonts w:ascii="BM DoHyeon"/>
          <w:spacing w:val="-1"/>
          <w:sz w:val="18"/>
        </w:rPr>
        <w:t> </w:t>
      </w:r>
      <w:r>
        <w:rPr>
          <w:spacing w:val="6"/>
          <w:sz w:val="18"/>
        </w:rPr>
        <w:t>d</w:t>
      </w:r>
      <w:r>
        <w:rPr>
          <w:rFonts w:ascii="DejaVu Sans Condensed"/>
          <w:spacing w:val="6"/>
          <w:sz w:val="18"/>
        </w:rPr>
        <w:t>)=</w:t>
      </w:r>
      <w:r>
        <w:rPr>
          <w:rFonts w:ascii="DejaVu Sans Condensed"/>
          <w:sz w:val="18"/>
        </w:rPr>
        <w:tab/>
      </w:r>
      <w:r>
        <w:rPr>
          <w:i/>
          <w:sz w:val="18"/>
        </w:rPr>
        <w:t>d</w:t>
      </w:r>
      <w:r>
        <w:rPr>
          <w:sz w:val="18"/>
          <w:vertAlign w:val="superscript"/>
        </w:rPr>
        <w:t>2</w:t>
      </w:r>
      <w:r>
        <w:rPr>
          <w:rFonts w:asci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2"/>
          <w:sz w:val="18"/>
          <w:vertAlign w:val="baseline"/>
        </w:rPr>
        <w:t> </w:t>
      </w:r>
      <w:r>
        <w:rPr>
          <w:rFonts w:ascii="BM DoHyeon"/>
          <w:sz w:val="18"/>
          <w:vertAlign w:val="baseline"/>
        </w:rPr>
        <w:t>;</w:t>
      </w:r>
      <w:r>
        <w:rPr>
          <w:rFonts w:ascii="BM DoHyeon"/>
          <w:spacing w:val="-23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p</w:t>
      </w:r>
      <w:r>
        <w:rPr>
          <w:rFonts w:ascii="IPAPGothic"/>
          <w:spacing w:val="-4"/>
          <w:sz w:val="18"/>
          <w:vertAlign w:val="baseline"/>
        </w:rPr>
        <w:t>^</w:t>
      </w:r>
      <w:r>
        <w:rPr>
          <w:i/>
          <w:spacing w:val="-4"/>
          <w:sz w:val="18"/>
          <w:vertAlign w:val="subscript"/>
        </w:rPr>
        <w:t>i</w:t>
      </w:r>
      <w:r>
        <w:rPr>
          <w:rFonts w:ascii="DejaVu Sans Condensed"/>
          <w:spacing w:val="-4"/>
          <w:sz w:val="18"/>
          <w:vertAlign w:val="baseline"/>
        </w:rPr>
        <w:t>)</w:t>
      </w:r>
      <w:r>
        <w:rPr>
          <w:rFonts w:ascii="BM DoHyeon"/>
          <w:spacing w:val="-4"/>
          <w:sz w:val="18"/>
          <w:vertAlign w:val="baseline"/>
        </w:rPr>
        <w:t>;</w:t>
      </w:r>
      <w:r>
        <w:rPr>
          <w:rFonts w:ascii="BM DoHyeon"/>
          <w:sz w:val="18"/>
          <w:vertAlign w:val="baseline"/>
        </w:rPr>
        <w:tab/>
      </w:r>
      <w:r>
        <w:rPr>
          <w:rFonts w:asci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3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spacing w:line="235" w:lineRule="auto" w:before="0"/>
        <w:ind w:left="975" w:right="0" w:firstLine="0"/>
        <w:jc w:val="left"/>
        <w:rPr>
          <w:rFonts w:ascii="DejaVu Sans Condensed" w:hAnsi="DejaVu Sans Condensed"/>
          <w:sz w:val="9"/>
        </w:rPr>
      </w:pPr>
      <w:r>
        <w:rPr>
          <w:i/>
          <w:w w:val="90"/>
          <w:position w:val="3"/>
          <w:sz w:val="11"/>
        </w:rPr>
        <w:t>B</w:t>
      </w:r>
      <w:r>
        <w:rPr>
          <w:rFonts w:ascii="DejaVu Sans Condensed" w:hAnsi="DejaVu Sans Condensed"/>
          <w:w w:val="90"/>
          <w:sz w:val="9"/>
        </w:rPr>
        <w:t>[</w:t>
      </w:r>
      <w:r>
        <w:rPr>
          <w:i/>
          <w:w w:val="90"/>
          <w:sz w:val="9"/>
        </w:rPr>
        <w:t>i</w:t>
      </w:r>
      <w:r>
        <w:rPr>
          <w:rFonts w:ascii="DejaVu Sans Condensed" w:hAnsi="DejaVu Sans Condensed"/>
          <w:w w:val="90"/>
          <w:sz w:val="9"/>
        </w:rPr>
        <w:t>—</w:t>
      </w:r>
      <w:r>
        <w:rPr>
          <w:spacing w:val="-2"/>
          <w:sz w:val="9"/>
        </w:rPr>
        <w:t>d</w:t>
      </w:r>
      <w:r>
        <w:rPr>
          <w:rFonts w:ascii="BM DoHyeon" w:hAnsi="BM DoHyeon"/>
          <w:spacing w:val="-2"/>
          <w:sz w:val="9"/>
        </w:rPr>
        <w:t>;</w:t>
      </w:r>
      <w:r>
        <w:rPr>
          <w:i/>
          <w:spacing w:val="-2"/>
          <w:sz w:val="9"/>
        </w:rPr>
        <w:t>i</w:t>
      </w:r>
      <w:r>
        <w:rPr>
          <w:rFonts w:ascii="DejaVu Sans Condensed" w:hAnsi="DejaVu Sans Condensed"/>
          <w:spacing w:val="-2"/>
          <w:sz w:val="9"/>
        </w:rPr>
        <w:t>+</w:t>
      </w:r>
      <w:r>
        <w:rPr>
          <w:spacing w:val="-2"/>
          <w:sz w:val="9"/>
        </w:rPr>
        <w:t>d</w:t>
      </w:r>
      <w:r>
        <w:rPr>
          <w:rFonts w:ascii="DejaVu Sans Condensed" w:hAnsi="DejaVu Sans Condensed"/>
          <w:spacing w:val="-2"/>
          <w:sz w:val="9"/>
        </w:rPr>
        <w:t>]</w:t>
      </w:r>
    </w:p>
    <w:p>
      <w:pPr>
        <w:pStyle w:val="BodyText"/>
        <w:rPr>
          <w:rFonts w:ascii="DejaVu Sans Condensed"/>
          <w:sz w:val="9"/>
        </w:rPr>
      </w:pPr>
    </w:p>
    <w:p>
      <w:pPr>
        <w:pStyle w:val="BodyText"/>
        <w:spacing w:line="209" w:lineRule="exact"/>
        <w:ind w:left="107" w:firstLine="2"/>
      </w:pPr>
      <w:r>
        <w:rPr/>
        <w:t>where</w:t>
      </w:r>
      <w:r>
        <w:rPr>
          <w:spacing w:val="23"/>
        </w:rPr>
        <w:t> </w:t>
      </w:r>
      <w:r>
        <w:rPr>
          <w:i/>
        </w:rPr>
        <w:t>d</w:t>
      </w:r>
      <w:r>
        <w:rPr/>
        <w:t>(</w:t>
      </w:r>
      <w:r>
        <w:rPr>
          <w:rFonts w:ascii="DejaVu Sans Condensed" w:hAnsi="DejaVu Sans Condensed"/>
        </w:rPr>
        <w:t>●</w:t>
      </w:r>
      <w:r>
        <w:rPr/>
        <w:t>,</w:t>
      </w:r>
      <w:r>
        <w:rPr>
          <w:spacing w:val="3"/>
        </w:rPr>
        <w:t> </w:t>
      </w:r>
      <w:r>
        <w:rPr>
          <w:rFonts w:ascii="DejaVu Sans Condensed" w:hAnsi="DejaVu Sans Condensed"/>
        </w:rPr>
        <w:t>●</w:t>
      </w:r>
      <w:r>
        <w:rPr/>
        <w:t>)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Euclidean</w:t>
      </w:r>
      <w:r>
        <w:rPr>
          <w:spacing w:val="25"/>
        </w:rPr>
        <w:t> </w:t>
      </w:r>
      <w:r>
        <w:rPr/>
        <w:t>distance</w:t>
      </w:r>
      <w:r>
        <w:rPr>
          <w:spacing w:val="24"/>
        </w:rPr>
        <w:t> </w:t>
      </w:r>
      <w:r>
        <w:rPr/>
        <w:t>evaluated</w:t>
      </w:r>
      <w:r>
        <w:rPr>
          <w:spacing w:val="25"/>
        </w:rPr>
        <w:t> </w:t>
      </w:r>
      <w:r>
        <w:rPr/>
        <w:t>between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line="168" w:lineRule="auto" w:before="40"/>
        <w:ind w:left="107"/>
      </w:pPr>
      <w:r>
        <w:rPr>
          <w:w w:val="105"/>
        </w:rPr>
        <w:t>HSV</w:t>
      </w:r>
      <w:r>
        <w:rPr>
          <w:spacing w:val="-1"/>
          <w:w w:val="105"/>
        </w:rPr>
        <w:t> </w:t>
      </w:r>
      <w:r>
        <w:rPr>
          <w:w w:val="105"/>
        </w:rPr>
        <w:t>pixel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5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position w:val="-3"/>
          <w:sz w:val="11"/>
        </w:rPr>
        <w:t>i</w:t>
      </w:r>
      <w:r>
        <w:rPr>
          <w:i/>
          <w:spacing w:val="-20"/>
          <w:w w:val="105"/>
          <w:position w:val="-3"/>
          <w:sz w:val="11"/>
        </w:rPr>
        <w:t> </w:t>
      </w:r>
      <w:r>
        <w:rPr>
          <w:rFonts w:ascii="BM DoHyeon"/>
          <w:w w:val="105"/>
        </w:rPr>
        <w:t>;</w:t>
      </w:r>
      <w:r>
        <w:rPr>
          <w:rFonts w:ascii="BM DoHyeon"/>
          <w:spacing w:val="-31"/>
          <w:w w:val="105"/>
        </w:rPr>
        <w:t> </w:t>
      </w:r>
      <w:r>
        <w:rPr>
          <w:i/>
          <w:w w:val="105"/>
        </w:rPr>
        <w:t>p</w:t>
      </w:r>
      <w:r>
        <w:rPr>
          <w:rFonts w:ascii="IPAPGothic"/>
          <w:w w:val="105"/>
        </w:rPr>
        <w:t>^</w:t>
      </w:r>
      <w:r>
        <w:rPr>
          <w:i/>
          <w:w w:val="105"/>
          <w:vertAlign w:val="subscript"/>
        </w:rPr>
        <w:t>i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located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symmetrically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horizontal height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summed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271" w:lineRule="exact" w:before="24"/>
        <w:ind w:left="107"/>
      </w:pPr>
      <w:r>
        <w:rPr>
          <w:i/>
          <w:w w:val="105"/>
        </w:rPr>
        <w:t>B</w:t>
      </w:r>
      <w:r>
        <w:rPr>
          <w:rFonts w:ascii="DejaVu Sans Condensed" w:hAnsi="DejaVu Sans Condensed"/>
          <w:w w:val="105"/>
          <w:vertAlign w:val="subscript"/>
        </w:rPr>
        <w:t>[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—</w:t>
      </w:r>
      <w:r>
        <w:rPr>
          <w:w w:val="105"/>
          <w:vertAlign w:val="subscript"/>
        </w:rPr>
        <w:t>d</w:t>
      </w:r>
      <w:r>
        <w:rPr>
          <w:rFonts w:ascii="BM DoHyeon" w:hAnsi="BM DoHyeon"/>
          <w:w w:val="105"/>
          <w:vertAlign w:val="subscript"/>
        </w:rPr>
        <w:t>;</w:t>
      </w:r>
      <w:r>
        <w:rPr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+</w:t>
      </w:r>
      <w:r>
        <w:rPr>
          <w:w w:val="105"/>
          <w:vertAlign w:val="subscript"/>
        </w:rPr>
        <w:t>d</w:t>
      </w:r>
      <w:r>
        <w:rPr>
          <w:rFonts w:ascii="DejaVu Sans Condensed" w:hAnsi="DejaVu Sans Condensed"/>
          <w:w w:val="105"/>
          <w:vertAlign w:val="subscript"/>
        </w:rPr>
        <w:t>]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1/4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image.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</w:p>
    <w:p>
      <w:pPr>
        <w:pStyle w:val="BodyText"/>
        <w:spacing w:line="166" w:lineRule="exact"/>
        <w:ind w:left="107"/>
      </w:pPr>
      <w:r>
        <w:rPr>
          <w:i/>
          <w:w w:val="105"/>
        </w:rPr>
        <w:t>B</w:t>
      </w:r>
      <w:r>
        <w:rPr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FG</w:t>
      </w:r>
      <w:r>
        <w:rPr>
          <w:spacing w:val="31"/>
          <w:w w:val="105"/>
        </w:rPr>
        <w:t> </w:t>
      </w:r>
      <w:r>
        <w:rPr>
          <w:w w:val="105"/>
        </w:rPr>
        <w:t>region</w:t>
      </w:r>
      <w:r>
        <w:rPr>
          <w:spacing w:val="29"/>
          <w:w w:val="105"/>
        </w:rPr>
        <w:t> </w:t>
      </w:r>
      <w:r>
        <w:rPr>
          <w:w w:val="105"/>
        </w:rPr>
        <w:t>lying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box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30"/>
          <w:w w:val="105"/>
        </w:rPr>
        <w:t> </w:t>
      </w:r>
      <w:r>
        <w:rPr>
          <w:w w:val="105"/>
        </w:rPr>
        <w:t>width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vertical</w:t>
      </w:r>
    </w:p>
    <w:p>
      <w:pPr>
        <w:pStyle w:val="BodyText"/>
        <w:spacing w:before="13"/>
        <w:ind w:left="107"/>
      </w:pP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i</w:t>
      </w:r>
      <w:r>
        <w:rPr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d,</w:t>
      </w:r>
      <w:r>
        <w:rPr>
          <w:spacing w:val="-8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9"/>
          <w:w w:val="105"/>
        </w:rPr>
        <w:t> </w:t>
      </w:r>
      <w:r>
        <w:rPr>
          <w:w w:val="145"/>
        </w:rPr>
        <w:t>+</w:t>
      </w:r>
      <w:r>
        <w:rPr>
          <w:spacing w:val="-21"/>
          <w:w w:val="145"/>
        </w:rPr>
        <w:t> </w:t>
      </w:r>
      <w:r>
        <w:rPr>
          <w:spacing w:val="-4"/>
          <w:w w:val="105"/>
        </w:rPr>
        <w:t>d]).</w:t>
      </w:r>
    </w:p>
    <w:p>
      <w:pPr>
        <w:spacing w:before="8"/>
        <w:ind w:left="348" w:right="0" w:firstLine="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44"/>
          <w:w w:val="105"/>
          <w:sz w:val="18"/>
        </w:rPr>
        <w:t> </w:t>
      </w:r>
      <w:r>
        <w:rPr>
          <w:i/>
          <w:w w:val="105"/>
          <w:sz w:val="18"/>
        </w:rPr>
        <w:t>covering</w:t>
      </w:r>
      <w:r>
        <w:rPr>
          <w:i/>
          <w:spacing w:val="47"/>
          <w:w w:val="105"/>
          <w:sz w:val="18"/>
        </w:rPr>
        <w:t> </w:t>
      </w:r>
      <w:r>
        <w:rPr>
          <w:i/>
          <w:w w:val="105"/>
          <w:sz w:val="18"/>
        </w:rPr>
        <w:t>operator</w:t>
      </w:r>
      <w:r>
        <w:rPr>
          <w:i/>
          <w:spacing w:val="46"/>
          <w:w w:val="105"/>
          <w:sz w:val="18"/>
        </w:rPr>
        <w:t> </w:t>
      </w:r>
      <w:r>
        <w:rPr>
          <w:w w:val="105"/>
          <w:sz w:val="18"/>
        </w:rPr>
        <w:t>calculates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difference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6"/>
          <w:w w:val="105"/>
          <w:sz w:val="18"/>
        </w:rPr>
        <w:t> </w:t>
      </w:r>
      <w:r>
        <w:rPr>
          <w:spacing w:val="-5"/>
          <w:w w:val="105"/>
          <w:sz w:val="18"/>
        </w:rPr>
        <w:t>two</w:t>
      </w:r>
    </w:p>
    <w:p>
      <w:pPr>
        <w:tabs>
          <w:tab w:pos="4660" w:val="left" w:leader="none"/>
        </w:tabs>
        <w:spacing w:line="288" w:lineRule="exact" w:before="0"/>
        <w:ind w:left="1366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DejaVu Sans Condensed" w:hAnsi="DejaVu Sans Condensed"/>
          <w:w w:val="110"/>
          <w:sz w:val="18"/>
        </w:rPr>
        <w:t>+</w:t>
      </w:r>
      <w:r>
        <w:rPr>
          <w:rFonts w:ascii="DejaVu Sans Condensed" w:hAnsi="DejaVu Sans Condensed"/>
          <w:spacing w:val="-14"/>
          <w:w w:val="110"/>
          <w:sz w:val="18"/>
        </w:rPr>
        <w:t> </w:t>
      </w:r>
      <w:r>
        <w:rPr>
          <w:w w:val="110"/>
          <w:sz w:val="18"/>
        </w:rPr>
        <w:t>b</w:t>
      </w:r>
      <w:r>
        <w:rPr>
          <w:w w:val="110"/>
          <w:position w:val="-3"/>
          <w:sz w:val="11"/>
        </w:rPr>
        <w:t>RHSP</w:t>
      </w:r>
      <w:r>
        <w:rPr>
          <w:spacing w:val="21"/>
          <w:w w:val="110"/>
          <w:position w:val="-3"/>
          <w:sz w:val="11"/>
        </w:rPr>
        <w:t> </w:t>
      </w:r>
      <w:r>
        <w:rPr>
          <w:rFonts w:ascii="DejaVu Sans Condensed" w:hAnsi="DejaVu Sans Condensed"/>
          <w:w w:val="110"/>
          <w:sz w:val="18"/>
        </w:rPr>
        <w:t>·</w:t>
      </w:r>
      <w:r>
        <w:rPr>
          <w:rFonts w:ascii="DejaVu Sans Condensed" w:hAnsi="DejaVu Sans Condensed"/>
          <w:spacing w:val="-15"/>
          <w:w w:val="110"/>
          <w:sz w:val="18"/>
        </w:rPr>
        <w:t> </w:t>
      </w:r>
      <w:r>
        <w:rPr>
          <w:i/>
          <w:w w:val="110"/>
          <w:sz w:val="18"/>
        </w:rPr>
        <w:t>d</w:t>
      </w:r>
      <w:r>
        <w:rPr>
          <w:w w:val="110"/>
          <w:sz w:val="18"/>
          <w:vertAlign w:val="subscript"/>
        </w:rPr>
        <w:t>RHSP</w:t>
      </w:r>
      <w:r>
        <w:rPr>
          <w:rFonts w:ascii="DejaVu Sans Condensed" w:hAnsi="DejaVu Sans Condensed"/>
          <w:w w:val="110"/>
          <w:sz w:val="18"/>
          <w:vertAlign w:val="baseline"/>
        </w:rPr>
        <w:t>(</w:t>
      </w:r>
      <w:r>
        <w:rPr>
          <w:w w:val="110"/>
          <w:sz w:val="18"/>
          <w:vertAlign w:val="baseline"/>
        </w:rPr>
        <w:t>RHSP</w:t>
      </w:r>
      <w:r>
        <w:rPr>
          <w:rFonts w:ascii="DejaVu Sans Condensed" w:hAnsi="DejaVu Sans Condense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I</w:t>
      </w:r>
      <w:r>
        <w:rPr>
          <w:i/>
          <w:w w:val="110"/>
          <w:sz w:val="18"/>
          <w:vertAlign w:val="subscript"/>
        </w:rPr>
        <w:t>A</w:t>
      </w:r>
      <w:r>
        <w:rPr>
          <w:rFonts w:ascii="DejaVu Sans Condensed" w:hAnsi="DejaVu Sans Condensed"/>
          <w:w w:val="110"/>
          <w:sz w:val="18"/>
          <w:vertAlign w:val="baseline"/>
        </w:rPr>
        <w:t>)</w:t>
      </w:r>
      <w:r>
        <w:rPr>
          <w:rFonts w:ascii="BM DoHyeon" w:hAnsi="BM DoHyeon"/>
          <w:w w:val="110"/>
          <w:sz w:val="18"/>
          <w:vertAlign w:val="baseline"/>
        </w:rPr>
        <w:t>;</w:t>
      </w:r>
      <w:r>
        <w:rPr>
          <w:rFonts w:ascii="BM DoHyeon" w:hAnsi="BM DoHyeon"/>
          <w:spacing w:val="-33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RHSP</w:t>
      </w:r>
      <w:r>
        <w:rPr>
          <w:rFonts w:ascii="DejaVu Sans Condensed" w:hAnsi="DejaVu Sans Condensed"/>
          <w:spacing w:val="-2"/>
          <w:w w:val="110"/>
          <w:sz w:val="18"/>
          <w:vertAlign w:val="baseline"/>
        </w:rPr>
        <w:t>(</w:t>
      </w:r>
      <w:r>
        <w:rPr>
          <w:i/>
          <w:spacing w:val="-2"/>
          <w:w w:val="110"/>
          <w:sz w:val="18"/>
          <w:vertAlign w:val="baseline"/>
        </w:rPr>
        <w:t>I</w:t>
      </w:r>
      <w:r>
        <w:rPr>
          <w:i/>
          <w:spacing w:val="-2"/>
          <w:w w:val="110"/>
          <w:sz w:val="18"/>
          <w:vertAlign w:val="subscript"/>
        </w:rPr>
        <w:t>B</w:t>
      </w:r>
      <w:r>
        <w:rPr>
          <w:rFonts w:ascii="DejaVu Sans Condensed" w:hAnsi="DejaVu Sans Condensed"/>
          <w:spacing w:val="-2"/>
          <w:w w:val="110"/>
          <w:sz w:val="18"/>
          <w:vertAlign w:val="baseline"/>
        </w:rPr>
        <w:t>))</w:t>
      </w:r>
      <w:r>
        <w:rPr>
          <w:rFonts w:ascii="DejaVu Sans Condensed" w:hAnsi="DejaVu Sans Condensed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w w:val="110"/>
          <w:sz w:val="18"/>
          <w:vertAlign w:val="baseline"/>
        </w:rPr>
        <w:t>(</w:t>
      </w:r>
      <w:r>
        <w:rPr>
          <w:spacing w:val="-5"/>
          <w:w w:val="110"/>
          <w:sz w:val="18"/>
          <w:vertAlign w:val="baseline"/>
        </w:rPr>
        <w:t>5</w:t>
      </w:r>
      <w:r>
        <w:rPr>
          <w:rFonts w:ascii="DejaVu Sans Condensed" w:hAnsi="DejaVu Sans Condensed"/>
          <w:spacing w:val="-5"/>
          <w:w w:val="110"/>
          <w:sz w:val="18"/>
          <w:vertAlign w:val="baseline"/>
        </w:rPr>
        <w:t>)</w:t>
      </w:r>
    </w:p>
    <w:p>
      <w:pPr>
        <w:pStyle w:val="BodyText"/>
        <w:spacing w:before="35"/>
        <w:ind w:left="108"/>
        <w:jc w:val="both"/>
      </w:pP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w w:val="105"/>
        </w:rPr>
        <w:t>b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normalized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weights.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pacing w:val="-5"/>
          <w:w w:val="110"/>
          <w:sz w:val="18"/>
        </w:rPr>
        <w:t>CPS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CPS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inspired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studying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human</w:t>
      </w:r>
      <w:r>
        <w:rPr>
          <w:spacing w:val="-5"/>
          <w:w w:val="105"/>
        </w:rPr>
        <w:t> </w:t>
      </w:r>
      <w:r>
        <w:rPr>
          <w:w w:val="105"/>
        </w:rPr>
        <w:t>beings perform re-identification</w:t>
      </w:r>
      <w:r>
        <w:rPr>
          <w:w w:val="105"/>
        </w:rPr>
        <w:t> (examining</w:t>
      </w:r>
      <w:r>
        <w:rPr>
          <w:w w:val="105"/>
        </w:rPr>
        <w:t> eye-tracker information) and</w:t>
      </w:r>
      <w:r>
        <w:rPr>
          <w:w w:val="105"/>
        </w:rPr>
        <w:t> focuses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body</w:t>
      </w:r>
      <w:r>
        <w:rPr>
          <w:w w:val="105"/>
        </w:rPr>
        <w:t> parts,</w:t>
      </w:r>
      <w:r>
        <w:rPr>
          <w:spacing w:val="40"/>
          <w:w w:val="105"/>
        </w:rPr>
        <w:t> </w:t>
      </w:r>
      <w:r>
        <w:rPr>
          <w:w w:val="105"/>
        </w:rPr>
        <w:t>looking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pictorial</w:t>
      </w:r>
      <w:r>
        <w:rPr>
          <w:spacing w:val="40"/>
          <w:w w:val="105"/>
        </w:rPr>
        <w:t> </w:t>
      </w:r>
      <w:r>
        <w:rPr>
          <w:w w:val="105"/>
        </w:rPr>
        <w:t>structures (PS) and then comparing them part-to-part.</w:t>
      </w:r>
    </w:p>
    <w:p>
      <w:pPr>
        <w:pStyle w:val="BodyText"/>
        <w:spacing w:line="206" w:lineRule="exact"/>
        <w:ind w:left="347"/>
        <w:jc w:val="both"/>
      </w:pP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PS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body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decomposed</w:t>
      </w:r>
      <w:r>
        <w:rPr>
          <w:spacing w:val="32"/>
          <w:w w:val="105"/>
        </w:rPr>
        <w:t> </w:t>
      </w:r>
      <w:r>
        <w:rPr>
          <w:w w:val="105"/>
        </w:rPr>
        <w:t>into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parts</w:t>
      </w:r>
    </w:p>
    <w:p>
      <w:pPr>
        <w:spacing w:after="0" w:line="206" w:lineRule="exact"/>
        <w:jc w:val="both"/>
        <w:sectPr>
          <w:type w:val="continuous"/>
          <w:pgSz w:w="11910" w:h="15880"/>
          <w:pgMar w:header="669" w:footer="0" w:top="22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147" w:lineRule="exact" w:before="2"/>
        <w:ind w:left="107"/>
      </w:pPr>
      <w:r>
        <w:rPr>
          <w:w w:val="105"/>
        </w:rPr>
        <w:t>regions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FG</w:t>
      </w:r>
      <w:r>
        <w:rPr>
          <w:spacing w:val="14"/>
          <w:w w:val="105"/>
        </w:rPr>
        <w:t> </w:t>
      </w:r>
      <w:r>
        <w:rPr>
          <w:w w:val="105"/>
        </w:rPr>
        <w:t>area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104" w:lineRule="exact" w:before="45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L</w:t>
      </w:r>
      <w:r>
        <w:rPr>
          <w:i/>
          <w:spacing w:val="6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=</w:t>
      </w:r>
      <w:r>
        <w:rPr>
          <w:rFonts w:ascii="DejaVu Sans Condensed"/>
          <w:spacing w:val="-1"/>
          <w:w w:val="105"/>
          <w:sz w:val="18"/>
        </w:rPr>
        <w:t> </w:t>
      </w:r>
      <w:r>
        <w:rPr>
          <w:rFonts w:ascii="DejaVu Sans Condensed"/>
          <w:spacing w:val="-7"/>
          <w:w w:val="105"/>
          <w:sz w:val="18"/>
        </w:rPr>
        <w:t>{</w:t>
      </w:r>
      <w:r>
        <w:rPr>
          <w:i/>
          <w:spacing w:val="-7"/>
          <w:w w:val="105"/>
          <w:sz w:val="18"/>
        </w:rPr>
        <w:t>I</w:t>
      </w:r>
      <w:r>
        <w:rPr>
          <w:i/>
          <w:spacing w:val="-7"/>
          <w:w w:val="105"/>
          <w:sz w:val="18"/>
          <w:vertAlign w:val="subscript"/>
        </w:rPr>
        <w:t>p</w:t>
      </w:r>
      <w:r>
        <w:rPr>
          <w:rFonts w:ascii="DejaVu Sans Condensed"/>
          <w:spacing w:val="-7"/>
          <w:w w:val="105"/>
          <w:sz w:val="18"/>
          <w:vertAlign w:val="baseline"/>
        </w:rPr>
        <w:t>}</w:t>
      </w:r>
      <w:r>
        <w:rPr>
          <w:i/>
          <w:spacing w:val="-7"/>
          <w:w w:val="105"/>
          <w:sz w:val="18"/>
          <w:vertAlign w:val="superscript"/>
        </w:rPr>
        <w:t>N</w:t>
      </w:r>
    </w:p>
    <w:p>
      <w:pPr>
        <w:pStyle w:val="BodyText"/>
        <w:spacing w:line="104" w:lineRule="exact" w:before="45"/>
        <w:ind w:left="86"/>
        <w:rPr>
          <w:i/>
        </w:rPr>
      </w:pPr>
      <w:r>
        <w:rPr/>
        <w:br w:type="column"/>
      </w:r>
      <w:r>
        <w:rPr>
          <w:w w:val="105"/>
        </w:rPr>
        <w:t>,</w:t>
      </w:r>
      <w:r>
        <w:rPr>
          <w:spacing w:val="51"/>
          <w:w w:val="105"/>
        </w:rPr>
        <w:t> </w:t>
      </w:r>
      <w:r>
        <w:rPr>
          <w:w w:val="105"/>
        </w:rPr>
        <w:t>where</w:t>
      </w:r>
      <w:r>
        <w:rPr>
          <w:spacing w:val="52"/>
          <w:w w:val="105"/>
        </w:rPr>
        <w:t> </w:t>
      </w:r>
      <w:r>
        <w:rPr>
          <w:i/>
          <w:spacing w:val="-10"/>
          <w:w w:val="105"/>
        </w:rPr>
        <w:t>I</w:t>
      </w:r>
    </w:p>
    <w:p>
      <w:pPr>
        <w:spacing w:line="104" w:lineRule="exact" w:before="45"/>
        <w:ind w:left="72" w:right="0" w:firstLine="0"/>
        <w:jc w:val="left"/>
        <w:rPr>
          <w:sz w:val="18"/>
        </w:rPr>
      </w:pPr>
      <w:r>
        <w:rPr/>
        <w:br w:type="column"/>
      </w:r>
      <w:r>
        <w:rPr>
          <w:w w:val="145"/>
          <w:sz w:val="18"/>
        </w:rPr>
        <w:t>=</w:t>
      </w:r>
      <w:r>
        <w:rPr>
          <w:spacing w:val="-22"/>
          <w:w w:val="145"/>
          <w:sz w:val="18"/>
        </w:rPr>
        <w:t> 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x</w:t>
      </w:r>
      <w:r>
        <w:rPr>
          <w:i/>
          <w:spacing w:val="12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-8"/>
          <w:w w:val="110"/>
          <w:sz w:val="18"/>
        </w:rPr>
        <w:t> </w:t>
      </w:r>
      <w:r>
        <w:rPr>
          <w:i/>
          <w:w w:val="110"/>
          <w:sz w:val="18"/>
        </w:rPr>
        <w:t>y</w:t>
      </w:r>
      <w:r>
        <w:rPr>
          <w:i/>
          <w:spacing w:val="50"/>
          <w:w w:val="110"/>
          <w:sz w:val="18"/>
        </w:rPr>
        <w:t> </w:t>
      </w:r>
      <w:r>
        <w:rPr>
          <w:i/>
          <w:w w:val="110"/>
          <w:sz w:val="18"/>
        </w:rPr>
        <w:t>o</w:t>
      </w:r>
      <w:r>
        <w:rPr>
          <w:i/>
          <w:spacing w:val="13"/>
          <w:w w:val="110"/>
          <w:sz w:val="18"/>
        </w:rPr>
        <w:t> </w:t>
      </w:r>
      <w:r>
        <w:rPr>
          <w:w w:val="110"/>
          <w:sz w:val="18"/>
        </w:rPr>
        <w:t>,</w:t>
      </w:r>
      <w:r>
        <w:rPr>
          <w:spacing w:val="-7"/>
          <w:w w:val="110"/>
          <w:sz w:val="18"/>
        </w:rPr>
        <w:t> </w:t>
      </w:r>
      <w:r>
        <w:rPr>
          <w:i/>
          <w:w w:val="110"/>
          <w:sz w:val="18"/>
        </w:rPr>
        <w:t>s</w:t>
      </w:r>
      <w:r>
        <w:rPr>
          <w:i/>
          <w:spacing w:val="14"/>
          <w:w w:val="110"/>
          <w:sz w:val="18"/>
        </w:rPr>
        <w:t> </w:t>
      </w:r>
      <w:r>
        <w:rPr>
          <w:w w:val="110"/>
          <w:sz w:val="18"/>
        </w:rPr>
        <w:t>)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encodes</w:t>
      </w:r>
      <w:r>
        <w:rPr>
          <w:spacing w:val="49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48"/>
          <w:w w:val="110"/>
          <w:sz w:val="18"/>
        </w:rPr>
        <w:t> </w:t>
      </w:r>
      <w:r>
        <w:rPr>
          <w:spacing w:val="-2"/>
          <w:w w:val="110"/>
          <w:sz w:val="18"/>
        </w:rPr>
        <w:t>position,</w:t>
      </w:r>
    </w:p>
    <w:p>
      <w:pPr>
        <w:spacing w:after="0" w:line="104" w:lineRule="exact"/>
        <w:jc w:val="left"/>
        <w:rPr>
          <w:sz w:val="18"/>
        </w:rPr>
        <w:sectPr>
          <w:type w:val="continuous"/>
          <w:pgSz w:w="11910" w:h="15880"/>
          <w:pgMar w:header="669" w:footer="0" w:top="220" w:bottom="280" w:left="800" w:right="800"/>
          <w:cols w:num="4" w:equalWidth="0">
            <w:col w:w="3137" w:space="2003"/>
            <w:col w:w="871" w:space="40"/>
            <w:col w:w="865" w:space="40"/>
            <w:col w:w="3354"/>
          </w:cols>
        </w:sectPr>
      </w:pPr>
    </w:p>
    <w:p>
      <w:pPr>
        <w:spacing w:before="18"/>
        <w:ind w:left="0" w:right="0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p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1241" w:val="left" w:leader="none"/>
        </w:tabs>
        <w:spacing w:line="120" w:lineRule="exact" w:before="0"/>
        <w:ind w:left="747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15"/>
          <w:sz w:val="12"/>
        </w:rPr>
        <w:t>p</w:t>
      </w:r>
      <w:r>
        <w:rPr>
          <w:i/>
          <w:sz w:val="12"/>
        </w:rPr>
        <w:tab/>
      </w:r>
      <w:r>
        <w:rPr>
          <w:i/>
          <w:w w:val="115"/>
          <w:sz w:val="12"/>
        </w:rPr>
        <w:t>p</w:t>
      </w:r>
      <w:r>
        <w:rPr>
          <w:i/>
          <w:spacing w:val="56"/>
          <w:w w:val="115"/>
          <w:sz w:val="12"/>
        </w:rPr>
        <w:t>  </w:t>
      </w:r>
      <w:r>
        <w:rPr>
          <w:i/>
          <w:w w:val="115"/>
          <w:sz w:val="12"/>
        </w:rPr>
        <w:t>p</w:t>
      </w:r>
      <w:r>
        <w:rPr>
          <w:w w:val="115"/>
          <w:sz w:val="12"/>
        </w:rPr>
        <w:t>,</w:t>
      </w:r>
      <w:r>
        <w:rPr>
          <w:spacing w:val="54"/>
          <w:w w:val="115"/>
          <w:sz w:val="12"/>
        </w:rPr>
        <w:t> </w:t>
      </w:r>
      <w:r>
        <w:rPr>
          <w:i/>
          <w:w w:val="115"/>
          <w:sz w:val="12"/>
        </w:rPr>
        <w:t>p</w:t>
      </w:r>
      <w:r>
        <w:rPr>
          <w:i/>
          <w:spacing w:val="45"/>
          <w:w w:val="115"/>
          <w:sz w:val="12"/>
        </w:rPr>
        <w:t>  </w:t>
      </w:r>
      <w:r>
        <w:rPr>
          <w:i/>
          <w:spacing w:val="-10"/>
          <w:w w:val="115"/>
          <w:sz w:val="12"/>
        </w:rPr>
        <w:t>p</w:t>
      </w:r>
    </w:p>
    <w:p>
      <w:pPr>
        <w:spacing w:after="0" w:line="120" w:lineRule="exact"/>
        <w:jc w:val="left"/>
        <w:rPr>
          <w:sz w:val="12"/>
        </w:rPr>
        <w:sectPr>
          <w:type w:val="continuous"/>
          <w:pgSz w:w="11910" w:h="15880"/>
          <w:pgMar w:header="669" w:footer="0" w:top="220" w:bottom="280" w:left="800" w:right="800"/>
          <w:cols w:num="2" w:equalWidth="0">
            <w:col w:w="6129" w:space="40"/>
            <w:col w:w="4141"/>
          </w:cols>
        </w:sectPr>
      </w:pPr>
    </w:p>
    <w:p>
      <w:pPr>
        <w:pStyle w:val="BodyText"/>
        <w:tabs>
          <w:tab w:pos="4661" w:val="left" w:leader="none"/>
        </w:tabs>
        <w:spacing w:line="256" w:lineRule="auto" w:before="22"/>
        <w:ind w:left="107" w:right="39"/>
        <w:jc w:val="both"/>
      </w:pPr>
      <w:r>
        <w:rPr>
          <w:i/>
        </w:rPr>
        <w:t>S</w:t>
      </w:r>
      <w:r>
        <w:rPr>
          <w:rFonts w:ascii="DejaVu Sans Condensed" w:hAnsi="DejaVu Sans Condensed"/>
        </w:rPr>
        <w:t>(</w:t>
      </w:r>
      <w:r>
        <w:rPr>
          <w:i/>
        </w:rPr>
        <w:t>i</w:t>
      </w:r>
      <w:r>
        <w:rPr>
          <w:rFonts w:ascii="BM DoHyeon" w:hAnsi="BM DoHyeon"/>
        </w:rPr>
        <w:t>;</w:t>
      </w:r>
      <w:r>
        <w:rPr>
          <w:rFonts w:ascii="BM DoHyeon" w:hAnsi="BM DoHyeon"/>
          <w:spacing w:val="-9"/>
        </w:rPr>
        <w:t> </w:t>
      </w:r>
      <w:r>
        <w:rPr>
          <w:spacing w:val="16"/>
        </w:rPr>
        <w:t>d</w:t>
      </w:r>
      <w:r>
        <w:rPr>
          <w:rFonts w:ascii="DejaVu Sans Condensed" w:hAnsi="DejaVu Sans Condensed"/>
          <w:spacing w:val="16"/>
        </w:rPr>
        <w:t>)= </w:t>
      </w:r>
      <w:r>
        <w:rPr/>
        <w:t>1</w:t>
      </w:r>
      <w:r>
        <w:rPr>
          <w:rFonts w:ascii="BM DoHyeon" w:hAnsi="BM DoHyeon"/>
        </w:rPr>
        <w:t>/</w:t>
      </w:r>
      <w:r>
        <w:rPr>
          <w:i/>
        </w:rPr>
        <w:t>J</w:t>
      </w:r>
      <w:r>
        <w:rPr/>
        <w:t>d</w:t>
      </w:r>
      <w:r>
        <w:rPr>
          <w:rFonts w:ascii="DejaVu Sans Condensed" w:hAnsi="DejaVu Sans Condensed"/>
        </w:rPr>
        <w:t>|</w:t>
      </w:r>
      <w:r>
        <w:rPr>
          <w:i/>
        </w:rPr>
        <w:t>A</w:t>
      </w:r>
      <w:r>
        <w:rPr>
          <w:rFonts w:ascii="DejaVu Sans Condensed" w:hAnsi="DejaVu Sans Condensed"/>
        </w:rPr>
        <w:t>(</w:t>
      </w:r>
      <w:r>
        <w:rPr>
          <w:i/>
        </w:rPr>
        <w:t>B</w:t>
      </w:r>
      <w:r>
        <w:rPr>
          <w:rFonts w:ascii="DejaVu Sans Condensed" w:hAnsi="DejaVu Sans Condensed"/>
          <w:vertAlign w:val="subscript"/>
        </w:rPr>
        <w:t>[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—</w:t>
      </w:r>
      <w:r>
        <w:rPr>
          <w:vertAlign w:val="subscript"/>
        </w:rPr>
        <w:t>d</w:t>
      </w:r>
      <w:r>
        <w:rPr>
          <w:rFonts w:ascii="BM DoHyeon" w:hAnsi="BM DoHyeon"/>
          <w:vertAlign w:val="subscript"/>
        </w:rPr>
        <w:t>;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]</w:t>
      </w:r>
      <w:r>
        <w:rPr>
          <w:rFonts w:ascii="DejaVu Sans Condensed" w:hAnsi="DejaVu Sans Condensed"/>
          <w:vertAlign w:val="baseline"/>
        </w:rPr>
        <w:t>)— </w:t>
      </w:r>
      <w:r>
        <w:rPr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B</w:t>
      </w:r>
      <w:r>
        <w:rPr>
          <w:rFonts w:ascii="DejaVu Sans Condensed" w:hAnsi="DejaVu Sans Condensed"/>
          <w:vertAlign w:val="subscript"/>
        </w:rPr>
        <w:t>[</w:t>
      </w:r>
      <w:r>
        <w:rPr>
          <w:i/>
          <w:vertAlign w:val="subscript"/>
        </w:rPr>
        <w:t>i</w:t>
      </w:r>
      <w:r>
        <w:rPr>
          <w:rFonts w:ascii="BM DoHyeon" w:hAnsi="BM DoHyeon"/>
          <w:vertAlign w:val="subscript"/>
        </w:rPr>
        <w:t>;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+</w:t>
      </w:r>
      <w:r>
        <w:rPr>
          <w:vertAlign w:val="subscript"/>
        </w:rPr>
        <w:t>d</w:t>
      </w:r>
      <w:r>
        <w:rPr>
          <w:rFonts w:ascii="DejaVu Sans Condensed" w:hAnsi="DejaVu Sans Condensed"/>
          <w:vertAlign w:val="subscript"/>
        </w:rPr>
        <w:t>]</w:t>
      </w:r>
      <w:r>
        <w:rPr>
          <w:rFonts w:ascii="DejaVu Sans Condensed" w:hAnsi="DejaVu Sans Condensed"/>
          <w:vertAlign w:val="baseline"/>
        </w:rPr>
        <w:t>)|</w:t>
      </w:r>
      <w:r>
        <w:rPr>
          <w:rFonts w:ascii="BM DoHyeon" w:hAnsi="BM DoHyeon"/>
          <w:vertAlign w:val="baseline"/>
        </w:rPr>
        <w:t>;</w:t>
        <w:tab/>
      </w:r>
      <w:r>
        <w:rPr>
          <w:rFonts w:ascii="DejaVu Sans Condensed" w:hAnsi="DejaVu Sans Condensed"/>
          <w:spacing w:val="-4"/>
          <w:vertAlign w:val="baseline"/>
        </w:rPr>
        <w:t>(</w:t>
      </w:r>
      <w:r>
        <w:rPr>
          <w:spacing w:val="-4"/>
          <w:vertAlign w:val="baseline"/>
        </w:rPr>
        <w:t>4</w:t>
      </w:r>
      <w:r>
        <w:rPr>
          <w:rFonts w:ascii="DejaVu Sans Condensed" w:hAnsi="DejaVu Sans Condensed"/>
          <w:spacing w:val="-4"/>
          <w:vertAlign w:val="baseline"/>
        </w:rPr>
        <w:t>)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(</w:t>
      </w:r>
      <w:r>
        <w:rPr>
          <w:i/>
          <w:vertAlign w:val="baseline"/>
        </w:rPr>
        <w:t>B</w:t>
      </w:r>
      <w:r>
        <w:rPr>
          <w:vertAlign w:val="subscript"/>
        </w:rPr>
        <w:t>[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—</w:t>
      </w:r>
      <w:r>
        <w:rPr>
          <w:vertAlign w:val="subscript"/>
        </w:rPr>
        <w:t>d,</w:t>
      </w:r>
      <w:r>
        <w:rPr>
          <w:i/>
          <w:vertAlign w:val="subscript"/>
        </w:rPr>
        <w:t>i</w:t>
      </w:r>
      <w:r>
        <w:rPr>
          <w:vertAlign w:val="subscript"/>
        </w:rPr>
        <w:t>]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FG</w:t>
      </w:r>
      <w:r>
        <w:rPr>
          <w:spacing w:val="40"/>
          <w:vertAlign w:val="baseline"/>
        </w:rPr>
        <w:t> </w:t>
      </w:r>
      <w:r>
        <w:rPr>
          <w:vertAlign w:val="baseline"/>
        </w:rPr>
        <w:t>area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box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width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vertical extension [</w:t>
      </w:r>
      <w:r>
        <w:rPr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— </w:t>
      </w:r>
      <w:r>
        <w:rPr>
          <w:vertAlign w:val="baseline"/>
        </w:rPr>
        <w:t>d, </w:t>
      </w:r>
      <w:r>
        <w:rPr>
          <w:i/>
          <w:vertAlign w:val="baseline"/>
        </w:rPr>
        <w:t>i</w:t>
      </w:r>
      <w:r>
        <w:rPr>
          <w:vertAlign w:val="baseline"/>
        </w:rPr>
        <w:t>].</w:t>
      </w:r>
    </w:p>
    <w:p>
      <w:pPr>
        <w:pStyle w:val="BodyText"/>
        <w:spacing w:line="252" w:lineRule="auto" w:before="1"/>
        <w:ind w:left="107" w:right="38" w:firstLine="241"/>
        <w:jc w:val="both"/>
      </w:pPr>
      <w:r>
        <w:rPr>
          <w:i/>
          <w:w w:val="105"/>
        </w:rPr>
        <w:t>CH </w:t>
      </w:r>
      <w:r>
        <w:rPr>
          <w:w w:val="105"/>
        </w:rPr>
        <w:t>and </w:t>
      </w:r>
      <w:r>
        <w:rPr>
          <w:i/>
          <w:w w:val="105"/>
        </w:rPr>
        <w:t>S </w:t>
      </w:r>
      <w:r>
        <w:rPr>
          <w:w w:val="105"/>
        </w:rPr>
        <w:t>are combined to give the axes of symmetry </w:t>
      </w:r>
      <w:r>
        <w:rPr>
          <w:w w:val="105"/>
        </w:rPr>
        <w:t>and asymmetry. The main </w:t>
      </w:r>
      <w:r>
        <w:rPr>
          <w:i/>
          <w:w w:val="105"/>
        </w:rPr>
        <w:t>x</w:t>
      </w:r>
      <w:r>
        <w:rPr>
          <w:w w:val="105"/>
        </w:rPr>
        <w:t>-axis of asymmetry </w:t>
      </w:r>
      <w:r>
        <w:rPr>
          <w:i/>
          <w:w w:val="105"/>
        </w:rPr>
        <w:t>Ax</w:t>
      </w:r>
      <w:r>
        <w:rPr>
          <w:i/>
          <w:w w:val="105"/>
          <w:vertAlign w:val="subscript"/>
        </w:rPr>
        <w:t>TL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located at height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subscript"/>
        </w:rPr>
        <w:t>TL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subscript"/>
        </w:rPr>
        <w:t>TL</w:t>
      </w:r>
      <w:r>
        <w:rPr>
          <w:i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i/>
          <w:w w:val="105"/>
          <w:vertAlign w:val="baseline"/>
        </w:rPr>
        <w:t>argmin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(1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 d)) </w:t>
      </w:r>
      <w:r>
        <w:rPr>
          <w:w w:val="145"/>
          <w:vertAlign w:val="baseline"/>
        </w:rPr>
        <w:t>+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 d), with values of </w:t>
      </w:r>
      <w:r>
        <w:rPr>
          <w:i/>
          <w:w w:val="105"/>
          <w:vertAlign w:val="baseline"/>
        </w:rPr>
        <w:t>CH </w:t>
      </w:r>
      <w:r>
        <w:rPr>
          <w:w w:val="105"/>
          <w:vertAlign w:val="baseline"/>
        </w:rPr>
        <w:t>normalized. </w:t>
      </w:r>
      <w:r>
        <w:rPr>
          <w:i/>
          <w:w w:val="105"/>
          <w:vertAlign w:val="baseline"/>
        </w:rPr>
        <w:t>Ax</w:t>
      </w:r>
      <w:r>
        <w:rPr>
          <w:i/>
          <w:w w:val="105"/>
          <w:vertAlign w:val="subscript"/>
        </w:rPr>
        <w:t>TL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usually separates the two biggest body portions defined by different colors (e.g., shirt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pants).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-axis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asymmetry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Ax</w:t>
      </w:r>
      <w:r>
        <w:rPr>
          <w:i/>
          <w:w w:val="105"/>
          <w:vertAlign w:val="subscript"/>
        </w:rPr>
        <w:t>HT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located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subscript"/>
        </w:rPr>
        <w:t>HT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subscript"/>
        </w:rPr>
        <w:t>HT</w:t>
      </w:r>
      <w:r>
        <w:rPr>
          <w:i/>
          <w:spacing w:val="-11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argmin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d)). </w:t>
      </w:r>
      <w:r>
        <w:rPr>
          <w:i/>
          <w:w w:val="105"/>
          <w:vertAlign w:val="baseline"/>
        </w:rPr>
        <w:t>Ax</w:t>
      </w:r>
      <w:r>
        <w:rPr>
          <w:i/>
          <w:w w:val="105"/>
          <w:vertAlign w:val="subscript"/>
        </w:rPr>
        <w:t>HT</w:t>
      </w:r>
      <w:r>
        <w:rPr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separates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greatly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(e.g.,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</w:p>
    <w:p>
      <w:pPr>
        <w:pStyle w:val="BodyText"/>
        <w:spacing w:line="252" w:lineRule="auto" w:before="5"/>
        <w:ind w:left="107" w:right="273"/>
        <w:jc w:val="both"/>
      </w:pPr>
      <w:r>
        <w:rPr/>
        <w:br w:type="column"/>
      </w:r>
      <w:r>
        <w:rPr>
          <w:w w:val="105"/>
        </w:rPr>
        <w:t>orientation, and scale of part </w:t>
      </w:r>
      <w:r>
        <w:rPr>
          <w:i/>
          <w:w w:val="105"/>
        </w:rPr>
        <w:t>p </w:t>
      </w:r>
      <w:r>
        <w:rPr>
          <w:w w:val="105"/>
        </w:rPr>
        <w:t>in image </w:t>
      </w:r>
      <w:r>
        <w:rPr>
          <w:i/>
          <w:w w:val="105"/>
        </w:rPr>
        <w:t>I</w:t>
      </w:r>
      <w:r>
        <w:rPr>
          <w:w w:val="105"/>
        </w:rPr>
        <w:t>, respectively. </w:t>
      </w:r>
      <w:r>
        <w:rPr>
          <w:w w:val="105"/>
        </w:rPr>
        <w:t>Given image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  <w:r>
        <w:rPr>
          <w:spacing w:val="80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posterior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modeled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L</w:t>
      </w:r>
      <w:r>
        <w:rPr>
          <w:w w:val="105"/>
        </w:rPr>
        <w:t>|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Verdana" w:hAnsi="Verdana"/>
          <w:i/>
          <w:w w:val="105"/>
        </w:rPr>
        <w:t>a</w:t>
      </w:r>
      <w:r>
        <w:rPr>
          <w:rFonts w:ascii="Verdana" w:hAnsi="Verdana"/>
          <w:i/>
          <w:spacing w:val="-17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|</w:t>
      </w:r>
      <w:r>
        <w:rPr>
          <w:i/>
          <w:w w:val="105"/>
        </w:rPr>
        <w:t>L</w:t>
      </w:r>
      <w:r>
        <w:rPr>
          <w:w w:val="105"/>
        </w:rPr>
        <w:t>)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L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|</w:t>
      </w:r>
      <w:r>
        <w:rPr>
          <w:i/>
          <w:w w:val="105"/>
        </w:rPr>
        <w:t>L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image</w:t>
      </w:r>
      <w:r>
        <w:rPr>
          <w:spacing w:val="40"/>
          <w:w w:val="105"/>
        </w:rPr>
        <w:t> </w:t>
      </w:r>
      <w:r>
        <w:rPr>
          <w:w w:val="105"/>
        </w:rPr>
        <w:t>likelihood and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L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prior</w:t>
      </w:r>
      <w:r>
        <w:rPr>
          <w:w w:val="105"/>
        </w:rPr>
        <w:t> modeling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part’s</w:t>
      </w:r>
      <w:r>
        <w:rPr>
          <w:w w:val="105"/>
        </w:rPr>
        <w:t> connectivity.</w:t>
      </w:r>
      <w:r>
        <w:rPr>
          <w:w w:val="105"/>
        </w:rPr>
        <w:t> The kinematic dependencies between body parts are mapped onto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directed</w:t>
      </w:r>
      <w:r>
        <w:rPr>
          <w:w w:val="105"/>
        </w:rPr>
        <w:t> acyclic</w:t>
      </w:r>
      <w:r>
        <w:rPr>
          <w:w w:val="105"/>
        </w:rPr>
        <w:t> graph</w:t>
      </w:r>
      <w:r>
        <w:rPr>
          <w:w w:val="105"/>
        </w:rPr>
        <w:t> with</w:t>
      </w:r>
      <w:r>
        <w:rPr>
          <w:w w:val="105"/>
        </w:rPr>
        <w:t> edges</w:t>
      </w:r>
      <w:r>
        <w:rPr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.</w:t>
      </w:r>
      <w:r>
        <w:rPr>
          <w:w w:val="105"/>
        </w:rPr>
        <w:t> Image</w:t>
      </w:r>
      <w:r>
        <w:rPr>
          <w:w w:val="105"/>
        </w:rPr>
        <w:t> evidence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is obtained</w:t>
      </w:r>
      <w:r>
        <w:rPr>
          <w:w w:val="105"/>
        </w:rPr>
        <w:t> with</w:t>
      </w:r>
      <w:r>
        <w:rPr>
          <w:w w:val="105"/>
        </w:rPr>
        <w:t> discriminatively</w:t>
      </w:r>
      <w:r>
        <w:rPr>
          <w:w w:val="105"/>
        </w:rPr>
        <w:t> trained</w:t>
      </w:r>
      <w:r>
        <w:rPr>
          <w:w w:val="105"/>
        </w:rPr>
        <w:t> part</w:t>
      </w:r>
      <w:r>
        <w:rPr>
          <w:w w:val="105"/>
        </w:rPr>
        <w:t> models,</w:t>
      </w:r>
      <w:r>
        <w:rPr>
          <w:w w:val="105"/>
        </w:rPr>
        <w:t> each providing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evidence</w:t>
      </w:r>
      <w:r>
        <w:rPr>
          <w:spacing w:val="14"/>
          <w:w w:val="105"/>
        </w:rPr>
        <w:t> </w:t>
      </w:r>
      <w:r>
        <w:rPr>
          <w:w w:val="105"/>
        </w:rPr>
        <w:t>map</w:t>
      </w:r>
      <w:r>
        <w:rPr>
          <w:spacing w:val="14"/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factorizes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likelihood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116" w:lineRule="exact" w:before="27"/>
        <w:ind w:left="93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68032">
                <wp:simplePos x="0" y="0"/>
                <wp:positionH relativeFrom="page">
                  <wp:posOffset>4343044</wp:posOffset>
                </wp:positionH>
                <wp:positionV relativeFrom="paragraph">
                  <wp:posOffset>20281</wp:posOffset>
                </wp:positionV>
                <wp:extent cx="107314" cy="4229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73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71985pt;margin-top:1.596935pt;width:8.450pt;height:33.3pt;mso-position-horizontal-relative:page;mso-position-vertical-relative:paragraph;z-index:-19048448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1"/>
        </w:rPr>
        <w:t>N</w:t>
      </w:r>
    </w:p>
    <w:p>
      <w:pPr>
        <w:pStyle w:val="BodyText"/>
        <w:spacing w:line="200" w:lineRule="exact"/>
        <w:ind w:left="107"/>
        <w:jc w:val="both"/>
      </w:pPr>
      <w:r>
        <w:rPr>
          <w:i/>
          <w:w w:val="105"/>
        </w:rPr>
        <w:t>p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</w:t>
      </w:r>
      <w:r>
        <w:rPr>
          <w:rFonts w:ascii="DejaVu Sans Condensed"/>
          <w:w w:val="105"/>
        </w:rPr>
        <w:t>|</w:t>
      </w:r>
      <w:r>
        <w:rPr>
          <w:i/>
          <w:w w:val="105"/>
        </w:rPr>
        <w:t>L</w:t>
      </w:r>
      <w:r>
        <w:rPr>
          <w:rFonts w:ascii="DejaVu Sans Condensed"/>
          <w:w w:val="105"/>
        </w:rPr>
        <w:t>)=</w:t>
      </w:r>
      <w:r>
        <w:rPr>
          <w:rFonts w:ascii="DejaVu Sans Condensed"/>
          <w:spacing w:val="51"/>
          <w:w w:val="105"/>
        </w:rPr>
        <w:t>   </w:t>
      </w:r>
      <w:r>
        <w:rPr>
          <w:i/>
          <w:w w:val="105"/>
        </w:rPr>
        <w:t>p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subscript"/>
        </w:rPr>
        <w:t>p</w:t>
      </w:r>
      <w:r>
        <w:rPr>
          <w:rFonts w:ascii="DejaVu Sans Condensed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thereby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posterior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5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before="10"/>
        <w:ind w:left="879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p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before="23"/>
        <w:ind w:left="107"/>
        <w:jc w:val="both"/>
      </w:pPr>
      <w:r>
        <w:rPr>
          <w:w w:val="105"/>
        </w:rPr>
        <w:t>configuration</w:t>
      </w:r>
      <w:r>
        <w:rPr>
          <w:spacing w:val="19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jc w:val="both"/>
        <w:sectPr>
          <w:type w:val="continuous"/>
          <w:pgSz w:w="11910" w:h="15880"/>
          <w:pgMar w:header="669" w:footer="0" w:top="220" w:bottom="280" w:left="800" w:right="800"/>
          <w:cols w:num="2" w:equalWidth="0">
            <w:col w:w="4932" w:space="209"/>
            <w:col w:w="5169"/>
          </w:cols>
        </w:sectPr>
      </w:pPr>
    </w:p>
    <w:p>
      <w:pPr>
        <w:pStyle w:val="BodyText"/>
        <w:tabs>
          <w:tab w:pos="6453" w:val="left" w:leader="none"/>
          <w:tab w:pos="7259" w:val="left" w:leader="none"/>
        </w:tabs>
        <w:spacing w:line="42" w:lineRule="exact" w:before="7"/>
        <w:ind w:left="107"/>
        <w:rPr>
          <w:i/>
          <w:sz w:val="11"/>
        </w:rPr>
      </w:pPr>
      <w:r>
        <w:rPr>
          <w:w w:val="110"/>
        </w:rPr>
        <w:t>head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shoulders).</w:t>
      </w:r>
      <w:r>
        <w:rPr/>
        <w:tab/>
      </w:r>
      <w:r>
        <w:rPr>
          <w:i/>
          <w:spacing w:val="-10"/>
          <w:w w:val="110"/>
          <w:position w:val="3"/>
          <w:sz w:val="11"/>
        </w:rPr>
        <w:t>N</w:t>
      </w:r>
      <w:r>
        <w:rPr>
          <w:i/>
          <w:position w:val="3"/>
          <w:sz w:val="11"/>
        </w:rPr>
        <w:tab/>
      </w:r>
      <w:r>
        <w:rPr>
          <w:i/>
          <w:spacing w:val="-10"/>
          <w:w w:val="110"/>
          <w:position w:val="3"/>
          <w:sz w:val="11"/>
        </w:rPr>
        <w:t>N</w:t>
      </w:r>
    </w:p>
    <w:p>
      <w:pPr>
        <w:spacing w:after="0" w:line="42" w:lineRule="exact"/>
        <w:rPr>
          <w:sz w:val="11"/>
        </w:rPr>
        <w:sectPr>
          <w:type w:val="continuous"/>
          <w:pgSz w:w="11910" w:h="15880"/>
          <w:pgMar w:header="669" w:footer="0" w:top="220" w:bottom="280" w:left="800" w:right="800"/>
        </w:sectPr>
      </w:pPr>
    </w:p>
    <w:p>
      <w:pPr>
        <w:pStyle w:val="BodyText"/>
        <w:spacing w:before="179"/>
        <w:ind w:left="348"/>
      </w:pPr>
      <w:r>
        <w:rPr>
          <w:w w:val="110"/>
        </w:rPr>
        <w:t>The</w:t>
      </w:r>
      <w:r>
        <w:rPr>
          <w:spacing w:val="70"/>
          <w:w w:val="110"/>
        </w:rPr>
        <w:t> </w:t>
      </w:r>
      <w:r>
        <w:rPr>
          <w:w w:val="110"/>
        </w:rPr>
        <w:t>values</w:t>
      </w:r>
      <w:r>
        <w:rPr>
          <w:spacing w:val="70"/>
          <w:w w:val="110"/>
        </w:rPr>
        <w:t> </w:t>
      </w:r>
      <w:r>
        <w:rPr>
          <w:w w:val="110"/>
        </w:rPr>
        <w:t>of</w:t>
      </w:r>
      <w:r>
        <w:rPr>
          <w:spacing w:val="72"/>
          <w:w w:val="110"/>
        </w:rPr>
        <w:t> </w:t>
      </w:r>
      <w:r>
        <w:rPr>
          <w:i/>
          <w:w w:val="110"/>
        </w:rPr>
        <w:t>i</w:t>
      </w:r>
      <w:r>
        <w:rPr>
          <w:i/>
          <w:w w:val="110"/>
          <w:vertAlign w:val="subscript"/>
        </w:rPr>
        <w:t>HT</w:t>
      </w:r>
      <w:r>
        <w:rPr>
          <w:i/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1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bscript"/>
        </w:rPr>
        <w:t>TL</w:t>
      </w:r>
      <w:r>
        <w:rPr>
          <w:i/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isolate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regions</w:t>
      </w:r>
      <w:r>
        <w:rPr>
          <w:spacing w:val="72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R</w:t>
      </w:r>
      <w:r>
        <w:rPr>
          <w:i/>
          <w:spacing w:val="-5"/>
          <w:w w:val="110"/>
          <w:vertAlign w:val="subscript"/>
        </w:rPr>
        <w:t>k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179" w:lineRule="exact"/>
        <w:ind w:left="10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7205" cy="114300"/>
                <wp:effectExtent l="0" t="0" r="0" b="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0372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i/>
                                <w:w w:val="115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{0,</w:t>
                            </w:r>
                            <w:r>
                              <w:rPr>
                                <w:spacing w:val="-3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1,</w:t>
                            </w:r>
                            <w:r>
                              <w:rPr>
                                <w:spacing w:val="-3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2}</w:t>
                            </w:r>
                            <w:r>
                              <w:rPr>
                                <w:spacing w:val="-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spacing w:val="-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roughly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correspond</w:t>
                            </w:r>
                            <w:r>
                              <w:rPr>
                                <w:spacing w:val="-1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head,</w:t>
                            </w:r>
                            <w:r>
                              <w:rPr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body,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9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i/>
                          <w:w w:val="115"/>
                        </w:rPr>
                        <w:t>k</w:t>
                      </w:r>
                      <w:r>
                        <w:rPr>
                          <w:i/>
                          <w:spacing w:val="-1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-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{0,</w:t>
                      </w:r>
                      <w:r>
                        <w:rPr>
                          <w:spacing w:val="-3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1,</w:t>
                      </w:r>
                      <w:r>
                        <w:rPr>
                          <w:spacing w:val="-3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2}</w:t>
                      </w:r>
                      <w:r>
                        <w:rPr>
                          <w:spacing w:val="-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that</w:t>
                      </w:r>
                      <w:r>
                        <w:rPr>
                          <w:spacing w:val="-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roughly</w:t>
                      </w:r>
                      <w:r>
                        <w:rPr>
                          <w:spacing w:val="-1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correspond</w:t>
                      </w:r>
                      <w:r>
                        <w:rPr>
                          <w:spacing w:val="-1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to</w:t>
                      </w:r>
                      <w:r>
                        <w:rPr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head,</w:t>
                      </w:r>
                      <w:r>
                        <w:rPr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body,</w:t>
                      </w:r>
                      <w:r>
                        <w:rPr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line="254" w:lineRule="auto" w:before="13"/>
        <w:ind w:left="107" w:right="38"/>
        <w:jc w:val="both"/>
      </w:pPr>
      <w:r>
        <w:rPr>
          <w:w w:val="110"/>
        </w:rPr>
        <w:t>legs,</w:t>
      </w:r>
      <w:r>
        <w:rPr>
          <w:w w:val="110"/>
        </w:rPr>
        <w:t> respectively.</w:t>
      </w:r>
      <w:r>
        <w:rPr>
          <w:w w:val="110"/>
        </w:rPr>
        <w:t> </w:t>
      </w:r>
      <w:r>
        <w:rPr>
          <w:i/>
          <w:w w:val="110"/>
        </w:rPr>
        <w:t>R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(the</w:t>
      </w:r>
      <w:r>
        <w:rPr>
          <w:w w:val="110"/>
          <w:vertAlign w:val="baseline"/>
        </w:rPr>
        <w:t> head)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discarded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size is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small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little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information.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 the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w w:val="110"/>
          <w:vertAlign w:val="baseline"/>
        </w:rPr>
        <w:t>-axis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symmetry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located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LRk</w:t>
      </w:r>
      <w:r>
        <w:rPr>
          <w:i/>
          <w:spacing w:val="-8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i/>
          <w:w w:val="110"/>
          <w:vertAlign w:val="baseline"/>
        </w:rPr>
        <w:t>argmin</w:t>
      </w:r>
      <w:r>
        <w:rPr>
          <w:i/>
          <w:w w:val="110"/>
          <w:vertAlign w:val="subscript"/>
        </w:rPr>
        <w:t>j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CH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d)+ </w:t>
      </w:r>
      <w:r>
        <w:rPr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d), where </w:t>
      </w:r>
      <w:r>
        <w:rPr>
          <w:i/>
          <w:w w:val="110"/>
          <w:vertAlign w:val="baseline"/>
        </w:rPr>
        <w:t>k</w:t>
      </w:r>
      <w:r>
        <w:rPr>
          <w:i/>
          <w:spacing w:val="-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(1,</w:t>
      </w:r>
      <w:r>
        <w:rPr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2) and d is fixed to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/4.</w:t>
      </w:r>
    </w:p>
    <w:p>
      <w:pPr>
        <w:pStyle w:val="BodyText"/>
        <w:spacing w:line="254" w:lineRule="auto"/>
        <w:ind w:left="107" w:right="83" w:firstLine="241"/>
        <w:jc w:val="both"/>
      </w:pPr>
      <w:r>
        <w:rPr>
          <w:w w:val="105"/>
        </w:rPr>
        <w:t>In</w:t>
      </w:r>
      <w:r>
        <w:rPr>
          <w:w w:val="105"/>
        </w:rPr>
        <w:t> Phase</w:t>
      </w:r>
      <w:r>
        <w:rPr>
          <w:w w:val="105"/>
        </w:rPr>
        <w:t> 2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each</w:t>
      </w:r>
      <w:r>
        <w:rPr>
          <w:w w:val="105"/>
        </w:rPr>
        <w:t> part</w:t>
      </w:r>
      <w:r>
        <w:rPr>
          <w:w w:val="105"/>
        </w:rPr>
        <w:t> </w:t>
      </w:r>
      <w:r>
        <w:rPr>
          <w:w w:val="105"/>
        </w:rPr>
        <w:t>and accumulated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signature.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methods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extracting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used:</w:t>
      </w:r>
      <w:r>
        <w:rPr>
          <w:w w:val="105"/>
        </w:rPr>
        <w:t> Weighted</w:t>
      </w:r>
      <w:r>
        <w:rPr>
          <w:w w:val="105"/>
        </w:rPr>
        <w:t> Color</w:t>
      </w:r>
      <w:r>
        <w:rPr>
          <w:w w:val="105"/>
        </w:rPr>
        <w:t> Histograms (WH),</w:t>
      </w:r>
      <w:r>
        <w:rPr>
          <w:w w:val="105"/>
        </w:rPr>
        <w:t> Maximally</w:t>
      </w:r>
      <w:r>
        <w:rPr>
          <w:w w:val="105"/>
        </w:rPr>
        <w:t> Stable</w:t>
      </w:r>
      <w:r>
        <w:rPr>
          <w:w w:val="105"/>
        </w:rPr>
        <w:t> Color</w:t>
      </w:r>
      <w:r>
        <w:rPr>
          <w:w w:val="105"/>
        </w:rPr>
        <w:t> Regions</w:t>
      </w:r>
      <w:r>
        <w:rPr>
          <w:w w:val="105"/>
        </w:rPr>
        <w:t> (MSCR)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[10]</w:t>
        </w:r>
      </w:hyperlink>
      <w:r>
        <w:rPr>
          <w:w w:val="105"/>
        </w:rPr>
        <w:t>,</w:t>
      </w:r>
      <w:r>
        <w:rPr>
          <w:w w:val="105"/>
        </w:rPr>
        <w:t> and Recurrent High-Structured Patches (RHSP). For all features, their</w:t>
      </w:r>
      <w:r>
        <w:rPr>
          <w:w w:val="105"/>
        </w:rPr>
        <w:t> distance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j</w:t>
      </w:r>
      <w:r>
        <w:rPr>
          <w:i/>
          <w:w w:val="105"/>
          <w:vertAlign w:val="subscript"/>
        </w:rPr>
        <w:t>LRk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considered</w:t>
      </w:r>
      <w:r>
        <w:rPr>
          <w:w w:val="105"/>
          <w:vertAlign w:val="baseline"/>
        </w:rPr>
        <w:t> to minimize</w:t>
      </w:r>
      <w:r>
        <w:rPr>
          <w:w w:val="105"/>
          <w:vertAlign w:val="baseline"/>
        </w:rPr>
        <w:t> effects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 pose.</w:t>
      </w:r>
    </w:p>
    <w:p>
      <w:pPr>
        <w:pStyle w:val="BodyText"/>
        <w:spacing w:line="220" w:lineRule="auto" w:before="11"/>
        <w:ind w:left="107" w:right="81" w:firstLine="241"/>
        <w:jc w:val="both"/>
      </w:pPr>
      <w:r>
        <w:rPr>
          <w:w w:val="105"/>
        </w:rPr>
        <w:t>In WH, one histogram is made for each part and each </w:t>
      </w:r>
      <w:r>
        <w:rPr>
          <w:w w:val="105"/>
        </w:rPr>
        <w:t>pixel is</w:t>
      </w:r>
      <w:r>
        <w:rPr>
          <w:spacing w:val="52"/>
          <w:w w:val="105"/>
        </w:rPr>
        <w:t> </w:t>
      </w:r>
      <w:r>
        <w:rPr>
          <w:w w:val="105"/>
        </w:rPr>
        <w:t>weighted</w:t>
      </w:r>
      <w:r>
        <w:rPr>
          <w:spacing w:val="53"/>
          <w:w w:val="105"/>
        </w:rPr>
        <w:t> </w:t>
      </w:r>
      <w:r>
        <w:rPr>
          <w:w w:val="105"/>
        </w:rPr>
        <w:t>by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one-dimensional</w:t>
      </w:r>
      <w:r>
        <w:rPr>
          <w:spacing w:val="52"/>
          <w:w w:val="105"/>
        </w:rPr>
        <w:t> </w:t>
      </w:r>
      <w:r>
        <w:rPr>
          <w:w w:val="105"/>
        </w:rPr>
        <w:t>Gaussian</w:t>
      </w:r>
      <w:r>
        <w:rPr>
          <w:spacing w:val="54"/>
          <w:w w:val="105"/>
        </w:rPr>
        <w:t> </w:t>
      </w:r>
      <w:r>
        <w:rPr>
          <w:w w:val="105"/>
        </w:rPr>
        <w:t>Kernel</w:t>
      </w:r>
      <w:r>
        <w:rPr>
          <w:spacing w:val="54"/>
          <w:w w:val="105"/>
        </w:rPr>
        <w:t> </w:t>
      </w:r>
      <w:r>
        <w:rPr>
          <w:rFonts w:ascii="D050000L"/>
          <w:w w:val="105"/>
        </w:rPr>
        <w:t>,</w:t>
      </w:r>
      <w:r>
        <w:rPr>
          <w:rFonts w:ascii="DejaVu Sans Condensed"/>
          <w:w w:val="105"/>
        </w:rPr>
        <w:t>(</w:t>
      </w:r>
      <w:r>
        <w:rPr>
          <w:w w:val="105"/>
        </w:rPr>
        <w:t>l</w:t>
      </w:r>
      <w:r>
        <w:rPr>
          <w:rFonts w:ascii="BM DoHyeon"/>
          <w:w w:val="105"/>
        </w:rPr>
        <w:t>;</w:t>
      </w:r>
      <w:r>
        <w:rPr>
          <w:rFonts w:ascii="BM DoHyeon"/>
          <w:spacing w:val="-29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DejaVu Sans Condensed"/>
          <w:spacing w:val="-5"/>
          <w:w w:val="105"/>
        </w:rPr>
        <w:t>)</w:t>
      </w:r>
      <w:r>
        <w:rPr>
          <w:spacing w:val="-5"/>
          <w:w w:val="105"/>
        </w:rPr>
        <w:t>,</w:t>
      </w:r>
    </w:p>
    <w:p>
      <w:pPr>
        <w:tabs>
          <w:tab w:pos="4660" w:val="left" w:leader="none"/>
        </w:tabs>
        <w:spacing w:line="240" w:lineRule="auto" w:before="0"/>
        <w:ind w:left="107" w:right="0" w:firstLine="0"/>
        <w:jc w:val="both"/>
        <w:rPr>
          <w:rFonts w:ascii="DejaVu Sans Condensed"/>
          <w:sz w:val="18"/>
        </w:rPr>
      </w:pPr>
      <w:r>
        <w:rPr/>
        <w:br w:type="column"/>
      </w:r>
      <w:r>
        <w:rPr>
          <w:i/>
          <w:w w:val="120"/>
          <w:sz w:val="18"/>
        </w:rPr>
        <w:t>p</w:t>
      </w:r>
      <w:r>
        <w:rPr>
          <w:rFonts w:ascii="DejaVu Sans Condensed"/>
          <w:w w:val="120"/>
          <w:sz w:val="18"/>
        </w:rPr>
        <w:t>(</w:t>
      </w:r>
      <w:r>
        <w:rPr>
          <w:i/>
          <w:w w:val="120"/>
          <w:sz w:val="18"/>
        </w:rPr>
        <w:t>L</w:t>
      </w:r>
      <w:r>
        <w:rPr>
          <w:rFonts w:ascii="DejaVu Sans Condensed"/>
          <w:w w:val="120"/>
          <w:sz w:val="18"/>
        </w:rPr>
        <w:t>|</w:t>
      </w:r>
      <w:r>
        <w:rPr>
          <w:i/>
          <w:w w:val="120"/>
          <w:sz w:val="18"/>
        </w:rPr>
        <w:t>D</w:t>
      </w:r>
      <w:r>
        <w:rPr>
          <w:rFonts w:ascii="DejaVu Sans Condensed"/>
          <w:w w:val="120"/>
          <w:sz w:val="18"/>
        </w:rPr>
        <w:t>)a</w:t>
      </w:r>
      <w:r>
        <w:rPr>
          <w:rFonts w:ascii="DejaVu Sans Condensed"/>
          <w:spacing w:val="11"/>
          <w:w w:val="120"/>
          <w:sz w:val="18"/>
        </w:rPr>
        <w:t> </w:t>
      </w:r>
      <w:r>
        <w:rPr>
          <w:i/>
          <w:w w:val="120"/>
          <w:sz w:val="18"/>
        </w:rPr>
        <w:t>p</w:t>
      </w:r>
      <w:r>
        <w:rPr>
          <w:rFonts w:ascii="DejaVu Sans Condensed"/>
          <w:w w:val="120"/>
          <w:sz w:val="18"/>
        </w:rPr>
        <w:t>(</w:t>
      </w:r>
      <w:r>
        <w:rPr>
          <w:i/>
          <w:w w:val="120"/>
          <w:sz w:val="18"/>
        </w:rPr>
        <w:t>I</w:t>
      </w:r>
      <w:r>
        <w:rPr>
          <w:w w:val="120"/>
          <w:sz w:val="18"/>
          <w:vertAlign w:val="subscript"/>
        </w:rPr>
        <w:t>1</w:t>
      </w:r>
      <w:r>
        <w:rPr>
          <w:rFonts w:ascii="DejaVu Sans Condensed"/>
          <w:w w:val="120"/>
          <w:sz w:val="18"/>
          <w:vertAlign w:val="baseline"/>
        </w:rPr>
        <w:t>)</w:t>
      </w:r>
      <w:r>
        <w:rPr>
          <w:rFonts w:ascii="Alexander"/>
          <w:w w:val="120"/>
          <w:position w:val="17"/>
          <w:sz w:val="18"/>
          <w:vertAlign w:val="baseline"/>
        </w:rPr>
        <w:t>Y</w:t>
      </w:r>
      <w:r>
        <w:rPr>
          <w:i/>
          <w:w w:val="120"/>
          <w:sz w:val="18"/>
          <w:vertAlign w:val="baseline"/>
        </w:rPr>
        <w:t>p</w:t>
      </w:r>
      <w:r>
        <w:rPr>
          <w:rFonts w:ascii="DejaVu Sans Condensed"/>
          <w:w w:val="120"/>
          <w:sz w:val="18"/>
          <w:vertAlign w:val="baseline"/>
        </w:rPr>
        <w:t>(</w:t>
      </w:r>
      <w:r>
        <w:rPr>
          <w:i/>
          <w:w w:val="120"/>
          <w:sz w:val="18"/>
          <w:vertAlign w:val="baseline"/>
        </w:rPr>
        <w:t>d</w:t>
      </w:r>
      <w:r>
        <w:rPr>
          <w:i/>
          <w:w w:val="120"/>
          <w:sz w:val="18"/>
          <w:vertAlign w:val="subscript"/>
        </w:rPr>
        <w:t>p</w:t>
      </w:r>
      <w:r>
        <w:rPr>
          <w:i/>
          <w:w w:val="120"/>
          <w:sz w:val="18"/>
          <w:vertAlign w:val="baseline"/>
        </w:rPr>
        <w:t>I</w:t>
      </w:r>
      <w:r>
        <w:rPr>
          <w:i/>
          <w:w w:val="120"/>
          <w:sz w:val="18"/>
          <w:vertAlign w:val="subscript"/>
        </w:rPr>
        <w:t>p</w:t>
      </w:r>
      <w:r>
        <w:rPr>
          <w:rFonts w:ascii="DejaVu Sans Condensed"/>
          <w:w w:val="120"/>
          <w:sz w:val="18"/>
          <w:vertAlign w:val="baseline"/>
        </w:rPr>
        <w:t>)</w:t>
      </w:r>
      <w:r>
        <w:rPr>
          <w:rFonts w:ascii="DejaVu Sans Condensed"/>
          <w:spacing w:val="20"/>
          <w:w w:val="120"/>
          <w:sz w:val="18"/>
          <w:vertAlign w:val="baseline"/>
        </w:rPr>
        <w:t> </w:t>
      </w:r>
      <w:r>
        <w:rPr>
          <w:rFonts w:ascii="Alexander"/>
          <w:w w:val="120"/>
          <w:position w:val="17"/>
          <w:sz w:val="18"/>
          <w:vertAlign w:val="baseline"/>
        </w:rPr>
        <w:t>Y</w:t>
      </w:r>
      <w:r>
        <w:rPr>
          <w:rFonts w:ascii="Alexander"/>
          <w:spacing w:val="33"/>
          <w:w w:val="120"/>
          <w:position w:val="17"/>
          <w:sz w:val="18"/>
          <w:vertAlign w:val="baseline"/>
        </w:rPr>
        <w:t> </w:t>
      </w:r>
      <w:r>
        <w:rPr>
          <w:i/>
          <w:spacing w:val="-2"/>
          <w:w w:val="120"/>
          <w:sz w:val="18"/>
          <w:vertAlign w:val="baseline"/>
        </w:rPr>
        <w:t>p</w:t>
      </w:r>
      <w:r>
        <w:rPr>
          <w:rFonts w:ascii="DejaVu Sans Condensed"/>
          <w:spacing w:val="-2"/>
          <w:w w:val="120"/>
          <w:sz w:val="18"/>
          <w:vertAlign w:val="baseline"/>
        </w:rPr>
        <w:t>(</w:t>
      </w:r>
      <w:r>
        <w:rPr>
          <w:i/>
          <w:spacing w:val="-2"/>
          <w:w w:val="120"/>
          <w:sz w:val="18"/>
          <w:vertAlign w:val="baseline"/>
        </w:rPr>
        <w:t>I</w:t>
      </w:r>
      <w:r>
        <w:rPr>
          <w:i/>
          <w:spacing w:val="-2"/>
          <w:w w:val="120"/>
          <w:sz w:val="18"/>
          <w:vertAlign w:val="subscript"/>
        </w:rPr>
        <w:t>i</w:t>
      </w:r>
      <w:r>
        <w:rPr>
          <w:i/>
          <w:spacing w:val="-2"/>
          <w:w w:val="120"/>
          <w:sz w:val="18"/>
          <w:vertAlign w:val="baseline"/>
        </w:rPr>
        <w:t>I</w:t>
      </w:r>
      <w:r>
        <w:rPr>
          <w:i/>
          <w:spacing w:val="-2"/>
          <w:w w:val="120"/>
          <w:sz w:val="18"/>
          <w:vertAlign w:val="subscript"/>
        </w:rPr>
        <w:t>j</w:t>
      </w:r>
      <w:r>
        <w:rPr>
          <w:rFonts w:ascii="DejaVu Sans Condensed"/>
          <w:spacing w:val="-2"/>
          <w:w w:val="120"/>
          <w:sz w:val="18"/>
          <w:vertAlign w:val="baseline"/>
        </w:rPr>
        <w:t>)</w:t>
      </w:r>
      <w:r>
        <w:rPr>
          <w:rFonts w:ascii="BM DoHyeon"/>
          <w:spacing w:val="-2"/>
          <w:w w:val="120"/>
          <w:sz w:val="18"/>
          <w:vertAlign w:val="baseline"/>
        </w:rPr>
        <w:t>;</w:t>
      </w:r>
      <w:r>
        <w:rPr>
          <w:rFonts w:ascii="BM DoHyeon"/>
          <w:sz w:val="18"/>
          <w:vertAlign w:val="baseline"/>
        </w:rPr>
        <w:tab/>
      </w:r>
      <w:r>
        <w:rPr>
          <w:rFonts w:ascii="DejaVu Sans Condensed"/>
          <w:spacing w:val="-5"/>
          <w:w w:val="125"/>
          <w:sz w:val="18"/>
          <w:vertAlign w:val="baseline"/>
        </w:rPr>
        <w:t>(</w:t>
      </w:r>
      <w:r>
        <w:rPr>
          <w:spacing w:val="-5"/>
          <w:w w:val="125"/>
          <w:sz w:val="18"/>
          <w:vertAlign w:val="baseline"/>
        </w:rPr>
        <w:t>6</w:t>
      </w:r>
      <w:r>
        <w:rPr>
          <w:rFonts w:ascii="DejaVu Sans Condensed"/>
          <w:spacing w:val="-5"/>
          <w:w w:val="125"/>
          <w:sz w:val="18"/>
          <w:vertAlign w:val="baseline"/>
        </w:rPr>
        <w:t>)</w:t>
      </w:r>
    </w:p>
    <w:p>
      <w:pPr>
        <w:pStyle w:val="BodyText"/>
        <w:spacing w:line="254" w:lineRule="auto" w:before="184"/>
        <w:ind w:left="107" w:right="274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68544">
                <wp:simplePos x="0" y="0"/>
                <wp:positionH relativeFrom="page">
                  <wp:posOffset>4569126</wp:posOffset>
                </wp:positionH>
                <wp:positionV relativeFrom="paragraph">
                  <wp:posOffset>-48664</wp:posOffset>
                </wp:positionV>
                <wp:extent cx="131445" cy="768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314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73743pt;margin-top:-3.831818pt;width:10.35pt;height:6.05pt;mso-position-horizontal-relative:page;mso-position-vertical-relative:paragraph;z-index:-19047936" type="#_x0000_t202" id="docshape7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5039278</wp:posOffset>
                </wp:positionH>
                <wp:positionV relativeFrom="paragraph">
                  <wp:posOffset>-44341</wp:posOffset>
                </wp:positionV>
                <wp:extent cx="215265" cy="7683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1526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BM DoHyeon" w:hAnsi="BM DoHyeon"/>
                                <w:spacing w:val="-2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1"/>
                              </w:rPr>
                              <w:t>)∈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93579pt;margin-top:-3.491462pt;width:16.95pt;height:6.05pt;mso-position-horizontal-relative:page;mso-position-vertical-relative:paragraph;z-index:15741440" type="#_x0000_t202" id="docshape77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BM DoHyeon" w:hAnsi="BM DoHyeon"/>
                          <w:spacing w:val="-2"/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1"/>
                        </w:rPr>
                        <w:t>)∈</w:t>
                      </w:r>
                      <w:r>
                        <w:rPr>
                          <w:i/>
                          <w:spacing w:val="-2"/>
                          <w:w w:val="10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i/>
          <w:w w:val="105"/>
        </w:rPr>
        <w:t>I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 the root node (the torso) and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 models the joint between two connected parts.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10"/>
        </w:rPr>
        <w:t>PS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trained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dataset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annotated</w:t>
      </w:r>
      <w:r>
        <w:rPr>
          <w:spacing w:val="-8"/>
          <w:w w:val="110"/>
        </w:rPr>
        <w:t> </w:t>
      </w:r>
      <w:r>
        <w:rPr>
          <w:w w:val="110"/>
        </w:rPr>
        <w:t>images.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person re-identification,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6</w:t>
      </w:r>
      <w:r>
        <w:rPr>
          <w:w w:val="110"/>
        </w:rPr>
        <w:t> parts</w:t>
      </w:r>
      <w:r>
        <w:rPr>
          <w:w w:val="110"/>
        </w:rPr>
        <w:t> are</w:t>
      </w:r>
      <w:r>
        <w:rPr>
          <w:w w:val="110"/>
        </w:rPr>
        <w:t> selected</w:t>
      </w:r>
      <w:r>
        <w:rPr>
          <w:w w:val="110"/>
        </w:rPr>
        <w:t> that</w:t>
      </w:r>
      <w:r>
        <w:rPr>
          <w:w w:val="110"/>
        </w:rPr>
        <w:t> completely describe the chest, head, torso, thighs, and legs.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After</w:t>
      </w:r>
      <w:r>
        <w:rPr>
          <w:w w:val="105"/>
        </w:rPr>
        <w:t> fitting</w:t>
      </w:r>
      <w:r>
        <w:rPr>
          <w:w w:val="105"/>
        </w:rPr>
        <w:t> PS the</w:t>
      </w:r>
      <w:r>
        <w:rPr>
          <w:w w:val="105"/>
        </w:rPr>
        <w:t> chromatic</w:t>
      </w:r>
      <w:r>
        <w:rPr>
          <w:w w:val="105"/>
        </w:rPr>
        <w:t> content and</w:t>
      </w:r>
      <w:r>
        <w:rPr>
          <w:w w:val="105"/>
        </w:rPr>
        <w:t> color</w:t>
      </w:r>
      <w:r>
        <w:rPr>
          <w:w w:val="105"/>
        </w:rPr>
        <w:t> </w:t>
      </w:r>
      <w:r>
        <w:rPr>
          <w:w w:val="105"/>
        </w:rPr>
        <w:t>displace- ment (CCD) in each of the six parts is considered. Chromatic content is computed using</w:t>
      </w:r>
      <w:r>
        <w:rPr>
          <w:w w:val="105"/>
        </w:rPr>
        <w:t> HSV color</w:t>
      </w:r>
      <w:r>
        <w:rPr>
          <w:w w:val="105"/>
        </w:rPr>
        <w:t> histograms, where</w:t>
      </w:r>
      <w:r>
        <w:rPr>
          <w:w w:val="105"/>
        </w:rPr>
        <w:t> hue and</w:t>
      </w:r>
      <w:r>
        <w:rPr>
          <w:w w:val="105"/>
        </w:rPr>
        <w:t> saturation</w:t>
      </w:r>
      <w:r>
        <w:rPr>
          <w:w w:val="105"/>
        </w:rPr>
        <w:t> are</w:t>
      </w:r>
      <w:r>
        <w:rPr>
          <w:w w:val="105"/>
        </w:rPr>
        <w:t> jointly</w:t>
      </w:r>
      <w:r>
        <w:rPr>
          <w:w w:val="105"/>
        </w:rPr>
        <w:t> taken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two-dimensional histogram, along with a distinct count of full black to take into account</w:t>
      </w:r>
      <w:r>
        <w:rPr>
          <w:w w:val="105"/>
        </w:rPr>
        <w:t> areas of</w:t>
      </w:r>
      <w:r>
        <w:rPr>
          <w:w w:val="105"/>
        </w:rPr>
        <w:t> low brightness. Since different parts have different sizes (e.g.,</w:t>
      </w:r>
      <w:r>
        <w:rPr>
          <w:spacing w:val="-1"/>
          <w:w w:val="105"/>
        </w:rPr>
        <w:t> </w:t>
      </w:r>
      <w:r>
        <w:rPr>
          <w:w w:val="105"/>
        </w:rPr>
        <w:t>the torso</w:t>
      </w:r>
      <w:r>
        <w:rPr>
          <w:spacing w:val="-1"/>
          <w:w w:val="105"/>
        </w:rPr>
        <w:t> </w:t>
      </w:r>
      <w:r>
        <w:rPr>
          <w:w w:val="105"/>
        </w:rPr>
        <w:t>is roughly three</w:t>
      </w:r>
      <w:r>
        <w:rPr>
          <w:spacing w:val="-1"/>
          <w:w w:val="105"/>
        </w:rPr>
        <w:t> </w:t>
      </w:r>
      <w:r>
        <w:rPr>
          <w:w w:val="105"/>
        </w:rPr>
        <w:t>times larger than the</w:t>
      </w:r>
      <w:r>
        <w:rPr>
          <w:spacing w:val="2"/>
          <w:w w:val="105"/>
        </w:rPr>
        <w:t> </w:t>
      </w:r>
      <w:r>
        <w:rPr>
          <w:w w:val="105"/>
        </w:rPr>
        <w:t>head),</w:t>
      </w:r>
      <w:r>
        <w:rPr>
          <w:spacing w:val="2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histograms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multiplied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2"/>
          <w:w w:val="105"/>
        </w:rPr>
        <w:t> </w:t>
      </w:r>
      <w:r>
        <w:rPr>
          <w:spacing w:val="-2"/>
          <w:w w:val="105"/>
        </w:rPr>
        <w:t>weights.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220" w:bottom="280" w:left="800" w:right="800"/>
          <w:cols w:num="2" w:equalWidth="0">
            <w:col w:w="4974" w:space="167"/>
            <w:col w:w="516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72"/>
        <w:ind w:left="276" w:right="38"/>
        <w:jc w:val="both"/>
      </w:pPr>
      <w:bookmarkStart w:name="2.6 CI" w:id="19"/>
      <w:bookmarkEnd w:id="19"/>
      <w:r>
        <w:rPr/>
      </w:r>
      <w:bookmarkStart w:name="2.7 SPS" w:id="20"/>
      <w:bookmarkEnd w:id="20"/>
      <w:r>
        <w:rPr/>
      </w:r>
      <w:r>
        <w:rPr>
          <w:w w:val="105"/>
        </w:rPr>
        <w:t>The histograms are then normalized and concatenated to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single</w:t>
      </w:r>
      <w:r>
        <w:rPr>
          <w:w w:val="105"/>
        </w:rPr>
        <w:t> feature</w:t>
      </w:r>
      <w:r>
        <w:rPr>
          <w:w w:val="105"/>
        </w:rPr>
        <w:t> vector.</w:t>
      </w:r>
      <w:r>
        <w:rPr>
          <w:w w:val="105"/>
        </w:rPr>
        <w:t> Color</w:t>
      </w:r>
      <w:r>
        <w:rPr>
          <w:w w:val="105"/>
        </w:rPr>
        <w:t> displacement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by </w:t>
      </w:r>
      <w:bookmarkStart w:name="2.8 Texture/color descriptors" w:id="21"/>
      <w:bookmarkEnd w:id="21"/>
      <w:r>
        <w:rPr>
          <w:w w:val="104"/>
        </w:rPr>
      </w:r>
      <w:bookmarkStart w:name="_bookmark7" w:id="22"/>
      <w:bookmarkEnd w:id="22"/>
      <w:r>
        <w:rPr>
          <w:w w:val="105"/>
        </w:rPr>
        <w:t>extracting</w:t>
      </w:r>
      <w:r>
        <w:rPr>
          <w:w w:val="105"/>
        </w:rPr>
        <w:t> MSCR</w:t>
      </w:r>
      <w:r>
        <w:rPr>
          <w:w w:val="105"/>
        </w:rPr>
        <w:t> blobs</w:t>
      </w:r>
      <w:r>
        <w:rPr>
          <w:w w:val="105"/>
        </w:rPr>
        <w:t> (see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2.4</w:t>
        </w:r>
      </w:hyperlink>
      <w:r>
        <w:rPr>
          <w:color w:val="007FAD"/>
          <w:w w:val="105"/>
        </w:rPr>
        <w:t> </w:t>
      </w:r>
      <w:r>
        <w:rPr>
          <w:w w:val="105"/>
        </w:rPr>
        <w:t>above)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PS body mask.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pacing w:val="-5"/>
          <w:w w:val="110"/>
          <w:sz w:val="18"/>
        </w:rPr>
        <w:t>CI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CI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shape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descriptors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 the intra-distribution of structure and is based on the intuition that</w:t>
      </w:r>
      <w:r>
        <w:rPr>
          <w:w w:val="105"/>
        </w:rPr>
        <w:t> colors</w:t>
      </w:r>
      <w:r>
        <w:rPr>
          <w:w w:val="105"/>
        </w:rPr>
        <w:t> composing</w:t>
      </w:r>
      <w:r>
        <w:rPr>
          <w:w w:val="105"/>
        </w:rPr>
        <w:t> a</w:t>
      </w:r>
      <w:r>
        <w:rPr>
          <w:w w:val="105"/>
        </w:rPr>
        <w:t> person</w:t>
      </w:r>
      <w:r>
        <w:rPr>
          <w:w w:val="105"/>
        </w:rPr>
        <w:t> (say</w:t>
      </w:r>
      <w:r>
        <w:rPr>
          <w:w w:val="105"/>
        </w:rPr>
        <w:t> wearing</w:t>
      </w:r>
      <w:r>
        <w:rPr>
          <w:w w:val="105"/>
        </w:rPr>
        <w:t> a</w:t>
      </w:r>
      <w:r>
        <w:rPr>
          <w:w w:val="105"/>
        </w:rPr>
        <w:t> red</w:t>
      </w:r>
      <w:r>
        <w:rPr>
          <w:w w:val="105"/>
        </w:rPr>
        <w:t> shirt</w:t>
      </w:r>
      <w:r>
        <w:rPr>
          <w:w w:val="105"/>
        </w:rPr>
        <w:t> and blue</w:t>
      </w:r>
      <w:r>
        <w:rPr>
          <w:w w:val="105"/>
        </w:rPr>
        <w:t> jeans)</w:t>
      </w:r>
      <w:r>
        <w:rPr>
          <w:w w:val="105"/>
        </w:rPr>
        <w:t> form</w:t>
      </w:r>
      <w:r>
        <w:rPr>
          <w:w w:val="105"/>
        </w:rPr>
        <w:t> invariant</w:t>
      </w:r>
      <w:r>
        <w:rPr>
          <w:w w:val="105"/>
        </w:rPr>
        <w:t> color</w:t>
      </w:r>
      <w:r>
        <w:rPr>
          <w:w w:val="105"/>
        </w:rPr>
        <w:t> clusters,</w:t>
      </w:r>
      <w:r>
        <w:rPr>
          <w:w w:val="105"/>
        </w:rPr>
        <w:t> i.e.,</w:t>
      </w:r>
      <w:r>
        <w:rPr>
          <w:w w:val="105"/>
        </w:rPr>
        <w:t> ‘‘color</w:t>
      </w:r>
      <w:r>
        <w:rPr>
          <w:w w:val="105"/>
        </w:rPr>
        <w:t> cloud’’ shapes,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refer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parts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person</w:t>
      </w:r>
      <w:r>
        <w:rPr>
          <w:spacing w:val="39"/>
          <w:w w:val="105"/>
        </w:rPr>
        <w:t> </w:t>
      </w:r>
      <w:r>
        <w:rPr>
          <w:w w:val="105"/>
        </w:rPr>
        <w:t>(torso/upper and limbs/lower). The claim of color invariance is based on a number</w:t>
      </w:r>
      <w:r>
        <w:rPr>
          <w:w w:val="105"/>
        </w:rPr>
        <w:t> of</w:t>
      </w:r>
      <w:r>
        <w:rPr>
          <w:w w:val="105"/>
        </w:rPr>
        <w:t> intuitive</w:t>
      </w:r>
      <w:r>
        <w:rPr>
          <w:w w:val="105"/>
        </w:rPr>
        <w:t> arguments:</w:t>
      </w:r>
      <w:r>
        <w:rPr>
          <w:w w:val="105"/>
        </w:rPr>
        <w:t> e.g.,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colors observed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strongly</w:t>
      </w:r>
      <w:r>
        <w:rPr>
          <w:spacing w:val="-1"/>
          <w:w w:val="105"/>
        </w:rPr>
        <w:t> </w:t>
      </w:r>
      <w:r>
        <w:rPr>
          <w:w w:val="105"/>
        </w:rPr>
        <w:t>invariant.</w:t>
      </w:r>
      <w:r>
        <w:rPr>
          <w:spacing w:val="-1"/>
          <w:w w:val="105"/>
        </w:rPr>
        <w:t> </w:t>
      </w:r>
      <w:r>
        <w:rPr>
          <w:w w:val="105"/>
        </w:rPr>
        <w:t>Another argument is that relative positions of colors remain invariant (if one part 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stronger</w:t>
      </w:r>
      <w:r>
        <w:rPr>
          <w:spacing w:val="-1"/>
          <w:w w:val="105"/>
        </w:rPr>
        <w:t> </w:t>
      </w:r>
      <w:r>
        <w:rPr>
          <w:w w:val="105"/>
        </w:rPr>
        <w:t>red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another,</w:t>
      </w:r>
      <w:r>
        <w:rPr>
          <w:spacing w:val="-1"/>
          <w:w w:val="105"/>
        </w:rPr>
        <w:t> </w:t>
      </w:r>
      <w:r>
        <w:rPr>
          <w:w w:val="105"/>
        </w:rPr>
        <w:t>that difference</w:t>
      </w:r>
      <w:r>
        <w:rPr>
          <w:spacing w:val="-1"/>
          <w:w w:val="105"/>
        </w:rPr>
        <w:t> </w:t>
      </w:r>
      <w:r>
        <w:rPr>
          <w:w w:val="105"/>
        </w:rPr>
        <w:t>will hold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illuminants</w:t>
      </w:r>
      <w:r>
        <w:rPr>
          <w:w w:val="105"/>
        </w:rPr>
        <w:t> and</w:t>
      </w:r>
      <w:r>
        <w:rPr>
          <w:w w:val="105"/>
        </w:rPr>
        <w:t> imaging</w:t>
      </w:r>
      <w:r>
        <w:rPr>
          <w:w w:val="105"/>
        </w:rPr>
        <w:t> devices). Color uniformity is also taken into account.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CI adds an invariant signature that exploits the </w:t>
      </w:r>
      <w:r>
        <w:rPr>
          <w:w w:val="105"/>
        </w:rPr>
        <w:t>distribution of color in different parts of an object. This signature is com- posed of three descriptors: (i) </w:t>
      </w:r>
      <w:r>
        <w:rPr>
          <w:i/>
          <w:w w:val="105"/>
        </w:rPr>
        <w:t>Cov</w:t>
      </w:r>
      <w:r>
        <w:rPr>
          <w:w w:val="105"/>
        </w:rPr>
        <w:t>, a variant of the covariance descriptor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(2),</w:t>
      </w:r>
      <w:r>
        <w:rPr>
          <w:spacing w:val="-3"/>
          <w:w w:val="105"/>
        </w:rPr>
        <w:t> </w:t>
      </w:r>
      <w:r>
        <w:rPr>
          <w:w w:val="105"/>
        </w:rPr>
        <w:t>(ii)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color</w:t>
      </w:r>
      <w:r>
        <w:rPr>
          <w:spacing w:val="-2"/>
          <w:w w:val="105"/>
        </w:rPr>
        <w:t> </w:t>
      </w:r>
      <w:r>
        <w:rPr>
          <w:w w:val="105"/>
        </w:rPr>
        <w:t>histogram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log</w:t>
      </w:r>
      <w:r>
        <w:rPr>
          <w:spacing w:val="-2"/>
          <w:w w:val="105"/>
        </w:rPr>
        <w:t> </w:t>
      </w:r>
      <w:r>
        <w:rPr>
          <w:w w:val="105"/>
        </w:rPr>
        <w:t>color space</w:t>
      </w:r>
      <w:r>
        <w:rPr>
          <w:w w:val="105"/>
        </w:rPr>
        <w:t> using</w:t>
      </w:r>
      <w:r>
        <w:rPr>
          <w:w w:val="105"/>
        </w:rPr>
        <w:t> histogram</w:t>
      </w:r>
      <w:r>
        <w:rPr>
          <w:w w:val="105"/>
        </w:rPr>
        <w:t> intersection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similarity measure,</w:t>
      </w:r>
      <w:r>
        <w:rPr>
          <w:w w:val="105"/>
        </w:rPr>
        <w:t> and</w:t>
      </w:r>
      <w:r>
        <w:rPr>
          <w:w w:val="105"/>
        </w:rPr>
        <w:t> (iii)</w:t>
      </w:r>
      <w:r>
        <w:rPr>
          <w:w w:val="105"/>
        </w:rPr>
        <w:t> what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i/>
          <w:w w:val="105"/>
        </w:rPr>
        <w:t>PartsSC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uses spatial</w:t>
      </w:r>
      <w:r>
        <w:rPr>
          <w:w w:val="105"/>
        </w:rPr>
        <w:t> information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observed</w:t>
      </w:r>
      <w:r>
        <w:rPr>
          <w:w w:val="105"/>
        </w:rPr>
        <w:t> colors.</w:t>
      </w:r>
      <w:r>
        <w:rPr>
          <w:w w:val="105"/>
        </w:rPr>
        <w:t> The</w:t>
      </w:r>
      <w:r>
        <w:rPr>
          <w:w w:val="105"/>
        </w:rPr>
        <w:t> color histogram</w:t>
      </w:r>
      <w:r>
        <w:rPr>
          <w:w w:val="105"/>
        </w:rPr>
        <w:t> is</w:t>
      </w:r>
      <w:r>
        <w:rPr>
          <w:w w:val="105"/>
        </w:rPr>
        <w:t> straightforward;</w:t>
      </w:r>
      <w:r>
        <w:rPr>
          <w:w w:val="105"/>
        </w:rPr>
        <w:t> </w:t>
      </w:r>
      <w:r>
        <w:rPr>
          <w:i/>
          <w:w w:val="105"/>
        </w:rPr>
        <w:t>Cov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PartsSC</w:t>
      </w:r>
      <w:r>
        <w:rPr>
          <w:w w:val="105"/>
        </w:rPr>
        <w:t>,</w:t>
      </w:r>
      <w:r>
        <w:rPr>
          <w:w w:val="105"/>
        </w:rPr>
        <w:t> however, require further discussion.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i/>
          <w:w w:val="105"/>
        </w:rPr>
        <w:t>Cov</w:t>
      </w:r>
      <w:r>
        <w:rPr>
          <w:i/>
          <w:spacing w:val="-2"/>
          <w:w w:val="105"/>
        </w:rPr>
        <w:t> </w:t>
      </w:r>
      <w:r>
        <w:rPr>
          <w:w w:val="105"/>
        </w:rPr>
        <w:t>uses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dominant</w:t>
      </w:r>
      <w:r>
        <w:rPr>
          <w:spacing w:val="-2"/>
          <w:w w:val="105"/>
        </w:rPr>
        <w:t> </w:t>
      </w:r>
      <w:r>
        <w:rPr>
          <w:w w:val="105"/>
        </w:rPr>
        <w:t>color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RGB</w:t>
      </w:r>
      <w:r>
        <w:rPr>
          <w:spacing w:val="-1"/>
          <w:w w:val="105"/>
        </w:rPr>
        <w:t> </w:t>
      </w:r>
      <w:r>
        <w:rPr>
          <w:w w:val="105"/>
        </w:rPr>
        <w:t>color space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when</w:t>
      </w:r>
      <w:r>
        <w:rPr>
          <w:w w:val="105"/>
        </w:rPr>
        <w:t> computing</w:t>
      </w:r>
      <w:r>
        <w:rPr>
          <w:w w:val="105"/>
        </w:rPr>
        <w:t> the</w:t>
      </w:r>
      <w:r>
        <w:rPr>
          <w:w w:val="105"/>
        </w:rPr>
        <w:t> covari- ance</w:t>
      </w:r>
      <w:r>
        <w:rPr>
          <w:w w:val="105"/>
        </w:rPr>
        <w:t> descriptor.</w:t>
      </w:r>
      <w:r>
        <w:rPr>
          <w:w w:val="105"/>
        </w:rPr>
        <w:t> This</w:t>
      </w:r>
      <w:r>
        <w:rPr>
          <w:w w:val="105"/>
        </w:rPr>
        <w:t> variant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covariance</w:t>
      </w:r>
      <w:r>
        <w:rPr>
          <w:w w:val="105"/>
        </w:rPr>
        <w:t> descriptor captures the texture not accounted for by signatures describing absolute colors or relations between colors.</w:t>
      </w:r>
    </w:p>
    <w:p>
      <w:pPr>
        <w:pStyle w:val="BodyText"/>
        <w:spacing w:line="244" w:lineRule="auto"/>
        <w:ind w:left="276" w:right="38" w:firstLine="240"/>
        <w:jc w:val="both"/>
      </w:pPr>
      <w:r>
        <w:rPr>
          <w:i/>
          <w:w w:val="105"/>
        </w:rPr>
        <w:t>PartsSC </w:t>
      </w:r>
      <w:r>
        <w:rPr>
          <w:w w:val="105"/>
        </w:rPr>
        <w:t>uses the Shape Context (SC) descriptor </w:t>
      </w:r>
      <w:r>
        <w:rPr>
          <w:w w:val="105"/>
        </w:rPr>
        <w:t>introduced in </w:t>
      </w:r>
      <w:hyperlink w:history="true" w:anchor="_bookmark21">
        <w:r>
          <w:rPr>
            <w:color w:val="007FAD"/>
            <w:w w:val="105"/>
          </w:rPr>
          <w:t>[2]</w:t>
        </w:r>
      </w:hyperlink>
      <w:r>
        <w:rPr>
          <w:w w:val="105"/>
        </w:rPr>
        <w:t>. SC is a 2D log-polar histogram counting the number of points</w:t>
      </w:r>
      <w:r>
        <w:rPr>
          <w:w w:val="105"/>
        </w:rPr>
        <w:t> falling</w:t>
      </w:r>
      <w:r>
        <w:rPr>
          <w:w w:val="105"/>
        </w:rPr>
        <w:t> in</w:t>
      </w:r>
      <w:r>
        <w:rPr>
          <w:w w:val="105"/>
        </w:rPr>
        <w:t> radius</w:t>
      </w:r>
      <w:r>
        <w:rPr>
          <w:w w:val="105"/>
        </w:rPr>
        <w:t> log(</w:t>
      </w:r>
      <w:r>
        <w:rPr>
          <w:i/>
          <w:w w:val="105"/>
        </w:rPr>
        <w:t>r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orientation</w:t>
      </w:r>
      <w:r>
        <w:rPr>
          <w:w w:val="105"/>
        </w:rPr>
        <w:t> h</w:t>
      </w:r>
      <w:r>
        <w:rPr>
          <w:w w:val="105"/>
        </w:rPr>
        <w:t> from</w:t>
      </w:r>
      <w:r>
        <w:rPr>
          <w:w w:val="105"/>
        </w:rPr>
        <w:t> the reference point. Two cases are possible given a set of </w:t>
      </w:r>
      <w:r>
        <w:rPr>
          <w:i/>
          <w:w w:val="105"/>
        </w:rPr>
        <w:t>N </w:t>
      </w:r>
      <w:r>
        <w:rPr>
          <w:w w:val="105"/>
        </w:rPr>
        <w:t>color observations</w:t>
      </w:r>
      <w:r>
        <w:rPr>
          <w:spacing w:val="40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{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IPAPGothic"/>
          <w:spacing w:val="14"/>
          <w:w w:val="105"/>
          <w:vertAlign w:val="baseline"/>
        </w:rPr>
        <w:t>..</w:t>
      </w:r>
      <w:r>
        <w:rPr>
          <w:rFonts w:ascii="IPAPGothic"/>
          <w:spacing w:val="-13"/>
          <w:w w:val="105"/>
          <w:vertAlign w:val="baseline"/>
        </w:rPr>
        <w:t> </w:t>
      </w:r>
      <w:r>
        <w:rPr>
          <w:rFonts w:ascii="IPAPGothic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}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space: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observations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spatial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informa-</w:t>
      </w:r>
    </w:p>
    <w:p>
      <w:pPr>
        <w:pStyle w:val="BodyText"/>
        <w:spacing w:line="254" w:lineRule="auto"/>
        <w:ind w:left="276" w:right="38"/>
        <w:jc w:val="both"/>
      </w:pPr>
      <w:r>
        <w:rPr>
          <w:spacing w:val="-2"/>
          <w:w w:val="110"/>
        </w:rPr>
        <w:t>tion.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second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case,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observations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labeled</w:t>
      </w:r>
      <w:r>
        <w:rPr>
          <w:spacing w:val="-7"/>
          <w:w w:val="110"/>
        </w:rPr>
        <w:t> </w:t>
      </w:r>
      <w:r>
        <w:rPr>
          <w:i/>
          <w:spacing w:val="-2"/>
          <w:w w:val="110"/>
        </w:rPr>
        <w:t>l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8"/>
          <w:w w:val="110"/>
          <w:vertAlign w:val="baseline"/>
        </w:rPr>
        <w:t> </w:t>
      </w:r>
      <w:r>
        <w:rPr>
          <w:spacing w:val="-2"/>
          <w:w w:val="125"/>
          <w:vertAlign w:val="baseline"/>
        </w:rPr>
        <w:t>=</w:t>
      </w:r>
      <w:r>
        <w:rPr>
          <w:spacing w:val="-13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1,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they </w:t>
      </w:r>
      <w:r>
        <w:rPr>
          <w:w w:val="110"/>
          <w:vertAlign w:val="baseline"/>
        </w:rPr>
        <w:t>come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object, or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refer 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part.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signatures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extracted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 correspond to these two cases.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one,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i/>
          <w:w w:val="110"/>
        </w:rPr>
        <w:t>O</w:t>
      </w:r>
      <w:r>
        <w:rPr>
          <w:i/>
          <w:w w:val="110"/>
          <w:vertAlign w:val="subscript"/>
        </w:rPr>
        <w:t>L</w:t>
      </w:r>
      <w:r>
        <w:rPr>
          <w:i/>
          <w:spacing w:val="-8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|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spacing w:val="-8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0}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observations</w:t>
      </w:r>
      <w:r>
        <w:rPr>
          <w:w w:val="110"/>
          <w:vertAlign w:val="baseline"/>
        </w:rPr>
        <w:t> generated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lower</w:t>
      </w:r>
      <w:r>
        <w:rPr>
          <w:w w:val="110"/>
          <w:vertAlign w:val="baseline"/>
        </w:rPr>
        <w:t> part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object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O</w:t>
      </w:r>
      <w:r>
        <w:rPr>
          <w:i/>
          <w:w w:val="110"/>
          <w:vertAlign w:val="subscript"/>
        </w:rPr>
        <w:t>U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|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1}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observations</w:t>
      </w:r>
      <w:r>
        <w:rPr>
          <w:w w:val="110"/>
          <w:vertAlign w:val="baseline"/>
        </w:rPr>
        <w:t> generated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 </w:t>
      </w:r>
      <w:r>
        <w:rPr>
          <w:vertAlign w:val="baseline"/>
        </w:rPr>
        <w:t>upper</w:t>
      </w:r>
      <w:r>
        <w:rPr>
          <w:spacing w:val="16"/>
          <w:vertAlign w:val="baseline"/>
        </w:rPr>
        <w:t> </w:t>
      </w:r>
      <w:r>
        <w:rPr>
          <w:vertAlign w:val="baseline"/>
        </w:rPr>
        <w:t>part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object,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PartsSC</w:t>
      </w:r>
      <w:r>
        <w:rPr>
          <w:vertAlign w:val="baseline"/>
        </w:rPr>
        <w:t>(</w:t>
      </w:r>
      <w:r>
        <w:rPr>
          <w:i/>
          <w:vertAlign w:val="baseline"/>
        </w:rPr>
        <w:t>O</w:t>
      </w:r>
      <w:r>
        <w:rPr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vertAlign w:val="subscript"/>
        </w:rPr>
        <w:t>U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4829" w:val="left" w:leader="none"/>
        </w:tabs>
        <w:spacing w:before="122"/>
        <w:ind w:left="276" w:right="0" w:firstLine="0"/>
        <w:jc w:val="both"/>
        <w:rPr>
          <w:rFonts w:ascii="DejaVu Sans Condensed" w:hAnsi="DejaVu Sans Condensed"/>
          <w:sz w:val="18"/>
        </w:rPr>
      </w:pPr>
      <w:r>
        <w:rPr>
          <w:i/>
          <w:sz w:val="18"/>
        </w:rPr>
        <w:t>PartsSC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O</w:t>
      </w:r>
      <w:r>
        <w:rPr>
          <w:i/>
          <w:sz w:val="18"/>
          <w:vertAlign w:val="subscript"/>
        </w:rPr>
        <w:t>L</w:t>
      </w:r>
      <w:r>
        <w:rPr>
          <w:rFonts w:ascii="BM DoHyeon" w:hAnsi="BM DoHyeon"/>
          <w:sz w:val="18"/>
          <w:vertAlign w:val="baseline"/>
        </w:rPr>
        <w:t>;</w:t>
      </w:r>
      <w:r>
        <w:rPr>
          <w:rFonts w:ascii="BM DoHyeon" w:hAnsi="BM DoHyeon"/>
          <w:spacing w:val="-11"/>
          <w:sz w:val="18"/>
          <w:vertAlign w:val="baseline"/>
        </w:rPr>
        <w:t> </w:t>
      </w:r>
      <w:r>
        <w:rPr>
          <w:i/>
          <w:spacing w:val="15"/>
          <w:sz w:val="18"/>
          <w:vertAlign w:val="baseline"/>
        </w:rPr>
        <w:t>O</w:t>
      </w:r>
      <w:r>
        <w:rPr>
          <w:i/>
          <w:spacing w:val="15"/>
          <w:sz w:val="18"/>
          <w:vertAlign w:val="subscript"/>
        </w:rPr>
        <w:t>U</w:t>
      </w:r>
      <w:r>
        <w:rPr>
          <w:rFonts w:ascii="DejaVu Sans Condensed" w:hAnsi="DejaVu Sans Condensed"/>
          <w:spacing w:val="15"/>
          <w:sz w:val="18"/>
          <w:vertAlign w:val="baseline"/>
        </w:rPr>
        <w:t>)=</w:t>
      </w:r>
      <w:r>
        <w:rPr>
          <w:rFonts w:ascii="DejaVu Sans Condensed" w:hAnsi="DejaVu Sans Condensed"/>
          <w:spacing w:val="28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i/>
          <w:sz w:val="18"/>
          <w:vertAlign w:val="baseline"/>
        </w:rPr>
        <w:t>sc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x</w:t>
      </w:r>
      <w:r>
        <w:rPr>
          <w:rFonts w:ascii="BM DoHyeon" w:hAnsi="BM DoHyeon"/>
          <w:sz w:val="18"/>
          <w:vertAlign w:val="baseline"/>
        </w:rPr>
        <w:t>;</w:t>
      </w:r>
      <w:r>
        <w:rPr>
          <w:rFonts w:ascii="BM DoHyeon" w:hAnsi="BM DoHyeon"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O</w:t>
      </w:r>
      <w:r>
        <w:rPr>
          <w:i/>
          <w:sz w:val="18"/>
          <w:vertAlign w:val="subscript"/>
        </w:rPr>
        <w:t>U</w:t>
      </w:r>
      <w:r>
        <w:rPr>
          <w:rFonts w:ascii="DejaVu Sans Condensed" w:hAnsi="DejaVu Sans Condensed"/>
          <w:sz w:val="18"/>
          <w:vertAlign w:val="baseline"/>
        </w:rPr>
        <w:t>)|</w:t>
      </w:r>
      <w:r>
        <w:rPr>
          <w:i/>
          <w:sz w:val="18"/>
          <w:vertAlign w:val="baseline"/>
        </w:rPr>
        <w:t>x</w:t>
      </w:r>
      <w:r>
        <w:rPr>
          <w:i/>
          <w:spacing w:val="3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∈</w:t>
      </w:r>
      <w:r>
        <w:rPr>
          <w:rFonts w:ascii="DejaVu Sans Condensed" w:hAnsi="DejaVu Sans Condensed"/>
          <w:spacing w:val="27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O</w:t>
      </w:r>
      <w:r>
        <w:rPr>
          <w:i/>
          <w:spacing w:val="-4"/>
          <w:sz w:val="18"/>
          <w:vertAlign w:val="subscript"/>
        </w:rPr>
        <w:t>L</w:t>
      </w:r>
      <w:r>
        <w:rPr>
          <w:rFonts w:ascii="DejaVu Sans Condensed" w:hAnsi="DejaVu Sans Condensed"/>
          <w:spacing w:val="-4"/>
          <w:sz w:val="18"/>
          <w:vertAlign w:val="baseline"/>
        </w:rPr>
        <w:t>}</w:t>
      </w:r>
      <w:r>
        <w:rPr>
          <w:rFonts w:ascii="BM DoHyeon" w:hAnsi="BM DoHyeon"/>
          <w:spacing w:val="-4"/>
          <w:sz w:val="18"/>
          <w:vertAlign w:val="baseline"/>
        </w:rPr>
        <w:t>;</w:t>
      </w:r>
      <w:r>
        <w:rPr>
          <w:rFonts w:ascii="BM DoHyeon" w:hAnsi="BM DoHyeon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pStyle w:val="BodyText"/>
        <w:spacing w:line="254" w:lineRule="auto" w:before="52"/>
        <w:ind w:left="276" w:right="38" w:firstLine="1"/>
        <w:jc w:val="both"/>
      </w:pP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sc(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) is the shape context descriptor of the points </w:t>
      </w:r>
      <w:r>
        <w:rPr>
          <w:w w:val="105"/>
        </w:rPr>
        <w:t>in set </w:t>
      </w:r>
      <w:r>
        <w:rPr>
          <w:i/>
          <w:w w:val="105"/>
        </w:rPr>
        <w:t>O </w:t>
      </w:r>
      <w:r>
        <w:rPr>
          <w:w w:val="105"/>
        </w:rPr>
        <w:t>with respect to reference point </w:t>
      </w:r>
      <w:r>
        <w:rPr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colors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upper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</w:t>
      </w:r>
      <w:r>
        <w:rPr>
          <w:w w:val="105"/>
        </w:rPr>
        <w:t>are encoded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 the</w:t>
      </w:r>
      <w:r>
        <w:rPr>
          <w:w w:val="105"/>
        </w:rPr>
        <w:t> colors</w:t>
      </w:r>
      <w:r>
        <w:rPr>
          <w:w w:val="105"/>
        </w:rPr>
        <w:t> in the</w:t>
      </w:r>
      <w:r>
        <w:rPr>
          <w:w w:val="105"/>
        </w:rPr>
        <w:t> lower</w:t>
      </w:r>
      <w:r>
        <w:rPr>
          <w:w w:val="105"/>
        </w:rPr>
        <w:t> part.</w:t>
      </w:r>
      <w:r>
        <w:rPr>
          <w:w w:val="105"/>
        </w:rPr>
        <w:t> This signature</w:t>
      </w:r>
      <w:r>
        <w:rPr>
          <w:spacing w:val="33"/>
          <w:w w:val="105"/>
        </w:rPr>
        <w:t> </w:t>
      </w:r>
      <w:r>
        <w:rPr>
          <w:w w:val="105"/>
        </w:rPr>
        <w:t>captures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upper</w:t>
      </w:r>
      <w:r>
        <w:rPr>
          <w:spacing w:val="33"/>
          <w:w w:val="105"/>
        </w:rPr>
        <w:t> </w:t>
      </w:r>
      <w:r>
        <w:rPr>
          <w:w w:val="105"/>
        </w:rPr>
        <w:t>part</w:t>
      </w:r>
      <w:r>
        <w:rPr>
          <w:spacing w:val="32"/>
          <w:w w:val="105"/>
        </w:rPr>
        <w:t> </w:t>
      </w:r>
      <w:r>
        <w:rPr>
          <w:w w:val="105"/>
        </w:rPr>
        <w:t>color</w:t>
      </w:r>
      <w:r>
        <w:rPr>
          <w:spacing w:val="33"/>
          <w:w w:val="105"/>
        </w:rPr>
        <w:t> </w:t>
      </w:r>
      <w:r>
        <w:rPr>
          <w:w w:val="105"/>
        </w:rPr>
        <w:t>cloud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shape of the lower part color cloud, along with the relative positions of the two color clouds.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For</w:t>
      </w:r>
      <w:r>
        <w:rPr>
          <w:w w:val="105"/>
        </w:rPr>
        <w:t> case</w:t>
      </w:r>
      <w:r>
        <w:rPr>
          <w:w w:val="105"/>
        </w:rPr>
        <w:t> two,</w:t>
      </w:r>
      <w:r>
        <w:rPr>
          <w:w w:val="105"/>
        </w:rPr>
        <w:t> which</w:t>
      </w:r>
      <w:r>
        <w:rPr>
          <w:w w:val="105"/>
        </w:rPr>
        <w:t> encodes</w:t>
      </w:r>
      <w:r>
        <w:rPr>
          <w:w w:val="105"/>
        </w:rPr>
        <w:t> no</w:t>
      </w:r>
      <w:r>
        <w:rPr>
          <w:w w:val="105"/>
        </w:rPr>
        <w:t> spatial</w:t>
      </w:r>
      <w:r>
        <w:rPr>
          <w:w w:val="105"/>
        </w:rPr>
        <w:t> information,</w:t>
      </w:r>
      <w:r>
        <w:rPr>
          <w:w w:val="105"/>
        </w:rPr>
        <w:t> </w:t>
      </w:r>
      <w:r>
        <w:rPr>
          <w:w w:val="105"/>
        </w:rPr>
        <w:t>the signature is defined as</w:t>
      </w:r>
    </w:p>
    <w:p>
      <w:pPr>
        <w:tabs>
          <w:tab w:pos="4829" w:val="left" w:leader="none"/>
        </w:tabs>
        <w:spacing w:before="124"/>
        <w:ind w:left="276" w:right="0" w:firstLine="0"/>
        <w:jc w:val="both"/>
        <w:rPr>
          <w:rFonts w:ascii="DejaVu Sans Condensed" w:hAnsi="DejaVu Sans Condensed"/>
          <w:sz w:val="18"/>
        </w:rPr>
      </w:pPr>
      <w:r>
        <w:rPr>
          <w:sz w:val="18"/>
        </w:rPr>
        <w:t>SC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O</w:t>
      </w:r>
      <w:r>
        <w:rPr>
          <w:rFonts w:ascii="DejaVu Sans Condensed" w:hAnsi="DejaVu Sans Condensed"/>
          <w:sz w:val="18"/>
        </w:rPr>
        <w:t>)=</w:t>
      </w:r>
      <w:r>
        <w:rPr>
          <w:rFonts w:ascii="DejaVu Sans Condensed" w:hAnsi="DejaVu Sans Condensed"/>
          <w:spacing w:val="21"/>
          <w:sz w:val="18"/>
        </w:rPr>
        <w:t> </w:t>
      </w:r>
      <w:r>
        <w:rPr>
          <w:rFonts w:ascii="DejaVu Sans Condensed" w:hAnsi="DejaVu Sans Condensed"/>
          <w:sz w:val="18"/>
        </w:rPr>
        <w:t>{</w:t>
      </w:r>
      <w:r>
        <w:rPr>
          <w:i/>
          <w:sz w:val="18"/>
        </w:rPr>
        <w:t>sc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x</w:t>
      </w:r>
      <w:r>
        <w:rPr>
          <w:rFonts w:ascii="BM DoHyeon" w:hAnsi="BM DoHyeon"/>
          <w:sz w:val="18"/>
        </w:rPr>
        <w:t>;</w:t>
      </w:r>
      <w:r>
        <w:rPr>
          <w:rFonts w:ascii="BM DoHyeon" w:hAnsi="BM DoHyeon"/>
          <w:spacing w:val="-15"/>
          <w:sz w:val="18"/>
        </w:rPr>
        <w:t> </w:t>
      </w:r>
      <w:r>
        <w:rPr>
          <w:i/>
          <w:sz w:val="18"/>
        </w:rPr>
        <w:t>O</w:t>
      </w:r>
      <w:r>
        <w:rPr>
          <w:rFonts w:ascii="DejaVu Sans Condensed" w:hAnsi="DejaVu Sans Condensed"/>
          <w:sz w:val="18"/>
        </w:rPr>
        <w:t>)|</w:t>
      </w:r>
      <w:r>
        <w:rPr>
          <w:i/>
          <w:sz w:val="18"/>
        </w:rPr>
        <w:t>x</w:t>
      </w:r>
      <w:r>
        <w:rPr>
          <w:i/>
          <w:spacing w:val="27"/>
          <w:sz w:val="18"/>
        </w:rPr>
        <w:t> </w:t>
      </w:r>
      <w:r>
        <w:rPr>
          <w:rFonts w:ascii="DejaVu Sans Condensed" w:hAnsi="DejaVu Sans Condensed"/>
          <w:sz w:val="18"/>
        </w:rPr>
        <w:t>∈</w:t>
      </w:r>
      <w:r>
        <w:rPr>
          <w:rFonts w:ascii="DejaVu Sans Condensed" w:hAnsi="DejaVu Sans Condensed"/>
          <w:spacing w:val="20"/>
          <w:sz w:val="18"/>
        </w:rPr>
        <w:t> </w:t>
      </w:r>
      <w:r>
        <w:rPr>
          <w:i/>
          <w:spacing w:val="-5"/>
          <w:sz w:val="18"/>
        </w:rPr>
        <w:t>O</w:t>
      </w:r>
      <w:r>
        <w:rPr>
          <w:rFonts w:ascii="DejaVu Sans Condensed" w:hAnsi="DejaVu Sans Condensed"/>
          <w:spacing w:val="-5"/>
          <w:sz w:val="18"/>
        </w:rPr>
        <w:t>}</w:t>
      </w:r>
      <w:r>
        <w:rPr>
          <w:rFonts w:ascii="BM DoHyeon" w:hAnsi="BM DoHyeon"/>
          <w:spacing w:val="-5"/>
          <w:sz w:val="18"/>
        </w:rPr>
        <w:t>;</w:t>
      </w:r>
      <w:r>
        <w:rPr>
          <w:rFonts w:ascii="BM DoHyeon" w:hAnsi="BM DoHyeon"/>
          <w:sz w:val="18"/>
        </w:rPr>
        <w:tab/>
      </w:r>
      <w:r>
        <w:rPr>
          <w:rFonts w:ascii="DejaVu Sans Condensed" w:hAnsi="DejaVu Sans Condensed"/>
          <w:spacing w:val="-5"/>
          <w:sz w:val="18"/>
        </w:rPr>
        <w:t>(</w:t>
      </w:r>
      <w:r>
        <w:rPr>
          <w:spacing w:val="-5"/>
          <w:sz w:val="18"/>
        </w:rPr>
        <w:t>8</w:t>
      </w:r>
      <w:r>
        <w:rPr>
          <w:rFonts w:ascii="DejaVu Sans Condensed" w:hAnsi="DejaVu Sans Condensed"/>
          <w:spacing w:val="-5"/>
          <w:sz w:val="18"/>
        </w:rPr>
        <w:t>)</w:t>
      </w:r>
    </w:p>
    <w:p>
      <w:pPr>
        <w:pStyle w:val="BodyText"/>
        <w:spacing w:before="53"/>
        <w:ind w:left="277"/>
        <w:jc w:val="both"/>
      </w:pP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available</w:t>
      </w:r>
      <w:r>
        <w:rPr>
          <w:spacing w:val="4"/>
          <w:w w:val="105"/>
        </w:rPr>
        <w:t> </w:t>
      </w:r>
      <w:r>
        <w:rPr>
          <w:w w:val="105"/>
        </w:rPr>
        <w:t>observations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given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object.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86" w:after="0"/>
        <w:ind w:left="613" w:right="0" w:hanging="336"/>
        <w:jc w:val="left"/>
        <w:rPr>
          <w:i/>
          <w:sz w:val="18"/>
        </w:rPr>
      </w:pPr>
      <w:r>
        <w:rPr/>
        <w:br w:type="column"/>
      </w:r>
      <w:r>
        <w:rPr>
          <w:i/>
          <w:spacing w:val="-5"/>
          <w:w w:val="115"/>
          <w:sz w:val="18"/>
        </w:rPr>
        <w:t>SPS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spacing w:val="-4"/>
          <w:w w:val="105"/>
        </w:rPr>
        <w:t>The Skeleton-based Person Signature (SPS) technique evaluates a </w:t>
      </w:r>
      <w:r>
        <w:rPr>
          <w:w w:val="105"/>
        </w:rPr>
        <w:t>signature</w:t>
      </w:r>
      <w:r>
        <w:rPr>
          <w:w w:val="105"/>
        </w:rPr>
        <w:t> vector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target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pose.</w:t>
      </w:r>
      <w:r>
        <w:rPr>
          <w:w w:val="105"/>
        </w:rPr>
        <w:t> It </w:t>
      </w:r>
      <w:r>
        <w:rPr>
          <w:spacing w:val="-2"/>
          <w:w w:val="105"/>
        </w:rPr>
        <w:t>takes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skeletal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tracker,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body </w:t>
      </w:r>
      <w:r>
        <w:rPr>
          <w:w w:val="105"/>
        </w:rPr>
        <w:t>joints,</w:t>
      </w:r>
      <w:r>
        <w:rPr>
          <w:w w:val="105"/>
        </w:rPr>
        <w:t> and</w:t>
      </w:r>
      <w:r>
        <w:rPr>
          <w:w w:val="105"/>
        </w:rPr>
        <w:t> evaluates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local</w:t>
      </w:r>
      <w:r>
        <w:rPr>
          <w:w w:val="105"/>
        </w:rPr>
        <w:t> descriptors on</w:t>
      </w:r>
      <w:r>
        <w:rPr>
          <w:w w:val="105"/>
        </w:rPr>
        <w:t> the</w:t>
      </w:r>
      <w:r>
        <w:rPr>
          <w:w w:val="105"/>
        </w:rPr>
        <w:t> image patches</w:t>
      </w:r>
      <w:r>
        <w:rPr>
          <w:w w:val="105"/>
        </w:rPr>
        <w:t> around</w:t>
      </w:r>
      <w:r>
        <w:rPr>
          <w:w w:val="105"/>
        </w:rPr>
        <w:t> each</w:t>
      </w:r>
      <w:r>
        <w:rPr>
          <w:w w:val="105"/>
        </w:rPr>
        <w:t> joint.</w:t>
      </w:r>
      <w:r>
        <w:rPr>
          <w:w w:val="105"/>
        </w:rPr>
        <w:t> It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noted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best- performing skeletal tracker algorithms work on 3D data, while when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comes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2D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performs</w:t>
      </w:r>
      <w:r>
        <w:rPr>
          <w:spacing w:val="-6"/>
          <w:w w:val="105"/>
        </w:rPr>
        <w:t> </w:t>
      </w:r>
      <w:r>
        <w:rPr>
          <w:w w:val="105"/>
        </w:rPr>
        <w:t>better</w:t>
      </w:r>
      <w:r>
        <w:rPr>
          <w:spacing w:val="-6"/>
          <w:w w:val="105"/>
        </w:rPr>
        <w:t> </w:t>
      </w:r>
      <w:r>
        <w:rPr>
          <w:w w:val="105"/>
        </w:rPr>
        <w:t>than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3D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counterpart.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improve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performance,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SPS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evaluated</w:t>
      </w:r>
      <w:r>
        <w:rPr>
          <w:spacing w:val="-5"/>
          <w:w w:val="105"/>
        </w:rPr>
        <w:t> </w:t>
      </w:r>
      <w:r>
        <w:rPr>
          <w:w w:val="105"/>
        </w:rPr>
        <w:t>exploiting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3D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cloud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by the</w:t>
      </w:r>
      <w:r>
        <w:rPr>
          <w:spacing w:val="-7"/>
          <w:w w:val="105"/>
        </w:rPr>
        <w:t> </w:t>
      </w:r>
      <w:r>
        <w:rPr>
          <w:w w:val="105"/>
        </w:rPr>
        <w:t>3D</w:t>
      </w:r>
      <w:r>
        <w:rPr>
          <w:spacing w:val="-8"/>
          <w:w w:val="105"/>
        </w:rPr>
        <w:t> </w:t>
      </w:r>
      <w:r>
        <w:rPr>
          <w:w w:val="105"/>
        </w:rPr>
        <w:t>sensor,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2D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scene,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usu- </w:t>
      </w:r>
      <w:r>
        <w:rPr>
          <w:spacing w:val="-2"/>
          <w:w w:val="105"/>
        </w:rPr>
        <w:t>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3D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sensors.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skeleton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joints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 3D domain by the tracker; they are then projected onto the image</w:t>
      </w:r>
      <w:r>
        <w:rPr>
          <w:w w:val="105"/>
        </w:rPr>
        <w:t> plane</w:t>
      </w:r>
      <w:r>
        <w:rPr>
          <w:w w:val="105"/>
        </w:rPr>
        <w:t> (thanks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calibration</w:t>
      </w:r>
      <w:r>
        <w:rPr>
          <w:w w:val="105"/>
        </w:rPr>
        <w:t> between</w:t>
      </w:r>
      <w:r>
        <w:rPr>
          <w:w w:val="105"/>
        </w:rPr>
        <w:t> 3D</w:t>
      </w:r>
      <w:r>
        <w:rPr>
          <w:w w:val="105"/>
        </w:rPr>
        <w:t> sensor</w:t>
      </w:r>
      <w:r>
        <w:rPr>
          <w:w w:val="105"/>
        </w:rPr>
        <w:t> and 2D</w:t>
      </w:r>
      <w:r>
        <w:rPr>
          <w:spacing w:val="-3"/>
          <w:w w:val="105"/>
        </w:rPr>
        <w:t> </w:t>
      </w:r>
      <w:r>
        <w:rPr>
          <w:w w:val="105"/>
        </w:rPr>
        <w:t>camera).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joints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domain, 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exploited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keypoints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features. </w:t>
      </w:r>
      <w:r>
        <w:rPr>
          <w:spacing w:val="-2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evaluated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around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keypoint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vec- tor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descriptor):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signature,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whole</w:t>
      </w:r>
      <w:r>
        <w:rPr>
          <w:spacing w:val="-12"/>
          <w:w w:val="105"/>
        </w:rPr>
        <w:t> </w:t>
      </w:r>
      <w:r>
        <w:rPr>
          <w:w w:val="105"/>
        </w:rPr>
        <w:t>target,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concatenating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feature</w:t>
      </w:r>
      <w:r>
        <w:rPr>
          <w:spacing w:val="-12"/>
          <w:w w:val="105"/>
        </w:rPr>
        <w:t> </w:t>
      </w:r>
      <w:r>
        <w:rPr>
          <w:w w:val="105"/>
        </w:rPr>
        <w:t>vectors 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different</w:t>
      </w:r>
      <w:r>
        <w:rPr>
          <w:spacing w:val="8"/>
          <w:w w:val="105"/>
        </w:rPr>
        <w:t> </w:t>
      </w:r>
      <w:r>
        <w:rPr>
          <w:w w:val="105"/>
        </w:rPr>
        <w:t>body</w:t>
      </w:r>
      <w:r>
        <w:rPr>
          <w:spacing w:val="8"/>
          <w:w w:val="105"/>
        </w:rPr>
        <w:t> </w:t>
      </w:r>
      <w:r>
        <w:rPr>
          <w:w w:val="105"/>
        </w:rPr>
        <w:t>joints,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pre-determined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order.</w:t>
      </w:r>
    </w:p>
    <w:p>
      <w:pPr>
        <w:pStyle w:val="BodyText"/>
        <w:spacing w:line="202" w:lineRule="exact"/>
        <w:ind w:left="516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SPS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target</w:t>
      </w:r>
      <w:r>
        <w:rPr>
          <w:spacing w:val="-2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k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before="120"/>
        <w:ind w:left="89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0080">
                <wp:simplePos x="0" y="0"/>
                <wp:positionH relativeFrom="page">
                  <wp:posOffset>4351680</wp:posOffset>
                </wp:positionH>
                <wp:positionV relativeFrom="paragraph">
                  <wp:posOffset>78782</wp:posOffset>
                </wp:positionV>
                <wp:extent cx="125730" cy="42290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57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455"/>
                                <w:sz w:val="18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52008pt;margin-top:6.203356pt;width:9.9pt;height:33.3pt;mso-position-horizontal-relative:page;mso-position-vertical-relative:paragraph;z-index:-19046400" type="#_x0000_t202" id="docshape78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455"/>
                          <w:sz w:val="18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1"/>
        </w:rPr>
        <w:t>N</w:t>
      </w:r>
      <w:r>
        <w:rPr>
          <w:rFonts w:ascii="DejaVu Sans Condensed" w:hAnsi="DejaVu Sans Condensed"/>
          <w:sz w:val="11"/>
        </w:rPr>
        <w:t>—</w:t>
      </w:r>
      <w:r>
        <w:rPr>
          <w:spacing w:val="-10"/>
          <w:sz w:val="11"/>
        </w:rPr>
        <w:t>1</w:t>
      </w:r>
    </w:p>
    <w:p>
      <w:pPr>
        <w:tabs>
          <w:tab w:pos="4829" w:val="left" w:leader="none"/>
        </w:tabs>
        <w:spacing w:line="284" w:lineRule="exact" w:before="12"/>
        <w:ind w:left="276" w:right="0" w:firstLine="0"/>
        <w:jc w:val="both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0592">
                <wp:simplePos x="0" y="0"/>
                <wp:positionH relativeFrom="page">
                  <wp:posOffset>4142155</wp:posOffset>
                </wp:positionH>
                <wp:positionV relativeFrom="paragraph">
                  <wp:posOffset>87955</wp:posOffset>
                </wp:positionV>
                <wp:extent cx="39370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53992pt;margin-top:6.925637pt;width:3.1pt;height:5.85pt;mso-position-horizontal-relative:page;mso-position-vertical-relative:paragraph;z-index:-19045888" type="#_x0000_t202" id="docshape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SPS</w:t>
      </w:r>
      <w:r>
        <w:rPr>
          <w:i/>
          <w:w w:val="105"/>
          <w:sz w:val="18"/>
          <w:vertAlign w:val="superscript"/>
        </w:rPr>
        <w:t>J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=</w:t>
      </w:r>
      <w:r>
        <w:rPr>
          <w:rFonts w:ascii="DejaVu Sans Condensed"/>
          <w:spacing w:val="59"/>
          <w:w w:val="150"/>
          <w:sz w:val="18"/>
          <w:vertAlign w:val="baseline"/>
        </w:rPr>
        <w:t>  </w:t>
      </w:r>
      <w:r>
        <w:rPr>
          <w:rFonts w:ascii="DejaVu Sans Condensed"/>
          <w:w w:val="105"/>
          <w:sz w:val="18"/>
          <w:vertAlign w:val="baseline"/>
        </w:rPr>
        <w:t>{</w:t>
      </w:r>
      <w:r>
        <w:rPr>
          <w:i/>
          <w:w w:val="105"/>
          <w:sz w:val="18"/>
          <w:vertAlign w:val="baseline"/>
        </w:rPr>
        <w:t>D</w:t>
      </w:r>
      <w:r>
        <w:rPr>
          <w:rFonts w:asci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J</w:t>
      </w:r>
      <w:r>
        <w:rPr>
          <w:i/>
          <w:w w:val="105"/>
          <w:sz w:val="18"/>
          <w:vertAlign w:val="subscript"/>
        </w:rPr>
        <w:t>i</w:t>
      </w:r>
      <w:r>
        <w:rPr>
          <w:rFonts w:ascii="BM DoHyeon"/>
          <w:w w:val="105"/>
          <w:sz w:val="18"/>
          <w:vertAlign w:val="baseline"/>
        </w:rPr>
        <w:t>;</w:t>
      </w:r>
      <w:r>
        <w:rPr>
          <w:rFonts w:ascii="BM DoHyeon"/>
          <w:spacing w:val="-31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T</w:t>
      </w:r>
      <w:r>
        <w:rPr>
          <w:i/>
          <w:spacing w:val="-4"/>
          <w:w w:val="105"/>
          <w:sz w:val="18"/>
          <w:vertAlign w:val="subscript"/>
        </w:rPr>
        <w:t>k</w:t>
      </w:r>
      <w:r>
        <w:rPr>
          <w:rFonts w:ascii="DejaVu Sans Condensed"/>
          <w:spacing w:val="-4"/>
          <w:w w:val="105"/>
          <w:sz w:val="18"/>
          <w:vertAlign w:val="baseline"/>
        </w:rPr>
        <w:t>)}</w:t>
      </w:r>
      <w:r>
        <w:rPr>
          <w:rFonts w:ascii="BM DoHyeon"/>
          <w:spacing w:val="-4"/>
          <w:w w:val="105"/>
          <w:sz w:val="18"/>
          <w:vertAlign w:val="baseline"/>
        </w:rPr>
        <w:t>;</w:t>
      </w:r>
      <w:r>
        <w:rPr>
          <w:rFonts w:ascii="BM DoHyeon"/>
          <w:sz w:val="18"/>
          <w:vertAlign w:val="baseline"/>
        </w:rPr>
        <w:tab/>
      </w:r>
      <w:r>
        <w:rPr>
          <w:rFonts w:ascii="DejaVu Sans Condensed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9</w:t>
      </w:r>
      <w:r>
        <w:rPr>
          <w:rFonts w:ascii="DejaVu Sans Condensed"/>
          <w:spacing w:val="-5"/>
          <w:w w:val="105"/>
          <w:sz w:val="18"/>
          <w:vertAlign w:val="baseline"/>
        </w:rPr>
        <w:t>)</w:t>
      </w:r>
    </w:p>
    <w:p>
      <w:pPr>
        <w:spacing w:line="101" w:lineRule="exact" w:before="0"/>
        <w:ind w:left="921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0</w:t>
      </w:r>
    </w:p>
    <w:p>
      <w:pPr>
        <w:pStyle w:val="BodyText"/>
        <w:spacing w:line="254" w:lineRule="auto" w:before="97"/>
        <w:ind w:left="276" w:right="105" w:firstLine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(</w:t>
      </w:r>
      <w:r>
        <w:rPr>
          <w:i/>
          <w:w w:val="105"/>
        </w:rPr>
        <w:t>J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descriptor</w:t>
      </w:r>
      <w:r>
        <w:rPr>
          <w:w w:val="105"/>
          <w:vertAlign w:val="baseline"/>
        </w:rPr>
        <w:t> evaluated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chosen feature 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joint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J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target </w:t>
      </w:r>
      <w:r>
        <w:rPr>
          <w:i/>
          <w:w w:val="105"/>
          <w:vertAlign w:val="baseline"/>
        </w:rPr>
        <w:t>k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Texture/color</w:t>
      </w:r>
      <w:r>
        <w:rPr>
          <w:i/>
          <w:spacing w:val="54"/>
          <w:sz w:val="18"/>
        </w:rPr>
        <w:t> </w:t>
      </w:r>
      <w:r>
        <w:rPr>
          <w:i/>
          <w:spacing w:val="-2"/>
          <w:sz w:val="18"/>
        </w:rPr>
        <w:t>descriptors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276" w:right="106" w:firstLine="1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coupled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state-of-the-art approaches (CPS and SPS) for improving their performance: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254" w:lineRule="auto" w:before="1" w:after="0"/>
        <w:ind w:left="502" w:right="105" w:hanging="150"/>
        <w:jc w:val="both"/>
        <w:rPr>
          <w:sz w:val="18"/>
        </w:rPr>
      </w:pPr>
      <w:r>
        <w:rPr>
          <w:w w:val="105"/>
          <w:sz w:val="18"/>
        </w:rPr>
        <w:t>Color,</w:t>
      </w:r>
      <w:r>
        <w:rPr>
          <w:w w:val="105"/>
          <w:sz w:val="18"/>
        </w:rPr>
        <w:t> where</w:t>
      </w:r>
      <w:r>
        <w:rPr>
          <w:w w:val="105"/>
          <w:sz w:val="18"/>
        </w:rPr>
        <w:t> the</w:t>
      </w:r>
      <w:r>
        <w:rPr>
          <w:w w:val="105"/>
          <w:sz w:val="18"/>
        </w:rPr>
        <w:t> following</w:t>
      </w:r>
      <w:r>
        <w:rPr>
          <w:w w:val="105"/>
          <w:sz w:val="18"/>
        </w:rPr>
        <w:t> features</w:t>
      </w:r>
      <w:r>
        <w:rPr>
          <w:w w:val="105"/>
          <w:sz w:val="18"/>
        </w:rPr>
        <w:t> are</w:t>
      </w:r>
      <w:r>
        <w:rPr>
          <w:w w:val="105"/>
          <w:sz w:val="18"/>
        </w:rPr>
        <w:t> concatenated</w:t>
      </w:r>
      <w:r>
        <w:rPr>
          <w:w w:val="105"/>
          <w:sz w:val="18"/>
        </w:rPr>
        <w:t> </w:t>
      </w:r>
      <w:r>
        <w:rPr>
          <w:w w:val="105"/>
          <w:sz w:val="18"/>
        </w:rPr>
        <w:t>for describing a patch </w:t>
      </w:r>
      <w:hyperlink w:history="true" w:anchor="_bookmark19">
        <w:r>
          <w:rPr>
            <w:color w:val="007FAD"/>
            <w:w w:val="105"/>
            <w:sz w:val="18"/>
          </w:rPr>
          <w:t>[13]</w:t>
        </w:r>
      </w:hyperlink>
      <w:r>
        <w:rPr>
          <w:w w:val="105"/>
          <w:sz w:val="18"/>
        </w:rPr>
        <w:t>: mean and homogeneity of the three channels;</w:t>
      </w:r>
      <w:r>
        <w:rPr>
          <w:w w:val="105"/>
          <w:sz w:val="18"/>
        </w:rPr>
        <w:t> mean,</w:t>
      </w:r>
      <w:r>
        <w:rPr>
          <w:w w:val="105"/>
          <w:sz w:val="18"/>
        </w:rPr>
        <w:t> standard</w:t>
      </w:r>
      <w:r>
        <w:rPr>
          <w:w w:val="105"/>
          <w:sz w:val="18"/>
        </w:rPr>
        <w:t> deviation</w:t>
      </w:r>
      <w:r>
        <w:rPr>
          <w:w w:val="105"/>
          <w:sz w:val="18"/>
        </w:rPr>
        <w:t> and</w:t>
      </w:r>
      <w:r>
        <w:rPr>
          <w:w w:val="105"/>
          <w:sz w:val="18"/>
        </w:rPr>
        <w:t> moments</w:t>
      </w:r>
      <w:r>
        <w:rPr>
          <w:w w:val="105"/>
          <w:sz w:val="18"/>
        </w:rPr>
        <w:t> (3rd</w:t>
      </w:r>
      <w:r>
        <w:rPr>
          <w:w w:val="105"/>
          <w:sz w:val="18"/>
        </w:rPr>
        <w:t> to 5th) of the three channels; and marginal histograms (8 bins per</w:t>
      </w:r>
      <w:r>
        <w:rPr>
          <w:w w:val="105"/>
          <w:sz w:val="18"/>
        </w:rPr>
        <w:t> channel).</w:t>
      </w:r>
      <w:r>
        <w:rPr>
          <w:w w:val="105"/>
          <w:sz w:val="18"/>
        </w:rPr>
        <w:t> Marginal</w:t>
      </w:r>
      <w:r>
        <w:rPr>
          <w:w w:val="105"/>
          <w:sz w:val="18"/>
        </w:rPr>
        <w:t> histograms</w:t>
      </w:r>
      <w:r>
        <w:rPr>
          <w:w w:val="105"/>
          <w:sz w:val="18"/>
        </w:rPr>
        <w:t> estimate</w:t>
      </w:r>
      <w:r>
        <w:rPr>
          <w:w w:val="105"/>
          <w:sz w:val="18"/>
        </w:rPr>
        <w:t> the</w:t>
      </w:r>
      <w:r>
        <w:rPr>
          <w:w w:val="105"/>
          <w:sz w:val="18"/>
        </w:rPr>
        <w:t> color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content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image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probability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distribution of</w:t>
      </w:r>
      <w:r>
        <w:rPr>
          <w:w w:val="105"/>
          <w:sz w:val="18"/>
        </w:rPr>
        <w:t> colors</w:t>
      </w:r>
      <w:r>
        <w:rPr>
          <w:w w:val="105"/>
          <w:sz w:val="18"/>
        </w:rPr>
        <w:t> as</w:t>
      </w:r>
      <w:r>
        <w:rPr>
          <w:w w:val="105"/>
          <w:sz w:val="18"/>
        </w:rPr>
        <w:t> a</w:t>
      </w:r>
      <w:r>
        <w:rPr>
          <w:w w:val="105"/>
          <w:sz w:val="18"/>
        </w:rPr>
        <w:t> function</w:t>
      </w:r>
      <w:r>
        <w:rPr>
          <w:w w:val="105"/>
          <w:sz w:val="18"/>
        </w:rPr>
        <w:t> of</w:t>
      </w:r>
      <w:r>
        <w:rPr>
          <w:w w:val="105"/>
          <w:sz w:val="18"/>
        </w:rPr>
        <w:t> each</w:t>
      </w:r>
      <w:r>
        <w:rPr>
          <w:w w:val="105"/>
          <w:sz w:val="18"/>
        </w:rPr>
        <w:t> channel</w:t>
      </w:r>
      <w:r>
        <w:rPr>
          <w:w w:val="105"/>
          <w:sz w:val="18"/>
        </w:rPr>
        <w:t> separately,</w:t>
      </w:r>
      <w:r>
        <w:rPr>
          <w:w w:val="105"/>
          <w:sz w:val="18"/>
        </w:rPr>
        <w:t> thus discarding any information about the other channels </w:t>
      </w:r>
      <w:hyperlink w:history="true" w:anchor="_bookmark21">
        <w:r>
          <w:rPr>
            <w:color w:val="007FAD"/>
            <w:w w:val="105"/>
            <w:sz w:val="18"/>
          </w:rPr>
          <w:t>[3]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254" w:lineRule="auto" w:before="0" w:after="0"/>
        <w:ind w:left="502" w:right="104" w:hanging="150"/>
        <w:jc w:val="both"/>
        <w:rPr>
          <w:sz w:val="18"/>
        </w:rPr>
      </w:pPr>
      <w:r>
        <w:rPr>
          <w:w w:val="105"/>
          <w:sz w:val="18"/>
        </w:rPr>
        <w:t>WLD </w:t>
      </w:r>
      <w:hyperlink w:history="true" w:anchor="_bookmark21">
        <w:r>
          <w:rPr>
            <w:color w:val="007FAD"/>
            <w:w w:val="105"/>
            <w:sz w:val="18"/>
          </w:rPr>
          <w:t>[5]</w:t>
        </w:r>
      </w:hyperlink>
      <w:r>
        <w:rPr>
          <w:w w:val="105"/>
          <w:sz w:val="18"/>
        </w:rPr>
        <w:t>, based on Weber’s law which states that a change of</w:t>
      </w:r>
      <w:r>
        <w:rPr>
          <w:w w:val="105"/>
          <w:sz w:val="18"/>
        </w:rPr>
        <w:t> stimulus</w:t>
      </w:r>
      <w:r>
        <w:rPr>
          <w:w w:val="105"/>
          <w:sz w:val="18"/>
        </w:rPr>
        <w:t> that</w:t>
      </w:r>
      <w:r>
        <w:rPr>
          <w:w w:val="105"/>
          <w:sz w:val="18"/>
        </w:rPr>
        <w:t> is</w:t>
      </w:r>
      <w:r>
        <w:rPr>
          <w:w w:val="105"/>
          <w:sz w:val="18"/>
        </w:rPr>
        <w:t> just</w:t>
      </w:r>
      <w:r>
        <w:rPr>
          <w:w w:val="105"/>
          <w:sz w:val="18"/>
        </w:rPr>
        <w:t> noticeable</w:t>
      </w:r>
      <w:r>
        <w:rPr>
          <w:w w:val="105"/>
          <w:sz w:val="18"/>
        </w:rPr>
        <w:t> for</w:t>
      </w:r>
      <w:r>
        <w:rPr>
          <w:w w:val="105"/>
          <w:sz w:val="18"/>
        </w:rPr>
        <w:t> human</w:t>
      </w:r>
      <w:r>
        <w:rPr>
          <w:w w:val="105"/>
          <w:sz w:val="18"/>
        </w:rPr>
        <w:t> beings</w:t>
      </w:r>
      <w:r>
        <w:rPr>
          <w:w w:val="105"/>
          <w:sz w:val="18"/>
        </w:rPr>
        <w:t> is</w:t>
      </w:r>
      <w:r>
        <w:rPr>
          <w:w w:val="105"/>
          <w:sz w:val="18"/>
        </w:rPr>
        <w:t> </w:t>
      </w:r>
      <w:r>
        <w:rPr>
          <w:w w:val="105"/>
          <w:sz w:val="18"/>
        </w:rPr>
        <w:t>a constant ratio of the original stimulus; if the change is less than</w:t>
      </w:r>
      <w:r>
        <w:rPr>
          <w:w w:val="105"/>
          <w:sz w:val="18"/>
        </w:rPr>
        <w:t> this</w:t>
      </w:r>
      <w:r>
        <w:rPr>
          <w:w w:val="105"/>
          <w:sz w:val="18"/>
        </w:rPr>
        <w:t> constant</w:t>
      </w:r>
      <w:r>
        <w:rPr>
          <w:w w:val="105"/>
          <w:sz w:val="18"/>
        </w:rPr>
        <w:t> ratio</w:t>
      </w:r>
      <w:r>
        <w:rPr>
          <w:w w:val="105"/>
          <w:sz w:val="18"/>
        </w:rPr>
        <w:t> then</w:t>
      </w:r>
      <w:r>
        <w:rPr>
          <w:w w:val="105"/>
          <w:sz w:val="18"/>
        </w:rPr>
        <w:t> it</w:t>
      </w:r>
      <w:r>
        <w:rPr>
          <w:w w:val="105"/>
          <w:sz w:val="18"/>
        </w:rPr>
        <w:t> is</w:t>
      </w:r>
      <w:r>
        <w:rPr>
          <w:w w:val="105"/>
          <w:sz w:val="18"/>
        </w:rPr>
        <w:t> considered</w:t>
      </w:r>
      <w:r>
        <w:rPr>
          <w:w w:val="105"/>
          <w:sz w:val="18"/>
        </w:rPr>
        <w:t> background noise.</w:t>
      </w:r>
      <w:r>
        <w:rPr>
          <w:w w:val="105"/>
          <w:sz w:val="18"/>
        </w:rPr>
        <w:t> For</w:t>
      </w:r>
      <w:r>
        <w:rPr>
          <w:w w:val="105"/>
          <w:sz w:val="18"/>
        </w:rPr>
        <w:t> each</w:t>
      </w:r>
      <w:r>
        <w:rPr>
          <w:w w:val="105"/>
          <w:sz w:val="18"/>
        </w:rPr>
        <w:t> pixel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input</w:t>
      </w:r>
      <w:r>
        <w:rPr>
          <w:w w:val="105"/>
          <w:sz w:val="18"/>
        </w:rPr>
        <w:t> image,</w:t>
      </w:r>
      <w:r>
        <w:rPr>
          <w:w w:val="105"/>
          <w:sz w:val="18"/>
        </w:rPr>
        <w:t> the</w:t>
      </w:r>
      <w:r>
        <w:rPr>
          <w:w w:val="105"/>
          <w:sz w:val="18"/>
        </w:rPr>
        <w:t> differential excitation</w:t>
      </w:r>
      <w:r>
        <w:rPr>
          <w:w w:val="105"/>
          <w:sz w:val="18"/>
        </w:rPr>
        <w:t> component</w:t>
      </w:r>
      <w:r>
        <w:rPr>
          <w:w w:val="105"/>
          <w:sz w:val="18"/>
        </w:rPr>
        <w:t> is</w:t>
      </w:r>
      <w:r>
        <w:rPr>
          <w:w w:val="105"/>
          <w:sz w:val="18"/>
        </w:rPr>
        <w:t> computed</w:t>
      </w:r>
      <w:r>
        <w:rPr>
          <w:w w:val="105"/>
          <w:sz w:val="18"/>
        </w:rPr>
        <w:t> based</w:t>
      </w:r>
      <w:r>
        <w:rPr>
          <w:w w:val="105"/>
          <w:sz w:val="18"/>
        </w:rPr>
        <w:t> on</w:t>
      </w:r>
      <w:r>
        <w:rPr>
          <w:w w:val="105"/>
          <w:sz w:val="18"/>
        </w:rPr>
        <w:t> the</w:t>
      </w:r>
      <w:r>
        <w:rPr>
          <w:w w:val="105"/>
          <w:sz w:val="18"/>
        </w:rPr>
        <w:t> ratio between:</w:t>
      </w:r>
      <w:r>
        <w:rPr>
          <w:w w:val="105"/>
          <w:sz w:val="18"/>
        </w:rPr>
        <w:t> (i)</w:t>
      </w:r>
      <w:r>
        <w:rPr>
          <w:w w:val="105"/>
          <w:sz w:val="18"/>
        </w:rPr>
        <w:t> the</w:t>
      </w:r>
      <w:r>
        <w:rPr>
          <w:w w:val="105"/>
          <w:sz w:val="18"/>
        </w:rPr>
        <w:t> relative</w:t>
      </w:r>
      <w:r>
        <w:rPr>
          <w:w w:val="105"/>
          <w:sz w:val="18"/>
        </w:rPr>
        <w:t> intensity</w:t>
      </w:r>
      <w:r>
        <w:rPr>
          <w:w w:val="105"/>
          <w:sz w:val="18"/>
        </w:rPr>
        <w:t> differences</w:t>
      </w:r>
      <w:r>
        <w:rPr>
          <w:w w:val="105"/>
          <w:sz w:val="18"/>
        </w:rPr>
        <w:t> of</w:t>
      </w:r>
      <w:r>
        <w:rPr>
          <w:w w:val="105"/>
          <w:sz w:val="18"/>
        </w:rPr>
        <w:t> a</w:t>
      </w:r>
      <w:r>
        <w:rPr>
          <w:w w:val="105"/>
          <w:sz w:val="18"/>
        </w:rPr>
        <w:t> current pixel</w:t>
      </w:r>
      <w:r>
        <w:rPr>
          <w:w w:val="105"/>
          <w:sz w:val="18"/>
        </w:rPr>
        <w:t> against</w:t>
      </w:r>
      <w:r>
        <w:rPr>
          <w:w w:val="105"/>
          <w:sz w:val="18"/>
        </w:rPr>
        <w:t> its</w:t>
      </w:r>
      <w:r>
        <w:rPr>
          <w:w w:val="105"/>
          <w:sz w:val="18"/>
        </w:rPr>
        <w:t> neighbors,</w:t>
      </w:r>
      <w:r>
        <w:rPr>
          <w:w w:val="105"/>
          <w:sz w:val="18"/>
        </w:rPr>
        <w:t> and</w:t>
      </w:r>
      <w:r>
        <w:rPr>
          <w:w w:val="105"/>
          <w:sz w:val="18"/>
        </w:rPr>
        <w:t> (ii)</w:t>
      </w:r>
      <w:r>
        <w:rPr>
          <w:w w:val="105"/>
          <w:sz w:val="18"/>
        </w:rPr>
        <w:t> the</w:t>
      </w:r>
      <w:r>
        <w:rPr>
          <w:w w:val="105"/>
          <w:sz w:val="18"/>
        </w:rPr>
        <w:t> intensity</w:t>
      </w:r>
      <w:r>
        <w:rPr>
          <w:w w:val="105"/>
          <w:sz w:val="18"/>
        </w:rPr>
        <w:t> of</w:t>
      </w:r>
      <w:r>
        <w:rPr>
          <w:w w:val="105"/>
          <w:sz w:val="18"/>
        </w:rPr>
        <w:t> the current</w:t>
      </w:r>
      <w:r>
        <w:rPr>
          <w:w w:val="105"/>
          <w:sz w:val="18"/>
        </w:rPr>
        <w:t> pixel.</w:t>
      </w:r>
      <w:r>
        <w:rPr>
          <w:w w:val="105"/>
          <w:sz w:val="18"/>
        </w:rPr>
        <w:t> From</w:t>
      </w:r>
      <w:r>
        <w:rPr>
          <w:w w:val="105"/>
          <w:sz w:val="18"/>
        </w:rPr>
        <w:t> the</w:t>
      </w:r>
      <w:r>
        <w:rPr>
          <w:w w:val="105"/>
          <w:sz w:val="18"/>
        </w:rPr>
        <w:t> differential</w:t>
      </w:r>
      <w:r>
        <w:rPr>
          <w:w w:val="105"/>
          <w:sz w:val="18"/>
        </w:rPr>
        <w:t> excitation</w:t>
      </w:r>
      <w:r>
        <w:rPr>
          <w:w w:val="105"/>
          <w:sz w:val="18"/>
        </w:rPr>
        <w:t> component both</w:t>
      </w:r>
      <w:r>
        <w:rPr>
          <w:w w:val="105"/>
          <w:sz w:val="18"/>
        </w:rPr>
        <w:t> the</w:t>
      </w:r>
      <w:r>
        <w:rPr>
          <w:w w:val="105"/>
          <w:sz w:val="18"/>
        </w:rPr>
        <w:t> local</w:t>
      </w:r>
      <w:r>
        <w:rPr>
          <w:w w:val="105"/>
          <w:sz w:val="18"/>
        </w:rPr>
        <w:t> salient</w:t>
      </w:r>
      <w:r>
        <w:rPr>
          <w:w w:val="105"/>
          <w:sz w:val="18"/>
        </w:rPr>
        <w:t> patterns</w:t>
      </w:r>
      <w:r>
        <w:rPr>
          <w:w w:val="105"/>
          <w:sz w:val="18"/>
        </w:rPr>
        <w:t> in</w:t>
      </w:r>
      <w:r>
        <w:rPr>
          <w:w w:val="105"/>
          <w:sz w:val="18"/>
        </w:rPr>
        <w:t> the</w:t>
      </w:r>
      <w:r>
        <w:rPr>
          <w:w w:val="105"/>
          <w:sz w:val="18"/>
        </w:rPr>
        <w:t> input</w:t>
      </w:r>
      <w:r>
        <w:rPr>
          <w:w w:val="105"/>
          <w:sz w:val="18"/>
        </w:rPr>
        <w:t> image</w:t>
      </w:r>
      <w:r>
        <w:rPr>
          <w:w w:val="105"/>
          <w:sz w:val="18"/>
        </w:rPr>
        <w:t> and</w:t>
      </w:r>
      <w:r>
        <w:rPr>
          <w:w w:val="105"/>
          <w:sz w:val="18"/>
        </w:rPr>
        <w:t> the gradient orientation of the current pixel are computed. By combining the WLD feature per pixel, an image (or image region) is represented with a histogram.</w:t>
      </w: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252" w:lineRule="auto" w:before="0" w:after="0"/>
        <w:ind w:left="502" w:right="104" w:hanging="150"/>
        <w:jc w:val="both"/>
        <w:rPr>
          <w:sz w:val="18"/>
        </w:rPr>
      </w:pPr>
      <w:r>
        <w:rPr>
          <w:w w:val="105"/>
          <w:sz w:val="18"/>
        </w:rPr>
        <w:t>LPQT, or LPQ-TOP </w:t>
      </w:r>
      <w:hyperlink w:history="true" w:anchor="_bookmark19">
        <w:r>
          <w:rPr>
            <w:color w:val="007FAD"/>
            <w:w w:val="105"/>
            <w:sz w:val="18"/>
          </w:rPr>
          <w:t>[18]</w:t>
        </w:r>
      </w:hyperlink>
      <w:r>
        <w:rPr>
          <w:w w:val="105"/>
          <w:sz w:val="18"/>
        </w:rPr>
        <w:t>, is the application of Local </w:t>
      </w:r>
      <w:r>
        <w:rPr>
          <w:w w:val="105"/>
          <w:sz w:val="18"/>
        </w:rPr>
        <w:t>Phase Quantization from Three Orthogonal Planes </w:t>
      </w:r>
      <w:hyperlink w:history="true" w:anchor="_bookmark30">
        <w:r>
          <w:rPr>
            <w:color w:val="007FAD"/>
            <w:w w:val="105"/>
            <w:sz w:val="18"/>
          </w:rPr>
          <w:t>[25]</w:t>
        </w:r>
      </w:hyperlink>
      <w:r>
        <w:rPr>
          <w:w w:val="105"/>
          <w:sz w:val="18"/>
        </w:rPr>
        <w:t>. LPQ uses local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phase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extracted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two-dimensional short-term Fourier transform (STFT) computed over a rect- angular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M</w:t>
      </w:r>
      <w:r>
        <w:rPr>
          <w:i/>
          <w:spacing w:val="-3"/>
          <w:w w:val="105"/>
          <w:sz w:val="18"/>
        </w:rPr>
        <w:t> </w:t>
      </w:r>
      <w:r>
        <w:rPr>
          <w:rFonts w:ascii="Verdana" w:hAnsi="Verdana"/>
          <w:i/>
          <w:sz w:val="18"/>
        </w:rPr>
        <w:t>×</w:t>
      </w:r>
      <w:r>
        <w:rPr>
          <w:rFonts w:ascii="Verdana" w:hAnsi="Verdana"/>
          <w:i/>
          <w:spacing w:val="-16"/>
          <w:sz w:val="18"/>
        </w:rPr>
        <w:t> </w:t>
      </w:r>
      <w:r>
        <w:rPr>
          <w:i/>
          <w:w w:val="105"/>
          <w:sz w:val="18"/>
        </w:rPr>
        <w:t>M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neighborhood</w:t>
      </w:r>
      <w:r>
        <w:rPr>
          <w:w w:val="105"/>
          <w:sz w:val="18"/>
        </w:rPr>
        <w:t> centered</w:t>
      </w:r>
      <w:r>
        <w:rPr>
          <w:w w:val="105"/>
          <w:sz w:val="18"/>
        </w:rPr>
        <w:t> at</w:t>
      </w:r>
      <w:r>
        <w:rPr>
          <w:w w:val="105"/>
          <w:sz w:val="18"/>
        </w:rPr>
        <w:t> each pixel</w:t>
      </w:r>
      <w:r>
        <w:rPr>
          <w:w w:val="105"/>
          <w:sz w:val="18"/>
        </w:rPr>
        <w:t> posi- tion </w:t>
      </w:r>
      <w:r>
        <w:rPr>
          <w:i/>
          <w:w w:val="105"/>
          <w:sz w:val="18"/>
        </w:rPr>
        <w:t>x </w:t>
      </w:r>
      <w:r>
        <w:rPr>
          <w:w w:val="105"/>
          <w:sz w:val="18"/>
        </w:rPr>
        <w:t>of an image. LPQT calculates LPQ histograms from three orthogonal planes (i.e., the </w:t>
      </w:r>
      <w:r>
        <w:rPr>
          <w:i/>
          <w:w w:val="105"/>
          <w:sz w:val="18"/>
        </w:rPr>
        <w:t>xy</w:t>
      </w:r>
      <w:r>
        <w:rPr>
          <w:w w:val="105"/>
          <w:sz w:val="18"/>
        </w:rPr>
        <w:t>, </w:t>
      </w:r>
      <w:r>
        <w:rPr>
          <w:i/>
          <w:w w:val="105"/>
          <w:sz w:val="18"/>
        </w:rPr>
        <w:t>xt</w:t>
      </w:r>
      <w:r>
        <w:rPr>
          <w:w w:val="105"/>
          <w:sz w:val="18"/>
        </w:rPr>
        <w:t>, and </w:t>
      </w:r>
      <w:r>
        <w:rPr>
          <w:i/>
          <w:w w:val="105"/>
          <w:sz w:val="18"/>
        </w:rPr>
        <w:t>yt </w:t>
      </w:r>
      <w:r>
        <w:rPr>
          <w:w w:val="105"/>
          <w:sz w:val="18"/>
        </w:rPr>
        <w:t>planes).</w:t>
      </w:r>
    </w:p>
    <w:p>
      <w:pPr>
        <w:spacing w:after="0" w:line="252" w:lineRule="auto"/>
        <w:jc w:val="both"/>
        <w:rPr>
          <w:sz w:val="18"/>
        </w:rPr>
        <w:sectPr>
          <w:type w:val="continuous"/>
          <w:pgSz w:w="11910" w:h="15880"/>
          <w:pgMar w:header="670" w:footer="0" w:top="22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ListParagraph"/>
        <w:numPr>
          <w:ilvl w:val="2"/>
          <w:numId w:val="1"/>
        </w:numPr>
        <w:tabs>
          <w:tab w:pos="333" w:val="left" w:leader="none"/>
        </w:tabs>
        <w:spacing w:line="254" w:lineRule="auto" w:before="73" w:after="0"/>
        <w:ind w:left="333" w:right="38" w:hanging="150"/>
        <w:jc w:val="both"/>
        <w:rPr>
          <w:sz w:val="18"/>
        </w:rPr>
      </w:pPr>
      <w:bookmarkStart w:name="3 Datasets" w:id="23"/>
      <w:bookmarkEnd w:id="23"/>
      <w:r>
        <w:rPr/>
      </w:r>
      <w:bookmarkStart w:name="4 Results" w:id="24"/>
      <w:bookmarkEnd w:id="24"/>
      <w:r>
        <w:rPr/>
      </w:r>
      <w:bookmarkStart w:name="_bookmark8" w:id="25"/>
      <w:bookmarkEnd w:id="25"/>
      <w:r>
        <w:rPr/>
      </w:r>
      <w:bookmarkStart w:name="_bookmark9" w:id="26"/>
      <w:bookmarkEnd w:id="26"/>
      <w:r>
        <w:rPr/>
      </w:r>
      <w:r>
        <w:rPr>
          <w:w w:val="105"/>
          <w:sz w:val="18"/>
        </w:rPr>
        <w:t>VLPQ</w:t>
      </w:r>
      <w:r>
        <w:rPr>
          <w:w w:val="105"/>
          <w:sz w:val="18"/>
        </w:rPr>
        <w:t> is</w:t>
      </w:r>
      <w:r>
        <w:rPr>
          <w:w w:val="105"/>
          <w:sz w:val="18"/>
        </w:rPr>
        <w:t> an</w:t>
      </w:r>
      <w:r>
        <w:rPr>
          <w:w w:val="105"/>
          <w:sz w:val="18"/>
        </w:rPr>
        <w:t> extension</w:t>
      </w:r>
      <w:r>
        <w:rPr>
          <w:w w:val="105"/>
          <w:sz w:val="18"/>
        </w:rPr>
        <w:t> of</w:t>
      </w:r>
      <w:r>
        <w:rPr>
          <w:w w:val="105"/>
          <w:sz w:val="18"/>
        </w:rPr>
        <w:t> LPQ</w:t>
      </w:r>
      <w:r>
        <w:rPr>
          <w:w w:val="105"/>
          <w:sz w:val="18"/>
        </w:rPr>
        <w:t> where</w:t>
      </w:r>
      <w:r>
        <w:rPr>
          <w:w w:val="105"/>
          <w:sz w:val="18"/>
        </w:rPr>
        <w:t> the</w:t>
      </w:r>
      <w:r>
        <w:rPr>
          <w:w w:val="105"/>
          <w:sz w:val="18"/>
        </w:rPr>
        <w:t> quantized</w:t>
      </w:r>
      <w:r>
        <w:rPr>
          <w:w w:val="105"/>
          <w:sz w:val="18"/>
        </w:rPr>
        <w:t> </w:t>
      </w:r>
      <w:r>
        <w:rPr>
          <w:w w:val="105"/>
          <w:sz w:val="18"/>
        </w:rPr>
        <w:t>phase information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Discrete</w:t>
      </w:r>
      <w:r>
        <w:rPr>
          <w:w w:val="105"/>
          <w:sz w:val="18"/>
        </w:rPr>
        <w:t> Fourier</w:t>
      </w:r>
      <w:r>
        <w:rPr>
          <w:w w:val="105"/>
          <w:sz w:val="18"/>
        </w:rPr>
        <w:t> Transform</w:t>
      </w:r>
      <w:r>
        <w:rPr>
          <w:w w:val="105"/>
          <w:sz w:val="18"/>
        </w:rPr>
        <w:t> (DFT)</w:t>
      </w:r>
      <w:r>
        <w:rPr>
          <w:w w:val="105"/>
          <w:sz w:val="18"/>
        </w:rPr>
        <w:t> is computed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pixel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volume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neighborhoods.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Fourier transform</w:t>
      </w:r>
      <w:r>
        <w:rPr>
          <w:w w:val="105"/>
          <w:sz w:val="18"/>
        </w:rPr>
        <w:t> is</w:t>
      </w:r>
      <w:r>
        <w:rPr>
          <w:w w:val="105"/>
          <w:sz w:val="18"/>
        </w:rPr>
        <w:t> computed</w:t>
      </w:r>
      <w:r>
        <w:rPr>
          <w:w w:val="105"/>
          <w:sz w:val="18"/>
        </w:rPr>
        <w:t> efficiently</w:t>
      </w:r>
      <w:r>
        <w:rPr>
          <w:w w:val="105"/>
          <w:sz w:val="18"/>
        </w:rPr>
        <w:t> using</w:t>
      </w:r>
      <w:r>
        <w:rPr>
          <w:w w:val="105"/>
          <w:sz w:val="18"/>
        </w:rPr>
        <w:t> 1-D</w:t>
      </w:r>
      <w:r>
        <w:rPr>
          <w:w w:val="105"/>
          <w:sz w:val="18"/>
        </w:rPr>
        <w:t> convolutions for each dimension in a 3-D volume (see </w:t>
      </w:r>
      <w:hyperlink w:history="true" w:anchor="_bookmark22">
        <w:r>
          <w:rPr>
            <w:color w:val="007FAD"/>
            <w:w w:val="105"/>
            <w:sz w:val="18"/>
          </w:rPr>
          <w:t>[19]</w:t>
        </w:r>
      </w:hyperlink>
      <w:r>
        <w:rPr>
          <w:w w:val="105"/>
          <w:sz w:val="18"/>
        </w:rPr>
        <w:t>, for details).</w:t>
      </w:r>
    </w:p>
    <w:p>
      <w:pPr>
        <w:pStyle w:val="BodyText"/>
        <w:spacing w:before="7"/>
      </w:pPr>
    </w:p>
    <w:p>
      <w:pPr>
        <w:pStyle w:val="BodyText"/>
        <w:spacing w:line="254" w:lineRule="auto" w:before="1"/>
        <w:ind w:left="107" w:right="38" w:firstLine="241"/>
        <w:jc w:val="both"/>
      </w:pPr>
      <w:r>
        <w:rPr>
          <w:w w:val="105"/>
        </w:rPr>
        <w:t>SIFT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tested</w:t>
      </w:r>
      <w:r>
        <w:rPr>
          <w:w w:val="105"/>
        </w:rPr>
        <w:t> for</w:t>
      </w:r>
      <w:r>
        <w:rPr>
          <w:w w:val="105"/>
        </w:rPr>
        <w:t> SPS</w:t>
      </w:r>
      <w:r>
        <w:rPr>
          <w:w w:val="105"/>
        </w:rPr>
        <w:t> since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</w:t>
      </w:r>
      <w:r>
        <w:rPr>
          <w:w w:val="105"/>
        </w:rPr>
        <w:t>descriptor among those that were tested in </w:t>
      </w:r>
      <w:hyperlink w:history="true" w:anchor="_bookmark19">
        <w:r>
          <w:rPr>
            <w:color w:val="007FAD"/>
            <w:w w:val="105"/>
          </w:rPr>
          <w:t>[17]</w:t>
        </w:r>
      </w:hyperlink>
      <w:r>
        <w:rPr>
          <w:w w:val="105"/>
        </w:rPr>
        <w:t>, where SPS was first pro- posed.</w:t>
      </w:r>
      <w:r>
        <w:rPr>
          <w:w w:val="105"/>
        </w:rPr>
        <w:t> SIFT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robotics.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keypoint detector and a descriptor invariant to image scale and rotation; it is also robust to changes in illumination,</w:t>
      </w:r>
      <w:r>
        <w:rPr>
          <w:w w:val="105"/>
        </w:rPr>
        <w:t> noise, and minor affine</w:t>
      </w:r>
      <w:r>
        <w:rPr>
          <w:w w:val="105"/>
        </w:rPr>
        <w:t> transformations.</w:t>
      </w:r>
      <w:r>
        <w:rPr>
          <w:w w:val="105"/>
        </w:rPr>
        <w:t> SIFT</w:t>
      </w:r>
      <w:r>
        <w:rPr>
          <w:w w:val="105"/>
        </w:rPr>
        <w:t> is</w:t>
      </w:r>
      <w:r>
        <w:rPr>
          <w:w w:val="105"/>
        </w:rPr>
        <w:t> computed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8-binned histogram</w:t>
      </w:r>
      <w:r>
        <w:rPr>
          <w:w w:val="105"/>
        </w:rPr>
        <w:t> of</w:t>
      </w:r>
      <w:r>
        <w:rPr>
          <w:w w:val="105"/>
        </w:rPr>
        <w:t> gradient</w:t>
      </w:r>
      <w:r>
        <w:rPr>
          <w:w w:val="105"/>
        </w:rPr>
        <w:t> distribution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region</w:t>
      </w:r>
      <w:r>
        <w:rPr>
          <w:w w:val="105"/>
        </w:rPr>
        <w:t> around each keypoint. The descriptor is normalized to unit length to obtain illumination invariance.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Datasets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verify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w w:val="105"/>
        </w:rPr>
        <w:t>approach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build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general</w:t>
      </w:r>
      <w:r>
        <w:rPr>
          <w:spacing w:val="80"/>
          <w:w w:val="105"/>
        </w:rPr>
        <w:t> </w:t>
      </w:r>
      <w:r>
        <w:rPr>
          <w:w w:val="105"/>
        </w:rPr>
        <w:t>person re-identification</w:t>
      </w:r>
      <w:r>
        <w:rPr>
          <w:spacing w:val="40"/>
          <w:w w:val="105"/>
        </w:rPr>
        <w:t> </w:t>
      </w:r>
      <w:r>
        <w:rPr>
          <w:w w:val="105"/>
        </w:rPr>
        <w:t>system,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exploited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datasets</w:t>
      </w:r>
      <w:r>
        <w:rPr>
          <w:spacing w:val="40"/>
          <w:w w:val="105"/>
        </w:rPr>
        <w:t> </w:t>
      </w:r>
      <w:r>
        <w:rPr>
          <w:w w:val="105"/>
        </w:rPr>
        <w:t>that are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test</w:t>
      </w:r>
      <w:r>
        <w:rPr>
          <w:w w:val="105"/>
        </w:rPr>
        <w:t> intelligent</w:t>
      </w:r>
      <w:r>
        <w:rPr>
          <w:w w:val="105"/>
        </w:rPr>
        <w:t> video</w:t>
      </w:r>
      <w:r>
        <w:rPr>
          <w:w w:val="105"/>
        </w:rPr>
        <w:t> surveillance</w:t>
      </w:r>
      <w:r>
        <w:rPr>
          <w:w w:val="105"/>
        </w:rPr>
        <w:t> systems: VIPeR, CAVIAR4REID, and IAS.</w:t>
      </w:r>
    </w:p>
    <w:p>
      <w:pPr>
        <w:pStyle w:val="BodyText"/>
        <w:spacing w:line="254" w:lineRule="auto"/>
        <w:ind w:left="107" w:right="38" w:firstLine="241"/>
        <w:jc w:val="both"/>
      </w:pPr>
      <w:bookmarkStart w:name="_bookmark10" w:id="27"/>
      <w:bookmarkEnd w:id="27"/>
      <w:r>
        <w:rPr/>
      </w:r>
      <w:r>
        <w:rPr>
          <w:w w:val="105"/>
        </w:rPr>
        <w:t>VIPeR</w:t>
      </w:r>
      <w:r>
        <w:rPr>
          <w:w w:val="105"/>
        </w:rPr>
        <w:t> (Viewpoint</w:t>
      </w:r>
      <w:r>
        <w:rPr>
          <w:w w:val="105"/>
        </w:rPr>
        <w:t> Invariant</w:t>
      </w:r>
      <w:r>
        <w:rPr>
          <w:w w:val="105"/>
        </w:rPr>
        <w:t> Pedestrian</w:t>
      </w:r>
      <w:r>
        <w:rPr>
          <w:w w:val="105"/>
        </w:rPr>
        <w:t> Recognition)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a dataset composed of a large number of people (632) that are seen</w:t>
      </w:r>
      <w:r>
        <w:rPr>
          <w:w w:val="105"/>
        </w:rPr>
        <w:t> at</w:t>
      </w:r>
      <w:r>
        <w:rPr>
          <w:w w:val="105"/>
        </w:rPr>
        <w:t> different</w:t>
      </w:r>
      <w:r>
        <w:rPr>
          <w:w w:val="105"/>
        </w:rPr>
        <w:t> viewpoints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available</w:t>
      </w:r>
      <w:r>
        <w:rPr>
          <w:w w:val="105"/>
        </w:rPr>
        <w:t> at</w:t>
      </w:r>
      <w:r>
        <w:rPr>
          <w:w w:val="105"/>
        </w:rPr>
        <w:t> </w:t>
      </w:r>
      <w:hyperlink r:id="rId24">
        <w:r>
          <w:rPr>
            <w:color w:val="007FAD"/>
            <w:w w:val="105"/>
          </w:rPr>
          <w:t>http://</w:t>
        </w:r>
      </w:hyperlink>
      <w:r>
        <w:rPr>
          <w:color w:val="007FAD"/>
          <w:w w:val="105"/>
        </w:rPr>
        <w:t> </w:t>
      </w:r>
      <w:hyperlink r:id="rId24">
        <w:r>
          <w:rPr>
            <w:color w:val="007FAD"/>
            <w:w w:val="105"/>
          </w:rPr>
          <w:t>vision.soe.ucsc.edu/node/178</w:t>
        </w:r>
      </w:hyperlink>
      <w:r>
        <w:rPr>
          <w:w w:val="105"/>
        </w:rPr>
        <w:t>.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image</w:t>
      </w:r>
      <w:r>
        <w:rPr>
          <w:w w:val="105"/>
        </w:rPr>
        <w:t> pair</w:t>
      </w:r>
      <w:r>
        <w:rPr>
          <w:w w:val="105"/>
        </w:rPr>
        <w:t> for</w:t>
      </w:r>
      <w:r>
        <w:rPr>
          <w:w w:val="105"/>
        </w:rPr>
        <w:t> each person is available, and people are framed at a distance. This dataset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benchmark.</w:t>
      </w:r>
      <w:r>
        <w:rPr>
          <w:w w:val="105"/>
        </w:rPr>
        <w:t> As</w:t>
      </w:r>
      <w:r>
        <w:rPr>
          <w:w w:val="105"/>
        </w:rPr>
        <w:t> reported</w:t>
      </w:r>
      <w:r>
        <w:rPr>
          <w:w w:val="105"/>
        </w:rPr>
        <w:t> in</w:t>
      </w:r>
      <w:r>
        <w:rPr>
          <w:w w:val="105"/>
        </w:rPr>
        <w:t> the literature,</w:t>
      </w:r>
      <w:r>
        <w:rPr>
          <w:w w:val="105"/>
        </w:rPr>
        <w:t> results</w:t>
      </w:r>
      <w:r>
        <w:rPr>
          <w:w w:val="105"/>
        </w:rPr>
        <w:t> on</w:t>
      </w:r>
      <w:r>
        <w:rPr>
          <w:w w:val="105"/>
        </w:rPr>
        <w:t> VIPeR</w:t>
      </w:r>
      <w:r>
        <w:rPr>
          <w:w w:val="105"/>
        </w:rPr>
        <w:t> are</w:t>
      </w:r>
      <w:r>
        <w:rPr>
          <w:w w:val="105"/>
        </w:rPr>
        <w:t> produced</w:t>
      </w:r>
      <w:r>
        <w:rPr>
          <w:w w:val="105"/>
        </w:rPr>
        <w:t> by</w:t>
      </w:r>
      <w:r>
        <w:rPr>
          <w:w w:val="105"/>
        </w:rPr>
        <w:t> ten</w:t>
      </w:r>
      <w:r>
        <w:rPr>
          <w:w w:val="105"/>
        </w:rPr>
        <w:t> runs,</w:t>
      </w:r>
      <w:r>
        <w:rPr>
          <w:w w:val="105"/>
        </w:rPr>
        <w:t> each consisting of a partition of 316 randomly selected image pairs. Since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dataset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composed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2D</w:t>
      </w:r>
      <w:r>
        <w:rPr>
          <w:spacing w:val="-12"/>
          <w:w w:val="105"/>
        </w:rPr>
        <w:t> </w:t>
      </w:r>
      <w:r>
        <w:rPr>
          <w:w w:val="105"/>
        </w:rPr>
        <w:t>images,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skeletal</w:t>
      </w:r>
      <w:r>
        <w:rPr>
          <w:spacing w:val="-12"/>
          <w:w w:val="105"/>
        </w:rPr>
        <w:t> </w:t>
      </w:r>
      <w:r>
        <w:rPr>
          <w:w w:val="105"/>
        </w:rPr>
        <w:t>tracker is unable to provide body joints;</w:t>
      </w:r>
      <w:r>
        <w:rPr>
          <w:w w:val="105"/>
        </w:rPr>
        <w:t> however, for a small subset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images</w:t>
      </w:r>
      <w:r>
        <w:rPr>
          <w:spacing w:val="-1"/>
          <w:w w:val="105"/>
        </w:rPr>
        <w:t> </w:t>
      </w:r>
      <w:r>
        <w:rPr>
          <w:w w:val="105"/>
        </w:rPr>
        <w:t>(45</w:t>
      </w:r>
      <w:r>
        <w:rPr>
          <w:spacing w:val="-2"/>
          <w:w w:val="105"/>
        </w:rPr>
        <w:t> </w:t>
      </w:r>
      <w:r>
        <w:rPr>
          <w:w w:val="105"/>
        </w:rPr>
        <w:t>image</w:t>
      </w:r>
      <w:r>
        <w:rPr>
          <w:spacing w:val="-2"/>
          <w:w w:val="105"/>
        </w:rPr>
        <w:t> </w:t>
      </w:r>
      <w:r>
        <w:rPr>
          <w:w w:val="105"/>
        </w:rPr>
        <w:t>pairs),</w:t>
      </w:r>
      <w:r>
        <w:rPr>
          <w:spacing w:val="-2"/>
          <w:w w:val="105"/>
        </w:rPr>
        <w:t> </w:t>
      </w:r>
      <w:r>
        <w:rPr>
          <w:w w:val="105"/>
        </w:rPr>
        <w:t>keypoints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manually</w:t>
      </w:r>
      <w:r>
        <w:rPr>
          <w:spacing w:val="-3"/>
          <w:w w:val="105"/>
        </w:rPr>
        <w:t> </w:t>
      </w:r>
      <w:r>
        <w:rPr>
          <w:w w:val="105"/>
        </w:rPr>
        <w:t>added</w:t>
      </w:r>
      <w:r>
        <w:rPr>
          <w:spacing w:val="-1"/>
          <w:w w:val="105"/>
        </w:rPr>
        <w:t> </w:t>
      </w:r>
      <w:r>
        <w:rPr>
          <w:w w:val="105"/>
        </w:rPr>
        <w:t>by a human operator (we call this subset of images VIPeR45).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CAVIAR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dataset</w:t>
      </w:r>
      <w:r>
        <w:rPr>
          <w:w w:val="105"/>
        </w:rPr>
        <w:t> where</w:t>
      </w:r>
      <w:r>
        <w:rPr>
          <w:w w:val="105"/>
        </w:rPr>
        <w:t> 72</w:t>
      </w:r>
      <w:r>
        <w:rPr>
          <w:w w:val="105"/>
        </w:rPr>
        <w:t> different</w:t>
      </w:r>
      <w:r>
        <w:rPr>
          <w:w w:val="105"/>
        </w:rPr>
        <w:t> people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col- lected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EC</w:t>
      </w:r>
      <w:r>
        <w:rPr>
          <w:w w:val="105"/>
        </w:rPr>
        <w:t> funded</w:t>
      </w:r>
      <w:r>
        <w:rPr>
          <w:w w:val="105"/>
        </w:rPr>
        <w:t> CAVIAR</w:t>
      </w:r>
      <w:r>
        <w:rPr>
          <w:w w:val="105"/>
        </w:rPr>
        <w:t> project/IST</w:t>
      </w:r>
      <w:r>
        <w:rPr>
          <w:w w:val="105"/>
        </w:rPr>
        <w:t> 2001</w:t>
      </w:r>
      <w:r>
        <w:rPr>
          <w:w w:val="105"/>
        </w:rPr>
        <w:t> 37540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is</w:t>
      </w:r>
      <w:r>
        <w:rPr>
          <w:w w:val="105"/>
        </w:rPr>
        <w:t> available</w:t>
      </w:r>
      <w:r>
        <w:rPr>
          <w:w w:val="105"/>
        </w:rPr>
        <w:t> at</w:t>
      </w:r>
      <w:r>
        <w:rPr>
          <w:w w:val="105"/>
        </w:rPr>
        <w:t> </w:t>
      </w:r>
      <w:hyperlink r:id="rId25">
        <w:r>
          <w:rPr>
            <w:color w:val="007FAD"/>
            <w:w w:val="105"/>
          </w:rPr>
          <w:t>http://groups.inf.ed.ac.uk/vision/</w:t>
        </w:r>
      </w:hyperlink>
      <w:r>
        <w:rPr>
          <w:color w:val="007FAD"/>
          <w:w w:val="105"/>
        </w:rPr>
        <w:t> </w:t>
      </w:r>
      <w:hyperlink r:id="rId25">
        <w:r>
          <w:rPr>
            <w:color w:val="007FAD"/>
            <w:w w:val="105"/>
          </w:rPr>
          <w:t>CAVIAR/CAVIARDATA1/</w:t>
        </w:r>
      </w:hyperlink>
      <w:r>
        <w:rPr>
          <w:w w:val="105"/>
        </w:rPr>
        <w:t>.</w:t>
      </w:r>
      <w:r>
        <w:rPr>
          <w:w w:val="105"/>
        </w:rPr>
        <w:t> Caviar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dataset</w:t>
      </w:r>
      <w:r>
        <w:rPr>
          <w:w w:val="105"/>
        </w:rPr>
        <w:t> in</w:t>
      </w:r>
      <w:r>
        <w:rPr>
          <w:w w:val="105"/>
        </w:rPr>
        <w:t> which multiple</w:t>
      </w:r>
      <w:r>
        <w:rPr>
          <w:w w:val="105"/>
        </w:rPr>
        <w:t> test</w:t>
      </w:r>
      <w:r>
        <w:rPr>
          <w:w w:val="105"/>
        </w:rPr>
        <w:t> cases</w:t>
      </w:r>
      <w:r>
        <w:rPr>
          <w:w w:val="105"/>
        </w:rPr>
        <w:t> are</w:t>
      </w:r>
      <w:r>
        <w:rPr>
          <w:w w:val="105"/>
        </w:rPr>
        <w:t> considered;</w:t>
      </w:r>
      <w:r>
        <w:rPr>
          <w:w w:val="105"/>
        </w:rPr>
        <w:t> the</w:t>
      </w:r>
      <w:r>
        <w:rPr>
          <w:w w:val="105"/>
        </w:rPr>
        <w:t> CAVIAR4REID</w:t>
      </w:r>
      <w:r>
        <w:rPr>
          <w:spacing w:val="80"/>
          <w:w w:val="105"/>
        </w:rPr>
        <w:t> </w:t>
      </w:r>
      <w:r>
        <w:rPr>
          <w:w w:val="105"/>
        </w:rPr>
        <w:t>(Caviar for Re-identification) test case was used in our exper- iments.</w:t>
      </w:r>
      <w:r>
        <w:rPr>
          <w:w w:val="105"/>
        </w:rPr>
        <w:t> CAVIAR4REID</w:t>
      </w:r>
      <w:r>
        <w:rPr>
          <w:w w:val="105"/>
        </w:rPr>
        <w:t> is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high</w:t>
      </w:r>
      <w:r>
        <w:rPr>
          <w:w w:val="105"/>
        </w:rPr>
        <w:t> level</w:t>
      </w:r>
      <w:r>
        <w:rPr>
          <w:w w:val="105"/>
        </w:rPr>
        <w:t> of occlusions, pose changes, and</w:t>
      </w:r>
      <w:r>
        <w:rPr>
          <w:w w:val="105"/>
        </w:rPr>
        <w:t> low-resolution images. As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VIPeR,</w:t>
      </w:r>
      <w:r>
        <w:rPr>
          <w:w w:val="105"/>
        </w:rPr>
        <w:t> this</w:t>
      </w:r>
      <w:r>
        <w:rPr>
          <w:w w:val="105"/>
        </w:rPr>
        <w:t> dataset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by</w:t>
      </w:r>
      <w:r>
        <w:rPr>
          <w:w w:val="105"/>
        </w:rPr>
        <w:t> 2D</w:t>
      </w:r>
      <w:r>
        <w:rPr>
          <w:w w:val="105"/>
        </w:rPr>
        <w:t> images; keypoints</w:t>
      </w:r>
      <w:r>
        <w:rPr>
          <w:w w:val="105"/>
        </w:rPr>
        <w:t> were</w:t>
      </w:r>
      <w:r>
        <w:rPr>
          <w:w w:val="105"/>
        </w:rPr>
        <w:t> manually</w:t>
      </w:r>
      <w:r>
        <w:rPr>
          <w:w w:val="105"/>
        </w:rPr>
        <w:t> added by</w:t>
      </w:r>
      <w:r>
        <w:rPr>
          <w:w w:val="105"/>
        </w:rPr>
        <w:t> a human</w:t>
      </w:r>
      <w:r>
        <w:rPr>
          <w:w w:val="105"/>
        </w:rPr>
        <w:t> operator.</w:t>
      </w:r>
      <w:r>
        <w:rPr>
          <w:w w:val="105"/>
        </w:rPr>
        <w:t> We performed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single-frame</w:t>
      </w:r>
      <w:r>
        <w:rPr>
          <w:w w:val="105"/>
        </w:rPr>
        <w:t> test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w w:val="105"/>
        </w:rPr>
        <w:t>,</w:t>
      </w:r>
      <w:r>
        <w:rPr>
          <w:w w:val="105"/>
        </w:rPr>
        <w:t> the frame selection is performed five</w:t>
      </w:r>
      <w:r>
        <w:rPr>
          <w:spacing w:val="-1"/>
          <w:w w:val="105"/>
        </w:rPr>
        <w:t> </w:t>
      </w:r>
      <w:r>
        <w:rPr>
          <w:w w:val="105"/>
        </w:rPr>
        <w:t>times and</w:t>
      </w:r>
      <w:r>
        <w:rPr>
          <w:spacing w:val="-1"/>
          <w:w w:val="105"/>
        </w:rPr>
        <w:t> </w:t>
      </w:r>
      <w:r>
        <w:rPr>
          <w:w w:val="105"/>
        </w:rPr>
        <w:t>the average results are</w:t>
      </w:r>
      <w:r>
        <w:rPr>
          <w:w w:val="105"/>
        </w:rPr>
        <w:t> reported.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575995</wp:posOffset>
                </wp:positionH>
                <wp:positionV relativeFrom="paragraph">
                  <wp:posOffset>147872</wp:posOffset>
                </wp:positionV>
                <wp:extent cx="45593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1.643539pt;width:35.9pt;height:.1pt;mso-position-horizontal-relative:page;mso-position-vertical-relative:paragraph;z-index:-15713792;mso-wrap-distance-left:0;mso-wrap-distance-right:0" id="docshape80" coordorigin="907,233" coordsize="718,0" path="m907,233l1625,23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9" w:lineRule="auto" w:before="29"/>
        <w:ind w:left="107" w:right="0" w:firstLine="106"/>
        <w:jc w:val="left"/>
        <w:rPr>
          <w:sz w:val="16"/>
        </w:rPr>
      </w:pPr>
      <w:r>
        <w:rPr>
          <w:w w:val="105"/>
          <w:sz w:val="16"/>
          <w:vertAlign w:val="superscript"/>
        </w:rPr>
        <w:t>1</w:t>
      </w:r>
      <w:r>
        <w:rPr>
          <w:spacing w:val="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not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clear</w:t>
      </w:r>
      <w:r>
        <w:rPr>
          <w:spacing w:val="6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how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images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are</w:t>
      </w:r>
      <w:r>
        <w:rPr>
          <w:spacing w:val="6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selected,</w:t>
      </w:r>
      <w:r>
        <w:rPr>
          <w:spacing w:val="6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6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future</w:t>
      </w:r>
      <w:r>
        <w:rPr>
          <w:spacing w:val="6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fair comparison we have selected the frames in the following way:</w:t>
      </w:r>
    </w:p>
    <w:p>
      <w:pPr>
        <w:pStyle w:val="BodyText"/>
        <w:spacing w:line="254" w:lineRule="auto" w:before="80"/>
        <w:ind w:left="107" w:right="273" w:firstLine="240"/>
        <w:jc w:val="both"/>
      </w:pPr>
      <w:r>
        <w:rPr/>
        <w:br w:type="column"/>
      </w:r>
      <w:r>
        <w:rPr>
          <w:w w:val="105"/>
        </w:rPr>
        <w:t>IAS is a dataset that was originally acquired for testing </w:t>
      </w:r>
      <w:r>
        <w:rPr>
          <w:w w:val="105"/>
        </w:rPr>
        <w:t>the first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SPS</w:t>
      </w:r>
      <w:r>
        <w:rPr>
          <w:spacing w:val="-5"/>
          <w:w w:val="105"/>
        </w:rPr>
        <w:t> </w:t>
      </w:r>
      <w:r>
        <w:rPr>
          <w:w w:val="105"/>
        </w:rPr>
        <w:t>algorithm.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33</w:t>
      </w:r>
      <w:r>
        <w:rPr>
          <w:spacing w:val="-5"/>
          <w:w w:val="105"/>
        </w:rPr>
        <w:t> </w:t>
      </w:r>
      <w:r>
        <w:rPr>
          <w:w w:val="105"/>
        </w:rPr>
        <w:t>sequences</w:t>
      </w:r>
      <w:r>
        <w:rPr>
          <w:spacing w:val="-4"/>
          <w:w w:val="105"/>
        </w:rPr>
        <w:t> </w:t>
      </w:r>
      <w:r>
        <w:rPr>
          <w:w w:val="105"/>
        </w:rPr>
        <w:t>and involves 11 people. For every subject, the training and testing sequences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rooms.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training set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2146</w:t>
      </w:r>
      <w:r>
        <w:rPr>
          <w:spacing w:val="-5"/>
          <w:w w:val="105"/>
        </w:rPr>
        <w:t> </w:t>
      </w:r>
      <w:r>
        <w:rPr>
          <w:w w:val="105"/>
        </w:rPr>
        <w:t>images,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999</w:t>
      </w:r>
      <w:r>
        <w:rPr>
          <w:spacing w:val="-4"/>
          <w:w w:val="105"/>
        </w:rPr>
        <w:t> </w:t>
      </w:r>
      <w:r>
        <w:rPr>
          <w:w w:val="105"/>
        </w:rPr>
        <w:t>images</w:t>
      </w:r>
      <w:r>
        <w:rPr>
          <w:spacing w:val="-4"/>
          <w:w w:val="105"/>
        </w:rPr>
        <w:t> </w:t>
      </w:r>
      <w:r>
        <w:rPr>
          <w:w w:val="105"/>
        </w:rPr>
        <w:t>belonging</w:t>
      </w:r>
      <w:r>
        <w:rPr>
          <w:spacing w:val="-4"/>
          <w:w w:val="105"/>
        </w:rPr>
        <w:t> </w:t>
      </w:r>
      <w:r>
        <w:rPr>
          <w:w w:val="105"/>
        </w:rPr>
        <w:t>to the testing</w:t>
      </w:r>
      <w:r>
        <w:rPr>
          <w:w w:val="105"/>
        </w:rPr>
        <w:t> set.</w:t>
      </w:r>
      <w:r>
        <w:rPr>
          <w:w w:val="105"/>
        </w:rPr>
        <w:t> A 3D</w:t>
      </w:r>
      <w:r>
        <w:rPr>
          <w:w w:val="105"/>
        </w:rPr>
        <w:t> sensor</w:t>
      </w:r>
      <w:r>
        <w:rPr>
          <w:w w:val="105"/>
        </w:rPr>
        <w:t> was placed on a</w:t>
      </w:r>
      <w:r>
        <w:rPr>
          <w:w w:val="105"/>
        </w:rPr>
        <w:t> robot so</w:t>
      </w:r>
      <w:r>
        <w:rPr>
          <w:w w:val="105"/>
        </w:rPr>
        <w:t> image sequences are seen from</w:t>
      </w:r>
      <w:r>
        <w:rPr>
          <w:spacing w:val="-1"/>
          <w:w w:val="105"/>
        </w:rPr>
        <w:t> </w:t>
      </w:r>
      <w:r>
        <w:rPr>
          <w:w w:val="105"/>
        </w:rPr>
        <w:t>a robot’s perspective rather than from the</w:t>
      </w:r>
      <w:r>
        <w:rPr>
          <w:w w:val="105"/>
        </w:rPr>
        <w:t> perspective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surveillance</w:t>
      </w:r>
      <w:r>
        <w:rPr>
          <w:w w:val="105"/>
        </w:rPr>
        <w:t> camera.</w:t>
      </w:r>
      <w:r>
        <w:rPr>
          <w:w w:val="105"/>
        </w:rPr>
        <w:t> The</w:t>
      </w:r>
      <w:r>
        <w:rPr>
          <w:w w:val="105"/>
        </w:rPr>
        <w:t> IAS</w:t>
      </w:r>
      <w:r>
        <w:rPr>
          <w:w w:val="105"/>
        </w:rPr>
        <w:t> dataset includes</w:t>
      </w:r>
      <w:r>
        <w:rPr>
          <w:spacing w:val="-3"/>
          <w:w w:val="105"/>
        </w:rPr>
        <w:t> </w:t>
      </w:r>
      <w:r>
        <w:rPr>
          <w:w w:val="105"/>
        </w:rPr>
        <w:t>sequences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3"/>
          <w:w w:val="105"/>
        </w:rPr>
        <w:t> </w:t>
      </w:r>
      <w:r>
        <w:rPr>
          <w:w w:val="105"/>
        </w:rPr>
        <w:t>seen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different lighting conditions. IAS was used as a stress test for the SPS approach. IAS is available at </w:t>
      </w:r>
      <w:hyperlink r:id="rId26">
        <w:r>
          <w:rPr>
            <w:color w:val="007FAD"/>
            <w:w w:val="105"/>
          </w:rPr>
          <w:t>http://robotics.dei.unipd.it/reid/</w:t>
        </w:r>
      </w:hyperlink>
      <w:r>
        <w:rPr>
          <w:color w:val="007FAD"/>
          <w:w w:val="105"/>
        </w:rPr>
        <w:t> </w:t>
      </w:r>
      <w:hyperlink r:id="rId26">
        <w:r>
          <w:rPr>
            <w:color w:val="007FAD"/>
            <w:spacing w:val="-2"/>
            <w:w w:val="105"/>
          </w:rPr>
          <w:t>index.php/8-dataset/5-overview-iaslabone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20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spacing w:val="-2"/>
          <w:sz w:val="18"/>
        </w:rPr>
        <w:t>Results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verify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w w:val="105"/>
        </w:rPr>
        <w:t>approach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build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general</w:t>
      </w:r>
      <w:r>
        <w:rPr>
          <w:spacing w:val="80"/>
          <w:w w:val="105"/>
        </w:rPr>
        <w:t> </w:t>
      </w:r>
      <w:r>
        <w:rPr>
          <w:w w:val="105"/>
        </w:rPr>
        <w:t>person re-identification</w:t>
      </w:r>
      <w:r>
        <w:rPr>
          <w:w w:val="105"/>
        </w:rPr>
        <w:t> system, we use the</w:t>
      </w:r>
      <w:r>
        <w:rPr>
          <w:w w:val="105"/>
        </w:rPr>
        <w:t> well-known datasets described in Section </w:t>
      </w:r>
      <w:hyperlink w:history="true" w:anchor="_bookmark8">
        <w:r>
          <w:rPr>
            <w:color w:val="007FAD"/>
            <w:w w:val="105"/>
          </w:rPr>
          <w:t>3</w:t>
        </w:r>
      </w:hyperlink>
      <w:r>
        <w:rPr>
          <w:w w:val="105"/>
        </w:rPr>
        <w:t>. Across all databases the same parame- ters are maintained for each approach since the aim is not to optimize the performance of the proposed system</w:t>
      </w:r>
      <w:r>
        <w:rPr>
          <w:w w:val="105"/>
        </w:rPr>
        <w:t> for</w:t>
      </w:r>
      <w:r>
        <w:rPr>
          <w:w w:val="105"/>
        </w:rPr>
        <w:t> each dataset but rather to show that this generalized method works well across all datasets without ad-hoc tuning.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Rank(1) and Rank(10) are used as the performance </w:t>
      </w:r>
      <w:r>
        <w:rPr>
          <w:w w:val="105"/>
        </w:rPr>
        <w:t>indica- tors. Rank(</w:t>
      </w:r>
      <w:r>
        <w:rPr>
          <w:i/>
          <w:w w:val="105"/>
        </w:rPr>
        <w:t>k</w:t>
      </w:r>
      <w:r>
        <w:rPr>
          <w:w w:val="105"/>
        </w:rPr>
        <w:t>) is the average person recognition rate computed when</w:t>
      </w:r>
      <w:r>
        <w:rPr>
          <w:w w:val="105"/>
        </w:rPr>
        <w:t> considering</w:t>
      </w:r>
      <w:r>
        <w:rPr>
          <w:w w:val="105"/>
        </w:rPr>
        <w:t> a</w:t>
      </w:r>
      <w:r>
        <w:rPr>
          <w:w w:val="105"/>
        </w:rPr>
        <w:t> classification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correct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ground truth person appears among the subjects who obtained the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best classification scores.</w:t>
      </w:r>
    </w:p>
    <w:p>
      <w:pPr>
        <w:pStyle w:val="BodyText"/>
        <w:spacing w:line="252" w:lineRule="auto"/>
        <w:ind w:left="107" w:right="273" w:firstLine="240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experiment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aim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color spaces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person</w:t>
      </w:r>
      <w:r>
        <w:rPr>
          <w:spacing w:val="-5"/>
          <w:w w:val="105"/>
        </w:rPr>
        <w:t> </w:t>
      </w:r>
      <w:r>
        <w:rPr>
          <w:w w:val="105"/>
        </w:rPr>
        <w:t>re-identification</w:t>
      </w:r>
      <w:r>
        <w:rPr>
          <w:spacing w:val="-3"/>
          <w:w w:val="105"/>
        </w:rPr>
        <w:t> </w:t>
      </w:r>
      <w:r>
        <w:rPr>
          <w:w w:val="105"/>
        </w:rPr>
        <w:t>systems. Results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1–8</w:t>
        </w:r>
      </w:hyperlink>
      <w:r>
        <w:rPr>
          <w:w w:val="105"/>
        </w:rPr>
        <w:t>.</w:t>
      </w:r>
      <w:r>
        <w:rPr>
          <w:w w:val="105"/>
        </w:rPr>
        <w:t> Each</w:t>
      </w:r>
      <w:r>
        <w:rPr>
          <w:w w:val="105"/>
        </w:rPr>
        <w:t> cell</w:t>
      </w:r>
      <w:r>
        <w:rPr>
          <w:w w:val="105"/>
        </w:rPr>
        <w:t> contains</w:t>
      </w:r>
      <w:r>
        <w:rPr>
          <w:w w:val="105"/>
        </w:rPr>
        <w:t> the Rank(1)</w:t>
      </w:r>
      <w:r>
        <w:rPr>
          <w:w w:val="105"/>
        </w:rPr>
        <w:t> and</w:t>
      </w:r>
      <w:r>
        <w:rPr>
          <w:w w:val="105"/>
        </w:rPr>
        <w:t> Rank(10)</w:t>
      </w:r>
      <w:r>
        <w:rPr>
          <w:w w:val="105"/>
        </w:rPr>
        <w:t> values,</w:t>
      </w:r>
      <w:r>
        <w:rPr>
          <w:w w:val="105"/>
        </w:rPr>
        <w:t> except</w:t>
      </w:r>
      <w:r>
        <w:rPr>
          <w:w w:val="105"/>
        </w:rPr>
        <w:t> in</w:t>
      </w:r>
      <w:r>
        <w:rPr>
          <w:w w:val="105"/>
        </w:rPr>
        <w:t> IAS</w:t>
      </w:r>
      <w:r>
        <w:rPr>
          <w:w w:val="105"/>
        </w:rPr>
        <w:t> where</w:t>
      </w:r>
      <w:r>
        <w:rPr>
          <w:w w:val="105"/>
        </w:rPr>
        <w:t> only Rank(1) is reported since IAS has only 11 individuals. In the approaches</w:t>
      </w:r>
      <w:r>
        <w:rPr>
          <w:w w:val="105"/>
        </w:rPr>
        <w:t> where</w:t>
      </w:r>
      <w:r>
        <w:rPr>
          <w:w w:val="105"/>
        </w:rPr>
        <w:t> different</w:t>
      </w:r>
      <w:r>
        <w:rPr>
          <w:w w:val="105"/>
        </w:rPr>
        <w:t> distances</w:t>
      </w:r>
      <w:r>
        <w:rPr>
          <w:w w:val="105"/>
        </w:rPr>
        <w:t> are</w:t>
      </w:r>
      <w:r>
        <w:rPr>
          <w:w w:val="105"/>
        </w:rPr>
        <w:t> applied,</w:t>
      </w:r>
      <w:r>
        <w:rPr>
          <w:w w:val="105"/>
        </w:rPr>
        <w:t> all</w:t>
      </w:r>
      <w:r>
        <w:rPr>
          <w:w w:val="105"/>
        </w:rPr>
        <w:t> results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reported,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row</w:t>
      </w:r>
      <w:r>
        <w:rPr>
          <w:w w:val="105"/>
        </w:rPr>
        <w:t> inside</w:t>
      </w:r>
      <w:r>
        <w:rPr>
          <w:w w:val="105"/>
        </w:rPr>
        <w:t> a</w:t>
      </w:r>
      <w:r>
        <w:rPr>
          <w:w w:val="105"/>
        </w:rPr>
        <w:t> cell</w:t>
      </w:r>
      <w:r>
        <w:rPr>
          <w:w w:val="105"/>
        </w:rPr>
        <w:t> reporting</w:t>
      </w:r>
      <w:r>
        <w:rPr>
          <w:w w:val="105"/>
        </w:rPr>
        <w:t> the Jeffrey</w:t>
      </w:r>
      <w:r>
        <w:rPr>
          <w:w w:val="105"/>
        </w:rPr>
        <w:t> distance,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row</w:t>
      </w:r>
      <w:r>
        <w:rPr>
          <w:w w:val="105"/>
        </w:rPr>
        <w:t> the</w:t>
      </w:r>
      <w:r>
        <w:rPr>
          <w:w w:val="105"/>
        </w:rPr>
        <w:t> angle</w:t>
      </w:r>
      <w:r>
        <w:rPr>
          <w:w w:val="105"/>
        </w:rPr>
        <w:t> distance,</w:t>
      </w:r>
      <w:r>
        <w:rPr>
          <w:w w:val="105"/>
        </w:rPr>
        <w:t> the</w:t>
      </w:r>
      <w:r>
        <w:rPr>
          <w:w w:val="105"/>
        </w:rPr>
        <w:t> third row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Euclidean</w:t>
      </w:r>
      <w:r>
        <w:rPr>
          <w:spacing w:val="34"/>
          <w:w w:val="105"/>
        </w:rPr>
        <w:t> </w:t>
      </w:r>
      <w:r>
        <w:rPr>
          <w:w w:val="105"/>
        </w:rPr>
        <w:t>distance.</w:t>
      </w:r>
      <w:r>
        <w:rPr>
          <w:spacing w:val="34"/>
          <w:w w:val="105"/>
        </w:rPr>
        <w:t> </w:t>
      </w:r>
      <w:r>
        <w:rPr>
          <w:w w:val="105"/>
        </w:rPr>
        <w:t>Due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computational</w:t>
      </w:r>
      <w:r>
        <w:rPr>
          <w:spacing w:val="34"/>
          <w:w w:val="105"/>
        </w:rPr>
        <w:t> </w:t>
      </w:r>
      <w:r>
        <w:rPr>
          <w:w w:val="105"/>
        </w:rPr>
        <w:t>issue of</w:t>
      </w:r>
      <w:r>
        <w:rPr>
          <w:w w:val="105"/>
        </w:rPr>
        <w:t> choosing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combine</w:t>
      </w:r>
      <w:r>
        <w:rPr>
          <w:w w:val="105"/>
        </w:rPr>
        <w:t> for</w:t>
      </w:r>
      <w:r>
        <w:rPr>
          <w:w w:val="105"/>
        </w:rPr>
        <w:t> fusion</w:t>
      </w:r>
      <w:r>
        <w:rPr>
          <w:w w:val="105"/>
        </w:rPr>
        <w:t> explo- ration,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ran</w:t>
      </w:r>
      <w:r>
        <w:rPr>
          <w:spacing w:val="40"/>
          <w:w w:val="105"/>
        </w:rPr>
        <w:t> </w:t>
      </w:r>
      <w:r>
        <w:rPr>
          <w:w w:val="105"/>
        </w:rPr>
        <w:t>experiments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VIPeR,</w:t>
      </w:r>
      <w:r>
        <w:rPr>
          <w:spacing w:val="40"/>
          <w:w w:val="105"/>
        </w:rPr>
        <w:t> </w:t>
      </w:r>
      <w:r>
        <w:rPr>
          <w:w w:val="105"/>
        </w:rPr>
        <w:t>VIPeR45, and CAVIAR4REID datasets. For IAS only the performance</w:t>
      </w:r>
      <w:r>
        <w:rPr>
          <w:spacing w:val="40"/>
          <w:w w:val="105"/>
        </w:rPr>
        <w:t> </w:t>
      </w:r>
      <w:r>
        <w:rPr>
          <w:w w:val="105"/>
        </w:rPr>
        <w:t>of the approaches used to build the ensembles and the baseline methods</w:t>
      </w:r>
      <w:r>
        <w:rPr>
          <w:w w:val="105"/>
        </w:rPr>
        <w:t> is</w:t>
      </w:r>
      <w:r>
        <w:rPr>
          <w:w w:val="105"/>
        </w:rPr>
        <w:t> reported.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column,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average ensemble</w:t>
      </w:r>
      <w:r>
        <w:rPr>
          <w:spacing w:val="40"/>
          <w:w w:val="105"/>
        </w:rPr>
        <w:t> 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different</w:t>
      </w:r>
      <w:r>
        <w:rPr>
          <w:spacing w:val="40"/>
          <w:w w:val="105"/>
        </w:rPr>
        <w:t>  </w:t>
      </w:r>
      <w:r>
        <w:rPr>
          <w:w w:val="105"/>
        </w:rPr>
        <w:t>color</w:t>
      </w:r>
      <w:r>
        <w:rPr>
          <w:spacing w:val="40"/>
          <w:w w:val="105"/>
        </w:rPr>
        <w:t>  </w:t>
      </w:r>
      <w:r>
        <w:rPr>
          <w:w w:val="105"/>
        </w:rPr>
        <w:t>spaces</w:t>
      </w:r>
      <w:r>
        <w:rPr>
          <w:spacing w:val="40"/>
          <w:w w:val="105"/>
        </w:rPr>
        <w:t>  </w:t>
      </w:r>
      <w:r>
        <w:rPr>
          <w:w w:val="105"/>
        </w:rPr>
        <w:t>is</w:t>
      </w:r>
      <w:r>
        <w:rPr>
          <w:spacing w:val="40"/>
          <w:w w:val="105"/>
        </w:rPr>
        <w:t>  </w:t>
      </w:r>
      <w:r>
        <w:rPr>
          <w:w w:val="105"/>
        </w:rPr>
        <w:t>reported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6"/>
        </w:rPr>
        <w:t> </w:t>
      </w:r>
      <w:r>
        <w:rPr>
          <w:i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w w:val="145"/>
        </w:rPr>
        <w:t>+</w:t>
      </w:r>
      <w:r>
        <w:rPr>
          <w:spacing w:val="-16"/>
          <w:w w:val="145"/>
        </w:rPr>
        <w:t> </w:t>
      </w:r>
      <w:r>
        <w:rPr>
          <w:i/>
          <w:w w:val="105"/>
        </w:rPr>
        <w:t>b</w:t>
      </w:r>
      <w:r>
        <w:rPr>
          <w:i/>
          <w:spacing w:val="-12"/>
          <w:w w:val="105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6"/>
        </w:rPr>
        <w:t> </w:t>
      </w:r>
      <w:r>
        <w:rPr>
          <w:i/>
          <w:w w:val="105"/>
        </w:rPr>
        <w:t>Y</w:t>
      </w:r>
      <w:r>
        <w:rPr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fusion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weighted</w:t>
      </w:r>
      <w:r>
        <w:rPr>
          <w:spacing w:val="32"/>
          <w:w w:val="105"/>
        </w:rPr>
        <w:t> </w:t>
      </w:r>
      <w:r>
        <w:rPr>
          <w:w w:val="105"/>
        </w:rPr>
        <w:t>sum</w:t>
      </w:r>
      <w:r>
        <w:rPr>
          <w:spacing w:val="32"/>
          <w:w w:val="105"/>
        </w:rPr>
        <w:t> </w:t>
      </w:r>
      <w:r>
        <w:rPr>
          <w:w w:val="105"/>
        </w:rPr>
        <w:t>rule</w:t>
      </w:r>
      <w:r>
        <w:rPr>
          <w:spacing w:val="33"/>
          <w:w w:val="105"/>
        </w:rPr>
        <w:t> </w:t>
      </w:r>
      <w:r>
        <w:rPr>
          <w:w w:val="105"/>
        </w:rPr>
        <w:t>between the</w:t>
      </w:r>
      <w:r>
        <w:rPr>
          <w:spacing w:val="28"/>
          <w:w w:val="105"/>
        </w:rPr>
        <w:t> </w:t>
      </w:r>
      <w:r>
        <w:rPr>
          <w:w w:val="105"/>
        </w:rPr>
        <w:t>color</w:t>
      </w:r>
      <w:r>
        <w:rPr>
          <w:spacing w:val="28"/>
          <w:w w:val="105"/>
        </w:rPr>
        <w:t> </w:t>
      </w:r>
      <w:r>
        <w:rPr>
          <w:w w:val="105"/>
        </w:rPr>
        <w:t>space</w:t>
      </w:r>
      <w:r>
        <w:rPr>
          <w:spacing w:val="29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weight</w:t>
      </w:r>
      <w:r>
        <w:rPr>
          <w:spacing w:val="29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weight</w:t>
      </w:r>
      <w:r>
        <w:rPr>
          <w:spacing w:val="29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In the last row, we report the computation time (CT) in seconds for</w:t>
      </w:r>
      <w:r>
        <w:rPr>
          <w:w w:val="105"/>
        </w:rPr>
        <w:t> extracting</w:t>
      </w:r>
      <w:r>
        <w:rPr>
          <w:w w:val="105"/>
        </w:rPr>
        <w:t> the</w:t>
      </w:r>
      <w:r>
        <w:rPr>
          <w:w w:val="105"/>
        </w:rPr>
        <w:t> descriptors</w:t>
      </w:r>
      <w:r>
        <w:rPr>
          <w:w w:val="105"/>
        </w:rPr>
        <w:t> from</w:t>
      </w:r>
      <w:r>
        <w:rPr>
          <w:w w:val="105"/>
        </w:rPr>
        <w:t> an</w:t>
      </w:r>
      <w:r>
        <w:rPr>
          <w:w w:val="105"/>
        </w:rPr>
        <w:t> image</w:t>
      </w:r>
      <w:r>
        <w:rPr>
          <w:w w:val="105"/>
        </w:rPr>
        <w:t> of</w:t>
      </w:r>
      <w:r>
        <w:rPr>
          <w:w w:val="105"/>
        </w:rPr>
        <w:t> size</w:t>
      </w:r>
      <w:r>
        <w:rPr>
          <w:w w:val="105"/>
        </w:rPr>
        <w:t> 128</w:t>
      </w:r>
      <w:r>
        <w:rPr>
          <w:spacing w:val="-9"/>
          <w:w w:val="105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6"/>
        </w:rPr>
        <w:t> </w:t>
      </w:r>
      <w:r>
        <w:rPr>
          <w:w w:val="105"/>
        </w:rPr>
        <w:t>64 using</w:t>
      </w:r>
      <w:r>
        <w:rPr>
          <w:spacing w:val="40"/>
          <w:w w:val="105"/>
        </w:rPr>
        <w:t> </w:t>
      </w:r>
      <w:r>
        <w:rPr>
          <w:w w:val="105"/>
        </w:rPr>
        <w:t>MATLAB</w:t>
      </w:r>
      <w:r>
        <w:rPr>
          <w:spacing w:val="40"/>
          <w:w w:val="105"/>
        </w:rPr>
        <w:t> </w:t>
      </w:r>
      <w:r>
        <w:rPr>
          <w:w w:val="105"/>
        </w:rPr>
        <w:t>R2013a</w:t>
      </w:r>
      <w:r>
        <w:rPr>
          <w:spacing w:val="40"/>
          <w:w w:val="105"/>
        </w:rPr>
        <w:t> </w:t>
      </w:r>
      <w:r>
        <w:rPr>
          <w:w w:val="105"/>
        </w:rPr>
        <w:t>(without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parallel</w:t>
      </w:r>
      <w:r>
        <w:rPr>
          <w:spacing w:val="40"/>
          <w:w w:val="105"/>
        </w:rPr>
        <w:t> </w:t>
      </w:r>
      <w:r>
        <w:rPr>
          <w:w w:val="105"/>
        </w:rPr>
        <w:t>toolbox)</w:t>
      </w:r>
      <w:r>
        <w:rPr>
          <w:spacing w:val="40"/>
          <w:w w:val="105"/>
        </w:rPr>
        <w:t> </w:t>
      </w:r>
      <w:r>
        <w:rPr>
          <w:w w:val="105"/>
        </w:rPr>
        <w:t>on an i5-3470 3.2 GHz processor with 8 GB of Ram.</w:t>
      </w:r>
    </w:p>
    <w:p>
      <w:pPr>
        <w:pStyle w:val="BodyText"/>
        <w:spacing w:line="254" w:lineRule="auto" w:before="9"/>
        <w:ind w:left="107" w:right="273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575995</wp:posOffset>
                </wp:positionH>
                <wp:positionV relativeFrom="paragraph">
                  <wp:posOffset>312120</wp:posOffset>
                </wp:positionV>
                <wp:extent cx="3037205" cy="140525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037205" cy="1405255"/>
                          <a:chExt cx="3037205" cy="140525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3037205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40525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721"/>
                                </a:lnTo>
                                <a:lnTo>
                                  <a:pt x="3036963" y="1404721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8402" y="15849"/>
                            <a:ext cx="2900680" cy="132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320800">
                                <a:moveTo>
                                  <a:pt x="2900159" y="1314716"/>
                                </a:moveTo>
                                <a:lnTo>
                                  <a:pt x="0" y="1314716"/>
                                </a:lnTo>
                                <a:lnTo>
                                  <a:pt x="0" y="1320469"/>
                                </a:lnTo>
                                <a:lnTo>
                                  <a:pt x="2900159" y="1320469"/>
                                </a:lnTo>
                                <a:lnTo>
                                  <a:pt x="2900159" y="1314716"/>
                                </a:lnTo>
                                <a:close/>
                              </a:path>
                              <a:path w="2900680" h="132080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3037205" cy="140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79"/>
                                <w:ind w:left="107" w:right="2622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ff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1:5 %for five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times TR </w:t>
                              </w:r>
                              <w:r>
                                <w:rPr>
                                  <w:w w:val="150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[];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TE </w:t>
                              </w:r>
                              <w:r>
                                <w:rPr>
                                  <w:w w:val="150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[];</w:t>
                              </w:r>
                            </w:p>
                            <w:p>
                              <w:pPr>
                                <w:spacing w:before="1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person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1:max(label)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%for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person</w:t>
                              </w:r>
                            </w:p>
                            <w:p>
                              <w:pPr>
                                <w:spacing w:line="259" w:lineRule="auto" w:before="16"/>
                                <w:ind w:left="426" w:right="8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find(label==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person);</w:t>
                              </w:r>
                              <w:r>
                                <w:rPr>
                                  <w:spacing w:val="-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%find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frames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person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TR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[TR a(ff)]; %id frame to insert in TR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107" w:right="81" w:firstLine="31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[TE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a(NUM(person)/2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spacing w:val="-18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ff)];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%id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frame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insert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 TE, NUM contains the number of frames of each person</w:t>
                              </w:r>
                            </w:p>
                            <w:p>
                              <w:pPr>
                                <w:spacing w:before="2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before="15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%the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images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compared</w:t>
                              </w:r>
                            </w:p>
                            <w:p>
                              <w:pPr>
                                <w:spacing w:before="3"/>
                                <w:ind w:left="107" w:right="0" w:firstLine="0"/>
                                <w:jc w:val="left"/>
                                <w:rPr>
                                  <w:rFonts w:ascii="IPAPGothic"/>
                                  <w:sz w:val="16"/>
                                </w:rPr>
                              </w:pPr>
                              <w:r>
                                <w:rPr>
                                  <w:rFonts w:ascii="IPAPGothic"/>
                                  <w:spacing w:val="13"/>
                                  <w:sz w:val="16"/>
                                </w:rPr>
                                <w:t>..</w:t>
                              </w:r>
                              <w:r>
                                <w:rPr>
                                  <w:rFonts w:ascii="IPAPGothic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IPAPGothic"/>
                                  <w:spacing w:val="-1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4.576387pt;width:239.15pt;height:110.65pt;mso-position-horizontal-relative:page;mso-position-vertical-relative:paragraph;z-index:15744000" id="docshapegroup81" coordorigin="907,492" coordsize="4783,2213">
                <v:rect style="position:absolute;left:907;top:491;width:4783;height:2213" id="docshape82" filled="true" fillcolor="#e5e5e5" stroked="false">
                  <v:fill type="solid"/>
                </v:rect>
                <v:shape style="position:absolute;left:1014;top:516;width:4568;height:2080" id="docshape83" coordorigin="1015,516" coordsize="4568,2080" path="m5582,2587l1015,2587,1015,2596,5582,2596,5582,2587xm5582,516l1015,516,1015,527,5582,527,5582,516xe" filled="true" fillcolor="#000000" stroked="false">
                  <v:path arrowok="t"/>
                  <v:fill type="solid"/>
                </v:shape>
                <v:shape style="position:absolute;left:907;top:491;width:4783;height:2213" type="#_x0000_t202" id="docshape84" filled="false" stroked="false">
                  <v:textbox inset="0,0,0,0">
                    <w:txbxContent>
                      <w:p>
                        <w:pPr>
                          <w:spacing w:line="259" w:lineRule="auto" w:before="79"/>
                          <w:ind w:left="107" w:right="2622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ff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</w:rPr>
                          <w:t>=</w:t>
                        </w:r>
                        <w:r>
                          <w:rPr>
                            <w:spacing w:val="-2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1:5 %for five </w:t>
                        </w:r>
                        <w:r>
                          <w:rPr>
                            <w:w w:val="105"/>
                            <w:sz w:val="16"/>
                          </w:rPr>
                          <w:t>times TR </w:t>
                        </w:r>
                        <w:r>
                          <w:rPr>
                            <w:w w:val="150"/>
                            <w:sz w:val="16"/>
                          </w:rPr>
                          <w:t>= </w:t>
                        </w:r>
                        <w:r>
                          <w:rPr>
                            <w:w w:val="105"/>
                            <w:sz w:val="16"/>
                          </w:rPr>
                          <w:t>[];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TE </w:t>
                        </w:r>
                        <w:r>
                          <w:rPr>
                            <w:w w:val="150"/>
                            <w:sz w:val="16"/>
                          </w:rPr>
                          <w:t>= </w:t>
                        </w:r>
                        <w:r>
                          <w:rPr>
                            <w:w w:val="105"/>
                            <w:sz w:val="16"/>
                          </w:rPr>
                          <w:t>[];</w:t>
                        </w:r>
                      </w:p>
                      <w:p>
                        <w:pPr>
                          <w:spacing w:before="1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person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1:max(label)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%for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each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person</w:t>
                        </w:r>
                      </w:p>
                      <w:p>
                        <w:pPr>
                          <w:spacing w:line="259" w:lineRule="auto" w:before="16"/>
                          <w:ind w:left="426" w:right="8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5"/>
                            <w:sz w:val="16"/>
                          </w:rPr>
                          <w:t>a</w:t>
                        </w: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=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find(label==</w:t>
                        </w:r>
                        <w:r>
                          <w:rPr>
                            <w:spacing w:val="-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person);</w:t>
                        </w:r>
                        <w:r>
                          <w:rPr>
                            <w:spacing w:val="-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%find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frames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of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that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person </w:t>
                        </w:r>
                        <w:r>
                          <w:rPr>
                            <w:w w:val="115"/>
                            <w:sz w:val="16"/>
                          </w:rPr>
                          <w:t>TR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[TR a(ff)]; %id frame to insert in TR</w:t>
                        </w:r>
                      </w:p>
                      <w:p>
                        <w:pPr>
                          <w:spacing w:line="259" w:lineRule="auto" w:before="0"/>
                          <w:ind w:left="107" w:right="81" w:firstLine="31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[TE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a(NUM(person)/2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+</w:t>
                        </w:r>
                        <w:r>
                          <w:rPr>
                            <w:spacing w:val="-18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ff)];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%id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frame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insert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 TE, NUM contains the number of frames of each person</w:t>
                        </w:r>
                      </w:p>
                      <w:p>
                        <w:pPr>
                          <w:spacing w:before="2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  <w:p>
                        <w:pPr>
                          <w:spacing w:before="15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%the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images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TR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will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compared</w:t>
                        </w:r>
                      </w:p>
                      <w:p>
                        <w:pPr>
                          <w:spacing w:before="3"/>
                          <w:ind w:left="107" w:right="0" w:firstLine="0"/>
                          <w:jc w:val="left"/>
                          <w:rPr>
                            <w:rFonts w:ascii="IPAPGothic"/>
                            <w:sz w:val="16"/>
                          </w:rPr>
                        </w:pPr>
                        <w:r>
                          <w:rPr>
                            <w:rFonts w:ascii="IPAPGothic"/>
                            <w:spacing w:val="13"/>
                            <w:sz w:val="16"/>
                          </w:rPr>
                          <w:t>..</w:t>
                        </w:r>
                        <w:r>
                          <w:rPr>
                            <w:rFonts w:ascii="IPAPGothic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IPAPGothic"/>
                            <w:spacing w:val="-10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It is interesting to note that the performance of gBiCov </w:t>
      </w:r>
      <w:r>
        <w:rPr>
          <w:w w:val="105"/>
        </w:rPr>
        <w:t>(see 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clearly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color</w:t>
      </w:r>
      <w:r>
        <w:rPr>
          <w:w w:val="105"/>
        </w:rPr>
        <w:t> space;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original paper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w w:val="105"/>
        </w:rPr>
        <w:t>, gBiCov is calculated on the HSV space only. The fusion</w:t>
      </w:r>
      <w:r>
        <w:rPr>
          <w:spacing w:val="22"/>
          <w:w w:val="105"/>
        </w:rPr>
        <w:t> </w:t>
      </w:r>
      <w:r>
        <w:rPr>
          <w:w w:val="105"/>
        </w:rPr>
        <w:t>between</w:t>
      </w:r>
      <w:r>
        <w:rPr>
          <w:spacing w:val="22"/>
          <w:w w:val="105"/>
        </w:rPr>
        <w:t> </w:t>
      </w:r>
      <w:r>
        <w:rPr>
          <w:w w:val="105"/>
        </w:rPr>
        <w:t>HSV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YUV</w:t>
      </w:r>
      <w:r>
        <w:rPr>
          <w:spacing w:val="22"/>
          <w:w w:val="105"/>
        </w:rPr>
        <w:t> </w:t>
      </w:r>
      <w:r>
        <w:rPr>
          <w:w w:val="105"/>
        </w:rPr>
        <w:t>leads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good</w:t>
      </w:r>
      <w:r>
        <w:rPr>
          <w:spacing w:val="23"/>
          <w:w w:val="105"/>
        </w:rPr>
        <w:t> </w:t>
      </w:r>
      <w:r>
        <w:rPr>
          <w:w w:val="105"/>
        </w:rPr>
        <w:t>performance in</w:t>
      </w:r>
      <w:r>
        <w:rPr>
          <w:spacing w:val="78"/>
          <w:w w:val="105"/>
        </w:rPr>
        <w:t> </w:t>
      </w:r>
      <w:r>
        <w:rPr>
          <w:w w:val="105"/>
        </w:rPr>
        <w:t>all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tested</w:t>
      </w:r>
      <w:r>
        <w:rPr>
          <w:spacing w:val="78"/>
          <w:w w:val="105"/>
        </w:rPr>
        <w:t> </w:t>
      </w:r>
      <w:r>
        <w:rPr>
          <w:w w:val="105"/>
        </w:rPr>
        <w:t>datasets.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performance</w:t>
      </w:r>
      <w:r>
        <w:rPr>
          <w:spacing w:val="78"/>
          <w:w w:val="105"/>
        </w:rPr>
        <w:t> </w:t>
      </w:r>
      <w:r>
        <w:rPr>
          <w:w w:val="105"/>
        </w:rPr>
        <w:t>obtained</w:t>
      </w:r>
      <w:r>
        <w:rPr>
          <w:spacing w:val="78"/>
          <w:w w:val="105"/>
        </w:rPr>
        <w:t> </w:t>
      </w:r>
      <w:r>
        <w:rPr>
          <w:w w:val="105"/>
        </w:rPr>
        <w:t>by the</w:t>
      </w:r>
      <w:r>
        <w:rPr>
          <w:w w:val="105"/>
        </w:rPr>
        <w:t> three</w:t>
      </w:r>
      <w:r>
        <w:rPr>
          <w:w w:val="105"/>
        </w:rPr>
        <w:t> distances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similar.</w:t>
      </w:r>
      <w:r>
        <w:rPr>
          <w:w w:val="105"/>
        </w:rPr>
        <w:t> SDALF</w:t>
      </w:r>
      <w:r>
        <w:rPr>
          <w:w w:val="105"/>
        </w:rPr>
        <w:t> (see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 obtains the best performance using the RGB color space, but</w:t>
      </w:r>
      <w:r>
        <w:rPr>
          <w:spacing w:val="40"/>
          <w:w w:val="105"/>
        </w:rPr>
        <w:t> </w:t>
      </w:r>
      <w:r>
        <w:rPr>
          <w:w w:val="105"/>
        </w:rPr>
        <w:t>its fusions are not useful.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CI</w:t>
      </w:r>
      <w:r>
        <w:rPr>
          <w:w w:val="105"/>
        </w:rPr>
        <w:t> (see </w:t>
      </w:r>
      <w:hyperlink w:history="true" w:anchor="_bookmark12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) obtains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improvement</w:t>
      </w:r>
      <w:r>
        <w:rPr>
          <w:w w:val="105"/>
        </w:rPr>
        <w:t> due to</w:t>
      </w:r>
      <w:r>
        <w:rPr>
          <w:w w:val="105"/>
        </w:rPr>
        <w:t> </w:t>
      </w:r>
      <w:r>
        <w:rPr>
          <w:w w:val="105"/>
        </w:rPr>
        <w:t>the fusion of the different color spaces. Unfortunately, CI works poorly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IAS</w:t>
      </w:r>
      <w:r>
        <w:rPr>
          <w:w w:val="105"/>
        </w:rPr>
        <w:t> dataset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strong</w:t>
      </w:r>
      <w:r>
        <w:rPr>
          <w:w w:val="105"/>
        </w:rPr>
        <w:t> illumination change</w:t>
      </w:r>
      <w:r>
        <w:rPr>
          <w:spacing w:val="77"/>
          <w:w w:val="105"/>
        </w:rPr>
        <w:t> </w:t>
      </w:r>
      <w:r>
        <w:rPr>
          <w:w w:val="105"/>
        </w:rPr>
        <w:t>between</w:t>
      </w:r>
      <w:r>
        <w:rPr>
          <w:spacing w:val="77"/>
          <w:w w:val="105"/>
        </w:rPr>
        <w:t> </w:t>
      </w:r>
      <w:r>
        <w:rPr>
          <w:w w:val="105"/>
        </w:rPr>
        <w:t>training</w:t>
      </w:r>
      <w:r>
        <w:rPr>
          <w:spacing w:val="78"/>
          <w:w w:val="105"/>
        </w:rPr>
        <w:t> </w:t>
      </w:r>
      <w:r>
        <w:rPr>
          <w:w w:val="105"/>
        </w:rPr>
        <w:t>and</w:t>
      </w:r>
      <w:r>
        <w:rPr>
          <w:spacing w:val="78"/>
          <w:w w:val="105"/>
        </w:rPr>
        <w:t> </w:t>
      </w:r>
      <w:r>
        <w:rPr>
          <w:w w:val="105"/>
        </w:rPr>
        <w:t>testing</w:t>
      </w:r>
      <w:r>
        <w:rPr>
          <w:spacing w:val="77"/>
          <w:w w:val="105"/>
        </w:rPr>
        <w:t> </w:t>
      </w:r>
      <w:r>
        <w:rPr>
          <w:w w:val="105"/>
        </w:rPr>
        <w:t>sets</w:t>
      </w:r>
      <w:r>
        <w:rPr>
          <w:spacing w:val="79"/>
          <w:w w:val="105"/>
        </w:rPr>
        <w:t> </w:t>
      </w:r>
      <w:r>
        <w:rPr>
          <w:w w:val="105"/>
        </w:rPr>
        <w:t>caused</w:t>
      </w:r>
      <w:r>
        <w:rPr>
          <w:spacing w:val="78"/>
          <w:w w:val="105"/>
        </w:rPr>
        <w:t> </w:t>
      </w:r>
      <w:r>
        <w:rPr>
          <w:w w:val="105"/>
        </w:rPr>
        <w:t>by</w:t>
      </w:r>
      <w:r>
        <w:rPr>
          <w:spacing w:val="7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22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740"/>
        <w:gridCol w:w="941"/>
        <w:gridCol w:w="791"/>
        <w:gridCol w:w="672"/>
      </w:tblGrid>
      <w:tr>
        <w:trPr>
          <w:trHeight w:val="606" w:hRule="atLeast"/>
        </w:trPr>
        <w:tc>
          <w:tcPr>
            <w:tcW w:w="9928" w:type="dxa"/>
            <w:gridSpan w:val="1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 w:after="55"/>
              <w:ind w:left="108"/>
              <w:rPr>
                <w:sz w:val="17"/>
              </w:rPr>
            </w:pPr>
            <w:bookmarkStart w:name="_bookmark11" w:id="28"/>
            <w:bookmarkEnd w:id="28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4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gBiCov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85" coordorigin="0,0" coordsize="9707,11">
                      <v:rect style="position:absolute;left:0;top:0;width:9707;height:11" id="docshape8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21" w:val="left" w:leader="none"/>
                <w:tab w:pos="2598" w:val="left" w:leader="none"/>
                <w:tab w:pos="3675" w:val="left" w:leader="none"/>
                <w:tab w:pos="4752" w:val="left" w:leader="none"/>
                <w:tab w:pos="5830" w:val="left" w:leader="none"/>
                <w:tab w:pos="6907" w:val="left" w:leader="none"/>
                <w:tab w:pos="8788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gBiCov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10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45"/>
                <w:sz w:val="16"/>
              </w:rPr>
              <w:t>+</w:t>
            </w:r>
            <w:r>
              <w:rPr>
                <w:spacing w:val="-18"/>
                <w:w w:val="145"/>
                <w:sz w:val="16"/>
              </w:rPr>
              <w:t> </w:t>
            </w:r>
            <w:r>
              <w:rPr>
                <w:w w:val="115"/>
                <w:sz w:val="16"/>
              </w:rPr>
              <w:t>HSV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45"/>
                <w:sz w:val="16"/>
              </w:rPr>
              <w:t>+</w:t>
            </w:r>
            <w:r>
              <w:rPr>
                <w:spacing w:val="-17"/>
                <w:w w:val="14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HSV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40"/>
                <w:sz w:val="16"/>
              </w:rPr>
              <w:t>+</w:t>
            </w:r>
            <w:r>
              <w:rPr>
                <w:spacing w:val="-17"/>
                <w:w w:val="14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YUV</w:t>
            </w:r>
          </w:p>
        </w:tc>
      </w:tr>
      <w:tr>
        <w:trPr>
          <w:trHeight w:val="241" w:hRule="atLeast"/>
        </w:trPr>
        <w:tc>
          <w:tcPr>
            <w:tcW w:w="13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IAS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27"/>
              <w:rPr>
                <w:sz w:val="16"/>
              </w:rPr>
            </w:pPr>
            <w:r>
              <w:rPr>
                <w:spacing w:val="-4"/>
                <w:sz w:val="16"/>
              </w:rPr>
              <w:t>86.7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57.4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2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24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2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9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2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pacing w:val="-4"/>
                <w:sz w:val="16"/>
              </w:rPr>
              <w:t>85.9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58.3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4"/>
                <w:sz w:val="16"/>
              </w:rPr>
              <w:t>85.9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58.3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VIPeR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45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8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bookmarkStart w:name="_bookmark12" w:id="29"/>
            <w:bookmarkEnd w:id="29"/>
            <w:r>
              <w:rPr/>
            </w: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right="8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4"/>
                <w:sz w:val="16"/>
              </w:rPr>
              <w:t>10.7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31.8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12.8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33.9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4"/>
                <w:sz w:val="16"/>
              </w:rPr>
              <w:t>13.5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39.7</w:t>
            </w:r>
          </w:p>
        </w:tc>
      </w:tr>
      <w:tr>
        <w:trPr>
          <w:trHeight w:val="198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38.0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right="8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5"/>
                <w:sz w:val="16"/>
              </w:rPr>
              <w:t>8.8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25.6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11.2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30.0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35.8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38.0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right="8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5"/>
                <w:sz w:val="16"/>
              </w:rPr>
              <w:t>8.8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25.6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11.2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30.0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35.8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pacing w:val="-5"/>
                <w:sz w:val="16"/>
              </w:rPr>
              <w:t>9.7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right="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124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80" w:lineRule="exact"/>
              <w:ind w:left="123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80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35.3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80" w:lineRule="exact"/>
              <w:ind w:left="323"/>
              <w:rPr>
                <w:sz w:val="16"/>
              </w:rPr>
            </w:pPr>
            <w:r>
              <w:rPr>
                <w:spacing w:val="-5"/>
                <w:sz w:val="16"/>
              </w:rPr>
              <w:t>8.1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80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</w:tr>
      <w:tr>
        <w:trPr>
          <w:trHeight w:val="198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5"/>
                <w:sz w:val="16"/>
              </w:rPr>
              <w:t>9.4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right="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33.6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5"/>
                <w:sz w:val="16"/>
              </w:rPr>
              <w:t>9.2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</w:tr>
      <w:tr>
        <w:trPr>
          <w:trHeight w:val="198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7"/>
              <w:rPr>
                <w:sz w:val="16"/>
              </w:rPr>
            </w:pPr>
            <w:r>
              <w:rPr>
                <w:spacing w:val="-5"/>
                <w:sz w:val="16"/>
              </w:rPr>
              <w:t>9.4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right="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124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33.6</w:t>
            </w:r>
          </w:p>
        </w:tc>
        <w:tc>
          <w:tcPr>
            <w:tcW w:w="740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941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23"/>
              <w:rPr>
                <w:sz w:val="16"/>
              </w:rPr>
            </w:pPr>
            <w:r>
              <w:rPr>
                <w:spacing w:val="-5"/>
                <w:sz w:val="16"/>
              </w:rPr>
              <w:t>9.2</w:t>
            </w:r>
          </w:p>
        </w:tc>
        <w:tc>
          <w:tcPr>
            <w:tcW w:w="672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</w:tr>
      <w:tr>
        <w:trPr>
          <w:trHeight w:val="221" w:hRule="atLeast"/>
        </w:trPr>
        <w:tc>
          <w:tcPr>
            <w:tcW w:w="139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27"/>
              <w:rPr>
                <w:sz w:val="16"/>
              </w:rPr>
            </w:pPr>
            <w:r>
              <w:rPr>
                <w:spacing w:val="-4"/>
                <w:sz w:val="16"/>
              </w:rPr>
              <w:t>7.87</w:t>
            </w: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8" w:hRule="atLeast"/>
        </w:trPr>
        <w:tc>
          <w:tcPr>
            <w:tcW w:w="13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370" w:hRule="atLeast"/>
        </w:trPr>
        <w:tc>
          <w:tcPr>
            <w:tcW w:w="9928" w:type="dxa"/>
            <w:gridSpan w:val="15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8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Note: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gBiCov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always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performed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without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mask.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575"/>
        <w:gridCol w:w="575"/>
        <w:gridCol w:w="575"/>
        <w:gridCol w:w="576"/>
        <w:gridCol w:w="1193"/>
        <w:gridCol w:w="576"/>
        <w:gridCol w:w="576"/>
        <w:gridCol w:w="575"/>
        <w:gridCol w:w="629"/>
        <w:gridCol w:w="683"/>
        <w:gridCol w:w="834"/>
        <w:gridCol w:w="1152"/>
      </w:tblGrid>
      <w:tr>
        <w:trPr>
          <w:trHeight w:val="608" w:hRule="atLeast"/>
        </w:trPr>
        <w:tc>
          <w:tcPr>
            <w:tcW w:w="9931" w:type="dxa"/>
            <w:gridSpan w:val="13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 w:after="55"/>
              <w:ind w:left="108"/>
              <w:rPr>
                <w:sz w:val="17"/>
              </w:rPr>
            </w:pPr>
            <w:bookmarkStart w:name="_bookmark13" w:id="30"/>
            <w:bookmarkEnd w:id="30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54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SDALF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87" coordorigin="0,0" coordsize="9707,11">
                      <v:rect style="position:absolute;left:0;top:0;width:9707;height:11" id="docshape8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57" w:val="left" w:leader="none"/>
                <w:tab w:pos="2706" w:val="left" w:leader="none"/>
                <w:tab w:pos="3856" w:val="left" w:leader="none"/>
                <w:tab w:pos="4472" w:val="left" w:leader="none"/>
                <w:tab w:pos="5622" w:val="left" w:leader="none"/>
                <w:tab w:pos="6771" w:val="left" w:leader="none"/>
                <w:tab w:pos="8136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SDALF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20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20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20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20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20"/>
                <w:sz w:val="16"/>
              </w:rPr>
              <w:t>RGB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+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w w:val="120"/>
                <w:sz w:val="16"/>
              </w:rPr>
              <w:t>RGB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0"/>
                <w:sz w:val="16"/>
              </w:rPr>
              <w:t>+</w:t>
            </w:r>
            <w:r>
              <w:rPr>
                <w:spacing w:val="-13"/>
                <w:w w:val="130"/>
                <w:sz w:val="16"/>
              </w:rPr>
              <w:t> </w:t>
            </w:r>
            <w:r>
              <w:rPr>
                <w:w w:val="120"/>
                <w:sz w:val="16"/>
              </w:rPr>
              <w:t>XYZ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0"/>
                <w:sz w:val="16"/>
              </w:rPr>
              <w:t>+</w:t>
            </w:r>
            <w:r>
              <w:rPr>
                <w:spacing w:val="-12"/>
                <w:w w:val="13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YUV</w:t>
            </w:r>
          </w:p>
        </w:tc>
      </w:tr>
      <w:tr>
        <w:trPr>
          <w:trHeight w:val="244" w:hRule="atLeast"/>
        </w:trPr>
        <w:tc>
          <w:tcPr>
            <w:tcW w:w="141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IAS</w:t>
            </w:r>
          </w:p>
        </w:tc>
        <w:tc>
          <w:tcPr>
            <w:tcW w:w="5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86.0</w:t>
            </w:r>
          </w:p>
        </w:tc>
        <w:tc>
          <w:tcPr>
            <w:tcW w:w="5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44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759" w:val="left" w:leader="none"/>
              </w:tabs>
              <w:spacing w:before="40"/>
              <w:ind w:left="14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40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5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38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8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91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15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VIPeR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45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80" w:lineRule="exact"/>
              <w:ind w:left="144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tabs>
                <w:tab w:pos="759" w:val="left" w:leader="none"/>
              </w:tabs>
              <w:spacing w:line="180" w:lineRule="exact"/>
              <w:ind w:left="14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80" w:lineRule="exact"/>
              <w:ind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80" w:lineRule="exact"/>
              <w:ind w:left="140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80" w:lineRule="exact"/>
              <w:ind w:left="6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629" w:type="dxa"/>
            <w:shd w:val="clear" w:color="auto" w:fill="E5E5E5"/>
          </w:tcPr>
          <w:p>
            <w:pPr>
              <w:pStyle w:val="TableParagraph"/>
              <w:spacing w:line="180" w:lineRule="exact"/>
              <w:ind w:left="138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683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834" w:type="dxa"/>
            <w:shd w:val="clear" w:color="auto" w:fill="E5E5E5"/>
          </w:tcPr>
          <w:p>
            <w:pPr>
              <w:pStyle w:val="TableParagraph"/>
              <w:spacing w:line="180" w:lineRule="exact"/>
              <w:ind w:left="191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spacing w:line="180" w:lineRule="exact"/>
              <w:ind w:left="342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8" w:hRule="atLeast"/>
        </w:trPr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18.8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47.9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left="144"/>
              <w:rPr>
                <w:sz w:val="16"/>
              </w:rPr>
            </w:pPr>
            <w:r>
              <w:rPr>
                <w:spacing w:val="-4"/>
                <w:sz w:val="16"/>
              </w:rPr>
              <w:t>10.0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35.8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tabs>
                <w:tab w:pos="759" w:val="left" w:leader="none"/>
              </w:tabs>
              <w:spacing w:line="179" w:lineRule="exact"/>
              <w:ind w:left="14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17.1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79" w:lineRule="exact"/>
              <w:ind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43.4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79" w:lineRule="exact"/>
              <w:ind w:left="140"/>
              <w:rPr>
                <w:sz w:val="16"/>
              </w:rPr>
            </w:pPr>
            <w:r>
              <w:rPr>
                <w:spacing w:val="-4"/>
                <w:sz w:val="16"/>
              </w:rPr>
              <w:t>10.9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left="6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34.5</w:t>
            </w:r>
          </w:p>
        </w:tc>
        <w:tc>
          <w:tcPr>
            <w:tcW w:w="629" w:type="dxa"/>
            <w:shd w:val="clear" w:color="auto" w:fill="E5E5E5"/>
          </w:tcPr>
          <w:p>
            <w:pPr>
              <w:pStyle w:val="TableParagraph"/>
              <w:spacing w:line="179" w:lineRule="exact"/>
              <w:ind w:left="138"/>
              <w:rPr>
                <w:sz w:val="16"/>
              </w:rPr>
            </w:pPr>
            <w:r>
              <w:rPr>
                <w:spacing w:val="-4"/>
                <w:sz w:val="16"/>
              </w:rPr>
              <w:t>19.7</w:t>
            </w:r>
          </w:p>
        </w:tc>
        <w:tc>
          <w:tcPr>
            <w:tcW w:w="683" w:type="dxa"/>
            <w:shd w:val="clear" w:color="auto" w:fill="E5E5E5"/>
          </w:tcPr>
          <w:p>
            <w:pPr>
              <w:pStyle w:val="TableParagraph"/>
              <w:spacing w:line="179" w:lineRule="exact"/>
              <w:ind w:righ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48.0</w:t>
            </w:r>
          </w:p>
        </w:tc>
        <w:tc>
          <w:tcPr>
            <w:tcW w:w="834" w:type="dxa"/>
            <w:shd w:val="clear" w:color="auto" w:fill="E5E5E5"/>
          </w:tcPr>
          <w:p>
            <w:pPr>
              <w:pStyle w:val="TableParagraph"/>
              <w:spacing w:line="179" w:lineRule="exact"/>
              <w:ind w:left="191"/>
              <w:rPr>
                <w:sz w:val="16"/>
              </w:rPr>
            </w:pPr>
            <w:r>
              <w:rPr>
                <w:spacing w:val="-4"/>
                <w:sz w:val="16"/>
              </w:rPr>
              <w:t>18.7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spacing w:line="179" w:lineRule="exact"/>
              <w:ind w:left="342"/>
              <w:rPr>
                <w:sz w:val="16"/>
              </w:rPr>
            </w:pPr>
            <w:r>
              <w:rPr>
                <w:spacing w:val="-4"/>
                <w:sz w:val="16"/>
              </w:rPr>
              <w:t>48.6</w:t>
            </w:r>
          </w:p>
        </w:tc>
      </w:tr>
      <w:tr>
        <w:trPr>
          <w:trHeight w:val="199" w:hRule="atLeast"/>
        </w:trPr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right="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9.4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39.4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left="144"/>
              <w:rPr>
                <w:sz w:val="16"/>
              </w:rPr>
            </w:pPr>
            <w:r>
              <w:rPr>
                <w:spacing w:val="-5"/>
                <w:sz w:val="16"/>
              </w:rPr>
              <w:t>4.7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30.0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tabs>
                <w:tab w:pos="759" w:val="left" w:leader="none"/>
              </w:tabs>
              <w:spacing w:line="179" w:lineRule="exact"/>
              <w:ind w:left="14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11.4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79" w:lineRule="exact"/>
              <w:ind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37.2</w:t>
            </w:r>
          </w:p>
        </w:tc>
        <w:tc>
          <w:tcPr>
            <w:tcW w:w="576" w:type="dxa"/>
            <w:shd w:val="clear" w:color="auto" w:fill="E5E5E5"/>
          </w:tcPr>
          <w:p>
            <w:pPr>
              <w:pStyle w:val="TableParagraph"/>
              <w:spacing w:line="179" w:lineRule="exact"/>
              <w:ind w:left="140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575" w:type="dxa"/>
            <w:shd w:val="clear" w:color="auto" w:fill="E5E5E5"/>
          </w:tcPr>
          <w:p>
            <w:pPr>
              <w:pStyle w:val="TableParagraph"/>
              <w:spacing w:line="179" w:lineRule="exact"/>
              <w:ind w:left="6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28.3</w:t>
            </w:r>
          </w:p>
        </w:tc>
        <w:tc>
          <w:tcPr>
            <w:tcW w:w="629" w:type="dxa"/>
            <w:shd w:val="clear" w:color="auto" w:fill="E5E5E5"/>
          </w:tcPr>
          <w:p>
            <w:pPr>
              <w:pStyle w:val="TableParagraph"/>
              <w:spacing w:line="179" w:lineRule="exact"/>
              <w:ind w:left="138"/>
              <w:rPr>
                <w:sz w:val="16"/>
              </w:rPr>
            </w:pPr>
            <w:r>
              <w:rPr>
                <w:spacing w:val="-4"/>
                <w:sz w:val="16"/>
              </w:rPr>
              <w:t>11.9</w:t>
            </w:r>
          </w:p>
        </w:tc>
        <w:tc>
          <w:tcPr>
            <w:tcW w:w="683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38.9</w:t>
            </w:r>
          </w:p>
        </w:tc>
        <w:tc>
          <w:tcPr>
            <w:tcW w:w="834" w:type="dxa"/>
            <w:shd w:val="clear" w:color="auto" w:fill="E5E5E5"/>
          </w:tcPr>
          <w:p>
            <w:pPr>
              <w:pStyle w:val="TableParagraph"/>
              <w:spacing w:line="179" w:lineRule="exact"/>
              <w:ind w:left="191"/>
              <w:rPr>
                <w:sz w:val="16"/>
              </w:rPr>
            </w:pPr>
            <w:r>
              <w:rPr>
                <w:spacing w:val="-4"/>
                <w:sz w:val="16"/>
              </w:rPr>
              <w:t>10.3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spacing w:line="179" w:lineRule="exact"/>
              <w:ind w:left="342"/>
              <w:rPr>
                <w:sz w:val="16"/>
              </w:rPr>
            </w:pPr>
            <w:r>
              <w:rPr>
                <w:spacing w:val="-4"/>
                <w:sz w:val="16"/>
              </w:rPr>
              <w:t>38.9</w:t>
            </w:r>
          </w:p>
        </w:tc>
      </w:tr>
      <w:tr>
        <w:trPr>
          <w:trHeight w:val="215" w:hRule="atLeast"/>
        </w:trPr>
        <w:tc>
          <w:tcPr>
            <w:tcW w:w="14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5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2.70</w:t>
            </w:r>
          </w:p>
        </w:tc>
        <w:tc>
          <w:tcPr>
            <w:tcW w:w="5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4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745"/>
        <w:gridCol w:w="667"/>
        <w:gridCol w:w="692"/>
        <w:gridCol w:w="641"/>
        <w:gridCol w:w="688"/>
        <w:gridCol w:w="645"/>
        <w:gridCol w:w="741"/>
        <w:gridCol w:w="671"/>
        <w:gridCol w:w="749"/>
        <w:gridCol w:w="663"/>
        <w:gridCol w:w="764"/>
        <w:gridCol w:w="668"/>
        <w:gridCol w:w="108"/>
      </w:tblGrid>
      <w:tr>
        <w:trPr>
          <w:trHeight w:val="267" w:hRule="atLeast"/>
        </w:trPr>
        <w:tc>
          <w:tcPr>
            <w:tcW w:w="14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CI</w:t>
            </w:r>
          </w:p>
        </w:tc>
        <w:tc>
          <w:tcPr>
            <w:tcW w:w="7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54" w:right="115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RGB</w:t>
            </w:r>
          </w:p>
        </w:tc>
        <w:tc>
          <w:tcPr>
            <w:tcW w:w="135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8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HSV</w:t>
            </w:r>
          </w:p>
        </w:tc>
        <w:tc>
          <w:tcPr>
            <w:tcW w:w="132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HSL</w:t>
            </w:r>
          </w:p>
        </w:tc>
        <w:tc>
          <w:tcPr>
            <w:tcW w:w="138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5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XYZ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8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YUV</w:t>
            </w:r>
          </w:p>
        </w:tc>
        <w:tc>
          <w:tcPr>
            <w:tcW w:w="209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78"/>
              <w:rPr>
                <w:sz w:val="16"/>
              </w:rPr>
            </w:pPr>
            <w:r>
              <w:rPr>
                <w:w w:val="120"/>
                <w:sz w:val="16"/>
              </w:rPr>
              <w:t>RGB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+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YUV</w:t>
            </w:r>
          </w:p>
        </w:tc>
        <w:tc>
          <w:tcPr>
            <w:tcW w:w="10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IAS</w:t>
            </w:r>
          </w:p>
        </w:tc>
        <w:tc>
          <w:tcPr>
            <w:tcW w:w="7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" w:right="1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43.5</w:t>
            </w:r>
          </w:p>
        </w:tc>
        <w:tc>
          <w:tcPr>
            <w:tcW w:w="6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1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4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6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147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7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1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667" w:type="dxa"/>
            <w:shd w:val="clear" w:color="auto" w:fill="E5E5E5"/>
          </w:tcPr>
          <w:p>
            <w:pPr>
              <w:pStyle w:val="TableParagraph"/>
              <w:spacing w:line="179" w:lineRule="exact"/>
              <w:ind w:right="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spacing w:line="179" w:lineRule="exact"/>
              <w:ind w:left="122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641" w:type="dxa"/>
            <w:shd w:val="clear" w:color="auto" w:fill="E5E5E5"/>
          </w:tcPr>
          <w:p>
            <w:pPr>
              <w:pStyle w:val="TableParagraph"/>
              <w:spacing w:line="179" w:lineRule="exact"/>
              <w:ind w:right="6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688" w:type="dxa"/>
            <w:shd w:val="clear" w:color="auto" w:fill="E5E5E5"/>
          </w:tcPr>
          <w:p>
            <w:pPr>
              <w:pStyle w:val="TableParagraph"/>
              <w:spacing w:line="179" w:lineRule="exact"/>
              <w:ind w:left="213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645" w:type="dxa"/>
            <w:shd w:val="clear" w:color="auto" w:fill="E5E5E5"/>
          </w:tcPr>
          <w:p>
            <w:pPr>
              <w:pStyle w:val="TableParagraph"/>
              <w:spacing w:line="179" w:lineRule="exact"/>
              <w:ind w:right="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741" w:type="dxa"/>
            <w:shd w:val="clear" w:color="auto" w:fill="E5E5E5"/>
          </w:tcPr>
          <w:p>
            <w:pPr>
              <w:pStyle w:val="TableParagraph"/>
              <w:spacing w:line="179" w:lineRule="exact"/>
              <w:ind w:left="213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671" w:type="dxa"/>
            <w:shd w:val="clear" w:color="auto" w:fill="E5E5E5"/>
          </w:tcPr>
          <w:p>
            <w:pPr>
              <w:pStyle w:val="TableParagraph"/>
              <w:spacing w:line="179" w:lineRule="exact"/>
              <w:ind w:right="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663" w:type="dxa"/>
            <w:shd w:val="clear" w:color="auto" w:fill="E5E5E5"/>
          </w:tcPr>
          <w:p>
            <w:pPr>
              <w:pStyle w:val="TableParagraph"/>
              <w:spacing w:line="179" w:lineRule="exact"/>
              <w:ind w:righ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64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776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3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</w:tr>
      <w:tr>
        <w:trPr>
          <w:trHeight w:val="198" w:hRule="atLeast"/>
        </w:trPr>
        <w:tc>
          <w:tcPr>
            <w:tcW w:w="147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7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1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12.7</w:t>
            </w:r>
          </w:p>
        </w:tc>
        <w:tc>
          <w:tcPr>
            <w:tcW w:w="667" w:type="dxa"/>
            <w:shd w:val="clear" w:color="auto" w:fill="E5E5E5"/>
          </w:tcPr>
          <w:p>
            <w:pPr>
              <w:pStyle w:val="TableParagraph"/>
              <w:spacing w:line="179" w:lineRule="exact"/>
              <w:ind w:right="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39.8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spacing w:line="179" w:lineRule="exact"/>
              <w:ind w:left="122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5.2</w:t>
            </w:r>
          </w:p>
        </w:tc>
        <w:tc>
          <w:tcPr>
            <w:tcW w:w="641" w:type="dxa"/>
            <w:shd w:val="clear" w:color="auto" w:fill="E5E5E5"/>
          </w:tcPr>
          <w:p>
            <w:pPr>
              <w:pStyle w:val="TableParagraph"/>
              <w:spacing w:line="179" w:lineRule="exact"/>
              <w:ind w:right="6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20.3</w:t>
            </w:r>
          </w:p>
        </w:tc>
        <w:tc>
          <w:tcPr>
            <w:tcW w:w="688" w:type="dxa"/>
            <w:shd w:val="clear" w:color="auto" w:fill="E5E5E5"/>
          </w:tcPr>
          <w:p>
            <w:pPr>
              <w:pStyle w:val="TableParagraph"/>
              <w:spacing w:line="179" w:lineRule="exact"/>
              <w:ind w:left="213"/>
              <w:rPr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645" w:type="dxa"/>
            <w:shd w:val="clear" w:color="auto" w:fill="E5E5E5"/>
          </w:tcPr>
          <w:p>
            <w:pPr>
              <w:pStyle w:val="TableParagraph"/>
              <w:spacing w:line="179" w:lineRule="exact"/>
              <w:ind w:right="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17.0</w:t>
            </w:r>
          </w:p>
        </w:tc>
        <w:tc>
          <w:tcPr>
            <w:tcW w:w="741" w:type="dxa"/>
            <w:shd w:val="clear" w:color="auto" w:fill="E5E5E5"/>
          </w:tcPr>
          <w:p>
            <w:pPr>
              <w:pStyle w:val="TableParagraph"/>
              <w:spacing w:line="179" w:lineRule="exact"/>
              <w:ind w:left="213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671" w:type="dxa"/>
            <w:shd w:val="clear" w:color="auto" w:fill="E5E5E5"/>
          </w:tcPr>
          <w:p>
            <w:pPr>
              <w:pStyle w:val="TableParagraph"/>
              <w:spacing w:line="179" w:lineRule="exact"/>
              <w:ind w:right="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179" w:lineRule="exact"/>
              <w:ind w:right="1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9.6</w:t>
            </w:r>
          </w:p>
        </w:tc>
        <w:tc>
          <w:tcPr>
            <w:tcW w:w="663" w:type="dxa"/>
            <w:shd w:val="clear" w:color="auto" w:fill="E5E5E5"/>
          </w:tcPr>
          <w:p>
            <w:pPr>
              <w:pStyle w:val="TableParagraph"/>
              <w:spacing w:line="179" w:lineRule="exact"/>
              <w:ind w:righ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28.4</w:t>
            </w:r>
          </w:p>
        </w:tc>
        <w:tc>
          <w:tcPr>
            <w:tcW w:w="764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15.5</w:t>
            </w:r>
          </w:p>
        </w:tc>
        <w:tc>
          <w:tcPr>
            <w:tcW w:w="776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3"/>
              <w:rPr>
                <w:sz w:val="16"/>
              </w:rPr>
            </w:pPr>
            <w:r>
              <w:rPr>
                <w:spacing w:val="-4"/>
                <w:sz w:val="16"/>
              </w:rPr>
              <w:t>42.8</w:t>
            </w:r>
          </w:p>
        </w:tc>
      </w:tr>
      <w:tr>
        <w:trPr>
          <w:trHeight w:val="199" w:hRule="atLeast"/>
        </w:trPr>
        <w:tc>
          <w:tcPr>
            <w:tcW w:w="147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745" w:type="dxa"/>
            <w:shd w:val="clear" w:color="auto" w:fill="E5E5E5"/>
          </w:tcPr>
          <w:p>
            <w:pPr>
              <w:pStyle w:val="TableParagraph"/>
              <w:spacing w:line="180" w:lineRule="exact"/>
              <w:ind w:left="39" w:right="15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8.1</w:t>
            </w:r>
          </w:p>
        </w:tc>
        <w:tc>
          <w:tcPr>
            <w:tcW w:w="667" w:type="dxa"/>
            <w:shd w:val="clear" w:color="auto" w:fill="E5E5E5"/>
          </w:tcPr>
          <w:p>
            <w:pPr>
              <w:pStyle w:val="TableParagraph"/>
              <w:spacing w:line="180" w:lineRule="exact"/>
              <w:ind w:right="3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spacing w:line="180" w:lineRule="exact"/>
              <w:ind w:left="122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641" w:type="dxa"/>
            <w:shd w:val="clear" w:color="auto" w:fill="E5E5E5"/>
          </w:tcPr>
          <w:p>
            <w:pPr>
              <w:pStyle w:val="TableParagraph"/>
              <w:spacing w:line="180" w:lineRule="exact"/>
              <w:ind w:right="6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688" w:type="dxa"/>
            <w:shd w:val="clear" w:color="auto" w:fill="E5E5E5"/>
          </w:tcPr>
          <w:p>
            <w:pPr>
              <w:pStyle w:val="TableParagraph"/>
              <w:spacing w:line="180" w:lineRule="exact"/>
              <w:ind w:left="213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645" w:type="dxa"/>
            <w:shd w:val="clear" w:color="auto" w:fill="E5E5E5"/>
          </w:tcPr>
          <w:p>
            <w:pPr>
              <w:pStyle w:val="TableParagraph"/>
              <w:spacing w:line="180" w:lineRule="exact"/>
              <w:ind w:right="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24.7</w:t>
            </w:r>
          </w:p>
        </w:tc>
        <w:tc>
          <w:tcPr>
            <w:tcW w:w="741" w:type="dxa"/>
            <w:shd w:val="clear" w:color="auto" w:fill="E5E5E5"/>
          </w:tcPr>
          <w:p>
            <w:pPr>
              <w:pStyle w:val="TableParagraph"/>
              <w:spacing w:line="180" w:lineRule="exact"/>
              <w:ind w:left="213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671" w:type="dxa"/>
            <w:shd w:val="clear" w:color="auto" w:fill="E5E5E5"/>
          </w:tcPr>
          <w:p>
            <w:pPr>
              <w:pStyle w:val="TableParagraph"/>
              <w:spacing w:line="180" w:lineRule="exact"/>
              <w:ind w:right="2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32.2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180" w:lineRule="exact"/>
              <w:ind w:right="1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663" w:type="dxa"/>
            <w:shd w:val="clear" w:color="auto" w:fill="E5E5E5"/>
          </w:tcPr>
          <w:p>
            <w:pPr>
              <w:pStyle w:val="TableParagraph"/>
              <w:spacing w:line="180" w:lineRule="exact"/>
              <w:ind w:righ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  <w:tc>
          <w:tcPr>
            <w:tcW w:w="764" w:type="dxa"/>
            <w:shd w:val="clear" w:color="auto" w:fill="E5E5E5"/>
          </w:tcPr>
          <w:p>
            <w:pPr>
              <w:pStyle w:val="TableParagraph"/>
              <w:spacing w:line="180" w:lineRule="exact"/>
              <w:ind w:right="12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9.7</w:t>
            </w:r>
          </w:p>
        </w:tc>
        <w:tc>
          <w:tcPr>
            <w:tcW w:w="776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73"/>
              <w:rPr>
                <w:sz w:val="16"/>
              </w:rPr>
            </w:pPr>
            <w:r>
              <w:rPr>
                <w:spacing w:val="-4"/>
                <w:sz w:val="16"/>
              </w:rPr>
              <w:t>33.9</w:t>
            </w:r>
          </w:p>
        </w:tc>
      </w:tr>
      <w:tr>
        <w:trPr>
          <w:trHeight w:val="215" w:hRule="atLeast"/>
        </w:trPr>
        <w:tc>
          <w:tcPr>
            <w:tcW w:w="14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74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" w:right="1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66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6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4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6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791"/>
        <w:gridCol w:w="713"/>
        <w:gridCol w:w="778"/>
        <w:gridCol w:w="727"/>
        <w:gridCol w:w="774"/>
        <w:gridCol w:w="731"/>
        <w:gridCol w:w="787"/>
        <w:gridCol w:w="718"/>
        <w:gridCol w:w="838"/>
        <w:gridCol w:w="800"/>
        <w:gridCol w:w="659"/>
        <w:gridCol w:w="108"/>
      </w:tblGrid>
      <w:tr>
        <w:trPr>
          <w:trHeight w:val="270" w:hRule="atLeast"/>
        </w:trPr>
        <w:tc>
          <w:tcPr>
            <w:tcW w:w="150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CPS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75" w:right="37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RGB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HSV</w:t>
            </w:r>
          </w:p>
        </w:tc>
        <w:tc>
          <w:tcPr>
            <w:tcW w:w="1501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6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HSL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6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XYZ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5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YUV</w:t>
            </w:r>
          </w:p>
        </w:tc>
        <w:tc>
          <w:tcPr>
            <w:tcW w:w="1459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33"/>
              <w:rPr>
                <w:sz w:val="16"/>
              </w:rPr>
            </w:pPr>
            <w:r>
              <w:rPr>
                <w:w w:val="120"/>
                <w:sz w:val="16"/>
              </w:rPr>
              <w:t>RGB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+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HSL</w:t>
            </w:r>
          </w:p>
        </w:tc>
        <w:tc>
          <w:tcPr>
            <w:tcW w:w="10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IAS</w:t>
            </w:r>
          </w:p>
        </w:tc>
        <w:tc>
          <w:tcPr>
            <w:tcW w:w="7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8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96.7</w:t>
            </w:r>
          </w:p>
        </w:tc>
        <w:tc>
          <w:tcPr>
            <w:tcW w:w="7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34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72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34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73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3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7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38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071" w:val="left" w:leader="none"/>
              </w:tabs>
              <w:spacing w:line="183" w:lineRule="exact" w:before="38"/>
              <w:ind w:left="23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767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15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79" w:lineRule="exact"/>
              <w:ind w:left="38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13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727" w:type="dxa"/>
            <w:shd w:val="clear" w:color="auto" w:fill="E5E5E5"/>
          </w:tcPr>
          <w:p>
            <w:pPr>
              <w:pStyle w:val="TableParagraph"/>
              <w:spacing w:line="179" w:lineRule="exact"/>
              <w:ind w:right="2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74" w:type="dxa"/>
            <w:shd w:val="clear" w:color="auto" w:fill="E5E5E5"/>
          </w:tcPr>
          <w:p>
            <w:pPr>
              <w:pStyle w:val="TableParagraph"/>
              <w:spacing w:line="179" w:lineRule="exact"/>
              <w:ind w:left="233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731" w:type="dxa"/>
            <w:shd w:val="clear" w:color="auto" w:fill="E5E5E5"/>
          </w:tcPr>
          <w:p>
            <w:pPr>
              <w:pStyle w:val="TableParagraph"/>
              <w:spacing w:line="179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87" w:type="dxa"/>
            <w:shd w:val="clear" w:color="auto" w:fill="E5E5E5"/>
          </w:tcPr>
          <w:p>
            <w:pPr>
              <w:pStyle w:val="TableParagraph"/>
              <w:spacing w:line="179" w:lineRule="exact"/>
              <w:ind w:left="233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spacing w:line="179" w:lineRule="exact"/>
              <w:ind w:righ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60.0</w:t>
            </w:r>
          </w:p>
        </w:tc>
        <w:tc>
          <w:tcPr>
            <w:tcW w:w="1638" w:type="dxa"/>
            <w:gridSpan w:val="2"/>
            <w:shd w:val="clear" w:color="auto" w:fill="E5E5E5"/>
          </w:tcPr>
          <w:p>
            <w:pPr>
              <w:pStyle w:val="TableParagraph"/>
              <w:tabs>
                <w:tab w:pos="1071" w:val="left" w:leader="none"/>
              </w:tabs>
              <w:spacing w:line="179" w:lineRule="exact"/>
              <w:ind w:left="23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76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80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</w:tr>
      <w:tr>
        <w:trPr>
          <w:trHeight w:val="199" w:hRule="atLeast"/>
        </w:trPr>
        <w:tc>
          <w:tcPr>
            <w:tcW w:w="150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80" w:lineRule="exact"/>
              <w:ind w:left="38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14.4</w:t>
            </w:r>
          </w:p>
        </w:tc>
        <w:tc>
          <w:tcPr>
            <w:tcW w:w="713" w:type="dxa"/>
            <w:shd w:val="clear" w:color="auto" w:fill="E5E5E5"/>
          </w:tcPr>
          <w:p>
            <w:pPr>
              <w:pStyle w:val="TableParagraph"/>
              <w:spacing w:line="180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43.8</w:t>
            </w: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4"/>
                <w:sz w:val="16"/>
              </w:rPr>
              <w:t>12.0</w:t>
            </w:r>
          </w:p>
        </w:tc>
        <w:tc>
          <w:tcPr>
            <w:tcW w:w="727" w:type="dxa"/>
            <w:shd w:val="clear" w:color="auto" w:fill="E5E5E5"/>
          </w:tcPr>
          <w:p>
            <w:pPr>
              <w:pStyle w:val="TableParagraph"/>
              <w:spacing w:line="180" w:lineRule="exact"/>
              <w:ind w:right="2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39.9</w:t>
            </w:r>
          </w:p>
        </w:tc>
        <w:tc>
          <w:tcPr>
            <w:tcW w:w="774" w:type="dxa"/>
            <w:shd w:val="clear" w:color="auto" w:fill="E5E5E5"/>
          </w:tcPr>
          <w:p>
            <w:pPr>
              <w:pStyle w:val="TableParagraph"/>
              <w:spacing w:line="180" w:lineRule="exact"/>
              <w:ind w:left="233"/>
              <w:rPr>
                <w:sz w:val="16"/>
              </w:rPr>
            </w:pPr>
            <w:r>
              <w:rPr>
                <w:spacing w:val="-4"/>
                <w:sz w:val="16"/>
              </w:rPr>
              <w:t>10.4</w:t>
            </w:r>
          </w:p>
        </w:tc>
        <w:tc>
          <w:tcPr>
            <w:tcW w:w="731" w:type="dxa"/>
            <w:shd w:val="clear" w:color="auto" w:fill="E5E5E5"/>
          </w:tcPr>
          <w:p>
            <w:pPr>
              <w:pStyle w:val="TableParagraph"/>
              <w:spacing w:line="180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38.3</w:t>
            </w:r>
          </w:p>
        </w:tc>
        <w:tc>
          <w:tcPr>
            <w:tcW w:w="787" w:type="dxa"/>
            <w:shd w:val="clear" w:color="auto" w:fill="E5E5E5"/>
          </w:tcPr>
          <w:p>
            <w:pPr>
              <w:pStyle w:val="TableParagraph"/>
              <w:spacing w:line="180" w:lineRule="exact"/>
              <w:ind w:left="233"/>
              <w:rPr>
                <w:sz w:val="16"/>
              </w:rPr>
            </w:pPr>
            <w:r>
              <w:rPr>
                <w:spacing w:val="-4"/>
                <w:sz w:val="16"/>
              </w:rPr>
              <w:t>11.8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spacing w:line="180" w:lineRule="exact"/>
              <w:ind w:righ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39.1</w:t>
            </w:r>
          </w:p>
        </w:tc>
        <w:tc>
          <w:tcPr>
            <w:tcW w:w="1638" w:type="dxa"/>
            <w:gridSpan w:val="2"/>
            <w:shd w:val="clear" w:color="auto" w:fill="E5E5E5"/>
          </w:tcPr>
          <w:p>
            <w:pPr>
              <w:pStyle w:val="TableParagraph"/>
              <w:tabs>
                <w:tab w:pos="1071" w:val="left" w:leader="none"/>
              </w:tabs>
              <w:spacing w:line="180" w:lineRule="exact"/>
              <w:ind w:left="23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19.1</w:t>
            </w:r>
          </w:p>
        </w:tc>
        <w:tc>
          <w:tcPr>
            <w:tcW w:w="76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80"/>
              <w:rPr>
                <w:sz w:val="16"/>
              </w:rPr>
            </w:pPr>
            <w:r>
              <w:rPr>
                <w:spacing w:val="-4"/>
                <w:sz w:val="16"/>
              </w:rPr>
              <w:t>53.5</w:t>
            </w:r>
          </w:p>
        </w:tc>
      </w:tr>
      <w:tr>
        <w:trPr>
          <w:trHeight w:val="199" w:hRule="atLeast"/>
        </w:trPr>
        <w:tc>
          <w:tcPr>
            <w:tcW w:w="150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791" w:type="dxa"/>
            <w:shd w:val="clear" w:color="auto" w:fill="E5E5E5"/>
          </w:tcPr>
          <w:p>
            <w:pPr>
              <w:pStyle w:val="TableParagraph"/>
              <w:spacing w:line="180" w:lineRule="exact"/>
              <w:ind w:left="38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18.1</w:t>
            </w:r>
          </w:p>
        </w:tc>
        <w:tc>
          <w:tcPr>
            <w:tcW w:w="713" w:type="dxa"/>
            <w:shd w:val="clear" w:color="auto" w:fill="E5E5E5"/>
          </w:tcPr>
          <w:p>
            <w:pPr>
              <w:pStyle w:val="TableParagraph"/>
              <w:spacing w:line="180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50.3</w:t>
            </w:r>
          </w:p>
        </w:tc>
        <w:tc>
          <w:tcPr>
            <w:tcW w:w="778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727" w:type="dxa"/>
            <w:shd w:val="clear" w:color="auto" w:fill="E5E5E5"/>
          </w:tcPr>
          <w:p>
            <w:pPr>
              <w:pStyle w:val="TableParagraph"/>
              <w:spacing w:line="180" w:lineRule="exact"/>
              <w:ind w:right="2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35.0</w:t>
            </w:r>
          </w:p>
        </w:tc>
        <w:tc>
          <w:tcPr>
            <w:tcW w:w="774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731" w:type="dxa"/>
            <w:shd w:val="clear" w:color="auto" w:fill="E5E5E5"/>
          </w:tcPr>
          <w:p>
            <w:pPr>
              <w:pStyle w:val="TableParagraph"/>
              <w:spacing w:line="180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26.9</w:t>
            </w:r>
          </w:p>
        </w:tc>
        <w:tc>
          <w:tcPr>
            <w:tcW w:w="787" w:type="dxa"/>
            <w:shd w:val="clear" w:color="auto" w:fill="E5E5E5"/>
          </w:tcPr>
          <w:p>
            <w:pPr>
              <w:pStyle w:val="TableParagraph"/>
              <w:spacing w:line="180" w:lineRule="exact"/>
              <w:ind w:left="233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spacing w:line="180" w:lineRule="exact"/>
              <w:ind w:righ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48.3</w:t>
            </w:r>
          </w:p>
        </w:tc>
        <w:tc>
          <w:tcPr>
            <w:tcW w:w="1638" w:type="dxa"/>
            <w:gridSpan w:val="2"/>
            <w:shd w:val="clear" w:color="auto" w:fill="E5E5E5"/>
          </w:tcPr>
          <w:p>
            <w:pPr>
              <w:pStyle w:val="TableParagraph"/>
              <w:tabs>
                <w:tab w:pos="1071" w:val="left" w:leader="none"/>
              </w:tabs>
              <w:spacing w:line="180" w:lineRule="exact"/>
              <w:ind w:left="23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76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80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</w:tr>
      <w:tr>
        <w:trPr>
          <w:trHeight w:val="215" w:hRule="atLeast"/>
        </w:trPr>
        <w:tc>
          <w:tcPr>
            <w:tcW w:w="15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7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8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1.19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2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38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7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2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3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38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67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3152">
                <wp:simplePos x="0" y="0"/>
                <wp:positionH relativeFrom="page">
                  <wp:posOffset>683285</wp:posOffset>
                </wp:positionH>
                <wp:positionV relativeFrom="paragraph">
                  <wp:posOffset>-1365291</wp:posOffset>
                </wp:positionV>
                <wp:extent cx="6301105" cy="114173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301105" cy="1141730"/>
                          <a:chExt cx="6301105" cy="114173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6301105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4173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196"/>
                                </a:lnTo>
                                <a:lnTo>
                                  <a:pt x="6300724" y="1141196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01105" cy="1141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49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CPS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based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colorimetric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107.503265pt;width:496.15pt;height:89.9pt;mso-position-horizontal-relative:page;mso-position-vertical-relative:paragraph;z-index:-19043328" id="docshapegroup89" coordorigin="1076,-2150" coordsize="9923,1798">
                <v:rect style="position:absolute;left:1076;top:-2151;width:9923;height:1798" id="docshape90" filled="true" fillcolor="#e5e5e5" stroked="false">
                  <v:fill type="solid"/>
                </v:rect>
                <v:shape style="position:absolute;left:1076;top:-2151;width:9923;height:1798" type="#_x0000_t202" id="docshape91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spacing w:val="49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CPS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based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on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colorimetric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spaces.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3664">
                <wp:simplePos x="0" y="0"/>
                <wp:positionH relativeFrom="page">
                  <wp:posOffset>683285</wp:posOffset>
                </wp:positionH>
                <wp:positionV relativeFrom="page">
                  <wp:posOffset>5181129</wp:posOffset>
                </wp:positionV>
                <wp:extent cx="6301105" cy="114173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6301105" cy="1141730"/>
                          <a:chExt cx="6301105" cy="114173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6301105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4173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196"/>
                                </a:lnTo>
                                <a:lnTo>
                                  <a:pt x="6300724" y="1141196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6301105" cy="1141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5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CI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performance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across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colorimetric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407.962982pt;width:496.15pt;height:89.9pt;mso-position-horizontal-relative:page;mso-position-vertical-relative:page;z-index:-19042816" id="docshapegroup92" coordorigin="1076,8159" coordsize="9923,1798">
                <v:rect style="position:absolute;left:1076;top:8159;width:9923;height:1798" id="docshape93" filled="true" fillcolor="#e5e5e5" stroked="false">
                  <v:fill type="solid"/>
                </v:rect>
                <v:shape style="position:absolute;left:1076;top:8159;width:9923;height:1798" type="#_x0000_t202" id="docshape94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5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CI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performance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across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colorimetric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spaces.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different auto-exposure levels of the Kinect sensor. </w:t>
      </w:r>
      <w:r>
        <w:rPr>
          <w:w w:val="105"/>
        </w:rPr>
        <w:t>Moreover, CI has a low computational time. Our recommendation is to use the CI ensemble with RGB and YUV only when low com- putational power is available and in cases where there are no pronounced illumination changes.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CPS</w:t>
      </w:r>
      <w:r>
        <w:rPr>
          <w:w w:val="105"/>
        </w:rPr>
        <w:t> experiments</w:t>
      </w:r>
      <w:r>
        <w:rPr>
          <w:w w:val="105"/>
        </w:rPr>
        <w:t> span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4–8</w:t>
        </w:r>
      </w:hyperlink>
      <w:r>
        <w:rPr>
          <w:color w:val="007FAD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results</w:t>
      </w:r>
      <w:r>
        <w:rPr>
          <w:w w:val="105"/>
        </w:rPr>
        <w:t> </w:t>
      </w:r>
      <w:r>
        <w:rPr>
          <w:w w:val="105"/>
        </w:rPr>
        <w:t>are reported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w w:val="105"/>
        </w:rPr>
        <w:t>texture/color</w:t>
      </w:r>
      <w:r>
        <w:rPr>
          <w:spacing w:val="39"/>
          <w:w w:val="105"/>
        </w:rPr>
        <w:t> </w:t>
      </w:r>
      <w:r>
        <w:rPr>
          <w:w w:val="105"/>
        </w:rPr>
        <w:t>descriptor</w:t>
      </w:r>
      <w:r>
        <w:rPr>
          <w:spacing w:val="39"/>
          <w:w w:val="105"/>
        </w:rPr>
        <w:t> </w:t>
      </w:r>
      <w:r>
        <w:rPr>
          <w:w w:val="105"/>
        </w:rPr>
        <w:t>(see</w:t>
      </w:r>
      <w:r>
        <w:rPr>
          <w:spacing w:val="39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hyperlink w:history="true" w:anchor="_bookmark6">
        <w:r>
          <w:rPr>
            <w:color w:val="007FAD"/>
            <w:w w:val="105"/>
          </w:rPr>
          <w:t>2.5</w:t>
        </w:r>
      </w:hyperlink>
      <w:r>
        <w:rPr>
          <w:w w:val="105"/>
        </w:rPr>
        <w:t>). In</w:t>
      </w:r>
      <w:r>
        <w:rPr>
          <w:spacing w:val="14"/>
          <w:w w:val="105"/>
        </w:rPr>
        <w:t> </w:t>
      </w:r>
      <w:r>
        <w:rPr>
          <w:w w:val="105"/>
        </w:rPr>
        <w:t>general,</w:t>
      </w:r>
      <w:r>
        <w:rPr>
          <w:spacing w:val="17"/>
          <w:w w:val="105"/>
        </w:rPr>
        <w:t> </w:t>
      </w:r>
      <w:r>
        <w:rPr>
          <w:w w:val="105"/>
        </w:rPr>
        <w:t>CPS</w:t>
      </w:r>
      <w:r>
        <w:rPr>
          <w:spacing w:val="15"/>
          <w:w w:val="105"/>
        </w:rPr>
        <w:t> </w:t>
      </w:r>
      <w:r>
        <w:rPr>
          <w:w w:val="105"/>
        </w:rPr>
        <w:t>obtains</w:t>
      </w:r>
      <w:r>
        <w:rPr>
          <w:spacing w:val="16"/>
          <w:w w:val="105"/>
        </w:rPr>
        <w:t> </w:t>
      </w:r>
      <w:r>
        <w:rPr>
          <w:w w:val="105"/>
        </w:rPr>
        <w:t>very</w:t>
      </w:r>
      <w:r>
        <w:rPr>
          <w:spacing w:val="15"/>
          <w:w w:val="105"/>
        </w:rPr>
        <w:t> </w:t>
      </w:r>
      <w:r>
        <w:rPr>
          <w:w w:val="105"/>
        </w:rPr>
        <w:t>good</w:t>
      </w:r>
      <w:r>
        <w:rPr>
          <w:spacing w:val="16"/>
          <w:w w:val="105"/>
        </w:rPr>
        <w:t> </w:t>
      </w:r>
      <w:r>
        <w:rPr>
          <w:w w:val="105"/>
        </w:rPr>
        <w:t>results.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should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noted</w:t>
      </w:r>
    </w:p>
    <w:p>
      <w:pPr>
        <w:pStyle w:val="BodyText"/>
        <w:spacing w:line="254" w:lineRule="auto" w:before="73"/>
        <w:ind w:left="276" w:right="104"/>
        <w:jc w:val="both"/>
      </w:pPr>
      <w:r>
        <w:rPr/>
        <w:br w:type="column"/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unlike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results</w:t>
      </w:r>
      <w:r>
        <w:rPr>
          <w:spacing w:val="35"/>
          <w:w w:val="105"/>
        </w:rPr>
        <w:t> </w:t>
      </w:r>
      <w:r>
        <w:rPr>
          <w:w w:val="105"/>
        </w:rPr>
        <w:t>reported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original</w:t>
      </w:r>
      <w:r>
        <w:rPr>
          <w:spacing w:val="34"/>
          <w:w w:val="105"/>
        </w:rPr>
        <w:t> </w:t>
      </w:r>
      <w:r>
        <w:rPr>
          <w:w w:val="105"/>
        </w:rPr>
        <w:t>paper</w:t>
      </w:r>
      <w:r>
        <w:rPr>
          <w:spacing w:val="35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color w:val="007FAD"/>
          <w:spacing w:val="34"/>
          <w:w w:val="105"/>
        </w:rPr>
        <w:t> </w:t>
      </w:r>
      <w:r>
        <w:rPr>
          <w:w w:val="105"/>
        </w:rPr>
        <w:t>we did</w:t>
      </w:r>
      <w:r>
        <w:rPr>
          <w:w w:val="105"/>
        </w:rPr>
        <w:t> not</w:t>
      </w:r>
      <w:r>
        <w:rPr>
          <w:w w:val="105"/>
        </w:rPr>
        <w:t> change</w:t>
      </w:r>
      <w:r>
        <w:rPr>
          <w:w w:val="105"/>
        </w:rPr>
        <w:t> the</w:t>
      </w:r>
      <w:r>
        <w:rPr>
          <w:w w:val="105"/>
        </w:rPr>
        <w:t> parameters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different datasets. Moreover, examining the results of CPS, 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clear that</w:t>
      </w:r>
      <w:r>
        <w:rPr>
          <w:w w:val="105"/>
        </w:rPr>
        <w:t> the proposed</w:t>
      </w:r>
      <w:r>
        <w:rPr>
          <w:w w:val="105"/>
        </w:rPr>
        <w:t> approach</w:t>
      </w:r>
      <w:r>
        <w:rPr>
          <w:w w:val="105"/>
        </w:rPr>
        <w:t> for extracting</w:t>
      </w:r>
      <w:r>
        <w:rPr>
          <w:w w:val="105"/>
        </w:rPr>
        <w:t> features</w:t>
      </w:r>
      <w:r>
        <w:rPr>
          <w:spacing w:val="80"/>
          <w:w w:val="105"/>
        </w:rPr>
        <w:t> </w:t>
      </w:r>
      <w:r>
        <w:rPr>
          <w:w w:val="105"/>
        </w:rPr>
        <w:t>from the mask obtained by CPS works quite well. The differ- ent</w:t>
      </w:r>
      <w:r>
        <w:rPr>
          <w:w w:val="105"/>
        </w:rPr>
        <w:t> distances,</w:t>
      </w:r>
      <w:r>
        <w:rPr>
          <w:w w:val="105"/>
        </w:rPr>
        <w:t> however,</w:t>
      </w:r>
      <w:r>
        <w:rPr>
          <w:w w:val="105"/>
        </w:rPr>
        <w:t> are</w:t>
      </w:r>
      <w:r>
        <w:rPr>
          <w:w w:val="105"/>
        </w:rPr>
        <w:t> quite</w:t>
      </w:r>
      <w:r>
        <w:rPr>
          <w:w w:val="105"/>
        </w:rPr>
        <w:t> similar</w:t>
      </w:r>
      <w:r>
        <w:rPr>
          <w:w w:val="105"/>
        </w:rPr>
        <w:t> in</w:t>
      </w:r>
      <w:r>
        <w:rPr>
          <w:w w:val="105"/>
        </w:rPr>
        <w:t> performance,</w:t>
      </w:r>
      <w:r>
        <w:rPr>
          <w:spacing w:val="40"/>
          <w:w w:val="105"/>
        </w:rPr>
        <w:t> </w:t>
      </w:r>
      <w:r>
        <w:rPr>
          <w:w w:val="105"/>
        </w:rPr>
        <w:t>except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Jeffrey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outperforms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Euclidean and angle distance measures.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22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5200">
                <wp:simplePos x="0" y="0"/>
                <wp:positionH relativeFrom="page">
                  <wp:posOffset>575995</wp:posOffset>
                </wp:positionH>
                <wp:positionV relativeFrom="page">
                  <wp:posOffset>7163993</wp:posOffset>
                </wp:positionV>
                <wp:extent cx="6301105" cy="177355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301105" cy="1773555"/>
                          <a:chExt cx="6301105" cy="177355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6301105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77355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364"/>
                                </a:lnTo>
                                <a:lnTo>
                                  <a:pt x="6300724" y="177336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6301105" cy="177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spacing w:val="5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CPS-LPQT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performance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across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colorimetric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564.093994pt;width:496.15pt;height:139.65pt;mso-position-horizontal-relative:page;mso-position-vertical-relative:page;z-index:-19041280" id="docshapegroup95" coordorigin="907,11282" coordsize="9923,2793">
                <v:rect style="position:absolute;left:907;top:11281;width:9923;height:2793" id="docshape96" filled="true" fillcolor="#e5e5e5" stroked="false">
                  <v:fill type="solid"/>
                </v:rect>
                <v:shape style="position:absolute;left:907;top:11281;width:9923;height:2793" type="#_x0000_t202" id="docshape97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8</w:t>
                        </w:r>
                        <w:r>
                          <w:rPr>
                            <w:spacing w:val="5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CPS-LPQT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performance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across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colorimetric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spaces.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5712">
                <wp:simplePos x="0" y="0"/>
                <wp:positionH relativeFrom="page">
                  <wp:posOffset>575995</wp:posOffset>
                </wp:positionH>
                <wp:positionV relativeFrom="page">
                  <wp:posOffset>5003999</wp:posOffset>
                </wp:positionV>
                <wp:extent cx="6301105" cy="177355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301105" cy="1773555"/>
                          <a:chExt cx="6301105" cy="17735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3"/>
                            <a:ext cx="6301105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773555">
                                <a:moveTo>
                                  <a:pt x="6300724" y="0"/>
                                </a:moveTo>
                                <a:lnTo>
                                  <a:pt x="6232322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364"/>
                                </a:lnTo>
                                <a:lnTo>
                                  <a:pt x="6300724" y="177336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6301105" cy="177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spacing w:val="4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CPS-VLPQ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performance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across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colorimetric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394.015686pt;width:496.15pt;height:139.65pt;mso-position-horizontal-relative:page;mso-position-vertical-relative:page;z-index:-19040768" id="docshapegroup98" coordorigin="907,7880" coordsize="9923,2793">
                <v:shape style="position:absolute;left:907;top:7880;width:9923;height:2793" id="docshape99" coordorigin="907,7880" coordsize="9923,2793" path="m10829,7880l10722,7880,1015,7880,907,7880,907,10673,10829,10673,10829,7880xe" filled="true" fillcolor="#e5e5e5" stroked="false">
                  <v:path arrowok="t"/>
                  <v:fill type="solid"/>
                </v:shape>
                <v:shape style="position:absolute;left:907;top:7880;width:9923;height:2793" type="#_x0000_t202" id="docshape100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spacing w:val="4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CPS-VLPQ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performance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across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colorimetric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spaces.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751"/>
        <w:gridCol w:w="751"/>
        <w:gridCol w:w="750"/>
        <w:gridCol w:w="750"/>
        <w:gridCol w:w="751"/>
        <w:gridCol w:w="751"/>
        <w:gridCol w:w="751"/>
        <w:gridCol w:w="750"/>
        <w:gridCol w:w="692"/>
        <w:gridCol w:w="944"/>
        <w:gridCol w:w="770"/>
      </w:tblGrid>
      <w:tr>
        <w:trPr>
          <w:trHeight w:val="606" w:hRule="atLeast"/>
        </w:trPr>
        <w:tc>
          <w:tcPr>
            <w:tcW w:w="9911" w:type="dxa"/>
            <w:gridSpan w:val="1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 w:after="5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CPS-color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01" coordorigin="0,0" coordsize="9707,11">
                      <v:rect style="position:absolute;left:0;top:0;width:9707;height:11" id="docshape10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734" w:val="left" w:leader="none"/>
                <w:tab w:pos="3238" w:val="left" w:leader="none"/>
                <w:tab w:pos="4740" w:val="left" w:leader="none"/>
                <w:tab w:pos="6244" w:val="left" w:leader="none"/>
                <w:tab w:pos="7746" w:val="left" w:leader="none"/>
                <w:tab w:pos="8584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CPS-</w:t>
            </w:r>
            <w:r>
              <w:rPr>
                <w:spacing w:val="-2"/>
                <w:w w:val="115"/>
                <w:sz w:val="16"/>
              </w:rPr>
              <w:t>color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19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HSV</w:t>
            </w:r>
          </w:p>
        </w:tc>
      </w:tr>
      <w:tr>
        <w:trPr>
          <w:trHeight w:val="241" w:hRule="atLeast"/>
        </w:trPr>
        <w:tc>
          <w:tcPr>
            <w:tcW w:w="15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0" w:right="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3" w:right="8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3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0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0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3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6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41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9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92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7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92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80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92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80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12.4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39.0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10.5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34.9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12.2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spacing w:line="179" w:lineRule="exact"/>
              <w:ind w:left="241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92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12.9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79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32.0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5.8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8.5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79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21.7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1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6.3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4.6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7.4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35.3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8.5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7.1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79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21.2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11.7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45.6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31.4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23.1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4.7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33.6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spacing w:line="179" w:lineRule="exact"/>
              <w:ind w:left="241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92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79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42.8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11.9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29.2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3.9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23.6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9" w:lineRule="exact"/>
              <w:ind w:left="93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31.9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92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12.5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79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45.8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12.2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1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7.2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28.6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23.9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9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0" w:lineRule="exact"/>
              <w:ind w:left="93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31.9</w:t>
            </w:r>
          </w:p>
        </w:tc>
        <w:tc>
          <w:tcPr>
            <w:tcW w:w="69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92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12.2</w:t>
            </w:r>
          </w:p>
        </w:tc>
        <w:tc>
          <w:tcPr>
            <w:tcW w:w="770" w:type="dxa"/>
            <w:shd w:val="clear" w:color="auto" w:fill="E5E5E5"/>
          </w:tcPr>
          <w:p>
            <w:pPr>
              <w:pStyle w:val="TableParagraph"/>
              <w:spacing w:line="180" w:lineRule="exact"/>
              <w:ind w:left="9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45.8</w:t>
            </w:r>
          </w:p>
        </w:tc>
      </w:tr>
      <w:tr>
        <w:trPr>
          <w:trHeight w:val="215" w:hRule="atLeast"/>
        </w:trPr>
        <w:tc>
          <w:tcPr>
            <w:tcW w:w="15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0" w:right="9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1.22</w:t>
            </w: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5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9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620"/>
        <w:gridCol w:w="541"/>
        <w:gridCol w:w="581"/>
        <w:gridCol w:w="580"/>
        <w:gridCol w:w="580"/>
        <w:gridCol w:w="580"/>
        <w:gridCol w:w="580"/>
        <w:gridCol w:w="580"/>
        <w:gridCol w:w="522"/>
        <w:gridCol w:w="765"/>
        <w:gridCol w:w="662"/>
        <w:gridCol w:w="812"/>
        <w:gridCol w:w="1109"/>
      </w:tblGrid>
      <w:tr>
        <w:trPr>
          <w:trHeight w:val="606" w:hRule="atLeast"/>
        </w:trPr>
        <w:tc>
          <w:tcPr>
            <w:tcW w:w="9927" w:type="dxa"/>
            <w:gridSpan w:val="14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6" w:after="5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5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CPS-WLD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03" coordorigin="0,0" coordsize="9707,11">
                      <v:rect style="position:absolute;left:0;top:0;width:9707;height:11" id="docshape10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63" w:val="left" w:leader="none"/>
                <w:tab w:pos="2723" w:val="left" w:leader="none"/>
                <w:tab w:pos="3883" w:val="left" w:leader="none"/>
                <w:tab w:pos="5043" w:val="left" w:leader="none"/>
                <w:tab w:pos="6203" w:val="left" w:leader="none"/>
                <w:tab w:pos="6869" w:val="left" w:leader="none"/>
                <w:tab w:pos="8193" w:val="left" w:leader="none"/>
              </w:tabs>
              <w:spacing w:before="33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CPS-</w:t>
            </w:r>
            <w:r>
              <w:rPr>
                <w:spacing w:val="-5"/>
                <w:w w:val="115"/>
                <w:sz w:val="16"/>
              </w:rPr>
              <w:t>WLD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10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HSV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40"/>
                <w:sz w:val="16"/>
              </w:rPr>
              <w:t>+</w:t>
            </w:r>
            <w:r>
              <w:rPr>
                <w:spacing w:val="-16"/>
                <w:w w:val="14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15"/>
                <w:sz w:val="16"/>
              </w:rPr>
              <w:t>HSV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HSL</w:t>
            </w:r>
          </w:p>
        </w:tc>
      </w:tr>
      <w:tr>
        <w:trPr>
          <w:trHeight w:val="242" w:hRule="atLeast"/>
        </w:trPr>
        <w:tc>
          <w:tcPr>
            <w:tcW w:w="14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6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5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4" w:right="7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4" w:right="7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52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7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34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110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8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79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79" w:lineRule="exact"/>
              <w:ind w:left="1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79" w:lineRule="exact"/>
              <w:ind w:right="34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79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8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79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79" w:lineRule="exact"/>
              <w:ind w:left="1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79" w:lineRule="exact"/>
              <w:ind w:right="34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79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9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80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3.0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80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12.6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40.2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12.1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35.2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3.9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16.2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spacing w:line="180" w:lineRule="exact"/>
              <w:ind w:left="14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80" w:lineRule="exact"/>
              <w:ind w:left="1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16.1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80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39.5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80" w:lineRule="exact"/>
              <w:ind w:right="34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13.5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80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36.1</w:t>
            </w:r>
          </w:p>
        </w:tc>
      </w:tr>
      <w:tr>
        <w:trPr>
          <w:trHeight w:val="199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80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4.0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80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12.1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8.2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25.4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26.3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10.9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80" w:lineRule="exact"/>
              <w:ind w:left="1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80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28.7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80" w:lineRule="exact"/>
              <w:ind w:right="34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9.0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80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26.5</w:t>
            </w:r>
          </w:p>
        </w:tc>
      </w:tr>
      <w:tr>
        <w:trPr>
          <w:trHeight w:val="198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79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79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10.7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5.7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21.5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5.7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21.4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10.4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79" w:lineRule="exact"/>
              <w:ind w:left="1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6.5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23.5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79" w:lineRule="exact"/>
              <w:ind w:right="34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79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22.8</w:t>
            </w:r>
          </w:p>
        </w:tc>
      </w:tr>
      <w:tr>
        <w:trPr>
          <w:trHeight w:val="198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10.3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79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37.5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10.3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32.5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6.9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28.1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79" w:lineRule="exact"/>
              <w:ind w:left="7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38.1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spacing w:line="179" w:lineRule="exact"/>
              <w:ind w:left="14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79" w:lineRule="exact"/>
              <w:ind w:left="1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8.1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79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34.2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79" w:lineRule="exact"/>
              <w:ind w:right="34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9.7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79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38.3</w:t>
            </w:r>
          </w:p>
        </w:tc>
      </w:tr>
      <w:tr>
        <w:trPr>
          <w:trHeight w:val="199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80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9.2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80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32.8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30.6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26.1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7.2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34.2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80" w:lineRule="exact"/>
              <w:ind w:left="1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80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26.4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80" w:lineRule="exact"/>
              <w:ind w:right="340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10.8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80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32.5</w:t>
            </w:r>
          </w:p>
        </w:tc>
      </w:tr>
      <w:tr>
        <w:trPr>
          <w:trHeight w:val="199" w:hRule="atLeast"/>
        </w:trPr>
        <w:tc>
          <w:tcPr>
            <w:tcW w:w="14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0" w:type="dxa"/>
            <w:shd w:val="clear" w:color="auto" w:fill="E5E5E5"/>
          </w:tcPr>
          <w:p>
            <w:pPr>
              <w:pStyle w:val="TableParagraph"/>
              <w:spacing w:line="180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41" w:type="dxa"/>
            <w:shd w:val="clear" w:color="auto" w:fill="E5E5E5"/>
          </w:tcPr>
          <w:p>
            <w:pPr>
              <w:pStyle w:val="TableParagraph"/>
              <w:spacing w:line="180" w:lineRule="exact"/>
              <w:ind w:right="4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32.8</w:t>
            </w:r>
          </w:p>
        </w:tc>
        <w:tc>
          <w:tcPr>
            <w:tcW w:w="581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28.6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5.8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580" w:type="dxa"/>
            <w:shd w:val="clear" w:color="auto" w:fill="E5E5E5"/>
          </w:tcPr>
          <w:p>
            <w:pPr>
              <w:pStyle w:val="TableParagraph"/>
              <w:spacing w:line="180" w:lineRule="exact"/>
              <w:ind w:left="74" w:righ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33.9</w:t>
            </w:r>
          </w:p>
        </w:tc>
        <w:tc>
          <w:tcPr>
            <w:tcW w:w="52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5" w:type="dxa"/>
            <w:shd w:val="clear" w:color="auto" w:fill="E5E5E5"/>
          </w:tcPr>
          <w:p>
            <w:pPr>
              <w:pStyle w:val="TableParagraph"/>
              <w:spacing w:line="180" w:lineRule="exact"/>
              <w:ind w:left="1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6.9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80" w:lineRule="exact"/>
              <w:ind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26.9</w:t>
            </w:r>
          </w:p>
        </w:tc>
        <w:tc>
          <w:tcPr>
            <w:tcW w:w="812" w:type="dxa"/>
            <w:shd w:val="clear" w:color="auto" w:fill="E5E5E5"/>
          </w:tcPr>
          <w:p>
            <w:pPr>
              <w:pStyle w:val="TableParagraph"/>
              <w:spacing w:line="180" w:lineRule="exact"/>
              <w:ind w:right="34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9.7</w:t>
            </w:r>
          </w:p>
        </w:tc>
        <w:tc>
          <w:tcPr>
            <w:tcW w:w="1109" w:type="dxa"/>
            <w:shd w:val="clear" w:color="auto" w:fill="E5E5E5"/>
          </w:tcPr>
          <w:p>
            <w:pPr>
              <w:pStyle w:val="TableParagraph"/>
              <w:spacing w:line="180" w:lineRule="exact"/>
              <w:ind w:left="335"/>
              <w:rPr>
                <w:sz w:val="16"/>
              </w:rPr>
            </w:pPr>
            <w:r>
              <w:rPr>
                <w:spacing w:val="-4"/>
                <w:sz w:val="16"/>
              </w:rPr>
              <w:t>33.9</w:t>
            </w:r>
          </w:p>
        </w:tc>
      </w:tr>
      <w:tr>
        <w:trPr>
          <w:trHeight w:val="215" w:hRule="atLeast"/>
        </w:trPr>
        <w:tc>
          <w:tcPr>
            <w:tcW w:w="141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62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1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2.59</w:t>
            </w:r>
          </w:p>
        </w:tc>
        <w:tc>
          <w:tcPr>
            <w:tcW w:w="5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4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2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0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790"/>
        <w:gridCol w:w="710"/>
        <w:gridCol w:w="776"/>
        <w:gridCol w:w="725"/>
        <w:gridCol w:w="772"/>
        <w:gridCol w:w="730"/>
        <w:gridCol w:w="786"/>
        <w:gridCol w:w="716"/>
        <w:gridCol w:w="837"/>
        <w:gridCol w:w="806"/>
        <w:gridCol w:w="678"/>
        <w:gridCol w:w="109"/>
      </w:tblGrid>
      <w:tr>
        <w:trPr>
          <w:trHeight w:val="270" w:hRule="atLeast"/>
        </w:trPr>
        <w:tc>
          <w:tcPr>
            <w:tcW w:w="150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sz w:val="16"/>
              </w:rPr>
              <w:t>CPS-</w:t>
            </w:r>
            <w:r>
              <w:rPr>
                <w:spacing w:val="-4"/>
                <w:sz w:val="16"/>
              </w:rPr>
              <w:t>VLPQ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18" w:right="8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RGB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HSV</w:t>
            </w:r>
          </w:p>
        </w:tc>
        <w:tc>
          <w:tcPr>
            <w:tcW w:w="1497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HSL</w:t>
            </w:r>
          </w:p>
        </w:tc>
        <w:tc>
          <w:tcPr>
            <w:tcW w:w="151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5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XYZ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YUV</w:t>
            </w:r>
          </w:p>
        </w:tc>
        <w:tc>
          <w:tcPr>
            <w:tcW w:w="1484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25"/>
              <w:rPr>
                <w:sz w:val="16"/>
              </w:rPr>
            </w:pPr>
            <w:r>
              <w:rPr>
                <w:w w:val="120"/>
                <w:sz w:val="16"/>
              </w:rPr>
              <w:t>RGB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+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XYZ</w:t>
            </w:r>
          </w:p>
        </w:tc>
        <w:tc>
          <w:tcPr>
            <w:tcW w:w="10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7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18" w:right="15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0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7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2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7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7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2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80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787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18" w:right="15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50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52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3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18" w:right="15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80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80" w:lineRule="exact"/>
              <w:ind w:left="50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80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80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80" w:lineRule="exact"/>
              <w:ind w:left="3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80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80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37.4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7.6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80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31.3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80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15.9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9.5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33.0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spacing w:line="180" w:lineRule="exact"/>
              <w:ind w:left="22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80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12.8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42.8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31.5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21.3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13.1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31.3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9.5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36.5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3.7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19.8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16.2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9.4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21.3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5.1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23.4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80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32.2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80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33.6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80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20.3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34.4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spacing w:line="180" w:lineRule="exact"/>
              <w:ind w:left="22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80" w:lineRule="exact"/>
              <w:ind w:right="2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9.4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35.0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5.6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30.3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27.2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18.9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30.6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18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710" w:type="dxa"/>
            <w:shd w:val="clear" w:color="auto" w:fill="E5E5E5"/>
          </w:tcPr>
          <w:p>
            <w:pPr>
              <w:pStyle w:val="TableParagraph"/>
              <w:spacing w:line="179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31.4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5.0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18.3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31.7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8.1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30.3</w:t>
            </w:r>
          </w:p>
        </w:tc>
      </w:tr>
      <w:tr>
        <w:trPr>
          <w:trHeight w:val="218" w:hRule="atLeast"/>
        </w:trPr>
        <w:tc>
          <w:tcPr>
            <w:tcW w:w="150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79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56"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1.25</w:t>
            </w:r>
          </w:p>
        </w:tc>
        <w:tc>
          <w:tcPr>
            <w:tcW w:w="71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2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0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7" w:type="dxa"/>
            <w:gridSpan w:val="2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7" w:hRule="atLeast"/>
        </w:trPr>
        <w:tc>
          <w:tcPr>
            <w:tcW w:w="150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2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3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0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7" w:type="dxa"/>
            <w:gridSpan w:val="2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789"/>
        <w:gridCol w:w="711"/>
        <w:gridCol w:w="776"/>
        <w:gridCol w:w="725"/>
        <w:gridCol w:w="772"/>
        <w:gridCol w:w="730"/>
        <w:gridCol w:w="786"/>
        <w:gridCol w:w="716"/>
        <w:gridCol w:w="837"/>
        <w:gridCol w:w="806"/>
        <w:gridCol w:w="678"/>
        <w:gridCol w:w="109"/>
      </w:tblGrid>
      <w:tr>
        <w:trPr>
          <w:trHeight w:val="270" w:hRule="atLeast"/>
        </w:trPr>
        <w:tc>
          <w:tcPr>
            <w:tcW w:w="150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CPS-</w:t>
            </w:r>
            <w:r>
              <w:rPr>
                <w:spacing w:val="-4"/>
                <w:w w:val="105"/>
                <w:sz w:val="16"/>
              </w:rPr>
              <w:t>LPQT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75" w:right="37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RGB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4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HSV</w:t>
            </w:r>
          </w:p>
        </w:tc>
        <w:tc>
          <w:tcPr>
            <w:tcW w:w="1497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HSL</w:t>
            </w:r>
          </w:p>
        </w:tc>
        <w:tc>
          <w:tcPr>
            <w:tcW w:w="1516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5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XYZ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YUV</w:t>
            </w:r>
          </w:p>
        </w:tc>
        <w:tc>
          <w:tcPr>
            <w:tcW w:w="1484" w:type="dxa"/>
            <w:gridSpan w:val="2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25"/>
              <w:rPr>
                <w:sz w:val="16"/>
              </w:rPr>
            </w:pPr>
            <w:r>
              <w:rPr>
                <w:w w:val="120"/>
                <w:sz w:val="16"/>
              </w:rPr>
              <w:t>RGB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+</w:t>
            </w:r>
            <w:r>
              <w:rPr>
                <w:spacing w:val="-14"/>
                <w:w w:val="135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XYZ</w:t>
            </w:r>
          </w:p>
        </w:tc>
        <w:tc>
          <w:tcPr>
            <w:tcW w:w="10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7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0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7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7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2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7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2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80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87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79" w:lineRule="exact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50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3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80" w:lineRule="exact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80" w:lineRule="exact"/>
              <w:ind w:left="50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80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80" w:lineRule="exact"/>
              <w:ind w:left="52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80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80" w:lineRule="exact"/>
              <w:ind w:left="3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80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80" w:lineRule="exact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12.2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44.2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80" w:lineRule="exact"/>
              <w:ind w:left="50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12.7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80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37.6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4.0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80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27.0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80" w:lineRule="exact"/>
              <w:ind w:left="34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13.0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36.8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spacing w:line="180" w:lineRule="exact"/>
              <w:ind w:left="22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80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14.4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46.0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79" w:lineRule="exact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10.9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38.3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7.6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26.9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18.1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9.6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34.2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12.1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41.6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79" w:lineRule="exact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10.1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36.6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7.0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25.6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9.3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31.9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10.4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41.3</w:t>
            </w:r>
          </w:p>
        </w:tc>
      </w:tr>
      <w:tr>
        <w:trPr>
          <w:trHeight w:val="199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80" w:lineRule="exact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32.8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8.1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80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33.6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4.7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80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21.7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spacing w:line="180" w:lineRule="exact"/>
              <w:ind w:left="226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80" w:lineRule="exact"/>
              <w:ind w:right="29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10.3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80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36.7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3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35.0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33.1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5.0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9.2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36.4</w:t>
            </w:r>
          </w:p>
        </w:tc>
      </w:tr>
      <w:tr>
        <w:trPr>
          <w:trHeight w:val="198" w:hRule="atLeast"/>
        </w:trPr>
        <w:tc>
          <w:tcPr>
            <w:tcW w:w="1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9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3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7.2</w:t>
            </w:r>
          </w:p>
        </w:tc>
        <w:tc>
          <w:tcPr>
            <w:tcW w:w="711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35.8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725" w:type="dxa"/>
            <w:shd w:val="clear" w:color="auto" w:fill="E5E5E5"/>
          </w:tcPr>
          <w:p>
            <w:pPr>
              <w:pStyle w:val="TableParagraph"/>
              <w:spacing w:line="179" w:lineRule="exact"/>
              <w:ind w:right="2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33.1</w:t>
            </w:r>
          </w:p>
        </w:tc>
        <w:tc>
          <w:tcPr>
            <w:tcW w:w="772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2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5.0</w:t>
            </w:r>
          </w:p>
        </w:tc>
        <w:tc>
          <w:tcPr>
            <w:tcW w:w="730" w:type="dxa"/>
            <w:shd w:val="clear" w:color="auto" w:fill="E5E5E5"/>
          </w:tcPr>
          <w:p>
            <w:pPr>
              <w:pStyle w:val="TableParagraph"/>
              <w:spacing w:line="179" w:lineRule="exact"/>
              <w:ind w:left="4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22.8</w:t>
            </w:r>
          </w:p>
        </w:tc>
        <w:tc>
          <w:tcPr>
            <w:tcW w:w="786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83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right="29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787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77"/>
              <w:rPr>
                <w:sz w:val="16"/>
              </w:rPr>
            </w:pPr>
            <w:r>
              <w:rPr>
                <w:spacing w:val="-4"/>
                <w:sz w:val="16"/>
              </w:rPr>
              <w:t>36.4</w:t>
            </w:r>
          </w:p>
        </w:tc>
      </w:tr>
      <w:tr>
        <w:trPr>
          <w:trHeight w:val="218" w:hRule="atLeast"/>
        </w:trPr>
        <w:tc>
          <w:tcPr>
            <w:tcW w:w="150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78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9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1.72</w:t>
            </w:r>
          </w:p>
        </w:tc>
        <w:tc>
          <w:tcPr>
            <w:tcW w:w="71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2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7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0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7" w:type="dxa"/>
            <w:gridSpan w:val="2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7" w:hRule="atLeast"/>
        </w:trPr>
        <w:tc>
          <w:tcPr>
            <w:tcW w:w="150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2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7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3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0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7" w:type="dxa"/>
            <w:gridSpan w:val="2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72"/>
        <w:ind w:left="276" w:right="38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8272">
                <wp:simplePos x="0" y="0"/>
                <wp:positionH relativeFrom="page">
                  <wp:posOffset>683285</wp:posOffset>
                </wp:positionH>
                <wp:positionV relativeFrom="paragraph">
                  <wp:posOffset>745343</wp:posOffset>
                </wp:positionV>
                <wp:extent cx="6301105" cy="101473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301105" cy="1014730"/>
                          <a:chExt cx="6301105" cy="101473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6301105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01473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476"/>
                                </a:lnTo>
                                <a:lnTo>
                                  <a:pt x="6300724" y="1014476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6301105" cy="1014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pacing w:val="5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SPS-SIFT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performance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across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different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colorimetric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58.688438pt;width:496.15pt;height:79.9pt;mso-position-horizontal-relative:page;mso-position-vertical-relative:paragraph;z-index:-19038208" id="docshapegroup105" coordorigin="1076,1174" coordsize="9923,1598">
                <v:rect style="position:absolute;left:1076;top:1173;width:9923;height:1598" id="docshape106" filled="true" fillcolor="#e5e5e5" stroked="false">
                  <v:fill type="solid"/>
                </v:rect>
                <v:shape style="position:absolute;left:1076;top:1173;width:9923;height:1598" type="#_x0000_t202" id="docshape107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spacing w:val="5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SPS-SIFT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performance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across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different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colorimetric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spaces.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31"/>
      <w:bookmarkEnd w:id="31"/>
      <w:r>
        <w:rPr/>
      </w:r>
      <w:r>
        <w:rPr>
          <w:w w:val="105"/>
        </w:rPr>
        <w:t>The</w:t>
      </w:r>
      <w:r>
        <w:rPr>
          <w:w w:val="105"/>
        </w:rPr>
        <w:t> SPS</w:t>
      </w:r>
      <w:r>
        <w:rPr>
          <w:w w:val="105"/>
        </w:rPr>
        <w:t> experiments</w:t>
      </w:r>
      <w:r>
        <w:rPr>
          <w:w w:val="105"/>
        </w:rPr>
        <w:t> span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9–13</w:t>
        </w:r>
      </w:hyperlink>
      <w:r>
        <w:rPr>
          <w:color w:val="007FAD"/>
          <w:w w:val="105"/>
        </w:rPr>
        <w:t> </w:t>
      </w:r>
      <w:r>
        <w:rPr>
          <w:w w:val="105"/>
        </w:rPr>
        <w:t>where</w:t>
      </w:r>
      <w:r>
        <w:rPr>
          <w:w w:val="105"/>
        </w:rPr>
        <w:t> results</w:t>
      </w:r>
      <w:r>
        <w:rPr>
          <w:w w:val="105"/>
        </w:rPr>
        <w:t> </w:t>
      </w:r>
      <w:r>
        <w:rPr>
          <w:w w:val="105"/>
        </w:rPr>
        <w:t>are reported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w w:val="105"/>
        </w:rPr>
        <w:t>texture/color</w:t>
      </w:r>
      <w:r>
        <w:rPr>
          <w:spacing w:val="39"/>
          <w:w w:val="105"/>
        </w:rPr>
        <w:t> </w:t>
      </w:r>
      <w:r>
        <w:rPr>
          <w:w w:val="105"/>
        </w:rPr>
        <w:t>descriptor</w:t>
      </w:r>
      <w:r>
        <w:rPr>
          <w:spacing w:val="39"/>
          <w:w w:val="105"/>
        </w:rPr>
        <w:t> </w:t>
      </w:r>
      <w:r>
        <w:rPr>
          <w:w w:val="105"/>
        </w:rPr>
        <w:t>(see</w:t>
      </w:r>
      <w:r>
        <w:rPr>
          <w:spacing w:val="39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hyperlink w:history="true" w:anchor="_bookmark6">
        <w:r>
          <w:rPr>
            <w:color w:val="007FAD"/>
            <w:w w:val="105"/>
          </w:rPr>
          <w:t>2.5</w:t>
        </w:r>
      </w:hyperlink>
      <w:r>
        <w:rPr>
          <w:w w:val="105"/>
        </w:rPr>
        <w:t>). In</w:t>
      </w:r>
      <w:r>
        <w:rPr>
          <w:spacing w:val="5"/>
          <w:w w:val="105"/>
        </w:rPr>
        <w:t> </w:t>
      </w:r>
      <w:r>
        <w:rPr>
          <w:w w:val="105"/>
        </w:rPr>
        <w:t>general,</w:t>
      </w:r>
      <w:r>
        <w:rPr>
          <w:spacing w:val="4"/>
          <w:w w:val="105"/>
        </w:rPr>
        <w:t> </w:t>
      </w:r>
      <w:r>
        <w:rPr>
          <w:w w:val="105"/>
        </w:rPr>
        <w:t>SPS</w:t>
      </w:r>
      <w:r>
        <w:rPr>
          <w:spacing w:val="5"/>
          <w:w w:val="105"/>
        </w:rPr>
        <w:t> </w:t>
      </w:r>
      <w:r>
        <w:rPr>
          <w:w w:val="105"/>
        </w:rPr>
        <w:t>performs</w:t>
      </w:r>
      <w:r>
        <w:rPr>
          <w:spacing w:val="5"/>
          <w:w w:val="105"/>
        </w:rPr>
        <w:t> </w:t>
      </w:r>
      <w:r>
        <w:rPr>
          <w:w w:val="105"/>
        </w:rPr>
        <w:t>very</w:t>
      </w:r>
      <w:r>
        <w:rPr>
          <w:spacing w:val="5"/>
          <w:w w:val="105"/>
        </w:rPr>
        <w:t> </w:t>
      </w:r>
      <w:r>
        <w:rPr>
          <w:w w:val="105"/>
        </w:rPr>
        <w:t>well.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approach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very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fast</w:t>
      </w:r>
    </w:p>
    <w:p>
      <w:pPr>
        <w:pStyle w:val="BodyText"/>
        <w:spacing w:line="254" w:lineRule="auto" w:before="72"/>
        <w:ind w:left="276" w:right="105"/>
        <w:jc w:val="both"/>
      </w:pPr>
      <w:r>
        <w:rPr/>
        <w:br w:type="column"/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extracted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small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patches in the image. However, it does need to compute a depth map and a skeleton point detection step.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22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733"/>
        <w:gridCol w:w="655"/>
        <w:gridCol w:w="720"/>
        <w:gridCol w:w="669"/>
        <w:gridCol w:w="716"/>
        <w:gridCol w:w="673"/>
        <w:gridCol w:w="729"/>
        <w:gridCol w:w="659"/>
        <w:gridCol w:w="737"/>
        <w:gridCol w:w="651"/>
        <w:gridCol w:w="748"/>
        <w:gridCol w:w="648"/>
        <w:gridCol w:w="106"/>
      </w:tblGrid>
      <w:tr>
        <w:trPr>
          <w:trHeight w:val="267" w:hRule="atLeast"/>
        </w:trPr>
        <w:tc>
          <w:tcPr>
            <w:tcW w:w="14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SP-</w:t>
            </w:r>
            <w:r>
              <w:rPr>
                <w:spacing w:val="-4"/>
                <w:w w:val="105"/>
                <w:sz w:val="16"/>
              </w:rPr>
              <w:t>SIFT</w:t>
            </w:r>
          </w:p>
        </w:tc>
        <w:tc>
          <w:tcPr>
            <w:tcW w:w="7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55" w:right="116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RGB</w:t>
            </w:r>
          </w:p>
        </w:tc>
        <w:tc>
          <w:tcPr>
            <w:tcW w:w="1375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6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HSV</w:t>
            </w:r>
          </w:p>
        </w:tc>
        <w:tc>
          <w:tcPr>
            <w:tcW w:w="1385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7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HSL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7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XYZ</w:t>
            </w:r>
          </w:p>
        </w:tc>
        <w:tc>
          <w:tcPr>
            <w:tcW w:w="139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6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YUV</w:t>
            </w:r>
          </w:p>
        </w:tc>
        <w:tc>
          <w:tcPr>
            <w:tcW w:w="2047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859"/>
              <w:rPr>
                <w:sz w:val="16"/>
              </w:rPr>
            </w:pPr>
            <w:r>
              <w:rPr>
                <w:w w:val="120"/>
                <w:sz w:val="16"/>
              </w:rPr>
              <w:t>RGB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35"/>
                <w:sz w:val="16"/>
              </w:rPr>
              <w:t>+</w:t>
            </w:r>
            <w:r>
              <w:rPr>
                <w:spacing w:val="-15"/>
                <w:w w:val="13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</w:p>
        </w:tc>
        <w:tc>
          <w:tcPr>
            <w:tcW w:w="106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72" w:type="dxa"/>
            <w:shd w:val="clear" w:color="auto" w:fill="E5E5E5"/>
          </w:tcPr>
          <w:p>
            <w:pPr>
              <w:pStyle w:val="TableParagraph"/>
              <w:spacing w:before="33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IAS</w:t>
            </w:r>
          </w:p>
        </w:tc>
        <w:tc>
          <w:tcPr>
            <w:tcW w:w="733" w:type="dxa"/>
            <w:shd w:val="clear" w:color="auto" w:fill="E5E5E5"/>
          </w:tcPr>
          <w:p>
            <w:pPr>
              <w:pStyle w:val="TableParagraph"/>
              <w:spacing w:before="33"/>
              <w:ind w:left="80" w:right="1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92.6</w:t>
            </w:r>
          </w:p>
        </w:tc>
        <w:tc>
          <w:tcPr>
            <w:tcW w:w="6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  <w:shd w:val="clear" w:color="auto" w:fill="E5E5E5"/>
          </w:tcPr>
          <w:p>
            <w:pPr>
              <w:pStyle w:val="TableParagraph"/>
              <w:spacing w:before="33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67.4</w:t>
            </w:r>
          </w:p>
        </w:tc>
        <w:tc>
          <w:tcPr>
            <w:tcW w:w="6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before="33"/>
              <w:ind w:left="28"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71.8</w:t>
            </w:r>
          </w:p>
        </w:tc>
        <w:tc>
          <w:tcPr>
            <w:tcW w:w="673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9" w:type="dxa"/>
            <w:shd w:val="clear" w:color="auto" w:fill="E5E5E5"/>
          </w:tcPr>
          <w:p>
            <w:pPr>
              <w:pStyle w:val="TableParagraph"/>
              <w:spacing w:before="33"/>
              <w:ind w:right="3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91.7</w:t>
            </w:r>
          </w:p>
        </w:tc>
        <w:tc>
          <w:tcPr>
            <w:tcW w:w="65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37" w:type="dxa"/>
            <w:shd w:val="clear" w:color="auto" w:fill="E5E5E5"/>
          </w:tcPr>
          <w:p>
            <w:pPr>
              <w:pStyle w:val="TableParagraph"/>
              <w:spacing w:before="33"/>
              <w:ind w:left="80" w:right="1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92.1</w:t>
            </w:r>
          </w:p>
        </w:tc>
        <w:tc>
          <w:tcPr>
            <w:tcW w:w="65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8" w:type="dxa"/>
            <w:shd w:val="clear" w:color="auto" w:fill="E5E5E5"/>
          </w:tcPr>
          <w:p>
            <w:pPr>
              <w:pStyle w:val="TableParagraph"/>
              <w:spacing w:before="33"/>
              <w:ind w:left="79" w:right="12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92.2</w:t>
            </w:r>
          </w:p>
        </w:tc>
        <w:tc>
          <w:tcPr>
            <w:tcW w:w="754" w:type="dxa"/>
            <w:gridSpan w:val="2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147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733" w:type="dxa"/>
            <w:shd w:val="clear" w:color="auto" w:fill="E5E5E5"/>
          </w:tcPr>
          <w:p>
            <w:pPr>
              <w:pStyle w:val="TableParagraph"/>
              <w:spacing w:line="179" w:lineRule="exact"/>
              <w:ind w:right="1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655" w:type="dxa"/>
            <w:shd w:val="clear" w:color="auto" w:fill="E5E5E5"/>
          </w:tcPr>
          <w:p>
            <w:pPr>
              <w:pStyle w:val="TableParagraph"/>
              <w:spacing w:line="179" w:lineRule="exact"/>
              <w:ind w:righ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720" w:type="dxa"/>
            <w:shd w:val="clear" w:color="auto" w:fill="E5E5E5"/>
          </w:tcPr>
          <w:p>
            <w:pPr>
              <w:pStyle w:val="TableParagraph"/>
              <w:spacing w:line="179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669" w:type="dxa"/>
            <w:shd w:val="clear" w:color="auto" w:fill="E5E5E5"/>
          </w:tcPr>
          <w:p>
            <w:pPr>
              <w:pStyle w:val="TableParagraph"/>
              <w:spacing w:line="179" w:lineRule="exact"/>
              <w:ind w:right="2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673" w:type="dxa"/>
            <w:shd w:val="clear" w:color="auto" w:fill="E5E5E5"/>
          </w:tcPr>
          <w:p>
            <w:pPr>
              <w:pStyle w:val="TableParagraph"/>
              <w:spacing w:line="179" w:lineRule="exact"/>
              <w:ind w:right="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729" w:type="dxa"/>
            <w:shd w:val="clear" w:color="auto" w:fill="E5E5E5"/>
          </w:tcPr>
          <w:p>
            <w:pPr>
              <w:pStyle w:val="TableParagraph"/>
              <w:spacing w:line="179" w:lineRule="exact"/>
              <w:ind w:right="3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659" w:type="dxa"/>
            <w:shd w:val="clear" w:color="auto" w:fill="E5E5E5"/>
          </w:tcPr>
          <w:p>
            <w:pPr>
              <w:pStyle w:val="TableParagraph"/>
              <w:spacing w:line="179" w:lineRule="exact"/>
              <w:ind w:right="3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37" w:type="dxa"/>
            <w:shd w:val="clear" w:color="auto" w:fill="E5E5E5"/>
          </w:tcPr>
          <w:p>
            <w:pPr>
              <w:pStyle w:val="TableParagraph"/>
              <w:spacing w:line="179" w:lineRule="exact"/>
              <w:ind w:right="1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651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748" w:type="dxa"/>
            <w:shd w:val="clear" w:color="auto" w:fill="E5E5E5"/>
          </w:tcPr>
          <w:p>
            <w:pPr>
              <w:pStyle w:val="TableParagraph"/>
              <w:spacing w:line="179" w:lineRule="exact"/>
              <w:ind w:right="12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754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63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</w:tr>
      <w:tr>
        <w:trPr>
          <w:trHeight w:val="198" w:hRule="atLeast"/>
        </w:trPr>
        <w:tc>
          <w:tcPr>
            <w:tcW w:w="147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733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18.3</w:t>
            </w:r>
          </w:p>
        </w:tc>
        <w:tc>
          <w:tcPr>
            <w:tcW w:w="655" w:type="dxa"/>
            <w:shd w:val="clear" w:color="auto" w:fill="E5E5E5"/>
          </w:tcPr>
          <w:p>
            <w:pPr>
              <w:pStyle w:val="TableParagraph"/>
              <w:spacing w:line="179" w:lineRule="exact"/>
              <w:ind w:righ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41.7</w:t>
            </w:r>
          </w:p>
        </w:tc>
        <w:tc>
          <w:tcPr>
            <w:tcW w:w="720" w:type="dxa"/>
            <w:shd w:val="clear" w:color="auto" w:fill="E5E5E5"/>
          </w:tcPr>
          <w:p>
            <w:pPr>
              <w:pStyle w:val="TableParagraph"/>
              <w:spacing w:line="179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10.3</w:t>
            </w:r>
          </w:p>
        </w:tc>
        <w:tc>
          <w:tcPr>
            <w:tcW w:w="669" w:type="dxa"/>
            <w:shd w:val="clear" w:color="auto" w:fill="E5E5E5"/>
          </w:tcPr>
          <w:p>
            <w:pPr>
              <w:pStyle w:val="TableParagraph"/>
              <w:spacing w:line="179" w:lineRule="exact"/>
              <w:ind w:right="2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30.3</w:t>
            </w:r>
          </w:p>
        </w:tc>
        <w:tc>
          <w:tcPr>
            <w:tcW w:w="716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4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12.2</w:t>
            </w:r>
          </w:p>
        </w:tc>
        <w:tc>
          <w:tcPr>
            <w:tcW w:w="673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2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32.8</w:t>
            </w:r>
          </w:p>
        </w:tc>
        <w:tc>
          <w:tcPr>
            <w:tcW w:w="729" w:type="dxa"/>
            <w:shd w:val="clear" w:color="auto" w:fill="E5E5E5"/>
          </w:tcPr>
          <w:p>
            <w:pPr>
              <w:pStyle w:val="TableParagraph"/>
              <w:spacing w:line="179" w:lineRule="exact"/>
              <w:ind w:right="3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659" w:type="dxa"/>
            <w:shd w:val="clear" w:color="auto" w:fill="E5E5E5"/>
          </w:tcPr>
          <w:p>
            <w:pPr>
              <w:pStyle w:val="TableParagraph"/>
              <w:spacing w:line="179" w:lineRule="exact"/>
              <w:ind w:right="3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42.5</w:t>
            </w:r>
          </w:p>
        </w:tc>
        <w:tc>
          <w:tcPr>
            <w:tcW w:w="737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11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15.0</w:t>
            </w:r>
          </w:p>
        </w:tc>
        <w:tc>
          <w:tcPr>
            <w:tcW w:w="651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30.6</w:t>
            </w:r>
          </w:p>
        </w:tc>
        <w:tc>
          <w:tcPr>
            <w:tcW w:w="748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12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754" w:type="dxa"/>
            <w:gridSpan w:val="2"/>
            <w:shd w:val="clear" w:color="auto" w:fill="E5E5E5"/>
          </w:tcPr>
          <w:p>
            <w:pPr>
              <w:pStyle w:val="TableParagraph"/>
              <w:spacing w:line="179" w:lineRule="exact"/>
              <w:ind w:left="263"/>
              <w:rPr>
                <w:sz w:val="16"/>
              </w:rPr>
            </w:pPr>
            <w:r>
              <w:rPr>
                <w:spacing w:val="-4"/>
                <w:sz w:val="16"/>
              </w:rPr>
              <w:t>41.4</w:t>
            </w:r>
          </w:p>
        </w:tc>
      </w:tr>
      <w:tr>
        <w:trPr>
          <w:trHeight w:val="215" w:hRule="atLeast"/>
        </w:trPr>
        <w:tc>
          <w:tcPr>
            <w:tcW w:w="14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73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65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4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4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3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54" w:type="dxa"/>
            <w:gridSpan w:val="2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188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579"/>
        <w:gridCol w:w="499"/>
        <w:gridCol w:w="539"/>
        <w:gridCol w:w="539"/>
        <w:gridCol w:w="539"/>
        <w:gridCol w:w="539"/>
        <w:gridCol w:w="539"/>
        <w:gridCol w:w="539"/>
        <w:gridCol w:w="538"/>
        <w:gridCol w:w="539"/>
        <w:gridCol w:w="593"/>
        <w:gridCol w:w="647"/>
        <w:gridCol w:w="790"/>
        <w:gridCol w:w="1108"/>
      </w:tblGrid>
      <w:tr>
        <w:trPr>
          <w:trHeight w:val="606" w:hRule="atLeast"/>
        </w:trPr>
        <w:tc>
          <w:tcPr>
            <w:tcW w:w="9921" w:type="dxa"/>
            <w:gridSpan w:val="1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 w:after="56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4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SPS-color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08" coordorigin="0,0" coordsize="9707,11">
                      <v:rect style="position:absolute;left:0;top:0;width:9707;height:11" id="docshape10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22" w:val="left" w:leader="none"/>
                <w:tab w:pos="2599" w:val="left" w:leader="none"/>
                <w:tab w:pos="3678" w:val="left" w:leader="none"/>
                <w:tab w:pos="4756" w:val="left" w:leader="none"/>
                <w:tab w:pos="5834" w:val="left" w:leader="none"/>
                <w:tab w:pos="6912" w:val="left" w:leader="none"/>
                <w:tab w:pos="8206" w:val="left" w:leader="none"/>
              </w:tabs>
              <w:spacing w:before="33"/>
              <w:ind w:left="107"/>
              <w:rPr>
                <w:sz w:val="16"/>
              </w:rPr>
            </w:pPr>
            <w:r>
              <w:rPr>
                <w:sz w:val="16"/>
              </w:rPr>
              <w:t>SPS-</w:t>
            </w:r>
            <w:r>
              <w:rPr>
                <w:spacing w:val="-2"/>
                <w:w w:val="115"/>
                <w:sz w:val="16"/>
              </w:rPr>
              <w:t>color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10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19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15"/>
                <w:sz w:val="16"/>
              </w:rPr>
              <w:t>HSV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</w:p>
        </w:tc>
      </w:tr>
      <w:tr>
        <w:trPr>
          <w:trHeight w:val="242" w:hRule="atLeast"/>
        </w:trPr>
        <w:tc>
          <w:tcPr>
            <w:tcW w:w="13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5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17.7</w:t>
            </w:r>
          </w:p>
        </w:tc>
        <w:tc>
          <w:tcPr>
            <w:tcW w:w="64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7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110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27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79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79" w:lineRule="exact"/>
              <w:ind w:lef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60.0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79" w:lineRule="exact"/>
              <w:ind w:left="327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</w:tr>
      <w:tr>
        <w:trPr>
          <w:trHeight w:val="198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79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79" w:lineRule="exact"/>
              <w:ind w:left="326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80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18.3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51.4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31.9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19.2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58.1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19.7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80" w:lineRule="exact"/>
              <w:ind w:left="327"/>
              <w:rPr>
                <w:sz w:val="16"/>
              </w:rPr>
            </w:pPr>
            <w:r>
              <w:rPr>
                <w:spacing w:val="-4"/>
                <w:sz w:val="16"/>
              </w:rPr>
              <w:t>58.9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80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17.2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12.5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49.7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17.5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17.5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60.3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17.2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80" w:lineRule="exact"/>
              <w:ind w:left="326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</w:tr>
      <w:tr>
        <w:trPr>
          <w:trHeight w:val="198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12.5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49.7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79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17.5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59.4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17.2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79" w:lineRule="exact"/>
              <w:ind w:left="326"/>
              <w:rPr>
                <w:sz w:val="16"/>
              </w:rPr>
            </w:pPr>
            <w:r>
              <w:rPr>
                <w:spacing w:val="-4"/>
                <w:sz w:val="16"/>
              </w:rPr>
              <w:t>56.4</w:t>
            </w:r>
          </w:p>
        </w:tc>
      </w:tr>
      <w:tr>
        <w:trPr>
          <w:trHeight w:val="217" w:hRule="atLeast"/>
        </w:trPr>
        <w:tc>
          <w:tcPr>
            <w:tcW w:w="139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57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77" w:righ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0.028</w:t>
            </w:r>
          </w:p>
        </w:tc>
        <w:tc>
          <w:tcPr>
            <w:tcW w:w="49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7" w:hRule="atLeast"/>
        </w:trPr>
        <w:tc>
          <w:tcPr>
            <w:tcW w:w="139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4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0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5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579"/>
        <w:gridCol w:w="499"/>
        <w:gridCol w:w="539"/>
        <w:gridCol w:w="539"/>
        <w:gridCol w:w="539"/>
        <w:gridCol w:w="539"/>
        <w:gridCol w:w="539"/>
        <w:gridCol w:w="539"/>
        <w:gridCol w:w="538"/>
        <w:gridCol w:w="539"/>
        <w:gridCol w:w="593"/>
        <w:gridCol w:w="647"/>
        <w:gridCol w:w="790"/>
        <w:gridCol w:w="1108"/>
      </w:tblGrid>
      <w:tr>
        <w:trPr>
          <w:trHeight w:val="608" w:hRule="atLeast"/>
        </w:trPr>
        <w:tc>
          <w:tcPr>
            <w:tcW w:w="9921" w:type="dxa"/>
            <w:gridSpan w:val="1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 w:after="5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SPS-WLD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10" coordorigin="0,0" coordsize="9707,11">
                      <v:rect style="position:absolute;left:0;top:0;width:9707;height:11" id="docshape11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22" w:val="left" w:leader="none"/>
                <w:tab w:pos="2599" w:val="left" w:leader="none"/>
                <w:tab w:pos="3678" w:val="left" w:leader="none"/>
                <w:tab w:pos="4756" w:val="left" w:leader="none"/>
                <w:tab w:pos="5834" w:val="left" w:leader="none"/>
                <w:tab w:pos="6912" w:val="left" w:leader="none"/>
                <w:tab w:pos="8206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SPS-</w:t>
            </w:r>
            <w:r>
              <w:rPr>
                <w:spacing w:val="-5"/>
                <w:w w:val="115"/>
                <w:sz w:val="16"/>
              </w:rPr>
              <w:t>WLD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10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19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15"/>
                <w:sz w:val="16"/>
              </w:rPr>
              <w:t>HSV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</w:p>
        </w:tc>
      </w:tr>
      <w:tr>
        <w:trPr>
          <w:trHeight w:val="244" w:hRule="atLeast"/>
        </w:trPr>
        <w:tc>
          <w:tcPr>
            <w:tcW w:w="139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57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76" w:right="3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49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53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0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5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64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79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110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27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3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7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80" w:lineRule="exact"/>
              <w:ind w:lef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80" w:lineRule="exact"/>
              <w:ind w:left="327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</w:tr>
      <w:tr>
        <w:trPr>
          <w:trHeight w:val="198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3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79" w:lineRule="exact"/>
              <w:ind w:left="326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15.8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4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39.7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79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79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31.9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15.3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79" w:lineRule="exact"/>
              <w:ind w:lef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44.7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79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79" w:lineRule="exact"/>
              <w:ind w:left="327"/>
              <w:rPr>
                <w:sz w:val="16"/>
              </w:rPr>
            </w:pPr>
            <w:r>
              <w:rPr>
                <w:spacing w:val="-4"/>
                <w:sz w:val="16"/>
              </w:rPr>
              <w:t>43.3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3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11.4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34.7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36.7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32.5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2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39.4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11.9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80" w:lineRule="exact"/>
              <w:ind w:left="326"/>
              <w:rPr>
                <w:sz w:val="16"/>
              </w:rPr>
            </w:pPr>
            <w:r>
              <w:rPr>
                <w:spacing w:val="-4"/>
                <w:sz w:val="16"/>
              </w:rPr>
              <w:t>41.7</w:t>
            </w:r>
          </w:p>
        </w:tc>
      </w:tr>
      <w:tr>
        <w:trPr>
          <w:trHeight w:val="199" w:hRule="atLeast"/>
        </w:trPr>
        <w:tc>
          <w:tcPr>
            <w:tcW w:w="13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shd w:val="clear" w:color="auto" w:fill="E5E5E5"/>
          </w:tcPr>
          <w:p>
            <w:pPr>
              <w:pStyle w:val="TableParagraph"/>
              <w:spacing w:line="180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10.8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36.7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40.3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37.2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5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10.6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40.3</w:t>
            </w:r>
          </w:p>
        </w:tc>
        <w:tc>
          <w:tcPr>
            <w:tcW w:w="538" w:type="dxa"/>
            <w:shd w:val="clear" w:color="auto" w:fill="E5E5E5"/>
          </w:tcPr>
          <w:p>
            <w:pPr>
              <w:pStyle w:val="TableParagraph"/>
              <w:spacing w:line="180" w:lineRule="exact"/>
              <w:ind w:lef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7.8</w:t>
            </w:r>
          </w:p>
        </w:tc>
        <w:tc>
          <w:tcPr>
            <w:tcW w:w="539" w:type="dxa"/>
            <w:shd w:val="clear" w:color="auto" w:fill="E5E5E5"/>
          </w:tcPr>
          <w:p>
            <w:pPr>
              <w:pStyle w:val="TableParagraph"/>
              <w:spacing w:line="180" w:lineRule="exact"/>
              <w:ind w:left="86" w:right="8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31.9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53" w:right="10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11.4</w:t>
            </w:r>
          </w:p>
        </w:tc>
        <w:tc>
          <w:tcPr>
            <w:tcW w:w="647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spacing w:line="180" w:lineRule="exact"/>
              <w:ind w:left="183"/>
              <w:rPr>
                <w:sz w:val="16"/>
              </w:rPr>
            </w:pPr>
            <w:r>
              <w:rPr>
                <w:spacing w:val="-4"/>
                <w:sz w:val="16"/>
              </w:rPr>
              <w:t>11.7</w:t>
            </w:r>
          </w:p>
        </w:tc>
        <w:tc>
          <w:tcPr>
            <w:tcW w:w="1108" w:type="dxa"/>
            <w:shd w:val="clear" w:color="auto" w:fill="E5E5E5"/>
          </w:tcPr>
          <w:p>
            <w:pPr>
              <w:pStyle w:val="TableParagraph"/>
              <w:spacing w:line="180" w:lineRule="exact"/>
              <w:ind w:left="326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</w:tr>
      <w:tr>
        <w:trPr>
          <w:trHeight w:val="215" w:hRule="atLeast"/>
        </w:trPr>
        <w:tc>
          <w:tcPr>
            <w:tcW w:w="139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5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7" w:right="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0.042</w:t>
            </w:r>
          </w:p>
        </w:tc>
        <w:tc>
          <w:tcPr>
            <w:tcW w:w="49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4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3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4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0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545"/>
        <w:gridCol w:w="545"/>
        <w:gridCol w:w="546"/>
        <w:gridCol w:w="546"/>
        <w:gridCol w:w="466"/>
        <w:gridCol w:w="546"/>
        <w:gridCol w:w="545"/>
        <w:gridCol w:w="546"/>
        <w:gridCol w:w="546"/>
        <w:gridCol w:w="546"/>
        <w:gridCol w:w="600"/>
        <w:gridCol w:w="654"/>
        <w:gridCol w:w="797"/>
        <w:gridCol w:w="1112"/>
      </w:tblGrid>
      <w:tr>
        <w:trPr>
          <w:trHeight w:val="606" w:hRule="atLeast"/>
        </w:trPr>
        <w:tc>
          <w:tcPr>
            <w:tcW w:w="9937" w:type="dxa"/>
            <w:gridSpan w:val="1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 w:after="5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12</w:t>
            </w:r>
            <w:r>
              <w:rPr>
                <w:spacing w:val="45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SPS-VLPQ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12" coordorigin="0,0" coordsize="9707,11">
                      <v:rect style="position:absolute;left:0;top:0;width:9707;height:11" id="docshape11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28" w:val="left" w:leader="none"/>
                <w:tab w:pos="2616" w:val="left" w:leader="none"/>
                <w:tab w:pos="3706" w:val="left" w:leader="none"/>
                <w:tab w:pos="4716" w:val="left" w:leader="none"/>
                <w:tab w:pos="5806" w:val="left" w:leader="none"/>
                <w:tab w:pos="6895" w:val="left" w:leader="none"/>
                <w:tab w:pos="8200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sz w:val="16"/>
              </w:rPr>
              <w:t>SPS-</w:t>
            </w:r>
            <w:r>
              <w:rPr>
                <w:spacing w:val="-4"/>
                <w:w w:val="115"/>
                <w:sz w:val="16"/>
              </w:rPr>
              <w:t>VLPQ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10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19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15"/>
                <w:sz w:val="16"/>
              </w:rPr>
              <w:t>HSV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</w:p>
        </w:tc>
      </w:tr>
      <w:tr>
        <w:trPr>
          <w:trHeight w:val="241" w:hRule="atLeast"/>
        </w:trPr>
        <w:tc>
          <w:tcPr>
            <w:tcW w:w="13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5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9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9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5" w:right="7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5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6.7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5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5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9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5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5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5" w:right="9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6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6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33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11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15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</w:tr>
      <w:tr>
        <w:trPr>
          <w:trHeight w:val="199" w:hRule="atLeast"/>
        </w:trPr>
        <w:tc>
          <w:tcPr>
            <w:tcW w:w="13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7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80" w:lineRule="exact"/>
              <w:ind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51.1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9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600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654" w:type="dxa"/>
            <w:shd w:val="clear" w:color="auto" w:fill="E5E5E5"/>
          </w:tcPr>
          <w:p>
            <w:pPr>
              <w:pStyle w:val="TableParagraph"/>
              <w:spacing w:line="180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97" w:type="dxa"/>
            <w:shd w:val="clear" w:color="auto" w:fill="E5E5E5"/>
          </w:tcPr>
          <w:p>
            <w:pPr>
              <w:pStyle w:val="TableParagraph"/>
              <w:spacing w:line="180" w:lineRule="exact"/>
              <w:ind w:right="33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1112" w:type="dxa"/>
            <w:shd w:val="clear" w:color="auto" w:fill="E5E5E5"/>
          </w:tcPr>
          <w:p>
            <w:pPr>
              <w:pStyle w:val="TableParagraph"/>
              <w:spacing w:line="180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</w:tr>
      <w:tr>
        <w:trPr>
          <w:trHeight w:val="199" w:hRule="atLeast"/>
        </w:trPr>
        <w:tc>
          <w:tcPr>
            <w:tcW w:w="13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13.3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79" w:lineRule="exact"/>
              <w:ind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31.1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9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600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654" w:type="dxa"/>
            <w:shd w:val="clear" w:color="auto" w:fill="E5E5E5"/>
          </w:tcPr>
          <w:p>
            <w:pPr>
              <w:pStyle w:val="TableParagraph"/>
              <w:spacing w:line="179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97" w:type="dxa"/>
            <w:shd w:val="clear" w:color="auto" w:fill="E5E5E5"/>
          </w:tcPr>
          <w:p>
            <w:pPr>
              <w:pStyle w:val="TableParagraph"/>
              <w:spacing w:line="179" w:lineRule="exact"/>
              <w:ind w:right="33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1112" w:type="dxa"/>
            <w:shd w:val="clear" w:color="auto" w:fill="E5E5E5"/>
          </w:tcPr>
          <w:p>
            <w:pPr>
              <w:pStyle w:val="TableParagraph"/>
              <w:spacing w:line="179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</w:tr>
      <w:tr>
        <w:trPr>
          <w:trHeight w:val="198" w:hRule="atLeast"/>
        </w:trPr>
        <w:tc>
          <w:tcPr>
            <w:tcW w:w="139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13.9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42.8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12.8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40.6</w:t>
            </w: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79" w:lineRule="exact"/>
              <w:ind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18.6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15.0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38.9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9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43.1</w:t>
            </w:r>
          </w:p>
        </w:tc>
        <w:tc>
          <w:tcPr>
            <w:tcW w:w="600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654" w:type="dxa"/>
            <w:shd w:val="clear" w:color="auto" w:fill="E5E5E5"/>
          </w:tcPr>
          <w:p>
            <w:pPr>
              <w:pStyle w:val="TableParagraph"/>
              <w:spacing w:line="179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43.3</w:t>
            </w:r>
          </w:p>
        </w:tc>
        <w:tc>
          <w:tcPr>
            <w:tcW w:w="797" w:type="dxa"/>
            <w:shd w:val="clear" w:color="auto" w:fill="E5E5E5"/>
          </w:tcPr>
          <w:p>
            <w:pPr>
              <w:pStyle w:val="TableParagraph"/>
              <w:spacing w:line="179" w:lineRule="exact"/>
              <w:ind w:right="33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1112" w:type="dxa"/>
            <w:shd w:val="clear" w:color="auto" w:fill="E5E5E5"/>
          </w:tcPr>
          <w:p>
            <w:pPr>
              <w:pStyle w:val="TableParagraph"/>
              <w:spacing w:line="179" w:lineRule="exact"/>
              <w:ind w:left="315"/>
              <w:rPr>
                <w:sz w:val="16"/>
              </w:rPr>
            </w:pPr>
            <w:r>
              <w:rPr>
                <w:spacing w:val="-4"/>
                <w:sz w:val="16"/>
              </w:rPr>
              <w:t>45.8</w:t>
            </w:r>
          </w:p>
        </w:tc>
      </w:tr>
      <w:tr>
        <w:trPr>
          <w:trHeight w:val="199" w:hRule="atLeast"/>
        </w:trPr>
        <w:tc>
          <w:tcPr>
            <w:tcW w:w="13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13.9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42.8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91" w:righ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9.7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36.9</w:t>
            </w: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79" w:lineRule="exact"/>
              <w:ind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21.4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14.2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38.9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8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12.5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75" w:right="9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41.9</w:t>
            </w:r>
          </w:p>
        </w:tc>
        <w:tc>
          <w:tcPr>
            <w:tcW w:w="600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7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654" w:type="dxa"/>
            <w:shd w:val="clear" w:color="auto" w:fill="E5E5E5"/>
          </w:tcPr>
          <w:p>
            <w:pPr>
              <w:pStyle w:val="TableParagraph"/>
              <w:spacing w:line="179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43.6</w:t>
            </w:r>
          </w:p>
        </w:tc>
        <w:tc>
          <w:tcPr>
            <w:tcW w:w="797" w:type="dxa"/>
            <w:shd w:val="clear" w:color="auto" w:fill="E5E5E5"/>
          </w:tcPr>
          <w:p>
            <w:pPr>
              <w:pStyle w:val="TableParagraph"/>
              <w:spacing w:line="179" w:lineRule="exact"/>
              <w:ind w:right="33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16.7</w:t>
            </w:r>
          </w:p>
        </w:tc>
        <w:tc>
          <w:tcPr>
            <w:tcW w:w="1112" w:type="dxa"/>
            <w:shd w:val="clear" w:color="auto" w:fill="E5E5E5"/>
          </w:tcPr>
          <w:p>
            <w:pPr>
              <w:pStyle w:val="TableParagraph"/>
              <w:spacing w:line="179" w:lineRule="exact"/>
              <w:ind w:left="315"/>
              <w:rPr>
                <w:sz w:val="16"/>
              </w:rPr>
            </w:pPr>
            <w:r>
              <w:rPr>
                <w:spacing w:val="-4"/>
                <w:sz w:val="16"/>
              </w:rPr>
              <w:t>47.5</w:t>
            </w:r>
          </w:p>
        </w:tc>
      </w:tr>
      <w:tr>
        <w:trPr>
          <w:trHeight w:val="199" w:hRule="atLeast"/>
        </w:trPr>
        <w:tc>
          <w:tcPr>
            <w:tcW w:w="13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80" w:lineRule="exact"/>
              <w:ind w:left="88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21.9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91" w:righ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25.6</w:t>
            </w: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80" w:lineRule="exact"/>
              <w:ind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1.7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18.1</w:t>
            </w:r>
          </w:p>
        </w:tc>
        <w:tc>
          <w:tcPr>
            <w:tcW w:w="54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8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28.3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75" w:right="9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600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7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654" w:type="dxa"/>
            <w:shd w:val="clear" w:color="auto" w:fill="E5E5E5"/>
          </w:tcPr>
          <w:p>
            <w:pPr>
              <w:pStyle w:val="TableParagraph"/>
              <w:spacing w:line="180" w:lineRule="exact"/>
              <w:ind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797" w:type="dxa"/>
            <w:shd w:val="clear" w:color="auto" w:fill="E5E5E5"/>
          </w:tcPr>
          <w:p>
            <w:pPr>
              <w:pStyle w:val="TableParagraph"/>
              <w:spacing w:line="180" w:lineRule="exact"/>
              <w:ind w:right="34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4.4</w:t>
            </w:r>
          </w:p>
        </w:tc>
        <w:tc>
          <w:tcPr>
            <w:tcW w:w="1112" w:type="dxa"/>
            <w:shd w:val="clear" w:color="auto" w:fill="E5E5E5"/>
          </w:tcPr>
          <w:p>
            <w:pPr>
              <w:pStyle w:val="TableParagraph"/>
              <w:spacing w:line="180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24.7</w:t>
            </w:r>
          </w:p>
        </w:tc>
      </w:tr>
      <w:tr>
        <w:trPr>
          <w:trHeight w:val="215" w:hRule="atLeast"/>
        </w:trPr>
        <w:tc>
          <w:tcPr>
            <w:tcW w:w="139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54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9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54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3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215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9"/>
        <w:gridCol w:w="569"/>
        <w:gridCol w:w="490"/>
        <w:gridCol w:w="530"/>
        <w:gridCol w:w="530"/>
        <w:gridCol w:w="531"/>
        <w:gridCol w:w="530"/>
        <w:gridCol w:w="662"/>
        <w:gridCol w:w="530"/>
        <w:gridCol w:w="530"/>
        <w:gridCol w:w="530"/>
        <w:gridCol w:w="584"/>
        <w:gridCol w:w="638"/>
        <w:gridCol w:w="782"/>
        <w:gridCol w:w="1104"/>
      </w:tblGrid>
      <w:tr>
        <w:trPr>
          <w:trHeight w:val="606" w:hRule="atLeast"/>
        </w:trPr>
        <w:tc>
          <w:tcPr>
            <w:tcW w:w="9929" w:type="dxa"/>
            <w:gridSpan w:val="1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 w:after="56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13</w:t>
            </w:r>
            <w:r>
              <w:rPr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SPS-LPQT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across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colorimetric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spaces.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350"/>
                      <wp:effectExtent l="0" t="0" r="0" b="0"/>
                      <wp:docPr id="136" name="Group 1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6" name="Group 136"/>
                            <wpg:cNvGrpSpPr/>
                            <wpg:grpSpPr>
                              <a:xfrm>
                                <a:off x="0" y="0"/>
                                <a:ext cx="6163945" cy="6350"/>
                                <a:chExt cx="6163945" cy="635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61639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350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59"/>
                                      </a:lnTo>
                                      <a:lnTo>
                                        <a:pt x="6163919" y="575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pt;mso-position-horizontal-relative:char;mso-position-vertical-relative:line" id="docshapegroup114" coordorigin="0,0" coordsize="9707,10">
                      <v:rect style="position:absolute;left:0;top:0;width:9707;height:10" id="docshape11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512" w:val="left" w:leader="none"/>
                <w:tab w:pos="2571" w:val="left" w:leader="none"/>
                <w:tab w:pos="3630" w:val="left" w:leader="none"/>
                <w:tab w:pos="4690" w:val="left" w:leader="none"/>
                <w:tab w:pos="5882" w:val="left" w:leader="none"/>
                <w:tab w:pos="6941" w:val="left" w:leader="none"/>
                <w:tab w:pos="8215" w:val="left" w:leader="none"/>
              </w:tabs>
              <w:spacing w:before="33"/>
              <w:ind w:left="107"/>
              <w:rPr>
                <w:sz w:val="16"/>
              </w:rPr>
            </w:pPr>
            <w:r>
              <w:rPr>
                <w:sz w:val="16"/>
              </w:rPr>
              <w:t>SPS-</w:t>
            </w:r>
            <w:r>
              <w:rPr>
                <w:spacing w:val="-4"/>
                <w:w w:val="115"/>
                <w:sz w:val="16"/>
              </w:rPr>
              <w:t>LPQT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RGB</w:t>
            </w:r>
            <w:r>
              <w:rPr>
                <w:sz w:val="16"/>
              </w:rPr>
              <w:tab/>
            </w:r>
            <w:r>
              <w:rPr>
                <w:spacing w:val="-5"/>
                <w:w w:val="110"/>
                <w:sz w:val="16"/>
              </w:rPr>
              <w:t>HSV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HSL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YUV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19"/>
                <w:w w:val="150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  <w:r>
              <w:rPr>
                <w:sz w:val="16"/>
              </w:rPr>
              <w:tab/>
            </w:r>
            <w:r>
              <w:rPr>
                <w:w w:val="115"/>
                <w:sz w:val="16"/>
              </w:rPr>
              <w:t>RGB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w w:val="145"/>
                <w:sz w:val="16"/>
              </w:rPr>
              <w:t>+</w:t>
            </w:r>
            <w:r>
              <w:rPr>
                <w:spacing w:val="-18"/>
                <w:w w:val="145"/>
                <w:sz w:val="16"/>
              </w:rPr>
              <w:t> </w:t>
            </w:r>
            <w:r>
              <w:rPr>
                <w:w w:val="115"/>
                <w:sz w:val="16"/>
              </w:rPr>
              <w:t>HSV</w:t>
            </w:r>
            <w:r>
              <w:rPr>
                <w:spacing w:val="-8"/>
                <w:w w:val="115"/>
                <w:sz w:val="16"/>
              </w:rPr>
              <w:t> </w:t>
            </w:r>
            <w:r>
              <w:rPr>
                <w:w w:val="145"/>
                <w:sz w:val="16"/>
              </w:rPr>
              <w:t>+</w:t>
            </w:r>
            <w:r>
              <w:rPr>
                <w:spacing w:val="-17"/>
                <w:w w:val="14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XYZ</w:t>
            </w:r>
          </w:p>
        </w:tc>
      </w:tr>
      <w:tr>
        <w:trPr>
          <w:trHeight w:val="242" w:hRule="atLeast"/>
        </w:trPr>
        <w:tc>
          <w:tcPr>
            <w:tcW w:w="13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VIPeR45</w:t>
            </w:r>
          </w:p>
        </w:tc>
        <w:tc>
          <w:tcPr>
            <w:tcW w:w="5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4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8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21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8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8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8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5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" w:right="5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32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15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</w:tr>
      <w:tr>
        <w:trPr>
          <w:trHeight w:val="198" w:hRule="atLeast"/>
        </w:trPr>
        <w:tc>
          <w:tcPr>
            <w:tcW w:w="138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48.9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1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79" w:lineRule="exact"/>
              <w:ind w:left="121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84" w:type="dxa"/>
            <w:shd w:val="clear" w:color="auto" w:fill="E5E5E5"/>
          </w:tcPr>
          <w:p>
            <w:pPr>
              <w:pStyle w:val="TableParagraph"/>
              <w:spacing w:line="179" w:lineRule="exact"/>
              <w:ind w:right="5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638" w:type="dxa"/>
            <w:shd w:val="clear" w:color="auto" w:fill="E5E5E5"/>
          </w:tcPr>
          <w:p>
            <w:pPr>
              <w:pStyle w:val="TableParagraph"/>
              <w:spacing w:line="179" w:lineRule="exact"/>
              <w:ind w:righ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782" w:type="dxa"/>
            <w:shd w:val="clear" w:color="auto" w:fill="E5E5E5"/>
          </w:tcPr>
          <w:p>
            <w:pPr>
              <w:pStyle w:val="TableParagraph"/>
              <w:spacing w:line="179" w:lineRule="exact"/>
              <w:ind w:right="32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35.6</w:t>
            </w: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spacing w:line="179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</w:tr>
      <w:tr>
        <w:trPr>
          <w:trHeight w:val="199" w:hRule="atLeast"/>
        </w:trPr>
        <w:tc>
          <w:tcPr>
            <w:tcW w:w="138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shd w:val="clear" w:color="auto" w:fill="E5E5E5"/>
          </w:tcPr>
          <w:p>
            <w:pPr>
              <w:pStyle w:val="TableParagraph"/>
              <w:spacing w:line="180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80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20.0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31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80" w:lineRule="exact"/>
              <w:ind w:left="121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11.1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584" w:type="dxa"/>
            <w:shd w:val="clear" w:color="auto" w:fill="E5E5E5"/>
          </w:tcPr>
          <w:p>
            <w:pPr>
              <w:pStyle w:val="TableParagraph"/>
              <w:spacing w:line="180" w:lineRule="exact"/>
              <w:ind w:right="5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22.2</w:t>
            </w:r>
          </w:p>
        </w:tc>
        <w:tc>
          <w:tcPr>
            <w:tcW w:w="638" w:type="dxa"/>
            <w:shd w:val="clear" w:color="auto" w:fill="E5E5E5"/>
          </w:tcPr>
          <w:p>
            <w:pPr>
              <w:pStyle w:val="TableParagraph"/>
              <w:spacing w:line="180" w:lineRule="exact"/>
              <w:ind w:righ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782" w:type="dxa"/>
            <w:shd w:val="clear" w:color="auto" w:fill="E5E5E5"/>
          </w:tcPr>
          <w:p>
            <w:pPr>
              <w:pStyle w:val="TableParagraph"/>
              <w:spacing w:line="180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spacing w:line="180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</w:tr>
      <w:tr>
        <w:trPr>
          <w:trHeight w:val="199" w:hRule="atLeast"/>
        </w:trPr>
        <w:tc>
          <w:tcPr>
            <w:tcW w:w="1389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569" w:type="dxa"/>
            <w:shd w:val="clear" w:color="auto" w:fill="E5E5E5"/>
          </w:tcPr>
          <w:p>
            <w:pPr>
              <w:pStyle w:val="TableParagraph"/>
              <w:spacing w:line="180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17.8</w:t>
            </w: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80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47.5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12.2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45.3</w:t>
            </w:r>
          </w:p>
        </w:tc>
        <w:tc>
          <w:tcPr>
            <w:tcW w:w="531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80" w:lineRule="exact"/>
              <w:ind w:left="121"/>
              <w:rPr>
                <w:sz w:val="16"/>
              </w:rPr>
            </w:pPr>
            <w:r>
              <w:rPr>
                <w:spacing w:val="-4"/>
                <w:sz w:val="16"/>
              </w:rPr>
              <w:t>16.1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41.4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15.6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80" w:lineRule="exact"/>
              <w:ind w:left="78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37.2</w:t>
            </w:r>
          </w:p>
        </w:tc>
        <w:tc>
          <w:tcPr>
            <w:tcW w:w="584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5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17.2</w:t>
            </w:r>
          </w:p>
        </w:tc>
        <w:tc>
          <w:tcPr>
            <w:tcW w:w="638" w:type="dxa"/>
            <w:shd w:val="clear" w:color="auto" w:fill="E5E5E5"/>
          </w:tcPr>
          <w:p>
            <w:pPr>
              <w:pStyle w:val="TableParagraph"/>
              <w:spacing w:line="180" w:lineRule="exact"/>
              <w:ind w:righ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782" w:type="dxa"/>
            <w:shd w:val="clear" w:color="auto" w:fill="E5E5E5"/>
          </w:tcPr>
          <w:p>
            <w:pPr>
              <w:pStyle w:val="TableParagraph"/>
              <w:spacing w:line="180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17.2</w:t>
            </w: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spacing w:line="180" w:lineRule="exact"/>
              <w:ind w:left="315"/>
              <w:rPr>
                <w:sz w:val="16"/>
              </w:rPr>
            </w:pPr>
            <w:r>
              <w:rPr>
                <w:spacing w:val="-4"/>
                <w:sz w:val="16"/>
              </w:rPr>
              <w:t>48.3</w:t>
            </w:r>
          </w:p>
        </w:tc>
      </w:tr>
      <w:tr>
        <w:trPr>
          <w:trHeight w:val="198" w:hRule="atLeast"/>
        </w:trPr>
        <w:tc>
          <w:tcPr>
            <w:tcW w:w="138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shd w:val="clear" w:color="auto" w:fill="E5E5E5"/>
          </w:tcPr>
          <w:p>
            <w:pPr>
              <w:pStyle w:val="TableParagraph"/>
              <w:spacing w:line="179" w:lineRule="exact"/>
              <w:ind w:left="123"/>
              <w:rPr>
                <w:sz w:val="16"/>
              </w:rPr>
            </w:pPr>
            <w:r>
              <w:rPr>
                <w:spacing w:val="-4"/>
                <w:sz w:val="16"/>
              </w:rPr>
              <w:t>13.1</w:t>
            </w: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10.6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41.1</w:t>
            </w:r>
          </w:p>
        </w:tc>
        <w:tc>
          <w:tcPr>
            <w:tcW w:w="531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5.6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22.5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79" w:lineRule="exact"/>
              <w:ind w:left="121"/>
              <w:rPr>
                <w:sz w:val="16"/>
              </w:rPr>
            </w:pPr>
            <w:r>
              <w:rPr>
                <w:spacing w:val="-4"/>
                <w:sz w:val="16"/>
              </w:rPr>
              <w:t>13.6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80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38.9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13.1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38.1</w:t>
            </w:r>
          </w:p>
        </w:tc>
        <w:tc>
          <w:tcPr>
            <w:tcW w:w="584" w:type="dxa"/>
            <w:shd w:val="clear" w:color="auto" w:fill="E5E5E5"/>
          </w:tcPr>
          <w:p>
            <w:pPr>
              <w:pStyle w:val="TableParagraph"/>
              <w:spacing w:line="179" w:lineRule="exact"/>
              <w:ind w:right="5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13.9</w:t>
            </w:r>
          </w:p>
        </w:tc>
        <w:tc>
          <w:tcPr>
            <w:tcW w:w="638" w:type="dxa"/>
            <w:shd w:val="clear" w:color="auto" w:fill="E5E5E5"/>
          </w:tcPr>
          <w:p>
            <w:pPr>
              <w:pStyle w:val="TableParagraph"/>
              <w:spacing w:line="179" w:lineRule="exact"/>
              <w:ind w:righ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41.7</w:t>
            </w:r>
          </w:p>
        </w:tc>
        <w:tc>
          <w:tcPr>
            <w:tcW w:w="782" w:type="dxa"/>
            <w:shd w:val="clear" w:color="auto" w:fill="E5E5E5"/>
          </w:tcPr>
          <w:p>
            <w:pPr>
              <w:pStyle w:val="TableParagraph"/>
              <w:spacing w:line="179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15.0</w:t>
            </w: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spacing w:line="179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45.3</w:t>
            </w:r>
          </w:p>
        </w:tc>
      </w:tr>
      <w:tr>
        <w:trPr>
          <w:trHeight w:val="198" w:hRule="atLeast"/>
        </w:trPr>
        <w:tc>
          <w:tcPr>
            <w:tcW w:w="138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shd w:val="clear" w:color="auto" w:fill="E5E5E5"/>
          </w:tcPr>
          <w:p>
            <w:pPr>
              <w:pStyle w:val="TableParagraph"/>
              <w:spacing w:line="179" w:lineRule="exact"/>
              <w:ind w:left="202"/>
              <w:rPr>
                <w:sz w:val="16"/>
              </w:rPr>
            </w:pPr>
            <w:r>
              <w:rPr>
                <w:spacing w:val="-5"/>
                <w:sz w:val="16"/>
              </w:rPr>
              <w:t>8.9</w:t>
            </w: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79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35.8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8.3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38.3</w:t>
            </w:r>
          </w:p>
        </w:tc>
        <w:tc>
          <w:tcPr>
            <w:tcW w:w="531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7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20.8</w:t>
            </w:r>
          </w:p>
        </w:tc>
        <w:tc>
          <w:tcPr>
            <w:tcW w:w="662" w:type="dxa"/>
            <w:shd w:val="clear" w:color="auto" w:fill="E5E5E5"/>
          </w:tcPr>
          <w:p>
            <w:pPr>
              <w:pStyle w:val="TableParagraph"/>
              <w:spacing w:line="179" w:lineRule="exact"/>
              <w:ind w:left="201"/>
              <w:rPr>
                <w:sz w:val="16"/>
              </w:rPr>
            </w:pPr>
            <w:r>
              <w:rPr>
                <w:sz w:val="16"/>
              </w:rPr>
              <w:t>9.7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1.9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8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11.9</w:t>
            </w:r>
          </w:p>
        </w:tc>
        <w:tc>
          <w:tcPr>
            <w:tcW w:w="530" w:type="dxa"/>
            <w:shd w:val="clear" w:color="auto" w:fill="E5E5E5"/>
          </w:tcPr>
          <w:p>
            <w:pPr>
              <w:pStyle w:val="TableParagraph"/>
              <w:spacing w:line="179" w:lineRule="exact"/>
              <w:ind w:left="78" w:right="8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38.9</w:t>
            </w:r>
          </w:p>
        </w:tc>
        <w:tc>
          <w:tcPr>
            <w:tcW w:w="584" w:type="dxa"/>
            <w:shd w:val="clear" w:color="auto" w:fill="E5E5E5"/>
          </w:tcPr>
          <w:p>
            <w:pPr>
              <w:pStyle w:val="TableParagraph"/>
              <w:spacing w:line="179" w:lineRule="exact"/>
              <w:ind w:right="5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10.8</w:t>
            </w:r>
          </w:p>
        </w:tc>
        <w:tc>
          <w:tcPr>
            <w:tcW w:w="638" w:type="dxa"/>
            <w:shd w:val="clear" w:color="auto" w:fill="E5E5E5"/>
          </w:tcPr>
          <w:p>
            <w:pPr>
              <w:pStyle w:val="TableParagraph"/>
              <w:spacing w:line="179" w:lineRule="exact"/>
              <w:ind w:righ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36.9</w:t>
            </w:r>
          </w:p>
        </w:tc>
        <w:tc>
          <w:tcPr>
            <w:tcW w:w="782" w:type="dxa"/>
            <w:shd w:val="clear" w:color="auto" w:fill="E5E5E5"/>
          </w:tcPr>
          <w:p>
            <w:pPr>
              <w:pStyle w:val="TableParagraph"/>
              <w:spacing w:line="179" w:lineRule="exact"/>
              <w:ind w:right="32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9.7</w:t>
            </w: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spacing w:line="179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38.9</w:t>
            </w:r>
          </w:p>
        </w:tc>
      </w:tr>
      <w:tr>
        <w:trPr>
          <w:trHeight w:val="215" w:hRule="atLeast"/>
        </w:trPr>
        <w:tc>
          <w:tcPr>
            <w:tcW w:w="138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CT</w:t>
            </w:r>
          </w:p>
        </w:tc>
        <w:tc>
          <w:tcPr>
            <w:tcW w:w="5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02"/>
              <w:rPr>
                <w:sz w:val="16"/>
              </w:rPr>
            </w:pPr>
            <w:r>
              <w:rPr>
                <w:spacing w:val="-4"/>
                <w:sz w:val="16"/>
              </w:rPr>
              <w:t>0.12</w:t>
            </w:r>
          </w:p>
        </w:tc>
        <w:tc>
          <w:tcPr>
            <w:tcW w:w="49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3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70" w:footer="0" w:top="220" w:bottom="280" w:left="800" w:right="800"/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 w:after="1"/>
        <w:rPr>
          <w:sz w:val="20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488"/>
        <w:gridCol w:w="488"/>
        <w:gridCol w:w="488"/>
        <w:gridCol w:w="487"/>
        <w:gridCol w:w="593"/>
        <w:gridCol w:w="699"/>
        <w:gridCol w:w="491"/>
      </w:tblGrid>
      <w:tr>
        <w:trPr>
          <w:trHeight w:val="242" w:hRule="atLeast"/>
        </w:trPr>
        <w:tc>
          <w:tcPr>
            <w:tcW w:w="83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rPr>
                <w:sz w:val="16"/>
              </w:rPr>
            </w:pPr>
            <w:bookmarkStart w:name="_bookmark15" w:id="32"/>
            <w:bookmarkEnd w:id="32"/>
            <w:r>
              <w:rPr/>
            </w:r>
            <w:r>
              <w:rPr>
                <w:spacing w:val="-5"/>
                <w:sz w:val="16"/>
              </w:rPr>
              <w:t>BS</w:t>
            </w:r>
          </w:p>
        </w:tc>
        <w:tc>
          <w:tcPr>
            <w:tcW w:w="4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14.4</w:t>
            </w:r>
          </w:p>
        </w:tc>
        <w:tc>
          <w:tcPr>
            <w:tcW w:w="4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43.8</w:t>
            </w:r>
          </w:p>
        </w:tc>
        <w:tc>
          <w:tcPr>
            <w:tcW w:w="4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24.4</w:t>
            </w:r>
          </w:p>
        </w:tc>
        <w:tc>
          <w:tcPr>
            <w:tcW w:w="4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5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18.1</w:t>
            </w:r>
          </w:p>
        </w:tc>
        <w:tc>
          <w:tcPr>
            <w:tcW w:w="6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50.3</w:t>
            </w:r>
          </w:p>
        </w:tc>
        <w:tc>
          <w:tcPr>
            <w:tcW w:w="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96.7</w:t>
            </w:r>
          </w:p>
        </w:tc>
      </w:tr>
      <w:tr>
        <w:trPr>
          <w:trHeight w:val="250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BI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19.7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48.0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46.7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18.1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50.3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96.7</w:t>
            </w:r>
          </w:p>
        </w:tc>
      </w:tr>
      <w:tr>
        <w:trPr>
          <w:trHeight w:val="302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before="4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FUS1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before="47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24.5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before="47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61.7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before="47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40.0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before="47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before="47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16.1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before="47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49.4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before="47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83.5</w:t>
            </w:r>
          </w:p>
        </w:tc>
      </w:tr>
      <w:tr>
        <w:trPr>
          <w:trHeight w:val="250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FUS2(2)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before="46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22.9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before="46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56.2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before="46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before="46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before="46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18.3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before="46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55.3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before="46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95.1</w:t>
            </w: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FUS2(6)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21.2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53.8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55.6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20.3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54.4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95.4</w:t>
            </w:r>
          </w:p>
        </w:tc>
      </w:tr>
      <w:tr>
        <w:trPr>
          <w:trHeight w:val="198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FUS2(9)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20.3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51.6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20.3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52.8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95.7</w:t>
            </w:r>
          </w:p>
        </w:tc>
      </w:tr>
      <w:tr>
        <w:trPr>
          <w:trHeight w:val="198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FUS2(12)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18.9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50.7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26.7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20.3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53.3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96.4</w:t>
            </w:r>
          </w:p>
        </w:tc>
      </w:tr>
      <w:tr>
        <w:trPr>
          <w:trHeight w:val="251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FUS2(18)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03"/>
              <w:rPr>
                <w:sz w:val="16"/>
              </w:rPr>
            </w:pPr>
            <w:r>
              <w:rPr>
                <w:spacing w:val="-4"/>
                <w:sz w:val="16"/>
              </w:rPr>
              <w:t>17.9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49.2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28.9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60.0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20.3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51.9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96.7</w:t>
            </w:r>
          </w:p>
        </w:tc>
      </w:tr>
      <w:tr>
        <w:trPr>
          <w:trHeight w:val="250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3" w:lineRule="exact" w:before="4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FUS3(2)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44.4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57.8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25.3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65.0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97.6</w:t>
            </w: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FUS3(6)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60.0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26.3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63.9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98.0</w:t>
            </w: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FUS3(9)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42.2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60.0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80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26.1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80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63.3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97.8</w:t>
            </w: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FUS3(12)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64.4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25.6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61.9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97.6</w:t>
            </w: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FUS3(18)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8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33.3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66.7</w:t>
            </w:r>
          </w:p>
        </w:tc>
        <w:tc>
          <w:tcPr>
            <w:tcW w:w="593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24.2</w:t>
            </w:r>
          </w:p>
        </w:tc>
        <w:tc>
          <w:tcPr>
            <w:tcW w:w="699" w:type="dxa"/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59.4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97.4</w:t>
            </w:r>
          </w:p>
        </w:tc>
      </w:tr>
      <w:tr>
        <w:trPr>
          <w:trHeight w:val="215" w:hRule="atLeast"/>
        </w:trPr>
        <w:tc>
          <w:tcPr>
            <w:tcW w:w="83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NogBiCov</w:t>
            </w:r>
          </w:p>
        </w:tc>
        <w:tc>
          <w:tcPr>
            <w:tcW w:w="4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4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37.8</w:t>
            </w:r>
          </w:p>
        </w:tc>
        <w:tc>
          <w:tcPr>
            <w:tcW w:w="4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64.4</w:t>
            </w:r>
          </w:p>
        </w:tc>
        <w:tc>
          <w:tcPr>
            <w:tcW w:w="5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8" w:right="12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25.0</w:t>
            </w:r>
          </w:p>
        </w:tc>
        <w:tc>
          <w:tcPr>
            <w:tcW w:w="69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61.4</w:t>
            </w:r>
          </w:p>
        </w:tc>
        <w:tc>
          <w:tcPr>
            <w:tcW w:w="4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97.5</w:t>
            </w:r>
          </w:p>
        </w:tc>
      </w:tr>
    </w:tbl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spacing w:line="254" w:lineRule="auto"/>
        <w:ind w:left="107" w:right="38" w:firstLine="241"/>
        <w:jc w:val="both"/>
      </w:pPr>
      <w:bookmarkStart w:name="_bookmark16" w:id="33"/>
      <w:bookmarkEnd w:id="33"/>
      <w:r>
        <w:rPr/>
      </w:r>
      <w:r>
        <w:rPr>
          <w:w w:val="105"/>
        </w:rPr>
        <w:t>In </w:t>
      </w:r>
      <w:hyperlink w:history="true" w:anchor="_bookmark15">
        <w:r>
          <w:rPr>
            <w:color w:val="007FAD"/>
            <w:w w:val="105"/>
          </w:rPr>
          <w:t>Table 14</w:t>
        </w:r>
      </w:hyperlink>
      <w:r>
        <w:rPr>
          <w:color w:val="007FAD"/>
          <w:w w:val="105"/>
        </w:rPr>
        <w:t> </w:t>
      </w:r>
      <w:r>
        <w:rPr>
          <w:w w:val="105"/>
        </w:rPr>
        <w:t>we compared the performance of some </w:t>
      </w:r>
      <w:r>
        <w:rPr>
          <w:w w:val="105"/>
        </w:rPr>
        <w:t>ensem- bles</w:t>
      </w:r>
      <w:r>
        <w:rPr>
          <w:w w:val="105"/>
        </w:rPr>
        <w:t> (before</w:t>
      </w:r>
      <w:r>
        <w:rPr>
          <w:w w:val="105"/>
        </w:rPr>
        <w:t> the</w:t>
      </w:r>
      <w:r>
        <w:rPr>
          <w:w w:val="105"/>
        </w:rPr>
        <w:t> fusion</w:t>
      </w:r>
      <w:r>
        <w:rPr>
          <w:w w:val="105"/>
        </w:rPr>
        <w:t> the</w:t>
      </w:r>
      <w:r>
        <w:rPr>
          <w:w w:val="105"/>
        </w:rPr>
        <w:t> scores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approaches</w:t>
      </w:r>
      <w:r>
        <w:rPr>
          <w:w w:val="105"/>
        </w:rPr>
        <w:t> are</w:t>
      </w:r>
      <w:r>
        <w:rPr>
          <w:w w:val="105"/>
        </w:rPr>
        <w:t> nor- malized</w:t>
      </w:r>
      <w:r>
        <w:rPr>
          <w:w w:val="105"/>
        </w:rPr>
        <w:t> to</w:t>
      </w:r>
      <w:r>
        <w:rPr>
          <w:w w:val="105"/>
        </w:rPr>
        <w:t> mean</w:t>
      </w:r>
      <w:r>
        <w:rPr>
          <w:w w:val="105"/>
        </w:rPr>
        <w:t> 0</w:t>
      </w:r>
      <w:r>
        <w:rPr>
          <w:w w:val="105"/>
        </w:rPr>
        <w:t> and</w:t>
      </w:r>
      <w:r>
        <w:rPr>
          <w:w w:val="105"/>
        </w:rPr>
        <w:t> standard</w:t>
      </w:r>
      <w:r>
        <w:rPr>
          <w:w w:val="105"/>
        </w:rPr>
        <w:t> deviation</w:t>
      </w:r>
      <w:r>
        <w:rPr>
          <w:w w:val="105"/>
        </w:rPr>
        <w:t> 1)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best stand-alone methods: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9" w:lineRule="auto" w:before="0" w:after="0"/>
        <w:ind w:left="333" w:right="38" w:hanging="150"/>
        <w:jc w:val="left"/>
        <w:rPr>
          <w:sz w:val="18"/>
        </w:rPr>
      </w:pPr>
      <w:r>
        <w:rPr>
          <w:w w:val="105"/>
          <w:sz w:val="18"/>
        </w:rPr>
        <w:t>BS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best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stand-alone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approach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considering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both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Rank(1) and Rank(10) on average in the tested datasets.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9" w:lineRule="auto" w:before="4" w:after="0"/>
        <w:ind w:left="333" w:right="39" w:hanging="150"/>
        <w:jc w:val="left"/>
        <w:rPr>
          <w:sz w:val="18"/>
        </w:rPr>
      </w:pPr>
      <w:r>
        <w:rPr>
          <w:w w:val="105"/>
          <w:sz w:val="18"/>
        </w:rPr>
        <w:t>BI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best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method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considering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different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datasets </w:t>
      </w:r>
      <w:r>
        <w:rPr>
          <w:spacing w:val="-2"/>
          <w:w w:val="105"/>
          <w:sz w:val="18"/>
        </w:rPr>
        <w:t>separately.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  <w:tab w:pos="379" w:val="left" w:leader="none"/>
        </w:tabs>
        <w:spacing w:line="249" w:lineRule="auto" w:before="5" w:after="0"/>
        <w:ind w:left="379" w:right="38" w:hanging="196"/>
        <w:jc w:val="left"/>
        <w:rPr>
          <w:sz w:val="18"/>
        </w:rPr>
      </w:pPr>
      <w:r>
        <w:rPr>
          <w:w w:val="110"/>
          <w:sz w:val="18"/>
        </w:rPr>
        <w:t>FUS1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sum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rule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ensemble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CPS(RGB)</w:t>
      </w:r>
      <w:r>
        <w:rPr>
          <w:spacing w:val="-10"/>
          <w:w w:val="110"/>
          <w:sz w:val="18"/>
        </w:rPr>
        <w:t> </w:t>
      </w:r>
      <w:r>
        <w:rPr>
          <w:w w:val="145"/>
          <w:sz w:val="18"/>
        </w:rPr>
        <w:t>+ </w:t>
      </w:r>
      <w:r>
        <w:rPr>
          <w:spacing w:val="-2"/>
          <w:w w:val="110"/>
          <w:sz w:val="18"/>
        </w:rPr>
        <w:t>CPS_LPQT(XYZ).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4" w:lineRule="auto" w:before="4" w:after="0"/>
        <w:ind w:left="333" w:right="38" w:hanging="150"/>
        <w:jc w:val="both"/>
        <w:rPr>
          <w:sz w:val="18"/>
        </w:rPr>
      </w:pPr>
      <w:r>
        <w:rPr>
          <w:w w:val="115"/>
          <w:sz w:val="18"/>
        </w:rPr>
        <w:t>FUS2(K)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weighted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sum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rule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ensemble</w:t>
      </w:r>
      <w:r>
        <w:rPr>
          <w:spacing w:val="80"/>
          <w:w w:val="115"/>
          <w:sz w:val="18"/>
        </w:rPr>
        <w:t> </w:t>
      </w:r>
      <w:r>
        <w:rPr>
          <w:w w:val="115"/>
          <w:sz w:val="18"/>
        </w:rPr>
        <w:t>of </w:t>
      </w:r>
      <w:r>
        <w:rPr>
          <w:spacing w:val="-2"/>
          <w:w w:val="110"/>
          <w:sz w:val="18"/>
        </w:rPr>
        <w:t>K</w:t>
      </w:r>
      <w:r>
        <w:rPr>
          <w:spacing w:val="-11"/>
          <w:w w:val="110"/>
          <w:sz w:val="18"/>
        </w:rPr>
        <w:t> </w:t>
      </w:r>
      <w:r>
        <w:rPr>
          <w:rFonts w:ascii="Verdana" w:hAnsi="Verdana"/>
          <w:i/>
          <w:spacing w:val="-2"/>
          <w:sz w:val="18"/>
        </w:rPr>
        <w:t>×</w:t>
      </w:r>
      <w:r>
        <w:rPr>
          <w:rFonts w:ascii="Verdana" w:hAnsi="Verdana"/>
          <w:i/>
          <w:spacing w:val="-14"/>
          <w:sz w:val="18"/>
        </w:rPr>
        <w:t> </w:t>
      </w:r>
      <w:r>
        <w:rPr>
          <w:spacing w:val="-2"/>
          <w:w w:val="110"/>
          <w:sz w:val="18"/>
        </w:rPr>
        <w:t>CPS(RGB)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+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gBiCov(RGB)</w:t>
      </w:r>
      <w:r>
        <w:rPr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+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SDALF(RGB)</w:t>
      </w:r>
      <w:r>
        <w:rPr>
          <w:spacing w:val="-11"/>
          <w:w w:val="110"/>
          <w:sz w:val="18"/>
        </w:rPr>
        <w:t> </w:t>
      </w:r>
      <w:r>
        <w:rPr>
          <w:spacing w:val="-2"/>
          <w:w w:val="110"/>
          <w:sz w:val="18"/>
        </w:rPr>
        <w:t>+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CPS_ </w:t>
      </w:r>
      <w:r>
        <w:rPr>
          <w:spacing w:val="-2"/>
          <w:w w:val="115"/>
          <w:sz w:val="18"/>
        </w:rPr>
        <w:t>LPQT(XYZ).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7" w:lineRule="auto" w:before="0" w:after="0"/>
        <w:ind w:left="333" w:right="38" w:hanging="150"/>
        <w:jc w:val="both"/>
        <w:rPr>
          <w:sz w:val="18"/>
        </w:rPr>
      </w:pPr>
      <w:r>
        <w:rPr>
          <w:w w:val="115"/>
          <w:sz w:val="18"/>
        </w:rPr>
        <w:t>FUS3(K)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weighted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sum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rule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K</w:t>
      </w:r>
      <w:r>
        <w:rPr>
          <w:spacing w:val="-13"/>
          <w:w w:val="115"/>
          <w:sz w:val="18"/>
        </w:rPr>
        <w:t> </w:t>
      </w:r>
      <w:r>
        <w:rPr>
          <w:rFonts w:ascii="Verdana" w:hAnsi="Verdana"/>
          <w:i/>
          <w:sz w:val="18"/>
        </w:rPr>
        <w:t>×</w:t>
      </w:r>
      <w:r>
        <w:rPr>
          <w:rFonts w:ascii="Verdana" w:hAnsi="Verdana"/>
          <w:i/>
          <w:spacing w:val="-16"/>
          <w:sz w:val="18"/>
        </w:rPr>
        <w:t> </w:t>
      </w:r>
      <w:r>
        <w:rPr>
          <w:w w:val="115"/>
          <w:sz w:val="18"/>
        </w:rPr>
        <w:t>CPS(RGB)</w:t>
      </w:r>
      <w:r>
        <w:rPr>
          <w:spacing w:val="-13"/>
          <w:w w:val="115"/>
          <w:sz w:val="18"/>
        </w:rPr>
        <w:t> </w:t>
      </w:r>
      <w:r>
        <w:rPr>
          <w:w w:val="145"/>
          <w:sz w:val="18"/>
        </w:rPr>
        <w:t>+ </w:t>
      </w:r>
      <w:r>
        <w:rPr>
          <w:w w:val="110"/>
          <w:sz w:val="18"/>
        </w:rPr>
        <w:t>gBiCov(RGB) + SDALF(RGB) + CPS_LPQT(XYZ) +</w:t>
      </w:r>
      <w:r>
        <w:rPr>
          <w:spacing w:val="80"/>
          <w:w w:val="110"/>
          <w:sz w:val="18"/>
        </w:rPr>
        <w:t> </w:t>
      </w:r>
      <w:r>
        <w:rPr>
          <w:sz w:val="18"/>
        </w:rPr>
        <w:t>2 </w:t>
      </w:r>
      <w:r>
        <w:rPr>
          <w:rFonts w:ascii="Verdana" w:hAnsi="Verdana"/>
          <w:i/>
          <w:sz w:val="18"/>
        </w:rPr>
        <w:t>× </w:t>
      </w:r>
      <w:r>
        <w:rPr>
          <w:sz w:val="18"/>
        </w:rPr>
        <w:t>SPS_COLOR(RGB) + 2 </w:t>
      </w:r>
      <w:r>
        <w:rPr>
          <w:rFonts w:ascii="Verdana" w:hAnsi="Verdana"/>
          <w:i/>
          <w:sz w:val="18"/>
        </w:rPr>
        <w:t>× </w:t>
      </w:r>
      <w:r>
        <w:rPr>
          <w:sz w:val="18"/>
        </w:rPr>
        <w:t>SPS_LPQT(RGB) + 2 </w:t>
      </w:r>
      <w:r>
        <w:rPr>
          <w:rFonts w:ascii="Verdana" w:hAnsi="Verdana"/>
          <w:i/>
          <w:sz w:val="18"/>
        </w:rPr>
        <w:t>×</w:t>
      </w:r>
      <w:r>
        <w:rPr>
          <w:rFonts w:ascii="Verdana" w:hAnsi="Verdana"/>
          <w:i/>
          <w:sz w:val="18"/>
        </w:rPr>
        <w:t> </w:t>
      </w:r>
      <w:r>
        <w:rPr>
          <w:spacing w:val="-2"/>
          <w:w w:val="115"/>
          <w:sz w:val="18"/>
        </w:rPr>
        <w:t>SPS_WLD(RGB) </w:t>
      </w:r>
      <w:r>
        <w:rPr>
          <w:spacing w:val="-2"/>
          <w:w w:val="120"/>
          <w:sz w:val="18"/>
        </w:rPr>
        <w:t>+</w:t>
      </w:r>
      <w:r>
        <w:rPr>
          <w:spacing w:val="-5"/>
          <w:w w:val="120"/>
          <w:sz w:val="18"/>
        </w:rPr>
        <w:t> </w:t>
      </w:r>
      <w:r>
        <w:rPr>
          <w:spacing w:val="-2"/>
          <w:w w:val="115"/>
          <w:sz w:val="18"/>
        </w:rPr>
        <w:t>SPS_VLPQ(RGB).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249" w:lineRule="auto" w:before="1" w:after="0"/>
        <w:ind w:left="333" w:right="39" w:hanging="150"/>
        <w:jc w:val="both"/>
        <w:rPr>
          <w:sz w:val="18"/>
        </w:rPr>
      </w:pPr>
      <w:r>
        <w:rPr>
          <w:w w:val="105"/>
          <w:sz w:val="18"/>
        </w:rPr>
        <w:t>NogBiCov, is the method FUS3(12) without the </w:t>
      </w:r>
      <w:r>
        <w:rPr>
          <w:w w:val="105"/>
          <w:sz w:val="18"/>
        </w:rPr>
        <w:t>expensive (from the computation time view) gBiCov(RGB).</w:t>
      </w:r>
    </w:p>
    <w:p>
      <w:pPr>
        <w:pStyle w:val="BodyText"/>
        <w:spacing w:line="254" w:lineRule="auto" w:before="73"/>
        <w:ind w:left="107" w:right="273" w:firstLine="240"/>
        <w:jc w:val="both"/>
      </w:pPr>
      <w:r>
        <w:rPr/>
        <w:br w:type="column"/>
      </w:r>
      <w:r>
        <w:rPr>
          <w:w w:val="105"/>
        </w:rPr>
        <w:t>NogBiCov</w:t>
      </w:r>
      <w:r>
        <w:rPr>
          <w:w w:val="105"/>
        </w:rPr>
        <w:t> obtains</w:t>
      </w:r>
      <w:r>
        <w:rPr>
          <w:w w:val="105"/>
        </w:rPr>
        <w:t> a</w:t>
      </w:r>
      <w:r>
        <w:rPr>
          <w:w w:val="105"/>
        </w:rPr>
        <w:t> performance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similar</w:t>
      </w:r>
      <w:r>
        <w:rPr>
          <w:w w:val="105"/>
        </w:rPr>
        <w:t> </w:t>
      </w:r>
      <w:r>
        <w:rPr>
          <w:w w:val="105"/>
        </w:rPr>
        <w:t>to FUS3(12)</w:t>
      </w:r>
      <w:r>
        <w:rPr>
          <w:w w:val="105"/>
        </w:rPr>
        <w:t> (it</w:t>
      </w:r>
      <w:r>
        <w:rPr>
          <w:w w:val="105"/>
        </w:rPr>
        <w:t> is</w:t>
      </w:r>
      <w:r>
        <w:rPr>
          <w:w w:val="105"/>
        </w:rPr>
        <w:t> slightly</w:t>
      </w:r>
      <w:r>
        <w:rPr>
          <w:w w:val="105"/>
        </w:rPr>
        <w:t> lower</w:t>
      </w:r>
      <w:r>
        <w:rPr>
          <w:w w:val="105"/>
        </w:rPr>
        <w:t> in</w:t>
      </w:r>
      <w:r>
        <w:rPr>
          <w:w w:val="105"/>
        </w:rPr>
        <w:t> CAVIAR4REID)</w:t>
      </w:r>
      <w:r>
        <w:rPr>
          <w:w w:val="105"/>
        </w:rPr>
        <w:t> without using gBiCov, which takes several seconds to describe a given </w:t>
      </w:r>
      <w:r>
        <w:rPr>
          <w:spacing w:val="-2"/>
          <w:w w:val="105"/>
        </w:rPr>
        <w:t>image.</w:t>
      </w:r>
    </w:p>
    <w:p>
      <w:pPr>
        <w:pStyle w:val="BodyText"/>
        <w:spacing w:line="254" w:lineRule="auto"/>
        <w:ind w:left="107" w:right="273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278784">
                <wp:simplePos x="0" y="0"/>
                <wp:positionH relativeFrom="page">
                  <wp:posOffset>575995</wp:posOffset>
                </wp:positionH>
                <wp:positionV relativeFrom="paragraph">
                  <wp:posOffset>-554761</wp:posOffset>
                </wp:positionV>
                <wp:extent cx="3037205" cy="261493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037205" cy="2614930"/>
                          <a:chExt cx="3037205" cy="261493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3"/>
                            <a:ext cx="3037205" cy="261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61493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4320"/>
                                </a:lnTo>
                                <a:lnTo>
                                  <a:pt x="3036963" y="261432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402" y="346325"/>
                            <a:ext cx="29006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35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2900159" y="5760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3037205" cy="261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0" w:firstLine="1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3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14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Proposed</w:t>
                              </w:r>
                              <w:r>
                                <w:rPr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ensemble</w:t>
                              </w:r>
                              <w:r>
                                <w:rPr>
                                  <w:spacing w:val="3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approaches</w:t>
                              </w:r>
                              <w:r>
                                <w:rPr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–</w:t>
                              </w:r>
                              <w:r>
                                <w:rPr>
                                  <w:spacing w:val="3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rank</w:t>
                              </w:r>
                              <w:r>
                                <w:rPr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spacing w:val="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perfor- mance indicator.</w:t>
                              </w:r>
                            </w:p>
                            <w:p>
                              <w:pPr>
                                <w:tabs>
                                  <w:tab w:pos="2018" w:val="left" w:leader="none"/>
                                  <w:tab w:pos="2993" w:val="left" w:leader="none"/>
                                  <w:tab w:pos="4392" w:val="left" w:leader="none"/>
                                </w:tabs>
                                <w:spacing w:before="86"/>
                                <w:ind w:left="104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VIPeR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VIPeR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45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CAVIAR4REID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-43.681988pt;width:239.15pt;height:205.9pt;mso-position-horizontal-relative:page;mso-position-vertical-relative:paragraph;z-index:-19037696" id="docshapegroup116" coordorigin="907,-874" coordsize="4783,4118">
                <v:shape style="position:absolute;left:907;top:-874;width:4783;height:4118" id="docshape117" coordorigin="907,-874" coordsize="4783,4118" path="m5690,-874l5582,-874,1015,-874,907,-874,907,3243,5690,3243,5690,-874xe" filled="true" fillcolor="#e5e5e5" stroked="false">
                  <v:path arrowok="t"/>
                  <v:fill type="solid"/>
                </v:shape>
                <v:rect style="position:absolute;left:1014;top:-329;width:4568;height:10" id="docshape118" filled="true" fillcolor="#000000" stroked="false">
                  <v:fill type="solid"/>
                </v:rect>
                <v:shape style="position:absolute;left:907;top:-874;width:4783;height:4118" type="#_x0000_t202" id="docshape119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0" w:firstLine="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14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Proposed</w:t>
                        </w:r>
                        <w:r>
                          <w:rPr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ensemble</w:t>
                        </w:r>
                        <w:r>
                          <w:rPr>
                            <w:spacing w:val="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approaches</w:t>
                        </w:r>
                        <w:r>
                          <w:rPr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–</w:t>
                        </w:r>
                        <w:r>
                          <w:rPr>
                            <w:spacing w:val="3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rank</w:t>
                        </w:r>
                        <w:r>
                          <w:rPr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as</w:t>
                        </w:r>
                        <w:r>
                          <w:rPr>
                            <w:spacing w:val="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perfor- mance indicator.</w:t>
                        </w:r>
                      </w:p>
                      <w:p>
                        <w:pPr>
                          <w:tabs>
                            <w:tab w:pos="2018" w:val="left" w:leader="none"/>
                            <w:tab w:pos="2993" w:val="left" w:leader="none"/>
                            <w:tab w:pos="4392" w:val="left" w:leader="none"/>
                          </w:tabs>
                          <w:spacing w:before="86"/>
                          <w:ind w:left="104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VIPeR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VIPeR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45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CAVIAR4REID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IAS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deeper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performance,</w:t>
      </w:r>
      <w:r>
        <w:rPr>
          <w:w w:val="105"/>
        </w:rPr>
        <w:t> Area</w:t>
      </w:r>
      <w:r>
        <w:rPr>
          <w:w w:val="105"/>
        </w:rPr>
        <w:t> </w:t>
      </w:r>
      <w:r>
        <w:rPr>
          <w:w w:val="105"/>
        </w:rPr>
        <w:t>Under ROC</w:t>
      </w:r>
      <w:r>
        <w:rPr>
          <w:w w:val="105"/>
        </w:rPr>
        <w:t> curve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reported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15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Under</w:t>
      </w:r>
      <w:r>
        <w:rPr>
          <w:w w:val="105"/>
        </w:rPr>
        <w:t> the Curve (AUC) can be interpreted as the probability that a lower similarity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randomly</w:t>
      </w:r>
      <w:r>
        <w:rPr>
          <w:spacing w:val="-7"/>
          <w:w w:val="105"/>
        </w:rPr>
        <w:t> </w:t>
      </w:r>
      <w:r>
        <w:rPr>
          <w:w w:val="105"/>
        </w:rPr>
        <w:t>chosen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6"/>
          <w:w w:val="105"/>
        </w:rPr>
        <w:t> </w:t>
      </w:r>
      <w:r>
        <w:rPr>
          <w:w w:val="105"/>
        </w:rPr>
        <w:t>(i.e., for the same person) rather than to a randomly chosen nega- tive</w:t>
      </w:r>
      <w:r>
        <w:rPr>
          <w:w w:val="105"/>
        </w:rPr>
        <w:t> match</w:t>
      </w:r>
      <w:r>
        <w:rPr>
          <w:w w:val="105"/>
        </w:rPr>
        <w:t> (i.e.,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persons).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adopted</w:t>
      </w:r>
      <w:r>
        <w:rPr>
          <w:w w:val="105"/>
        </w:rPr>
        <w:t> the extension</w:t>
      </w:r>
      <w:r>
        <w:rPr>
          <w:w w:val="105"/>
        </w:rPr>
        <w:t> of</w:t>
      </w:r>
      <w:r>
        <w:rPr>
          <w:w w:val="105"/>
        </w:rPr>
        <w:t> AUC</w:t>
      </w:r>
      <w:r>
        <w:rPr>
          <w:w w:val="105"/>
        </w:rPr>
        <w:t> for</w:t>
      </w:r>
      <w:r>
        <w:rPr>
          <w:w w:val="105"/>
        </w:rPr>
        <w:t> multi-class</w:t>
      </w:r>
      <w:r>
        <w:rPr>
          <w:w w:val="105"/>
        </w:rPr>
        <w:t> datasets</w:t>
      </w:r>
      <w:r>
        <w:rPr>
          <w:w w:val="105"/>
        </w:rPr>
        <w:t> what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‘‘one</w:t>
      </w:r>
      <w:r>
        <w:rPr>
          <w:w w:val="105"/>
        </w:rPr>
        <w:t> versus</w:t>
      </w:r>
      <w:r>
        <w:rPr>
          <w:w w:val="105"/>
        </w:rPr>
        <w:t> all’’</w:t>
      </w:r>
      <w:r>
        <w:rPr>
          <w:w w:val="105"/>
        </w:rPr>
        <w:t> approach,</w:t>
      </w:r>
      <w:r>
        <w:rPr>
          <w:w w:val="105"/>
        </w:rPr>
        <w:t> where,</w:t>
      </w:r>
      <w:r>
        <w:rPr>
          <w:w w:val="105"/>
        </w:rPr>
        <w:t> if</w:t>
      </w:r>
      <w:r>
        <w:rPr>
          <w:w w:val="105"/>
        </w:rPr>
        <w:t> you</w:t>
      </w:r>
      <w:r>
        <w:rPr>
          <w:w w:val="105"/>
        </w:rPr>
        <w:t> have</w:t>
      </w:r>
      <w:r>
        <w:rPr>
          <w:w w:val="105"/>
        </w:rPr>
        <w:t> three</w:t>
      </w:r>
      <w:r>
        <w:rPr>
          <w:w w:val="105"/>
        </w:rPr>
        <w:t> classes, you</w:t>
      </w:r>
      <w:r>
        <w:rPr>
          <w:w w:val="105"/>
        </w:rPr>
        <w:t> would</w:t>
      </w:r>
      <w:r>
        <w:rPr>
          <w:w w:val="105"/>
        </w:rPr>
        <w:t> calculate</w:t>
      </w:r>
      <w:r>
        <w:rPr>
          <w:w w:val="105"/>
        </w:rPr>
        <w:t> three</w:t>
      </w:r>
      <w:r>
        <w:rPr>
          <w:w w:val="105"/>
        </w:rPr>
        <w:t> AUCs.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first,</w:t>
      </w:r>
      <w:r>
        <w:rPr>
          <w:w w:val="105"/>
        </w:rPr>
        <w:t> you</w:t>
      </w:r>
      <w:r>
        <w:rPr>
          <w:w w:val="105"/>
        </w:rPr>
        <w:t> would</w:t>
      </w:r>
      <w:r>
        <w:rPr>
          <w:spacing w:val="40"/>
          <w:w w:val="105"/>
        </w:rPr>
        <w:t> </w:t>
      </w:r>
      <w:r>
        <w:rPr>
          <w:w w:val="105"/>
        </w:rPr>
        <w:t>choose the first class as the positive class, and group the other two classes together as</w:t>
      </w:r>
      <w:r>
        <w:rPr>
          <w:spacing w:val="-1"/>
          <w:w w:val="105"/>
        </w:rPr>
        <w:t> </w:t>
      </w:r>
      <w:r>
        <w:rPr>
          <w:w w:val="105"/>
        </w:rPr>
        <w:t>the negative class, and so</w:t>
      </w:r>
      <w:r>
        <w:rPr>
          <w:spacing w:val="-1"/>
          <w:w w:val="105"/>
        </w:rPr>
        <w:t> </w:t>
      </w:r>
      <w:r>
        <w:rPr>
          <w:w w:val="105"/>
        </w:rPr>
        <w:t>on. The aver- age result is reported.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Notice</w:t>
      </w:r>
      <w:r>
        <w:rPr>
          <w:w w:val="105"/>
        </w:rPr>
        <w:t> that</w:t>
      </w:r>
      <w:r>
        <w:rPr>
          <w:w w:val="105"/>
        </w:rPr>
        <w:t> in</w:t>
      </w:r>
      <w:r>
        <w:rPr>
          <w:w w:val="105"/>
        </w:rPr>
        <w:t> VIPeR45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method</w:t>
      </w:r>
      <w:r>
        <w:rPr>
          <w:w w:val="105"/>
        </w:rPr>
        <w:t> (considering</w:t>
      </w:r>
      <w:r>
        <w:rPr>
          <w:w w:val="105"/>
        </w:rPr>
        <w:t> </w:t>
      </w:r>
      <w:r>
        <w:rPr>
          <w:w w:val="105"/>
        </w:rPr>
        <w:t>the Rank) obtains a lower AUC in respect to BS. Using AUC as the performance indicator shows that the fusions clearly out- perform the stand-alone methods that built them.</w:t>
      </w:r>
    </w:p>
    <w:p>
      <w:pPr>
        <w:pStyle w:val="BodyText"/>
        <w:spacing w:line="252" w:lineRule="auto"/>
        <w:ind w:left="107" w:right="273" w:firstLine="240"/>
        <w:jc w:val="both"/>
      </w:pPr>
      <w:r>
        <w:rPr>
          <w:w w:val="105"/>
        </w:rPr>
        <w:t>The proposed combination is straightforward, but it has </w:t>
      </w:r>
      <w:r>
        <w:rPr>
          <w:w w:val="105"/>
        </w:rPr>
        <w:t>a potential</w:t>
      </w:r>
      <w:r>
        <w:rPr>
          <w:w w:val="105"/>
        </w:rPr>
        <w:t> drawback</w:t>
      </w:r>
      <w:r>
        <w:rPr>
          <w:w w:val="105"/>
        </w:rPr>
        <w:t> in</w:t>
      </w:r>
      <w:r>
        <w:rPr>
          <w:w w:val="105"/>
        </w:rPr>
        <w:t> computational</w:t>
      </w:r>
      <w:r>
        <w:rPr>
          <w:w w:val="105"/>
        </w:rPr>
        <w:t> speed,</w:t>
      </w:r>
      <w:r>
        <w:rPr>
          <w:w w:val="105"/>
        </w:rPr>
        <w:t> especially</w:t>
      </w:r>
      <w:r>
        <w:rPr>
          <w:w w:val="105"/>
        </w:rPr>
        <w:t> when combining</w:t>
      </w:r>
      <w:r>
        <w:rPr>
          <w:w w:val="105"/>
        </w:rPr>
        <w:t> several</w:t>
      </w:r>
      <w:r>
        <w:rPr>
          <w:w w:val="105"/>
        </w:rPr>
        <w:t> methods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already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be expensive,</w:t>
      </w:r>
      <w:r>
        <w:rPr>
          <w:w w:val="105"/>
        </w:rPr>
        <w:t> e.g.</w:t>
      </w:r>
      <w:r>
        <w:rPr>
          <w:w w:val="105"/>
        </w:rPr>
        <w:t> SDALF</w:t>
      </w:r>
      <w:r>
        <w:rPr>
          <w:w w:val="105"/>
        </w:rPr>
        <w:t> (foreground</w:t>
      </w:r>
      <w:r>
        <w:rPr>
          <w:w w:val="105"/>
        </w:rPr>
        <w:t> extraction)</w:t>
      </w:r>
      <w:r>
        <w:rPr>
          <w:w w:val="105"/>
        </w:rPr>
        <w:t> with</w:t>
      </w:r>
      <w:r>
        <w:rPr>
          <w:w w:val="105"/>
        </w:rPr>
        <w:t> CPS</w:t>
      </w:r>
      <w:r>
        <w:rPr>
          <w:spacing w:val="40"/>
          <w:w w:val="105"/>
        </w:rPr>
        <w:t> </w:t>
      </w:r>
      <w:r>
        <w:rPr>
          <w:w w:val="105"/>
        </w:rPr>
        <w:t>(parts</w:t>
      </w:r>
      <w:r>
        <w:rPr>
          <w:spacing w:val="40"/>
          <w:w w:val="105"/>
        </w:rPr>
        <w:t> </w:t>
      </w:r>
      <w:r>
        <w:rPr>
          <w:w w:val="105"/>
        </w:rPr>
        <w:t>detection).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18">
        <w:r>
          <w:rPr>
            <w:color w:val="007FAD"/>
            <w:w w:val="105"/>
          </w:rPr>
          <w:t>Table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16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report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computation time</w:t>
      </w:r>
      <w:r>
        <w:rPr>
          <w:w w:val="105"/>
        </w:rPr>
        <w:t> of</w:t>
      </w:r>
      <w:r>
        <w:rPr>
          <w:w w:val="105"/>
        </w:rPr>
        <w:t> the ensemble</w:t>
      </w:r>
      <w:r>
        <w:rPr>
          <w:w w:val="105"/>
        </w:rPr>
        <w:t> methods</w:t>
      </w:r>
      <w:r>
        <w:rPr>
          <w:w w:val="105"/>
        </w:rPr>
        <w:t> using an</w:t>
      </w:r>
      <w:r>
        <w:rPr>
          <w:w w:val="105"/>
        </w:rPr>
        <w:t> i5-3470</w:t>
      </w:r>
      <w:r>
        <w:rPr>
          <w:w w:val="105"/>
        </w:rPr>
        <w:t> – 3.2</w:t>
      </w:r>
      <w:r>
        <w:rPr>
          <w:spacing w:val="-5"/>
          <w:w w:val="105"/>
        </w:rPr>
        <w:t> </w:t>
      </w:r>
      <w:r>
        <w:rPr>
          <w:w w:val="105"/>
        </w:rPr>
        <w:t>GHz processor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8</w:t>
      </w:r>
      <w:r>
        <w:rPr>
          <w:spacing w:val="-2"/>
          <w:w w:val="105"/>
        </w:rPr>
        <w:t> </w:t>
      </w:r>
      <w:r>
        <w:rPr>
          <w:w w:val="105"/>
        </w:rPr>
        <w:t>GB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Ram,</w:t>
      </w:r>
      <w:r>
        <w:rPr>
          <w:spacing w:val="80"/>
          <w:w w:val="105"/>
        </w:rPr>
        <w:t> </w:t>
      </w:r>
      <w:r>
        <w:rPr>
          <w:w w:val="105"/>
        </w:rPr>
        <w:t>running</w:t>
      </w:r>
      <w:r>
        <w:rPr>
          <w:spacing w:val="80"/>
          <w:w w:val="105"/>
        </w:rPr>
        <w:t> </w:t>
      </w:r>
      <w:r>
        <w:rPr>
          <w:w w:val="105"/>
        </w:rPr>
        <w:t>MATLAB</w:t>
      </w:r>
      <w:r>
        <w:rPr>
          <w:spacing w:val="80"/>
          <w:w w:val="105"/>
        </w:rPr>
        <w:t> </w:t>
      </w:r>
      <w:r>
        <w:rPr>
          <w:w w:val="105"/>
        </w:rPr>
        <w:t>code with</w:t>
      </w:r>
      <w:r>
        <w:rPr>
          <w:w w:val="105"/>
        </w:rPr>
        <w:t> the</w:t>
      </w:r>
      <w:r>
        <w:rPr>
          <w:w w:val="105"/>
        </w:rPr>
        <w:t> parallel</w:t>
      </w:r>
      <w:r>
        <w:rPr>
          <w:w w:val="105"/>
        </w:rPr>
        <w:t> toolbox</w:t>
      </w:r>
      <w:r>
        <w:rPr>
          <w:w w:val="105"/>
        </w:rPr>
        <w:t> for</w:t>
      </w:r>
      <w:r>
        <w:rPr>
          <w:w w:val="105"/>
        </w:rPr>
        <w:t> exploiting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cores. Descriptors</w:t>
      </w:r>
      <w:r>
        <w:rPr>
          <w:w w:val="105"/>
        </w:rPr>
        <w:t> are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an</w:t>
      </w:r>
      <w:r>
        <w:rPr>
          <w:w w:val="105"/>
        </w:rPr>
        <w:t> image</w:t>
      </w:r>
      <w:r>
        <w:rPr>
          <w:w w:val="105"/>
        </w:rPr>
        <w:t> of</w:t>
      </w:r>
      <w:r>
        <w:rPr>
          <w:w w:val="105"/>
        </w:rPr>
        <w:t> size</w:t>
      </w:r>
      <w:r>
        <w:rPr>
          <w:w w:val="105"/>
        </w:rPr>
        <w:t> 128</w:t>
      </w:r>
      <w:r>
        <w:rPr>
          <w:spacing w:val="-8"/>
          <w:w w:val="105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6"/>
        </w:rPr>
        <w:t> </w:t>
      </w:r>
      <w:r>
        <w:rPr>
          <w:w w:val="105"/>
        </w:rPr>
        <w:t>64. However,</w:t>
      </w:r>
      <w:r>
        <w:rPr>
          <w:w w:val="105"/>
        </w:rPr>
        <w:t> as</w:t>
      </w:r>
      <w:r>
        <w:rPr>
          <w:w w:val="105"/>
        </w:rPr>
        <w:t> noted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different approaches</w:t>
      </w:r>
      <w:r>
        <w:rPr>
          <w:w w:val="105"/>
        </w:rPr>
        <w:t> run</w:t>
      </w:r>
      <w:r>
        <w:rPr>
          <w:w w:val="105"/>
        </w:rPr>
        <w:t> independently</w:t>
      </w:r>
      <w:r>
        <w:rPr>
          <w:w w:val="105"/>
        </w:rPr>
        <w:t> of</w:t>
      </w:r>
      <w:r>
        <w:rPr>
          <w:w w:val="105"/>
        </w:rPr>
        <w:t> one</w:t>
      </w:r>
      <w:r>
        <w:rPr>
          <w:w w:val="105"/>
        </w:rPr>
        <w:t> another.</w:t>
      </w:r>
      <w:r>
        <w:rPr>
          <w:w w:val="105"/>
        </w:rPr>
        <w:t> Moreover, internally</w:t>
      </w:r>
      <w:r>
        <w:rPr>
          <w:w w:val="105"/>
        </w:rPr>
        <w:t> several</w:t>
      </w:r>
      <w:r>
        <w:rPr>
          <w:w w:val="105"/>
        </w:rPr>
        <w:t> approaches</w:t>
      </w:r>
      <w:r>
        <w:rPr>
          <w:w w:val="105"/>
        </w:rPr>
        <w:t> are</w:t>
      </w:r>
      <w:r>
        <w:rPr>
          <w:w w:val="105"/>
        </w:rPr>
        <w:t> highly</w:t>
      </w:r>
      <w:r>
        <w:rPr>
          <w:w w:val="105"/>
        </w:rPr>
        <w:t> parallelizable</w:t>
      </w:r>
      <w:r>
        <w:rPr>
          <w:w w:val="105"/>
        </w:rPr>
        <w:t> (e.g.,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descriptor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35"/>
          <w:w w:val="105"/>
        </w:rPr>
        <w:t> </w:t>
      </w:r>
      <w:r>
        <w:rPr>
          <w:w w:val="105"/>
        </w:rPr>
        <w:t>part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image</w:t>
      </w:r>
      <w:r>
        <w:rPr>
          <w:spacing w:val="34"/>
          <w:w w:val="105"/>
        </w:rPr>
        <w:t> </w:t>
      </w:r>
      <w:r>
        <w:rPr>
          <w:w w:val="105"/>
        </w:rPr>
        <w:t>could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extracted in</w:t>
      </w:r>
      <w:r>
        <w:rPr>
          <w:spacing w:val="40"/>
          <w:w w:val="105"/>
        </w:rPr>
        <w:t> </w:t>
      </w:r>
      <w:r>
        <w:rPr>
          <w:w w:val="105"/>
        </w:rPr>
        <w:t>parallel).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tests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performing CPU</w:t>
      </w:r>
      <w:r>
        <w:rPr>
          <w:w w:val="105"/>
        </w:rPr>
        <w:t> (a</w:t>
      </w:r>
      <w:r>
        <w:rPr>
          <w:w w:val="105"/>
        </w:rPr>
        <w:t> Xeon</w:t>
      </w:r>
      <w:r>
        <w:rPr>
          <w:w w:val="105"/>
        </w:rPr>
        <w:t> E5</w:t>
      </w:r>
      <w:r>
        <w:rPr>
          <w:w w:val="105"/>
        </w:rPr>
        <w:t> –</w:t>
      </w:r>
      <w:r>
        <w:rPr>
          <w:w w:val="105"/>
        </w:rPr>
        <w:t> 1620</w:t>
      </w:r>
      <w:r>
        <w:rPr>
          <w:w w:val="105"/>
        </w:rPr>
        <w:t> v2.0)</w:t>
      </w:r>
      <w:r>
        <w:rPr>
          <w:w w:val="105"/>
        </w:rPr>
        <w:t> the</w:t>
      </w:r>
      <w:r>
        <w:rPr>
          <w:w w:val="105"/>
        </w:rPr>
        <w:t> computation</w:t>
      </w:r>
      <w:r>
        <w:rPr>
          <w:w w:val="105"/>
        </w:rPr>
        <w:t> time</w:t>
      </w:r>
      <w:r>
        <w:rPr>
          <w:w w:val="105"/>
        </w:rPr>
        <w:t> of NogBiCov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~</w:t>
      </w:r>
      <w:r>
        <w:rPr>
          <w:w w:val="105"/>
        </w:rPr>
        <w:t>2.5 s.</w:t>
      </w:r>
    </w:p>
    <w:p>
      <w:pPr>
        <w:pStyle w:val="BodyText"/>
        <w:spacing w:line="254" w:lineRule="auto" w:before="8"/>
        <w:ind w:left="107" w:right="273" w:firstLine="240"/>
        <w:jc w:val="both"/>
      </w:pPr>
      <w:r>
        <w:rPr>
          <w:w w:val="105"/>
        </w:rPr>
        <w:t>As</w:t>
      </w:r>
      <w:r>
        <w:rPr>
          <w:w w:val="105"/>
        </w:rPr>
        <w:t> in</w:t>
      </w:r>
      <w:r>
        <w:rPr>
          <w:w w:val="105"/>
        </w:rPr>
        <w:t> several</w:t>
      </w:r>
      <w:r>
        <w:rPr>
          <w:w w:val="105"/>
        </w:rPr>
        <w:t> other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problems,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very difficult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stand-alone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works</w:t>
      </w:r>
      <w:r>
        <w:rPr>
          <w:spacing w:val="38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on all the different datasets representing a specific problem. CPS works</w:t>
      </w:r>
      <w:r>
        <w:rPr>
          <w:w w:val="105"/>
        </w:rPr>
        <w:t> very</w:t>
      </w:r>
      <w:r>
        <w:rPr>
          <w:w w:val="105"/>
        </w:rPr>
        <w:t> well</w:t>
      </w:r>
      <w:r>
        <w:rPr>
          <w:w w:val="105"/>
        </w:rPr>
        <w:t> in</w:t>
      </w:r>
      <w:r>
        <w:rPr>
          <w:w w:val="105"/>
        </w:rPr>
        <w:t> IAS</w:t>
      </w:r>
      <w:r>
        <w:rPr>
          <w:w w:val="105"/>
        </w:rPr>
        <w:t> and</w:t>
      </w:r>
      <w:r>
        <w:rPr>
          <w:w w:val="105"/>
        </w:rPr>
        <w:t> CAVIAR4REID</w:t>
      </w:r>
      <w:r>
        <w:rPr>
          <w:w w:val="105"/>
        </w:rPr>
        <w:t> but</w:t>
      </w:r>
      <w:r>
        <w:rPr>
          <w:w w:val="105"/>
        </w:rPr>
        <w:t> does</w:t>
      </w:r>
      <w:r>
        <w:rPr>
          <w:w w:val="105"/>
        </w:rPr>
        <w:t> not obtain the best performance in VIPeR.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22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6"/>
        <w:gridCol w:w="2064"/>
        <w:gridCol w:w="2275"/>
        <w:gridCol w:w="2757"/>
        <w:gridCol w:w="1188"/>
      </w:tblGrid>
      <w:tr>
        <w:trPr>
          <w:trHeight w:val="324" w:hRule="atLeast"/>
        </w:trPr>
        <w:tc>
          <w:tcPr>
            <w:tcW w:w="9920" w:type="dxa"/>
            <w:gridSpan w:val="5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6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15</w:t>
            </w:r>
            <w:r>
              <w:rPr>
                <w:spacing w:val="53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Proposed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ensemble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approaches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AUC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indicator.</w:t>
            </w:r>
          </w:p>
        </w:tc>
      </w:tr>
      <w:tr>
        <w:trPr>
          <w:trHeight w:val="267" w:hRule="atLeast"/>
        </w:trPr>
        <w:tc>
          <w:tcPr>
            <w:tcW w:w="16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8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22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800"/>
              <w:rPr>
                <w:sz w:val="16"/>
              </w:rPr>
            </w:pPr>
            <w:r>
              <w:rPr>
                <w:w w:val="105"/>
                <w:sz w:val="16"/>
              </w:rPr>
              <w:t>VIPeR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45</w:t>
            </w:r>
          </w:p>
        </w:tc>
        <w:tc>
          <w:tcPr>
            <w:tcW w:w="27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80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IAS</w:t>
            </w:r>
          </w:p>
        </w:tc>
      </w:tr>
      <w:tr>
        <w:trPr>
          <w:trHeight w:val="242" w:hRule="atLeast"/>
        </w:trPr>
        <w:tc>
          <w:tcPr>
            <w:tcW w:w="16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BS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0.86</w:t>
            </w:r>
          </w:p>
        </w:tc>
        <w:tc>
          <w:tcPr>
            <w:tcW w:w="22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27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0.77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250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BI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0.91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0.60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0.77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302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FUS1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before="46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0.92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before="46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0.70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before="46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0.79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before="46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0.96</w:t>
            </w:r>
          </w:p>
        </w:tc>
      </w:tr>
      <w:tr>
        <w:trPr>
          <w:trHeight w:val="250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FUS2(2)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0.92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0.74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0.78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0.94</w:t>
            </w:r>
          </w:p>
        </w:tc>
      </w:tr>
      <w:tr>
        <w:trPr>
          <w:trHeight w:val="198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FUS2(6)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0.90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0.75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0.78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79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199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FUS2(9)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0.89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0.75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0.78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199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FUS2(12)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0.89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0.75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0.78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250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FUS2(18)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0.88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0.78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250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FUS3(2)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before="46"/>
              <w:ind w:left="800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before="46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0.74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before="46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0.85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before="46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0.91</w:t>
            </w:r>
          </w:p>
        </w:tc>
      </w:tr>
      <w:tr>
        <w:trPr>
          <w:trHeight w:val="199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FUS3(6)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0.84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0.93</w:t>
            </w:r>
          </w:p>
        </w:tc>
      </w:tr>
      <w:tr>
        <w:trPr>
          <w:trHeight w:val="198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FUS3(9)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0.83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79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0.94</w:t>
            </w:r>
          </w:p>
        </w:tc>
      </w:tr>
      <w:tr>
        <w:trPr>
          <w:trHeight w:val="198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FUS3(12)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79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0.82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79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199" w:hRule="atLeast"/>
        </w:trPr>
        <w:tc>
          <w:tcPr>
            <w:tcW w:w="163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FUS3(18)</w:t>
            </w:r>
          </w:p>
        </w:tc>
        <w:tc>
          <w:tcPr>
            <w:tcW w:w="2064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275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0.77</w:t>
            </w:r>
          </w:p>
        </w:tc>
        <w:tc>
          <w:tcPr>
            <w:tcW w:w="2757" w:type="dxa"/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0.81</w:t>
            </w:r>
          </w:p>
        </w:tc>
        <w:tc>
          <w:tcPr>
            <w:tcW w:w="118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215" w:hRule="atLeast"/>
        </w:trPr>
        <w:tc>
          <w:tcPr>
            <w:tcW w:w="163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NogBiCov</w:t>
            </w:r>
          </w:p>
        </w:tc>
        <w:tc>
          <w:tcPr>
            <w:tcW w:w="20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2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0.76</w:t>
            </w:r>
          </w:p>
        </w:tc>
        <w:tc>
          <w:tcPr>
            <w:tcW w:w="275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0"/>
              <w:rPr>
                <w:sz w:val="16"/>
              </w:rPr>
            </w:pPr>
            <w:r>
              <w:rPr>
                <w:spacing w:val="-4"/>
                <w:sz w:val="16"/>
              </w:rPr>
              <w:t>0.82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0.95</w:t>
            </w:r>
          </w:p>
        </w:tc>
      </w:tr>
      <w:tr>
        <w:trPr>
          <w:trHeight w:val="105" w:hRule="atLeast"/>
        </w:trPr>
        <w:tc>
          <w:tcPr>
            <w:tcW w:w="16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220" w:bottom="280" w:left="800" w:right="80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4"/>
        <w:gridCol w:w="3965"/>
        <w:gridCol w:w="2993"/>
        <w:gridCol w:w="2130"/>
      </w:tblGrid>
      <w:tr>
        <w:trPr>
          <w:trHeight w:val="323" w:hRule="atLeast"/>
        </w:trPr>
        <w:tc>
          <w:tcPr>
            <w:tcW w:w="83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bookmarkStart w:name="5 Conclusion" w:id="34"/>
            <w:bookmarkEnd w:id="34"/>
            <w:r>
              <w:rPr/>
            </w:r>
            <w:bookmarkStart w:name="_bookmark17" w:id="35"/>
            <w:bookmarkEnd w:id="35"/>
            <w:r>
              <w:rPr/>
            </w:r>
            <w:bookmarkStart w:name="_bookmark18" w:id="36"/>
            <w:bookmarkEnd w:id="36"/>
            <w:r>
              <w:rPr/>
            </w:r>
            <w:r>
              <w:rPr>
                <w:sz w:val="17"/>
              </w:rPr>
              <w:t>Table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5"/>
                <w:sz w:val="17"/>
              </w:rPr>
              <w:t>16</w:t>
            </w:r>
          </w:p>
        </w:tc>
        <w:tc>
          <w:tcPr>
            <w:tcW w:w="39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Computation</w:t>
            </w:r>
            <w:r>
              <w:rPr>
                <w:spacing w:val="2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2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2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seconds.</w:t>
            </w:r>
          </w:p>
        </w:tc>
        <w:tc>
          <w:tcPr>
            <w:tcW w:w="5123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FUS1</w:t>
            </w:r>
          </w:p>
        </w:tc>
        <w:tc>
          <w:tcPr>
            <w:tcW w:w="39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right="1292"/>
              <w:jc w:val="righ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FUS2</w:t>
            </w:r>
          </w:p>
        </w:tc>
        <w:tc>
          <w:tcPr>
            <w:tcW w:w="2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0" w:right="40"/>
              <w:jc w:val="center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FUS3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29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NogBiCov</w:t>
            </w:r>
          </w:p>
        </w:tc>
      </w:tr>
      <w:tr>
        <w:trPr>
          <w:trHeight w:val="258" w:hRule="atLeast"/>
        </w:trPr>
        <w:tc>
          <w:tcPr>
            <w:tcW w:w="8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1.55</w:t>
            </w:r>
          </w:p>
        </w:tc>
        <w:tc>
          <w:tcPr>
            <w:tcW w:w="39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141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8.15</w:t>
            </w:r>
          </w:p>
        </w:tc>
        <w:tc>
          <w:tcPr>
            <w:tcW w:w="2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4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10.25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294"/>
              <w:rPr>
                <w:sz w:val="16"/>
              </w:rPr>
            </w:pPr>
            <w:r>
              <w:rPr>
                <w:spacing w:val="-4"/>
                <w:sz w:val="16"/>
              </w:rPr>
              <w:t>4.82</w:t>
            </w:r>
          </w:p>
        </w:tc>
      </w:tr>
      <w:tr>
        <w:trPr>
          <w:trHeight w:val="104" w:hRule="atLeast"/>
        </w:trPr>
        <w:tc>
          <w:tcPr>
            <w:tcW w:w="8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9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9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1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2179"/>
        <w:gridCol w:w="2076"/>
        <w:gridCol w:w="2592"/>
        <w:gridCol w:w="1152"/>
      </w:tblGrid>
      <w:tr>
        <w:trPr>
          <w:trHeight w:val="326" w:hRule="atLeast"/>
        </w:trPr>
        <w:tc>
          <w:tcPr>
            <w:tcW w:w="9919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17</w:t>
            </w:r>
            <w:r>
              <w:rPr>
                <w:spacing w:val="52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Comparison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Literature.</w:t>
            </w:r>
          </w:p>
        </w:tc>
      </w:tr>
      <w:tr>
        <w:trPr>
          <w:trHeight w:val="270" w:hRule="atLeast"/>
        </w:trPr>
        <w:tc>
          <w:tcPr>
            <w:tcW w:w="192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7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88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VIPeR</w:t>
            </w:r>
          </w:p>
        </w:tc>
        <w:tc>
          <w:tcPr>
            <w:tcW w:w="207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9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88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CAVIAR4REID</w:t>
            </w:r>
          </w:p>
        </w:tc>
        <w:tc>
          <w:tcPr>
            <w:tcW w:w="115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9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Here</w:t>
            </w:r>
          </w:p>
        </w:tc>
        <w:tc>
          <w:tcPr>
            <w:tcW w:w="21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884"/>
              <w:rPr>
                <w:sz w:val="16"/>
              </w:rPr>
            </w:pPr>
            <w:r>
              <w:rPr>
                <w:spacing w:val="-4"/>
                <w:sz w:val="16"/>
              </w:rPr>
              <w:t>22.9</w:t>
            </w:r>
          </w:p>
        </w:tc>
        <w:tc>
          <w:tcPr>
            <w:tcW w:w="20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12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56.2</w:t>
            </w:r>
          </w:p>
        </w:tc>
        <w:tc>
          <w:tcPr>
            <w:tcW w:w="25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885"/>
              <w:rPr>
                <w:sz w:val="16"/>
              </w:rPr>
            </w:pPr>
            <w:r>
              <w:rPr>
                <w:spacing w:val="-4"/>
                <w:sz w:val="16"/>
              </w:rPr>
              <w:t>25.3</w:t>
            </w:r>
          </w:p>
        </w:tc>
        <w:tc>
          <w:tcPr>
            <w:tcW w:w="11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31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65.0</w:t>
            </w:r>
          </w:p>
        </w:tc>
      </w:tr>
      <w:tr>
        <w:trPr>
          <w:trHeight w:val="201" w:hRule="atLeast"/>
        </w:trPr>
        <w:tc>
          <w:tcPr>
            <w:tcW w:w="192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OR_CPS</w:t>
            </w:r>
          </w:p>
        </w:tc>
        <w:tc>
          <w:tcPr>
            <w:tcW w:w="2179" w:type="dxa"/>
            <w:shd w:val="clear" w:color="auto" w:fill="E5E5E5"/>
          </w:tcPr>
          <w:p>
            <w:pPr>
              <w:pStyle w:val="TableParagraph"/>
              <w:spacing w:line="179" w:lineRule="exact"/>
              <w:ind w:left="884"/>
              <w:rPr>
                <w:sz w:val="16"/>
              </w:rPr>
            </w:pPr>
            <w:r>
              <w:rPr>
                <w:spacing w:val="-2"/>
                <w:sz w:val="16"/>
              </w:rPr>
              <w:t>21.84</w:t>
            </w:r>
          </w:p>
        </w:tc>
        <w:tc>
          <w:tcPr>
            <w:tcW w:w="2076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57.21</w:t>
            </w:r>
          </w:p>
        </w:tc>
        <w:tc>
          <w:tcPr>
            <w:tcW w:w="2592" w:type="dxa"/>
            <w:shd w:val="clear" w:color="auto" w:fill="E5E5E5"/>
          </w:tcPr>
          <w:p>
            <w:pPr>
              <w:pStyle w:val="TableParagraph"/>
              <w:spacing w:line="182" w:lineRule="exact"/>
              <w:ind w:left="885"/>
              <w:rPr>
                <w:sz w:val="16"/>
              </w:rPr>
            </w:pPr>
            <w:r>
              <w:rPr>
                <w:rFonts w:ascii="DejaVu Sans Condensed"/>
                <w:spacing w:val="-5"/>
                <w:sz w:val="16"/>
              </w:rPr>
              <w:t>~</w:t>
            </w:r>
            <w:r>
              <w:rPr>
                <w:spacing w:val="-5"/>
                <w:sz w:val="16"/>
              </w:rPr>
              <w:t>9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spacing w:line="182" w:lineRule="exact"/>
              <w:ind w:right="313"/>
              <w:jc w:val="right"/>
              <w:rPr>
                <w:sz w:val="16"/>
              </w:rPr>
            </w:pPr>
            <w:r>
              <w:rPr>
                <w:rFonts w:ascii="DejaVu Sans Condensed"/>
                <w:spacing w:val="-5"/>
                <w:sz w:val="16"/>
              </w:rPr>
              <w:t>~</w:t>
            </w:r>
            <w:r>
              <w:rPr>
                <w:spacing w:val="-5"/>
                <w:sz w:val="16"/>
              </w:rPr>
              <w:t>47</w:t>
            </w:r>
          </w:p>
        </w:tc>
      </w:tr>
      <w:tr>
        <w:trPr>
          <w:trHeight w:val="196" w:hRule="atLeast"/>
        </w:trPr>
        <w:tc>
          <w:tcPr>
            <w:tcW w:w="1920" w:type="dxa"/>
            <w:shd w:val="clear" w:color="auto" w:fill="E5E5E5"/>
          </w:tcPr>
          <w:p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OR_SDALF</w:t>
            </w:r>
          </w:p>
        </w:tc>
        <w:tc>
          <w:tcPr>
            <w:tcW w:w="2179" w:type="dxa"/>
            <w:shd w:val="clear" w:color="auto" w:fill="E5E5E5"/>
          </w:tcPr>
          <w:p>
            <w:pPr>
              <w:pStyle w:val="TableParagraph"/>
              <w:spacing w:line="177" w:lineRule="exact"/>
              <w:ind w:left="883"/>
              <w:rPr>
                <w:sz w:val="16"/>
              </w:rPr>
            </w:pPr>
            <w:r>
              <w:rPr>
                <w:spacing w:val="-2"/>
                <w:sz w:val="16"/>
              </w:rPr>
              <w:t>19.87</w:t>
            </w:r>
          </w:p>
        </w:tc>
        <w:tc>
          <w:tcPr>
            <w:tcW w:w="2076" w:type="dxa"/>
            <w:shd w:val="clear" w:color="auto" w:fill="E5E5E5"/>
          </w:tcPr>
          <w:p>
            <w:pPr>
              <w:pStyle w:val="TableParagraph"/>
              <w:spacing w:line="177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49.37</w:t>
            </w:r>
          </w:p>
        </w:tc>
        <w:tc>
          <w:tcPr>
            <w:tcW w:w="2592" w:type="dxa"/>
            <w:shd w:val="clear" w:color="auto" w:fill="E5E5E5"/>
          </w:tcPr>
          <w:p>
            <w:pPr>
              <w:pStyle w:val="TableParagraph"/>
              <w:spacing w:line="177" w:lineRule="exact"/>
              <w:ind w:left="88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92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eBicov</w:t>
            </w:r>
          </w:p>
        </w:tc>
        <w:tc>
          <w:tcPr>
            <w:tcW w:w="2179" w:type="dxa"/>
            <w:shd w:val="clear" w:color="auto" w:fill="E5E5E5"/>
          </w:tcPr>
          <w:p>
            <w:pPr>
              <w:pStyle w:val="TableParagraph"/>
              <w:spacing w:line="180" w:lineRule="exact"/>
              <w:ind w:left="884"/>
              <w:rPr>
                <w:sz w:val="16"/>
              </w:rPr>
            </w:pPr>
            <w:r>
              <w:rPr>
                <w:spacing w:val="-2"/>
                <w:sz w:val="16"/>
              </w:rPr>
              <w:t>24.34</w:t>
            </w:r>
          </w:p>
        </w:tc>
        <w:tc>
          <w:tcPr>
            <w:tcW w:w="2076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58.48</w:t>
            </w:r>
          </w:p>
        </w:tc>
        <w:tc>
          <w:tcPr>
            <w:tcW w:w="2592" w:type="dxa"/>
            <w:shd w:val="clear" w:color="auto" w:fill="E5E5E5"/>
          </w:tcPr>
          <w:p>
            <w:pPr>
              <w:pStyle w:val="TableParagraph"/>
              <w:spacing w:line="180" w:lineRule="exact"/>
              <w:ind w:left="88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192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OR_CI</w:t>
            </w:r>
          </w:p>
        </w:tc>
        <w:tc>
          <w:tcPr>
            <w:tcW w:w="2179" w:type="dxa"/>
            <w:shd w:val="clear" w:color="auto" w:fill="E5E5E5"/>
          </w:tcPr>
          <w:p>
            <w:pPr>
              <w:pStyle w:val="TableParagraph"/>
              <w:spacing w:line="180" w:lineRule="exact"/>
              <w:ind w:left="884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2076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58.00</w:t>
            </w:r>
          </w:p>
        </w:tc>
        <w:tc>
          <w:tcPr>
            <w:tcW w:w="2592" w:type="dxa"/>
            <w:shd w:val="clear" w:color="auto" w:fill="E5E5E5"/>
          </w:tcPr>
          <w:p>
            <w:pPr>
              <w:pStyle w:val="TableParagraph"/>
              <w:spacing w:line="182" w:lineRule="exact"/>
              <w:ind w:left="885"/>
              <w:rPr>
                <w:sz w:val="16"/>
              </w:rPr>
            </w:pPr>
            <w:r>
              <w:rPr>
                <w:rFonts w:ascii="DejaVu Sans Condensed"/>
                <w:spacing w:val="-5"/>
                <w:sz w:val="16"/>
              </w:rPr>
              <w:t>~</w:t>
            </w:r>
            <w:r>
              <w:rPr>
                <w:spacing w:val="-5"/>
                <w:sz w:val="16"/>
              </w:rPr>
              <w:t>9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spacing w:line="182" w:lineRule="exact"/>
              <w:ind w:right="313"/>
              <w:jc w:val="right"/>
              <w:rPr>
                <w:sz w:val="16"/>
              </w:rPr>
            </w:pPr>
            <w:r>
              <w:rPr>
                <w:rFonts w:ascii="DejaVu Sans Condensed"/>
                <w:spacing w:val="-5"/>
                <w:sz w:val="16"/>
              </w:rPr>
              <w:t>~</w:t>
            </w:r>
            <w:r>
              <w:rPr>
                <w:spacing w:val="-5"/>
                <w:sz w:val="16"/>
              </w:rPr>
              <w:t>45</w:t>
            </w:r>
          </w:p>
        </w:tc>
      </w:tr>
      <w:tr>
        <w:trPr>
          <w:trHeight w:val="196" w:hRule="atLeast"/>
        </w:trPr>
        <w:tc>
          <w:tcPr>
            <w:tcW w:w="1920" w:type="dxa"/>
            <w:shd w:val="clear" w:color="auto" w:fill="E5E5E5"/>
          </w:tcPr>
          <w:p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kBiCov</w:t>
            </w:r>
          </w:p>
        </w:tc>
        <w:tc>
          <w:tcPr>
            <w:tcW w:w="2179" w:type="dxa"/>
            <w:shd w:val="clear" w:color="auto" w:fill="E5E5E5"/>
          </w:tcPr>
          <w:p>
            <w:pPr>
              <w:pStyle w:val="TableParagraph"/>
              <w:spacing w:line="176" w:lineRule="exact"/>
              <w:ind w:left="884"/>
              <w:rPr>
                <w:sz w:val="16"/>
              </w:rPr>
            </w:pPr>
            <w:r>
              <w:rPr>
                <w:spacing w:val="-2"/>
                <w:sz w:val="16"/>
              </w:rPr>
              <w:t>31.11</w:t>
            </w:r>
          </w:p>
        </w:tc>
        <w:tc>
          <w:tcPr>
            <w:tcW w:w="2076" w:type="dxa"/>
            <w:shd w:val="clear" w:color="auto" w:fill="E5E5E5"/>
          </w:tcPr>
          <w:p>
            <w:pPr>
              <w:pStyle w:val="TableParagraph"/>
              <w:spacing w:line="176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70.71</w:t>
            </w:r>
          </w:p>
        </w:tc>
        <w:tc>
          <w:tcPr>
            <w:tcW w:w="2592" w:type="dxa"/>
            <w:shd w:val="clear" w:color="auto" w:fill="E5E5E5"/>
          </w:tcPr>
          <w:p>
            <w:pPr>
              <w:pStyle w:val="TableParagraph"/>
              <w:spacing w:line="176" w:lineRule="exact"/>
              <w:ind w:left="88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920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MCC</w:t>
            </w:r>
            <w:r>
              <w:rPr>
                <w:spacing w:val="40"/>
                <w:sz w:val="16"/>
              </w:rPr>
              <w:t> </w:t>
            </w:r>
            <w:hyperlink w:history="true" w:anchor="_bookmark21">
              <w:r>
                <w:rPr>
                  <w:color w:val="007FAD"/>
                  <w:spacing w:val="-5"/>
                  <w:sz w:val="16"/>
                </w:rPr>
                <w:t>[1]</w:t>
              </w:r>
            </w:hyperlink>
          </w:p>
        </w:tc>
        <w:tc>
          <w:tcPr>
            <w:tcW w:w="2179" w:type="dxa"/>
            <w:shd w:val="clear" w:color="auto" w:fill="E5E5E5"/>
          </w:tcPr>
          <w:p>
            <w:pPr>
              <w:pStyle w:val="TableParagraph"/>
              <w:spacing w:line="180" w:lineRule="exact"/>
              <w:ind w:left="884"/>
              <w:rPr>
                <w:sz w:val="16"/>
              </w:rPr>
            </w:pPr>
            <w:r>
              <w:rPr>
                <w:spacing w:val="-2"/>
                <w:sz w:val="16"/>
              </w:rPr>
              <w:t>15.19</w:t>
            </w:r>
          </w:p>
        </w:tc>
        <w:tc>
          <w:tcPr>
            <w:tcW w:w="2076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57.59</w:t>
            </w:r>
          </w:p>
        </w:tc>
        <w:tc>
          <w:tcPr>
            <w:tcW w:w="2592" w:type="dxa"/>
            <w:shd w:val="clear" w:color="auto" w:fill="E5E5E5"/>
          </w:tcPr>
          <w:p>
            <w:pPr>
              <w:pStyle w:val="TableParagraph"/>
              <w:spacing w:line="180" w:lineRule="exact"/>
              <w:ind w:left="88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920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KISSME</w:t>
            </w:r>
            <w:r>
              <w:rPr>
                <w:spacing w:val="20"/>
                <w:w w:val="105"/>
                <w:sz w:val="16"/>
              </w:rPr>
              <w:t> </w:t>
            </w:r>
            <w:hyperlink w:history="true" w:anchor="_bookmark31">
              <w:r>
                <w:rPr>
                  <w:color w:val="007FAD"/>
                  <w:spacing w:val="-4"/>
                  <w:w w:val="105"/>
                  <w:sz w:val="16"/>
                </w:rPr>
                <w:t>[11]</w:t>
              </w:r>
            </w:hyperlink>
          </w:p>
        </w:tc>
        <w:tc>
          <w:tcPr>
            <w:tcW w:w="2179" w:type="dxa"/>
            <w:shd w:val="clear" w:color="auto" w:fill="E5E5E5"/>
          </w:tcPr>
          <w:p>
            <w:pPr>
              <w:pStyle w:val="TableParagraph"/>
              <w:spacing w:line="179" w:lineRule="exact"/>
              <w:ind w:left="884"/>
              <w:rPr>
                <w:sz w:val="16"/>
              </w:rPr>
            </w:pPr>
            <w:r>
              <w:rPr>
                <w:spacing w:val="-2"/>
                <w:sz w:val="16"/>
              </w:rPr>
              <w:t>19.60</w:t>
            </w:r>
          </w:p>
        </w:tc>
        <w:tc>
          <w:tcPr>
            <w:tcW w:w="2076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62.60</w:t>
            </w:r>
          </w:p>
        </w:tc>
        <w:tc>
          <w:tcPr>
            <w:tcW w:w="2592" w:type="dxa"/>
            <w:shd w:val="clear" w:color="auto" w:fill="E5E5E5"/>
          </w:tcPr>
          <w:p>
            <w:pPr>
              <w:pStyle w:val="TableParagraph"/>
              <w:spacing w:line="179" w:lineRule="exact"/>
              <w:ind w:left="88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15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92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PCCA-rbf</w:t>
            </w:r>
            <w:r>
              <w:rPr>
                <w:spacing w:val="52"/>
                <w:sz w:val="16"/>
              </w:rPr>
              <w:t> </w:t>
            </w:r>
            <w:hyperlink w:history="true" w:anchor="_bookmark21">
              <w:r>
                <w:rPr>
                  <w:color w:val="007FAD"/>
                  <w:spacing w:val="-5"/>
                  <w:sz w:val="16"/>
                </w:rPr>
                <w:t>[2]</w:t>
              </w:r>
            </w:hyperlink>
          </w:p>
        </w:tc>
        <w:tc>
          <w:tcPr>
            <w:tcW w:w="21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884"/>
              <w:rPr>
                <w:sz w:val="16"/>
              </w:rPr>
            </w:pPr>
            <w:r>
              <w:rPr>
                <w:spacing w:val="-2"/>
                <w:sz w:val="16"/>
              </w:rPr>
              <w:t>19.27</w:t>
            </w:r>
          </w:p>
        </w:tc>
        <w:tc>
          <w:tcPr>
            <w:tcW w:w="20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80" w:right="1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64.91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88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9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1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0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59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73"/>
        <w:ind w:left="276" w:right="38" w:firstLine="240"/>
        <w:jc w:val="both"/>
      </w:pPr>
      <w:r>
        <w:rPr>
          <w:w w:val="105"/>
        </w:rPr>
        <w:t>To obtain a more realistic validation of our approach, </w:t>
      </w:r>
      <w:r>
        <w:rPr>
          <w:w w:val="105"/>
        </w:rPr>
        <w:t>we used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parameters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tested</w:t>
      </w:r>
      <w:r>
        <w:rPr>
          <w:w w:val="105"/>
        </w:rPr>
        <w:t> datasets.</w:t>
      </w:r>
      <w:r>
        <w:rPr>
          <w:w w:val="105"/>
        </w:rPr>
        <w:t> In</w:t>
      </w:r>
      <w:r>
        <w:rPr>
          <w:w w:val="105"/>
        </w:rPr>
        <w:t> other words,</w:t>
      </w:r>
      <w:r>
        <w:rPr>
          <w:w w:val="105"/>
        </w:rPr>
        <w:t> we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optimize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systems</w:t>
      </w:r>
      <w:r>
        <w:rPr>
          <w:spacing w:val="80"/>
          <w:w w:val="105"/>
        </w:rPr>
        <w:t> </w:t>
      </w:r>
      <w:r>
        <w:rPr>
          <w:w w:val="105"/>
        </w:rPr>
        <w:t>for each dataset (to avoid overfitting). Nonetheless, our fusion method outperforms the average performance of all the stand- alone approaches. It should be noted that the results reported for</w:t>
      </w:r>
      <w:r>
        <w:rPr>
          <w:w w:val="105"/>
        </w:rPr>
        <w:t> SPS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IAS</w:t>
      </w:r>
      <w:r>
        <w:rPr>
          <w:w w:val="105"/>
        </w:rPr>
        <w:t> dataset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not</w:t>
      </w:r>
      <w:r>
        <w:rPr>
          <w:w w:val="105"/>
        </w:rPr>
        <w:t> comparable</w:t>
      </w:r>
      <w:r>
        <w:rPr>
          <w:w w:val="105"/>
        </w:rPr>
        <w:t> with those</w:t>
      </w:r>
      <w:r>
        <w:rPr>
          <w:spacing w:val="33"/>
          <w:w w:val="105"/>
        </w:rPr>
        <w:t> </w:t>
      </w:r>
      <w:r>
        <w:rPr>
          <w:w w:val="105"/>
        </w:rPr>
        <w:t>reported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paper.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[17]</w:t>
        </w:r>
      </w:hyperlink>
      <w:r>
        <w:rPr>
          <w:color w:val="007FAD"/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extracted</w:t>
      </w:r>
      <w:r>
        <w:rPr>
          <w:spacing w:val="33"/>
          <w:w w:val="105"/>
        </w:rPr>
        <w:t> </w:t>
      </w:r>
      <w:r>
        <w:rPr>
          <w:w w:val="105"/>
        </w:rPr>
        <w:t>skeletons of</w:t>
      </w:r>
      <w:r>
        <w:rPr>
          <w:spacing w:val="-4"/>
          <w:w w:val="105"/>
        </w:rPr>
        <w:t> </w:t>
      </w:r>
      <w:r>
        <w:rPr>
          <w:w w:val="105"/>
        </w:rPr>
        <w:t>low</w:t>
      </w:r>
      <w:r>
        <w:rPr>
          <w:spacing w:val="-4"/>
          <w:w w:val="105"/>
        </w:rPr>
        <w:t> </w:t>
      </w:r>
      <w:r>
        <w:rPr>
          <w:w w:val="105"/>
        </w:rPr>
        <w:t>quality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removed;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experiments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4"/>
          <w:w w:val="105"/>
        </w:rPr>
        <w:t> </w:t>
      </w:r>
      <w:r>
        <w:rPr>
          <w:w w:val="105"/>
        </w:rPr>
        <w:t>here, the entire IAS dataset is used (i.e., no frames are pruned).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Finally, in </w:t>
      </w:r>
      <w:hyperlink w:history="true" w:anchor="_bookmark18">
        <w:r>
          <w:rPr>
            <w:color w:val="007FAD"/>
            <w:w w:val="105"/>
          </w:rPr>
          <w:t>Table 17</w:t>
        </w:r>
      </w:hyperlink>
      <w:r>
        <w:rPr>
          <w:color w:val="007FAD"/>
          <w:w w:val="105"/>
        </w:rPr>
        <w:t> </w:t>
      </w:r>
      <w:r>
        <w:rPr>
          <w:w w:val="105"/>
        </w:rPr>
        <w:t>we compared our best approach </w:t>
      </w:r>
      <w:r>
        <w:rPr>
          <w:w w:val="105"/>
        </w:rPr>
        <w:t>with several</w:t>
      </w:r>
      <w:r>
        <w:rPr>
          <w:spacing w:val="40"/>
          <w:w w:val="105"/>
        </w:rPr>
        <w:t> </w:t>
      </w:r>
      <w:r>
        <w:rPr>
          <w:w w:val="105"/>
        </w:rPr>
        <w:t>state-of-the-art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literature. The methods named OR_</w:t>
      </w:r>
      <w:r>
        <w:rPr>
          <w:i/>
          <w:w w:val="105"/>
        </w:rPr>
        <w:t>X </w:t>
      </w:r>
      <w:r>
        <w:rPr>
          <w:w w:val="105"/>
        </w:rPr>
        <w:t>mean the performance as reported in the papers where method </w:t>
      </w:r>
      <w:r>
        <w:rPr>
          <w:i/>
          <w:w w:val="105"/>
        </w:rPr>
        <w:t>X </w:t>
      </w:r>
      <w:r>
        <w:rPr>
          <w:w w:val="105"/>
        </w:rPr>
        <w:t>is proposed. In several papers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parameters</w:t>
      </w:r>
      <w:r>
        <w:rPr>
          <w:w w:val="105"/>
        </w:rPr>
        <w:t> of the</w:t>
      </w:r>
      <w:r>
        <w:rPr>
          <w:w w:val="105"/>
        </w:rPr>
        <w:t> methods evaluated</w:t>
      </w:r>
      <w:r>
        <w:rPr>
          <w:w w:val="105"/>
        </w:rPr>
        <w:t> are</w:t>
      </w:r>
      <w:r>
        <w:rPr>
          <w:w w:val="105"/>
        </w:rPr>
        <w:t> fixed separately for each dataset; in contrast, our method, as mentioned above, always uses the same parameters across the datasets to avoid overfitting. With OR_CI we report the best approach reported in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w w:val="105"/>
        </w:rPr>
        <w:t>,</w:t>
      </w:r>
      <w:r>
        <w:rPr>
          <w:w w:val="105"/>
        </w:rPr>
        <w:t> whereas</w:t>
      </w:r>
      <w:r>
        <w:rPr>
          <w:w w:val="105"/>
        </w:rPr>
        <w:t> OR_CI</w:t>
      </w:r>
      <w:r>
        <w:rPr>
          <w:w w:val="105"/>
        </w:rPr>
        <w:t> is</w:t>
      </w:r>
      <w:r>
        <w:rPr>
          <w:w w:val="105"/>
        </w:rPr>
        <w:t> obtained</w:t>
      </w:r>
      <w:r>
        <w:rPr>
          <w:w w:val="105"/>
        </w:rPr>
        <w:t> using</w:t>
      </w:r>
      <w:r>
        <w:rPr>
          <w:w w:val="105"/>
        </w:rPr>
        <w:t> semi-automatically extracted</w:t>
      </w:r>
      <w:r>
        <w:rPr>
          <w:w w:val="105"/>
        </w:rPr>
        <w:t> masks;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tests,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automatically</w:t>
      </w:r>
      <w:r>
        <w:rPr>
          <w:w w:val="105"/>
        </w:rPr>
        <w:t> extracted silhouettes.</w:t>
      </w:r>
      <w:r>
        <w:rPr>
          <w:w w:val="105"/>
        </w:rPr>
        <w:t> EBICOV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ensemble</w:t>
      </w:r>
      <w:r>
        <w:rPr>
          <w:w w:val="105"/>
        </w:rPr>
        <w:t> obtained</w:t>
      </w:r>
      <w:r>
        <w:rPr>
          <w:w w:val="105"/>
        </w:rPr>
        <w:t> combining SDALF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gBiCov</w:t>
      </w:r>
      <w:r>
        <w:rPr>
          <w:spacing w:val="40"/>
          <w:w w:val="105"/>
        </w:rPr>
        <w:t> </w:t>
      </w:r>
      <w:r>
        <w:rPr>
          <w:w w:val="105"/>
        </w:rPr>
        <w:t>(using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reported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w w:val="105"/>
        </w:rPr>
        <w:t>).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also</w:t>
      </w:r>
      <w:r>
        <w:rPr>
          <w:w w:val="105"/>
        </w:rPr>
        <w:t> reported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approaches based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learnt</w:t>
      </w:r>
      <w:r>
        <w:rPr>
          <w:spacing w:val="80"/>
          <w:w w:val="105"/>
        </w:rPr>
        <w:t> </w:t>
      </w:r>
      <w:r>
        <w:rPr>
          <w:w w:val="105"/>
        </w:rPr>
        <w:t>metric</w:t>
      </w:r>
      <w:r>
        <w:rPr>
          <w:spacing w:val="80"/>
          <w:w w:val="105"/>
        </w:rPr>
        <w:t> </w:t>
      </w:r>
      <w:r>
        <w:rPr>
          <w:w w:val="105"/>
        </w:rPr>
        <w:t>(KBICOV,</w:t>
      </w:r>
      <w:r>
        <w:rPr>
          <w:spacing w:val="80"/>
          <w:w w:val="105"/>
        </w:rPr>
        <w:t> </w:t>
      </w:r>
      <w:r>
        <w:rPr>
          <w:w w:val="105"/>
        </w:rPr>
        <w:t>KISSME,</w:t>
      </w:r>
      <w:r>
        <w:rPr>
          <w:spacing w:val="80"/>
          <w:w w:val="105"/>
        </w:rPr>
        <w:t> </w:t>
      </w:r>
      <w:r>
        <w:rPr>
          <w:w w:val="105"/>
        </w:rPr>
        <w:t>and PCA-RBF),</w:t>
      </w:r>
      <w:r>
        <w:rPr>
          <w:w w:val="105"/>
        </w:rPr>
        <w:t> assuming</w:t>
      </w:r>
      <w:r>
        <w:rPr>
          <w:w w:val="105"/>
        </w:rPr>
        <w:t> a</w:t>
      </w:r>
      <w:r>
        <w:rPr>
          <w:w w:val="105"/>
        </w:rPr>
        <w:t> training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available.</w:t>
      </w:r>
      <w:r>
        <w:rPr>
          <w:w w:val="105"/>
        </w:rPr>
        <w:t> Thus,</w:t>
      </w:r>
      <w:r>
        <w:rPr>
          <w:w w:val="105"/>
        </w:rPr>
        <w:t> the performance</w:t>
      </w:r>
      <w:r>
        <w:rPr>
          <w:spacing w:val="38"/>
          <w:w w:val="105"/>
        </w:rPr>
        <w:t> </w:t>
      </w:r>
      <w:r>
        <w:rPr>
          <w:w w:val="105"/>
        </w:rPr>
        <w:t>comparison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our</w:t>
      </w:r>
      <w:r>
        <w:rPr>
          <w:spacing w:val="37"/>
          <w:w w:val="105"/>
        </w:rPr>
        <w:t> </w:t>
      </w:r>
      <w:r>
        <w:rPr>
          <w:w w:val="105"/>
        </w:rPr>
        <w:t>approach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37"/>
          <w:w w:val="105"/>
        </w:rPr>
        <w:t> </w:t>
      </w:r>
      <w:r>
        <w:rPr>
          <w:w w:val="105"/>
        </w:rPr>
        <w:t>fair.</w:t>
      </w:r>
      <w:r>
        <w:rPr>
          <w:spacing w:val="38"/>
          <w:w w:val="105"/>
        </w:rPr>
        <w:t> </w:t>
      </w:r>
      <w:r>
        <w:rPr>
          <w:w w:val="105"/>
        </w:rPr>
        <w:t>Yet it is interesting to note that our method obtains a performance that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methods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learnt</w:t>
      </w:r>
      <w:r>
        <w:rPr>
          <w:w w:val="105"/>
        </w:rPr>
        <w:t> metrics</w:t>
      </w:r>
      <w:r>
        <w:rPr>
          <w:w w:val="105"/>
        </w:rPr>
        <w:t> also performed without skeleton detection.</w:t>
      </w:r>
    </w:p>
    <w:p>
      <w:pPr>
        <w:pStyle w:val="BodyText"/>
        <w:spacing w:line="252" w:lineRule="auto"/>
        <w:ind w:left="276" w:right="38" w:firstLine="240"/>
        <w:jc w:val="both"/>
      </w:pPr>
      <w:r>
        <w:rPr>
          <w:w w:val="105"/>
        </w:rPr>
        <w:t>An</w:t>
      </w:r>
      <w:r>
        <w:rPr>
          <w:w w:val="105"/>
        </w:rPr>
        <w:t> interesting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performance when a method is optimized for a dataset can be observed in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CPS.</w:t>
      </w:r>
      <w:r>
        <w:rPr>
          <w:w w:val="105"/>
        </w:rPr>
        <w:t> If</w:t>
      </w:r>
      <w:r>
        <w:rPr>
          <w:w w:val="105"/>
        </w:rPr>
        <w:t> CPS</w:t>
      </w:r>
      <w:r>
        <w:rPr>
          <w:w w:val="105"/>
        </w:rPr>
        <w:t> is</w:t>
      </w:r>
      <w:r>
        <w:rPr>
          <w:w w:val="105"/>
        </w:rPr>
        <w:t> optimized</w:t>
      </w:r>
      <w:r>
        <w:rPr>
          <w:w w:val="105"/>
        </w:rPr>
        <w:t> for</w:t>
      </w:r>
      <w:r>
        <w:rPr>
          <w:w w:val="105"/>
        </w:rPr>
        <w:t> VIPER,</w:t>
      </w:r>
      <w:r>
        <w:rPr>
          <w:w w:val="105"/>
        </w:rPr>
        <w:t> it obtains</w:t>
      </w:r>
      <w:r>
        <w:rPr>
          <w:w w:val="105"/>
        </w:rPr>
        <w:t> a</w:t>
      </w:r>
      <w:r>
        <w:rPr>
          <w:w w:val="105"/>
        </w:rPr>
        <w:t> Rank(10)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/>
          <w:w w:val="105"/>
        </w:rPr>
        <w:t>~</w:t>
      </w:r>
      <w:r>
        <w:rPr>
          <w:w w:val="105"/>
        </w:rPr>
        <w:t>57%,</w:t>
      </w:r>
      <w:r>
        <w:rPr>
          <w:w w:val="105"/>
        </w:rPr>
        <w:t> while</w:t>
      </w:r>
      <w:r>
        <w:rPr>
          <w:w w:val="105"/>
        </w:rPr>
        <w:t> CPS</w:t>
      </w:r>
      <w:r>
        <w:rPr>
          <w:w w:val="105"/>
        </w:rPr>
        <w:t> optimized</w:t>
      </w:r>
      <w:r>
        <w:rPr>
          <w:w w:val="105"/>
        </w:rPr>
        <w:t> for CAVIAREID obtains a Rank(10) of </w:t>
      </w:r>
      <w:r>
        <w:rPr>
          <w:rFonts w:ascii="DejaVu Sans Condensed"/>
          <w:w w:val="105"/>
        </w:rPr>
        <w:t>~</w:t>
      </w:r>
      <w:r>
        <w:rPr>
          <w:w w:val="105"/>
        </w:rPr>
        <w:t>53% (using our set of images</w:t>
      </w:r>
      <w:hyperlink w:history="true" w:anchor="_bookmark10">
        <w:r>
          <w:rPr>
            <w:color w:val="007FAD"/>
            <w:w w:val="105"/>
            <w:vertAlign w:val="superscript"/>
          </w:rPr>
          <w:t>1</w:t>
        </w:r>
      </w:hyperlink>
      <w:r>
        <w:rPr>
          <w:w w:val="105"/>
          <w:vertAlign w:val="baseline"/>
        </w:rPr>
        <w:t>). In contrast, if we use a set of parameters that remain the same for both datasets, we obtain a rank(10) of 43.8% and 50.3%,</w:t>
      </w:r>
      <w:r>
        <w:rPr>
          <w:w w:val="105"/>
          <w:vertAlign w:val="baseline"/>
        </w:rPr>
        <w:t> respectively,</w:t>
      </w:r>
      <w:r>
        <w:rPr>
          <w:w w:val="105"/>
          <w:vertAlign w:val="baseline"/>
        </w:rPr>
        <w:t> clearly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those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when separately optimizing the parameters for each dataset.</w:t>
      </w:r>
    </w:p>
    <w:p>
      <w:pPr>
        <w:pStyle w:val="BodyText"/>
        <w:spacing w:line="254" w:lineRule="auto" w:before="3"/>
        <w:ind w:left="276" w:right="38" w:firstLine="240"/>
        <w:jc w:val="both"/>
      </w:pP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exhaustive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methods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the literature,</w:t>
      </w:r>
      <w:r>
        <w:rPr>
          <w:spacing w:val="51"/>
          <w:w w:val="105"/>
        </w:rPr>
        <w:t> </w:t>
      </w:r>
      <w:r>
        <w:rPr>
          <w:w w:val="105"/>
        </w:rPr>
        <w:t>we</w:t>
      </w:r>
      <w:r>
        <w:rPr>
          <w:spacing w:val="50"/>
          <w:w w:val="105"/>
        </w:rPr>
        <w:t> </w:t>
      </w:r>
      <w:r>
        <w:rPr>
          <w:w w:val="105"/>
        </w:rPr>
        <w:t>suggest</w:t>
      </w:r>
      <w:r>
        <w:rPr>
          <w:spacing w:val="51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5"/>
        </w:rPr>
        <w:t> </w:t>
      </w:r>
      <w:r>
        <w:rPr>
          <w:w w:val="105"/>
        </w:rPr>
        <w:t>results</w:t>
      </w:r>
      <w:r>
        <w:rPr>
          <w:spacing w:val="50"/>
          <w:w w:val="105"/>
        </w:rPr>
        <w:t> </w:t>
      </w:r>
      <w:r>
        <w:rPr>
          <w:w w:val="105"/>
        </w:rPr>
        <w:t>be</w:t>
      </w:r>
      <w:r>
        <w:rPr>
          <w:spacing w:val="51"/>
          <w:w w:val="105"/>
        </w:rPr>
        <w:t> </w:t>
      </w:r>
      <w:r>
        <w:rPr>
          <w:w w:val="105"/>
        </w:rPr>
        <w:t>compared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recent</w:t>
      </w:r>
    </w:p>
    <w:p>
      <w:pPr>
        <w:pStyle w:val="BodyText"/>
        <w:spacing w:line="254" w:lineRule="auto" w:before="73"/>
        <w:ind w:left="276" w:right="105"/>
        <w:jc w:val="both"/>
      </w:pPr>
      <w:r>
        <w:rPr/>
        <w:br w:type="column"/>
      </w:r>
      <w:r>
        <w:rPr>
          <w:w w:val="105"/>
        </w:rPr>
        <w:t>survey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w w:val="105"/>
        </w:rPr>
        <w:t> Examining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color w:val="007FAD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[23]</w:t>
        </w:r>
      </w:hyperlink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clear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our proposed</w:t>
      </w:r>
      <w:r>
        <w:rPr>
          <w:w w:val="105"/>
        </w:rPr>
        <w:t> approach</w:t>
      </w:r>
      <w:r>
        <w:rPr>
          <w:w w:val="105"/>
        </w:rPr>
        <w:t> outperforms</w:t>
      </w:r>
      <w:r>
        <w:rPr>
          <w:w w:val="105"/>
        </w:rPr>
        <w:t> several</w:t>
      </w:r>
      <w:r>
        <w:rPr>
          <w:w w:val="105"/>
        </w:rPr>
        <w:t> other</w:t>
      </w:r>
      <w:r>
        <w:rPr>
          <w:w w:val="105"/>
        </w:rPr>
        <w:t> recent</w:t>
      </w:r>
      <w:r>
        <w:rPr>
          <w:w w:val="105"/>
        </w:rPr>
        <w:t> systems not compared in this paper.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86" w:after="0"/>
        <w:ind w:left="475" w:right="0" w:hanging="198"/>
        <w:jc w:val="both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run</w:t>
      </w:r>
      <w:r>
        <w:rPr>
          <w:w w:val="105"/>
        </w:rPr>
        <w:t> experiments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an</w:t>
      </w:r>
      <w:r>
        <w:rPr>
          <w:w w:val="105"/>
        </w:rPr>
        <w:t> ensemble</w:t>
      </w:r>
      <w:r>
        <w:rPr>
          <w:w w:val="105"/>
        </w:rPr>
        <w:t> </w:t>
      </w:r>
      <w:r>
        <w:rPr>
          <w:w w:val="105"/>
        </w:rPr>
        <w:t>of person</w:t>
      </w:r>
      <w:r>
        <w:rPr>
          <w:w w:val="105"/>
        </w:rPr>
        <w:t> re-identification</w:t>
      </w:r>
      <w:r>
        <w:rPr>
          <w:w w:val="105"/>
        </w:rPr>
        <w:t> systems</w:t>
      </w:r>
      <w:r>
        <w:rPr>
          <w:w w:val="105"/>
        </w:rPr>
        <w:t> that</w:t>
      </w:r>
      <w:r>
        <w:rPr>
          <w:w w:val="105"/>
        </w:rPr>
        <w:t> works</w:t>
      </w:r>
      <w:r>
        <w:rPr>
          <w:w w:val="105"/>
        </w:rPr>
        <w:t> well</w:t>
      </w:r>
      <w:r>
        <w:rPr>
          <w:w w:val="105"/>
        </w:rPr>
        <w:t> on</w:t>
      </w:r>
      <w:r>
        <w:rPr>
          <w:w w:val="105"/>
        </w:rPr>
        <w:t> different datasets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ad-hoc</w:t>
      </w:r>
      <w:r>
        <w:rPr>
          <w:spacing w:val="40"/>
          <w:w w:val="105"/>
        </w:rPr>
        <w:t> </w:t>
      </w:r>
      <w:r>
        <w:rPr>
          <w:w w:val="105"/>
        </w:rPr>
        <w:t>dataset</w:t>
      </w:r>
      <w:r>
        <w:rPr>
          <w:spacing w:val="40"/>
          <w:w w:val="105"/>
        </w:rPr>
        <w:t> </w:t>
      </w:r>
      <w:r>
        <w:rPr>
          <w:w w:val="105"/>
        </w:rPr>
        <w:t>tuning.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spacing w:val="40"/>
          <w:w w:val="105"/>
        </w:rPr>
        <w:t> </w:t>
      </w:r>
      <w:r>
        <w:rPr>
          <w:w w:val="105"/>
        </w:rPr>
        <w:t>we are</w:t>
      </w:r>
      <w:r>
        <w:rPr>
          <w:spacing w:val="25"/>
          <w:w w:val="105"/>
        </w:rPr>
        <w:t> </w:t>
      </w:r>
      <w:r>
        <w:rPr>
          <w:w w:val="105"/>
        </w:rPr>
        <w:t>quite</w:t>
      </w:r>
      <w:r>
        <w:rPr>
          <w:spacing w:val="25"/>
          <w:w w:val="105"/>
        </w:rPr>
        <w:t> </w:t>
      </w:r>
      <w:r>
        <w:rPr>
          <w:w w:val="105"/>
        </w:rPr>
        <w:t>sure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approach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stable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could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used in different image conditions.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For</w:t>
      </w:r>
      <w:r>
        <w:rPr>
          <w:w w:val="105"/>
        </w:rPr>
        <w:t> improving</w:t>
      </w:r>
      <w:r>
        <w:rPr>
          <w:w w:val="105"/>
        </w:rPr>
        <w:t> the</w:t>
      </w:r>
      <w:r>
        <w:rPr>
          <w:w w:val="105"/>
        </w:rPr>
        <w:t> state-of-the-art</w:t>
      </w:r>
      <w:r>
        <w:rPr>
          <w:w w:val="105"/>
        </w:rPr>
        <w:t> approaches,</w:t>
      </w:r>
      <w:r>
        <w:rPr>
          <w:w w:val="105"/>
        </w:rPr>
        <w:t> </w:t>
      </w:r>
      <w:r>
        <w:rPr>
          <w:w w:val="105"/>
        </w:rPr>
        <w:t>different color</w:t>
      </w:r>
      <w:r>
        <w:rPr>
          <w:w w:val="105"/>
        </w:rPr>
        <w:t> spaces,</w:t>
      </w:r>
      <w:r>
        <w:rPr>
          <w:w w:val="105"/>
        </w:rPr>
        <w:t> texture,</w:t>
      </w:r>
      <w:r>
        <w:rPr>
          <w:w w:val="105"/>
        </w:rPr>
        <w:t> and</w:t>
      </w:r>
      <w:r>
        <w:rPr>
          <w:w w:val="105"/>
        </w:rPr>
        <w:t> color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describing</w:t>
      </w:r>
      <w:r>
        <w:rPr>
          <w:w w:val="105"/>
        </w:rPr>
        <w:t> the images were</w:t>
      </w:r>
      <w:r>
        <w:rPr>
          <w:w w:val="105"/>
        </w:rPr>
        <w:t> explored. We also</w:t>
      </w:r>
      <w:r>
        <w:rPr>
          <w:w w:val="105"/>
        </w:rPr>
        <w:t> considered different</w:t>
      </w:r>
      <w:r>
        <w:rPr>
          <w:w w:val="105"/>
        </w:rPr>
        <w:t> distances for</w:t>
      </w:r>
      <w:r>
        <w:rPr>
          <w:w w:val="105"/>
        </w:rPr>
        <w:t> comparing</w:t>
      </w:r>
      <w:r>
        <w:rPr>
          <w:w w:val="105"/>
        </w:rPr>
        <w:t> descriptors.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tested</w:t>
      </w:r>
      <w:r>
        <w:rPr>
          <w:w w:val="105"/>
        </w:rPr>
        <w:t> distances,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w w:val="105"/>
        </w:rPr>
        <w:t> performance</w:t>
      </w:r>
      <w:r>
        <w:rPr>
          <w:w w:val="105"/>
        </w:rPr>
        <w:t> was</w:t>
      </w:r>
      <w:r>
        <w:rPr>
          <w:w w:val="105"/>
        </w:rPr>
        <w:t> obtained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Jeffrey</w:t>
      </w:r>
      <w:r>
        <w:rPr>
          <w:w w:val="105"/>
        </w:rPr>
        <w:t> Divergence </w:t>
      </w:r>
      <w:r>
        <w:rPr>
          <w:spacing w:val="-2"/>
          <w:w w:val="105"/>
        </w:rPr>
        <w:t>measure.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The new methods proposed in this paper were tested </w:t>
      </w:r>
      <w:r>
        <w:rPr>
          <w:w w:val="105"/>
        </w:rPr>
        <w:t>across several</w:t>
      </w:r>
      <w:r>
        <w:rPr>
          <w:w w:val="105"/>
        </w:rPr>
        <w:t> benchmark</w:t>
      </w:r>
      <w:r>
        <w:rPr>
          <w:w w:val="105"/>
        </w:rPr>
        <w:t> databases:</w:t>
      </w:r>
      <w:r>
        <w:rPr>
          <w:w w:val="105"/>
        </w:rPr>
        <w:t> CAVIAR4REID;</w:t>
      </w:r>
      <w:r>
        <w:rPr>
          <w:w w:val="105"/>
        </w:rPr>
        <w:t> VIPeR; VIPeR45;</w:t>
      </w:r>
      <w:r>
        <w:rPr>
          <w:spacing w:val="40"/>
          <w:w w:val="105"/>
        </w:rPr>
        <w:t> </w:t>
      </w:r>
      <w:r>
        <w:rPr>
          <w:w w:val="105"/>
        </w:rPr>
        <w:t>IAS.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demonstrate</w:t>
      </w:r>
      <w:r>
        <w:rPr>
          <w:spacing w:val="40"/>
          <w:w w:val="105"/>
        </w:rPr>
        <w:t> </w:t>
      </w:r>
      <w:r>
        <w:rPr>
          <w:w w:val="105"/>
        </w:rPr>
        <w:t>that the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improvements</w:t>
      </w:r>
      <w:r>
        <w:rPr>
          <w:spacing w:val="-3"/>
          <w:w w:val="105"/>
        </w:rPr>
        <w:t> </w:t>
      </w:r>
      <w:r>
        <w:rPr>
          <w:w w:val="105"/>
        </w:rPr>
        <w:t>over baseline</w:t>
      </w:r>
      <w:r>
        <w:rPr>
          <w:w w:val="105"/>
        </w:rPr>
        <w:t> algorithms.</w:t>
      </w:r>
      <w:r>
        <w:rPr>
          <w:w w:val="105"/>
        </w:rPr>
        <w:t> The</w:t>
      </w:r>
      <w:r>
        <w:rPr>
          <w:w w:val="105"/>
        </w:rPr>
        <w:t> VIPER45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dataset</w:t>
      </w:r>
      <w:r>
        <w:rPr>
          <w:w w:val="105"/>
        </w:rPr>
        <w:t> of</w:t>
      </w:r>
      <w:r>
        <w:rPr>
          <w:w w:val="105"/>
        </w:rPr>
        <w:t> 45 image pairs taken from VIPeR that focus on difficult samples with</w:t>
      </w:r>
      <w:r>
        <w:rPr>
          <w:w w:val="105"/>
        </w:rPr>
        <w:t> strong</w:t>
      </w:r>
      <w:r>
        <w:rPr>
          <w:w w:val="105"/>
        </w:rPr>
        <w:t> pose</w:t>
      </w:r>
      <w:r>
        <w:rPr>
          <w:w w:val="105"/>
        </w:rPr>
        <w:t> changes</w:t>
      </w:r>
      <w:r>
        <w:rPr>
          <w:w w:val="105"/>
        </w:rPr>
        <w:t> and</w:t>
      </w:r>
      <w:r>
        <w:rPr>
          <w:w w:val="105"/>
        </w:rPr>
        <w:t> with</w:t>
      </w:r>
      <w:r>
        <w:rPr>
          <w:w w:val="105"/>
        </w:rPr>
        <w:t> subjects</w:t>
      </w:r>
      <w:r>
        <w:rPr>
          <w:w w:val="105"/>
        </w:rPr>
        <w:t> wearing</w:t>
      </w:r>
      <w:r>
        <w:rPr>
          <w:w w:val="105"/>
        </w:rPr>
        <w:t> similar clothing.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created</w:t>
      </w:r>
      <w:r>
        <w:rPr>
          <w:spacing w:val="17"/>
          <w:w w:val="105"/>
        </w:rPr>
        <w:t> </w:t>
      </w:r>
      <w:r>
        <w:rPr>
          <w:w w:val="105"/>
        </w:rPr>
        <w:t>because</w:t>
      </w:r>
      <w:r>
        <w:rPr>
          <w:spacing w:val="17"/>
          <w:w w:val="105"/>
        </w:rPr>
        <w:t> </w:t>
      </w:r>
      <w:r>
        <w:rPr>
          <w:w w:val="105"/>
        </w:rPr>
        <w:t>human</w:t>
      </w:r>
      <w:r>
        <w:rPr>
          <w:spacing w:val="15"/>
          <w:w w:val="105"/>
        </w:rPr>
        <w:t> </w:t>
      </w:r>
      <w:r>
        <w:rPr>
          <w:w w:val="105"/>
        </w:rPr>
        <w:t>beings</w:t>
      </w:r>
      <w:r>
        <w:rPr>
          <w:spacing w:val="17"/>
          <w:w w:val="105"/>
        </w:rPr>
        <w:t> </w:t>
      </w:r>
      <w:r>
        <w:rPr>
          <w:w w:val="105"/>
        </w:rPr>
        <w:t>were</w:t>
      </w:r>
      <w:r>
        <w:rPr>
          <w:spacing w:val="16"/>
          <w:w w:val="105"/>
        </w:rPr>
        <w:t> </w:t>
      </w:r>
      <w:r>
        <w:rPr>
          <w:w w:val="105"/>
        </w:rPr>
        <w:t>tested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4" w:lineRule="auto"/>
        <w:ind w:left="276" w:right="104"/>
        <w:jc w:val="both"/>
      </w:pP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in a dataset that was built in a similar fashion</w:t>
      </w:r>
      <w:r>
        <w:rPr>
          <w:w w:val="105"/>
        </w:rPr>
        <w:t> (i.e., </w:t>
      </w:r>
      <w:r>
        <w:rPr>
          <w:w w:val="105"/>
        </w:rPr>
        <w:t>using</w:t>
      </w:r>
      <w:r>
        <w:rPr>
          <w:spacing w:val="80"/>
          <w:w w:val="105"/>
        </w:rPr>
        <w:t> </w:t>
      </w:r>
      <w:r>
        <w:rPr>
          <w:w w:val="105"/>
        </w:rPr>
        <w:t>45</w:t>
      </w:r>
      <w:r>
        <w:rPr>
          <w:w w:val="105"/>
        </w:rPr>
        <w:t> difficult</w:t>
      </w:r>
      <w:r>
        <w:rPr>
          <w:w w:val="105"/>
        </w:rPr>
        <w:t> image</w:t>
      </w:r>
      <w:r>
        <w:rPr>
          <w:w w:val="105"/>
        </w:rPr>
        <w:t> pairs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VIPeR).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thus possible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researchers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person</w:t>
      </w:r>
      <w:r>
        <w:rPr>
          <w:spacing w:val="40"/>
          <w:w w:val="105"/>
        </w:rPr>
        <w:t> </w:t>
      </w:r>
      <w:r>
        <w:rPr>
          <w:w w:val="105"/>
        </w:rPr>
        <w:t>re-identification</w:t>
      </w:r>
      <w:r>
        <w:rPr>
          <w:spacing w:val="40"/>
          <w:w w:val="105"/>
        </w:rPr>
        <w:t> </w:t>
      </w:r>
      <w:r>
        <w:rPr>
          <w:w w:val="105"/>
        </w:rPr>
        <w:t>to use</w:t>
      </w:r>
      <w:r>
        <w:rPr>
          <w:w w:val="105"/>
        </w:rPr>
        <w:t> VIPeR45</w:t>
      </w:r>
      <w:r>
        <w:rPr>
          <w:w w:val="105"/>
        </w:rPr>
        <w:t> for</w:t>
      </w:r>
      <w:r>
        <w:rPr>
          <w:w w:val="105"/>
        </w:rPr>
        <w:t> approximately</w:t>
      </w:r>
      <w:r>
        <w:rPr>
          <w:w w:val="105"/>
        </w:rPr>
        <w:t> comparing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their</w:t>
      </w:r>
      <w:r>
        <w:rPr>
          <w:w w:val="105"/>
        </w:rPr>
        <w:t> computer</w:t>
      </w:r>
      <w:r>
        <w:rPr>
          <w:w w:val="105"/>
        </w:rPr>
        <w:t> vision</w:t>
      </w:r>
      <w:r>
        <w:rPr>
          <w:w w:val="105"/>
        </w:rPr>
        <w:t> systems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 human beings.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A drawback of our approach is computational time,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 not real-time, i.e., using MATLAB code. However, several methods used in our approach are internally highly paralleliz- able. The main focus of this paper was not on computational speed; our goal was to produce an approach that could match human performance. Unfortunately our results show that this goal has not been achieved (our ensemble obtains a Rank(10) of </w:t>
      </w:r>
      <w:r>
        <w:rPr>
          <w:rFonts w:ascii="DejaVu Sans Condensed"/>
          <w:w w:val="105"/>
        </w:rPr>
        <w:t>~</w:t>
      </w:r>
      <w:r>
        <w:rPr>
          <w:w w:val="105"/>
        </w:rPr>
        <w:t>65%, while a human being obtains </w:t>
      </w:r>
      <w:r>
        <w:rPr>
          <w:rFonts w:ascii="DejaVu Sans Condensed"/>
          <w:w w:val="105"/>
        </w:rPr>
        <w:t>~</w:t>
      </w:r>
      <w:r>
        <w:rPr>
          <w:w w:val="105"/>
        </w:rPr>
        <w:t>100%). Nonetheless, we</w:t>
      </w:r>
      <w:r>
        <w:rPr>
          <w:spacing w:val="57"/>
          <w:w w:val="105"/>
        </w:rPr>
        <w:t> </w:t>
      </w:r>
      <w:r>
        <w:rPr>
          <w:w w:val="105"/>
        </w:rPr>
        <w:t>have</w:t>
      </w:r>
      <w:r>
        <w:rPr>
          <w:spacing w:val="58"/>
          <w:w w:val="105"/>
        </w:rPr>
        <w:t> </w:t>
      </w:r>
      <w:r>
        <w:rPr>
          <w:w w:val="105"/>
        </w:rPr>
        <w:t>succeeded</w:t>
      </w:r>
      <w:r>
        <w:rPr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56"/>
          <w:w w:val="105"/>
        </w:rPr>
        <w:t> </w:t>
      </w:r>
      <w:r>
        <w:rPr>
          <w:w w:val="105"/>
        </w:rPr>
        <w:t>producing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57"/>
          <w:w w:val="105"/>
        </w:rPr>
        <w:t> </w:t>
      </w:r>
      <w:r>
        <w:rPr>
          <w:w w:val="105"/>
        </w:rPr>
        <w:t>stable</w:t>
      </w:r>
      <w:r>
        <w:rPr>
          <w:spacing w:val="57"/>
          <w:w w:val="105"/>
        </w:rPr>
        <w:t> </w:t>
      </w:r>
      <w:r>
        <w:rPr>
          <w:w w:val="105"/>
        </w:rPr>
        <w:t>general-</w:t>
      </w:r>
      <w:r>
        <w:rPr>
          <w:spacing w:val="-2"/>
          <w:w w:val="105"/>
        </w:rPr>
        <w:t>purpose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22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72"/>
        <w:ind w:left="107" w:right="39"/>
        <w:jc w:val="both"/>
      </w:pPr>
      <w:bookmarkStart w:name="References" w:id="37"/>
      <w:bookmarkEnd w:id="37"/>
      <w:r>
        <w:rPr/>
      </w:r>
      <w:bookmarkStart w:name="_bookmark19" w:id="38"/>
      <w:bookmarkEnd w:id="38"/>
      <w:r>
        <w:rPr/>
      </w:r>
      <w:bookmarkStart w:name="_bookmark20" w:id="39"/>
      <w:bookmarkEnd w:id="39"/>
      <w:r>
        <w:rPr/>
      </w:r>
      <w:bookmarkStart w:name="_bookmark21" w:id="40"/>
      <w:bookmarkEnd w:id="40"/>
      <w:r>
        <w:rPr/>
      </w:r>
      <w:bookmarkStart w:name="_bookmark22" w:id="41"/>
      <w:bookmarkEnd w:id="41"/>
      <w:r>
        <w:rPr/>
      </w:r>
      <w:r>
        <w:rPr>
          <w:w w:val="105"/>
        </w:rPr>
        <w:t>person re-identification system that offers significant </w:t>
      </w:r>
      <w:r>
        <w:rPr>
          <w:w w:val="105"/>
        </w:rPr>
        <w:t>improve- </w:t>
      </w:r>
      <w:bookmarkStart w:name="_bookmark23" w:id="42"/>
      <w:bookmarkEnd w:id="42"/>
      <w:r>
        <w:rPr>
          <w:w w:val="105"/>
        </w:rPr>
        <w:t>ments</w:t>
      </w:r>
      <w:r>
        <w:rPr>
          <w:w w:val="105"/>
        </w:rPr>
        <w:t> over baseline approaches.</w:t>
      </w:r>
    </w:p>
    <w:p>
      <w:pPr>
        <w:pStyle w:val="BodyText"/>
        <w:spacing w:line="254" w:lineRule="auto"/>
        <w:ind w:left="107" w:right="39" w:firstLine="241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MATLAB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 </w:t>
      </w:r>
      <w:bookmarkStart w:name="_bookmark24" w:id="43"/>
      <w:bookmarkEnd w:id="43"/>
      <w:r>
        <w:rPr>
          <w:w w:val="105"/>
        </w:rPr>
        <w:t>will</w:t>
      </w:r>
      <w:r>
        <w:rPr>
          <w:w w:val="105"/>
        </w:rPr>
        <w:t> be</w:t>
      </w:r>
      <w:r>
        <w:rPr>
          <w:w w:val="105"/>
        </w:rPr>
        <w:t> freely</w:t>
      </w:r>
      <w:r>
        <w:rPr>
          <w:w w:val="105"/>
        </w:rPr>
        <w:t> available</w:t>
      </w:r>
      <w:r>
        <w:rPr>
          <w:w w:val="105"/>
        </w:rPr>
        <w:t> at</w:t>
      </w:r>
      <w:r>
        <w:rPr>
          <w:w w:val="105"/>
        </w:rPr>
        <w:t> </w:t>
      </w:r>
      <w:hyperlink r:id="rId27">
        <w:r>
          <w:rPr>
            <w:color w:val="007FAD"/>
            <w:w w:val="105"/>
          </w:rPr>
          <w:t>https://www.dei.unipd.it/node/2357</w:t>
        </w:r>
      </w:hyperlink>
      <w:r>
        <w:rPr>
          <w:color w:val="007FAD"/>
          <w:w w:val="105"/>
        </w:rPr>
        <w:t> </w:t>
      </w:r>
      <w:r>
        <w:rPr>
          <w:w w:val="105"/>
        </w:rPr>
        <w:t>as well as at </w:t>
      </w:r>
      <w:hyperlink r:id="rId16">
        <w:r>
          <w:rPr>
            <w:color w:val="007FAD"/>
            <w:w w:val="105"/>
          </w:rPr>
          <w:t>http://robotics.dei.unipd.it/reid/</w:t>
        </w:r>
      </w:hyperlink>
      <w:r>
        <w:rPr>
          <w:w w:val="105"/>
        </w:rPr>
        <w:t>.</w:t>
      </w:r>
    </w:p>
    <w:p>
      <w:pPr>
        <w:pStyle w:val="BodyText"/>
        <w:spacing w:before="56"/>
      </w:pPr>
    </w:p>
    <w:p>
      <w:pPr>
        <w:pStyle w:val="BodyText"/>
        <w:ind w:left="109"/>
      </w:pPr>
      <w:bookmarkStart w:name="_bookmark25" w:id="44"/>
      <w:bookmarkEnd w:id="44"/>
      <w:r>
        <w:rPr/>
      </w:r>
      <w:bookmarkStart w:name="_bookmark26" w:id="45"/>
      <w:bookmarkEnd w:id="45"/>
      <w:r>
        <w:rPr/>
      </w: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0" w:after="0"/>
        <w:ind w:left="423" w:right="38" w:hanging="233"/>
        <w:jc w:val="both"/>
        <w:rPr>
          <w:sz w:val="16"/>
        </w:rPr>
      </w:pPr>
      <w:bookmarkStart w:name="_bookmark27" w:id="46"/>
      <w:bookmarkEnd w:id="46"/>
      <w:r>
        <w:rPr/>
      </w:r>
      <w:bookmarkStart w:name="_bookmark29" w:id="47"/>
      <w:bookmarkEnd w:id="47"/>
      <w:r>
        <w:rPr/>
      </w:r>
      <w:r>
        <w:rPr>
          <w:w w:val="105"/>
          <w:sz w:val="16"/>
        </w:rPr>
        <w:t>M.S.</w:t>
      </w:r>
      <w:r>
        <w:rPr>
          <w:w w:val="105"/>
          <w:sz w:val="16"/>
        </w:rPr>
        <w:t> Bauml,</w:t>
      </w:r>
      <w:r>
        <w:rPr>
          <w:w w:val="105"/>
          <w:sz w:val="16"/>
        </w:rPr>
        <w:t> R.</w:t>
      </w:r>
      <w:r>
        <w:rPr>
          <w:w w:val="105"/>
          <w:sz w:val="16"/>
        </w:rPr>
        <w:t> Stiefelhagen,</w:t>
      </w:r>
      <w:r>
        <w:rPr>
          <w:w w:val="105"/>
          <w:sz w:val="16"/>
        </w:rPr>
        <w:t> Evaluation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local</w:t>
      </w:r>
      <w:r>
        <w:rPr>
          <w:w w:val="105"/>
          <w:sz w:val="16"/>
        </w:rPr>
        <w:t> features</w:t>
      </w:r>
      <w:r>
        <w:rPr>
          <w:w w:val="105"/>
          <w:sz w:val="16"/>
        </w:rPr>
        <w:t> </w:t>
      </w:r>
      <w:r>
        <w:rPr>
          <w:w w:val="105"/>
          <w:sz w:val="16"/>
        </w:rPr>
        <w:t>for person re-identification in image sequences, Paper presented at</w:t>
      </w:r>
      <w:r>
        <w:rPr>
          <w:spacing w:val="40"/>
          <w:w w:val="105"/>
          <w:sz w:val="16"/>
        </w:rPr>
        <w:t> </w:t>
      </w:r>
      <w:bookmarkStart w:name="_bookmark28" w:id="48"/>
      <w:bookmarkEnd w:id="48"/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10th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Advanced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Video and Signal-Based Surveillance, Klagenfurt, Austria, 2011.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2" w:after="0"/>
        <w:ind w:left="423" w:right="38" w:hanging="233"/>
        <w:jc w:val="both"/>
        <w:rPr>
          <w:sz w:val="16"/>
        </w:rPr>
      </w:pPr>
      <w:hyperlink r:id="rId28">
        <w:r>
          <w:rPr>
            <w:color w:val="007FAD"/>
            <w:w w:val="110"/>
            <w:sz w:val="16"/>
          </w:rPr>
          <w:t>S.</w:t>
        </w:r>
        <w:r>
          <w:rPr>
            <w:color w:val="007FAD"/>
            <w:w w:val="110"/>
            <w:sz w:val="16"/>
          </w:rPr>
          <w:t> Belongie,</w:t>
        </w:r>
        <w:r>
          <w:rPr>
            <w:color w:val="007FAD"/>
            <w:w w:val="110"/>
            <w:sz w:val="16"/>
          </w:rPr>
          <w:t> J.</w:t>
        </w:r>
        <w:r>
          <w:rPr>
            <w:color w:val="007FAD"/>
            <w:w w:val="110"/>
            <w:sz w:val="16"/>
          </w:rPr>
          <w:t> Malik,</w:t>
        </w:r>
        <w:r>
          <w:rPr>
            <w:color w:val="007FAD"/>
            <w:w w:val="110"/>
            <w:sz w:val="16"/>
          </w:rPr>
          <w:t> J.</w:t>
        </w:r>
        <w:r>
          <w:rPr>
            <w:color w:val="007FAD"/>
            <w:w w:val="110"/>
            <w:sz w:val="16"/>
          </w:rPr>
          <w:t> Puzicha,</w:t>
        </w:r>
        <w:r>
          <w:rPr>
            <w:color w:val="007FAD"/>
            <w:w w:val="110"/>
            <w:sz w:val="16"/>
          </w:rPr>
          <w:t> Shape</w:t>
        </w:r>
        <w:r>
          <w:rPr>
            <w:color w:val="007FAD"/>
            <w:w w:val="110"/>
            <w:sz w:val="16"/>
          </w:rPr>
          <w:t> matching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object</w:t>
        </w:r>
      </w:hyperlink>
      <w:r>
        <w:rPr>
          <w:color w:val="007FAD"/>
          <w:w w:val="110"/>
          <w:sz w:val="16"/>
        </w:rPr>
        <w:t> </w:t>
      </w:r>
      <w:hyperlink r:id="rId28">
        <w:r>
          <w:rPr>
            <w:color w:val="007FAD"/>
            <w:w w:val="110"/>
            <w:sz w:val="16"/>
          </w:rPr>
          <w:t>recognition</w:t>
        </w:r>
        <w:r>
          <w:rPr>
            <w:color w:val="007FAD"/>
            <w:w w:val="110"/>
            <w:sz w:val="16"/>
          </w:rPr>
          <w:t> using</w:t>
        </w:r>
        <w:r>
          <w:rPr>
            <w:color w:val="007FAD"/>
            <w:w w:val="110"/>
            <w:sz w:val="16"/>
          </w:rPr>
          <w:t> shape</w:t>
        </w:r>
        <w:r>
          <w:rPr>
            <w:color w:val="007FAD"/>
            <w:w w:val="110"/>
            <w:sz w:val="16"/>
          </w:rPr>
          <w:t> contexts,</w:t>
        </w:r>
        <w:r>
          <w:rPr>
            <w:color w:val="007FAD"/>
            <w:w w:val="110"/>
            <w:sz w:val="16"/>
          </w:rPr>
          <w:t> IEEE</w:t>
        </w:r>
        <w:r>
          <w:rPr>
            <w:color w:val="007FAD"/>
            <w:w w:val="110"/>
            <w:sz w:val="16"/>
          </w:rPr>
          <w:t> Trans.</w:t>
        </w:r>
        <w:r>
          <w:rPr>
            <w:color w:val="007FAD"/>
            <w:w w:val="110"/>
            <w:sz w:val="16"/>
          </w:rPr>
          <w:t> Pattern</w:t>
        </w:r>
        <w:r>
          <w:rPr>
            <w:color w:val="007FAD"/>
            <w:w w:val="110"/>
            <w:sz w:val="16"/>
          </w:rPr>
          <w:t> Anal.</w:t>
        </w:r>
      </w:hyperlink>
      <w:r>
        <w:rPr>
          <w:color w:val="007FAD"/>
          <w:w w:val="110"/>
          <w:sz w:val="16"/>
        </w:rPr>
        <w:t> </w:t>
      </w:r>
      <w:bookmarkStart w:name="_bookmark30" w:id="49"/>
      <w:bookmarkEnd w:id="49"/>
      <w:r>
        <w:rPr>
          <w:color w:val="007FAD"/>
          <w:w w:val="110"/>
          <w:sz w:val="16"/>
        </w:rPr>
      </w:r>
      <w:bookmarkStart w:name="_bookmark31" w:id="50"/>
      <w:bookmarkEnd w:id="50"/>
      <w:r>
        <w:rPr>
          <w:color w:val="007FAD"/>
          <w:w w:val="110"/>
          <w:sz w:val="16"/>
        </w:rPr>
      </w:r>
      <w:hyperlink r:id="rId28">
        <w:r>
          <w:rPr>
            <w:color w:val="007FAD"/>
            <w:w w:val="110"/>
            <w:sz w:val="16"/>
          </w:rPr>
          <w:t>Mach. Intell. 24 (24) (2002) 509–522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2" w:after="0"/>
        <w:ind w:left="423" w:right="38" w:hanging="233"/>
        <w:jc w:val="both"/>
        <w:rPr>
          <w:sz w:val="16"/>
        </w:rPr>
      </w:pPr>
      <w:hyperlink r:id="rId29">
        <w:r>
          <w:rPr>
            <w:color w:val="007FAD"/>
            <w:w w:val="110"/>
            <w:sz w:val="16"/>
          </w:rPr>
          <w:t>F.</w:t>
        </w:r>
        <w:r>
          <w:rPr>
            <w:color w:val="007FAD"/>
            <w:w w:val="110"/>
            <w:sz w:val="16"/>
          </w:rPr>
          <w:t> Bianconi,</w:t>
        </w:r>
        <w:r>
          <w:rPr>
            <w:color w:val="007FAD"/>
            <w:w w:val="110"/>
            <w:sz w:val="16"/>
          </w:rPr>
          <w:t> A.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spacing w:val="15"/>
            <w:w w:val="94"/>
            <w:sz w:val="16"/>
          </w:rPr>
          <w:t>Fern</w:t>
        </w:r>
        <w:r>
          <w:rPr>
            <w:color w:val="007FAD"/>
            <w:spacing w:val="-27"/>
            <w:w w:val="96"/>
            <w:sz w:val="16"/>
          </w:rPr>
          <w:t>a</w:t>
        </w:r>
        <w:r>
          <w:rPr>
            <w:color w:val="007FAD"/>
            <w:spacing w:val="-108"/>
            <w:w w:val="288"/>
            <w:sz w:val="16"/>
          </w:rPr>
          <w:t>´</w:t>
        </w:r>
        <w:r>
          <w:rPr>
            <w:color w:val="007FAD"/>
            <w:spacing w:val="15"/>
            <w:w w:val="88"/>
            <w:sz w:val="16"/>
          </w:rPr>
          <w:t>ndez,</w:t>
        </w:r>
        <w:r>
          <w:rPr>
            <w:color w:val="007FAD"/>
            <w:w w:val="109"/>
            <w:sz w:val="16"/>
          </w:rPr>
          <w:t> </w:t>
        </w:r>
        <w:r>
          <w:rPr>
            <w:color w:val="007FAD"/>
            <w:w w:val="110"/>
            <w:sz w:val="16"/>
          </w:rPr>
          <w:t>E.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spacing w:val="16"/>
            <w:w w:val="93"/>
            <w:sz w:val="16"/>
          </w:rPr>
          <w:t>Gonz</w:t>
        </w:r>
        <w:r>
          <w:rPr>
            <w:color w:val="007FAD"/>
            <w:spacing w:val="-26"/>
            <w:w w:val="97"/>
            <w:sz w:val="16"/>
          </w:rPr>
          <w:t>a</w:t>
        </w:r>
        <w:r>
          <w:rPr>
            <w:color w:val="007FAD"/>
            <w:spacing w:val="-107"/>
            <w:w w:val="289"/>
            <w:sz w:val="16"/>
          </w:rPr>
          <w:t>´</w:t>
        </w:r>
        <w:r>
          <w:rPr>
            <w:color w:val="007FAD"/>
            <w:spacing w:val="16"/>
            <w:w w:val="84"/>
            <w:sz w:val="16"/>
          </w:rPr>
          <w:t>lez,</w:t>
        </w:r>
        <w:r>
          <w:rPr>
            <w:color w:val="007FAD"/>
            <w:spacing w:val="-1"/>
            <w:w w:val="109"/>
            <w:sz w:val="16"/>
          </w:rPr>
          <w:t> </w:t>
        </w:r>
        <w:r>
          <w:rPr>
            <w:color w:val="007FAD"/>
            <w:w w:val="110"/>
            <w:sz w:val="16"/>
          </w:rPr>
          <w:t>S.A.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Saetta,</w:t>
        </w:r>
      </w:hyperlink>
      <w:r>
        <w:rPr>
          <w:color w:val="007FAD"/>
          <w:w w:val="110"/>
          <w:sz w:val="16"/>
        </w:rPr>
        <w:t> </w:t>
      </w:r>
      <w:hyperlink r:id="rId29">
        <w:r>
          <w:rPr>
            <w:color w:val="007FAD"/>
            <w:w w:val="110"/>
            <w:sz w:val="16"/>
          </w:rPr>
          <w:t>Performance analysis of colour descriptors for parquet sorting,</w:t>
        </w:r>
      </w:hyperlink>
      <w:r>
        <w:rPr>
          <w:color w:val="007FAD"/>
          <w:w w:val="110"/>
          <w:sz w:val="16"/>
        </w:rPr>
        <w:t> </w:t>
      </w:r>
      <w:hyperlink r:id="rId29">
        <w:r>
          <w:rPr>
            <w:color w:val="007FAD"/>
            <w:w w:val="110"/>
            <w:sz w:val="16"/>
          </w:rPr>
          <w:t>Expert Syst. Appl. 40 (5) (2013) 1636–1644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2" w:after="0"/>
        <w:ind w:left="423" w:right="39" w:hanging="233"/>
        <w:jc w:val="both"/>
        <w:rPr>
          <w:sz w:val="16"/>
        </w:rPr>
      </w:pPr>
      <w:hyperlink r:id="rId30">
        <w:r>
          <w:rPr>
            <w:color w:val="007FAD"/>
            <w:w w:val="110"/>
            <w:sz w:val="16"/>
          </w:rPr>
          <w:t>L.</w:t>
        </w:r>
        <w:r>
          <w:rPr>
            <w:color w:val="007FAD"/>
            <w:w w:val="110"/>
            <w:sz w:val="16"/>
          </w:rPr>
          <w:t> Busin,</w:t>
        </w:r>
        <w:r>
          <w:rPr>
            <w:color w:val="007FAD"/>
            <w:w w:val="110"/>
            <w:sz w:val="16"/>
          </w:rPr>
          <w:t> N.</w:t>
        </w:r>
        <w:r>
          <w:rPr>
            <w:color w:val="007FAD"/>
            <w:w w:val="110"/>
            <w:sz w:val="16"/>
          </w:rPr>
          <w:t> Vandenbroucke,</w:t>
        </w:r>
        <w:r>
          <w:rPr>
            <w:color w:val="007FAD"/>
            <w:w w:val="110"/>
            <w:sz w:val="16"/>
          </w:rPr>
          <w:t> L.</w:t>
        </w:r>
        <w:r>
          <w:rPr>
            <w:color w:val="007FAD"/>
            <w:w w:val="110"/>
            <w:sz w:val="16"/>
          </w:rPr>
          <w:t> Macaire,</w:t>
        </w:r>
        <w:r>
          <w:rPr>
            <w:color w:val="007FAD"/>
            <w:w w:val="110"/>
            <w:sz w:val="16"/>
          </w:rPr>
          <w:t> Color</w:t>
        </w:r>
        <w:r>
          <w:rPr>
            <w:color w:val="007FAD"/>
            <w:w w:val="110"/>
            <w:sz w:val="16"/>
          </w:rPr>
          <w:t> spaces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</w:hyperlink>
      <w:r>
        <w:rPr>
          <w:color w:val="007FAD"/>
          <w:w w:val="110"/>
          <w:sz w:val="16"/>
        </w:rPr>
        <w:t> </w:t>
      </w:r>
      <w:hyperlink r:id="rId30">
        <w:r>
          <w:rPr>
            <w:color w:val="007FAD"/>
            <w:sz w:val="16"/>
          </w:rPr>
          <w:t>image</w:t>
        </w:r>
        <w:r>
          <w:rPr>
            <w:color w:val="007FAD"/>
            <w:spacing w:val="30"/>
            <w:sz w:val="16"/>
          </w:rPr>
          <w:t> </w:t>
        </w:r>
        <w:r>
          <w:rPr>
            <w:color w:val="007FAD"/>
            <w:sz w:val="16"/>
          </w:rPr>
          <w:t>segmentation,</w:t>
        </w:r>
        <w:r>
          <w:rPr>
            <w:color w:val="007FAD"/>
            <w:spacing w:val="32"/>
            <w:sz w:val="16"/>
          </w:rPr>
          <w:t> </w:t>
        </w:r>
        <w:r>
          <w:rPr>
            <w:color w:val="007FAD"/>
            <w:sz w:val="16"/>
          </w:rPr>
          <w:t>Adv.</w:t>
        </w:r>
        <w:r>
          <w:rPr>
            <w:color w:val="007FAD"/>
            <w:spacing w:val="30"/>
            <w:sz w:val="16"/>
          </w:rPr>
          <w:t> </w:t>
        </w:r>
        <w:r>
          <w:rPr>
            <w:color w:val="007FAD"/>
            <w:sz w:val="16"/>
          </w:rPr>
          <w:t>Imaging</w:t>
        </w:r>
        <w:r>
          <w:rPr>
            <w:color w:val="007FAD"/>
            <w:spacing w:val="32"/>
            <w:sz w:val="16"/>
          </w:rPr>
          <w:t> </w:t>
        </w:r>
        <w:r>
          <w:rPr>
            <w:color w:val="007FAD"/>
            <w:sz w:val="16"/>
          </w:rPr>
          <w:t>Electron</w:t>
        </w:r>
        <w:r>
          <w:rPr>
            <w:color w:val="007FAD"/>
            <w:spacing w:val="32"/>
            <w:sz w:val="16"/>
          </w:rPr>
          <w:t> </w:t>
        </w:r>
        <w:r>
          <w:rPr>
            <w:color w:val="007FAD"/>
            <w:sz w:val="16"/>
          </w:rPr>
          <w:t>Phys.</w:t>
        </w:r>
        <w:r>
          <w:rPr>
            <w:color w:val="007FAD"/>
            <w:spacing w:val="33"/>
            <w:sz w:val="16"/>
          </w:rPr>
          <w:t> </w:t>
        </w:r>
        <w:r>
          <w:rPr>
            <w:color w:val="007FAD"/>
            <w:sz w:val="16"/>
          </w:rPr>
          <w:t>51</w:t>
        </w:r>
        <w:r>
          <w:rPr>
            <w:color w:val="007FAD"/>
            <w:spacing w:val="32"/>
            <w:sz w:val="16"/>
          </w:rPr>
          <w:t> </w:t>
        </w:r>
        <w:r>
          <w:rPr>
            <w:color w:val="007FAD"/>
            <w:sz w:val="16"/>
          </w:rPr>
          <w:t>(2008)</w:t>
        </w:r>
        <w:r>
          <w:rPr>
            <w:color w:val="007FAD"/>
            <w:spacing w:val="32"/>
            <w:sz w:val="16"/>
          </w:rPr>
          <w:t> </w:t>
        </w:r>
        <w:r>
          <w:rPr>
            <w:color w:val="007FAD"/>
            <w:sz w:val="16"/>
          </w:rPr>
          <w:t>65–</w:t>
        </w:r>
      </w:hyperlink>
    </w:p>
    <w:p>
      <w:pPr>
        <w:spacing w:before="1"/>
        <w:ind w:left="423" w:right="0" w:firstLine="0"/>
        <w:jc w:val="left"/>
        <w:rPr>
          <w:sz w:val="16"/>
        </w:rPr>
      </w:pPr>
      <w:hyperlink r:id="rId30">
        <w:r>
          <w:rPr>
            <w:color w:val="007FAD"/>
            <w:spacing w:val="-4"/>
            <w:w w:val="105"/>
            <w:sz w:val="16"/>
          </w:rPr>
          <w:t>168</w:t>
        </w:r>
      </w:hyperlink>
      <w:r>
        <w:rPr>
          <w:spacing w:val="-4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6" w:lineRule="auto" w:before="19" w:after="0"/>
        <w:ind w:left="423" w:right="38" w:hanging="233"/>
        <w:jc w:val="both"/>
        <w:rPr>
          <w:sz w:val="16"/>
        </w:rPr>
      </w:pPr>
      <w:hyperlink r:id="rId31">
        <w:r>
          <w:rPr>
            <w:color w:val="007FAD"/>
            <w:w w:val="110"/>
            <w:sz w:val="16"/>
          </w:rPr>
          <w:t>J.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Chen,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S.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Shan,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C.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He,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G. Zhao,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M. </w:t>
        </w:r>
        <w:r>
          <w:rPr>
            <w:color w:val="007FAD"/>
            <w:spacing w:val="12"/>
            <w:w w:val="94"/>
            <w:sz w:val="16"/>
          </w:rPr>
          <w:t>Pietik</w:t>
        </w:r>
        <w:r>
          <w:rPr>
            <w:color w:val="007FAD"/>
            <w:spacing w:val="-31"/>
            <w:w w:val="101"/>
            <w:sz w:val="16"/>
          </w:rPr>
          <w:t>a</w:t>
        </w:r>
        <w:r>
          <w:rPr>
            <w:color w:val="007FAD"/>
            <w:spacing w:val="-111"/>
            <w:w w:val="293"/>
            <w:sz w:val="16"/>
          </w:rPr>
          <w:t>¨</w:t>
        </w:r>
        <w:r>
          <w:rPr>
            <w:color w:val="007FAD"/>
            <w:spacing w:val="12"/>
            <w:w w:val="93"/>
            <w:sz w:val="16"/>
          </w:rPr>
          <w:t>inen,</w:t>
        </w:r>
        <w:r>
          <w:rPr>
            <w:color w:val="007FAD"/>
            <w:spacing w:val="-1"/>
            <w:w w:val="109"/>
            <w:sz w:val="16"/>
          </w:rPr>
          <w:t> </w:t>
        </w:r>
        <w:r>
          <w:rPr>
            <w:color w:val="007FAD"/>
            <w:w w:val="110"/>
            <w:sz w:val="16"/>
          </w:rPr>
          <w:t>X.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Chen,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W.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Gao,</w:t>
        </w:r>
        <w:r>
          <w:rPr>
            <w:color w:val="007FAD"/>
            <w:w w:val="110"/>
            <w:sz w:val="16"/>
          </w:rPr>
          <w:t> WLD:</w:t>
        </w:r>
        <w:r>
          <w:rPr>
            <w:color w:val="007FAD"/>
            <w:w w:val="110"/>
            <w:sz w:val="16"/>
          </w:rPr>
          <w:t> a</w:t>
        </w:r>
        <w:r>
          <w:rPr>
            <w:color w:val="007FAD"/>
            <w:w w:val="110"/>
            <w:sz w:val="16"/>
          </w:rPr>
          <w:t> robust</w:t>
        </w:r>
        <w:r>
          <w:rPr>
            <w:color w:val="007FAD"/>
            <w:w w:val="110"/>
            <w:sz w:val="16"/>
          </w:rPr>
          <w:t> local</w:t>
        </w:r>
        <w:r>
          <w:rPr>
            <w:color w:val="007FAD"/>
            <w:w w:val="110"/>
            <w:sz w:val="16"/>
          </w:rPr>
          <w:t> image</w:t>
        </w:r>
        <w:r>
          <w:rPr>
            <w:color w:val="007FAD"/>
            <w:w w:val="110"/>
            <w:sz w:val="16"/>
          </w:rPr>
          <w:t> descriptor,</w:t>
        </w:r>
        <w:r>
          <w:rPr>
            <w:color w:val="007FAD"/>
            <w:w w:val="110"/>
            <w:sz w:val="16"/>
          </w:rPr>
          <w:t> IEEE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Trans.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Pattern Anal. Mach. Intell. 32 (9) (2010) 1705–1720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3" w:after="0"/>
        <w:ind w:left="423" w:right="38" w:hanging="233"/>
        <w:jc w:val="both"/>
        <w:rPr>
          <w:sz w:val="16"/>
        </w:rPr>
      </w:pPr>
      <w:hyperlink r:id="rId32">
        <w:r>
          <w:rPr>
            <w:color w:val="007FAD"/>
            <w:w w:val="110"/>
            <w:sz w:val="16"/>
          </w:rPr>
          <w:t>D.C.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Cheng,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M.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Cristani,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Person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re-identification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by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articulated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w w:val="110"/>
            <w:sz w:val="16"/>
          </w:rPr>
          <w:t>appearance</w:t>
        </w:r>
        <w:r>
          <w:rPr>
            <w:color w:val="007FAD"/>
            <w:w w:val="110"/>
            <w:sz w:val="16"/>
          </w:rPr>
          <w:t> matching,</w:t>
        </w:r>
        <w:r>
          <w:rPr>
            <w:color w:val="007FAD"/>
            <w:w w:val="110"/>
            <w:sz w:val="16"/>
          </w:rPr>
          <w:t> in: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w w:val="110"/>
            <w:sz w:val="16"/>
          </w:rPr>
          <w:t>S.</w:t>
        </w:r>
        <w:r>
          <w:rPr>
            <w:color w:val="007FAD"/>
            <w:w w:val="110"/>
            <w:sz w:val="16"/>
          </w:rPr>
          <w:t> Gong,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w w:val="110"/>
            <w:sz w:val="16"/>
          </w:rPr>
          <w:t>M.</w:t>
        </w:r>
        <w:r>
          <w:rPr>
            <w:color w:val="007FAD"/>
            <w:w w:val="110"/>
            <w:sz w:val="16"/>
          </w:rPr>
          <w:t> Cristani,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w w:val="110"/>
            <w:sz w:val="16"/>
          </w:rPr>
          <w:t>S.</w:t>
        </w:r>
        <w:r>
          <w:rPr>
            <w:color w:val="007FAD"/>
            <w:w w:val="110"/>
            <w:sz w:val="16"/>
          </w:rPr>
          <w:t> Yan,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w w:val="110"/>
            <w:sz w:val="16"/>
          </w:rPr>
          <w:t>C.C.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sz w:val="16"/>
          </w:rPr>
          <w:t>Loy (Eds.), Person re-identification</w:t>
        </w:r>
      </w:hyperlink>
      <w:hyperlink r:id="rId32">
        <w:r>
          <w:rPr>
            <w:color w:val="007FAD"/>
            <w:sz w:val="16"/>
          </w:rPr>
          <w:t>, Springer, London, 2014, pp.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spacing w:val="-2"/>
            <w:w w:val="110"/>
            <w:sz w:val="16"/>
          </w:rPr>
          <w:t>139–160</w:t>
        </w:r>
      </w:hyperlink>
      <w:r>
        <w:rPr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3" w:after="0"/>
        <w:ind w:left="423" w:right="38" w:hanging="233"/>
        <w:jc w:val="both"/>
        <w:rPr>
          <w:sz w:val="16"/>
        </w:rPr>
      </w:pPr>
      <w:hyperlink r:id="rId33">
        <w:r>
          <w:rPr>
            <w:color w:val="007FAD"/>
            <w:w w:val="110"/>
            <w:sz w:val="16"/>
          </w:rPr>
          <w:t>D.S.</w:t>
        </w:r>
        <w:r>
          <w:rPr>
            <w:color w:val="007FAD"/>
            <w:w w:val="110"/>
            <w:sz w:val="16"/>
          </w:rPr>
          <w:t> Cheng,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Cristani,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Stoppa,</w:t>
        </w:r>
        <w:r>
          <w:rPr>
            <w:color w:val="007FAD"/>
            <w:w w:val="110"/>
            <w:sz w:val="16"/>
          </w:rPr>
          <w:t> L.</w:t>
        </w:r>
        <w:r>
          <w:rPr>
            <w:color w:val="007FAD"/>
            <w:w w:val="110"/>
            <w:sz w:val="16"/>
          </w:rPr>
          <w:t> Bazzani,</w:t>
        </w:r>
        <w:r>
          <w:rPr>
            <w:color w:val="007FAD"/>
            <w:w w:val="110"/>
            <w:sz w:val="16"/>
          </w:rPr>
          <w:t> V.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Murino,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Custom pictorial structures for re-identification, in: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J. Hoey,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S.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McKenna,</w:t>
        </w:r>
      </w:hyperlink>
      <w:r>
        <w:rPr>
          <w:color w:val="007FAD"/>
          <w:spacing w:val="-11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E.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Trucco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(Eds.),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Proceedings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British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Machine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Vision</w:t>
        </w:r>
        <w:r>
          <w:rPr>
            <w:color w:val="007FAD"/>
            <w:w w:val="110"/>
            <w:sz w:val="16"/>
          </w:rPr>
          <w:t> Conference</w:t>
        </w:r>
      </w:hyperlink>
      <w:hyperlink r:id="rId33">
        <w:r>
          <w:rPr>
            <w:color w:val="007FAD"/>
            <w:w w:val="110"/>
            <w:sz w:val="16"/>
          </w:rPr>
          <w:t>,</w:t>
        </w:r>
        <w:r>
          <w:rPr>
            <w:color w:val="007FAD"/>
            <w:w w:val="110"/>
            <w:sz w:val="16"/>
          </w:rPr>
          <w:t> BMVA</w:t>
        </w:r>
        <w:r>
          <w:rPr>
            <w:color w:val="007FAD"/>
            <w:w w:val="110"/>
            <w:sz w:val="16"/>
          </w:rPr>
          <w:t> Press,</w:t>
        </w:r>
        <w:r>
          <w:rPr>
            <w:color w:val="007FAD"/>
            <w:w w:val="110"/>
            <w:sz w:val="16"/>
          </w:rPr>
          <w:t> University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Dundee,</w:t>
        </w:r>
        <w:r>
          <w:rPr>
            <w:color w:val="007FAD"/>
            <w:w w:val="110"/>
            <w:sz w:val="16"/>
          </w:rPr>
          <w:t> UK,</w:t>
        </w:r>
      </w:hyperlink>
      <w:r>
        <w:rPr>
          <w:color w:val="007FAD"/>
          <w:w w:val="110"/>
          <w:sz w:val="16"/>
        </w:rPr>
        <w:t> </w:t>
      </w:r>
      <w:hyperlink r:id="rId33">
        <w:r>
          <w:rPr>
            <w:color w:val="007FAD"/>
            <w:w w:val="110"/>
            <w:sz w:val="16"/>
          </w:rPr>
          <w:t>2011, pp. 1–11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2" w:after="0"/>
        <w:ind w:left="423" w:right="39" w:hanging="233"/>
        <w:jc w:val="both"/>
        <w:rPr>
          <w:sz w:val="16"/>
        </w:rPr>
      </w:pPr>
      <w:r>
        <w:rPr>
          <w:w w:val="110"/>
          <w:sz w:val="16"/>
        </w:rPr>
        <w:t>M. Farenzena, L. Bazzani, A. Perina, V. Murino, M. </w:t>
      </w:r>
      <w:r>
        <w:rPr>
          <w:w w:val="110"/>
          <w:sz w:val="16"/>
        </w:rPr>
        <w:t>Cristani, Person</w:t>
      </w:r>
      <w:r>
        <w:rPr>
          <w:w w:val="110"/>
          <w:sz w:val="16"/>
        </w:rPr>
        <w:t> re-identification</w:t>
      </w:r>
      <w:r>
        <w:rPr>
          <w:w w:val="110"/>
          <w:sz w:val="16"/>
        </w:rPr>
        <w:t> by</w:t>
      </w:r>
      <w:r>
        <w:rPr>
          <w:w w:val="110"/>
          <w:sz w:val="16"/>
        </w:rPr>
        <w:t> symmetry-driven</w:t>
      </w:r>
      <w:r>
        <w:rPr>
          <w:w w:val="110"/>
          <w:sz w:val="16"/>
        </w:rPr>
        <w:t> accumulation</w:t>
      </w:r>
      <w:r>
        <w:rPr>
          <w:w w:val="110"/>
          <w:sz w:val="16"/>
        </w:rPr>
        <w:t> of local</w:t>
      </w:r>
      <w:r>
        <w:rPr>
          <w:w w:val="110"/>
          <w:sz w:val="16"/>
        </w:rPr>
        <w:t> features,</w:t>
      </w:r>
      <w:r>
        <w:rPr>
          <w:w w:val="110"/>
          <w:sz w:val="16"/>
        </w:rPr>
        <w:t> Paper</w:t>
      </w:r>
      <w:r>
        <w:rPr>
          <w:w w:val="110"/>
          <w:sz w:val="16"/>
        </w:rPr>
        <w:t> presented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IEEE</w:t>
      </w:r>
      <w:r>
        <w:rPr>
          <w:w w:val="110"/>
          <w:sz w:val="16"/>
        </w:rPr>
        <w:t> Computer</w:t>
      </w:r>
      <w:r>
        <w:rPr>
          <w:w w:val="110"/>
          <w:sz w:val="16"/>
        </w:rPr>
        <w:t> Vision and Pattern Recognition, San Francisco, CA, 2010.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59" w:lineRule="auto" w:before="2" w:after="0"/>
        <w:ind w:left="423" w:right="39" w:hanging="233"/>
        <w:jc w:val="both"/>
        <w:rPr>
          <w:sz w:val="16"/>
        </w:rPr>
      </w:pPr>
      <w:hyperlink r:id="rId34">
        <w:r>
          <w:rPr>
            <w:color w:val="007FAD"/>
            <w:w w:val="110"/>
            <w:sz w:val="16"/>
          </w:rPr>
          <w:t>T.</w:t>
        </w:r>
        <w:r>
          <w:rPr>
            <w:color w:val="007FAD"/>
            <w:w w:val="110"/>
            <w:sz w:val="16"/>
          </w:rPr>
          <w:t> Fawcett,</w:t>
        </w:r>
        <w:r>
          <w:rPr>
            <w:color w:val="007FAD"/>
            <w:w w:val="110"/>
            <w:sz w:val="16"/>
          </w:rPr>
          <w:t> ROC</w:t>
        </w:r>
        <w:r>
          <w:rPr>
            <w:color w:val="007FAD"/>
            <w:w w:val="110"/>
            <w:sz w:val="16"/>
          </w:rPr>
          <w:t> graphs:</w:t>
        </w:r>
        <w:r>
          <w:rPr>
            <w:color w:val="007FAD"/>
            <w:w w:val="110"/>
            <w:sz w:val="16"/>
          </w:rPr>
          <w:t> Notes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Practical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Considerations</w:t>
        </w:r>
      </w:hyperlink>
      <w:r>
        <w:rPr>
          <w:color w:val="007FAD"/>
          <w:w w:val="110"/>
          <w:sz w:val="16"/>
        </w:rPr>
        <w:t> </w:t>
      </w:r>
      <w:hyperlink r:id="rId34">
        <w:r>
          <w:rPr>
            <w:color w:val="007FAD"/>
            <w:w w:val="110"/>
            <w:sz w:val="16"/>
          </w:rPr>
          <w:t>for Researche</w:t>
        </w:r>
      </w:hyperlink>
      <w:r>
        <w:rPr>
          <w:color w:val="007FAD"/>
          <w:w w:val="110"/>
          <w:sz w:val="16"/>
        </w:rPr>
        <w:t>rs, </w:t>
      </w:r>
      <w:hyperlink r:id="rId34">
        <w:r>
          <w:rPr>
            <w:color w:val="007FAD"/>
            <w:w w:val="110"/>
            <w:sz w:val="16"/>
          </w:rPr>
          <w:t>HP Laboratories, Palo Alto, 2004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38" w:hanging="315"/>
        <w:jc w:val="both"/>
        <w:rPr>
          <w:sz w:val="16"/>
        </w:rPr>
      </w:pPr>
      <w:r>
        <w:rPr>
          <w:w w:val="110"/>
          <w:sz w:val="16"/>
        </w:rPr>
        <w:t>P.-E.</w:t>
      </w:r>
      <w:r>
        <w:rPr>
          <w:spacing w:val="-2"/>
          <w:w w:val="110"/>
          <w:sz w:val="16"/>
        </w:rPr>
        <w:t> </w:t>
      </w:r>
      <w:r>
        <w:rPr>
          <w:spacing w:val="18"/>
          <w:w w:val="89"/>
          <w:sz w:val="16"/>
        </w:rPr>
        <w:t>Forss</w:t>
      </w:r>
      <w:r>
        <w:rPr>
          <w:spacing w:val="-18"/>
          <w:w w:val="77"/>
          <w:sz w:val="16"/>
        </w:rPr>
        <w:t>e</w:t>
      </w:r>
      <w:r>
        <w:rPr>
          <w:spacing w:val="-110"/>
          <w:w w:val="284"/>
          <w:sz w:val="16"/>
        </w:rPr>
        <w:t>´</w:t>
      </w:r>
      <w:r>
        <w:rPr>
          <w:spacing w:val="18"/>
          <w:w w:val="89"/>
          <w:sz w:val="16"/>
        </w:rPr>
        <w:t>n,</w:t>
      </w:r>
      <w:r>
        <w:rPr>
          <w:spacing w:val="-1"/>
          <w:w w:val="109"/>
          <w:sz w:val="16"/>
        </w:rPr>
        <w:t> </w:t>
      </w:r>
      <w:r>
        <w:rPr>
          <w:w w:val="110"/>
          <w:sz w:val="16"/>
        </w:rPr>
        <w:t>Maximally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stable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colour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regions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recognition and</w:t>
      </w:r>
      <w:r>
        <w:rPr>
          <w:w w:val="110"/>
          <w:sz w:val="16"/>
        </w:rPr>
        <w:t> matching,</w:t>
      </w:r>
      <w:r>
        <w:rPr>
          <w:w w:val="110"/>
          <w:sz w:val="16"/>
        </w:rPr>
        <w:t> Paper</w:t>
      </w:r>
      <w:r>
        <w:rPr>
          <w:w w:val="110"/>
          <w:sz w:val="16"/>
        </w:rPr>
        <w:t> presented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IEEE</w:t>
      </w:r>
      <w:r>
        <w:rPr>
          <w:w w:val="110"/>
          <w:sz w:val="16"/>
        </w:rPr>
        <w:t> Conference</w:t>
      </w:r>
      <w:r>
        <w:rPr>
          <w:w w:val="110"/>
          <w:sz w:val="16"/>
        </w:rPr>
        <w:t> on Computer Vision and Pattern Recognition, Minneapolis, USA, </w:t>
      </w:r>
      <w:r>
        <w:rPr>
          <w:spacing w:val="-4"/>
          <w:w w:val="110"/>
          <w:sz w:val="16"/>
        </w:rPr>
        <w:t>2007.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38" w:hanging="315"/>
        <w:jc w:val="both"/>
        <w:rPr>
          <w:sz w:val="16"/>
        </w:rPr>
      </w:pPr>
      <w:r>
        <w:rPr>
          <w:w w:val="110"/>
          <w:sz w:val="16"/>
        </w:rPr>
        <w:t>K.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Jungling,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Michael,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Feature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person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detection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beyond the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visible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spectrum,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Paper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presented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IEEE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Conference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 Computer</w:t>
      </w:r>
      <w:r>
        <w:rPr>
          <w:w w:val="110"/>
          <w:sz w:val="16"/>
        </w:rPr>
        <w:t> Vision</w:t>
      </w:r>
      <w:r>
        <w:rPr>
          <w:w w:val="110"/>
          <w:sz w:val="16"/>
        </w:rPr>
        <w:t> and</w:t>
      </w:r>
      <w:r>
        <w:rPr>
          <w:w w:val="110"/>
          <w:sz w:val="16"/>
        </w:rPr>
        <w:t> Pattern</w:t>
      </w:r>
      <w:r>
        <w:rPr>
          <w:w w:val="110"/>
          <w:sz w:val="16"/>
        </w:rPr>
        <w:t> Recognition</w:t>
      </w:r>
      <w:r>
        <w:rPr>
          <w:w w:val="110"/>
          <w:sz w:val="16"/>
        </w:rPr>
        <w:t> Workshop,</w:t>
      </w:r>
      <w:r>
        <w:rPr>
          <w:w w:val="110"/>
          <w:sz w:val="16"/>
        </w:rPr>
        <w:t> Miami Beach, FL, 2009.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80" w:after="0"/>
        <w:ind w:left="421" w:right="272" w:hanging="315"/>
        <w:jc w:val="both"/>
        <w:rPr>
          <w:sz w:val="16"/>
        </w:rPr>
      </w:pPr>
      <w:r>
        <w:rPr/>
        <w:br w:type="column"/>
      </w:r>
      <w:hyperlink r:id="rId35">
        <w:r>
          <w:rPr>
            <w:color w:val="007FAD"/>
            <w:w w:val="110"/>
            <w:sz w:val="16"/>
          </w:rPr>
          <w:t>I.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Kviatkovsky,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A.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Adam,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E.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Rivlin,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Color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invariants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person</w:t>
        </w:r>
      </w:hyperlink>
      <w:r>
        <w:rPr>
          <w:color w:val="007FAD"/>
          <w:w w:val="110"/>
          <w:sz w:val="16"/>
        </w:rPr>
        <w:t> </w:t>
      </w:r>
      <w:hyperlink r:id="rId35">
        <w:r>
          <w:rPr>
            <w:color w:val="007FAD"/>
            <w:w w:val="110"/>
            <w:sz w:val="16"/>
          </w:rPr>
          <w:t>reidentification, IEEE Trans. Pattern Anal. Mach. Intell. 35 (7)</w:t>
        </w:r>
      </w:hyperlink>
      <w:r>
        <w:rPr>
          <w:color w:val="007FAD"/>
          <w:w w:val="110"/>
          <w:sz w:val="16"/>
        </w:rPr>
        <w:t> </w:t>
      </w:r>
      <w:hyperlink r:id="rId35">
        <w:r>
          <w:rPr>
            <w:color w:val="007FAD"/>
            <w:w w:val="110"/>
            <w:sz w:val="16"/>
          </w:rPr>
          <w:t>(2013) 1622–1634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0" w:after="0"/>
        <w:ind w:left="421" w:right="272" w:hanging="315"/>
        <w:jc w:val="both"/>
        <w:rPr>
          <w:position w:val="1"/>
          <w:sz w:val="16"/>
        </w:rPr>
      </w:pPr>
      <w:r>
        <w:rPr>
          <w:w w:val="115"/>
          <w:position w:val="1"/>
          <w:sz w:val="16"/>
        </w:rPr>
        <w:t>H.</w:t>
      </w:r>
      <w:r>
        <w:rPr>
          <w:w w:val="115"/>
          <w:position w:val="1"/>
          <w:sz w:val="16"/>
        </w:rPr>
        <w:t> Liu,</w:t>
      </w:r>
      <w:r>
        <w:rPr>
          <w:w w:val="115"/>
          <w:position w:val="1"/>
          <w:sz w:val="16"/>
        </w:rPr>
        <w:t> D.</w:t>
      </w:r>
      <w:r>
        <w:rPr>
          <w:w w:val="115"/>
          <w:position w:val="1"/>
          <w:sz w:val="16"/>
        </w:rPr>
        <w:t> Song,</w:t>
      </w:r>
      <w:r>
        <w:rPr>
          <w:w w:val="115"/>
          <w:position w:val="1"/>
          <w:sz w:val="16"/>
        </w:rPr>
        <w:t> S.</w:t>
      </w:r>
      <w:r>
        <w:rPr>
          <w:w w:val="115"/>
          <w:position w:val="1"/>
          <w:sz w:val="16"/>
        </w:rPr>
        <w:t> </w:t>
      </w:r>
      <w:r>
        <w:rPr>
          <w:spacing w:val="23"/>
          <w:w w:val="95"/>
          <w:position w:val="1"/>
          <w:sz w:val="16"/>
        </w:rPr>
        <w:t>R</w:t>
      </w:r>
      <w:r>
        <w:rPr>
          <w:spacing w:val="-23"/>
          <w:w w:val="89"/>
          <w:position w:val="1"/>
          <w:sz w:val="16"/>
        </w:rPr>
        <w:t>u</w:t>
      </w:r>
      <w:r>
        <w:rPr>
          <w:spacing w:val="-97"/>
          <w:w w:val="284"/>
          <w:sz w:val="16"/>
        </w:rPr>
        <w:t>¨</w:t>
      </w:r>
      <w:r>
        <w:rPr>
          <w:spacing w:val="23"/>
          <w:w w:val="83"/>
          <w:position w:val="1"/>
          <w:sz w:val="16"/>
        </w:rPr>
        <w:t>ger,</w:t>
      </w:r>
      <w:r>
        <w:rPr>
          <w:spacing w:val="-1"/>
          <w:w w:val="114"/>
          <w:position w:val="1"/>
          <w:sz w:val="16"/>
        </w:rPr>
        <w:t> </w:t>
      </w:r>
      <w:r>
        <w:rPr>
          <w:w w:val="115"/>
          <w:position w:val="1"/>
          <w:sz w:val="16"/>
        </w:rPr>
        <w:t>R.</w:t>
      </w:r>
      <w:r>
        <w:rPr>
          <w:w w:val="115"/>
          <w:position w:val="1"/>
          <w:sz w:val="16"/>
        </w:rPr>
        <w:t> Hu,</w:t>
      </w:r>
      <w:r>
        <w:rPr>
          <w:w w:val="115"/>
          <w:position w:val="1"/>
          <w:sz w:val="16"/>
        </w:rPr>
        <w:t> V.</w:t>
      </w:r>
      <w:r>
        <w:rPr>
          <w:w w:val="115"/>
          <w:position w:val="1"/>
          <w:sz w:val="16"/>
        </w:rPr>
        <w:t> Uren,</w:t>
      </w:r>
      <w:r>
        <w:rPr>
          <w:w w:val="115"/>
          <w:position w:val="1"/>
          <w:sz w:val="16"/>
        </w:rPr>
        <w:t> Comparing </w:t>
      </w:r>
      <w:r>
        <w:rPr>
          <w:w w:val="110"/>
          <w:sz w:val="16"/>
        </w:rPr>
        <w:t>dissimilarity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measures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content-based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image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retrieval,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Paper </w:t>
      </w:r>
      <w:r>
        <w:rPr>
          <w:w w:val="115"/>
          <w:sz w:val="16"/>
        </w:rPr>
        <w:t>presented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at</w:t>
      </w:r>
      <w:r>
        <w:rPr>
          <w:w w:val="115"/>
          <w:sz w:val="16"/>
        </w:rPr>
        <w:t> the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Information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Retrieval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Technology: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4th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Asia </w:t>
      </w:r>
      <w:r>
        <w:rPr>
          <w:w w:val="110"/>
          <w:sz w:val="16"/>
        </w:rPr>
        <w:t>Information Retrieval Symposium, AIRS 2008, Harbin, China, </w:t>
      </w:r>
      <w:r>
        <w:rPr>
          <w:spacing w:val="-2"/>
          <w:w w:val="115"/>
          <w:sz w:val="16"/>
        </w:rPr>
        <w:t>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0" w:after="0"/>
        <w:ind w:left="421" w:right="274" w:hanging="315"/>
        <w:jc w:val="both"/>
        <w:rPr>
          <w:sz w:val="16"/>
        </w:rPr>
      </w:pPr>
      <w:r>
        <w:rPr>
          <w:w w:val="110"/>
          <w:sz w:val="16"/>
        </w:rPr>
        <w:t>D.G.</w:t>
      </w:r>
      <w:r>
        <w:rPr>
          <w:w w:val="110"/>
          <w:sz w:val="16"/>
        </w:rPr>
        <w:t> Lowe,</w:t>
      </w:r>
      <w:r>
        <w:rPr>
          <w:w w:val="110"/>
          <w:sz w:val="16"/>
        </w:rPr>
        <w:t> Object</w:t>
      </w:r>
      <w:r>
        <w:rPr>
          <w:w w:val="110"/>
          <w:sz w:val="16"/>
        </w:rPr>
        <w:t> recognition</w:t>
      </w:r>
      <w:r>
        <w:rPr>
          <w:w w:val="110"/>
          <w:sz w:val="16"/>
        </w:rPr>
        <w:t> from</w:t>
      </w:r>
      <w:r>
        <w:rPr>
          <w:w w:val="110"/>
          <w:sz w:val="16"/>
        </w:rPr>
        <w:t> local</w:t>
      </w:r>
      <w:r>
        <w:rPr>
          <w:w w:val="110"/>
          <w:sz w:val="16"/>
        </w:rPr>
        <w:t> </w:t>
      </w:r>
      <w:r>
        <w:rPr>
          <w:w w:val="110"/>
          <w:sz w:val="16"/>
        </w:rPr>
        <w:t>scale-invariant features,</w:t>
      </w:r>
      <w:r>
        <w:rPr>
          <w:w w:val="110"/>
          <w:sz w:val="16"/>
        </w:rPr>
        <w:t> Paper</w:t>
      </w:r>
      <w:r>
        <w:rPr>
          <w:w w:val="110"/>
          <w:sz w:val="16"/>
        </w:rPr>
        <w:t> presented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7th</w:t>
      </w:r>
      <w:r>
        <w:rPr>
          <w:w w:val="110"/>
          <w:sz w:val="16"/>
        </w:rPr>
        <w:t> IEEE</w:t>
      </w:r>
      <w:r>
        <w:rPr>
          <w:w w:val="110"/>
          <w:sz w:val="16"/>
        </w:rPr>
        <w:t> International Conference on Computer Vision, Kerkyra,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0" w:after="0"/>
        <w:ind w:left="421" w:right="272" w:hanging="315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B.</w:t>
        </w:r>
        <w:r>
          <w:rPr>
            <w:color w:val="007FAD"/>
            <w:w w:val="105"/>
            <w:sz w:val="16"/>
          </w:rPr>
          <w:t> Ma,</w:t>
        </w:r>
        <w:r>
          <w:rPr>
            <w:color w:val="007FAD"/>
            <w:w w:val="105"/>
            <w:sz w:val="16"/>
          </w:rPr>
          <w:t> Y.</w:t>
        </w:r>
        <w:r>
          <w:rPr>
            <w:color w:val="007FAD"/>
            <w:w w:val="105"/>
            <w:sz w:val="16"/>
          </w:rPr>
          <w:t> Su,</w:t>
        </w:r>
        <w:r>
          <w:rPr>
            <w:color w:val="007FAD"/>
            <w:w w:val="105"/>
            <w:sz w:val="16"/>
          </w:rPr>
          <w:t> F.</w:t>
        </w:r>
        <w:r>
          <w:rPr>
            <w:color w:val="007FAD"/>
            <w:w w:val="105"/>
            <w:sz w:val="16"/>
          </w:rPr>
          <w:t> Jurie,</w:t>
        </w:r>
        <w:r>
          <w:rPr>
            <w:color w:val="007FAD"/>
            <w:w w:val="105"/>
            <w:sz w:val="16"/>
          </w:rPr>
          <w:t> Covariance</w:t>
        </w:r>
        <w:r>
          <w:rPr>
            <w:color w:val="007FAD"/>
            <w:w w:val="105"/>
            <w:sz w:val="16"/>
          </w:rPr>
          <w:t> descriptor</w:t>
        </w:r>
        <w:r>
          <w:rPr>
            <w:color w:val="007FAD"/>
            <w:w w:val="105"/>
            <w:sz w:val="16"/>
          </w:rPr>
          <w:t> based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bio-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inspired feature for person re-identification and face </w:t>
        </w:r>
        <w:r>
          <w:rPr>
            <w:color w:val="007FAD"/>
            <w:w w:val="105"/>
            <w:sz w:val="16"/>
          </w:rPr>
          <w:t>verification,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Image Vision Comput. 32 (2014) 379–390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0" w:after="0"/>
        <w:ind w:left="421" w:right="273" w:hanging="315"/>
        <w:jc w:val="both"/>
        <w:rPr>
          <w:sz w:val="16"/>
        </w:rPr>
      </w:pPr>
      <w:r>
        <w:rPr>
          <w:w w:val="110"/>
          <w:sz w:val="16"/>
        </w:rPr>
        <w:t>M.B.</w:t>
      </w:r>
      <w:r>
        <w:rPr>
          <w:w w:val="110"/>
          <w:sz w:val="16"/>
        </w:rPr>
        <w:t> Munaro,</w:t>
      </w:r>
      <w:r>
        <w:rPr>
          <w:w w:val="110"/>
          <w:sz w:val="16"/>
        </w:rPr>
        <w:t> 3d</w:t>
      </w:r>
      <w:r>
        <w:rPr>
          <w:w w:val="110"/>
          <w:sz w:val="16"/>
        </w:rPr>
        <w:t> reconstruction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freely</w:t>
      </w:r>
      <w:r>
        <w:rPr>
          <w:w w:val="110"/>
          <w:sz w:val="16"/>
        </w:rPr>
        <w:t> moving</w:t>
      </w:r>
      <w:r>
        <w:rPr>
          <w:w w:val="110"/>
          <w:sz w:val="16"/>
        </w:rPr>
        <w:t> persons</w:t>
      </w:r>
      <w:r>
        <w:rPr>
          <w:w w:val="110"/>
          <w:sz w:val="16"/>
        </w:rPr>
        <w:t> for reidentification</w:t>
      </w:r>
      <w:r>
        <w:rPr>
          <w:w w:val="110"/>
          <w:sz w:val="16"/>
        </w:rPr>
        <w:t> with</w:t>
      </w:r>
      <w:r>
        <w:rPr>
          <w:w w:val="110"/>
          <w:sz w:val="16"/>
        </w:rPr>
        <w:t> a</w:t>
      </w:r>
      <w:r>
        <w:rPr>
          <w:w w:val="110"/>
          <w:sz w:val="16"/>
        </w:rPr>
        <w:t> depth</w:t>
      </w:r>
      <w:r>
        <w:rPr>
          <w:w w:val="110"/>
          <w:sz w:val="16"/>
        </w:rPr>
        <w:t> sensor,</w:t>
      </w:r>
      <w:r>
        <w:rPr>
          <w:w w:val="110"/>
          <w:sz w:val="16"/>
        </w:rPr>
        <w:t> Paper</w:t>
      </w:r>
      <w:r>
        <w:rPr>
          <w:w w:val="110"/>
          <w:sz w:val="16"/>
        </w:rPr>
        <w:t> presented</w:t>
      </w:r>
      <w:r>
        <w:rPr>
          <w:w w:val="110"/>
          <w:sz w:val="16"/>
        </w:rPr>
        <w:t> at</w:t>
      </w:r>
      <w:r>
        <w:rPr>
          <w:w w:val="110"/>
          <w:sz w:val="16"/>
        </w:rPr>
        <w:t> </w:t>
      </w:r>
      <w:r>
        <w:rPr>
          <w:w w:val="110"/>
          <w:sz w:val="16"/>
        </w:rPr>
        <w:t>the IEEE</w:t>
      </w:r>
      <w:r>
        <w:rPr>
          <w:w w:val="110"/>
          <w:sz w:val="16"/>
        </w:rPr>
        <w:t> International</w:t>
      </w:r>
      <w:r>
        <w:rPr>
          <w:w w:val="110"/>
          <w:sz w:val="16"/>
        </w:rPr>
        <w:t> Conference</w:t>
      </w:r>
      <w:r>
        <w:rPr>
          <w:w w:val="110"/>
          <w:sz w:val="16"/>
        </w:rPr>
        <w:t> on</w:t>
      </w:r>
      <w:r>
        <w:rPr>
          <w:w w:val="110"/>
          <w:sz w:val="16"/>
        </w:rPr>
        <w:t> Robotics</w:t>
      </w:r>
      <w:r>
        <w:rPr>
          <w:w w:val="110"/>
          <w:sz w:val="16"/>
        </w:rPr>
        <w:t> and</w:t>
      </w:r>
      <w:r>
        <w:rPr>
          <w:w w:val="110"/>
          <w:sz w:val="16"/>
        </w:rPr>
        <w:t> Automation, Hong Kong, China, 2014.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0" w:after="0"/>
        <w:ind w:left="421" w:right="272" w:hanging="315"/>
        <w:jc w:val="both"/>
        <w:rPr>
          <w:sz w:val="16"/>
        </w:rPr>
      </w:pPr>
      <w:r>
        <w:rPr>
          <w:w w:val="110"/>
          <w:sz w:val="16"/>
        </w:rPr>
        <w:t>M.B.</w:t>
      </w:r>
      <w:r>
        <w:rPr>
          <w:w w:val="110"/>
          <w:sz w:val="16"/>
        </w:rPr>
        <w:t> Munaro,</w:t>
      </w:r>
      <w:r>
        <w:rPr>
          <w:w w:val="110"/>
          <w:sz w:val="16"/>
        </w:rPr>
        <w:t> S.</w:t>
      </w:r>
      <w:r>
        <w:rPr>
          <w:w w:val="110"/>
          <w:sz w:val="16"/>
        </w:rPr>
        <w:t> Ghidoni,</w:t>
      </w:r>
      <w:r>
        <w:rPr>
          <w:w w:val="110"/>
          <w:sz w:val="16"/>
        </w:rPr>
        <w:t> D.T.</w:t>
      </w:r>
      <w:r>
        <w:rPr>
          <w:w w:val="110"/>
          <w:sz w:val="16"/>
        </w:rPr>
        <w:t> Tartaro,</w:t>
      </w:r>
      <w:r>
        <w:rPr>
          <w:w w:val="110"/>
          <w:sz w:val="16"/>
        </w:rPr>
        <w:t> E.</w:t>
      </w:r>
      <w:r>
        <w:rPr>
          <w:w w:val="110"/>
          <w:sz w:val="16"/>
        </w:rPr>
        <w:t> Menegatti,</w:t>
      </w:r>
      <w:r>
        <w:rPr>
          <w:w w:val="110"/>
          <w:sz w:val="16"/>
        </w:rPr>
        <w:t> A feature-based</w:t>
      </w:r>
      <w:r>
        <w:rPr>
          <w:w w:val="110"/>
          <w:sz w:val="16"/>
        </w:rPr>
        <w:t> approach</w:t>
      </w:r>
      <w:r>
        <w:rPr>
          <w:w w:val="110"/>
          <w:sz w:val="16"/>
        </w:rPr>
        <w:t> to</w:t>
      </w:r>
      <w:r>
        <w:rPr>
          <w:w w:val="110"/>
          <w:sz w:val="16"/>
        </w:rPr>
        <w:t> people</w:t>
      </w:r>
      <w:r>
        <w:rPr>
          <w:w w:val="110"/>
          <w:sz w:val="16"/>
        </w:rPr>
        <w:t> re-identification</w:t>
      </w:r>
      <w:r>
        <w:rPr>
          <w:w w:val="110"/>
          <w:sz w:val="16"/>
        </w:rPr>
        <w:t> </w:t>
      </w:r>
      <w:r>
        <w:rPr>
          <w:w w:val="110"/>
          <w:sz w:val="16"/>
        </w:rPr>
        <w:t>using skeleton</w:t>
      </w:r>
      <w:r>
        <w:rPr>
          <w:w w:val="110"/>
          <w:sz w:val="16"/>
        </w:rPr>
        <w:t> keypoints,</w:t>
      </w:r>
      <w:r>
        <w:rPr>
          <w:w w:val="110"/>
          <w:sz w:val="16"/>
        </w:rPr>
        <w:t> Paper</w:t>
      </w:r>
      <w:r>
        <w:rPr>
          <w:w w:val="110"/>
          <w:sz w:val="16"/>
        </w:rPr>
        <w:t> presented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IEEE</w:t>
      </w:r>
      <w:r>
        <w:rPr>
          <w:w w:val="110"/>
          <w:sz w:val="16"/>
        </w:rPr>
        <w:t> International Conference on Robotics and Automation, Hong Kong, China, </w:t>
      </w:r>
      <w:r>
        <w:rPr>
          <w:spacing w:val="-4"/>
          <w:w w:val="110"/>
          <w:sz w:val="16"/>
        </w:rPr>
        <w:t>2014.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2" w:after="0"/>
        <w:ind w:left="421" w:right="273" w:hanging="315"/>
        <w:jc w:val="both"/>
        <w:rPr>
          <w:sz w:val="16"/>
        </w:rPr>
      </w:pPr>
      <w:r>
        <w:rPr>
          <w:w w:val="110"/>
          <w:sz w:val="16"/>
        </w:rPr>
        <w:t>V.</w:t>
      </w:r>
      <w:r>
        <w:rPr>
          <w:w w:val="110"/>
          <w:sz w:val="16"/>
        </w:rPr>
        <w:t> Ojansivu,</w:t>
      </w:r>
      <w:r>
        <w:rPr>
          <w:w w:val="110"/>
          <w:sz w:val="16"/>
        </w:rPr>
        <w:t> J.</w:t>
      </w:r>
      <w:r>
        <w:rPr>
          <w:w w:val="110"/>
          <w:sz w:val="16"/>
        </w:rPr>
        <w:t> Heikkila,</w:t>
      </w:r>
      <w:r>
        <w:rPr>
          <w:w w:val="110"/>
          <w:sz w:val="16"/>
        </w:rPr>
        <w:t> Blur</w:t>
      </w:r>
      <w:r>
        <w:rPr>
          <w:w w:val="110"/>
          <w:sz w:val="16"/>
        </w:rPr>
        <w:t> insensitive</w:t>
      </w:r>
      <w:r>
        <w:rPr>
          <w:w w:val="110"/>
          <w:sz w:val="16"/>
        </w:rPr>
        <w:t> texture</w:t>
      </w:r>
      <w:r>
        <w:rPr>
          <w:w w:val="110"/>
          <w:sz w:val="16"/>
        </w:rPr>
        <w:t> </w:t>
      </w:r>
      <w:r>
        <w:rPr>
          <w:w w:val="110"/>
          <w:sz w:val="16"/>
        </w:rPr>
        <w:t>classification using</w:t>
      </w:r>
      <w:r>
        <w:rPr>
          <w:w w:val="110"/>
          <w:sz w:val="16"/>
        </w:rPr>
        <w:t> local</w:t>
      </w:r>
      <w:r>
        <w:rPr>
          <w:w w:val="110"/>
          <w:sz w:val="16"/>
        </w:rPr>
        <w:t> phase</w:t>
      </w:r>
      <w:r>
        <w:rPr>
          <w:w w:val="110"/>
          <w:sz w:val="16"/>
        </w:rPr>
        <w:t> quantization,</w:t>
      </w:r>
      <w:r>
        <w:rPr>
          <w:w w:val="110"/>
          <w:sz w:val="16"/>
        </w:rPr>
        <w:t> Paper</w:t>
      </w:r>
      <w:r>
        <w:rPr>
          <w:w w:val="110"/>
          <w:sz w:val="16"/>
        </w:rPr>
        <w:t> presented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ICISP, </w:t>
      </w:r>
      <w:r>
        <w:rPr>
          <w:spacing w:val="-4"/>
          <w:w w:val="110"/>
          <w:sz w:val="16"/>
        </w:rPr>
        <w:t>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5" w:after="0"/>
        <w:ind w:left="421" w:right="272" w:hanging="315"/>
        <w:jc w:val="both"/>
        <w:rPr>
          <w:sz w:val="16"/>
        </w:rPr>
      </w:pPr>
      <w:hyperlink r:id="rId37">
        <w:r>
          <w:rPr>
            <w:color w:val="007FAD"/>
            <w:w w:val="110"/>
            <w:sz w:val="16"/>
          </w:rPr>
          <w:t>J.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spacing w:val="25"/>
            <w:w w:val="89"/>
            <w:sz w:val="16"/>
          </w:rPr>
          <w:t>P</w:t>
        </w:r>
        <w:r>
          <w:rPr>
            <w:color w:val="007FAD"/>
            <w:spacing w:val="-17"/>
            <w:w w:val="93"/>
            <w:sz w:val="16"/>
          </w:rPr>
          <w:t>a</w:t>
        </w:r>
        <w:r>
          <w:rPr>
            <w:color w:val="007FAD"/>
            <w:spacing w:val="-98"/>
            <w:w w:val="285"/>
            <w:sz w:val="16"/>
          </w:rPr>
          <w:t>¨</w:t>
        </w:r>
        <w:r>
          <w:rPr>
            <w:color w:val="007FAD"/>
            <w:spacing w:val="25"/>
            <w:w w:val="79"/>
            <w:sz w:val="16"/>
          </w:rPr>
          <w:t>iv</w:t>
        </w:r>
        <w:r>
          <w:rPr>
            <w:color w:val="007FAD"/>
            <w:spacing w:val="-17"/>
            <w:w w:val="93"/>
            <w:sz w:val="16"/>
          </w:rPr>
          <w:t>a</w:t>
        </w:r>
        <w:r>
          <w:rPr>
            <w:color w:val="007FAD"/>
            <w:spacing w:val="-98"/>
            <w:w w:val="285"/>
            <w:sz w:val="16"/>
          </w:rPr>
          <w:t>¨</w:t>
        </w:r>
        <w:r>
          <w:rPr>
            <w:color w:val="007FAD"/>
            <w:spacing w:val="25"/>
            <w:w w:val="91"/>
            <w:sz w:val="16"/>
          </w:rPr>
          <w:t>rinta,</w:t>
        </w:r>
        <w:r>
          <w:rPr>
            <w:color w:val="007FAD"/>
            <w:spacing w:val="-1"/>
            <w:w w:val="119"/>
            <w:sz w:val="16"/>
          </w:rPr>
          <w:t> </w:t>
        </w:r>
        <w:r>
          <w:rPr>
            <w:color w:val="007FAD"/>
            <w:w w:val="110"/>
            <w:sz w:val="16"/>
          </w:rPr>
          <w:t>E.</w:t>
        </w:r>
        <w:r>
          <w:rPr>
            <w:color w:val="007FAD"/>
            <w:w w:val="110"/>
            <w:sz w:val="16"/>
          </w:rPr>
          <w:t> Rahtu,</w:t>
        </w:r>
        <w:r>
          <w:rPr>
            <w:color w:val="007FAD"/>
            <w:w w:val="110"/>
            <w:sz w:val="16"/>
          </w:rPr>
          <w:t> J.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spacing w:val="16"/>
            <w:w w:val="89"/>
            <w:sz w:val="16"/>
          </w:rPr>
          <w:t>Heikkil</w:t>
        </w:r>
        <w:r>
          <w:rPr>
            <w:color w:val="007FAD"/>
            <w:spacing w:val="-26"/>
            <w:w w:val="96"/>
            <w:sz w:val="16"/>
          </w:rPr>
          <w:t>a</w:t>
        </w:r>
        <w:r>
          <w:rPr>
            <w:color w:val="007FAD"/>
            <w:spacing w:val="-107"/>
            <w:w w:val="288"/>
            <w:sz w:val="16"/>
          </w:rPr>
          <w:t>¨</w:t>
        </w:r>
        <w:r>
          <w:rPr>
            <w:color w:val="007FAD"/>
            <w:spacing w:val="16"/>
            <w:w w:val="91"/>
            <w:sz w:val="16"/>
          </w:rPr>
          <w:t>,</w:t>
        </w:r>
        <w:r>
          <w:rPr>
            <w:color w:val="007FAD"/>
            <w:spacing w:val="-1"/>
            <w:w w:val="109"/>
            <w:sz w:val="16"/>
          </w:rPr>
          <w:t> </w:t>
        </w:r>
        <w:r>
          <w:rPr>
            <w:color w:val="007FAD"/>
            <w:w w:val="110"/>
            <w:sz w:val="16"/>
          </w:rPr>
          <w:t>Volume</w:t>
        </w:r>
        <w:r>
          <w:rPr>
            <w:color w:val="007FAD"/>
            <w:w w:val="110"/>
            <w:sz w:val="16"/>
          </w:rPr>
          <w:t> Local</w:t>
        </w:r>
        <w:r>
          <w:rPr>
            <w:color w:val="007FAD"/>
            <w:w w:val="110"/>
            <w:sz w:val="16"/>
          </w:rPr>
          <w:t> Phase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Quantization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Blur-insensitive</w:t>
        </w:r>
        <w:r>
          <w:rPr>
            <w:color w:val="007FAD"/>
            <w:w w:val="110"/>
            <w:sz w:val="16"/>
          </w:rPr>
          <w:t> Dynamic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Texture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Classification</w:t>
        </w:r>
        <w:r>
          <w:rPr>
            <w:color w:val="007FAD"/>
            <w:w w:val="110"/>
            <w:sz w:val="16"/>
          </w:rPr>
          <w:t> Image</w:t>
        </w:r>
        <w:r>
          <w:rPr>
            <w:color w:val="007FAD"/>
            <w:w w:val="110"/>
            <w:sz w:val="16"/>
          </w:rPr>
          <w:t> Analysis</w:t>
        </w:r>
      </w:hyperlink>
      <w:hyperlink r:id="rId37">
        <w:r>
          <w:rPr>
            <w:color w:val="007FAD"/>
            <w:w w:val="110"/>
            <w:sz w:val="16"/>
          </w:rPr>
          <w:t>,</w:t>
        </w:r>
        <w:r>
          <w:rPr>
            <w:color w:val="007FAD"/>
            <w:w w:val="110"/>
            <w:sz w:val="16"/>
          </w:rPr>
          <w:t> Springer,</w:t>
        </w:r>
        <w:r>
          <w:rPr>
            <w:color w:val="007FAD"/>
            <w:w w:val="110"/>
            <w:sz w:val="16"/>
          </w:rPr>
          <w:t> Berlin,</w:t>
        </w:r>
        <w:r>
          <w:rPr>
            <w:color w:val="007FAD"/>
            <w:w w:val="110"/>
            <w:sz w:val="16"/>
          </w:rPr>
          <w:t> Heidelberg,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2011, pp. 360–369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0" w:after="0"/>
        <w:ind w:left="421" w:right="273" w:hanging="315"/>
        <w:jc w:val="both"/>
        <w:rPr>
          <w:sz w:val="16"/>
        </w:rPr>
      </w:pPr>
      <w:hyperlink r:id="rId38">
        <w:r>
          <w:rPr>
            <w:color w:val="007FAD"/>
            <w:w w:val="110"/>
            <w:sz w:val="16"/>
          </w:rPr>
          <w:t>M.</w:t>
        </w:r>
        <w:r>
          <w:rPr>
            <w:color w:val="007FAD"/>
            <w:w w:val="110"/>
            <w:sz w:val="16"/>
          </w:rPr>
          <w:t> Riesenhuber,</w:t>
        </w:r>
        <w:r>
          <w:rPr>
            <w:color w:val="007FAD"/>
            <w:w w:val="110"/>
            <w:sz w:val="16"/>
          </w:rPr>
          <w:t> T.</w:t>
        </w:r>
        <w:r>
          <w:rPr>
            <w:color w:val="007FAD"/>
            <w:w w:val="110"/>
            <w:sz w:val="16"/>
          </w:rPr>
          <w:t> Poggio,</w:t>
        </w:r>
        <w:r>
          <w:rPr>
            <w:color w:val="007FAD"/>
            <w:w w:val="110"/>
            <w:sz w:val="16"/>
          </w:rPr>
          <w:t> Hierarchical</w:t>
        </w:r>
        <w:r>
          <w:rPr>
            <w:color w:val="007FAD"/>
            <w:w w:val="110"/>
            <w:sz w:val="16"/>
          </w:rPr>
          <w:t> models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object</w:t>
        </w:r>
      </w:hyperlink>
      <w:r>
        <w:rPr>
          <w:color w:val="007FAD"/>
          <w:w w:val="110"/>
          <w:sz w:val="16"/>
        </w:rPr>
        <w:t> </w:t>
      </w:r>
      <w:hyperlink r:id="rId38">
        <w:r>
          <w:rPr>
            <w:color w:val="007FAD"/>
            <w:w w:val="110"/>
            <w:sz w:val="16"/>
          </w:rPr>
          <w:t>recognition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cortex, Nat.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Neurosci.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2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(11)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(1999)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1019–1025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0" w:after="0"/>
        <w:ind w:left="421" w:right="272" w:hanging="315"/>
        <w:jc w:val="both"/>
        <w:rPr>
          <w:sz w:val="16"/>
        </w:rPr>
      </w:pPr>
      <w:r>
        <w:rPr>
          <w:w w:val="110"/>
          <w:sz w:val="16"/>
        </w:rPr>
        <w:t>M.</w:t>
      </w:r>
      <w:r>
        <w:rPr>
          <w:w w:val="110"/>
          <w:sz w:val="16"/>
        </w:rPr>
        <w:t> Swain,</w:t>
      </w:r>
      <w:r>
        <w:rPr>
          <w:w w:val="110"/>
          <w:sz w:val="16"/>
        </w:rPr>
        <w:t> D.</w:t>
      </w:r>
      <w:r>
        <w:rPr>
          <w:w w:val="110"/>
          <w:sz w:val="16"/>
        </w:rPr>
        <w:t> Ballard,</w:t>
      </w:r>
      <w:r>
        <w:rPr>
          <w:w w:val="110"/>
          <w:sz w:val="16"/>
        </w:rPr>
        <w:t> Indexing</w:t>
      </w:r>
      <w:r>
        <w:rPr>
          <w:w w:val="110"/>
          <w:sz w:val="16"/>
        </w:rPr>
        <w:t> via</w:t>
      </w:r>
      <w:r>
        <w:rPr>
          <w:w w:val="110"/>
          <w:sz w:val="16"/>
        </w:rPr>
        <w:t> color</w:t>
      </w:r>
      <w:r>
        <w:rPr>
          <w:w w:val="110"/>
          <w:sz w:val="16"/>
        </w:rPr>
        <w:t> histograms,</w:t>
      </w:r>
      <w:r>
        <w:rPr>
          <w:w w:val="110"/>
          <w:sz w:val="16"/>
        </w:rPr>
        <w:t> </w:t>
      </w:r>
      <w:r>
        <w:rPr>
          <w:w w:val="110"/>
          <w:sz w:val="16"/>
        </w:rPr>
        <w:t>Paper presented</w:t>
      </w:r>
      <w:r>
        <w:rPr>
          <w:w w:val="110"/>
          <w:sz w:val="16"/>
        </w:rPr>
        <w:t> at</w:t>
      </w:r>
      <w:r>
        <w:rPr>
          <w:w w:val="110"/>
          <w:sz w:val="16"/>
        </w:rPr>
        <w:t> the</w:t>
      </w:r>
      <w:r>
        <w:rPr>
          <w:w w:val="110"/>
          <w:sz w:val="16"/>
        </w:rPr>
        <w:t> IEEE</w:t>
      </w:r>
      <w:r>
        <w:rPr>
          <w:w w:val="110"/>
          <w:sz w:val="16"/>
        </w:rPr>
        <w:t> International</w:t>
      </w:r>
      <w:r>
        <w:rPr>
          <w:w w:val="110"/>
          <w:sz w:val="16"/>
        </w:rPr>
        <w:t> Conference</w:t>
      </w:r>
      <w:r>
        <w:rPr>
          <w:w w:val="110"/>
          <w:sz w:val="16"/>
        </w:rPr>
        <w:t> on</w:t>
      </w:r>
      <w:r>
        <w:rPr>
          <w:w w:val="110"/>
          <w:sz w:val="16"/>
        </w:rPr>
        <w:t> Computer Vision, Osaka, Japan, 1990.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2" w:after="0"/>
        <w:ind w:left="421" w:right="273" w:hanging="315"/>
        <w:jc w:val="both"/>
        <w:rPr>
          <w:sz w:val="16"/>
        </w:rPr>
      </w:pPr>
      <w:hyperlink r:id="rId39">
        <w:r>
          <w:rPr>
            <w:color w:val="007FAD"/>
            <w:w w:val="105"/>
            <w:sz w:val="16"/>
          </w:rPr>
          <w:t>O.</w:t>
        </w:r>
        <w:r>
          <w:rPr>
            <w:color w:val="007FAD"/>
            <w:w w:val="105"/>
            <w:sz w:val="16"/>
          </w:rPr>
          <w:t> Tuzel,</w:t>
        </w:r>
        <w:r>
          <w:rPr>
            <w:color w:val="007FAD"/>
            <w:w w:val="105"/>
            <w:sz w:val="16"/>
          </w:rPr>
          <w:t> F.</w:t>
        </w:r>
        <w:r>
          <w:rPr>
            <w:color w:val="007FAD"/>
            <w:w w:val="105"/>
            <w:sz w:val="16"/>
          </w:rPr>
          <w:t> Porikli,</w:t>
        </w:r>
        <w:r>
          <w:rPr>
            <w:color w:val="007FAD"/>
            <w:w w:val="105"/>
            <w:sz w:val="16"/>
          </w:rPr>
          <w:t> P.</w:t>
        </w:r>
        <w:r>
          <w:rPr>
            <w:color w:val="007FAD"/>
            <w:w w:val="105"/>
            <w:sz w:val="16"/>
          </w:rPr>
          <w:t> Meer,</w:t>
        </w:r>
        <w:r>
          <w:rPr>
            <w:color w:val="007FAD"/>
            <w:w w:val="105"/>
            <w:sz w:val="16"/>
          </w:rPr>
          <w:t> Pedestrian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via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classification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riemannian</w:t>
        </w:r>
        <w:r>
          <w:rPr>
            <w:color w:val="007FAD"/>
            <w:w w:val="105"/>
            <w:sz w:val="16"/>
          </w:rPr>
          <w:t> manifolds,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Trans.</w:t>
        </w:r>
        <w:r>
          <w:rPr>
            <w:color w:val="007FAD"/>
            <w:w w:val="105"/>
            <w:sz w:val="16"/>
          </w:rPr>
          <w:t> Pattern</w:t>
        </w:r>
      </w:hyperlink>
      <w:r>
        <w:rPr>
          <w:color w:val="007FAD"/>
          <w:spacing w:val="80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Anal. Mach. Intell. 30 (10) (2008) 1713–1727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2" w:after="0"/>
        <w:ind w:left="421" w:right="273" w:hanging="315"/>
        <w:jc w:val="both"/>
        <w:rPr>
          <w:sz w:val="16"/>
        </w:rPr>
      </w:pPr>
      <w:hyperlink r:id="rId40">
        <w:r>
          <w:rPr>
            <w:color w:val="007FAD"/>
            <w:w w:val="110"/>
            <w:sz w:val="16"/>
          </w:rPr>
          <w:t>R.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Vezzani,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Baltieri,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Cucchiara,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People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re-identification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</w:t>
        </w:r>
      </w:hyperlink>
      <w:r>
        <w:rPr>
          <w:color w:val="007FAD"/>
          <w:w w:val="110"/>
          <w:sz w:val="16"/>
        </w:rPr>
        <w:t> </w:t>
      </w:r>
      <w:hyperlink r:id="rId40">
        <w:r>
          <w:rPr>
            <w:color w:val="007FAD"/>
            <w:w w:val="110"/>
            <w:sz w:val="16"/>
          </w:rPr>
          <w:t>surveillance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forensics: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survey,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ACM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Comput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Surveys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46</w:t>
        </w:r>
      </w:hyperlink>
    </w:p>
    <w:p>
      <w:pPr>
        <w:spacing w:before="0"/>
        <w:ind w:left="421" w:right="0" w:firstLine="0"/>
        <w:jc w:val="both"/>
        <w:rPr>
          <w:sz w:val="16"/>
        </w:rPr>
      </w:pPr>
      <w:hyperlink r:id="rId40">
        <w:r>
          <w:rPr>
            <w:color w:val="007FAD"/>
            <w:sz w:val="16"/>
          </w:rPr>
          <w:t>(2)</w:t>
        </w:r>
        <w:r>
          <w:rPr>
            <w:color w:val="007FAD"/>
            <w:spacing w:val="18"/>
            <w:sz w:val="16"/>
          </w:rPr>
          <w:t> </w:t>
        </w:r>
        <w:r>
          <w:rPr>
            <w:color w:val="007FAD"/>
            <w:sz w:val="16"/>
          </w:rPr>
          <w:t>(2013)</w:t>
        </w:r>
        <w:r>
          <w:rPr>
            <w:color w:val="007FAD"/>
            <w:spacing w:val="18"/>
            <w:sz w:val="16"/>
          </w:rPr>
          <w:t> </w:t>
        </w:r>
        <w:r>
          <w:rPr>
            <w:color w:val="007FAD"/>
            <w:spacing w:val="-2"/>
            <w:sz w:val="16"/>
          </w:rPr>
          <w:t>29:21–29:23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16" w:after="0"/>
        <w:ind w:left="421" w:right="272" w:hanging="315"/>
        <w:jc w:val="both"/>
        <w:rPr>
          <w:sz w:val="16"/>
        </w:rPr>
      </w:pPr>
      <w:hyperlink r:id="rId41">
        <w:r>
          <w:rPr>
            <w:color w:val="007FAD"/>
            <w:w w:val="110"/>
            <w:sz w:val="16"/>
          </w:rPr>
          <w:t>K.</w:t>
        </w:r>
        <w:r>
          <w:rPr>
            <w:color w:val="007FAD"/>
            <w:w w:val="110"/>
            <w:sz w:val="16"/>
          </w:rPr>
          <w:t> Yoon,</w:t>
        </w:r>
        <w:r>
          <w:rPr>
            <w:color w:val="007FAD"/>
            <w:w w:val="110"/>
            <w:sz w:val="16"/>
          </w:rPr>
          <w:t> D.</w:t>
        </w:r>
        <w:r>
          <w:rPr>
            <w:color w:val="007FAD"/>
            <w:w w:val="110"/>
            <w:sz w:val="16"/>
          </w:rPr>
          <w:t> Harwood,</w:t>
        </w:r>
        <w:r>
          <w:rPr>
            <w:color w:val="007FAD"/>
            <w:w w:val="110"/>
            <w:sz w:val="16"/>
          </w:rPr>
          <w:t> L.</w:t>
        </w:r>
        <w:r>
          <w:rPr>
            <w:color w:val="007FAD"/>
            <w:w w:val="110"/>
            <w:sz w:val="16"/>
          </w:rPr>
          <w:t> Davis,</w:t>
        </w:r>
        <w:r>
          <w:rPr>
            <w:color w:val="007FAD"/>
            <w:w w:val="110"/>
            <w:sz w:val="16"/>
          </w:rPr>
          <w:t> Appearance-based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person</w:t>
        </w:r>
      </w:hyperlink>
      <w:r>
        <w:rPr>
          <w:color w:val="007FAD"/>
          <w:w w:val="110"/>
          <w:sz w:val="16"/>
        </w:rPr>
        <w:t> </w:t>
      </w:r>
      <w:hyperlink r:id="rId41">
        <w:r>
          <w:rPr>
            <w:color w:val="007FAD"/>
            <w:w w:val="110"/>
            <w:sz w:val="16"/>
          </w:rPr>
          <w:t>recognition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using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color/path-length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profile,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J.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Visual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Commun.</w:t>
        </w:r>
      </w:hyperlink>
      <w:r>
        <w:rPr>
          <w:color w:val="007FAD"/>
          <w:w w:val="110"/>
          <w:sz w:val="16"/>
        </w:rPr>
        <w:t> </w:t>
      </w:r>
      <w:hyperlink r:id="rId41">
        <w:r>
          <w:rPr>
            <w:color w:val="007FAD"/>
            <w:w w:val="110"/>
            <w:sz w:val="16"/>
          </w:rPr>
          <w:t>Image Represent. 17 (3) (2006) 605–622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259" w:lineRule="auto" w:before="5" w:after="0"/>
        <w:ind w:left="421" w:right="272" w:hanging="315"/>
        <w:jc w:val="both"/>
        <w:rPr>
          <w:sz w:val="16"/>
        </w:rPr>
      </w:pPr>
      <w:hyperlink r:id="rId42">
        <w:r>
          <w:rPr>
            <w:color w:val="007FAD"/>
            <w:w w:val="110"/>
            <w:sz w:val="16"/>
          </w:rPr>
          <w:t>G.</w:t>
        </w:r>
        <w:r>
          <w:rPr>
            <w:color w:val="007FAD"/>
            <w:w w:val="110"/>
            <w:sz w:val="16"/>
          </w:rPr>
          <w:t> Zhao,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spacing w:val="12"/>
            <w:w w:val="94"/>
            <w:sz w:val="16"/>
          </w:rPr>
          <w:t>Pietik</w:t>
        </w:r>
        <w:r>
          <w:rPr>
            <w:color w:val="007FAD"/>
            <w:spacing w:val="-30"/>
            <w:w w:val="101"/>
            <w:sz w:val="16"/>
          </w:rPr>
          <w:t>a</w:t>
        </w:r>
        <w:r>
          <w:rPr>
            <w:color w:val="007FAD"/>
            <w:spacing w:val="-111"/>
            <w:w w:val="293"/>
            <w:sz w:val="16"/>
          </w:rPr>
          <w:t>¨</w:t>
        </w:r>
        <w:r>
          <w:rPr>
            <w:color w:val="007FAD"/>
            <w:spacing w:val="12"/>
            <w:w w:val="93"/>
            <w:sz w:val="16"/>
          </w:rPr>
          <w:t>inen,</w:t>
        </w:r>
        <w:r>
          <w:rPr>
            <w:color w:val="007FAD"/>
            <w:spacing w:val="-1"/>
            <w:w w:val="109"/>
            <w:sz w:val="16"/>
          </w:rPr>
          <w:t> </w:t>
        </w:r>
        <w:r>
          <w:rPr>
            <w:color w:val="007FAD"/>
            <w:w w:val="110"/>
            <w:sz w:val="16"/>
          </w:rPr>
          <w:t>Dynamic</w:t>
        </w:r>
        <w:r>
          <w:rPr>
            <w:color w:val="007FAD"/>
            <w:w w:val="110"/>
            <w:sz w:val="16"/>
          </w:rPr>
          <w:t> texture</w:t>
        </w:r>
        <w:r>
          <w:rPr>
            <w:color w:val="007FAD"/>
            <w:w w:val="110"/>
            <w:sz w:val="16"/>
          </w:rPr>
          <w:t> recognition</w:t>
        </w:r>
        <w:r>
          <w:rPr>
            <w:color w:val="007FAD"/>
            <w:w w:val="110"/>
            <w:sz w:val="16"/>
          </w:rPr>
          <w:t> using</w:t>
        </w:r>
      </w:hyperlink>
      <w:r>
        <w:rPr>
          <w:color w:val="007FAD"/>
          <w:w w:val="110"/>
          <w:sz w:val="16"/>
        </w:rPr>
        <w:t> </w:t>
      </w:r>
      <w:hyperlink r:id="rId42">
        <w:r>
          <w:rPr>
            <w:color w:val="007FAD"/>
            <w:w w:val="110"/>
            <w:sz w:val="16"/>
          </w:rPr>
          <w:t>local</w:t>
        </w:r>
        <w:r>
          <w:rPr>
            <w:color w:val="007FAD"/>
            <w:w w:val="110"/>
            <w:sz w:val="16"/>
          </w:rPr>
          <w:t> binary</w:t>
        </w:r>
        <w:r>
          <w:rPr>
            <w:color w:val="007FAD"/>
            <w:w w:val="110"/>
            <w:sz w:val="16"/>
          </w:rPr>
          <w:t> patterns</w:t>
        </w:r>
        <w:r>
          <w:rPr>
            <w:color w:val="007FAD"/>
            <w:w w:val="110"/>
            <w:sz w:val="16"/>
          </w:rPr>
          <w:t> with</w:t>
        </w:r>
        <w:r>
          <w:rPr>
            <w:color w:val="007FAD"/>
            <w:w w:val="110"/>
            <w:sz w:val="16"/>
          </w:rPr>
          <w:t> an</w:t>
        </w:r>
        <w:r>
          <w:rPr>
            <w:color w:val="007FAD"/>
            <w:w w:val="110"/>
            <w:sz w:val="16"/>
          </w:rPr>
          <w:t> application</w:t>
        </w:r>
        <w:r>
          <w:rPr>
            <w:color w:val="007FAD"/>
            <w:w w:val="110"/>
            <w:sz w:val="16"/>
          </w:rPr>
          <w:t> to</w:t>
        </w:r>
        <w:r>
          <w:rPr>
            <w:color w:val="007FAD"/>
            <w:w w:val="110"/>
            <w:sz w:val="16"/>
          </w:rPr>
          <w:t> facial</w:t>
        </w:r>
        <w:r>
          <w:rPr>
            <w:color w:val="007FAD"/>
            <w:w w:val="110"/>
            <w:sz w:val="16"/>
          </w:rPr>
          <w:t> expressions,</w:t>
        </w:r>
      </w:hyperlink>
      <w:r>
        <w:rPr>
          <w:color w:val="007FAD"/>
          <w:w w:val="110"/>
          <w:sz w:val="16"/>
        </w:rPr>
        <w:t> </w:t>
      </w:r>
      <w:hyperlink r:id="rId42">
        <w:r>
          <w:rPr>
            <w:color w:val="007FAD"/>
            <w:w w:val="110"/>
            <w:sz w:val="16"/>
          </w:rPr>
          <w:t>IEEE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Trans.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Pattern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Anal.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Mach.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Intell.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29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(6)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(2007)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915–928</w:t>
        </w:r>
      </w:hyperlink>
      <w:r>
        <w:rPr>
          <w:w w:val="110"/>
          <w:sz w:val="16"/>
        </w:rPr>
        <w:t>.</w:t>
      </w:r>
    </w:p>
    <w:sectPr>
      <w:type w:val="continuous"/>
      <w:pgSz w:w="11910" w:h="15880"/>
      <w:pgMar w:header="669" w:footer="0" w:top="220" w:bottom="280" w:left="800" w:right="800"/>
      <w:cols w:num="2" w:equalWidth="0">
        <w:col w:w="4931" w:space="211"/>
        <w:col w:w="51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Alexander">
    <w:altName w:val="Alexander"/>
    <w:charset w:val="0"/>
    <w:family w:val="roman"/>
    <w:pitch w:val="variable"/>
  </w:font>
  <w:font w:name="IPAPGothic">
    <w:altName w:val="IPAPGothic"/>
    <w:charset w:val="0"/>
    <w:family w:val="swiss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25625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9060224" id="docshape2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25676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1676400" cy="1397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6764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Ensemble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different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approaches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32pt;height:11pt;mso-position-horizontal-relative:page;mso-position-vertical-relative:page;z-index:-19059712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Ensemble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different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approaches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257280">
              <wp:simplePos x="0" y="0"/>
              <wp:positionH relativeFrom="page">
                <wp:posOffset>6668005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39795pt;margin-top:32.456303pt;width:20.45pt;height:11pt;mso-position-horizontal-relative:page;mso-position-vertical-relative:page;z-index:-19059200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25779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9058688" id="docshape2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25830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9058176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258816">
              <wp:simplePos x="0" y="0"/>
              <wp:positionH relativeFrom="page">
                <wp:posOffset>6237646</wp:posOffset>
              </wp:positionH>
              <wp:positionV relativeFrom="page">
                <wp:posOffset>412918</wp:posOffset>
              </wp:positionV>
              <wp:extent cx="758825" cy="1397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7588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L.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Nanni</w:t>
                          </w:r>
                          <w:r>
                            <w:rPr>
                              <w:spacing w:val="2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1.153259pt;margin-top:32.513306pt;width:59.75pt;height:11pt;mso-position-horizontal-relative:page;mso-position-vertical-relative:page;z-index:-19057664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L.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Nanni</w:t>
                    </w:r>
                    <w:r>
                      <w:rPr>
                        <w:spacing w:val="2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33"/>
        <w:jc w:val="right"/>
      </w:pPr>
      <w:rPr>
        <w:rFonts w:hint="default"/>
        <w:spacing w:val="0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1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16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502" w:hanging="15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6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2" w:hanging="1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276" w:right="1454" w:firstLine="3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3" w:hanging="31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aci.2015.02.002" TargetMode="External"/><Relationship Id="rId9" Type="http://schemas.openxmlformats.org/officeDocument/2006/relationships/hyperlink" Target="http://computer.org.sa/" TargetMode="External"/><Relationship Id="rId10" Type="http://schemas.openxmlformats.org/officeDocument/2006/relationships/hyperlink" Target="http://www.ksu.edu.sa/" TargetMode="External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ossmark.crossref.org/dialog/?doi=10.1016/j.aci.2015.02.002&amp;domain=pdf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s://www.dei.unipd.it/" TargetMode="External"/><Relationship Id="rId16" Type="http://schemas.openxmlformats.org/officeDocument/2006/relationships/hyperlink" Target="http://robotics.dei.unipd.it/reid/" TargetMode="External"/><Relationship Id="rId17" Type="http://schemas.openxmlformats.org/officeDocument/2006/relationships/hyperlink" Target="http://creativecommons.org/licenses/by-nc-nd/4.0/" TargetMode="External"/><Relationship Id="rId18" Type="http://schemas.openxmlformats.org/officeDocument/2006/relationships/hyperlink" Target="mailto:nanniemg@dei.unipd.it" TargetMode="External"/><Relationship Id="rId19" Type="http://schemas.openxmlformats.org/officeDocument/2006/relationships/hyperlink" Target="mailto:munaroemg@dei.unipd.it" TargetMode="External"/><Relationship Id="rId20" Type="http://schemas.openxmlformats.org/officeDocument/2006/relationships/hyperlink" Target="mailto:ghidoniemg@dei.unipd.it" TargetMode="External"/><Relationship Id="rId21" Type="http://schemas.openxmlformats.org/officeDocument/2006/relationships/hyperlink" Target="mailto:sbrahnam@missouristate.edu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yperlink" Target="http://vision.soe.ucsc.edu/node/178" TargetMode="External"/><Relationship Id="rId25" Type="http://schemas.openxmlformats.org/officeDocument/2006/relationships/hyperlink" Target="http://groups.inf.ed.ac.uk/vision/CAVIAR/CAVIARDATA1/" TargetMode="External"/><Relationship Id="rId26" Type="http://schemas.openxmlformats.org/officeDocument/2006/relationships/hyperlink" Target="http://robotics.dei.unipd.it/reid/index.php/8-dataset/5-overview-iaslabone" TargetMode="External"/><Relationship Id="rId27" Type="http://schemas.openxmlformats.org/officeDocument/2006/relationships/hyperlink" Target="https://www.dei.unipd.it/node/2357" TargetMode="External"/><Relationship Id="rId28" Type="http://schemas.openxmlformats.org/officeDocument/2006/relationships/hyperlink" Target="http://refhub.elsevier.com/S2210-8327(15)00004-6/h0010" TargetMode="External"/><Relationship Id="rId29" Type="http://schemas.openxmlformats.org/officeDocument/2006/relationships/hyperlink" Target="http://refhub.elsevier.com/S2210-8327(15)00004-6/h0015" TargetMode="External"/><Relationship Id="rId30" Type="http://schemas.openxmlformats.org/officeDocument/2006/relationships/hyperlink" Target="http://refhub.elsevier.com/S2210-8327(15)00004-6/h0020" TargetMode="External"/><Relationship Id="rId31" Type="http://schemas.openxmlformats.org/officeDocument/2006/relationships/hyperlink" Target="http://refhub.elsevier.com/S2210-8327(15)00004-6/h0025" TargetMode="External"/><Relationship Id="rId32" Type="http://schemas.openxmlformats.org/officeDocument/2006/relationships/hyperlink" Target="http://refhub.elsevier.com/S2210-8327(15)00004-6/h0030" TargetMode="External"/><Relationship Id="rId33" Type="http://schemas.openxmlformats.org/officeDocument/2006/relationships/hyperlink" Target="http://refhub.elsevier.com/S2210-8327(15)00004-6/h0035" TargetMode="External"/><Relationship Id="rId34" Type="http://schemas.openxmlformats.org/officeDocument/2006/relationships/hyperlink" Target="http://refhub.elsevier.com/S2210-8327(15)00004-6/h0045" TargetMode="External"/><Relationship Id="rId35" Type="http://schemas.openxmlformats.org/officeDocument/2006/relationships/hyperlink" Target="http://refhub.elsevier.com/S2210-8327(15)00004-6/h0060" TargetMode="External"/><Relationship Id="rId36" Type="http://schemas.openxmlformats.org/officeDocument/2006/relationships/hyperlink" Target="http://refhub.elsevier.com/S2210-8327(15)00004-6/h0075" TargetMode="External"/><Relationship Id="rId37" Type="http://schemas.openxmlformats.org/officeDocument/2006/relationships/hyperlink" Target="http://refhub.elsevier.com/S2210-8327(15)00004-6/h0095" TargetMode="External"/><Relationship Id="rId38" Type="http://schemas.openxmlformats.org/officeDocument/2006/relationships/hyperlink" Target="http://refhub.elsevier.com/S2210-8327(15)00004-6/h0100" TargetMode="External"/><Relationship Id="rId39" Type="http://schemas.openxmlformats.org/officeDocument/2006/relationships/hyperlink" Target="http://refhub.elsevier.com/S2210-8327(15)00004-6/h0110" TargetMode="External"/><Relationship Id="rId40" Type="http://schemas.openxmlformats.org/officeDocument/2006/relationships/hyperlink" Target="http://refhub.elsevier.com/S2210-8327(15)00004-6/h0115" TargetMode="External"/><Relationship Id="rId41" Type="http://schemas.openxmlformats.org/officeDocument/2006/relationships/hyperlink" Target="http://refhub.elsevier.com/S2210-8327(15)00004-6/h0120" TargetMode="External"/><Relationship Id="rId42" Type="http://schemas.openxmlformats.org/officeDocument/2006/relationships/hyperlink" Target="http://refhub.elsevier.com/S2210-8327(15)00004-6/h0125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Loris Nanni</dc:creator>
  <dc:subject>Applied Computing and Informatics, 12 (2016) 142-153. doi:10.1016/j.aci.2015.02.002</dc:subject>
  <dc:title>Ensemble of different approaches for a reliable person re-identification system</dc:title>
  <dcterms:created xsi:type="dcterms:W3CDTF">2023-11-25T05:24:50Z</dcterms:created>
  <dcterms:modified xsi:type="dcterms:W3CDTF">2023-11-25T05:24:50Z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10.1016/j.aci.2015.02.002</vt:lpwstr>
  </property>
  <property fmtid="{D5CDD505-2E9C-101B-9397-08002B2CF9AE}" pid="12" name="robots">
    <vt:lpwstr>noindex</vt:lpwstr>
  </property>
</Properties>
</file>