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6" w:right="14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89–104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Graph-based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Object-oriented Programming</w:t>
      </w:r>
      <w:r>
        <w:rPr>
          <w:w w:val="110"/>
        </w:rPr>
        <w:t> Constructs</w:t>
      </w:r>
    </w:p>
    <w:p>
      <w:pPr>
        <w:pStyle w:val="Heading1"/>
        <w:spacing w:before="309"/>
        <w:ind w:left="0" w:right="23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8"/>
        </w:rPr>
        <w:t>Ana Paula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9"/>
        </w:rPr>
        <w:t>L</w:t>
      </w:r>
      <w:r>
        <w:rPr>
          <w:rFonts w:ascii="LM Roman 12" w:hAnsi="LM Roman 12"/>
          <w:spacing w:val="-124"/>
        </w:rPr>
        <w:t>u</w:t>
      </w:r>
      <w:r>
        <w:rPr>
          <w:rFonts w:ascii="LM Roman 12" w:hAnsi="LM Roman 12"/>
          <w:spacing w:val="18"/>
        </w:rPr>
        <w:t>¨</w:t>
      </w:r>
      <w:r>
        <w:rPr>
          <w:rFonts w:ascii="LM Roman 12" w:hAnsi="LM Roman 12"/>
          <w:spacing w:val="11"/>
        </w:rPr>
        <w:t>dt</w:t>
      </w:r>
      <w:r>
        <w:rPr>
          <w:rFonts w:ascii="LM Roman 12" w:hAnsi="LM Roman 12"/>
          <w:spacing w:val="4"/>
        </w:rPr>
        <w:t>k</w:t>
      </w:r>
      <w:r>
        <w:rPr>
          <w:rFonts w:ascii="LM Roman 12" w:hAnsi="LM Roman 12"/>
          <w:spacing w:val="11"/>
        </w:rPr>
        <w:t>e</w:t>
      </w:r>
      <w:r>
        <w:rPr>
          <w:rFonts w:ascii="LM Roman 12" w:hAnsi="LM Roman 12"/>
          <w:spacing w:val="-6"/>
        </w:rPr>
        <w:t> </w:t>
      </w:r>
      <w:r>
        <w:rPr>
          <w:rFonts w:ascii="LM Roman 12" w:hAnsi="LM Roman 12"/>
          <w:spacing w:val="-8"/>
        </w:rPr>
        <w:t>Ferreira</w:t>
      </w:r>
      <w:hyperlink w:history="true" w:anchor="_bookmark0">
        <w:r>
          <w:rPr>
            <w:rFonts w:ascii="LM Mono Prop 10" w:hAnsi="LM Mono Prop 10"/>
            <w:color w:val="0000FF"/>
            <w:spacing w:val="-8"/>
            <w:position w:val="9"/>
            <w:sz w:val="14"/>
          </w:rPr>
          <w:t>1</w:t>
        </w:r>
      </w:hyperlink>
    </w:p>
    <w:p>
      <w:pPr>
        <w:spacing w:line="172" w:lineRule="auto" w:before="190"/>
        <w:ind w:left="1638" w:right="173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Universidade do Vale do Rio dos Sinos – UNISINOS</w:t>
      </w:r>
      <w:r>
        <w:rPr>
          <w:rFonts w:ascii="LM Roman 9" w:hAnsi="LM Roman 9"/>
          <w:i/>
          <w:sz w:val="16"/>
        </w:rPr>
        <w:t> </w:t>
      </w:r>
      <w:bookmarkStart w:name="_bookmark0" w:id="1"/>
      <w:bookmarkEnd w:id="1"/>
      <w:r>
        <w:rPr>
          <w:rFonts w:ascii="LM Roman 9" w:hAnsi="LM Roman 9"/>
          <w:i/>
          <w:sz w:val="16"/>
        </w:rPr>
        <w:t>S</w:t>
      </w:r>
      <w:r>
        <w:rPr>
          <w:rFonts w:ascii="LM Roman 9" w:hAnsi="LM Roman 9"/>
          <w:i/>
          <w:sz w:val="16"/>
        </w:rPr>
        <w:t>˜ao Leopoldo, RS, Brazil</w:t>
      </w:r>
    </w:p>
    <w:p>
      <w:pPr>
        <w:pStyle w:val="Heading1"/>
        <w:spacing w:before="214"/>
        <w:ind w:left="0" w:right="234" w:firstLine="0"/>
        <w:jc w:val="center"/>
        <w:rPr>
          <w:rFonts w:ascii="LM Mono Prop 10"/>
          <w:sz w:val="14"/>
        </w:rPr>
      </w:pPr>
      <w:r>
        <w:rPr>
          <w:rFonts w:ascii="LM Roman 12"/>
        </w:rPr>
        <w:t>Leila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Ribeiro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90"/>
        <w:ind w:left="1638" w:right="173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Universidade Federal do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Rio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Grande do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Sul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UFRGS</w:t>
      </w:r>
      <w:r>
        <w:rPr>
          <w:rFonts w:ascii="LM Roman 9" w:hAnsi="LM Roman 9"/>
          <w:i/>
          <w:sz w:val="16"/>
        </w:rPr>
        <w:t> Porto Alegre, RS, Brazil</w:t>
      </w:r>
    </w:p>
    <w:p>
      <w:pPr>
        <w:pStyle w:val="BodyText"/>
        <w:spacing w:before="22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338462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650581pt;width:359.1pt;height:.1pt;mso-position-horizontal-relative:page;mso-position-vertical-relative:paragraph;z-index:-15728640;mso-wrap-distance-left:0;mso-wrap-distance-right:0" id="docshape1" coordorigin="1090,533" coordsize="7182,0" path="m1090,533l8271,5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109" w:right="2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 presents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graph-based formalism for object-oriented class structure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specifications.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The formalism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combines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graphs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partial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orders,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adequately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(single)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inheritance relation among objects and the overriding relation between methods within derived classes.</w:t>
      </w:r>
    </w:p>
    <w:p>
      <w:pPr>
        <w:spacing w:line="170" w:lineRule="auto" w:before="2"/>
        <w:ind w:left="109" w:right="2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semantics of system extension by inheritance and aggregation is then defined as colimits in a suitable category of object-oriented system specifications and their morphisms.</w:t>
      </w:r>
    </w:p>
    <w:p>
      <w:pPr>
        <w:spacing w:before="115"/>
        <w:ind w:left="10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grammars,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programming.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2786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spacing w:line="213" w:lineRule="auto" w:before="198"/>
        <w:ind w:left="109" w:right="206" w:firstLine="0"/>
        <w:jc w:val="both"/>
        <w:rPr>
          <w:sz w:val="21"/>
        </w:rPr>
      </w:pPr>
      <w:r>
        <w:rPr>
          <w:w w:val="105"/>
          <w:sz w:val="21"/>
        </w:rPr>
        <w:t>Object-orientation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perhaps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popular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paradigm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develop- 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nowadays.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principles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behind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code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encapsula-</w:t>
      </w:r>
      <w:r>
        <w:rPr>
          <w:i/>
          <w:w w:val="105"/>
          <w:sz w:val="21"/>
        </w:rPr>
        <w:t> tion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hiding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inheritance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polymorphism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into the needs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modular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system development, distributed testing, and reuse of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179896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165095pt;width:32.7pt;height:.1pt;mso-position-horizontal-relative:page;mso-position-vertical-relative:paragraph;z-index:-15727616;mso-wrap-distance-left:0;mso-wrap-distance-right:0" id="docshape3" coordorigin="1090,283" coordsize="654,0" path="m1090,283l1743,2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anapaula@exatas.unisinos.br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leila@inf.ufrgs.br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8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207"/>
        <w:jc w:val="both"/>
      </w:pP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faced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designers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engineers.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today’s</w:t>
      </w:r>
      <w:r>
        <w:rPr>
          <w:spacing w:val="-18"/>
          <w:w w:val="105"/>
        </w:rPr>
        <w:t> </w:t>
      </w:r>
      <w:r>
        <w:rPr>
          <w:w w:val="105"/>
        </w:rPr>
        <w:t>soft- ware applications, which range from traditional payroll systems to airplane control,</w:t>
      </w:r>
      <w:r>
        <w:rPr>
          <w:spacing w:val="-1"/>
          <w:w w:val="105"/>
        </w:rPr>
        <w:t> </w:t>
      </w:r>
      <w:r>
        <w:rPr>
          <w:w w:val="105"/>
        </w:rPr>
        <w:t>e-mail</w:t>
      </w:r>
      <w:r>
        <w:rPr>
          <w:spacing w:val="-3"/>
          <w:w w:val="105"/>
        </w:rPr>
        <w:t> </w:t>
      </w:r>
      <w:r>
        <w:rPr>
          <w:w w:val="105"/>
        </w:rPr>
        <w:t>clients and</w:t>
      </w:r>
      <w:r>
        <w:rPr>
          <w:spacing w:val="-3"/>
          <w:w w:val="105"/>
        </w:rPr>
        <w:t> </w:t>
      </w:r>
      <w:r>
        <w:rPr>
          <w:w w:val="105"/>
        </w:rPr>
        <w:t>Internet browsers, also</w:t>
      </w:r>
      <w:r>
        <w:rPr>
          <w:spacing w:val="-3"/>
          <w:w w:val="105"/>
        </w:rPr>
        <w:t> </w:t>
      </w:r>
      <w:r>
        <w:rPr>
          <w:w w:val="105"/>
        </w:rPr>
        <w:t>benefits from</w:t>
      </w:r>
      <w:r>
        <w:rPr>
          <w:spacing w:val="-1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13" w:lineRule="auto" w:before="16"/>
        <w:ind w:left="109" w:right="206" w:firstLine="319"/>
        <w:jc w:val="both"/>
      </w:pPr>
      <w:r>
        <w:rPr>
          <w:w w:val="105"/>
        </w:rPr>
        <w:t>There is a plethora of formal and semi-formal methods proposed in the literature for the specification of object-oriented systems,</w:t>
      </w:r>
      <w:r>
        <w:rPr>
          <w:w w:val="105"/>
        </w:rPr>
        <w:t> as well as a con- tinuously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object-oriented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languages,</w:t>
      </w:r>
      <w:r>
        <w:rPr>
          <w:spacing w:val="-9"/>
          <w:w w:val="105"/>
        </w:rPr>
        <w:t> </w:t>
      </w:r>
      <w:r>
        <w:rPr>
          <w:w w:val="105"/>
        </w:rPr>
        <w:t>whose suitability is usually determined by the application at hand.</w:t>
      </w:r>
      <w:r>
        <w:rPr>
          <w:spacing w:val="80"/>
          <w:w w:val="105"/>
        </w:rPr>
        <w:t> </w:t>
      </w:r>
      <w:r>
        <w:rPr>
          <w:w w:val="105"/>
        </w:rPr>
        <w:t>Our focus is to</w:t>
      </w:r>
      <w:r>
        <w:rPr>
          <w:spacing w:val="-2"/>
          <w:w w:val="105"/>
        </w:rPr>
        <w:t> </w:t>
      </w:r>
      <w:r>
        <w:rPr>
          <w:w w:val="105"/>
        </w:rPr>
        <w:t>build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object-oriented systems which has</w:t>
      </w:r>
      <w:r>
        <w:rPr>
          <w:spacing w:val="-2"/>
          <w:w w:val="105"/>
        </w:rPr>
        <w:t> </w:t>
      </w:r>
      <w:r>
        <w:rPr>
          <w:w w:val="105"/>
        </w:rPr>
        <w:t>the following</w:t>
      </w:r>
      <w:r>
        <w:rPr>
          <w:w w:val="105"/>
        </w:rPr>
        <w:t> characteristics:</w:t>
      </w:r>
      <w:r>
        <w:rPr>
          <w:spacing w:val="40"/>
          <w:w w:val="105"/>
        </w:rPr>
        <w:t> </w:t>
      </w:r>
      <w:r>
        <w:rPr>
          <w:w w:val="105"/>
        </w:rPr>
        <w:t>(i)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 easily</w:t>
      </w:r>
      <w:r>
        <w:rPr>
          <w:w w:val="105"/>
        </w:rPr>
        <w:t> understood by</w:t>
      </w:r>
      <w:r>
        <w:rPr>
          <w:w w:val="105"/>
        </w:rPr>
        <w:t> both software developers and final users;</w:t>
      </w:r>
      <w:r>
        <w:rPr>
          <w:w w:val="105"/>
        </w:rPr>
        <w:t> (ii) systems’ static and dynamic aspects can be specified in an integrated way;</w:t>
      </w:r>
      <w:r>
        <w:rPr>
          <w:w w:val="105"/>
        </w:rPr>
        <w:t> (iii) it has a semantical basis,</w:t>
      </w:r>
      <w:r>
        <w:rPr>
          <w:w w:val="105"/>
        </w:rPr>
        <w:t> allowing the composition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manner; and</w:t>
      </w:r>
      <w:r>
        <w:rPr>
          <w:spacing w:val="-9"/>
          <w:w w:val="105"/>
        </w:rPr>
        <w:t> </w:t>
      </w:r>
      <w:r>
        <w:rPr>
          <w:w w:val="105"/>
        </w:rPr>
        <w:t>(iv)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specifications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refined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ones,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into actual programs.</w:t>
      </w:r>
    </w:p>
    <w:p>
      <w:pPr>
        <w:pStyle w:val="BodyText"/>
        <w:spacing w:line="213" w:lineRule="auto" w:before="18"/>
        <w:ind w:left="109" w:right="206" w:firstLine="318"/>
        <w:jc w:val="both"/>
      </w:pPr>
      <w:r>
        <w:rPr/>
        <w:t>Graphs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convey a</w:t>
      </w:r>
      <w:r>
        <w:rPr>
          <w:spacing w:val="-5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compact, visual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frequently,</w:t>
      </w:r>
      <w:r>
        <w:rPr>
          <w:spacing w:val="-18"/>
          <w:w w:val="105"/>
        </w:rPr>
        <w:t> </w:t>
      </w:r>
      <w:r>
        <w:rPr>
          <w:w w:val="105"/>
        </w:rPr>
        <w:t>understandable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sys- </w:t>
      </w:r>
      <w:r>
        <w:rPr>
          <w:spacing w:val="-2"/>
          <w:w w:val="105"/>
        </w:rPr>
        <w:t>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offers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advantages,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rarely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spe- cification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methods: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diagrammatical</w:t>
      </w:r>
      <w:r>
        <w:rPr>
          <w:spacing w:val="-5"/>
          <w:w w:val="105"/>
        </w:rPr>
        <w:t> </w:t>
      </w:r>
      <w:r>
        <w:rPr>
          <w:w w:val="105"/>
        </w:rPr>
        <w:t>layout,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specifica- tions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understood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software development process.</w:t>
      </w:r>
    </w:p>
    <w:p>
      <w:pPr>
        <w:pStyle w:val="BodyText"/>
        <w:spacing w:line="213" w:lineRule="auto" w:before="17"/>
        <w:ind w:left="109" w:right="202" w:firstLine="319"/>
        <w:jc w:val="both"/>
      </w:pP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rules, </w:t>
      </w:r>
      <w:r>
        <w:rPr/>
        <w:t>to form a graph transformation system.</w:t>
      </w:r>
      <w:r>
        <w:rPr>
          <w:spacing w:val="40"/>
        </w:rPr>
        <w:t> </w:t>
      </w:r>
      <w:r>
        <w:rPr/>
        <w:t>The theory of graph grammars (graph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graph)</w:t>
      </w:r>
      <w:r>
        <w:rPr>
          <w:spacing w:val="-15"/>
          <w:w w:val="105"/>
        </w:rPr>
        <w:t> </w:t>
      </w:r>
      <w:r>
        <w:rPr>
          <w:w w:val="105"/>
        </w:rPr>
        <w:t>studies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variety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formalisms which</w:t>
      </w:r>
      <w:r>
        <w:rPr>
          <w:w w:val="105"/>
        </w:rPr>
        <w:t> expand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formal</w:t>
      </w:r>
      <w:r>
        <w:rPr>
          <w:w w:val="105"/>
        </w:rPr>
        <w:t> languages,</w:t>
      </w:r>
      <w:r>
        <w:rPr>
          <w:w w:val="105"/>
        </w:rPr>
        <w:t> to</w:t>
      </w:r>
      <w:r>
        <w:rPr>
          <w:w w:val="105"/>
        </w:rPr>
        <w:t> encompass</w:t>
      </w:r>
      <w:r>
        <w:rPr>
          <w:w w:val="105"/>
        </w:rPr>
        <w:t> more</w:t>
      </w:r>
      <w:r>
        <w:rPr>
          <w:w w:val="105"/>
        </w:rPr>
        <w:t> general structures specified as graphs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algebraical approach to graph gram-</w:t>
      </w:r>
      <w:r>
        <w:rPr>
          <w:i/>
          <w:w w:val="105"/>
        </w:rPr>
        <w:t> mars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categorical</w:t>
      </w:r>
      <w:r>
        <w:rPr>
          <w:spacing w:val="-16"/>
          <w:w w:val="105"/>
        </w:rPr>
        <w:t> </w:t>
      </w:r>
      <w:r>
        <w:rPr>
          <w:w w:val="105"/>
        </w:rPr>
        <w:t>constructs</w:t>
      </w:r>
      <w:r>
        <w:rPr>
          <w:spacing w:val="-13"/>
          <w:w w:val="105"/>
        </w:rPr>
        <w:t> </w:t>
      </w:r>
      <w:r>
        <w:rPr>
          <w:w w:val="105"/>
        </w:rPr>
        <w:t>to 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provided by</w:t>
      </w:r>
      <w:r>
        <w:rPr>
          <w:spacing w:val="-2"/>
          <w:w w:val="105"/>
        </w:rPr>
        <w:t> </w:t>
      </w:r>
      <w:r>
        <w:rPr>
          <w:w w:val="105"/>
        </w:rPr>
        <w:t>graphs grammars.</w:t>
      </w:r>
      <w:r>
        <w:rPr>
          <w:spacing w:val="40"/>
          <w:w w:val="105"/>
        </w:rPr>
        <w:t> </w:t>
      </w:r>
      <w:r>
        <w:rPr>
          <w:w w:val="105"/>
        </w:rPr>
        <w:t>That approach is currently known as </w:t>
      </w:r>
      <w:r>
        <w:rPr>
          <w:i/>
          <w:w w:val="105"/>
        </w:rPr>
        <w:t>double-pushout</w:t>
      </w:r>
      <w:r>
        <w:rPr>
          <w:i/>
          <w:w w:val="105"/>
        </w:rPr>
        <w:t> </w:t>
      </w:r>
      <w:r>
        <w:rPr>
          <w:w w:val="105"/>
        </w:rPr>
        <w:t>approach, because derivations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pushout constructions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category of</w:t>
      </w:r>
      <w:r>
        <w:rPr>
          <w:spacing w:val="-5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morphisms.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single-pushout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derivations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characterized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pushout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morphisms.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proper</w:t>
      </w:r>
      <w:r>
        <w:rPr>
          <w:spacing w:val="-3"/>
          <w:w w:val="105"/>
        </w:rPr>
        <w:t> </w:t>
      </w:r>
      <w:r>
        <w:rPr>
          <w:w w:val="105"/>
        </w:rPr>
        <w:t>extension of </w:t>
      </w:r>
      <w:r>
        <w:rPr/>
        <w:t>the double-pushout approach [</w:t>
      </w:r>
      <w:hyperlink w:history="true" w:anchor="_bookmark18">
        <w:r>
          <w:rPr>
            <w:color w:val="0000FF"/>
          </w:rPr>
          <w:t>4</w:t>
        </w:r>
      </w:hyperlink>
      <w:r>
        <w:rPr/>
        <w:t>] capable of dealing with addition and deletion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unknown</w:t>
      </w:r>
      <w:r>
        <w:rPr>
          <w:spacing w:val="-1"/>
          <w:w w:val="105"/>
        </w:rPr>
        <w:t> </w:t>
      </w:r>
      <w:r>
        <w:rPr>
          <w:w w:val="105"/>
        </w:rPr>
        <w:t>contexts, 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distributed </w:t>
      </w:r>
      <w:r>
        <w:rPr>
          <w:spacing w:val="-2"/>
          <w:w w:val="105"/>
        </w:rPr>
        <w:t>systems.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 </w:t>
      </w:r>
      <w:r>
        <w:rPr/>
        <w:t>systems, where the graphs correspond to the states and the graph productions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]. Concepts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parallel </w:t>
      </w:r>
      <w:r>
        <w:rPr/>
        <w:t>and distributed productions and derivations in the algebraic approach are very </w:t>
      </w:r>
      <w:r>
        <w:rPr>
          <w:spacing w:val="-2"/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access,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synchronization,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distributed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9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03"/>
        <w:jc w:val="both"/>
      </w:pP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graphs</w:t>
      </w:r>
      <w:r>
        <w:rPr>
          <w:spacing w:val="-11"/>
          <w:w w:val="105"/>
        </w:rPr>
        <w:t> </w:t>
      </w:r>
      <w:r>
        <w:rPr>
          <w:w w:val="105"/>
        </w:rPr>
        <w:t>(see,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 [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],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], and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left="109" w:right="204" w:firstLine="318"/>
        <w:jc w:val="both"/>
      </w:pPr>
      <w:r>
        <w:rPr/>
        <w:t>System specifications through graphs often rely on labelled graphs or typed </w:t>
      </w:r>
      <w:r>
        <w:rPr>
          <w:spacing w:val="-2"/>
          <w:w w:val="105"/>
        </w:rPr>
        <w:t>graphs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entities.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labelling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typ-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inheritance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objects,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polymorphism cannot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applied 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explicit.</w:t>
      </w:r>
      <w:r>
        <w:rPr>
          <w:spacing w:val="37"/>
          <w:w w:val="105"/>
        </w:rPr>
        <w:t> </w:t>
      </w:r>
      <w:r>
        <w:rPr>
          <w:w w:val="105"/>
        </w:rPr>
        <w:t>Subclass polymorphism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spe- cifies that an instance of a subclass can appear wherever</w:t>
      </w:r>
      <w:r>
        <w:rPr>
          <w:w w:val="105"/>
        </w:rPr>
        <w:t> an instance of a superclass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required.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edge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graph, should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multiplicity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which could no longer be a function.</w:t>
      </w:r>
    </w:p>
    <w:p>
      <w:pPr>
        <w:pStyle w:val="BodyText"/>
        <w:spacing w:line="213" w:lineRule="auto" w:before="17"/>
        <w:ind w:left="110" w:right="202" w:firstLine="318"/>
        <w:jc w:val="both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 object-oriented graphs and</w:t>
      </w:r>
      <w:r>
        <w:rPr>
          <w:spacing w:val="-2"/>
        </w:rPr>
        <w:t> </w:t>
      </w:r>
      <w:r>
        <w:rPr/>
        <w:t>grammars were first introduced, as graphs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productions</w:t>
      </w:r>
      <w:r>
        <w:rPr>
          <w:spacing w:val="-6"/>
          <w:w w:val="105"/>
        </w:rPr>
        <w:t> </w:t>
      </w:r>
      <w:r>
        <w:rPr>
          <w:w w:val="105"/>
        </w:rPr>
        <w:t>typed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hierarchies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struc- tures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class-model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graphs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text.</w:t>
      </w:r>
      <w:r>
        <w:rPr>
          <w:spacing w:val="24"/>
          <w:w w:val="105"/>
        </w:rPr>
        <w:t> </w:t>
      </w:r>
      <w:r>
        <w:rPr>
          <w:w w:val="105"/>
        </w:rPr>
        <w:t>There,</w:t>
      </w:r>
      <w:r>
        <w:rPr>
          <w:spacing w:val="-4"/>
          <w:w w:val="105"/>
        </w:rPr>
        <w:t> </w:t>
      </w:r>
      <w:r>
        <w:rPr>
          <w:w w:val="105"/>
        </w:rPr>
        <w:t>it was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grammar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structured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en- capsulation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hiding,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object-oriented computations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grammars.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it was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pushout 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category.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fun- damental typing structure and show how the two most common operations of object-oriented system extension,</w:t>
      </w:r>
      <w:r>
        <w:rPr>
          <w:w w:val="105"/>
        </w:rPr>
        <w:t> namely </w:t>
      </w:r>
      <w:r>
        <w:rPr>
          <w:i/>
          <w:w w:val="105"/>
        </w:rPr>
        <w:t>object extension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by inheritance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creation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aggregation</w:t>
      </w:r>
      <w:r>
        <w:rPr>
          <w:w w:val="105"/>
        </w:rPr>
        <w:t>,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explained in</w:t>
      </w:r>
      <w:r>
        <w:rPr>
          <w:spacing w:val="-1"/>
          <w:w w:val="105"/>
        </w:rPr>
        <w:t> </w:t>
      </w:r>
      <w:r>
        <w:rPr>
          <w:w w:val="105"/>
        </w:rPr>
        <w:t>terms of</w:t>
      </w:r>
      <w:r>
        <w:rPr>
          <w:spacing w:val="-2"/>
          <w:w w:val="105"/>
        </w:rPr>
        <w:t> </w:t>
      </w:r>
      <w:r>
        <w:rPr>
          <w:w w:val="105"/>
        </w:rPr>
        <w:t>colimits on a category of system specifications and their morphisms.</w:t>
      </w:r>
      <w:r>
        <w:rPr>
          <w:spacing w:val="40"/>
          <w:w w:val="105"/>
        </w:rPr>
        <w:t> </w:t>
      </w:r>
      <w:r>
        <w:rPr>
          <w:w w:val="105"/>
        </w:rPr>
        <w:t>Since we want a specification</w:t>
      </w:r>
      <w:r>
        <w:rPr>
          <w:spacing w:val="-4"/>
          <w:w w:val="105"/>
        </w:rPr>
        <w:t> </w:t>
      </w:r>
      <w:r>
        <w:rPr>
          <w:w w:val="105"/>
        </w:rPr>
        <w:t>formalism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accurately</w:t>
      </w:r>
      <w:r>
        <w:rPr>
          <w:spacing w:val="-5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object-oriented systems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programmed,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features formally explained into our framework.</w:t>
      </w:r>
    </w:p>
    <w:p>
      <w:pPr>
        <w:pStyle w:val="BodyText"/>
        <w:spacing w:line="213" w:lineRule="auto" w:before="9"/>
        <w:ind w:left="110" w:right="203" w:firstLine="319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 Section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relations used to express</w:t>
      </w:r>
      <w:r>
        <w:rPr>
          <w:w w:val="105"/>
        </w:rPr>
        <w:t> the inheritance relation on objects</w:t>
      </w:r>
      <w:r>
        <w:rPr>
          <w:w w:val="105"/>
        </w:rPr>
        <w:t> and overriding</w:t>
      </w:r>
      <w:r>
        <w:rPr>
          <w:w w:val="105"/>
        </w:rPr>
        <w:t> relation between</w:t>
      </w:r>
      <w:r>
        <w:rPr>
          <w:spacing w:val="-10"/>
          <w:w w:val="105"/>
        </w:rPr>
        <w:t> </w:t>
      </w:r>
      <w:r>
        <w:rPr>
          <w:w w:val="105"/>
        </w:rPr>
        <w:t>methods. Section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relations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into </w:t>
      </w:r>
      <w:r>
        <w:rPr/>
        <w:t>a graph structure to represent an object-oriented class structure, and how this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system specifications and whose morphisms are relations between them.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features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w w:val="105"/>
        </w:rPr>
        <w:t>languages, namely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inheritance,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aggregation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composition can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special</w:t>
      </w:r>
      <w:r>
        <w:rPr>
          <w:w w:val="105"/>
        </w:rPr>
        <w:t> colimits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the </w:t>
      </w:r>
      <w:r>
        <w:rPr>
          <w:spacing w:val="-2"/>
          <w:w w:val="105"/>
        </w:rPr>
        <w:t>previous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Sections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omitted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because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limitations,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really</w:t>
      </w:r>
      <w:r>
        <w:rPr>
          <w:spacing w:val="-6"/>
          <w:w w:val="105"/>
        </w:rPr>
        <w:t> </w:t>
      </w:r>
      <w:r>
        <w:rPr>
          <w:w w:val="105"/>
        </w:rPr>
        <w:t>straightforward,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can be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checked.</w:t>
      </w:r>
      <w:r>
        <w:rPr>
          <w:spacing w:val="20"/>
          <w:w w:val="105"/>
        </w:rPr>
        <w:t> </w:t>
      </w: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draws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conclusions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 developed herein.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4" w:after="0"/>
        <w:ind w:left="548" w:right="0" w:hanging="439"/>
        <w:jc w:val="left"/>
      </w:pPr>
      <w:bookmarkStart w:name="Strict relations" w:id="3"/>
      <w:bookmarkEnd w:id="3"/>
      <w:r>
        <w:rPr/>
      </w:r>
      <w:bookmarkStart w:name="_bookmark1" w:id="4"/>
      <w:bookmarkEnd w:id="4"/>
      <w:r>
        <w:rPr/>
      </w:r>
      <w:r>
        <w:rPr/>
        <w:t>Strict</w:t>
      </w:r>
      <w:r>
        <w:rPr>
          <w:spacing w:val="-13"/>
        </w:rPr>
        <w:t> </w:t>
      </w:r>
      <w:r>
        <w:rPr>
          <w:spacing w:val="-2"/>
        </w:rPr>
        <w:t>relations</w:t>
      </w:r>
    </w:p>
    <w:p>
      <w:pPr>
        <w:pStyle w:val="BodyText"/>
        <w:spacing w:line="213" w:lineRule="auto" w:before="205"/>
        <w:ind w:left="109" w:right="203"/>
        <w:jc w:val="both"/>
      </w:pPr>
      <w:r>
        <w:rPr>
          <w:i/>
        </w:rPr>
        <w:t>Inheritance</w:t>
      </w:r>
      <w:r>
        <w:rPr/>
        <w:t>, in the context of the object-orientation paradigm, is the construc- </w:t>
      </w:r>
      <w:r>
        <w:rPr>
          <w:w w:val="105"/>
        </w:rPr>
        <w:t>tion</w:t>
      </w:r>
      <w:r>
        <w:rPr>
          <w:spacing w:val="-1"/>
          <w:w w:val="105"/>
        </w:rPr>
        <w:t> </w:t>
      </w:r>
      <w:r>
        <w:rPr>
          <w:w w:val="105"/>
        </w:rPr>
        <w:t>which permits a</w:t>
      </w:r>
      <w:r>
        <w:rPr>
          <w:spacing w:val="-2"/>
          <w:w w:val="105"/>
        </w:rPr>
        <w:t> </w:t>
      </w:r>
      <w:r>
        <w:rPr>
          <w:w w:val="105"/>
        </w:rPr>
        <w:t>class (in</w:t>
      </w:r>
      <w:r>
        <w:rPr>
          <w:spacing w:val="-1"/>
          <w:w w:val="105"/>
        </w:rPr>
        <w:t> </w:t>
      </w:r>
      <w:r>
        <w:rPr>
          <w:w w:val="105"/>
        </w:rPr>
        <w:t>the class-based approach 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 (in </w:t>
      </w:r>
      <w:r>
        <w:rPr/>
        <w:t>the object-based approach [</w:t>
      </w:r>
      <w:hyperlink w:history="true" w:anchor="_bookmark33">
        <w:r>
          <w:rPr>
            <w:color w:val="0000FF"/>
          </w:rPr>
          <w:t>18</w:t>
        </w:r>
      </w:hyperlink>
      <w:r>
        <w:rPr/>
        <w:t>]) to be specialized from an already existing one.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newly</w:t>
      </w:r>
      <w:r>
        <w:rPr>
          <w:spacing w:val="-5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entity</w:t>
      </w:r>
      <w:r>
        <w:rPr>
          <w:spacing w:val="-5"/>
          <w:w w:val="105"/>
        </w:rPr>
        <w:t> </w:t>
      </w:r>
      <w:r>
        <w:rPr>
          <w:w w:val="105"/>
        </w:rPr>
        <w:t>carries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“inherits”)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actions belonging to its primitive one, in addition to its own data and actions.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bookmarkStart w:name="_bookmark2" w:id="5"/>
      <w:bookmarkEnd w:id="5"/>
      <w:r>
        <w:rPr>
          <w:w w:val="105"/>
        </w:rPr>
        <w:t>thi</w:t>
      </w:r>
      <w:r>
        <w:rPr>
          <w:w w:val="105"/>
        </w:rPr>
        <w:t>s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inheritance,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 information will also be carried along.</w:t>
      </w:r>
    </w:p>
    <w:p>
      <w:pPr>
        <w:pStyle w:val="BodyText"/>
        <w:spacing w:line="213" w:lineRule="auto" w:before="16"/>
        <w:ind w:left="109" w:right="20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“inherits</w:t>
      </w:r>
      <w:r>
        <w:rPr>
          <w:spacing w:val="-18"/>
          <w:w w:val="105"/>
        </w:rPr>
        <w:t> </w:t>
      </w:r>
      <w:r>
        <w:rPr>
          <w:w w:val="105"/>
        </w:rPr>
        <w:t>from”</w:t>
      </w:r>
      <w:r>
        <w:rPr>
          <w:spacing w:val="-18"/>
          <w:w w:val="105"/>
        </w:rPr>
        <w:t> </w:t>
      </w:r>
      <w:r>
        <w:rPr>
          <w:w w:val="105"/>
        </w:rPr>
        <w:t>induces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 defined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system,</w:t>
      </w:r>
      <w:r>
        <w:rPr>
          <w:w w:val="105"/>
        </w:rPr>
        <w:t> which</w:t>
      </w:r>
      <w:r>
        <w:rPr>
          <w:w w:val="105"/>
        </w:rPr>
        <w:t> can be</w:t>
      </w:r>
      <w:r>
        <w:rPr>
          <w:w w:val="105"/>
        </w:rPr>
        <w:t> viewed</w:t>
      </w:r>
      <w:r>
        <w:rPr>
          <w:w w:val="105"/>
        </w:rPr>
        <w:t> as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trees</w:t>
      </w:r>
      <w:r>
        <w:rPr>
          <w:w w:val="105"/>
        </w:rPr>
        <w:t> (single inheritance)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acyclic</w:t>
      </w:r>
      <w:r>
        <w:rPr>
          <w:w w:val="105"/>
        </w:rPr>
        <w:t> graph</w:t>
      </w:r>
      <w:r>
        <w:rPr>
          <w:w w:val="105"/>
        </w:rPr>
        <w:t> (multiple</w:t>
      </w:r>
      <w:r>
        <w:rPr>
          <w:w w:val="105"/>
        </w:rPr>
        <w:t> inheritance).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definition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strict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relation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below, formalizes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fundamental object-oriented</w:t>
      </w:r>
      <w:r>
        <w:rPr>
          <w:spacing w:val="-14"/>
          <w:w w:val="105"/>
        </w:rPr>
        <w:t> </w:t>
      </w:r>
      <w:r>
        <w:rPr>
          <w:w w:val="105"/>
        </w:rPr>
        <w:t>hierarchical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classes,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inheritance is allowed.</w:t>
      </w:r>
    </w:p>
    <w:p>
      <w:pPr>
        <w:pStyle w:val="BodyText"/>
        <w:spacing w:line="285" w:lineRule="exact" w:before="152"/>
        <w:ind w:left="10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[Strict</w:t>
      </w:r>
      <w:r>
        <w:rPr>
          <w:spacing w:val="5"/>
          <w:w w:val="105"/>
        </w:rPr>
        <w:t> </w:t>
      </w:r>
      <w:r>
        <w:rPr>
          <w:w w:val="105"/>
        </w:rPr>
        <w:t>relation]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finite</w:t>
      </w:r>
      <w:r>
        <w:rPr>
          <w:spacing w:val="5"/>
          <w:w w:val="105"/>
        </w:rPr>
        <w:t> </w:t>
      </w:r>
      <w:r>
        <w:rPr>
          <w:w w:val="105"/>
        </w:rPr>
        <w:t>binary</w:t>
      </w:r>
      <w:r>
        <w:rPr>
          <w:spacing w:val="3"/>
          <w:w w:val="105"/>
        </w:rPr>
        <w:t> </w:t>
      </w:r>
      <w:r>
        <w:rPr>
          <w:w w:val="105"/>
        </w:rPr>
        <w:t>relation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said</w:t>
      </w:r>
      <w:r>
        <w:rPr>
          <w:spacing w:val="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74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strict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62" w:after="0"/>
        <w:ind w:left="559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has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reflexive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pairs);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06" w:lineRule="auto" w:before="51" w:after="0"/>
        <w:ind w:left="559" w:right="205" w:hanging="3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rFonts w:ascii="LM Roman 12" w:hAnsi="LM Roman 12"/>
          <w:spacing w:val="17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−1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0, then 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spacing w:val="-119"/>
          <w:w w:val="102"/>
          <w:sz w:val="21"/>
          <w:vertAlign w:val="baseline"/>
        </w:rPr>
        <w:t>∈</w:t>
      </w:r>
      <w:r>
        <w:rPr>
          <w:rFonts w:ascii="Georgia" w:hAnsi="Georgia"/>
          <w:i/>
          <w:w w:val="107"/>
          <w:sz w:val="21"/>
          <w:vertAlign w:val="baseline"/>
        </w:rPr>
        <w:t>/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 no cycles);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9" w:after="0"/>
        <w:ind w:left="558" w:right="0" w:hanging="44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function).</w:t>
      </w:r>
    </w:p>
    <w:p>
      <w:pPr>
        <w:pStyle w:val="BodyText"/>
        <w:spacing w:line="213" w:lineRule="auto" w:before="181"/>
        <w:ind w:left="109" w:right="205" w:firstLine="319"/>
        <w:jc w:val="both"/>
      </w:pPr>
      <w:r>
        <w:rPr>
          <w:spacing w:val="-2"/>
          <w:w w:val="105"/>
        </w:rPr>
        <w:t>Notice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cycles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reflexive </w:t>
      </w:r>
      <w:r>
        <w:rPr>
          <w:w w:val="105"/>
        </w:rPr>
        <w:t>pairs on strict relations is consistent with both the creation of classes and redefinition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(overriding).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specialization</w:t>
      </w:r>
      <w:r>
        <w:rPr>
          <w:spacing w:val="-4"/>
          <w:w w:val="105"/>
        </w:rPr>
        <w:t> </w:t>
      </w:r>
      <w:r>
        <w:rPr>
          <w:w w:val="105"/>
        </w:rPr>
        <w:t>of at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(single</w:t>
      </w:r>
      <w:r>
        <w:rPr>
          <w:spacing w:val="-7"/>
          <w:w w:val="105"/>
        </w:rPr>
        <w:t> </w:t>
      </w:r>
      <w:r>
        <w:rPr>
          <w:w w:val="105"/>
        </w:rPr>
        <w:t>inheritance),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creation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one.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redefine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(with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 signature)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primitive</w:t>
      </w:r>
      <w:r>
        <w:rPr>
          <w:spacing w:val="-4"/>
          <w:w w:val="105"/>
        </w:rPr>
        <w:t> </w:t>
      </w:r>
      <w:r>
        <w:rPr>
          <w:w w:val="105"/>
        </w:rPr>
        <w:t>class.</w:t>
      </w:r>
      <w:r>
        <w:rPr>
          <w:spacing w:val="24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neither</w:t>
      </w:r>
      <w:r>
        <w:rPr>
          <w:spacing w:val="-5"/>
          <w:w w:val="105"/>
        </w:rPr>
        <w:t> </w:t>
      </w:r>
      <w:r>
        <w:rPr>
          <w:w w:val="105"/>
        </w:rPr>
        <w:t>a class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created</w:t>
      </w:r>
      <w:r>
        <w:rPr>
          <w:spacing w:val="-1"/>
          <w:w w:val="105"/>
        </w:rPr>
        <w:t> </w:t>
      </w:r>
      <w:r>
        <w:rPr>
          <w:w w:val="105"/>
        </w:rPr>
        <w:t>nor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circular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reflexive </w:t>
      </w:r>
      <w:r>
        <w:rPr>
          <w:spacing w:val="-4"/>
          <w:w w:val="105"/>
        </w:rPr>
        <w:t>way.</w:t>
      </w:r>
    </w:p>
    <w:p>
      <w:pPr>
        <w:pStyle w:val="BodyText"/>
        <w:spacing w:line="213" w:lineRule="auto" w:before="16"/>
        <w:ind w:left="109" w:right="207" w:firstLine="319"/>
        <w:jc w:val="both"/>
      </w:pPr>
      <w:r>
        <w:rPr>
          <w:w w:val="105"/>
        </w:rPr>
        <w:t>If strict relations represent</w:t>
      </w:r>
      <w:r>
        <w:rPr>
          <w:w w:val="105"/>
        </w:rPr>
        <w:t> the hierarchical inheritance and method re- </w:t>
      </w:r>
      <w:r>
        <w:rPr/>
        <w:t>definition</w:t>
      </w:r>
      <w:r>
        <w:rPr>
          <w:spacing w:val="-2"/>
        </w:rPr>
        <w:t> </w:t>
      </w:r>
      <w:r>
        <w:rPr/>
        <w:t>relations, it</w:t>
      </w:r>
      <w:r>
        <w:rPr>
          <w:spacing w:val="-3"/>
        </w:rPr>
        <w:t> </w:t>
      </w:r>
      <w:r>
        <w:rPr/>
        <w:t>would be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 to</w:t>
      </w:r>
      <w:r>
        <w:rPr>
          <w:spacing w:val="-3"/>
        </w:rPr>
        <w:t> </w:t>
      </w:r>
      <w:r>
        <w:rPr/>
        <w:t>investigate 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properties,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follows.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reflexive and</w:t>
      </w:r>
      <w:r>
        <w:rPr>
          <w:spacing w:val="-12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strict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order,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</w:t>
      </w:r>
      <w:r>
        <w:rPr>
          <w:spacing w:val="-10"/>
          <w:w w:val="105"/>
        </w:rPr>
        <w:t> </w:t>
      </w:r>
      <w:r>
        <w:rPr>
          <w:w w:val="105"/>
        </w:rPr>
        <w:t>of this paper we will assume that result.</w:t>
      </w:r>
    </w:p>
    <w:p>
      <w:pPr>
        <w:pStyle w:val="BodyText"/>
        <w:spacing w:line="208" w:lineRule="auto" w:before="186"/>
        <w:ind w:left="109" w:right="204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Some usual notation from order theory is used in the rest of 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36"/>
          <w:w w:val="105"/>
        </w:rPr>
        <w:t> </w:t>
      </w:r>
      <w:r>
        <w:rPr>
          <w:w w:val="105"/>
        </w:rPr>
        <w:t>More specifically, given a</w:t>
      </w:r>
      <w:r>
        <w:rPr>
          <w:spacing w:val="-1"/>
          <w:w w:val="105"/>
        </w:rPr>
        <w:t> </w:t>
      </w:r>
      <w:r>
        <w:rPr>
          <w:w w:val="105"/>
        </w:rPr>
        <w:t>partially ordered set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w w:val="105"/>
          <w:vertAlign w:val="baseline"/>
        </w:rPr>
        <w:t>, a subset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Symbola" w:hAnsi="Symbola" w:cs="Symbola" w:eastAsia="Symbola"/>
          <w:w w:val="105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upper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set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whenever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ymbola" w:hAnsi="Symbola" w:cs="Symbola" w:eastAsia="Symbola"/>
          <w:w w:val="105"/>
          <w:vertAlign w:val="baseline"/>
        </w:rPr>
        <w:t>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ymbola" w:hAnsi="Symbola" w:cs="Symbola" w:eastAsia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above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"/>
      </w:pPr>
    </w:p>
    <w:p>
      <w:pPr>
        <w:pStyle w:val="BodyText"/>
        <w:spacing w:line="206" w:lineRule="auto"/>
        <w:ind w:left="109" w:right="207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Symbola" w:hAnsi="Symbola"/>
          <w:w w:val="105"/>
        </w:rPr>
        <w:t>↑</w:t>
      </w:r>
      <w:r>
        <w:rPr>
          <w:rFonts w:ascii="Symbola" w:hAnsi="Symbola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below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element </w:t>
      </w:r>
      <w:r>
        <w:rPr>
          <w:rFonts w:ascii="Georgia" w:hAnsi="Georgia"/>
          <w:i/>
          <w:w w:val="105"/>
        </w:rPr>
        <w:t>x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Symbola" w:hAnsi="Symbola"/>
          <w:w w:val="105"/>
        </w:rPr>
        <w:t>↓</w:t>
      </w:r>
      <w:r>
        <w:rPr>
          <w:rFonts w:ascii="Symbola" w:hAnsi="Symbola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dually. An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i/>
          <w:w w:val="105"/>
        </w:rPr>
        <w:t>upper</w:t>
      </w:r>
      <w:r>
        <w:rPr>
          <w:i/>
          <w:w w:val="105"/>
        </w:rPr>
        <w:t> bound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subset </w:t>
      </w:r>
      <w:r>
        <w:rPr>
          <w:rFonts w:ascii="Georgia" w:hAnsi="Georgia"/>
          <w:i/>
          <w:w w:val="105"/>
        </w:rPr>
        <w:t>A </w:t>
      </w:r>
      <w:r>
        <w:rPr>
          <w:rFonts w:ascii="Symbola" w:hAnsi="Symbola"/>
          <w:w w:val="105"/>
        </w:rPr>
        <w:t>⊆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written </w:t>
      </w:r>
      <w:r>
        <w:rPr>
          <w:rFonts w:ascii="Georgia" w:hAnsi="Georgia"/>
          <w:i/>
          <w:w w:val="105"/>
        </w:rPr>
        <w:t>A </w:t>
      </w:r>
      <w:r>
        <w:rPr>
          <w:rFonts w:ascii="Symbola" w:hAnsi="Symbola"/>
          <w:w w:val="105"/>
        </w:rPr>
        <w:t>±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if and</w:t>
      </w:r>
      <w:r>
        <w:rPr>
          <w:spacing w:val="-2"/>
          <w:w w:val="105"/>
        </w:rPr>
        <w:t> </w:t>
      </w:r>
      <w:r>
        <w:rPr>
          <w:w w:val="105"/>
        </w:rPr>
        <w:t>only 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Symbola" w:hAnsi="Symbola"/>
          <w:w w:val="105"/>
        </w:rPr>
        <w:t>±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 </w:t>
      </w:r>
      <w:r>
        <w:rPr>
          <w:rFonts w:ascii="Georgia" w:hAnsi="Georgia"/>
          <w:i/>
          <w:w w:val="105"/>
        </w:rPr>
        <w:t>a </w:t>
      </w:r>
      <w:r>
        <w:rPr>
          <w:rFonts w:ascii="Symbola" w:hAnsi="Symbola"/>
          <w:w w:val="105"/>
        </w:rPr>
        <w:t>∈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The set of all upper bounds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denoted by ub(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 and if is has a least element</w:t>
      </w:r>
      <w:r>
        <w:rPr>
          <w:spacing w:val="-3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others),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denoted by </w:t>
      </w:r>
      <w:r>
        <w:rPr>
          <w:rFonts w:ascii="Georgia" w:hAnsi="Georgia"/>
          <w:i/>
          <w:w w:val="105"/>
        </w:rPr>
        <w:t>lub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or </w:t>
      </w:r>
      <w:r>
        <w:rPr>
          <w:rFonts w:ascii="Symbola" w:hAnsi="Symbola"/>
          <w:w w:val="105"/>
        </w:rPr>
        <w:t>H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bounds</w:t>
      </w:r>
      <w:r>
        <w:rPr>
          <w:w w:val="105"/>
        </w:rPr>
        <w:t>, the set of</w:t>
      </w:r>
      <w:r>
        <w:rPr>
          <w:spacing w:val="-1"/>
          <w:w w:val="105"/>
        </w:rPr>
        <w:t> </w:t>
      </w:r>
      <w:r>
        <w:rPr>
          <w:w w:val="105"/>
        </w:rPr>
        <w:t>all lower bounds </w:t>
      </w:r>
      <w:r>
        <w:rPr>
          <w:rFonts w:ascii="Georgia" w:hAnsi="Georgia"/>
          <w:i/>
          <w:w w:val="105"/>
        </w:rPr>
        <w:t>lb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 and the greatest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glb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H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dually.</w:t>
      </w:r>
    </w:p>
    <w:p>
      <w:pPr>
        <w:spacing w:line="303" w:lineRule="exact" w:before="109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4739094</wp:posOffset>
                </wp:positionH>
                <wp:positionV relativeFrom="paragraph">
                  <wp:posOffset>185168</wp:posOffset>
                </wp:positionV>
                <wp:extent cx="62230" cy="927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57013pt;margin-top:14.580208pt;width:4.9pt;height:7.3pt;mso-position-horizontal-relative:page;mso-position-vertical-relative:paragraph;z-index:-16275456" type="#_x0000_t202" id="docshape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2.3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[Strict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ordered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set]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strict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ordered</w:t>
      </w:r>
      <w:r>
        <w:rPr>
          <w:i/>
          <w:iCs/>
          <w:spacing w:val="-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±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2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spacing w:after="0" w:line="303" w:lineRule="exact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67" w:lineRule="exact"/>
        <w:ind w:left="10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3006801</wp:posOffset>
                </wp:positionH>
                <wp:positionV relativeFrom="paragraph">
                  <wp:posOffset>89712</wp:posOffset>
                </wp:positionV>
                <wp:extent cx="6223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5997pt;margin-top:7.063985pt;width:4.9pt;height:7.3pt;mso-position-horizontal-relative:page;mso-position-vertical-relative:paragraph;z-index:-16274944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4"/>
          <w:w w:val="105"/>
        </w:rPr>
        <w:t> </w:t>
      </w:r>
      <w:r>
        <w:rPr>
          <w:rFonts w:ascii="Symbola" w:hAnsi="Symbola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±</w:t>
      </w:r>
      <w:r>
        <w:rPr>
          <w:rFonts w:ascii="LM Mono Prop 10" w:hAnsi="LM Mono Prop 10"/>
          <w:spacing w:val="-5"/>
          <w:w w:val="105"/>
          <w:vertAlign w:val="superscript"/>
        </w:rPr>
        <w:t>∗</w:t>
      </w:r>
    </w:p>
    <w:p>
      <w:pPr>
        <w:pStyle w:val="BodyText"/>
        <w:spacing w:line="254" w:lineRule="exact"/>
        <w:ind w:left="70"/>
      </w:pPr>
      <w:r>
        <w:rPr/>
        <w:br w:type="column"/>
      </w:r>
      <w:r>
        <w:rPr/>
        <w:t>is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reflexive and</w:t>
      </w:r>
      <w:r>
        <w:rPr>
          <w:spacing w:val="-5"/>
        </w:rPr>
        <w:t> </w:t>
      </w:r>
      <w:r>
        <w:rPr/>
        <w:t>transitive </w:t>
      </w:r>
      <w:r>
        <w:rPr>
          <w:spacing w:val="-2"/>
        </w:rPr>
        <w:t>closure.</w:t>
      </w:r>
    </w:p>
    <w:p>
      <w:pPr>
        <w:spacing w:after="0" w:line="254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3833" w:space="40"/>
            <w:col w:w="3627"/>
          </w:cols>
        </w:sectPr>
      </w:pPr>
    </w:p>
    <w:p>
      <w:pPr>
        <w:pStyle w:val="BodyText"/>
        <w:spacing w:line="182" w:lineRule="exact" w:before="98"/>
        <w:ind w:left="109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2.4</w:t>
      </w:r>
      <w:r>
        <w:rPr>
          <w:rFonts w:ascii="Georgia" w:hAnsi="Georgia" w:cs="Georgia" w:eastAsia="Georgia"/>
          <w:spacing w:val="20"/>
          <w:w w:val="110"/>
        </w:rPr>
        <w:t> </w:t>
      </w:r>
      <w:r>
        <w:rPr>
          <w:w w:val="110"/>
        </w:rPr>
        <w:t>[Strict</w:t>
      </w:r>
      <w:r>
        <w:rPr>
          <w:spacing w:val="16"/>
          <w:w w:val="110"/>
        </w:rPr>
        <w:t> </w:t>
      </w:r>
      <w:r>
        <w:rPr>
          <w:w w:val="110"/>
        </w:rPr>
        <w:t>ordered</w:t>
      </w:r>
      <w:r>
        <w:rPr>
          <w:spacing w:val="17"/>
          <w:w w:val="110"/>
        </w:rPr>
        <w:t> </w:t>
      </w:r>
      <w:r>
        <w:rPr>
          <w:w w:val="110"/>
        </w:rPr>
        <w:t>function]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P,</w:t>
      </w:r>
      <w:r>
        <w:rPr>
          <w:rFonts w:ascii="Georgia" w:hAnsi="Georgia" w:cs="Georgia" w:eastAsia="Georgia"/>
          <w:i/>
          <w:iCs/>
          <w:spacing w:val="-19"/>
          <w:w w:val="110"/>
        </w:rPr>
        <w:t> </w:t>
      </w:r>
      <w:r>
        <w:rPr>
          <w:rFonts w:ascii="Symbola" w:hAnsi="Symbola" w:cs="Symbola" w:eastAsia="Symbola"/>
          <w:w w:val="110"/>
        </w:rPr>
        <w:t>±</w:t>
      </w:r>
      <w:r>
        <w:rPr>
          <w:rFonts w:ascii="LM Mono Prop 10" w:hAnsi="LM Mono Prop 10" w:cs="LM Mono Prop 10" w:eastAsia="LM Mono Prop 10"/>
          <w:w w:val="1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31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±</w:t>
      </w:r>
      <w:r>
        <w:rPr>
          <w:rFonts w:ascii="LM Mono Prop 10" w:hAnsi="LM Mono Prop 10" w:cs="LM Mono Prop 10" w:eastAsia="LM Mono Prop 10"/>
          <w:w w:val="1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30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two</w:t>
      </w:r>
    </w:p>
    <w:p>
      <w:pPr>
        <w:tabs>
          <w:tab w:pos="1292" w:val="left" w:leader="none"/>
        </w:tabs>
        <w:spacing w:line="139" w:lineRule="exact" w:before="0"/>
        <w:ind w:left="0" w:right="1064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Q</w:t>
      </w:r>
    </w:p>
    <w:p>
      <w:pPr>
        <w:spacing w:line="226" w:lineRule="exact" w:before="0"/>
        <w:ind w:left="109" w:right="0" w:firstLine="0"/>
        <w:jc w:val="both"/>
        <w:rPr>
          <w:i/>
          <w:sz w:val="21"/>
        </w:rPr>
      </w:pPr>
      <w:r>
        <w:rPr>
          <w:sz w:val="21"/>
        </w:rPr>
        <w:t>strict</w:t>
      </w:r>
      <w:r>
        <w:rPr>
          <w:spacing w:val="12"/>
          <w:sz w:val="21"/>
        </w:rPr>
        <w:t> </w:t>
      </w:r>
      <w:r>
        <w:rPr>
          <w:sz w:val="21"/>
        </w:rPr>
        <w:t>ordered</w:t>
      </w:r>
      <w:r>
        <w:rPr>
          <w:spacing w:val="8"/>
          <w:sz w:val="21"/>
        </w:rPr>
        <w:t> </w:t>
      </w:r>
      <w:r>
        <w:rPr>
          <w:sz w:val="21"/>
        </w:rPr>
        <w:t>sets.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partial</w:t>
      </w:r>
      <w:r>
        <w:rPr>
          <w:spacing w:val="10"/>
          <w:sz w:val="21"/>
        </w:rPr>
        <w:t> </w:t>
      </w:r>
      <w:r>
        <w:rPr>
          <w:sz w:val="21"/>
        </w:rPr>
        <w:t>monotone</w:t>
      </w:r>
      <w:r>
        <w:rPr>
          <w:spacing w:val="8"/>
          <w:sz w:val="21"/>
        </w:rPr>
        <w:t> </w:t>
      </w:r>
      <w:r>
        <w:rPr>
          <w:sz w:val="21"/>
        </w:rPr>
        <w:t>function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ordered</w:t>
      </w:r>
    </w:p>
    <w:p>
      <w:pPr>
        <w:spacing w:line="204" w:lineRule="auto" w:before="11"/>
        <w:ind w:left="109" w:right="207" w:firstLine="0"/>
        <w:jc w:val="both"/>
        <w:rPr>
          <w:sz w:val="21"/>
        </w:rPr>
      </w:pPr>
      <w:r>
        <w:rPr>
          <w:i/>
          <w:sz w:val="21"/>
        </w:rPr>
        <w:t>function</w:t>
      </w:r>
      <w:r>
        <w:rPr>
          <w:i/>
          <w:spacing w:val="-8"/>
          <w:sz w:val="21"/>
        </w:rPr>
        <w:t> </w:t>
      </w:r>
      <w:r>
        <w:rPr>
          <w:sz w:val="21"/>
        </w:rPr>
        <w:t>if and only if for all elements </w:t>
      </w:r>
      <w:r>
        <w:rPr>
          <w:rFonts w:ascii="Georgia" w:hAnsi="Georgia"/>
          <w:i/>
          <w:sz w:val="21"/>
        </w:rPr>
        <w:t>x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we have that </w:t>
      </w:r>
      <w:r>
        <w:rPr>
          <w:rFonts w:ascii="Symbola" w:hAnsi="Symbola"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w w:val="110"/>
          <w:sz w:val="21"/>
        </w:rPr>
        <w:t>and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7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∩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H</w:t>
      </w:r>
      <w:r>
        <w:rPr>
          <w:rFonts w:ascii="Symbola" w:hAnsi="Symbola"/>
          <w:spacing w:val="-3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).</w:t>
      </w:r>
    </w:p>
    <w:p>
      <w:pPr>
        <w:pStyle w:val="BodyText"/>
        <w:spacing w:line="213" w:lineRule="auto" w:before="150"/>
        <w:ind w:left="109" w:right="207" w:firstLine="318"/>
        <w:jc w:val="both"/>
      </w:pPr>
      <w:r>
        <w:rPr>
          <w:w w:val="105"/>
        </w:rPr>
        <w:t>The restrictions imposed to a strict ordered function are related to the mapping</w:t>
      </w:r>
      <w:r>
        <w:rPr>
          <w:spacing w:val="-17"/>
          <w:w w:val="105"/>
        </w:rPr>
        <w:t> </w:t>
      </w:r>
      <w:r>
        <w:rPr>
          <w:w w:val="105"/>
        </w:rPr>
        <w:t>coherence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strict</w:t>
      </w:r>
      <w:r>
        <w:rPr>
          <w:spacing w:val="-16"/>
          <w:w w:val="105"/>
        </w:rPr>
        <w:t> </w:t>
      </w:r>
      <w:r>
        <w:rPr>
          <w:w w:val="105"/>
        </w:rPr>
        <w:t>ordered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underlying</w:t>
      </w:r>
      <w:r>
        <w:rPr>
          <w:spacing w:val="-15"/>
          <w:w w:val="105"/>
        </w:rPr>
        <w:t> </w:t>
      </w:r>
      <w:r>
        <w:rPr>
          <w:w w:val="105"/>
        </w:rPr>
        <w:t>relations. Spe- cifically,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mapped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it belongs</w:t>
      </w:r>
      <w:r>
        <w:rPr>
          <w:spacing w:val="-18"/>
          <w:w w:val="105"/>
        </w:rPr>
        <w:t> </w:t>
      </w:r>
      <w:r>
        <w:rPr>
          <w:w w:val="105"/>
        </w:rPr>
        <w:t>(respecting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strict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set)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accord- ingly.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upper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indeed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(finite) chain,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greatest</w:t>
      </w:r>
      <w:r>
        <w:rPr>
          <w:spacing w:val="-12"/>
          <w:w w:val="105"/>
        </w:rPr>
        <w:t> </w:t>
      </w:r>
      <w:r>
        <w:rPr>
          <w:w w:val="105"/>
        </w:rPr>
        <w:t>element.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restriction is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assure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strict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maintained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 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combined.</w:t>
      </w:r>
      <w:r>
        <w:rPr>
          <w:spacing w:val="18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performed, however, some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strict</w:t>
      </w:r>
      <w:r>
        <w:rPr>
          <w:spacing w:val="-4"/>
          <w:w w:val="105"/>
        </w:rPr>
        <w:t> </w:t>
      </w:r>
      <w:r>
        <w:rPr>
          <w:w w:val="105"/>
        </w:rPr>
        <w:t>ordered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shown,</w:t>
      </w:r>
      <w:r>
        <w:rPr>
          <w:spacing w:val="-1"/>
          <w:w w:val="105"/>
        </w:rPr>
        <w:t> </w:t>
      </w:r>
      <w:r>
        <w:rPr>
          <w:w w:val="105"/>
        </w:rPr>
        <w:t>together 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strict</w:t>
      </w:r>
      <w:r>
        <w:rPr>
          <w:spacing w:val="-12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strict</w:t>
      </w:r>
      <w:r>
        <w:rPr>
          <w:spacing w:val="-12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constitute a category.</w:t>
      </w:r>
    </w:p>
    <w:p>
      <w:pPr>
        <w:spacing w:line="213" w:lineRule="auto" w:before="139"/>
        <w:ind w:left="109" w:right="2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2.5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(Category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SOSet)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SOSet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w w:val="105"/>
          <w:sz w:val="21"/>
        </w:rPr>
        <w:t> strict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strict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arrows.</w:t>
      </w:r>
    </w:p>
    <w:p>
      <w:pPr>
        <w:pStyle w:val="BodyText"/>
        <w:spacing w:line="213" w:lineRule="auto" w:before="159"/>
        <w:ind w:left="109" w:right="207"/>
        <w:jc w:val="both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(sketch)</w:t>
      </w:r>
      <w:r>
        <w:rPr>
          <w:w w:val="105"/>
        </w:rPr>
        <w:t> Strict ordered sets and strict ordered functions are special kinds</w:t>
      </w:r>
      <w:r>
        <w:rPr>
          <w:spacing w:val="-5"/>
          <w:w w:val="105"/>
        </w:rPr>
        <w:t> </w:t>
      </w:r>
      <w:r>
        <w:rPr>
          <w:w w:val="105"/>
        </w:rPr>
        <w:t>of,</w:t>
      </w:r>
      <w:r>
        <w:rPr>
          <w:spacing w:val="-4"/>
          <w:w w:val="105"/>
        </w:rPr>
        <w:t> </w:t>
      </w:r>
      <w:r>
        <w:rPr>
          <w:w w:val="105"/>
        </w:rPr>
        <w:t>respectively, partially</w:t>
      </w:r>
      <w:r>
        <w:rPr>
          <w:spacing w:val="-7"/>
          <w:w w:val="105"/>
        </w:rPr>
        <w:t> </w:t>
      </w:r>
      <w:r>
        <w:rPr>
          <w:w w:val="105"/>
        </w:rPr>
        <w:t>ordered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monotone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 </w:t>
      </w:r>
      <w:r>
        <w:rPr/>
        <w:t>be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shown that</w:t>
      </w:r>
      <w:r>
        <w:rPr>
          <w:spacing w:val="-5"/>
        </w:rPr>
        <w:t> </w:t>
      </w:r>
      <w:r>
        <w:rPr/>
        <w:t>strict ordered</w:t>
      </w:r>
      <w:r>
        <w:rPr>
          <w:spacing w:val="-3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closed under composition, and </w:t>
      </w:r>
      <w:r>
        <w:rPr>
          <w:w w:val="105"/>
        </w:rPr>
        <w:t>that their composition is associative.</w:t>
      </w:r>
      <w:r>
        <w:rPr>
          <w:spacing w:val="40"/>
          <w:w w:val="105"/>
        </w:rPr>
        <w:t> </w:t>
      </w:r>
      <w:r>
        <w:rPr>
          <w:w w:val="105"/>
        </w:rPr>
        <w:t>Identities are build as in </w:t>
      </w:r>
      <w:r>
        <w:rPr>
          <w:rFonts w:ascii="Georgia"/>
          <w:w w:val="105"/>
        </w:rPr>
        <w:t>POSET</w:t>
      </w:r>
      <w:r>
        <w:rPr>
          <w:w w:val="105"/>
        </w:rPr>
        <w:t>.</w:t>
      </w:r>
      <w:r>
        <w:rPr>
          <w:rFonts w:ascii="Arial"/>
          <w:w w:val="105"/>
        </w:rPr>
        <w:t> </w:t>
      </w:r>
    </w:p>
    <w:p>
      <w:pPr>
        <w:spacing w:before="11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3"/>
          <w:w w:val="105"/>
          <w:sz w:val="21"/>
        </w:rPr>
        <w:t> </w:t>
      </w:r>
      <w:r>
        <w:rPr>
          <w:rFonts w:ascii="Georgia"/>
          <w:w w:val="105"/>
          <w:sz w:val="21"/>
        </w:rPr>
        <w:t>2.6</w:t>
      </w:r>
      <w:r>
        <w:rPr>
          <w:rFonts w:ascii="Georgia"/>
          <w:spacing w:val="55"/>
          <w:w w:val="105"/>
          <w:sz w:val="21"/>
        </w:rPr>
        <w:t> </w:t>
      </w:r>
      <w:r>
        <w:rPr>
          <w:rFonts w:ascii="Georgia"/>
          <w:w w:val="105"/>
          <w:sz w:val="21"/>
        </w:rPr>
        <w:t>(Colimits</w:t>
      </w:r>
      <w:r>
        <w:rPr>
          <w:rFonts w:ascii="Georgia"/>
          <w:spacing w:val="57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56"/>
          <w:w w:val="105"/>
          <w:sz w:val="21"/>
        </w:rPr>
        <w:t> </w:t>
      </w:r>
      <w:r>
        <w:rPr>
          <w:rFonts w:ascii="Georgia"/>
          <w:w w:val="105"/>
          <w:sz w:val="21"/>
        </w:rPr>
        <w:t>SOSet)</w:t>
      </w:r>
      <w:r>
        <w:rPr>
          <w:rFonts w:ascii="Georgia"/>
          <w:spacing w:val="61"/>
          <w:w w:val="150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SOSet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cocomplete.</w:t>
      </w:r>
    </w:p>
    <w:p>
      <w:pPr>
        <w:pStyle w:val="BodyText"/>
        <w:spacing w:line="280" w:lineRule="exact" w:before="126"/>
        <w:ind w:left="109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70"/>
          <w:w w:val="105"/>
        </w:rPr>
        <w:t> </w:t>
      </w:r>
      <w:r>
        <w:rPr>
          <w:w w:val="105"/>
        </w:rPr>
        <w:t>(sketch)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initial</w:t>
      </w:r>
      <w:r>
        <w:rPr>
          <w:spacing w:val="12"/>
          <w:w w:val="105"/>
        </w:rPr>
        <w:t> </w:t>
      </w:r>
      <w:r>
        <w:rPr>
          <w:w w:val="105"/>
        </w:rPr>
        <w:t>object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Georgia"/>
          <w:w w:val="105"/>
        </w:rPr>
        <w:t>SOSet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empty</w:t>
      </w:r>
      <w:r>
        <w:rPr>
          <w:spacing w:val="14"/>
          <w:w w:val="105"/>
        </w:rPr>
        <w:t> </w:t>
      </w:r>
      <w:r>
        <w:rPr>
          <w:w w:val="105"/>
        </w:rPr>
        <w:t>strict</w:t>
      </w:r>
      <w:r>
        <w:rPr>
          <w:spacing w:val="15"/>
          <w:w w:val="105"/>
        </w:rPr>
        <w:t> </w:t>
      </w:r>
      <w:r>
        <w:rPr>
          <w:w w:val="105"/>
        </w:rPr>
        <w:t>ordered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06" w:lineRule="auto" w:before="16"/>
        <w:ind w:left="109" w:right="206"/>
        <w:jc w:val="both"/>
      </w:pPr>
      <w:r>
        <w:rPr>
          <w:rFonts w:ascii="Symbola" w:hAnsi="Symbola" w:cs="Symbola" w:eastAsia="Symbola"/>
          <w:w w:val="105"/>
        </w:rPr>
        <w:t>⟨∅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∅⟩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Coequalizers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built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fashion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built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w w:val="105"/>
        </w:rPr>
        <w:t>SetP</w:t>
      </w:r>
      <w:r>
        <w:rPr>
          <w:w w:val="105"/>
        </w:rPr>
        <w:t>, the category which has sets as objects and partial functions as morphisms, which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cocomplete.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coequalizer</w:t>
      </w:r>
      <w:r>
        <w:rPr>
          <w:spacing w:val="20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39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→</w:t>
      </w:r>
      <w:r>
        <w:rPr>
          <w:rFonts w:ascii="Symbola" w:hAnsi="Symbola" w:cs="Symbola" w:eastAsia="Symbola"/>
          <w:spacing w:val="3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arrows</w:t>
      </w:r>
      <w:r>
        <w:rPr>
          <w:w w:val="125"/>
        </w:rPr>
        <w:t> </w:t>
      </w:r>
      <w:r>
        <w:rPr>
          <w:rFonts w:ascii="Georgia" w:hAnsi="Georgia" w:cs="Georgia" w:eastAsia="Georgia"/>
          <w:i/>
          <w:iCs/>
          <w:w w:val="125"/>
        </w:rPr>
        <w:t>f,</w:t>
      </w:r>
      <w:r>
        <w:rPr>
          <w:rFonts w:ascii="Georgia" w:hAnsi="Georgia" w:cs="Georgia" w:eastAsia="Georgia"/>
          <w:i/>
          <w:iCs/>
          <w:spacing w:val="-16"/>
          <w:w w:val="12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Symbola" w:hAnsi="Symbola" w:cs="Symbola" w:eastAsia="Symbola"/>
          <w:w w:val="105"/>
        </w:rPr>
        <w:t>→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w w:val="105"/>
        </w:rPr>
        <w:t>SetP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constructed by</w:t>
      </w:r>
      <w:r>
        <w:rPr>
          <w:spacing w:val="-1"/>
          <w:w w:val="105"/>
        </w:rPr>
        <w:t> </w:t>
      </w:r>
      <w:r>
        <w:rPr>
          <w:w w:val="105"/>
        </w:rPr>
        <w:t>copying the</w:t>
      </w:r>
      <w:r>
        <w:rPr>
          <w:spacing w:val="-2"/>
          <w:w w:val="105"/>
        </w:rPr>
        <w:t> </w:t>
      </w:r>
      <w:r>
        <w:rPr>
          <w:w w:val="105"/>
        </w:rPr>
        <w:t>elements which 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image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w w:val="125"/>
        </w:rPr>
        <w:t>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44"/>
          <w:w w:val="12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identifies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others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make</w:t>
      </w:r>
      <w:r>
        <w:rPr>
          <w:spacing w:val="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-5"/>
          <w:w w:val="125"/>
        </w:rPr>
        <w:t> </w:t>
      </w:r>
      <w:r>
        <w:rPr>
          <w:rFonts w:ascii="Symbola" w:hAnsi="Symbola" w:cs="Symbola" w:eastAsia="Symbola"/>
          <w:w w:val="125"/>
        </w:rPr>
        <w:t>◦</w:t>
      </w:r>
      <w:r>
        <w:rPr>
          <w:rFonts w:ascii="Symbola" w:hAnsi="Symbola" w:cs="Symbola" w:eastAsia="Symbola"/>
          <w:spacing w:val="-6"/>
          <w:w w:val="125"/>
        </w:rPr>
        <w:t>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47"/>
          <w:w w:val="12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-4"/>
          <w:w w:val="125"/>
        </w:rPr>
        <w:t> </w:t>
      </w:r>
      <w:r>
        <w:rPr>
          <w:rFonts w:ascii="Symbola" w:hAnsi="Symbola" w:cs="Symbola" w:eastAsia="Symbola"/>
          <w:w w:val="125"/>
        </w:rPr>
        <w:t>◦</w:t>
      </w:r>
      <w:r>
        <w:rPr>
          <w:rFonts w:ascii="Symbola" w:hAnsi="Symbola" w:cs="Symbola" w:eastAsia="Symbola"/>
          <w:spacing w:val="-7"/>
          <w:w w:val="12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g</w:t>
      </w:r>
      <w:r>
        <w:rPr>
          <w:spacing w:val="-5"/>
          <w:w w:val="105"/>
        </w:rPr>
        <w:t>,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tabs>
          <w:tab w:pos="7122" w:val="left" w:leader="none"/>
        </w:tabs>
        <w:spacing w:line="213" w:lineRule="auto" w:before="1"/>
        <w:ind w:left="109" w:right="207"/>
        <w:jc w:val="both"/>
        <w:rPr>
          <w:rFonts w:ascii="Arial" w:hAnsi="Arial"/>
        </w:rPr>
      </w:pPr>
      <w:r>
        <w:rPr>
          <w:w w:val="105"/>
        </w:rPr>
        <w:t>and the morphisms going into the object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are total and jointly surjective, which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relatively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strict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functions, the</w:t>
      </w:r>
      <w:r>
        <w:rPr>
          <w:spacing w:val="-1"/>
          <w:w w:val="105"/>
        </w:rPr>
        <w:t> </w:t>
      </w:r>
      <w:r>
        <w:rPr>
          <w:w w:val="105"/>
        </w:rPr>
        <w:t>functions going</w:t>
      </w:r>
      <w:r>
        <w:rPr>
          <w:spacing w:val="-2"/>
          <w:w w:val="105"/>
        </w:rPr>
        <w:t> </w:t>
      </w:r>
      <w:r>
        <w:rPr>
          <w:w w:val="105"/>
        </w:rPr>
        <w:t>into the coequalizer’s object must also be strict ordered functions.</w:t>
      </w:r>
      <w:r>
        <w:rPr>
          <w:spacing w:val="40"/>
          <w:w w:val="105"/>
        </w:rPr>
        <w:t> </w:t>
      </w:r>
      <w:r>
        <w:rPr>
          <w:w w:val="105"/>
        </w:rPr>
        <w:t>Since there exists an initial object and for</w:t>
      </w:r>
      <w:r>
        <w:rPr>
          <w:spacing w:val="-1"/>
          <w:w w:val="105"/>
        </w:rPr>
        <w:t> </w:t>
      </w:r>
      <w:r>
        <w:rPr>
          <w:w w:val="105"/>
        </w:rPr>
        <w:t>each pair of</w:t>
      </w:r>
      <w:r>
        <w:rPr>
          <w:spacing w:val="-1"/>
          <w:w w:val="105"/>
        </w:rPr>
        <w:t> </w:t>
      </w:r>
      <w:r>
        <w:rPr>
          <w:w w:val="105"/>
        </w:rPr>
        <w:t>arrows in </w:t>
      </w:r>
      <w:r>
        <w:rPr>
          <w:rFonts w:ascii="Georgia" w:hAnsi="Georgia"/>
          <w:w w:val="105"/>
        </w:rPr>
        <w:t>SOSet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there is a coequalizer, then the category has colimits.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58"/>
        <w:ind w:left="109" w:right="206" w:firstLine="318"/>
        <w:jc w:val="both"/>
      </w:pPr>
      <w:r>
        <w:rPr>
          <w:w w:val="105"/>
        </w:rPr>
        <w:t>Since so</w:t>
      </w:r>
      <w:r>
        <w:rPr>
          <w:spacing w:val="-1"/>
          <w:w w:val="105"/>
        </w:rPr>
        <w:t> </w:t>
      </w:r>
      <w:r>
        <w:rPr>
          <w:w w:val="105"/>
        </w:rPr>
        <w:t>many structures in computer science are usually represented as graphs, and a number of other structures in the same field are adequately represented by order relations, the idea of combining the two formalisms is appealing.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literature.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“partially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graphs”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or- </w:t>
      </w:r>
      <w:r>
        <w:rPr>
          <w:w w:val="105"/>
        </w:rPr>
        <w:t>dinary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nodes.</w:t>
      </w:r>
      <w:r>
        <w:rPr>
          <w:spacing w:val="-18"/>
          <w:w w:val="105"/>
        </w:rPr>
        <w:t> </w:t>
      </w:r>
      <w:r>
        <w:rPr>
          <w:w w:val="105"/>
        </w:rPr>
        <w:t>Partially ordered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grammars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defined,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productions and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productions,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assure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maintains the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lowering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mem- bership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sensitive</w:t>
      </w:r>
      <w:r>
        <w:rPr>
          <w:spacing w:val="-1"/>
          <w:w w:val="105"/>
        </w:rPr>
        <w:t> </w:t>
      </w:r>
      <w:r>
        <w:rPr>
          <w:w w:val="105"/>
        </w:rPr>
        <w:t>string</w:t>
      </w:r>
      <w:r>
        <w:rPr>
          <w:spacing w:val="-3"/>
          <w:w w:val="105"/>
        </w:rPr>
        <w:t> </w:t>
      </w:r>
      <w:r>
        <w:rPr>
          <w:w w:val="105"/>
        </w:rPr>
        <w:t>grammars.</w:t>
      </w:r>
      <w:r>
        <w:rPr>
          <w:spacing w:val="30"/>
          <w:w w:val="105"/>
        </w:rPr>
        <w:t> </w:t>
      </w:r>
      <w:r>
        <w:rPr>
          <w:w w:val="105"/>
        </w:rPr>
        <w:t>Graphs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w w:val="105"/>
        </w:rPr>
        <w:t>with </w:t>
      </w:r>
      <w:bookmarkStart w:name="Class-model graph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alpha</w:t>
      </w:r>
      <w:r>
        <w:rPr>
          <w:w w:val="105"/>
        </w:rPr>
        <w:t>bets</w:t>
      </w:r>
      <w:r>
        <w:rPr>
          <w:spacing w:val="-4"/>
          <w:w w:val="105"/>
        </w:rPr>
        <w:t> </w:t>
      </w:r>
      <w:r>
        <w:rPr>
          <w:w w:val="105"/>
        </w:rPr>
        <w:t>equipped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preorders</w:t>
      </w:r>
      <w:r>
        <w:rPr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2"/>
          <w:w w:val="105"/>
        </w:rPr>
        <w:t> </w:t>
      </w:r>
      <w:r>
        <w:rPr>
          <w:w w:val="105"/>
        </w:rPr>
        <w:t>reflexive and</w:t>
      </w:r>
      <w:r>
        <w:rPr>
          <w:spacing w:val="-3"/>
          <w:w w:val="105"/>
        </w:rPr>
        <w:t> </w:t>
      </w:r>
      <w:r>
        <w:rPr>
          <w:w w:val="105"/>
        </w:rPr>
        <w:t>transitive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rela- tions)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productions.</w:t>
      </w:r>
      <w:r>
        <w:rPr>
          <w:spacing w:val="-18"/>
          <w:w w:val="105"/>
        </w:rPr>
        <w:t> </w:t>
      </w:r>
      <w:r>
        <w:rPr>
          <w:w w:val="105"/>
        </w:rPr>
        <w:t>Unifica- 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(by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morphism)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related 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vari- able typing mechanism.</w:t>
      </w:r>
      <w:r>
        <w:rPr>
          <w:spacing w:val="40"/>
          <w:w w:val="105"/>
        </w:rPr>
        <w:t> </w:t>
      </w:r>
      <w:r>
        <w:rPr>
          <w:w w:val="105"/>
        </w:rPr>
        <w:t>The concluding remarks of this</w:t>
      </w:r>
      <w:r>
        <w:rPr>
          <w:spacing w:val="-1"/>
          <w:w w:val="105"/>
        </w:rPr>
        <w:t> </w:t>
      </w:r>
      <w:r>
        <w:rPr>
          <w:w w:val="105"/>
        </w:rPr>
        <w:t>work present some ideas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inheritance,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8"/>
          <w:w w:val="105"/>
        </w:rPr>
        <w:t> </w:t>
      </w:r>
      <w:r>
        <w:rPr>
          <w:w w:val="105"/>
        </w:rPr>
        <w:t>seems not having been pursuit.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Class-model</w:t>
      </w:r>
      <w:r>
        <w:rPr>
          <w:spacing w:val="-18"/>
        </w:rPr>
        <w:t> </w:t>
      </w:r>
      <w:r>
        <w:rPr>
          <w:spacing w:val="-2"/>
        </w:rPr>
        <w:t>graphs</w:t>
      </w:r>
    </w:p>
    <w:p>
      <w:pPr>
        <w:pStyle w:val="BodyText"/>
        <w:spacing w:line="213" w:lineRule="auto" w:before="185"/>
        <w:ind w:left="109" w:right="207"/>
        <w:jc w:val="both"/>
      </w:pPr>
      <w:r>
        <w:rPr/>
        <w:t>Object-oriented</w:t>
      </w:r>
      <w:r>
        <w:rPr>
          <w:spacing w:val="-1"/>
        </w:rPr>
        <w:t> </w:t>
      </w:r>
      <w:r>
        <w:rPr/>
        <w:t>systems consist of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previously defined classes which </w:t>
      </w:r>
      <w:r>
        <w:rPr>
          <w:w w:val="105"/>
        </w:rPr>
        <w:t>have</w:t>
      </w:r>
      <w:r>
        <w:rPr>
          <w:w w:val="105"/>
        </w:rPr>
        <w:t> an</w:t>
      </w:r>
      <w:r>
        <w:rPr>
          <w:w w:val="105"/>
        </w:rPr>
        <w:t> internal</w:t>
      </w:r>
      <w:r>
        <w:rPr>
          <w:w w:val="105"/>
        </w:rPr>
        <w:t> structure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communicate</w:t>
      </w:r>
      <w:r>
        <w:rPr>
          <w:w w:val="105"/>
        </w:rPr>
        <w:t> among </w:t>
      </w:r>
      <w:r>
        <w:rPr/>
        <w:t>themselves solely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message passing.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underlies the</w:t>
      </w:r>
      <w:r>
        <w:rPr>
          <w:spacing w:val="-3"/>
        </w:rPr>
        <w:t> </w:t>
      </w:r>
      <w:r>
        <w:rPr/>
        <w:t>struc- </w:t>
      </w:r>
      <w:r>
        <w:rPr>
          <w:w w:val="105"/>
        </w:rPr>
        <w:t>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graphs</w:t>
      </w:r>
      <w:r>
        <w:rPr>
          <w:spacing w:val="-1"/>
          <w:w w:val="105"/>
        </w:rPr>
        <w:t> </w:t>
      </w:r>
      <w:r>
        <w:rPr>
          <w:w w:val="105"/>
        </w:rPr>
        <w:t>used to model those systems.</w:t>
      </w:r>
      <w:r>
        <w:rPr>
          <w:spacing w:val="40"/>
          <w:w w:val="105"/>
        </w:rPr>
        <w:t> </w:t>
      </w:r>
      <w:r>
        <w:rPr>
          <w:w w:val="105"/>
        </w:rPr>
        <w:t>Each graph node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class identifier, hyperarcs departing from it correspond to its internal attributes, and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addressed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consist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exterior (i.e., its methods).</w:t>
      </w:r>
      <w:r>
        <w:rPr>
          <w:spacing w:val="40"/>
          <w:w w:val="105"/>
        </w:rPr>
        <w:t> </w:t>
      </w:r>
      <w:r>
        <w:rPr>
          <w:w w:val="105"/>
        </w:rPr>
        <w:t>Notice that the restrictions put to the structure of the hyperarcs</w:t>
      </w:r>
      <w:r>
        <w:rPr>
          <w:spacing w:val="-7"/>
          <w:w w:val="105"/>
        </w:rPr>
        <w:t> </w:t>
      </w:r>
      <w:r>
        <w:rPr>
          <w:w w:val="105"/>
        </w:rPr>
        <w:t>assure,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expected,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9"/>
          <w:w w:val="105"/>
        </w:rPr>
        <w:t> </w:t>
      </w:r>
      <w:r>
        <w:rPr>
          <w:w w:val="105"/>
        </w:rPr>
        <w:t>belong</w:t>
      </w:r>
      <w:r>
        <w:rPr>
          <w:spacing w:val="-8"/>
          <w:w w:val="105"/>
        </w:rPr>
        <w:t> </w:t>
      </w:r>
      <w:r>
        <w:rPr>
          <w:w w:val="105"/>
        </w:rPr>
        <w:t>to a single object.</w:t>
      </w:r>
    </w:p>
    <w:p>
      <w:pPr>
        <w:pStyle w:val="BodyText"/>
        <w:spacing w:line="213" w:lineRule="auto" w:before="17"/>
        <w:ind w:left="109" w:right="206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inheritance</w:t>
      </w:r>
      <w:r>
        <w:rPr>
          <w:spacing w:val="-7"/>
          <w:w w:val="105"/>
        </w:rPr>
        <w:t> </w:t>
      </w:r>
      <w:r>
        <w:rPr>
          <w:w w:val="105"/>
        </w:rPr>
        <w:t>hierarchy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portrayed,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imposing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strict</w:t>
      </w:r>
      <w:r>
        <w:rPr>
          <w:spacing w:val="-8"/>
          <w:w w:val="105"/>
        </w:rPr>
        <w:t> </w:t>
      </w:r>
      <w:r>
        <w:rPr>
          <w:w w:val="105"/>
        </w:rPr>
        <w:t>relation (Definition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) amongst the graph nodes.</w:t>
      </w:r>
      <w:r>
        <w:rPr>
          <w:spacing w:val="40"/>
          <w:w w:val="105"/>
        </w:rPr>
        <w:t> </w:t>
      </w:r>
      <w:r>
        <w:rPr>
          <w:w w:val="105"/>
        </w:rPr>
        <w:t>Hyperarcs also possess an order structure,</w:t>
      </w:r>
      <w:r>
        <w:rPr>
          <w:w w:val="105"/>
        </w:rPr>
        <w:t> which reflects</w:t>
      </w:r>
      <w:r>
        <w:rPr>
          <w:w w:val="105"/>
        </w:rPr>
        <w:t> the possibility</w:t>
      </w:r>
      <w:r>
        <w:rPr>
          <w:w w:val="105"/>
        </w:rPr>
        <w:t> of a derived</w:t>
      </w:r>
      <w:r>
        <w:rPr>
          <w:w w:val="105"/>
        </w:rPr>
        <w:t> object</w:t>
      </w:r>
      <w:r>
        <w:rPr>
          <w:w w:val="105"/>
        </w:rPr>
        <w:t> to redefine</w:t>
      </w:r>
      <w:r>
        <w:rPr>
          <w:w w:val="105"/>
        </w:rPr>
        <w:t> the </w:t>
      </w:r>
      <w:r>
        <w:rPr>
          <w:spacing w:val="-2"/>
          <w:w w:val="105"/>
        </w:rPr>
        <w:t>methods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inherited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ancestors.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 </w:t>
      </w:r>
      <w:r>
        <w:rPr>
          <w:w w:val="105"/>
        </w:rPr>
        <w:t>semantics for dynamic binding based on graph computations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], 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spacing w:line="288" w:lineRule="exact" w:before="0"/>
        <w:ind w:left="42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graph</w:t>
      </w:r>
      <w:r>
        <w:rPr>
          <w:spacing w:val="-5"/>
          <w:sz w:val="21"/>
        </w:rPr>
        <w:t> </w:t>
      </w:r>
      <w:r>
        <w:rPr>
          <w:sz w:val="21"/>
        </w:rPr>
        <w:t>structure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class-model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formal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definition</w:t>
      </w:r>
    </w:p>
    <w:p>
      <w:pPr>
        <w:spacing w:after="0" w:line="288" w:lineRule="exact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next.</w:t>
      </w:r>
    </w:p>
    <w:p>
      <w:pPr>
        <w:pStyle w:val="BodyText"/>
        <w:spacing w:line="206" w:lineRule="auto" w:before="190"/>
        <w:ind w:left="109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2757131</wp:posOffset>
                </wp:positionH>
                <wp:positionV relativeFrom="paragraph">
                  <wp:posOffset>383284</wp:posOffset>
                </wp:positionV>
                <wp:extent cx="5715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97pt;margin-top:30.179853pt;width:4.5pt;height:7.3pt;mso-position-horizontal-relative:page;mso-position-vertical-relative:paragraph;z-index:-1627443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1409026</wp:posOffset>
                </wp:positionH>
                <wp:positionV relativeFrom="paragraph">
                  <wp:posOffset>551101</wp:posOffset>
                </wp:positionV>
                <wp:extent cx="7175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46999pt;margin-top:43.393852pt;width:5.65pt;height:7.3pt;mso-position-horizontal-relative:page;mso-position-vertical-relative:paragraph;z-index:-1627392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[Class-model graph] A class-model graph is a tuple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 E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src,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tar,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lab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LM Mono Prop 10" w:hAnsi="LM Mono Prop 10" w:cs="LM Mono Prop 10" w:eastAsia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±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vertices,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±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finite strict ordered set of (hyper)edges,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ymbola" w:hAnsi="Symbola" w:cs="Symbola" w:eastAsia="Symbola"/>
          <w:w w:val="105"/>
          <w:vertAlign w:val="baseline"/>
        </w:rPr>
        <w:t>{</w:t>
      </w:r>
      <w:r>
        <w:rPr>
          <w:w w:val="105"/>
          <w:vertAlign w:val="baseline"/>
        </w:rPr>
        <w:t>attr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msg</w:t>
      </w:r>
      <w:r>
        <w:rPr>
          <w:rFonts w:ascii="Symbola" w:hAnsi="Symbola" w:cs="Symbola" w:eastAsia="Symbola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unordered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edge</w:t>
      </w:r>
      <w:r>
        <w:rPr>
          <w:w w:val="105"/>
          <w:vertAlign w:val="baseline"/>
        </w:rPr>
        <w:t> labels,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src,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tar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Symbola" w:hAnsi="Symbola" w:cs="Symbola" w:eastAsia="Symbol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∗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monotone order-preserving</w:t>
      </w:r>
      <w:r>
        <w:rPr>
          <w:w w:val="105"/>
          <w:vertAlign w:val="baseline"/>
        </w:rPr>
        <w:t> functions,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source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target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functions,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lab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labelling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constraints </w:t>
      </w:r>
      <w:r>
        <w:rPr>
          <w:spacing w:val="-4"/>
          <w:w w:val="105"/>
          <w:vertAlign w:val="baseline"/>
        </w:rPr>
        <w:t>hold:</w:t>
      </w:r>
    </w:p>
    <w:p>
      <w:pPr>
        <w:pStyle w:val="BodyText"/>
        <w:spacing w:line="285" w:lineRule="exact" w:before="59"/>
        <w:ind w:left="109"/>
        <w:jc w:val="both"/>
      </w:pPr>
      <w:r>
        <w:rPr>
          <w:rFonts w:ascii="Georgia" w:hAnsi="Georgia"/>
          <w:w w:val="105"/>
        </w:rPr>
        <w:t>Structural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constraints: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holds: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63" w:lineRule="exact" w:before="0" w:after="0"/>
        <w:ind w:left="489" w:right="0" w:hanging="19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Georgia" w:hAnsi="Georgia"/>
          <w:i/>
          <w:sz w:val="21"/>
        </w:rPr>
        <w:t>lab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attr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src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Georgia" w:hAnsi="Georgia"/>
          <w:i/>
          <w:sz w:val="21"/>
        </w:rPr>
        <w:t>tar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6" w:lineRule="exact" w:before="0" w:after="0"/>
        <w:ind w:left="489" w:right="0" w:hanging="19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Georgia" w:hAnsi="Georgia"/>
          <w:i/>
          <w:sz w:val="21"/>
        </w:rPr>
        <w:t>lab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)=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msg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src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tar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.</w:t>
      </w:r>
    </w:p>
    <w:p>
      <w:pPr>
        <w:pStyle w:val="BodyText"/>
        <w:spacing w:line="285" w:lineRule="exact" w:before="19"/>
        <w:ind w:left="109"/>
        <w:jc w:val="both"/>
      </w:pPr>
      <w:r>
        <w:rPr>
          <w:rFonts w:ascii="Georgia" w:hAnsi="Georgia"/>
          <w:w w:val="105"/>
        </w:rPr>
        <w:t>Order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relations</w:t>
      </w:r>
      <w:r>
        <w:rPr>
          <w:rFonts w:ascii="Georgia" w:hAnsi="Georgia"/>
          <w:spacing w:val="43"/>
          <w:w w:val="105"/>
        </w:rPr>
        <w:t> </w:t>
      </w:r>
      <w:r>
        <w:rPr>
          <w:rFonts w:ascii="Georgia" w:hAnsi="Georgia"/>
          <w:w w:val="105"/>
        </w:rPr>
        <w:t>constraints:</w:t>
      </w:r>
      <w:r>
        <w:rPr>
          <w:rFonts w:ascii="Georgia" w:hAnsi="Georgia"/>
          <w:spacing w:val="7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holds:</w:t>
      </w:r>
    </w:p>
    <w:p>
      <w:pPr>
        <w:pStyle w:val="ListParagraph"/>
        <w:numPr>
          <w:ilvl w:val="1"/>
          <w:numId w:val="1"/>
        </w:numPr>
        <w:tabs>
          <w:tab w:pos="680" w:val="left" w:leader="none"/>
        </w:tabs>
        <w:spacing w:line="263" w:lineRule="exact" w:before="0" w:after="0"/>
        <w:ind w:left="680" w:right="0" w:hanging="32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lab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2" w:hAnsi="LM Roman 12"/>
          <w:sz w:val="21"/>
          <w:vertAlign w:val="baseline"/>
        </w:rPr>
        <w:t>)= </w:t>
      </w:r>
      <w:r>
        <w:rPr>
          <w:rFonts w:ascii="Georgia" w:hAnsi="Georgia"/>
          <w:i/>
          <w:spacing w:val="9"/>
          <w:sz w:val="21"/>
          <w:vertAlign w:val="baseline"/>
        </w:rPr>
        <w:t>lab</w:t>
      </w:r>
      <w:r>
        <w:rPr>
          <w:rFonts w:ascii="LM Roman 12" w:hAnsi="LM Roman 12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rFonts w:ascii="LM Mono Prop 10" w:hAnsi="LM Mono Prop 10"/>
          <w:spacing w:val="9"/>
          <w:sz w:val="21"/>
          <w:vertAlign w:val="superscript"/>
        </w:rPr>
        <w:t>'</w:t>
      </w:r>
      <w:r>
        <w:rPr>
          <w:rFonts w:ascii="LM Roman 12" w:hAnsi="LM Roman 12"/>
          <w:spacing w:val="9"/>
          <w:sz w:val="21"/>
          <w:vertAlign w:val="baseline"/>
        </w:rPr>
        <w:t>)=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msg,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63" w:lineRule="exact" w:before="0" w:after="0"/>
        <w:ind w:left="681" w:right="0" w:hanging="38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src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LM Roman 12" w:hAnsi="LM Roman 12"/>
          <w:spacing w:val="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src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80" w:lineRule="exact" w:before="0" w:after="0"/>
        <w:ind w:left="681" w:right="0" w:hanging="44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2417330</wp:posOffset>
                </wp:positionH>
                <wp:positionV relativeFrom="paragraph">
                  <wp:posOffset>104061</wp:posOffset>
                </wp:positionV>
                <wp:extent cx="5715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41003pt;margin-top:8.193851pt;width:4.5pt;height:7.3pt;mso-position-horizontal-relative:page;mso-position-vertical-relative:paragraph;z-index:-16273408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tar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tar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spacing w:after="0" w:line="280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64" w:lineRule="exact" w:before="0" w:after="0"/>
        <w:ind w:left="679" w:right="0" w:hanging="439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4898555</wp:posOffset>
                </wp:positionH>
                <wp:positionV relativeFrom="paragraph">
                  <wp:posOffset>89619</wp:posOffset>
                </wp:positionV>
                <wp:extent cx="5715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3013pt;margin-top:7.056684pt;width:4.5pt;height:7.3pt;mso-position-horizontal-relative:page;mso-position-vertical-relative:paragraph;z-index:-1627289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tar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tar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pacing w:val="-119"/>
          <w:w w:val="102"/>
          <w:sz w:val="21"/>
          <w:vertAlign w:val="baseline"/>
        </w:rPr>
        <w:t>∈</w:t>
      </w:r>
      <w:r>
        <w:rPr>
          <w:rFonts w:ascii="Georgia" w:hAnsi="Georgia"/>
          <w:i/>
          <w:w w:val="107"/>
          <w:sz w:val="21"/>
          <w:vertAlign w:val="baseline"/>
        </w:rPr>
        <w:t>/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±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</w:p>
    <w:p>
      <w:pPr>
        <w:spacing w:line="256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6812" w:space="40"/>
            <w:col w:w="648"/>
          </w:cols>
        </w:sectPr>
      </w:pPr>
    </w:p>
    <w:p>
      <w:pPr>
        <w:spacing w:line="267" w:lineRule="exact" w:before="0"/>
        <w:ind w:left="6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2293886</wp:posOffset>
                </wp:positionH>
                <wp:positionV relativeFrom="paragraph">
                  <wp:posOffset>89581</wp:posOffset>
                </wp:positionV>
                <wp:extent cx="5715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1002pt;margin-top:7.053643pt;width:4.5pt;height:7.3pt;mso-position-horizontal-relative:page;mso-position-vertical-relative:paragraph;z-index:-1627238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Mono Prop 10" w:hAnsi="LM Mono Prop 10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rFonts w:ascii="Symbola" w:hAnsi="Symbola"/>
          <w:spacing w:val="-121"/>
          <w:w w:val="97"/>
          <w:sz w:val="21"/>
          <w:vertAlign w:val="baseline"/>
        </w:rPr>
        <w:t>∈</w:t>
      </w:r>
      <w:r>
        <w:rPr>
          <w:rFonts w:ascii="Georgia" w:hAnsi="Georgia"/>
          <w:i/>
          <w:w w:val="102"/>
          <w:sz w:val="21"/>
          <w:vertAlign w:val="baseline"/>
        </w:rPr>
        <w:t>/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±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8" w:lineRule="auto" w:before="192"/>
        <w:ind w:left="109"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3089986</wp:posOffset>
                </wp:positionH>
                <wp:positionV relativeFrom="paragraph">
                  <wp:posOffset>1391641</wp:posOffset>
                </wp:positionV>
                <wp:extent cx="5715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6pt;margin-top:109.578033pt;width:4.5pt;height:7.3pt;mso-position-horizontal-relative:page;mso-position-vertical-relative:paragraph;z-index:-16271872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purpose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nodes,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inherit- ance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inheritance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allowed, since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arcs,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 </w:t>
      </w:r>
      <w:r>
        <w:rPr>
          <w:vertAlign w:val="baseline"/>
        </w:rPr>
        <w:t>establishes which methods will be</w:t>
      </w:r>
      <w:r>
        <w:rPr>
          <w:spacing w:val="-2"/>
          <w:vertAlign w:val="baseline"/>
        </w:rPr>
        <w:t> </w:t>
      </w:r>
      <w:r>
        <w:rPr>
          <w:vertAlign w:val="baseline"/>
        </w:rPr>
        <w:t>redefined within the derived object, by map- </w:t>
      </w:r>
      <w:r>
        <w:rPr>
          <w:w w:val="105"/>
          <w:vertAlign w:val="baseline"/>
        </w:rPr>
        <w:t>ping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them.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restrictions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redefined consistently,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parameters 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(strictly) above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class-model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(under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(iii),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closest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message with respect to relations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redefined (iv).</w:t>
      </w:r>
    </w:p>
    <w:p>
      <w:pPr>
        <w:pStyle w:val="BodyText"/>
        <w:spacing w:line="213" w:lineRule="auto" w:before="4"/>
        <w:ind w:left="109" w:right="206" w:firstLine="319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geometric</w:t>
      </w:r>
      <w:r>
        <w:rPr>
          <w:spacing w:val="-13"/>
          <w:w w:val="105"/>
        </w:rPr>
        <w:t> </w:t>
      </w:r>
      <w:r>
        <w:rPr>
          <w:w w:val="105"/>
        </w:rPr>
        <w:t>shapes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portrait</w:t>
      </w:r>
      <w:r>
        <w:rPr>
          <w:spacing w:val="-14"/>
          <w:w w:val="105"/>
        </w:rPr>
        <w:t> </w:t>
      </w:r>
      <w:r>
        <w:rPr>
          <w:w w:val="105"/>
        </w:rPr>
        <w:t>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Nodes denote objects (shape, round, circle, ellipse, Figure, Draw- ing,</w:t>
      </w:r>
      <w:r>
        <w:rPr>
          <w:w w:val="105"/>
        </w:rPr>
        <w:t> Color</w:t>
      </w:r>
      <w:r>
        <w:rPr>
          <w:w w:val="105"/>
        </w:rPr>
        <w:t> and</w:t>
      </w:r>
      <w:r>
        <w:rPr>
          <w:w w:val="105"/>
        </w:rPr>
        <w:t> Integer),</w:t>
      </w:r>
      <w:r>
        <w:rPr>
          <w:w w:val="105"/>
        </w:rPr>
        <w:t> while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messages</w:t>
      </w:r>
      <w:r>
        <w:rPr>
          <w:w w:val="105"/>
        </w:rPr>
        <w:t> are represented</w:t>
      </w:r>
      <w:r>
        <w:rPr>
          <w:w w:val="105"/>
        </w:rPr>
        <w:t> by hyperarcs.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inheritance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dotted</w:t>
      </w:r>
      <w:r>
        <w:rPr>
          <w:spacing w:val="-6"/>
          <w:w w:val="105"/>
        </w:rPr>
        <w:t> </w:t>
      </w:r>
      <w:r>
        <w:rPr>
          <w:w w:val="105"/>
        </w:rPr>
        <w:t>arrows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 redefinition function is represented by solid thin ones.</w:t>
      </w:r>
    </w:p>
    <w:p>
      <w:pPr>
        <w:pStyle w:val="BodyText"/>
        <w:spacing w:line="213" w:lineRule="auto" w:before="17"/>
        <w:ind w:left="109" w:right="194" w:firstLine="319"/>
        <w:jc w:val="both"/>
      </w:pPr>
      <w:r>
        <w:rPr/>
        <w:t>Since class-model graphs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algebraic structures, morphisms between them </w:t>
      </w:r>
      <w:r>
        <w:rPr>
          <w:w w:val="105"/>
        </w:rPr>
        <w:t>can be defined.</w:t>
      </w:r>
      <w:r>
        <w:rPr>
          <w:spacing w:val="40"/>
          <w:w w:val="105"/>
        </w:rPr>
        <w:t> </w:t>
      </w:r>
      <w:r>
        <w:rPr>
          <w:w w:val="105"/>
        </w:rPr>
        <w:t>A class-model graph morphism formalizes the relationship between elements used by two different applications.</w:t>
      </w:r>
    </w:p>
    <w:p>
      <w:pPr>
        <w:spacing w:line="206" w:lineRule="auto" w:before="199"/>
        <w:ind w:left="109" w:right="20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[Class-model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morphism]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class-model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graphs, </w:t>
      </w:r>
      <w:r>
        <w:rPr>
          <w:rFonts w:ascii="Symbola" w:hAnsi="Symbola" w:cs="Symbola" w:eastAsia="Symbola"/>
          <w:w w:val="105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L, src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tar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lab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src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tar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lab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with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attr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msg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the tuple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class-model</w:t>
      </w:r>
      <w:r>
        <w:rPr>
          <w:i/>
          <w:iCs/>
          <w:w w:val="105"/>
          <w:sz w:val="21"/>
          <w:szCs w:val="21"/>
          <w:vertAlign w:val="baseline"/>
        </w:rPr>
        <w:t> graph</w:t>
      </w:r>
      <w:r>
        <w:rPr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morphism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6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strict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3999" w:val="left" w:leader="none"/>
        </w:tabs>
        <w:spacing w:before="102"/>
        <w:ind w:left="2696" w:right="0" w:firstLine="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2527540</wp:posOffset>
                </wp:positionH>
                <wp:positionV relativeFrom="paragraph">
                  <wp:posOffset>96652</wp:posOffset>
                </wp:positionV>
                <wp:extent cx="1695450" cy="158623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5450" cy="1586230"/>
                          <a:chExt cx="1695450" cy="15862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722386" y="875906"/>
                            <a:ext cx="17462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77470">
                                <a:moveTo>
                                  <a:pt x="174315" y="7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77969" y="856165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0" y="0"/>
                                </a:moveTo>
                                <a:lnTo>
                                  <a:pt x="37019" y="36395"/>
                                </a:lnTo>
                                <a:lnTo>
                                  <a:pt x="51825" y="3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8722" y="18226"/>
                            <a:ext cx="41973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5715">
                                <a:moveTo>
                                  <a:pt x="419229" y="5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0122" y="0"/>
                            <a:ext cx="488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6830">
                                <a:moveTo>
                                  <a:pt x="48842" y="0"/>
                                </a:moveTo>
                                <a:lnTo>
                                  <a:pt x="0" y="17590"/>
                                </a:lnTo>
                                <a:lnTo>
                                  <a:pt x="48368" y="36452"/>
                                </a:lnTo>
                                <a:lnTo>
                                  <a:pt x="48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" y="78349"/>
                            <a:ext cx="1860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89560">
                                <a:moveTo>
                                  <a:pt x="0" y="0"/>
                                </a:moveTo>
                                <a:lnTo>
                                  <a:pt x="185881" y="289137"/>
                                </a:lnTo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6617" y="357627"/>
                            <a:ext cx="482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1594">
                                <a:moveTo>
                                  <a:pt x="30662" y="0"/>
                                </a:moveTo>
                                <a:lnTo>
                                  <a:pt x="0" y="19717"/>
                                </a:lnTo>
                                <a:lnTo>
                                  <a:pt x="48183" y="60966"/>
                                </a:lnTo>
                                <a:lnTo>
                                  <a:pt x="30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2398" y="208359"/>
                            <a:ext cx="31623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222885">
                                <a:moveTo>
                                  <a:pt x="0" y="222380"/>
                                </a:moveTo>
                                <a:lnTo>
                                  <a:pt x="28290" y="181031"/>
                                </a:lnTo>
                                <a:lnTo>
                                  <a:pt x="60421" y="143105"/>
                                </a:lnTo>
                                <a:lnTo>
                                  <a:pt x="96072" y="108826"/>
                                </a:lnTo>
                                <a:lnTo>
                                  <a:pt x="134926" y="78419"/>
                                </a:lnTo>
                                <a:lnTo>
                                  <a:pt x="176663" y="52109"/>
                                </a:lnTo>
                                <a:lnTo>
                                  <a:pt x="220964" y="30119"/>
                                </a:lnTo>
                                <a:lnTo>
                                  <a:pt x="267511" y="12675"/>
                                </a:lnTo>
                                <a:lnTo>
                                  <a:pt x="315985" y="0"/>
                                </a:lnTo>
                              </a:path>
                            </a:pathLst>
                          </a:custGeom>
                          <a:ln w="12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7656" y="190144"/>
                            <a:ext cx="6159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6830">
                                <a:moveTo>
                                  <a:pt x="0" y="0"/>
                                </a:moveTo>
                                <a:lnTo>
                                  <a:pt x="1456" y="36418"/>
                                </a:lnTo>
                                <a:lnTo>
                                  <a:pt x="61440" y="15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25336" y="358329"/>
                            <a:ext cx="66294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02235">
                                <a:moveTo>
                                  <a:pt x="662796" y="0"/>
                                </a:moveTo>
                                <a:lnTo>
                                  <a:pt x="0" y="101969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7293" y="442281"/>
                            <a:ext cx="514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195">
                                <a:moveTo>
                                  <a:pt x="45269" y="0"/>
                                </a:moveTo>
                                <a:lnTo>
                                  <a:pt x="0" y="25402"/>
                                </a:lnTo>
                                <a:lnTo>
                                  <a:pt x="50817" y="36035"/>
                                </a:lnTo>
                                <a:lnTo>
                                  <a:pt x="45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7628" y="291494"/>
                            <a:ext cx="1020444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228090">
                                <a:moveTo>
                                  <a:pt x="710504" y="133671"/>
                                </a:moveTo>
                                <a:lnTo>
                                  <a:pt x="1020354" y="133671"/>
                                </a:lnTo>
                                <a:lnTo>
                                  <a:pt x="1020354" y="11"/>
                                </a:lnTo>
                                <a:lnTo>
                                  <a:pt x="710504" y="11"/>
                                </a:lnTo>
                                <a:lnTo>
                                  <a:pt x="710504" y="133671"/>
                                </a:lnTo>
                                <a:close/>
                              </a:path>
                              <a:path w="1020444" h="1228090">
                                <a:moveTo>
                                  <a:pt x="710504" y="0"/>
                                </a:moveTo>
                                <a:lnTo>
                                  <a:pt x="862389" y="66835"/>
                                </a:lnTo>
                              </a:path>
                              <a:path w="1020444" h="1228090">
                                <a:moveTo>
                                  <a:pt x="862389" y="72914"/>
                                </a:moveTo>
                                <a:lnTo>
                                  <a:pt x="1020354" y="0"/>
                                </a:lnTo>
                              </a:path>
                              <a:path w="1020444" h="1228090">
                                <a:moveTo>
                                  <a:pt x="498186" y="1014991"/>
                                </a:moveTo>
                                <a:lnTo>
                                  <a:pt x="650083" y="1081815"/>
                                </a:lnTo>
                              </a:path>
                              <a:path w="1020444" h="1228090">
                                <a:moveTo>
                                  <a:pt x="650083" y="1087894"/>
                                </a:moveTo>
                                <a:lnTo>
                                  <a:pt x="808047" y="1014991"/>
                                </a:lnTo>
                              </a:path>
                              <a:path w="1020444" h="1228090">
                                <a:moveTo>
                                  <a:pt x="0" y="1154730"/>
                                </a:moveTo>
                                <a:lnTo>
                                  <a:pt x="151885" y="1221554"/>
                                </a:lnTo>
                              </a:path>
                              <a:path w="1020444" h="1228090">
                                <a:moveTo>
                                  <a:pt x="151885" y="1227633"/>
                                </a:moveTo>
                                <a:lnTo>
                                  <a:pt x="309849" y="1154730"/>
                                </a:lnTo>
                              </a:path>
                            </a:pathLst>
                          </a:custGeom>
                          <a:ln w="9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94613" y="1126183"/>
                            <a:ext cx="755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74625">
                                <a:moveTo>
                                  <a:pt x="75246" y="174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75359" y="1081562"/>
                            <a:ext cx="3619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2069">
                                <a:moveTo>
                                  <a:pt x="0" y="0"/>
                                </a:moveTo>
                                <a:lnTo>
                                  <a:pt x="2519" y="51844"/>
                                </a:lnTo>
                                <a:lnTo>
                                  <a:pt x="35988" y="37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63123" y="1329387"/>
                            <a:ext cx="11493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84150">
                                <a:moveTo>
                                  <a:pt x="114389" y="183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7444" y="1288118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0" y="0"/>
                                </a:moveTo>
                                <a:lnTo>
                                  <a:pt x="10204" y="50896"/>
                                </a:lnTo>
                                <a:lnTo>
                                  <a:pt x="41153" y="31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30602" y="497086"/>
                            <a:ext cx="1866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809625">
                                <a:moveTo>
                                  <a:pt x="0" y="809626"/>
                                </a:moveTo>
                                <a:lnTo>
                                  <a:pt x="186227" y="0"/>
                                </a:lnTo>
                              </a:path>
                            </a:pathLst>
                          </a:custGeom>
                          <a:ln w="6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99066" y="449715"/>
                            <a:ext cx="355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069">
                                <a:moveTo>
                                  <a:pt x="28660" y="0"/>
                                </a:moveTo>
                                <a:lnTo>
                                  <a:pt x="0" y="43280"/>
                                </a:lnTo>
                                <a:lnTo>
                                  <a:pt x="35525" y="51451"/>
                                </a:lnTo>
                                <a:lnTo>
                                  <a:pt x="28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87352" y="462820"/>
                            <a:ext cx="904875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1120775">
                                <a:moveTo>
                                  <a:pt x="648732" y="0"/>
                                </a:moveTo>
                                <a:lnTo>
                                  <a:pt x="687537" y="30528"/>
                                </a:lnTo>
                                <a:lnTo>
                                  <a:pt x="723508" y="63773"/>
                                </a:lnTo>
                                <a:lnTo>
                                  <a:pt x="756541" y="99534"/>
                                </a:lnTo>
                                <a:lnTo>
                                  <a:pt x="786533" y="137608"/>
                                </a:lnTo>
                                <a:lnTo>
                                  <a:pt x="813382" y="177795"/>
                                </a:lnTo>
                                <a:lnTo>
                                  <a:pt x="836984" y="219893"/>
                                </a:lnTo>
                                <a:lnTo>
                                  <a:pt x="857237" y="263701"/>
                                </a:lnTo>
                                <a:lnTo>
                                  <a:pt x="874039" y="309017"/>
                                </a:lnTo>
                                <a:lnTo>
                                  <a:pt x="887285" y="355640"/>
                                </a:lnTo>
                                <a:lnTo>
                                  <a:pt x="896875" y="403368"/>
                                </a:lnTo>
                                <a:lnTo>
                                  <a:pt x="902704" y="452000"/>
                                </a:lnTo>
                                <a:lnTo>
                                  <a:pt x="904670" y="501336"/>
                                </a:lnTo>
                                <a:lnTo>
                                  <a:pt x="902807" y="549710"/>
                                </a:lnTo>
                                <a:lnTo>
                                  <a:pt x="897312" y="597066"/>
                                </a:lnTo>
                                <a:lnTo>
                                  <a:pt x="888321" y="643265"/>
                                </a:lnTo>
                                <a:lnTo>
                                  <a:pt x="875973" y="688172"/>
                                </a:lnTo>
                                <a:lnTo>
                                  <a:pt x="860405" y="731646"/>
                                </a:lnTo>
                                <a:lnTo>
                                  <a:pt x="841754" y="773553"/>
                                </a:lnTo>
                                <a:lnTo>
                                  <a:pt x="820159" y="813752"/>
                                </a:lnTo>
                                <a:lnTo>
                                  <a:pt x="795756" y="852108"/>
                                </a:lnTo>
                                <a:lnTo>
                                  <a:pt x="768684" y="888482"/>
                                </a:lnTo>
                                <a:lnTo>
                                  <a:pt x="739080" y="922737"/>
                                </a:lnTo>
                                <a:lnTo>
                                  <a:pt x="707082" y="954735"/>
                                </a:lnTo>
                                <a:lnTo>
                                  <a:pt x="672826" y="984339"/>
                                </a:lnTo>
                                <a:lnTo>
                                  <a:pt x="636452" y="1011410"/>
                                </a:lnTo>
                                <a:lnTo>
                                  <a:pt x="598096" y="1035812"/>
                                </a:lnTo>
                                <a:lnTo>
                                  <a:pt x="557897" y="1057407"/>
                                </a:lnTo>
                                <a:lnTo>
                                  <a:pt x="515991" y="1076057"/>
                                </a:lnTo>
                                <a:lnTo>
                                  <a:pt x="472516" y="1091625"/>
                                </a:lnTo>
                                <a:lnTo>
                                  <a:pt x="427611" y="1103973"/>
                                </a:lnTo>
                                <a:lnTo>
                                  <a:pt x="381412" y="1112963"/>
                                </a:lnTo>
                                <a:lnTo>
                                  <a:pt x="334058" y="1118458"/>
                                </a:lnTo>
                                <a:lnTo>
                                  <a:pt x="285685" y="1120320"/>
                                </a:lnTo>
                                <a:lnTo>
                                  <a:pt x="236116" y="1118332"/>
                                </a:lnTo>
                                <a:lnTo>
                                  <a:pt x="187023" y="1112406"/>
                                </a:lnTo>
                                <a:lnTo>
                                  <a:pt x="138634" y="1102598"/>
                                </a:lnTo>
                                <a:lnTo>
                                  <a:pt x="91180" y="1088964"/>
                                </a:lnTo>
                                <a:lnTo>
                                  <a:pt x="44892" y="1071562"/>
                                </a:lnTo>
                                <a:lnTo>
                                  <a:pt x="0" y="1050448"/>
                                </a:lnTo>
                              </a:path>
                            </a:pathLst>
                          </a:custGeom>
                          <a:ln w="6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94561" y="437569"/>
                            <a:ext cx="514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275">
                                <a:moveTo>
                                  <a:pt x="0" y="0"/>
                                </a:moveTo>
                                <a:lnTo>
                                  <a:pt x="32047" y="40830"/>
                                </a:lnTo>
                                <a:lnTo>
                                  <a:pt x="50988" y="9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018967pt;margin-top:7.610407pt;width:133.5pt;height:124.9pt;mso-position-horizontal-relative:page;mso-position-vertical-relative:paragraph;z-index:-16269824" id="docshapegroup14" coordorigin="3980,152" coordsize="2670,2498">
                <v:line style="position:absolute" from="5393,1654" to="5118,1532" stroked="true" strokeweight=".478694pt" strokecolor="#000000">
                  <v:stroke dashstyle="dash"/>
                </v:line>
                <v:shape style="position:absolute;left:5048;top:1500;width:82;height:58" id="docshape15" coordorigin="5048,1501" coordsize="82,58" path="m5048,1501l5106,1558,5130,1505,5048,1501xe" filled="true" fillcolor="#000000" stroked="false">
                  <v:path arrowok="t"/>
                  <v:fill type="solid"/>
                </v:shape>
                <v:line style="position:absolute" from="4985,189" to="4325,181" stroked="true" strokeweight=".478686pt" strokecolor="#000000">
                  <v:stroke dashstyle="dash"/>
                </v:line>
                <v:shape style="position:absolute;left:4248;top:152;width:77;height:58" id="docshape16" coordorigin="4248,152" coordsize="77,58" path="m4325,152l4248,180,4324,210,4325,152xe" filled="true" fillcolor="#000000" stroked="false">
                  <v:path arrowok="t"/>
                  <v:fill type="solid"/>
                </v:shape>
                <v:line style="position:absolute" from="3990,276" to="4283,731" stroked="true" strokeweight=".956462pt" strokecolor="#000000">
                  <v:stroke dashstyle="solid"/>
                </v:line>
                <v:shape style="position:absolute;left:4258;top:715;width:76;height:97" id="docshape17" coordorigin="4259,715" coordsize="76,97" path="m4307,715l4259,746,4334,811,4307,715xe" filled="true" fillcolor="#000000" stroked="false">
                  <v:path arrowok="t"/>
                  <v:fill type="solid"/>
                </v:shape>
                <v:shape style="position:absolute;left:4535;top:480;width:498;height:351" id="docshape18" coordorigin="4535,480" coordsize="498,351" path="m4535,831l4580,765,4630,706,4687,652,4748,604,4814,562,4883,528,4957,500,5033,480e" filled="false" stroked="true" strokeweight=".956462pt" strokecolor="#000000">
                  <v:path arrowok="t"/>
                  <v:stroke dashstyle="solid"/>
                </v:shape>
                <v:shape style="position:absolute;left:5031;top:451;width:97;height:58" id="docshape19" coordorigin="5032,452" coordsize="97,58" path="m5032,452l5034,509,5129,477,5032,452xe" filled="true" fillcolor="#000000" stroked="false">
                  <v:path arrowok="t"/>
                  <v:fill type="solid"/>
                </v:shape>
                <v:line style="position:absolute" from="5851,717" to="4808,877" stroked="true" strokeweight=".95643pt" strokecolor="#000000">
                  <v:stroke dashstyle="solid"/>
                </v:line>
                <v:shape style="position:absolute;left:4732;top:848;width:81;height:57" id="docshape20" coordorigin="4732,849" coordsize="81,57" path="m4803,849l4732,889,4812,905,4803,849xe" filled="true" fillcolor="#000000" stroked="false">
                  <v:path arrowok="t"/>
                  <v:fill type="solid"/>
                </v:shape>
                <v:shape style="position:absolute;left:4732;top:611;width:1607;height:1934" id="docshape21" coordorigin="4733,611" coordsize="1607,1934" path="m5851,822l6339,822,6339,611,5851,611,5851,822xm5851,611l6091,717m6091,726l6339,611m5517,2210l5756,2315m5756,2324l6005,2210m4733,2430l4972,2535m4972,2545l5221,2430e" filled="false" stroked="true" strokeweight=".765326pt" strokecolor="#000000">
                  <v:path arrowok="t"/>
                  <v:stroke dashstyle="solid"/>
                </v:shape>
                <v:line style="position:absolute" from="5665,2200" to="5547,1926" stroked="true" strokeweight=".956397pt" strokecolor="#000000">
                  <v:stroke dashstyle="solid"/>
                </v:line>
                <v:shape style="position:absolute;left:5516;top:1855;width:57;height:82" id="docshape22" coordorigin="5516,1855" coordsize="57,82" path="m5516,1855l5520,1937,5573,1914,5516,1855xe" filled="true" fillcolor="#000000" stroked="false">
                  <v:path arrowok="t"/>
                  <v:fill type="solid"/>
                </v:shape>
                <v:line style="position:absolute" from="4732,2535" to="4552,2246" stroked="true" strokeweight=".956397pt" strokecolor="#000000">
                  <v:stroke dashstyle="solid"/>
                </v:line>
                <v:shape style="position:absolute;left:4511;top:2180;width:65;height:81" id="docshape23" coordorigin="4512,2181" coordsize="65,81" path="m4512,2181l4528,2261,4577,2231,4512,2181xe" filled="true" fillcolor="#000000" stroked="false">
                  <v:path arrowok="t"/>
                  <v:fill type="solid"/>
                </v:shape>
                <v:line style="position:absolute" from="5761,2210" to="6054,935" stroked="true" strokeweight=".478654pt" strokecolor="#000000">
                  <v:stroke dashstyle="solid"/>
                </v:line>
                <v:shape style="position:absolute;left:6026;top:860;width:56;height:82" id="docshape24" coordorigin="6026,860" coordsize="56,82" path="m6071,860l6026,929,6082,941,6071,860xe" filled="true" fillcolor="#000000" stroked="false">
                  <v:path arrowok="t"/>
                  <v:fill type="solid"/>
                </v:shape>
                <v:shape style="position:absolute;left:5220;top:881;width:1425;height:1765" id="docshape25" coordorigin="5220,881" coordsize="1425,1765" path="m6242,881l6303,929,6360,981,6412,1038,6459,1098,6501,1161,6538,1227,6570,1296,6597,1368,6618,1441,6633,1516,6642,1593,6645,1671,6642,1747,6633,1821,6619,1894,6600,1965,6575,2033,6546,2099,6512,2163,6473,2223,6431,2280,6384,2334,6334,2385,6280,2431,6223,2474,6162,2512,6099,2546,6033,2576,5964,2600,5894,2620,5821,2634,5746,2642,5670,2645,5592,2642,5515,2633,5439,2617,5364,2596,5291,2569,5220,2535e" filled="false" stroked="true" strokeweight=".478654pt" strokecolor="#000000">
                  <v:path arrowok="t"/>
                  <v:stroke dashstyle="solid"/>
                </v:shape>
                <v:shape style="position:absolute;left:6176;top:841;width:81;height:65" id="docshape26" coordorigin="6177,841" coordsize="81,65" path="m6177,841l6227,906,6257,857,6177,8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1718369</wp:posOffset>
                </wp:positionH>
                <wp:positionV relativeFrom="paragraph">
                  <wp:posOffset>-5165</wp:posOffset>
                </wp:positionV>
                <wp:extent cx="600075" cy="14351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00075" cy="143510"/>
                          <a:chExt cx="600075" cy="1435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859" y="4859"/>
                            <a:ext cx="3098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73025">
                                <a:moveTo>
                                  <a:pt x="0" y="0"/>
                                </a:moveTo>
                                <a:lnTo>
                                  <a:pt x="151896" y="66823"/>
                                </a:lnTo>
                              </a:path>
                              <a:path w="309880" h="73025">
                                <a:moveTo>
                                  <a:pt x="151896" y="72903"/>
                                </a:moveTo>
                                <a:lnTo>
                                  <a:pt x="309849" y="0"/>
                                </a:lnTo>
                              </a:path>
                            </a:pathLst>
                          </a:custGeom>
                          <a:ln w="9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4626" y="71958"/>
                            <a:ext cx="2374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45720">
                                <a:moveTo>
                                  <a:pt x="0" y="0"/>
                                </a:moveTo>
                                <a:lnTo>
                                  <a:pt x="237470" y="4521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8687" y="99266"/>
                            <a:ext cx="514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195">
                                <a:moveTo>
                                  <a:pt x="6818" y="0"/>
                                </a:moveTo>
                                <a:lnTo>
                                  <a:pt x="0" y="35814"/>
                                </a:lnTo>
                                <a:lnTo>
                                  <a:pt x="51150" y="26996"/>
                                </a:lnTo>
                                <a:lnTo>
                                  <a:pt x="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859" y="4859"/>
                            <a:ext cx="309880" cy="133985"/>
                          </a:xfrm>
                          <a:prstGeom prst="rect">
                            <a:avLst/>
                          </a:prstGeom>
                          <a:ln w="9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7" w:lineRule="exact" w:before="78"/>
                                <w:ind w:left="52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5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304703pt;margin-top:-.406702pt;width:47.25pt;height:11.3pt;mso-position-horizontal-relative:page;mso-position-vertical-relative:paragraph;z-index:15738880" id="docshapegroup27" coordorigin="2706,-8" coordsize="945,226">
                <v:shape style="position:absolute;left:2713;top:-1;width:488;height:115" id="docshape28" coordorigin="2714,0" coordsize="488,115" path="m2714,0l2953,105m2953,114l3202,0e" filled="false" stroked="true" strokeweight=".765326pt" strokecolor="#000000">
                  <v:path arrowok="t"/>
                  <v:stroke dashstyle="solid"/>
                </v:shape>
                <v:line style="position:absolute" from="3202,105" to="3576,176" stroked="true" strokeweight=".956397pt" strokecolor="#000000">
                  <v:stroke dashstyle="solid"/>
                </v:line>
                <v:shape style="position:absolute;left:3570;top:148;width:81;height:57" id="docshape29" coordorigin="3570,148" coordsize="81,57" path="m3581,148l3570,205,3651,191,3581,148xe" filled="true" fillcolor="#000000" stroked="false">
                  <v:path arrowok="t"/>
                  <v:fill type="solid"/>
                </v:shape>
                <v:shape style="position:absolute;left:2713;top:-1;width:488;height:211" type="#_x0000_t202" id="docshape30" filled="false" stroked="true" strokeweight=".765326pt" strokecolor="#000000">
                  <v:textbox inset="0,0,0,0">
                    <w:txbxContent>
                      <w:p>
                        <w:pPr>
                          <w:spacing w:line="117" w:lineRule="exact" w:before="78"/>
                          <w:ind w:left="52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5"/>
                          </w:rPr>
                          <w:t>draw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5"/>
        </w:rPr>
        <w:t>Figure</w:t>
      </w:r>
      <w:r>
        <w:rPr>
          <w:rFonts w:ascii="Courier New"/>
          <w:sz w:val="15"/>
        </w:rPr>
        <w:tab/>
      </w:r>
      <w:r>
        <w:rPr>
          <w:rFonts w:ascii="Courier New"/>
          <w:spacing w:val="-2"/>
          <w:sz w:val="15"/>
        </w:rPr>
        <w:t>Drawing</w:t>
      </w:r>
    </w:p>
    <w:p>
      <w:pPr>
        <w:tabs>
          <w:tab w:pos="4177" w:val="left" w:leader="none"/>
        </w:tabs>
        <w:spacing w:line="518" w:lineRule="auto" w:before="113"/>
        <w:ind w:left="3268" w:right="3" w:hanging="79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2877418</wp:posOffset>
                </wp:positionH>
                <wp:positionV relativeFrom="paragraph">
                  <wp:posOffset>500656</wp:posOffset>
                </wp:positionV>
                <wp:extent cx="167640" cy="1854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67640" cy="185420"/>
                          <a:chExt cx="167640" cy="1854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2512" y="36129"/>
                            <a:ext cx="13208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46685">
                                <a:moveTo>
                                  <a:pt x="131539" y="146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63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8895">
                                <a:moveTo>
                                  <a:pt x="0" y="0"/>
                                </a:moveTo>
                                <a:lnTo>
                                  <a:pt x="18966" y="48323"/>
                                </a:lnTo>
                                <a:lnTo>
                                  <a:pt x="46057" y="23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568405pt;margin-top:39.421757pt;width:13.2pt;height:14.6pt;mso-position-horizontal-relative:page;mso-position-vertical-relative:paragraph;z-index:-16270336" id="docshapegroup31" coordorigin="4531,788" coordsize="264,292">
                <v:line style="position:absolute" from="4790,1075" to="4583,845" stroked="true" strokeweight=".478694pt" strokecolor="#000000">
                  <v:stroke dashstyle="dash"/>
                </v:line>
                <v:shape style="position:absolute;left:4531;top:788;width:73;height:77" id="docshape32" coordorigin="4531,788" coordsize="73,77" path="m4531,788l4561,865,4604,826,4531,7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2215066</wp:posOffset>
                </wp:positionH>
                <wp:positionV relativeFrom="paragraph">
                  <wp:posOffset>470531</wp:posOffset>
                </wp:positionV>
                <wp:extent cx="522605" cy="4076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22605" cy="407670"/>
                          <a:chExt cx="522605" cy="4076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5596" y="6073"/>
                            <a:ext cx="4813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39725">
                                <a:moveTo>
                                  <a:pt x="0" y="339615"/>
                                </a:moveTo>
                                <a:lnTo>
                                  <a:pt x="32598" y="301892"/>
                                </a:lnTo>
                                <a:lnTo>
                                  <a:pt x="66753" y="265743"/>
                                </a:lnTo>
                                <a:lnTo>
                                  <a:pt x="102405" y="231208"/>
                                </a:lnTo>
                                <a:lnTo>
                                  <a:pt x="139495" y="198330"/>
                                </a:lnTo>
                                <a:lnTo>
                                  <a:pt x="177962" y="167151"/>
                                </a:lnTo>
                                <a:lnTo>
                                  <a:pt x="217749" y="137714"/>
                                </a:lnTo>
                                <a:lnTo>
                                  <a:pt x="258794" y="110059"/>
                                </a:lnTo>
                                <a:lnTo>
                                  <a:pt x="301039" y="84229"/>
                                </a:lnTo>
                                <a:lnTo>
                                  <a:pt x="344424" y="60266"/>
                                </a:lnTo>
                                <a:lnTo>
                                  <a:pt x="388889" y="38212"/>
                                </a:lnTo>
                                <a:lnTo>
                                  <a:pt x="434376" y="18109"/>
                                </a:lnTo>
                                <a:lnTo>
                                  <a:pt x="480823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34997"/>
                            <a:ext cx="508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0325">
                                <a:moveTo>
                                  <a:pt x="20826" y="0"/>
                                </a:moveTo>
                                <a:lnTo>
                                  <a:pt x="0" y="59913"/>
                                </a:lnTo>
                                <a:lnTo>
                                  <a:pt x="50367" y="21369"/>
                                </a:lnTo>
                                <a:lnTo>
                                  <a:pt x="20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4958" y="145814"/>
                            <a:ext cx="1365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43840">
                                <a:moveTo>
                                  <a:pt x="136285" y="0"/>
                                </a:moveTo>
                                <a:lnTo>
                                  <a:pt x="130523" y="48380"/>
                                </a:lnTo>
                                <a:lnTo>
                                  <a:pt x="117399" y="94685"/>
                                </a:lnTo>
                                <a:lnTo>
                                  <a:pt x="97349" y="138137"/>
                                </a:lnTo>
                                <a:lnTo>
                                  <a:pt x="70809" y="177957"/>
                                </a:lnTo>
                                <a:lnTo>
                                  <a:pt x="38214" y="213369"/>
                                </a:lnTo>
                                <a:lnTo>
                                  <a:pt x="0" y="243595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6825" y="371970"/>
                            <a:ext cx="635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5560">
                                <a:moveTo>
                                  <a:pt x="52840" y="0"/>
                                </a:moveTo>
                                <a:lnTo>
                                  <a:pt x="0" y="35099"/>
                                </a:lnTo>
                                <a:lnTo>
                                  <a:pt x="63438" y="34880"/>
                                </a:lnTo>
                                <a:lnTo>
                                  <a:pt x="5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2260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494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4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14688pt;margin-top:37.049717pt;width:41.15pt;height:32.1pt;mso-position-horizontal-relative:page;mso-position-vertical-relative:paragraph;z-index:-16268800" id="docshapegroup33" coordorigin="3488,741" coordsize="823,642">
                <v:shape style="position:absolute;left:3544;top:750;width:758;height:535" id="docshape34" coordorigin="3544,751" coordsize="758,535" path="m3544,1285l3596,1226,3649,1169,3706,1115,3764,1063,3825,1014,3887,967,3952,924,4018,883,4087,845,4157,811,4228,779,4302,751e" filled="false" stroked="true" strokeweight=".956446pt" strokecolor="#000000">
                  <v:path arrowok="t"/>
                  <v:stroke dashstyle="solid"/>
                </v:shape>
                <v:shape style="position:absolute;left:3488;top:1268;width:80;height:95" id="docshape35" coordorigin="3488,1269" coordsize="80,95" path="m3521,1269l3488,1363,3568,1302,3521,1269xe" filled="true" fillcolor="#000000" stroked="false">
                  <v:path arrowok="t"/>
                  <v:fill type="solid"/>
                </v:shape>
                <v:shape style="position:absolute;left:3685;top:970;width:215;height:384" id="docshape36" coordorigin="3685,971" coordsize="215,384" path="m3900,971l3891,1047,3870,1120,3838,1188,3797,1251,3745,1307,3685,1354e" filled="false" stroked="true" strokeweight=".956446pt" strokecolor="#000000">
                  <v:path arrowok="t"/>
                  <v:stroke dashstyle="solid"/>
                </v:shape>
                <v:shape style="position:absolute;left:3593;top:1326;width:100;height:56" id="docshape37" coordorigin="3594,1327" coordsize="100,56" path="m3677,1327l3594,1382,3693,1382,3677,1327xe" filled="true" fillcolor="#000000" stroked="false">
                  <v:path arrowok="t"/>
                  <v:fill type="solid"/>
                </v:shape>
                <v:shape style="position:absolute;left:3488;top:741;width:823;height:642" type="#_x0000_t202" id="docshape38" filled="false" stroked="false">
                  <v:textbox inset="0,0,0,0">
                    <w:txbxContent>
                      <w:p>
                        <w:pPr>
                          <w:spacing w:before="122"/>
                          <w:ind w:left="494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2967253</wp:posOffset>
                </wp:positionH>
                <wp:positionV relativeFrom="paragraph">
                  <wp:posOffset>189021</wp:posOffset>
                </wp:positionV>
                <wp:extent cx="269875" cy="1022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98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4"/>
                              </w:rPr>
                              <w:t>color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41998pt;margin-top:14.883569pt;width:21.25pt;height:8.0500pt;mso-position-horizontal-relative:page;mso-position-vertical-relative:paragraph;z-index:-16267264" type="#_x0000_t202" id="docshape3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pacing w:val="-2"/>
                          <w:sz w:val="14"/>
                        </w:rPr>
                        <w:t>color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14"/>
        </w:rPr>
        <w:t>consists</w:t>
      </w:r>
      <w:r>
        <w:rPr>
          <w:rFonts w:ascii="Courier New"/>
          <w:sz w:val="14"/>
        </w:rPr>
        <w:tab/>
        <w:tab/>
      </w:r>
      <w:r>
        <w:rPr>
          <w:rFonts w:ascii="Courier New"/>
          <w:spacing w:val="-2"/>
          <w:position w:val="10"/>
          <w:sz w:val="15"/>
        </w:rPr>
        <w:t>Color </w:t>
      </w:r>
      <w:bookmarkStart w:name="_bookmark4" w:id="8"/>
      <w:bookmarkEnd w:id="8"/>
      <w:r>
        <w:rPr>
          <w:rFonts w:ascii="Courier New"/>
          <w:spacing w:val="-2"/>
          <w:sz w:val="15"/>
        </w:rPr>
        <w:t>shape</w:t>
      </w:r>
    </w:p>
    <w:p>
      <w:pPr>
        <w:spacing w:line="240" w:lineRule="auto" w:before="0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pStyle w:val="BodyText"/>
        <w:rPr>
          <w:rFonts w:ascii="Courier New"/>
          <w:sz w:val="15"/>
        </w:rPr>
      </w:pP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17"/>
        <w:rPr>
          <w:rFonts w:ascii="Courier New"/>
          <w:sz w:val="15"/>
        </w:rPr>
      </w:pPr>
    </w:p>
    <w:p>
      <w:pPr>
        <w:spacing w:before="0"/>
        <w:ind w:left="249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4"/>
          <w:sz w:val="15"/>
        </w:rPr>
        <w:t>draw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643" w:space="40"/>
            <w:col w:w="2817"/>
          </w:cols>
        </w:sectPr>
      </w:pP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116"/>
        <w:rPr>
          <w:rFonts w:ascii="Courier New"/>
          <w:sz w:val="15"/>
        </w:rPr>
      </w:pPr>
    </w:p>
    <w:p>
      <w:pPr>
        <w:spacing w:before="0"/>
        <w:ind w:left="0" w:right="0" w:firstLine="0"/>
        <w:jc w:val="righ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Integer</w:t>
      </w:r>
    </w:p>
    <w:p>
      <w:pPr>
        <w:spacing w:before="150"/>
        <w:ind w:left="633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2"/>
          <w:sz w:val="15"/>
        </w:rPr>
        <w:t>round</w:t>
      </w:r>
    </w:p>
    <w:p>
      <w:pPr>
        <w:spacing w:line="240" w:lineRule="auto" w:before="0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pStyle w:val="BodyText"/>
        <w:spacing w:before="116"/>
        <w:rPr>
          <w:rFonts w:ascii="Courier New"/>
          <w:sz w:val="15"/>
        </w:rPr>
      </w:pPr>
    </w:p>
    <w:p>
      <w:pPr>
        <w:spacing w:before="0"/>
        <w:ind w:left="30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2"/>
          <w:sz w:val="15"/>
        </w:rPr>
        <w:t>ellipse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916" w:space="40"/>
            <w:col w:w="1094" w:space="39"/>
            <w:col w:w="3411"/>
          </w:cols>
        </w:sectPr>
      </w:pPr>
    </w:p>
    <w:p>
      <w:pPr>
        <w:spacing w:before="39"/>
        <w:ind w:left="0" w:right="900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3503291</wp:posOffset>
                </wp:positionH>
                <wp:positionV relativeFrom="paragraph">
                  <wp:posOffset>233738</wp:posOffset>
                </wp:positionV>
                <wp:extent cx="309880" cy="13398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09880" cy="133985"/>
                        </a:xfrm>
                        <a:prstGeom prst="rect">
                          <a:avLst/>
                        </a:prstGeom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17" w:lineRule="exact" w:before="78"/>
                              <w:ind w:left="52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5"/>
                              </w:rPr>
                              <w:t>draw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49731pt;margin-top:18.404594pt;width:24.4pt;height:10.55pt;mso-position-horizontal-relative:page;mso-position-vertical-relative:paragraph;z-index:-15721984;mso-wrap-distance-left:0;mso-wrap-distance-right:0" type="#_x0000_t202" id="docshape40" filled="false" stroked="true" strokeweight=".765313pt" strokecolor="#000000">
                <v:textbox inset="0,0,0,0">
                  <w:txbxContent>
                    <w:p>
                      <w:pPr>
                        <w:spacing w:line="117" w:lineRule="exact" w:before="78"/>
                        <w:ind w:left="52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4"/>
                          <w:sz w:val="15"/>
                        </w:rPr>
                        <w:t>draw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2819699</wp:posOffset>
                </wp:positionH>
                <wp:positionV relativeFrom="paragraph">
                  <wp:posOffset>-186560</wp:posOffset>
                </wp:positionV>
                <wp:extent cx="158115" cy="252729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58115" cy="252729"/>
                          <a:chExt cx="158115" cy="252729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039" y="41319"/>
                            <a:ext cx="12890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208279">
                                <a:moveTo>
                                  <a:pt x="0" y="208040"/>
                                </a:moveTo>
                                <a:lnTo>
                                  <a:pt x="128869" y="0"/>
                                </a:lnTo>
                              </a:path>
                            </a:pathLst>
                          </a:custGeom>
                          <a:ln w="60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6410" y="0"/>
                            <a:ext cx="41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1435">
                                <a:moveTo>
                                  <a:pt x="41099" y="0"/>
                                </a:moveTo>
                                <a:lnTo>
                                  <a:pt x="0" y="31714"/>
                                </a:lnTo>
                                <a:lnTo>
                                  <a:pt x="30998" y="50912"/>
                                </a:lnTo>
                                <a:lnTo>
                                  <a:pt x="4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23544pt;margin-top:-14.689772pt;width:12.45pt;height:19.9pt;mso-position-horizontal-relative:page;mso-position-vertical-relative:paragraph;z-index:-16269312" id="docshapegroup41" coordorigin="4440,-294" coordsize="249,398">
                <v:line style="position:absolute" from="4445,99" to="4648,-229" stroked="true" strokeweight=".478694pt" strokecolor="#000000">
                  <v:stroke dashstyle="dash"/>
                </v:line>
                <v:shape style="position:absolute;left:4623;top:-294;width:65;height:81" id="docshape42" coordorigin="4624,-294" coordsize="65,81" path="m4689,-294l4624,-244,4673,-214,4689,-2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2248018</wp:posOffset>
                </wp:positionH>
                <wp:positionV relativeFrom="paragraph">
                  <wp:posOffset>26327</wp:posOffset>
                </wp:positionV>
                <wp:extent cx="477520" cy="14859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77520" cy="148590"/>
                          <a:chExt cx="477520" cy="1485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1872" y="44010"/>
                            <a:ext cx="4298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98425">
                                <a:moveTo>
                                  <a:pt x="429451" y="77758"/>
                                </a:moveTo>
                                <a:lnTo>
                                  <a:pt x="395445" y="86663"/>
                                </a:lnTo>
                                <a:lnTo>
                                  <a:pt x="360925" y="93048"/>
                                </a:lnTo>
                                <a:lnTo>
                                  <a:pt x="326030" y="96894"/>
                                </a:lnTo>
                                <a:lnTo>
                                  <a:pt x="290900" y="98180"/>
                                </a:lnTo>
                                <a:lnTo>
                                  <a:pt x="238664" y="95330"/>
                                </a:lnTo>
                                <a:lnTo>
                                  <a:pt x="187348" y="86880"/>
                                </a:lnTo>
                                <a:lnTo>
                                  <a:pt x="137388" y="72975"/>
                                </a:lnTo>
                                <a:lnTo>
                                  <a:pt x="89220" y="53762"/>
                                </a:lnTo>
                                <a:lnTo>
                                  <a:pt x="43279" y="29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524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7150">
                                <a:moveTo>
                                  <a:pt x="0" y="0"/>
                                </a:moveTo>
                                <a:lnTo>
                                  <a:pt x="28673" y="56573"/>
                                </a:lnTo>
                                <a:lnTo>
                                  <a:pt x="55082" y="31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009293pt;margin-top:2.072997pt;width:37.6pt;height:11.7pt;mso-position-horizontal-relative:page;mso-position-vertical-relative:paragraph;z-index:-16268288" id="docshapegroup43" coordorigin="3540,41" coordsize="752,234">
                <v:shape style="position:absolute;left:3606;top:110;width:677;height:155" id="docshape44" coordorigin="3606,111" coordsize="677,155" path="m4282,233l4229,247,4175,257,4120,263,4064,265,3982,261,3901,248,3822,226,3747,195,3674,157,3606,111e" filled="false" stroked="true" strokeweight=".956446pt" strokecolor="#000000">
                  <v:path arrowok="t"/>
                  <v:stroke dashstyle="solid"/>
                </v:shape>
                <v:shape style="position:absolute;left:3540;top:41;width:87;height:90" id="docshape45" coordorigin="3540,41" coordsize="87,90" path="m3540,41l3585,131,3627,91,3540,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4"/>
        </w:rPr>
        <w:t>radius</w:t>
      </w:r>
      <w:r>
        <w:rPr>
          <w:rFonts w:ascii="Courier New"/>
          <w:spacing w:val="-64"/>
          <w:sz w:val="14"/>
        </w:rPr>
        <w:t> </w:t>
      </w:r>
      <w:r>
        <w:rPr>
          <w:rFonts w:ascii="Courier New"/>
          <w:spacing w:val="-2"/>
          <w:position w:val="-9"/>
          <w:sz w:val="15"/>
        </w:rPr>
        <w:t>circle</w:t>
      </w:r>
    </w:p>
    <w:p>
      <w:pPr>
        <w:pStyle w:val="BodyText"/>
        <w:spacing w:line="226" w:lineRule="exact"/>
        <w:ind w:left="3744"/>
        <w:rPr>
          <w:rFonts w:ascii="Courier New"/>
          <w:sz w:val="20"/>
        </w:rPr>
      </w:pPr>
      <w:r>
        <w:rPr>
          <w:rFonts w:ascii="Courier New"/>
          <w:position w:val="-4"/>
          <w:sz w:val="20"/>
        </w:rPr>
        <mc:AlternateContent>
          <mc:Choice Requires="wps">
            <w:drawing>
              <wp:inline distT="0" distB="0" distL="0" distR="0">
                <wp:extent cx="309880" cy="133985"/>
                <wp:effectExtent l="9525" t="0" r="4445" b="8889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09880" cy="133985"/>
                        </a:xfrm>
                        <a:prstGeom prst="rect">
                          <a:avLst/>
                        </a:prstGeom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17" w:lineRule="exact" w:before="78"/>
                              <w:ind w:left="52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15"/>
                              </w:rPr>
                              <w:t>draw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4pt;height:10.55pt;mso-position-horizontal-relative:char;mso-position-vertical-relative:line" type="#_x0000_t202" id="docshape46" filled="false" stroked="true" strokeweight=".765313pt" strokecolor="#000000">
                <w10:anchorlock/>
                <v:textbox inset="0,0,0,0">
                  <w:txbxContent>
                    <w:p>
                      <w:pPr>
                        <w:spacing w:line="117" w:lineRule="exact" w:before="78"/>
                        <w:ind w:left="52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4"/>
                          <w:sz w:val="15"/>
                        </w:rPr>
                        <w:t>draw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ourier New"/>
          <w:position w:val="-4"/>
          <w:sz w:val="20"/>
        </w:rPr>
      </w:r>
    </w:p>
    <w:p>
      <w:pPr>
        <w:spacing w:before="177"/>
        <w:ind w:left="187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Class-model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geometric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figures</w:t>
      </w:r>
    </w:p>
    <w:p>
      <w:pPr>
        <w:pStyle w:val="BodyText"/>
        <w:spacing w:before="112"/>
        <w:ind w:left="109"/>
        <w:jc w:val="both"/>
      </w:pPr>
      <w:r>
        <w:rPr>
          <w:w w:val="105"/>
        </w:rPr>
        <w:t>ordered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hypergraph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morphism.</w:t>
      </w:r>
    </w:p>
    <w:p>
      <w:pPr>
        <w:pStyle w:val="BodyText"/>
        <w:spacing w:line="213" w:lineRule="auto" w:before="139"/>
        <w:ind w:left="109" w:right="208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hypergraph</w:t>
      </w:r>
      <w:r>
        <w:rPr>
          <w:spacing w:val="-16"/>
          <w:w w:val="105"/>
        </w:rPr>
        <w:t> </w:t>
      </w:r>
      <w:r>
        <w:rPr>
          <w:w w:val="105"/>
        </w:rPr>
        <w:t>morph- </w:t>
      </w:r>
      <w:r>
        <w:rPr/>
        <w:t>ism.</w:t>
      </w:r>
      <w:r>
        <w:rPr>
          <w:spacing w:val="40"/>
        </w:rPr>
        <w:t> </w:t>
      </w:r>
      <w:r>
        <w:rPr/>
        <w:t>The restrictions are</w:t>
      </w:r>
      <w:r>
        <w:rPr>
          <w:spacing w:val="-3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the mapping coherence regarding the order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edges.</w:t>
      </w:r>
      <w:r>
        <w:rPr>
          <w:spacing w:val="8"/>
          <w:w w:val="105"/>
        </w:rPr>
        <w:t> </w:t>
      </w:r>
      <w:r>
        <w:rPr>
          <w:w w:val="105"/>
        </w:rPr>
        <w:t>Specifically,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vertex</w:t>
      </w:r>
      <w:r>
        <w:rPr>
          <w:spacing w:val="-13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arc)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mapped</w:t>
      </w:r>
      <w:r>
        <w:rPr>
          <w:spacing w:val="-14"/>
          <w:w w:val="105"/>
        </w:rPr>
        <w:t> </w:t>
      </w:r>
      <w:r>
        <w:rPr>
          <w:w w:val="105"/>
        </w:rPr>
        <w:t>then </w:t>
      </w:r>
      <w:r>
        <w:rPr>
          <w:i/>
          <w:w w:val="105"/>
        </w:rPr>
        <w:t>all </w:t>
      </w:r>
      <w:r>
        <w:rPr>
          <w:w w:val="105"/>
        </w:rPr>
        <w:t>elements 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 it</w:t>
      </w:r>
      <w:r>
        <w:rPr>
          <w:spacing w:val="-4"/>
          <w:w w:val="105"/>
        </w:rPr>
        <w:t> </w:t>
      </w:r>
      <w:r>
        <w:rPr>
          <w:w w:val="105"/>
        </w:rPr>
        <w:t>belongs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inheritance (or</w:t>
      </w:r>
      <w:r>
        <w:rPr>
          <w:spacing w:val="-14"/>
          <w:w w:val="105"/>
        </w:rPr>
        <w:t> </w:t>
      </w:r>
      <w:r>
        <w:rPr>
          <w:w w:val="105"/>
        </w:rPr>
        <w:t>redefinition)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mapped</w:t>
      </w:r>
      <w:r>
        <w:rPr>
          <w:spacing w:val="-13"/>
          <w:w w:val="105"/>
        </w:rPr>
        <w:t> </w:t>
      </w:r>
      <w:r>
        <w:rPr>
          <w:w w:val="105"/>
        </w:rPr>
        <w:t>accordingly.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inheritance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maintained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 </w:t>
      </w:r>
      <w:r>
        <w:rPr>
          <w:w w:val="105"/>
        </w:rPr>
        <w:t>the structures are</w:t>
      </w:r>
      <w:r>
        <w:rPr>
          <w:spacing w:val="-2"/>
          <w:w w:val="105"/>
        </w:rPr>
        <w:t> </w:t>
      </w:r>
      <w:r>
        <w:rPr>
          <w:w w:val="105"/>
        </w:rPr>
        <w:t>combined.</w:t>
      </w:r>
      <w:r>
        <w:rPr>
          <w:spacing w:val="40"/>
          <w:w w:val="105"/>
        </w:rPr>
        <w:t> </w:t>
      </w:r>
      <w:r>
        <w:rPr>
          <w:w w:val="105"/>
        </w:rPr>
        <w:t>Before showing how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combinations can be performed, however, the following result must be stated:</w:t>
      </w:r>
    </w:p>
    <w:p>
      <w:pPr>
        <w:spacing w:line="211" w:lineRule="auto" w:before="126"/>
        <w:ind w:left="109" w:right="177" w:firstLine="0"/>
        <w:jc w:val="both"/>
        <w:rPr>
          <w:rFonts w:ascii="Arial"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(Category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CGraph)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 is a category </w:t>
      </w:r>
      <w:r>
        <w:rPr>
          <w:rFonts w:ascii="Georgia"/>
          <w:w w:val="105"/>
          <w:sz w:val="21"/>
        </w:rPr>
        <w:t>CGraph </w:t>
      </w:r>
      <w:r>
        <w:rPr>
          <w:i/>
          <w:w w:val="105"/>
          <w:sz w:val="21"/>
        </w:rPr>
        <w:t>which has</w:t>
      </w:r>
      <w:r>
        <w:rPr>
          <w:i/>
          <w:w w:val="105"/>
          <w:sz w:val="21"/>
        </w:rPr>
        <w:t> class-model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objects 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class-model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arrows.</w:t>
      </w:r>
      <w:r>
        <w:rPr>
          <w:rFonts w:ascii="Arial"/>
          <w:w w:val="105"/>
          <w:sz w:val="21"/>
        </w:rPr>
        <w:t> </w:t>
      </w:r>
    </w:p>
    <w:p>
      <w:pPr>
        <w:pStyle w:val="BodyText"/>
        <w:spacing w:line="213" w:lineRule="auto" w:before="145"/>
        <w:ind w:left="109" w:right="209" w:firstLine="318"/>
        <w:jc w:val="both"/>
      </w:pPr>
      <w:r>
        <w:rPr/>
        <w:t>Characterizing objects, attributes and methods this way creates a situation </w:t>
      </w:r>
      <w:r>
        <w:rPr>
          <w:w w:val="105"/>
        </w:rPr>
        <w:t>where graphs are no longer defined over sets and functions, but over strict ordered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strict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2"/>
          <w:w w:val="105"/>
        </w:rPr>
        <w:t> </w:t>
      </w:r>
      <w:r>
        <w:rPr>
          <w:w w:val="105"/>
        </w:rPr>
        <w:t>functions. The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graphs </w:t>
      </w:r>
      <w:r>
        <w:rPr/>
        <w:t>and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morphisms are dealt with within category theory can</w:t>
      </w:r>
      <w:r>
        <w:rPr>
          <w:spacing w:val="-1"/>
        </w:rPr>
        <w:t> </w:t>
      </w:r>
      <w:r>
        <w:rPr/>
        <w:t>be maintained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moving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SetP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functions to the category </w:t>
      </w:r>
      <w:r>
        <w:rPr>
          <w:rFonts w:ascii="Georgia"/>
          <w:w w:val="105"/>
        </w:rPr>
        <w:t>SOSet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of strict ordered sets and strict ordered functions.</w:t>
      </w:r>
    </w:p>
    <w:p>
      <w:pPr>
        <w:pStyle w:val="BodyText"/>
        <w:spacing w:line="213" w:lineRule="auto" w:before="19"/>
        <w:ind w:left="109" w:right="207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grammars</w:t>
      </w:r>
      <w:r>
        <w:rPr>
          <w:spacing w:val="-14"/>
          <w:w w:val="105"/>
        </w:rPr>
        <w:t> </w:t>
      </w:r>
      <w:r>
        <w:rPr>
          <w:w w:val="105"/>
        </w:rPr>
        <w:t>rely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categorical</w:t>
      </w:r>
      <w:r>
        <w:rPr>
          <w:spacing w:val="-13"/>
          <w:w w:val="105"/>
        </w:rPr>
        <w:t> </w:t>
      </w:r>
      <w:r>
        <w:rPr>
          <w:w w:val="105"/>
        </w:rPr>
        <w:t>constructs to express most of its results.</w:t>
      </w:r>
      <w:r>
        <w:rPr>
          <w:spacing w:val="40"/>
          <w:w w:val="105"/>
        </w:rPr>
        <w:t> </w:t>
      </w:r>
      <w:r>
        <w:rPr>
          <w:w w:val="105"/>
        </w:rPr>
        <w:t>Having graphs expressed in a category other than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Set</w:t>
      </w:r>
      <w:r>
        <w:rPr>
          <w:rFonts w:ascii="Georgia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useful,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 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theory of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grammars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proven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setting,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conclusions drawn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former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transferred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latter.</w:t>
      </w:r>
      <w:r>
        <w:rPr>
          <w:spacing w:val="31"/>
          <w:w w:val="105"/>
        </w:rPr>
        <w:t> </w:t>
      </w:r>
      <w:r>
        <w:rPr>
          <w:w w:val="105"/>
        </w:rPr>
        <w:t>We end this section with the following result:</w:t>
      </w:r>
    </w:p>
    <w:p>
      <w:pPr>
        <w:spacing w:line="211" w:lineRule="auto" w:before="128"/>
        <w:ind w:left="109" w:right="20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3.4</w:t>
      </w:r>
      <w:r>
        <w:rPr>
          <w:rFonts w:ascii="Georgia" w:hAnsi="Georgia"/>
          <w:w w:val="110"/>
          <w:sz w:val="21"/>
        </w:rPr>
        <w:t> (Colimits</w:t>
      </w:r>
      <w:r>
        <w:rPr>
          <w:rFonts w:ascii="Georgia" w:hAnsi="Georgia"/>
          <w:w w:val="110"/>
          <w:sz w:val="21"/>
        </w:rPr>
        <w:t> in</w:t>
      </w:r>
      <w:r>
        <w:rPr>
          <w:rFonts w:ascii="Georgia" w:hAnsi="Georgia"/>
          <w:w w:val="110"/>
          <w:sz w:val="21"/>
        </w:rPr>
        <w:t> CGraph)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The category </w:t>
      </w:r>
      <w:r>
        <w:rPr>
          <w:rFonts w:ascii="Georgia" w:hAnsi="Georgia"/>
          <w:w w:val="110"/>
          <w:sz w:val="21"/>
        </w:rPr>
        <w:t>CGraph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is (ﬁnitely)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cocomplete.</w:t>
      </w:r>
    </w:p>
    <w:p>
      <w:pPr>
        <w:spacing w:before="120"/>
        <w:ind w:left="109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Proof</w:t>
      </w:r>
      <w:r>
        <w:rPr>
          <w:rFonts w:ascii="Georgia" w:hAnsi="Georgia" w:cs="Georgia" w:eastAsia="Georgia"/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(sketch)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class-model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graphs</w:t>
      </w:r>
      <w:r>
        <w:rPr>
          <w:spacing w:val="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src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tar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spacing w:after="0"/>
        <w:jc w:val="both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75"/>
        <w:rPr>
          <w:rFonts w:ascii="Georgia"/>
          <w:i/>
        </w:rPr>
      </w:pPr>
    </w:p>
    <w:p>
      <w:pPr>
        <w:spacing w:line="204" w:lineRule="auto" w:before="0"/>
        <w:ind w:left="109" w:right="201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lab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L,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src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tar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lab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together with a class-model graph morphism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composition of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under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 by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 is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structure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L, src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tar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(up to isomorphism) generated accordingly to the following steps: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189" w:lineRule="auto" w:before="114" w:after="0"/>
        <w:ind w:left="559" w:right="202" w:hanging="33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construct the colimit </w:t>
      </w:r>
      <w:r>
        <w:rPr>
          <w:rFonts w:ascii="Symbola" w:hAnsi="Symbola" w:cs="Symbola" w:eastAsia="Symbola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8"/>
          <w:w w:val="105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in the category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SOSet</w:t>
      </w:r>
      <w:r>
        <w:rPr>
          <w:rFonts w:ascii="Georgia" w:hAnsi="Georgia" w:cs="Georgia" w:eastAsia="Georgia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 diagram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 containing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objects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1±</w:t>
      </w:r>
      <w:r>
        <w:rPr>
          <w:rFonts w:ascii="LM Mono Prop 10" w:hAnsi="LM Mono Prop 10" w:cs="LM Mono Prop 10" w:eastAsia="LM Mono Prop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8"/>
          <w:w w:val="105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position w:val="-3"/>
          <w:sz w:val="14"/>
          <w:szCs w:val="14"/>
          <w:vertAlign w:val="baseline"/>
        </w:rPr>
        <w:t>±</w:t>
      </w:r>
      <w:r>
        <w:rPr>
          <w:rFonts w:ascii="LM Mono Prop 10" w:hAnsi="LM Mono Prop 10" w:cs="LM Mono Prop 10" w:eastAsia="LM Mono Prop 10"/>
          <w:spacing w:val="31"/>
          <w:w w:val="105"/>
          <w:position w:val="-3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IPAPMincho" w:hAnsi="IPAPMincho" w:cs="IPAPMincho" w:eastAsia="IPAPMincho" w:hint="eastAsia"/>
          <w:w w:val="105"/>
          <w:position w:val="-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and arrow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position w:val="-3"/>
          <w:sz w:val="14"/>
          <w:szCs w:val="14"/>
          <w:vertAlign w:val="baseline"/>
        </w:rPr>
        <w:t>±</w:t>
      </w:r>
      <w:r>
        <w:rPr>
          <w:rFonts w:ascii="LM Mono Prop 10" w:hAnsi="LM Mono Prop 10" w:cs="LM Mono Prop 10" w:eastAsia="LM Mono Prop 10"/>
          <w:spacing w:val="28"/>
          <w:w w:val="105"/>
          <w:position w:val="-3"/>
          <w:sz w:val="14"/>
          <w:szCs w:val="14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position w:val="-3"/>
          <w:sz w:val="14"/>
          <w:szCs w:val="14"/>
          <w:vertAlign w:val="baseline"/>
        </w:rPr>
        <w:t>±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189" w:lineRule="auto" w:before="29" w:after="0"/>
        <w:ind w:left="559" w:right="202" w:hanging="39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construct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the colimit </w:t>
      </w:r>
      <w:r>
        <w:rPr>
          <w:rFonts w:ascii="Symbola" w:hAnsi="Symbola" w:cs="Symbola" w:eastAsia="Symbola"/>
          <w:w w:val="11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 category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SOSet</w:t>
      </w:r>
      <w:r>
        <w:rPr>
          <w:rFonts w:ascii="Georgia" w:hAnsi="Georgia" w:cs="Georgia" w:eastAsia="Georgia"/>
          <w:spacing w:val="3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the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diagram containing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objects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1±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2±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5"/>
          <w:w w:val="110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 and arrow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1±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2±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69" w:lineRule="exact" w:before="0" w:after="0"/>
        <w:ind w:left="554" w:right="0" w:hanging="445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construct</w:t>
      </w:r>
      <w:r>
        <w:rPr>
          <w:rFonts w:ascii="LM Roman 12" w:hAnsi="LM Roman 12" w:cs="LM Roman 12" w:eastAsia="LM Roman 12"/>
          <w:spacing w:val="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colimit</w:t>
      </w:r>
      <w:r>
        <w:rPr>
          <w:rFonts w:ascii="LM Roman 12" w:hAnsi="LM Roman 12" w:cs="LM Roman 12" w:eastAsia="LM Roman 12"/>
          <w:spacing w:val="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Φ(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Φ(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=</w:t>
      </w:r>
    </w:p>
    <w:p>
      <w:pPr>
        <w:pStyle w:val="BodyText"/>
        <w:spacing w:line="206" w:lineRule="auto" w:before="8"/>
        <w:ind w:left="559" w:right="205"/>
        <w:jc w:val="both"/>
      </w:pP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src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tar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w w:val="105"/>
          <w:vertAlign w:val="baseline"/>
        </w:rPr>
        <w:t>, in the category </w:t>
      </w:r>
      <w:r>
        <w:rPr>
          <w:rFonts w:ascii="Georgia" w:hAnsi="Georgia" w:cs="Georgia" w:eastAsia="Georgia"/>
          <w:w w:val="105"/>
          <w:vertAlign w:val="baseline"/>
        </w:rPr>
        <w:t>LabHGraphP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</w:t>
      </w:r>
      <w:r>
        <w:rPr>
          <w:w w:val="105"/>
          <w:vertAlign w:val="baseline"/>
        </w:rPr>
        <w:t>ob- </w:t>
      </w:r>
      <w:r>
        <w:rPr>
          <w:vertAlign w:val="baseline"/>
        </w:rPr>
        <w:t>jects Φ(</w:t>
      </w:r>
      <w:r>
        <w:rPr>
          <w:rFonts w:ascii="Symbola" w:hAnsi="Symbola" w:cs="Symbola" w:eastAsia="Symbola"/>
          <w:vertAlign w:val="baseline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), Φ(</w:t>
      </w:r>
      <w:r>
        <w:rPr>
          <w:rFonts w:ascii="Symbola" w:hAnsi="Symbola" w:cs="Symbola" w:eastAsia="Symbola"/>
          <w:vertAlign w:val="baseline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 and arrow Φ(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), where Φ is the forgetful functor which </w:t>
      </w:r>
      <w:r>
        <w:rPr>
          <w:w w:val="105"/>
          <w:vertAlign w:val="baseline"/>
        </w:rPr>
        <w:t>sends a class-model graph to a labelled hypergraph by eliminating the order structure on nodes and edges;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3" w:lineRule="auto" w:before="70" w:after="0"/>
        <w:ind w:left="559" w:right="203" w:hanging="44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colimits built in steps 1, 2 and 3 are constructed as in </w:t>
      </w:r>
      <w:r>
        <w:rPr>
          <w:rFonts w:ascii="Georgia" w:hAnsi="Georgia"/>
          <w:w w:val="105"/>
          <w:sz w:val="21"/>
        </w:rPr>
        <w:t>SetP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(by definition).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because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colimits,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isomorphic; the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same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true</w:t>
      </w:r>
      <w:r>
        <w:rPr>
          <w:rFonts w:ascii="LM Roman 12" w:hAnsi="LM Roman 12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sets</w:t>
      </w:r>
      <w:r>
        <w:rPr>
          <w:rFonts w:ascii="LM Roman 12" w:hAnsi="LM Roman 12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So,</w:t>
      </w:r>
      <w:r>
        <w:rPr>
          <w:rFonts w:ascii="LM Roman 12" w:hAnsi="LM Roman 12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let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</w:p>
    <w:p>
      <w:pPr>
        <w:pStyle w:val="BodyText"/>
        <w:tabs>
          <w:tab w:pos="6450" w:val="left" w:leader="none"/>
        </w:tabs>
        <w:spacing w:line="270" w:lineRule="exact"/>
        <w:ind w:left="55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4525517</wp:posOffset>
                </wp:positionH>
                <wp:positionV relativeFrom="paragraph">
                  <wp:posOffset>89871</wp:posOffset>
                </wp:positionV>
                <wp:extent cx="123189" cy="1022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31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39996pt;margin-top:7.076532pt;width:9.7pt;height:8.0500pt;mso-position-horizontal-relative:page;mso-position-vertical-relative:paragraph;z-index:-16266752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5102478</wp:posOffset>
                </wp:positionH>
                <wp:positionV relativeFrom="paragraph">
                  <wp:posOffset>89871</wp:posOffset>
                </wp:positionV>
                <wp:extent cx="138430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84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69989pt;margin-top:7.076532pt;width:10.9pt;height:8.0500pt;mso-position-horizontal-relative:page;mso-position-vertical-relative:paragraph;z-index:-16266240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isomorphisms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±</w:t>
      </w:r>
      <w:r>
        <w:rPr>
          <w:rFonts w:ascii="LM Mono Prop 10" w:hAnsi="LM Mono Prop 10"/>
          <w:spacing w:val="-5"/>
          <w:w w:val="105"/>
          <w:vertAlign w:val="superscript"/>
        </w:rPr>
        <w:t>∗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±</w:t>
      </w:r>
      <w:r>
        <w:rPr>
          <w:rFonts w:ascii="LM Mono Prop 10" w:hAnsi="LM Mono Prop 10"/>
          <w:spacing w:val="-5"/>
          <w:w w:val="105"/>
          <w:vertAlign w:val="superscript"/>
        </w:rPr>
        <w:t>∗</w:t>
      </w:r>
    </w:p>
    <w:p>
      <w:pPr>
        <w:pStyle w:val="BodyText"/>
        <w:spacing w:line="249" w:lineRule="exact"/>
        <w:ind w:left="559"/>
      </w:pP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 partial orders</w:t>
      </w:r>
      <w:r>
        <w:rPr>
          <w:spacing w:val="1"/>
          <w:w w:val="105"/>
        </w:rPr>
        <w:t> </w:t>
      </w:r>
      <w:r>
        <w:rPr>
          <w:w w:val="105"/>
        </w:rPr>
        <w:t>induced</w:t>
      </w:r>
      <w:r>
        <w:rPr>
          <w:spacing w:val="3"/>
          <w:w w:val="105"/>
        </w:rPr>
        <w:t> </w:t>
      </w:r>
      <w:r>
        <w:rPr>
          <w:w w:val="105"/>
        </w:rPr>
        <w:t>by,</w:t>
      </w:r>
      <w:r>
        <w:rPr>
          <w:spacing w:val="5"/>
          <w:w w:val="105"/>
        </w:rPr>
        <w:t> </w:t>
      </w:r>
      <w:r>
        <w:rPr>
          <w:w w:val="105"/>
        </w:rPr>
        <w:t>respectively,</w:t>
      </w:r>
      <w:r>
        <w:rPr>
          <w:spacing w:val="10"/>
          <w:w w:val="105"/>
        </w:rPr>
        <w:t> </w:t>
      </w:r>
      <w:r>
        <w:rPr>
          <w:w w:val="105"/>
        </w:rPr>
        <w:t>functions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</w:p>
    <w:p>
      <w:pPr>
        <w:spacing w:after="0" w:line="249" w:lineRule="exact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1051" w:val="left" w:leader="none"/>
        </w:tabs>
        <w:spacing w:line="272" w:lineRule="exact" w:before="0"/>
        <w:ind w:left="727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977778</wp:posOffset>
                </wp:positionH>
                <wp:positionV relativeFrom="paragraph">
                  <wp:posOffset>22354</wp:posOffset>
                </wp:positionV>
                <wp:extent cx="107950" cy="1416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79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0440pt;margin-top:1.760163pt;width:8.5pt;height:11.15pt;mso-position-horizontal-relative:page;mso-position-vertical-relative:paragraph;z-index:15740928" type="#_x0000_t202" id="docshape4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3209315</wp:posOffset>
                </wp:positionH>
                <wp:positionV relativeFrom="paragraph">
                  <wp:posOffset>94632</wp:posOffset>
                </wp:positionV>
                <wp:extent cx="120014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001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01996pt;margin-top:7.451356pt;width:9.450pt;height:8.0500pt;mso-position-horizontal-relative:page;mso-position-vertical-relative:paragraph;z-index:-16265216" type="#_x0000_t202" id="docshape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3883368</wp:posOffset>
                </wp:positionH>
                <wp:positionV relativeFrom="paragraph">
                  <wp:posOffset>94632</wp:posOffset>
                </wp:positionV>
                <wp:extent cx="138430" cy="1022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84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77008pt;margin-top:7.451356pt;width:10.9pt;height:8.0500pt;mso-position-horizontal-relative:page;mso-position-vertical-relative:paragraph;z-index:-16264704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1084525</wp:posOffset>
                </wp:positionH>
                <wp:positionV relativeFrom="paragraph">
                  <wp:posOffset>94632</wp:posOffset>
                </wp:positionV>
                <wp:extent cx="123189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31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95699pt;margin-top:7.451356pt;width:9.7pt;height:8.0500pt;mso-position-horizontal-relative:page;mso-position-vertical-relative:paragraph;z-index:-16262656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4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4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±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272" w:lineRule="exact"/>
        <w:ind w:left="118"/>
        <w:rPr>
          <w:rFonts w:ascii="LM Mono Prop 10" w:hAnsi="LM Mono Prop 10"/>
        </w:rPr>
      </w:pPr>
      <w:r>
        <w:rPr/>
        <w:br w:type="column"/>
      </w:r>
      <w:r>
        <w:rPr>
          <w:rFonts w:ascii="Symbola" w:hAnsi="Symbola"/>
          <w:w w:val="105"/>
        </w:rPr>
        <w:t>}</w:t>
      </w:r>
      <w:r>
        <w:rPr>
          <w:rFonts w:ascii="Symbola" w:hAnsi="Symbola"/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Symbola" w:hAnsi="Symbola"/>
          <w:spacing w:val="-7"/>
          <w:w w:val="105"/>
        </w:rPr>
        <w:t>±</w:t>
      </w:r>
      <w:r>
        <w:rPr>
          <w:rFonts w:ascii="LM Mono Prop 10" w:hAnsi="LM Mono Prop 10"/>
          <w:spacing w:val="-7"/>
          <w:w w:val="105"/>
          <w:vertAlign w:val="superscript"/>
        </w:rPr>
        <w:t>∗</w:t>
      </w:r>
    </w:p>
    <w:p>
      <w:pPr>
        <w:spacing w:line="272" w:lineRule="exact" w:before="0"/>
        <w:ind w:left="230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38"/>
          <w:w w:val="110"/>
          <w:sz w:val="21"/>
        </w:rPr>
        <w:t> </w:t>
      </w:r>
      <w:r>
        <w:rPr>
          <w:rFonts w:ascii="Symbola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Symbola"/>
          <w:spacing w:val="-10"/>
          <w:w w:val="110"/>
          <w:sz w:val="21"/>
          <w:vertAlign w:val="baseline"/>
        </w:rPr>
        <w:t>|</w:t>
      </w:r>
    </w:p>
    <w:p>
      <w:pPr>
        <w:spacing w:after="0" w:line="272" w:lineRule="exact"/>
        <w:jc w:val="left"/>
        <w:rPr>
          <w:rFonts w:ascii="Symbol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4152" w:space="40"/>
            <w:col w:w="1022" w:space="39"/>
            <w:col w:w="2247"/>
          </w:cols>
        </w:sectPr>
      </w:pPr>
    </w:p>
    <w:p>
      <w:pPr>
        <w:spacing w:line="267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1576882</wp:posOffset>
                </wp:positionH>
                <wp:positionV relativeFrom="paragraph">
                  <wp:posOffset>89581</wp:posOffset>
                </wp:positionV>
                <wp:extent cx="132080" cy="1022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20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1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64001pt;margin-top:7.053643pt;width:10.4pt;height:8.0500pt;mso-position-horizontal-relative:page;mso-position-vertical-relative:paragraph;z-index:-16264192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1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74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06" w:lineRule="exact" w:before="47"/>
        <w:ind w:left="428"/>
        <w:rPr>
          <w:rFonts w:ascii="Georgia" w:hAnsi="Georgia" w:cs="Georgia" w:eastAsia="Georgia"/>
          <w:i/>
          <w:iCs/>
        </w:rPr>
      </w:pPr>
      <w:r>
        <w:rPr/>
        <w:t>The</w:t>
      </w:r>
      <w:r>
        <w:rPr>
          <w:spacing w:val="-1"/>
        </w:rPr>
        <w:t> </w:t>
      </w:r>
      <w:r>
        <w:rPr/>
        <w:t>colimit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ymbola" w:hAnsi="Symbola" w:cs="Symbola" w:eastAsia="Symbola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5"/>
          <w:vertAlign w:val="baseline"/>
        </w:rPr>
        <w:t> </w:t>
      </w:r>
      <w:r>
        <w:rPr>
          <w:vertAlign w:val="baseline"/>
        </w:rPr>
        <w:t>under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class-model</w:t>
      </w:r>
      <w:r>
        <w:rPr>
          <w:spacing w:val="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±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G</w:t>
      </w:r>
      <w:r>
        <w:rPr>
          <w:rFonts w:ascii="LM Mono Prop 10" w:hAnsi="LM Mono Prop 10" w:cs="LM Mono Prop 10" w:eastAsia="LM Mono Prop 10"/>
          <w:spacing w:val="-4"/>
          <w:vertAlign w:val="subscript"/>
        </w:rPr>
        <w:t>±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,</w:t>
      </w:r>
    </w:p>
    <w:p>
      <w:pPr>
        <w:spacing w:after="0" w:line="306" w:lineRule="exact"/>
        <w:rPr>
          <w:rFonts w:ascii="Georgia" w:hAnsi="Georgia" w:cs="Georgia" w:eastAsia="Georgia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268" w:lineRule="exact" w:before="0"/>
        <w:ind w:left="10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3138576</wp:posOffset>
                </wp:positionH>
                <wp:positionV relativeFrom="paragraph">
                  <wp:posOffset>88618</wp:posOffset>
                </wp:positionV>
                <wp:extent cx="123189" cy="1022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31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32004pt;margin-top:6.977836pt;width:9.7pt;height:8.0500pt;mso-position-horizontal-relative:page;mso-position-vertical-relative:paragraph;z-index:-16263680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src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±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268" w:lineRule="exact" w:before="0"/>
        <w:ind w:left="9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±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9"/>
          <w:w w:val="110"/>
          <w:sz w:val="21"/>
          <w:szCs w:val="21"/>
          <w:vertAlign w:val="baseline"/>
        </w:rPr>
        <w:t>±</w:t>
      </w:r>
      <w:r>
        <w:rPr>
          <w:rFonts w:ascii="LM Mono Prop 10" w:hAnsi="LM Mono Prop 10" w:cs="LM Mono Prop 10" w:eastAsia="LM Mono Prop 10"/>
          <w:spacing w:val="-9"/>
          <w:w w:val="110"/>
          <w:sz w:val="21"/>
          <w:szCs w:val="21"/>
          <w:vertAlign w:val="superscript"/>
        </w:rPr>
        <w:t>∗</w:t>
      </w:r>
    </w:p>
    <w:p>
      <w:pPr>
        <w:pStyle w:val="BodyText"/>
        <w:spacing w:line="268" w:lineRule="exact"/>
        <w:ind w:left="109"/>
      </w:pPr>
      <w:r>
        <w:rPr/>
        <w:br w:type="column"/>
      </w:r>
      <w:r>
        <w:rPr>
          <w:rFonts w:ascii="Symbola" w:hAnsi="Symbola" w:cs="Symbola" w:eastAsia="Symbola"/>
          <w:w w:val="105"/>
        </w:rPr>
        <w:t>⟩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together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880"/>
          <w:cols w:num="3" w:equalWidth="0">
            <w:col w:w="4040" w:space="40"/>
            <w:col w:w="2073" w:space="46"/>
            <w:col w:w="1301"/>
          </w:cols>
        </w:sectPr>
      </w:pPr>
    </w:p>
    <w:p>
      <w:pPr>
        <w:pStyle w:val="BodyText"/>
        <w:spacing w:line="246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4479747</wp:posOffset>
                </wp:positionH>
                <wp:positionV relativeFrom="paragraph">
                  <wp:posOffset>-81411</wp:posOffset>
                </wp:positionV>
                <wp:extent cx="138430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84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1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35992pt;margin-top:-6.410325pt;width:10.9pt;height:8.0500pt;mso-position-horizontal-relative:page;mso-position-vertical-relative:paragraph;z-index:-16263168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4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1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arrows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class-model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morphisms.</w:t>
      </w:r>
    </w:p>
    <w:p>
      <w:pPr>
        <w:pStyle w:val="BodyText"/>
        <w:spacing w:line="211" w:lineRule="auto" w:before="16"/>
        <w:ind w:left="109" w:right="207" w:firstLine="318"/>
        <w:jc w:val="both"/>
      </w:pP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src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tar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is indeed a class-model graph, since </w:t>
      </w:r>
      <w:r>
        <w:rPr>
          <w:w w:val="105"/>
          <w:vertAlign w:val="baseline"/>
        </w:rPr>
        <w:t>by construction the edge and node sets are strict ordered sets, which maintain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 the colimit construction in the category of labelled hypergraphs.</w:t>
      </w:r>
    </w:p>
    <w:p>
      <w:pPr>
        <w:pStyle w:val="BodyText"/>
        <w:tabs>
          <w:tab w:pos="7126" w:val="left" w:leader="none"/>
        </w:tabs>
        <w:spacing w:line="208" w:lineRule="auto" w:before="21"/>
        <w:ind w:left="109" w:right="124" w:firstLine="318"/>
        <w:rPr>
          <w:rFonts w:ascii="Arial" w:hAnsi="Arial"/>
        </w:rPr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completed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showing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8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class-model graph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morphisms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G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G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class-model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morphism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part of the proof will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here,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class-model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generated 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colimits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respective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categories,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uniqueness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derives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spacing w:val="-2"/>
          <w:w w:val="110"/>
          <w:vertAlign w:val="baseline"/>
        </w:rPr>
        <w:t>them.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8" w:lineRule="auto"/>
        <w:rPr>
          <w:rFonts w:ascii="Arial" w:hAnsi="Arial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4" w:after="0"/>
        <w:ind w:left="548" w:right="0" w:hanging="439"/>
        <w:jc w:val="left"/>
      </w:pPr>
      <w:bookmarkStart w:name="System extension" w:id="9"/>
      <w:bookmarkEnd w:id="9"/>
      <w:r>
        <w:rPr/>
      </w:r>
      <w:bookmarkStart w:name="_bookmark5" w:id="10"/>
      <w:bookmarkEnd w:id="10"/>
      <w:r>
        <w:rPr/>
      </w:r>
      <w:r>
        <w:rPr/>
        <w:t>System</w:t>
      </w:r>
      <w:r>
        <w:rPr>
          <w:spacing w:val="-14"/>
        </w:rPr>
        <w:t> </w:t>
      </w:r>
      <w:r>
        <w:rPr>
          <w:spacing w:val="-2"/>
        </w:rPr>
        <w:t>extension</w:t>
      </w:r>
    </w:p>
    <w:p>
      <w:pPr>
        <w:pStyle w:val="BodyText"/>
        <w:spacing w:line="213" w:lineRule="auto" w:before="183"/>
        <w:ind w:left="109" w:right="207"/>
        <w:jc w:val="both"/>
      </w:pP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subsystems, </w:t>
      </w:r>
      <w:r>
        <w:rPr/>
        <w:t>which are</w:t>
      </w:r>
      <w:r>
        <w:rPr>
          <w:spacing w:val="-1"/>
        </w:rPr>
        <w:t> </w:t>
      </w:r>
      <w:r>
        <w:rPr/>
        <w:t>later combined.</w:t>
      </w:r>
      <w:r>
        <w:rPr>
          <w:spacing w:val="40"/>
        </w:rPr>
        <w:t> </w:t>
      </w:r>
      <w:r>
        <w:rPr/>
        <w:t>The object-oriented paradigm</w:t>
      </w:r>
      <w:r>
        <w:rPr>
          <w:spacing w:val="-1"/>
        </w:rPr>
        <w:t> </w:t>
      </w:r>
      <w:r>
        <w:rPr/>
        <w:t>favors that approach: </w:t>
      </w:r>
      <w:r>
        <w:rPr>
          <w:w w:val="105"/>
        </w:rPr>
        <w:t>existent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aggregated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ones.</w:t>
      </w:r>
      <w:r>
        <w:rPr>
          <w:spacing w:val="7"/>
          <w:w w:val="105"/>
        </w:rPr>
        <w:t> </w:t>
      </w:r>
      <w:r>
        <w:rPr>
          <w:w w:val="105"/>
        </w:rPr>
        <w:t>Composition 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form- alized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 </w:t>
      </w:r>
      <w:bookmarkStart w:name="_bookmark6" w:id="11"/>
      <w:bookmarkEnd w:id="11"/>
      <w:r>
        <w:rPr>
          <w:spacing w:val="-2"/>
          <w:w w:val="105"/>
        </w:rPr>
        <w:t>f</w:t>
      </w:r>
      <w:r>
        <w:rPr>
          <w:spacing w:val="-2"/>
          <w:w w:val="105"/>
        </w:rPr>
        <w:t>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combined.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Modularity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plays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development,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allowing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complete specification to</w:t>
      </w:r>
      <w:r>
        <w:rPr>
          <w:spacing w:val="-3"/>
          <w:w w:val="105"/>
        </w:rPr>
        <w:t> </w:t>
      </w:r>
      <w:r>
        <w:rPr>
          <w:w w:val="105"/>
        </w:rPr>
        <w:t>be constructed from</w:t>
      </w:r>
      <w:r>
        <w:rPr>
          <w:spacing w:val="-1"/>
          <w:w w:val="105"/>
        </w:rPr>
        <w:t> </w:t>
      </w:r>
      <w:r>
        <w:rPr>
          <w:w w:val="105"/>
        </w:rPr>
        <w:t>different pieces of</w:t>
      </w:r>
      <w:r>
        <w:rPr>
          <w:spacing w:val="-2"/>
          <w:w w:val="105"/>
        </w:rPr>
        <w:t> </w:t>
      </w:r>
      <w:r>
        <w:rPr>
          <w:w w:val="105"/>
        </w:rPr>
        <w:t>specifica- </w:t>
      </w:r>
      <w:r>
        <w:rPr/>
        <w:t>tions.</w:t>
      </w:r>
      <w:r>
        <w:rPr>
          <w:spacing w:val="37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tools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], since that task is considerably demanding in terms of effort if it is not </w:t>
      </w:r>
      <w:r>
        <w:rPr>
          <w:spacing w:val="-2"/>
          <w:w w:val="105"/>
        </w:rPr>
        <w:t>automatized.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formalisms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 </w:t>
      </w:r>
      <w:r>
        <w:rPr/>
        <w:t>can be performed systematically, guaranteeing a meaning for the operations in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result.</w:t>
      </w:r>
      <w:r>
        <w:rPr>
          <w:spacing w:val="1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7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 </w:t>
      </w:r>
      <w:r>
        <w:rPr>
          <w:spacing w:val="-4"/>
          <w:w w:val="105"/>
        </w:rPr>
        <w:t>next.</w:t>
      </w:r>
    </w:p>
    <w:p>
      <w:pPr>
        <w:pStyle w:val="BodyText"/>
        <w:spacing w:line="208" w:lineRule="auto" w:before="137"/>
        <w:ind w:left="109" w:right="15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[Class-model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composition]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8"/>
          <w:w w:val="105"/>
        </w:rPr>
        <w:t> </w:t>
      </w:r>
      <w:r>
        <w:rPr>
          <w:w w:val="105"/>
        </w:rPr>
        <w:t>graphs </w:t>
      </w:r>
      <w:r>
        <w:rPr>
          <w:rFonts w:ascii="Symbola" w:hAnsi="Symbola"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class-model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com-</w:t>
      </w:r>
      <w:r>
        <w:rPr>
          <w:i/>
          <w:w w:val="105"/>
          <w:vertAlign w:val="baseline"/>
        </w:rPr>
        <w:t> position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under</w:t>
      </w:r>
      <w:r>
        <w:rPr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containing class-model graphs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and arrow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in the category </w:t>
      </w:r>
      <w:r>
        <w:rPr>
          <w:rFonts w:ascii="Georgia" w:hAnsi="Georgia"/>
          <w:w w:val="105"/>
          <w:vertAlign w:val="baseline"/>
        </w:rPr>
        <w:t>CGraph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1"/>
        <w:ind w:left="109" w:right="206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class-model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morphism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map- ping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(objects,</w:t>
      </w:r>
      <w:r>
        <w:rPr>
          <w:spacing w:val="-12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methods)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considered to</w:t>
      </w:r>
      <w:r>
        <w:rPr>
          <w:spacing w:val="-2"/>
          <w:w w:val="105"/>
        </w:rPr>
        <w:t> </w:t>
      </w:r>
      <w:r>
        <w:rPr>
          <w:w w:val="105"/>
        </w:rPr>
        <w:t>be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same </w:t>
      </w:r>
      <w:r>
        <w:rPr>
          <w:w w:val="105"/>
        </w:rPr>
        <w:t>in two different subsystems.</w:t>
      </w:r>
      <w:r>
        <w:rPr>
          <w:spacing w:val="40"/>
          <w:w w:val="105"/>
        </w:rPr>
        <w:t> </w:t>
      </w:r>
      <w:r>
        <w:rPr>
          <w:w w:val="105"/>
        </w:rPr>
        <w:t>It is fairly</w:t>
      </w:r>
      <w:r>
        <w:rPr>
          <w:spacing w:val="-1"/>
          <w:w w:val="105"/>
        </w:rPr>
        <w:t> </w:t>
      </w:r>
      <w:r>
        <w:rPr>
          <w:w w:val="105"/>
        </w:rPr>
        <w:t>common, when pro- gramming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elsewhere.</w:t>
      </w:r>
      <w:r>
        <w:rPr>
          <w:spacing w:val="14"/>
          <w:w w:val="105"/>
        </w:rPr>
        <w:t> </w:t>
      </w:r>
      <w:r>
        <w:rPr>
          <w:w w:val="105"/>
        </w:rPr>
        <w:t>It 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to use</w:t>
      </w:r>
      <w:r>
        <w:rPr>
          <w:spacing w:val="-1"/>
          <w:w w:val="105"/>
        </w:rPr>
        <w:t> </w:t>
      </w:r>
      <w:r>
        <w:rPr>
          <w:w w:val="105"/>
        </w:rPr>
        <w:t>it as</w:t>
      </w:r>
      <w:r>
        <w:rPr>
          <w:spacing w:val="-3"/>
          <w:w w:val="105"/>
        </w:rPr>
        <w:t> </w:t>
      </w:r>
      <w:r>
        <w:rPr>
          <w:w w:val="105"/>
        </w:rPr>
        <w:t>an attribute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call on</w:t>
      </w:r>
      <w:r>
        <w:rPr>
          <w:spacing w:val="-2"/>
          <w:w w:val="105"/>
        </w:rPr>
        <w:t> </w:t>
      </w:r>
      <w:r>
        <w:rPr>
          <w:w w:val="105"/>
        </w:rPr>
        <w:t>some 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methods.</w:t>
      </w:r>
      <w:r>
        <w:rPr>
          <w:spacing w:val="36"/>
          <w:w w:val="105"/>
        </w:rPr>
        <w:t> </w:t>
      </w:r>
      <w:r>
        <w:rPr>
          <w:w w:val="105"/>
        </w:rPr>
        <w:t>However, when the compiled</w:t>
      </w:r>
      <w:r>
        <w:rPr>
          <w:spacing w:val="-1"/>
          <w:w w:val="105"/>
        </w:rPr>
        <w:t> </w:t>
      </w:r>
      <w:r>
        <w:rPr>
          <w:w w:val="105"/>
        </w:rPr>
        <w:t>files are</w:t>
      </w:r>
      <w:r>
        <w:rPr>
          <w:spacing w:val="-3"/>
          <w:w w:val="105"/>
        </w:rPr>
        <w:t> </w:t>
      </w:r>
      <w:r>
        <w:rPr>
          <w:w w:val="105"/>
        </w:rPr>
        <w:t>linked together, the</w:t>
      </w:r>
      <w:r>
        <w:rPr>
          <w:spacing w:val="-3"/>
          <w:w w:val="105"/>
        </w:rPr>
        <w:t> </w:t>
      </w:r>
      <w:r>
        <w:rPr>
          <w:w w:val="105"/>
        </w:rPr>
        <w:t>whole system must be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1"/>
          <w:w w:val="105"/>
        </w:rPr>
        <w:t> </w:t>
      </w:r>
      <w:r>
        <w:rPr>
          <w:w w:val="105"/>
        </w:rPr>
        <w:t>specified. The morphism used to perform specifications composition plays the role of </w:t>
      </w:r>
      <w:r>
        <w:rPr>
          <w:spacing w:val="-2"/>
          <w:w w:val="105"/>
        </w:rPr>
        <w:t>identify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subsystems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belong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them.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colimit,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defined and unique up to isomorphism.</w:t>
      </w:r>
    </w:p>
    <w:p>
      <w:pPr>
        <w:pStyle w:val="BodyText"/>
        <w:spacing w:line="213" w:lineRule="auto" w:before="16"/>
        <w:ind w:left="109" w:right="207" w:firstLine="318"/>
        <w:jc w:val="both"/>
      </w:pP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class-model</w:t>
      </w:r>
      <w:r>
        <w:rPr>
          <w:spacing w:val="-10"/>
          <w:w w:val="105"/>
        </w:rPr>
        <w:t> </w:t>
      </w:r>
      <w:r>
        <w:rPr>
          <w:w w:val="105"/>
        </w:rPr>
        <w:t>graphs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tasks other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plain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composition.</w:t>
      </w:r>
      <w:r>
        <w:rPr>
          <w:spacing w:val="-11"/>
          <w:w w:val="105"/>
        </w:rPr>
        <w:t> </w:t>
      </w:r>
      <w:r>
        <w:rPr>
          <w:w w:val="105"/>
        </w:rPr>
        <w:t>Namely,</w:t>
      </w:r>
      <w:r>
        <w:rPr>
          <w:spacing w:val="-18"/>
          <w:w w:val="105"/>
        </w:rPr>
        <w:t> </w:t>
      </w:r>
      <w:r>
        <w:rPr>
          <w:w w:val="105"/>
        </w:rPr>
        <w:t>specialization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inherit- 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aggregation,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augmenting 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understood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composition.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uniform</w:t>
      </w:r>
      <w:r>
        <w:rPr>
          <w:spacing w:val="-11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ways</w:t>
      </w:r>
      <w:r>
        <w:rPr>
          <w:spacing w:val="-9"/>
          <w:w w:val="105"/>
        </w:rPr>
        <w:t> </w:t>
      </w:r>
      <w:r>
        <w:rPr>
          <w:w w:val="105"/>
        </w:rPr>
        <w:t>systems are</w:t>
      </w:r>
      <w:r>
        <w:rPr>
          <w:spacing w:val="-17"/>
          <w:w w:val="105"/>
        </w:rPr>
        <w:t> </w:t>
      </w:r>
      <w:r>
        <w:rPr>
          <w:w w:val="105"/>
        </w:rPr>
        <w:t>combined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augmented. So,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system’s</w:t>
      </w:r>
      <w:r>
        <w:rPr>
          <w:spacing w:val="-11"/>
          <w:w w:val="105"/>
        </w:rPr>
        <w:t> </w:t>
      </w:r>
      <w:r>
        <w:rPr>
          <w:w w:val="105"/>
        </w:rPr>
        <w:t>composition (as colimits in the category </w:t>
      </w:r>
      <w:r>
        <w:rPr>
          <w:rFonts w:ascii="Georgia" w:hAnsi="Georgia"/>
          <w:w w:val="105"/>
        </w:rPr>
        <w:t>SOSet</w:t>
      </w:r>
      <w:r>
        <w:rPr>
          <w:w w:val="105"/>
        </w:rPr>
        <w:t>) are also applied to object creation by inheritance or aggregation.</w:t>
      </w:r>
    </w:p>
    <w:p>
      <w:pPr>
        <w:pStyle w:val="BodyText"/>
        <w:spacing w:line="213" w:lineRule="auto" w:before="16"/>
        <w:ind w:left="109" w:right="208" w:firstLine="319"/>
        <w:jc w:val="both"/>
      </w:pPr>
      <w:r>
        <w:rPr>
          <w:w w:val="105"/>
        </w:rPr>
        <w:t>Example</w:t>
      </w:r>
      <w:r>
        <w:rPr>
          <w:spacing w:val="-14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specialization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6"/>
          <w:w w:val="105"/>
        </w:rPr>
        <w:t> </w:t>
      </w:r>
      <w:r>
        <w:rPr>
          <w:w w:val="105"/>
        </w:rPr>
        <w:t>inheritance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defined as</w:t>
      </w:r>
      <w:r>
        <w:rPr>
          <w:spacing w:val="-2"/>
          <w:w w:val="105"/>
        </w:rPr>
        <w:t> </w:t>
      </w:r>
      <w:r>
        <w:rPr>
          <w:w w:val="105"/>
        </w:rPr>
        <w:t>class-model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1"/>
          <w:w w:val="105"/>
        </w:rPr>
        <w:t> </w:t>
      </w:r>
      <w:r>
        <w:rPr>
          <w:w w:val="105"/>
        </w:rPr>
        <w:t>composition.</w:t>
      </w:r>
      <w:r>
        <w:rPr>
          <w:spacing w:val="43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w w:val="105"/>
        </w:rPr>
        <w:t>construction</w:t>
      </w:r>
      <w:r>
        <w:rPr>
          <w:spacing w:val="1"/>
          <w:w w:val="105"/>
        </w:rPr>
        <w:t> </w:t>
      </w:r>
      <w:r>
        <w:rPr>
          <w:w w:val="105"/>
        </w:rPr>
        <w:t>by aggregation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11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7065" cy="1641475"/>
                <wp:effectExtent l="9525" t="0" r="0" b="635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187065" cy="1641475"/>
                          <a:chExt cx="3187065" cy="16414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848126" y="931785"/>
                            <a:ext cx="939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04139">
                                <a:moveTo>
                                  <a:pt x="93618" y="104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4987" y="906069"/>
                            <a:ext cx="330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925">
                                <a:moveTo>
                                  <a:pt x="0" y="0"/>
                                </a:moveTo>
                                <a:lnTo>
                                  <a:pt x="13499" y="34384"/>
                                </a:lnTo>
                                <a:lnTo>
                                  <a:pt x="32789" y="17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90124" y="1119045"/>
                            <a:ext cx="1244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5244">
                                <a:moveTo>
                                  <a:pt x="124073" y="55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58513" y="1104990"/>
                            <a:ext cx="374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6034">
                                <a:moveTo>
                                  <a:pt x="0" y="0"/>
                                </a:moveTo>
                                <a:lnTo>
                                  <a:pt x="26340" y="25912"/>
                                </a:lnTo>
                                <a:lnTo>
                                  <a:pt x="36881" y="2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86060" y="1155856"/>
                            <a:ext cx="9207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48590">
                                <a:moveTo>
                                  <a:pt x="0" y="148067"/>
                                </a:moveTo>
                                <a:lnTo>
                                  <a:pt x="91734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66769" y="1126442"/>
                            <a:ext cx="298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830">
                                <a:moveTo>
                                  <a:pt x="29241" y="0"/>
                                </a:moveTo>
                                <a:lnTo>
                                  <a:pt x="0" y="22572"/>
                                </a:lnTo>
                                <a:lnTo>
                                  <a:pt x="22052" y="36245"/>
                                </a:lnTo>
                                <a:lnTo>
                                  <a:pt x="29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31637" y="508614"/>
                            <a:ext cx="2984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4445">
                                <a:moveTo>
                                  <a:pt x="298383" y="3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97033" y="495646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765" y="0"/>
                                </a:moveTo>
                                <a:lnTo>
                                  <a:pt x="0" y="12516"/>
                                </a:lnTo>
                                <a:lnTo>
                                  <a:pt x="34430" y="25935"/>
                                </a:lnTo>
                                <a:lnTo>
                                  <a:pt x="3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0278" y="551412"/>
                            <a:ext cx="13271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06375">
                                <a:moveTo>
                                  <a:pt x="0" y="0"/>
                                </a:moveTo>
                                <a:lnTo>
                                  <a:pt x="132300" y="205795"/>
                                </a:lnTo>
                              </a:path>
                            </a:pathLst>
                          </a:custGeom>
                          <a:ln w="8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01656" y="750192"/>
                            <a:ext cx="349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815">
                                <a:moveTo>
                                  <a:pt x="21832" y="0"/>
                                </a:moveTo>
                                <a:lnTo>
                                  <a:pt x="0" y="14030"/>
                                </a:lnTo>
                                <a:lnTo>
                                  <a:pt x="34303" y="43387"/>
                                </a:lnTo>
                                <a:lnTo>
                                  <a:pt x="2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446" y="630973"/>
                            <a:ext cx="272447" cy="175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949859" y="750757"/>
                            <a:ext cx="47180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73025">
                                <a:moveTo>
                                  <a:pt x="471755" y="0"/>
                                </a:moveTo>
                                <a:lnTo>
                                  <a:pt x="0" y="72567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15661" y="810508"/>
                            <a:ext cx="3619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034">
                                <a:moveTo>
                                  <a:pt x="32221" y="0"/>
                                </a:moveTo>
                                <a:lnTo>
                                  <a:pt x="0" y="18087"/>
                                </a:lnTo>
                                <a:lnTo>
                                  <a:pt x="36174" y="25645"/>
                                </a:lnTo>
                                <a:lnTo>
                                  <a:pt x="3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153" y="699715"/>
                            <a:ext cx="227458" cy="102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461" y="426691"/>
                            <a:ext cx="1487805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193800">
                                <a:moveTo>
                                  <a:pt x="0" y="95139"/>
                                </a:moveTo>
                                <a:lnTo>
                                  <a:pt x="220535" y="95139"/>
                                </a:lnTo>
                                <a:lnTo>
                                  <a:pt x="220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139"/>
                                </a:lnTo>
                                <a:close/>
                              </a:path>
                              <a:path w="1487805" h="1193800">
                                <a:moveTo>
                                  <a:pt x="0" y="0"/>
                                </a:moveTo>
                                <a:lnTo>
                                  <a:pt x="108117" y="47569"/>
                                </a:lnTo>
                              </a:path>
                              <a:path w="1487805" h="1193800">
                                <a:moveTo>
                                  <a:pt x="108117" y="51892"/>
                                </a:moveTo>
                                <a:lnTo>
                                  <a:pt x="220546" y="0"/>
                                </a:lnTo>
                              </a:path>
                              <a:path w="1487805" h="1193800">
                                <a:moveTo>
                                  <a:pt x="1267031" y="1094054"/>
                                </a:moveTo>
                                <a:lnTo>
                                  <a:pt x="1487567" y="1094054"/>
                                </a:lnTo>
                                <a:lnTo>
                                  <a:pt x="1487567" y="998915"/>
                                </a:lnTo>
                                <a:lnTo>
                                  <a:pt x="1267031" y="998915"/>
                                </a:lnTo>
                                <a:lnTo>
                                  <a:pt x="1267031" y="1094054"/>
                                </a:lnTo>
                                <a:close/>
                              </a:path>
                              <a:path w="1487805" h="1193800">
                                <a:moveTo>
                                  <a:pt x="1267031" y="998915"/>
                                </a:moveTo>
                                <a:lnTo>
                                  <a:pt x="1375138" y="1046485"/>
                                </a:lnTo>
                              </a:path>
                              <a:path w="1487805" h="1193800">
                                <a:moveTo>
                                  <a:pt x="1375138" y="1050807"/>
                                </a:moveTo>
                                <a:lnTo>
                                  <a:pt x="1487578" y="998915"/>
                                </a:lnTo>
                              </a:path>
                              <a:path w="1487805" h="1193800">
                                <a:moveTo>
                                  <a:pt x="912444" y="1193516"/>
                                </a:moveTo>
                                <a:lnTo>
                                  <a:pt x="1132979" y="1193516"/>
                                </a:lnTo>
                                <a:lnTo>
                                  <a:pt x="1132979" y="1098377"/>
                                </a:lnTo>
                                <a:lnTo>
                                  <a:pt x="912444" y="1098377"/>
                                </a:lnTo>
                                <a:lnTo>
                                  <a:pt x="912444" y="1193516"/>
                                </a:lnTo>
                                <a:close/>
                              </a:path>
                              <a:path w="1487805" h="1193800">
                                <a:moveTo>
                                  <a:pt x="912444" y="1098377"/>
                                </a:moveTo>
                                <a:lnTo>
                                  <a:pt x="1020550" y="1145946"/>
                                </a:lnTo>
                              </a:path>
                              <a:path w="1487805" h="1193800">
                                <a:moveTo>
                                  <a:pt x="1020550" y="1150269"/>
                                </a:moveTo>
                                <a:lnTo>
                                  <a:pt x="1132979" y="1098377"/>
                                </a:lnTo>
                              </a:path>
                            </a:pathLst>
                          </a:custGeom>
                          <a:ln w="6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83865" y="1293023"/>
                            <a:ext cx="5397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24460">
                                <a:moveTo>
                                  <a:pt x="53554" y="124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70158" y="1261265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0" y="0"/>
                                </a:moveTo>
                                <a:lnTo>
                                  <a:pt x="1791" y="36901"/>
                                </a:lnTo>
                                <a:lnTo>
                                  <a:pt x="25609" y="26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34396" y="1441980"/>
                            <a:ext cx="8191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31445">
                                <a:moveTo>
                                  <a:pt x="81417" y="130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16113" y="1412614"/>
                            <a:ext cx="298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6830">
                                <a:moveTo>
                                  <a:pt x="0" y="0"/>
                                </a:moveTo>
                                <a:lnTo>
                                  <a:pt x="7257" y="36219"/>
                                </a:lnTo>
                                <a:lnTo>
                                  <a:pt x="29296" y="22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23940" y="474521"/>
                            <a:ext cx="1695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32384">
                                <a:moveTo>
                                  <a:pt x="0" y="0"/>
                                </a:moveTo>
                                <a:lnTo>
                                  <a:pt x="169018" y="32185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0532" y="493960"/>
                            <a:ext cx="368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6034">
                                <a:moveTo>
                                  <a:pt x="4853" y="0"/>
                                </a:moveTo>
                                <a:lnTo>
                                  <a:pt x="0" y="25482"/>
                                </a:lnTo>
                                <a:lnTo>
                                  <a:pt x="36404" y="19207"/>
                                </a:lnTo>
                                <a:lnTo>
                                  <a:pt x="4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80665" y="849576"/>
                            <a:ext cx="13271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576580">
                                <a:moveTo>
                                  <a:pt x="0" y="576259"/>
                                </a:moveTo>
                                <a:lnTo>
                                  <a:pt x="132545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00567" y="815864"/>
                            <a:ext cx="254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830">
                                <a:moveTo>
                                  <a:pt x="20397" y="0"/>
                                </a:moveTo>
                                <a:lnTo>
                                  <a:pt x="0" y="30810"/>
                                </a:lnTo>
                                <a:lnTo>
                                  <a:pt x="25286" y="36623"/>
                                </a:lnTo>
                                <a:lnTo>
                                  <a:pt x="20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36341" y="825191"/>
                            <a:ext cx="644525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797560">
                                <a:moveTo>
                                  <a:pt x="461742" y="0"/>
                                </a:moveTo>
                                <a:lnTo>
                                  <a:pt x="502422" y="33328"/>
                                </a:lnTo>
                                <a:lnTo>
                                  <a:pt x="538479" y="70846"/>
                                </a:lnTo>
                                <a:lnTo>
                                  <a:pt x="569666" y="112068"/>
                                </a:lnTo>
                                <a:lnTo>
                                  <a:pt x="595736" y="156511"/>
                                </a:lnTo>
                                <a:lnTo>
                                  <a:pt x="616443" y="203692"/>
                                </a:lnTo>
                                <a:lnTo>
                                  <a:pt x="631539" y="253128"/>
                                </a:lnTo>
                                <a:lnTo>
                                  <a:pt x="640778" y="304335"/>
                                </a:lnTo>
                                <a:lnTo>
                                  <a:pt x="643912" y="356829"/>
                                </a:lnTo>
                                <a:lnTo>
                                  <a:pt x="641327" y="404835"/>
                                </a:lnTo>
                                <a:lnTo>
                                  <a:pt x="633751" y="451344"/>
                                </a:lnTo>
                                <a:lnTo>
                                  <a:pt x="621452" y="496087"/>
                                </a:lnTo>
                                <a:lnTo>
                                  <a:pt x="604699" y="538794"/>
                                </a:lnTo>
                                <a:lnTo>
                                  <a:pt x="583761" y="579197"/>
                                </a:lnTo>
                                <a:lnTo>
                                  <a:pt x="558907" y="617028"/>
                                </a:lnTo>
                                <a:lnTo>
                                  <a:pt x="530406" y="652017"/>
                                </a:lnTo>
                                <a:lnTo>
                                  <a:pt x="498526" y="683896"/>
                                </a:lnTo>
                                <a:lnTo>
                                  <a:pt x="463536" y="712397"/>
                                </a:lnTo>
                                <a:lnTo>
                                  <a:pt x="425705" y="737250"/>
                                </a:lnTo>
                                <a:lnTo>
                                  <a:pt x="385302" y="758187"/>
                                </a:lnTo>
                                <a:lnTo>
                                  <a:pt x="342596" y="774939"/>
                                </a:lnTo>
                                <a:lnTo>
                                  <a:pt x="297854" y="787238"/>
                                </a:lnTo>
                                <a:lnTo>
                                  <a:pt x="251347" y="794814"/>
                                </a:lnTo>
                                <a:lnTo>
                                  <a:pt x="203342" y="797399"/>
                                </a:lnTo>
                                <a:lnTo>
                                  <a:pt x="150534" y="794223"/>
                                </a:lnTo>
                                <a:lnTo>
                                  <a:pt x="98672" y="784786"/>
                                </a:lnTo>
                                <a:lnTo>
                                  <a:pt x="48310" y="769223"/>
                                </a:lnTo>
                                <a:lnTo>
                                  <a:pt x="0" y="74767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68533" y="807220"/>
                            <a:ext cx="3683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9209">
                                <a:moveTo>
                                  <a:pt x="0" y="0"/>
                                </a:moveTo>
                                <a:lnTo>
                                  <a:pt x="22813" y="29053"/>
                                </a:lnTo>
                                <a:lnTo>
                                  <a:pt x="36288" y="6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476" y="514472"/>
                            <a:ext cx="89507" cy="413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2571738" y="958567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58771" y="923966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2966" y="0"/>
                                </a:moveTo>
                                <a:lnTo>
                                  <a:pt x="0" y="34601"/>
                                </a:lnTo>
                                <a:lnTo>
                                  <a:pt x="25945" y="34601"/>
                                </a:lnTo>
                                <a:lnTo>
                                  <a:pt x="12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38739" y="938031"/>
                            <a:ext cx="2565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321310">
                                <a:moveTo>
                                  <a:pt x="256030" y="320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17162" y="910999"/>
                            <a:ext cx="317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5560">
                                <a:moveTo>
                                  <a:pt x="0" y="0"/>
                                </a:moveTo>
                                <a:lnTo>
                                  <a:pt x="11441" y="35132"/>
                                </a:lnTo>
                                <a:lnTo>
                                  <a:pt x="31711" y="18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28960" y="928623"/>
                            <a:ext cx="25654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321310">
                                <a:moveTo>
                                  <a:pt x="256041" y="320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07384" y="901592"/>
                            <a:ext cx="317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5560">
                                <a:moveTo>
                                  <a:pt x="0" y="0"/>
                                </a:moveTo>
                                <a:lnTo>
                                  <a:pt x="11441" y="35121"/>
                                </a:lnTo>
                                <a:lnTo>
                                  <a:pt x="31723" y="18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992" y="1246382"/>
                            <a:ext cx="227450" cy="102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590" y="498423"/>
                            <a:ext cx="227458" cy="102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3068546" y="631605"/>
                            <a:ext cx="444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18490">
                                <a:moveTo>
                                  <a:pt x="4091" y="618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55568" y="597016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2746" y="0"/>
                                </a:moveTo>
                                <a:lnTo>
                                  <a:pt x="0" y="34681"/>
                                </a:lnTo>
                                <a:lnTo>
                                  <a:pt x="25944" y="34508"/>
                                </a:lnTo>
                                <a:lnTo>
                                  <a:pt x="12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42152" y="562462"/>
                            <a:ext cx="310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175">
                                <a:moveTo>
                                  <a:pt x="310042" y="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07562" y="549484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704" y="0"/>
                                </a:moveTo>
                                <a:lnTo>
                                  <a:pt x="0" y="12666"/>
                                </a:lnTo>
                                <a:lnTo>
                                  <a:pt x="34473" y="25944"/>
                                </a:lnTo>
                                <a:lnTo>
                                  <a:pt x="3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84437" y="1297523"/>
                            <a:ext cx="78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350">
                                <a:moveTo>
                                  <a:pt x="77938" y="0"/>
                                </a:moveTo>
                                <a:lnTo>
                                  <a:pt x="0" y="5836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49940" y="1290427"/>
                            <a:ext cx="355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034">
                                <a:moveTo>
                                  <a:pt x="33525" y="0"/>
                                </a:moveTo>
                                <a:lnTo>
                                  <a:pt x="0" y="15520"/>
                                </a:lnTo>
                                <a:lnTo>
                                  <a:pt x="35467" y="25863"/>
                                </a:lnTo>
                                <a:lnTo>
                                  <a:pt x="3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3038" y="234819"/>
                            <a:ext cx="189547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287655">
                                <a:moveTo>
                                  <a:pt x="0" y="182837"/>
                                </a:moveTo>
                                <a:lnTo>
                                  <a:pt x="47225" y="162177"/>
                                </a:lnTo>
                                <a:lnTo>
                                  <a:pt x="94896" y="142729"/>
                                </a:lnTo>
                                <a:lnTo>
                                  <a:pt x="142990" y="124500"/>
                                </a:lnTo>
                                <a:lnTo>
                                  <a:pt x="191483" y="107493"/>
                                </a:lnTo>
                                <a:lnTo>
                                  <a:pt x="240353" y="91714"/>
                                </a:lnTo>
                                <a:lnTo>
                                  <a:pt x="289574" y="77167"/>
                                </a:lnTo>
                                <a:lnTo>
                                  <a:pt x="339124" y="63860"/>
                                </a:lnTo>
                                <a:lnTo>
                                  <a:pt x="388979" y="51795"/>
                                </a:lnTo>
                                <a:lnTo>
                                  <a:pt x="439116" y="40979"/>
                                </a:lnTo>
                                <a:lnTo>
                                  <a:pt x="489511" y="31416"/>
                                </a:lnTo>
                                <a:lnTo>
                                  <a:pt x="540141" y="23111"/>
                                </a:lnTo>
                                <a:lnTo>
                                  <a:pt x="590982" y="16071"/>
                                </a:lnTo>
                                <a:lnTo>
                                  <a:pt x="642010" y="10299"/>
                                </a:lnTo>
                                <a:lnTo>
                                  <a:pt x="693203" y="5800"/>
                                </a:lnTo>
                                <a:lnTo>
                                  <a:pt x="744536" y="2581"/>
                                </a:lnTo>
                                <a:lnTo>
                                  <a:pt x="795986" y="646"/>
                                </a:lnTo>
                                <a:lnTo>
                                  <a:pt x="847530" y="0"/>
                                </a:lnTo>
                                <a:lnTo>
                                  <a:pt x="897764" y="613"/>
                                </a:lnTo>
                                <a:lnTo>
                                  <a:pt x="947892" y="2450"/>
                                </a:lnTo>
                                <a:lnTo>
                                  <a:pt x="997893" y="5505"/>
                                </a:lnTo>
                                <a:lnTo>
                                  <a:pt x="1047747" y="9772"/>
                                </a:lnTo>
                                <a:lnTo>
                                  <a:pt x="1097430" y="15245"/>
                                </a:lnTo>
                                <a:lnTo>
                                  <a:pt x="1146923" y="21917"/>
                                </a:lnTo>
                                <a:lnTo>
                                  <a:pt x="1196203" y="29784"/>
                                </a:lnTo>
                                <a:lnTo>
                                  <a:pt x="1245250" y="38840"/>
                                </a:lnTo>
                                <a:lnTo>
                                  <a:pt x="1294041" y="49078"/>
                                </a:lnTo>
                                <a:lnTo>
                                  <a:pt x="1342557" y="60492"/>
                                </a:lnTo>
                                <a:lnTo>
                                  <a:pt x="1390774" y="73078"/>
                                </a:lnTo>
                                <a:lnTo>
                                  <a:pt x="1438672" y="86829"/>
                                </a:lnTo>
                                <a:lnTo>
                                  <a:pt x="1486229" y="101738"/>
                                </a:lnTo>
                                <a:lnTo>
                                  <a:pt x="1533425" y="117802"/>
                                </a:lnTo>
                                <a:lnTo>
                                  <a:pt x="1580237" y="135012"/>
                                </a:lnTo>
                                <a:lnTo>
                                  <a:pt x="1626645" y="153364"/>
                                </a:lnTo>
                                <a:lnTo>
                                  <a:pt x="1672626" y="172852"/>
                                </a:lnTo>
                                <a:lnTo>
                                  <a:pt x="1718161" y="193470"/>
                                </a:lnTo>
                                <a:lnTo>
                                  <a:pt x="1763226" y="215212"/>
                                </a:lnTo>
                                <a:lnTo>
                                  <a:pt x="1807801" y="238073"/>
                                </a:lnTo>
                                <a:lnTo>
                                  <a:pt x="1851865" y="262045"/>
                                </a:lnTo>
                                <a:lnTo>
                                  <a:pt x="1895395" y="287125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131" y="396266"/>
                            <a:ext cx="94961" cy="65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1265939" y="435327"/>
                            <a:ext cx="126301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424180">
                                <a:moveTo>
                                  <a:pt x="0" y="15266"/>
                                </a:moveTo>
                                <a:lnTo>
                                  <a:pt x="53285" y="8595"/>
                                </a:lnTo>
                                <a:lnTo>
                                  <a:pt x="106758" y="3823"/>
                                </a:lnTo>
                                <a:lnTo>
                                  <a:pt x="160368" y="956"/>
                                </a:lnTo>
                                <a:lnTo>
                                  <a:pt x="214063" y="0"/>
                                </a:lnTo>
                                <a:lnTo>
                                  <a:pt x="265000" y="859"/>
                                </a:lnTo>
                                <a:lnTo>
                                  <a:pt x="315723" y="3426"/>
                                </a:lnTo>
                                <a:lnTo>
                                  <a:pt x="366195" y="7686"/>
                                </a:lnTo>
                                <a:lnTo>
                                  <a:pt x="416376" y="13622"/>
                                </a:lnTo>
                                <a:lnTo>
                                  <a:pt x="466226" y="21219"/>
                                </a:lnTo>
                                <a:lnTo>
                                  <a:pt x="515707" y="30460"/>
                                </a:lnTo>
                                <a:lnTo>
                                  <a:pt x="564780" y="41331"/>
                                </a:lnTo>
                                <a:lnTo>
                                  <a:pt x="613406" y="53815"/>
                                </a:lnTo>
                                <a:lnTo>
                                  <a:pt x="661544" y="67896"/>
                                </a:lnTo>
                                <a:lnTo>
                                  <a:pt x="709158" y="83558"/>
                                </a:lnTo>
                                <a:lnTo>
                                  <a:pt x="756206" y="100786"/>
                                </a:lnTo>
                                <a:lnTo>
                                  <a:pt x="802650" y="119565"/>
                                </a:lnTo>
                                <a:lnTo>
                                  <a:pt x="848452" y="139877"/>
                                </a:lnTo>
                                <a:lnTo>
                                  <a:pt x="893571" y="161707"/>
                                </a:lnTo>
                                <a:lnTo>
                                  <a:pt x="937969" y="185039"/>
                                </a:lnTo>
                                <a:lnTo>
                                  <a:pt x="981607" y="209859"/>
                                </a:lnTo>
                                <a:lnTo>
                                  <a:pt x="1024445" y="236148"/>
                                </a:lnTo>
                                <a:lnTo>
                                  <a:pt x="1066445" y="263893"/>
                                </a:lnTo>
                                <a:lnTo>
                                  <a:pt x="1107567" y="293077"/>
                                </a:lnTo>
                                <a:lnTo>
                                  <a:pt x="1147772" y="323684"/>
                                </a:lnTo>
                                <a:lnTo>
                                  <a:pt x="1187021" y="355698"/>
                                </a:lnTo>
                                <a:lnTo>
                                  <a:pt x="1225275" y="389104"/>
                                </a:lnTo>
                                <a:lnTo>
                                  <a:pt x="1262495" y="423886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77182" y="429473"/>
                            <a:ext cx="9334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2069">
                                <a:moveTo>
                                  <a:pt x="48945" y="51866"/>
                                </a:moveTo>
                                <a:lnTo>
                                  <a:pt x="44373" y="30734"/>
                                </a:lnTo>
                                <a:lnTo>
                                  <a:pt x="39801" y="9601"/>
                                </a:lnTo>
                                <a:lnTo>
                                  <a:pt x="0" y="40335"/>
                                </a:lnTo>
                                <a:lnTo>
                                  <a:pt x="48945" y="51866"/>
                                </a:lnTo>
                                <a:close/>
                              </a:path>
                              <a:path w="93345" h="52069">
                                <a:moveTo>
                                  <a:pt x="93332" y="42265"/>
                                </a:moveTo>
                                <a:lnTo>
                                  <a:pt x="84175" y="0"/>
                                </a:lnTo>
                                <a:lnTo>
                                  <a:pt x="44373" y="30734"/>
                                </a:lnTo>
                                <a:lnTo>
                                  <a:pt x="93332" y="42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77183" y="429468"/>
                            <a:ext cx="9334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2705">
                                <a:moveTo>
                                  <a:pt x="37697" y="10054"/>
                                </a:moveTo>
                                <a:lnTo>
                                  <a:pt x="0" y="40332"/>
                                </a:lnTo>
                                <a:lnTo>
                                  <a:pt x="46839" y="52316"/>
                                </a:lnTo>
                                <a:lnTo>
                                  <a:pt x="37697" y="10054"/>
                                </a:lnTo>
                                <a:close/>
                              </a:path>
                              <a:path w="93345" h="52705">
                                <a:moveTo>
                                  <a:pt x="84178" y="0"/>
                                </a:moveTo>
                                <a:lnTo>
                                  <a:pt x="46492" y="30278"/>
                                </a:lnTo>
                                <a:lnTo>
                                  <a:pt x="93331" y="42262"/>
                                </a:lnTo>
                                <a:lnTo>
                                  <a:pt x="84178" y="0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3631" y="2161"/>
                            <a:ext cx="287528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280" h="499745">
                                <a:moveTo>
                                  <a:pt x="0" y="372494"/>
                                </a:moveTo>
                                <a:lnTo>
                                  <a:pt x="43618" y="346821"/>
                                </a:lnTo>
                                <a:lnTo>
                                  <a:pt x="87672" y="322033"/>
                                </a:lnTo>
                                <a:lnTo>
                                  <a:pt x="132148" y="298131"/>
                                </a:lnTo>
                                <a:lnTo>
                                  <a:pt x="177033" y="275121"/>
                                </a:lnTo>
                                <a:lnTo>
                                  <a:pt x="222314" y="253005"/>
                                </a:lnTo>
                                <a:lnTo>
                                  <a:pt x="267975" y="231788"/>
                                </a:lnTo>
                                <a:lnTo>
                                  <a:pt x="314005" y="211473"/>
                                </a:lnTo>
                                <a:lnTo>
                                  <a:pt x="360389" y="192064"/>
                                </a:lnTo>
                                <a:lnTo>
                                  <a:pt x="407113" y="173565"/>
                                </a:lnTo>
                                <a:lnTo>
                                  <a:pt x="454165" y="155980"/>
                                </a:lnTo>
                                <a:lnTo>
                                  <a:pt x="501529" y="139313"/>
                                </a:lnTo>
                                <a:lnTo>
                                  <a:pt x="549194" y="123566"/>
                                </a:lnTo>
                                <a:lnTo>
                                  <a:pt x="597145" y="108745"/>
                                </a:lnTo>
                                <a:lnTo>
                                  <a:pt x="645368" y="94852"/>
                                </a:lnTo>
                                <a:lnTo>
                                  <a:pt x="693850" y="81892"/>
                                </a:lnTo>
                                <a:lnTo>
                                  <a:pt x="742578" y="69869"/>
                                </a:lnTo>
                                <a:lnTo>
                                  <a:pt x="791537" y="58785"/>
                                </a:lnTo>
                                <a:lnTo>
                                  <a:pt x="840714" y="48646"/>
                                </a:lnTo>
                                <a:lnTo>
                                  <a:pt x="890096" y="39454"/>
                                </a:lnTo>
                                <a:lnTo>
                                  <a:pt x="939668" y="31214"/>
                                </a:lnTo>
                                <a:lnTo>
                                  <a:pt x="989418" y="23929"/>
                                </a:lnTo>
                                <a:lnTo>
                                  <a:pt x="1039332" y="17603"/>
                                </a:lnTo>
                                <a:lnTo>
                                  <a:pt x="1089395" y="12240"/>
                                </a:lnTo>
                                <a:lnTo>
                                  <a:pt x="1139595" y="7843"/>
                                </a:lnTo>
                                <a:lnTo>
                                  <a:pt x="1189917" y="4417"/>
                                </a:lnTo>
                                <a:lnTo>
                                  <a:pt x="1240349" y="1966"/>
                                </a:lnTo>
                                <a:lnTo>
                                  <a:pt x="1290876" y="492"/>
                                </a:lnTo>
                                <a:lnTo>
                                  <a:pt x="1341485" y="0"/>
                                </a:lnTo>
                                <a:lnTo>
                                  <a:pt x="1391543" y="481"/>
                                </a:lnTo>
                                <a:lnTo>
                                  <a:pt x="1441509" y="1922"/>
                                </a:lnTo>
                                <a:lnTo>
                                  <a:pt x="1491371" y="4319"/>
                                </a:lnTo>
                                <a:lnTo>
                                  <a:pt x="1541116" y="7667"/>
                                </a:lnTo>
                                <a:lnTo>
                                  <a:pt x="1590731" y="11963"/>
                                </a:lnTo>
                                <a:lnTo>
                                  <a:pt x="1640203" y="17201"/>
                                </a:lnTo>
                                <a:lnTo>
                                  <a:pt x="1689519" y="23379"/>
                                </a:lnTo>
                                <a:lnTo>
                                  <a:pt x="1738666" y="30491"/>
                                </a:lnTo>
                                <a:lnTo>
                                  <a:pt x="1787631" y="38533"/>
                                </a:lnTo>
                                <a:lnTo>
                                  <a:pt x="1836401" y="47501"/>
                                </a:lnTo>
                                <a:lnTo>
                                  <a:pt x="1884964" y="57392"/>
                                </a:lnTo>
                                <a:lnTo>
                                  <a:pt x="1933307" y="68200"/>
                                </a:lnTo>
                                <a:lnTo>
                                  <a:pt x="1981416" y="79922"/>
                                </a:lnTo>
                                <a:lnTo>
                                  <a:pt x="2029278" y="92553"/>
                                </a:lnTo>
                                <a:lnTo>
                                  <a:pt x="2076882" y="106090"/>
                                </a:lnTo>
                                <a:lnTo>
                                  <a:pt x="2124213" y="120527"/>
                                </a:lnTo>
                                <a:lnTo>
                                  <a:pt x="2171259" y="135861"/>
                                </a:lnTo>
                                <a:lnTo>
                                  <a:pt x="2218007" y="152087"/>
                                </a:lnTo>
                                <a:lnTo>
                                  <a:pt x="2264444" y="169202"/>
                                </a:lnTo>
                                <a:lnTo>
                                  <a:pt x="2310558" y="187201"/>
                                </a:lnTo>
                                <a:lnTo>
                                  <a:pt x="2356334" y="206079"/>
                                </a:lnTo>
                                <a:lnTo>
                                  <a:pt x="2401761" y="225834"/>
                                </a:lnTo>
                                <a:lnTo>
                                  <a:pt x="2446825" y="246459"/>
                                </a:lnTo>
                                <a:lnTo>
                                  <a:pt x="2491514" y="267953"/>
                                </a:lnTo>
                                <a:lnTo>
                                  <a:pt x="2535814" y="290309"/>
                                </a:lnTo>
                                <a:lnTo>
                                  <a:pt x="2579713" y="313523"/>
                                </a:lnTo>
                                <a:lnTo>
                                  <a:pt x="2623198" y="337593"/>
                                </a:lnTo>
                                <a:lnTo>
                                  <a:pt x="2666255" y="362513"/>
                                </a:lnTo>
                                <a:lnTo>
                                  <a:pt x="2708873" y="388279"/>
                                </a:lnTo>
                                <a:lnTo>
                                  <a:pt x="2751037" y="414887"/>
                                </a:lnTo>
                                <a:lnTo>
                                  <a:pt x="2792736" y="442333"/>
                                </a:lnTo>
                                <a:lnTo>
                                  <a:pt x="2833955" y="470612"/>
                                </a:lnTo>
                                <a:lnTo>
                                  <a:pt x="2874683" y="499721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31" y="354408"/>
                            <a:ext cx="92118" cy="72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432690" y="597895"/>
                            <a:ext cx="60769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210820">
                                <a:moveTo>
                                  <a:pt x="0" y="11591"/>
                                </a:moveTo>
                                <a:lnTo>
                                  <a:pt x="30576" y="6528"/>
                                </a:lnTo>
                                <a:lnTo>
                                  <a:pt x="61341" y="2905"/>
                                </a:lnTo>
                                <a:lnTo>
                                  <a:pt x="92242" y="727"/>
                                </a:lnTo>
                                <a:lnTo>
                                  <a:pt x="123228" y="0"/>
                                </a:lnTo>
                                <a:lnTo>
                                  <a:pt x="173055" y="1879"/>
                                </a:lnTo>
                                <a:lnTo>
                                  <a:pt x="222282" y="7462"/>
                                </a:lnTo>
                                <a:lnTo>
                                  <a:pt x="270720" y="16666"/>
                                </a:lnTo>
                                <a:lnTo>
                                  <a:pt x="318181" y="29409"/>
                                </a:lnTo>
                                <a:lnTo>
                                  <a:pt x="364473" y="45608"/>
                                </a:lnTo>
                                <a:lnTo>
                                  <a:pt x="409410" y="65180"/>
                                </a:lnTo>
                                <a:lnTo>
                                  <a:pt x="452800" y="88044"/>
                                </a:lnTo>
                                <a:lnTo>
                                  <a:pt x="494455" y="114116"/>
                                </a:lnTo>
                                <a:lnTo>
                                  <a:pt x="534186" y="143314"/>
                                </a:lnTo>
                                <a:lnTo>
                                  <a:pt x="571803" y="175556"/>
                                </a:lnTo>
                                <a:lnTo>
                                  <a:pt x="607117" y="210758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48112" y="589366"/>
                            <a:ext cx="927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7150">
                                <a:moveTo>
                                  <a:pt x="50165" y="56807"/>
                                </a:moveTo>
                                <a:lnTo>
                                  <a:pt x="34404" y="16535"/>
                                </a:lnTo>
                                <a:lnTo>
                                  <a:pt x="0" y="53213"/>
                                </a:lnTo>
                                <a:lnTo>
                                  <a:pt x="50165" y="56807"/>
                                </a:lnTo>
                                <a:close/>
                              </a:path>
                              <a:path w="92710" h="57150">
                                <a:moveTo>
                                  <a:pt x="92443" y="40259"/>
                                </a:moveTo>
                                <a:lnTo>
                                  <a:pt x="76695" y="0"/>
                                </a:lnTo>
                                <a:lnTo>
                                  <a:pt x="42291" y="36677"/>
                                </a:lnTo>
                                <a:lnTo>
                                  <a:pt x="92443" y="40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48118" y="589354"/>
                            <a:ext cx="9271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7785">
                                <a:moveTo>
                                  <a:pt x="32393" y="17334"/>
                                </a:moveTo>
                                <a:lnTo>
                                  <a:pt x="0" y="53218"/>
                                </a:lnTo>
                                <a:lnTo>
                                  <a:pt x="48156" y="57598"/>
                                </a:lnTo>
                                <a:lnTo>
                                  <a:pt x="32393" y="17334"/>
                                </a:lnTo>
                                <a:close/>
                              </a:path>
                              <a:path w="92710" h="57785">
                                <a:moveTo>
                                  <a:pt x="76689" y="0"/>
                                </a:moveTo>
                                <a:lnTo>
                                  <a:pt x="44296" y="35883"/>
                                </a:lnTo>
                                <a:lnTo>
                                  <a:pt x="92441" y="40263"/>
                                </a:lnTo>
                                <a:lnTo>
                                  <a:pt x="76689" y="0"/>
                                </a:lnTo>
                                <a:close/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507" y="816003"/>
                            <a:ext cx="86478" cy="951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0" y="820326"/>
                            <a:ext cx="86478" cy="95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338919" y="537280"/>
                            <a:ext cx="8718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287655">
                                <a:moveTo>
                                  <a:pt x="0" y="39477"/>
                                </a:moveTo>
                                <a:lnTo>
                                  <a:pt x="48958" y="25329"/>
                                </a:lnTo>
                                <a:lnTo>
                                  <a:pt x="98632" y="14283"/>
                                </a:lnTo>
                                <a:lnTo>
                                  <a:pt x="148873" y="6364"/>
                                </a:lnTo>
                                <a:lnTo>
                                  <a:pt x="199534" y="1595"/>
                                </a:lnTo>
                                <a:lnTo>
                                  <a:pt x="250467" y="0"/>
                                </a:lnTo>
                                <a:lnTo>
                                  <a:pt x="301492" y="1598"/>
                                </a:lnTo>
                                <a:lnTo>
                                  <a:pt x="352017" y="6352"/>
                                </a:lnTo>
                                <a:lnTo>
                                  <a:pt x="401908" y="14201"/>
                                </a:lnTo>
                                <a:lnTo>
                                  <a:pt x="451034" y="25084"/>
                                </a:lnTo>
                                <a:lnTo>
                                  <a:pt x="499263" y="38940"/>
                                </a:lnTo>
                                <a:lnTo>
                                  <a:pt x="546465" y="55708"/>
                                </a:lnTo>
                                <a:lnTo>
                                  <a:pt x="592506" y="75327"/>
                                </a:lnTo>
                                <a:lnTo>
                                  <a:pt x="637256" y="97736"/>
                                </a:lnTo>
                                <a:lnTo>
                                  <a:pt x="680583" y="122875"/>
                                </a:lnTo>
                                <a:lnTo>
                                  <a:pt x="722354" y="150681"/>
                                </a:lnTo>
                                <a:lnTo>
                                  <a:pt x="762439" y="181094"/>
                                </a:lnTo>
                                <a:lnTo>
                                  <a:pt x="800705" y="214054"/>
                                </a:lnTo>
                                <a:lnTo>
                                  <a:pt x="837022" y="249498"/>
                                </a:lnTo>
                                <a:lnTo>
                                  <a:pt x="871256" y="287367"/>
                                </a:lnTo>
                              </a:path>
                            </a:pathLst>
                          </a:custGeom>
                          <a:ln w="43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5006" y="555135"/>
                            <a:ext cx="95481" cy="63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697071" y="472111"/>
                            <a:ext cx="633730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52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Drawing</w:t>
                              </w:r>
                            </w:p>
                            <w:p>
                              <w:pPr>
                                <w:spacing w:before="79"/>
                                <w:ind w:left="646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Color</w:t>
                              </w:r>
                            </w:p>
                            <w:p>
                              <w:pPr>
                                <w:spacing w:before="7"/>
                                <w:ind w:left="302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color</w:t>
                              </w:r>
                            </w:p>
                            <w:p>
                              <w:pPr>
                                <w:spacing w:line="124" w:lineRule="exact" w:before="8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8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985281" y="539426"/>
                            <a:ext cx="1790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40189" y="649469"/>
                            <a:ext cx="32004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0"/>
                                </w:rPr>
                                <w:t>consists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448861" y="740693"/>
                            <a:ext cx="1790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42308" y="1043106"/>
                            <a:ext cx="22034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47187" y="1181623"/>
                            <a:ext cx="30353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81925" y="1181562"/>
                            <a:ext cx="30353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elypsis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94693" y="1265471"/>
                            <a:ext cx="59436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ColoredDrawing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989650" y="1287455"/>
                            <a:ext cx="1790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97705" y="1463222"/>
                            <a:ext cx="1790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43096" y="1562739"/>
                            <a:ext cx="1790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0702" y="464264"/>
                            <a:ext cx="6699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" w:val="left" w:leader="none"/>
                                </w:tabs>
                                <w:spacing w:line="134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position w:val="1"/>
                                  <w:sz w:val="11"/>
                                </w:rPr>
                                <w:t>draw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326289" y="996104"/>
                            <a:ext cx="1663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127383" y="1117188"/>
                            <a:ext cx="1663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0"/>
                                </w:rPr>
                                <w:t>fore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95pt;height:129.25pt;mso-position-horizontal-relative:char;mso-position-vertical-relative:line" id="docshapegroup56" coordorigin="0,0" coordsize="5019,2585">
                <v:line style="position:absolute" from="1483,1631" to="1336,1467" stroked="true" strokeweight=".340364pt" strokecolor="#000000">
                  <v:stroke dashstyle="dash"/>
                </v:line>
                <v:shape style="position:absolute;left:1299;top:1426;width:52;height:55" id="docshape57" coordorigin="1299,1427" coordsize="52,55" path="m1299,1427l1320,1481,1351,1454,1299,1427xe" filled="true" fillcolor="#000000" stroked="false">
                  <v:path arrowok="t"/>
                  <v:fill type="solid"/>
                </v:shape>
                <v:line style="position:absolute" from="1912,1849" to="1717,1762" stroked="true" strokeweight=".340364pt" strokecolor="#000000">
                  <v:stroke dashstyle="dash"/>
                </v:line>
                <v:shape style="position:absolute;left:1666;top:1740;width:59;height:41" id="docshape58" coordorigin="1667,1740" coordsize="59,41" path="m1667,1740l1708,1781,1725,1744,1667,1740xe" filled="true" fillcolor="#000000" stroked="false">
                  <v:path arrowok="t"/>
                  <v:fill type="solid"/>
                </v:shape>
                <v:line style="position:absolute" from="1238,2053" to="1382,1820" stroked="true" strokeweight=".340364pt" strokecolor="#000000">
                  <v:stroke dashstyle="dash"/>
                </v:line>
                <v:shape style="position:absolute;left:1365;top:1773;width:47;height:58" id="docshape59" coordorigin="1365,1774" coordsize="47,58" path="m1411,1774l1365,1809,1400,1831,1411,1774xe" filled="true" fillcolor="#000000" stroked="false">
                  <v:path arrowok="t"/>
                  <v:fill type="solid"/>
                </v:shape>
                <v:line style="position:absolute" from="1622,807" to="1152,801" stroked="true" strokeweight=".340358pt" strokecolor="#000000">
                  <v:stroke dashstyle="dash"/>
                </v:line>
                <v:shape style="position:absolute;left:1097;top:780;width:55;height:41" id="docshape60" coordorigin="1098,781" coordsize="55,41" path="m1152,781l1098,800,1152,821,1152,781xe" filled="true" fillcolor="#000000" stroked="false">
                  <v:path arrowok="t"/>
                  <v:fill type="solid"/>
                </v:shape>
                <v:line style="position:absolute" from="914,868" to="1122,1192" stroked="true" strokeweight=".680717pt" strokecolor="#000000">
                  <v:stroke dashstyle="solid"/>
                </v:line>
                <v:shape style="position:absolute;left:1104;top:1181;width:55;height:69" id="docshape61" coordorigin="1105,1181" coordsize="55,69" path="m1139,1181l1105,1204,1159,1250,1139,1181xe" filled="true" fillcolor="#000000" stroked="false">
                  <v:path arrowok="t"/>
                  <v:fill type="solid"/>
                </v:shape>
                <v:shape style="position:absolute;left:1295;top:993;width:430;height:277" type="#_x0000_t75" id="docshape62" stroked="false">
                  <v:imagedata r:id="rId15" o:title=""/>
                </v:shape>
                <v:line style="position:absolute" from="2239,1182" to="1496,1297" stroked="true" strokeweight=".680694pt" strokecolor="#000000">
                  <v:stroke dashstyle="solid"/>
                </v:line>
                <v:shape style="position:absolute;left:1441;top:1276;width:57;height:41" id="docshape63" coordorigin="1442,1276" coordsize="57,41" path="m1493,1276l1442,1305,1499,1317,1493,1276xe" filled="true" fillcolor="#000000" stroked="false">
                  <v:path arrowok="t"/>
                  <v:fill type="solid"/>
                </v:shape>
                <v:shape style="position:absolute;left:2233;top:1101;width:359;height:161" type="#_x0000_t75" id="docshape64" stroked="false">
                  <v:imagedata r:id="rId16" o:title=""/>
                </v:shape>
                <v:shape style="position:absolute;left:5;top:671;width:2343;height:1880" id="docshape65" coordorigin="5,672" coordsize="2343,1880" path="m5,822l353,822,353,672,5,672,5,822xm5,672l176,747m176,754l353,672m2001,2395l2348,2395,2348,2245,2001,2245,2001,2395xm2001,2245l2171,2320m2171,2327l2348,2245m1442,2552l1790,2552,1790,2402,1442,2402,1442,2552xm1442,2402l1613,2477m1613,2483l1790,2402e" filled="false" stroked="true" strokeweight=".545101pt" strokecolor="#000000">
                  <v:path arrowok="t"/>
                  <v:stroke dashstyle="solid"/>
                </v:shape>
                <v:line style="position:absolute" from="2106,2232" to="2022,2036" stroked="true" strokeweight=".680671pt" strokecolor="#000000">
                  <v:stroke dashstyle="solid"/>
                </v:line>
                <v:shape style="position:absolute;left:2000;top:1986;width:41;height:59" id="docshape66" coordorigin="2000,1986" coordsize="41,59" path="m2000,1986l2003,2044,2041,2028,2000,1986xe" filled="true" fillcolor="#000000" stroked="false">
                  <v:path arrowok="t"/>
                  <v:fill type="solid"/>
                </v:shape>
                <v:line style="position:absolute" from="1442,2477" to="1314,2271" stroked="true" strokeweight=".680671pt" strokecolor="#000000">
                  <v:stroke dashstyle="solid"/>
                </v:line>
                <v:shape style="position:absolute;left:1285;top:2224;width:47;height:58" id="docshape67" coordorigin="1285,2225" coordsize="47,58" path="m1285,2225l1297,2282,1331,2260,1285,2225xe" filled="true" fillcolor="#000000" stroked="false">
                  <v:path arrowok="t"/>
                  <v:fill type="solid"/>
                </v:shape>
                <v:line style="position:absolute" from="353,747" to="619,798" stroked="true" strokeweight=".680671pt" strokecolor="#000000">
                  <v:stroke dashstyle="solid"/>
                </v:line>
                <v:shape style="position:absolute;left:615;top:777;width:58;height:41" id="docshape68" coordorigin="615,778" coordsize="58,41" path="m623,778l615,818,672,808,623,778xe" filled="true" fillcolor="#000000" stroked="false">
                  <v:path arrowok="t"/>
                  <v:fill type="solid"/>
                </v:shape>
                <v:line style="position:absolute" from="2174,2245" to="2383,1338" stroked="true" strokeweight=".340336pt" strokecolor="#000000">
                  <v:stroke dashstyle="solid"/>
                </v:line>
                <v:shape style="position:absolute;left:2363;top:1284;width:40;height:58" id="docshape69" coordorigin="2363,1285" coordsize="40,58" path="m2395,1285l2363,1333,2403,1343,2395,1285xe" filled="true" fillcolor="#000000" stroked="false">
                  <v:path arrowok="t"/>
                  <v:fill type="solid"/>
                </v:shape>
                <v:shape style="position:absolute;left:1789;top:1299;width:1015;height:1256" id="docshape70" coordorigin="1790,1300" coordsize="1015,1256" path="m2517,1300l2581,1352,2638,1411,2687,1476,2728,1546,2760,1620,2784,1698,2799,1779,2804,1861,2799,1937,2788,2010,2768,2081,2742,2148,2709,2212,2670,2271,2625,2326,2575,2377,2519,2421,2460,2461,2396,2494,2329,2520,2259,2539,2185,2551,2110,2555,2027,2550,1945,2535,1866,2511,1790,2477e" filled="false" stroked="true" strokeweight=".340336pt" strokecolor="#000000">
                  <v:path arrowok="t"/>
                  <v:stroke dashstyle="solid"/>
                </v:shape>
                <v:shape style="position:absolute;left:2470;top:1271;width:58;height:46" id="docshape71" coordorigin="2470,1271" coordsize="58,46" path="m2470,1271l2506,1317,2527,1282,2470,1271xe" filled="true" fillcolor="#000000" stroked="false">
                  <v:path arrowok="t"/>
                  <v:fill type="solid"/>
                </v:shape>
                <v:shape style="position:absolute;left:3977;top:810;width:141;height:652" type="#_x0000_t75" id="docshape72" stroked="false">
                  <v:imagedata r:id="rId17" o:title=""/>
                </v:shape>
                <v:line style="position:absolute" from="4050,1959" to="4050,1510" stroked="true" strokeweight=".340336pt" strokecolor="#000000">
                  <v:stroke dashstyle="dash"/>
                </v:line>
                <v:shape style="position:absolute;left:4029;top:1455;width:41;height:55" id="docshape73" coordorigin="4030,1455" coordsize="41,55" path="m4050,1455l4030,1510,4070,1510,4050,1455xe" filled="true" fillcolor="#000000" stroked="false">
                  <v:path arrowok="t"/>
                  <v:fill type="solid"/>
                </v:shape>
                <v:line style="position:absolute" from="3929,1982" to="3526,1477" stroked="true" strokeweight=".680671pt" strokecolor="#000000">
                  <v:stroke dashstyle="solid"/>
                </v:line>
                <v:shape style="position:absolute;left:3491;top:1434;width:50;height:56" id="docshape74" coordorigin="3492,1435" coordsize="50,56" path="m3492,1435l3510,1490,3542,1464,3492,1435xe" filled="true" fillcolor="#000000" stroked="false">
                  <v:path arrowok="t"/>
                  <v:fill type="solid"/>
                </v:shape>
                <v:line style="position:absolute" from="3756,1968" to="3353,1462" stroked="true" strokeweight=".680671pt" strokecolor="#000000">
                  <v:stroke dashstyle="solid"/>
                </v:line>
                <v:shape style="position:absolute;left:3318;top:1419;width:50;height:56" id="docshape75" coordorigin="3319,1420" coordsize="50,56" path="m3319,1420l3337,1475,3369,1450,3319,1420xe" filled="true" fillcolor="#000000" stroked="false">
                  <v:path arrowok="t"/>
                  <v:fill type="solid"/>
                </v:shape>
                <v:shape style="position:absolute;left:4659;top:1962;width:359;height:161" type="#_x0000_t75" id="docshape76" stroked="false">
                  <v:imagedata r:id="rId18" o:title=""/>
                </v:shape>
                <v:shape style="position:absolute;left:4652;top:784;width:359;height:161" type="#_x0000_t75" id="docshape77" stroked="false">
                  <v:imagedata r:id="rId19" o:title=""/>
                </v:shape>
                <v:line style="position:absolute" from="4839,1968" to="4832,995" stroked="true" strokeweight=".34033pt" strokecolor="#000000">
                  <v:stroke dashstyle="solid"/>
                </v:line>
                <v:shape style="position:absolute;left:4811;top:940;width:41;height:55" id="docshape78" coordorigin="4812,940" coordsize="41,55" path="m4832,940l4812,995,4853,995,4832,940xe" filled="true" fillcolor="#000000" stroked="false">
                  <v:path arrowok="t"/>
                  <v:fill type="solid"/>
                </v:shape>
                <v:line style="position:absolute" from="4649,890" to="4161,886" stroked="true" strokeweight=".68066pt" strokecolor="#000000">
                  <v:stroke dashstyle="solid"/>
                </v:line>
                <v:shape style="position:absolute;left:4106;top:865;width:55;height:41" id="docshape79" coordorigin="4106,865" coordsize="55,41" path="m4161,865l4106,885,4161,906,4161,865xe" filled="true" fillcolor="#000000" stroked="false">
                  <v:path arrowok="t"/>
                  <v:fill type="solid"/>
                </v:shape>
                <v:line style="position:absolute" from="4665,2043" to="4542,2053" stroked="true" strokeweight=".68066pt" strokecolor="#000000">
                  <v:stroke dashstyle="solid"/>
                </v:line>
                <v:shape style="position:absolute;left:4488;top:2032;width:56;height:41" id="docshape80" coordorigin="4488,2032" coordsize="56,41" path="m4541,2032l4488,2057,4544,2073,4541,2032xe" filled="true" fillcolor="#000000" stroked="false">
                  <v:path arrowok="t"/>
                  <v:fill type="solid"/>
                </v:shape>
                <v:shape style="position:absolute;left:996;top:369;width:2985;height:453" id="docshape81" coordorigin="997,370" coordsize="2985,453" path="m997,658l1071,625,1146,595,1222,566,1298,539,1375,514,1453,491,1531,470,1609,451,1688,434,1768,419,1848,406,1928,395,2008,386,2089,379,2169,374,2250,371,2332,370,2411,371,2490,374,2568,378,2647,385,2725,394,2803,404,2881,417,2958,431,3035,447,3111,465,3187,485,3263,507,3337,530,3412,555,3485,582,3559,611,3631,642,3703,674,3774,709,3844,745,3913,782,3982,822e" filled="false" stroked="true" strokeweight=".34033pt" strokecolor="#000000">
                  <v:path arrowok="t"/>
                  <v:stroke dashstyle="longdash"/>
                </v:shape>
                <v:shape style="position:absolute;left:866;top:624;width:150;height:103" type="#_x0000_t75" id="docshape82" stroked="false">
                  <v:imagedata r:id="rId20" o:title=""/>
                </v:shape>
                <v:shape style="position:absolute;left:1993;top:685;width:1989;height:668" id="docshape83" coordorigin="1994,686" coordsize="1989,668" path="m1994,710l2078,699,2162,692,2246,687,2331,686,2411,687,2491,691,2570,698,2649,707,2728,719,2806,734,2883,751,2960,770,3035,792,3110,817,3184,844,3258,874,3330,906,3401,940,3471,977,3539,1016,3607,1057,3673,1101,3738,1147,3801,1195,3863,1246,3923,1298,3982,1353e" filled="false" stroked="true" strokeweight=".34033pt" strokecolor="#000000">
                  <v:path arrowok="t"/>
                  <v:stroke dashstyle="longdash"/>
                </v:shape>
                <v:shape style="position:absolute;left:1853;top:676;width:147;height:82" id="docshape84" coordorigin="1854,676" coordsize="147,82" path="m1931,758l1924,725,1917,691,1854,740,1931,758xm2001,743l1986,676,1924,725,2001,743xe" filled="true" fillcolor="#ffffff" stroked="false">
                  <v:path arrowok="t"/>
                  <v:fill type="solid"/>
                </v:shape>
                <v:shape style="position:absolute;left:1853;top:676;width:147;height:83" id="docshape85" coordorigin="1854,676" coordsize="147,83" path="m1913,692l1854,740,1928,759,1913,692xm1986,676l1927,724,2001,743,1986,676xe" filled="false" stroked="true" strokeweight=".34033pt" strokecolor="#000000">
                  <v:path arrowok="t"/>
                  <v:stroke dashstyle="solid"/>
                </v:shape>
                <v:shape style="position:absolute;left:304;top:3;width:4528;height:787" id="docshape86" coordorigin="305,3" coordsize="4528,787" path="m305,590l374,550,443,511,513,473,584,437,655,402,727,368,799,336,872,306,946,277,1020,249,1095,223,1170,198,1245,175,1321,153,1398,132,1474,113,1551,96,1629,80,1707,66,1785,53,1863,41,1942,31,2021,23,2100,16,2179,10,2258,6,2338,4,2418,3,2496,4,2575,6,2654,10,2732,15,2810,22,2888,30,2966,40,3043,51,3120,64,3197,78,3273,94,3350,111,3425,129,3501,149,3576,170,3650,193,3724,217,3798,243,3871,270,3944,298,4016,328,4087,359,4158,392,4229,425,4298,461,4367,497,4436,535,4504,574,4571,615,4637,657,4703,700,4768,745,4832,790e" filled="false" stroked="true" strokeweight=".34033pt" strokecolor="#000000">
                  <v:path arrowok="t"/>
                  <v:stroke dashstyle="longdash"/>
                </v:shape>
                <v:shape style="position:absolute;left:181;top:558;width:146;height:114" type="#_x0000_t75" id="docshape87" stroked="false">
                  <v:imagedata r:id="rId21" o:title=""/>
                </v:shape>
                <v:shape style="position:absolute;left:2256;top:941;width:957;height:332" id="docshape88" coordorigin="2256,942" coordsize="957,332" path="m2256,960l2304,952,2353,946,2401,943,2450,942,2529,945,2606,953,2683,968,2757,988,2830,1013,2901,1044,2969,1080,3035,1121,3097,1167,3157,1218,3212,1273e" filled="false" stroked="true" strokeweight=".34033pt" strokecolor="#000000">
                  <v:path arrowok="t"/>
                  <v:stroke dashstyle="longdash"/>
                </v:shape>
                <v:shape style="position:absolute;left:2123;top:928;width:146;height:90" id="docshape89" coordorigin="2123,928" coordsize="146,90" path="m2202,1018l2177,954,2123,1012,2202,1018xm2269,992l2244,928,2190,986,2269,992xe" filled="true" fillcolor="#ffffff" stroked="false">
                  <v:path arrowok="t"/>
                  <v:fill type="solid"/>
                </v:shape>
                <v:shape style="position:absolute;left:2123;top:928;width:146;height:91" id="docshape90" coordorigin="2123,928" coordsize="146,91" path="m2174,955l2123,1012,2199,1019,2174,955xm2244,928l2193,985,2269,992,2244,928xe" filled="false" stroked="true" strokeweight=".34033pt" strokecolor="#000000">
                  <v:path arrowok="t"/>
                  <v:stroke dashstyle="solid"/>
                </v:shape>
                <v:shape style="position:absolute;left:3235;top:1285;width:137;height:150" type="#_x0000_t75" id="docshape91" stroked="false">
                  <v:imagedata r:id="rId22" o:title=""/>
                </v:shape>
                <v:shape style="position:absolute;left:3412;top:1291;width:137;height:150" type="#_x0000_t75" id="docshape92" stroked="false">
                  <v:imagedata r:id="rId23" o:title=""/>
                </v:shape>
                <v:shape style="position:absolute;left:2108;top:846;width:1373;height:453" id="docshape93" coordorigin="2109,846" coordsize="1373,453" path="m2109,908l2186,886,2264,869,2343,856,2423,849,2503,846,2583,849,2663,856,2741,868,2819,886,2895,907,2969,934,3042,965,3112,1000,3180,1040,3246,1083,3309,1131,3369,1183,3427,1239,3481,1299e" filled="false" stroked="true" strokeweight=".34033pt" strokecolor="#000000">
                  <v:path arrowok="t"/>
                  <v:stroke dashstyle="longdash"/>
                </v:shape>
                <v:shape style="position:absolute;left:1976;top:874;width:151;height:101" type="#_x0000_t75" id="docshape94" stroked="false">
                  <v:imagedata r:id="rId24" o:title=""/>
                </v:shape>
                <v:shape style="position:absolute;left:1097;top:743;width:998;height:655" type="#_x0000_t202" id="docshape9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52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Drawing</w:t>
                        </w:r>
                      </w:p>
                      <w:p>
                        <w:pPr>
                          <w:spacing w:before="79"/>
                          <w:ind w:left="646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Color</w:t>
                        </w:r>
                      </w:p>
                      <w:p>
                        <w:pPr>
                          <w:spacing w:before="7"/>
                          <w:ind w:left="302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color</w:t>
                        </w:r>
                      </w:p>
                      <w:p>
                        <w:pPr>
                          <w:spacing w:line="124" w:lineRule="exact" w:before="82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shape</w:t>
                        </w:r>
                      </w:p>
                    </w:txbxContent>
                  </v:textbox>
                  <w10:wrap type="none"/>
                </v:shape>
                <v:shape style="position:absolute;left:4701;top:849;width:282;height:124" type="#_x0000_t202" id="docshape9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535;top:1022;width:504;height:115" type="#_x0000_t202" id="docshape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0"/>
                          </w:rPr>
                          <w:t>consists</w:t>
                        </w:r>
                      </w:p>
                    </w:txbxContent>
                  </v:textbox>
                  <w10:wrap type="none"/>
                </v:shape>
                <v:shape style="position:absolute;left:2281;top:1166;width:282;height:124" type="#_x0000_t202" id="docshape9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1326;top:1642;width:347;height:124" type="#_x0000_t202" id="docshape9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round</w:t>
                        </w:r>
                      </w:p>
                    </w:txbxContent>
                  </v:textbox>
                  <w10:wrap type="none"/>
                </v:shape>
                <v:shape style="position:absolute;left:389;top:1860;width:478;height:124" type="#_x0000_t202" id="docshape10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Integer</w:t>
                        </w:r>
                      </w:p>
                    </w:txbxContent>
                  </v:textbox>
                  <w10:wrap type="none"/>
                </v:shape>
                <v:shape style="position:absolute;left:1703;top:1860;width:478;height:124" type="#_x0000_t202" id="docshape10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elypsis</w:t>
                        </w:r>
                      </w:p>
                    </w:txbxContent>
                  </v:textbox>
                  <w10:wrap type="none"/>
                </v:shape>
                <v:shape style="position:absolute;left:3456;top:1992;width:936;height:124" type="#_x0000_t202" id="docshape10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ColoredDrawing</w:t>
                        </w:r>
                      </w:p>
                    </w:txbxContent>
                  </v:textbox>
                  <w10:wrap type="none"/>
                </v:shape>
                <v:shape style="position:absolute;left:4708;top:2027;width:282;height:124" type="#_x0000_t202" id="docshape10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2043;top:2304;width:282;height:124" type="#_x0000_t202" id="docshape10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1485;top:2461;width:282;height:124" type="#_x0000_t202" id="docshape10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48;top:731;width:1055;height:136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642" w:val="left" w:leader="none"/>
                          </w:tabs>
                          <w:spacing w:line="134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position w:val="1"/>
                            <w:sz w:val="11"/>
                          </w:rPr>
                          <w:t>draw</w:t>
                        </w:r>
                        <w:r>
                          <w:rPr>
                            <w:rFonts w:ascii="Courier New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Figure</w:t>
                        </w:r>
                      </w:p>
                    </w:txbxContent>
                  </v:textbox>
                  <w10:wrap type="none"/>
                </v:shape>
                <v:shape style="position:absolute;left:3663;top:1568;width:262;height:115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0"/>
                          </w:rPr>
                          <w:t>back</w:t>
                        </w:r>
                      </w:p>
                    </w:txbxContent>
                  </v:textbox>
                  <w10:wrap type="none"/>
                </v:shape>
                <v:shape style="position:absolute;left:3350;top:1759;width:262;height:115" type="#_x0000_t202" id="docshape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0"/>
                          </w:rPr>
                          <w:t>fore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4"/>
        <w:ind w:left="819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1730290</wp:posOffset>
                </wp:positionH>
                <wp:positionV relativeFrom="paragraph">
                  <wp:posOffset>-776334</wp:posOffset>
                </wp:positionV>
                <wp:extent cx="372110" cy="29019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72110" cy="290195"/>
                          <a:chExt cx="372110" cy="29019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5333" y="4322"/>
                            <a:ext cx="3422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41935">
                                <a:moveTo>
                                  <a:pt x="0" y="241723"/>
                                </a:moveTo>
                                <a:lnTo>
                                  <a:pt x="35222" y="201866"/>
                                </a:lnTo>
                                <a:lnTo>
                                  <a:pt x="72890" y="164562"/>
                                </a:lnTo>
                                <a:lnTo>
                                  <a:pt x="112859" y="129912"/>
                                </a:lnTo>
                                <a:lnTo>
                                  <a:pt x="154988" y="98017"/>
                                </a:lnTo>
                                <a:lnTo>
                                  <a:pt x="199132" y="68977"/>
                                </a:lnTo>
                                <a:lnTo>
                                  <a:pt x="245151" y="42893"/>
                                </a:lnTo>
                                <a:lnTo>
                                  <a:pt x="292901" y="19867"/>
                                </a:lnTo>
                                <a:lnTo>
                                  <a:pt x="342238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463"/>
                            <a:ext cx="190269" cy="19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37211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351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43317pt;margin-top:-61.128719pt;width:29.3pt;height:22.85pt;mso-position-horizontal-relative:page;mso-position-vertical-relative:paragraph;z-index:-16261632" id="docshapegroup109" coordorigin="2725,-1223" coordsize="586,457">
                <v:shape style="position:absolute;left:2764;top:-1216;width:539;height:381" id="docshape110" coordorigin="2765,-1216" coordsize="539,381" path="m2765,-835l2820,-898,2880,-957,2942,-1011,3009,-1061,3078,-1107,3151,-1148,3226,-1184,3304,-1216e" filled="false" stroked="true" strokeweight=".680705pt" strokecolor="#000000">
                  <v:path arrowok="t"/>
                  <v:stroke dashstyle="solid"/>
                </v:shape>
                <v:shape style="position:absolute;left:2724;top:-1066;width:300;height:300" type="#_x0000_t75" id="docshape111" stroked="false">
                  <v:imagedata r:id="rId25" o:title=""/>
                </v:shape>
                <v:shape style="position:absolute;left:2724;top:-1223;width:586;height:457" type="#_x0000_t202" id="docshape112" filled="false" stroked="false">
                  <v:textbox inset="0,0,0,0">
                    <w:txbxContent>
                      <w:p>
                        <w:pPr>
                          <w:spacing w:before="87"/>
                          <w:ind w:left="351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1753741</wp:posOffset>
                </wp:positionH>
                <wp:positionV relativeFrom="paragraph">
                  <wp:posOffset>-384340</wp:posOffset>
                </wp:positionV>
                <wp:extent cx="577215" cy="11747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77215" cy="117475"/>
                          <a:chExt cx="577215" cy="11747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9806" y="32682"/>
                            <a:ext cx="3060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70485">
                                <a:moveTo>
                                  <a:pt x="305670" y="55336"/>
                                </a:moveTo>
                                <a:lnTo>
                                  <a:pt x="281462" y="61675"/>
                                </a:lnTo>
                                <a:lnTo>
                                  <a:pt x="256889" y="66221"/>
                                </a:lnTo>
                                <a:lnTo>
                                  <a:pt x="232053" y="68959"/>
                                </a:lnTo>
                                <a:lnTo>
                                  <a:pt x="207051" y="69876"/>
                                </a:lnTo>
                                <a:lnTo>
                                  <a:pt x="151511" y="65332"/>
                                </a:lnTo>
                                <a:lnTo>
                                  <a:pt x="97791" y="51936"/>
                                </a:lnTo>
                                <a:lnTo>
                                  <a:pt x="46938" y="30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350"/>
                            <a:ext cx="393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640">
                                <a:moveTo>
                                  <a:pt x="0" y="0"/>
                                </a:moveTo>
                                <a:lnTo>
                                  <a:pt x="20410" y="40266"/>
                                </a:lnTo>
                                <a:lnTo>
                                  <a:pt x="39202" y="22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5772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2"/>
                                <w:ind w:left="138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0"/>
                                </w:rPr>
                                <w:t>radius</w:t>
                              </w:r>
                              <w:r>
                                <w:rPr>
                                  <w:rFonts w:ascii="Courier New"/>
                                  <w:spacing w:val="-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position w:val="-6"/>
                                  <w:sz w:val="1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089874pt;margin-top:-30.263067pt;width:45.45pt;height:9.25pt;mso-position-horizontal-relative:page;mso-position-vertical-relative:paragraph;z-index:-16261120" id="docshapegroup113" coordorigin="2762,-605" coordsize="909,185">
                <v:shape style="position:absolute;left:2808;top:-554;width:482;height:111" id="docshape114" coordorigin="2809,-554" coordsize="482,111" path="m3290,-467l3252,-457,3213,-450,3174,-445,3135,-444,3047,-451,2963,-472,2883,-506,2809,-554e" filled="false" stroked="true" strokeweight=".680705pt" strokecolor="#000000">
                  <v:path arrowok="t"/>
                  <v:stroke dashstyle="solid"/>
                </v:shape>
                <v:shape style="position:absolute;left:2761;top:-604;width:62;height:64" id="docshape115" coordorigin="2762,-603" coordsize="62,64" path="m2762,-603l2794,-540,2824,-568,2762,-603xe" filled="true" fillcolor="#000000" stroked="false">
                  <v:path arrowok="t"/>
                  <v:fill type="solid"/>
                </v:shape>
                <v:shape style="position:absolute;left:2761;top:-606;width:909;height:185" type="#_x0000_t202" id="docshape116" filled="false" stroked="false">
                  <v:textbox inset="0,0,0,0">
                    <w:txbxContent>
                      <w:p>
                        <w:pPr>
                          <w:spacing w:line="216" w:lineRule="auto" w:before="2"/>
                          <w:ind w:left="138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0"/>
                          </w:rPr>
                          <w:t>radius</w:t>
                        </w:r>
                        <w:r>
                          <w:rPr>
                            <w:rFonts w:ascii="Courier New"/>
                            <w:spacing w:val="-46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position w:val="-6"/>
                            <w:sz w:val="11"/>
                          </w:rPr>
                          <w:t>circle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Specialization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through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inheritance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class-model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spacing w:before="110"/>
        <w:ind w:left="109"/>
        <w:jc w:val="both"/>
      </w:pP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achieved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manner,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explained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hyperlink w:history="true" w:anchor="_bookmark12">
        <w:r>
          <w:rPr>
            <w:color w:val="0000FF"/>
            <w:spacing w:val="-4"/>
            <w:w w:val="105"/>
          </w:rPr>
          <w:t>4.4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13" w:lineRule="auto" w:before="117"/>
        <w:ind w:left="133" w:right="207"/>
        <w:jc w:val="right"/>
      </w:pPr>
      <w:r>
        <w:rPr>
          <w:rFonts w:ascii="Georgia"/>
          <w:w w:val="105"/>
        </w:rPr>
        <w:t>Example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[Specialization</w:t>
      </w:r>
      <w:r>
        <w:rPr>
          <w:w w:val="105"/>
        </w:rPr>
        <w:t> through</w:t>
      </w:r>
      <w:r>
        <w:rPr>
          <w:w w:val="105"/>
        </w:rPr>
        <w:t> inheritance]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common</w:t>
      </w:r>
      <w:r>
        <w:rPr>
          <w:w w:val="105"/>
        </w:rPr>
        <w:t> way</w:t>
      </w:r>
      <w:r>
        <w:rPr>
          <w:spacing w:val="40"/>
          <w:w w:val="105"/>
        </w:rPr>
        <w:t> </w:t>
      </w:r>
      <w:r>
        <w:rPr>
          <w:w w:val="105"/>
        </w:rPr>
        <w:t>of code reuse in the object-oriented paradigm is done through inheritance. This operation can be formalized by class-model graph composition (notice 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creation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alters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specification,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 coherent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formalize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composition).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so,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necessary to create 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(all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included)</w:t>
      </w:r>
      <w:r>
        <w:rPr>
          <w:spacing w:val="-14"/>
          <w:w w:val="105"/>
        </w:rPr>
        <w:t> </w:t>
      </w:r>
      <w:r>
        <w:rPr>
          <w:w w:val="105"/>
        </w:rPr>
        <w:t>and connect it to a chain of nodes as long as necessary.</w:t>
      </w:r>
      <w:r>
        <w:rPr>
          <w:spacing w:val="40"/>
          <w:w w:val="105"/>
        </w:rPr>
        <w:t> </w:t>
      </w:r>
      <w:r>
        <w:rPr>
          <w:w w:val="105"/>
        </w:rPr>
        <w:t>For instance, suppose 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specialize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i/>
          <w:w w:val="105"/>
        </w:rPr>
        <w:t>Drawing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class-model</w:t>
      </w:r>
      <w:r>
        <w:rPr>
          <w:spacing w:val="-4"/>
          <w:w w:val="105"/>
        </w:rPr>
        <w:t> </w:t>
      </w:r>
      <w:r>
        <w:rPr>
          <w:w w:val="105"/>
        </w:rPr>
        <w:t>graph </w:t>
      </w:r>
      <w:r>
        <w:rPr/>
        <w:t>portrayed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foreground</w:t>
      </w:r>
      <w:r>
        <w:rPr>
          <w:spacing w:val="-12"/>
        </w:rPr>
        <w:t> </w:t>
      </w:r>
      <w:r>
        <w:rPr/>
        <w:t>color.</w:t>
      </w:r>
      <w:r>
        <w:rPr>
          <w:spacing w:val="39"/>
        </w:rPr>
        <w:t> </w:t>
      </w:r>
      <w:r>
        <w:rPr/>
        <w:t>Besides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attributes,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redefine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i/>
          <w:w w:val="105"/>
        </w:rPr>
        <w:t>Draw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 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i/>
          <w:w w:val="105"/>
        </w:rPr>
        <w:t>Figure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class-model</w:t>
      </w:r>
      <w:r>
        <w:rPr>
          <w:spacing w:val="-10"/>
          <w:w w:val="105"/>
        </w:rPr>
        <w:t> </w:t>
      </w:r>
      <w:r>
        <w:rPr>
          <w:w w:val="105"/>
        </w:rPr>
        <w:t>graph,</w:t>
      </w:r>
      <w:r>
        <w:rPr>
          <w:spacing w:val="-10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class- model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w w:val="105"/>
        </w:rPr>
        <w:t>(represented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dashed</w:t>
      </w:r>
      <w:r>
        <w:rPr>
          <w:spacing w:val="-6"/>
          <w:w w:val="105"/>
        </w:rPr>
        <w:t> </w:t>
      </w:r>
      <w:r>
        <w:rPr>
          <w:w w:val="105"/>
        </w:rPr>
        <w:t>double</w:t>
      </w:r>
      <w:r>
        <w:rPr>
          <w:spacing w:val="-7"/>
          <w:w w:val="105"/>
        </w:rPr>
        <w:t> </w:t>
      </w:r>
      <w:r>
        <w:rPr>
          <w:w w:val="105"/>
        </w:rPr>
        <w:t>arrows)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relates 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class-model</w:t>
      </w:r>
      <w:r>
        <w:rPr>
          <w:spacing w:val="-12"/>
          <w:w w:val="105"/>
        </w:rPr>
        <w:t> </w:t>
      </w:r>
      <w:r>
        <w:rPr>
          <w:w w:val="105"/>
        </w:rPr>
        <w:t>graphs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7"/>
          <w:w w:val="105"/>
        </w:rPr>
        <w:t> </w:t>
      </w:r>
      <w:r>
        <w:rPr>
          <w:w w:val="105"/>
        </w:rPr>
        <w:t>resulting</w:t>
      </w:r>
      <w:r>
        <w:rPr>
          <w:spacing w:val="-16"/>
          <w:w w:val="105"/>
        </w:rPr>
        <w:t> </w:t>
      </w:r>
      <w:r>
        <w:rPr>
          <w:w w:val="105"/>
        </w:rPr>
        <w:t>composite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whole system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maintained,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</w:p>
    <w:p>
      <w:pPr>
        <w:spacing w:line="282" w:lineRule="exact" w:before="0"/>
        <w:ind w:left="109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ColoredDrawing</w:t>
      </w:r>
      <w:r>
        <w:rPr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derived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class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Drawing</w:t>
      </w:r>
      <w:r>
        <w:rPr>
          <w:spacing w:val="-2"/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intended.</w:t>
      </w:r>
    </w:p>
    <w:p>
      <w:pPr>
        <w:pStyle w:val="BodyText"/>
        <w:spacing w:line="213" w:lineRule="auto" w:before="135"/>
        <w:ind w:left="109" w:right="208" w:firstLine="318"/>
        <w:jc w:val="both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specializ- ation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inheritance,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 element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connected</w:t>
      </w:r>
      <w:r>
        <w:rPr>
          <w:spacing w:val="-1"/>
          <w:w w:val="105"/>
        </w:rPr>
        <w:t> </w:t>
      </w:r>
      <w:r>
        <w:rPr>
          <w:w w:val="105"/>
        </w:rPr>
        <w:t>(i.e., 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primitive</w:t>
      </w:r>
      <w:r>
        <w:rPr>
          <w:spacing w:val="-1"/>
          <w:w w:val="105"/>
        </w:rPr>
        <w:t> </w:t>
      </w:r>
      <w:r>
        <w:rPr>
          <w:w w:val="105"/>
        </w:rPr>
        <w:t>class).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particu- lar node must be connected to the primitive object (the one to be derived) on the existing class-model graph.</w:t>
      </w:r>
      <w:r>
        <w:rPr>
          <w:spacing w:val="40"/>
          <w:w w:val="105"/>
        </w:rPr>
        <w:t> </w:t>
      </w:r>
      <w:r>
        <w:rPr>
          <w:w w:val="105"/>
        </w:rPr>
        <w:t>The number of such objects on the con- structed</w:t>
      </w:r>
      <w:r>
        <w:rPr>
          <w:spacing w:val="-9"/>
          <w:w w:val="105"/>
        </w:rPr>
        <w:t> </w:t>
      </w:r>
      <w:r>
        <w:rPr>
          <w:w w:val="105"/>
        </w:rPr>
        <w:t>hierarchy</w:t>
      </w:r>
      <w:r>
        <w:rPr>
          <w:spacing w:val="-6"/>
          <w:w w:val="105"/>
        </w:rPr>
        <w:t> </w:t>
      </w:r>
      <w:r>
        <w:rPr>
          <w:w w:val="105"/>
        </w:rPr>
        <w:t>depends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5"/>
          <w:w w:val="105"/>
        </w:rPr>
        <w:t> </w:t>
      </w:r>
      <w:r>
        <w:rPr>
          <w:w w:val="105"/>
        </w:rPr>
        <w:t>to redefine:</w:t>
      </w:r>
      <w:r>
        <w:rPr>
          <w:spacing w:val="32"/>
          <w:w w:val="105"/>
        </w:rPr>
        <w:t> </w:t>
      </w:r>
      <w:r>
        <w:rPr>
          <w:w w:val="105"/>
        </w:rPr>
        <w:t>there must be</w:t>
      </w:r>
      <w:r>
        <w:rPr>
          <w:spacing w:val="-1"/>
          <w:w w:val="105"/>
        </w:rPr>
        <w:t> </w:t>
      </w:r>
      <w:r>
        <w:rPr>
          <w:w w:val="105"/>
        </w:rPr>
        <w:t>as many objects on the node</w:t>
      </w:r>
      <w:r>
        <w:rPr>
          <w:spacing w:val="-1"/>
          <w:w w:val="105"/>
        </w:rPr>
        <w:t> </w:t>
      </w:r>
      <w:r>
        <w:rPr>
          <w:w w:val="105"/>
        </w:rPr>
        <w:t>chain as there are</w:t>
      </w:r>
      <w:r>
        <w:rPr>
          <w:spacing w:val="-1"/>
          <w:w w:val="105"/>
        </w:rPr>
        <w:t> </w:t>
      </w:r>
      <w:r>
        <w:rPr>
          <w:w w:val="105"/>
        </w:rPr>
        <w:t>ele- ments between the</w:t>
      </w:r>
      <w:r>
        <w:rPr>
          <w:spacing w:val="-1"/>
          <w:w w:val="105"/>
        </w:rPr>
        <w:t> </w:t>
      </w:r>
      <w:r>
        <w:rPr>
          <w:w w:val="105"/>
        </w:rPr>
        <w:t>primitive object and the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to which the</w:t>
      </w:r>
      <w:r>
        <w:rPr>
          <w:spacing w:val="-1"/>
          <w:w w:val="105"/>
        </w:rPr>
        <w:t> </w:t>
      </w:r>
      <w:r>
        <w:rPr>
          <w:w w:val="105"/>
        </w:rPr>
        <w:t>method to</w:t>
      </w:r>
      <w:r>
        <w:rPr>
          <w:spacing w:val="-1"/>
          <w:w w:val="105"/>
        </w:rPr>
        <w:t> </w:t>
      </w:r>
      <w:r>
        <w:rPr>
          <w:w w:val="105"/>
        </w:rPr>
        <w:t>be redefined</w:t>
      </w:r>
      <w:r>
        <w:rPr>
          <w:spacing w:val="-8"/>
          <w:w w:val="105"/>
        </w:rPr>
        <w:t> </w:t>
      </w:r>
      <w:r>
        <w:rPr>
          <w:w w:val="105"/>
        </w:rPr>
        <w:t>belongs.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coherent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assuring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 strict ordered function.</w:t>
      </w:r>
    </w:p>
    <w:p>
      <w:pPr>
        <w:pStyle w:val="BodyText"/>
        <w:spacing w:line="286" w:lineRule="exact"/>
        <w:ind w:left="428"/>
        <w:jc w:val="both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3"/>
        </w:rPr>
        <w:t> </w:t>
      </w:r>
      <w:hyperlink w:history="true" w:anchor="_bookmark8">
        <w:r>
          <w:rPr>
            <w:color w:val="0000FF"/>
          </w:rPr>
          <w:t>4.2</w:t>
        </w:r>
      </w:hyperlink>
      <w:r>
        <w:rPr>
          <w:color w:val="0000FF"/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stated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9" w:after="1"/>
        <w:rPr>
          <w:sz w:val="20"/>
        </w:rPr>
      </w:pPr>
    </w:p>
    <w:p>
      <w:pPr>
        <w:pStyle w:val="BodyText"/>
        <w:ind w:left="11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335" cy="1645285"/>
                <wp:effectExtent l="9525" t="0" r="2539" b="2539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188335" cy="1645285"/>
                          <a:chExt cx="3188335" cy="164528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965368" y="856437"/>
                            <a:ext cx="10668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18745">
                                <a:moveTo>
                                  <a:pt x="106563" y="118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39028" y="827173"/>
                            <a:ext cx="374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9370">
                                <a:moveTo>
                                  <a:pt x="0" y="0"/>
                                </a:moveTo>
                                <a:lnTo>
                                  <a:pt x="15360" y="39146"/>
                                </a:lnTo>
                                <a:lnTo>
                                  <a:pt x="37320" y="19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40826" y="1069598"/>
                            <a:ext cx="1416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62865">
                                <a:moveTo>
                                  <a:pt x="141213" y="62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7E7E7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04835" y="1053602"/>
                            <a:ext cx="425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9845">
                                <a:moveTo>
                                  <a:pt x="0" y="0"/>
                                </a:moveTo>
                                <a:lnTo>
                                  <a:pt x="29992" y="29484"/>
                                </a:lnTo>
                                <a:lnTo>
                                  <a:pt x="41989" y="2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94715" y="1111495"/>
                            <a:ext cx="1047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68910">
                                <a:moveTo>
                                  <a:pt x="0" y="168547"/>
                                </a:moveTo>
                                <a:lnTo>
                                  <a:pt x="104413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7E7E7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86577" y="1078012"/>
                            <a:ext cx="336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1275">
                                <a:moveTo>
                                  <a:pt x="33298" y="0"/>
                                </a:moveTo>
                                <a:lnTo>
                                  <a:pt x="0" y="25704"/>
                                </a:lnTo>
                                <a:lnTo>
                                  <a:pt x="25103" y="41261"/>
                                </a:lnTo>
                                <a:lnTo>
                                  <a:pt x="33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79909" y="373942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236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7E7E7E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40533" y="359183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376" y="0"/>
                                </a:moveTo>
                                <a:lnTo>
                                  <a:pt x="0" y="14759"/>
                                </a:lnTo>
                                <a:lnTo>
                                  <a:pt x="39376" y="29529"/>
                                </a:lnTo>
                                <a:lnTo>
                                  <a:pt x="39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0488" y="423467"/>
                            <a:ext cx="15113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34315">
                                <a:moveTo>
                                  <a:pt x="0" y="0"/>
                                </a:moveTo>
                                <a:lnTo>
                                  <a:pt x="150584" y="234249"/>
                                </a:lnTo>
                              </a:path>
                            </a:pathLst>
                          </a:custGeom>
                          <a:ln w="9847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98648" y="649730"/>
                            <a:ext cx="393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9530">
                                <a:moveTo>
                                  <a:pt x="24848" y="0"/>
                                </a:moveTo>
                                <a:lnTo>
                                  <a:pt x="0" y="15961"/>
                                </a:lnTo>
                                <a:lnTo>
                                  <a:pt x="39041" y="49385"/>
                                </a:lnTo>
                                <a:lnTo>
                                  <a:pt x="2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41062" y="528790"/>
                            <a:ext cx="2565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80340">
                                <a:moveTo>
                                  <a:pt x="0" y="180171"/>
                                </a:moveTo>
                                <a:lnTo>
                                  <a:pt x="26456" y="142105"/>
                                </a:lnTo>
                                <a:lnTo>
                                  <a:pt x="56926" y="107697"/>
                                </a:lnTo>
                                <a:lnTo>
                                  <a:pt x="91026" y="77217"/>
                                </a:lnTo>
                                <a:lnTo>
                                  <a:pt x="128368" y="50936"/>
                                </a:lnTo>
                                <a:lnTo>
                                  <a:pt x="168569" y="29126"/>
                                </a:lnTo>
                                <a:lnTo>
                                  <a:pt x="211242" y="12057"/>
                                </a:lnTo>
                                <a:lnTo>
                                  <a:pt x="256001" y="0"/>
                                </a:lnTo>
                              </a:path>
                            </a:pathLst>
                          </a:custGeom>
                          <a:ln w="9847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96474" y="514031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0"/>
                                </a:moveTo>
                                <a:lnTo>
                                  <a:pt x="1178" y="29518"/>
                                </a:lnTo>
                                <a:lnTo>
                                  <a:pt x="49778" y="12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31241" y="807727"/>
                            <a:ext cx="38989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275590">
                                <a:moveTo>
                                  <a:pt x="0" y="275136"/>
                                </a:moveTo>
                                <a:lnTo>
                                  <a:pt x="31845" y="238617"/>
                                </a:lnTo>
                                <a:lnTo>
                                  <a:pt x="65493" y="203942"/>
                                </a:lnTo>
                                <a:lnTo>
                                  <a:pt x="100859" y="171170"/>
                                </a:lnTo>
                                <a:lnTo>
                                  <a:pt x="137860" y="140361"/>
                                </a:lnTo>
                                <a:lnTo>
                                  <a:pt x="176414" y="111572"/>
                                </a:lnTo>
                                <a:lnTo>
                                  <a:pt x="216436" y="84863"/>
                                </a:lnTo>
                                <a:lnTo>
                                  <a:pt x="257845" y="60292"/>
                                </a:lnTo>
                                <a:lnTo>
                                  <a:pt x="300556" y="37919"/>
                                </a:lnTo>
                                <a:lnTo>
                                  <a:pt x="344487" y="17802"/>
                                </a:lnTo>
                                <a:lnTo>
                                  <a:pt x="389554" y="0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405" y="916021"/>
                            <a:ext cx="216574" cy="216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463025" y="1286204"/>
                            <a:ext cx="34798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80010">
                                <a:moveTo>
                                  <a:pt x="347924" y="62988"/>
                                </a:moveTo>
                                <a:lnTo>
                                  <a:pt x="320374" y="70201"/>
                                </a:lnTo>
                                <a:lnTo>
                                  <a:pt x="292408" y="75376"/>
                                </a:lnTo>
                                <a:lnTo>
                                  <a:pt x="264139" y="78494"/>
                                </a:lnTo>
                                <a:lnTo>
                                  <a:pt x="235679" y="79538"/>
                                </a:lnTo>
                                <a:lnTo>
                                  <a:pt x="184976" y="76219"/>
                                </a:lnTo>
                                <a:lnTo>
                                  <a:pt x="135446" y="66399"/>
                                </a:lnTo>
                                <a:lnTo>
                                  <a:pt x="87700" y="50285"/>
                                </a:lnTo>
                                <a:lnTo>
                                  <a:pt x="42348" y="28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29104" y="1250538"/>
                            <a:ext cx="450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6355">
                                <a:moveTo>
                                  <a:pt x="0" y="0"/>
                                </a:moveTo>
                                <a:lnTo>
                                  <a:pt x="23230" y="45836"/>
                                </a:lnTo>
                                <a:lnTo>
                                  <a:pt x="44623" y="25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81172" y="650334"/>
                            <a:ext cx="53721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83185">
                                <a:moveTo>
                                  <a:pt x="536984" y="0"/>
                                </a:moveTo>
                                <a:lnTo>
                                  <a:pt x="0" y="82611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42248" y="718360"/>
                            <a:ext cx="412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209">
                                <a:moveTo>
                                  <a:pt x="36682" y="0"/>
                                </a:moveTo>
                                <a:lnTo>
                                  <a:pt x="0" y="20571"/>
                                </a:lnTo>
                                <a:lnTo>
                                  <a:pt x="41166" y="29182"/>
                                </a:lnTo>
                                <a:lnTo>
                                  <a:pt x="36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933" y="281473"/>
                            <a:ext cx="1865630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309370">
                                <a:moveTo>
                                  <a:pt x="1614222" y="314715"/>
                                </a:moveTo>
                                <a:lnTo>
                                  <a:pt x="1737272" y="368860"/>
                                </a:lnTo>
                              </a:path>
                              <a:path w="1865630" h="1309370">
                                <a:moveTo>
                                  <a:pt x="1737272" y="373784"/>
                                </a:moveTo>
                                <a:lnTo>
                                  <a:pt x="1865246" y="314715"/>
                                </a:lnTo>
                              </a:path>
                              <a:path w="1865630" h="1309370">
                                <a:moveTo>
                                  <a:pt x="0" y="108291"/>
                                </a:moveTo>
                                <a:lnTo>
                                  <a:pt x="251034" y="108291"/>
                                </a:lnTo>
                                <a:lnTo>
                                  <a:pt x="25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291"/>
                                </a:lnTo>
                                <a:close/>
                              </a:path>
                              <a:path w="1865630" h="1309370">
                                <a:moveTo>
                                  <a:pt x="0" y="0"/>
                                </a:moveTo>
                                <a:lnTo>
                                  <a:pt x="123049" y="54145"/>
                                </a:lnTo>
                              </a:path>
                              <a:path w="1865630" h="1309370">
                                <a:moveTo>
                                  <a:pt x="123049" y="59069"/>
                                </a:moveTo>
                                <a:lnTo>
                                  <a:pt x="251034" y="0"/>
                                </a:lnTo>
                              </a:path>
                              <a:path w="1865630" h="1309370">
                                <a:moveTo>
                                  <a:pt x="1442204" y="1137036"/>
                                </a:moveTo>
                                <a:lnTo>
                                  <a:pt x="1565266" y="1191181"/>
                                </a:lnTo>
                              </a:path>
                              <a:path w="1865630" h="1309370">
                                <a:moveTo>
                                  <a:pt x="1565266" y="1196105"/>
                                </a:moveTo>
                                <a:lnTo>
                                  <a:pt x="1693239" y="1137036"/>
                                </a:lnTo>
                              </a:path>
                              <a:path w="1865630" h="1309370">
                                <a:moveTo>
                                  <a:pt x="1038579" y="1250250"/>
                                </a:moveTo>
                                <a:lnTo>
                                  <a:pt x="1161641" y="1304384"/>
                                </a:lnTo>
                              </a:path>
                              <a:path w="1865630" h="1309370">
                                <a:moveTo>
                                  <a:pt x="1161641" y="1309308"/>
                                </a:moveTo>
                                <a:lnTo>
                                  <a:pt x="1289614" y="1250250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61366" y="1267561"/>
                            <a:ext cx="6096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41605">
                                <a:moveTo>
                                  <a:pt x="60962" y="141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45764" y="1231400"/>
                            <a:ext cx="2920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2545">
                                <a:moveTo>
                                  <a:pt x="0" y="0"/>
                                </a:moveTo>
                                <a:lnTo>
                                  <a:pt x="2034" y="42009"/>
                                </a:lnTo>
                                <a:lnTo>
                                  <a:pt x="29157" y="30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49745" y="1437112"/>
                            <a:ext cx="9271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49225">
                                <a:moveTo>
                                  <a:pt x="92674" y="148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8954" y="1403678"/>
                            <a:ext cx="3365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1275">
                                <a:moveTo>
                                  <a:pt x="0" y="0"/>
                                </a:moveTo>
                                <a:lnTo>
                                  <a:pt x="8263" y="41234"/>
                                </a:lnTo>
                                <a:lnTo>
                                  <a:pt x="33329" y="25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4901" y="335883"/>
                            <a:ext cx="1924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36830">
                                <a:moveTo>
                                  <a:pt x="0" y="0"/>
                                </a:moveTo>
                                <a:lnTo>
                                  <a:pt x="192386" y="36635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44525" y="358003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5524" y="0"/>
                                </a:moveTo>
                                <a:lnTo>
                                  <a:pt x="0" y="29019"/>
                                </a:lnTo>
                                <a:lnTo>
                                  <a:pt x="41442" y="21877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71549" y="762793"/>
                            <a:ext cx="15113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655955">
                                <a:moveTo>
                                  <a:pt x="0" y="655943"/>
                                </a:moveTo>
                                <a:lnTo>
                                  <a:pt x="150863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08024" y="724424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3217" y="0"/>
                                </a:moveTo>
                                <a:lnTo>
                                  <a:pt x="0" y="35063"/>
                                </a:lnTo>
                                <a:lnTo>
                                  <a:pt x="28788" y="41685"/>
                                </a:lnTo>
                                <a:lnTo>
                                  <a:pt x="23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93445" y="735033"/>
                            <a:ext cx="733425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908050">
                                <a:moveTo>
                                  <a:pt x="525582" y="0"/>
                                </a:moveTo>
                                <a:lnTo>
                                  <a:pt x="563037" y="29949"/>
                                </a:lnTo>
                                <a:lnTo>
                                  <a:pt x="597161" y="63022"/>
                                </a:lnTo>
                                <a:lnTo>
                                  <a:pt x="627808" y="98935"/>
                                </a:lnTo>
                                <a:lnTo>
                                  <a:pt x="654836" y="137407"/>
                                </a:lnTo>
                                <a:lnTo>
                                  <a:pt x="678100" y="178156"/>
                                </a:lnTo>
                                <a:lnTo>
                                  <a:pt x="697457" y="220899"/>
                                </a:lnTo>
                                <a:lnTo>
                                  <a:pt x="712763" y="265354"/>
                                </a:lnTo>
                                <a:lnTo>
                                  <a:pt x="723874" y="311240"/>
                                </a:lnTo>
                                <a:lnTo>
                                  <a:pt x="730646" y="358275"/>
                                </a:lnTo>
                                <a:lnTo>
                                  <a:pt x="732935" y="406176"/>
                                </a:lnTo>
                                <a:lnTo>
                                  <a:pt x="730639" y="454472"/>
                                </a:lnTo>
                                <a:lnTo>
                                  <a:pt x="723892" y="501469"/>
                                </a:lnTo>
                                <a:lnTo>
                                  <a:pt x="712904" y="546957"/>
                                </a:lnTo>
                                <a:lnTo>
                                  <a:pt x="697885" y="590725"/>
                                </a:lnTo>
                                <a:lnTo>
                                  <a:pt x="679045" y="632565"/>
                                </a:lnTo>
                                <a:lnTo>
                                  <a:pt x="656595" y="672264"/>
                                </a:lnTo>
                                <a:lnTo>
                                  <a:pt x="630744" y="709614"/>
                                </a:lnTo>
                                <a:lnTo>
                                  <a:pt x="601703" y="744404"/>
                                </a:lnTo>
                                <a:lnTo>
                                  <a:pt x="569682" y="776424"/>
                                </a:lnTo>
                                <a:lnTo>
                                  <a:pt x="534890" y="805465"/>
                                </a:lnTo>
                                <a:lnTo>
                                  <a:pt x="497540" y="831314"/>
                                </a:lnTo>
                                <a:lnTo>
                                  <a:pt x="457839" y="853764"/>
                                </a:lnTo>
                                <a:lnTo>
                                  <a:pt x="415999" y="872603"/>
                                </a:lnTo>
                                <a:lnTo>
                                  <a:pt x="372230" y="887621"/>
                                </a:lnTo>
                                <a:lnTo>
                                  <a:pt x="326742" y="898609"/>
                                </a:lnTo>
                                <a:lnTo>
                                  <a:pt x="279744" y="905356"/>
                                </a:lnTo>
                                <a:lnTo>
                                  <a:pt x="231448" y="907651"/>
                                </a:lnTo>
                                <a:lnTo>
                                  <a:pt x="183300" y="905334"/>
                                </a:lnTo>
                                <a:lnTo>
                                  <a:pt x="135760" y="898437"/>
                                </a:lnTo>
                                <a:lnTo>
                                  <a:pt x="89148" y="887037"/>
                                </a:lnTo>
                                <a:lnTo>
                                  <a:pt x="43787" y="871214"/>
                                </a:lnTo>
                                <a:lnTo>
                                  <a:pt x="0" y="851046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85385" y="714578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0" y="0"/>
                                </a:moveTo>
                                <a:lnTo>
                                  <a:pt x="25968" y="33075"/>
                                </a:lnTo>
                                <a:lnTo>
                                  <a:pt x="41315" y="7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93428" y="379382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393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54053" y="364623"/>
                            <a:ext cx="393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845">
                                <a:moveTo>
                                  <a:pt x="39374" y="0"/>
                                </a:moveTo>
                                <a:lnTo>
                                  <a:pt x="0" y="14758"/>
                                </a:lnTo>
                                <a:lnTo>
                                  <a:pt x="39374" y="29527"/>
                                </a:lnTo>
                                <a:lnTo>
                                  <a:pt x="39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29218" y="434219"/>
                            <a:ext cx="7289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79375">
                                <a:moveTo>
                                  <a:pt x="728878" y="0"/>
                                </a:moveTo>
                                <a:lnTo>
                                  <a:pt x="0" y="78748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90063" y="498290"/>
                            <a:ext cx="412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845">
                                <a:moveTo>
                                  <a:pt x="37559" y="0"/>
                                </a:moveTo>
                                <a:lnTo>
                                  <a:pt x="0" y="18907"/>
                                </a:lnTo>
                                <a:lnTo>
                                  <a:pt x="40737" y="29365"/>
                                </a:lnTo>
                                <a:lnTo>
                                  <a:pt x="37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78415" y="433525"/>
                            <a:ext cx="9207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04139">
                                <a:moveTo>
                                  <a:pt x="920664" y="0"/>
                                </a:moveTo>
                                <a:lnTo>
                                  <a:pt x="0" y="103872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39284" y="522721"/>
                            <a:ext cx="412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845">
                                <a:moveTo>
                                  <a:pt x="37478" y="0"/>
                                </a:moveTo>
                                <a:lnTo>
                                  <a:pt x="0" y="19091"/>
                                </a:lnTo>
                                <a:lnTo>
                                  <a:pt x="40784" y="29354"/>
                                </a:lnTo>
                                <a:lnTo>
                                  <a:pt x="37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933179" y="325547"/>
                            <a:ext cx="2514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59055">
                                <a:moveTo>
                                  <a:pt x="0" y="0"/>
                                </a:moveTo>
                                <a:lnTo>
                                  <a:pt x="123057" y="54143"/>
                                </a:lnTo>
                              </a:path>
                              <a:path w="251460" h="59055">
                                <a:moveTo>
                                  <a:pt x="123057" y="59055"/>
                                </a:moveTo>
                                <a:lnTo>
                                  <a:pt x="251026" y="0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84494" y="379578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635">
                                <a:moveTo>
                                  <a:pt x="148607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45108" y="364809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408" y="0"/>
                                </a:moveTo>
                                <a:lnTo>
                                  <a:pt x="0" y="14700"/>
                                </a:lnTo>
                                <a:lnTo>
                                  <a:pt x="39350" y="29527"/>
                                </a:lnTo>
                                <a:lnTo>
                                  <a:pt x="39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5767" y="2461"/>
                            <a:ext cx="289306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060" h="323215">
                                <a:moveTo>
                                  <a:pt x="0" y="264427"/>
                                </a:moveTo>
                                <a:lnTo>
                                  <a:pt x="47041" y="246036"/>
                                </a:lnTo>
                                <a:lnTo>
                                  <a:pt x="94300" y="228296"/>
                                </a:lnTo>
                                <a:lnTo>
                                  <a:pt x="141768" y="211208"/>
                                </a:lnTo>
                                <a:lnTo>
                                  <a:pt x="189441" y="194775"/>
                                </a:lnTo>
                                <a:lnTo>
                                  <a:pt x="237309" y="178997"/>
                                </a:lnTo>
                                <a:lnTo>
                                  <a:pt x="285368" y="163876"/>
                                </a:lnTo>
                                <a:lnTo>
                                  <a:pt x="333610" y="149413"/>
                                </a:lnTo>
                                <a:lnTo>
                                  <a:pt x="382027" y="135609"/>
                                </a:lnTo>
                                <a:lnTo>
                                  <a:pt x="430614" y="122466"/>
                                </a:lnTo>
                                <a:lnTo>
                                  <a:pt x="479364" y="109985"/>
                                </a:lnTo>
                                <a:lnTo>
                                  <a:pt x="528269" y="98166"/>
                                </a:lnTo>
                                <a:lnTo>
                                  <a:pt x="577323" y="87013"/>
                                </a:lnTo>
                                <a:lnTo>
                                  <a:pt x="626519" y="76525"/>
                                </a:lnTo>
                                <a:lnTo>
                                  <a:pt x="675850" y="66705"/>
                                </a:lnTo>
                                <a:lnTo>
                                  <a:pt x="725310" y="57552"/>
                                </a:lnTo>
                                <a:lnTo>
                                  <a:pt x="774891" y="49070"/>
                                </a:lnTo>
                                <a:lnTo>
                                  <a:pt x="824587" y="41259"/>
                                </a:lnTo>
                                <a:lnTo>
                                  <a:pt x="874391" y="34120"/>
                                </a:lnTo>
                                <a:lnTo>
                                  <a:pt x="924297" y="27655"/>
                                </a:lnTo>
                                <a:lnTo>
                                  <a:pt x="974296" y="21864"/>
                                </a:lnTo>
                                <a:lnTo>
                                  <a:pt x="1024383" y="16751"/>
                                </a:lnTo>
                                <a:lnTo>
                                  <a:pt x="1074551" y="12314"/>
                                </a:lnTo>
                                <a:lnTo>
                                  <a:pt x="1124793" y="8557"/>
                                </a:lnTo>
                                <a:lnTo>
                                  <a:pt x="1175102" y="5480"/>
                                </a:lnTo>
                                <a:lnTo>
                                  <a:pt x="1225471" y="3084"/>
                                </a:lnTo>
                                <a:lnTo>
                                  <a:pt x="1275893" y="1371"/>
                                </a:lnTo>
                                <a:lnTo>
                                  <a:pt x="1326362" y="343"/>
                                </a:lnTo>
                                <a:lnTo>
                                  <a:pt x="1376871" y="0"/>
                                </a:lnTo>
                                <a:lnTo>
                                  <a:pt x="1427408" y="343"/>
                                </a:lnTo>
                                <a:lnTo>
                                  <a:pt x="1477902" y="1373"/>
                                </a:lnTo>
                                <a:lnTo>
                                  <a:pt x="1528346" y="3087"/>
                                </a:lnTo>
                                <a:lnTo>
                                  <a:pt x="1578733" y="5485"/>
                                </a:lnTo>
                                <a:lnTo>
                                  <a:pt x="1629056" y="8565"/>
                                </a:lnTo>
                                <a:lnTo>
                                  <a:pt x="1679308" y="12325"/>
                                </a:lnTo>
                                <a:lnTo>
                                  <a:pt x="1729483" y="16764"/>
                                </a:lnTo>
                                <a:lnTo>
                                  <a:pt x="1779574" y="21880"/>
                                </a:lnTo>
                                <a:lnTo>
                                  <a:pt x="1829575" y="27672"/>
                                </a:lnTo>
                                <a:lnTo>
                                  <a:pt x="1879477" y="34140"/>
                                </a:lnTo>
                                <a:lnTo>
                                  <a:pt x="1929275" y="41280"/>
                                </a:lnTo>
                                <a:lnTo>
                                  <a:pt x="1978962" y="49092"/>
                                </a:lnTo>
                                <a:lnTo>
                                  <a:pt x="2028530" y="57574"/>
                                </a:lnTo>
                                <a:lnTo>
                                  <a:pt x="2077974" y="66725"/>
                                </a:lnTo>
                                <a:lnTo>
                                  <a:pt x="2127286" y="76543"/>
                                </a:lnTo>
                                <a:lnTo>
                                  <a:pt x="2176460" y="87027"/>
                                </a:lnTo>
                                <a:lnTo>
                                  <a:pt x="2225489" y="98176"/>
                                </a:lnTo>
                                <a:lnTo>
                                  <a:pt x="2274365" y="109988"/>
                                </a:lnTo>
                                <a:lnTo>
                                  <a:pt x="2323083" y="122461"/>
                                </a:lnTo>
                                <a:lnTo>
                                  <a:pt x="2371635" y="135595"/>
                                </a:lnTo>
                                <a:lnTo>
                                  <a:pt x="2420015" y="149387"/>
                                </a:lnTo>
                                <a:lnTo>
                                  <a:pt x="2468216" y="163836"/>
                                </a:lnTo>
                                <a:lnTo>
                                  <a:pt x="2516230" y="178941"/>
                                </a:lnTo>
                                <a:lnTo>
                                  <a:pt x="2564052" y="194701"/>
                                </a:lnTo>
                                <a:lnTo>
                                  <a:pt x="2611675" y="211113"/>
                                </a:lnTo>
                                <a:lnTo>
                                  <a:pt x="2659091" y="228177"/>
                                </a:lnTo>
                                <a:lnTo>
                                  <a:pt x="2706294" y="245890"/>
                                </a:lnTo>
                                <a:lnTo>
                                  <a:pt x="2753277" y="264253"/>
                                </a:lnTo>
                                <a:lnTo>
                                  <a:pt x="2800033" y="283262"/>
                                </a:lnTo>
                                <a:lnTo>
                                  <a:pt x="2846556" y="302917"/>
                                </a:lnTo>
                                <a:lnTo>
                                  <a:pt x="2892839" y="323216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9352" y="253229"/>
                            <a:ext cx="425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9209">
                                <a:moveTo>
                                  <a:pt x="30798" y="0"/>
                                </a:moveTo>
                                <a:lnTo>
                                  <a:pt x="0" y="28637"/>
                                </a:lnTo>
                                <a:lnTo>
                                  <a:pt x="42031" y="27319"/>
                                </a:lnTo>
                                <a:lnTo>
                                  <a:pt x="30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4935" y="324231"/>
                            <a:ext cx="20193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4"/>
                                  <w:w w:val="105"/>
                                  <w:sz w:val="12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99044" y="333206"/>
                            <a:ext cx="29654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793430" y="333206"/>
                            <a:ext cx="72009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59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Drawing</w:t>
                              </w:r>
                            </w:p>
                            <w:p>
                              <w:pPr>
                                <w:spacing w:before="97"/>
                                <w:ind w:left="736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Color</w:t>
                              </w:r>
                            </w:p>
                            <w:p>
                              <w:pPr>
                                <w:spacing w:before="12"/>
                                <w:ind w:left="343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1"/>
                                </w:rPr>
                                <w:t>color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702905" y="331991"/>
                            <a:ext cx="1010919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3"/>
                                <w:ind w:left="53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ColoredDrawing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1"/>
                                </w:rPr>
                                <w:t>back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534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1"/>
                                </w:rPr>
                                <w:t>fore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87207" y="535077"/>
                            <a:ext cx="3625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1"/>
                                </w:rPr>
                                <w:t>consists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618156" y="596188"/>
                            <a:ext cx="251460" cy="108585"/>
                          </a:xfrm>
                          <a:prstGeom prst="rect">
                            <a:avLst/>
                          </a:prstGeom>
                          <a:ln w="787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4" w:lineRule="exact" w:before="64"/>
                                <w:ind w:left="4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4"/>
                                  <w:w w:val="105"/>
                                  <w:sz w:val="12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933179" y="325536"/>
                            <a:ext cx="251460" cy="108585"/>
                          </a:xfrm>
                          <a:prstGeom prst="rect">
                            <a:avLst/>
                          </a:pr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4" w:lineRule="exact" w:before="64"/>
                                <w:ind w:left="4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2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02405" y="802804"/>
                            <a:ext cx="42354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0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5"/>
                                  <w:w w:val="105"/>
                                  <w:sz w:val="11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81340" y="983166"/>
                            <a:ext cx="129413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066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round</w:t>
                              </w:r>
                            </w:p>
                            <w:p>
                              <w:pPr>
                                <w:tabs>
                                  <w:tab w:pos="1496" w:val="left" w:leader="none"/>
                                </w:tabs>
                                <w:spacing w:before="11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w w:val="105"/>
                                  <w:sz w:val="12"/>
                                </w:rPr>
                                <w:t>elypsis</w:t>
                              </w:r>
                            </w:p>
                            <w:p>
                              <w:pPr>
                                <w:spacing w:line="218" w:lineRule="auto" w:before="37"/>
                                <w:ind w:left="39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z w:val="11"/>
                                </w:rPr>
                                <w:t>radius</w:t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pacing w:val="-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E7E7E"/>
                                  <w:spacing w:val="-2"/>
                                  <w:position w:val="-7"/>
                                  <w:sz w:val="12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042470" y="1531819"/>
                            <a:ext cx="251460" cy="108585"/>
                          </a:xfrm>
                          <a:prstGeom prst="rect">
                            <a:avLst/>
                          </a:prstGeom>
                          <a:ln w="787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4" w:lineRule="exact" w:before="64"/>
                                <w:ind w:left="4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4"/>
                                  <w:w w:val="105"/>
                                  <w:sz w:val="12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446086" y="1418619"/>
                            <a:ext cx="251460" cy="108585"/>
                          </a:xfrm>
                          <a:prstGeom prst="rect">
                            <a:avLst/>
                          </a:prstGeom>
                          <a:ln w="787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4" w:lineRule="exact" w:before="64"/>
                                <w:ind w:left="42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7E7E7E"/>
                                  <w:spacing w:val="-4"/>
                                  <w:w w:val="105"/>
                                  <w:sz w:val="12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129.5500pt;mso-position-horizontal-relative:char;mso-position-vertical-relative:line" id="docshapegroup117" coordorigin="0,0" coordsize="5021,2591">
                <v:line style="position:absolute" from="1688,1535" to="1520,1349" stroked="true" strokeweight=".387688pt" strokecolor="#000000">
                  <v:stroke dashstyle="dash"/>
                </v:line>
                <v:shape style="position:absolute;left:1478;top:1302;width:59;height:62" id="docshape118" coordorigin="1479,1303" coordsize="59,62" path="m1479,1303l1503,1364,1538,1333,1479,1303xe" filled="true" fillcolor="#000000" stroked="false">
                  <v:path arrowok="t"/>
                  <v:fill type="solid"/>
                </v:shape>
                <v:line style="position:absolute" from="2176,1783" to="1954,1684" stroked="true" strokeweight=".387688pt" strokecolor="#7e7e7e">
                  <v:stroke dashstyle="dash"/>
                </v:line>
                <v:shape style="position:absolute;left:1897;top:1659;width:67;height:47" id="docshape119" coordorigin="1897,1659" coordsize="67,47" path="m1897,1659l1945,1706,1964,1663,1897,1659xe" filled="true" fillcolor="#7e7e7e" stroked="false">
                  <v:path arrowok="t"/>
                  <v:fill type="solid"/>
                </v:shape>
                <v:line style="position:absolute" from="1409,2016" to="1573,1750" stroked="true" strokeweight=".387688pt" strokecolor="#7e7e7e">
                  <v:stroke dashstyle="dash"/>
                </v:line>
                <v:shape style="position:absolute;left:1553;top:1697;width:53;height:65" id="docshape120" coordorigin="1554,1698" coordsize="53,65" path="m1606,1698l1554,1738,1593,1763,1606,1698xe" filled="true" fillcolor="#7e7e7e" stroked="false">
                  <v:path arrowok="t"/>
                  <v:fill type="solid"/>
                </v:shape>
                <v:line style="position:absolute" from="1758,589" to="1386,589" stroked="true" strokeweight=".387681pt" strokecolor="#7e7e7e">
                  <v:stroke dashstyle="dash"/>
                </v:line>
                <v:shape style="position:absolute;left:1323;top:565;width:63;height:47" id="docshape121" coordorigin="1324,566" coordsize="63,47" path="m1386,566l1324,589,1386,612,1386,566xe" filled="true" fillcolor="#7e7e7e" stroked="false">
                  <v:path arrowok="t"/>
                  <v:fill type="solid"/>
                </v:shape>
                <v:line style="position:absolute" from="1040,667" to="1277,1036" stroked="true" strokeweight=".775362pt" strokecolor="#7e7e7e">
                  <v:stroke dashstyle="solid"/>
                </v:line>
                <v:shape style="position:absolute;left:1257;top:1023;width:62;height:78" id="docshape122" coordorigin="1258,1023" coordsize="62,78" path="m1297,1023l1258,1048,1319,1101,1297,1023xe" filled="true" fillcolor="#7e7e7e" stroked="false">
                  <v:path arrowok="t"/>
                  <v:fill type="solid"/>
                </v:shape>
                <v:shape style="position:absolute;left:1481;top:832;width:404;height:284" id="docshape123" coordorigin="1482,833" coordsize="404,284" path="m1482,1116l1524,1057,1572,1002,1625,954,1684,913,1747,879,1815,852,1885,833e" filled="false" stroked="true" strokeweight=".775362pt" strokecolor="#7e7e7e">
                  <v:path arrowok="t"/>
                  <v:stroke dashstyle="solid"/>
                </v:shape>
                <v:shape style="position:absolute;left:1884;top:809;width:79;height:47" id="docshape124" coordorigin="1884,809" coordsize="79,47" path="m1884,809l1886,856,1963,830,1884,809xe" filled="true" fillcolor="#7e7e7e" stroked="false">
                  <v:path arrowok="t"/>
                  <v:fill type="solid"/>
                </v:shape>
                <v:shape style="position:absolute;left:679;top:1272;width:614;height:434" id="docshape125" coordorigin="679,1272" coordsize="614,434" path="m679,1705l729,1648,782,1593,838,1542,896,1493,957,1448,1020,1406,1085,1367,1152,1332,1222,1300,1293,1272e" filled="false" stroked="true" strokeweight=".775349pt" strokecolor="#7e7e7e">
                  <v:path arrowok="t"/>
                  <v:stroke dashstyle="solid"/>
                </v:shape>
                <v:shape style="position:absolute;left:633;top:1442;width:342;height:342" type="#_x0000_t75" id="docshape126" stroked="false">
                  <v:imagedata r:id="rId26" o:title=""/>
                </v:shape>
                <v:shape style="position:absolute;left:729;top:2025;width:548;height:126" id="docshape127" coordorigin="729,2026" coordsize="548,126" path="m1277,2125l1234,2136,1190,2144,1145,2149,1100,2151,1020,2146,942,2130,867,2105,796,2070,729,2026e" filled="false" stroked="true" strokeweight=".775349pt" strokecolor="#7e7e7e">
                  <v:path arrowok="t"/>
                  <v:stroke dashstyle="solid"/>
                </v:shape>
                <v:shape style="position:absolute;left:675;top:1969;width:71;height:73" id="docshape128" coordorigin="676,1969" coordsize="71,73" path="m676,1969l712,2042,746,2009,676,1969xe" filled="true" fillcolor="#7e7e7e" stroked="false">
                  <v:path arrowok="t"/>
                  <v:fill type="solid"/>
                </v:shape>
                <v:line style="position:absolute" from="2548,1024" to="1703,1154" stroked="true" strokeweight=".775336pt" strokecolor="#7e7e7e">
                  <v:stroke dashstyle="solid"/>
                </v:line>
                <v:shape style="position:absolute;left:1641;top:1131;width:65;height:46" id="docshape129" coordorigin="1641,1131" coordsize="65,46" path="m1699,1131l1641,1164,1706,1177,1699,1131xe" filled="true" fillcolor="#7e7e7e" stroked="false">
                  <v:path arrowok="t"/>
                  <v:fill type="solid"/>
                </v:shape>
                <v:shape style="position:absolute;left:6;top:443;width:2938;height:2062" id="docshape130" coordorigin="6,443" coordsize="2938,2062" path="m2548,939l2742,1024m2742,1032l2944,939m6,614l402,614,402,443,6,443,6,614xm6,443l200,529m200,536l402,443m2277,2234l2471,2319m2471,2327l2673,2234m1642,2412l1836,2497m1836,2505l2037,2412e" filled="false" stroked="true" strokeweight=".619723pt" strokecolor="#7e7e7e">
                  <v:path arrowok="t"/>
                  <v:stroke dashstyle="solid"/>
                </v:shape>
                <v:line style="position:absolute" from="2397,2219" to="2301,1996" stroked="true" strokeweight=".77531pt" strokecolor="#7e7e7e">
                  <v:stroke dashstyle="solid"/>
                </v:line>
                <v:shape style="position:absolute;left:2276;top:1939;width:46;height:67" id="docshape131" coordorigin="2277,1939" coordsize="46,67" path="m2277,1939l2280,2005,2323,1987,2277,1939xe" filled="true" fillcolor="#7e7e7e" stroked="false">
                  <v:path arrowok="t"/>
                  <v:fill type="solid"/>
                </v:shape>
                <v:line style="position:absolute" from="1642,2498" to="1496,2263" stroked="true" strokeweight=".77531pt" strokecolor="#7e7e7e">
                  <v:stroke dashstyle="solid"/>
                </v:line>
                <v:shape style="position:absolute;left:1462;top:2210;width:53;height:65" id="docshape132" coordorigin="1463,2211" coordsize="53,65" path="m1463,2211l1476,2275,1515,2251,1463,2211xe" filled="true" fillcolor="#7e7e7e" stroked="false">
                  <v:path arrowok="t"/>
                  <v:fill type="solid"/>
                </v:shape>
                <v:line style="position:absolute" from="401,529" to="704,587" stroked="true" strokeweight=".77531pt" strokecolor="#7e7e7e">
                  <v:stroke dashstyle="solid"/>
                </v:line>
                <v:shape style="position:absolute;left:700;top:563;width:66;height:46" id="docshape133" coordorigin="700,564" coordsize="66,46" path="m709,564l700,609,765,598,709,564xe" filled="true" fillcolor="#7e7e7e" stroked="false">
                  <v:path arrowok="t"/>
                  <v:fill type="solid"/>
                </v:shape>
                <v:line style="position:absolute" from="2475,2234" to="2712,1201" stroked="true" strokeweight=".387655pt" strokecolor="#7e7e7e">
                  <v:stroke dashstyle="solid"/>
                </v:line>
                <v:shape style="position:absolute;left:2689;top:1140;width:46;height:66" id="docshape134" coordorigin="2690,1141" coordsize="46,66" path="m2726,1141l2690,1196,2735,1206,2726,1141xe" filled="true" fillcolor="#7e7e7e" stroked="false">
                  <v:path arrowok="t"/>
                  <v:fill type="solid"/>
                </v:shape>
                <v:shape style="position:absolute;left:2036;top:1157;width:1155;height:1430" id="docshape135" coordorigin="2037,1158" coordsize="1155,1430" path="m2865,1158l2924,1205,2977,1257,3026,1313,3068,1374,3105,1438,3135,1505,3159,1575,3177,1648,3188,1722,3191,1797,3188,1873,3177,1947,3160,2019,3136,2088,3106,2154,3071,2216,3030,2275,2984,2330,2934,2380,2879,2426,2820,2467,2758,2502,2692,2532,2623,2555,2551,2573,2477,2583,2401,2587,2326,2583,2251,2572,2177,2554,2106,2530,2037,2498e" filled="false" stroked="true" strokeweight=".387655pt" strokecolor="#7e7e7e">
                  <v:path arrowok="t"/>
                  <v:stroke dashstyle="solid"/>
                </v:shape>
                <v:shape style="position:absolute;left:2811;top:1125;width:66;height:53" id="docshape136" coordorigin="2812,1125" coordsize="66,53" path="m2812,1125l2853,1177,2877,1138,2812,1125xe" filled="true" fillcolor="#7e7e7e" stroked="false">
                  <v:path arrowok="t"/>
                  <v:fill type="solid"/>
                </v:shape>
                <v:line style="position:absolute" from="3129,597" to="2509,597" stroked="true" strokeweight=".387655pt" strokecolor="#000000">
                  <v:stroke dashstyle="dash"/>
                </v:line>
                <v:shape style="position:absolute;left:2447;top:574;width:62;height:47" id="docshape137" coordorigin="2447,574" coordsize="62,47" path="m2509,574l2447,597,2509,621,2509,574xe" filled="true" fillcolor="#000000" stroked="false">
                  <v:path arrowok="t"/>
                  <v:fill type="solid"/>
                </v:shape>
                <v:line style="position:absolute" from="3556,684" to="2408,808" stroked="true" strokeweight=".77531pt" strokecolor="#000000">
                  <v:stroke dashstyle="solid"/>
                </v:line>
                <v:shape style="position:absolute;left:2346;top:784;width:65;height:47" id="docshape138" coordorigin="2347,785" coordsize="65,47" path="m2406,785l2347,814,2411,831,2406,785xe" filled="true" fillcolor="#000000" stroked="false">
                  <v:path arrowok="t"/>
                  <v:fill type="solid"/>
                </v:shape>
                <v:line style="position:absolute" from="3936,683" to="2486,846" stroked="true" strokeweight=".77531pt" strokecolor="#000000">
                  <v:stroke dashstyle="solid"/>
                </v:line>
                <v:shape style="position:absolute;left:2424;top:823;width:65;height:47" id="docshape139" coordorigin="2424,823" coordsize="65,47" path="m2483,823l2424,853,2488,869,2483,823xe" filled="true" fillcolor="#000000" stroked="false">
                  <v:path arrowok="t"/>
                  <v:fill type="solid"/>
                </v:shape>
                <v:shape style="position:absolute;left:4619;top:512;width:396;height:93" id="docshape140" coordorigin="4619,513" coordsize="396,93" path="m4619,513l4813,598m4813,606l5014,513e" filled="false" stroked="true" strokeweight=".619702pt" strokecolor="#000000">
                  <v:path arrowok="t"/>
                  <v:stroke dashstyle="solid"/>
                </v:shape>
                <v:line style="position:absolute" from="4619,598" to="4385,598" stroked="true" strokeweight=".775297pt" strokecolor="#000000">
                  <v:stroke dashstyle="solid"/>
                </v:line>
                <v:shape style="position:absolute;left:4323;top:574;width:63;height:47" id="docshape141" coordorigin="4323,575" coordsize="63,47" path="m4385,575l4323,598,4385,621,4385,575xe" filled="true" fillcolor="#000000" stroked="false">
                  <v:path arrowok="t"/>
                  <v:fill type="solid"/>
                </v:shape>
                <v:shape style="position:absolute;left:261;top:3;width:4556;height:509" id="docshape142" coordorigin="261,4" coordsize="4556,509" path="m261,420l335,391,410,363,484,336,559,311,635,286,710,262,786,239,863,217,939,197,1016,177,1093,158,1170,141,1248,124,1325,109,1403,95,1481,81,1560,69,1638,58,1717,47,1795,38,1874,30,1953,23,2032,17,2112,13,2191,9,2270,6,2350,4,2429,4,2509,4,2588,6,2668,9,2747,13,2826,17,2906,23,2985,30,3064,38,3142,47,3221,58,3299,69,3378,81,3456,95,3533,109,3611,124,3689,141,3766,158,3843,177,3919,197,3996,217,4072,239,4148,262,4224,286,4299,310,4374,336,4449,363,4523,391,4597,420,4671,450,4744,481,4817,513e" filled="false" stroked="true" strokeweight=".387649pt" strokecolor="#000000">
                  <v:path arrowok="t"/>
                  <v:stroke dashstyle="solid"/>
                </v:shape>
                <v:shape style="position:absolute;left:203;top:398;width:67;height:46" id="docshape143" coordorigin="204,399" coordsize="67,46" path="m252,399l204,444,270,442,252,399xe" filled="true" fillcolor="#000000" stroked="false">
                  <v:path arrowok="t"/>
                  <v:fill type="solid"/>
                </v:shape>
                <v:shape style="position:absolute;left:55;top:510;width:318;height:141" type="#_x0000_t202" id="docshape1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4"/>
                            <w:w w:val="105"/>
                            <w:sz w:val="12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v:shape style="position:absolute;left:785;top:524;width:467;height:141" type="#_x0000_t202" id="docshape1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Figure</w:t>
                        </w:r>
                      </w:p>
                    </w:txbxContent>
                  </v:textbox>
                  <w10:wrap type="none"/>
                </v:shape>
                <v:shape style="position:absolute;left:1249;top:524;width:1134;height:746" type="#_x0000_t202" id="docshape146" filled="false" stroked="false">
                  <v:textbox inset="0,0,0,0">
                    <w:txbxContent>
                      <w:p>
                        <w:pPr>
                          <w:spacing w:before="3"/>
                          <w:ind w:left="59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Drawing</w:t>
                        </w:r>
                      </w:p>
                      <w:p>
                        <w:pPr>
                          <w:spacing w:before="97"/>
                          <w:ind w:left="736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Color</w:t>
                        </w:r>
                      </w:p>
                      <w:p>
                        <w:pPr>
                          <w:spacing w:before="12"/>
                          <w:ind w:left="343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bookmarkStart w:name="_bookmark9" w:id="18"/>
                        <w:bookmarkEnd w:id="18"/>
                        <w:r>
                          <w:rPr/>
                        </w: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1"/>
                          </w:rPr>
                          <w:t>color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shape</w:t>
                        </w:r>
                      </w:p>
                    </w:txbxContent>
                  </v:textbox>
                  <w10:wrap type="none"/>
                </v:shape>
                <v:shape style="position:absolute;left:2681;top:522;width:1592;height:350" type="#_x0000_t202" id="docshape147" filled="false" stroked="false">
                  <v:textbox inset="0,0,0,0">
                    <w:txbxContent>
                      <w:p>
                        <w:pPr>
                          <w:spacing w:line="120" w:lineRule="exact" w:before="3"/>
                          <w:ind w:left="53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ColoredDrawing</w:t>
                        </w:r>
                      </w:p>
                      <w:p>
                        <w:pPr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1"/>
                          </w:rPr>
                          <w:t>back</w:t>
                        </w:r>
                      </w:p>
                      <w:p>
                        <w:pPr>
                          <w:spacing w:line="120" w:lineRule="exact" w:before="0"/>
                          <w:ind w:left="534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1"/>
                          </w:rPr>
                          <w:t>fore</w:t>
                        </w:r>
                      </w:p>
                    </w:txbxContent>
                  </v:textbox>
                  <w10:wrap type="none"/>
                </v:shape>
                <v:shape style="position:absolute;left:609;top:842;width:571;height:130" type="#_x0000_t202" id="docshape1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1"/>
                          </w:rPr>
                          <w:t>consists</w:t>
                        </w:r>
                      </w:p>
                    </w:txbxContent>
                  </v:textbox>
                  <w10:wrap type="none"/>
                </v:shape>
                <v:shape style="position:absolute;left:2548;top:938;width:396;height:171" type="#_x0000_t202" id="docshape149" filled="false" stroked="true" strokeweight=".619723pt" strokecolor="#7e7e7e">
                  <v:textbox inset="0,0,0,0">
                    <w:txbxContent>
                      <w:p>
                        <w:pPr>
                          <w:spacing w:line="94" w:lineRule="exact" w:before="64"/>
                          <w:ind w:left="4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4"/>
                            <w:w w:val="105"/>
                            <w:sz w:val="12"/>
                          </w:rPr>
                          <w:t>draw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19;top:512;width:396;height:171" type="#_x0000_t202" id="docshape150" filled="false" stroked="true" strokeweight=".619702pt" strokecolor="#000000">
                  <v:textbox inset="0,0,0,0">
                    <w:txbxContent>
                      <w:p>
                        <w:pPr>
                          <w:spacing w:line="94" w:lineRule="exact" w:before="64"/>
                          <w:ind w:left="4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2"/>
                          </w:rPr>
                          <w:t>draw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3;top:1264;width:667;height:520" type="#_x0000_t202" id="docshape151" filled="false" stroked="false">
                  <v:textbox inset="0,0,0,0">
                    <w:txbxContent>
                      <w:p>
                        <w:pPr>
                          <w:spacing w:before="102"/>
                          <w:ind w:left="40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5"/>
                            <w:w w:val="105"/>
                            <w:sz w:val="11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v:shape style="position:absolute;left:443;top:1548;width:2038;height:629" type="#_x0000_t202" id="docshape152" filled="false" stroked="false">
                  <v:textbox inset="0,0,0,0">
                    <w:txbxContent>
                      <w:p>
                        <w:pPr>
                          <w:spacing w:before="3"/>
                          <w:ind w:left="1066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round</w:t>
                        </w:r>
                      </w:p>
                      <w:p>
                        <w:pPr>
                          <w:tabs>
                            <w:tab w:pos="1496" w:val="left" w:leader="none"/>
                          </w:tabs>
                          <w:spacing w:before="112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Integer</w:t>
                        </w:r>
                        <w:r>
                          <w:rPr>
                            <w:rFonts w:ascii="Courier New"/>
                            <w:color w:val="7E7E7E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E7E7E"/>
                            <w:spacing w:val="-2"/>
                            <w:w w:val="105"/>
                            <w:sz w:val="12"/>
                          </w:rPr>
                          <w:t>elypsis</w:t>
                        </w:r>
                      </w:p>
                      <w:p>
                        <w:pPr>
                          <w:spacing w:line="218" w:lineRule="auto" w:before="37"/>
                          <w:ind w:left="39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z w:val="11"/>
                          </w:rPr>
                          <w:t>radius</w:t>
                        </w:r>
                        <w:r>
                          <w:rPr>
                            <w:rFonts w:ascii="Courier New"/>
                            <w:color w:val="7E7E7E"/>
                            <w:spacing w:val="-40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E7E7E"/>
                            <w:spacing w:val="-2"/>
                            <w:position w:val="-7"/>
                            <w:sz w:val="12"/>
                          </w:rPr>
                          <w:t>circle</w:t>
                        </w:r>
                      </w:p>
                    </w:txbxContent>
                  </v:textbox>
                  <w10:wrap type="none"/>
                </v:shape>
                <v:shape style="position:absolute;left:1641;top:2412;width:396;height:171" type="#_x0000_t202" id="docshape153" filled="false" stroked="true" strokeweight=".619713pt" strokecolor="#7e7e7e">
                  <v:textbox inset="0,0,0,0">
                    <w:txbxContent>
                      <w:p>
                        <w:pPr>
                          <w:spacing w:line="94" w:lineRule="exact" w:before="64"/>
                          <w:ind w:left="4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4"/>
                            <w:w w:val="105"/>
                            <w:sz w:val="12"/>
                          </w:rPr>
                          <w:t>draw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77;top:2234;width:396;height:171" type="#_x0000_t202" id="docshape154" filled="false" stroked="true" strokeweight=".619713pt" strokecolor="#7e7e7e">
                  <v:textbox inset="0,0,0,0">
                    <w:txbxContent>
                      <w:p>
                        <w:pPr>
                          <w:spacing w:line="94" w:lineRule="exact" w:before="64"/>
                          <w:ind w:left="42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7E7E7E"/>
                            <w:spacing w:val="-4"/>
                            <w:w w:val="105"/>
                            <w:sz w:val="12"/>
                          </w:rPr>
                          <w:t>draw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9"/>
        <w:ind w:left="81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Specialization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through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inheritance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class-model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spacing w:before="69"/>
        <w:rPr>
          <w:rFonts w:ascii="LM Roman 9"/>
          <w:sz w:val="16"/>
        </w:rPr>
      </w:pPr>
    </w:p>
    <w:p>
      <w:pPr>
        <w:pStyle w:val="BodyText"/>
        <w:spacing w:line="204" w:lineRule="auto"/>
        <w:ind w:left="109" w:right="204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rFonts w:ascii="Georgia" w:hAnsi="Georgia" w:cs="Georgia" w:eastAsia="Georgia"/>
          <w:w w:val="105"/>
        </w:rPr>
        <w:t>4.3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[Inheritance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class-model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composition]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Symbola" w:hAnsi="Symbola" w:cs="Symbola" w:eastAsia="Symbola"/>
          <w:w w:val="105"/>
        </w:rPr>
        <w:t>G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E</w:t>
      </w:r>
      <w:r>
        <w:rPr>
          <w:rFonts w:ascii="LM Mono Prop 10" w:hAnsi="LM Mono Prop 10" w:cs="LM Mono Prop 10" w:eastAsia="LM Mono Prop 10"/>
          <w:w w:val="105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src,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tar,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lab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class-model graph,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wants to derive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Symbola" w:hAnsi="Symbola" w:cs="Symbola" w:eastAsia="Symbola"/>
          <w:spacing w:val="17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Symbola" w:hAnsi="Symbola" w:cs="Symbola" w:eastAsia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 </w:t>
      </w:r>
      <w:r>
        <w:rPr>
          <w:rFonts w:ascii="Symbola" w:hAnsi="Symbola" w:cs="Symbola" w:eastAsia="Symbola"/>
          <w:w w:val="105"/>
          <w:vertAlign w:val="baseline"/>
        </w:rPr>
        <w:t>≥</w:t>
      </w:r>
      <w:r>
        <w:rPr>
          <w:rFonts w:ascii="Symbola" w:hAnsi="Symbola" w:cs="Symbola" w:eastAsia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redefined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H{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tar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|</w:t>
      </w:r>
      <w:r>
        <w:rPr>
          <w:rFonts w:ascii="Symbola" w:hAnsi="Symbola" w:cs="Symbola" w:eastAsia="Symbola"/>
          <w:spacing w:val="-10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}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∅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Now let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strict ordered set isomorphic to </w:t>
      </w:r>
      <w:r>
        <w:rPr>
          <w:rFonts w:ascii="Symbola" w:hAnsi="Symbola" w:cs="Symbola" w:eastAsia="Symbola"/>
          <w:w w:val="105"/>
          <w:vertAlign w:val="baseline"/>
        </w:rPr>
        <w:t>↑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∩</w:t>
      </w:r>
      <w:r>
        <w:rPr>
          <w:rFonts w:ascii="Symbola" w:hAnsi="Symbola" w:cs="Symbola" w:eastAsia="Symbola"/>
          <w:w w:val="105"/>
          <w:vertAlign w:val="baseline"/>
        </w:rPr>
        <w:t> ↓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(with isomorphism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line="206" w:lineRule="auto" w:before="21"/>
        <w:ind w:left="109" w:right="206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L, src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tar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class-model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following characteristics:</w:t>
      </w:r>
    </w:p>
    <w:p>
      <w:pPr>
        <w:pStyle w:val="ListParagraph"/>
        <w:numPr>
          <w:ilvl w:val="0"/>
          <w:numId w:val="4"/>
        </w:numPr>
        <w:tabs>
          <w:tab w:pos="192" w:val="left" w:leader="none"/>
        </w:tabs>
        <w:spacing w:line="286" w:lineRule="exact" w:before="67" w:after="0"/>
        <w:ind w:left="192" w:right="204" w:hanging="192"/>
        <w:jc w:val="righ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called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object-vertex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158" w:lineRule="exact"/>
        <w:ind w:right="210"/>
        <w:jc w:val="right"/>
      </w:pPr>
      <w:r>
        <w:rPr>
          <w:rFonts w:ascii="Symbola"/>
          <w:spacing w:val="17"/>
          <w:w w:val="105"/>
        </w:rPr>
        <w:t>{</w:t>
      </w:r>
      <w:r>
        <w:rPr>
          <w:rFonts w:ascii="Georgia"/>
          <w:i/>
          <w:spacing w:val="17"/>
          <w:w w:val="105"/>
        </w:rPr>
        <w:t>t</w:t>
      </w:r>
      <w:r>
        <w:rPr>
          <w:rFonts w:ascii="Georgia"/>
          <w:i/>
          <w:spacing w:val="17"/>
          <w:w w:val="105"/>
          <w:vertAlign w:val="superscript"/>
        </w:rPr>
        <w:t>a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Symbola"/>
          <w:w w:val="105"/>
          <w:vertAlign w:val="baseline"/>
        </w:rPr>
        <w:t>}</w:t>
      </w:r>
      <w:r>
        <w:rPr>
          <w:rFonts w:ascii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messages</w:t>
      </w:r>
    </w:p>
    <w:p>
      <w:pPr>
        <w:tabs>
          <w:tab w:pos="1153" w:val="left" w:leader="none"/>
        </w:tabs>
        <w:spacing w:line="156" w:lineRule="exact" w:before="0"/>
        <w:ind w:left="50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pStyle w:val="BodyText"/>
        <w:spacing w:line="205" w:lineRule="exact"/>
        <w:ind w:left="321"/>
      </w:pPr>
      <w:r>
        <w:rPr>
          <w:w w:val="105"/>
        </w:rPr>
        <w:t>parameter’s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parameter’s</w:t>
      </w:r>
    </w:p>
    <w:p>
      <w:pPr>
        <w:pStyle w:val="BodyText"/>
        <w:spacing w:line="289" w:lineRule="exact"/>
        <w:ind w:left="321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1604378</wp:posOffset>
                </wp:positionH>
                <wp:positionV relativeFrom="paragraph">
                  <wp:posOffset>271716</wp:posOffset>
                </wp:positionV>
                <wp:extent cx="66675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29002pt;margin-top:21.395pt;width:5.25pt;height:7.3pt;mso-position-horizontal-relative:page;mso-position-vertical-relative:paragraph;z-index:-16258048" type="#_x0000_t202" id="docshape1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isomorphic</w:t>
      </w:r>
      <w:r>
        <w:rPr>
          <w:spacing w:val="-5"/>
          <w:w w:val="105"/>
        </w:rPr>
        <w:t> </w:t>
      </w:r>
      <w:r>
        <w:rPr>
          <w:w w:val="105"/>
        </w:rPr>
        <w:t>(with</w:t>
      </w:r>
      <w:r>
        <w:rPr>
          <w:spacing w:val="-8"/>
          <w:w w:val="105"/>
        </w:rPr>
        <w:t> </w:t>
      </w:r>
      <w:r>
        <w:rPr>
          <w:w w:val="105"/>
        </w:rPr>
        <w:t>isomorphism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src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</w:t>
      </w:r>
      <w:r>
        <w:rPr>
          <w:rFonts w:ascii="Symbola" w:hAnsi="Symbola"/>
          <w:spacing w:val="-4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∈</w:t>
      </w:r>
    </w:p>
    <w:p>
      <w:pPr>
        <w:spacing w:after="0" w:line="289" w:lineRule="exact"/>
        <w:rPr>
          <w:rFonts w:ascii="Symbola" w:hAnsi="Symbola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67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1231334</wp:posOffset>
                </wp:positionH>
                <wp:positionV relativeFrom="paragraph">
                  <wp:posOffset>88191</wp:posOffset>
                </wp:positionV>
                <wp:extent cx="57150" cy="9271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5498pt;margin-top:6.944174pt;width:4.5pt;height:7.3pt;mso-position-horizontal-relative:page;mso-position-vertical-relative:paragraph;z-index:-16258560" type="#_x0000_t202" id="docshape1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; </w:t>
      </w:r>
      <w:r>
        <w:rPr>
          <w:rFonts w:ascii="Symbola" w:hAnsi="Symbola"/>
          <w:spacing w:val="-5"/>
          <w:w w:val="105"/>
          <w:sz w:val="21"/>
        </w:rPr>
        <w:t>±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</w:p>
    <w:p>
      <w:pPr>
        <w:spacing w:line="267" w:lineRule="exact" w:before="0"/>
        <w:ind w:left="75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±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</w:p>
    <w:p>
      <w:pPr>
        <w:spacing w:line="267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037" w:space="40"/>
            <w:col w:w="548" w:space="39"/>
            <w:col w:w="5836"/>
          </w:cols>
        </w:sectPr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08" w:lineRule="auto" w:before="48" w:after="0"/>
        <w:ind w:left="321" w:right="145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2394724</wp:posOffset>
                </wp:positionH>
                <wp:positionV relativeFrom="paragraph">
                  <wp:posOffset>48863</wp:posOffset>
                </wp:positionV>
                <wp:extent cx="126364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1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88.561005pt,3.847533pt" to="198.497895pt,3.847533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1075880</wp:posOffset>
                </wp:positionH>
                <wp:positionV relativeFrom="paragraph">
                  <wp:posOffset>715918</wp:posOffset>
                </wp:positionV>
                <wp:extent cx="126364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1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84.714996pt,56.371532pt" to="94.651886pt,56.371532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4086618</wp:posOffset>
                </wp:positionH>
                <wp:positionV relativeFrom="paragraph">
                  <wp:posOffset>883710</wp:posOffset>
                </wp:positionV>
                <wp:extent cx="126364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1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21.781006pt,69.583534pt" to="331.717896pt,69.583534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1670951</wp:posOffset>
                </wp:positionH>
                <wp:positionV relativeFrom="paragraph">
                  <wp:posOffset>295787</wp:posOffset>
                </wp:positionV>
                <wp:extent cx="71755" cy="927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0999pt;margin-top:23.290367pt;width:5.65pt;height:7.3pt;mso-position-horizontal-relative:page;mso-position-vertical-relative:paragraph;z-index:-16257536" type="#_x0000_t202" id="docshape1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2946806</wp:posOffset>
                </wp:positionH>
                <wp:positionV relativeFrom="paragraph">
                  <wp:posOffset>962845</wp:posOffset>
                </wp:positionV>
                <wp:extent cx="55244" cy="9271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31998pt;margin-top:75.814575pt;width:4.350pt;height:7.3pt;mso-position-horizontal-relative:page;mso-position-vertical-relative:paragraph;z-index:-16257024" type="#_x0000_t202" id="docshape1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w w:val="105"/>
          <w:sz w:val="21"/>
          <w:vertAlign w:val="baseline"/>
        </w:rPr>
        <w:t> where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 set isomorphic to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(with isomorphism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also isomorphic to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(with isomorphism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2" w:hAnsi="LM Roman 12"/>
          <w:w w:val="105"/>
          <w:sz w:val="21"/>
          <w:vertAlign w:val="baseline"/>
        </w:rPr>
        <w:t>) and contains the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messages that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 be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redefined within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 new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hyperarcs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representing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methods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belonging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new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2" w:hAnsi="LM Roman 12"/>
          <w:w w:val="105"/>
          <w:sz w:val="21"/>
          <w:vertAlign w:val="baseline"/>
        </w:rPr>
        <w:t>, 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new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attribute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arcs;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lab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O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rFonts w:ascii="LM Roman 12" w:hAnsi="LM Roman 12"/>
          <w:spacing w:val="9"/>
          <w:w w:val="105"/>
          <w:sz w:val="21"/>
          <w:vertAlign w:val="baseline"/>
        </w:rPr>
        <w:t>)= </w:t>
      </w:r>
      <w:r>
        <w:rPr>
          <w:rFonts w:ascii="LM Roman 12" w:hAnsi="LM Roman 12"/>
          <w:w w:val="105"/>
          <w:sz w:val="21"/>
          <w:vertAlign w:val="baseline"/>
        </w:rPr>
        <w:t>attr,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src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O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rFonts w:ascii="LM Roman 12" w:hAnsi="LM Roman 12"/>
          <w:spacing w:val="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tar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O</w:t>
      </w:r>
      <w:r>
        <w:rPr>
          <w:rFonts w:ascii="LM Roman 12" w:hAnsi="LM Roman 12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rFonts w:ascii="LM Roman 12" w:hAnsi="LM Roman 12"/>
          <w:spacing w:val="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;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lab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O</w:t>
      </w:r>
      <w:r>
        <w:rPr>
          <w:rFonts w:ascii="LM Roman 12" w:hAnsi="LM Roman 12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LM Roman 12" w:hAnsi="LM Roman 12"/>
          <w:spacing w:val="10"/>
          <w:w w:val="105"/>
          <w:sz w:val="21"/>
          <w:vertAlign w:val="baseline"/>
        </w:rPr>
        <w:t>)=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msg,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267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1573885</wp:posOffset>
                </wp:positionH>
                <wp:positionV relativeFrom="paragraph">
                  <wp:posOffset>89856</wp:posOffset>
                </wp:positionV>
                <wp:extent cx="86995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28001pt;margin-top:7.075307pt;width:6.85pt;height:7.3pt;mso-position-horizontal-relative:page;mso-position-vertical-relative:paragraph;z-index:-16256512" type="#_x0000_t202" id="docshape1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src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</w:p>
    <w:p>
      <w:pPr>
        <w:spacing w:line="267" w:lineRule="exact" w:before="0"/>
        <w:ind w:left="10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tar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O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msg,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src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⊆</w:t>
      </w:r>
    </w:p>
    <w:p>
      <w:pPr>
        <w:spacing w:after="0" w:line="267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576" w:space="40"/>
            <w:col w:w="5884"/>
          </w:cols>
        </w:sectPr>
      </w:pPr>
    </w:p>
    <w:p>
      <w:pPr>
        <w:spacing w:line="242" w:lineRule="exact" w:before="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927630</wp:posOffset>
                </wp:positionH>
                <wp:positionV relativeFrom="paragraph">
                  <wp:posOffset>86809</wp:posOffset>
                </wp:positionV>
                <wp:extent cx="44450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41801pt;margin-top:6.835385pt;width:3.5pt;height:7.3pt;mso-position-horizontal-relative:page;mso-position-vertical-relative:paragraph;z-index:-16256000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∗</w:t>
      </w:r>
      <w:r>
        <w:rPr>
          <w:rFonts w:ascii="LM Mono Prop 10" w:hAnsi="LM Mono Prop 10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tar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src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src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pStyle w:val="BodyText"/>
        <w:spacing w:line="204" w:lineRule="auto" w:before="10"/>
        <w:ind w:left="321" w:right="2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4038219</wp:posOffset>
                </wp:positionH>
                <wp:positionV relativeFrom="paragraph">
                  <wp:posOffset>101189</wp:posOffset>
                </wp:positionV>
                <wp:extent cx="7175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70001pt;margin-top:7.967666pt;width:5.65pt;height:7.3pt;mso-position-horizontal-relative:page;mso-position-vertical-relative:paragraph;z-index:-16255488" type="#_x0000_t202" id="docshape1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relating </w:t>
      </w:r>
      <w:r>
        <w:rPr>
          <w:w w:val="105"/>
          <w:vertAlign w:val="baseline"/>
        </w:rPr>
        <w:t>the messages which redefine and which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redefined within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 object;</w:t>
      </w:r>
    </w:p>
    <w:p>
      <w:pPr>
        <w:pStyle w:val="BodyText"/>
        <w:spacing w:before="71"/>
        <w:ind w:left="109"/>
        <w:jc w:val="both"/>
      </w:pPr>
      <w:r>
        <w:rPr>
          <w:w w:val="105"/>
        </w:rPr>
        <w:t>Now,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class-model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morphism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04" w:lineRule="auto" w:before="97" w:after="0"/>
        <w:ind w:left="321" w:right="202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dom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rFonts w:ascii="Symbola" w:hAnsi="Symbola"/>
          <w:w w:val="155"/>
          <w:sz w:val="21"/>
          <w:vertAlign w:val="baseline"/>
        </w:rPr>
        <w:t>\</w:t>
      </w:r>
      <w:r>
        <w:rPr>
          <w:rFonts w:ascii="Symbola" w:hAnsi="Symbola"/>
          <w:spacing w:val="-21"/>
          <w:w w:val="15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the object-vertex of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2" w:hAnsi="LM Roman 12"/>
          <w:w w:val="105"/>
          <w:sz w:val="21"/>
          <w:vertAlign w:val="baseline"/>
        </w:rPr>
        <w:t>;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12" w:hAnsi="LM Roman 12"/>
          <w:w w:val="105"/>
          <w:sz w:val="21"/>
          <w:vertAlign w:val="baseline"/>
        </w:rPr>
        <w:t>), for all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a</w:t>
      </w:r>
      <w:r>
        <w:rPr>
          <w:rFonts w:ascii="LM Roman 12" w:hAnsi="LM Roman 12"/>
          <w:spacing w:val="15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vertices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2" w:hAnsi="LM Roman 12"/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mapping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connects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vertex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actual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type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</w:p>
    <w:p>
      <w:pPr>
        <w:spacing w:after="0" w:line="204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02"/>
        <w:ind w:left="0" w:right="0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1490414</wp:posOffset>
                </wp:positionH>
                <wp:positionV relativeFrom="paragraph">
                  <wp:posOffset>-203209</wp:posOffset>
                </wp:positionV>
                <wp:extent cx="2626360" cy="1742439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626360" cy="1742439"/>
                          <a:chExt cx="2626360" cy="1742439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1022031" y="880830"/>
                            <a:ext cx="11683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2069">
                                <a:moveTo>
                                  <a:pt x="116329" y="51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92396" y="867654"/>
                            <a:ext cx="349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765">
                                <a:moveTo>
                                  <a:pt x="0" y="0"/>
                                </a:moveTo>
                                <a:lnTo>
                                  <a:pt x="24699" y="24294"/>
                                </a:lnTo>
                                <a:lnTo>
                                  <a:pt x="34581" y="2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24752" y="307885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19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92321" y="295715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30" y="0"/>
                                </a:moveTo>
                                <a:lnTo>
                                  <a:pt x="0" y="12170"/>
                                </a:lnTo>
                                <a:lnTo>
                                  <a:pt x="32430" y="24328"/>
                                </a:lnTo>
                                <a:lnTo>
                                  <a:pt x="32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4026" y="348660"/>
                            <a:ext cx="12446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93040">
                                <a:moveTo>
                                  <a:pt x="0" y="0"/>
                                </a:moveTo>
                                <a:lnTo>
                                  <a:pt x="124036" y="192942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57833" y="535027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20456" y="0"/>
                                </a:moveTo>
                                <a:lnTo>
                                  <a:pt x="0" y="13152"/>
                                </a:lnTo>
                                <a:lnTo>
                                  <a:pt x="32153" y="40682"/>
                                </a:lnTo>
                                <a:lnTo>
                                  <a:pt x="20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076" y="423263"/>
                            <a:ext cx="255423" cy="164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381385" y="1059291"/>
                            <a:ext cx="287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66040">
                                <a:moveTo>
                                  <a:pt x="286566" y="51881"/>
                                </a:moveTo>
                                <a:lnTo>
                                  <a:pt x="263878" y="57823"/>
                                </a:lnTo>
                                <a:lnTo>
                                  <a:pt x="240845" y="62083"/>
                                </a:lnTo>
                                <a:lnTo>
                                  <a:pt x="217561" y="64649"/>
                                </a:lnTo>
                                <a:lnTo>
                                  <a:pt x="194118" y="65507"/>
                                </a:lnTo>
                                <a:lnTo>
                                  <a:pt x="142046" y="61248"/>
                                </a:lnTo>
                                <a:lnTo>
                                  <a:pt x="91680" y="48690"/>
                                </a:lnTo>
                                <a:lnTo>
                                  <a:pt x="44004" y="28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53439" y="1029912"/>
                            <a:ext cx="368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8100">
                                <a:moveTo>
                                  <a:pt x="0" y="0"/>
                                </a:moveTo>
                                <a:lnTo>
                                  <a:pt x="19127" y="37758"/>
                                </a:lnTo>
                                <a:lnTo>
                                  <a:pt x="36752" y="20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43341" y="1200476"/>
                            <a:ext cx="22352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1750">
                                <a:moveTo>
                                  <a:pt x="223297" y="0"/>
                                </a:moveTo>
                                <a:lnTo>
                                  <a:pt x="0" y="31169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111223" y="1219603"/>
                            <a:ext cx="342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130">
                                <a:moveTo>
                                  <a:pt x="30430" y="0"/>
                                </a:moveTo>
                                <a:lnTo>
                                  <a:pt x="0" y="16526"/>
                                </a:lnTo>
                                <a:lnTo>
                                  <a:pt x="33793" y="24085"/>
                                </a:lnTo>
                                <a:lnTo>
                                  <a:pt x="30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566" y="487747"/>
                            <a:ext cx="213254" cy="9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3241" y="231758"/>
                            <a:ext cx="139509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1119505">
                                <a:moveTo>
                                  <a:pt x="0" y="89198"/>
                                </a:moveTo>
                                <a:lnTo>
                                  <a:pt x="206770" y="89198"/>
                                </a:lnTo>
                                <a:lnTo>
                                  <a:pt x="20677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89198"/>
                                </a:lnTo>
                                <a:close/>
                              </a:path>
                              <a:path w="1395095" h="1119505">
                                <a:moveTo>
                                  <a:pt x="0" y="0"/>
                                </a:moveTo>
                                <a:lnTo>
                                  <a:pt x="101357" y="44599"/>
                                </a:lnTo>
                              </a:path>
                              <a:path w="1395095" h="1119505">
                                <a:moveTo>
                                  <a:pt x="101357" y="48655"/>
                                </a:moveTo>
                                <a:lnTo>
                                  <a:pt x="206759" y="0"/>
                                </a:lnTo>
                              </a:path>
                              <a:path w="1395095" h="1119505">
                                <a:moveTo>
                                  <a:pt x="1187887" y="1025728"/>
                                </a:moveTo>
                                <a:lnTo>
                                  <a:pt x="1394658" y="1025728"/>
                                </a:lnTo>
                                <a:lnTo>
                                  <a:pt x="1394658" y="936541"/>
                                </a:lnTo>
                                <a:lnTo>
                                  <a:pt x="1187887" y="936541"/>
                                </a:lnTo>
                                <a:lnTo>
                                  <a:pt x="1187887" y="1025728"/>
                                </a:lnTo>
                                <a:close/>
                              </a:path>
                              <a:path w="1395095" h="1119505">
                                <a:moveTo>
                                  <a:pt x="1187887" y="936529"/>
                                </a:moveTo>
                                <a:lnTo>
                                  <a:pt x="1289244" y="981128"/>
                                </a:lnTo>
                              </a:path>
                              <a:path w="1395095" h="1119505">
                                <a:moveTo>
                                  <a:pt x="1289244" y="985185"/>
                                </a:moveTo>
                                <a:lnTo>
                                  <a:pt x="1394646" y="936529"/>
                                </a:lnTo>
                              </a:path>
                              <a:path w="1395095" h="1119505">
                                <a:moveTo>
                                  <a:pt x="855443" y="1118972"/>
                                </a:moveTo>
                                <a:lnTo>
                                  <a:pt x="1062214" y="1118972"/>
                                </a:lnTo>
                                <a:lnTo>
                                  <a:pt x="1062214" y="1029784"/>
                                </a:lnTo>
                                <a:lnTo>
                                  <a:pt x="855443" y="1029784"/>
                                </a:lnTo>
                                <a:lnTo>
                                  <a:pt x="855443" y="1118972"/>
                                </a:lnTo>
                                <a:close/>
                              </a:path>
                              <a:path w="1395095" h="1119505">
                                <a:moveTo>
                                  <a:pt x="855443" y="1029773"/>
                                </a:moveTo>
                                <a:lnTo>
                                  <a:pt x="956789" y="1074372"/>
                                </a:lnTo>
                              </a:path>
                              <a:path w="1395095" h="1119505">
                                <a:moveTo>
                                  <a:pt x="956789" y="1078429"/>
                                </a:moveTo>
                                <a:lnTo>
                                  <a:pt x="1062202" y="1029773"/>
                                </a:lnTo>
                              </a:path>
                            </a:pathLst>
                          </a:custGeom>
                          <a:ln w="6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03645" y="1044011"/>
                            <a:ext cx="5080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6839">
                                <a:moveTo>
                                  <a:pt x="50214" y="116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90805" y="1014229"/>
                            <a:ext cx="241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925">
                                <a:moveTo>
                                  <a:pt x="0" y="0"/>
                                </a:moveTo>
                                <a:lnTo>
                                  <a:pt x="1675" y="34601"/>
                                </a:lnTo>
                                <a:lnTo>
                                  <a:pt x="24015" y="24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82259" y="1183664"/>
                            <a:ext cx="7683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23189">
                                <a:moveTo>
                                  <a:pt x="76332" y="122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65120" y="1156124"/>
                            <a:ext cx="279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4290">
                                <a:moveTo>
                                  <a:pt x="0" y="0"/>
                                </a:moveTo>
                                <a:lnTo>
                                  <a:pt x="6806" y="33965"/>
                                </a:lnTo>
                                <a:lnTo>
                                  <a:pt x="27459" y="21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9929" y="276625"/>
                            <a:ext cx="1587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0480">
                                <a:moveTo>
                                  <a:pt x="0" y="0"/>
                                </a:moveTo>
                                <a:lnTo>
                                  <a:pt x="158467" y="30174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66120" y="294850"/>
                            <a:ext cx="342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130">
                                <a:moveTo>
                                  <a:pt x="4553" y="0"/>
                                </a:moveTo>
                                <a:lnTo>
                                  <a:pt x="0" y="23888"/>
                                </a:lnTo>
                                <a:lnTo>
                                  <a:pt x="34138" y="18005"/>
                                </a:lnTo>
                                <a:lnTo>
                                  <a:pt x="4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94401" y="628254"/>
                            <a:ext cx="12446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40385">
                                <a:moveTo>
                                  <a:pt x="0" y="540271"/>
                                </a:moveTo>
                                <a:lnTo>
                                  <a:pt x="12427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406814" y="596646"/>
                            <a:ext cx="241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925">
                                <a:moveTo>
                                  <a:pt x="19126" y="0"/>
                                </a:moveTo>
                                <a:lnTo>
                                  <a:pt x="0" y="28880"/>
                                </a:lnTo>
                                <a:lnTo>
                                  <a:pt x="23714" y="34335"/>
                                </a:lnTo>
                                <a:lnTo>
                                  <a:pt x="19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65344" y="605394"/>
                            <a:ext cx="603885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748030">
                                <a:moveTo>
                                  <a:pt x="432896" y="0"/>
                                </a:moveTo>
                                <a:lnTo>
                                  <a:pt x="471037" y="31246"/>
                                </a:lnTo>
                                <a:lnTo>
                                  <a:pt x="504843" y="66420"/>
                                </a:lnTo>
                                <a:lnTo>
                                  <a:pt x="534083" y="105067"/>
                                </a:lnTo>
                                <a:lnTo>
                                  <a:pt x="558526" y="146735"/>
                                </a:lnTo>
                                <a:lnTo>
                                  <a:pt x="577940" y="190971"/>
                                </a:lnTo>
                                <a:lnTo>
                                  <a:pt x="592094" y="237320"/>
                                </a:lnTo>
                                <a:lnTo>
                                  <a:pt x="600756" y="285330"/>
                                </a:lnTo>
                                <a:lnTo>
                                  <a:pt x="603695" y="334547"/>
                                </a:lnTo>
                                <a:lnTo>
                                  <a:pt x="600916" y="382717"/>
                                </a:lnTo>
                                <a:lnTo>
                                  <a:pt x="592785" y="429256"/>
                                </a:lnTo>
                                <a:lnTo>
                                  <a:pt x="579614" y="473852"/>
                                </a:lnTo>
                                <a:lnTo>
                                  <a:pt x="561711" y="516196"/>
                                </a:lnTo>
                                <a:lnTo>
                                  <a:pt x="539387" y="555979"/>
                                </a:lnTo>
                                <a:lnTo>
                                  <a:pt x="512951" y="592890"/>
                                </a:lnTo>
                                <a:lnTo>
                                  <a:pt x="482713" y="626619"/>
                                </a:lnTo>
                                <a:lnTo>
                                  <a:pt x="448984" y="656856"/>
                                </a:lnTo>
                                <a:lnTo>
                                  <a:pt x="412073" y="683292"/>
                                </a:lnTo>
                                <a:lnTo>
                                  <a:pt x="372291" y="705617"/>
                                </a:lnTo>
                                <a:lnTo>
                                  <a:pt x="329946" y="723520"/>
                                </a:lnTo>
                                <a:lnTo>
                                  <a:pt x="285350" y="736691"/>
                                </a:lnTo>
                                <a:lnTo>
                                  <a:pt x="238812" y="744821"/>
                                </a:lnTo>
                                <a:lnTo>
                                  <a:pt x="190641" y="747600"/>
                                </a:lnTo>
                                <a:lnTo>
                                  <a:pt x="141134" y="744623"/>
                                </a:lnTo>
                                <a:lnTo>
                                  <a:pt x="92512" y="735773"/>
                                </a:lnTo>
                                <a:lnTo>
                                  <a:pt x="45295" y="721180"/>
                                </a:lnTo>
                                <a:lnTo>
                                  <a:pt x="0" y="700969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70538" y="588544"/>
                            <a:ext cx="342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305">
                                <a:moveTo>
                                  <a:pt x="0" y="0"/>
                                </a:moveTo>
                                <a:lnTo>
                                  <a:pt x="21391" y="27239"/>
                                </a:lnTo>
                                <a:lnTo>
                                  <a:pt x="34023" y="6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12430" y="312450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3243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79990" y="300292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40" y="0"/>
                                </a:moveTo>
                                <a:lnTo>
                                  <a:pt x="0" y="12157"/>
                                </a:lnTo>
                                <a:lnTo>
                                  <a:pt x="32440" y="24327"/>
                                </a:lnTo>
                                <a:lnTo>
                                  <a:pt x="32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59535" y="357614"/>
                            <a:ext cx="6007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5405">
                                <a:moveTo>
                                  <a:pt x="600355" y="0"/>
                                </a:moveTo>
                                <a:lnTo>
                                  <a:pt x="0" y="64868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27291" y="410394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0937" y="0"/>
                                </a:moveTo>
                                <a:lnTo>
                                  <a:pt x="0" y="15578"/>
                                </a:lnTo>
                                <a:lnTo>
                                  <a:pt x="33549" y="24188"/>
                                </a:lnTo>
                                <a:lnTo>
                                  <a:pt x="30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00065" y="357048"/>
                            <a:ext cx="7588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85725">
                                <a:moveTo>
                                  <a:pt x="758314" y="0"/>
                                </a:moveTo>
                                <a:lnTo>
                                  <a:pt x="0" y="85555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67833" y="430515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0868" y="0"/>
                                </a:moveTo>
                                <a:lnTo>
                                  <a:pt x="0" y="15728"/>
                                </a:lnTo>
                                <a:lnTo>
                                  <a:pt x="33595" y="24176"/>
                                </a:lnTo>
                                <a:lnTo>
                                  <a:pt x="30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15926" y="268104"/>
                            <a:ext cx="2070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89535">
                                <a:moveTo>
                                  <a:pt x="0" y="89195"/>
                                </a:moveTo>
                                <a:lnTo>
                                  <a:pt x="206763" y="89195"/>
                                </a:lnTo>
                                <a:lnTo>
                                  <a:pt x="206763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89195"/>
                                </a:lnTo>
                                <a:close/>
                              </a:path>
                              <a:path w="207010" h="89535">
                                <a:moveTo>
                                  <a:pt x="0" y="0"/>
                                </a:moveTo>
                                <a:lnTo>
                                  <a:pt x="101353" y="44597"/>
                                </a:lnTo>
                              </a:path>
                              <a:path w="207010" h="89535">
                                <a:moveTo>
                                  <a:pt x="101353" y="48654"/>
                                </a:moveTo>
                                <a:lnTo>
                                  <a:pt x="206763" y="0"/>
                                </a:lnTo>
                              </a:path>
                            </a:pathLst>
                          </a:custGeom>
                          <a:ln w="6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93446" y="312636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35">
                                <a:moveTo>
                                  <a:pt x="122408" y="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61017" y="300478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51" y="0"/>
                                </a:moveTo>
                                <a:lnTo>
                                  <a:pt x="0" y="12099"/>
                                </a:lnTo>
                                <a:lnTo>
                                  <a:pt x="32416" y="24315"/>
                                </a:lnTo>
                                <a:lnTo>
                                  <a:pt x="32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6511" y="2028"/>
                            <a:ext cx="238315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3155" h="266700">
                                <a:moveTo>
                                  <a:pt x="0" y="217796"/>
                                </a:moveTo>
                                <a:lnTo>
                                  <a:pt x="47194" y="199425"/>
                                </a:lnTo>
                                <a:lnTo>
                                  <a:pt x="94651" y="181849"/>
                                </a:lnTo>
                                <a:lnTo>
                                  <a:pt x="142361" y="165072"/>
                                </a:lnTo>
                                <a:lnTo>
                                  <a:pt x="190314" y="149093"/>
                                </a:lnTo>
                                <a:lnTo>
                                  <a:pt x="238499" y="133917"/>
                                </a:lnTo>
                                <a:lnTo>
                                  <a:pt x="286907" y="119543"/>
                                </a:lnTo>
                                <a:lnTo>
                                  <a:pt x="335527" y="105975"/>
                                </a:lnTo>
                                <a:lnTo>
                                  <a:pt x="384350" y="93215"/>
                                </a:lnTo>
                                <a:lnTo>
                                  <a:pt x="433364" y="81263"/>
                                </a:lnTo>
                                <a:lnTo>
                                  <a:pt x="482561" y="70123"/>
                                </a:lnTo>
                                <a:lnTo>
                                  <a:pt x="531930" y="59796"/>
                                </a:lnTo>
                                <a:lnTo>
                                  <a:pt x="581460" y="50284"/>
                                </a:lnTo>
                                <a:lnTo>
                                  <a:pt x="631141" y="41590"/>
                                </a:lnTo>
                                <a:lnTo>
                                  <a:pt x="680965" y="33713"/>
                                </a:lnTo>
                                <a:lnTo>
                                  <a:pt x="730919" y="26658"/>
                                </a:lnTo>
                                <a:lnTo>
                                  <a:pt x="780995" y="20426"/>
                                </a:lnTo>
                                <a:lnTo>
                                  <a:pt x="831181" y="15018"/>
                                </a:lnTo>
                                <a:lnTo>
                                  <a:pt x="881469" y="10437"/>
                                </a:lnTo>
                                <a:lnTo>
                                  <a:pt x="931847" y="6685"/>
                                </a:lnTo>
                                <a:lnTo>
                                  <a:pt x="982306" y="3763"/>
                                </a:lnTo>
                                <a:lnTo>
                                  <a:pt x="1032836" y="1673"/>
                                </a:lnTo>
                                <a:lnTo>
                                  <a:pt x="1083426" y="418"/>
                                </a:lnTo>
                                <a:lnTo>
                                  <a:pt x="1134066" y="0"/>
                                </a:lnTo>
                                <a:lnTo>
                                  <a:pt x="1183693" y="402"/>
                                </a:lnTo>
                                <a:lnTo>
                                  <a:pt x="1233268" y="1607"/>
                                </a:lnTo>
                                <a:lnTo>
                                  <a:pt x="1282780" y="3613"/>
                                </a:lnTo>
                                <a:lnTo>
                                  <a:pt x="1332222" y="6419"/>
                                </a:lnTo>
                                <a:lnTo>
                                  <a:pt x="1381583" y="10021"/>
                                </a:lnTo>
                                <a:lnTo>
                                  <a:pt x="1430853" y="14419"/>
                                </a:lnTo>
                                <a:lnTo>
                                  <a:pt x="1480024" y="19609"/>
                                </a:lnTo>
                                <a:lnTo>
                                  <a:pt x="1529086" y="25590"/>
                                </a:lnTo>
                                <a:lnTo>
                                  <a:pt x="1578029" y="32361"/>
                                </a:lnTo>
                                <a:lnTo>
                                  <a:pt x="1626843" y="39918"/>
                                </a:lnTo>
                                <a:lnTo>
                                  <a:pt x="1675520" y="48260"/>
                                </a:lnTo>
                                <a:lnTo>
                                  <a:pt x="1724050" y="57385"/>
                                </a:lnTo>
                                <a:lnTo>
                                  <a:pt x="1772424" y="67291"/>
                                </a:lnTo>
                                <a:lnTo>
                                  <a:pt x="1820631" y="77976"/>
                                </a:lnTo>
                                <a:lnTo>
                                  <a:pt x="1868663" y="89437"/>
                                </a:lnTo>
                                <a:lnTo>
                                  <a:pt x="1916510" y="101674"/>
                                </a:lnTo>
                                <a:lnTo>
                                  <a:pt x="1964162" y="114683"/>
                                </a:lnTo>
                                <a:lnTo>
                                  <a:pt x="2011610" y="128463"/>
                                </a:lnTo>
                                <a:lnTo>
                                  <a:pt x="2058845" y="143011"/>
                                </a:lnTo>
                                <a:lnTo>
                                  <a:pt x="2105857" y="158327"/>
                                </a:lnTo>
                                <a:lnTo>
                                  <a:pt x="2152637" y="174407"/>
                                </a:lnTo>
                                <a:lnTo>
                                  <a:pt x="2199174" y="191250"/>
                                </a:lnTo>
                                <a:lnTo>
                                  <a:pt x="2245460" y="208853"/>
                                </a:lnTo>
                                <a:lnTo>
                                  <a:pt x="2291486" y="227215"/>
                                </a:lnTo>
                                <a:lnTo>
                                  <a:pt x="2337241" y="246334"/>
                                </a:lnTo>
                                <a:lnTo>
                                  <a:pt x="2382716" y="266207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6522" y="208568"/>
                            <a:ext cx="349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130">
                                <a:moveTo>
                                  <a:pt x="25366" y="0"/>
                                </a:moveTo>
                                <a:lnTo>
                                  <a:pt x="0" y="23587"/>
                                </a:lnTo>
                                <a:lnTo>
                                  <a:pt x="34623" y="22500"/>
                                </a:lnTo>
                                <a:lnTo>
                                  <a:pt x="25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043523" y="9526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98" y="26360"/>
                                </a:moveTo>
                                <a:lnTo>
                                  <a:pt x="50627" y="36616"/>
                                </a:lnTo>
                                <a:lnTo>
                                  <a:pt x="44979" y="44991"/>
                                </a:lnTo>
                                <a:lnTo>
                                  <a:pt x="36604" y="50638"/>
                                </a:lnTo>
                                <a:lnTo>
                                  <a:pt x="26349" y="52709"/>
                                </a:lnTo>
                                <a:lnTo>
                                  <a:pt x="16093" y="50638"/>
                                </a:lnTo>
                                <a:lnTo>
                                  <a:pt x="7718" y="44991"/>
                                </a:lnTo>
                                <a:lnTo>
                                  <a:pt x="2070" y="36616"/>
                                </a:lnTo>
                                <a:lnTo>
                                  <a:pt x="0" y="26360"/>
                                </a:lnTo>
                                <a:lnTo>
                                  <a:pt x="2070" y="16098"/>
                                </a:lnTo>
                                <a:lnTo>
                                  <a:pt x="7718" y="7719"/>
                                </a:lnTo>
                                <a:lnTo>
                                  <a:pt x="16093" y="2071"/>
                                </a:lnTo>
                                <a:lnTo>
                                  <a:pt x="26349" y="0"/>
                                </a:lnTo>
                                <a:lnTo>
                                  <a:pt x="36604" y="2071"/>
                                </a:lnTo>
                                <a:lnTo>
                                  <a:pt x="44979" y="7719"/>
                                </a:lnTo>
                                <a:lnTo>
                                  <a:pt x="50627" y="16098"/>
                                </a:lnTo>
                                <a:lnTo>
                                  <a:pt x="52698" y="26360"/>
                                </a:lnTo>
                                <a:close/>
                              </a:path>
                            </a:pathLst>
                          </a:custGeom>
                          <a:ln w="6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43523" y="121377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98" y="26349"/>
                                </a:moveTo>
                                <a:lnTo>
                                  <a:pt x="50627" y="36604"/>
                                </a:lnTo>
                                <a:lnTo>
                                  <a:pt x="44979" y="44979"/>
                                </a:lnTo>
                                <a:lnTo>
                                  <a:pt x="36604" y="50627"/>
                                </a:lnTo>
                                <a:lnTo>
                                  <a:pt x="26349" y="52698"/>
                                </a:lnTo>
                                <a:lnTo>
                                  <a:pt x="16093" y="50627"/>
                                </a:lnTo>
                                <a:lnTo>
                                  <a:pt x="7718" y="44979"/>
                                </a:lnTo>
                                <a:lnTo>
                                  <a:pt x="2070" y="36604"/>
                                </a:lnTo>
                                <a:lnTo>
                                  <a:pt x="0" y="26349"/>
                                </a:lnTo>
                                <a:lnTo>
                                  <a:pt x="2070" y="16093"/>
                                </a:lnTo>
                                <a:lnTo>
                                  <a:pt x="7718" y="7718"/>
                                </a:lnTo>
                                <a:lnTo>
                                  <a:pt x="16093" y="2070"/>
                                </a:lnTo>
                                <a:lnTo>
                                  <a:pt x="26349" y="0"/>
                                </a:lnTo>
                                <a:lnTo>
                                  <a:pt x="36604" y="2070"/>
                                </a:lnTo>
                                <a:lnTo>
                                  <a:pt x="44979" y="7718"/>
                                </a:lnTo>
                                <a:lnTo>
                                  <a:pt x="50627" y="16093"/>
                                </a:lnTo>
                                <a:lnTo>
                                  <a:pt x="52698" y="26349"/>
                                </a:lnTo>
                                <a:close/>
                              </a:path>
                            </a:pathLst>
                          </a:custGeom>
                          <a:ln w="6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043523" y="150566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98" y="26349"/>
                                </a:moveTo>
                                <a:lnTo>
                                  <a:pt x="50627" y="36604"/>
                                </a:lnTo>
                                <a:lnTo>
                                  <a:pt x="44979" y="44979"/>
                                </a:lnTo>
                                <a:lnTo>
                                  <a:pt x="36604" y="50627"/>
                                </a:lnTo>
                                <a:lnTo>
                                  <a:pt x="26349" y="52698"/>
                                </a:lnTo>
                                <a:lnTo>
                                  <a:pt x="16093" y="50627"/>
                                </a:lnTo>
                                <a:lnTo>
                                  <a:pt x="7718" y="44979"/>
                                </a:lnTo>
                                <a:lnTo>
                                  <a:pt x="2070" y="36604"/>
                                </a:lnTo>
                                <a:lnTo>
                                  <a:pt x="0" y="26349"/>
                                </a:lnTo>
                                <a:lnTo>
                                  <a:pt x="2070" y="16093"/>
                                </a:lnTo>
                                <a:lnTo>
                                  <a:pt x="7718" y="7718"/>
                                </a:lnTo>
                                <a:lnTo>
                                  <a:pt x="16093" y="2070"/>
                                </a:lnTo>
                                <a:lnTo>
                                  <a:pt x="26349" y="0"/>
                                </a:lnTo>
                                <a:lnTo>
                                  <a:pt x="36604" y="2070"/>
                                </a:lnTo>
                                <a:lnTo>
                                  <a:pt x="44979" y="7718"/>
                                </a:lnTo>
                                <a:lnTo>
                                  <a:pt x="50627" y="16093"/>
                                </a:lnTo>
                                <a:lnTo>
                                  <a:pt x="52698" y="26349"/>
                                </a:lnTo>
                                <a:close/>
                              </a:path>
                            </a:pathLst>
                          </a:custGeom>
                          <a:ln w="6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128660" y="966012"/>
                            <a:ext cx="40449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85420">
                                <a:moveTo>
                                  <a:pt x="0" y="0"/>
                                </a:moveTo>
                                <a:lnTo>
                                  <a:pt x="48861" y="10720"/>
                                </a:lnTo>
                                <a:lnTo>
                                  <a:pt x="96956" y="24012"/>
                                </a:lnTo>
                                <a:lnTo>
                                  <a:pt x="144188" y="39833"/>
                                </a:lnTo>
                                <a:lnTo>
                                  <a:pt x="190458" y="58137"/>
                                </a:lnTo>
                                <a:lnTo>
                                  <a:pt x="235670" y="78878"/>
                                </a:lnTo>
                                <a:lnTo>
                                  <a:pt x="279725" y="102012"/>
                                </a:lnTo>
                                <a:lnTo>
                                  <a:pt x="322525" y="127494"/>
                                </a:lnTo>
                                <a:lnTo>
                                  <a:pt x="363974" y="155279"/>
                                </a:lnTo>
                                <a:lnTo>
                                  <a:pt x="403974" y="185322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88501" y="953959"/>
                            <a:ext cx="419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4130">
                                <a:moveTo>
                                  <a:pt x="41835" y="0"/>
                                </a:moveTo>
                                <a:lnTo>
                                  <a:pt x="0" y="6448"/>
                                </a:lnTo>
                                <a:lnTo>
                                  <a:pt x="38472" y="24095"/>
                                </a:lnTo>
                                <a:lnTo>
                                  <a:pt x="4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136484" y="1244585"/>
                            <a:ext cx="4127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283210">
                                <a:moveTo>
                                  <a:pt x="412376" y="0"/>
                                </a:moveTo>
                                <a:lnTo>
                                  <a:pt x="383021" y="42843"/>
                                </a:lnTo>
                                <a:lnTo>
                                  <a:pt x="350454" y="82841"/>
                                </a:lnTo>
                                <a:lnTo>
                                  <a:pt x="314889" y="119845"/>
                                </a:lnTo>
                                <a:lnTo>
                                  <a:pt x="276540" y="153708"/>
                                </a:lnTo>
                                <a:lnTo>
                                  <a:pt x="235622" y="184283"/>
                                </a:lnTo>
                                <a:lnTo>
                                  <a:pt x="192350" y="211424"/>
                                </a:lnTo>
                                <a:lnTo>
                                  <a:pt x="146937" y="234983"/>
                                </a:lnTo>
                                <a:lnTo>
                                  <a:pt x="99598" y="254813"/>
                                </a:lnTo>
                                <a:lnTo>
                                  <a:pt x="50547" y="270767"/>
                                </a:lnTo>
                                <a:lnTo>
                                  <a:pt x="0" y="282698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096221" y="1515208"/>
                            <a:ext cx="419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4765">
                                <a:moveTo>
                                  <a:pt x="38841" y="0"/>
                                </a:moveTo>
                                <a:lnTo>
                                  <a:pt x="0" y="16803"/>
                                </a:lnTo>
                                <a:lnTo>
                                  <a:pt x="41684" y="24153"/>
                                </a:lnTo>
                                <a:lnTo>
                                  <a:pt x="38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69872" y="454503"/>
                            <a:ext cx="1143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498475">
                                <a:moveTo>
                                  <a:pt x="0" y="498184"/>
                                </a:moveTo>
                                <a:lnTo>
                                  <a:pt x="10817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60430" y="369388"/>
                            <a:ext cx="419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85725">
                                <a:moveTo>
                                  <a:pt x="41499" y="40968"/>
                                </a:moveTo>
                                <a:lnTo>
                                  <a:pt x="22107" y="0"/>
                                </a:lnTo>
                                <a:lnTo>
                                  <a:pt x="970" y="40090"/>
                                </a:lnTo>
                                <a:lnTo>
                                  <a:pt x="41499" y="40968"/>
                                </a:lnTo>
                                <a:close/>
                              </a:path>
                              <a:path w="41910" h="85725">
                                <a:moveTo>
                                  <a:pt x="40529" y="85553"/>
                                </a:moveTo>
                                <a:lnTo>
                                  <a:pt x="21148" y="44585"/>
                                </a:lnTo>
                                <a:lnTo>
                                  <a:pt x="0" y="84675"/>
                                </a:lnTo>
                                <a:lnTo>
                                  <a:pt x="40529" y="85553"/>
                                </a:lnTo>
                                <a:close/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59379" y="1105538"/>
                            <a:ext cx="16668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447675">
                                <a:moveTo>
                                  <a:pt x="1666442" y="155376"/>
                                </a:moveTo>
                                <a:lnTo>
                                  <a:pt x="1628904" y="187651"/>
                                </a:lnTo>
                                <a:lnTo>
                                  <a:pt x="1590141" y="218159"/>
                                </a:lnTo>
                                <a:lnTo>
                                  <a:pt x="1550216" y="246875"/>
                                </a:lnTo>
                                <a:lnTo>
                                  <a:pt x="1509194" y="273775"/>
                                </a:lnTo>
                                <a:lnTo>
                                  <a:pt x="1467138" y="298836"/>
                                </a:lnTo>
                                <a:lnTo>
                                  <a:pt x="1424112" y="322032"/>
                                </a:lnTo>
                                <a:lnTo>
                                  <a:pt x="1380179" y="343338"/>
                                </a:lnTo>
                                <a:lnTo>
                                  <a:pt x="1335404" y="362732"/>
                                </a:lnTo>
                                <a:lnTo>
                                  <a:pt x="1289850" y="380187"/>
                                </a:lnTo>
                                <a:lnTo>
                                  <a:pt x="1243580" y="395680"/>
                                </a:lnTo>
                                <a:lnTo>
                                  <a:pt x="1196658" y="409187"/>
                                </a:lnTo>
                                <a:lnTo>
                                  <a:pt x="1149149" y="420683"/>
                                </a:lnTo>
                                <a:lnTo>
                                  <a:pt x="1101115" y="430143"/>
                                </a:lnTo>
                                <a:lnTo>
                                  <a:pt x="1052620" y="437544"/>
                                </a:lnTo>
                                <a:lnTo>
                                  <a:pt x="1003729" y="442860"/>
                                </a:lnTo>
                                <a:lnTo>
                                  <a:pt x="954504" y="446068"/>
                                </a:lnTo>
                                <a:lnTo>
                                  <a:pt x="905010" y="447142"/>
                                </a:lnTo>
                                <a:lnTo>
                                  <a:pt x="854468" y="446023"/>
                                </a:lnTo>
                                <a:lnTo>
                                  <a:pt x="804266" y="442686"/>
                                </a:lnTo>
                                <a:lnTo>
                                  <a:pt x="754467" y="437163"/>
                                </a:lnTo>
                                <a:lnTo>
                                  <a:pt x="705136" y="429486"/>
                                </a:lnTo>
                                <a:lnTo>
                                  <a:pt x="656336" y="419686"/>
                                </a:lnTo>
                                <a:lnTo>
                                  <a:pt x="608131" y="407795"/>
                                </a:lnTo>
                                <a:lnTo>
                                  <a:pt x="560586" y="393845"/>
                                </a:lnTo>
                                <a:lnTo>
                                  <a:pt x="513764" y="377866"/>
                                </a:lnTo>
                                <a:lnTo>
                                  <a:pt x="467729" y="359892"/>
                                </a:lnTo>
                                <a:lnTo>
                                  <a:pt x="422545" y="339953"/>
                                </a:lnTo>
                                <a:lnTo>
                                  <a:pt x="378277" y="318080"/>
                                </a:lnTo>
                                <a:lnTo>
                                  <a:pt x="334987" y="294307"/>
                                </a:lnTo>
                                <a:lnTo>
                                  <a:pt x="292741" y="268664"/>
                                </a:lnTo>
                                <a:lnTo>
                                  <a:pt x="251602" y="241182"/>
                                </a:lnTo>
                                <a:lnTo>
                                  <a:pt x="211634" y="211894"/>
                                </a:lnTo>
                                <a:lnTo>
                                  <a:pt x="172901" y="180831"/>
                                </a:lnTo>
                                <a:lnTo>
                                  <a:pt x="135466" y="148025"/>
                                </a:lnTo>
                                <a:lnTo>
                                  <a:pt x="99395" y="113507"/>
                                </a:lnTo>
                                <a:lnTo>
                                  <a:pt x="64751" y="77309"/>
                                </a:lnTo>
                                <a:lnTo>
                                  <a:pt x="31598" y="39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162" y="1030681"/>
                            <a:ext cx="83969" cy="94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285036" y="1106763"/>
                            <a:ext cx="174752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633095">
                                <a:moveTo>
                                  <a:pt x="1747395" y="452262"/>
                                </a:moveTo>
                                <a:lnTo>
                                  <a:pt x="1704806" y="476730"/>
                                </a:lnTo>
                                <a:lnTo>
                                  <a:pt x="1661398" y="499476"/>
                                </a:lnTo>
                                <a:lnTo>
                                  <a:pt x="1617226" y="520487"/>
                                </a:lnTo>
                                <a:lnTo>
                                  <a:pt x="1572341" y="539747"/>
                                </a:lnTo>
                                <a:lnTo>
                                  <a:pt x="1526796" y="557243"/>
                                </a:lnTo>
                                <a:lnTo>
                                  <a:pt x="1480645" y="572959"/>
                                </a:lnTo>
                                <a:lnTo>
                                  <a:pt x="1433939" y="586880"/>
                                </a:lnTo>
                                <a:lnTo>
                                  <a:pt x="1386732" y="598993"/>
                                </a:lnTo>
                                <a:lnTo>
                                  <a:pt x="1339076" y="609282"/>
                                </a:lnTo>
                                <a:lnTo>
                                  <a:pt x="1291024" y="617734"/>
                                </a:lnTo>
                                <a:lnTo>
                                  <a:pt x="1242629" y="624332"/>
                                </a:lnTo>
                                <a:lnTo>
                                  <a:pt x="1193943" y="629064"/>
                                </a:lnTo>
                                <a:lnTo>
                                  <a:pt x="1145019" y="631913"/>
                                </a:lnTo>
                                <a:lnTo>
                                  <a:pt x="1095911" y="632866"/>
                                </a:lnTo>
                                <a:lnTo>
                                  <a:pt x="1045823" y="631878"/>
                                </a:lnTo>
                                <a:lnTo>
                                  <a:pt x="996066" y="628932"/>
                                </a:lnTo>
                                <a:lnTo>
                                  <a:pt x="946687" y="624056"/>
                                </a:lnTo>
                                <a:lnTo>
                                  <a:pt x="897736" y="617277"/>
                                </a:lnTo>
                                <a:lnTo>
                                  <a:pt x="849259" y="608623"/>
                                </a:lnTo>
                                <a:lnTo>
                                  <a:pt x="801305" y="598123"/>
                                </a:lnTo>
                                <a:lnTo>
                                  <a:pt x="753921" y="585802"/>
                                </a:lnTo>
                                <a:lnTo>
                                  <a:pt x="707157" y="571691"/>
                                </a:lnTo>
                                <a:lnTo>
                                  <a:pt x="661058" y="555815"/>
                                </a:lnTo>
                                <a:lnTo>
                                  <a:pt x="615675" y="538203"/>
                                </a:lnTo>
                                <a:lnTo>
                                  <a:pt x="571054" y="518883"/>
                                </a:lnTo>
                                <a:lnTo>
                                  <a:pt x="527244" y="497881"/>
                                </a:lnTo>
                                <a:lnTo>
                                  <a:pt x="484293" y="475227"/>
                                </a:lnTo>
                                <a:lnTo>
                                  <a:pt x="442248" y="450947"/>
                                </a:lnTo>
                                <a:lnTo>
                                  <a:pt x="401157" y="425069"/>
                                </a:lnTo>
                                <a:lnTo>
                                  <a:pt x="361070" y="397621"/>
                                </a:lnTo>
                                <a:lnTo>
                                  <a:pt x="322032" y="368631"/>
                                </a:lnTo>
                                <a:lnTo>
                                  <a:pt x="284094" y="338127"/>
                                </a:lnTo>
                                <a:lnTo>
                                  <a:pt x="247302" y="306135"/>
                                </a:lnTo>
                                <a:lnTo>
                                  <a:pt x="211704" y="272685"/>
                                </a:lnTo>
                                <a:lnTo>
                                  <a:pt x="177349" y="237802"/>
                                </a:lnTo>
                                <a:lnTo>
                                  <a:pt x="144285" y="201516"/>
                                </a:lnTo>
                                <a:lnTo>
                                  <a:pt x="112559" y="163854"/>
                                </a:lnTo>
                                <a:lnTo>
                                  <a:pt x="82219" y="124844"/>
                                </a:lnTo>
                                <a:lnTo>
                                  <a:pt x="53314" y="84513"/>
                                </a:lnTo>
                                <a:lnTo>
                                  <a:pt x="25892" y="428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708" y="1026856"/>
                            <a:ext cx="82986" cy="96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55484pt;margin-top:-16.000715pt;width:206.8pt;height:137.2pt;mso-position-horizontal-relative:page;mso-position-vertical-relative:paragraph;z-index:-16254464" id="docshapegroup162" coordorigin="2347,-320" coordsize="4136,2744">
                <v:line style="position:absolute" from="4140,1149" to="3957,1067" stroked="true" strokeweight=".319433pt" strokecolor="#000000">
                  <v:stroke dashstyle="dash"/>
                </v:line>
                <v:shape style="position:absolute;left:3909;top:1046;width:55;height:39" id="docshape163" coordorigin="3910,1046" coordsize="55,39" path="m3910,1046l3949,1085,3964,1050,3910,1046xe" filled="true" fillcolor="#000000" stroked="false">
                  <v:path arrowok="t"/>
                  <v:fill type="solid"/>
                </v:shape>
                <v:line style="position:absolute" from="3795,165" to="3488,165" stroked="true" strokeweight=".319427pt" strokecolor="#000000">
                  <v:stroke dashstyle="dash"/>
                </v:line>
                <v:shape style="position:absolute;left:3437;top:145;width:52;height:39" id="docshape164" coordorigin="3437,146" coordsize="52,39" path="m3488,146l3437,165,3488,184,3488,146xe" filled="true" fillcolor="#000000" stroked="false">
                  <v:path arrowok="t"/>
                  <v:fill type="solid"/>
                </v:shape>
                <v:line style="position:absolute" from="3204,229" to="3399,533" stroked="true" strokeweight=".638854pt" strokecolor="#000000">
                  <v:stroke dashstyle="solid"/>
                </v:line>
                <v:shape style="position:absolute;left:3383;top:522;width:51;height:65" id="docshape165" coordorigin="3383,523" coordsize="51,65" path="m3415,523l3383,543,3434,587,3415,523xe" filled="true" fillcolor="#000000" stroked="false">
                  <v:path arrowok="t"/>
                  <v:fill type="solid"/>
                </v:shape>
                <v:shape style="position:absolute;left:3561;top:346;width:403;height:260" type="#_x0000_t75" id="docshape166" stroked="false">
                  <v:imagedata r:id="rId27" o:title=""/>
                </v:shape>
                <v:shape style="position:absolute;left:2947;top:1348;width:452;height:104" id="docshape167" coordorigin="2948,1348" coordsize="452,104" path="m3399,1430l3363,1439,3327,1446,3290,1450,3253,1451,3171,1445,3092,1425,3017,1393,2948,1348e" filled="false" stroked="true" strokeweight=".638844pt" strokecolor="#000000">
                  <v:path arrowok="t"/>
                  <v:stroke dashstyle="solid"/>
                </v:shape>
                <v:shape style="position:absolute;left:2903;top:1301;width:58;height:60" id="docshape168" coordorigin="2904,1302" coordsize="58,60" path="m2904,1302l2934,1361,2962,1335,2904,1302xe" filled="true" fillcolor="#000000" stroked="false">
                  <v:path arrowok="t"/>
                  <v:fill type="solid"/>
                </v:shape>
                <v:line style="position:absolute" from="6074,1570" to="5722,1620" stroked="true" strokeweight=".638833pt" strokecolor="#000000">
                  <v:stroke dashstyle="solid"/>
                </v:line>
                <v:shape style="position:absolute;left:5671;top:1600;width:54;height:38" id="docshape169" coordorigin="5672,1601" coordsize="54,38" path="m5720,1601l5672,1627,5725,1639,5720,1601xe" filled="true" fillcolor="#000000" stroked="false">
                  <v:path arrowok="t"/>
                  <v:fill type="solid"/>
                </v:shape>
                <v:shape style="position:absolute;left:4440;top:448;width:336;height:151" type="#_x0000_t75" id="docshape170" stroked="false">
                  <v:imagedata r:id="rId28" o:title=""/>
                </v:shape>
                <v:shape style="position:absolute;left:2352;top:44;width:2197;height:1763" id="docshape171" coordorigin="2352,45" coordsize="2197,1763" path="m2352,185l2678,185,2678,45,2352,45,2352,185xm2352,45l2512,115m2512,122l2678,45m4223,1660l4549,1660,4549,1520,4223,1520,4223,1660xm4223,1520l4383,1590m4383,1596l4549,1520m3699,1807l4025,1807,4025,1667,3699,1667,3699,1807xm3699,1667l3859,1737m3859,1743l4025,1667e" filled="false" stroked="true" strokeweight=".510521pt" strokecolor="#000000">
                  <v:path arrowok="t"/>
                  <v:stroke dashstyle="solid"/>
                </v:shape>
                <v:line style="position:absolute" from="4322,1507" to="4243,1324" stroked="true" strokeweight=".638812pt" strokecolor="#000000">
                  <v:stroke dashstyle="solid"/>
                </v:line>
                <v:shape style="position:absolute;left:4222;top:1277;width:38;height:55" id="docshape172" coordorigin="4222,1277" coordsize="38,55" path="m4222,1277l4225,1332,4260,1317,4222,1277xe" filled="true" fillcolor="#000000" stroked="false">
                  <v:path arrowok="t"/>
                  <v:fill type="solid"/>
                </v:shape>
                <v:line style="position:absolute" from="3699,1737" to="3579,1544" stroked="true" strokeweight=".638812pt" strokecolor="#000000">
                  <v:stroke dashstyle="solid"/>
                </v:line>
                <v:shape style="position:absolute;left:3552;top:1500;width:44;height:54" id="docshape173" coordorigin="3552,1501" coordsize="44,54" path="m3552,1501l3563,1554,3595,1534,3552,1501xe" filled="true" fillcolor="#000000" stroked="false">
                  <v:path arrowok="t"/>
                  <v:fill type="solid"/>
                </v:shape>
                <v:line style="position:absolute" from="2678,116" to="2927,163" stroked="true" strokeweight=".638812pt" strokecolor="#000000">
                  <v:stroke dashstyle="solid"/>
                </v:line>
                <v:shape style="position:absolute;left:2923;top:144;width:54;height:38" id="docshape174" coordorigin="2924,144" coordsize="54,38" path="m2931,144l2924,182,2977,173,2931,144xe" filled="true" fillcolor="#000000" stroked="false">
                  <v:path arrowok="t"/>
                  <v:fill type="solid"/>
                </v:shape>
                <v:line style="position:absolute" from="4386,1520" to="4581,669" stroked="true" strokeweight=".319406pt" strokecolor="#000000">
                  <v:stroke dashstyle="solid"/>
                </v:line>
                <v:shape style="position:absolute;left:4562;top:619;width:38;height:55" id="docshape175" coordorigin="4563,620" coordsize="38,55" path="m4593,620l4563,665,4600,674,4593,620xe" filled="true" fillcolor="#000000" stroked="false">
                  <v:path arrowok="t"/>
                  <v:fill type="solid"/>
                </v:shape>
                <v:shape style="position:absolute;left:4024;top:633;width:951;height:1178" id="docshape176" coordorigin="4025,633" coordsize="951,1178" path="m4707,633l4767,683,4820,738,4866,799,4904,864,4935,934,4957,1007,4971,1083,4976,1160,4971,1236,4958,1309,4938,1380,4909,1446,4874,1509,4833,1567,4785,1620,4732,1668,4674,1709,4611,1745,4544,1773,4474,1794,4401,1806,4325,1811,4247,1806,4171,1792,4096,1769,4025,1737e" filled="false" stroked="true" strokeweight=".319406pt" strokecolor="#000000">
                  <v:path arrowok="t"/>
                  <v:stroke dashstyle="solid"/>
                </v:shape>
                <v:shape style="position:absolute;left:4662;top:606;width:54;height:43" id="docshape177" coordorigin="4663,607" coordsize="54,43" path="m4663,607l4697,650,4716,617,4663,607xe" filled="true" fillcolor="#000000" stroked="false">
                  <v:path arrowok="t"/>
                  <v:fill type="solid"/>
                </v:shape>
                <v:line style="position:absolute" from="4925,172" to="4414,172" stroked="true" strokeweight=".319406pt" strokecolor="#000000">
                  <v:stroke dashstyle="dash"/>
                </v:line>
                <v:shape style="position:absolute;left:4362;top:152;width:52;height:39" id="docshape178" coordorigin="4363,153" coordsize="52,39" path="m4414,153l4363,172,4414,191,4414,153xe" filled="true" fillcolor="#000000" stroked="false">
                  <v:path arrowok="t"/>
                  <v:fill type="solid"/>
                </v:shape>
                <v:line style="position:absolute" from="5276,243" to="4331,345" stroked="true" strokeweight=".638812pt" strokecolor="#000000">
                  <v:stroke dashstyle="solid"/>
                </v:line>
                <v:shape style="position:absolute;left:4279;top:326;width:53;height:39" id="docshape179" coordorigin="4280,326" coordsize="53,39" path="m4329,326l4280,351,4333,364,4329,326xe" filled="true" fillcolor="#000000" stroked="false">
                  <v:path arrowok="t"/>
                  <v:fill type="solid"/>
                </v:shape>
                <v:line style="position:absolute" from="5589,242" to="4394,377" stroked="true" strokeweight=".638812pt" strokecolor="#000000">
                  <v:stroke dashstyle="solid"/>
                </v:line>
                <v:shape style="position:absolute;left:4343;top:357;width:53;height:39" id="docshape180" coordorigin="4344,358" coordsize="53,39" path="m4392,358l4344,383,4397,396,4392,358xe" filled="true" fillcolor="#000000" stroked="false">
                  <v:path arrowok="t"/>
                  <v:fill type="solid"/>
                </v:shape>
                <v:shape style="position:absolute;left:6151;top:102;width:326;height:141" id="docshape181" coordorigin="6152,102" coordsize="326,141" path="m6152,243l6477,243,6477,102,6152,102,6152,243xm6152,102l6311,172m6311,179l6477,102e" filled="false" stroked="true" strokeweight=".510503pt" strokecolor="#000000">
                  <v:path arrowok="t"/>
                  <v:stroke dashstyle="solid"/>
                </v:shape>
                <v:line style="position:absolute" from="6152,173" to="5959,172" stroked="true" strokeweight=".638801pt" strokecolor="#000000">
                  <v:stroke dashstyle="solid"/>
                </v:line>
                <v:shape style="position:absolute;left:5907;top:153;width:52;height:39" id="docshape182" coordorigin="5908,153" coordsize="52,39" path="m5959,153l5908,172,5959,191,5959,153xe" filled="true" fillcolor="#000000" stroked="false">
                  <v:path arrowok="t"/>
                  <v:fill type="solid"/>
                </v:shape>
                <v:shape style="position:absolute;left:2562;top:-317;width:3753;height:420" id="docshape183" coordorigin="2562,-317" coordsize="3753,420" path="m2562,26l2636,-3,2711,-30,2786,-57,2862,-82,2938,-106,3014,-129,3090,-150,3167,-170,3245,-189,3322,-206,3400,-223,3478,-238,3556,-251,3634,-264,3713,-275,3792,-285,3871,-293,3950,-300,4030,-306,4109,-311,4189,-314,4268,-316,4348,-317,4426,-316,4504,-314,4582,-311,4660,-307,4738,-301,4815,-294,4893,-286,4970,-277,5047,-266,5124,-254,5201,-241,5277,-226,5353,-211,5429,-194,5505,-176,5580,-157,5655,-136,5730,-115,5804,-92,5878,-67,5952,-42,6025,-16,6098,12,6171,41,6243,71,6314,102e" filled="false" stroked="true" strokeweight=".319401pt" strokecolor="#000000">
                  <v:path arrowok="t"/>
                  <v:stroke dashstyle="solid"/>
                </v:shape>
                <v:shape style="position:absolute;left:2514;top:8;width:55;height:38" id="docshape184" coordorigin="2515,8" coordsize="55,38" path="m2555,8l2515,46,2569,44,2555,8xe" filled="true" fillcolor="#000000" stroked="false">
                  <v:path arrowok="t"/>
                  <v:fill type="solid"/>
                </v:shape>
                <v:shape style="position:absolute;left:5565;top:1180;width:83;height:83" id="docshape185" coordorigin="5565,1180" coordsize="83,83" path="m5648,1222l5645,1238,5636,1251,5623,1260,5607,1263,5591,1260,5577,1251,5569,1238,5565,1222,5569,1206,5577,1192,5591,1184,5607,1180,5623,1184,5636,1192,5645,1206,5648,1222xe" filled="false" stroked="true" strokeweight=".510495pt" strokecolor="#000000">
                  <v:path arrowok="t"/>
                  <v:stroke dashstyle="solid"/>
                </v:shape>
                <v:shape style="position:absolute;left:5565;top:1591;width:83;height:83" id="docshape186" coordorigin="5565,1591" coordsize="83,83" path="m5648,1633l5645,1649,5636,1662,5623,1671,5607,1674,5591,1671,5577,1662,5569,1649,5565,1633,5569,1617,5577,1604,5591,1595,5607,1591,5623,1595,5636,1604,5645,1617,5648,1633xe" filled="false" stroked="true" strokeweight=".510495pt" strokecolor="#000000">
                  <v:path arrowok="t"/>
                  <v:stroke dashstyle="solid"/>
                </v:shape>
                <v:shape style="position:absolute;left:5565;top:2051;width:83;height:83" id="docshape187" coordorigin="5565,2051" coordsize="83,83" path="m5648,2093l5645,2109,5636,2122,5623,2131,5607,2134,5591,2131,5577,2122,5569,2109,5565,2093,5569,2076,5577,2063,5591,2054,5607,2051,5623,2054,5636,2063,5645,2076,5648,2093xe" filled="false" stroked="true" strokeweight=".510495pt" strokecolor="#000000">
                  <v:path arrowok="t"/>
                  <v:stroke dashstyle="solid"/>
                </v:shape>
                <v:shape style="position:absolute;left:5699;top:1201;width:637;height:292" id="docshape188" coordorigin="5699,1201" coordsize="637,292" path="m5699,1201l5776,1218,5852,1239,5926,1264,5999,1293,6070,1325,6140,1362,6207,1402,6273,1446,6336,1493e" filled="false" stroked="true" strokeweight=".638801pt" strokecolor="#000000">
                  <v:path arrowok="t"/>
                  <v:stroke dashstyle="solid"/>
                </v:shape>
                <v:shape style="position:absolute;left:5636;top:1182;width:66;height:38" id="docshape189" coordorigin="5636,1182" coordsize="66,38" path="m5702,1182l5636,1192,5697,1220,5702,1182xe" filled="true" fillcolor="#000000" stroked="false">
                  <v:path arrowok="t"/>
                  <v:fill type="solid"/>
                </v:shape>
                <v:shape style="position:absolute;left:5711;top:1639;width:650;height:446" id="docshape190" coordorigin="5712,1640" coordsize="650,446" path="m6361,1640l6315,1707,6264,1770,6208,1829,6147,1882,6083,1930,6015,1973,5943,2010,5869,2041,5791,2066,5712,2085e" filled="false" stroked="true" strokeweight=".638801pt" strokecolor="#000000">
                  <v:path arrowok="t"/>
                  <v:stroke dashstyle="solid"/>
                </v:shape>
                <v:shape style="position:absolute;left:5648;top:2066;width:66;height:39" id="docshape191" coordorigin="5648,2066" coordsize="66,39" path="m5709,2066l5648,2093,5714,2104,5709,2066xe" filled="true" fillcolor="#000000" stroked="false">
                  <v:path arrowok="t"/>
                  <v:fill type="solid"/>
                </v:shape>
                <v:line style="position:absolute" from="5607,1180" to="5624,396" stroked="true" strokeweight=".319401pt" strokecolor="#000000">
                  <v:stroke dashstyle="longdash"/>
                </v:line>
                <v:shape style="position:absolute;left:5591;top:261;width:66;height:135" id="docshape192" coordorigin="5592,262" coordsize="66,135" path="m5657,326l5627,262,5593,325,5657,326xm5656,396l5625,332,5592,395,5656,396xe" filled="false" stroked="true" strokeweight=".319401pt" strokecolor="#000000">
                  <v:path arrowok="t"/>
                  <v:stroke dashstyle="solid"/>
                </v:shape>
                <v:shape style="position:absolute;left:2913;top:1421;width:2625;height:705" id="docshape193" coordorigin="2913,1421" coordsize="2625,705" path="m5537,1666l5478,1717,5417,1765,5354,1810,5290,1852,5224,1892,5156,1928,5087,1962,5016,1992,4944,2020,4871,2044,4798,2065,4723,2083,4647,2098,4571,2110,4494,2118,4416,2123,4338,2125,4259,2123,4180,2118,4101,2109,4024,2097,3947,2082,3871,2063,3796,2041,3722,2016,3650,1988,3578,1956,3509,1922,3441,1884,3374,1844,3309,1801,3246,1755,3185,1706,3126,1654,3070,1600,3015,1543,2963,1483,2913,1421e" filled="false" stroked="true" strokeweight=".383092pt" strokecolor="#000000">
                  <v:path arrowok="t"/>
                  <v:stroke dashstyle="longdash"/>
                </v:shape>
                <v:shape style="position:absolute;left:2827;top:1303;width:133;height:150" type="#_x0000_t75" id="docshape194" stroked="false">
                  <v:imagedata r:id="rId29" o:title=""/>
                </v:shape>
                <v:shape style="position:absolute;left:2795;top:1422;width:2752;height:997" id="docshape195" coordorigin="2796,1423" coordsize="2752,997" path="m5548,2135l5481,2174,5412,2209,5343,2243,5272,2273,5200,2300,5128,2325,5054,2347,4980,2366,4905,2382,4829,2396,4753,2406,4676,2414,4599,2418,4522,2420,4443,2418,4365,2413,4287,2406,4210,2395,4133,2381,4058,2365,3983,2345,3910,2323,3837,2298,3766,2270,3695,2240,3626,2207,3559,2171,3492,2133,3428,2092,3365,2049,3303,2003,3243,1955,3185,1905,3129,1852,3075,1797,3023,1740,2973,1681,2925,1620,2880,1556,2837,1490,2796,1423e" filled="false" stroked="true" strokeweight=".383092pt" strokecolor="#000000">
                  <v:path arrowok="t"/>
                  <v:stroke dashstyle="longdash"/>
                </v:shape>
                <v:shape style="position:absolute;left:2715;top:1297;width:131;height:152" type="#_x0000_t75" id="docshape196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10"/>
        </w:rPr>
        <w:t>draw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tabs>
          <w:tab w:pos="1186" w:val="left" w:leader="none"/>
        </w:tabs>
        <w:spacing w:before="0"/>
        <w:ind w:left="316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Figure</w:t>
      </w:r>
      <w:r>
        <w:rPr>
          <w:rFonts w:ascii="Courier New"/>
          <w:sz w:val="10"/>
        </w:rPr>
        <w:tab/>
      </w:r>
      <w:r>
        <w:rPr>
          <w:rFonts w:ascii="Courier New"/>
          <w:spacing w:val="-2"/>
          <w:sz w:val="10"/>
        </w:rPr>
        <w:t>Drawing</w:t>
      </w:r>
    </w:p>
    <w:p>
      <w:pPr>
        <w:tabs>
          <w:tab w:pos="1305" w:val="left" w:leader="none"/>
        </w:tabs>
        <w:spacing w:line="520" w:lineRule="auto" w:before="82"/>
        <w:ind w:left="698" w:right="1" w:hanging="527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2263871</wp:posOffset>
                </wp:positionH>
                <wp:positionV relativeFrom="paragraph">
                  <wp:posOffset>334080</wp:posOffset>
                </wp:positionV>
                <wp:extent cx="111760" cy="123825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111760" cy="123825"/>
                          <a:chExt cx="111760" cy="12382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21694" y="24109"/>
                            <a:ext cx="882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97790">
                                <a:moveTo>
                                  <a:pt x="87770" y="97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11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2384">
                                <a:moveTo>
                                  <a:pt x="0" y="0"/>
                                </a:moveTo>
                                <a:lnTo>
                                  <a:pt x="12655" y="32246"/>
                                </a:lnTo>
                                <a:lnTo>
                                  <a:pt x="30743" y="15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257614pt;margin-top:26.305578pt;width:8.8pt;height:9.75pt;mso-position-horizontal-relative:page;mso-position-vertical-relative:paragraph;z-index:-16254976" id="docshapegroup197" coordorigin="3565,526" coordsize="176,195">
                <v:line style="position:absolute" from="3738,718" to="3599,564" stroked="true" strokeweight=".319433pt" strokecolor="#000000">
                  <v:stroke dashstyle="dash"/>
                </v:line>
                <v:shape style="position:absolute;left:3565;top:526;width:49;height:51" id="docshape198" coordorigin="3565,526" coordsize="49,51" path="m3565,526l3585,577,3614,551,3565,5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1821859</wp:posOffset>
                </wp:positionH>
                <wp:positionV relativeFrom="paragraph">
                  <wp:posOffset>314062</wp:posOffset>
                </wp:positionV>
                <wp:extent cx="349250" cy="27178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349250" cy="271780"/>
                          <a:chExt cx="349250" cy="27178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23762" y="4056"/>
                            <a:ext cx="32131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226695">
                                <a:moveTo>
                                  <a:pt x="0" y="226618"/>
                                </a:moveTo>
                                <a:lnTo>
                                  <a:pt x="33020" y="189253"/>
                                </a:lnTo>
                                <a:lnTo>
                                  <a:pt x="68333" y="154281"/>
                                </a:lnTo>
                                <a:lnTo>
                                  <a:pt x="105805" y="121796"/>
                                </a:lnTo>
                                <a:lnTo>
                                  <a:pt x="145302" y="91894"/>
                                </a:lnTo>
                                <a:lnTo>
                                  <a:pt x="186690" y="64669"/>
                                </a:lnTo>
                                <a:lnTo>
                                  <a:pt x="229835" y="40214"/>
                                </a:lnTo>
                                <a:lnTo>
                                  <a:pt x="274602" y="18627"/>
                                </a:lnTo>
                                <a:lnTo>
                                  <a:pt x="320857" y="0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245"/>
                            <a:ext cx="178388" cy="178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Textbox 262"/>
                        <wps:cNvSpPr txBox="1"/>
                        <wps:spPr>
                          <a:xfrm>
                            <a:off x="0" y="0"/>
                            <a:ext cx="34925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29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9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53506pt;margin-top:24.729362pt;width:27.5pt;height:21.4pt;mso-position-horizontal-relative:page;mso-position-vertical-relative:paragraph;z-index:-16253440" id="docshapegroup199" coordorigin="2869,495" coordsize="550,428">
                <v:shape style="position:absolute;left:2906;top:500;width:506;height:357" id="docshape200" coordorigin="2906,501" coordsize="506,357" path="m2906,858l2958,799,3014,744,3073,693,3135,646,3200,603,3268,564,3339,530,3412,501e" filled="false" stroked="true" strokeweight=".638844pt" strokecolor="#000000">
                  <v:path arrowok="t"/>
                  <v:stroke dashstyle="solid"/>
                </v:shape>
                <v:shape style="position:absolute;left:2869;top:641;width:281;height:281" type="#_x0000_t75" id="docshape201" stroked="false">
                  <v:imagedata r:id="rId31" o:title=""/>
                </v:shape>
                <v:shape style="position:absolute;left:2869;top:494;width:550;height:428" type="#_x0000_t202" id="docshape202" filled="false" stroked="false">
                  <v:textbox inset="0,0,0,0">
                    <w:txbxContent>
                      <w:p>
                        <w:pPr>
                          <w:spacing w:before="84"/>
                          <w:ind w:left="329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9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2323820</wp:posOffset>
                </wp:positionH>
                <wp:positionV relativeFrom="paragraph">
                  <wp:posOffset>126182</wp:posOffset>
                </wp:positionV>
                <wp:extent cx="180340" cy="6858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80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color w:val="7E7E7E"/>
                                <w:spacing w:val="-2"/>
                                <w:w w:val="105"/>
                                <w:sz w:val="9"/>
                              </w:rPr>
                              <w:t>color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77997pt;margin-top:9.935612pt;width:14.2pt;height:5.4pt;mso-position-horizontal-relative:page;mso-position-vertical-relative:paragraph;z-index:-16252928" type="#_x0000_t202" id="docshape20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ourier New"/>
                          <w:sz w:val="9"/>
                        </w:rPr>
                      </w:pPr>
                      <w:r>
                        <w:rPr>
                          <w:rFonts w:ascii="Courier New"/>
                          <w:color w:val="7E7E7E"/>
                          <w:spacing w:val="-2"/>
                          <w:w w:val="105"/>
                          <w:sz w:val="9"/>
                        </w:rPr>
                        <w:t>color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w w:val="105"/>
          <w:sz w:val="9"/>
        </w:rPr>
        <w:t>consists</w:t>
      </w:r>
      <w:r>
        <w:rPr>
          <w:rFonts w:ascii="Courier New"/>
          <w:sz w:val="9"/>
        </w:rPr>
        <w:tab/>
        <w:tab/>
      </w:r>
      <w:r>
        <w:rPr>
          <w:rFonts w:ascii="Courier New"/>
          <w:spacing w:val="-4"/>
          <w:w w:val="105"/>
          <w:position w:val="6"/>
          <w:sz w:val="10"/>
        </w:rPr>
        <w:t>Color </w:t>
      </w:r>
      <w:bookmarkStart w:name="_bookmark11" w:id="20"/>
      <w:bookmarkEnd w:id="20"/>
      <w:r>
        <w:rPr>
          <w:rFonts w:ascii="Courier New"/>
          <w:spacing w:val="-2"/>
          <w:w w:val="105"/>
          <w:sz w:val="10"/>
        </w:rPr>
        <w:t>shape</w:t>
      </w:r>
    </w:p>
    <w:p>
      <w:pPr>
        <w:spacing w:line="240" w:lineRule="auto" w:before="97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222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05"/>
          <w:sz w:val="9"/>
        </w:rPr>
        <w:t>back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5"/>
        <w:rPr>
          <w:rFonts w:ascii="Courier New"/>
          <w:sz w:val="9"/>
        </w:rPr>
      </w:pPr>
    </w:p>
    <w:p>
      <w:pPr>
        <w:spacing w:before="0"/>
        <w:ind w:left="153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before="112"/>
        <w:ind w:left="169" w:right="0" w:firstLine="0"/>
        <w:jc w:val="lef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pacing w:val="-2"/>
          <w:sz w:val="10"/>
        </w:rPr>
        <w:t>ColoredDrawing</w:t>
      </w:r>
    </w:p>
    <w:p>
      <w:pPr>
        <w:spacing w:before="69"/>
        <w:ind w:left="173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05"/>
          <w:sz w:val="9"/>
        </w:rPr>
        <w:t>fore</w:t>
      </w:r>
    </w:p>
    <w:p>
      <w:pPr>
        <w:spacing w:line="240" w:lineRule="auto" w:before="46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0"/>
        <w:ind w:left="301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after="0"/>
        <w:jc w:val="left"/>
        <w:rPr>
          <w:rFonts w:ascii="Courier New"/>
          <w:sz w:val="10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1658" w:space="40"/>
            <w:col w:w="1616" w:space="39"/>
            <w:col w:w="450" w:space="40"/>
            <w:col w:w="1029" w:space="39"/>
            <w:col w:w="2589"/>
          </w:cols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77"/>
        <w:rPr>
          <w:rFonts w:ascii="Courier New"/>
          <w:sz w:val="10"/>
        </w:rPr>
      </w:pPr>
    </w:p>
    <w:p>
      <w:pPr>
        <w:spacing w:before="0"/>
        <w:ind w:left="0" w:right="0" w:firstLine="0"/>
        <w:jc w:val="righ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Integer</w:t>
      </w:r>
    </w:p>
    <w:p>
      <w:pPr>
        <w:spacing w:before="99"/>
        <w:ind w:left="409" w:right="0" w:firstLine="0"/>
        <w:jc w:val="lef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pacing w:val="-2"/>
          <w:sz w:val="10"/>
        </w:rPr>
        <w:t>round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77"/>
        <w:rPr>
          <w:rFonts w:ascii="Courier New"/>
          <w:sz w:val="10"/>
        </w:rPr>
      </w:pPr>
    </w:p>
    <w:p>
      <w:pPr>
        <w:spacing w:before="0"/>
        <w:ind w:left="7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elypsis</w:t>
      </w:r>
    </w:p>
    <w:p>
      <w:pPr>
        <w:spacing w:line="240" w:lineRule="auto" w:before="0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spacing w:before="101"/>
        <w:rPr>
          <w:rFonts w:ascii="Courier New"/>
          <w:sz w:val="9"/>
        </w:rPr>
      </w:pPr>
    </w:p>
    <w:p>
      <w:pPr>
        <w:spacing w:before="1"/>
        <w:ind w:left="0" w:right="585" w:firstLine="0"/>
        <w:jc w:val="center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drawing</w:t>
      </w:r>
    </w:p>
    <w:p>
      <w:pPr>
        <w:spacing w:after="0"/>
        <w:jc w:val="center"/>
        <w:rPr>
          <w:rFonts w:ascii="Courier New"/>
          <w:sz w:val="9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2162" w:space="40"/>
            <w:col w:w="717" w:space="39"/>
            <w:col w:w="437" w:space="39"/>
            <w:col w:w="4066"/>
          </w:cols>
        </w:sectPr>
      </w:pPr>
    </w:p>
    <w:p>
      <w:pPr>
        <w:spacing w:before="29"/>
        <w:ind w:left="0" w:right="227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2225355</wp:posOffset>
                </wp:positionH>
                <wp:positionV relativeFrom="paragraph">
                  <wp:posOffset>-124462</wp:posOffset>
                </wp:positionV>
                <wp:extent cx="105410" cy="16891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05410" cy="168910"/>
                          <a:chExt cx="105410" cy="16891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028" y="27576"/>
                            <a:ext cx="8636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39065">
                                <a:moveTo>
                                  <a:pt x="0" y="138832"/>
                                </a:moveTo>
                                <a:lnTo>
                                  <a:pt x="86001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7685" y="0"/>
                            <a:ext cx="279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4290">
                                <a:moveTo>
                                  <a:pt x="27415" y="0"/>
                                </a:moveTo>
                                <a:lnTo>
                                  <a:pt x="0" y="21173"/>
                                </a:lnTo>
                                <a:lnTo>
                                  <a:pt x="20676" y="33980"/>
                                </a:lnTo>
                                <a:lnTo>
                                  <a:pt x="2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224823pt;margin-top:-9.800173pt;width:8.3pt;height:13.3pt;mso-position-horizontal-relative:page;mso-position-vertical-relative:paragraph;z-index:15752704" id="docshapegroup204" coordorigin="3504,-196" coordsize="166,266">
                <v:line style="position:absolute" from="3508,66" to="3643,-153" stroked="true" strokeweight=".319433pt" strokecolor="#000000">
                  <v:stroke dashstyle="dash"/>
                </v:line>
                <v:shape style="position:absolute;left:3626;top:-196;width:44;height:54" id="docshape205" coordorigin="3627,-196" coordsize="44,54" path="m3670,-196l3627,-163,3659,-142,3670,-1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9"/>
        </w:rPr>
        <w:t>radius</w:t>
      </w:r>
      <w:r>
        <w:rPr>
          <w:rFonts w:ascii="Courier New"/>
          <w:spacing w:val="-29"/>
          <w:sz w:val="9"/>
        </w:rPr>
        <w:t> </w:t>
      </w:r>
      <w:r>
        <w:rPr>
          <w:rFonts w:ascii="Courier New"/>
          <w:spacing w:val="-2"/>
          <w:position w:val="-5"/>
          <w:sz w:val="10"/>
        </w:rPr>
        <w:t>circle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52"/>
        <w:rPr>
          <w:rFonts w:ascii="Courier New"/>
          <w:sz w:val="9"/>
        </w:rPr>
      </w:pPr>
    </w:p>
    <w:p>
      <w:pPr>
        <w:spacing w:before="0"/>
        <w:ind w:left="0" w:right="0" w:firstLine="0"/>
        <w:jc w:val="righ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76"/>
        <w:rPr>
          <w:rFonts w:ascii="Courier New"/>
          <w:sz w:val="10"/>
        </w:rPr>
      </w:pPr>
    </w:p>
    <w:p>
      <w:pPr>
        <w:spacing w:before="0"/>
        <w:ind w:left="238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line="240" w:lineRule="auto" w:before="99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0"/>
        <w:ind w:left="0" w:right="39" w:firstLine="0"/>
        <w:jc w:val="right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width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84"/>
        <w:rPr>
          <w:rFonts w:ascii="Courier New"/>
          <w:sz w:val="9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height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17"/>
        <w:rPr>
          <w:rFonts w:ascii="Courier New"/>
          <w:sz w:val="10"/>
        </w:rPr>
      </w:pPr>
    </w:p>
    <w:p>
      <w:pPr>
        <w:spacing w:before="1"/>
        <w:ind w:left="50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StretchDrawing</w:t>
      </w:r>
    </w:p>
    <w:p>
      <w:pPr>
        <w:spacing w:after="0"/>
        <w:jc w:val="left"/>
        <w:rPr>
          <w:rFonts w:ascii="Courier New"/>
          <w:sz w:val="10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3005" w:space="40"/>
            <w:col w:w="484" w:space="39"/>
            <w:col w:w="1492" w:space="40"/>
            <w:col w:w="2400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1"/>
        <w:rPr>
          <w:rFonts w:ascii="Courier New"/>
          <w:sz w:val="16"/>
        </w:rPr>
      </w:pPr>
    </w:p>
    <w:p>
      <w:pPr>
        <w:spacing w:before="0"/>
        <w:ind w:left="0" w:right="10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Aggregation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class-model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spacing w:before="203"/>
        <w:ind w:left="321"/>
      </w:pPr>
      <w:r>
        <w:rPr/>
        <w:t>existing</w:t>
      </w:r>
      <w:r>
        <w:rPr>
          <w:spacing w:val="25"/>
        </w:rPr>
        <w:t> </w:t>
      </w:r>
      <w:r>
        <w:rPr/>
        <w:t>class-model</w:t>
      </w:r>
      <w:r>
        <w:rPr>
          <w:spacing w:val="24"/>
        </w:rPr>
        <w:t> </w:t>
      </w:r>
      <w:r>
        <w:rPr/>
        <w:t>graph</w:t>
      </w:r>
      <w:r>
        <w:rPr>
          <w:spacing w:val="19"/>
        </w:rPr>
        <w:t> </w:t>
      </w:r>
      <w:r>
        <w:rPr>
          <w:rFonts w:ascii="Symbola"/>
          <w:spacing w:val="-5"/>
        </w:rPr>
        <w:t>G</w:t>
      </w:r>
      <w:r>
        <w:rPr>
          <w:spacing w:val="-5"/>
        </w:rPr>
        <w:t>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182" w:lineRule="exact" w:before="19" w:after="0"/>
        <w:ind w:left="321" w:right="0" w:hanging="192"/>
        <w:jc w:val="left"/>
        <w:rPr>
          <w:rFonts w:ascii="LM Roman 12" w:hAnsi="LM Roman 12"/>
          <w:sz w:val="21"/>
        </w:rPr>
      </w:pPr>
      <w:bookmarkStart w:name="_bookmark12" w:id="21"/>
      <w:bookmarkEnd w:id="21"/>
      <w:r>
        <w:rPr/>
      </w:r>
      <w:r>
        <w:rPr>
          <w:rFonts w:ascii="Georgia" w:hAnsi="Georgia"/>
          <w:i/>
          <w:spacing w:val="9"/>
          <w:w w:val="105"/>
          <w:sz w:val="21"/>
        </w:rPr>
        <w:t>dom</w:t>
      </w:r>
      <w:r>
        <w:rPr>
          <w:rFonts w:ascii="LM Roman 12" w:hAnsi="LM Roman 12"/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E</w:t>
      </w:r>
      <w:r>
        <w:rPr>
          <w:rFonts w:ascii="LM Roman 12" w:hAnsi="LM Roman 12"/>
          <w:spacing w:val="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coincides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i.e.,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E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m</w:t>
      </w:r>
      <w:r>
        <w:rPr>
          <w:rFonts w:ascii="LM Roman 12" w:hAnsi="LM Roman 12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tabs>
          <w:tab w:pos="5344" w:val="left" w:leader="none"/>
        </w:tabs>
        <w:spacing w:line="140" w:lineRule="exact" w:before="0"/>
        <w:ind w:left="37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E</w:t>
      </w:r>
    </w:p>
    <w:p>
      <w:pPr>
        <w:pStyle w:val="BodyText"/>
        <w:spacing w:line="206" w:lineRule="auto" w:before="67"/>
        <w:ind w:left="109" w:right="205" w:firstLine="318"/>
        <w:jc w:val="both"/>
      </w:pPr>
      <w:r>
        <w:rPr/>
        <w:t>The object of the colimit given by the diagram containing objects </w:t>
      </w:r>
      <w:r>
        <w:rPr>
          <w:rFonts w:ascii="Symbola" w:hAnsi="Symbola" w:cs="Symbola" w:eastAsia="Symbola"/>
        </w:rPr>
        <w:t>G</w:t>
      </w:r>
      <w:r>
        <w:rPr>
          <w:rFonts w:ascii="Symbola" w:hAnsi="Symbola" w:cs="Symbola" w:eastAsia="Symbola"/>
          <w:spacing w:val="40"/>
        </w:rPr>
        <w:t> </w:t>
      </w:r>
      <w:r>
        <w:rPr/>
        <w:t>and </w:t>
      </w:r>
      <w:r>
        <w:rPr>
          <w:rFonts w:ascii="Symbola" w:hAnsi="Symbola" w:cs="Symbola" w:eastAsia="Symbola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morphism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vertAlign w:val="baseline"/>
        </w:rPr>
        <w:t> 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as described above,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 to the object-oriented</w:t>
      </w:r>
      <w:r>
        <w:rPr>
          <w:spacing w:val="2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G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augmented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one object </w:t>
      </w:r>
      <w:r>
        <w:rPr>
          <w:rFonts w:ascii="Georgia" w:hAnsi="Georgia" w:cs="Georgia" w:eastAsia="Georgia"/>
          <w:i/>
          <w:iCs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was</w:t>
      </w:r>
      <w:r>
        <w:rPr>
          <w:spacing w:val="15"/>
          <w:vertAlign w:val="baseline"/>
        </w:rPr>
        <w:t> </w:t>
      </w:r>
      <w:r>
        <w:rPr>
          <w:vertAlign w:val="baseline"/>
        </w:rPr>
        <w:t>formed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(via</w:t>
      </w:r>
      <w:r>
        <w:rPr>
          <w:spacing w:val="15"/>
          <w:vertAlign w:val="baseline"/>
        </w:rPr>
        <w:t> </w:t>
      </w:r>
      <w:r>
        <w:rPr>
          <w:vertAlign w:val="baseline"/>
        </w:rPr>
        <w:t>inheritance)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18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in the class-model graph </w:t>
      </w:r>
      <w:r>
        <w:rPr>
          <w:rFonts w:ascii="Symbola" w:hAnsi="Symbola" w:cs="Symbola" w:eastAsia="Symbola"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54"/>
      </w:pPr>
    </w:p>
    <w:p>
      <w:pPr>
        <w:pStyle w:val="BodyText"/>
        <w:spacing w:line="213" w:lineRule="auto"/>
        <w:ind w:left="109" w:right="205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[Aggregation] Aggregation is the operation used to combine two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existent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one,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object to use all its constituent object functionalities in a transparent way.</w:t>
      </w:r>
      <w:r>
        <w:rPr>
          <w:spacing w:val="40"/>
          <w:w w:val="105"/>
        </w:rPr>
        <w:t> </w:t>
      </w:r>
      <w:r>
        <w:rPr>
          <w:w w:val="105"/>
        </w:rPr>
        <w:t>Given a class-model graph which contains the objects we want to aggregate, it is 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augment it</w:t>
      </w:r>
      <w:r>
        <w:rPr>
          <w:spacing w:val="-2"/>
          <w:w w:val="105"/>
        </w:rPr>
        <w:t> </w:t>
      </w:r>
      <w:r>
        <w:rPr>
          <w:w w:val="105"/>
        </w:rPr>
        <w:t>using the</w:t>
      </w:r>
      <w:r>
        <w:rPr>
          <w:spacing w:val="-1"/>
          <w:w w:val="105"/>
        </w:rPr>
        <w:t> </w:t>
      </w:r>
      <w:r>
        <w:rPr>
          <w:w w:val="105"/>
        </w:rPr>
        <w:t>composition operation, in such a way</w:t>
      </w:r>
      <w:r>
        <w:rPr>
          <w:spacing w:val="-1"/>
          <w:w w:val="105"/>
        </w:rPr>
        <w:t> </w:t>
      </w:r>
      <w:r>
        <w:rPr>
          <w:w w:val="105"/>
        </w:rPr>
        <w:t>that the </w:t>
      </w:r>
      <w:r>
        <w:rPr>
          <w:spacing w:val="-2"/>
          <w:w w:val="105"/>
        </w:rPr>
        <w:t>resulting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class-model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object.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 want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StretchDrawing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embraces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i/>
          <w:w w:val="105"/>
        </w:rPr>
        <w:t>ColoredDrawing </w:t>
      </w:r>
      <w:r>
        <w:rPr>
          <w:w w:val="105"/>
        </w:rPr>
        <w:t>(specialized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i/>
          <w:w w:val="105"/>
        </w:rPr>
        <w:t>Drawing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Example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plus two</w:t>
      </w:r>
      <w:r>
        <w:rPr>
          <w:spacing w:val="-20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i/>
          <w:w w:val="105"/>
        </w:rPr>
        <w:t>Integer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width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height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class-model</w:t>
      </w:r>
      <w:r>
        <w:rPr>
          <w:spacing w:val="-17"/>
          <w:w w:val="105"/>
        </w:rPr>
        <w:t> </w:t>
      </w:r>
      <w:r>
        <w:rPr>
          <w:w w:val="105"/>
        </w:rPr>
        <w:t>graph that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aggregate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belonging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 one has as constituents a node along with its attributes and messages, and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connected to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wants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aggregate. The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aggregated.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this new class-model graph, together with </w:t>
      </w:r>
      <w:bookmarkStart w:name="_bookmark13" w:id="22"/>
      <w:bookmarkEnd w:id="22"/>
      <w:r>
        <w:rPr/>
        <w:t>th</w:t>
      </w:r>
      <w:r>
        <w:rPr/>
        <w:t>e</w:t>
      </w:r>
      <w:r>
        <w:rPr>
          <w:spacing w:val="-3"/>
        </w:rPr>
        <w:t> </w:t>
      </w:r>
      <w:r>
        <w:rPr/>
        <w:t>morphism represented by dashed lines with</w:t>
      </w:r>
      <w:r>
        <w:rPr>
          <w:spacing w:val="-3"/>
        </w:rPr>
        <w:t> </w:t>
      </w:r>
      <w:r>
        <w:rPr/>
        <w:t>double hollow</w:t>
      </w:r>
      <w:r>
        <w:rPr>
          <w:spacing w:val="-3"/>
        </w:rPr>
        <w:t> </w:t>
      </w:r>
      <w:r>
        <w:rPr/>
        <w:t>triangles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their </w:t>
      </w:r>
      <w:r>
        <w:rPr>
          <w:spacing w:val="-4"/>
          <w:w w:val="105"/>
        </w:rPr>
        <w:t>ends.</w:t>
      </w:r>
    </w:p>
    <w:p>
      <w:pPr>
        <w:pStyle w:val="BodyText"/>
        <w:spacing w:line="213" w:lineRule="auto" w:before="9"/>
        <w:ind w:left="109" w:right="205" w:firstLine="318"/>
        <w:jc w:val="both"/>
      </w:pPr>
      <w:r>
        <w:rPr/>
        <w:t>Figure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portrays the resulting class-model graph (generated as the colimit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),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 required attributes.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02"/>
        <w:ind w:left="0" w:right="0" w:firstLine="0"/>
        <w:jc w:val="righ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1490408</wp:posOffset>
                </wp:positionH>
                <wp:positionV relativeFrom="paragraph">
                  <wp:posOffset>-203175</wp:posOffset>
                </wp:positionV>
                <wp:extent cx="2628900" cy="1898014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628900" cy="1898014"/>
                          <a:chExt cx="2628900" cy="1898014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1023077" y="881731"/>
                            <a:ext cx="11683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2069">
                                <a:moveTo>
                                  <a:pt x="116433" y="51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93408" y="868543"/>
                            <a:ext cx="349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765">
                                <a:moveTo>
                                  <a:pt x="0" y="0"/>
                                </a:moveTo>
                                <a:lnTo>
                                  <a:pt x="24722" y="24306"/>
                                </a:lnTo>
                                <a:lnTo>
                                  <a:pt x="34615" y="2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37714" y="916277"/>
                            <a:ext cx="8636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39065">
                                <a:moveTo>
                                  <a:pt x="0" y="138959"/>
                                </a:moveTo>
                                <a:lnTo>
                                  <a:pt x="86094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13452" y="888666"/>
                            <a:ext cx="279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4290">
                                <a:moveTo>
                                  <a:pt x="27449" y="0"/>
                                </a:moveTo>
                                <a:lnTo>
                                  <a:pt x="0" y="21197"/>
                                </a:lnTo>
                                <a:lnTo>
                                  <a:pt x="20700" y="34014"/>
                                </a:lnTo>
                                <a:lnTo>
                                  <a:pt x="2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25498" y="308197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1948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93032" y="296015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65" y="0"/>
                                </a:moveTo>
                                <a:lnTo>
                                  <a:pt x="0" y="12181"/>
                                </a:lnTo>
                                <a:lnTo>
                                  <a:pt x="32465" y="24351"/>
                                </a:lnTo>
                                <a:lnTo>
                                  <a:pt x="3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44586" y="349018"/>
                            <a:ext cx="1244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93675">
                                <a:moveTo>
                                  <a:pt x="0" y="0"/>
                                </a:moveTo>
                                <a:lnTo>
                                  <a:pt x="124163" y="193139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58498" y="535570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20491" y="0"/>
                                </a:moveTo>
                                <a:lnTo>
                                  <a:pt x="0" y="13175"/>
                                </a:lnTo>
                                <a:lnTo>
                                  <a:pt x="32187" y="40729"/>
                                </a:lnTo>
                                <a:lnTo>
                                  <a:pt x="2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868" y="423691"/>
                            <a:ext cx="255677" cy="164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381773" y="1060366"/>
                            <a:ext cx="287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66040">
                                <a:moveTo>
                                  <a:pt x="286867" y="51927"/>
                                </a:moveTo>
                                <a:lnTo>
                                  <a:pt x="264152" y="57877"/>
                                </a:lnTo>
                                <a:lnTo>
                                  <a:pt x="241093" y="62145"/>
                                </a:lnTo>
                                <a:lnTo>
                                  <a:pt x="217783" y="64716"/>
                                </a:lnTo>
                                <a:lnTo>
                                  <a:pt x="194315" y="65576"/>
                                </a:lnTo>
                                <a:lnTo>
                                  <a:pt x="142191" y="61313"/>
                                </a:lnTo>
                                <a:lnTo>
                                  <a:pt x="91774" y="48742"/>
                                </a:lnTo>
                                <a:lnTo>
                                  <a:pt x="44049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53804" y="1030964"/>
                            <a:ext cx="368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8100">
                                <a:moveTo>
                                  <a:pt x="0" y="0"/>
                                </a:moveTo>
                                <a:lnTo>
                                  <a:pt x="19150" y="37792"/>
                                </a:lnTo>
                                <a:lnTo>
                                  <a:pt x="36787" y="21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907" y="488238"/>
                            <a:ext cx="213473" cy="95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3247" y="232001"/>
                            <a:ext cx="1396365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1120140">
                                <a:moveTo>
                                  <a:pt x="0" y="89279"/>
                                </a:moveTo>
                                <a:lnTo>
                                  <a:pt x="206978" y="89279"/>
                                </a:lnTo>
                                <a:lnTo>
                                  <a:pt x="206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79"/>
                                </a:lnTo>
                                <a:close/>
                              </a:path>
                              <a:path w="1396365" h="1120140">
                                <a:moveTo>
                                  <a:pt x="0" y="0"/>
                                </a:moveTo>
                                <a:lnTo>
                                  <a:pt x="101461" y="44634"/>
                                </a:lnTo>
                              </a:path>
                              <a:path w="1396365" h="1120140">
                                <a:moveTo>
                                  <a:pt x="101461" y="48702"/>
                                </a:moveTo>
                                <a:lnTo>
                                  <a:pt x="206978" y="0"/>
                                </a:lnTo>
                              </a:path>
                              <a:path w="1396365" h="1120140">
                                <a:moveTo>
                                  <a:pt x="1189089" y="1026756"/>
                                </a:moveTo>
                                <a:lnTo>
                                  <a:pt x="1396068" y="1026756"/>
                                </a:lnTo>
                                <a:lnTo>
                                  <a:pt x="1396068" y="937477"/>
                                </a:lnTo>
                                <a:lnTo>
                                  <a:pt x="1189089" y="937477"/>
                                </a:lnTo>
                                <a:lnTo>
                                  <a:pt x="1189089" y="1026756"/>
                                </a:lnTo>
                                <a:close/>
                              </a:path>
                              <a:path w="1396365" h="1120140">
                                <a:moveTo>
                                  <a:pt x="1189089" y="937477"/>
                                </a:moveTo>
                                <a:lnTo>
                                  <a:pt x="1290550" y="982111"/>
                                </a:lnTo>
                              </a:path>
                              <a:path w="1396365" h="1120140">
                                <a:moveTo>
                                  <a:pt x="1290550" y="986167"/>
                                </a:moveTo>
                                <a:lnTo>
                                  <a:pt x="1396068" y="937477"/>
                                </a:lnTo>
                              </a:path>
                              <a:path w="1396365" h="1120140">
                                <a:moveTo>
                                  <a:pt x="856310" y="1120093"/>
                                </a:moveTo>
                                <a:lnTo>
                                  <a:pt x="1063289" y="1120093"/>
                                </a:lnTo>
                                <a:lnTo>
                                  <a:pt x="1063289" y="1030813"/>
                                </a:lnTo>
                                <a:lnTo>
                                  <a:pt x="856310" y="1030813"/>
                                </a:lnTo>
                                <a:lnTo>
                                  <a:pt x="856310" y="1120093"/>
                                </a:lnTo>
                                <a:close/>
                              </a:path>
                              <a:path w="1396365" h="1120140">
                                <a:moveTo>
                                  <a:pt x="856310" y="1030813"/>
                                </a:moveTo>
                                <a:lnTo>
                                  <a:pt x="957771" y="1075459"/>
                                </a:lnTo>
                              </a:path>
                              <a:path w="1396365" h="1120140">
                                <a:moveTo>
                                  <a:pt x="957771" y="1079515"/>
                                </a:moveTo>
                                <a:lnTo>
                                  <a:pt x="1063277" y="1030813"/>
                                </a:lnTo>
                              </a:path>
                            </a:pathLst>
                          </a:custGeom>
                          <a:ln w="64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04875" y="1045063"/>
                            <a:ext cx="5080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6839">
                                <a:moveTo>
                                  <a:pt x="50260" y="116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92013" y="1015258"/>
                            <a:ext cx="241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925">
                                <a:moveTo>
                                  <a:pt x="0" y="0"/>
                                </a:moveTo>
                                <a:lnTo>
                                  <a:pt x="1675" y="34635"/>
                                </a:lnTo>
                                <a:lnTo>
                                  <a:pt x="24038" y="24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83050" y="1184855"/>
                            <a:ext cx="7683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23189">
                                <a:moveTo>
                                  <a:pt x="76413" y="122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65900" y="1157292"/>
                            <a:ext cx="279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4290">
                                <a:moveTo>
                                  <a:pt x="0" y="0"/>
                                </a:moveTo>
                                <a:lnTo>
                                  <a:pt x="6818" y="34000"/>
                                </a:lnTo>
                                <a:lnTo>
                                  <a:pt x="27493" y="21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10154" y="276902"/>
                            <a:ext cx="1587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0480">
                                <a:moveTo>
                                  <a:pt x="0" y="0"/>
                                </a:moveTo>
                                <a:lnTo>
                                  <a:pt x="158617" y="30209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66495" y="295151"/>
                            <a:ext cx="342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130">
                                <a:moveTo>
                                  <a:pt x="4553" y="0"/>
                                </a:moveTo>
                                <a:lnTo>
                                  <a:pt x="0" y="23922"/>
                                </a:lnTo>
                                <a:lnTo>
                                  <a:pt x="34173" y="18028"/>
                                </a:lnTo>
                                <a:lnTo>
                                  <a:pt x="4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95712" y="628889"/>
                            <a:ext cx="12446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541020">
                                <a:moveTo>
                                  <a:pt x="0" y="540825"/>
                                </a:moveTo>
                                <a:lnTo>
                                  <a:pt x="124397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08241" y="597258"/>
                            <a:ext cx="241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925">
                                <a:moveTo>
                                  <a:pt x="19149" y="0"/>
                                </a:moveTo>
                                <a:lnTo>
                                  <a:pt x="0" y="28903"/>
                                </a:lnTo>
                                <a:lnTo>
                                  <a:pt x="23737" y="34370"/>
                                </a:lnTo>
                                <a:lnTo>
                                  <a:pt x="19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066424" y="606007"/>
                            <a:ext cx="60452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748665">
                                <a:moveTo>
                                  <a:pt x="433347" y="0"/>
                                </a:moveTo>
                                <a:lnTo>
                                  <a:pt x="471521" y="31278"/>
                                </a:lnTo>
                                <a:lnTo>
                                  <a:pt x="505358" y="66488"/>
                                </a:lnTo>
                                <a:lnTo>
                                  <a:pt x="534626" y="105175"/>
                                </a:lnTo>
                                <a:lnTo>
                                  <a:pt x="559092" y="146886"/>
                                </a:lnTo>
                                <a:lnTo>
                                  <a:pt x="578526" y="191165"/>
                                </a:lnTo>
                                <a:lnTo>
                                  <a:pt x="592694" y="237560"/>
                                </a:lnTo>
                                <a:lnTo>
                                  <a:pt x="601365" y="285617"/>
                                </a:lnTo>
                                <a:lnTo>
                                  <a:pt x="604307" y="334882"/>
                                </a:lnTo>
                                <a:lnTo>
                                  <a:pt x="601525" y="383101"/>
                                </a:lnTo>
                                <a:lnTo>
                                  <a:pt x="593387" y="429687"/>
                                </a:lnTo>
                                <a:lnTo>
                                  <a:pt x="580202" y="474328"/>
                                </a:lnTo>
                                <a:lnTo>
                                  <a:pt x="562281" y="516715"/>
                                </a:lnTo>
                                <a:lnTo>
                                  <a:pt x="539935" y="556538"/>
                                </a:lnTo>
                                <a:lnTo>
                                  <a:pt x="513472" y="593486"/>
                                </a:lnTo>
                                <a:lnTo>
                                  <a:pt x="483204" y="627249"/>
                                </a:lnTo>
                                <a:lnTo>
                                  <a:pt x="449441" y="657517"/>
                                </a:lnTo>
                                <a:lnTo>
                                  <a:pt x="412493" y="683979"/>
                                </a:lnTo>
                                <a:lnTo>
                                  <a:pt x="372671" y="706326"/>
                                </a:lnTo>
                                <a:lnTo>
                                  <a:pt x="330283" y="724247"/>
                                </a:lnTo>
                                <a:lnTo>
                                  <a:pt x="285642" y="737432"/>
                                </a:lnTo>
                                <a:lnTo>
                                  <a:pt x="239057" y="745570"/>
                                </a:lnTo>
                                <a:lnTo>
                                  <a:pt x="190838" y="748352"/>
                                </a:lnTo>
                                <a:lnTo>
                                  <a:pt x="141278" y="745372"/>
                                </a:lnTo>
                                <a:lnTo>
                                  <a:pt x="92606" y="736516"/>
                                </a:lnTo>
                                <a:lnTo>
                                  <a:pt x="45340" y="721912"/>
                                </a:lnTo>
                                <a:lnTo>
                                  <a:pt x="0" y="701685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472024" y="589134"/>
                            <a:ext cx="342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305">
                                <a:moveTo>
                                  <a:pt x="0" y="0"/>
                                </a:moveTo>
                                <a:lnTo>
                                  <a:pt x="21414" y="27274"/>
                                </a:lnTo>
                                <a:lnTo>
                                  <a:pt x="34069" y="6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13765" y="312774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6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81290" y="300604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74" y="0"/>
                                </a:moveTo>
                                <a:lnTo>
                                  <a:pt x="0" y="12169"/>
                                </a:lnTo>
                                <a:lnTo>
                                  <a:pt x="32474" y="24338"/>
                                </a:lnTo>
                                <a:lnTo>
                                  <a:pt x="32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60812" y="357984"/>
                            <a:ext cx="6013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65405">
                                <a:moveTo>
                                  <a:pt x="600967" y="0"/>
                                </a:moveTo>
                                <a:lnTo>
                                  <a:pt x="0" y="64926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28534" y="410810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0972" y="0"/>
                                </a:moveTo>
                                <a:lnTo>
                                  <a:pt x="0" y="15590"/>
                                </a:lnTo>
                                <a:lnTo>
                                  <a:pt x="33595" y="24211"/>
                                </a:lnTo>
                                <a:lnTo>
                                  <a:pt x="3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301376" y="357418"/>
                            <a:ext cx="7594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85725">
                                <a:moveTo>
                                  <a:pt x="759088" y="0"/>
                                </a:moveTo>
                                <a:lnTo>
                                  <a:pt x="0" y="85636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69121" y="430954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0891" y="0"/>
                                </a:moveTo>
                                <a:lnTo>
                                  <a:pt x="0" y="15740"/>
                                </a:lnTo>
                                <a:lnTo>
                                  <a:pt x="33630" y="24200"/>
                                </a:lnTo>
                                <a:lnTo>
                                  <a:pt x="30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18382" y="268381"/>
                            <a:ext cx="2070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89535">
                                <a:moveTo>
                                  <a:pt x="0" y="89276"/>
                                </a:moveTo>
                                <a:lnTo>
                                  <a:pt x="206971" y="89276"/>
                                </a:lnTo>
                                <a:lnTo>
                                  <a:pt x="206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76"/>
                                </a:lnTo>
                                <a:close/>
                              </a:path>
                              <a:path w="207010" h="89535">
                                <a:moveTo>
                                  <a:pt x="0" y="0"/>
                                </a:moveTo>
                                <a:lnTo>
                                  <a:pt x="101446" y="44644"/>
                                </a:lnTo>
                              </a:path>
                              <a:path w="207010" h="89535">
                                <a:moveTo>
                                  <a:pt x="101446" y="48700"/>
                                </a:moveTo>
                                <a:lnTo>
                                  <a:pt x="206960" y="0"/>
                                </a:lnTo>
                              </a:path>
                            </a:pathLst>
                          </a:custGeom>
                          <a:ln w="64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95774" y="31296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35">
                                <a:moveTo>
                                  <a:pt x="122535" y="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63312" y="300779"/>
                            <a:ext cx="330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765">
                                <a:moveTo>
                                  <a:pt x="32485" y="0"/>
                                </a:moveTo>
                                <a:lnTo>
                                  <a:pt x="0" y="12122"/>
                                </a:lnTo>
                                <a:lnTo>
                                  <a:pt x="32439" y="24349"/>
                                </a:lnTo>
                                <a:lnTo>
                                  <a:pt x="3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6656" y="2028"/>
                            <a:ext cx="238569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 h="266700">
                                <a:moveTo>
                                  <a:pt x="0" y="218016"/>
                                </a:moveTo>
                                <a:lnTo>
                                  <a:pt x="47241" y="199627"/>
                                </a:lnTo>
                                <a:lnTo>
                                  <a:pt x="94745" y="182034"/>
                                </a:lnTo>
                                <a:lnTo>
                                  <a:pt x="142503" y="165240"/>
                                </a:lnTo>
                                <a:lnTo>
                                  <a:pt x="190504" y="149246"/>
                                </a:lnTo>
                                <a:lnTo>
                                  <a:pt x="238737" y="134054"/>
                                </a:lnTo>
                                <a:lnTo>
                                  <a:pt x="287194" y="119666"/>
                                </a:lnTo>
                                <a:lnTo>
                                  <a:pt x="335863" y="106085"/>
                                </a:lnTo>
                                <a:lnTo>
                                  <a:pt x="384735" y="93312"/>
                                </a:lnTo>
                                <a:lnTo>
                                  <a:pt x="433800" y="81348"/>
                                </a:lnTo>
                                <a:lnTo>
                                  <a:pt x="483046" y="70197"/>
                                </a:lnTo>
                                <a:lnTo>
                                  <a:pt x="532465" y="59859"/>
                                </a:lnTo>
                                <a:lnTo>
                                  <a:pt x="582045" y="50337"/>
                                </a:lnTo>
                                <a:lnTo>
                                  <a:pt x="631778" y="41633"/>
                                </a:lnTo>
                                <a:lnTo>
                                  <a:pt x="681652" y="33749"/>
                                </a:lnTo>
                                <a:lnTo>
                                  <a:pt x="731658" y="26687"/>
                                </a:lnTo>
                                <a:lnTo>
                                  <a:pt x="781785" y="20448"/>
                                </a:lnTo>
                                <a:lnTo>
                                  <a:pt x="832023" y="15034"/>
                                </a:lnTo>
                                <a:lnTo>
                                  <a:pt x="882363" y="10448"/>
                                </a:lnTo>
                                <a:lnTo>
                                  <a:pt x="932793" y="6692"/>
                                </a:lnTo>
                                <a:lnTo>
                                  <a:pt x="983304" y="3767"/>
                                </a:lnTo>
                                <a:lnTo>
                                  <a:pt x="1033886" y="1675"/>
                                </a:lnTo>
                                <a:lnTo>
                                  <a:pt x="1084529" y="419"/>
                                </a:lnTo>
                                <a:lnTo>
                                  <a:pt x="1135222" y="0"/>
                                </a:lnTo>
                                <a:lnTo>
                                  <a:pt x="1184898" y="402"/>
                                </a:lnTo>
                                <a:lnTo>
                                  <a:pt x="1234522" y="1609"/>
                                </a:lnTo>
                                <a:lnTo>
                                  <a:pt x="1284084" y="3617"/>
                                </a:lnTo>
                                <a:lnTo>
                                  <a:pt x="1333575" y="6425"/>
                                </a:lnTo>
                                <a:lnTo>
                                  <a:pt x="1382985" y="10031"/>
                                </a:lnTo>
                                <a:lnTo>
                                  <a:pt x="1432305" y="14433"/>
                                </a:lnTo>
                                <a:lnTo>
                                  <a:pt x="1481525" y="19629"/>
                                </a:lnTo>
                                <a:lnTo>
                                  <a:pt x="1530635" y="25617"/>
                                </a:lnTo>
                                <a:lnTo>
                                  <a:pt x="1579627" y="32394"/>
                                </a:lnTo>
                                <a:lnTo>
                                  <a:pt x="1628491" y="39959"/>
                                </a:lnTo>
                                <a:lnTo>
                                  <a:pt x="1677217" y="48310"/>
                                </a:lnTo>
                                <a:lnTo>
                                  <a:pt x="1725796" y="57444"/>
                                </a:lnTo>
                                <a:lnTo>
                                  <a:pt x="1774218" y="67360"/>
                                </a:lnTo>
                                <a:lnTo>
                                  <a:pt x="1822474" y="78056"/>
                                </a:lnTo>
                                <a:lnTo>
                                  <a:pt x="1870554" y="89530"/>
                                </a:lnTo>
                                <a:lnTo>
                                  <a:pt x="1918449" y="101779"/>
                                </a:lnTo>
                                <a:lnTo>
                                  <a:pt x="1966150" y="114801"/>
                                </a:lnTo>
                                <a:lnTo>
                                  <a:pt x="2013646" y="128596"/>
                                </a:lnTo>
                                <a:lnTo>
                                  <a:pt x="2060929" y="143159"/>
                                </a:lnTo>
                                <a:lnTo>
                                  <a:pt x="2107989" y="158491"/>
                                </a:lnTo>
                                <a:lnTo>
                                  <a:pt x="2154816" y="174588"/>
                                </a:lnTo>
                                <a:lnTo>
                                  <a:pt x="2201401" y="191448"/>
                                </a:lnTo>
                                <a:lnTo>
                                  <a:pt x="2247735" y="209070"/>
                                </a:lnTo>
                                <a:lnTo>
                                  <a:pt x="2293808" y="227451"/>
                                </a:lnTo>
                                <a:lnTo>
                                  <a:pt x="2339610" y="246590"/>
                                </a:lnTo>
                                <a:lnTo>
                                  <a:pt x="2385132" y="266484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6643" y="208788"/>
                            <a:ext cx="349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4130">
                                <a:moveTo>
                                  <a:pt x="25389" y="0"/>
                                </a:moveTo>
                                <a:lnTo>
                                  <a:pt x="0" y="23610"/>
                                </a:lnTo>
                                <a:lnTo>
                                  <a:pt x="34646" y="22512"/>
                                </a:lnTo>
                                <a:lnTo>
                                  <a:pt x="2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56992" y="398280"/>
                            <a:ext cx="37846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54380">
                                <a:moveTo>
                                  <a:pt x="0" y="0"/>
                                </a:moveTo>
                                <a:lnTo>
                                  <a:pt x="27999" y="41256"/>
                                </a:lnTo>
                                <a:lnTo>
                                  <a:pt x="55301" y="82947"/>
                                </a:lnTo>
                                <a:lnTo>
                                  <a:pt x="81903" y="125062"/>
                                </a:lnTo>
                                <a:lnTo>
                                  <a:pt x="107799" y="167593"/>
                                </a:lnTo>
                                <a:lnTo>
                                  <a:pt x="132985" y="210530"/>
                                </a:lnTo>
                                <a:lnTo>
                                  <a:pt x="157457" y="253865"/>
                                </a:lnTo>
                                <a:lnTo>
                                  <a:pt x="181210" y="297589"/>
                                </a:lnTo>
                                <a:lnTo>
                                  <a:pt x="204240" y="341693"/>
                                </a:lnTo>
                                <a:lnTo>
                                  <a:pt x="226542" y="386167"/>
                                </a:lnTo>
                                <a:lnTo>
                                  <a:pt x="248111" y="431002"/>
                                </a:lnTo>
                                <a:lnTo>
                                  <a:pt x="268944" y="476191"/>
                                </a:lnTo>
                                <a:lnTo>
                                  <a:pt x="289035" y="521723"/>
                                </a:lnTo>
                                <a:lnTo>
                                  <a:pt x="308380" y="567589"/>
                                </a:lnTo>
                                <a:lnTo>
                                  <a:pt x="326976" y="613781"/>
                                </a:lnTo>
                                <a:lnTo>
                                  <a:pt x="344816" y="660290"/>
                                </a:lnTo>
                                <a:lnTo>
                                  <a:pt x="361897" y="707107"/>
                                </a:lnTo>
                                <a:lnTo>
                                  <a:pt x="378214" y="754222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133451" y="365228"/>
                            <a:ext cx="336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640">
                                <a:moveTo>
                                  <a:pt x="0" y="0"/>
                                </a:moveTo>
                                <a:lnTo>
                                  <a:pt x="13625" y="40124"/>
                                </a:lnTo>
                                <a:lnTo>
                                  <a:pt x="33456" y="25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7952" y="1085300"/>
                            <a:ext cx="228409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808355">
                                <a:moveTo>
                                  <a:pt x="2283491" y="160545"/>
                                </a:moveTo>
                                <a:lnTo>
                                  <a:pt x="2258787" y="202805"/>
                                </a:lnTo>
                                <a:lnTo>
                                  <a:pt x="2232606" y="243875"/>
                                </a:lnTo>
                                <a:lnTo>
                                  <a:pt x="2204993" y="283728"/>
                                </a:lnTo>
                                <a:lnTo>
                                  <a:pt x="2175993" y="322339"/>
                                </a:lnTo>
                                <a:lnTo>
                                  <a:pt x="2145649" y="359680"/>
                                </a:lnTo>
                                <a:lnTo>
                                  <a:pt x="2114006" y="395727"/>
                                </a:lnTo>
                                <a:lnTo>
                                  <a:pt x="2081110" y="430452"/>
                                </a:lnTo>
                                <a:lnTo>
                                  <a:pt x="2047004" y="463830"/>
                                </a:lnTo>
                                <a:lnTo>
                                  <a:pt x="2011733" y="495834"/>
                                </a:lnTo>
                                <a:lnTo>
                                  <a:pt x="1975341" y="526439"/>
                                </a:lnTo>
                                <a:lnTo>
                                  <a:pt x="1937874" y="555618"/>
                                </a:lnTo>
                                <a:lnTo>
                                  <a:pt x="1899375" y="583345"/>
                                </a:lnTo>
                                <a:lnTo>
                                  <a:pt x="1859890" y="609594"/>
                                </a:lnTo>
                                <a:lnTo>
                                  <a:pt x="1819462" y="634339"/>
                                </a:lnTo>
                                <a:lnTo>
                                  <a:pt x="1778137" y="657553"/>
                                </a:lnTo>
                                <a:lnTo>
                                  <a:pt x="1735958" y="679212"/>
                                </a:lnTo>
                                <a:lnTo>
                                  <a:pt x="1692971" y="699287"/>
                                </a:lnTo>
                                <a:lnTo>
                                  <a:pt x="1649220" y="717755"/>
                                </a:lnTo>
                                <a:lnTo>
                                  <a:pt x="1604749" y="734587"/>
                                </a:lnTo>
                                <a:lnTo>
                                  <a:pt x="1559604" y="749759"/>
                                </a:lnTo>
                                <a:lnTo>
                                  <a:pt x="1513827" y="763243"/>
                                </a:lnTo>
                                <a:lnTo>
                                  <a:pt x="1467465" y="775014"/>
                                </a:lnTo>
                                <a:lnTo>
                                  <a:pt x="1420562" y="785046"/>
                                </a:lnTo>
                                <a:lnTo>
                                  <a:pt x="1373162" y="793313"/>
                                </a:lnTo>
                                <a:lnTo>
                                  <a:pt x="1325309" y="799788"/>
                                </a:lnTo>
                                <a:lnTo>
                                  <a:pt x="1277049" y="804446"/>
                                </a:lnTo>
                                <a:lnTo>
                                  <a:pt x="1228426" y="807259"/>
                                </a:lnTo>
                                <a:lnTo>
                                  <a:pt x="1179484" y="808203"/>
                                </a:lnTo>
                                <a:lnTo>
                                  <a:pt x="1130679" y="807267"/>
                                </a:lnTo>
                                <a:lnTo>
                                  <a:pt x="1082230" y="804478"/>
                                </a:lnTo>
                                <a:lnTo>
                                  <a:pt x="1034179" y="799864"/>
                                </a:lnTo>
                                <a:lnTo>
                                  <a:pt x="986568" y="793455"/>
                                </a:lnTo>
                                <a:lnTo>
                                  <a:pt x="939437" y="785277"/>
                                </a:lnTo>
                                <a:lnTo>
                                  <a:pt x="892828" y="775360"/>
                                </a:lnTo>
                                <a:lnTo>
                                  <a:pt x="846783" y="763732"/>
                                </a:lnTo>
                                <a:lnTo>
                                  <a:pt x="801342" y="750421"/>
                                </a:lnTo>
                                <a:lnTo>
                                  <a:pt x="756548" y="735456"/>
                                </a:lnTo>
                                <a:lnTo>
                                  <a:pt x="712442" y="718866"/>
                                </a:lnTo>
                                <a:lnTo>
                                  <a:pt x="669065" y="700677"/>
                                </a:lnTo>
                                <a:lnTo>
                                  <a:pt x="626459" y="680920"/>
                                </a:lnTo>
                                <a:lnTo>
                                  <a:pt x="584665" y="659622"/>
                                </a:lnTo>
                                <a:lnTo>
                                  <a:pt x="543724" y="636812"/>
                                </a:lnTo>
                                <a:lnTo>
                                  <a:pt x="503679" y="612518"/>
                                </a:lnTo>
                                <a:lnTo>
                                  <a:pt x="464570" y="586769"/>
                                </a:lnTo>
                                <a:lnTo>
                                  <a:pt x="426439" y="559592"/>
                                </a:lnTo>
                                <a:lnTo>
                                  <a:pt x="389327" y="531017"/>
                                </a:lnTo>
                                <a:lnTo>
                                  <a:pt x="353276" y="501071"/>
                                </a:lnTo>
                                <a:lnTo>
                                  <a:pt x="318327" y="469783"/>
                                </a:lnTo>
                                <a:lnTo>
                                  <a:pt x="284522" y="437182"/>
                                </a:lnTo>
                                <a:lnTo>
                                  <a:pt x="251902" y="403296"/>
                                </a:lnTo>
                                <a:lnTo>
                                  <a:pt x="220509" y="368153"/>
                                </a:lnTo>
                                <a:lnTo>
                                  <a:pt x="190383" y="331782"/>
                                </a:lnTo>
                                <a:lnTo>
                                  <a:pt x="161567" y="294211"/>
                                </a:lnTo>
                                <a:lnTo>
                                  <a:pt x="134102" y="255468"/>
                                </a:lnTo>
                                <a:lnTo>
                                  <a:pt x="108029" y="215582"/>
                                </a:lnTo>
                                <a:lnTo>
                                  <a:pt x="83390" y="174582"/>
                                </a:lnTo>
                                <a:lnTo>
                                  <a:pt x="60226" y="132495"/>
                                </a:lnTo>
                                <a:lnTo>
                                  <a:pt x="38579" y="89350"/>
                                </a:lnTo>
                                <a:lnTo>
                                  <a:pt x="18489" y="45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54535" y="1046990"/>
                            <a:ext cx="254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2545">
                                <a:moveTo>
                                  <a:pt x="0" y="0"/>
                                </a:moveTo>
                                <a:lnTo>
                                  <a:pt x="1918" y="42332"/>
                                </a:lnTo>
                                <a:lnTo>
                                  <a:pt x="24904" y="3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0574" y="1064096"/>
                            <a:ext cx="2051685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543560">
                                <a:moveTo>
                                  <a:pt x="2051631" y="137891"/>
                                </a:moveTo>
                                <a:lnTo>
                                  <a:pt x="2016309" y="172534"/>
                                </a:lnTo>
                                <a:lnTo>
                                  <a:pt x="1979873" y="205754"/>
                                </a:lnTo>
                                <a:lnTo>
                                  <a:pt x="1942367" y="237534"/>
                                </a:lnTo>
                                <a:lnTo>
                                  <a:pt x="1903835" y="267855"/>
                                </a:lnTo>
                                <a:lnTo>
                                  <a:pt x="1864321" y="296699"/>
                                </a:lnTo>
                                <a:lnTo>
                                  <a:pt x="1823869" y="324047"/>
                                </a:lnTo>
                                <a:lnTo>
                                  <a:pt x="1782524" y="349881"/>
                                </a:lnTo>
                                <a:lnTo>
                                  <a:pt x="1740328" y="374182"/>
                                </a:lnTo>
                                <a:lnTo>
                                  <a:pt x="1697327" y="396932"/>
                                </a:lnTo>
                                <a:lnTo>
                                  <a:pt x="1653564" y="418112"/>
                                </a:lnTo>
                                <a:lnTo>
                                  <a:pt x="1609083" y="437704"/>
                                </a:lnTo>
                                <a:lnTo>
                                  <a:pt x="1563929" y="455689"/>
                                </a:lnTo>
                                <a:lnTo>
                                  <a:pt x="1518145" y="472049"/>
                                </a:lnTo>
                                <a:lnTo>
                                  <a:pt x="1471776" y="486765"/>
                                </a:lnTo>
                                <a:lnTo>
                                  <a:pt x="1424865" y="499819"/>
                                </a:lnTo>
                                <a:lnTo>
                                  <a:pt x="1377458" y="511193"/>
                                </a:lnTo>
                                <a:lnTo>
                                  <a:pt x="1329597" y="520868"/>
                                </a:lnTo>
                                <a:lnTo>
                                  <a:pt x="1281327" y="528825"/>
                                </a:lnTo>
                                <a:lnTo>
                                  <a:pt x="1232692" y="535045"/>
                                </a:lnTo>
                                <a:lnTo>
                                  <a:pt x="1183735" y="539512"/>
                                </a:lnTo>
                                <a:lnTo>
                                  <a:pt x="1134502" y="542205"/>
                                </a:lnTo>
                                <a:lnTo>
                                  <a:pt x="1085036" y="543107"/>
                                </a:lnTo>
                                <a:lnTo>
                                  <a:pt x="1035881" y="542218"/>
                                </a:lnTo>
                                <a:lnTo>
                                  <a:pt x="986988" y="539562"/>
                                </a:lnTo>
                                <a:lnTo>
                                  <a:pt x="938400" y="535162"/>
                                </a:lnTo>
                                <a:lnTo>
                                  <a:pt x="890157" y="529038"/>
                                </a:lnTo>
                                <a:lnTo>
                                  <a:pt x="842301" y="521211"/>
                                </a:lnTo>
                                <a:lnTo>
                                  <a:pt x="794874" y="511701"/>
                                </a:lnTo>
                                <a:lnTo>
                                  <a:pt x="747917" y="500529"/>
                                </a:lnTo>
                                <a:lnTo>
                                  <a:pt x="701470" y="487715"/>
                                </a:lnTo>
                                <a:lnTo>
                                  <a:pt x="655576" y="473281"/>
                                </a:lnTo>
                                <a:lnTo>
                                  <a:pt x="610276" y="457247"/>
                                </a:lnTo>
                                <a:lnTo>
                                  <a:pt x="565612" y="439634"/>
                                </a:lnTo>
                                <a:lnTo>
                                  <a:pt x="521624" y="420462"/>
                                </a:lnTo>
                                <a:lnTo>
                                  <a:pt x="478353" y="399752"/>
                                </a:lnTo>
                                <a:lnTo>
                                  <a:pt x="435843" y="377525"/>
                                </a:lnTo>
                                <a:lnTo>
                                  <a:pt x="394133" y="353802"/>
                                </a:lnTo>
                                <a:lnTo>
                                  <a:pt x="353264" y="328603"/>
                                </a:lnTo>
                                <a:lnTo>
                                  <a:pt x="313280" y="301949"/>
                                </a:lnTo>
                                <a:lnTo>
                                  <a:pt x="274220" y="273861"/>
                                </a:lnTo>
                                <a:lnTo>
                                  <a:pt x="236127" y="244358"/>
                                </a:lnTo>
                                <a:lnTo>
                                  <a:pt x="199041" y="213463"/>
                                </a:lnTo>
                                <a:lnTo>
                                  <a:pt x="163003" y="181196"/>
                                </a:lnTo>
                                <a:lnTo>
                                  <a:pt x="128057" y="147577"/>
                                </a:lnTo>
                                <a:lnTo>
                                  <a:pt x="94241" y="112627"/>
                                </a:lnTo>
                                <a:lnTo>
                                  <a:pt x="61599" y="76367"/>
                                </a:lnTo>
                                <a:lnTo>
                                  <a:pt x="30171" y="38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7254" y="1030883"/>
                            <a:ext cx="336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640">
                                <a:moveTo>
                                  <a:pt x="0" y="0"/>
                                </a:moveTo>
                                <a:lnTo>
                                  <a:pt x="13347" y="40204"/>
                                </a:lnTo>
                                <a:lnTo>
                                  <a:pt x="33282" y="26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55034pt;margin-top:-15.998083pt;width:207pt;height:149.450pt;mso-position-horizontal-relative:page;mso-position-vertical-relative:paragraph;z-index:-16251904" id="docshapegroup206" coordorigin="2347,-320" coordsize="4140,2989">
                <v:line style="position:absolute" from="4142,1150" to="3958,1069" stroked="true" strokeweight=".319433pt" strokecolor="#000000">
                  <v:stroke dashstyle="dash"/>
                </v:line>
                <v:shape style="position:absolute;left:3911;top:1047;width:55;height:39" id="docshape207" coordorigin="3912,1048" coordsize="55,39" path="m3912,1048l3950,1086,3966,1051,3912,1048xe" filled="true" fillcolor="#000000" stroked="false">
                  <v:path arrowok="t"/>
                  <v:fill type="solid"/>
                </v:shape>
                <v:line style="position:absolute" from="3509,1342" to="3644,1123" stroked="true" strokeweight=".319433pt" strokecolor="#000000">
                  <v:stroke dashstyle="dash"/>
                </v:line>
                <v:shape style="position:absolute;left:3628;top:1079;width:44;height:54" id="docshape208" coordorigin="3628,1080" coordsize="44,54" path="m3671,1080l3628,1113,3661,1133,3671,1080xe" filled="true" fillcolor="#000000" stroked="false">
                  <v:path arrowok="t"/>
                  <v:fill type="solid"/>
                </v:shape>
                <v:line style="position:absolute" from="3796,165" to="3490,165" stroked="true" strokeweight=".319427pt" strokecolor="#000000">
                  <v:stroke dashstyle="dash"/>
                </v:line>
                <v:shape style="position:absolute;left:3438;top:146;width:52;height:39" id="docshape209" coordorigin="3438,146" coordsize="52,39" path="m3490,146l3438,165,3490,185,3490,146xe" filled="true" fillcolor="#000000" stroked="false">
                  <v:path arrowok="t"/>
                  <v:fill type="solid"/>
                </v:shape>
                <v:line style="position:absolute" from="3205,230" to="3400,534" stroked="true" strokeweight=".638854pt" strokecolor="#000000">
                  <v:stroke dashstyle="solid"/>
                </v:line>
                <v:shape style="position:absolute;left:3384;top:523;width:51;height:65" id="docshape210" coordorigin="3384,523" coordsize="51,65" path="m3416,523l3384,544,3435,588,3416,523xe" filled="true" fillcolor="#000000" stroked="false">
                  <v:path arrowok="t"/>
                  <v:fill type="solid"/>
                </v:shape>
                <v:shape style="position:absolute;left:3562;top:347;width:403;height:260" type="#_x0000_t75" id="docshape211" stroked="false">
                  <v:imagedata r:id="rId32" o:title=""/>
                </v:shape>
                <v:shape style="position:absolute;left:2948;top:1349;width:452;height:104" id="docshape212" coordorigin="2948,1350" coordsize="452,104" path="m3400,1432l3364,1441,3328,1448,3291,1452,3254,1453,3172,1446,3093,1427,3018,1394,2948,1350e" filled="false" stroked="true" strokeweight=".638844pt" strokecolor="#000000">
                  <v:path arrowok="t"/>
                  <v:stroke dashstyle="solid"/>
                </v:shape>
                <v:shape style="position:absolute;left:2904;top:1303;width:58;height:60" id="docshape213" coordorigin="2904,1304" coordsize="58,60" path="m2904,1304l2934,1363,2962,1337,2904,1304xe" filled="true" fillcolor="#000000" stroked="false">
                  <v:path arrowok="t"/>
                  <v:fill type="solid"/>
                </v:shape>
                <v:shape style="position:absolute;left:4443;top:448;width:337;height:151" type="#_x0000_t75" id="docshape214" stroked="false">
                  <v:imagedata r:id="rId33" o:title=""/>
                </v:shape>
                <v:shape style="position:absolute;left:2352;top:45;width:2199;height:1764" id="docshape215" coordorigin="2352,45" coordsize="2199,1764" path="m2352,186l2678,186,2678,45,2352,45,2352,186xm2352,45l2512,116m2512,122l2678,45m4225,1662l4551,1662,4551,1522,4225,1522,4225,1662xm4225,1522l4385,1592m4385,1598l4551,1522m3701,1809l4027,1809,4027,1669,3701,1669,3701,1809xm3701,1669l3861,1739m3861,1745l4027,1669e" filled="false" stroked="true" strokeweight=".511431pt" strokecolor="#000000">
                  <v:path arrowok="t"/>
                  <v:stroke dashstyle="solid"/>
                </v:shape>
                <v:line style="position:absolute" from="4324,1509" to="4245,1326" stroked="true" strokeweight=".638812pt" strokecolor="#000000">
                  <v:stroke dashstyle="solid"/>
                </v:line>
                <v:shape style="position:absolute;left:4224;top:1278;width:38;height:55" id="docshape216" coordorigin="4224,1279" coordsize="38,55" path="m4224,1279l4227,1333,4262,1318,4224,1279xe" filled="true" fillcolor="#000000" stroked="false">
                  <v:path arrowok="t"/>
                  <v:fill type="solid"/>
                </v:shape>
                <v:line style="position:absolute" from="3701,1739" to="3580,1546" stroked="true" strokeweight=".638812pt" strokecolor="#000000">
                  <v:stroke dashstyle="solid"/>
                </v:line>
                <v:shape style="position:absolute;left:3553;top:1502;width:44;height:54" id="docshape217" coordorigin="3553,1503" coordsize="44,54" path="m3553,1503l3564,1556,3597,1536,3553,1503xe" filled="true" fillcolor="#000000" stroked="false">
                  <v:path arrowok="t"/>
                  <v:fill type="solid"/>
                </v:shape>
                <v:line style="position:absolute" from="2678,116" to="2928,164" stroked="true" strokeweight=".638812pt" strokecolor="#000000">
                  <v:stroke dashstyle="solid"/>
                </v:line>
                <v:shape style="position:absolute;left:2924;top:144;width:54;height:38" id="docshape218" coordorigin="2924,145" coordsize="54,38" path="m2931,145l2924,183,2978,173,2931,145xe" filled="true" fillcolor="#000000" stroked="false">
                  <v:path arrowok="t"/>
                  <v:fill type="solid"/>
                </v:shape>
                <v:line style="position:absolute" from="4388,1522" to="4583,670" stroked="true" strokeweight=".319406pt" strokecolor="#000000">
                  <v:stroke dashstyle="solid"/>
                </v:line>
                <v:shape style="position:absolute;left:4564;top:620;width:38;height:55" id="docshape219" coordorigin="4565,621" coordsize="38,55" path="m4595,621l4565,666,4602,675,4595,621xe" filled="true" fillcolor="#000000" stroked="false">
                  <v:path arrowok="t"/>
                  <v:fill type="solid"/>
                </v:shape>
                <v:shape style="position:absolute;left:4026;top:634;width:952;height:1179" id="docshape220" coordorigin="4027,634" coordsize="952,1179" path="m4709,634l4769,684,4822,739,4868,800,4907,866,4938,935,4960,1008,4974,1084,4978,1162,4974,1238,4961,1311,4940,1381,4912,1448,4877,1511,4835,1569,4787,1622,4734,1670,4676,1712,4613,1747,4547,1775,4476,1796,4403,1809,4327,1813,4249,1808,4172,1794,4098,1771,4027,1739e" filled="false" stroked="true" strokeweight=".319406pt" strokecolor="#000000">
                  <v:path arrowok="t"/>
                  <v:stroke dashstyle="solid"/>
                </v:shape>
                <v:shape style="position:absolute;left:4665;top:607;width:54;height:43" id="docshape221" coordorigin="4665,608" coordsize="54,43" path="m4665,608l4699,651,4719,618,4665,608xe" filled="true" fillcolor="#000000" stroked="false">
                  <v:path arrowok="t"/>
                  <v:fill type="solid"/>
                </v:shape>
                <v:line style="position:absolute" from="4927,173" to="4416,173" stroked="true" strokeweight=".319406pt" strokecolor="#000000">
                  <v:stroke dashstyle="dash"/>
                </v:line>
                <v:shape style="position:absolute;left:4364;top:153;width:52;height:39" id="docshape222" coordorigin="4365,153" coordsize="52,39" path="m4416,153l4365,173,4416,192,4416,153xe" filled="true" fillcolor="#000000" stroked="false">
                  <v:path arrowok="t"/>
                  <v:fill type="solid"/>
                </v:shape>
                <v:line style="position:absolute" from="5279,244" to="4333,346" stroked="true" strokeweight=".638812pt" strokecolor="#000000">
                  <v:stroke dashstyle="solid"/>
                </v:line>
                <v:shape style="position:absolute;left:4281;top:326;width:53;height:39" id="docshape223" coordorigin="4282,327" coordsize="53,39" path="m4331,327l4282,352,4335,365,4331,327xe" filled="true" fillcolor="#000000" stroked="false">
                  <v:path arrowok="t"/>
                  <v:fill type="solid"/>
                </v:shape>
                <v:line style="position:absolute" from="5592,243" to="4397,378" stroked="true" strokeweight=".638812pt" strokecolor="#000000">
                  <v:stroke dashstyle="solid"/>
                </v:line>
                <v:shape style="position:absolute;left:4345;top:358;width:53;height:39" id="docshape224" coordorigin="4346,359" coordsize="53,39" path="m4394,359l4346,383,4399,397,4394,359xe" filled="true" fillcolor="#000000" stroked="false">
                  <v:path arrowok="t"/>
                  <v:fill type="solid"/>
                </v:shape>
                <v:shape style="position:absolute;left:6155;top:102;width:326;height:141" id="docshape225" coordorigin="6156,103" coordsize="326,141" path="m6156,243l6482,243,6482,103,6156,103,6156,243xm6156,103l6315,173m6315,179l6481,103e" filled="false" stroked="true" strokeweight=".511413pt" strokecolor="#000000">
                  <v:path arrowok="t"/>
                  <v:stroke dashstyle="solid"/>
                </v:shape>
                <v:line style="position:absolute" from="6155,173" to="5962,173" stroked="true" strokeweight=".638801pt" strokecolor="#000000">
                  <v:stroke dashstyle="solid"/>
                </v:line>
                <v:shape style="position:absolute;left:5911;top:153;width:52;height:39" id="docshape226" coordorigin="5911,154" coordsize="52,39" path="m5963,154l5911,173,5962,192,5963,154xe" filled="true" fillcolor="#000000" stroked="false">
                  <v:path arrowok="t"/>
                  <v:fill type="solid"/>
                </v:shape>
                <v:shape style="position:absolute;left:2562;top:-317;width:3757;height:420" id="docshape227" coordorigin="2562,-317" coordsize="3757,420" path="m2562,27l2637,-2,2712,-30,2787,-57,2862,-82,2938,-106,3015,-128,3091,-150,3168,-170,3245,-189,3323,-206,3401,-223,3479,-237,3557,-251,3636,-264,3715,-275,3793,-285,3873,-293,3952,-300,4031,-306,4111,-311,4190,-314,4270,-316,4350,-317,4428,-316,4506,-314,4584,-311,4662,-307,4740,-301,4818,-294,4895,-286,4973,-276,5050,-266,5127,-254,5204,-241,5280,-226,5356,-211,5432,-194,5508,-176,5583,-156,5659,-136,5733,-114,5808,-91,5882,-67,5956,-42,6029,-15,6102,12,6175,41,6247,72,6318,103e" filled="false" stroked="true" strokeweight=".319401pt" strokecolor="#000000">
                  <v:path arrowok="t"/>
                  <v:stroke dashstyle="solid"/>
                </v:shape>
                <v:shape style="position:absolute;left:2515;top:8;width:55;height:38" id="docshape228" coordorigin="2515,9" coordsize="55,38" path="m2555,9l2515,46,2570,44,2555,9xe" filled="true" fillcolor="#000000" stroked="false">
                  <v:path arrowok="t"/>
                  <v:fill type="solid"/>
                </v:shape>
                <v:shape style="position:absolute;left:5743;top:307;width:596;height:1188" id="docshape229" coordorigin="5744,307" coordsize="596,1188" path="m5744,307l5788,372,5831,438,5873,504,5914,571,5953,639,5992,707,6029,776,6066,845,6101,915,6135,986,6167,1057,6199,1129,6230,1201,6259,1274,6287,1347,6314,1421,6340,1495e" filled="false" stroked="true" strokeweight=".638801pt" strokecolor="#000000">
                  <v:path arrowok="t"/>
                  <v:stroke dashstyle="solid"/>
                </v:shape>
                <v:shape style="position:absolute;left:5706;top:255;width:53;height:64" id="docshape230" coordorigin="5707,255" coordsize="53,64" path="m5707,255l5728,318,5760,296,5707,255xe" filled="true" fillcolor="#000000" stroked="false">
                  <v:path arrowok="t"/>
                  <v:fill type="solid"/>
                </v:shape>
                <v:shape style="position:absolute;left:2769;top:1389;width:3597;height:1273" id="docshape231" coordorigin="2769,1389" coordsize="3597,1273" path="m6365,1642l6326,1709,6285,1773,6242,1836,6196,1897,6148,1956,6098,2012,6046,2067,5993,2120,5937,2170,5880,2218,5821,2264,5760,2308,5698,2349,5634,2388,5569,2425,5503,2459,5435,2490,5366,2519,5296,2546,5225,2570,5153,2591,5080,2610,5006,2625,4932,2638,4856,2649,4780,2656,4704,2660,4627,2662,4550,2660,4473,2656,4398,2649,4323,2639,4249,2626,4175,2610,4103,2592,4031,2571,3960,2547,3891,2521,3823,2493,3756,2461,3690,2428,3625,2392,3562,2354,3501,2313,3441,2270,3382,2225,3325,2178,3270,2129,3217,2078,3166,2024,3116,1969,3069,1912,3024,1852,2980,1791,2939,1729,2900,1664,2864,1598,2830,1530,2798,1460,2769,1389e" filled="false" stroked="true" strokeweight=".638801pt" strokecolor="#000000">
                  <v:path arrowok="t"/>
                  <v:stroke dashstyle="solid"/>
                </v:shape>
                <v:shape style="position:absolute;left:2747;top:1328;width:40;height:67" id="docshape232" coordorigin="2748,1329" coordsize="40,67" path="m2748,1329l2751,1396,2787,1383,2748,1329xe" filled="true" fillcolor="#000000" stroked="false">
                  <v:path arrowok="t"/>
                  <v:fill type="solid"/>
                </v:shape>
                <v:shape style="position:absolute;left:2867;top:1355;width:3231;height:856" id="docshape233" coordorigin="2868,1356" coordsize="3231,856" path="m6099,1573l6043,1627,5986,1680,5927,1730,5866,1778,5804,1823,5740,1866,5675,1907,5608,1945,5541,1981,5472,2014,5402,2045,5331,2073,5258,2099,5185,2122,5112,2143,5037,2161,4962,2176,4886,2189,4809,2198,4732,2205,4654,2210,4576,2211,4499,2210,4422,2205,4345,2199,4270,2189,4194,2177,4119,2162,4046,2144,3972,2124,3900,2101,3829,2076,3758,2048,3689,2018,3621,1985,3554,1950,3488,1913,3424,1873,3361,1831,3300,1787,3240,1741,3181,1692,3124,1641,3069,1588,3016,1533,2965,1476,2915,1417,2868,1356e" filled="false" stroked="true" strokeweight=".638791pt" strokecolor="#000000">
                  <v:path arrowok="t"/>
                  <v:stroke dashstyle="solid"/>
                </v:shape>
                <v:shape style="position:absolute;left:2830;top:1303;width:53;height:64" id="docshape234" coordorigin="2831,1303" coordsize="53,64" path="m2831,1303l2852,1367,2883,1345,2831,13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10"/>
        </w:rPr>
        <w:t>draw</w:t>
      </w:r>
    </w:p>
    <w:p>
      <w:pPr>
        <w:spacing w:line="240" w:lineRule="auto" w:before="1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tabs>
          <w:tab w:pos="1187" w:val="left" w:leader="none"/>
        </w:tabs>
        <w:spacing w:before="0"/>
        <w:ind w:left="317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Figure</w:t>
      </w:r>
      <w:r>
        <w:rPr>
          <w:rFonts w:ascii="Courier New"/>
          <w:sz w:val="10"/>
        </w:rPr>
        <w:tab/>
      </w:r>
      <w:r>
        <w:rPr>
          <w:rFonts w:ascii="Courier New"/>
          <w:spacing w:val="-2"/>
          <w:sz w:val="10"/>
        </w:rPr>
        <w:t>Drawing</w:t>
      </w:r>
    </w:p>
    <w:p>
      <w:pPr>
        <w:tabs>
          <w:tab w:pos="1306" w:val="left" w:leader="none"/>
        </w:tabs>
        <w:spacing w:line="520" w:lineRule="auto" w:before="82"/>
        <w:ind w:left="699" w:right="1" w:hanging="528"/>
        <w:jc w:val="left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2264657</wp:posOffset>
                </wp:positionH>
                <wp:positionV relativeFrom="paragraph">
                  <wp:posOffset>334172</wp:posOffset>
                </wp:positionV>
                <wp:extent cx="111760" cy="12382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11760" cy="123825"/>
                          <a:chExt cx="111760" cy="12382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21717" y="24132"/>
                            <a:ext cx="882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97790">
                                <a:moveTo>
                                  <a:pt x="87862" y="97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311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2384">
                                <a:moveTo>
                                  <a:pt x="0" y="0"/>
                                </a:moveTo>
                                <a:lnTo>
                                  <a:pt x="12667" y="32281"/>
                                </a:lnTo>
                                <a:lnTo>
                                  <a:pt x="30766" y="15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19489pt;margin-top:26.312805pt;width:8.8pt;height:9.75pt;mso-position-horizontal-relative:page;mso-position-vertical-relative:paragraph;z-index:-16252416" id="docshapegroup235" coordorigin="3566,526" coordsize="176,195">
                <v:line style="position:absolute" from="3739,718" to="3601,564" stroked="true" strokeweight=".319433pt" strokecolor="#000000">
                  <v:stroke dashstyle="dash"/>
                </v:line>
                <v:shape style="position:absolute;left:3566;top:526;width:49;height:51" id="docshape236" coordorigin="3566,526" coordsize="49,51" path="m3566,526l3586,577,3615,551,3566,5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1822194</wp:posOffset>
                </wp:positionH>
                <wp:positionV relativeFrom="paragraph">
                  <wp:posOffset>314131</wp:posOffset>
                </wp:positionV>
                <wp:extent cx="349250" cy="27241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49250" cy="272415"/>
                          <a:chExt cx="349250" cy="27241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23785" y="4056"/>
                            <a:ext cx="3213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227329">
                                <a:moveTo>
                                  <a:pt x="0" y="226860"/>
                                </a:moveTo>
                                <a:lnTo>
                                  <a:pt x="33052" y="189454"/>
                                </a:lnTo>
                                <a:lnTo>
                                  <a:pt x="68400" y="154443"/>
                                </a:lnTo>
                                <a:lnTo>
                                  <a:pt x="105910" y="121924"/>
                                </a:lnTo>
                                <a:lnTo>
                                  <a:pt x="145447" y="91989"/>
                                </a:lnTo>
                                <a:lnTo>
                                  <a:pt x="186877" y="64735"/>
                                </a:lnTo>
                                <a:lnTo>
                                  <a:pt x="230065" y="40256"/>
                                </a:lnTo>
                                <a:lnTo>
                                  <a:pt x="274878" y="18646"/>
                                </a:lnTo>
                                <a:lnTo>
                                  <a:pt x="321181" y="0"/>
                                </a:lnTo>
                              </a:path>
                            </a:pathLst>
                          </a:custGeom>
                          <a:ln w="8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349"/>
                            <a:ext cx="178573" cy="178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34925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33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9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79904pt;margin-top:24.734772pt;width:27.5pt;height:21.45pt;mso-position-horizontal-relative:page;mso-position-vertical-relative:paragraph;z-index:-16251392" id="docshapegroup237" coordorigin="2870,495" coordsize="550,429">
                <v:shape style="position:absolute;left:2907;top:501;width:506;height:358" id="docshape238" coordorigin="2907,501" coordsize="506,358" path="m2907,858l2959,799,3015,744,3074,693,3136,646,3201,603,3269,564,3340,530,3413,501e" filled="false" stroked="true" strokeweight=".638844pt" strokecolor="#000000">
                  <v:path arrowok="t"/>
                  <v:stroke dashstyle="solid"/>
                </v:shape>
                <v:shape style="position:absolute;left:2869;top:641;width:282;height:282" type="#_x0000_t75" id="docshape239" stroked="false">
                  <v:imagedata r:id="rId34" o:title=""/>
                </v:shape>
                <v:shape style="position:absolute;left:2869;top:494;width:550;height:429" type="#_x0000_t202" id="docshape240" filled="false" stroked="false">
                  <v:textbox inset="0,0,0,0">
                    <w:txbxContent>
                      <w:p>
                        <w:pPr>
                          <w:spacing w:before="85"/>
                          <w:ind w:left="33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9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2324658</wp:posOffset>
                </wp:positionH>
                <wp:positionV relativeFrom="paragraph">
                  <wp:posOffset>126056</wp:posOffset>
                </wp:positionV>
                <wp:extent cx="180340" cy="6858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80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color w:val="7E7E7E"/>
                                <w:spacing w:val="-2"/>
                                <w:w w:val="105"/>
                                <w:sz w:val="9"/>
                              </w:rPr>
                              <w:t>color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44006pt;margin-top:9.925699pt;width:14.2pt;height:5.4pt;mso-position-horizontal-relative:page;mso-position-vertical-relative:paragraph;z-index:-16249344" type="#_x0000_t202" id="docshape24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Courier New"/>
                          <w:sz w:val="9"/>
                        </w:rPr>
                      </w:pPr>
                      <w:r>
                        <w:rPr>
                          <w:rFonts w:ascii="Courier New"/>
                          <w:color w:val="7E7E7E"/>
                          <w:spacing w:val="-2"/>
                          <w:w w:val="105"/>
                          <w:sz w:val="9"/>
                        </w:rPr>
                        <w:t>color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w w:val="105"/>
          <w:sz w:val="9"/>
        </w:rPr>
        <w:t>consists</w:t>
      </w:r>
      <w:r>
        <w:rPr>
          <w:rFonts w:ascii="Courier New"/>
          <w:sz w:val="9"/>
        </w:rPr>
        <w:tab/>
        <w:tab/>
      </w:r>
      <w:r>
        <w:rPr>
          <w:rFonts w:ascii="Courier New"/>
          <w:spacing w:val="-4"/>
          <w:w w:val="105"/>
          <w:position w:val="6"/>
          <w:sz w:val="10"/>
        </w:rPr>
        <w:t>Color </w:t>
      </w:r>
      <w:r>
        <w:rPr>
          <w:rFonts w:ascii="Courier New"/>
          <w:spacing w:val="-2"/>
          <w:w w:val="105"/>
          <w:sz w:val="10"/>
        </w:rPr>
        <w:t>shape</w:t>
      </w:r>
    </w:p>
    <w:p>
      <w:pPr>
        <w:spacing w:before="100"/>
        <w:ind w:left="914" w:right="0" w:firstLine="0"/>
        <w:jc w:val="left"/>
        <w:rPr>
          <w:rFonts w:ascii="Courier New"/>
          <w:sz w:val="10"/>
        </w:rPr>
      </w:pPr>
      <w:bookmarkStart w:name="_bookmark14" w:id="23"/>
      <w:bookmarkEnd w:id="23"/>
      <w:r>
        <w:rPr/>
      </w:r>
      <w:r>
        <w:rPr>
          <w:rFonts w:ascii="Courier New"/>
          <w:spacing w:val="-2"/>
          <w:sz w:val="10"/>
        </w:rPr>
        <w:t>round</w:t>
      </w:r>
    </w:p>
    <w:p>
      <w:pPr>
        <w:spacing w:line="240" w:lineRule="auto" w:before="97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spacing w:before="1"/>
        <w:ind w:left="222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05"/>
          <w:sz w:val="9"/>
        </w:rPr>
        <w:t>back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5"/>
        <w:rPr>
          <w:rFonts w:ascii="Courier New"/>
          <w:sz w:val="9"/>
        </w:rPr>
      </w:pPr>
    </w:p>
    <w:p>
      <w:pPr>
        <w:spacing w:before="0"/>
        <w:ind w:left="153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before="113"/>
        <w:ind w:left="170" w:right="0" w:firstLine="0"/>
        <w:jc w:val="lef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pacing w:val="-2"/>
          <w:sz w:val="10"/>
        </w:rPr>
        <w:t>ColoredDrawing</w:t>
      </w:r>
    </w:p>
    <w:p>
      <w:pPr>
        <w:spacing w:before="69"/>
        <w:ind w:left="173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4"/>
          <w:w w:val="105"/>
          <w:sz w:val="9"/>
        </w:rPr>
        <w:t>fore</w:t>
      </w:r>
    </w:p>
    <w:p>
      <w:pPr>
        <w:spacing w:line="240" w:lineRule="auto" w:before="46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1"/>
        <w:ind w:left="301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73"/>
        <w:rPr>
          <w:rFonts w:ascii="Courier New"/>
          <w:sz w:val="10"/>
        </w:rPr>
      </w:pPr>
    </w:p>
    <w:p>
      <w:pPr>
        <w:spacing w:before="0"/>
        <w:ind w:left="233" w:right="0" w:firstLine="0"/>
        <w:jc w:val="left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drawing</w:t>
      </w:r>
    </w:p>
    <w:p>
      <w:pPr>
        <w:spacing w:after="0"/>
        <w:jc w:val="left"/>
        <w:rPr>
          <w:rFonts w:ascii="Courier New"/>
          <w:sz w:val="9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1658" w:space="40"/>
            <w:col w:w="1618" w:space="39"/>
            <w:col w:w="450" w:space="40"/>
            <w:col w:w="1030" w:space="40"/>
            <w:col w:w="2585"/>
          </w:cols>
        </w:sectPr>
      </w:pPr>
    </w:p>
    <w:p>
      <w:pPr>
        <w:spacing w:before="91"/>
        <w:ind w:left="1732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Integer</w:t>
      </w:r>
    </w:p>
    <w:p>
      <w:pPr>
        <w:spacing w:before="29"/>
        <w:ind w:left="0" w:right="0" w:firstLine="0"/>
        <w:jc w:val="right"/>
        <w:rPr>
          <w:rFonts w:ascii="Courier New"/>
          <w:sz w:val="10"/>
        </w:rPr>
      </w:pPr>
      <w:r>
        <w:rPr>
          <w:rFonts w:ascii="Courier New"/>
          <w:w w:val="105"/>
          <w:sz w:val="9"/>
        </w:rPr>
        <w:t>radius</w:t>
      </w:r>
      <w:r>
        <w:rPr>
          <w:rFonts w:ascii="Courier New"/>
          <w:spacing w:val="-44"/>
          <w:w w:val="105"/>
          <w:sz w:val="9"/>
        </w:rPr>
        <w:t> </w:t>
      </w:r>
      <w:r>
        <w:rPr>
          <w:rFonts w:ascii="Courier New"/>
          <w:spacing w:val="-2"/>
          <w:w w:val="105"/>
          <w:position w:val="-5"/>
          <w:sz w:val="10"/>
        </w:rPr>
        <w:t>circle</w:t>
      </w:r>
    </w:p>
    <w:p>
      <w:pPr>
        <w:spacing w:before="91"/>
        <w:ind w:left="149" w:right="0" w:firstLine="0"/>
        <w:jc w:val="lef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pacing w:val="-2"/>
          <w:sz w:val="10"/>
        </w:rPr>
        <w:t>elypsis</w: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76"/>
        <w:rPr>
          <w:rFonts w:ascii="Courier New"/>
          <w:sz w:val="10"/>
        </w:rPr>
      </w:pPr>
    </w:p>
    <w:p>
      <w:pPr>
        <w:spacing w:before="1"/>
        <w:ind w:left="468" w:right="0" w:firstLine="0"/>
        <w:jc w:val="left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109"/>
        <w:rPr>
          <w:rFonts w:ascii="Courier New"/>
          <w:sz w:val="10"/>
        </w:rPr>
      </w:pPr>
    </w:p>
    <w:p>
      <w:pPr>
        <w:spacing w:before="0"/>
        <w:ind w:left="101" w:right="0" w:firstLine="0"/>
        <w:jc w:val="center"/>
        <w:rPr>
          <w:rFonts w:ascii="Courier New"/>
          <w:sz w:val="10"/>
        </w:rPr>
      </w:pPr>
      <w:r>
        <w:rPr>
          <w:rFonts w:ascii="Courier New"/>
          <w:spacing w:val="-2"/>
          <w:sz w:val="10"/>
        </w:rPr>
        <w:t>StretchDrawing</w:t>
      </w:r>
    </w:p>
    <w:p>
      <w:pPr>
        <w:spacing w:after="0"/>
        <w:jc w:val="center"/>
        <w:rPr>
          <w:rFonts w:ascii="Courier New"/>
          <w:sz w:val="10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777" w:space="40"/>
            <w:col w:w="714" w:space="39"/>
            <w:col w:w="3930"/>
          </w:cols>
        </w:sectPr>
      </w:pPr>
    </w:p>
    <w:p>
      <w:pPr>
        <w:spacing w:before="33"/>
        <w:ind w:left="0" w:right="1725" w:firstLine="0"/>
        <w:jc w:val="center"/>
        <w:rPr>
          <w:rFonts w:ascii="Courier New"/>
          <w:sz w:val="10"/>
        </w:rPr>
      </w:pPr>
      <w:r>
        <w:rPr>
          <w:rFonts w:ascii="Courier New"/>
          <w:spacing w:val="-4"/>
          <w:sz w:val="10"/>
        </w:rPr>
        <w:t>draw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42"/>
        <w:rPr>
          <w:rFonts w:ascii="Courier New"/>
          <w:sz w:val="9"/>
        </w:rPr>
      </w:pPr>
    </w:p>
    <w:p>
      <w:pPr>
        <w:spacing w:before="0"/>
        <w:ind w:left="0" w:right="147" w:firstLine="0"/>
        <w:jc w:val="center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width</w:t>
      </w:r>
    </w:p>
    <w:p>
      <w:pPr>
        <w:pStyle w:val="BodyText"/>
        <w:rPr>
          <w:rFonts w:ascii="Courier New"/>
          <w:sz w:val="9"/>
        </w:rPr>
      </w:pPr>
    </w:p>
    <w:p>
      <w:pPr>
        <w:pStyle w:val="BodyText"/>
        <w:rPr>
          <w:rFonts w:ascii="Courier New"/>
          <w:sz w:val="9"/>
        </w:rPr>
      </w:pPr>
    </w:p>
    <w:p>
      <w:pPr>
        <w:pStyle w:val="BodyText"/>
        <w:spacing w:before="39"/>
        <w:rPr>
          <w:rFonts w:ascii="Courier New"/>
          <w:sz w:val="9"/>
        </w:rPr>
      </w:pPr>
    </w:p>
    <w:p>
      <w:pPr>
        <w:spacing w:before="0"/>
        <w:ind w:left="0" w:right="96" w:firstLine="0"/>
        <w:jc w:val="center"/>
        <w:rPr>
          <w:rFonts w:ascii="Courier New"/>
          <w:sz w:val="9"/>
        </w:rPr>
      </w:pPr>
      <w:r>
        <w:rPr>
          <w:rFonts w:ascii="Courier New"/>
          <w:spacing w:val="-2"/>
          <w:w w:val="105"/>
          <w:sz w:val="9"/>
        </w:rPr>
        <w:t>height</w:t>
      </w:r>
    </w:p>
    <w:p>
      <w:pPr>
        <w:spacing w:before="162"/>
        <w:ind w:left="0" w:right="10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Aggregation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class-model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composition</w:t>
      </w:r>
    </w:p>
    <w:p>
      <w:pPr>
        <w:spacing w:line="204" w:lineRule="auto" w:before="135"/>
        <w:ind w:left="109" w:right="204" w:hanging="1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4.5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[Aggregation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class-model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composition]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L, src, tar, lab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arbitrary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class-model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L, src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tar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lab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a class-model graph where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182" w:lineRule="exact" w:before="56" w:after="0"/>
        <w:ind w:left="321" w:right="0" w:hanging="192"/>
        <w:jc w:val="both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Symbola" w:hAnsi="Symbola"/>
          <w:w w:val="105"/>
          <w:sz w:val="21"/>
          <w:vertAlign w:val="baseline"/>
        </w:rPr>
        <w:t>}∪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new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</w:t>
      </w:r>
      <w:r>
        <w:rPr>
          <w:rFonts w:ascii="LM Roman 12" w:hAnsi="LM Roman 12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created,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pacing w:val="17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</w:p>
    <w:p>
      <w:pPr>
        <w:tabs>
          <w:tab w:pos="646" w:val="left" w:leader="none"/>
        </w:tabs>
        <w:spacing w:line="129" w:lineRule="exact" w:before="0"/>
        <w:ind w:left="0" w:right="320" w:firstLine="0"/>
        <w:jc w:val="righ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line="133" w:lineRule="exact"/>
        <w:ind w:left="321"/>
      </w:pPr>
      <w:r>
        <w:rPr>
          <w:w w:val="105"/>
        </w:rPr>
        <w:t>its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attributes</w:t>
      </w:r>
      <w:r>
        <w:rPr>
          <w:spacing w:val="10"/>
          <w:w w:val="105"/>
        </w:rPr>
        <w:t> </w:t>
      </w:r>
      <w:r>
        <w:rPr>
          <w:w w:val="105"/>
        </w:rPr>
        <w:t>types,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rFonts w:ascii="Symbola"/>
          <w:spacing w:val="17"/>
          <w:w w:val="105"/>
          <w:vertAlign w:val="baseline"/>
        </w:rPr>
        <w:t>{</w:t>
      </w:r>
      <w:r>
        <w:rPr>
          <w:rFonts w:ascii="Georgia"/>
          <w:i/>
          <w:spacing w:val="17"/>
          <w:w w:val="105"/>
          <w:vertAlign w:val="baseline"/>
        </w:rPr>
        <w:t>t</w:t>
      </w:r>
      <w:r>
        <w:rPr>
          <w:rFonts w:ascii="Georgia"/>
          <w:i/>
          <w:spacing w:val="17"/>
          <w:w w:val="105"/>
          <w:vertAlign w:val="superscript"/>
        </w:rPr>
        <w:t>m</w:t>
      </w:r>
      <w:r>
        <w:rPr>
          <w:rFonts w:ascii="Georgia"/>
          <w:i/>
          <w:spacing w:val="17"/>
          <w:w w:val="105"/>
          <w:vertAlign w:val="baseline"/>
        </w:rPr>
        <w:t>,...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Symbola"/>
          <w:w w:val="105"/>
          <w:vertAlign w:val="baseline"/>
        </w:rPr>
        <w:t>}</w:t>
      </w:r>
      <w:r>
        <w:rPr>
          <w:rFonts w:ascii="Symbol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para-</w:t>
      </w:r>
    </w:p>
    <w:p>
      <w:pPr>
        <w:tabs>
          <w:tab w:pos="4409" w:val="left" w:leader="none"/>
        </w:tabs>
        <w:spacing w:line="118" w:lineRule="exact" w:before="0"/>
        <w:ind w:left="371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mallCaps/>
          <w:spacing w:val="-10"/>
          <w:sz w:val="14"/>
        </w:rPr>
        <w:t>l</w:t>
      </w:r>
    </w:p>
    <w:p>
      <w:pPr>
        <w:pStyle w:val="BodyText"/>
        <w:spacing w:line="284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1210376</wp:posOffset>
                </wp:positionH>
                <wp:positionV relativeFrom="paragraph">
                  <wp:posOffset>221462</wp:posOffset>
                </wp:positionV>
                <wp:extent cx="12382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95.305199pt,17.438030pt" to="105.023539pt,17.438030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2221331</wp:posOffset>
                </wp:positionH>
                <wp:positionV relativeFrom="paragraph">
                  <wp:posOffset>221462</wp:posOffset>
                </wp:positionV>
                <wp:extent cx="12382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74.908005pt,17.438030pt" to="184.626345pt,17.438030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w:t>meter’s</w:t>
      </w:r>
      <w:r>
        <w:rPr>
          <w:spacing w:val="18"/>
        </w:rPr>
        <w:t> </w:t>
      </w:r>
      <w:r>
        <w:rPr/>
        <w:t>types;</w:t>
      </w:r>
      <w:r>
        <w:rPr>
          <w:spacing w:val="20"/>
        </w:rPr>
        <w:t> </w:t>
      </w:r>
      <w:r>
        <w:rPr>
          <w:rFonts w:ascii="Symbola" w:hAnsi="Symbola"/>
        </w:rPr>
        <w:t>±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position w:val="-5"/>
          <w:sz w:val="11"/>
          <w:vertAlign w:val="baseline"/>
        </w:rPr>
        <w:t>O</w:t>
      </w:r>
      <w:r>
        <w:rPr>
          <w:rFonts w:ascii="Georgia" w:hAnsi="Georgia"/>
          <w:i/>
          <w:spacing w:val="71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∅</w:t>
      </w:r>
      <w:r>
        <w:rPr>
          <w:spacing w:val="-5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08" w:lineRule="auto" w:before="36" w:after="0"/>
        <w:ind w:left="321" w:right="204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5032324</wp:posOffset>
                </wp:positionH>
                <wp:positionV relativeFrom="paragraph">
                  <wp:posOffset>375308</wp:posOffset>
                </wp:positionV>
                <wp:extent cx="12382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396.246002pt,29.551846pt" to="405.964342pt,29.55184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3846766</wp:posOffset>
                </wp:positionH>
                <wp:positionV relativeFrom="paragraph">
                  <wp:posOffset>454442</wp:posOffset>
                </wp:positionV>
                <wp:extent cx="55244" cy="9271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94989pt;margin-top:35.78286pt;width:4.350pt;height:7.3pt;mso-position-horizontal-relative:page;mso-position-vertical-relative:paragraph;z-index:-16248832" type="#_x0000_t202" id="docshape2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2" w:hAnsi="LM Roman 12"/>
          <w:w w:val="105"/>
          <w:sz w:val="21"/>
          <w:vertAlign w:val="baseline"/>
        </w:rPr>
        <w:t>, where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Symbola" w:hAnsi="Symbola"/>
          <w:spacing w:val="16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</w:t>
      </w:r>
      <w:r>
        <w:rPr>
          <w:rFonts w:ascii="LM Roman 12" w:hAnsi="LM Roman 12"/>
          <w:w w:val="105"/>
          <w:sz w:val="21"/>
          <w:vertAlign w:val="baseline"/>
        </w:rPr>
        <w:t>a set of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hyperarcs representing the methods belonging to the new object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lab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 = attr,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src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tar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;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271" w:lineRule="exact"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2500210</wp:posOffset>
                </wp:positionH>
                <wp:positionV relativeFrom="paragraph">
                  <wp:posOffset>91811</wp:posOffset>
                </wp:positionV>
                <wp:extent cx="86995" cy="9271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67004pt;margin-top:7.229289pt;width:6.85pt;height:7.3pt;mso-position-horizontal-relative:page;mso-position-vertical-relative:paragraph;z-index:-16248320" type="#_x0000_t202" id="docshape2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9"/>
          <w:w w:val="105"/>
          <w:sz w:val="21"/>
        </w:rPr>
        <w:t>lab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O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msg,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src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7"/>
          <w:w w:val="105"/>
          <w:sz w:val="21"/>
          <w:vertAlign w:val="superscript"/>
        </w:rPr>
        <w:t>∗</w:t>
      </w:r>
    </w:p>
    <w:p>
      <w:pPr>
        <w:spacing w:line="283" w:lineRule="exact" w:before="0"/>
        <w:ind w:left="9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tar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;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05"/>
          <w:position w:val="-5"/>
          <w:sz w:val="11"/>
          <w:vertAlign w:val="baseline"/>
        </w:rPr>
        <w:t>O</w:t>
      </w:r>
    </w:p>
    <w:p>
      <w:pPr>
        <w:spacing w:line="271" w:lineRule="exact" w:before="0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Symbola" w:hAnsi="Symbola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035" w:space="40"/>
            <w:col w:w="3488" w:space="39"/>
            <w:col w:w="898"/>
          </w:cols>
        </w:sectPr>
      </w:pPr>
    </w:p>
    <w:p>
      <w:pPr>
        <w:pStyle w:val="BodyText"/>
        <w:spacing w:line="204" w:lineRule="auto" w:before="71"/>
        <w:ind w:left="109" w:right="124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: </w:t>
      </w:r>
      <w:r>
        <w:rPr>
          <w:rFonts w:ascii="Symbola" w:hAnsi="Symbola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rFonts w:ascii="Symbola" w:hAnsi="Symbola"/>
          <w:spacing w:val="44"/>
          <w:w w:val="105"/>
          <w:vertAlign w:val="baseline"/>
        </w:rPr>
        <w:t>→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G</w:t>
      </w:r>
      <w:r>
        <w:rPr>
          <w:rFonts w:ascii="Symbola" w:hAnsi="Symbol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 the following class-model graph morphism: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55"/>
          <w:vertAlign w:val="baseline"/>
        </w:rPr>
        <w:t>\</w:t>
      </w:r>
      <w:r>
        <w:rPr>
          <w:rFonts w:ascii="Symbola" w:hAnsi="Symbola"/>
          <w:spacing w:val="-32"/>
          <w:w w:val="15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spacing w:val="16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reflects the actual type of the attribute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into </w:t>
      </w:r>
      <w:r>
        <w:rPr>
          <w:rFonts w:ascii="Symbola" w:hAnsi="Symbola"/>
          <w:w w:val="105"/>
          <w:vertAlign w:val="baseline"/>
        </w:rPr>
        <w:t>G</w:t>
      </w:r>
      <w:r>
        <w:rPr>
          <w:w w:val="105"/>
          <w:vertAlign w:val="baseline"/>
        </w:rPr>
        <w:t>;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3"/>
        <w:ind w:left="109" w:right="209" w:firstLine="318"/>
        <w:jc w:val="both"/>
      </w:pPr>
      <w:r>
        <w:rPr/>
        <w:t>The object of the colimit given by the diagram containing objects </w:t>
      </w:r>
      <w:r>
        <w:rPr>
          <w:rFonts w:ascii="Symbola"/>
        </w:rPr>
        <w:t>G</w:t>
      </w:r>
      <w:r>
        <w:rPr>
          <w:rFonts w:ascii="Symbola"/>
          <w:spacing w:val="40"/>
        </w:rPr>
        <w:t> </w:t>
      </w:r>
      <w:r>
        <w:rPr/>
        <w:t>and </w:t>
      </w:r>
      <w:r>
        <w:rPr>
          <w:rFonts w:ascii="Symbola"/>
        </w:rPr>
        <w:t>G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, and morphism 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as described above, correspond to the object-oriented </w:t>
      </w:r>
      <w:bookmarkStart w:name="Conclusions" w:id="24"/>
      <w:bookmarkEnd w:id="24"/>
      <w:r>
        <w:rPr>
          <w:w w:val="103"/>
          <w:vertAlign w:val="baseline"/>
        </w:rPr>
      </w:r>
      <w:bookmarkStart w:name="_bookmark15" w:id="25"/>
      <w:bookmarkEnd w:id="25"/>
      <w:r>
        <w:rPr>
          <w:vertAlign w:val="baseline"/>
        </w:rPr>
        <w:t>sys</w:t>
      </w:r>
      <w:r>
        <w:rPr>
          <w:vertAlign w:val="baseline"/>
        </w:rPr>
        <w:t>tem specification defined by </w:t>
      </w:r>
      <w:r>
        <w:rPr>
          <w:rFonts w:ascii="Symbola"/>
          <w:vertAlign w:val="baseline"/>
        </w:rPr>
        <w:t>G </w:t>
      </w:r>
      <w:r>
        <w:rPr>
          <w:vertAlign w:val="baseline"/>
        </w:rPr>
        <w:t>aumengted with one object </w:t>
      </w:r>
      <w:r>
        <w:rPr>
          <w:rFonts w:ascii="Georgia"/>
          <w:i/>
          <w:vertAlign w:val="baseline"/>
        </w:rPr>
        <w:t>o </w:t>
      </w:r>
      <w:r>
        <w:rPr>
          <w:vertAlign w:val="baseline"/>
        </w:rPr>
        <w:t>which was formed by aggregation of existing objects in </w:t>
      </w:r>
      <w:r>
        <w:rPr>
          <w:rFonts w:ascii="Symbola"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3" w:lineRule="auto" w:before="126"/>
        <w:ind w:left="110" w:right="207" w:firstLine="318"/>
        <w:jc w:val="both"/>
      </w:pPr>
      <w:r>
        <w:rPr/>
        <w:t>Although</w:t>
      </w:r>
      <w:r>
        <w:rPr>
          <w:spacing w:val="-4"/>
        </w:rPr>
        <w:t> </w:t>
      </w:r>
      <w:r>
        <w:rPr/>
        <w:t>we have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proven herein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Definitions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>
          <w:color w:val="0000FF"/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indeed </w:t>
      </w:r>
      <w:r>
        <w:rPr>
          <w:w w:val="105"/>
        </w:rPr>
        <w:t>correct, we believe that the central has been made clear.</w:t>
      </w:r>
      <w:r>
        <w:rPr>
          <w:spacing w:val="40"/>
          <w:w w:val="105"/>
        </w:rPr>
        <w:t> </w:t>
      </w:r>
      <w:r>
        <w:rPr>
          <w:w w:val="105"/>
        </w:rPr>
        <w:t>The next section </w:t>
      </w:r>
      <w:r>
        <w:rPr/>
        <w:t>closes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paper</w:t>
      </w:r>
      <w:r>
        <w:rPr>
          <w:spacing w:val="3"/>
        </w:rPr>
        <w:t> </w:t>
      </w:r>
      <w:r>
        <w:rPr/>
        <w:t>by</w:t>
      </w:r>
      <w:r>
        <w:rPr>
          <w:spacing w:val="5"/>
        </w:rPr>
        <w:t> </w:t>
      </w:r>
      <w:r>
        <w:rPr/>
        <w:t>making</w:t>
      </w:r>
      <w:r>
        <w:rPr>
          <w:spacing w:val="5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points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relevance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those</w:t>
      </w:r>
      <w:r>
        <w:rPr>
          <w:spacing w:val="6"/>
        </w:rPr>
        <w:t> </w:t>
      </w:r>
      <w:r>
        <w:rPr>
          <w:spacing w:val="-2"/>
        </w:rPr>
        <w:t>results.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2" w:after="0"/>
        <w:ind w:left="548" w:right="0" w:hanging="439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83"/>
        <w:ind w:left="109"/>
      </w:pPr>
      <w:r>
        <w:rPr/>
        <w:t>A</w:t>
      </w:r>
      <w:r>
        <w:rPr>
          <w:spacing w:val="-2"/>
        </w:rPr>
        <w:t> </w:t>
      </w:r>
      <w:r>
        <w:rPr/>
        <w:t>graph-based formalism for</w:t>
      </w:r>
      <w:r>
        <w:rPr>
          <w:spacing w:val="-2"/>
        </w:rPr>
        <w:t> </w:t>
      </w:r>
      <w:r>
        <w:rPr/>
        <w:t>object-oriented class specification has</w:t>
      </w:r>
      <w:r>
        <w:rPr>
          <w:spacing w:val="-1"/>
        </w:rPr>
        <w:t> </w:t>
      </w:r>
      <w:r>
        <w:rPr/>
        <w:t>been presen- </w:t>
      </w:r>
      <w:r>
        <w:rPr>
          <w:w w:val="105"/>
        </w:rPr>
        <w:t>ted. The</w:t>
      </w:r>
      <w:r>
        <w:rPr>
          <w:spacing w:val="-6"/>
          <w:w w:val="105"/>
        </w:rPr>
        <w:t> </w:t>
      </w:r>
      <w:r>
        <w:rPr>
          <w:w w:val="105"/>
        </w:rPr>
        <w:t>formalism,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class-model</w:t>
      </w:r>
      <w:r>
        <w:rPr>
          <w:spacing w:val="-6"/>
          <w:w w:val="105"/>
        </w:rPr>
        <w:t> </w:t>
      </w:r>
      <w:r>
        <w:rPr>
          <w:w w:val="105"/>
        </w:rPr>
        <w:t>graph,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6"/>
          <w:w w:val="105"/>
        </w:rPr>
        <w:t> </w:t>
      </w:r>
      <w:r>
        <w:rPr>
          <w:w w:val="105"/>
        </w:rPr>
        <w:t>hypergraph</w:t>
      </w:r>
      <w:r>
        <w:rPr>
          <w:spacing w:val="-7"/>
          <w:w w:val="105"/>
        </w:rPr>
        <w:t> </w:t>
      </w:r>
      <w:r>
        <w:rPr>
          <w:w w:val="105"/>
        </w:rPr>
        <w:t>whose node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hyperedge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equipped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relation.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right="206"/>
        <w:jc w:val="right"/>
      </w:pPr>
      <w:r>
        <w:rPr>
          <w:w w:val="105"/>
        </w:rPr>
        <w:t>The relation on the nodes is used to make the (single) inheritance relation </w:t>
      </w:r>
      <w:r>
        <w:rPr/>
        <w:t>among</w:t>
      </w:r>
      <w:r>
        <w:rPr>
          <w:spacing w:val="-3"/>
        </w:rPr>
        <w:t> </w:t>
      </w:r>
      <w:r>
        <w:rPr/>
        <w:t>objects explicit.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edges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 to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method redefin- </w:t>
      </w:r>
      <w:r>
        <w:rPr>
          <w:w w:val="105"/>
        </w:rPr>
        <w:t>ition</w:t>
      </w:r>
      <w:r>
        <w:rPr>
          <w:spacing w:val="-18"/>
          <w:w w:val="105"/>
        </w:rPr>
        <w:t> </w:t>
      </w:r>
      <w:r>
        <w:rPr>
          <w:w w:val="105"/>
        </w:rPr>
        <w:t>(overriding)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6"/>
          <w:w w:val="105"/>
        </w:rPr>
        <w:t> </w:t>
      </w:r>
      <w:r>
        <w:rPr>
          <w:w w:val="105"/>
        </w:rPr>
        <w:t>Class-model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meant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re- flect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paradigm, </w:t>
      </w:r>
      <w:r>
        <w:rPr/>
        <w:t>and so improve the compactness and understandability of graph specifications.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motivation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mean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object-oriented</w:t>
      </w:r>
      <w:r>
        <w:rPr>
          <w:spacing w:val="-1"/>
          <w:w w:val="105"/>
        </w:rPr>
        <w:t> </w:t>
      </w:r>
      <w:r>
        <w:rPr>
          <w:w w:val="105"/>
        </w:rPr>
        <w:t>system specification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maintain,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under- </w:t>
      </w:r>
      <w:r>
        <w:rPr>
          <w:spacing w:val="-2"/>
          <w:w w:val="105"/>
        </w:rPr>
        <w:t>stood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participants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experts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methods. The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w w:val="105"/>
        </w:rPr>
        <w:t>system 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class-model</w:t>
      </w:r>
      <w:r>
        <w:rPr>
          <w:spacing w:val="-6"/>
          <w:w w:val="105"/>
        </w:rPr>
        <w:t> </w:t>
      </w:r>
      <w:r>
        <w:rPr>
          <w:w w:val="105"/>
        </w:rPr>
        <w:t>graphs</w:t>
      </w:r>
      <w:r>
        <w:rPr>
          <w:spacing w:val="-6"/>
          <w:w w:val="105"/>
        </w:rPr>
        <w:t> </w:t>
      </w:r>
      <w:r>
        <w:rPr>
          <w:w w:val="105"/>
        </w:rPr>
        <w:t>resembles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created in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C++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Java.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useful,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sense that translations from one language to another can be made directly, and</w:t>
      </w:r>
      <w:r>
        <w:rPr>
          <w:spacing w:val="-3"/>
          <w:w w:val="105"/>
        </w:rPr>
        <w:t> </w:t>
      </w:r>
      <w:r>
        <w:rPr>
          <w:w w:val="105"/>
        </w:rPr>
        <w:t>programmers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worry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 </w:t>
      </w:r>
      <w:r>
        <w:rPr>
          <w:spacing w:val="-5"/>
          <w:w w:val="105"/>
        </w:rPr>
        <w:t>in</w:t>
      </w:r>
    </w:p>
    <w:p>
      <w:pPr>
        <w:pStyle w:val="BodyText"/>
        <w:spacing w:line="278" w:lineRule="exact"/>
        <w:ind w:left="109"/>
        <w:jc w:val="both"/>
      </w:pP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edges.</w:t>
      </w:r>
    </w:p>
    <w:p>
      <w:pPr>
        <w:pStyle w:val="BodyText"/>
        <w:spacing w:line="213" w:lineRule="auto" w:before="19"/>
        <w:ind w:left="109" w:right="204" w:firstLine="319"/>
        <w:jc w:val="both"/>
      </w:pPr>
      <w:r>
        <w:rPr>
          <w:w w:val="105"/>
        </w:rPr>
        <w:t>Class-model graphs were built to provide a typing structure for graphs modelling</w:t>
      </w:r>
      <w:r>
        <w:rPr>
          <w:spacing w:val="-3"/>
          <w:w w:val="105"/>
        </w:rPr>
        <w:t> </w:t>
      </w:r>
      <w:r>
        <w:rPr>
          <w:w w:val="105"/>
        </w:rPr>
        <w:t>object-oriented systems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computations.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into this</w:t>
      </w:r>
      <w:r>
        <w:rPr>
          <w:spacing w:val="-3"/>
          <w:w w:val="105"/>
        </w:rPr>
        <w:t> </w:t>
      </w:r>
      <w:r>
        <w:rPr>
          <w:w w:val="105"/>
        </w:rPr>
        <w:t>direction was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in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However, if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typing structure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meant to reflect the way object-oriented systems are</w:t>
      </w:r>
      <w:r>
        <w:rPr>
          <w:spacing w:val="-1"/>
          <w:w w:val="105"/>
        </w:rPr>
        <w:t> </w:t>
      </w:r>
      <w:r>
        <w:rPr>
          <w:w w:val="105"/>
        </w:rPr>
        <w:t>programmed, the most common features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framework.</w:t>
      </w:r>
      <w:r>
        <w:rPr>
          <w:spacing w:val="33"/>
          <w:w w:val="105"/>
        </w:rPr>
        <w:t> </w:t>
      </w:r>
      <w:r>
        <w:rPr>
          <w:w w:val="105"/>
        </w:rPr>
        <w:t>We have described how new objects can be created by aggregating</w:t>
      </w:r>
      <w:r>
        <w:rPr>
          <w:spacing w:val="-2"/>
          <w:w w:val="105"/>
        </w:rPr>
        <w:t> </w:t>
      </w:r>
      <w:r>
        <w:rPr>
          <w:w w:val="105"/>
        </w:rPr>
        <w:t>already spe- </w:t>
      </w:r>
      <w:r>
        <w:rPr>
          <w:spacing w:val="-2"/>
          <w:w w:val="105"/>
        </w:rPr>
        <w:t>cified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parameters,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already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inheritance.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constructions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explained as</w:t>
      </w:r>
      <w:r>
        <w:rPr>
          <w:spacing w:val="-1"/>
          <w:w w:val="105"/>
        </w:rPr>
        <w:t> </w:t>
      </w:r>
      <w:r>
        <w:rPr>
          <w:w w:val="105"/>
        </w:rPr>
        <w:t>colimits on the category </w:t>
      </w:r>
      <w:r>
        <w:rPr>
          <w:rFonts w:ascii="Georgia"/>
          <w:w w:val="105"/>
        </w:rPr>
        <w:t>CGraph</w:t>
      </w:r>
      <w:r>
        <w:rPr>
          <w:rFonts w:ascii="Georgia"/>
          <w:spacing w:val="22"/>
          <w:w w:val="105"/>
        </w:rPr>
        <w:t> </w:t>
      </w:r>
      <w:r>
        <w:rPr>
          <w:w w:val="105"/>
        </w:rPr>
        <w:t>of class-model graphs and their morphisms.</w:t>
      </w:r>
      <w:r>
        <w:rPr>
          <w:spacing w:val="40"/>
          <w:w w:val="105"/>
        </w:rPr>
        <w:t> </w:t>
      </w:r>
      <w:r>
        <w:rPr>
          <w:w w:val="105"/>
        </w:rPr>
        <w:t>Having the meaning of such constructions defined within category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benefits: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9"/>
          <w:w w:val="105"/>
        </w:rPr>
        <w:t> </w:t>
      </w:r>
      <w:r>
        <w:rPr>
          <w:w w:val="105"/>
        </w:rPr>
        <w:t>one,</w:t>
      </w:r>
      <w:r>
        <w:rPr>
          <w:spacing w:val="-10"/>
          <w:w w:val="105"/>
        </w:rPr>
        <w:t> </w:t>
      </w:r>
      <w:r>
        <w:rPr>
          <w:w w:val="105"/>
        </w:rPr>
        <w:t>is 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specific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4"/>
          <w:w w:val="105"/>
        </w:rPr>
        <w:t> </w:t>
      </w:r>
      <w:r>
        <w:rPr>
          <w:w w:val="105"/>
        </w:rPr>
        <w:t>results obtained, being</w:t>
      </w:r>
      <w:r>
        <w:rPr>
          <w:spacing w:val="-3"/>
          <w:w w:val="105"/>
        </w:rPr>
        <w:t> </w:t>
      </w:r>
      <w:r>
        <w:rPr>
          <w:w w:val="105"/>
        </w:rPr>
        <w:t>colimits, are</w:t>
      </w:r>
      <w:r>
        <w:rPr>
          <w:spacing w:val="-4"/>
          <w:w w:val="105"/>
        </w:rPr>
        <w:t> </w:t>
      </w:r>
      <w:r>
        <w:rPr>
          <w:w w:val="105"/>
        </w:rPr>
        <w:t>unique 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isomorphism, and</w:t>
      </w:r>
      <w:r>
        <w:rPr>
          <w:spacing w:val="-3"/>
          <w:w w:val="105"/>
        </w:rPr>
        <w:t> </w:t>
      </w:r>
      <w:r>
        <w:rPr>
          <w:w w:val="105"/>
        </w:rPr>
        <w:t>can be defined without any ambiguity.</w:t>
      </w:r>
    </w:p>
    <w:p>
      <w:pPr>
        <w:pStyle w:val="BodyText"/>
        <w:spacing w:line="213" w:lineRule="auto" w:before="16"/>
        <w:ind w:left="109" w:right="207" w:firstLine="318"/>
        <w:jc w:val="both"/>
      </w:pPr>
      <w:r>
        <w:rPr>
          <w:w w:val="105"/>
        </w:rPr>
        <w:t>Class-model graphs are meant to define formally the static structure of object-oriented systems.</w:t>
      </w:r>
      <w:r>
        <w:rPr>
          <w:spacing w:val="40"/>
          <w:w w:val="105"/>
        </w:rPr>
        <w:t> </w:t>
      </w:r>
      <w:r>
        <w:rPr>
          <w:w w:val="105"/>
        </w:rPr>
        <w:t>Their dynamics can be described by graph rules, typed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system’s</w:t>
      </w:r>
      <w:r>
        <w:rPr>
          <w:w w:val="105"/>
        </w:rPr>
        <w:t> specific</w:t>
      </w:r>
      <w:r>
        <w:rPr>
          <w:w w:val="105"/>
        </w:rPr>
        <w:t> class-model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different</w:t>
      </w:r>
      <w:r>
        <w:rPr>
          <w:w w:val="105"/>
        </w:rPr>
        <w:t> systems</w:t>
      </w:r>
      <w:r>
        <w:rPr>
          <w:w w:val="105"/>
        </w:rPr>
        <w:t> are put</w:t>
      </w:r>
      <w:r>
        <w:rPr>
          <w:spacing w:val="-16"/>
          <w:w w:val="105"/>
        </w:rPr>
        <w:t> </w:t>
      </w:r>
      <w:r>
        <w:rPr>
          <w:w w:val="105"/>
        </w:rPr>
        <w:t>together,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(programs)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meaningfully </w:t>
      </w:r>
      <w:bookmarkStart w:name="References" w:id="26"/>
      <w:bookmarkEnd w:id="26"/>
      <w:r>
        <w:rPr>
          <w:w w:val="103"/>
        </w:rPr>
      </w:r>
      <w:bookmarkStart w:name="_bookmark16" w:id="27"/>
      <w:bookmarkEnd w:id="27"/>
      <w:r>
        <w:rPr>
          <w:w w:val="105"/>
        </w:rPr>
        <w:t>c</w:t>
      </w:r>
      <w:r>
        <w:rPr>
          <w:w w:val="105"/>
        </w:rPr>
        <w:t>ombined.</w:t>
      </w:r>
      <w:r>
        <w:rPr>
          <w:spacing w:val="40"/>
          <w:w w:val="105"/>
        </w:rPr>
        <w:t> </w:t>
      </w:r>
      <w:r>
        <w:rPr>
          <w:w w:val="105"/>
        </w:rPr>
        <w:t>This work is a first step towards a semantics of object-oriented program composition,</w:t>
      </w:r>
      <w:r>
        <w:rPr>
          <w:w w:val="105"/>
        </w:rPr>
        <w:t> when they are specified</w:t>
      </w:r>
      <w:r>
        <w:rPr>
          <w:w w:val="105"/>
        </w:rPr>
        <w:t> as an object-oriented graph </w:t>
      </w:r>
      <w:r>
        <w:rPr>
          <w:spacing w:val="-2"/>
          <w:w w:val="105"/>
        </w:rPr>
        <w:t>grammar.</w:t>
      </w:r>
    </w:p>
    <w:p>
      <w:pPr>
        <w:pStyle w:val="BodyText"/>
        <w:spacing w:before="14"/>
      </w:pPr>
    </w:p>
    <w:p>
      <w:pPr>
        <w:pStyle w:val="Heading1"/>
        <w:ind w:left="109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241" w:after="0"/>
        <w:ind w:left="424" w:right="211" w:hanging="232"/>
        <w:jc w:val="left"/>
        <w:rPr>
          <w:i/>
          <w:sz w:val="16"/>
        </w:rPr>
      </w:pPr>
      <w:r>
        <w:rPr>
          <w:sz w:val="16"/>
        </w:rPr>
        <w:t>Franz J. Brandenburg.</w:t>
      </w:r>
      <w:r>
        <w:rPr>
          <w:spacing w:val="40"/>
          <w:sz w:val="16"/>
        </w:rPr>
        <w:t> </w:t>
      </w:r>
      <w:r>
        <w:rPr>
          <w:sz w:val="16"/>
        </w:rPr>
        <w:t>On partially</w:t>
      </w:r>
      <w:r>
        <w:rPr>
          <w:spacing w:val="24"/>
          <w:sz w:val="16"/>
        </w:rPr>
        <w:t> </w:t>
      </w:r>
      <w:r>
        <w:rPr>
          <w:sz w:val="16"/>
        </w:rPr>
        <w:t>ordered graph grammars.</w:t>
      </w:r>
      <w:r>
        <w:rPr>
          <w:spacing w:val="40"/>
          <w:sz w:val="16"/>
        </w:rPr>
        <w:t> </w:t>
      </w:r>
      <w:r>
        <w:rPr>
          <w:sz w:val="16"/>
        </w:rPr>
        <w:t>In Hartmut Ehrig, Manfred</w:t>
      </w:r>
      <w:r>
        <w:rPr>
          <w:spacing w:val="40"/>
          <w:sz w:val="16"/>
        </w:rPr>
        <w:t> </w:t>
      </w:r>
      <w:r>
        <w:rPr>
          <w:sz w:val="16"/>
        </w:rPr>
        <w:t>Nagl,</w:t>
      </w:r>
      <w:r>
        <w:rPr>
          <w:spacing w:val="-8"/>
          <w:sz w:val="16"/>
        </w:rPr>
        <w:t> </w:t>
      </w:r>
      <w:r>
        <w:rPr>
          <w:sz w:val="16"/>
        </w:rPr>
        <w:t>Grzegorz</w:t>
      </w:r>
      <w:r>
        <w:rPr>
          <w:spacing w:val="-8"/>
          <w:sz w:val="16"/>
        </w:rPr>
        <w:t> </w:t>
      </w:r>
      <w:r>
        <w:rPr>
          <w:sz w:val="16"/>
        </w:rPr>
        <w:t>Rozenberg,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Azriel</w:t>
      </w:r>
      <w:r>
        <w:rPr>
          <w:spacing w:val="-11"/>
          <w:sz w:val="16"/>
        </w:rPr>
        <w:t> </w:t>
      </w:r>
      <w:r>
        <w:rPr>
          <w:sz w:val="16"/>
        </w:rPr>
        <w:t>Rosenfeld,</w:t>
      </w:r>
      <w:r>
        <w:rPr>
          <w:spacing w:val="-8"/>
          <w:sz w:val="16"/>
        </w:rPr>
        <w:t> </w:t>
      </w:r>
      <w:r>
        <w:rPr>
          <w:sz w:val="16"/>
        </w:rPr>
        <w:t>editors,</w:t>
      </w:r>
      <w:r>
        <w:rPr>
          <w:spacing w:val="-9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Graph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rPr>
          <w:rFonts w:ascii="LM Roman 9"/>
          <w:i/>
          <w:sz w:val="16"/>
        </w:rPr>
      </w:pPr>
    </w:p>
    <w:p>
      <w:pPr>
        <w:spacing w:line="172" w:lineRule="auto" w:before="1"/>
        <w:ind w:left="424" w:right="0" w:firstLine="0"/>
        <w:jc w:val="left"/>
        <w:rPr>
          <w:rFonts w:ascii="LM Roman 9" w:hAnsi="LM Roman 9"/>
          <w:sz w:val="16"/>
        </w:rPr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rFonts w:ascii="LM Roman 9" w:hAnsi="LM Roman 9"/>
          <w:i/>
          <w:sz w:val="16"/>
        </w:rPr>
        <w:t>Grammars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their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Application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291, pages 99–111, Warrenton, Virginia, USA, 1986. Springer-Verlag.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Luca</w:t>
      </w:r>
      <w:r>
        <w:rPr>
          <w:spacing w:val="-17"/>
          <w:sz w:val="16"/>
        </w:rPr>
        <w:t> </w:t>
      </w:r>
      <w:r>
        <w:rPr>
          <w:sz w:val="16"/>
        </w:rPr>
        <w:t>Cardelli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Peter</w:t>
      </w:r>
      <w:r>
        <w:rPr>
          <w:spacing w:val="-16"/>
          <w:sz w:val="16"/>
        </w:rPr>
        <w:t> </w:t>
      </w:r>
      <w:r>
        <w:rPr>
          <w:sz w:val="16"/>
        </w:rPr>
        <w:t>Wegner.</w:t>
      </w:r>
      <w:r>
        <w:rPr>
          <w:spacing w:val="16"/>
          <w:sz w:val="16"/>
        </w:rPr>
        <w:t> </w:t>
      </w:r>
      <w:r>
        <w:rPr>
          <w:sz w:val="16"/>
        </w:rPr>
        <w:t>On</w:t>
      </w:r>
      <w:r>
        <w:rPr>
          <w:spacing w:val="-17"/>
          <w:sz w:val="16"/>
        </w:rPr>
        <w:t> </w:t>
      </w:r>
      <w:r>
        <w:rPr>
          <w:sz w:val="16"/>
        </w:rPr>
        <w:t>understanding</w:t>
      </w:r>
      <w:r>
        <w:rPr>
          <w:spacing w:val="-18"/>
          <w:sz w:val="16"/>
        </w:rPr>
        <w:t> </w:t>
      </w:r>
      <w:r>
        <w:rPr>
          <w:sz w:val="16"/>
        </w:rPr>
        <w:t>types,</w:t>
      </w:r>
      <w:r>
        <w:rPr>
          <w:spacing w:val="-16"/>
          <w:sz w:val="16"/>
        </w:rPr>
        <w:t> </w:t>
      </w:r>
      <w:r>
        <w:rPr>
          <w:sz w:val="16"/>
        </w:rPr>
        <w:t>data</w:t>
      </w:r>
      <w:r>
        <w:rPr>
          <w:spacing w:val="-15"/>
          <w:sz w:val="16"/>
        </w:rPr>
        <w:t> </w:t>
      </w:r>
      <w:r>
        <w:rPr>
          <w:sz w:val="16"/>
        </w:rPr>
        <w:t>abstraction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polymorphism.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 Computing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Surveys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17(4):471–522,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13" w:hanging="232"/>
        <w:jc w:val="both"/>
        <w:rPr>
          <w:sz w:val="16"/>
        </w:rPr>
      </w:pPr>
      <w:bookmarkStart w:name="_bookmark22" w:id="33"/>
      <w:bookmarkEnd w:id="33"/>
      <w:r>
        <w:rPr/>
      </w:r>
      <w:r>
        <w:rPr>
          <w:sz w:val="16"/>
        </w:rPr>
        <w:t>W. R. Cook.</w:t>
      </w:r>
      <w:r>
        <w:rPr>
          <w:spacing w:val="40"/>
          <w:sz w:val="16"/>
        </w:rPr>
        <w:t> </w:t>
      </w:r>
      <w:r>
        <w:rPr>
          <w:i/>
          <w:sz w:val="16"/>
        </w:rPr>
        <w:t>Object-oriented programming versus abstract data type</w:t>
      </w:r>
      <w:r>
        <w:rPr>
          <w:sz w:val="16"/>
        </w:rPr>
        <w:t>, volume 489 of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pages 151–178.</w:t>
      </w:r>
      <w:r>
        <w:rPr>
          <w:spacing w:val="40"/>
          <w:sz w:val="16"/>
        </w:rPr>
        <w:t> </w:t>
      </w:r>
      <w:r>
        <w:rPr>
          <w:sz w:val="16"/>
        </w:rPr>
        <w:t>Springer, Berlin, 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9" w:hanging="232"/>
        <w:jc w:val="both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H. Ehrig, R. Heckel, M. Korff, M. L¨owe, L. Ribeiro, A.</w:t>
      </w:r>
      <w:r>
        <w:rPr>
          <w:spacing w:val="-1"/>
          <w:sz w:val="16"/>
        </w:rPr>
        <w:t> </w:t>
      </w:r>
      <w:r>
        <w:rPr>
          <w:sz w:val="16"/>
        </w:rPr>
        <w:t>Wagner, and A. Corradini.</w:t>
      </w:r>
      <w:r>
        <w:rPr>
          <w:spacing w:val="25"/>
          <w:sz w:val="16"/>
        </w:rPr>
        <w:t> </w:t>
      </w:r>
      <w:r>
        <w:rPr>
          <w:sz w:val="16"/>
        </w:rPr>
        <w:t>Algebraic approaches to graph transformation. Part II: single-pushout approach and comparison with double pushout approach. In </w:t>
      </w:r>
      <w:r>
        <w:rPr>
          <w:i/>
          <w:sz w:val="16"/>
        </w:rPr>
        <w:t>[</w:t>
      </w:r>
      <w:hyperlink w:history="true" w:anchor="_bookmark17">
        <w:r>
          <w:rPr>
            <w:i/>
            <w:color w:val="0000FF"/>
            <w:sz w:val="16"/>
          </w:rPr>
          <w:t>5</w:t>
        </w:r>
      </w:hyperlink>
      <w:r>
        <w:rPr>
          <w:i/>
          <w:sz w:val="16"/>
        </w:rPr>
        <w:t>]</w:t>
      </w:r>
      <w:r>
        <w:rPr>
          <w:sz w:val="16"/>
        </w:rPr>
        <w:t>, chapter 4, pages 247–312.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9" w:hanging="232"/>
        <w:jc w:val="both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Ehrig,</w:t>
      </w:r>
      <w:r>
        <w:rPr>
          <w:spacing w:val="-10"/>
          <w:sz w:val="16"/>
        </w:rPr>
        <w:t> </w:t>
      </w:r>
      <w:r>
        <w:rPr>
          <w:sz w:val="16"/>
        </w:rPr>
        <w:t>H-J.</w:t>
      </w:r>
      <w:r>
        <w:rPr>
          <w:spacing w:val="-13"/>
          <w:sz w:val="16"/>
        </w:rPr>
        <w:t> </w:t>
      </w:r>
      <w:r>
        <w:rPr>
          <w:sz w:val="16"/>
        </w:rPr>
        <w:t>Kreowski,</w:t>
      </w:r>
      <w:r>
        <w:rPr>
          <w:spacing w:val="-8"/>
          <w:sz w:val="16"/>
        </w:rPr>
        <w:t> </w:t>
      </w:r>
      <w:r>
        <w:rPr>
          <w:sz w:val="16"/>
        </w:rPr>
        <w:t>U.</w:t>
      </w:r>
      <w:r>
        <w:rPr>
          <w:spacing w:val="-13"/>
          <w:sz w:val="16"/>
        </w:rPr>
        <w:t> </w:t>
      </w:r>
      <w:r>
        <w:rPr>
          <w:sz w:val="16"/>
        </w:rPr>
        <w:t>Montanari,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Rozemberg.</w:t>
      </w:r>
      <w:r>
        <w:rPr>
          <w:spacing w:val="19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Computing by Graph Transformation</w:t>
      </w:r>
      <w:r>
        <w:rPr>
          <w:sz w:val="16"/>
        </w:rPr>
        <w:t>, volume 1 (Foundations).</w:t>
      </w:r>
      <w:r>
        <w:rPr>
          <w:spacing w:val="40"/>
          <w:sz w:val="16"/>
        </w:rPr>
        <w:t> </w:t>
      </w:r>
      <w:r>
        <w:rPr>
          <w:sz w:val="16"/>
        </w:rPr>
        <w:t>World Scientific, Singapore,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H.</w:t>
      </w:r>
      <w:r>
        <w:rPr>
          <w:spacing w:val="2"/>
          <w:sz w:val="16"/>
        </w:rPr>
        <w:t> </w:t>
      </w:r>
      <w:r>
        <w:rPr>
          <w:sz w:val="16"/>
        </w:rPr>
        <w:t>Ehrig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M.</w:t>
      </w:r>
      <w:r>
        <w:rPr>
          <w:spacing w:val="6"/>
          <w:sz w:val="16"/>
        </w:rPr>
        <w:t> </w:t>
      </w:r>
      <w:r>
        <w:rPr>
          <w:sz w:val="16"/>
        </w:rPr>
        <w:t>L¨owe.</w:t>
      </w:r>
      <w:r>
        <w:rPr>
          <w:spacing w:val="38"/>
          <w:sz w:val="16"/>
        </w:rPr>
        <w:t> </w:t>
      </w:r>
      <w:r>
        <w:rPr>
          <w:sz w:val="16"/>
        </w:rPr>
        <w:t>Parallel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distributed</w:t>
      </w:r>
      <w:r>
        <w:rPr>
          <w:spacing w:val="5"/>
          <w:sz w:val="16"/>
        </w:rPr>
        <w:t> </w:t>
      </w:r>
      <w:r>
        <w:rPr>
          <w:sz w:val="16"/>
        </w:rPr>
        <w:t>derivations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single-pushout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approach.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109:123–143,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10" w:hanging="232"/>
        <w:jc w:val="both"/>
        <w:rPr>
          <w:sz w:val="16"/>
        </w:rPr>
      </w:pPr>
      <w:bookmarkStart w:name="_bookmark25" w:id="36"/>
      <w:bookmarkEnd w:id="36"/>
      <w:r>
        <w:rPr/>
      </w:r>
      <w:r>
        <w:rPr>
          <w:sz w:val="16"/>
        </w:rPr>
        <w:t>H. Ehrig, M. Pfender, and H. J. Schneider. Graph grammars: an algebraic approach. In </w:t>
      </w:r>
      <w:r>
        <w:rPr>
          <w:i/>
          <w:sz w:val="16"/>
        </w:rPr>
        <w:t>14th</w:t>
      </w:r>
      <w:r>
        <w:rPr>
          <w:i/>
          <w:sz w:val="16"/>
        </w:rPr>
        <w:t> Annual IEEE Symposium on Switching and Automata Theory</w:t>
      </w:r>
      <w:r>
        <w:rPr>
          <w:sz w:val="16"/>
        </w:rPr>
        <w:t>, pages 167–180, 1973.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1" w:hanging="232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H. Ehrig and B.K. Rosen.</w:t>
      </w:r>
      <w:r>
        <w:rPr>
          <w:spacing w:val="40"/>
          <w:sz w:val="16"/>
        </w:rPr>
        <w:t> </w:t>
      </w:r>
      <w:r>
        <w:rPr>
          <w:sz w:val="16"/>
        </w:rPr>
        <w:t>Parallelism and concurrency of graph manipulations.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11:247–275, 1980.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1" w:hanging="232"/>
        <w:jc w:val="both"/>
        <w:rPr>
          <w:sz w:val="16"/>
        </w:rPr>
      </w:pPr>
      <w:r>
        <w:rPr>
          <w:sz w:val="16"/>
        </w:rPr>
        <w:t>Ana</w:t>
      </w:r>
      <w:r>
        <w:rPr>
          <w:spacing w:val="-8"/>
          <w:sz w:val="16"/>
        </w:rPr>
        <w:t> </w:t>
      </w:r>
      <w:r>
        <w:rPr>
          <w:sz w:val="16"/>
        </w:rPr>
        <w:t>Paula</w:t>
      </w:r>
      <w:r>
        <w:rPr>
          <w:spacing w:val="-6"/>
          <w:sz w:val="16"/>
        </w:rPr>
        <w:t> </w:t>
      </w:r>
      <w:r>
        <w:rPr>
          <w:sz w:val="16"/>
        </w:rPr>
        <w:t>Lu¨dtke</w:t>
      </w:r>
      <w:r>
        <w:rPr>
          <w:spacing w:val="-7"/>
          <w:sz w:val="16"/>
        </w:rPr>
        <w:t> </w:t>
      </w:r>
      <w:r>
        <w:rPr>
          <w:sz w:val="16"/>
        </w:rPr>
        <w:t>Ferreira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Leila</w:t>
      </w:r>
      <w:r>
        <w:rPr>
          <w:spacing w:val="-3"/>
          <w:sz w:val="16"/>
        </w:rPr>
        <w:t> </w:t>
      </w:r>
      <w:r>
        <w:rPr>
          <w:sz w:val="16"/>
        </w:rPr>
        <w:t>Ribeiro. Towards</w:t>
      </w:r>
      <w:r>
        <w:rPr>
          <w:spacing w:val="-3"/>
          <w:sz w:val="16"/>
        </w:rPr>
        <w:t> </w:t>
      </w:r>
      <w:r>
        <w:rPr>
          <w:sz w:val="16"/>
        </w:rPr>
        <w:t>object-oriented</w:t>
      </w:r>
      <w:r>
        <w:rPr>
          <w:spacing w:val="-4"/>
          <w:sz w:val="16"/>
        </w:rPr>
        <w:t> </w:t>
      </w:r>
      <w:r>
        <w:rPr>
          <w:sz w:val="16"/>
        </w:rPr>
        <w:t>graphs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grammars. In</w:t>
      </w:r>
      <w:r>
        <w:rPr>
          <w:spacing w:val="-14"/>
          <w:sz w:val="16"/>
        </w:rPr>
        <w:t> </w:t>
      </w:r>
      <w:r>
        <w:rPr>
          <w:sz w:val="16"/>
        </w:rPr>
        <w:t>Elie</w:t>
      </w:r>
      <w:r>
        <w:rPr>
          <w:spacing w:val="-12"/>
          <w:sz w:val="16"/>
        </w:rPr>
        <w:t> </w:t>
      </w:r>
      <w:r>
        <w:rPr>
          <w:sz w:val="16"/>
        </w:rPr>
        <w:t>Najm,</w:t>
      </w:r>
      <w:r>
        <w:rPr>
          <w:spacing w:val="-10"/>
          <w:sz w:val="16"/>
        </w:rPr>
        <w:t> </w:t>
      </w:r>
      <w:r>
        <w:rPr>
          <w:sz w:val="16"/>
        </w:rPr>
        <w:t>Uwe</w:t>
      </w:r>
      <w:r>
        <w:rPr>
          <w:spacing w:val="-14"/>
          <w:sz w:val="16"/>
        </w:rPr>
        <w:t> </w:t>
      </w:r>
      <w:r>
        <w:rPr>
          <w:sz w:val="16"/>
        </w:rPr>
        <w:t>Nestmann,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Perdita</w:t>
      </w:r>
      <w:r>
        <w:rPr>
          <w:spacing w:val="-13"/>
          <w:sz w:val="16"/>
        </w:rPr>
        <w:t> </w:t>
      </w:r>
      <w:r>
        <w:rPr>
          <w:sz w:val="16"/>
        </w:rPr>
        <w:t>Stevens,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6th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</w:t>
      </w:r>
      <w:bookmarkStart w:name="_bookmark27" w:id="38"/>
      <w:bookmarkEnd w:id="38"/>
      <w:r>
        <w:rPr>
          <w:i/>
          <w:sz w:val="16"/>
        </w:rPr>
        <w:t>C</w:t>
      </w:r>
      <w:r>
        <w:rPr>
          <w:i/>
          <w:sz w:val="16"/>
        </w:rPr>
        <w:t>onference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Formal Methods 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Open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Object-Based Distributed Systems (FMOODS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2003)</w:t>
      </w:r>
      <w:r>
        <w:rPr>
          <w:sz w:val="16"/>
        </w:rPr>
        <w:t>, volume</w:t>
      </w:r>
      <w:r>
        <w:rPr>
          <w:spacing w:val="-4"/>
          <w:sz w:val="16"/>
        </w:rPr>
        <w:t> </w:t>
      </w:r>
      <w:r>
        <w:rPr>
          <w:sz w:val="16"/>
        </w:rPr>
        <w:t>2884 of</w:t>
      </w:r>
      <w:r>
        <w:rPr>
          <w:spacing w:val="-3"/>
          <w:sz w:val="16"/>
        </w:rPr>
        <w:t> </w:t>
      </w:r>
      <w:r>
        <w:rPr>
          <w:i/>
          <w:sz w:val="16"/>
        </w:rPr>
        <w:t>Lecture Notes 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 16–31, Paris,</w:t>
      </w:r>
      <w:r>
        <w:rPr>
          <w:spacing w:val="-1"/>
          <w:sz w:val="16"/>
        </w:rPr>
        <w:t> </w:t>
      </w:r>
      <w:r>
        <w:rPr>
          <w:sz w:val="16"/>
        </w:rPr>
        <w:t>November</w:t>
      </w:r>
      <w:r>
        <w:rPr>
          <w:spacing w:val="-4"/>
          <w:sz w:val="16"/>
        </w:rPr>
        <w:t> </w:t>
      </w:r>
      <w:r>
        <w:rPr>
          <w:sz w:val="16"/>
        </w:rPr>
        <w:t>19-21</w:t>
      </w:r>
      <w:r>
        <w:rPr>
          <w:spacing w:val="-3"/>
          <w:sz w:val="16"/>
        </w:rPr>
        <w:t> </w:t>
      </w:r>
      <w:r>
        <w:rPr>
          <w:sz w:val="16"/>
        </w:rPr>
        <w:t>2003. </w:t>
      </w:r>
      <w:r>
        <w:rPr>
          <w:spacing w:val="-2"/>
          <w:sz w:val="16"/>
        </w:rPr>
        <w:t>Springer-Verlag.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2" w:hanging="315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Ana</w:t>
      </w:r>
      <w:r>
        <w:rPr>
          <w:spacing w:val="-8"/>
          <w:sz w:val="16"/>
        </w:rPr>
        <w:t> </w:t>
      </w:r>
      <w:r>
        <w:rPr>
          <w:sz w:val="16"/>
        </w:rPr>
        <w:t>Paula</w:t>
      </w:r>
      <w:r>
        <w:rPr>
          <w:spacing w:val="-7"/>
          <w:sz w:val="16"/>
        </w:rPr>
        <w:t> </w:t>
      </w:r>
      <w:r>
        <w:rPr>
          <w:sz w:val="16"/>
        </w:rPr>
        <w:t>Lu¨dtke</w:t>
      </w:r>
      <w:r>
        <w:rPr>
          <w:spacing w:val="-8"/>
          <w:sz w:val="16"/>
        </w:rPr>
        <w:t> </w:t>
      </w:r>
      <w:r>
        <w:rPr>
          <w:sz w:val="16"/>
        </w:rPr>
        <w:t>Ferreira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Leila</w:t>
      </w:r>
      <w:r>
        <w:rPr>
          <w:spacing w:val="-7"/>
          <w:sz w:val="16"/>
        </w:rPr>
        <w:t> </w:t>
      </w:r>
      <w:r>
        <w:rPr>
          <w:sz w:val="16"/>
        </w:rPr>
        <w:t>Ribeiro.</w:t>
      </w:r>
      <w:r>
        <w:rPr>
          <w:spacing w:val="15"/>
          <w:sz w:val="16"/>
        </w:rPr>
        <w:t> </w:t>
      </w:r>
      <w:r>
        <w:rPr>
          <w:sz w:val="16"/>
        </w:rPr>
        <w:t>Derivations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object-oriented</w:t>
      </w:r>
      <w:r>
        <w:rPr>
          <w:spacing w:val="-5"/>
          <w:sz w:val="16"/>
        </w:rPr>
        <w:t> </w:t>
      </w:r>
      <w:r>
        <w:rPr>
          <w:sz w:val="16"/>
        </w:rPr>
        <w:t>graph</w:t>
      </w:r>
      <w:r>
        <w:rPr>
          <w:spacing w:val="-7"/>
          <w:sz w:val="16"/>
        </w:rPr>
        <w:t> </w:t>
      </w:r>
      <w:r>
        <w:rPr>
          <w:sz w:val="16"/>
        </w:rPr>
        <w:t>grammars. In </w:t>
      </w:r>
      <w:r>
        <w:rPr>
          <w:i/>
          <w:sz w:val="16"/>
        </w:rPr>
        <w:t>Proceedings of the 2nd International Conference on Graph Transformations (ICGT 2004),</w:t>
      </w:r>
      <w:r>
        <w:rPr>
          <w:i/>
          <w:sz w:val="16"/>
        </w:rPr>
        <w:t> </w:t>
      </w:r>
      <w:bookmarkStart w:name="_bookmark29" w:id="40"/>
      <w:bookmarkEnd w:id="40"/>
      <w:r>
        <w:rPr>
          <w:i/>
          <w:sz w:val="16"/>
        </w:rPr>
        <w:t>(t</w:t>
      </w:r>
      <w:r>
        <w:rPr>
          <w:i/>
          <w:sz w:val="16"/>
        </w:rPr>
        <w:t>o appear)</w:t>
      </w:r>
      <w:r>
        <w:rPr>
          <w:sz w:val="16"/>
        </w:rPr>
        <w:t>, Rome, September 28 - October 2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0" w:hanging="315"/>
        <w:jc w:val="both"/>
        <w:rPr>
          <w:sz w:val="16"/>
        </w:rPr>
      </w:pPr>
      <w:r>
        <w:rPr>
          <w:sz w:val="16"/>
        </w:rPr>
        <w:t>Reiko Heckel.</w:t>
      </w:r>
      <w:r>
        <w:rPr>
          <w:spacing w:val="40"/>
          <w:sz w:val="16"/>
        </w:rPr>
        <w:t> </w:t>
      </w:r>
      <w:r>
        <w:rPr>
          <w:i/>
          <w:sz w:val="16"/>
        </w:rPr>
        <w:t>Open Graph Transformation Systems: a New Approach to the Compositional</w:t>
      </w:r>
      <w:r>
        <w:rPr>
          <w:i/>
          <w:sz w:val="16"/>
        </w:rPr>
        <w:t> Modelling of Concurrent and Reactive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Technische Universit¨at Berlin, </w:t>
      </w:r>
      <w:bookmarkStart w:name="_bookmark30" w:id="41"/>
      <w:bookmarkEnd w:id="41"/>
      <w:r>
        <w:rPr>
          <w:sz w:val="16"/>
        </w:rPr>
        <w:t>Berli</w:t>
      </w:r>
      <w:r>
        <w:rPr>
          <w:sz w:val="16"/>
        </w:rPr>
        <w:t>n,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13" w:hanging="315"/>
        <w:jc w:val="both"/>
        <w:rPr>
          <w:sz w:val="16"/>
        </w:rPr>
      </w:pPr>
      <w:r>
        <w:rPr>
          <w:sz w:val="16"/>
        </w:rPr>
        <w:t>Martin</w:t>
      </w:r>
      <w:r>
        <w:rPr>
          <w:spacing w:val="-10"/>
          <w:sz w:val="16"/>
        </w:rPr>
        <w:t> </w:t>
      </w:r>
      <w:r>
        <w:rPr>
          <w:sz w:val="16"/>
        </w:rPr>
        <w:t>Korff.</w:t>
      </w:r>
      <w:r>
        <w:rPr>
          <w:spacing w:val="14"/>
          <w:sz w:val="16"/>
        </w:rPr>
        <w:t> </w:t>
      </w:r>
      <w:r>
        <w:rPr>
          <w:i/>
          <w:sz w:val="16"/>
        </w:rPr>
        <w:t>Generalized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Structure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Object-</w:t>
      </w:r>
      <w:r>
        <w:rPr>
          <w:i/>
          <w:sz w:val="16"/>
        </w:rPr>
        <w:t> Oriented Systems</w:t>
      </w:r>
      <w:r>
        <w:rPr>
          <w:sz w:val="16"/>
        </w:rPr>
        <w:t>. PhD Thesis, Technische Universit¨at Berlin, Berlin, 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pacing w:val="-2"/>
          <w:sz w:val="16"/>
        </w:rPr>
        <w:t>Michael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L¨owe.</w:t>
      </w:r>
      <w:r>
        <w:rPr>
          <w:spacing w:val="-11"/>
          <w:sz w:val="16"/>
        </w:rPr>
        <w:t> </w:t>
      </w:r>
      <w:r>
        <w:rPr>
          <w:i/>
          <w:spacing w:val="-2"/>
          <w:sz w:val="16"/>
        </w:rPr>
        <w:t>Extended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Algebraic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Graph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Transformation</w:t>
      </w:r>
      <w:r>
        <w:rPr>
          <w:spacing w:val="-2"/>
          <w:sz w:val="16"/>
        </w:rPr>
        <w:t>.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PhD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thesis,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Technischen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Universit¨at </w:t>
      </w:r>
      <w:bookmarkStart w:name="_bookmark31" w:id="42"/>
      <w:bookmarkEnd w:id="42"/>
      <w:r>
        <w:rPr>
          <w:sz w:val="16"/>
        </w:rPr>
        <w:t>Berli</w:t>
      </w:r>
      <w:r>
        <w:rPr>
          <w:sz w:val="16"/>
        </w:rPr>
        <w:t>n, Berlin, Feb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1" w:hanging="315"/>
        <w:jc w:val="both"/>
        <w:rPr>
          <w:sz w:val="16"/>
        </w:rPr>
      </w:pPr>
      <w:r>
        <w:rPr>
          <w:sz w:val="16"/>
        </w:rPr>
        <w:t>Ugo Montanari, Marco Pistore, and Francesca Rossi.</w:t>
      </w:r>
      <w:r>
        <w:rPr>
          <w:spacing w:val="40"/>
          <w:sz w:val="16"/>
        </w:rPr>
        <w:t> </w:t>
      </w:r>
      <w:r>
        <w:rPr>
          <w:sz w:val="16"/>
        </w:rPr>
        <w:t>Modeling concurrent, mobile and coordinated systems via graph transformations.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[</w:t>
      </w:r>
      <w:r>
        <w:rPr>
          <w:rFonts w:ascii="Courier New" w:hAnsi="Courier New"/>
          <w:sz w:val="16"/>
        </w:rPr>
        <w:t>?</w:t>
      </w:r>
      <w:r>
        <w:rPr>
          <w:i/>
          <w:sz w:val="16"/>
        </w:rPr>
        <w:t>]</w:t>
      </w:r>
      <w:r>
        <w:rPr>
          <w:sz w:val="16"/>
        </w:rPr>
        <w:t>, chapter 4, pages 189–268.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7" w:hanging="315"/>
        <w:jc w:val="both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Francesco</w:t>
      </w:r>
      <w:r>
        <w:rPr>
          <w:spacing w:val="-11"/>
          <w:sz w:val="16"/>
        </w:rPr>
        <w:t> </w:t>
      </w:r>
      <w:r>
        <w:rPr>
          <w:sz w:val="16"/>
        </w:rPr>
        <w:t>Parisi-Presicce,</w:t>
      </w:r>
      <w:r>
        <w:rPr>
          <w:spacing w:val="-5"/>
          <w:sz w:val="16"/>
        </w:rPr>
        <w:t> </w:t>
      </w:r>
      <w:r>
        <w:rPr>
          <w:sz w:val="16"/>
        </w:rPr>
        <w:t>Harmut</w:t>
      </w:r>
      <w:r>
        <w:rPr>
          <w:spacing w:val="-14"/>
          <w:sz w:val="16"/>
        </w:rPr>
        <w:t> </w:t>
      </w:r>
      <w:r>
        <w:rPr>
          <w:sz w:val="16"/>
        </w:rPr>
        <w:t>Ehrig,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Ugo</w:t>
      </w:r>
      <w:r>
        <w:rPr>
          <w:spacing w:val="-13"/>
          <w:sz w:val="16"/>
        </w:rPr>
        <w:t> </w:t>
      </w:r>
      <w:r>
        <w:rPr>
          <w:sz w:val="16"/>
        </w:rPr>
        <w:t>Montanari.</w:t>
      </w:r>
      <w:r>
        <w:rPr>
          <w:spacing w:val="24"/>
          <w:sz w:val="16"/>
        </w:rPr>
        <w:t> </w:t>
      </w:r>
      <w:r>
        <w:rPr>
          <w:sz w:val="16"/>
        </w:rPr>
        <w:t>Graph</w:t>
      </w:r>
      <w:r>
        <w:rPr>
          <w:spacing w:val="-11"/>
          <w:sz w:val="16"/>
        </w:rPr>
        <w:t> </w:t>
      </w:r>
      <w:r>
        <w:rPr>
          <w:sz w:val="16"/>
        </w:rPr>
        <w:t>rewriting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11"/>
          <w:sz w:val="16"/>
        </w:rPr>
        <w:t> </w:t>
      </w:r>
      <w:r>
        <w:rPr>
          <w:sz w:val="16"/>
        </w:rPr>
        <w:t>unification and</w:t>
      </w:r>
      <w:r>
        <w:rPr>
          <w:spacing w:val="-7"/>
          <w:sz w:val="16"/>
        </w:rPr>
        <w:t> </w:t>
      </w:r>
      <w:r>
        <w:rPr>
          <w:sz w:val="16"/>
        </w:rPr>
        <w:t>composition.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Hartmut</w:t>
      </w:r>
      <w:r>
        <w:rPr>
          <w:spacing w:val="-5"/>
          <w:sz w:val="16"/>
        </w:rPr>
        <w:t> </w:t>
      </w:r>
      <w:r>
        <w:rPr>
          <w:sz w:val="16"/>
        </w:rPr>
        <w:t>Ehrig,</w:t>
      </w:r>
      <w:r>
        <w:rPr>
          <w:spacing w:val="-6"/>
          <w:sz w:val="16"/>
        </w:rPr>
        <w:t> </w:t>
      </w:r>
      <w:r>
        <w:rPr>
          <w:sz w:val="16"/>
        </w:rPr>
        <w:t>Manfred</w:t>
      </w:r>
      <w:r>
        <w:rPr>
          <w:spacing w:val="-2"/>
          <w:sz w:val="16"/>
        </w:rPr>
        <w:t> </w:t>
      </w:r>
      <w:r>
        <w:rPr>
          <w:sz w:val="16"/>
        </w:rPr>
        <w:t>Nagl,</w:t>
      </w:r>
      <w:r>
        <w:rPr>
          <w:spacing w:val="-3"/>
          <w:sz w:val="16"/>
        </w:rPr>
        <w:t> </w:t>
      </w:r>
      <w:r>
        <w:rPr>
          <w:sz w:val="16"/>
        </w:rPr>
        <w:t>Grzegorz</w:t>
      </w:r>
      <w:r>
        <w:rPr>
          <w:spacing w:val="-3"/>
          <w:sz w:val="16"/>
        </w:rPr>
        <w:t> </w:t>
      </w:r>
      <w:r>
        <w:rPr>
          <w:sz w:val="16"/>
        </w:rPr>
        <w:t>Rozenberg,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Azriel</w:t>
      </w:r>
      <w:r>
        <w:rPr>
          <w:spacing w:val="-6"/>
          <w:sz w:val="16"/>
        </w:rPr>
        <w:t> </w:t>
      </w:r>
      <w:r>
        <w:rPr>
          <w:sz w:val="16"/>
        </w:rPr>
        <w:t>Rosenfeld, </w:t>
      </w:r>
      <w:bookmarkStart w:name="_bookmark33" w:id="44"/>
      <w:bookmarkEnd w:id="44"/>
      <w:r>
        <w:rPr>
          <w:sz w:val="16"/>
        </w:rPr>
        <w:t>e</w:t>
      </w:r>
      <w:r>
        <w:rPr>
          <w:sz w:val="16"/>
        </w:rPr>
        <w:t>ditors, </w:t>
      </w:r>
      <w:r>
        <w:rPr>
          <w:i/>
          <w:sz w:val="16"/>
        </w:rPr>
        <w:t>3rd International Workshop on Graph Grammars and their Application to Computer</w:t>
      </w:r>
      <w:r>
        <w:rPr>
          <w:i/>
          <w:sz w:val="16"/>
        </w:rPr>
        <w:t> Science</w:t>
      </w:r>
      <w:r>
        <w:rPr>
          <w:sz w:val="16"/>
        </w:rPr>
        <w:t>, Lecture Notes in Computer Science 291, pages 496–514, Warrenton, Virginia, USA, 1986. Springer-Verlag.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9" w:hanging="315"/>
        <w:jc w:val="both"/>
        <w:rPr>
          <w:sz w:val="16"/>
        </w:rPr>
      </w:pPr>
      <w:r>
        <w:rPr>
          <w:sz w:val="16"/>
        </w:rPr>
        <w:t>Thomas Reps.</w:t>
      </w:r>
      <w:r>
        <w:rPr>
          <w:spacing w:val="40"/>
          <w:sz w:val="16"/>
        </w:rPr>
        <w:t> </w:t>
      </w:r>
      <w:r>
        <w:rPr>
          <w:sz w:val="16"/>
        </w:rPr>
        <w:t>Algebraic properties of program integration.</w:t>
      </w:r>
      <w:r>
        <w:rPr>
          <w:spacing w:val="40"/>
          <w:sz w:val="16"/>
        </w:rPr>
        <w:t> </w:t>
      </w:r>
      <w:r>
        <w:rPr>
          <w:i/>
          <w:sz w:val="16"/>
        </w:rPr>
        <w:t>Science of Computer</w:t>
      </w:r>
      <w:r>
        <w:rPr>
          <w:i/>
          <w:sz w:val="16"/>
        </w:rPr>
        <w:t> Programming</w:t>
      </w:r>
      <w:r>
        <w:rPr>
          <w:sz w:val="16"/>
        </w:rPr>
        <w:t>, 17(1-3):139–215,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z w:val="16"/>
        </w:rPr>
        <w:t>Gabriele Taentzer.</w:t>
      </w:r>
      <w:r>
        <w:rPr>
          <w:spacing w:val="40"/>
          <w:sz w:val="16"/>
        </w:rPr>
        <w:t> </w:t>
      </w:r>
      <w:r>
        <w:rPr>
          <w:i/>
          <w:sz w:val="16"/>
        </w:rPr>
        <w:t>Parallel and Distributed Graph Transformation Formal Description and</w:t>
      </w:r>
      <w:r>
        <w:rPr>
          <w:i/>
          <w:sz w:val="16"/>
        </w:rPr>
        <w:t> Application to Communication-Based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TU Berlin, Berlin,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9" w:hanging="315"/>
        <w:jc w:val="both"/>
        <w:rPr>
          <w:sz w:val="16"/>
        </w:rPr>
      </w:pPr>
      <w:r>
        <w:rPr>
          <w:sz w:val="16"/>
        </w:rPr>
        <w:t>David</w:t>
      </w:r>
      <w:r>
        <w:rPr>
          <w:spacing w:val="-13"/>
          <w:sz w:val="16"/>
        </w:rPr>
        <w:t> </w:t>
      </w:r>
      <w:r>
        <w:rPr>
          <w:sz w:val="16"/>
        </w:rPr>
        <w:t>Ungar,</w:t>
      </w:r>
      <w:r>
        <w:rPr>
          <w:spacing w:val="-12"/>
          <w:sz w:val="16"/>
        </w:rPr>
        <w:t> </w:t>
      </w:r>
      <w:r>
        <w:rPr>
          <w:sz w:val="16"/>
        </w:rPr>
        <w:t>Craig</w:t>
      </w:r>
      <w:r>
        <w:rPr>
          <w:spacing w:val="-9"/>
          <w:sz w:val="16"/>
        </w:rPr>
        <w:t> </w:t>
      </w:r>
      <w:r>
        <w:rPr>
          <w:sz w:val="16"/>
        </w:rPr>
        <w:t>Chambers,</w:t>
      </w:r>
      <w:r>
        <w:rPr>
          <w:spacing w:val="-12"/>
          <w:sz w:val="16"/>
        </w:rPr>
        <w:t> </w:t>
      </w:r>
      <w:r>
        <w:rPr>
          <w:sz w:val="16"/>
        </w:rPr>
        <w:t>Bay-Wei</w:t>
      </w:r>
      <w:r>
        <w:rPr>
          <w:spacing w:val="-12"/>
          <w:sz w:val="16"/>
        </w:rPr>
        <w:t> </w:t>
      </w:r>
      <w:r>
        <w:rPr>
          <w:sz w:val="16"/>
        </w:rPr>
        <w:t>Chang,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Urs</w:t>
      </w:r>
      <w:r>
        <w:rPr>
          <w:spacing w:val="-12"/>
          <w:sz w:val="16"/>
        </w:rPr>
        <w:t> </w:t>
      </w:r>
      <w:r>
        <w:rPr>
          <w:sz w:val="16"/>
        </w:rPr>
        <w:t>H¨olzle.</w:t>
      </w:r>
      <w:r>
        <w:rPr>
          <w:spacing w:val="12"/>
          <w:sz w:val="16"/>
        </w:rPr>
        <w:t> </w:t>
      </w:r>
      <w:r>
        <w:rPr>
          <w:sz w:val="16"/>
        </w:rPr>
        <w:t>Organizing</w:t>
      </w:r>
      <w:r>
        <w:rPr>
          <w:spacing w:val="-10"/>
          <w:sz w:val="16"/>
        </w:rPr>
        <w:t> </w:t>
      </w:r>
      <w:r>
        <w:rPr>
          <w:sz w:val="16"/>
        </w:rPr>
        <w:t>programs</w:t>
      </w:r>
      <w:r>
        <w:rPr>
          <w:spacing w:val="-10"/>
          <w:sz w:val="16"/>
        </w:rPr>
        <w:t> </w:t>
      </w:r>
      <w:r>
        <w:rPr>
          <w:sz w:val="16"/>
        </w:rPr>
        <w:t>without classes.</w:t>
      </w:r>
      <w:r>
        <w:rPr>
          <w:spacing w:val="40"/>
          <w:sz w:val="16"/>
        </w:rPr>
        <w:t> </w:t>
      </w:r>
      <w:r>
        <w:rPr>
          <w:i/>
          <w:sz w:val="16"/>
        </w:rPr>
        <w:t>Lisp and Symbolic Computation</w:t>
      </w:r>
      <w:r>
        <w:rPr>
          <w:sz w:val="16"/>
        </w:rPr>
        <w:t>, 3(4), 1991.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654792</wp:posOffset>
              </wp:positionH>
              <wp:positionV relativeFrom="page">
                <wp:posOffset>643146</wp:posOffset>
              </wp:positionV>
              <wp:extent cx="4311650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1165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0" w:val="left" w:leader="none"/>
                            </w:tabs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A.P.L.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Ferreira, L. Ribeiro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122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58498pt;margin-top:50.641476pt;width:339.5pt;height:11.15pt;mso-position-horizontal-relative:page;mso-position-vertical-relative:page;z-index:-16278016" type="#_x0000_t202" id="docshape4" filled="false" stroked="false">
              <v:textbox inset="0,0,0,0">
                <w:txbxContent>
                  <w:p>
                    <w:pPr>
                      <w:tabs>
                        <w:tab w:pos="520" w:val="left" w:leader="none"/>
                      </w:tabs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A.P.L.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Ferreira, L. Ribeiro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122 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972488</wp:posOffset>
              </wp:positionH>
              <wp:positionV relativeFrom="page">
                <wp:posOffset>643288</wp:posOffset>
              </wp:positionV>
              <wp:extent cx="4324985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2498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490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A.P.L.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Ferreira, L. Ribeiro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122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73898pt;margin-top:50.652657pt;width:340.55pt;height:11.15pt;mso-position-horizontal-relative:page;mso-position-vertical-relative:page;z-index:-16277504" type="#_x0000_t202" id="docshape5" filled="false" stroked="false">
              <v:textbox inset="0,0,0,0">
                <w:txbxContent>
                  <w:p>
                    <w:pPr>
                      <w:tabs>
                        <w:tab w:pos="6490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A.P.L.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Ferreira, L. Ribeiro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122 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9" w:hanging="195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" w:right="14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apaula@exatas.unisinos.br" TargetMode="External"/><Relationship Id="rId11" Type="http://schemas.openxmlformats.org/officeDocument/2006/relationships/hyperlink" Target="mailto:leila@inf.ufrgs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Lüdtke Ferreira</dc:creator>
  <cp:keywords>Graph grammars; object-oriented programming</cp:keywords>
  <dc:subject>Electronic Notes in Theoretical Computer Science, 122 (2005) 89-104. doi:10.1016/j.entcs.2004.06.053</dc:subject>
  <dc:title>doi:10.1016/j.entcs.2004.06.053</dc:title>
  <dcterms:created xsi:type="dcterms:W3CDTF">2023-12-10T07:55:57Z</dcterms:created>
  <dcterms:modified xsi:type="dcterms:W3CDTF">2023-12-10T07:55:57Z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10.1016/j.entcs.2004.06.053</vt:lpwstr>
  </property>
  <property fmtid="{D5CDD505-2E9C-101B-9397-08002B2CF9AE}" pid="12" name="robots">
    <vt:lpwstr>noindex</vt:lpwstr>
  </property>
</Properties>
</file>