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580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187 (2007) </w:t>
      </w:r>
      <w:r>
        <w:rPr>
          <w:rFonts w:ascii="Times New Roman" w:hAnsi="Times New Roman"/>
          <w:spacing w:val="-2"/>
          <w:sz w:val="16"/>
        </w:rPr>
        <w:t>75–90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1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Simulation</w:t>
      </w:r>
      <w:r>
        <w:rPr>
          <w:w w:val="110"/>
        </w:rPr>
        <w:t> Machines</w:t>
      </w:r>
      <w:r>
        <w:rPr>
          <w:w w:val="110"/>
        </w:rPr>
        <w:t> for</w:t>
      </w:r>
      <w:r>
        <w:rPr>
          <w:w w:val="110"/>
        </w:rPr>
        <w:t> Checking</w:t>
      </w:r>
      <w:r>
        <w:rPr>
          <w:w w:val="110"/>
        </w:rPr>
        <w:t> Action System</w:t>
      </w:r>
      <w:r>
        <w:rPr>
          <w:w w:val="110"/>
        </w:rPr>
        <w:t> Refinements</w:t>
      </w:r>
    </w:p>
    <w:p>
      <w:pPr>
        <w:pStyle w:val="Heading1"/>
        <w:spacing w:before="323"/>
        <w:ind w:left="0" w:right="39" w:firstLine="0"/>
        <w:jc w:val="center"/>
        <w:rPr>
          <w:rFonts w:ascii="LM Roman 8"/>
          <w:sz w:val="15"/>
        </w:rPr>
      </w:pPr>
      <w:r>
        <w:rPr>
          <w:rFonts w:ascii="LM Roman 12"/>
        </w:rPr>
        <w:t>Graeme</w:t>
      </w:r>
      <w:r>
        <w:rPr>
          <w:rFonts w:ascii="LM Roman 12"/>
          <w:spacing w:val="-8"/>
        </w:rPr>
        <w:t> </w:t>
      </w:r>
      <w:r>
        <w:rPr>
          <w:rFonts w:ascii="LM Roman 12"/>
        </w:rPr>
        <w:t>Smith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64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7"/>
        </w:rPr>
        <w:t> </w:t>
      </w:r>
      <w:r>
        <w:rPr>
          <w:rFonts w:ascii="LM Roman 12"/>
        </w:rPr>
        <w:t>Kirsten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Winter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77" w:lineRule="auto" w:before="186"/>
        <w:ind w:left="1723" w:right="160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Electrical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 University of Queensland, Australia</w:t>
      </w:r>
    </w:p>
    <w:p>
      <w:pPr>
        <w:pStyle w:val="BodyText"/>
        <w:spacing w:before="24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347718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379427pt;width:383.25pt;height:.1pt;mso-position-horizontal-relative:page;mso-position-vertical-relative:paragraph;z-index:-15728640;mso-wrap-distance-left:0;mso-wrap-distance-right:0" id="docshape1" coordorigin="901,548" coordsize="7665,0" path="m901,548l8565,54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33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Action systems provide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reactive systems.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They have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well established</w:t>
      </w:r>
      <w:r>
        <w:rPr>
          <w:rFonts w:ascii="LM Roman 8"/>
          <w:w w:val="105"/>
          <w:sz w:val="15"/>
        </w:rPr>
        <w:t> theory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refinement</w:t>
      </w:r>
      <w:r>
        <w:rPr>
          <w:rFonts w:ascii="LM Roman 8"/>
          <w:w w:val="105"/>
          <w:sz w:val="15"/>
        </w:rPr>
        <w:t> supported</w:t>
      </w:r>
      <w:r>
        <w:rPr>
          <w:rFonts w:ascii="LM Roman 8"/>
          <w:w w:val="105"/>
          <w:sz w:val="15"/>
        </w:rPr>
        <w:t> by simulation-based</w:t>
      </w:r>
      <w:r>
        <w:rPr>
          <w:rFonts w:ascii="LM Roman 8"/>
          <w:w w:val="105"/>
          <w:sz w:val="15"/>
        </w:rPr>
        <w:t> proof</w:t>
      </w:r>
      <w:r>
        <w:rPr>
          <w:rFonts w:ascii="LM Roman 8"/>
          <w:w w:val="105"/>
          <w:sz w:val="15"/>
        </w:rPr>
        <w:t> rules.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w w:val="105"/>
          <w:sz w:val="15"/>
        </w:rPr>
        <w:t> paper</w:t>
      </w:r>
      <w:r>
        <w:rPr>
          <w:rFonts w:ascii="LM Roman 8"/>
          <w:w w:val="105"/>
          <w:sz w:val="15"/>
        </w:rPr>
        <w:t> introduces</w:t>
      </w:r>
      <w:r>
        <w:rPr>
          <w:rFonts w:ascii="LM Roman 8"/>
          <w:w w:val="105"/>
          <w:sz w:val="15"/>
        </w:rPr>
        <w:t> an </w:t>
      </w:r>
      <w:bookmarkStart w:name="_bookmark1" w:id="1"/>
      <w:bookmarkEnd w:id="1"/>
      <w:r>
        <w:rPr>
          <w:rFonts w:ascii="LM Roman 8"/>
          <w:w w:val="105"/>
          <w:sz w:val="15"/>
        </w:rPr>
        <w:t>a</w:t>
      </w:r>
      <w:r>
        <w:rPr>
          <w:rFonts w:ascii="LM Roman 8"/>
          <w:w w:val="105"/>
          <w:sz w:val="15"/>
        </w:rPr>
        <w:t>utomatic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utilising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CTL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 this,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encode each of the simulation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 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i/>
          <w:w w:val="105"/>
          <w:sz w:val="15"/>
        </w:rPr>
        <w:t>simulation machine</w:t>
      </w:r>
      <w:r>
        <w:rPr>
          <w:rFonts w:ascii="LM Roman 8"/>
          <w:w w:val="105"/>
          <w:sz w:val="15"/>
        </w:rPr>
        <w:t>, a Kripke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 on which </w:t>
      </w:r>
      <w:bookmarkStart w:name="_bookmark0" w:id="2"/>
      <w:bookmarkEnd w:id="2"/>
      <w:r>
        <w:rPr>
          <w:rFonts w:ascii="LM Roman 8"/>
          <w:w w:val="105"/>
          <w:sz w:val="15"/>
        </w:rPr>
        <w:t>th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obligation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discharged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CTL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holds.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 transforms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then 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checked 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isolation,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or, if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desired, together with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other simulation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combining the simulation machines and the CTL properties.</w:t>
      </w:r>
    </w:p>
    <w:p>
      <w:pPr>
        <w:spacing w:before="128"/>
        <w:ind w:left="221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CTL.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92202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007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_bookmark2" w:id="4"/>
      <w:bookmarkEnd w:id="4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25" w:lineRule="auto" w:before="211"/>
        <w:ind w:left="221" w:right="101"/>
        <w:jc w:val="both"/>
      </w:pPr>
      <w:r>
        <w:rPr/>
        <w:t>Action systems [</w:t>
      </w:r>
      <w:hyperlink w:history="true" w:anchor="_bookmark10">
        <w:r>
          <w:rPr>
            <w:color w:val="0000FF"/>
          </w:rPr>
          <w:t>2</w:t>
        </w:r>
      </w:hyperlink>
      <w:r>
        <w:rPr/>
        <w:t>] are a mature formalism for the specification and step-wise de- velopment of parallel and reactive systems. They</w:t>
      </w:r>
      <w:r>
        <w:rPr>
          <w:spacing w:val="-2"/>
        </w:rPr>
        <w:t> </w:t>
      </w:r>
      <w:r>
        <w:rPr/>
        <w:t>are capable of modelling systems with terminating, non-terminating and aborting behaviours. Action system refine- ment [</w:t>
      </w:r>
      <w:hyperlink w:history="true" w:anchor="_bookmark11">
        <w:r>
          <w:rPr>
            <w:color w:val="0000FF"/>
          </w:rPr>
          <w:t>3</w:t>
        </w:r>
      </w:hyperlink>
      <w:r>
        <w:rPr/>
        <w:t>,</w:t>
      </w:r>
      <w:hyperlink w:history="true" w:anchor="_bookmark9">
        <w:r>
          <w:rPr>
            <w:color w:val="0000FF"/>
          </w:rPr>
          <w:t>1</w:t>
        </w:r>
      </w:hyperlink>
      <w:r>
        <w:rPr/>
        <w:t>] is defined in terms of the sequential refinement calculus [</w:t>
      </w:r>
      <w:hyperlink w:history="true" w:anchor="_bookmark12">
        <w:r>
          <w:rPr>
            <w:color w:val="0000FF"/>
          </w:rPr>
          <w:t>5</w:t>
        </w:r>
      </w:hyperlink>
      <w:r>
        <w:rPr/>
        <w:t>].</w:t>
      </w:r>
      <w:r>
        <w:rPr>
          <w:spacing w:val="35"/>
        </w:rPr>
        <w:t> </w:t>
      </w:r>
      <w:r>
        <w:rPr/>
        <w:t>It is a very general notion of refinement allowing significant changes to the design of the sys- tem in each refinement step, i.e., the number of actions and the roles of particular actions can entirely change.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facilitated 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partitioning of</w:t>
      </w:r>
      <w:r>
        <w:rPr>
          <w:spacing w:val="-1"/>
        </w:rPr>
        <w:t> </w:t>
      </w:r>
      <w:r>
        <w:rPr/>
        <w:t>actions in the abstract and concrete specifications into those</w:t>
      </w:r>
      <w:r>
        <w:rPr>
          <w:spacing w:val="-2"/>
        </w:rPr>
        <w:t> </w:t>
      </w:r>
      <w:r>
        <w:rPr/>
        <w:t>which are</w:t>
      </w:r>
      <w:r>
        <w:rPr>
          <w:spacing w:val="-2"/>
        </w:rPr>
        <w:t> </w:t>
      </w:r>
      <w:r>
        <w:rPr/>
        <w:t>externally observable</w:t>
      </w:r>
      <w:r>
        <w:rPr>
          <w:spacing w:val="-2"/>
        </w:rPr>
        <w:t> </w:t>
      </w:r>
      <w:r>
        <w:rPr/>
        <w:t>and those which are internal </w:t>
      </w:r>
      <w:r>
        <w:rPr>
          <w:i/>
        </w:rPr>
        <w:t>stuttering </w:t>
      </w:r>
      <w:r>
        <w:rPr/>
        <w:t>actions. Simulation-based proof rules</w:t>
      </w:r>
      <w:r>
        <w:rPr>
          <w:spacing w:val="-2"/>
        </w:rPr>
        <w:t> </w:t>
      </w:r>
      <w:r>
        <w:rPr/>
        <w:t>for action system refinement have been presented by Back and von Wright [</w:t>
      </w:r>
      <w:hyperlink w:history="true" w:anchor="_bookmark13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187322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749779pt;width:34.85pt;height:.1pt;mso-position-horizontal-relative:page;mso-position-vertical-relative:paragraph;z-index:-15727616;mso-wrap-distance-left:0;mso-wrap-distance-right:0" id="docshape3" coordorigin="901,295" coordsize="697,0" path="m901,295l1598,29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smith@itee.uq.edu.au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kirsten@itee.uq.edu.au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doi:10.1016/j.entcs.2006.08.045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5"/>
        </w:sectPr>
      </w:pPr>
    </w:p>
    <w:p>
      <w:pPr>
        <w:pStyle w:val="BodyText"/>
        <w:spacing w:line="225" w:lineRule="auto" w:before="121"/>
        <w:ind w:left="107" w:right="220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need for tools to support</w:t>
      </w:r>
      <w:r>
        <w:rPr>
          <w:spacing w:val="-2"/>
        </w:rPr>
        <w:t> </w:t>
      </w:r>
      <w:r>
        <w:rPr/>
        <w:t>refinement is well recognised.</w:t>
      </w:r>
      <w:r>
        <w:rPr>
          <w:spacing w:val="31"/>
        </w:rPr>
        <w:t> </w:t>
      </w:r>
      <w:r>
        <w:rPr/>
        <w:t>Without such sup- port, refinement is impractical for all but the most critical systems.</w:t>
      </w:r>
      <w:r>
        <w:rPr>
          <w:spacing w:val="36"/>
        </w:rPr>
        <w:t> </w:t>
      </w:r>
      <w:r>
        <w:rPr/>
        <w:t>Traditionally, such tool support has been based on interactive theorem provers.</w:t>
      </w:r>
      <w:r>
        <w:rPr>
          <w:spacing w:val="40"/>
        </w:rPr>
        <w:t> </w:t>
      </w:r>
      <w:r>
        <w:rPr/>
        <w:t>This includes explicit</w:t>
      </w:r>
      <w:r>
        <w:rPr>
          <w:spacing w:val="-4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for</w:t>
      </w:r>
      <w:r>
        <w:rPr>
          <w:spacing w:val="-6"/>
        </w:rPr>
        <w:t> </w:t>
      </w:r>
      <w:r>
        <w:rPr/>
        <w:t>action</w:t>
      </w:r>
      <w:r>
        <w:rPr>
          <w:spacing w:val="-1"/>
        </w:rPr>
        <w:t> </w:t>
      </w:r>
      <w:r>
        <w:rPr/>
        <w:t>systems</w:t>
      </w:r>
      <w:r>
        <w:rPr>
          <w:spacing w:val="-7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14</w:t>
        </w:r>
      </w:hyperlink>
      <w:r>
        <w:rPr/>
        <w:t>],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7</w:t>
        </w:r>
      </w:hyperlink>
      <w:r>
        <w:rPr/>
        <w:t>].</w:t>
      </w:r>
      <w:r>
        <w:rPr>
          <w:spacing w:val="24"/>
        </w:rPr>
        <w:t> </w:t>
      </w:r>
      <w:r>
        <w:rPr/>
        <w:t>More recently, advances in automatic verification technologies, including decision proce- dures and model checking, has seen steps towards fully automatic approaches to verifying refinements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,</w:t>
      </w:r>
      <w:hyperlink w:history="true" w:anchor="_bookmark15">
        <w:r>
          <w:rPr>
            <w:color w:val="0000FF"/>
          </w:rPr>
          <w:t>6</w:t>
        </w:r>
      </w:hyperlink>
      <w:r>
        <w:rPr/>
        <w:t>,</w:t>
      </w:r>
      <w:hyperlink w:history="true" w:anchor="_bookmark20">
        <w:r>
          <w:rPr>
            <w:color w:val="0000FF"/>
          </w:rPr>
          <w:t>12</w:t>
        </w:r>
      </w:hyperlink>
      <w:r>
        <w:rPr/>
        <w:t>]. In</w:t>
      </w:r>
      <w:r>
        <w:rPr>
          <w:spacing w:val="-2"/>
        </w:rPr>
        <w:t> </w:t>
      </w:r>
      <w:r>
        <w:rPr/>
        <w:t>particular, Smith and</w:t>
      </w:r>
      <w:r>
        <w:rPr>
          <w:spacing w:val="-2"/>
        </w:rPr>
        <w:t> </w:t>
      </w:r>
      <w:r>
        <w:rPr/>
        <w:t>Derrick [</w:t>
      </w:r>
      <w:hyperlink w:history="true" w:anchor="_bookmark20">
        <w:r>
          <w:rPr>
            <w:color w:val="0000FF"/>
          </w:rPr>
          <w:t>12</w:t>
        </w:r>
      </w:hyperlink>
      <w:r>
        <w:rPr/>
        <w:t>]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how the simulation proof obligations for Z refinement can be encoded in a standard model </w:t>
      </w:r>
      <w:r>
        <w:rPr>
          <w:spacing w:val="-2"/>
        </w:rPr>
        <w:t>checker.</w:t>
      </w:r>
    </w:p>
    <w:p>
      <w:pPr>
        <w:pStyle w:val="BodyText"/>
        <w:spacing w:line="228" w:lineRule="auto" w:before="26"/>
        <w:ind w:left="107" w:right="217" w:firstLine="319"/>
        <w:jc w:val="right"/>
      </w:pPr>
      <w:r>
        <w:rPr/>
        <w:t>In this paper, we adopt a similar approach for the more general action system refinement:</w:t>
      </w:r>
      <w:r>
        <w:rPr>
          <w:spacing w:val="40"/>
        </w:rPr>
        <w:t> </w:t>
      </w:r>
      <w:r>
        <w:rPr/>
        <w:t>Rather than encoding the abstract and concrete systems directly into the model checker, we encode each simulation condition as a Kripke structure, or total state transition system, referred to as a </w:t>
      </w:r>
      <w:r>
        <w:rPr>
          <w:i/>
        </w:rPr>
        <w:t>simulation machine </w:t>
      </w:r>
      <w:r>
        <w:rPr/>
        <w:t>together with a property</w:t>
      </w:r>
      <w:r>
        <w:rPr>
          <w:spacing w:val="-5"/>
        </w:rPr>
        <w:t> </w:t>
      </w:r>
      <w:r>
        <w:rPr/>
        <w:t>formalised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branching-time</w:t>
      </w:r>
      <w:r>
        <w:rPr>
          <w:spacing w:val="-4"/>
        </w:rPr>
        <w:t> </w:t>
      </w:r>
      <w:r>
        <w:rPr/>
        <w:t>temporal</w:t>
      </w:r>
      <w:r>
        <w:rPr>
          <w:spacing w:val="-3"/>
        </w:rPr>
        <w:t> </w:t>
      </w:r>
      <w:r>
        <w:rPr/>
        <w:t>logic CTL</w:t>
      </w:r>
      <w:r>
        <w:rPr>
          <w:spacing w:val="-5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10</w:t>
        </w:r>
      </w:hyperlink>
      <w:r>
        <w:rPr/>
        <w:t>].</w:t>
      </w:r>
      <w:r>
        <w:rPr>
          <w:spacing w:val="2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6"/>
        </w:rPr>
        <w:t> </w:t>
      </w:r>
      <w:r>
        <w:rPr/>
        <w:t>in such a way that the proof obligation holds exactly when the CTL property holds for the simulation machine.</w:t>
      </w:r>
      <w:r>
        <w:rPr>
          <w:spacing w:val="40"/>
        </w:rPr>
        <w:t> </w:t>
      </w:r>
      <w:r>
        <w:rPr/>
        <w:t>The latter can be automatically verified using a CTL model checker.</w:t>
      </w:r>
      <w:r>
        <w:rPr>
          <w:spacing w:val="80"/>
        </w:rPr>
        <w:t> </w:t>
      </w:r>
      <w:r>
        <w:rPr/>
        <w:t>This approach avoids the need to build the entire state space of</w:t>
      </w:r>
      <w:r>
        <w:rPr>
          <w:spacing w:val="40"/>
        </w:rPr>
        <w:t> </w:t>
      </w:r>
      <w:r>
        <w:rPr/>
        <w:t>both systems in most cases, and simplifies the properties that need to be checked. </w:t>
      </w:r>
      <w:bookmarkStart w:name="Preliminaries" w:id="5"/>
      <w:bookmarkEnd w:id="5"/>
      <w:r>
        <w:rPr/>
        <w:t>T</w:t>
      </w:r>
      <w:r>
        <w:rPr/>
        <w:t>he paper is organised as follows: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provide as preliminaries an overview of action systems and action system refinement as well as a brief intro- </w:t>
      </w:r>
      <w:bookmarkStart w:name="Action systems" w:id="6"/>
      <w:bookmarkEnd w:id="6"/>
      <w:r>
        <w:rPr/>
        <w:t>d</w:t>
      </w:r>
      <w:r>
        <w:rPr/>
        <w:t>uction to the temporal logic CTL. In 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discuss ways of representing</w:t>
      </w:r>
      <w:r>
        <w:rPr>
          <w:spacing w:val="40"/>
        </w:rPr>
        <w:t> </w:t>
      </w:r>
      <w:r>
        <w:rPr/>
        <w:t>the action system simulation conditions as a model checking problem and present </w:t>
      </w:r>
      <w:bookmarkStart w:name="_bookmark3" w:id="7"/>
      <w:bookmarkEnd w:id="7"/>
      <w:r>
        <w:rPr/>
        <w:t>o</w:t>
      </w:r>
      <w:r>
        <w:rPr/>
        <w:t>ur</w:t>
      </w:r>
      <w:r>
        <w:rPr>
          <w:spacing w:val="-2"/>
        </w:rPr>
        <w:t> </w:t>
      </w:r>
      <w:r>
        <w:rPr/>
        <w:t>approach.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case study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its encoding</w:t>
      </w:r>
      <w:r>
        <w:rPr>
          <w:spacing w:val="5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input</w:t>
      </w:r>
      <w:r>
        <w:rPr>
          <w:spacing w:val="4"/>
        </w:rPr>
        <w:t> </w:t>
      </w:r>
      <w:r>
        <w:rPr/>
        <w:t>notation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SAL</w:t>
      </w:r>
      <w:r>
        <w:rPr>
          <w:spacing w:val="7"/>
        </w:rPr>
        <w:t> </w:t>
      </w:r>
      <w:r>
        <w:rPr/>
        <w:t>model</w:t>
      </w:r>
      <w:r>
        <w:rPr>
          <w:spacing w:val="7"/>
        </w:rPr>
        <w:t> </w:t>
      </w:r>
      <w:r>
        <w:rPr/>
        <w:t>checking</w:t>
      </w:r>
      <w:r>
        <w:rPr>
          <w:spacing w:val="7"/>
        </w:rPr>
        <w:t> </w:t>
      </w:r>
      <w:r>
        <w:rPr/>
        <w:t>tools</w:t>
      </w:r>
      <w:r>
        <w:rPr>
          <w:spacing w:val="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9</w:t>
        </w:r>
      </w:hyperlink>
      <w:r>
        <w:rPr/>
        <w:t>].</w:t>
      </w:r>
      <w:r>
        <w:rPr>
          <w:spacing w:val="43"/>
        </w:rPr>
        <w:t> </w:t>
      </w:r>
      <w:r>
        <w:rPr/>
        <w:t>We</w:t>
      </w:r>
      <w:r>
        <w:rPr>
          <w:spacing w:val="8"/>
        </w:rPr>
        <w:t> </w:t>
      </w:r>
      <w:r>
        <w:rPr>
          <w:spacing w:val="-2"/>
        </w:rPr>
        <w:t>conclude</w:t>
      </w:r>
    </w:p>
    <w:p>
      <w:pPr>
        <w:pStyle w:val="BodyText"/>
        <w:spacing w:line="274" w:lineRule="exact"/>
        <w:ind w:left="107"/>
        <w:jc w:val="both"/>
      </w:pP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7">
        <w:r>
          <w:rPr>
            <w:color w:val="0000FF"/>
            <w:spacing w:val="-5"/>
          </w:rPr>
          <w:t>5</w:t>
        </w:r>
      </w:hyperlink>
      <w:r>
        <w:rPr>
          <w:spacing w:val="-5"/>
        </w:rPr>
        <w:t>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05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94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Action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pStyle w:val="BodyText"/>
        <w:spacing w:line="225" w:lineRule="auto" w:before="143"/>
        <w:ind w:left="107" w:right="220"/>
        <w:jc w:val="both"/>
      </w:pPr>
      <w:r>
        <w:rPr/>
        <w:t>Action systems [</w:t>
      </w:r>
      <w:hyperlink w:history="true" w:anchor="_bookmark10">
        <w:r>
          <w:rPr>
            <w:color w:val="0000FF"/>
          </w:rPr>
          <w:t>2</w:t>
        </w:r>
      </w:hyperlink>
      <w:r>
        <w:rPr/>
        <w:t>] are</w:t>
      </w:r>
      <w:r>
        <w:rPr>
          <w:spacing w:val="-1"/>
        </w:rPr>
        <w:t> </w:t>
      </w:r>
      <w:r>
        <w:rPr/>
        <w:t>a formalism</w:t>
      </w:r>
      <w:r>
        <w:rPr>
          <w:spacing w:val="-1"/>
        </w:rPr>
        <w:t> </w:t>
      </w:r>
      <w:r>
        <w:rPr/>
        <w:t>for modelling</w:t>
      </w:r>
      <w:r>
        <w:rPr>
          <w:spacing w:val="-1"/>
        </w:rPr>
        <w:t> </w:t>
      </w:r>
      <w:r>
        <w:rPr/>
        <w:t>parallel and reactive systems. An action system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machine</w:t>
      </w:r>
      <w:r>
        <w:rPr>
          <w:spacing w:val="-3"/>
        </w:rPr>
        <w:t> </w:t>
      </w:r>
      <w:r>
        <w:rPr/>
        <w:t>consisting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 initialisation 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 of actions, each of which is a guarded command (comprising a guard, which enables the action when satisfied, and a statement).</w:t>
      </w:r>
      <w:r>
        <w:rPr>
          <w:spacing w:val="40"/>
        </w:rPr>
        <w:t> </w:t>
      </w:r>
      <w:r>
        <w:rPr/>
        <w:t>The actions are repeatedly executed until none of the actions are enabled and the machine terminates.</w:t>
      </w:r>
    </w:p>
    <w:p>
      <w:pPr>
        <w:pStyle w:val="BodyText"/>
        <w:spacing w:before="12"/>
        <w:ind w:left="427"/>
        <w:jc w:val="both"/>
      </w:pPr>
      <w:r>
        <w:rPr/>
        <w:t>An</w:t>
      </w:r>
      <w:r>
        <w:rPr>
          <w:spacing w:val="1"/>
        </w:rPr>
        <w:t> </w:t>
      </w:r>
      <w:r>
        <w:rPr/>
        <w:t>action</w:t>
      </w:r>
      <w:r>
        <w:rPr>
          <w:spacing w:val="4"/>
        </w:rPr>
        <w:t> </w:t>
      </w:r>
      <w:r>
        <w:rPr/>
        <w:t>system</w:t>
      </w:r>
      <w:r>
        <w:rPr>
          <w:spacing w:val="3"/>
        </w:rPr>
        <w:t> </w:t>
      </w:r>
      <w:r>
        <w:rPr>
          <w:rFonts w:ascii="Symbola"/>
        </w:rPr>
        <w:t>A</w:t>
      </w:r>
      <w:r>
        <w:rPr>
          <w:rFonts w:ascii="Symbola"/>
          <w:spacing w:val="19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form:</w:t>
      </w:r>
    </w:p>
    <w:p>
      <w:pPr>
        <w:spacing w:before="223"/>
        <w:ind w:left="555" w:right="0" w:firstLine="0"/>
        <w:jc w:val="left"/>
        <w:rPr>
          <w:i/>
          <w:sz w:val="21"/>
        </w:rPr>
      </w:pPr>
      <w:r>
        <w:rPr>
          <w:rFonts w:ascii="Symbola" w:hAnsi="Symbola"/>
          <w:w w:val="110"/>
          <w:sz w:val="21"/>
        </w:rPr>
        <w:t>A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w w:val="110"/>
          <w:sz w:val="21"/>
        </w:rPr>
        <w:t>[</w:t>
      </w:r>
      <w:r>
        <w:rPr>
          <w:rFonts w:ascii="Georgia" w:hAnsi="Georgia"/>
          <w:w w:val="110"/>
          <w:sz w:val="21"/>
        </w:rPr>
        <w:t>var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•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;</w:t>
      </w:r>
      <w:r>
        <w:rPr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do</w:t>
      </w:r>
      <w:r>
        <w:rPr>
          <w:rFonts w:ascii="Georgia" w:hAnsi="Georgia"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rFonts w:ascii="LM Roman 8" w:hAnsi="LM Roman 8"/>
          <w:i/>
          <w:w w:val="110"/>
          <w:sz w:val="21"/>
          <w:vertAlign w:val="subscript"/>
        </w:rPr>
        <w:t>n</w:t>
      </w:r>
      <w:r>
        <w:rPr>
          <w:rFonts w:ascii="LM Roman 8" w:hAnsi="LM Roman 8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od</w:t>
      </w:r>
      <w:r>
        <w:rPr>
          <w:rFonts w:ascii="Georgia" w:hAnsi="Georgia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Z</w:t>
      </w:r>
    </w:p>
    <w:p>
      <w:pPr>
        <w:pStyle w:val="BodyText"/>
        <w:spacing w:line="223" w:lineRule="auto" w:before="260"/>
        <w:ind w:left="107" w:right="217" w:firstLine="319"/>
        <w:jc w:val="both"/>
      </w:pPr>
      <w:r>
        <w:rPr/>
        <w:t>A state of an action system has two components, the </w:t>
      </w:r>
      <w:r>
        <w:rPr>
          <w:i/>
        </w:rPr>
        <w:t>local </w:t>
      </w:r>
      <w:r>
        <w:rPr/>
        <w:t>state and the the </w:t>
      </w:r>
      <w:r>
        <w:rPr>
          <w:i/>
        </w:rPr>
        <w:t>global </w:t>
      </w:r>
      <w:r>
        <w:rPr/>
        <w:t>state.</w:t>
      </w:r>
      <w:r>
        <w:rPr>
          <w:spacing w:val="24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Symbola"/>
        </w:rPr>
        <w:t>A </w:t>
      </w:r>
      <w:r>
        <w:rPr/>
        <w:t>above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local</w:t>
      </w:r>
      <w:r>
        <w:rPr>
          <w:spacing w:val="-7"/>
        </w:rPr>
        <w:t> </w:t>
      </w:r>
      <w:r>
        <w:rPr/>
        <w:t>state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variable</w:t>
      </w:r>
      <w:r>
        <w:rPr>
          <w:spacing w:val="-13"/>
        </w:rPr>
        <w:t> </w:t>
      </w:r>
      <w:r>
        <w:rPr>
          <w:i/>
        </w:rPr>
        <w:t>x </w:t>
      </w:r>
      <w:r>
        <w:rPr/>
        <w:t>of</w:t>
      </w:r>
      <w:r>
        <w:rPr>
          <w:spacing w:val="-10"/>
        </w:rPr>
        <w:t> </w:t>
      </w:r>
      <w:r>
        <w:rPr/>
        <w:t>type</w:t>
      </w:r>
      <w:r>
        <w:rPr>
          <w:spacing w:val="-12"/>
        </w:rPr>
        <w:t> </w:t>
      </w:r>
      <w:r>
        <w:rPr>
          <w:i/>
        </w:rPr>
        <w:t>X </w:t>
      </w:r>
      <w:r>
        <w:rPr/>
        <w:t>which</w:t>
      </w:r>
      <w:r>
        <w:rPr>
          <w:spacing w:val="-9"/>
        </w:rPr>
        <w:t> </w:t>
      </w:r>
      <w:r>
        <w:rPr/>
        <w:t>is initialised</w:t>
      </w:r>
      <w:r>
        <w:rPr>
          <w:spacing w:val="-18"/>
        </w:rPr>
        <w:t> </w:t>
      </w:r>
      <w:r>
        <w:rPr/>
        <w:t>to </w:t>
      </w:r>
      <w:r>
        <w:rPr>
          <w:i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global state is given 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 </w:t>
      </w:r>
      <w:r>
        <w:rPr>
          <w:i/>
          <w:vertAlign w:val="baseline"/>
        </w:rPr>
        <w:t>z </w:t>
      </w:r>
      <w:r>
        <w:rPr>
          <w:vertAlign w:val="baseline"/>
        </w:rPr>
        <w:t>of type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actions </w:t>
      </w:r>
      <w:r>
        <w:rPr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spacing w:val="17"/>
          <w:vertAlign w:val="baseline"/>
        </w:rPr>
        <w:t>..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n</w:t>
      </w:r>
      <w:r>
        <w:rPr>
          <w:rFonts w:ascii="LM Roman 8"/>
          <w:i/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interleaved</w:t>
      </w:r>
      <w:r>
        <w:rPr>
          <w:spacing w:val="28"/>
          <w:vertAlign w:val="baseline"/>
        </w:rPr>
        <w:t> </w:t>
      </w:r>
      <w:r>
        <w:rPr>
          <w:vertAlign w:val="baseline"/>
        </w:rPr>
        <w:t>fashion:</w:t>
      </w:r>
      <w:r>
        <w:rPr>
          <w:spacing w:val="60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23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2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76"/>
        </w:sectPr>
      </w:pPr>
    </w:p>
    <w:p>
      <w:pPr>
        <w:pStyle w:val="BodyText"/>
        <w:spacing w:line="225" w:lineRule="auto" w:before="121"/>
        <w:ind w:left="221" w:right="104"/>
        <w:jc w:val="both"/>
      </w:pPr>
      <w:r>
        <w:rPr/>
        <w:t>chosen</w:t>
      </w:r>
      <w:r>
        <w:rPr>
          <w:spacing w:val="-6"/>
        </w:rPr>
        <w:t> </w:t>
      </w:r>
      <w:r>
        <w:rPr/>
        <w:t>nondeterministically</w:t>
      </w:r>
      <w:r>
        <w:rPr>
          <w:spacing w:val="-7"/>
        </w:rPr>
        <w:t> </w:t>
      </w:r>
      <w:r>
        <w:rPr/>
        <w:t>at</w:t>
      </w:r>
      <w:r>
        <w:rPr>
          <w:spacing w:val="-10"/>
        </w:rPr>
        <w:t> </w:t>
      </w:r>
      <w:r>
        <w:rPr/>
        <w:t>each</w:t>
      </w:r>
      <w:r>
        <w:rPr>
          <w:spacing w:val="-6"/>
        </w:rPr>
        <w:t> </w:t>
      </w:r>
      <w:r>
        <w:rPr/>
        <w:t>step,</w:t>
      </w:r>
      <w:r>
        <w:rPr>
          <w:spacing w:val="-8"/>
        </w:rPr>
        <w:t> </w:t>
      </w:r>
      <w:r>
        <w:rPr/>
        <w:t>until</w:t>
      </w:r>
      <w:r>
        <w:rPr>
          <w:spacing w:val="-10"/>
        </w:rPr>
        <w:t> </w:t>
      </w:r>
      <w:r>
        <w:rPr/>
        <w:t>none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actions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enabled.</w:t>
      </w:r>
      <w:r>
        <w:rPr>
          <w:spacing w:val="20"/>
        </w:rPr>
        <w:t> </w:t>
      </w:r>
      <w:r>
        <w:rPr/>
        <w:t>The system terminates if its final action terminates.</w:t>
      </w:r>
      <w:r>
        <w:rPr>
          <w:spacing w:val="40"/>
        </w:rPr>
        <w:t> </w:t>
      </w:r>
      <w:r>
        <w:rPr/>
        <w:t>The system aborts if in its final action a precondition of the statement fails and the action cannot terminate.</w:t>
      </w:r>
    </w:p>
    <w:p>
      <w:pPr>
        <w:pStyle w:val="BodyText"/>
        <w:spacing w:line="223" w:lineRule="auto" w:before="23"/>
        <w:ind w:left="221" w:right="100" w:firstLine="319"/>
        <w:jc w:val="both"/>
      </w:pPr>
      <w:r>
        <w:rPr/>
        <w:t>The machine </w:t>
      </w:r>
      <w:r>
        <w:rPr>
          <w:rFonts w:ascii="Symbola" w:hAnsi="Symbola"/>
        </w:rPr>
        <w:t>A </w:t>
      </w:r>
      <w:r>
        <w:rPr/>
        <w:t>can be seen as a tuple (</w:t>
      </w:r>
      <w:r>
        <w:rPr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), with initialisation command </w:t>
      </w:r>
      <w:r>
        <w:rPr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action </w:t>
      </w:r>
      <w:r>
        <w:rPr>
          <w:i/>
          <w:vertAlign w:val="baseline"/>
        </w:rPr>
        <w:t>A</w:t>
      </w:r>
      <w:r>
        <w:rPr>
          <w:vertAlign w:val="baseline"/>
        </w:rPr>
        <w:t>, where </w:t>
      </w:r>
      <w:r>
        <w:rPr>
          <w:i/>
          <w:vertAlign w:val="baseline"/>
        </w:rPr>
        <w:t>A </w:t>
      </w:r>
      <w:r>
        <w:rPr>
          <w:vertAlign w:val="baseline"/>
        </w:rPr>
        <w:t>is the composition of single statements within the </w:t>
      </w:r>
      <w:r>
        <w:rPr>
          <w:rFonts w:ascii="Georgia" w:hAnsi="Georgia"/>
          <w:vertAlign w:val="baseline"/>
        </w:rPr>
        <w:t>do</w:t>
      </w:r>
      <w:r>
        <w:rPr>
          <w:rFonts w:ascii="Georgia" w:hAnsi="Georgia"/>
          <w:spacing w:val="-1"/>
          <w:vertAlign w:val="baseline"/>
        </w:rPr>
        <w:drawing>
          <wp:inline distT="0" distB="0" distL="0" distR="0">
            <wp:extent cx="62165" cy="592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1"/>
          <w:vertAlign w:val="baseline"/>
        </w:rPr>
      </w:r>
      <w:r>
        <w:rPr>
          <w:rFonts w:ascii="Georgia" w:hAnsi="Georgia"/>
          <w:vertAlign w:val="baseline"/>
        </w:rPr>
        <w:t>od </w:t>
      </w:r>
      <w:r>
        <w:rPr>
          <w:vertAlign w:val="baseline"/>
        </w:rPr>
        <w:t>loop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initialisation condition is denoted by </w:t>
      </w:r>
      <w:r>
        <w:rPr>
          <w:i/>
          <w:vertAlign w:val="baseline"/>
        </w:rPr>
        <w:t>pA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Predicate </w:t>
      </w:r>
      <w:r>
        <w:rPr>
          <w:i/>
          <w:vertAlign w:val="baseline"/>
        </w:rPr>
        <w:t>nA </w:t>
      </w:r>
      <w:r>
        <w:rPr>
          <w:vertAlign w:val="baseline"/>
        </w:rPr>
        <w:t>denotes the </w:t>
      </w:r>
      <w:r>
        <w:rPr>
          <w:i/>
          <w:vertAlign w:val="baseline"/>
        </w:rPr>
        <w:t>next-state relation </w:t>
      </w:r>
      <w:r>
        <w:rPr>
          <w:vertAlign w:val="baseline"/>
        </w:rPr>
        <w:t>of an always terminating statement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enabledness</w:t>
      </w:r>
      <w:r>
        <w:rPr>
          <w:i/>
          <w:vertAlign w:val="baseline"/>
        </w:rPr>
        <w:t> guard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 </w:t>
      </w:r>
      <w:r>
        <w:rPr>
          <w:i/>
          <w:vertAlign w:val="baseline"/>
        </w:rPr>
        <w:t>A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gA</w:t>
      </w:r>
      <w:r>
        <w:rPr>
          <w:vertAlign w:val="baseline"/>
        </w:rPr>
        <w:t>: as</w:t>
      </w:r>
      <w:r>
        <w:rPr>
          <w:spacing w:val="-3"/>
          <w:vertAlign w:val="baseline"/>
        </w:rPr>
        <w:t> </w:t>
      </w:r>
      <w:r>
        <w:rPr>
          <w:vertAlign w:val="baseline"/>
        </w:rPr>
        <w:t>long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gA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 </w:t>
      </w:r>
      <w:r>
        <w:rPr>
          <w:i/>
          <w:vertAlign w:val="baseline"/>
        </w:rPr>
        <w:t>A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execute.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i/>
          <w:vertAlign w:val="baseline"/>
        </w:rPr>
        <w:t>gA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thus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6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. The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termination guard </w:t>
      </w:r>
      <w:r>
        <w:rPr>
          <w:vertAlign w:val="baseline"/>
        </w:rPr>
        <w:t>of action </w:t>
      </w:r>
      <w:r>
        <w:rPr>
          <w:i/>
          <w:vertAlign w:val="baseline"/>
        </w:rPr>
        <w:t>A </w:t>
      </w:r>
      <w:r>
        <w:rPr>
          <w:vertAlign w:val="baseline"/>
        </w:rPr>
        <w:t>is denoted as </w:t>
      </w:r>
      <w:r>
        <w:rPr>
          <w:i/>
          <w:vertAlign w:val="baseline"/>
        </w:rPr>
        <w:t>tA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models that action </w:t>
      </w:r>
      <w:r>
        <w:rPr>
          <w:i/>
          <w:vertAlign w:val="baseline"/>
        </w:rPr>
        <w:t>A </w:t>
      </w:r>
      <w:r>
        <w:rPr>
          <w:vertAlign w:val="baseline"/>
        </w:rPr>
        <w:t>is terminating properly.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negation, </w:t>
      </w:r>
      <w:r>
        <w:rPr>
          <w:rFonts w:ascii="Symbola" w:hAnsi="Symbola"/>
          <w:vertAlign w:val="baseline"/>
        </w:rPr>
        <w:t>¬</w:t>
      </w:r>
      <w:r>
        <w:rPr>
          <w:i/>
          <w:vertAlign w:val="baseline"/>
        </w:rPr>
        <w:t>tA</w:t>
      </w:r>
      <w:r>
        <w:rPr>
          <w:vertAlign w:val="baseline"/>
        </w:rPr>
        <w:t>, models that action </w:t>
      </w:r>
      <w:r>
        <w:rPr>
          <w:i/>
          <w:vertAlign w:val="baseline"/>
        </w:rPr>
        <w:t>A </w:t>
      </w:r>
      <w:r>
        <w:rPr>
          <w:vertAlign w:val="baseline"/>
        </w:rPr>
        <w:t>is aborting.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DO</w:t>
      </w:r>
      <w:r>
        <w:rPr>
          <w:rFonts w:ascii="LM Roman 8" w:hAnsi="LM Roman 8"/>
          <w:i/>
          <w:vertAlign w:val="subscript"/>
        </w:rPr>
        <w:t>A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denotes the termination guard of an iteration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A</w:t>
      </w:r>
      <w:r>
        <w:rPr>
          <w:vertAlign w:val="baseline"/>
        </w:rPr>
        <w:t>, i.e.,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DO</w:t>
      </w:r>
      <w:r>
        <w:rPr>
          <w:rFonts w:ascii="LM Roman 8" w:hAnsi="LM Roman 8"/>
          <w:i/>
          <w:vertAlign w:val="subscript"/>
        </w:rPr>
        <w:t>A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vertAlign w:val="baseline"/>
        </w:rPr>
        <w:t>do</w:t>
      </w:r>
      <w:r>
        <w:rPr>
          <w:rFonts w:ascii="Georgia" w:hAnsi="Georgia"/>
          <w:spacing w:val="33"/>
          <w:vertAlign w:val="baseline"/>
        </w:rPr>
        <w:t> </w:t>
      </w:r>
      <w:r>
        <w:rPr>
          <w:i/>
          <w:vertAlign w:val="baseline"/>
        </w:rPr>
        <w:t>A </w:t>
      </w:r>
      <w:r>
        <w:rPr>
          <w:rFonts w:ascii="Georgia" w:hAnsi="Georgia"/>
          <w:vertAlign w:val="baseline"/>
        </w:rPr>
        <w:t>od</w:t>
      </w:r>
      <w:r>
        <w:rPr>
          <w:rFonts w:ascii="Georgia" w:hAnsi="Georgia"/>
          <w:spacing w:val="31"/>
          <w:vertAlign w:val="baseline"/>
        </w:rPr>
        <w:t> </w:t>
      </w:r>
      <w:r>
        <w:rPr>
          <w:i/>
          <w:vertAlign w:val="baseline"/>
        </w:rPr>
        <w:t>true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perscript"/>
        </w:rPr>
        <w:t>n</w:t>
      </w:r>
      <w:r>
        <w:rPr>
          <w:rFonts w:ascii="LM Roman 8" w:hAnsi="LM Roman 8"/>
          <w:i/>
          <w:spacing w:val="27"/>
          <w:vertAlign w:val="baseline"/>
        </w:rPr>
        <w:t> </w:t>
      </w:r>
      <w:r>
        <w:rPr>
          <w:vertAlign w:val="baseline"/>
        </w:rPr>
        <w:t>is used as a shorthand for</w:t>
      </w:r>
      <w:r>
        <w:rPr>
          <w:spacing w:val="-8"/>
          <w:vertAlign w:val="baseline"/>
        </w:rPr>
        <w:t> </w:t>
      </w:r>
      <w:r>
        <w:rPr>
          <w:vertAlign w:val="baseline"/>
        </w:rPr>
        <w:t>iterating</w:t>
      </w:r>
      <w:r>
        <w:rPr>
          <w:spacing w:val="-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7"/>
          <w:vertAlign w:val="baseline"/>
        </w:rPr>
        <w:t> </w:t>
      </w:r>
      <w:r>
        <w:rPr>
          <w:i/>
          <w:spacing w:val="30"/>
          <w:vertAlign w:val="baseline"/>
        </w:rPr>
        <w:t>An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times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demonic</w:t>
      </w:r>
      <w:r>
        <w:rPr>
          <w:spacing w:val="-8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n-fold</w:t>
      </w:r>
      <w:r>
        <w:rPr>
          <w:spacing w:val="-10"/>
          <w:vertAlign w:val="baseline"/>
        </w:rPr>
        <w:t> </w:t>
      </w:r>
      <w:r>
        <w:rPr>
          <w:vertAlign w:val="baseline"/>
        </w:rPr>
        <w:t>iterations over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line="218" w:lineRule="auto" w:before="27"/>
        <w:ind w:left="221" w:right="106" w:firstLine="319"/>
        <w:jc w:val="both"/>
        <w:rPr>
          <w:sz w:val="21"/>
        </w:rPr>
      </w:pPr>
      <w:r>
        <w:rPr>
          <w:sz w:val="21"/>
        </w:rPr>
        <w:t>Some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actions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are</w:t>
      </w:r>
      <w:r>
        <w:rPr>
          <w:spacing w:val="40"/>
          <w:sz w:val="21"/>
        </w:rPr>
        <w:t> </w:t>
      </w:r>
      <w:r>
        <w:rPr>
          <w:sz w:val="21"/>
        </w:rPr>
        <w:t>singled</w:t>
      </w:r>
      <w:r>
        <w:rPr>
          <w:spacing w:val="40"/>
          <w:sz w:val="21"/>
        </w:rPr>
        <w:t> </w:t>
      </w:r>
      <w:r>
        <w:rPr>
          <w:sz w:val="21"/>
        </w:rPr>
        <w:t>out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i/>
          <w:sz w:val="21"/>
        </w:rPr>
        <w:t>stuttering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actions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rFonts w:ascii="UKIJ Diwani Yantu" w:hAnsi="UKIJ Diwani Yantu"/>
          <w:sz w:val="21"/>
          <w:vertAlign w:val="subscript"/>
        </w:rPr>
        <w:t>q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 stuttering action always terminates and leaves the global state unchanged, i.e., </w:t>
      </w:r>
      <w:r>
        <w:rPr>
          <w:i/>
          <w:sz w:val="21"/>
          <w:vertAlign w:val="baseline"/>
        </w:rPr>
        <w:t>nA</w:t>
      </w:r>
      <w:r>
        <w:rPr>
          <w:rFonts w:ascii="UKIJ Diwani Yantu" w:hAnsi="UKIJ Diwani Yantu"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Symbola" w:hAnsi="Symbola"/>
          <w:sz w:val="21"/>
          <w:vertAlign w:val="baseline"/>
        </w:rPr>
        <w:t>⇒</w:t>
      </w:r>
      <w:r>
        <w:rPr>
          <w:rFonts w:ascii="Symbola" w:hAnsi="Symbola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Non-stuttering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actions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are called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change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actions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UKIJ Diwani Yantu" w:hAnsi="UKIJ Diwani Yantu"/>
          <w:spacing w:val="40"/>
          <w:sz w:val="21"/>
          <w:vertAlign w:val="subscript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89" w:val="left" w:leader="none"/>
        </w:tabs>
        <w:spacing w:line="240" w:lineRule="auto" w:before="265" w:after="0"/>
        <w:ind w:left="889" w:right="0" w:hanging="668"/>
        <w:jc w:val="both"/>
        <w:rPr>
          <w:i/>
          <w:sz w:val="21"/>
        </w:rPr>
      </w:pPr>
      <w:r>
        <w:rPr>
          <w:i/>
          <w:sz w:val="21"/>
        </w:rPr>
        <w:t>Action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reﬁnement</w:t>
      </w:r>
    </w:p>
    <w:p>
      <w:pPr>
        <w:pStyle w:val="BodyText"/>
        <w:spacing w:line="218" w:lineRule="auto" w:before="24"/>
        <w:ind w:left="221" w:right="106"/>
        <w:jc w:val="both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prove trace</w:t>
      </w:r>
      <w:r>
        <w:rPr>
          <w:spacing w:val="13"/>
        </w:rPr>
        <w:t> </w:t>
      </w:r>
      <w:r>
        <w:rPr/>
        <w:t>refinement</w:t>
      </w:r>
      <w:r>
        <w:rPr>
          <w:spacing w:val="-18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vertAlign w:val="baseline"/>
        </w:rPr>
        <w:t>abstract system </w:t>
      </w:r>
      <w:r>
        <w:rPr>
          <w:rFonts w:ascii="Symbola"/>
          <w:vertAlign w:val="baseline"/>
        </w:rPr>
        <w:t>A</w:t>
      </w:r>
      <w:r>
        <w:rPr>
          <w:rFonts w:ascii="Symbola"/>
          <w:spacing w:val="21"/>
          <w:vertAlign w:val="baseline"/>
        </w:rPr>
        <w:t> </w:t>
      </w:r>
      <w:r>
        <w:rPr>
          <w:vertAlign w:val="baseline"/>
        </w:rPr>
        <w:t>= (</w:t>
      </w:r>
      <w:r>
        <w:rPr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) and a</w:t>
      </w:r>
      <w:r>
        <w:rPr>
          <w:spacing w:val="-18"/>
          <w:vertAlign w:val="baseline"/>
        </w:rPr>
        <w:t> </w:t>
      </w:r>
      <w:r>
        <w:rPr>
          <w:vertAlign w:val="baseline"/>
        </w:rPr>
        <w:t>more concrete system </w:t>
      </w:r>
      <w:r>
        <w:rPr>
          <w:rFonts w:ascii="Symbola"/>
          <w:vertAlign w:val="baseline"/>
        </w:rPr>
        <w:t>C</w:t>
      </w:r>
      <w:r>
        <w:rPr>
          <w:rFonts w:ascii="Symbola"/>
          <w:spacing w:val="38"/>
          <w:vertAlign w:val="baseline"/>
        </w:rPr>
        <w:t> </w:t>
      </w:r>
      <w:r>
        <w:rPr>
          <w:vertAlign w:val="baseline"/>
        </w:rPr>
        <w:t>= (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), Back and von Wright introduce simulation- 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Let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Symbola"/>
          <w:vertAlign w:val="baseline"/>
        </w:rPr>
        <w:t>C</w:t>
      </w:r>
      <w:r>
        <w:rPr>
          <w:rFonts w:ascii="Symbola"/>
          <w:spacing w:val="18"/>
          <w:vertAlign w:val="baseline"/>
        </w:rPr>
        <w:t> </w:t>
      </w:r>
      <w:r>
        <w:rPr>
          <w:vertAlign w:val="baseline"/>
        </w:rPr>
        <w:t>and states of </w:t>
      </w:r>
      <w:r>
        <w:rPr>
          <w:rFonts w:ascii="Symbola"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abstract system </w:t>
      </w:r>
      <w:r>
        <w:rPr>
          <w:rFonts w:ascii="Symbola"/>
          <w:vertAlign w:val="baseline"/>
        </w:rPr>
        <w:t>A </w:t>
      </w:r>
      <w:r>
        <w:rPr>
          <w:vertAlign w:val="baseline"/>
        </w:rPr>
        <w:t>can be simulated by a concrete system </w:t>
      </w:r>
      <w:r>
        <w:rPr>
          <w:rFonts w:ascii="Symbola"/>
          <w:vertAlign w:val="baseline"/>
        </w:rPr>
        <w:t>C</w:t>
      </w:r>
      <w:r>
        <w:rPr>
          <w:rFonts w:ascii="Symbola"/>
          <w:spacing w:val="36"/>
          <w:vertAlign w:val="baseline"/>
        </w:rPr>
        <w:t> </w:t>
      </w:r>
      <w:r>
        <w:rPr>
          <w:vertAlign w:val="baseline"/>
        </w:rPr>
        <w:t>(in a forward fashion) if actions in</w:t>
      </w:r>
      <w:r>
        <w:rPr>
          <w:spacing w:val="-1"/>
          <w:vertAlign w:val="baseline"/>
        </w:rPr>
        <w:t> </w:t>
      </w:r>
      <w:r>
        <w:rPr>
          <w:rFonts w:ascii="Symbola"/>
          <w:vertAlign w:val="baseline"/>
        </w:rPr>
        <w:t>A </w:t>
      </w:r>
      <w:r>
        <w:rPr>
          <w:vertAlign w:val="baseline"/>
        </w:rPr>
        <w:t>and </w:t>
      </w:r>
      <w:r>
        <w:rPr>
          <w:rFonts w:ascii="Symbola"/>
          <w:vertAlign w:val="baseline"/>
        </w:rPr>
        <w:t>C</w:t>
      </w:r>
      <w:r>
        <w:rPr>
          <w:rFonts w:ascii="Symbola"/>
          <w:spacing w:val="31"/>
          <w:vertAlign w:val="baseline"/>
        </w:rPr>
        <w:t> </w:t>
      </w:r>
      <w:r>
        <w:rPr>
          <w:vertAlign w:val="baseline"/>
        </w:rPr>
        <w:t>can be decomposed into change actions and stuttering actions such that the following simulation conditions hold: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  <w:tab w:pos="668" w:val="left" w:leader="none"/>
        </w:tabs>
        <w:spacing w:line="218" w:lineRule="auto" w:before="104" w:after="0"/>
        <w:ind w:left="668" w:right="115" w:hanging="329"/>
        <w:jc w:val="both"/>
        <w:rPr>
          <w:sz w:val="21"/>
        </w:rPr>
      </w:pPr>
      <w:r>
        <w:rPr>
          <w:sz w:val="21"/>
        </w:rPr>
        <w:t>Any initialisation followed by stuttering actions in </w:t>
      </w:r>
      <w:r>
        <w:rPr>
          <w:rFonts w:ascii="Symbola"/>
          <w:sz w:val="21"/>
        </w:rPr>
        <w:t>C</w:t>
      </w:r>
      <w:r>
        <w:rPr>
          <w:rFonts w:ascii="Symbola"/>
          <w:spacing w:val="40"/>
          <w:sz w:val="21"/>
        </w:rPr>
        <w:t> </w:t>
      </w:r>
      <w:r>
        <w:rPr>
          <w:sz w:val="21"/>
        </w:rPr>
        <w:t>simulates initialisation followed by stuttering actions in </w:t>
      </w:r>
      <w:r>
        <w:rPr>
          <w:rFonts w:ascii="Symbola"/>
          <w:sz w:val="21"/>
        </w:rPr>
        <w:t>A</w:t>
      </w:r>
      <w:r>
        <w:rPr>
          <w:sz w:val="21"/>
        </w:rPr>
        <w:t>.</w:t>
      </w:r>
    </w:p>
    <w:p>
      <w:pPr>
        <w:spacing w:line="180" w:lineRule="exact" w:before="134"/>
        <w:ind w:left="1290" w:right="0" w:firstLine="0"/>
        <w:jc w:val="left"/>
        <w:rPr>
          <w:sz w:val="21"/>
        </w:rPr>
      </w:pPr>
      <w:r>
        <w:rPr>
          <w:i/>
          <w:sz w:val="21"/>
        </w:rPr>
        <w:t>pC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nC</w:t>
      </w:r>
      <w:r>
        <w:rPr>
          <w:i/>
          <w:spacing w:val="-29"/>
          <w:sz w:val="21"/>
          <w:vertAlign w:val="baseline"/>
        </w:rPr>
        <w:t> </w:t>
      </w:r>
      <w:r>
        <w:rPr>
          <w:rFonts w:ascii="LM Roman 8" w:hAnsi="LM Roman 8"/>
          <w:i/>
          <w:sz w:val="21"/>
          <w:vertAlign w:val="superscript"/>
        </w:rPr>
        <w:t>m</w:t>
      </w:r>
      <w:r>
        <w:rPr>
          <w:rFonts w:ascii="LM Roman 8" w:hAnsi="LM Roman 8"/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u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after="0" w:line="180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7" w:lineRule="exact"/>
        <w:jc w:val="right"/>
      </w:pPr>
      <w:r>
        <w:rPr>
          <w:spacing w:val="-5"/>
        </w:rPr>
        <w:t>(1)</w:t>
      </w:r>
    </w:p>
    <w:p>
      <w:pPr>
        <w:spacing w:line="177" w:lineRule="exact" w:before="0"/>
        <w:ind w:left="1670" w:right="0" w:firstLine="0"/>
        <w:jc w:val="left"/>
        <w:rPr>
          <w:rFonts w:ascii="UKIJ Diwani Yantu"/>
          <w:sz w:val="15"/>
        </w:rPr>
      </w:pPr>
      <w:r>
        <w:rPr/>
        <w:br w:type="column"/>
      </w:r>
      <w:r>
        <w:rPr>
          <w:rFonts w:ascii="UKIJ Diwani Yantu"/>
          <w:spacing w:val="-10"/>
          <w:sz w:val="15"/>
        </w:rPr>
        <w:t>q</w:t>
      </w:r>
    </w:p>
    <w:p>
      <w:pPr>
        <w:spacing w:before="62"/>
        <w:ind w:left="5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3819613</wp:posOffset>
                </wp:positionH>
                <wp:positionV relativeFrom="paragraph">
                  <wp:posOffset>155630</wp:posOffset>
                </wp:positionV>
                <wp:extent cx="4064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06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Diwani Yantu"/>
                                <w:sz w:val="15"/>
                              </w:rPr>
                            </w:pPr>
                            <w:r>
                              <w:rPr>
                                <w:rFonts w:ascii="UKIJ Diwani Yantu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56989pt;margin-top:12.254409pt;width:3.2pt;height:7.75pt;mso-position-horizontal-relative:page;mso-position-vertical-relative:paragraph;z-index:-16219648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Diwani Yantu"/>
                          <w:sz w:val="15"/>
                        </w:rPr>
                      </w:pPr>
                      <w:r>
                        <w:rPr>
                          <w:rFonts w:ascii="UKIJ Diwani Yantu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45"/>
          <w:sz w:val="21"/>
        </w:rPr>
        <w:t> </w:t>
      </w:r>
      <w:r>
        <w:rPr>
          <w:rFonts w:ascii="Symbola" w:hAnsi="Symbola"/>
          <w:sz w:val="21"/>
        </w:rPr>
        <w:t>∃</w:t>
      </w:r>
      <w:r>
        <w:rPr>
          <w:rFonts w:ascii="Symbola" w:hAnsi="Symbola"/>
          <w:spacing w:val="8"/>
          <w:sz w:val="21"/>
        </w:rPr>
        <w:t> </w:t>
      </w:r>
      <w:r>
        <w:rPr>
          <w:i/>
          <w:sz w:val="21"/>
        </w:rPr>
        <w:t>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pA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nA</w:t>
      </w:r>
      <w:r>
        <w:rPr>
          <w:rFonts w:ascii="LM Roman 8" w:hAnsi="LM Roman 8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u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937" w:space="40"/>
            <w:col w:w="7023"/>
          </w:cols>
        </w:sectPr>
      </w:pPr>
    </w:p>
    <w:p>
      <w:pPr>
        <w:pStyle w:val="ListParagraph"/>
        <w:numPr>
          <w:ilvl w:val="3"/>
          <w:numId w:val="1"/>
        </w:numPr>
        <w:tabs>
          <w:tab w:pos="665" w:val="left" w:leader="none"/>
          <w:tab w:pos="668" w:val="left" w:leader="none"/>
        </w:tabs>
        <w:spacing w:line="218" w:lineRule="auto" w:before="97" w:after="0"/>
        <w:ind w:left="668" w:right="110" w:hanging="387"/>
        <w:jc w:val="left"/>
        <w:rPr>
          <w:sz w:val="21"/>
        </w:rPr>
      </w:pPr>
      <w:r>
        <w:rPr>
          <w:sz w:val="21"/>
        </w:rPr>
        <w:t>Any change action in </w:t>
      </w:r>
      <w:r>
        <w:rPr>
          <w:rFonts w:ascii="Symbola"/>
          <w:sz w:val="21"/>
        </w:rPr>
        <w:t>C</w:t>
      </w:r>
      <w:r>
        <w:rPr>
          <w:rFonts w:ascii="Symbola"/>
          <w:spacing w:val="32"/>
          <w:sz w:val="21"/>
        </w:rPr>
        <w:t> </w:t>
      </w:r>
      <w:r>
        <w:rPr>
          <w:sz w:val="21"/>
        </w:rPr>
        <w:t>followed by stuttering actions simulates some change action in </w:t>
      </w:r>
      <w:r>
        <w:rPr>
          <w:rFonts w:ascii="Symbola"/>
          <w:sz w:val="21"/>
        </w:rPr>
        <w:t>A </w:t>
      </w:r>
      <w:r>
        <w:rPr>
          <w:sz w:val="21"/>
        </w:rPr>
        <w:t>followed by stuttering actions.</w:t>
      </w:r>
    </w:p>
    <w:p>
      <w:pPr>
        <w:spacing w:line="182" w:lineRule="exact" w:before="153"/>
        <w:ind w:left="1132" w:right="0" w:firstLine="0"/>
        <w:jc w:val="left"/>
        <w:rPr>
          <w:sz w:val="21"/>
        </w:rPr>
      </w:pPr>
      <w:r>
        <w:rPr>
          <w:i/>
          <w:sz w:val="21"/>
        </w:rPr>
        <w:t>R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i/>
          <w:sz w:val="21"/>
        </w:rPr>
        <w:t>u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1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nC</w:t>
      </w:r>
      <w:r>
        <w:rPr>
          <w:rFonts w:ascii="UKIJ Diwani Yantu" w:hAnsi="UKIJ Diwani Yantu"/>
          <w:spacing w:val="62"/>
          <w:sz w:val="21"/>
          <w:vertAlign w:val="subscript"/>
        </w:rPr>
        <w:t> </w:t>
      </w:r>
      <w:r>
        <w:rPr>
          <w:sz w:val="21"/>
          <w:vertAlign w:val="baseline"/>
        </w:rPr>
        <w:t>;</w:t>
      </w:r>
      <w:r>
        <w:rPr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nC</w:t>
      </w:r>
      <w:r>
        <w:rPr>
          <w:i/>
          <w:spacing w:val="-35"/>
          <w:sz w:val="21"/>
          <w:vertAlign w:val="baseline"/>
        </w:rPr>
        <w:t> </w:t>
      </w:r>
      <w:r>
        <w:rPr>
          <w:rFonts w:ascii="LM Roman 8" w:hAnsi="LM Roman 8"/>
          <w:i/>
          <w:sz w:val="21"/>
          <w:vertAlign w:val="superscript"/>
        </w:rPr>
        <w:t>m</w:t>
      </w:r>
      <w:r>
        <w:rPr>
          <w:rFonts w:ascii="LM Roman 8" w:hAnsi="LM Roman 8"/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u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95" w:lineRule="exact"/>
        <w:jc w:val="right"/>
      </w:pPr>
      <w:r>
        <w:rPr>
          <w:spacing w:val="-5"/>
        </w:rPr>
        <w:t>(2)</w:t>
      </w:r>
    </w:p>
    <w:p>
      <w:pPr>
        <w:spacing w:line="177" w:lineRule="exact" w:before="0"/>
        <w:ind w:left="2120" w:right="0" w:firstLine="0"/>
        <w:jc w:val="left"/>
        <w:rPr>
          <w:rFonts w:ascii="UKIJ Diwani Yantu"/>
          <w:sz w:val="15"/>
        </w:rPr>
      </w:pPr>
      <w:r>
        <w:rPr/>
        <w:br w:type="column"/>
      </w:r>
      <w:r>
        <w:rPr>
          <w:rFonts w:ascii="UKIJ Diwani Yantu"/>
          <w:spacing w:val="-10"/>
          <w:sz w:val="15"/>
        </w:rPr>
        <w:t>q</w:t>
      </w:r>
    </w:p>
    <w:p>
      <w:pPr>
        <w:spacing w:before="62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4010545</wp:posOffset>
                </wp:positionH>
                <wp:positionV relativeFrom="paragraph">
                  <wp:posOffset>154154</wp:posOffset>
                </wp:positionV>
                <wp:extent cx="4064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06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Diwani Yantu"/>
                                <w:sz w:val="15"/>
                              </w:rPr>
                            </w:pPr>
                            <w:r>
                              <w:rPr>
                                <w:rFonts w:ascii="UKIJ Diwani Yantu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790985pt;margin-top:12.138185pt;width:3.2pt;height:7.75pt;mso-position-horizontal-relative:page;mso-position-vertical-relative:paragraph;z-index:-1621913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Diwani Yantu"/>
                          <w:sz w:val="15"/>
                        </w:rPr>
                      </w:pPr>
                      <w:r>
                        <w:rPr>
                          <w:rFonts w:ascii="UKIJ Diwani Yantu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32"/>
          <w:sz w:val="21"/>
        </w:rPr>
        <w:t> </w:t>
      </w:r>
      <w:r>
        <w:rPr>
          <w:rFonts w:ascii="Symbola" w:hAnsi="Symbola"/>
          <w:sz w:val="21"/>
        </w:rPr>
        <w:t>¬</w:t>
      </w:r>
      <w:r>
        <w:rPr>
          <w:i/>
          <w:sz w:val="21"/>
        </w:rPr>
        <w:t>tA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i/>
          <w:sz w:val="21"/>
        </w:rPr>
        <w:t>u</w:t>
      </w:r>
      <w:r>
        <w:rPr>
          <w:sz w:val="21"/>
        </w:rPr>
        <w:t>) </w:t>
      </w:r>
      <w:r>
        <w:rPr>
          <w:rFonts w:ascii="Symbola" w:hAnsi="Symbola"/>
          <w:sz w:val="21"/>
        </w:rPr>
        <w:t>∨</w:t>
      </w:r>
      <w:r>
        <w:rPr>
          <w:rFonts w:ascii="Symbola" w:hAnsi="Symbola"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Symbola" w:hAnsi="Symbola"/>
          <w:sz w:val="21"/>
        </w:rPr>
        <w:t>∃ </w:t>
      </w:r>
      <w:r>
        <w:rPr>
          <w:i/>
          <w:sz w:val="21"/>
        </w:rPr>
        <w:t>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nA</w:t>
      </w:r>
      <w:r>
        <w:rPr>
          <w:rFonts w:ascii="UKIJ Diwani Yantu" w:hAnsi="UKIJ Diwani Yantu"/>
          <w:spacing w:val="72"/>
          <w:sz w:val="21"/>
          <w:vertAlign w:val="subscript"/>
        </w:rPr>
        <w:t> </w:t>
      </w:r>
      <w:r>
        <w:rPr>
          <w:sz w:val="21"/>
          <w:vertAlign w:val="baseline"/>
        </w:rPr>
        <w:t>;</w:t>
      </w:r>
      <w:r>
        <w:rPr>
          <w:spacing w:val="68"/>
          <w:sz w:val="21"/>
          <w:vertAlign w:val="baseline"/>
        </w:rPr>
        <w:t> </w:t>
      </w:r>
      <w:r>
        <w:rPr>
          <w:i/>
          <w:sz w:val="21"/>
          <w:vertAlign w:val="baseline"/>
        </w:rPr>
        <w:t>nA</w:t>
      </w:r>
      <w:r>
        <w:rPr>
          <w:rFonts w:ascii="LM Roman 8" w:hAnsi="LM Roman 8"/>
          <w:i/>
          <w:sz w:val="21"/>
          <w:vertAlign w:val="superscript"/>
        </w:rPr>
        <w:t>n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u</w:t>
      </w:r>
      <w:r>
        <w:rPr>
          <w:rFonts w:ascii="LM Mono Prop 10" w:hAnsi="LM Mono Prop 10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937" w:space="40"/>
            <w:col w:w="7023"/>
          </w:cols>
        </w:sectPr>
      </w:pP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77" w:after="0"/>
        <w:ind w:left="666" w:right="0" w:hanging="445"/>
        <w:jc w:val="left"/>
        <w:rPr>
          <w:sz w:val="21"/>
        </w:rPr>
      </w:pPr>
      <w:bookmarkStart w:name="_bookmark4" w:id="8"/>
      <w:bookmarkEnd w:id="8"/>
      <w:r>
        <w:rPr/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sz w:val="21"/>
        </w:rPr>
        <w:t>aborting</w:t>
      </w:r>
      <w:r>
        <w:rPr>
          <w:spacing w:val="-5"/>
          <w:sz w:val="21"/>
        </w:rPr>
        <w:t> </w:t>
      </w:r>
      <w:r>
        <w:rPr>
          <w:sz w:val="21"/>
        </w:rPr>
        <w:t>state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rFonts w:ascii="Symbola"/>
          <w:sz w:val="21"/>
        </w:rPr>
        <w:t>C</w:t>
      </w:r>
      <w:r>
        <w:rPr>
          <w:rFonts w:ascii="Symbola"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related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aborting</w:t>
      </w:r>
      <w:r>
        <w:rPr>
          <w:spacing w:val="-3"/>
          <w:sz w:val="21"/>
        </w:rPr>
        <w:t> </w:t>
      </w:r>
      <w:r>
        <w:rPr>
          <w:sz w:val="21"/>
        </w:rPr>
        <w:t>states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rFonts w:ascii="Symbola"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pStyle w:val="BodyText"/>
        <w:spacing w:before="5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3"/>
        <w:jc w:val="right"/>
      </w:pPr>
      <w:r>
        <w:rPr>
          <w:spacing w:val="-5"/>
        </w:rPr>
        <w:t>(3)</w:t>
      </w:r>
    </w:p>
    <w:p>
      <w:pPr>
        <w:spacing w:before="53"/>
        <w:ind w:left="155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R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i/>
          <w:sz w:val="21"/>
        </w:rPr>
        <w:t>u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1"/>
          <w:sz w:val="21"/>
        </w:rPr>
        <w:t> </w:t>
      </w:r>
      <w:r>
        <w:rPr>
          <w:rFonts w:ascii="Symbola" w:hAnsi="Symbola"/>
          <w:sz w:val="21"/>
        </w:rPr>
        <w:t>¬</w:t>
      </w:r>
      <w:r>
        <w:rPr>
          <w:i/>
          <w:sz w:val="21"/>
        </w:rPr>
        <w:t>tC</w:t>
      </w:r>
      <w:r>
        <w:rPr>
          <w:i/>
          <w:spacing w:val="-4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i/>
          <w:sz w:val="21"/>
        </w:rPr>
        <w:t>u</w:t>
      </w:r>
      <w:r>
        <w:rPr>
          <w:sz w:val="21"/>
        </w:rPr>
        <w:t>)</w:t>
      </w:r>
      <w:r>
        <w:rPr>
          <w:spacing w:val="78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65"/>
          <w:w w:val="150"/>
          <w:sz w:val="21"/>
        </w:rPr>
        <w:t> </w:t>
      </w:r>
      <w:r>
        <w:rPr>
          <w:rFonts w:ascii="Symbola" w:hAnsi="Symbola"/>
          <w:sz w:val="21"/>
        </w:rPr>
        <w:t>¬</w:t>
      </w:r>
      <w:r>
        <w:rPr>
          <w:i/>
          <w:sz w:val="21"/>
        </w:rPr>
        <w:t>tA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i/>
          <w:spacing w:val="-5"/>
          <w:sz w:val="21"/>
        </w:rPr>
        <w:t>u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937" w:space="40"/>
            <w:col w:w="7023"/>
          </w:cols>
        </w:sectPr>
      </w:pPr>
    </w:p>
    <w:p>
      <w:pPr>
        <w:pStyle w:val="ListParagraph"/>
        <w:numPr>
          <w:ilvl w:val="3"/>
          <w:numId w:val="1"/>
        </w:numPr>
        <w:tabs>
          <w:tab w:pos="665" w:val="left" w:leader="none"/>
        </w:tabs>
        <w:spacing w:line="240" w:lineRule="auto" w:before="76" w:after="0"/>
        <w:ind w:left="665" w:right="0" w:hanging="437"/>
        <w:jc w:val="left"/>
        <w:rPr>
          <w:sz w:val="21"/>
        </w:rPr>
      </w:pP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sz w:val="21"/>
        </w:rPr>
        <w:t>terminating</w:t>
      </w:r>
      <w:r>
        <w:rPr>
          <w:spacing w:val="-3"/>
          <w:sz w:val="21"/>
        </w:rPr>
        <w:t> </w:t>
      </w:r>
      <w:r>
        <w:rPr>
          <w:sz w:val="21"/>
        </w:rPr>
        <w:t>state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Symbola"/>
          <w:sz w:val="21"/>
        </w:rPr>
        <w:t>C</w:t>
      </w:r>
      <w:r>
        <w:rPr>
          <w:rFonts w:ascii="Symbola"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related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terminating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aborting</w:t>
      </w:r>
      <w:r>
        <w:rPr>
          <w:spacing w:val="-2"/>
          <w:sz w:val="21"/>
        </w:rPr>
        <w:t> </w:t>
      </w:r>
      <w:r>
        <w:rPr>
          <w:sz w:val="21"/>
        </w:rPr>
        <w:t>states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Symbola"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116245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153225pt;width:34.85pt;height:.1pt;mso-position-horizontal-relative:page;mso-position-vertical-relative:paragraph;z-index:-15726080;mso-wrap-distance-left:0;mso-wrap-distance-right:0" id="docshape10" coordorigin="901,183" coordsize="697,0" path="m901,183l1598,1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92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3</w:t>
      </w:r>
      <w:r>
        <w:rPr>
          <w:rFonts w:ascii="IPAPMincho"/>
          <w:spacing w:val="59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captures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computational, 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just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input-output,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 behaviour.</w:t>
      </w:r>
    </w:p>
    <w:p>
      <w:pPr>
        <w:spacing w:after="0" w:line="172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3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2"/>
        <w:jc w:val="right"/>
      </w:pPr>
      <w:r>
        <w:rPr>
          <w:spacing w:val="-5"/>
        </w:rPr>
        <w:t>(4)</w:t>
      </w:r>
    </w:p>
    <w:p>
      <w:pPr>
        <w:spacing w:before="52"/>
        <w:ind w:left="155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R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i/>
          <w:sz w:val="21"/>
        </w:rPr>
        <w:t>u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1"/>
          <w:sz w:val="21"/>
        </w:rPr>
        <w:t> </w:t>
      </w:r>
      <w:r>
        <w:rPr>
          <w:rFonts w:ascii="Symbola" w:hAnsi="Symbola"/>
          <w:sz w:val="21"/>
        </w:rPr>
        <w:t>¬</w:t>
      </w:r>
      <w:r>
        <w:rPr>
          <w:i/>
          <w:sz w:val="21"/>
        </w:rPr>
        <w:t>gC</w:t>
      </w:r>
      <w:r>
        <w:rPr>
          <w:i/>
          <w:spacing w:val="-4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i/>
          <w:sz w:val="21"/>
        </w:rPr>
        <w:t>u</w:t>
      </w:r>
      <w:r>
        <w:rPr>
          <w:sz w:val="21"/>
        </w:rPr>
        <w:t>)</w:t>
      </w:r>
      <w:r>
        <w:rPr>
          <w:spacing w:val="75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68"/>
          <w:w w:val="150"/>
          <w:sz w:val="21"/>
        </w:rPr>
        <w:t> </w:t>
      </w:r>
      <w:r>
        <w:rPr>
          <w:rFonts w:ascii="Symbola" w:hAnsi="Symbola"/>
          <w:sz w:val="21"/>
        </w:rPr>
        <w:t>¬</w:t>
      </w:r>
      <w:r>
        <w:rPr>
          <w:i/>
          <w:sz w:val="21"/>
        </w:rPr>
        <w:t>tA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i/>
          <w:sz w:val="21"/>
        </w:rPr>
        <w:t>u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Symbola" w:hAnsi="Symbola"/>
          <w:sz w:val="21"/>
        </w:rPr>
        <w:t>∨</w:t>
      </w:r>
      <w:r>
        <w:rPr>
          <w:rFonts w:ascii="Symbola" w:hAnsi="Symbola"/>
          <w:spacing w:val="-1"/>
          <w:sz w:val="21"/>
        </w:rPr>
        <w:t> </w:t>
      </w:r>
      <w:r>
        <w:rPr>
          <w:rFonts w:ascii="Symbola" w:hAnsi="Symbola"/>
          <w:sz w:val="21"/>
        </w:rPr>
        <w:t>¬</w:t>
      </w:r>
      <w:r>
        <w:rPr>
          <w:i/>
          <w:sz w:val="21"/>
        </w:rPr>
        <w:t>gA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i/>
          <w:spacing w:val="-5"/>
          <w:sz w:val="21"/>
        </w:rPr>
        <w:t>u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824" w:space="40"/>
            <w:col w:w="7136"/>
          </w:cols>
        </w:sectPr>
      </w:pPr>
    </w:p>
    <w:p>
      <w:pPr>
        <w:pStyle w:val="ListParagraph"/>
        <w:numPr>
          <w:ilvl w:val="3"/>
          <w:numId w:val="1"/>
        </w:numPr>
        <w:tabs>
          <w:tab w:pos="551" w:val="left" w:leader="none"/>
        </w:tabs>
        <w:spacing w:line="295" w:lineRule="exact" w:before="74" w:after="0"/>
        <w:ind w:left="551" w:right="0" w:hanging="379"/>
        <w:jc w:val="left"/>
        <w:rPr>
          <w:sz w:val="21"/>
        </w:rPr>
      </w:pP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state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Symbola"/>
          <w:sz w:val="21"/>
        </w:rPr>
        <w:t>C</w:t>
      </w:r>
      <w:r>
        <w:rPr>
          <w:rFonts w:ascii="Symbola"/>
          <w:spacing w:val="26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infinite</w:t>
      </w:r>
      <w:r>
        <w:rPr>
          <w:spacing w:val="-3"/>
          <w:sz w:val="21"/>
        </w:rPr>
        <w:t> </w:t>
      </w:r>
      <w:r>
        <w:rPr>
          <w:sz w:val="21"/>
        </w:rPr>
        <w:t>stuttering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possible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related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states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in</w:t>
      </w:r>
    </w:p>
    <w:p>
      <w:pPr>
        <w:pStyle w:val="BodyText"/>
        <w:spacing w:line="295" w:lineRule="exact"/>
        <w:ind w:left="555"/>
      </w:pPr>
      <w:r>
        <w:rPr>
          <w:rFonts w:ascii="Symbola"/>
        </w:rPr>
        <w:t>A</w:t>
      </w:r>
      <w:r>
        <w:rPr>
          <w:rFonts w:ascii="Symbola"/>
          <w:spacing w:val="17"/>
        </w:rPr>
        <w:t> </w:t>
      </w:r>
      <w:r>
        <w:rPr/>
        <w:t>which are either</w:t>
      </w:r>
      <w:r>
        <w:rPr>
          <w:spacing w:val="2"/>
        </w:rPr>
        <w:t> </w:t>
      </w:r>
      <w:r>
        <w:rPr/>
        <w:t>aborting</w:t>
      </w:r>
      <w:r>
        <w:rPr>
          <w:spacing w:val="-3"/>
        </w:rPr>
        <w:t> </w:t>
      </w:r>
      <w:r>
        <w:rPr/>
        <w:t>or</w:t>
      </w:r>
      <w:r>
        <w:rPr>
          <w:spacing w:val="2"/>
        </w:rPr>
        <w:t> </w:t>
      </w:r>
      <w:r>
        <w:rPr/>
        <w:t>from</w:t>
      </w:r>
      <w:r>
        <w:rPr>
          <w:spacing w:val="-3"/>
        </w:rPr>
        <w:t> </w:t>
      </w:r>
      <w:r>
        <w:rPr/>
        <w:t>which</w:t>
      </w:r>
      <w:r>
        <w:rPr>
          <w:spacing w:val="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stuttering is</w:t>
      </w:r>
      <w:r>
        <w:rPr>
          <w:spacing w:val="-1"/>
        </w:rPr>
        <w:t> </w:t>
      </w:r>
      <w:r>
        <w:rPr>
          <w:spacing w:val="-2"/>
        </w:rPr>
        <w:t>possible.</w:t>
      </w:r>
    </w:p>
    <w:p>
      <w:pPr>
        <w:spacing w:after="0" w:line="295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11"/>
        <w:jc w:val="right"/>
      </w:pPr>
      <w:r>
        <w:rPr>
          <w:spacing w:val="-5"/>
        </w:rPr>
        <w:t>(5)</w:t>
      </w:r>
    </w:p>
    <w:p>
      <w:pPr>
        <w:spacing w:before="142"/>
        <w:ind w:left="155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R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i/>
          <w:sz w:val="21"/>
        </w:rPr>
        <w:t>u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5"/>
          <w:sz w:val="21"/>
        </w:rPr>
        <w:t> </w:t>
      </w:r>
      <w:r>
        <w:rPr>
          <w:rFonts w:ascii="Symbola" w:hAnsi="Symbola"/>
          <w:sz w:val="21"/>
        </w:rPr>
        <w:t>¬</w:t>
      </w:r>
      <w:r>
        <w:rPr>
          <w:i/>
          <w:sz w:val="21"/>
        </w:rPr>
        <w:t>DO</w:t>
      </w:r>
      <w:r>
        <w:rPr>
          <w:rFonts w:ascii="LM Roman 8" w:hAnsi="LM Roman 8"/>
          <w:i/>
          <w:sz w:val="21"/>
          <w:vertAlign w:val="subscript"/>
        </w:rPr>
        <w:t>C</w:t>
      </w:r>
      <w:r>
        <w:rPr>
          <w:rFonts w:ascii="Times New Roman" w:hAnsi="Times New Roman"/>
          <w:position w:val="-5"/>
          <w:sz w:val="11"/>
          <w:vertAlign w:val="baseline"/>
        </w:rPr>
        <w:t>q</w:t>
      </w:r>
      <w:r>
        <w:rPr>
          <w:rFonts w:ascii="Times New Roman" w:hAnsi="Times New Roman"/>
          <w:spacing w:val="-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51"/>
          <w:w w:val="15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</w:t>
      </w:r>
      <w:r>
        <w:rPr>
          <w:rFonts w:ascii="Symbola" w:hAnsi="Symbola"/>
          <w:spacing w:val="78"/>
          <w:w w:val="15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i/>
          <w:sz w:val="21"/>
          <w:vertAlign w:val="baseline"/>
        </w:rPr>
        <w:t>tA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∨</w:t>
      </w:r>
      <w:r>
        <w:rPr>
          <w:rFonts w:ascii="Symbola" w:hAnsi="Symbola"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i/>
          <w:sz w:val="21"/>
          <w:vertAlign w:val="baseline"/>
        </w:rPr>
        <w:t>DO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rFonts w:ascii="Times New Roman" w:hAnsi="Times New Roman"/>
          <w:position w:val="-5"/>
          <w:sz w:val="11"/>
          <w:vertAlign w:val="baseline"/>
        </w:rPr>
        <w:t>q</w:t>
      </w:r>
      <w:r>
        <w:rPr>
          <w:rFonts w:ascii="Times New Roman" w:hAnsi="Times New Roman"/>
          <w:spacing w:val="-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824" w:space="40"/>
            <w:col w:w="7136"/>
          </w:cols>
        </w:sectPr>
      </w:pPr>
    </w:p>
    <w:p>
      <w:pPr>
        <w:pStyle w:val="BodyText"/>
        <w:spacing w:line="218" w:lineRule="auto" w:before="93"/>
        <w:ind w:left="107" w:right="221" w:firstLine="319"/>
        <w:jc w:val="both"/>
      </w:pPr>
      <w:bookmarkStart w:name="The temporal logic CTL" w:id="9"/>
      <w:bookmarkEnd w:id="9"/>
      <w:r>
        <w:rPr/>
      </w:r>
      <w:r>
        <w:rPr/>
        <w:t>If we can prove these simulation conditions for an abstract system </w:t>
      </w:r>
      <w:r>
        <w:rPr>
          <w:rFonts w:ascii="Symbola" w:hAnsi="Symbola"/>
        </w:rPr>
        <w:t>A </w:t>
      </w:r>
      <w:r>
        <w:rPr/>
        <w:t>and a concrete system </w:t>
      </w:r>
      <w:r>
        <w:rPr>
          <w:rFonts w:ascii="Symbola" w:hAnsi="Symbola"/>
        </w:rPr>
        <w:t>C</w:t>
      </w:r>
      <w:r>
        <w:rPr>
          <w:rFonts w:ascii="Symbola" w:hAnsi="Symbola"/>
          <w:spacing w:val="29"/>
        </w:rPr>
        <w:t> </w:t>
      </w:r>
      <w:r>
        <w:rPr/>
        <w:t>as above</w:t>
      </w:r>
      <w:r>
        <w:rPr>
          <w:spacing w:val="-1"/>
        </w:rPr>
        <w:t> </w:t>
      </w:r>
      <w:r>
        <w:rPr/>
        <w:t>then the</w:t>
      </w:r>
      <w:r>
        <w:rPr>
          <w:spacing w:val="-1"/>
        </w:rPr>
        <w:t> </w:t>
      </w:r>
      <w:r>
        <w:rPr/>
        <w:t>trace</w:t>
      </w:r>
      <w:r>
        <w:rPr>
          <w:spacing w:val="-1"/>
        </w:rPr>
        <w:t> </w:t>
      </w:r>
      <w:r>
        <w:rPr/>
        <w:t>refinement </w:t>
      </w:r>
      <w:r>
        <w:rPr>
          <w:rFonts w:ascii="Symbola" w:hAnsi="Symbola"/>
        </w:rPr>
        <w:t>A</w:t>
      </w:r>
      <w:r>
        <w:rPr>
          <w:rFonts w:ascii="Symbola" w:hAnsi="Symbola"/>
          <w:spacing w:val="-2"/>
        </w:rPr>
        <w:t> </w:t>
      </w:r>
      <w:r>
        <w:rPr>
          <w:rFonts w:ascii="Symbola" w:hAnsi="Symbola"/>
        </w:rPr>
        <w:t>±</w:t>
      </w:r>
      <w:r>
        <w:rPr>
          <w:rFonts w:ascii="Symbola" w:hAnsi="Symbola"/>
          <w:spacing w:val="-2"/>
        </w:rPr>
        <w:t> </w:t>
      </w:r>
      <w:r>
        <w:rPr>
          <w:rFonts w:ascii="Symbola" w:hAnsi="Symbola"/>
        </w:rPr>
        <w:t>C</w:t>
      </w:r>
      <w:r>
        <w:rPr>
          <w:rFonts w:ascii="Symbola" w:hAnsi="Symbola"/>
          <w:spacing w:val="29"/>
        </w:rPr>
        <w:t> </w:t>
      </w:r>
      <w:r>
        <w:rPr/>
        <w:t>is valid.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method is referred to as </w:t>
      </w:r>
      <w:r>
        <w:rPr>
          <w:i/>
        </w:rPr>
        <w:t>forward simulation</w:t>
      </w:r>
      <w:r>
        <w:rPr/>
        <w:t>.</w:t>
      </w:r>
    </w:p>
    <w:p>
      <w:pPr>
        <w:pStyle w:val="BodyText"/>
        <w:spacing w:line="225" w:lineRule="auto" w:before="23"/>
        <w:ind w:left="107" w:right="219" w:firstLine="319"/>
        <w:jc w:val="both"/>
      </w:pPr>
      <w:r>
        <w:rPr/>
        <w:t>Simulation conditions also exist for </w:t>
      </w:r>
      <w:r>
        <w:rPr>
          <w:i/>
        </w:rPr>
        <w:t>backward simulation</w:t>
      </w:r>
      <w:r>
        <w:rPr/>
        <w:t>.</w:t>
      </w:r>
      <w:r>
        <w:rPr>
          <w:spacing w:val="40"/>
        </w:rPr>
        <w:t> </w:t>
      </w:r>
      <w:r>
        <w:rPr/>
        <w:t>Our results so far, however,</w:t>
      </w:r>
      <w:r>
        <w:rPr>
          <w:spacing w:val="-2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conditions. Model</w:t>
      </w:r>
      <w:r>
        <w:rPr>
          <w:spacing w:val="-6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backward simulation conditions will be an issue of our future work.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2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temporal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2"/>
          <w:sz w:val="21"/>
        </w:rPr>
        <w:t> </w:t>
      </w:r>
      <w:r>
        <w:rPr>
          <w:i/>
          <w:spacing w:val="-5"/>
          <w:sz w:val="21"/>
        </w:rPr>
        <w:t>CTL</w:t>
      </w:r>
    </w:p>
    <w:p>
      <w:pPr>
        <w:pStyle w:val="BodyText"/>
        <w:spacing w:line="225" w:lineRule="auto" w:before="134"/>
        <w:ind w:left="107" w:right="220"/>
        <w:jc w:val="both"/>
      </w:pPr>
      <w:r>
        <w:rPr/>
        <w:t>CTL</w:t>
      </w:r>
      <w:r>
        <w:rPr>
          <w:spacing w:val="-11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10</w:t>
        </w:r>
      </w:hyperlink>
      <w:r>
        <w:rPr/>
        <w:t>]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branching</w:t>
      </w:r>
      <w:r>
        <w:rPr>
          <w:spacing w:val="-12"/>
        </w:rPr>
        <w:t> </w:t>
      </w:r>
      <w:r>
        <w:rPr/>
        <w:t>time</w:t>
      </w:r>
      <w:r>
        <w:rPr>
          <w:spacing w:val="-8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logic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Kripke structures.</w:t>
      </w:r>
      <w:r>
        <w:rPr>
          <w:spacing w:val="40"/>
        </w:rPr>
        <w:t> </w:t>
      </w:r>
      <w:r>
        <w:rPr/>
        <w:t>A Kripke structure is a state transition system with a total transition relation.</w:t>
      </w:r>
      <w:r>
        <w:rPr>
          <w:spacing w:val="40"/>
        </w:rPr>
        <w:t> </w:t>
      </w:r>
      <w:r>
        <w:rPr/>
        <w:t>Let </w:t>
      </w:r>
      <w:r>
        <w:rPr>
          <w:i/>
        </w:rPr>
        <w:t>M </w:t>
      </w:r>
      <w:r>
        <w:rPr/>
        <w:t>be a Kripke structure and </w:t>
      </w:r>
      <w:r>
        <w:rPr>
          <w:rFonts w:ascii="Symbola"/>
        </w:rPr>
        <w:t>V</w:t>
      </w:r>
      <w:r>
        <w:rPr>
          <w:rFonts w:ascii="Symbola"/>
          <w:spacing w:val="40"/>
        </w:rPr>
        <w:t> </w:t>
      </w:r>
      <w:r>
        <w:rPr/>
        <w:t>a set of atomic propositions.</w:t>
      </w:r>
      <w:r>
        <w:rPr>
          <w:spacing w:val="40"/>
        </w:rPr>
        <w:t> </w:t>
      </w:r>
      <w:r>
        <w:rPr/>
        <w:t>A labelling function </w:t>
      </w:r>
      <w:r>
        <w:rPr>
          <w:i/>
        </w:rPr>
        <w:t>L </w:t>
      </w:r>
      <w:r>
        <w:rPr/>
        <w:t>maps each state in </w:t>
      </w:r>
      <w:r>
        <w:rPr>
          <w:i/>
        </w:rPr>
        <w:t>M </w:t>
      </w:r>
      <w:r>
        <w:rPr/>
        <w:t>to the set of atomic proposition that is satisfied</w:t>
      </w:r>
      <w:r>
        <w:rPr>
          <w:spacing w:val="-18"/>
        </w:rPr>
        <w:t> </w:t>
      </w:r>
      <w:r>
        <w:rPr/>
        <w:t>in the state.</w:t>
      </w:r>
      <w:r>
        <w:rPr>
          <w:spacing w:val="28"/>
        </w:rPr>
        <w:t> </w:t>
      </w:r>
      <w:r>
        <w:rPr/>
        <w:t>A valid CTL</w:t>
      </w:r>
      <w:r>
        <w:rPr>
          <w:spacing w:val="-3"/>
        </w:rPr>
        <w:t> </w:t>
      </w:r>
      <w:r>
        <w:rPr/>
        <w:t>formula is</w:t>
      </w:r>
      <w:r>
        <w:rPr>
          <w:spacing w:val="-1"/>
        </w:rPr>
        <w:t> </w:t>
      </w:r>
      <w:r>
        <w:rPr/>
        <w:t>related to a state </w:t>
      </w:r>
      <w:r>
        <w:rPr>
          <w:i/>
        </w:rPr>
        <w:t>s </w:t>
      </w:r>
      <w:r>
        <w:rPr/>
        <w:t>in </w:t>
      </w:r>
      <w:r>
        <w:rPr>
          <w:i/>
        </w:rPr>
        <w:t>M</w:t>
      </w:r>
      <w:r>
        <w:rPr>
          <w:i/>
          <w:spacing w:val="-19"/>
        </w:rPr>
        <w:t> </w:t>
      </w:r>
      <w:r>
        <w:rPr/>
        <w:t>, i.e., it is</w:t>
      </w:r>
      <w:r>
        <w:rPr>
          <w:spacing w:val="-1"/>
        </w:rPr>
        <w:t> </w:t>
      </w:r>
      <w:r>
        <w:rPr/>
        <w:t>a state formula which is built from state and path formulas:</w:t>
      </w:r>
    </w:p>
    <w:p>
      <w:pPr>
        <w:pStyle w:val="BodyText"/>
        <w:spacing w:line="238" w:lineRule="exact" w:before="163"/>
        <w:ind w:left="107"/>
        <w:jc w:val="both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2.1</w:t>
      </w:r>
      <w:r>
        <w:rPr>
          <w:rFonts w:ascii="Georgia"/>
          <w:spacing w:val="33"/>
          <w:w w:val="115"/>
        </w:rPr>
        <w:t> </w:t>
      </w:r>
      <w:r>
        <w:rPr>
          <w:rFonts w:ascii="Georgia"/>
          <w:w w:val="115"/>
        </w:rPr>
        <w:t>Syntax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5"/>
          <w:w w:val="115"/>
        </w:rPr>
        <w:t>CTL</w:t>
      </w:r>
    </w:p>
    <w:p>
      <w:pPr>
        <w:spacing w:line="293" w:lineRule="exact"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state </w:t>
      </w:r>
      <w:r>
        <w:rPr>
          <w:i/>
          <w:spacing w:val="-2"/>
          <w:sz w:val="21"/>
        </w:rPr>
        <w:t>formulas</w:t>
      </w:r>
      <w:r>
        <w:rPr>
          <w:spacing w:val="-2"/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79" w:lineRule="exact" w:before="0" w:after="0"/>
        <w:ind w:left="554" w:right="0" w:hanging="305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-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,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-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formula.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59" w:lineRule="exact" w:before="0" w:after="0"/>
        <w:ind w:left="552" w:right="0" w:hanging="361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formulas,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∨</w:t>
      </w:r>
      <w:r>
        <w:rPr>
          <w:rFonts w:ascii="Symbola" w:hAnsi="Symbola" w:cs="Symbola" w:eastAsia="Symbola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formulas.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73" w:lineRule="exact" w:before="0" w:after="0"/>
        <w:ind w:left="552" w:right="0" w:hanging="421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path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formula,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formula.</w:t>
      </w:r>
    </w:p>
    <w:p>
      <w:pPr>
        <w:spacing w:line="293" w:lineRule="exact" w:before="85"/>
        <w:ind w:left="107" w:right="0" w:firstLine="0"/>
        <w:jc w:val="left"/>
        <w:rPr>
          <w:sz w:val="21"/>
        </w:rPr>
      </w:pPr>
      <w:r>
        <w:rPr>
          <w:i/>
          <w:sz w:val="21"/>
        </w:rPr>
        <w:t>path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formulas</w:t>
      </w:r>
      <w:r>
        <w:rPr>
          <w:spacing w:val="-2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93" w:lineRule="exact" w:before="0" w:after="0"/>
        <w:ind w:left="554" w:right="0" w:hanging="305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formulas,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5"/>
          <w:w w:val="150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U</w:t>
      </w:r>
      <w:r>
        <w:rPr>
          <w:rFonts w:ascii="Georgia" w:hAnsi="Georgia" w:cs="Georgia" w:eastAsia="Georgia"/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path</w:t>
      </w:r>
      <w:r>
        <w:rPr>
          <w:spacing w:val="-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formulas.</w:t>
      </w:r>
    </w:p>
    <w:p>
      <w:pPr>
        <w:spacing w:line="223" w:lineRule="auto" w:before="69"/>
        <w:ind w:left="107" w:right="220" w:firstLine="319"/>
        <w:jc w:val="both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E </w:t>
      </w:r>
      <w:r>
        <w:rPr>
          <w:sz w:val="21"/>
          <w:szCs w:val="21"/>
        </w:rPr>
        <w:t>is an existential quantifier for paths, </w:t>
      </w:r>
      <w:r>
        <w:rPr>
          <w:rFonts w:ascii="Georgia" w:hAnsi="Georgia" w:cs="Georgia" w:eastAsia="Georgia"/>
          <w:sz w:val="21"/>
          <w:szCs w:val="21"/>
        </w:rPr>
        <w:t>X </w:t>
      </w:r>
      <w:r>
        <w:rPr>
          <w:sz w:val="21"/>
          <w:szCs w:val="21"/>
        </w:rPr>
        <w:t>refers to the next state, and </w:t>
      </w:r>
      <w:r>
        <w:rPr>
          <w:rFonts w:ascii="Georgia" w:hAnsi="Georgia" w:cs="Georgia" w:eastAsia="Georgia"/>
          <w:sz w:val="21"/>
          <w:szCs w:val="21"/>
        </w:rPr>
        <w:t>U </w:t>
      </w:r>
      <w:r>
        <w:rPr>
          <w:sz w:val="21"/>
          <w:szCs w:val="21"/>
        </w:rPr>
        <w:t>is an until operator for paths: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U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states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is true until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becomes true (and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sz w:val="21"/>
          <w:szCs w:val="21"/>
        </w:rPr>
        <w:t>must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eventually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become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true).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Some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additional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operators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used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abbreviations: </w:t>
      </w:r>
      <w:r>
        <w:rPr>
          <w:i/>
          <w:iCs/>
          <w:sz w:val="21"/>
          <w:szCs w:val="21"/>
        </w:rPr>
        <w:t>boolean operators:</w:t>
      </w:r>
      <w:r>
        <w:rPr>
          <w:i/>
          <w:iCs/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Symbola" w:hAnsi="Symbola" w:cs="Symbola" w:eastAsia="Symbola"/>
          <w:sz w:val="21"/>
          <w:szCs w:val="21"/>
        </w:rPr>
        <w:t>∧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⇔</w:t>
      </w:r>
      <w:r>
        <w:rPr>
          <w:rFonts w:ascii="Symbola" w:hAnsi="Symbola" w:cs="Symbola" w:eastAsia="Symbola"/>
          <w:spacing w:val="80"/>
          <w:w w:val="15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¬</w:t>
      </w:r>
      <w:r>
        <w:rPr>
          <w:sz w:val="21"/>
          <w:szCs w:val="21"/>
        </w:rPr>
        <w:t>(</w:t>
      </w:r>
      <w:r>
        <w:rPr>
          <w:rFonts w:ascii="Symbola" w:hAnsi="Symbola" w:cs="Symbola" w:eastAsia="Symbola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Symbola" w:hAnsi="Symbola" w:cs="Symbola" w:eastAsia="Symbola"/>
          <w:sz w:val="21"/>
          <w:szCs w:val="21"/>
        </w:rPr>
        <w:t>∨ 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3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⇔</w:t>
      </w:r>
      <w:r>
        <w:rPr>
          <w:rFonts w:ascii="Symbola" w:hAnsi="Symbola" w:cs="Symbola" w:eastAsia="Symbola"/>
          <w:spacing w:val="80"/>
          <w:w w:val="15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Symbola" w:hAnsi="Symbola" w:cs="Symbola" w:eastAsia="Symbola"/>
          <w:sz w:val="21"/>
          <w:szCs w:val="21"/>
        </w:rPr>
        <w:t>∨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,</w:t>
      </w:r>
      <w:r>
        <w:rPr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eventually:</w:t>
      </w:r>
      <w:r>
        <w:rPr>
          <w:i/>
          <w:iCs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⇔</w:t>
      </w:r>
      <w:r>
        <w:rPr>
          <w:rFonts w:ascii="Symbola" w:hAnsi="Symbola" w:cs="Symbola" w:eastAsia="Symbola"/>
          <w:spacing w:val="8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true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U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), </w:t>
      </w:r>
      <w:r>
        <w:rPr>
          <w:i/>
          <w:iCs/>
          <w:sz w:val="21"/>
          <w:szCs w:val="21"/>
        </w:rPr>
        <w:t>always: </w:t>
      </w:r>
      <w:r>
        <w:rPr>
          <w:rFonts w:ascii="Georgia" w:hAnsi="Georgia" w:cs="Georgia" w:eastAsia="Georgia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⇔</w:t>
      </w:r>
      <w:r>
        <w:rPr>
          <w:rFonts w:ascii="Symbola" w:hAnsi="Symbola" w:cs="Symbola" w:eastAsia="Symbola"/>
          <w:spacing w:val="8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¬</w:t>
      </w:r>
      <w:r>
        <w:rPr>
          <w:rFonts w:ascii="Georgia" w:hAnsi="Georgia" w:cs="Georgia" w:eastAsia="Georgia"/>
          <w:sz w:val="21"/>
          <w:szCs w:val="21"/>
        </w:rPr>
        <w:t>F</w:t>
      </w:r>
      <w:r>
        <w:rPr>
          <w:rFonts w:ascii="Symbola" w:hAnsi="Symbola" w:cs="Symbola" w:eastAsia="Symbola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, and the universal quantifier over all paths (</w:t>
      </w:r>
      <w:r>
        <w:rPr>
          <w:i/>
          <w:iCs/>
          <w:sz w:val="21"/>
          <w:szCs w:val="21"/>
        </w:rPr>
        <w:t>for all paths</w:t>
      </w:r>
      <w:r>
        <w:rPr>
          <w:sz w:val="21"/>
          <w:szCs w:val="21"/>
        </w:rPr>
        <w:t>):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⇔</w:t>
      </w:r>
      <w:r>
        <w:rPr>
          <w:rFonts w:ascii="Symbola" w:hAnsi="Symbola" w:cs="Symbola" w:eastAsia="Symbola"/>
          <w:spacing w:val="4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¬</w:t>
      </w:r>
      <w:r>
        <w:rPr>
          <w:rFonts w:ascii="Georgia" w:hAnsi="Georgia" w:cs="Georgia" w:eastAsia="Georgia"/>
          <w:sz w:val="21"/>
          <w:szCs w:val="21"/>
        </w:rPr>
        <w:t>E</w:t>
      </w:r>
      <w:r>
        <w:rPr>
          <w:rFonts w:ascii="Symbola" w:hAnsi="Symbola" w:cs="Symbola" w:eastAsia="Symbola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.</w:t>
      </w:r>
    </w:p>
    <w:p>
      <w:pPr>
        <w:pStyle w:val="BodyText"/>
        <w:spacing w:line="225" w:lineRule="auto" w:before="6"/>
        <w:ind w:left="107" w:right="218" w:firstLine="319"/>
        <w:jc w:val="both"/>
      </w:pPr>
      <w:r>
        <w:rPr/>
        <w:t>From the syntax definition above it is possible to derive three basic temporal logic operators to model state formulas, </w:t>
      </w:r>
      <w:r>
        <w:rPr>
          <w:rFonts w:ascii="Georgia"/>
        </w:rPr>
        <w:t>EX</w:t>
      </w:r>
      <w:r>
        <w:rPr/>
        <w:t>, </w:t>
      </w:r>
      <w:r>
        <w:rPr>
          <w:rFonts w:ascii="Georgia"/>
        </w:rPr>
        <w:t>EU</w:t>
      </w:r>
      <w:r>
        <w:rPr/>
        <w:t>, and </w:t>
      </w:r>
      <w:r>
        <w:rPr>
          <w:rFonts w:ascii="Georgia"/>
        </w:rPr>
        <w:t>EG</w:t>
      </w:r>
      <w:r>
        <w:rPr/>
        <w:t>. The semantics of CTL state</w:t>
      </w:r>
      <w:r>
        <w:rPr>
          <w:spacing w:val="-3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inductively</w:t>
      </w:r>
      <w:r>
        <w:rPr>
          <w:spacing w:val="-2"/>
        </w:rPr>
        <w:t> </w:t>
      </w:r>
      <w:r>
        <w:rPr/>
        <w:t>defined</w:t>
      </w:r>
      <w:r>
        <w:rPr>
          <w:spacing w:val="-6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spacing w:after="0" w:line="225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51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Definition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2"/>
          <w:w w:val="115"/>
        </w:rPr>
        <w:t>2.2</w:t>
      </w:r>
      <w:r>
        <w:rPr>
          <w:rFonts w:ascii="Georgia"/>
          <w:spacing w:val="24"/>
          <w:w w:val="115"/>
        </w:rPr>
        <w:t> </w:t>
      </w:r>
      <w:r>
        <w:rPr>
          <w:rFonts w:ascii="Georgia"/>
          <w:spacing w:val="-2"/>
          <w:w w:val="115"/>
        </w:rPr>
        <w:t>Semantics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of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5"/>
          <w:w w:val="115"/>
        </w:rPr>
        <w:t>CTL</w:t>
      </w:r>
    </w:p>
    <w:p>
      <w:pPr>
        <w:tabs>
          <w:tab w:pos="1854" w:val="left" w:leader="none"/>
        </w:tabs>
        <w:spacing w:before="32"/>
        <w:ind w:left="605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i/>
          <w:iCs/>
          <w:spacing w:val="-10"/>
          <w:w w:val="105"/>
          <w:sz w:val="21"/>
          <w:szCs w:val="21"/>
        </w:rPr>
        <w:t>s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Symbola" w:hAnsi="Symbola" w:cs="Symbola" w:eastAsia="Symbola"/>
          <w:spacing w:val="-10"/>
          <w:w w:val="105"/>
          <w:sz w:val="21"/>
          <w:szCs w:val="21"/>
        </w:rPr>
        <w:t>|</w:t>
      </w:r>
      <w:r>
        <w:rPr>
          <w:spacing w:val="-10"/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Symbola" w:hAnsi="Symbola" w:cs="Symbola" w:eastAsia="Symbola"/>
          <w:w w:val="105"/>
          <w:sz w:val="21"/>
          <w:szCs w:val="21"/>
        </w:rPr>
        <w:t>⇔</w:t>
      </w:r>
      <w:r>
        <w:rPr>
          <w:rFonts w:ascii="Symbola" w:hAnsi="Symbola" w:cs="Symbola" w:eastAsia="Symbola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-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-10"/>
          <w:w w:val="105"/>
          <w:sz w:val="21"/>
          <w:szCs w:val="21"/>
        </w:rPr>
        <w:t>V </w:t>
      </w:r>
    </w:p>
    <w:p>
      <w:pPr>
        <w:tabs>
          <w:tab w:pos="1854" w:val="left" w:leader="none"/>
        </w:tabs>
        <w:spacing w:before="111"/>
        <w:ind w:left="60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spacing w:val="-18"/>
          <w:w w:val="110"/>
          <w:sz w:val="21"/>
          <w:szCs w:val="21"/>
        </w:rPr>
        <w:t>s</w:t>
      </w:r>
      <w:r>
        <w:rPr>
          <w:i/>
          <w:iCs/>
          <w:spacing w:val="-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18"/>
          <w:w w:val="110"/>
          <w:sz w:val="21"/>
          <w:szCs w:val="21"/>
        </w:rPr>
        <w:t>|</w:t>
      </w:r>
      <w:r>
        <w:rPr>
          <w:spacing w:val="-18"/>
          <w:w w:val="110"/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Symbola" w:hAnsi="Symbola" w:cs="Symbola" w:eastAsia="Symbola"/>
          <w:spacing w:val="-18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Symbola" w:hAnsi="Symbola" w:cs="Symbola" w:eastAsia="Symbola"/>
          <w:spacing w:val="-12"/>
          <w:sz w:val="21"/>
          <w:szCs w:val="21"/>
        </w:rPr>
        <w:t>⇔</w:t>
      </w:r>
      <w:r>
        <w:rPr>
          <w:rFonts w:ascii="Symbola" w:hAnsi="Symbola" w:cs="Symbola" w:eastAsia="Symbola"/>
          <w:spacing w:val="1"/>
          <w:sz w:val="21"/>
          <w:szCs w:val="21"/>
        </w:rPr>
        <w:t> </w:t>
      </w:r>
      <w:r>
        <w:rPr>
          <w:i/>
          <w:iCs/>
          <w:spacing w:val="-12"/>
          <w:sz w:val="21"/>
          <w:szCs w:val="21"/>
        </w:rPr>
        <w:t>s</w:t>
      </w:r>
      <w:r>
        <w:rPr>
          <w:i/>
          <w:iCs/>
          <w:spacing w:val="-7"/>
          <w:sz w:val="21"/>
          <w:szCs w:val="21"/>
        </w:rPr>
        <w:t> </w:t>
      </w:r>
      <w:r>
        <w:rPr>
          <w:rFonts w:ascii="Symbola" w:hAnsi="Symbola" w:cs="Symbola" w:eastAsia="Symbola"/>
          <w:spacing w:val="-12"/>
          <w:sz w:val="21"/>
          <w:szCs w:val="21"/>
        </w:rPr>
        <w:t>|</w:t>
      </w:r>
      <w:r>
        <w:rPr>
          <w:spacing w:val="-12"/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ϕ</w:t>
      </w:r>
    </w:p>
    <w:p>
      <w:pPr>
        <w:spacing w:before="113"/>
        <w:ind w:left="60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1788858</wp:posOffset>
                </wp:positionH>
                <wp:positionV relativeFrom="paragraph">
                  <wp:posOffset>265168</wp:posOffset>
                </wp:positionV>
                <wp:extent cx="100965" cy="4184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09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55011pt;margin-top:20.879404pt;width:7.95pt;height:32.950pt;mso-position-horizontal-relative:page;mso-position-vertical-relative:paragraph;z-index:-16218624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6"/>
          <w:w w:val="115"/>
          <w:sz w:val="21"/>
          <w:szCs w:val="21"/>
        </w:rPr>
        <w:t>s</w:t>
      </w:r>
      <w:r>
        <w:rPr>
          <w:i/>
          <w:iCs/>
          <w:spacing w:val="-16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pacing w:val="-6"/>
          <w:w w:val="115"/>
          <w:sz w:val="21"/>
          <w:szCs w:val="21"/>
        </w:rPr>
        <w:t>|</w:t>
      </w:r>
      <w:r>
        <w:rPr>
          <w:spacing w:val="-6"/>
          <w:w w:val="115"/>
          <w:sz w:val="21"/>
          <w:szCs w:val="21"/>
        </w:rPr>
        <w:t>=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6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8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6"/>
          <w:w w:val="115"/>
          <w:sz w:val="21"/>
          <w:szCs w:val="21"/>
          <w:vertAlign w:val="baseline"/>
        </w:rPr>
        <w:t>∨</w:t>
      </w:r>
      <w:r>
        <w:rPr>
          <w:rFonts w:ascii="Symbola" w:hAnsi="Symbola" w:cs="Symbola" w:eastAsia="Symbola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6"/>
          <w:w w:val="11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4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6"/>
          <w:sz w:val="21"/>
          <w:szCs w:val="21"/>
          <w:vertAlign w:val="baseline"/>
        </w:rPr>
        <w:t>⇔</w:t>
      </w:r>
      <w:r>
        <w:rPr>
          <w:rFonts w:ascii="Symbola" w:hAnsi="Symbola" w:cs="Symbola" w:eastAsia="Symbola"/>
          <w:spacing w:val="-3"/>
          <w:w w:val="115"/>
          <w:sz w:val="21"/>
          <w:szCs w:val="21"/>
          <w:vertAlign w:val="baseline"/>
        </w:rPr>
        <w:t> </w:t>
      </w:r>
      <w:r>
        <w:rPr>
          <w:i/>
          <w:iCs/>
          <w:spacing w:val="-6"/>
          <w:w w:val="115"/>
          <w:sz w:val="21"/>
          <w:szCs w:val="21"/>
          <w:vertAlign w:val="baseline"/>
        </w:rPr>
        <w:t>s</w:t>
      </w:r>
      <w:r>
        <w:rPr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6"/>
          <w:w w:val="115"/>
          <w:sz w:val="21"/>
          <w:szCs w:val="21"/>
          <w:vertAlign w:val="baseline"/>
        </w:rPr>
        <w:t>|</w:t>
      </w:r>
      <w:r>
        <w:rPr>
          <w:spacing w:val="-6"/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6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15"/>
          <w:sz w:val="21"/>
          <w:szCs w:val="21"/>
          <w:vertAlign w:val="baseline"/>
        </w:rPr>
        <w:t> </w:t>
      </w:r>
      <w:r>
        <w:rPr>
          <w:spacing w:val="-6"/>
          <w:sz w:val="21"/>
          <w:szCs w:val="21"/>
          <w:vertAlign w:val="baseline"/>
        </w:rPr>
        <w:t>or</w:t>
      </w:r>
      <w:r>
        <w:rPr>
          <w:spacing w:val="-7"/>
          <w:sz w:val="21"/>
          <w:szCs w:val="21"/>
          <w:vertAlign w:val="baseline"/>
        </w:rPr>
        <w:t> </w:t>
      </w:r>
      <w:r>
        <w:rPr>
          <w:i/>
          <w:iCs/>
          <w:spacing w:val="-6"/>
          <w:w w:val="115"/>
          <w:sz w:val="21"/>
          <w:szCs w:val="21"/>
          <w:vertAlign w:val="baseline"/>
        </w:rPr>
        <w:t>s</w:t>
      </w:r>
      <w:r>
        <w:rPr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6"/>
          <w:w w:val="115"/>
          <w:sz w:val="21"/>
          <w:szCs w:val="21"/>
          <w:vertAlign w:val="baseline"/>
        </w:rPr>
        <w:t>|</w:t>
      </w:r>
      <w:r>
        <w:rPr>
          <w:spacing w:val="-6"/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6"/>
          <w:w w:val="115"/>
          <w:sz w:val="21"/>
          <w:szCs w:val="21"/>
          <w:vertAlign w:val="subscript"/>
        </w:rPr>
        <w:t>2</w:t>
      </w:r>
    </w:p>
    <w:p>
      <w:pPr>
        <w:pStyle w:val="BodyText"/>
        <w:tabs>
          <w:tab w:pos="1854" w:val="left" w:leader="none"/>
          <w:tab w:pos="2295" w:val="left" w:leader="none"/>
        </w:tabs>
        <w:spacing w:line="144" w:lineRule="auto" w:before="100"/>
        <w:ind w:left="605"/>
      </w:pPr>
      <w:r>
        <w:rPr>
          <w:i/>
          <w:iCs/>
          <w:w w:val="105"/>
          <w:position w:val="-14"/>
        </w:rPr>
        <w:t>s</w:t>
      </w:r>
      <w:r>
        <w:rPr>
          <w:i/>
          <w:iCs/>
          <w:spacing w:val="1"/>
          <w:w w:val="105"/>
          <w:position w:val="-14"/>
        </w:rPr>
        <w:t> </w:t>
      </w:r>
      <w:r>
        <w:rPr>
          <w:rFonts w:ascii="Symbola" w:hAnsi="Symbola" w:cs="Symbola" w:eastAsia="Symbola"/>
          <w:w w:val="105"/>
          <w:position w:val="-14"/>
        </w:rPr>
        <w:t>|</w:t>
      </w:r>
      <w:r>
        <w:rPr>
          <w:w w:val="105"/>
          <w:position w:val="-14"/>
        </w:rPr>
        <w:t>=</w:t>
      </w:r>
      <w:r>
        <w:rPr>
          <w:spacing w:val="-12"/>
          <w:w w:val="105"/>
          <w:position w:val="-14"/>
        </w:rPr>
        <w:t> </w:t>
      </w:r>
      <w:r>
        <w:rPr>
          <w:rFonts w:ascii="Georgia" w:hAnsi="Georgia" w:cs="Georgia" w:eastAsia="Georgia"/>
          <w:w w:val="105"/>
          <w:position w:val="-14"/>
        </w:rPr>
        <w:t>EX</w:t>
      </w:r>
      <w:r>
        <w:rPr>
          <w:rFonts w:ascii="Georgia" w:hAnsi="Georgia" w:cs="Georgia" w:eastAsia="Georgia"/>
          <w:spacing w:val="-12"/>
          <w:w w:val="105"/>
          <w:position w:val="-1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-14"/>
        </w:rPr>
        <w:t>ϕ</w:t>
      </w:r>
      <w:r>
        <w:rPr>
          <w:rFonts w:ascii="Liberation Serif" w:hAnsi="Liberation Serif" w:cs="Liberation Serif" w:eastAsia="Liberation Serif"/>
          <w:i/>
          <w:iCs/>
          <w:position w:val="-14"/>
        </w:rPr>
        <w:tab/>
      </w:r>
      <w:r>
        <w:rPr>
          <w:rFonts w:ascii="Symbola" w:hAnsi="Symbola" w:cs="Symbola" w:eastAsia="Symbola"/>
          <w:spacing w:val="-10"/>
          <w:w w:val="105"/>
          <w:position w:val="-14"/>
        </w:rPr>
        <w:t>⇔</w:t>
      </w:r>
      <w:r>
        <w:rPr>
          <w:rFonts w:ascii="Symbola" w:hAnsi="Symbola" w:cs="Symbola" w:eastAsia="Symbola"/>
          <w:position w:val="-14"/>
        </w:rPr>
        <w:tab/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path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starting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21" w:lineRule="exact"/>
        <w:ind w:left="45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2036035</wp:posOffset>
                </wp:positionH>
                <wp:positionV relativeFrom="paragraph">
                  <wp:posOffset>121111</wp:posOffset>
                </wp:positionV>
                <wp:extent cx="2906395" cy="53975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906395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01" w:lineRule="exact"/>
                            </w:pPr>
                            <w:r>
                              <w:rPr>
                                <w:rFonts w:ascii="DejaVu Sans" w:hAnsi="DejaVu Sans"/>
                                <w:spacing w:val="-162"/>
                                <w:w w:val="113"/>
                                <w:position w:val="14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27"/>
                                <w:w w:val="113"/>
                                <w:position w:val="-4"/>
                              </w:rPr>
                              <w:t>⎨</w:t>
                            </w:r>
                            <w:r>
                              <w:rPr>
                                <w:spacing w:val="26"/>
                                <w:w w:val="94"/>
                              </w:rPr>
                              <w:t>t</w:t>
                            </w:r>
                            <w:r>
                              <w:rPr>
                                <w:spacing w:val="28"/>
                                <w:w w:val="94"/>
                              </w:rPr>
                              <w:t>h</w:t>
                            </w:r>
                            <w:r>
                              <w:rPr>
                                <w:spacing w:val="26"/>
                                <w:w w:val="94"/>
                              </w:rPr>
                              <w:t>e</w:t>
                            </w:r>
                            <w:r>
                              <w:rPr>
                                <w:spacing w:val="28"/>
                                <w:w w:val="94"/>
                              </w:rPr>
                              <w:t>r</w:t>
                            </w:r>
                            <w:r>
                              <w:rPr>
                                <w:spacing w:val="27"/>
                                <w:w w:val="94"/>
                              </w:rPr>
                              <w:t>e</w:t>
                            </w:r>
                            <w:r>
                              <w:rPr>
                                <w:spacing w:val="-10"/>
                                <w:w w:val="99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path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π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starting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at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state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such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17749pt;margin-top:9.536332pt;width:228.85pt;height:42.5pt;mso-position-horizontal-relative:page;mso-position-vertical-relative:paragraph;z-index:-16217600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401" w:lineRule="exact"/>
                      </w:pPr>
                      <w:r>
                        <w:rPr>
                          <w:rFonts w:ascii="DejaVu Sans" w:hAnsi="DejaVu Sans"/>
                          <w:spacing w:val="-162"/>
                          <w:w w:val="113"/>
                          <w:position w:val="14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27"/>
                          <w:w w:val="113"/>
                          <w:position w:val="-4"/>
                        </w:rPr>
                        <w:t>⎨</w:t>
                      </w:r>
                      <w:r>
                        <w:rPr>
                          <w:spacing w:val="26"/>
                          <w:w w:val="94"/>
                        </w:rPr>
                        <w:t>t</w:t>
                      </w:r>
                      <w:r>
                        <w:rPr>
                          <w:spacing w:val="28"/>
                          <w:w w:val="94"/>
                        </w:rPr>
                        <w:t>h</w:t>
                      </w:r>
                      <w:r>
                        <w:rPr>
                          <w:spacing w:val="26"/>
                          <w:w w:val="94"/>
                        </w:rPr>
                        <w:t>e</w:t>
                      </w:r>
                      <w:r>
                        <w:rPr>
                          <w:spacing w:val="28"/>
                          <w:w w:val="94"/>
                        </w:rPr>
                        <w:t>r</w:t>
                      </w:r>
                      <w:r>
                        <w:rPr>
                          <w:spacing w:val="27"/>
                          <w:w w:val="94"/>
                        </w:rPr>
                        <w:t>e</w:t>
                      </w:r>
                      <w:r>
                        <w:rPr>
                          <w:spacing w:val="-10"/>
                          <w:w w:val="99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path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π</w:t>
                      </w:r>
                      <w:r>
                        <w:rPr/>
                        <w:t>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starting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state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i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37"/>
                        </w:rPr>
                        <w:t> </w:t>
                      </w:r>
                      <w:r>
                        <w:rPr/>
                        <w:t>such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</w:t>
      </w: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37"/>
        <w:ind w:left="577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i/>
          <w:iCs/>
          <w:w w:val="110"/>
          <w:sz w:val="21"/>
          <w:szCs w:val="21"/>
        </w:rPr>
        <w:t>s</w:t>
      </w:r>
      <w:r>
        <w:rPr>
          <w:i/>
          <w:iCs/>
          <w:spacing w:val="-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6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8"/>
          <w:w w:val="90"/>
          <w:sz w:val="21"/>
          <w:szCs w:val="21"/>
          <w:vertAlign w:val="baseline"/>
        </w:rPr>
        <w:t>⇔</w:t>
      </w:r>
    </w:p>
    <w:p>
      <w:pPr>
        <w:pStyle w:val="BodyText"/>
        <w:spacing w:before="157"/>
        <w:rPr>
          <w:rFonts w:ascii="Symbola"/>
        </w:rPr>
      </w:pPr>
    </w:p>
    <w:p>
      <w:pPr>
        <w:tabs>
          <w:tab w:pos="2244" w:val="left" w:leader="none"/>
        </w:tabs>
        <w:spacing w:before="0"/>
        <w:ind w:left="577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i/>
          <w:iCs/>
          <w:spacing w:val="-2"/>
          <w:w w:val="110"/>
          <w:sz w:val="21"/>
          <w:szCs w:val="21"/>
        </w:rPr>
        <w:t>s</w:t>
      </w:r>
      <w:r>
        <w:rPr>
          <w:i/>
          <w:iCs/>
          <w:spacing w:val="-1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|</w:t>
      </w:r>
      <w:r>
        <w:rPr>
          <w:spacing w:val="-2"/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10"/>
          <w:sz w:val="21"/>
          <w:szCs w:val="21"/>
        </w:rPr>
        <w:t>EG</w:t>
      </w:r>
      <w:r>
        <w:rPr>
          <w:rFonts w:ascii="Georgia" w:hAnsi="Georgia" w:cs="Georgia" w:eastAsia="Georgia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Symbola" w:hAnsi="Symbola" w:cs="Symbola" w:eastAsia="Symbola"/>
          <w:spacing w:val="-22"/>
          <w:w w:val="85"/>
          <w:sz w:val="21"/>
          <w:szCs w:val="21"/>
        </w:rPr>
        <w:t>⇔</w:t>
      </w:r>
    </w:p>
    <w:p>
      <w:pPr>
        <w:spacing w:line="294" w:lineRule="exact" w:before="28"/>
        <w:ind w:left="21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there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exists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k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≥</w:t>
      </w:r>
      <w:r>
        <w:rPr>
          <w:rFonts w:ascii="Symbola" w:hAnsi="Symbola" w:cs="Symbola" w:eastAsia="Symbola"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0,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&lt;</w:t>
      </w:r>
    </w:p>
    <w:p>
      <w:pPr>
        <w:spacing w:line="294" w:lineRule="exact" w:before="0"/>
        <w:ind w:left="21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2036017</wp:posOffset>
                </wp:positionH>
                <wp:positionV relativeFrom="paragraph">
                  <wp:posOffset>-44087</wp:posOffset>
                </wp:positionV>
                <wp:extent cx="120014" cy="6051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0014" cy="605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9"/>
                                <w:w w:val="238"/>
                                <w:position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9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1633pt;margin-top:-3.471488pt;width:9.450pt;height:47.65pt;mso-position-horizontal-relative:page;mso-position-vertical-relative:paragraph;z-index:-16218112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9"/>
                          <w:w w:val="238"/>
                          <w:position w:val="-2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9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k</w:t>
      </w:r>
      <w:r>
        <w:rPr>
          <w:i/>
          <w:iCs/>
          <w:spacing w:val="-5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holds</w:t>
      </w:r>
    </w:p>
    <w:p>
      <w:pPr>
        <w:pStyle w:val="BodyText"/>
        <w:spacing w:line="225" w:lineRule="auto" w:before="20"/>
        <w:ind w:left="188" w:right="425"/>
      </w:pP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path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starting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for all </w:t>
      </w:r>
      <w:r>
        <w:rPr>
          <w:i/>
          <w:iCs/>
          <w:w w:val="105"/>
        </w:rPr>
        <w:t>k </w:t>
      </w:r>
      <w:r>
        <w:rPr>
          <w:rFonts w:ascii="Symbola" w:hAnsi="Symbola" w:cs="Symbola" w:eastAsia="Symbola"/>
          <w:w w:val="105"/>
        </w:rPr>
        <w:t>≥ </w:t>
      </w:r>
      <w:r>
        <w:rPr>
          <w:w w:val="105"/>
        </w:rPr>
        <w:t>0, </w:t>
      </w:r>
      <w:r>
        <w:rPr>
          <w:i/>
          <w:iCs/>
          <w:w w:val="105"/>
        </w:rPr>
        <w:t>s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k</w:t>
      </w:r>
      <w:r>
        <w:rPr>
          <w:rFonts w:ascii="LM Roman 8" w:hAnsi="LM Roman 8" w:cs="LM Roman 8" w:eastAsia="LM Roman 8"/>
          <w:i/>
          <w:iCs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holds.</w:t>
      </w:r>
    </w:p>
    <w:p>
      <w:pPr>
        <w:spacing w:after="0" w:line="225" w:lineRule="auto"/>
        <w:sectPr>
          <w:type w:val="continuous"/>
          <w:pgSz w:w="9360" w:h="13610"/>
          <w:pgMar w:header="860" w:footer="0" w:top="900" w:bottom="280" w:left="680" w:right="680"/>
          <w:cols w:num="2" w:equalWidth="0">
            <w:col w:w="2457" w:space="40"/>
            <w:col w:w="5503"/>
          </w:cols>
        </w:sectPr>
      </w:pPr>
    </w:p>
    <w:p>
      <w:pPr>
        <w:pStyle w:val="BodyText"/>
        <w:spacing w:line="228" w:lineRule="auto" w:before="187"/>
        <w:ind w:left="221" w:right="107" w:firstLine="319"/>
        <w:jc w:val="both"/>
      </w:pPr>
      <w:r>
        <w:rPr/>
        <w:t>Five more operators are used frequently to specify CTL state formulas.</w:t>
      </w:r>
      <w:r>
        <w:rPr>
          <w:spacing w:val="40"/>
        </w:rPr>
        <w:t> </w:t>
      </w:r>
      <w:r>
        <w:rPr/>
        <w:t>They are defined based on the basic operators:</w:t>
      </w:r>
    </w:p>
    <w:p>
      <w:pPr>
        <w:spacing w:before="60"/>
        <w:ind w:left="1076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EF</w:t>
      </w:r>
      <w:r>
        <w:rPr>
          <w:rFonts w:ascii="Georgia" w:hAnsi="Georgia" w:cs="Georgia" w:eastAsia="Georgia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⇔ </w:t>
      </w:r>
      <w:r>
        <w:rPr>
          <w:rFonts w:ascii="Georgia" w:hAnsi="Georgia" w:cs="Georgia" w:eastAsia="Georgia"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(</w:t>
      </w:r>
      <w:r>
        <w:rPr>
          <w:i/>
          <w:iCs/>
          <w:w w:val="110"/>
          <w:sz w:val="21"/>
          <w:szCs w:val="21"/>
        </w:rPr>
        <w:t>true</w:t>
      </w:r>
      <w:r>
        <w:rPr>
          <w:i/>
          <w:iCs/>
          <w:spacing w:val="-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U</w:t>
      </w:r>
      <w:r>
        <w:rPr>
          <w:rFonts w:ascii="Georgia" w:hAnsi="Georgia" w:cs="Georgia" w:eastAsia="Georgia"/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)</w:t>
      </w:r>
    </w:p>
    <w:p>
      <w:pPr>
        <w:pStyle w:val="BodyText"/>
        <w:spacing w:before="113"/>
        <w:ind w:left="1020"/>
      </w:pPr>
      <w:r>
        <w:rPr>
          <w:rFonts w:ascii="Georgia" w:hAnsi="Georgia" w:cs="Georgia" w:eastAsia="Georgia"/>
          <w:w w:val="110"/>
        </w:rPr>
        <w:t>AX</w:t>
      </w:r>
      <w:r>
        <w:rPr>
          <w:rFonts w:ascii="Georgia" w:hAnsi="Georgia" w:cs="Georgia" w:eastAsia="Georgia"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</w:rPr>
        <w:t> </w:t>
      </w:r>
      <w:r>
        <w:rPr>
          <w:rFonts w:ascii="Symbola" w:hAnsi="Symbola" w:cs="Symbola" w:eastAsia="Symbola"/>
          <w:w w:val="110"/>
        </w:rPr>
        <w:t>⇔</w:t>
      </w:r>
      <w:r>
        <w:rPr>
          <w:rFonts w:ascii="Symbola" w:hAnsi="Symbola" w:cs="Symbola" w:eastAsia="Symbola"/>
          <w:spacing w:val="7"/>
          <w:w w:val="110"/>
        </w:rPr>
        <w:t> </w:t>
      </w:r>
      <w:r>
        <w:rPr>
          <w:rFonts w:ascii="Symbola" w:hAnsi="Symbola" w:cs="Symbola" w:eastAsia="Symbola"/>
          <w:w w:val="110"/>
        </w:rPr>
        <w:t>¬</w:t>
      </w:r>
      <w:r>
        <w:rPr>
          <w:rFonts w:ascii="Georgia" w:hAnsi="Georgia" w:cs="Georgia" w:eastAsia="Georgia"/>
          <w:w w:val="110"/>
        </w:rPr>
        <w:t>EX</w:t>
      </w:r>
      <w:r>
        <w:rPr>
          <w:rFonts w:ascii="Georgia" w:hAnsi="Georgia" w:cs="Georgia" w:eastAsia="Georgia"/>
          <w:spacing w:val="-19"/>
          <w:w w:val="110"/>
        </w:rPr>
        <w:t> </w:t>
      </w:r>
      <w:r>
        <w:rPr>
          <w:spacing w:val="-4"/>
          <w:w w:val="110"/>
        </w:rPr>
        <w:t>(</w:t>
      </w:r>
      <w:r>
        <w:rPr>
          <w:rFonts w:ascii="Symbola" w:hAnsi="Symbola" w:cs="Symbola" w:eastAsia="Symbola"/>
          <w:spacing w:val="-4"/>
          <w:w w:val="110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</w:rPr>
        <w:t>ϕ</w:t>
      </w:r>
      <w:r>
        <w:rPr>
          <w:spacing w:val="-4"/>
          <w:w w:val="110"/>
        </w:rPr>
        <w:t>)</w:t>
      </w:r>
    </w:p>
    <w:p>
      <w:pPr>
        <w:spacing w:before="111"/>
        <w:ind w:left="102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AG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⇔</w:t>
      </w:r>
      <w:r>
        <w:rPr>
          <w:rFonts w:ascii="Symbola" w:hAnsi="Symbola" w:cs="Symbola" w:eastAsia="Symbola"/>
          <w:spacing w:val="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Georgia" w:hAnsi="Georgia" w:cs="Georgia" w:eastAsia="Georgia"/>
          <w:w w:val="105"/>
          <w:sz w:val="21"/>
          <w:szCs w:val="21"/>
        </w:rPr>
        <w:t>EF</w:t>
      </w:r>
      <w:r>
        <w:rPr>
          <w:rFonts w:ascii="Georgia" w:hAnsi="Georgia" w:cs="Georgia" w:eastAsia="Georgia"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3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⇔</w:t>
      </w:r>
      <w:r>
        <w:rPr>
          <w:rFonts w:ascii="Symbola" w:hAnsi="Symbola" w:cs="Symbola" w:eastAsia="Symbola"/>
          <w:spacing w:val="5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true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U</w:t>
      </w:r>
      <w:r>
        <w:rPr>
          <w:rFonts w:ascii="Georgia" w:hAnsi="Georgia" w:cs="Georgia" w:eastAsia="Georgia"/>
          <w:spacing w:val="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spacing w:val="-4"/>
          <w:w w:val="105"/>
          <w:sz w:val="21"/>
          <w:szCs w:val="21"/>
        </w:rPr>
        <w:t>))</w:t>
      </w:r>
    </w:p>
    <w:p>
      <w:pPr>
        <w:pStyle w:val="BodyText"/>
        <w:spacing w:before="114"/>
        <w:ind w:left="1050"/>
      </w:pPr>
      <w:r>
        <w:rPr>
          <w:rFonts w:ascii="Georgia" w:hAnsi="Georgia" w:cs="Georgia" w:eastAsia="Georgia"/>
          <w:w w:val="110"/>
        </w:rPr>
        <w:t>AF</w:t>
      </w:r>
      <w:r>
        <w:rPr>
          <w:rFonts w:ascii="Georgia" w:hAnsi="Georgia" w:cs="Georgia" w:eastAsia="Georgia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</w:rPr>
        <w:t> </w:t>
      </w:r>
      <w:r>
        <w:rPr>
          <w:rFonts w:ascii="Symbola" w:hAnsi="Symbola" w:cs="Symbola" w:eastAsia="Symbola"/>
          <w:w w:val="110"/>
        </w:rPr>
        <w:t>⇔</w:t>
      </w:r>
      <w:r>
        <w:rPr>
          <w:rFonts w:ascii="Symbola" w:hAnsi="Symbola" w:cs="Symbola" w:eastAsia="Symbola"/>
          <w:spacing w:val="6"/>
          <w:w w:val="110"/>
        </w:rPr>
        <w:t> </w:t>
      </w:r>
      <w:r>
        <w:rPr>
          <w:rFonts w:ascii="Symbola" w:hAnsi="Symbola" w:cs="Symbola" w:eastAsia="Symbola"/>
          <w:w w:val="110"/>
        </w:rPr>
        <w:t>¬</w:t>
      </w:r>
      <w:r>
        <w:rPr>
          <w:rFonts w:ascii="Georgia" w:hAnsi="Georgia" w:cs="Georgia" w:eastAsia="Georgia"/>
          <w:w w:val="110"/>
        </w:rPr>
        <w:t>EG</w:t>
      </w:r>
      <w:r>
        <w:rPr>
          <w:rFonts w:ascii="Georgia" w:hAnsi="Georgia" w:cs="Georgia" w:eastAsia="Georgia"/>
          <w:spacing w:val="-19"/>
          <w:w w:val="110"/>
        </w:rPr>
        <w:t> </w:t>
      </w:r>
      <w:r>
        <w:rPr>
          <w:spacing w:val="-4"/>
          <w:w w:val="110"/>
        </w:rPr>
        <w:t>(</w:t>
      </w:r>
      <w:r>
        <w:rPr>
          <w:rFonts w:ascii="Symbola" w:hAnsi="Symbola" w:cs="Symbola" w:eastAsia="Symbola"/>
          <w:spacing w:val="-4"/>
          <w:w w:val="110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</w:rPr>
        <w:t>ϕ</w:t>
      </w:r>
      <w:r>
        <w:rPr>
          <w:spacing w:val="-4"/>
          <w:w w:val="110"/>
        </w:rPr>
        <w:t>)</w:t>
      </w:r>
    </w:p>
    <w:p>
      <w:pPr>
        <w:spacing w:before="111"/>
        <w:ind w:left="605" w:right="0" w:firstLine="0"/>
        <w:jc w:val="left"/>
        <w:rPr>
          <w:sz w:val="21"/>
          <w:szCs w:val="21"/>
        </w:rPr>
      </w:pPr>
      <w:bookmarkStart w:name="Representing simulation rules" w:id="10"/>
      <w:bookmarkEnd w:id="10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U</w:t>
      </w:r>
      <w:r>
        <w:rPr>
          <w:rFonts w:ascii="Georgia" w:hAnsi="Georgia" w:cs="Georgia" w:eastAsia="Georgia"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⇔</w:t>
      </w:r>
      <w:r>
        <w:rPr>
          <w:rFonts w:ascii="Symbola" w:hAnsi="Symbola" w:cs="Symbola" w:eastAsia="Symbola"/>
          <w:spacing w:val="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Georgia" w:hAnsi="Georgia" w:cs="Georgia" w:eastAsia="Georgia"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(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U</w:t>
      </w:r>
      <w:r>
        <w:rPr>
          <w:rFonts w:ascii="Georgia" w:hAnsi="Georgia" w:cs="Georgia" w:eastAsia="Georgia"/>
          <w:spacing w:val="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∧</w:t>
      </w:r>
      <w:r>
        <w:rPr>
          <w:rFonts w:ascii="Symbola" w:hAnsi="Symbola" w:cs="Symbola" w:eastAsia="Symbola"/>
          <w:spacing w:val="-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∧</w:t>
      </w:r>
      <w:r>
        <w:rPr>
          <w:rFonts w:ascii="Symbola" w:hAnsi="Symbola" w:cs="Symbola" w:eastAsia="Symbola"/>
          <w:spacing w:val="-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Georgia" w:hAnsi="Georgia" w:cs="Georgia" w:eastAsia="Georgia"/>
          <w:w w:val="105"/>
          <w:sz w:val="21"/>
          <w:szCs w:val="21"/>
        </w:rPr>
        <w:t>EG</w:t>
      </w:r>
      <w:r>
        <w:rPr>
          <w:rFonts w:ascii="Georgia" w:hAnsi="Georgia" w:cs="Georgia" w:eastAsia="Georgia"/>
          <w:spacing w:val="-15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(</w:t>
      </w:r>
      <w:r>
        <w:rPr>
          <w:rFonts w:ascii="Symbola" w:hAnsi="Symbola" w:cs="Symbola" w:eastAsia="Symbola"/>
          <w:spacing w:val="-4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ψ</w:t>
      </w:r>
      <w:r>
        <w:rPr>
          <w:spacing w:val="-4"/>
          <w:w w:val="105"/>
          <w:sz w:val="21"/>
          <w:szCs w:val="21"/>
        </w:rPr>
        <w:t>)</w:t>
      </w:r>
    </w:p>
    <w:p>
      <w:pPr>
        <w:pStyle w:val="BodyText"/>
        <w:spacing w:line="225" w:lineRule="auto" w:before="202"/>
        <w:ind w:left="221" w:right="103" w:firstLine="319"/>
        <w:jc w:val="both"/>
      </w:pP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temporal</w:t>
      </w:r>
      <w:r>
        <w:rPr>
          <w:spacing w:val="-14"/>
        </w:rPr>
        <w:t> </w:t>
      </w:r>
      <w:r>
        <w:rPr/>
        <w:t>logic</w:t>
      </w:r>
      <w:r>
        <w:rPr>
          <w:spacing w:val="-11"/>
        </w:rPr>
        <w:t> </w:t>
      </w:r>
      <w:r>
        <w:rPr/>
        <w:t>CTL</w:t>
      </w:r>
      <w:r>
        <w:rPr>
          <w:spacing w:val="-18"/>
        </w:rPr>
        <w:t> </w:t>
      </w:r>
      <w:r>
        <w:rPr/>
        <w:t>to</w:t>
      </w:r>
      <w:r>
        <w:rPr>
          <w:spacing w:val="-12"/>
        </w:rPr>
        <w:t> </w:t>
      </w:r>
      <w:r>
        <w:rPr/>
        <w:t>formalise</w:t>
      </w:r>
      <w:r>
        <w:rPr>
          <w:spacing w:val="-16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hold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 simulation machine</w:t>
      </w:r>
      <w:r>
        <w:rPr>
          <w:spacing w:val="-1"/>
        </w:rPr>
        <w:t> </w:t>
      </w:r>
      <w:r>
        <w:rPr/>
        <w:t>in order to fulfil</w:t>
      </w:r>
      <w:r>
        <w:rPr>
          <w:spacing w:val="-2"/>
        </w:rPr>
        <w:t> </w:t>
      </w:r>
      <w:r>
        <w:rPr/>
        <w:t>the corresponding</w:t>
      </w:r>
      <w:r>
        <w:rPr>
          <w:spacing w:val="-3"/>
        </w:rPr>
        <w:t> </w:t>
      </w:r>
      <w:r>
        <w:rPr/>
        <w:t>simulation rule. Since</w:t>
      </w:r>
      <w:r>
        <w:rPr>
          <w:spacing w:val="-1"/>
        </w:rPr>
        <w:t> </w:t>
      </w:r>
      <w:r>
        <w:rPr/>
        <w:t>CTL supports the existential quantification of paths of the system, it proves a suitable </w:t>
      </w:r>
      <w:r>
        <w:rPr>
          <w:spacing w:val="-2"/>
        </w:rPr>
        <w:t>formalism.</w:t>
      </w: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Representing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simulation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rules</w:t>
      </w:r>
    </w:p>
    <w:p>
      <w:pPr>
        <w:pStyle w:val="BodyText"/>
        <w:spacing w:line="225" w:lineRule="auto" w:before="199"/>
        <w:ind w:left="221" w:right="106"/>
        <w:jc w:val="both"/>
      </w:pPr>
      <w:r>
        <w:rPr/>
        <w:t>The idea for simulation machines arose out of earlier attempts at automating re- finement via model checking in a more straightforward manner.</w:t>
      </w:r>
      <w:r>
        <w:rPr>
          <w:spacing w:val="40"/>
        </w:rPr>
        <w:t> </w:t>
      </w:r>
      <w:r>
        <w:rPr/>
        <w:t>In these earlier attempts, the state spaces and actions of the abstract and concrete systems are merged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produce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combined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on which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check refinement. Given action </w:t>
      </w:r>
      <w:r>
        <w:rPr>
          <w:spacing w:val="-2"/>
        </w:rPr>
        <w:t>systems</w:t>
      </w:r>
    </w:p>
    <w:p>
      <w:pPr>
        <w:spacing w:before="219"/>
        <w:ind w:left="668" w:right="0" w:firstLine="0"/>
        <w:jc w:val="left"/>
        <w:rPr>
          <w:i/>
          <w:sz w:val="21"/>
        </w:rPr>
      </w:pPr>
      <w:r>
        <w:rPr>
          <w:rFonts w:ascii="Symbola" w:hAnsi="Symbola"/>
          <w:w w:val="110"/>
          <w:sz w:val="21"/>
        </w:rPr>
        <w:t>A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w w:val="110"/>
          <w:sz w:val="21"/>
        </w:rPr>
        <w:t>[</w:t>
      </w:r>
      <w:r>
        <w:rPr>
          <w:rFonts w:ascii="Georgia" w:hAnsi="Georgia"/>
          <w:w w:val="110"/>
          <w:sz w:val="21"/>
        </w:rPr>
        <w:t>var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X </w:t>
      </w:r>
      <w:r>
        <w:rPr>
          <w:rFonts w:ascii="Symbola" w:hAnsi="Symbola"/>
          <w:w w:val="110"/>
          <w:sz w:val="21"/>
        </w:rPr>
        <w:t>•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6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;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do</w:t>
      </w:r>
      <w:r>
        <w:rPr>
          <w:rFonts w:ascii="Georgia" w:hAnsi="Georgia"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rFonts w:ascii="LM Roman 8" w:hAnsi="LM Roman 8"/>
          <w:i/>
          <w:w w:val="110"/>
          <w:sz w:val="21"/>
          <w:vertAlign w:val="subscript"/>
        </w:rPr>
        <w:t>n</w:t>
      </w:r>
      <w:r>
        <w:rPr>
          <w:rFonts w:ascii="LM Roman 8" w:hAnsi="LM Roman 8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od</w:t>
      </w:r>
      <w:r>
        <w:rPr>
          <w:rFonts w:ascii="Georgia" w:hAnsi="Georgia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Z</w:t>
      </w:r>
    </w:p>
    <w:p>
      <w:pPr>
        <w:pStyle w:val="BodyText"/>
        <w:spacing w:before="200"/>
        <w:ind w:left="221"/>
      </w:pPr>
      <w:r>
        <w:rPr>
          <w:spacing w:val="-5"/>
        </w:rPr>
        <w:t>and</w:t>
      </w:r>
    </w:p>
    <w:p>
      <w:pPr>
        <w:spacing w:before="210"/>
        <w:ind w:left="668" w:right="0" w:firstLine="0"/>
        <w:jc w:val="left"/>
        <w:rPr>
          <w:i/>
          <w:sz w:val="21"/>
        </w:rPr>
      </w:pPr>
      <w:r>
        <w:rPr>
          <w:rFonts w:ascii="Symbola" w:hAnsi="Symbola"/>
          <w:w w:val="110"/>
          <w:sz w:val="21"/>
        </w:rPr>
        <w:t>C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w w:val="110"/>
          <w:sz w:val="21"/>
        </w:rPr>
        <w:t>[</w:t>
      </w:r>
      <w:r>
        <w:rPr>
          <w:rFonts w:ascii="Georgia" w:hAnsi="Georgia"/>
          <w:w w:val="110"/>
          <w:sz w:val="21"/>
        </w:rPr>
        <w:t>var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•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;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do</w:t>
      </w:r>
      <w:r>
        <w:rPr>
          <w:rFonts w:ascii="Georgia" w:hAnsi="Georgia"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m</w:t>
      </w:r>
      <w:r>
        <w:rPr>
          <w:rFonts w:ascii="LM Roman 8" w:hAnsi="LM Roman 8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od</w:t>
      </w:r>
      <w:r>
        <w:rPr>
          <w:rFonts w:ascii="Georgia" w:hAnsi="Georgia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Z</w:t>
      </w:r>
    </w:p>
    <w:p>
      <w:pPr>
        <w:pStyle w:val="BodyText"/>
        <w:spacing w:before="200"/>
        <w:ind w:left="220"/>
      </w:pPr>
      <w:r>
        <w:rPr/>
        <w:t>the</w:t>
      </w:r>
      <w:r>
        <w:rPr>
          <w:spacing w:val="-4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95" w:lineRule="exact" w:before="109"/>
        <w:ind w:left="389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AC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w w:val="110"/>
          <w:sz w:val="21"/>
        </w:rPr>
        <w:t>[</w:t>
      </w:r>
      <w:r>
        <w:rPr>
          <w:rFonts w:ascii="Georgia" w:hAnsi="Georgia"/>
          <w:w w:val="110"/>
          <w:sz w:val="21"/>
        </w:rPr>
        <w:t>var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5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-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•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;</w:t>
      </w:r>
      <w:r>
        <w:rPr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y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y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line="295" w:lineRule="exact" w:before="0"/>
        <w:ind w:left="1049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do</w:t>
      </w:r>
      <w:r>
        <w:rPr>
          <w:rFonts w:ascii="Georgia"/>
          <w:spacing w:val="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rFonts w:ascii="LM Roman 8"/>
          <w:i/>
          <w:w w:val="110"/>
          <w:sz w:val="21"/>
          <w:vertAlign w:val="subscript"/>
        </w:rPr>
        <w:t>n</w:t>
      </w:r>
      <w:r>
        <w:rPr>
          <w:rFonts w:ascii="LM Roman 8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[]</w:t>
      </w:r>
      <w:r>
        <w:rPr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</w:t>
      </w:r>
      <w:r>
        <w:rPr>
          <w:rFonts w:ascii="LM Roman 8"/>
          <w:i/>
          <w:w w:val="110"/>
          <w:sz w:val="21"/>
          <w:vertAlign w:val="subscript"/>
        </w:rPr>
        <w:t>m</w:t>
      </w:r>
      <w:r>
        <w:rPr>
          <w:rFonts w:ascii="LM Roman 8"/>
          <w:i/>
          <w:spacing w:val="-7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od</w:t>
      </w:r>
      <w:r>
        <w:rPr>
          <w:rFonts w:ascii="Georgia"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Symbola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Z</w:t>
      </w:r>
    </w:p>
    <w:p>
      <w:pPr>
        <w:pStyle w:val="BodyText"/>
        <w:spacing w:line="225" w:lineRule="auto" w:before="274"/>
        <w:ind w:left="107" w:right="219"/>
        <w:jc w:val="both"/>
      </w:pPr>
      <w:r>
        <w:rPr/>
        <w:t>That is, the actions of </w:t>
      </w:r>
      <w:r>
        <w:rPr>
          <w:rFonts w:ascii="Symbola"/>
        </w:rPr>
        <w:t>A </w:t>
      </w:r>
      <w:r>
        <w:rPr/>
        <w:t>and </w:t>
      </w:r>
      <w:r>
        <w:rPr>
          <w:rFonts w:ascii="Symbola"/>
        </w:rPr>
        <w:t>C</w:t>
      </w:r>
      <w:r>
        <w:rPr>
          <w:rFonts w:ascii="Symbola"/>
          <w:spacing w:val="40"/>
        </w:rPr>
        <w:t> </w:t>
      </w:r>
      <w:r>
        <w:rPr/>
        <w:t>are interleaved in the combined system and only affect the part of the state corresponding to that of their original system.</w:t>
      </w:r>
      <w:r>
        <w:rPr>
          <w:spacing w:val="40"/>
        </w:rPr>
        <w:t> </w:t>
      </w:r>
      <w:r>
        <w:rPr/>
        <w:t>Where necessary local variables are systematically renamed to avoid name clashes.</w:t>
      </w:r>
      <w:r>
        <w:rPr>
          <w:spacing w:val="40"/>
        </w:rPr>
        <w:t> </w:t>
      </w:r>
      <w:r>
        <w:rPr/>
        <w:t>Also, </w:t>
      </w:r>
      <w:r>
        <w:rPr>
          <w:i/>
        </w:rPr>
        <w:t>skip </w:t>
      </w:r>
      <w:r>
        <w:rPr/>
        <w:t>transitions, i.e., transitions that do not change the state, are added to any states in which no actions are enabled, making the system a Kripke structure with a total transition relation (a necessary precondition for model checking).</w:t>
      </w:r>
    </w:p>
    <w:p>
      <w:pPr>
        <w:pStyle w:val="BodyText"/>
        <w:spacing w:line="225" w:lineRule="auto" w:before="15"/>
        <w:ind w:left="107" w:right="219" w:firstLine="319"/>
        <w:jc w:val="both"/>
      </w:pPr>
      <w:r>
        <w:rPr/>
        <w:t>Given this combined system, let us consider the initialisation simulation con- dition</w:t>
      </w:r>
      <w:r>
        <w:rPr>
          <w:spacing w:val="22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page</w:t>
      </w:r>
      <w:r>
        <w:rPr>
          <w:spacing w:val="19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20"/>
        </w:rPr>
        <w:t> </w:t>
      </w:r>
      <w:r>
        <w:rPr/>
        <w:t>requires that</w:t>
      </w:r>
      <w:r>
        <w:rPr>
          <w:spacing w:val="20"/>
        </w:rPr>
        <w:t> </w:t>
      </w:r>
      <w:r>
        <w:rPr/>
        <w:t>each</w:t>
      </w:r>
      <w:r>
        <w:rPr>
          <w:spacing w:val="24"/>
        </w:rPr>
        <w:t> </w:t>
      </w:r>
      <w:r>
        <w:rPr/>
        <w:t>concrete</w:t>
      </w:r>
      <w:r>
        <w:rPr>
          <w:spacing w:val="22"/>
        </w:rPr>
        <w:t> </w:t>
      </w:r>
      <w:r>
        <w:rPr/>
        <w:t>state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is reachable</w:t>
      </w:r>
      <w:r>
        <w:rPr>
          <w:spacing w:val="22"/>
        </w:rPr>
        <w:t> </w:t>
      </w:r>
      <w:r>
        <w:rPr/>
        <w:t>from an initial concrete state by a finite number of stuttering steps is related, via the abstraction</w:t>
      </w:r>
      <w:r>
        <w:rPr>
          <w:spacing w:val="-7"/>
        </w:rPr>
        <w:t> </w:t>
      </w:r>
      <w:r>
        <w:rPr/>
        <w:t>relation</w:t>
      </w:r>
      <w:r>
        <w:rPr>
          <w:spacing w:val="-12"/>
        </w:rPr>
        <w:t> </w:t>
      </w:r>
      <w:r>
        <w:rPr>
          <w:i/>
        </w:rPr>
        <w:t>R</w:t>
      </w:r>
      <w:r>
        <w:rPr/>
        <w:t>,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state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reachable</w:t>
      </w:r>
      <w:r>
        <w:rPr>
          <w:spacing w:val="-10"/>
        </w:rPr>
        <w:t> </w:t>
      </w:r>
      <w:r>
        <w:rPr/>
        <w:t>from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initial state via stuttering steps.</w:t>
      </w:r>
    </w:p>
    <w:p>
      <w:pPr>
        <w:pStyle w:val="BodyText"/>
        <w:spacing w:line="225" w:lineRule="auto" w:before="24"/>
        <w:ind w:left="107" w:right="221" w:firstLine="319"/>
        <w:jc w:val="both"/>
      </w:pPr>
      <w:r>
        <w:rPr/>
        <w:t>To capture such properties in CTL, we first add an additional action to our combined system that enables us to reinitialise the abstract state.</w:t>
      </w:r>
      <w:r>
        <w:rPr>
          <w:spacing w:val="40"/>
        </w:rPr>
        <w:t> </w:t>
      </w:r>
      <w:r>
        <w:rPr/>
        <w:t>This action is always</w:t>
      </w:r>
      <w:r>
        <w:rPr>
          <w:spacing w:val="-18"/>
        </w:rPr>
        <w:t> </w:t>
      </w:r>
      <w:r>
        <w:rPr/>
        <w:t>enabled.</w:t>
      </w:r>
      <w:r>
        <w:rPr>
          <w:spacing w:val="9"/>
        </w:rPr>
        <w:t> </w:t>
      </w:r>
      <w:r>
        <w:rPr/>
        <w:t>We then add an auxiliary variable </w:t>
      </w:r>
      <w:r>
        <w:rPr>
          <w:i/>
        </w:rPr>
        <w:t>act </w:t>
      </w:r>
      <w:r>
        <w:rPr/>
        <w:t>with values </w:t>
      </w:r>
      <w:r>
        <w:rPr>
          <w:i/>
        </w:rPr>
        <w:t>cstutt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astutt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cchange</w:t>
      </w:r>
      <w:r>
        <w:rPr/>
        <w:t>,</w:t>
      </w:r>
      <w:r>
        <w:rPr>
          <w:spacing w:val="-4"/>
        </w:rPr>
        <w:t> </w:t>
      </w:r>
      <w:r>
        <w:rPr>
          <w:i/>
        </w:rPr>
        <w:t>achange</w:t>
      </w:r>
      <w:r>
        <w:rPr/>
        <w:t>,</w:t>
      </w:r>
      <w:r>
        <w:rPr>
          <w:spacing w:val="-4"/>
        </w:rPr>
        <w:t> </w:t>
      </w:r>
      <w:r>
        <w:rPr>
          <w:i/>
        </w:rPr>
        <w:t>ainit </w:t>
      </w:r>
      <w:r>
        <w:rPr/>
        <w:t>and</w:t>
      </w:r>
      <w:r>
        <w:rPr>
          <w:spacing w:val="-9"/>
        </w:rPr>
        <w:t> </w:t>
      </w:r>
      <w:r>
        <w:rPr>
          <w:i/>
        </w:rPr>
        <w:t>none </w:t>
      </w:r>
      <w:r>
        <w:rPr/>
        <w:t>to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took</w:t>
      </w:r>
      <w:r>
        <w:rPr>
          <w:spacing w:val="-5"/>
        </w:rPr>
        <w:t> </w:t>
      </w:r>
      <w:r>
        <w:rPr/>
        <w:t>place</w:t>
      </w:r>
      <w:r>
        <w:rPr>
          <w:spacing w:val="-7"/>
        </w:rPr>
        <w:t> </w:t>
      </w:r>
      <w:r>
        <w:rPr/>
        <w:t>was a</w:t>
      </w:r>
      <w:r>
        <w:rPr>
          <w:spacing w:val="-12"/>
        </w:rPr>
        <w:t> </w:t>
      </w:r>
      <w:r>
        <w:rPr/>
        <w:t>concrete</w:t>
      </w:r>
      <w:r>
        <w:rPr>
          <w:spacing w:val="-12"/>
        </w:rPr>
        <w:t> </w:t>
      </w:r>
      <w:r>
        <w:rPr/>
        <w:t>stuttering</w:t>
      </w:r>
      <w:r>
        <w:rPr>
          <w:spacing w:val="-12"/>
        </w:rPr>
        <w:t> </w:t>
      </w:r>
      <w:r>
        <w:rPr/>
        <w:t>action,</w:t>
      </w:r>
      <w:r>
        <w:rPr>
          <w:spacing w:val="-7"/>
        </w:rPr>
        <w:t> </w:t>
      </w:r>
      <w:r>
        <w:rPr/>
        <w:t>an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stuttering</w:t>
      </w:r>
      <w:r>
        <w:rPr>
          <w:spacing w:val="-12"/>
        </w:rPr>
        <w:t> </w:t>
      </w:r>
      <w:r>
        <w:rPr/>
        <w:t>action,</w:t>
      </w:r>
      <w:r>
        <w:rPr>
          <w:spacing w:val="-7"/>
        </w:rPr>
        <w:t> </w:t>
      </w:r>
      <w:r>
        <w:rPr/>
        <w:t>a</w:t>
      </w:r>
      <w:r>
        <w:rPr>
          <w:spacing w:val="-15"/>
        </w:rPr>
        <w:t> </w:t>
      </w:r>
      <w:r>
        <w:rPr/>
        <w:t>concrete</w:t>
      </w:r>
      <w:r>
        <w:rPr>
          <w:spacing w:val="-10"/>
        </w:rPr>
        <w:t> </w:t>
      </w:r>
      <w:r>
        <w:rPr/>
        <w:t>change</w:t>
      </w:r>
      <w:r>
        <w:rPr>
          <w:spacing w:val="-12"/>
        </w:rPr>
        <w:t> </w:t>
      </w:r>
      <w:r>
        <w:rPr/>
        <w:t>action, an</w:t>
      </w:r>
      <w:r>
        <w:rPr>
          <w:spacing w:val="-11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change</w:t>
      </w:r>
      <w:r>
        <w:rPr>
          <w:spacing w:val="-11"/>
        </w:rPr>
        <w:t> </w:t>
      </w:r>
      <w:r>
        <w:rPr/>
        <w:t>action,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state</w:t>
      </w:r>
      <w:r>
        <w:rPr>
          <w:spacing w:val="-9"/>
        </w:rPr>
        <w:t> </w:t>
      </w:r>
      <w:r>
        <w:rPr/>
        <w:t>initialisation</w:t>
      </w:r>
      <w:r>
        <w:rPr>
          <w:spacing w:val="-6"/>
        </w:rPr>
        <w:t> </w:t>
      </w:r>
      <w:r>
        <w:rPr/>
        <w:t>action,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no</w:t>
      </w:r>
      <w:r>
        <w:rPr>
          <w:spacing w:val="-13"/>
        </w:rPr>
        <w:t> </w:t>
      </w:r>
      <w:r>
        <w:rPr/>
        <w:t>action</w:t>
      </w:r>
      <w:r>
        <w:rPr>
          <w:spacing w:val="-8"/>
        </w:rPr>
        <w:t> </w:t>
      </w:r>
      <w:r>
        <w:rPr/>
        <w:t>(only true</w:t>
      </w:r>
      <w:r>
        <w:rPr>
          <w:spacing w:val="-7"/>
        </w:rPr>
        <w:t> </w:t>
      </w:r>
      <w:r>
        <w:rPr/>
        <w:t>on</w:t>
      </w:r>
      <w:r>
        <w:rPr>
          <w:spacing w:val="-2"/>
        </w:rPr>
        <w:t> </w:t>
      </w:r>
      <w:r>
        <w:rPr/>
        <w:t>initialisation), respectively.</w:t>
      </w:r>
      <w:r>
        <w:rPr>
          <w:spacing w:val="26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then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expressed as follows:</w:t>
      </w: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08"/>
        <w:ind w:left="107"/>
      </w:pPr>
      <w:r>
        <w:rPr>
          <w:spacing w:val="-5"/>
        </w:rPr>
        <w:t>(6)</w:t>
      </w:r>
    </w:p>
    <w:p>
      <w:pPr>
        <w:spacing w:before="29"/>
        <w:ind w:left="104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EX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act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ainit</w:t>
      </w:r>
      <w:r>
        <w:rPr>
          <w:i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EX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act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astutt</w:t>
      </w:r>
      <w:r>
        <w:rPr>
          <w:i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U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))</w:t>
      </w:r>
    </w:p>
    <w:p>
      <w:pPr>
        <w:spacing w:before="113"/>
        <w:ind w:left="2766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U</w:t>
      </w:r>
      <w:r>
        <w:rPr>
          <w:rFonts w:ascii="Georgia" w:hAnsi="Georgia"/>
          <w:spacing w:val="19"/>
          <w:sz w:val="21"/>
        </w:rPr>
        <w:t> </w:t>
      </w:r>
      <w:r>
        <w:rPr>
          <w:rFonts w:ascii="Symbola" w:hAnsi="Symbola"/>
          <w:sz w:val="21"/>
        </w:rPr>
        <w:t>¬</w:t>
      </w:r>
      <w:r>
        <w:rPr>
          <w:rFonts w:ascii="Symbola" w:hAnsi="Symbola"/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act</w:t>
      </w:r>
      <w:r>
        <w:rPr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i/>
          <w:sz w:val="21"/>
        </w:rPr>
        <w:t>none</w:t>
      </w:r>
      <w:r>
        <w:rPr>
          <w:i/>
          <w:spacing w:val="1"/>
          <w:sz w:val="21"/>
        </w:rPr>
        <w:t> </w:t>
      </w:r>
      <w:r>
        <w:rPr>
          <w:rFonts w:ascii="Symbola" w:hAnsi="Symbola"/>
          <w:sz w:val="21"/>
        </w:rPr>
        <w:t>∨</w:t>
      </w:r>
      <w:r>
        <w:rPr>
          <w:rFonts w:ascii="Symbola" w:hAnsi="Symbola"/>
          <w:spacing w:val="5"/>
          <w:sz w:val="21"/>
        </w:rPr>
        <w:t> </w:t>
      </w:r>
      <w:r>
        <w:rPr>
          <w:i/>
          <w:sz w:val="21"/>
        </w:rPr>
        <w:t>act</w:t>
      </w:r>
      <w:r>
        <w:rPr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i/>
          <w:sz w:val="21"/>
        </w:rPr>
        <w:t>cstutt</w:t>
      </w:r>
      <w:r>
        <w:rPr>
          <w:i/>
          <w:spacing w:val="-55"/>
          <w:sz w:val="21"/>
        </w:rPr>
        <w:t> </w:t>
      </w:r>
      <w:r>
        <w:rPr>
          <w:spacing w:val="-5"/>
          <w:sz w:val="21"/>
        </w:rPr>
        <w:t>))</w:t>
      </w:r>
    </w:p>
    <w:p>
      <w:pPr>
        <w:pStyle w:val="BodyText"/>
        <w:spacing w:before="109"/>
        <w:ind w:left="11"/>
      </w:pPr>
      <w:r>
        <w:rPr/>
        <w:t>This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states</w:t>
      </w:r>
      <w:r>
        <w:rPr>
          <w:spacing w:val="4"/>
        </w:rPr>
        <w:t> </w:t>
      </w:r>
      <w:r>
        <w:rPr/>
        <w:t>that</w:t>
      </w:r>
      <w:r>
        <w:rPr>
          <w:spacing w:val="-1"/>
        </w:rPr>
        <w:t> </w:t>
      </w:r>
      <w:r>
        <w:rPr/>
        <w:t>until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3"/>
        </w:rPr>
        <w:t> </w:t>
      </w:r>
      <w:r>
        <w:rPr/>
        <w:t>an</w:t>
      </w:r>
      <w:r>
        <w:rPr>
          <w:spacing w:val="1"/>
        </w:rPr>
        <w:t> </w:t>
      </w:r>
      <w:r>
        <w:rPr/>
        <w:t>action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 concrete</w:t>
      </w:r>
      <w:r>
        <w:rPr>
          <w:spacing w:val="3"/>
        </w:rPr>
        <w:t> </w:t>
      </w:r>
      <w:r>
        <w:rPr>
          <w:spacing w:val="-2"/>
        </w:rPr>
        <w:t>stut-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376" w:space="40"/>
            <w:col w:w="7584"/>
          </w:cols>
        </w:sectPr>
      </w:pPr>
    </w:p>
    <w:p>
      <w:pPr>
        <w:pStyle w:val="BodyText"/>
        <w:spacing w:line="225" w:lineRule="auto"/>
        <w:ind w:left="107" w:right="219"/>
        <w:jc w:val="both"/>
      </w:pPr>
      <w:r>
        <w:rPr/>
        <w:t>tering</w:t>
      </w:r>
      <w:r>
        <w:rPr>
          <w:spacing w:val="-1"/>
        </w:rPr>
        <w:t> </w:t>
      </w:r>
      <w:r>
        <w:rPr/>
        <w:t>action, it is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i/>
        </w:rPr>
        <w:t>ainit </w:t>
      </w:r>
      <w:r>
        <w:rPr/>
        <w:t>action, and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abstract stuttering actions until </w:t>
      </w:r>
      <w:r>
        <w:rPr>
          <w:i/>
        </w:rPr>
        <w:t>R </w:t>
      </w:r>
      <w:r>
        <w:rPr/>
        <w:t>holds.</w:t>
      </w:r>
    </w:p>
    <w:p>
      <w:pPr>
        <w:pStyle w:val="BodyText"/>
        <w:spacing w:line="225" w:lineRule="auto" w:before="20"/>
        <w:ind w:left="107" w:right="217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illustrated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6</w:t>
        </w:r>
      </w:hyperlink>
      <w:r>
        <w:rPr/>
        <w:t>),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CTL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needed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capture</w:t>
      </w:r>
      <w:r>
        <w:rPr>
          <w:spacing w:val="-17"/>
        </w:rPr>
        <w:t> </w:t>
      </w:r>
      <w:r>
        <w:rPr/>
        <w:t>simulation</w:t>
      </w:r>
      <w:r>
        <w:rPr>
          <w:spacing w:val="-18"/>
        </w:rPr>
        <w:t> </w:t>
      </w:r>
      <w:r>
        <w:rPr/>
        <w:t>conditions can become quite complex and subtle.</w:t>
      </w:r>
      <w:r>
        <w:rPr>
          <w:spacing w:val="40"/>
        </w:rPr>
        <w:t> </w:t>
      </w:r>
      <w:r>
        <w:rPr/>
        <w:t>This leads to two problems.</w:t>
      </w:r>
      <w:r>
        <w:rPr>
          <w:spacing w:val="40"/>
        </w:rPr>
        <w:t> </w:t>
      </w:r>
      <w:r>
        <w:rPr/>
        <w:t>Firstly, it is not always easy to 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 between the CTL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 original proof</w:t>
      </w:r>
      <w:r>
        <w:rPr>
          <w:spacing w:val="-18"/>
        </w:rPr>
        <w:t> </w:t>
      </w:r>
      <w:r>
        <w:rPr/>
        <w:t>obligation,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fact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complicate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interpretation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counter-examples provided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checking.</w:t>
      </w:r>
      <w:r>
        <w:rPr>
          <w:spacing w:val="24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6</w:t>
        </w:r>
      </w:hyperlink>
      <w:r>
        <w:rPr/>
        <w:t>)</w:t>
      </w:r>
      <w:r>
        <w:rPr>
          <w:spacing w:val="-10"/>
        </w:rPr>
        <w:t> </w:t>
      </w:r>
      <w:r>
        <w:rPr/>
        <w:t>might</w:t>
      </w:r>
      <w:r>
        <w:rPr>
          <w:spacing w:val="-8"/>
        </w:rPr>
        <w:t> </w:t>
      </w:r>
      <w:r>
        <w:rPr/>
        <w:t>seem</w:t>
      </w:r>
      <w:r>
        <w:rPr>
          <w:spacing w:val="-7"/>
        </w:rPr>
        <w:t> </w:t>
      </w:r>
      <w:r>
        <w:rPr/>
        <w:t>stronger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first glance</w:t>
      </w:r>
      <w:r>
        <w:rPr>
          <w:spacing w:val="-4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“until”</w:t>
      </w:r>
      <w:r>
        <w:rPr>
          <w:spacing w:val="-7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right-hand</w:t>
      </w:r>
      <w:r>
        <w:rPr>
          <w:spacing w:val="-4"/>
        </w:rPr>
        <w:t> </w:t>
      </w:r>
      <w:r>
        <w:rPr/>
        <w:t>side</w:t>
      </w:r>
      <w:r>
        <w:rPr>
          <w:spacing w:val="-9"/>
        </w:rPr>
        <w:t> </w:t>
      </w:r>
      <w:r>
        <w:rPr/>
        <w:t>eventually</w:t>
      </w:r>
      <w:r>
        <w:rPr>
          <w:spacing w:val="-1"/>
        </w:rPr>
        <w:t> </w:t>
      </w:r>
      <w:r>
        <w:rPr/>
        <w:t>be</w:t>
      </w:r>
      <w:r>
        <w:rPr>
          <w:spacing w:val="-11"/>
        </w:rPr>
        <w:t> </w:t>
      </w:r>
      <w:r>
        <w:rPr/>
        <w:t>satisfied. Hence, the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an action other than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concrete stuttering action eventually occurs.</w:t>
      </w:r>
      <w:r>
        <w:rPr>
          <w:spacing w:val="40"/>
        </w:rPr>
        <w:t> </w:t>
      </w:r>
      <w:r>
        <w:rPr/>
        <w:t>This is not a requirement in (</w:t>
      </w:r>
      <w:hyperlink w:history="true" w:anchor="_bookmark3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However, the </w:t>
      </w:r>
      <w:r>
        <w:rPr>
          <w:i/>
        </w:rPr>
        <w:t>ainit </w:t>
      </w:r>
      <w:r>
        <w:rPr/>
        <w:t>action is always enabled so this requirement can alway be satisfied in our combined model </w:t>
      </w:r>
      <w:r>
        <w:rPr>
          <w:rFonts w:ascii="Symbola" w:hAnsi="Symbola"/>
        </w:rPr>
        <w:t>AC</w:t>
      </w:r>
      <w:r>
        <w:rPr>
          <w:rFonts w:ascii="Symbola" w:hAnsi="Symbola"/>
          <w:spacing w:val="40"/>
        </w:rPr>
        <w:t> </w:t>
      </w:r>
      <w:r>
        <w:rPr/>
        <w:t>(even if no actions apart from concrete stuttering actions are enabled in the original systems).</w:t>
      </w:r>
      <w:r>
        <w:rPr>
          <w:spacing w:val="40"/>
        </w:rPr>
        <w:t> </w:t>
      </w:r>
      <w:r>
        <w:rPr/>
        <w:t>Secondly, and more importantly, to model check such complex properties</w:t>
      </w:r>
      <w:r>
        <w:rPr>
          <w:spacing w:val="-1"/>
        </w:rPr>
        <w:t> </w:t>
      </w:r>
      <w:r>
        <w:rPr/>
        <w:t>is computationally expensive, and in the worst case would render model checking infeasible.</w:t>
      </w:r>
    </w:p>
    <w:p>
      <w:pPr>
        <w:pStyle w:val="BodyText"/>
        <w:spacing w:before="5"/>
        <w:ind w:left="427"/>
        <w:jc w:val="both"/>
      </w:pPr>
      <w:r>
        <w:rPr/>
        <w:t>It</w:t>
      </w:r>
      <w:r>
        <w:rPr>
          <w:spacing w:val="43"/>
        </w:rPr>
        <w:t> </w:t>
      </w:r>
      <w:r>
        <w:rPr/>
        <w:t>is</w:t>
      </w:r>
      <w:r>
        <w:rPr>
          <w:spacing w:val="47"/>
        </w:rPr>
        <w:t> </w:t>
      </w:r>
      <w:r>
        <w:rPr/>
        <w:t>possible</w:t>
      </w:r>
      <w:r>
        <w:rPr>
          <w:spacing w:val="43"/>
        </w:rPr>
        <w:t> </w:t>
      </w:r>
      <w:r>
        <w:rPr/>
        <w:t>to</w:t>
      </w:r>
      <w:r>
        <w:rPr>
          <w:spacing w:val="46"/>
        </w:rPr>
        <w:t> </w:t>
      </w:r>
      <w:r>
        <w:rPr/>
        <w:t>simplify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property,</w:t>
      </w:r>
      <w:r>
        <w:rPr>
          <w:spacing w:val="57"/>
        </w:rPr>
        <w:t> </w:t>
      </w:r>
      <w:r>
        <w:rPr/>
        <w:t>however,</w:t>
      </w:r>
      <w:r>
        <w:rPr>
          <w:spacing w:val="62"/>
        </w:rPr>
        <w:t> </w:t>
      </w:r>
      <w:r>
        <w:rPr/>
        <w:t>by</w:t>
      </w:r>
      <w:r>
        <w:rPr>
          <w:spacing w:val="45"/>
        </w:rPr>
        <w:t> </w:t>
      </w:r>
      <w:r>
        <w:rPr/>
        <w:t>carefully</w:t>
      </w:r>
      <w:r>
        <w:rPr>
          <w:spacing w:val="46"/>
        </w:rPr>
        <w:t> </w:t>
      </w:r>
      <w:r>
        <w:rPr/>
        <w:t>choosing</w:t>
      </w:r>
      <w:r>
        <w:rPr>
          <w:spacing w:val="48"/>
        </w:rPr>
        <w:t> </w:t>
      </w:r>
      <w:r>
        <w:rPr>
          <w:spacing w:val="-5"/>
        </w:rPr>
        <w:t>the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23" w:lineRule="auto" w:before="123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1384754</wp:posOffset>
                </wp:positionH>
                <wp:positionV relativeFrom="paragraph">
                  <wp:posOffset>718168</wp:posOffset>
                </wp:positionV>
                <wp:extent cx="4064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06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UKIJ Diwani Yantu"/>
                                <w:sz w:val="15"/>
                              </w:rPr>
                            </w:pPr>
                            <w:r>
                              <w:rPr>
                                <w:rFonts w:ascii="UKIJ Diwani Yantu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3582pt;margin-top:56.548695pt;width:3.2pt;height:7.75pt;mso-position-horizontal-relative:page;mso-position-vertical-relative:paragraph;z-index:-1621248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UKIJ Diwani Yantu"/>
                          <w:sz w:val="15"/>
                        </w:rPr>
                      </w:pPr>
                      <w:r>
                        <w:rPr>
                          <w:rFonts w:ascii="UKIJ Diwani Yantu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right</w:t>
      </w:r>
      <w:r>
        <w:rPr>
          <w:spacing w:val="32"/>
        </w:rPr>
        <w:t> </w:t>
      </w:r>
      <w:r>
        <w:rPr/>
        <w:t>auxiliary variables</w:t>
      </w:r>
      <w:r>
        <w:rPr>
          <w:spacing w:val="32"/>
        </w:rPr>
        <w:t> </w:t>
      </w:r>
      <w:r>
        <w:rPr/>
        <w:t>to add</w:t>
      </w:r>
      <w:r>
        <w:rPr>
          <w:spacing w:val="32"/>
        </w:rPr>
        <w:t> </w:t>
      </w:r>
      <w:r>
        <w:rPr/>
        <w:t>to our combined</w:t>
      </w:r>
      <w:r>
        <w:rPr>
          <w:spacing w:val="32"/>
        </w:rPr>
        <w:t> </w:t>
      </w:r>
      <w:r>
        <w:rPr/>
        <w:t>system.</w:t>
      </w:r>
      <w:r>
        <w:rPr>
          <w:spacing w:val="80"/>
        </w:rPr>
        <w:t> </w:t>
      </w:r>
      <w:r>
        <w:rPr/>
        <w:t>For</w:t>
      </w:r>
      <w:r>
        <w:rPr>
          <w:spacing w:val="32"/>
        </w:rPr>
        <w:t> </w:t>
      </w:r>
      <w:r>
        <w:rPr/>
        <w:t>example,</w:t>
      </w:r>
      <w:r>
        <w:rPr>
          <w:spacing w:val="38"/>
        </w:rPr>
        <w:t> </w:t>
      </w:r>
      <w:r>
        <w:rPr/>
        <w:t>we can add a boolean auxiliary variable </w:t>
      </w:r>
      <w:r>
        <w:rPr>
          <w:i/>
        </w:rPr>
        <w:t>cs</w:t>
      </w:r>
      <w:r>
        <w:rPr>
          <w:i/>
          <w:spacing w:val="37"/>
        </w:rPr>
        <w:t> </w:t>
      </w:r>
      <w:r>
        <w:rPr/>
        <w:t>that is true when we are in a state reached only by concrete stuttering actions after concrete state initialisation (i.e., </w:t>
      </w:r>
      <w:r>
        <w:rPr>
          <w:i/>
        </w:rPr>
        <w:t>cs </w:t>
      </w:r>
      <w:r>
        <w:rPr>
          <w:rFonts w:ascii="Symbola" w:hAnsi="Symbola"/>
        </w:rPr>
        <w:t>⇔ </w:t>
      </w:r>
      <w:r>
        <w:rPr>
          <w:i/>
        </w:rPr>
        <w:t>pC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baseline"/>
        </w:rPr>
        <w:t>);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nC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i/>
          <w:vertAlign w:val="superscript"/>
        </w:rPr>
        <w:t>m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baseline"/>
        </w:rPr>
        <w:t>)(</w:t>
      </w:r>
      <w:r>
        <w:rPr>
          <w:i/>
          <w:vertAlign w:val="baseline"/>
        </w:rPr>
        <w:t>c</w:t>
      </w:r>
      <w:r>
        <w:rPr>
          <w:rFonts w:ascii="LM Mono Prop 10" w:hAnsi="LM Mono Prop 10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value of </w:t>
      </w:r>
      <w:r>
        <w:rPr>
          <w:i/>
          <w:vertAlign w:val="baseline"/>
        </w:rPr>
        <w:t>cs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would be true initially</w:t>
      </w:r>
      <w:r>
        <w:rPr>
          <w:spacing w:val="20"/>
          <w:vertAlign w:val="baseline"/>
        </w:rPr>
        <w:t> </w:t>
      </w:r>
      <w:r>
        <w:rPr>
          <w:vertAlign w:val="baseline"/>
        </w:rPr>
        <w:t>(since </w:t>
      </w:r>
      <w:r>
        <w:rPr>
          <w:i/>
          <w:vertAlign w:val="baseline"/>
        </w:rPr>
        <w:t>m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can be 0).</w:t>
      </w:r>
      <w:r>
        <w:rPr>
          <w:spacing w:val="58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14"/>
          <w:vertAlign w:val="baseline"/>
        </w:rPr>
        <w:t> </w:t>
      </w:r>
      <w:r>
        <w:rPr>
          <w:vertAlign w:val="baseline"/>
        </w:rPr>
        <w:t>add an</w:t>
      </w:r>
      <w:r>
        <w:rPr>
          <w:spacing w:val="12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13"/>
          <w:vertAlign w:val="baseline"/>
        </w:rPr>
        <w:t> </w:t>
      </w:r>
      <w:r>
        <w:rPr>
          <w:vertAlign w:val="baseline"/>
        </w:rPr>
        <w:t>variable </w:t>
      </w:r>
      <w:r>
        <w:rPr>
          <w:i/>
          <w:vertAlign w:val="baseline"/>
        </w:rPr>
        <w:t>as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true when we</w:t>
      </w:r>
      <w:r>
        <w:rPr>
          <w:spacing w:val="11"/>
          <w:vertAlign w:val="baseline"/>
        </w:rPr>
        <w:t> </w:t>
      </w:r>
      <w:r>
        <w:rPr>
          <w:vertAlign w:val="baseline"/>
        </w:rPr>
        <w:t>are in a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reached only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concrete state initialisation followed by concrete</w:t>
      </w:r>
      <w:r>
        <w:rPr>
          <w:spacing w:val="-1"/>
          <w:vertAlign w:val="baseline"/>
        </w:rPr>
        <w:t> </w:t>
      </w:r>
      <w:r>
        <w:rPr>
          <w:vertAlign w:val="baseline"/>
        </w:rPr>
        <w:t>stuttering actions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followed by</w:t>
      </w:r>
      <w:r>
        <w:rPr>
          <w:spacing w:val="-6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(re)initialisation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stuttering</w:t>
      </w:r>
    </w:p>
    <w:p>
      <w:pPr>
        <w:spacing w:line="175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actions</w:t>
      </w:r>
      <w:r>
        <w:rPr>
          <w:spacing w:val="32"/>
          <w:sz w:val="21"/>
        </w:rPr>
        <w:t> </w:t>
      </w:r>
      <w:r>
        <w:rPr>
          <w:sz w:val="21"/>
        </w:rPr>
        <w:t>(i.e.,</w:t>
      </w:r>
      <w:r>
        <w:rPr>
          <w:spacing w:val="3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36"/>
          <w:sz w:val="21"/>
        </w:rPr>
        <w:t> </w:t>
      </w:r>
      <w:r>
        <w:rPr>
          <w:rFonts w:ascii="Symbola" w:hAnsi="Symbola"/>
          <w:sz w:val="21"/>
        </w:rPr>
        <w:t>⇔</w:t>
      </w:r>
      <w:r>
        <w:rPr>
          <w:rFonts w:ascii="Symbola" w:hAnsi="Symbola"/>
          <w:spacing w:val="31"/>
          <w:sz w:val="21"/>
        </w:rPr>
        <w:t> </w:t>
      </w:r>
      <w:r>
        <w:rPr>
          <w:i/>
          <w:sz w:val="21"/>
        </w:rPr>
        <w:t>pC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);</w:t>
      </w:r>
      <w:r>
        <w:rPr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nC</w:t>
      </w:r>
      <w:r>
        <w:rPr>
          <w:i/>
          <w:spacing w:val="-35"/>
          <w:sz w:val="21"/>
          <w:vertAlign w:val="baseline"/>
        </w:rPr>
        <w:t> </w:t>
      </w:r>
      <w:r>
        <w:rPr>
          <w:rFonts w:ascii="LM Roman 8" w:hAnsi="LM Roman 8"/>
          <w:i/>
          <w:sz w:val="21"/>
          <w:vertAlign w:val="superscript"/>
        </w:rPr>
        <w:t>m</w:t>
      </w:r>
      <w:r>
        <w:rPr>
          <w:rFonts w:ascii="LM Roman 8" w:hAnsi="LM Roman 8"/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);</w:t>
      </w:r>
      <w:r>
        <w:rPr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pA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);</w:t>
      </w:r>
      <w:r>
        <w:rPr>
          <w:spacing w:val="68"/>
          <w:sz w:val="21"/>
          <w:vertAlign w:val="baseline"/>
        </w:rPr>
        <w:t> </w:t>
      </w:r>
      <w:r>
        <w:rPr>
          <w:i/>
          <w:sz w:val="21"/>
          <w:vertAlign w:val="baseline"/>
        </w:rPr>
        <w:t>nA</w:t>
      </w:r>
      <w:r>
        <w:rPr>
          <w:rFonts w:ascii="LM Roman 8" w:hAnsi="LM Roman 8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)).</w:t>
      </w:r>
      <w:r>
        <w:rPr>
          <w:spacing w:val="6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6025" w:val="left" w:leader="none"/>
        </w:tabs>
        <w:spacing w:line="172" w:lineRule="exact" w:before="0"/>
        <w:ind w:left="3262" w:right="0" w:firstLine="0"/>
        <w:jc w:val="left"/>
        <w:rPr>
          <w:rFonts w:ascii="UKIJ Diwani Yantu"/>
          <w:sz w:val="15"/>
        </w:rPr>
      </w:pPr>
      <w:r>
        <w:rPr>
          <w:rFonts w:ascii="UKIJ Diwani Yantu"/>
          <w:spacing w:val="-10"/>
          <w:sz w:val="15"/>
        </w:rPr>
        <w:t>q</w:t>
      </w:r>
      <w:r>
        <w:rPr>
          <w:rFonts w:ascii="UKIJ Diwani Yantu"/>
          <w:sz w:val="15"/>
        </w:rPr>
        <w:tab/>
      </w:r>
      <w:r>
        <w:rPr>
          <w:rFonts w:ascii="UKIJ Diwani Yantu"/>
          <w:spacing w:val="-10"/>
          <w:sz w:val="15"/>
        </w:rPr>
        <w:t>q</w:t>
      </w:r>
    </w:p>
    <w:p>
      <w:pPr>
        <w:pStyle w:val="BodyText"/>
        <w:spacing w:line="217" w:lineRule="exact"/>
        <w:ind w:left="221"/>
        <w:jc w:val="both"/>
      </w:pPr>
      <w:r>
        <w:rPr/>
        <w:t>value</w:t>
      </w:r>
      <w:r>
        <w:rPr>
          <w:spacing w:val="19"/>
        </w:rPr>
        <w:t> </w:t>
      </w:r>
      <w:r>
        <w:rPr/>
        <w:t>of</w:t>
      </w:r>
      <w:r>
        <w:rPr>
          <w:spacing w:val="24"/>
        </w:rPr>
        <w:t> </w:t>
      </w:r>
      <w:r>
        <w:rPr>
          <w:i/>
        </w:rPr>
        <w:t>as</w:t>
      </w:r>
      <w:r>
        <w:rPr>
          <w:i/>
          <w:spacing w:val="36"/>
        </w:rPr>
        <w:t> </w:t>
      </w:r>
      <w:r>
        <w:rPr/>
        <w:t>would</w:t>
      </w:r>
      <w:r>
        <w:rPr>
          <w:spacing w:val="22"/>
        </w:rPr>
        <w:t> </w:t>
      </w:r>
      <w:r>
        <w:rPr/>
        <w:t>be</w:t>
      </w:r>
      <w:r>
        <w:rPr>
          <w:spacing w:val="20"/>
        </w:rPr>
        <w:t> </w:t>
      </w:r>
      <w:r>
        <w:rPr/>
        <w:t>false</w:t>
      </w:r>
      <w:r>
        <w:rPr>
          <w:spacing w:val="21"/>
        </w:rPr>
        <w:t> </w:t>
      </w:r>
      <w:r>
        <w:rPr/>
        <w:t>initially</w:t>
      </w:r>
      <w:r>
        <w:rPr>
          <w:spacing w:val="26"/>
        </w:rPr>
        <w:t> </w:t>
      </w:r>
      <w:r>
        <w:rPr/>
        <w:t>(since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requires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abstract</w:t>
      </w:r>
      <w:r>
        <w:rPr>
          <w:spacing w:val="25"/>
        </w:rPr>
        <w:t> </w:t>
      </w:r>
      <w:r>
        <w:rPr/>
        <w:t>state</w:t>
      </w:r>
      <w:r>
        <w:rPr>
          <w:spacing w:val="24"/>
        </w:rPr>
        <w:t> </w:t>
      </w:r>
      <w:r>
        <w:rPr/>
        <w:t>be</w:t>
      </w:r>
      <w:r>
        <w:rPr>
          <w:spacing w:val="20"/>
        </w:rPr>
        <w:t> </w:t>
      </w:r>
      <w:r>
        <w:rPr>
          <w:spacing w:val="-2"/>
        </w:rPr>
        <w:t>reini-</w:t>
      </w:r>
    </w:p>
    <w:p>
      <w:pPr>
        <w:pStyle w:val="BodyText"/>
        <w:spacing w:line="223" w:lineRule="auto" w:before="7"/>
        <w:ind w:left="221" w:right="105"/>
        <w:jc w:val="both"/>
      </w:pPr>
      <w:r>
        <w:rPr/>
        <w:t>tialised).</w:t>
      </w:r>
      <w:r>
        <w:rPr>
          <w:spacing w:val="40"/>
        </w:rPr>
        <w:t> </w:t>
      </w:r>
      <w:r>
        <w:rPr/>
        <w:t>Both values would be updated by actions in </w:t>
      </w:r>
      <w:r>
        <w:rPr>
          <w:rFonts w:ascii="Symbola"/>
        </w:rPr>
        <w:t>AC</w:t>
      </w:r>
      <w:r>
        <w:rPr>
          <w:rFonts w:ascii="Symbola"/>
          <w:spacing w:val="40"/>
        </w:rPr>
        <w:t> </w:t>
      </w:r>
      <w:r>
        <w:rPr/>
        <w:t>corresponding to their intended meaning.</w:t>
      </w:r>
      <w:r>
        <w:rPr>
          <w:spacing w:val="40"/>
        </w:rPr>
        <w:t> </w:t>
      </w:r>
      <w:r>
        <w:rPr/>
        <w:t>In particular, both values would be set to false if any change action occurred. Additionally, the auxiliary variables become part</w:t>
      </w:r>
      <w:r>
        <w:rPr>
          <w:spacing w:val="-1"/>
        </w:rPr>
        <w:t> </w:t>
      </w:r>
      <w:r>
        <w:rPr/>
        <w:t>of the guards of actions in </w:t>
      </w:r>
      <w:r>
        <w:rPr>
          <w:rFonts w:ascii="Symbola"/>
        </w:rPr>
        <w:t>AC</w:t>
      </w:r>
      <w:r>
        <w:rPr/>
        <w:t>.</w:t>
      </w:r>
      <w:r>
        <w:rPr>
          <w:spacing w:val="40"/>
        </w:rPr>
        <w:t> </w:t>
      </w:r>
      <w:r>
        <w:rPr/>
        <w:t>That is, we restrict the behaviour of </w:t>
      </w:r>
      <w:r>
        <w:rPr>
          <w:rFonts w:ascii="Symbola"/>
        </w:rPr>
        <w:t>AC</w:t>
      </w:r>
      <w:r>
        <w:rPr>
          <w:rFonts w:ascii="Symbola"/>
          <w:spacing w:val="40"/>
        </w:rPr>
        <w:t> </w:t>
      </w:r>
      <w:r>
        <w:rPr/>
        <w:t>to those behaviours that allow us to prove simulation condition (</w:t>
      </w:r>
      <w:hyperlink w:history="true" w:anchor="_bookmark3">
        <w:r>
          <w:rPr>
            <w:color w:val="0000FF"/>
          </w:rPr>
          <w:t>1</w:t>
        </w:r>
      </w:hyperlink>
      <w:r>
        <w:rPr/>
        <w:t>).</w:t>
      </w:r>
    </w:p>
    <w:p>
      <w:pPr>
        <w:pStyle w:val="BodyText"/>
        <w:spacing w:line="225" w:lineRule="auto" w:before="17"/>
        <w:ind w:left="221" w:right="103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auxiliary</w:t>
      </w:r>
      <w:r>
        <w:rPr>
          <w:spacing w:val="-8"/>
        </w:rPr>
        <w:t> </w:t>
      </w:r>
      <w:r>
        <w:rPr/>
        <w:t>variables,</w:t>
      </w:r>
      <w:r>
        <w:rPr>
          <w:spacing w:val="-6"/>
        </w:rPr>
        <w:t> </w:t>
      </w:r>
      <w:r>
        <w:rPr>
          <w:i/>
        </w:rPr>
        <w:t>cs </w:t>
      </w:r>
      <w:r>
        <w:rPr/>
        <w:t>and</w:t>
      </w:r>
      <w:r>
        <w:rPr>
          <w:spacing w:val="-10"/>
        </w:rPr>
        <w:t> </w:t>
      </w:r>
      <w:r>
        <w:rPr>
          <w:i/>
        </w:rPr>
        <w:t>as</w:t>
      </w:r>
      <w:r>
        <w:rPr/>
        <w:t>,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meta-state</w:t>
      </w:r>
      <w:r>
        <w:rPr/>
        <w:t>, i.e.,</w:t>
      </w:r>
      <w:r>
        <w:rPr>
          <w:spacing w:val="32"/>
        </w:rPr>
        <w:t> </w:t>
      </w:r>
      <w:r>
        <w:rPr/>
        <w:t>one in which a number of states of the original combined system are possi-</w:t>
      </w:r>
      <w:r>
        <w:rPr>
          <w:spacing w:val="40"/>
        </w:rPr>
        <w:t> </w:t>
      </w:r>
      <w:r>
        <w:rPr/>
        <w:t>ble.</w:t>
      </w:r>
      <w:r>
        <w:rPr>
          <w:spacing w:val="39"/>
        </w:rPr>
        <w:t> </w:t>
      </w:r>
      <w:r>
        <w:rPr/>
        <w:t>A transition system in terms of these meta-states is given in Figure </w:t>
      </w:r>
      <w:hyperlink w:history="true" w:anchor="_bookmark5">
        <w:r>
          <w:rPr>
            <w:color w:val="0000FF"/>
          </w:rPr>
          <w:t>1</w:t>
        </w:r>
      </w:hyperlink>
      <w:r>
        <w:rPr/>
        <w:t>a where </w:t>
      </w:r>
      <w:r>
        <w:rPr>
          <w:i/>
        </w:rPr>
        <w:t>CStutt</w:t>
      </w:r>
      <w:r>
        <w:rPr>
          <w:i/>
          <w:spacing w:val="-4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AStutt</w:t>
      </w:r>
      <w:r>
        <w:rPr>
          <w:i/>
          <w:spacing w:val="-3"/>
        </w:rPr>
        <w:t> </w:t>
      </w:r>
      <w:r>
        <w:rPr/>
        <w:t>denote</w:t>
      </w:r>
      <w:r>
        <w:rPr>
          <w:spacing w:val="-17"/>
        </w:rPr>
        <w:t> </w:t>
      </w:r>
      <w:r>
        <w:rPr/>
        <w:t>concrete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stuttering</w:t>
      </w:r>
      <w:r>
        <w:rPr>
          <w:spacing w:val="-17"/>
        </w:rPr>
        <w:t> </w:t>
      </w:r>
      <w:r>
        <w:rPr/>
        <w:t>actions,</w:t>
      </w:r>
      <w:r>
        <w:rPr>
          <w:spacing w:val="-12"/>
        </w:rPr>
        <w:t> </w:t>
      </w:r>
      <w:r>
        <w:rPr/>
        <w:t>respectively,</w:t>
      </w:r>
      <w:r>
        <w:rPr>
          <w:spacing w:val="-9"/>
        </w:rPr>
        <w:t> </w:t>
      </w:r>
      <w:r>
        <w:rPr/>
        <w:t>and </w:t>
      </w:r>
      <w:r>
        <w:rPr>
          <w:i/>
        </w:rPr>
        <w:t>CChange </w:t>
      </w:r>
      <w:r>
        <w:rPr/>
        <w:t>and </w:t>
      </w:r>
      <w:r>
        <w:rPr>
          <w:i/>
        </w:rPr>
        <w:t>AChange </w:t>
      </w:r>
      <w:r>
        <w:rPr/>
        <w:t>denote concrete and abstract change actions, respectively, and </w:t>
      </w:r>
      <w:r>
        <w:rPr>
          <w:i/>
        </w:rPr>
        <w:t>AInit </w:t>
      </w:r>
      <w:r>
        <w:rPr/>
        <w:t>denotes the abstract state initialisation action.</w:t>
      </w:r>
    </w:p>
    <w:p>
      <w:pPr>
        <w:tabs>
          <w:tab w:pos="3115" w:val="left" w:leader="none"/>
        </w:tabs>
        <w:spacing w:before="121"/>
        <w:ind w:left="1366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765348</wp:posOffset>
                </wp:positionH>
                <wp:positionV relativeFrom="paragraph">
                  <wp:posOffset>120245</wp:posOffset>
                </wp:positionV>
                <wp:extent cx="1761489" cy="1650364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761489" cy="1650364"/>
                          <a:chExt cx="1761489" cy="1650364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67194" y="180682"/>
                            <a:ext cx="110617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170" h="442595">
                                <a:moveTo>
                                  <a:pt x="453034" y="221120"/>
                                </a:moveTo>
                                <a:lnTo>
                                  <a:pt x="448432" y="265685"/>
                                </a:lnTo>
                                <a:lnTo>
                                  <a:pt x="435233" y="307192"/>
                                </a:lnTo>
                                <a:lnTo>
                                  <a:pt x="414348" y="344752"/>
                                </a:lnTo>
                                <a:lnTo>
                                  <a:pt x="386688" y="377477"/>
                                </a:lnTo>
                                <a:lnTo>
                                  <a:pt x="353164" y="404478"/>
                                </a:lnTo>
                                <a:lnTo>
                                  <a:pt x="314685" y="424865"/>
                                </a:lnTo>
                                <a:lnTo>
                                  <a:pt x="272164" y="437749"/>
                                </a:lnTo>
                                <a:lnTo>
                                  <a:pt x="226511" y="442241"/>
                                </a:lnTo>
                                <a:lnTo>
                                  <a:pt x="180861" y="437749"/>
                                </a:lnTo>
                                <a:lnTo>
                                  <a:pt x="138343" y="424865"/>
                                </a:lnTo>
                                <a:lnTo>
                                  <a:pt x="99867" y="404478"/>
                                </a:lnTo>
                                <a:lnTo>
                                  <a:pt x="66344" y="377477"/>
                                </a:lnTo>
                                <a:lnTo>
                                  <a:pt x="38685" y="344752"/>
                                </a:lnTo>
                                <a:lnTo>
                                  <a:pt x="17800" y="307192"/>
                                </a:lnTo>
                                <a:lnTo>
                                  <a:pt x="4601" y="265685"/>
                                </a:lnTo>
                                <a:lnTo>
                                  <a:pt x="0" y="221120"/>
                                </a:lnTo>
                                <a:lnTo>
                                  <a:pt x="4601" y="176556"/>
                                </a:lnTo>
                                <a:lnTo>
                                  <a:pt x="17800" y="135049"/>
                                </a:lnTo>
                                <a:lnTo>
                                  <a:pt x="38685" y="97489"/>
                                </a:lnTo>
                                <a:lnTo>
                                  <a:pt x="66344" y="64763"/>
                                </a:lnTo>
                                <a:lnTo>
                                  <a:pt x="99867" y="37763"/>
                                </a:lnTo>
                                <a:lnTo>
                                  <a:pt x="138343" y="17376"/>
                                </a:lnTo>
                                <a:lnTo>
                                  <a:pt x="180861" y="4492"/>
                                </a:lnTo>
                                <a:lnTo>
                                  <a:pt x="226511" y="0"/>
                                </a:lnTo>
                                <a:lnTo>
                                  <a:pt x="272164" y="4492"/>
                                </a:lnTo>
                                <a:lnTo>
                                  <a:pt x="314685" y="17376"/>
                                </a:lnTo>
                                <a:lnTo>
                                  <a:pt x="353164" y="37763"/>
                                </a:lnTo>
                                <a:lnTo>
                                  <a:pt x="386688" y="64763"/>
                                </a:lnTo>
                                <a:lnTo>
                                  <a:pt x="414348" y="97489"/>
                                </a:lnTo>
                                <a:lnTo>
                                  <a:pt x="435233" y="135049"/>
                                </a:lnTo>
                                <a:lnTo>
                                  <a:pt x="448432" y="176556"/>
                                </a:lnTo>
                                <a:lnTo>
                                  <a:pt x="453034" y="221120"/>
                                </a:lnTo>
                              </a:path>
                              <a:path w="1106170" h="442595">
                                <a:moveTo>
                                  <a:pt x="463827" y="210340"/>
                                </a:moveTo>
                                <a:lnTo>
                                  <a:pt x="1105629" y="21034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72823" y="374839"/>
                            <a:ext cx="4318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2384">
                                <a:moveTo>
                                  <a:pt x="0" y="0"/>
                                </a:moveTo>
                                <a:lnTo>
                                  <a:pt x="0" y="32365"/>
                                </a:lnTo>
                                <a:lnTo>
                                  <a:pt x="43146" y="16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20443" y="574387"/>
                            <a:ext cx="27686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375285">
                                <a:moveTo>
                                  <a:pt x="276428" y="0"/>
                                </a:moveTo>
                                <a:lnTo>
                                  <a:pt x="0" y="375166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4836" y="939945"/>
                            <a:ext cx="387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4450">
                                <a:moveTo>
                                  <a:pt x="12568" y="0"/>
                                </a:moveTo>
                                <a:lnTo>
                                  <a:pt x="0" y="44342"/>
                                </a:lnTo>
                                <a:lnTo>
                                  <a:pt x="38631" y="19204"/>
                                </a:lnTo>
                                <a:lnTo>
                                  <a:pt x="12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94836" y="939945"/>
                            <a:ext cx="387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4450">
                                <a:moveTo>
                                  <a:pt x="12568" y="0"/>
                                </a:moveTo>
                                <a:lnTo>
                                  <a:pt x="0" y="44342"/>
                                </a:lnTo>
                                <a:lnTo>
                                  <a:pt x="38631" y="19204"/>
                                </a:lnTo>
                                <a:lnTo>
                                  <a:pt x="12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28546" y="585180"/>
                            <a:ext cx="29210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381635">
                                <a:moveTo>
                                  <a:pt x="0" y="0"/>
                                </a:moveTo>
                                <a:lnTo>
                                  <a:pt x="291958" y="381037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07664" y="956375"/>
                            <a:ext cx="393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4450">
                                <a:moveTo>
                                  <a:pt x="25680" y="0"/>
                                </a:moveTo>
                                <a:lnTo>
                                  <a:pt x="0" y="19673"/>
                                </a:lnTo>
                                <a:lnTo>
                                  <a:pt x="39088" y="4408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07664" y="956375"/>
                            <a:ext cx="393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4450">
                                <a:moveTo>
                                  <a:pt x="25680" y="0"/>
                                </a:moveTo>
                                <a:lnTo>
                                  <a:pt x="0" y="19673"/>
                                </a:lnTo>
                                <a:lnTo>
                                  <a:pt x="39088" y="44083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37303" y="2695"/>
                            <a:ext cx="1521460" cy="143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1460" h="1435100">
                                <a:moveTo>
                                  <a:pt x="1520920" y="404510"/>
                                </a:moveTo>
                                <a:lnTo>
                                  <a:pt x="1516317" y="449071"/>
                                </a:lnTo>
                                <a:lnTo>
                                  <a:pt x="1503117" y="490576"/>
                                </a:lnTo>
                                <a:lnTo>
                                  <a:pt x="1482231" y="528136"/>
                                </a:lnTo>
                                <a:lnTo>
                                  <a:pt x="1454569" y="560862"/>
                                </a:lnTo>
                                <a:lnTo>
                                  <a:pt x="1421044" y="587864"/>
                                </a:lnTo>
                                <a:lnTo>
                                  <a:pt x="1382566" y="608253"/>
                                </a:lnTo>
                                <a:lnTo>
                                  <a:pt x="1340046" y="621138"/>
                                </a:lnTo>
                                <a:lnTo>
                                  <a:pt x="1294396" y="625631"/>
                                </a:lnTo>
                                <a:lnTo>
                                  <a:pt x="1248743" y="621138"/>
                                </a:lnTo>
                                <a:lnTo>
                                  <a:pt x="1206222" y="608253"/>
                                </a:lnTo>
                                <a:lnTo>
                                  <a:pt x="1167743" y="587864"/>
                                </a:lnTo>
                                <a:lnTo>
                                  <a:pt x="1134219" y="560862"/>
                                </a:lnTo>
                                <a:lnTo>
                                  <a:pt x="1106559" y="528136"/>
                                </a:lnTo>
                                <a:lnTo>
                                  <a:pt x="1085674" y="490576"/>
                                </a:lnTo>
                                <a:lnTo>
                                  <a:pt x="1072475" y="449071"/>
                                </a:lnTo>
                                <a:lnTo>
                                  <a:pt x="1067873" y="404510"/>
                                </a:lnTo>
                                <a:lnTo>
                                  <a:pt x="1072475" y="359945"/>
                                </a:lnTo>
                                <a:lnTo>
                                  <a:pt x="1085674" y="318437"/>
                                </a:lnTo>
                                <a:lnTo>
                                  <a:pt x="1106559" y="280874"/>
                                </a:lnTo>
                                <a:lnTo>
                                  <a:pt x="1134219" y="248147"/>
                                </a:lnTo>
                                <a:lnTo>
                                  <a:pt x="1167743" y="221144"/>
                                </a:lnTo>
                                <a:lnTo>
                                  <a:pt x="1206222" y="200755"/>
                                </a:lnTo>
                                <a:lnTo>
                                  <a:pt x="1248743" y="187870"/>
                                </a:lnTo>
                                <a:lnTo>
                                  <a:pt x="1294396" y="183377"/>
                                </a:lnTo>
                                <a:lnTo>
                                  <a:pt x="1340046" y="187870"/>
                                </a:lnTo>
                                <a:lnTo>
                                  <a:pt x="1382566" y="200755"/>
                                </a:lnTo>
                                <a:lnTo>
                                  <a:pt x="1421044" y="221144"/>
                                </a:lnTo>
                                <a:lnTo>
                                  <a:pt x="1454569" y="248147"/>
                                </a:lnTo>
                                <a:lnTo>
                                  <a:pt x="1482231" y="280874"/>
                                </a:lnTo>
                                <a:lnTo>
                                  <a:pt x="1503117" y="318437"/>
                                </a:lnTo>
                                <a:lnTo>
                                  <a:pt x="1516317" y="359945"/>
                                </a:lnTo>
                                <a:lnTo>
                                  <a:pt x="1520920" y="404510"/>
                                </a:lnTo>
                              </a:path>
                              <a:path w="1521460" h="1435100">
                                <a:moveTo>
                                  <a:pt x="992373" y="1197324"/>
                                </a:moveTo>
                                <a:lnTo>
                                  <a:pt x="987333" y="1245147"/>
                                </a:lnTo>
                                <a:lnTo>
                                  <a:pt x="972877" y="1289691"/>
                                </a:lnTo>
                                <a:lnTo>
                                  <a:pt x="950003" y="1330000"/>
                                </a:lnTo>
                                <a:lnTo>
                                  <a:pt x="919709" y="1365121"/>
                                </a:lnTo>
                                <a:lnTo>
                                  <a:pt x="882992" y="1394098"/>
                                </a:lnTo>
                                <a:lnTo>
                                  <a:pt x="840849" y="1415978"/>
                                </a:lnTo>
                                <a:lnTo>
                                  <a:pt x="794278" y="1429806"/>
                                </a:lnTo>
                                <a:lnTo>
                                  <a:pt x="744277" y="1434627"/>
                                </a:lnTo>
                                <a:lnTo>
                                  <a:pt x="694279" y="1429806"/>
                                </a:lnTo>
                                <a:lnTo>
                                  <a:pt x="647712" y="1415978"/>
                                </a:lnTo>
                                <a:lnTo>
                                  <a:pt x="605571" y="1394098"/>
                                </a:lnTo>
                                <a:lnTo>
                                  <a:pt x="568855" y="1365121"/>
                                </a:lnTo>
                                <a:lnTo>
                                  <a:pt x="538562" y="1330000"/>
                                </a:lnTo>
                                <a:lnTo>
                                  <a:pt x="515688" y="1289691"/>
                                </a:lnTo>
                                <a:lnTo>
                                  <a:pt x="501233" y="1245147"/>
                                </a:lnTo>
                                <a:lnTo>
                                  <a:pt x="496193" y="1197324"/>
                                </a:lnTo>
                                <a:lnTo>
                                  <a:pt x="501233" y="1149497"/>
                                </a:lnTo>
                                <a:lnTo>
                                  <a:pt x="515688" y="1104951"/>
                                </a:lnTo>
                                <a:lnTo>
                                  <a:pt x="538562" y="1064642"/>
                                </a:lnTo>
                                <a:lnTo>
                                  <a:pt x="568855" y="1029522"/>
                                </a:lnTo>
                                <a:lnTo>
                                  <a:pt x="605571" y="1000546"/>
                                </a:lnTo>
                                <a:lnTo>
                                  <a:pt x="647712" y="978667"/>
                                </a:lnTo>
                                <a:lnTo>
                                  <a:pt x="694279" y="964841"/>
                                </a:lnTo>
                                <a:lnTo>
                                  <a:pt x="744277" y="960020"/>
                                </a:lnTo>
                                <a:lnTo>
                                  <a:pt x="794278" y="964841"/>
                                </a:lnTo>
                                <a:lnTo>
                                  <a:pt x="840849" y="978667"/>
                                </a:lnTo>
                                <a:lnTo>
                                  <a:pt x="882992" y="1000546"/>
                                </a:lnTo>
                                <a:lnTo>
                                  <a:pt x="919709" y="1029522"/>
                                </a:lnTo>
                                <a:lnTo>
                                  <a:pt x="950003" y="1064642"/>
                                </a:lnTo>
                                <a:lnTo>
                                  <a:pt x="972877" y="1104951"/>
                                </a:lnTo>
                                <a:lnTo>
                                  <a:pt x="987333" y="1149497"/>
                                </a:lnTo>
                                <a:lnTo>
                                  <a:pt x="992373" y="1197324"/>
                                </a:lnTo>
                              </a:path>
                              <a:path w="1521460" h="1435100">
                                <a:moveTo>
                                  <a:pt x="11779" y="222416"/>
                                </a:moveTo>
                                <a:lnTo>
                                  <a:pt x="6660" y="207743"/>
                                </a:lnTo>
                                <a:lnTo>
                                  <a:pt x="2975" y="192679"/>
                                </a:lnTo>
                                <a:lnTo>
                                  <a:pt x="747" y="177330"/>
                                </a:lnTo>
                                <a:lnTo>
                                  <a:pt x="0" y="161804"/>
                                </a:lnTo>
                                <a:lnTo>
                                  <a:pt x="5779" y="118793"/>
                                </a:lnTo>
                                <a:lnTo>
                                  <a:pt x="22090" y="80143"/>
                                </a:lnTo>
                                <a:lnTo>
                                  <a:pt x="47390" y="47395"/>
                                </a:lnTo>
                                <a:lnTo>
                                  <a:pt x="80137" y="22093"/>
                                </a:lnTo>
                                <a:lnTo>
                                  <a:pt x="118789" y="5780"/>
                                </a:lnTo>
                                <a:lnTo>
                                  <a:pt x="161804" y="0"/>
                                </a:lnTo>
                                <a:lnTo>
                                  <a:pt x="204813" y="5780"/>
                                </a:lnTo>
                                <a:lnTo>
                                  <a:pt x="243461" y="22093"/>
                                </a:lnTo>
                                <a:lnTo>
                                  <a:pt x="276206" y="47395"/>
                                </a:lnTo>
                                <a:lnTo>
                                  <a:pt x="301505" y="80143"/>
                                </a:lnTo>
                                <a:lnTo>
                                  <a:pt x="317816" y="118793"/>
                                </a:lnTo>
                                <a:lnTo>
                                  <a:pt x="323596" y="161804"/>
                                </a:lnTo>
                                <a:lnTo>
                                  <a:pt x="323337" y="170979"/>
                                </a:lnTo>
                                <a:lnTo>
                                  <a:pt x="322560" y="180119"/>
                                </a:lnTo>
                                <a:lnTo>
                                  <a:pt x="321264" y="189201"/>
                                </a:lnTo>
                                <a:lnTo>
                                  <a:pt x="319451" y="198203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4729" y="188662"/>
                            <a:ext cx="3302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6355">
                                <a:moveTo>
                                  <a:pt x="3441" y="0"/>
                                </a:moveTo>
                                <a:lnTo>
                                  <a:pt x="0" y="45946"/>
                                </a:lnTo>
                                <a:lnTo>
                                  <a:pt x="32809" y="13592"/>
                                </a:lnTo>
                                <a:lnTo>
                                  <a:pt x="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44729" y="188662"/>
                            <a:ext cx="3302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6355">
                                <a:moveTo>
                                  <a:pt x="3441" y="0"/>
                                </a:moveTo>
                                <a:lnTo>
                                  <a:pt x="0" y="45946"/>
                                </a:lnTo>
                                <a:lnTo>
                                  <a:pt x="32809" y="13592"/>
                                </a:lnTo>
                                <a:lnTo>
                                  <a:pt x="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80689" y="24280"/>
                            <a:ext cx="32385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222885">
                                <a:moveTo>
                                  <a:pt x="11779" y="222403"/>
                                </a:moveTo>
                                <a:lnTo>
                                  <a:pt x="6660" y="207731"/>
                                </a:lnTo>
                                <a:lnTo>
                                  <a:pt x="2975" y="192666"/>
                                </a:lnTo>
                                <a:lnTo>
                                  <a:pt x="747" y="177317"/>
                                </a:lnTo>
                                <a:lnTo>
                                  <a:pt x="0" y="161791"/>
                                </a:lnTo>
                                <a:lnTo>
                                  <a:pt x="5779" y="118782"/>
                                </a:lnTo>
                                <a:lnTo>
                                  <a:pt x="22090" y="80134"/>
                                </a:lnTo>
                                <a:lnTo>
                                  <a:pt x="47390" y="47389"/>
                                </a:lnTo>
                                <a:lnTo>
                                  <a:pt x="80137" y="22090"/>
                                </a:lnTo>
                                <a:lnTo>
                                  <a:pt x="118789" y="5779"/>
                                </a:lnTo>
                                <a:lnTo>
                                  <a:pt x="161804" y="0"/>
                                </a:lnTo>
                                <a:lnTo>
                                  <a:pt x="204813" y="5779"/>
                                </a:lnTo>
                                <a:lnTo>
                                  <a:pt x="243461" y="22090"/>
                                </a:lnTo>
                                <a:lnTo>
                                  <a:pt x="276206" y="47389"/>
                                </a:lnTo>
                                <a:lnTo>
                                  <a:pt x="301505" y="80134"/>
                                </a:lnTo>
                                <a:lnTo>
                                  <a:pt x="317816" y="118782"/>
                                </a:lnTo>
                                <a:lnTo>
                                  <a:pt x="323596" y="161791"/>
                                </a:lnTo>
                                <a:lnTo>
                                  <a:pt x="323335" y="170967"/>
                                </a:lnTo>
                                <a:lnTo>
                                  <a:pt x="322555" y="180107"/>
                                </a:lnTo>
                                <a:lnTo>
                                  <a:pt x="321259" y="189188"/>
                                </a:lnTo>
                                <a:lnTo>
                                  <a:pt x="319451" y="198191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88102" y="210235"/>
                            <a:ext cx="3302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6355">
                                <a:moveTo>
                                  <a:pt x="3453" y="0"/>
                                </a:moveTo>
                                <a:lnTo>
                                  <a:pt x="0" y="45946"/>
                                </a:lnTo>
                                <a:lnTo>
                                  <a:pt x="32822" y="13592"/>
                                </a:lnTo>
                                <a:lnTo>
                                  <a:pt x="3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88102" y="210235"/>
                            <a:ext cx="3302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6355">
                                <a:moveTo>
                                  <a:pt x="3453" y="0"/>
                                </a:moveTo>
                                <a:lnTo>
                                  <a:pt x="0" y="45946"/>
                                </a:lnTo>
                                <a:lnTo>
                                  <a:pt x="32822" y="13592"/>
                                </a:lnTo>
                                <a:lnTo>
                                  <a:pt x="3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82033" y="1376143"/>
                            <a:ext cx="37782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271780">
                                <a:moveTo>
                                  <a:pt x="19106" y="0"/>
                                </a:moveTo>
                                <a:lnTo>
                                  <a:pt x="10813" y="19772"/>
                                </a:lnTo>
                                <a:lnTo>
                                  <a:pt x="4835" y="40289"/>
                                </a:lnTo>
                                <a:lnTo>
                                  <a:pt x="1216" y="61349"/>
                                </a:lnTo>
                                <a:lnTo>
                                  <a:pt x="0" y="82752"/>
                                </a:lnTo>
                                <a:lnTo>
                                  <a:pt x="6743" y="132933"/>
                                </a:lnTo>
                                <a:lnTo>
                                  <a:pt x="25772" y="178025"/>
                                </a:lnTo>
                                <a:lnTo>
                                  <a:pt x="55289" y="216230"/>
                                </a:lnTo>
                                <a:lnTo>
                                  <a:pt x="93493" y="245747"/>
                                </a:lnTo>
                                <a:lnTo>
                                  <a:pt x="138586" y="264776"/>
                                </a:lnTo>
                                <a:lnTo>
                                  <a:pt x="188767" y="271519"/>
                                </a:lnTo>
                                <a:lnTo>
                                  <a:pt x="238948" y="264776"/>
                                </a:lnTo>
                                <a:lnTo>
                                  <a:pt x="284041" y="245747"/>
                                </a:lnTo>
                                <a:lnTo>
                                  <a:pt x="322245" y="216230"/>
                                </a:lnTo>
                                <a:lnTo>
                                  <a:pt x="351762" y="178025"/>
                                </a:lnTo>
                                <a:lnTo>
                                  <a:pt x="370791" y="132933"/>
                                </a:lnTo>
                                <a:lnTo>
                                  <a:pt x="377534" y="82752"/>
                                </a:lnTo>
                                <a:lnTo>
                                  <a:pt x="377276" y="72871"/>
                                </a:lnTo>
                                <a:lnTo>
                                  <a:pt x="376500" y="63021"/>
                                </a:lnTo>
                                <a:lnTo>
                                  <a:pt x="375208" y="53225"/>
                                </a:lnTo>
                                <a:lnTo>
                                  <a:pt x="373402" y="43503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43385" y="1388786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0" y="0"/>
                                </a:moveTo>
                                <a:lnTo>
                                  <a:pt x="999" y="46069"/>
                                </a:lnTo>
                                <a:lnTo>
                                  <a:pt x="31045" y="340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43385" y="1388786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0" y="0"/>
                                </a:moveTo>
                                <a:lnTo>
                                  <a:pt x="999" y="46069"/>
                                </a:lnTo>
                                <a:lnTo>
                                  <a:pt x="31045" y="340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3910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438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9438" y="374839"/>
                            <a:ext cx="4318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2384">
                                <a:moveTo>
                                  <a:pt x="0" y="0"/>
                                </a:moveTo>
                                <a:lnTo>
                                  <a:pt x="0" y="32365"/>
                                </a:lnTo>
                                <a:lnTo>
                                  <a:pt x="43146" y="16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26363pt;margin-top:9.468113pt;width:138.7pt;height:129.9500pt;mso-position-horizontal-relative:page;mso-position-vertical-relative:paragraph;z-index:-16217088" id="docshapegroup15" coordorigin="1205,189" coordsize="2774,2599">
                <v:shape style="position:absolute;left:1468;top:473;width:1742;height:697" id="docshape16" coordorigin="1469,474" coordsize="1742,697" path="m2182,822l2175,892,2154,958,2121,1017,2078,1068,2025,1111,1964,1143,1897,1163,1825,1170,1753,1163,1686,1143,1626,1111,1573,1068,1529,1017,1497,958,1476,892,1469,822,1476,752,1497,687,1529,627,1573,576,1626,533,1686,501,1753,481,1825,474,1897,481,1964,501,2025,533,2078,576,2121,627,2154,687,2175,752,2182,822m2199,805l3210,805e" filled="false" stroked="true" strokeweight=".424424pt" strokecolor="#000000">
                  <v:path arrowok="t"/>
                  <v:stroke dashstyle="solid"/>
                </v:shape>
                <v:shape style="position:absolute;left:3209;top:779;width:68;height:51" id="docshape17" coordorigin="3210,780" coordsize="68,51" path="m3210,780l3210,831,3278,805,3210,780xe" filled="true" fillcolor="#000000" stroked="false">
                  <v:path arrowok="t"/>
                  <v:fill type="solid"/>
                </v:shape>
                <v:line style="position:absolute" from="3405,1094" to="2970,1685" stroked="true" strokeweight=".424424pt" strokecolor="#000000">
                  <v:stroke dashstyle="solid"/>
                </v:line>
                <v:shape style="position:absolute;left:2929;top:1669;width:61;height:70" id="docshape18" coordorigin="2929,1670" coordsize="61,70" path="m2949,1670l2929,1739,2990,1700,2949,1670xe" filled="true" fillcolor="#ffffff" stroked="false">
                  <v:path arrowok="t"/>
                  <v:fill type="solid"/>
                </v:shape>
                <v:shape style="position:absolute;left:2929;top:1669;width:61;height:70" id="docshape19" coordorigin="2929,1670" coordsize="61,70" path="m2949,1670l2929,1739,2990,1700,2949,1670xe" filled="true" fillcolor="#000000" stroked="false">
                  <v:path arrowok="t"/>
                  <v:fill type="solid"/>
                </v:shape>
                <v:line style="position:absolute" from="2038,1111" to="2497,1711" stroked="true" strokeweight=".424424pt" strokecolor="#000000">
                  <v:stroke dashstyle="solid"/>
                </v:line>
                <v:shape style="position:absolute;left:2477;top:1695;width:62;height:70" id="docshape20" coordorigin="2477,1695" coordsize="62,70" path="m2518,1695l2477,1726,2539,1765,2518,1695xe" filled="true" fillcolor="#ffffff" stroked="false">
                  <v:path arrowok="t"/>
                  <v:fill type="solid"/>
                </v:shape>
                <v:shape style="position:absolute;left:2477;top:1695;width:62;height:70" id="docshape21" coordorigin="2477,1695" coordsize="62,70" path="m2518,1695l2477,1726,2539,1765,2518,1695xe" filled="true" fillcolor="#000000" stroked="false">
                  <v:path arrowok="t"/>
                  <v:fill type="solid"/>
                </v:shape>
                <v:shape style="position:absolute;left:1578;top:193;width:2396;height:2260" id="docshape22" coordorigin="1579,194" coordsize="2396,2260" path="m3974,831l3967,901,3946,966,3913,1025,3870,1077,3817,1119,3756,1151,3689,1172,3617,1179,3546,1172,3479,1151,3418,1119,3365,1077,3322,1025,3289,966,3268,901,3261,831,3268,760,3289,695,3322,636,3365,584,3418,542,3479,510,3546,489,3617,482,3689,489,3756,510,3817,542,3870,584,3913,636,3946,695,3967,760,3974,831m3142,2079l3134,2154,3111,2225,3075,2288,3027,2343,2970,2389,2903,2423,2830,2445,2751,2453,2672,2445,2599,2423,2533,2389,2475,2343,2427,2288,2391,2225,2368,2154,2360,2079,2368,2004,2391,1934,2427,1870,2475,1815,2533,1769,2599,1735,2672,1713,2751,1705,2830,1713,2903,1735,2970,1769,3027,1815,3075,1870,3111,1934,3134,2004,3142,2079m1598,544l1589,521,1584,497,1580,473,1579,448,1588,381,1614,320,1654,268,1705,228,1766,203,1834,194,1902,203,1962,228,2014,268,2054,320,2079,381,2089,448,2088,463,2087,477,2085,492,2082,506e" filled="false" stroked="true" strokeweight=".424424pt" strokecolor="#000000">
                  <v:path arrowok="t"/>
                  <v:stroke dashstyle="solid"/>
                </v:shape>
                <v:shape style="position:absolute;left:2063;top:486;width:52;height:73" id="docshape23" coordorigin="2063,486" coordsize="52,73" path="m2069,486l2063,559,2115,508,2069,486xe" filled="true" fillcolor="#ffffff" stroked="false">
                  <v:path arrowok="t"/>
                  <v:fill type="solid"/>
                </v:shape>
                <v:shape style="position:absolute;left:2063;top:486;width:52;height:73" id="docshape24" coordorigin="2063,486" coordsize="52,73" path="m2069,486l2063,559,2115,508,2069,486xe" filled="true" fillcolor="#000000" stroked="false">
                  <v:path arrowok="t"/>
                  <v:fill type="solid"/>
                </v:shape>
                <v:shape style="position:absolute;left:3379;top:227;width:510;height:351" id="docshape25" coordorigin="3380,228" coordsize="510,351" path="m3398,578l3390,555,3384,531,3381,507,3380,482,3389,415,3414,354,3454,302,3506,262,3567,237,3634,228,3702,237,3763,262,3815,302,3854,354,3880,415,3889,482,3889,497,3888,511,3886,526,3883,540e" filled="false" stroked="true" strokeweight=".424424pt" strokecolor="#000000">
                  <v:path arrowok="t"/>
                  <v:stroke dashstyle="solid"/>
                </v:shape>
                <v:shape style="position:absolute;left:3863;top:520;width:52;height:73" id="docshape26" coordorigin="3864,520" coordsize="52,73" path="m3869,520l3864,593,3915,542,3869,520xe" filled="true" fillcolor="#ffffff" stroked="false">
                  <v:path arrowok="t"/>
                  <v:fill type="solid"/>
                </v:shape>
                <v:shape style="position:absolute;left:3863;top:520;width:52;height:73" id="docshape27" coordorigin="3864,520" coordsize="52,73" path="m3869,520l3864,593,3915,542,3869,520xe" filled="true" fillcolor="#000000" stroked="false">
                  <v:path arrowok="t"/>
                  <v:fill type="solid"/>
                </v:shape>
                <v:shape style="position:absolute;left:2436;top:2356;width:595;height:428" id="docshape28" coordorigin="2437,2357" coordsize="595,428" path="m2467,2357l2454,2388,2444,2420,2439,2453,2437,2487,2447,2566,2477,2637,2524,2697,2584,2744,2655,2773,2734,2784,2813,2773,2884,2744,2944,2697,2991,2637,3021,2566,3031,2487,3031,2471,3030,2456,3028,2440,3025,2425e" filled="false" stroked="true" strokeweight=".424424pt" strokecolor="#000000">
                  <v:path arrowok="t"/>
                  <v:stroke dashstyle="solid"/>
                </v:shape>
                <v:shape style="position:absolute;left:3005;top:2376;width:49;height:73" id="docshape29" coordorigin="3006,2376" coordsize="49,73" path="m3006,2376l3007,2449,3055,2430,3006,2376xe" filled="true" fillcolor="#ffffff" stroked="false">
                  <v:path arrowok="t"/>
                  <v:fill type="solid"/>
                </v:shape>
                <v:shape style="position:absolute;left:3005;top:2376;width:49;height:73" id="docshape30" coordorigin="3006,2376" coordsize="49,73" path="m3006,2376l3007,2449,3055,2430,3006,2376xe" filled="true" fillcolor="#000000" stroked="false">
                  <v:path arrowok="t"/>
                  <v:fill type="solid"/>
                </v:shape>
                <v:line style="position:absolute" from="1205,805" to="1409,805" stroked="true" strokeweight=".424424pt" strokecolor="#000000">
                  <v:stroke dashstyle="solid"/>
                </v:line>
                <v:shape style="position:absolute;left:1409;top:779;width:68;height:51" id="docshape31" coordorigin="1409,780" coordsize="68,51" path="m1409,780l1409,831,1477,805,1409,7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3325994</wp:posOffset>
                </wp:positionH>
                <wp:positionV relativeFrom="paragraph">
                  <wp:posOffset>78916</wp:posOffset>
                </wp:positionV>
                <wp:extent cx="1911350" cy="169227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911350" cy="1692275"/>
                          <a:chExt cx="1911350" cy="16922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67194" y="222011"/>
                            <a:ext cx="110617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170" h="442595">
                                <a:moveTo>
                                  <a:pt x="453034" y="221120"/>
                                </a:moveTo>
                                <a:lnTo>
                                  <a:pt x="448432" y="265685"/>
                                </a:lnTo>
                                <a:lnTo>
                                  <a:pt x="435233" y="307192"/>
                                </a:lnTo>
                                <a:lnTo>
                                  <a:pt x="414348" y="344752"/>
                                </a:lnTo>
                                <a:lnTo>
                                  <a:pt x="386688" y="377477"/>
                                </a:lnTo>
                                <a:lnTo>
                                  <a:pt x="353164" y="404478"/>
                                </a:lnTo>
                                <a:lnTo>
                                  <a:pt x="314685" y="424865"/>
                                </a:lnTo>
                                <a:lnTo>
                                  <a:pt x="272164" y="437749"/>
                                </a:lnTo>
                                <a:lnTo>
                                  <a:pt x="226511" y="442241"/>
                                </a:lnTo>
                                <a:lnTo>
                                  <a:pt x="180861" y="437749"/>
                                </a:lnTo>
                                <a:lnTo>
                                  <a:pt x="138343" y="424865"/>
                                </a:lnTo>
                                <a:lnTo>
                                  <a:pt x="99867" y="404478"/>
                                </a:lnTo>
                                <a:lnTo>
                                  <a:pt x="66344" y="377477"/>
                                </a:lnTo>
                                <a:lnTo>
                                  <a:pt x="38685" y="344752"/>
                                </a:lnTo>
                                <a:lnTo>
                                  <a:pt x="17800" y="307192"/>
                                </a:lnTo>
                                <a:lnTo>
                                  <a:pt x="4601" y="265685"/>
                                </a:lnTo>
                                <a:lnTo>
                                  <a:pt x="0" y="221120"/>
                                </a:lnTo>
                                <a:lnTo>
                                  <a:pt x="4601" y="176556"/>
                                </a:lnTo>
                                <a:lnTo>
                                  <a:pt x="17800" y="135049"/>
                                </a:lnTo>
                                <a:lnTo>
                                  <a:pt x="38685" y="97489"/>
                                </a:lnTo>
                                <a:lnTo>
                                  <a:pt x="66344" y="64763"/>
                                </a:lnTo>
                                <a:lnTo>
                                  <a:pt x="99867" y="37763"/>
                                </a:lnTo>
                                <a:lnTo>
                                  <a:pt x="138343" y="17376"/>
                                </a:lnTo>
                                <a:lnTo>
                                  <a:pt x="180861" y="4492"/>
                                </a:lnTo>
                                <a:lnTo>
                                  <a:pt x="226511" y="0"/>
                                </a:lnTo>
                                <a:lnTo>
                                  <a:pt x="272164" y="4492"/>
                                </a:lnTo>
                                <a:lnTo>
                                  <a:pt x="314685" y="17376"/>
                                </a:lnTo>
                                <a:lnTo>
                                  <a:pt x="353164" y="37763"/>
                                </a:lnTo>
                                <a:lnTo>
                                  <a:pt x="386688" y="64763"/>
                                </a:lnTo>
                                <a:lnTo>
                                  <a:pt x="414348" y="97489"/>
                                </a:lnTo>
                                <a:lnTo>
                                  <a:pt x="435233" y="135049"/>
                                </a:lnTo>
                                <a:lnTo>
                                  <a:pt x="448432" y="176556"/>
                                </a:lnTo>
                                <a:lnTo>
                                  <a:pt x="453034" y="221120"/>
                                </a:lnTo>
                              </a:path>
                              <a:path w="1106170" h="442595">
                                <a:moveTo>
                                  <a:pt x="463827" y="210340"/>
                                </a:moveTo>
                                <a:lnTo>
                                  <a:pt x="1105629" y="21034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72823" y="416168"/>
                            <a:ext cx="4318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2384">
                                <a:moveTo>
                                  <a:pt x="0" y="0"/>
                                </a:moveTo>
                                <a:lnTo>
                                  <a:pt x="0" y="32365"/>
                                </a:lnTo>
                                <a:lnTo>
                                  <a:pt x="43146" y="16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28546" y="626509"/>
                            <a:ext cx="29210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381635">
                                <a:moveTo>
                                  <a:pt x="0" y="0"/>
                                </a:moveTo>
                                <a:lnTo>
                                  <a:pt x="291958" y="381037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07652" y="997716"/>
                            <a:ext cx="393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4450">
                                <a:moveTo>
                                  <a:pt x="39090" y="44081"/>
                                </a:moveTo>
                                <a:lnTo>
                                  <a:pt x="25692" y="0"/>
                                </a:lnTo>
                                <a:lnTo>
                                  <a:pt x="0" y="19672"/>
                                </a:lnTo>
                                <a:lnTo>
                                  <a:pt x="39090" y="44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05177" y="227401"/>
                            <a:ext cx="45339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442595">
                                <a:moveTo>
                                  <a:pt x="453046" y="221133"/>
                                </a:moveTo>
                                <a:lnTo>
                                  <a:pt x="448444" y="265693"/>
                                </a:lnTo>
                                <a:lnTo>
                                  <a:pt x="435244" y="307199"/>
                                </a:lnTo>
                                <a:lnTo>
                                  <a:pt x="414357" y="344759"/>
                                </a:lnTo>
                                <a:lnTo>
                                  <a:pt x="386696" y="377485"/>
                                </a:lnTo>
                                <a:lnTo>
                                  <a:pt x="353171" y="404487"/>
                                </a:lnTo>
                                <a:lnTo>
                                  <a:pt x="314692" y="424876"/>
                                </a:lnTo>
                                <a:lnTo>
                                  <a:pt x="272173" y="437761"/>
                                </a:lnTo>
                                <a:lnTo>
                                  <a:pt x="226523" y="442254"/>
                                </a:lnTo>
                                <a:lnTo>
                                  <a:pt x="180870" y="437761"/>
                                </a:lnTo>
                                <a:lnTo>
                                  <a:pt x="138348" y="424876"/>
                                </a:lnTo>
                                <a:lnTo>
                                  <a:pt x="99870" y="404487"/>
                                </a:lnTo>
                                <a:lnTo>
                                  <a:pt x="66345" y="377485"/>
                                </a:lnTo>
                                <a:lnTo>
                                  <a:pt x="38685" y="344759"/>
                                </a:lnTo>
                                <a:lnTo>
                                  <a:pt x="17800" y="307199"/>
                                </a:lnTo>
                                <a:lnTo>
                                  <a:pt x="4602" y="265693"/>
                                </a:lnTo>
                                <a:lnTo>
                                  <a:pt x="0" y="221133"/>
                                </a:lnTo>
                                <a:lnTo>
                                  <a:pt x="4602" y="176568"/>
                                </a:lnTo>
                                <a:lnTo>
                                  <a:pt x="17800" y="135060"/>
                                </a:lnTo>
                                <a:lnTo>
                                  <a:pt x="38685" y="97497"/>
                                </a:lnTo>
                                <a:lnTo>
                                  <a:pt x="66345" y="64770"/>
                                </a:lnTo>
                                <a:lnTo>
                                  <a:pt x="99870" y="37767"/>
                                </a:lnTo>
                                <a:lnTo>
                                  <a:pt x="138348" y="17378"/>
                                </a:lnTo>
                                <a:lnTo>
                                  <a:pt x="180870" y="4492"/>
                                </a:lnTo>
                                <a:lnTo>
                                  <a:pt x="226523" y="0"/>
                                </a:lnTo>
                                <a:lnTo>
                                  <a:pt x="272173" y="4492"/>
                                </a:lnTo>
                                <a:lnTo>
                                  <a:pt x="314692" y="17378"/>
                                </a:lnTo>
                                <a:lnTo>
                                  <a:pt x="353171" y="37767"/>
                                </a:lnTo>
                                <a:lnTo>
                                  <a:pt x="386696" y="64770"/>
                                </a:lnTo>
                                <a:lnTo>
                                  <a:pt x="414357" y="97497"/>
                                </a:lnTo>
                                <a:lnTo>
                                  <a:pt x="435244" y="135060"/>
                                </a:lnTo>
                                <a:lnTo>
                                  <a:pt x="448444" y="176568"/>
                                </a:lnTo>
                                <a:lnTo>
                                  <a:pt x="453046" y="221133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33496" y="1004044"/>
                            <a:ext cx="49657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474980">
                                <a:moveTo>
                                  <a:pt x="496180" y="237303"/>
                                </a:moveTo>
                                <a:lnTo>
                                  <a:pt x="491140" y="285127"/>
                                </a:lnTo>
                                <a:lnTo>
                                  <a:pt x="476684" y="329671"/>
                                </a:lnTo>
                                <a:lnTo>
                                  <a:pt x="453810" y="369980"/>
                                </a:lnTo>
                                <a:lnTo>
                                  <a:pt x="423516" y="405101"/>
                                </a:lnTo>
                                <a:lnTo>
                                  <a:pt x="386799" y="434078"/>
                                </a:lnTo>
                                <a:lnTo>
                                  <a:pt x="344656" y="455958"/>
                                </a:lnTo>
                                <a:lnTo>
                                  <a:pt x="298085" y="469786"/>
                                </a:lnTo>
                                <a:lnTo>
                                  <a:pt x="248084" y="474607"/>
                                </a:lnTo>
                                <a:lnTo>
                                  <a:pt x="198086" y="469786"/>
                                </a:lnTo>
                                <a:lnTo>
                                  <a:pt x="151519" y="455958"/>
                                </a:lnTo>
                                <a:lnTo>
                                  <a:pt x="109378" y="434078"/>
                                </a:lnTo>
                                <a:lnTo>
                                  <a:pt x="72662" y="405101"/>
                                </a:lnTo>
                                <a:lnTo>
                                  <a:pt x="42369" y="369980"/>
                                </a:lnTo>
                                <a:lnTo>
                                  <a:pt x="19495" y="329671"/>
                                </a:lnTo>
                                <a:lnTo>
                                  <a:pt x="5040" y="285127"/>
                                </a:lnTo>
                                <a:lnTo>
                                  <a:pt x="0" y="237303"/>
                                </a:lnTo>
                                <a:lnTo>
                                  <a:pt x="5040" y="189476"/>
                                </a:lnTo>
                                <a:lnTo>
                                  <a:pt x="19495" y="144931"/>
                                </a:lnTo>
                                <a:lnTo>
                                  <a:pt x="42369" y="104621"/>
                                </a:lnTo>
                                <a:lnTo>
                                  <a:pt x="72662" y="69501"/>
                                </a:lnTo>
                                <a:lnTo>
                                  <a:pt x="109378" y="40525"/>
                                </a:lnTo>
                                <a:lnTo>
                                  <a:pt x="151519" y="18647"/>
                                </a:lnTo>
                                <a:lnTo>
                                  <a:pt x="198086" y="4820"/>
                                </a:lnTo>
                                <a:lnTo>
                                  <a:pt x="248084" y="0"/>
                                </a:lnTo>
                                <a:lnTo>
                                  <a:pt x="298085" y="4820"/>
                                </a:lnTo>
                                <a:lnTo>
                                  <a:pt x="344656" y="18647"/>
                                </a:lnTo>
                                <a:lnTo>
                                  <a:pt x="386799" y="40525"/>
                                </a:lnTo>
                                <a:lnTo>
                                  <a:pt x="423516" y="69501"/>
                                </a:lnTo>
                                <a:lnTo>
                                  <a:pt x="453810" y="104621"/>
                                </a:lnTo>
                                <a:lnTo>
                                  <a:pt x="476684" y="144931"/>
                                </a:lnTo>
                                <a:lnTo>
                                  <a:pt x="491140" y="189476"/>
                                </a:lnTo>
                                <a:lnTo>
                                  <a:pt x="496180" y="237303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7303" y="44024"/>
                            <a:ext cx="32385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222885">
                                <a:moveTo>
                                  <a:pt x="11779" y="222416"/>
                                </a:moveTo>
                                <a:lnTo>
                                  <a:pt x="6660" y="207743"/>
                                </a:lnTo>
                                <a:lnTo>
                                  <a:pt x="2975" y="192679"/>
                                </a:lnTo>
                                <a:lnTo>
                                  <a:pt x="747" y="177330"/>
                                </a:lnTo>
                                <a:lnTo>
                                  <a:pt x="0" y="161804"/>
                                </a:lnTo>
                                <a:lnTo>
                                  <a:pt x="5779" y="118793"/>
                                </a:lnTo>
                                <a:lnTo>
                                  <a:pt x="22090" y="80143"/>
                                </a:lnTo>
                                <a:lnTo>
                                  <a:pt x="47390" y="47395"/>
                                </a:lnTo>
                                <a:lnTo>
                                  <a:pt x="80137" y="22093"/>
                                </a:lnTo>
                                <a:lnTo>
                                  <a:pt x="118789" y="5780"/>
                                </a:lnTo>
                                <a:lnTo>
                                  <a:pt x="161804" y="0"/>
                                </a:lnTo>
                                <a:lnTo>
                                  <a:pt x="204813" y="5780"/>
                                </a:lnTo>
                                <a:lnTo>
                                  <a:pt x="243461" y="22093"/>
                                </a:lnTo>
                                <a:lnTo>
                                  <a:pt x="276206" y="47395"/>
                                </a:lnTo>
                                <a:lnTo>
                                  <a:pt x="301505" y="80143"/>
                                </a:lnTo>
                                <a:lnTo>
                                  <a:pt x="317816" y="118793"/>
                                </a:lnTo>
                                <a:lnTo>
                                  <a:pt x="323596" y="161804"/>
                                </a:lnTo>
                                <a:lnTo>
                                  <a:pt x="323337" y="170979"/>
                                </a:lnTo>
                                <a:lnTo>
                                  <a:pt x="322560" y="180119"/>
                                </a:lnTo>
                                <a:lnTo>
                                  <a:pt x="321264" y="189201"/>
                                </a:lnTo>
                                <a:lnTo>
                                  <a:pt x="319451" y="198203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44729" y="229991"/>
                            <a:ext cx="3302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6355">
                                <a:moveTo>
                                  <a:pt x="3441" y="0"/>
                                </a:moveTo>
                                <a:lnTo>
                                  <a:pt x="0" y="45946"/>
                                </a:lnTo>
                                <a:lnTo>
                                  <a:pt x="32809" y="13592"/>
                                </a:lnTo>
                                <a:lnTo>
                                  <a:pt x="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44729" y="229991"/>
                            <a:ext cx="3302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6355">
                                <a:moveTo>
                                  <a:pt x="3441" y="0"/>
                                </a:moveTo>
                                <a:lnTo>
                                  <a:pt x="0" y="45946"/>
                                </a:lnTo>
                                <a:lnTo>
                                  <a:pt x="32809" y="13592"/>
                                </a:lnTo>
                                <a:lnTo>
                                  <a:pt x="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80689" y="65609"/>
                            <a:ext cx="32385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222885">
                                <a:moveTo>
                                  <a:pt x="11779" y="222403"/>
                                </a:moveTo>
                                <a:lnTo>
                                  <a:pt x="6660" y="207731"/>
                                </a:lnTo>
                                <a:lnTo>
                                  <a:pt x="2975" y="192666"/>
                                </a:lnTo>
                                <a:lnTo>
                                  <a:pt x="747" y="177317"/>
                                </a:lnTo>
                                <a:lnTo>
                                  <a:pt x="0" y="161791"/>
                                </a:lnTo>
                                <a:lnTo>
                                  <a:pt x="5779" y="118782"/>
                                </a:lnTo>
                                <a:lnTo>
                                  <a:pt x="22090" y="80134"/>
                                </a:lnTo>
                                <a:lnTo>
                                  <a:pt x="47390" y="47389"/>
                                </a:lnTo>
                                <a:lnTo>
                                  <a:pt x="80137" y="22090"/>
                                </a:lnTo>
                                <a:lnTo>
                                  <a:pt x="118789" y="5779"/>
                                </a:lnTo>
                                <a:lnTo>
                                  <a:pt x="161804" y="0"/>
                                </a:lnTo>
                                <a:lnTo>
                                  <a:pt x="204813" y="5779"/>
                                </a:lnTo>
                                <a:lnTo>
                                  <a:pt x="243461" y="22090"/>
                                </a:lnTo>
                                <a:lnTo>
                                  <a:pt x="276206" y="47389"/>
                                </a:lnTo>
                                <a:lnTo>
                                  <a:pt x="301505" y="80134"/>
                                </a:lnTo>
                                <a:lnTo>
                                  <a:pt x="317816" y="118782"/>
                                </a:lnTo>
                                <a:lnTo>
                                  <a:pt x="323596" y="161791"/>
                                </a:lnTo>
                                <a:lnTo>
                                  <a:pt x="323335" y="170967"/>
                                </a:lnTo>
                                <a:lnTo>
                                  <a:pt x="322555" y="180107"/>
                                </a:lnTo>
                                <a:lnTo>
                                  <a:pt x="321259" y="189188"/>
                                </a:lnTo>
                                <a:lnTo>
                                  <a:pt x="319451" y="198191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88102" y="251564"/>
                            <a:ext cx="3302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6355">
                                <a:moveTo>
                                  <a:pt x="3453" y="0"/>
                                </a:moveTo>
                                <a:lnTo>
                                  <a:pt x="0" y="45946"/>
                                </a:lnTo>
                                <a:lnTo>
                                  <a:pt x="32822" y="13592"/>
                                </a:lnTo>
                                <a:lnTo>
                                  <a:pt x="3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688102" y="251564"/>
                            <a:ext cx="3302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6355">
                                <a:moveTo>
                                  <a:pt x="3453" y="0"/>
                                </a:moveTo>
                                <a:lnTo>
                                  <a:pt x="0" y="45946"/>
                                </a:lnTo>
                                <a:lnTo>
                                  <a:pt x="32822" y="13592"/>
                                </a:lnTo>
                                <a:lnTo>
                                  <a:pt x="3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82033" y="1417472"/>
                            <a:ext cx="37782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271780">
                                <a:moveTo>
                                  <a:pt x="19106" y="0"/>
                                </a:moveTo>
                                <a:lnTo>
                                  <a:pt x="10813" y="19772"/>
                                </a:lnTo>
                                <a:lnTo>
                                  <a:pt x="4835" y="40289"/>
                                </a:lnTo>
                                <a:lnTo>
                                  <a:pt x="1216" y="61349"/>
                                </a:lnTo>
                                <a:lnTo>
                                  <a:pt x="0" y="82752"/>
                                </a:lnTo>
                                <a:lnTo>
                                  <a:pt x="6743" y="132933"/>
                                </a:lnTo>
                                <a:lnTo>
                                  <a:pt x="25772" y="178025"/>
                                </a:lnTo>
                                <a:lnTo>
                                  <a:pt x="55289" y="216230"/>
                                </a:lnTo>
                                <a:lnTo>
                                  <a:pt x="93493" y="245747"/>
                                </a:lnTo>
                                <a:lnTo>
                                  <a:pt x="138586" y="264776"/>
                                </a:lnTo>
                                <a:lnTo>
                                  <a:pt x="188767" y="271519"/>
                                </a:lnTo>
                                <a:lnTo>
                                  <a:pt x="238948" y="264776"/>
                                </a:lnTo>
                                <a:lnTo>
                                  <a:pt x="284041" y="245747"/>
                                </a:lnTo>
                                <a:lnTo>
                                  <a:pt x="322245" y="216230"/>
                                </a:lnTo>
                                <a:lnTo>
                                  <a:pt x="351762" y="178025"/>
                                </a:lnTo>
                                <a:lnTo>
                                  <a:pt x="370791" y="132933"/>
                                </a:lnTo>
                                <a:lnTo>
                                  <a:pt x="377534" y="82752"/>
                                </a:lnTo>
                                <a:lnTo>
                                  <a:pt x="377276" y="72871"/>
                                </a:lnTo>
                                <a:lnTo>
                                  <a:pt x="376500" y="63021"/>
                                </a:lnTo>
                                <a:lnTo>
                                  <a:pt x="375208" y="53225"/>
                                </a:lnTo>
                                <a:lnTo>
                                  <a:pt x="373402" y="43503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43377" y="1430126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31051" y="34036"/>
                                </a:moveTo>
                                <a:lnTo>
                                  <a:pt x="0" y="0"/>
                                </a:lnTo>
                                <a:lnTo>
                                  <a:pt x="1003" y="46062"/>
                                </a:lnTo>
                                <a:lnTo>
                                  <a:pt x="31051" y="34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432351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438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9438" y="416168"/>
                            <a:ext cx="4318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2384">
                                <a:moveTo>
                                  <a:pt x="0" y="0"/>
                                </a:moveTo>
                                <a:lnTo>
                                  <a:pt x="0" y="32365"/>
                                </a:lnTo>
                                <a:lnTo>
                                  <a:pt x="43146" y="16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33929" y="0"/>
                            <a:ext cx="26098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CStutt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44913" y="0"/>
                            <a:ext cx="26670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AStutt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825169" y="291240"/>
                            <a:ext cx="217804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AInit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30221" y="381697"/>
                            <a:ext cx="14668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420744" y="375516"/>
                            <a:ext cx="220979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5"/>
                                  <w:sz w:val="17"/>
                                </w:rPr>
                                <w:t>¬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7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889313pt;margin-top:6.213861pt;width:150.5pt;height:133.25pt;mso-position-horizontal-relative:page;mso-position-vertical-relative:paragraph;z-index:15734784" id="docshapegroup32" coordorigin="5238,124" coordsize="3010,2665">
                <v:shape style="position:absolute;left:5501;top:473;width:1742;height:697" id="docshape33" coordorigin="5501,474" coordsize="1742,697" path="m6215,822l6207,892,6186,958,6154,1017,6110,1068,6057,1111,5997,1143,5930,1163,5858,1170,5786,1163,5719,1143,5658,1111,5606,1068,5562,1017,5529,958,5508,892,5501,822,5508,752,5529,687,5562,627,5606,576,5658,533,5719,501,5786,481,5858,474,5930,481,5997,501,6057,533,6110,576,6154,627,6186,687,6207,752,6215,822m6232,805l7242,805e" filled="false" stroked="true" strokeweight=".424424pt" strokecolor="#000000">
                  <v:path arrowok="t"/>
                  <v:stroke dashstyle="solid"/>
                </v:shape>
                <v:shape style="position:absolute;left:7242;top:779;width:68;height:51" id="docshape34" coordorigin="7242,780" coordsize="68,51" path="m7242,780l7242,831,7310,805,7242,780xe" filled="true" fillcolor="#000000" stroked="false">
                  <v:path arrowok="t"/>
                  <v:fill type="solid"/>
                </v:shape>
                <v:line style="position:absolute" from="6070,1111" to="6530,1711" stroked="true" strokeweight=".424424pt" strokecolor="#ffffff">
                  <v:stroke dashstyle="solid"/>
                </v:line>
                <v:shape style="position:absolute;left:6509;top:1695;width:62;height:70" id="docshape35" coordorigin="6510,1695" coordsize="62,70" path="m6571,1765l6550,1695,6510,1726,6571,1765xe" filled="true" fillcolor="#ffffff" stroked="false">
                  <v:path arrowok="t"/>
                  <v:fill type="solid"/>
                </v:shape>
                <v:shape style="position:absolute;left:7293;top:482;width:714;height:697" id="docshape36" coordorigin="7293,482" coordsize="714,697" path="m8007,831l7999,901,7979,966,7946,1025,7902,1077,7849,1119,7789,1151,7722,1172,7650,1179,7578,1172,7511,1151,7450,1119,7398,1077,7354,1025,7321,966,7300,901,7293,831,7300,760,7321,695,7354,636,7398,584,7450,542,7511,510,7578,489,7650,482,7722,489,7789,510,7849,542,7902,584,7946,636,7979,695,7999,760,8007,831e" filled="false" stroked="true" strokeweight=".424424pt" strokecolor="#000000">
                  <v:path arrowok="t"/>
                  <v:stroke dashstyle="solid"/>
                </v:shape>
                <v:shape style="position:absolute;left:6392;top:1705;width:782;height:748" id="docshape37" coordorigin="6393,1705" coordsize="782,748" path="m7174,2079l7166,2154,7144,2225,7108,2288,7060,2343,7002,2389,6936,2423,6862,2445,6784,2453,6705,2445,6632,2423,6565,2389,6507,2343,6460,2288,6424,2225,6401,2154,6393,2079,6401,2004,6424,1934,6460,1870,6507,1815,6565,1769,6632,1735,6705,1713,6784,1705,6862,1713,6936,1735,7002,1769,7060,1815,7108,1870,7144,1934,7166,2004,7174,2079e" filled="false" stroked="true" strokeweight=".424424pt" strokecolor="#ffffff">
                  <v:path arrowok="t"/>
                  <v:stroke dashstyle="solid"/>
                </v:shape>
                <v:shape style="position:absolute;left:5611;top:193;width:510;height:351" id="docshape38" coordorigin="5611,194" coordsize="510,351" path="m5630,544l5622,521,5616,497,5613,473,5611,448,5621,381,5646,320,5686,268,5738,228,5799,203,5866,194,5934,203,5995,228,6046,268,6086,320,6112,381,6121,448,6121,463,6119,477,6117,492,6115,506e" filled="false" stroked="true" strokeweight=".424424pt" strokecolor="#000000">
                  <v:path arrowok="t"/>
                  <v:stroke dashstyle="solid"/>
                </v:shape>
                <v:shape style="position:absolute;left:6095;top:486;width:52;height:73" id="docshape39" coordorigin="6096,486" coordsize="52,73" path="m6101,486l6096,559,6147,508,6101,486xe" filled="true" fillcolor="#ffffff" stroked="false">
                  <v:path arrowok="t"/>
                  <v:fill type="solid"/>
                </v:shape>
                <v:shape style="position:absolute;left:6095;top:486;width:52;height:73" id="docshape40" coordorigin="6096,486" coordsize="52,73" path="m6101,486l6096,559,6147,508,6101,486xe" filled="true" fillcolor="#000000" stroked="false">
                  <v:path arrowok="t"/>
                  <v:fill type="solid"/>
                </v:shape>
                <v:shape style="position:absolute;left:7412;top:227;width:510;height:351" id="docshape41" coordorigin="7412,228" coordsize="510,351" path="m7431,578l7423,555,7417,531,7413,507,7412,482,7421,415,7447,354,7487,302,7538,262,7599,237,7667,228,7735,237,7796,262,7847,302,7887,354,7913,415,7922,482,7921,497,7920,511,7918,526,7915,540e" filled="false" stroked="true" strokeweight=".424424pt" strokecolor="#000000">
                  <v:path arrowok="t"/>
                  <v:stroke dashstyle="solid"/>
                </v:shape>
                <v:shape style="position:absolute;left:7896;top:520;width:52;height:73" id="docshape42" coordorigin="7896,520" coordsize="52,73" path="m7902,520l7896,593,7948,542,7902,520xe" filled="true" fillcolor="#ffffff" stroked="false">
                  <v:path arrowok="t"/>
                  <v:fill type="solid"/>
                </v:shape>
                <v:shape style="position:absolute;left:7896;top:520;width:52;height:73" id="docshape43" coordorigin="7896,520" coordsize="52,73" path="m7902,520l7896,593,7948,542,7902,520xe" filled="true" fillcolor="#000000" stroked="false">
                  <v:path arrowok="t"/>
                  <v:fill type="solid"/>
                </v:shape>
                <v:shape style="position:absolute;left:6469;top:2356;width:595;height:428" id="docshape44" coordorigin="6469,2357" coordsize="595,428" path="m6499,2357l6486,2388,6477,2420,6471,2453,6469,2487,6480,2566,6510,2637,6556,2697,6617,2744,6688,2773,6767,2784,6846,2773,6917,2744,6977,2697,7023,2637,7053,2566,7064,2487,7063,2471,7062,2456,7060,2440,7057,2425e" filled="false" stroked="true" strokeweight=".424424pt" strokecolor="#ffffff">
                  <v:path arrowok="t"/>
                  <v:stroke dashstyle="solid"/>
                </v:shape>
                <v:shape style="position:absolute;left:7038;top:2376;width:49;height:73" id="docshape45" coordorigin="7038,2376" coordsize="49,73" path="m7087,2430l7038,2376,7040,2449,7087,2430xe" filled="true" fillcolor="#ffffff" stroked="false">
                  <v:path arrowok="t"/>
                  <v:fill type="solid"/>
                </v:shape>
                <v:line style="position:absolute" from="5238,805" to="5442,805" stroked="true" strokeweight=".424424pt" strokecolor="#000000">
                  <v:stroke dashstyle="solid"/>
                </v:line>
                <v:shape style="position:absolute;left:5441;top:779;width:68;height:51" id="docshape46" coordorigin="5442,780" coordsize="68,51" path="m5442,780l5442,831,5510,805,5442,780xe" filled="true" fillcolor="#000000" stroked="false">
                  <v:path arrowok="t"/>
                  <v:fill type="solid"/>
                </v:shape>
                <v:shape style="position:absolute;left:6078;top:124;width:411;height:171" type="#_x0000_t202" id="docshape4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CStutt</w:t>
                        </w:r>
                      </w:p>
                    </w:txbxContent>
                  </v:textbox>
                  <w10:wrap type="none"/>
                </v:shape>
                <v:shape style="position:absolute;left:7828;top:124;width:420;height:171" type="#_x0000_t202" id="docshape4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AStutt</w:t>
                        </w:r>
                      </w:p>
                    </w:txbxContent>
                  </v:textbox>
                  <w10:wrap type="none"/>
                </v:shape>
                <v:shape style="position:absolute;left:6537;top:582;width:343;height:171" type="#_x0000_t202" id="docshape49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AInit</w:t>
                        </w:r>
                      </w:p>
                    </w:txbxContent>
                  </v:textbox>
                  <w10:wrap type="none"/>
                </v:shape>
                <v:shape style="position:absolute;left:5757;top:725;width:231;height:216" type="#_x0000_t202" id="docshape5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10"/>
                            <w:sz w:val="17"/>
                          </w:rPr>
                          <w:t>cs</w:t>
                        </w:r>
                      </w:p>
                    </w:txbxContent>
                  </v:textbox>
                  <w10:wrap type="none"/>
                </v:shape>
                <v:shape style="position:absolute;left:7475;top:715;width:348;height:226" type="#_x0000_t202" id="docshape51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Symbola" w:hAnsi="Symbola"/>
                            <w:spacing w:val="-5"/>
                            <w:sz w:val="17"/>
                          </w:rPr>
                          <w:t>¬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7"/>
                          </w:rPr>
                          <w:t>cs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5"/>
        </w:rPr>
        <w:t>CStutt</w:t>
      </w:r>
      <w:r>
        <w:rPr>
          <w:rFonts w:ascii="Times New Roman"/>
          <w:sz w:val="15"/>
        </w:rPr>
        <w:tab/>
      </w:r>
      <w:r>
        <w:rPr>
          <w:rFonts w:ascii="Times New Roman"/>
          <w:spacing w:val="-2"/>
          <w:sz w:val="15"/>
        </w:rPr>
        <w:t>AStutt</w:t>
      </w:r>
    </w:p>
    <w:p>
      <w:pPr>
        <w:pStyle w:val="BodyText"/>
        <w:spacing w:before="114"/>
        <w:rPr>
          <w:rFonts w:ascii="Times New Roman"/>
          <w:sz w:val="15"/>
        </w:rPr>
      </w:pPr>
    </w:p>
    <w:p>
      <w:pPr>
        <w:spacing w:line="145" w:lineRule="exact" w:before="0"/>
        <w:ind w:left="1824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4"/>
          <w:sz w:val="15"/>
        </w:rPr>
        <w:t>AInit</w:t>
      </w:r>
    </w:p>
    <w:p>
      <w:pPr>
        <w:tabs>
          <w:tab w:pos="2616" w:val="left" w:leader="none"/>
        </w:tabs>
        <w:spacing w:line="200" w:lineRule="exact" w:before="0"/>
        <w:ind w:left="823" w:right="0" w:firstLine="0"/>
        <w:jc w:val="left"/>
        <w:rPr>
          <w:rFonts w:ascii="Times New Roman" w:hAnsi="Times New Roman"/>
          <w:i/>
          <w:sz w:val="17"/>
        </w:rPr>
      </w:pPr>
      <w:r>
        <w:rPr>
          <w:rFonts w:ascii="Times New Roman" w:hAnsi="Times New Roman"/>
          <w:i/>
          <w:position w:val="1"/>
          <w:sz w:val="17"/>
        </w:rPr>
        <w:t>cs</w:t>
      </w:r>
      <w:r>
        <w:rPr>
          <w:rFonts w:ascii="Times New Roman" w:hAnsi="Times New Roman"/>
          <w:i/>
          <w:spacing w:val="2"/>
          <w:position w:val="1"/>
          <w:sz w:val="17"/>
        </w:rPr>
        <w:t> </w:t>
      </w:r>
      <w:r>
        <w:rPr>
          <w:rFonts w:ascii="Symbola" w:hAnsi="Symbola"/>
          <w:position w:val="1"/>
          <w:sz w:val="17"/>
        </w:rPr>
        <w:t>∧</w:t>
      </w:r>
      <w:r>
        <w:rPr>
          <w:rFonts w:ascii="Symbola" w:hAnsi="Symbola"/>
          <w:spacing w:val="5"/>
          <w:position w:val="1"/>
          <w:sz w:val="17"/>
        </w:rPr>
        <w:t> </w:t>
      </w:r>
      <w:r>
        <w:rPr>
          <w:rFonts w:ascii="Symbola" w:hAnsi="Symbola"/>
          <w:spacing w:val="-5"/>
          <w:position w:val="1"/>
          <w:sz w:val="17"/>
        </w:rPr>
        <w:t>¬</w:t>
      </w:r>
      <w:r>
        <w:rPr>
          <w:rFonts w:ascii="Times New Roman" w:hAnsi="Times New Roman"/>
          <w:i/>
          <w:spacing w:val="-5"/>
          <w:position w:val="1"/>
          <w:sz w:val="17"/>
        </w:rPr>
        <w:t>as</w:t>
      </w:r>
      <w:r>
        <w:rPr>
          <w:rFonts w:ascii="Times New Roman" w:hAnsi="Times New Roman"/>
          <w:i/>
          <w:position w:val="1"/>
          <w:sz w:val="17"/>
        </w:rPr>
        <w:tab/>
      </w:r>
      <w:r>
        <w:rPr>
          <w:rFonts w:ascii="Symbola" w:hAnsi="Symbola"/>
          <w:sz w:val="17"/>
        </w:rPr>
        <w:t>¬</w:t>
      </w:r>
      <w:r>
        <w:rPr>
          <w:rFonts w:ascii="Times New Roman" w:hAnsi="Times New Roman"/>
          <w:i/>
          <w:sz w:val="17"/>
        </w:rPr>
        <w:t>cs</w:t>
      </w:r>
      <w:r>
        <w:rPr>
          <w:rFonts w:ascii="Times New Roman" w:hAnsi="Times New Roman"/>
          <w:i/>
          <w:spacing w:val="-5"/>
          <w:sz w:val="17"/>
        </w:rPr>
        <w:t> </w:t>
      </w:r>
      <w:r>
        <w:rPr>
          <w:rFonts w:ascii="Symbola" w:hAnsi="Symbola"/>
          <w:sz w:val="17"/>
        </w:rPr>
        <w:t>∧</w:t>
      </w:r>
      <w:r>
        <w:rPr>
          <w:rFonts w:ascii="Symbola" w:hAnsi="Symbola"/>
          <w:spacing w:val="-4"/>
          <w:sz w:val="17"/>
        </w:rPr>
        <w:t> </w:t>
      </w:r>
      <w:r>
        <w:rPr>
          <w:rFonts w:ascii="Times New Roman" w:hAnsi="Times New Roman"/>
          <w:i/>
          <w:spacing w:val="-5"/>
          <w:sz w:val="17"/>
        </w:rPr>
        <w:t>as</w:t>
      </w: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spacing w:before="54"/>
        <w:rPr>
          <w:rFonts w:ascii="Times New Roman"/>
          <w:i/>
          <w:sz w:val="17"/>
        </w:rPr>
      </w:pPr>
    </w:p>
    <w:p>
      <w:pPr>
        <w:spacing w:before="1"/>
        <w:ind w:left="1692" w:right="0" w:firstLine="0"/>
        <w:jc w:val="lef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1215452</wp:posOffset>
                </wp:positionH>
                <wp:positionV relativeFrom="paragraph">
                  <wp:posOffset>-344266</wp:posOffset>
                </wp:positionV>
                <wp:extent cx="363220" cy="9715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3120000">
                          <a:off x="0" y="0"/>
                          <a:ext cx="36322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CChange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04893pt;margin-top:-27.107607pt;width:28.6pt;height:7.65pt;mso-position-horizontal-relative:page;mso-position-vertical-relative:paragraph;z-index:15735296;rotation:52" type="#_x0000_t136" fillcolor="#000000" stroked="f">
                <o:extrusion v:ext="view" autorotationcenter="t"/>
                <v:textpath style="font-family:&quot;Times New Roman&quot;;font-size:7pt;v-text-kern:t;mso-text-shadow:auto" string="CChang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1146892</wp:posOffset>
                </wp:positionH>
                <wp:positionV relativeFrom="paragraph">
                  <wp:posOffset>-318604</wp:posOffset>
                </wp:positionV>
                <wp:extent cx="255270" cy="9715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3120000">
                          <a:off x="0" y="0"/>
                          <a:ext cx="25527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AStutt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06502pt;margin-top:-25.086945pt;width:20.1pt;height:7.65pt;mso-position-horizontal-relative:page;mso-position-vertical-relative:paragraph;z-index:15735808;rotation:52" type="#_x0000_t136" fillcolor="#000000" stroked="f">
                <o:extrusion v:ext="view" autorotationcenter="t"/>
                <v:textpath style="font-family:&quot;Times New Roman&quot;;font-size:7pt;v-text-kern:t;mso-text-shadow:auto" string="AStut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1034387</wp:posOffset>
                </wp:positionH>
                <wp:positionV relativeFrom="paragraph">
                  <wp:posOffset>-204730</wp:posOffset>
                </wp:positionV>
                <wp:extent cx="368300" cy="9715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 rot="3120000">
                          <a:off x="0" y="0"/>
                          <a:ext cx="36830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AChange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47856pt;margin-top:-16.12049pt;width:29pt;height:7.65pt;mso-position-horizontal-relative:page;mso-position-vertical-relative:paragraph;z-index:15736320;rotation:52" type="#_x0000_t136" fillcolor="#000000" stroked="f">
                <o:extrusion v:ext="view" autorotationcenter="t"/>
                <v:textpath style="font-family:&quot;Times New Roman&quot;;font-size:7pt;v-text-kern:t;mso-text-shadow:auto" string="AChang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1935245</wp:posOffset>
                </wp:positionH>
                <wp:positionV relativeFrom="paragraph">
                  <wp:posOffset>-322660</wp:posOffset>
                </wp:positionV>
                <wp:extent cx="249554" cy="9715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18180000">
                          <a:off x="0" y="0"/>
                          <a:ext cx="249554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CStutt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81546pt;margin-top:-25.406359pt;width:19.650pt;height:7.65pt;mso-position-horizontal-relative:page;mso-position-vertical-relative:paragraph;z-index:15736832;rotation:303" type="#_x0000_t136" fillcolor="#000000" stroked="f">
                <o:extrusion v:ext="view" autorotationcenter="t"/>
                <v:textpath style="font-family:&quot;Times New Roman&quot;;font-size:7pt;v-text-kern:t;mso-text-shadow:auto" string="CStut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2004951</wp:posOffset>
                </wp:positionH>
                <wp:positionV relativeFrom="paragraph">
                  <wp:posOffset>-309762</wp:posOffset>
                </wp:positionV>
                <wp:extent cx="362584" cy="9715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 rot="18180000">
                          <a:off x="0" y="0"/>
                          <a:ext cx="36258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CChange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70236pt;margin-top:-24.390744pt;width:28.55pt;height:7.65pt;mso-position-horizontal-relative:page;mso-position-vertical-relative:paragraph;z-index:15737344;rotation:303" type="#_x0000_t136" fillcolor="#000000" stroked="f">
                <o:extrusion v:ext="view" autorotationcenter="t"/>
                <v:textpath style="font-family:&quot;Times New Roman&quot;;font-size:7pt;v-text-kern:t;mso-text-shadow:auto" string="CChang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2099265</wp:posOffset>
                </wp:positionH>
                <wp:positionV relativeFrom="paragraph">
                  <wp:posOffset>-251322</wp:posOffset>
                </wp:positionV>
                <wp:extent cx="368300" cy="97154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18180000">
                          <a:off x="0" y="0"/>
                          <a:ext cx="36830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AChange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96466pt;margin-top:-19.789193pt;width:29pt;height:7.65pt;mso-position-horizontal-relative:page;mso-position-vertical-relative:paragraph;z-index:15737856;rotation:303" type="#_x0000_t136" fillcolor="#000000" stroked="f">
                <o:extrusion v:ext="view" autorotationcenter="t"/>
                <v:textpath style="font-family:&quot;Times New Roman&quot;;font-size:7pt;v-text-kern:t;mso-text-shadow:auto" string="AChang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2232356</wp:posOffset>
                </wp:positionH>
                <wp:positionV relativeFrom="paragraph">
                  <wp:posOffset>-122900</wp:posOffset>
                </wp:positionV>
                <wp:extent cx="206375" cy="9715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18180000">
                          <a:off x="0" y="0"/>
                          <a:ext cx="20637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5"/>
                              </w:rPr>
                              <w:t>AInit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76096pt;margin-top:-9.67718pt;width:16.25pt;height:7.65pt;mso-position-horizontal-relative:page;mso-position-vertical-relative:paragraph;z-index:15738368;rotation:303" type="#_x0000_t136" fillcolor="#000000" stroked="f">
                <o:extrusion v:ext="view" autorotationcenter="t"/>
                <v:textpath style="font-family:&quot;Times New Roman&quot;;font-size:7pt;v-text-kern:t;mso-text-shadow:auto" string="AInit"/>
                <w10:wrap type="none"/>
              </v:shape>
            </w:pict>
          </mc:Fallback>
        </mc:AlternateContent>
      </w:r>
      <w:bookmarkStart w:name="_bookmark5" w:id="11"/>
      <w:bookmarkEnd w:id="11"/>
      <w:r>
        <w:rPr/>
      </w:r>
      <w:r>
        <w:rPr>
          <w:rFonts w:ascii="Symbola" w:hAnsi="Symbola"/>
          <w:sz w:val="17"/>
        </w:rPr>
        <w:t>¬</w:t>
      </w:r>
      <w:r>
        <w:rPr>
          <w:rFonts w:ascii="Times New Roman" w:hAnsi="Times New Roman"/>
          <w:i/>
          <w:sz w:val="17"/>
        </w:rPr>
        <w:t>cs</w:t>
      </w:r>
      <w:r>
        <w:rPr>
          <w:rFonts w:ascii="Times New Roman" w:hAnsi="Times New Roman"/>
          <w:i/>
          <w:spacing w:val="-5"/>
          <w:sz w:val="17"/>
        </w:rPr>
        <w:t> </w:t>
      </w:r>
      <w:r>
        <w:rPr>
          <w:rFonts w:ascii="Symbola" w:hAnsi="Symbola"/>
          <w:sz w:val="17"/>
        </w:rPr>
        <w:t>∧</w:t>
      </w:r>
      <w:r>
        <w:rPr>
          <w:rFonts w:ascii="Symbola" w:hAnsi="Symbola"/>
          <w:spacing w:val="-4"/>
          <w:sz w:val="17"/>
        </w:rPr>
        <w:t> </w:t>
      </w:r>
      <w:r>
        <w:rPr>
          <w:rFonts w:ascii="Symbola" w:hAnsi="Symbola"/>
          <w:spacing w:val="-5"/>
          <w:sz w:val="17"/>
        </w:rPr>
        <w:t>¬</w:t>
      </w:r>
      <w:r>
        <w:rPr>
          <w:rFonts w:ascii="Times New Roman" w:hAnsi="Times New Roman"/>
          <w:i/>
          <w:spacing w:val="-5"/>
          <w:sz w:val="17"/>
        </w:rPr>
        <w:t>as</w:t>
      </w:r>
    </w:p>
    <w:p>
      <w:pPr>
        <w:pStyle w:val="BodyText"/>
        <w:spacing w:before="67"/>
        <w:rPr>
          <w:rFonts w:ascii="Times New Roman"/>
          <w:i/>
          <w:sz w:val="15"/>
        </w:rPr>
      </w:pPr>
    </w:p>
    <w:p>
      <w:pPr>
        <w:spacing w:line="247" w:lineRule="auto" w:before="1"/>
        <w:ind w:left="2368" w:right="4570" w:firstLine="0"/>
        <w:jc w:val="both"/>
        <w:rPr>
          <w:rFonts w:ascii="Times New Roman"/>
          <w:sz w:val="15"/>
        </w:rPr>
      </w:pPr>
      <w:r>
        <w:rPr>
          <w:rFonts w:ascii="Times New Roman"/>
          <w:sz w:val="15"/>
        </w:rPr>
        <w:t>CStutt,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CChange</w:t>
      </w:r>
      <w:r>
        <w:rPr>
          <w:rFonts w:ascii="Times New Roman"/>
          <w:spacing w:val="40"/>
          <w:sz w:val="15"/>
        </w:rPr>
        <w:t> </w:t>
      </w:r>
      <w:r>
        <w:rPr>
          <w:rFonts w:ascii="Times New Roman"/>
          <w:sz w:val="15"/>
        </w:rPr>
        <w:t>AStutt,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AChange</w:t>
      </w:r>
      <w:r>
        <w:rPr>
          <w:rFonts w:ascii="Times New Roman"/>
          <w:spacing w:val="40"/>
          <w:sz w:val="15"/>
        </w:rPr>
        <w:t> </w:t>
      </w:r>
      <w:r>
        <w:rPr>
          <w:rFonts w:ascii="Times New Roman"/>
          <w:spacing w:val="-4"/>
          <w:sz w:val="15"/>
        </w:rPr>
        <w:t>AInit</w:t>
      </w:r>
    </w:p>
    <w:p>
      <w:pPr>
        <w:pStyle w:val="BodyText"/>
        <w:spacing w:before="84"/>
        <w:rPr>
          <w:rFonts w:ascii="Times New Roman"/>
          <w:sz w:val="15"/>
        </w:rPr>
      </w:pPr>
    </w:p>
    <w:p>
      <w:pPr>
        <w:tabs>
          <w:tab w:pos="4376" w:val="left" w:leader="none"/>
        </w:tabs>
        <w:spacing w:before="1"/>
        <w:ind w:left="62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a.)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Meta-state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b.)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meta-state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33"/>
        <w:rPr>
          <w:rFonts w:ascii="LM Roman 8"/>
          <w:sz w:val="15"/>
        </w:rPr>
      </w:pPr>
    </w:p>
    <w:p>
      <w:pPr>
        <w:pStyle w:val="BodyText"/>
        <w:spacing w:line="228" w:lineRule="auto" w:before="1"/>
        <w:ind w:left="221" w:firstLine="319"/>
      </w:pPr>
      <w:r>
        <w:rPr/>
        <w:t>The</w:t>
      </w:r>
      <w:r>
        <w:rPr>
          <w:spacing w:val="-4"/>
        </w:rPr>
        <w:t> </w:t>
      </w:r>
      <w:r>
        <w:rPr/>
        <w:t>desired</w:t>
      </w:r>
      <w:r>
        <w:rPr>
          <w:spacing w:val="-2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with respect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meta-state transition system is</w:t>
      </w:r>
      <w:r>
        <w:rPr>
          <w:spacing w:val="-3"/>
        </w:rPr>
        <w:t> </w:t>
      </w:r>
      <w:r>
        <w:rPr/>
        <w:t>simply expressed by</w:t>
      </w:r>
    </w:p>
    <w:p>
      <w:pPr>
        <w:tabs>
          <w:tab w:pos="2687" w:val="left" w:leader="none"/>
        </w:tabs>
        <w:spacing w:before="61"/>
        <w:ind w:left="221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(7)</w:t>
      </w:r>
      <w:r>
        <w:rPr>
          <w:sz w:val="21"/>
        </w:rPr>
        <w:tab/>
      </w:r>
      <w:r>
        <w:rPr>
          <w:rFonts w:ascii="Georgia" w:hAnsi="Georgia"/>
          <w:w w:val="105"/>
          <w:sz w:val="21"/>
        </w:rPr>
        <w:t>AG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cs</w:t>
      </w:r>
      <w:r>
        <w:rPr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EX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as</w:t>
      </w:r>
      <w:r>
        <w:rPr>
          <w:i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EF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as</w:t>
      </w:r>
      <w:r>
        <w:rPr>
          <w:i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)))</w:t>
      </w:r>
    </w:p>
    <w:p>
      <w:pPr>
        <w:pStyle w:val="BodyText"/>
        <w:spacing w:line="225" w:lineRule="auto" w:before="81"/>
        <w:ind w:left="221" w:right="106"/>
        <w:jc w:val="both"/>
      </w:pPr>
      <w:r>
        <w:rPr/>
        <w:t>That is, for all paths, if </w:t>
      </w:r>
      <w:r>
        <w:rPr>
          <w:i/>
        </w:rPr>
        <w:t>cs </w:t>
      </w:r>
      <w:r>
        <w:rPr/>
        <w:t>is true then in the next step we can make </w:t>
      </w:r>
      <w:r>
        <w:rPr>
          <w:i/>
        </w:rPr>
        <w:t>as </w:t>
      </w:r>
      <w:r>
        <w:rPr/>
        <w:t>true such that it is possible that eventually</w:t>
      </w:r>
      <w:r>
        <w:rPr>
          <w:spacing w:val="19"/>
        </w:rPr>
        <w:t> </w:t>
      </w:r>
      <w:r>
        <w:rPr>
          <w:i/>
        </w:rPr>
        <w:t>as</w:t>
      </w:r>
      <w:r>
        <w:rPr>
          <w:i/>
          <w:spacing w:val="28"/>
        </w:rPr>
        <w:t> </w:t>
      </w:r>
      <w:r>
        <w:rPr/>
        <w:t>will still</w:t>
      </w:r>
      <w:r>
        <w:rPr>
          <w:spacing w:val="19"/>
        </w:rPr>
        <w:t> </w:t>
      </w:r>
      <w:r>
        <w:rPr/>
        <w:t>be true in a state</w:t>
      </w:r>
      <w:r>
        <w:rPr>
          <w:spacing w:val="18"/>
        </w:rPr>
        <w:t> </w:t>
      </w:r>
      <w:r>
        <w:rPr/>
        <w:t>where </w:t>
      </w:r>
      <w:r>
        <w:rPr>
          <w:i/>
        </w:rPr>
        <w:t>R </w:t>
      </w:r>
      <w:r>
        <w:rPr/>
        <w:t>is true. As well as being simpler than (</w:t>
      </w:r>
      <w:hyperlink w:history="true" w:anchor="_bookmark3">
        <w:r>
          <w:rPr>
            <w:color w:val="0000FF"/>
          </w:rPr>
          <w:t>6</w:t>
        </w:r>
      </w:hyperlink>
      <w:r>
        <w:rPr/>
        <w:t>), this property has</w:t>
      </w:r>
      <w:r>
        <w:rPr>
          <w:spacing w:val="-1"/>
        </w:rPr>
        <w:t> </w:t>
      </w:r>
      <w:r>
        <w:rPr/>
        <w:t>a closer correspondence to the form of the original simulation condition (</w:t>
      </w:r>
      <w:hyperlink w:history="true" w:anchor="_bookmark3">
        <w:r>
          <w:rPr>
            <w:color w:val="0000FF"/>
          </w:rPr>
          <w:t>1</w:t>
        </w:r>
      </w:hyperlink>
      <w:r>
        <w:rPr/>
        <w:t>) on page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25" w:lineRule="auto" w:before="23"/>
        <w:ind w:left="221" w:right="107" w:firstLine="319"/>
        <w:jc w:val="both"/>
      </w:pPr>
      <w:r>
        <w:rPr/>
        <w:t>The change actions have no affect on the verity of the CTL property (</w:t>
      </w:r>
      <w:hyperlink w:history="true" w:anchor="_bookmark5">
        <w:r>
          <w:rPr>
            <w:color w:val="0000FF"/>
          </w:rPr>
          <w:t>7</w:t>
        </w:r>
      </w:hyperlink>
      <w:r>
        <w:rPr/>
        <w:t>), and so</w:t>
      </w:r>
      <w:r>
        <w:rPr>
          <w:spacing w:val="17"/>
        </w:rPr>
        <w:t> </w:t>
      </w:r>
      <w:r>
        <w:rPr/>
        <w:t>could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/>
        <w:t>dropped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transition</w:t>
      </w:r>
      <w:r>
        <w:rPr>
          <w:spacing w:val="21"/>
        </w:rPr>
        <w:t> </w:t>
      </w:r>
      <w:r>
        <w:rPr/>
        <w:t>system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Figure</w:t>
      </w:r>
      <w:r>
        <w:rPr>
          <w:spacing w:val="16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/>
        <w:t>a.</w:t>
      </w:r>
      <w:r>
        <w:rPr>
          <w:spacing w:val="73"/>
        </w:rPr>
        <w:t> </w:t>
      </w:r>
      <w:r>
        <w:rPr/>
        <w:t>The</w:t>
      </w:r>
      <w:r>
        <w:rPr>
          <w:spacing w:val="15"/>
        </w:rPr>
        <w:t> </w:t>
      </w:r>
      <w:r>
        <w:rPr/>
        <w:t>resulting</w:t>
      </w:r>
      <w:r>
        <w:rPr>
          <w:spacing w:val="16"/>
        </w:rPr>
        <w:t> </w:t>
      </w:r>
      <w:r>
        <w:rPr>
          <w:spacing w:val="-5"/>
        </w:rPr>
        <w:t>ma-</w:t>
      </w:r>
    </w:p>
    <w:p>
      <w:pPr>
        <w:spacing w:after="0" w:line="225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5" w:lineRule="auto" w:before="121"/>
        <w:ind w:left="107" w:right="218"/>
        <w:jc w:val="both"/>
      </w:pPr>
      <w:r>
        <w:rPr/>
        <w:t>chine</w:t>
      </w:r>
      <w:r>
        <w:rPr>
          <w:spacing w:val="-10"/>
        </w:rPr>
        <w:t> </w:t>
      </w:r>
      <w:r>
        <w:rPr/>
        <w:t>executes</w:t>
      </w:r>
      <w:r>
        <w:rPr>
          <w:spacing w:val="-9"/>
        </w:rPr>
        <w:t> </w:t>
      </w:r>
      <w:r>
        <w:rPr/>
        <w:t>only</w:t>
      </w:r>
      <w:r>
        <w:rPr>
          <w:spacing w:val="-11"/>
        </w:rPr>
        <w:t> </w:t>
      </w:r>
      <w:r>
        <w:rPr/>
        <w:t>initialisation</w:t>
      </w:r>
      <w:r>
        <w:rPr>
          <w:spacing w:val="-3"/>
        </w:rPr>
        <w:t> </w:t>
      </w:r>
      <w:r>
        <w:rPr/>
        <w:t>and</w:t>
      </w:r>
      <w:r>
        <w:rPr>
          <w:spacing w:val="-12"/>
        </w:rPr>
        <w:t> </w:t>
      </w:r>
      <w:r>
        <w:rPr/>
        <w:t>stuttering</w:t>
      </w:r>
      <w:r>
        <w:rPr>
          <w:spacing w:val="-12"/>
        </w:rPr>
        <w:t> </w:t>
      </w:r>
      <w:r>
        <w:rPr/>
        <w:t>actions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concrete systems which is sufficient for proving simulation condition (</w:t>
      </w:r>
      <w:hyperlink w:history="true" w:anchor="_bookmark3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This allows us to also drop</w:t>
      </w:r>
      <w:r>
        <w:rPr>
          <w:spacing w:val="-1"/>
        </w:rPr>
        <w:t> </w:t>
      </w:r>
      <w:r>
        <w:rPr/>
        <w:t>one of the</w:t>
      </w:r>
      <w:r>
        <w:rPr>
          <w:spacing w:val="-2"/>
        </w:rPr>
        <w:t> </w:t>
      </w:r>
      <w:r>
        <w:rPr/>
        <w:t>auxiliary variables, as shown</w:t>
      </w:r>
      <w:r>
        <w:rPr>
          <w:spacing w:val="-1"/>
        </w:rPr>
        <w:t> </w:t>
      </w:r>
      <w:r>
        <w:rPr/>
        <w:t>in Figure</w:t>
      </w:r>
      <w:r>
        <w:rPr>
          <w:spacing w:val="-4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/>
        <w:t>b,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 simplify the property to</w:t>
      </w:r>
    </w:p>
    <w:p>
      <w:pPr>
        <w:tabs>
          <w:tab w:pos="2743" w:val="left" w:leader="none"/>
        </w:tabs>
        <w:spacing w:before="74"/>
        <w:ind w:left="107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(8)</w:t>
      </w:r>
      <w:r>
        <w:rPr>
          <w:sz w:val="21"/>
        </w:rPr>
        <w:tab/>
      </w:r>
      <w:r>
        <w:rPr>
          <w:rFonts w:ascii="Georgia" w:hAnsi="Georgia"/>
          <w:w w:val="105"/>
          <w:sz w:val="21"/>
        </w:rPr>
        <w:t>AG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cs</w:t>
      </w:r>
      <w:r>
        <w:rPr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EX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¬</w:t>
      </w:r>
      <w:r>
        <w:rPr>
          <w:i/>
          <w:w w:val="105"/>
          <w:sz w:val="21"/>
        </w:rPr>
        <w:t>cs</w:t>
      </w:r>
      <w:r>
        <w:rPr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EF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)))</w:t>
      </w:r>
    </w:p>
    <w:p>
      <w:pPr>
        <w:pStyle w:val="BodyText"/>
        <w:spacing w:before="74"/>
        <w:ind w:left="427"/>
      </w:pPr>
      <w:bookmarkStart w:name="Simulation machines" w:id="12"/>
      <w:bookmarkEnd w:id="12"/>
      <w:r>
        <w:rPr/>
      </w:r>
      <w:r>
        <w:rPr/>
        <w:t>The</w:t>
      </w:r>
      <w:r>
        <w:rPr>
          <w:spacing w:val="-17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transition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longer</w:t>
      </w:r>
      <w:r>
        <w:rPr>
          <w:spacing w:val="-10"/>
        </w:rPr>
        <w:t> </w:t>
      </w:r>
      <w:r>
        <w:rPr/>
        <w:t>reflects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behaviour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combined</w:t>
      </w:r>
    </w:p>
    <w:p>
      <w:pPr>
        <w:pStyle w:val="BodyText"/>
        <w:spacing w:line="225" w:lineRule="auto"/>
        <w:ind w:left="107" w:right="219"/>
        <w:jc w:val="both"/>
      </w:pPr>
      <w:r>
        <w:rPr/>
        <w:t>systems </w:t>
      </w:r>
      <w:r>
        <w:rPr>
          <w:rFonts w:ascii="Symbola"/>
        </w:rPr>
        <w:t>AC</w:t>
      </w:r>
      <w:r>
        <w:rPr>
          <w:rFonts w:ascii="Symbola"/>
          <w:spacing w:val="40"/>
        </w:rPr>
        <w:t> </w:t>
      </w:r>
      <w:r>
        <w:rPr/>
        <w:t>(it captures only a controlled subset of this behaviour), yet still al- lows us to discharge the proof obligation of the simulation condition.</w:t>
      </w:r>
      <w:r>
        <w:rPr>
          <w:spacing w:val="40"/>
        </w:rPr>
        <w:t> </w:t>
      </w:r>
      <w:r>
        <w:rPr/>
        <w:t>We refer to such a simplified transition system for checking a simulation proof obligation as a </w:t>
      </w:r>
      <w:r>
        <w:rPr>
          <w:i/>
        </w:rPr>
        <w:t>simulation machine</w:t>
      </w:r>
      <w:r>
        <w:rPr/>
        <w:t>.</w:t>
      </w:r>
      <w:r>
        <w:rPr>
          <w:spacing w:val="35"/>
        </w:rPr>
        <w:t> </w:t>
      </w:r>
      <w:r>
        <w:rPr/>
        <w:t>In the rest of this section, we provide a more precise descrip- tion of simulation machines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 machines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checking each condition of forward simulation to verify action system refinements.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Simulation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machines</w:t>
      </w:r>
    </w:p>
    <w:p>
      <w:pPr>
        <w:pStyle w:val="BodyText"/>
        <w:spacing w:line="225" w:lineRule="auto" w:before="141"/>
        <w:ind w:left="107" w:right="218"/>
        <w:jc w:val="both"/>
      </w:pPr>
      <w:r>
        <w:rPr/>
        <w:t>Simulation machines are formed by merging an abstract and concrete system to form a combined system whose state can can be partitioned into an abstract part (identical to that of the abstract system) and a concrete part (identical to that of the concrete system). Actions of the</w:t>
      </w:r>
      <w:r>
        <w:rPr>
          <w:spacing w:val="-2"/>
        </w:rPr>
        <w:t> </w:t>
      </w:r>
      <w:r>
        <w:rPr/>
        <w:t>abstract and</w:t>
      </w:r>
      <w:r>
        <w:rPr>
          <w:spacing w:val="-1"/>
        </w:rPr>
        <w:t> </w:t>
      </w:r>
      <w:r>
        <w:rPr/>
        <w:t>concrete systems are</w:t>
      </w:r>
      <w:r>
        <w:rPr>
          <w:spacing w:val="-2"/>
        </w:rPr>
        <w:t> </w:t>
      </w:r>
      <w:r>
        <w:rPr/>
        <w:t>interleaved 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combined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only</w:t>
      </w:r>
      <w:r>
        <w:rPr>
          <w:spacing w:val="-8"/>
        </w:rPr>
        <w:t> </w:t>
      </w:r>
      <w:r>
        <w:rPr/>
        <w:t>act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7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to</w:t>
      </w:r>
      <w:r>
        <w:rPr>
          <w:spacing w:val="-9"/>
        </w:rPr>
        <w:t> </w:t>
      </w:r>
      <w:r>
        <w:rPr/>
        <w:t>that of their original system. Additionally, simulation machines have four key features: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25" w:lineRule="auto" w:before="107" w:after="0"/>
        <w:ind w:left="555" w:right="219" w:hanging="329"/>
        <w:jc w:val="both"/>
        <w:rPr>
          <w:sz w:val="21"/>
        </w:rPr>
      </w:pP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divide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system</w:t>
      </w:r>
      <w:r>
        <w:rPr>
          <w:spacing w:val="-2"/>
          <w:sz w:val="21"/>
        </w:rPr>
        <w:t> </w:t>
      </w:r>
      <w:r>
        <w:rPr>
          <w:sz w:val="21"/>
        </w:rPr>
        <w:t>into</w:t>
      </w:r>
      <w:r>
        <w:rPr>
          <w:spacing w:val="-4"/>
          <w:sz w:val="21"/>
        </w:rPr>
        <w:t> </w:t>
      </w:r>
      <w:r>
        <w:rPr>
          <w:sz w:val="21"/>
        </w:rPr>
        <w:t>“phases”</w:t>
      </w:r>
      <w:r>
        <w:rPr>
          <w:spacing w:val="-6"/>
          <w:sz w:val="21"/>
        </w:rPr>
        <w:t> </w:t>
      </w:r>
      <w:r>
        <w:rPr>
          <w:sz w:val="21"/>
        </w:rPr>
        <w:t>captured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values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auxiliary</w:t>
      </w:r>
      <w:r>
        <w:rPr>
          <w:spacing w:val="-5"/>
          <w:sz w:val="21"/>
        </w:rPr>
        <w:t> </w:t>
      </w:r>
      <w:r>
        <w:rPr>
          <w:sz w:val="21"/>
        </w:rPr>
        <w:t>vari- ables.</w:t>
      </w:r>
      <w:r>
        <w:rPr>
          <w:spacing w:val="35"/>
          <w:sz w:val="21"/>
        </w:rPr>
        <w:t> </w:t>
      </w:r>
      <w:r>
        <w:rPr>
          <w:sz w:val="21"/>
        </w:rPr>
        <w:t>In each phase, only a subset of the enabled actions of the abstract and concrete systems are allowed to occur.</w:t>
      </w:r>
      <w:r>
        <w:rPr>
          <w:spacing w:val="40"/>
          <w:sz w:val="21"/>
        </w:rPr>
        <w:t> </w:t>
      </w:r>
      <w:r>
        <w:rPr>
          <w:sz w:val="21"/>
        </w:rPr>
        <w:t>Phase changes may be triggered by certain actions 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abstract or</w:t>
      </w:r>
      <w:r>
        <w:rPr>
          <w:spacing w:val="-3"/>
          <w:sz w:val="21"/>
        </w:rPr>
        <w:t> </w:t>
      </w:r>
      <w:r>
        <w:rPr>
          <w:sz w:val="21"/>
        </w:rPr>
        <w:t>concrete systems,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able</w:t>
      </w:r>
      <w:r>
        <w:rPr>
          <w:spacing w:val="-3"/>
          <w:sz w:val="21"/>
        </w:rPr>
        <w:t> </w:t>
      </w:r>
      <w:r>
        <w:rPr>
          <w:sz w:val="21"/>
        </w:rPr>
        <w:t>to occur</w:t>
      </w:r>
      <w:r>
        <w:rPr>
          <w:spacing w:val="-3"/>
          <w:sz w:val="21"/>
        </w:rPr>
        <w:t> </w:t>
      </w:r>
      <w:r>
        <w:rPr>
          <w:sz w:val="21"/>
        </w:rPr>
        <w:t>at any time via additional actions in the simulation machine.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25" w:lineRule="auto" w:before="75" w:after="0"/>
        <w:ind w:left="555" w:right="220" w:hanging="387"/>
        <w:jc w:val="both"/>
        <w:rPr>
          <w:sz w:val="21"/>
        </w:rPr>
      </w:pPr>
      <w:r>
        <w:rPr>
          <w:sz w:val="21"/>
        </w:rPr>
        <w:t>They do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include</w:t>
      </w:r>
      <w:r>
        <w:rPr>
          <w:spacing w:val="-2"/>
          <w:sz w:val="21"/>
        </w:rPr>
        <w:t> </w:t>
      </w:r>
      <w:r>
        <w:rPr>
          <w:sz w:val="21"/>
        </w:rPr>
        <w:t>actions of the</w:t>
      </w:r>
      <w:r>
        <w:rPr>
          <w:spacing w:val="-2"/>
          <w:sz w:val="21"/>
        </w:rPr>
        <w:t> </w:t>
      </w:r>
      <w:r>
        <w:rPr>
          <w:sz w:val="21"/>
        </w:rPr>
        <w:t>abstract and concrete systems</w:t>
      </w:r>
      <w:r>
        <w:rPr>
          <w:spacing w:val="-1"/>
          <w:sz w:val="21"/>
        </w:rPr>
        <w:t> </w:t>
      </w:r>
      <w:r>
        <w:rPr>
          <w:sz w:val="21"/>
        </w:rPr>
        <w:t>that are not relevant to the simulation condition that they are used to check.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25" w:lineRule="auto" w:before="70" w:after="0"/>
        <w:ind w:left="555" w:right="218" w:hanging="448"/>
        <w:jc w:val="both"/>
        <w:rPr>
          <w:sz w:val="21"/>
        </w:rPr>
      </w:pPr>
      <w:r>
        <w:rPr>
          <w:sz w:val="21"/>
        </w:rPr>
        <w:t>Their initial states do not necessarily correspond to initial states of the ab- stract and concrete systems.</w:t>
      </w:r>
      <w:r>
        <w:rPr>
          <w:spacing w:val="40"/>
          <w:sz w:val="21"/>
        </w:rPr>
        <w:t> </w:t>
      </w:r>
      <w:r>
        <w:rPr>
          <w:sz w:val="21"/>
        </w:rPr>
        <w:t>Additional actions which initialise the abstract or concrete part of the state may therefore also be included in the machine if </w:t>
      </w:r>
      <w:r>
        <w:rPr>
          <w:spacing w:val="-2"/>
          <w:sz w:val="21"/>
        </w:rPr>
        <w:t>required.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25" w:lineRule="auto" w:before="74" w:after="0"/>
        <w:ind w:left="555" w:right="219" w:hanging="441"/>
        <w:jc w:val="both"/>
        <w:rPr>
          <w:sz w:val="21"/>
        </w:rPr>
      </w:pPr>
      <w:r>
        <w:rPr>
          <w:sz w:val="21"/>
        </w:rPr>
        <w:t>They include skip transitions in all phases that can only be exited by the occurrence of actions of the abstract and concrete systems.</w:t>
      </w:r>
      <w:r>
        <w:rPr>
          <w:spacing w:val="40"/>
          <w:sz w:val="21"/>
        </w:rPr>
        <w:t> </w:t>
      </w:r>
      <w:r>
        <w:rPr>
          <w:sz w:val="21"/>
        </w:rPr>
        <w:t>This ensures the machine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Kripke</w:t>
      </w:r>
      <w:r>
        <w:rPr>
          <w:spacing w:val="-4"/>
          <w:sz w:val="21"/>
        </w:rPr>
        <w:t> </w:t>
      </w:r>
      <w:r>
        <w:rPr>
          <w:sz w:val="21"/>
        </w:rPr>
        <w:t>structure: in</w:t>
      </w:r>
      <w:r>
        <w:rPr>
          <w:spacing w:val="-1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state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either</w:t>
      </w:r>
      <w:r>
        <w:rPr>
          <w:spacing w:val="-2"/>
          <w:sz w:val="21"/>
        </w:rPr>
        <w:t> </w:t>
      </w:r>
      <w:r>
        <w:rPr>
          <w:sz w:val="21"/>
        </w:rPr>
        <w:t>exit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state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skip. The CTL properties must cater for these skip actions.</w:t>
      </w:r>
    </w:p>
    <w:p>
      <w:pPr>
        <w:pStyle w:val="BodyText"/>
        <w:spacing w:line="225" w:lineRule="auto" w:before="103"/>
        <w:ind w:left="107" w:right="216" w:firstLine="319"/>
        <w:jc w:val="both"/>
      </w:pPr>
      <w:r>
        <w:rPr/>
        <w:t>The first two features have been illustrated in Figure </w:t>
      </w:r>
      <w:hyperlink w:history="true" w:anchor="_bookmark5">
        <w:r>
          <w:rPr>
            <w:color w:val="0000FF"/>
          </w:rPr>
          <w:t>1</w:t>
        </w:r>
      </w:hyperlink>
      <w:r>
        <w:rPr/>
        <w:t>b above.</w:t>
      </w:r>
      <w:r>
        <w:rPr>
          <w:spacing w:val="40"/>
        </w:rPr>
        <w:t> </w:t>
      </w:r>
      <w:r>
        <w:rPr/>
        <w:t>They are fur- ther illustrated along with the other features in the definitions of the simulation machines for each of</w:t>
      </w:r>
      <w:r>
        <w:rPr>
          <w:spacing w:val="-1"/>
        </w:rPr>
        <w:t> </w:t>
      </w:r>
      <w:r>
        <w:rPr/>
        <w:t>the forward simulation conditions below. In</w:t>
      </w:r>
      <w:r>
        <w:rPr>
          <w:spacing w:val="-2"/>
        </w:rPr>
        <w:t> </w:t>
      </w:r>
      <w:r>
        <w:rPr/>
        <w:t>order to combine the</w:t>
      </w:r>
      <w:r>
        <w:rPr>
          <w:spacing w:val="-3"/>
        </w:rPr>
        <w:t> </w:t>
      </w:r>
      <w:r>
        <w:rPr/>
        <w:t>machines,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hence</w:t>
      </w:r>
      <w:r>
        <w:rPr>
          <w:spacing w:val="-5"/>
        </w:rPr>
        <w:t> </w:t>
      </w:r>
      <w:r>
        <w:rPr/>
        <w:t>allow refinement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checked in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step,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com- mon auxiliary variable </w:t>
      </w:r>
      <w:r>
        <w:rPr>
          <w:i/>
        </w:rPr>
        <w:t>p</w:t>
      </w:r>
      <w:r>
        <w:rPr/>
        <w:t>, whose value ranges from 1 to 7, to represent the current</w:t>
      </w:r>
    </w:p>
    <w:p>
      <w:pPr>
        <w:spacing w:after="0" w:line="225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  <w:jc w:val="both"/>
      </w:pPr>
      <w:r>
        <w:rPr/>
        <w:t>phase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machines.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40" w:lineRule="auto" w:before="0" w:after="0"/>
        <w:ind w:left="891" w:right="0" w:hanging="670"/>
        <w:jc w:val="both"/>
        <w:rPr>
          <w:i/>
          <w:sz w:val="21"/>
        </w:rPr>
      </w:pPr>
      <w:r>
        <w:rPr>
          <w:i/>
          <w:spacing w:val="-2"/>
          <w:sz w:val="21"/>
        </w:rPr>
        <w:t>Initialisation</w:t>
      </w:r>
    </w:p>
    <w:p>
      <w:pPr>
        <w:pStyle w:val="BodyText"/>
        <w:spacing w:line="225" w:lineRule="auto" w:before="15"/>
        <w:ind w:left="221" w:right="105"/>
        <w:jc w:val="both"/>
      </w:pPr>
      <w:r>
        <w:rPr/>
        <w:t>As shown in Figure </w:t>
      </w:r>
      <w:hyperlink w:history="true" w:anchor="_bookmark5">
        <w:r>
          <w:rPr>
            <w:color w:val="0000FF"/>
          </w:rPr>
          <w:t>1</w:t>
        </w:r>
      </w:hyperlink>
      <w:r>
        <w:rPr/>
        <w:t>b, a simulation machine for checking the initialisation rule requires two phases (</w:t>
      </w:r>
      <w:r>
        <w:rPr>
          <w:i/>
        </w:rPr>
        <w:t>cs </w:t>
      </w:r>
      <w:r>
        <w:rPr/>
        <w:t>and </w:t>
      </w:r>
      <w:r>
        <w:rPr>
          <w:rFonts w:ascii="Symbola" w:hAnsi="Symbola"/>
        </w:rPr>
        <w:t>¬ </w:t>
      </w:r>
      <w:r>
        <w:rPr>
          <w:i/>
        </w:rPr>
        <w:t>cs </w:t>
      </w:r>
      <w:r>
        <w:rPr/>
        <w:t>in the figure), and only requires the stuttering abstract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concrete</w:t>
      </w:r>
      <w:r>
        <w:rPr>
          <w:spacing w:val="-10"/>
        </w:rPr>
        <w:t> </w:t>
      </w:r>
      <w:r>
        <w:rPr/>
        <w:t>actions.</w:t>
      </w:r>
      <w:r>
        <w:rPr>
          <w:spacing w:val="25"/>
        </w:rPr>
        <w:t> </w:t>
      </w:r>
      <w:r>
        <w:rPr/>
        <w:t>Since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initialise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part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when we move between the phases, initially the machine need only ensure the concrete part</w:t>
      </w:r>
      <w:r>
        <w:rPr>
          <w:spacing w:val="-17"/>
        </w:rPr>
        <w:t> </w:t>
      </w:r>
      <w:r>
        <w:rPr/>
        <w:t>of</w:t>
      </w:r>
      <w:r>
        <w:rPr>
          <w:spacing w:val="15"/>
        </w:rPr>
        <w:t> </w:t>
      </w:r>
      <w:r>
        <w:rPr/>
        <w:t>the state is initialised.</w:t>
      </w:r>
      <w:r>
        <w:rPr>
          <w:spacing w:val="40"/>
        </w:rPr>
        <w:t> </w:t>
      </w:r>
      <w:r>
        <w:rPr/>
        <w:t>Skip transitions need to be added to each</w:t>
      </w:r>
      <w:r>
        <w:rPr>
          <w:spacing w:val="15"/>
        </w:rPr>
        <w:t> </w:t>
      </w:r>
      <w:r>
        <w:rPr/>
        <w:t>phase</w:t>
      </w:r>
      <w:r>
        <w:rPr>
          <w:spacing w:val="-18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 It can be readily verified that these transition have no affect on the property (</w:t>
      </w:r>
      <w:hyperlink w:history="true" w:anchor="_bookmark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).</w:t>
      </w:r>
    </w:p>
    <w:p>
      <w:pPr>
        <w:pStyle w:val="BodyText"/>
        <w:spacing w:line="225" w:lineRule="auto" w:before="15"/>
        <w:ind w:left="221" w:right="109" w:firstLine="319"/>
        <w:jc w:val="both"/>
      </w:pP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 machine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CTL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discharge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ini- tialisation simulation condition (</w:t>
      </w:r>
      <w:hyperlink w:history="true" w:anchor="_bookmark3">
        <w:r>
          <w:rPr>
            <w:color w:val="0000FF"/>
          </w:rPr>
          <w:t>1</w:t>
        </w:r>
      </w:hyperlink>
      <w:r>
        <w:rPr/>
        <w:t>) is as shown below.</w:t>
      </w:r>
      <w:r>
        <w:rPr>
          <w:spacing w:val="40"/>
        </w:rPr>
        <w:t> </w:t>
      </w:r>
      <w:r>
        <w:rPr/>
        <w:t>We label the initialisation with</w:t>
      </w:r>
      <w:r>
        <w:rPr>
          <w:spacing w:val="-1"/>
        </w:rPr>
        <w:t> </w:t>
      </w:r>
      <w:r>
        <w:rPr>
          <w:i/>
        </w:rPr>
        <w:t>CInit </w:t>
      </w:r>
      <w:r>
        <w:rPr/>
        <w:t>to</w:t>
      </w:r>
      <w:r>
        <w:rPr>
          <w:spacing w:val="-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state is</w:t>
      </w:r>
      <w:r>
        <w:rPr>
          <w:spacing w:val="-2"/>
        </w:rPr>
        <w:t> </w:t>
      </w:r>
      <w:r>
        <w:rPr/>
        <w:t>initialised on initialisa- tion of the machine.</w:t>
      </w:r>
      <w:r>
        <w:rPr>
          <w:spacing w:val="40"/>
        </w:rPr>
        <w:t> </w:t>
      </w:r>
      <w:r>
        <w:rPr/>
        <w:t>The skip transitions are unlabelled.</w:t>
      </w:r>
    </w:p>
    <w:p>
      <w:pPr>
        <w:pStyle w:val="BodyText"/>
        <w:spacing w:before="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1964139</wp:posOffset>
                </wp:positionH>
                <wp:positionV relativeFrom="paragraph">
                  <wp:posOffset>242223</wp:posOffset>
                </wp:positionV>
                <wp:extent cx="2038985" cy="80899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038985" cy="808990"/>
                          <a:chExt cx="2038985" cy="80899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410727" y="217422"/>
                            <a:ext cx="92201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410845">
                                <a:moveTo>
                                  <a:pt x="410739" y="205369"/>
                                </a:moveTo>
                                <a:lnTo>
                                  <a:pt x="405315" y="252460"/>
                                </a:lnTo>
                                <a:lnTo>
                                  <a:pt x="389866" y="295688"/>
                                </a:lnTo>
                                <a:lnTo>
                                  <a:pt x="365623" y="333820"/>
                                </a:lnTo>
                                <a:lnTo>
                                  <a:pt x="333820" y="365623"/>
                                </a:lnTo>
                                <a:lnTo>
                                  <a:pt x="295688" y="389866"/>
                                </a:lnTo>
                                <a:lnTo>
                                  <a:pt x="252460" y="405315"/>
                                </a:lnTo>
                                <a:lnTo>
                                  <a:pt x="205369" y="410739"/>
                                </a:lnTo>
                                <a:lnTo>
                                  <a:pt x="158282" y="405315"/>
                                </a:lnTo>
                                <a:lnTo>
                                  <a:pt x="115056" y="389866"/>
                                </a:lnTo>
                                <a:lnTo>
                                  <a:pt x="76924" y="365623"/>
                                </a:lnTo>
                                <a:lnTo>
                                  <a:pt x="45119" y="333820"/>
                                </a:lnTo>
                                <a:lnTo>
                                  <a:pt x="20875" y="295688"/>
                                </a:lnTo>
                                <a:lnTo>
                                  <a:pt x="5424" y="252460"/>
                                </a:lnTo>
                                <a:lnTo>
                                  <a:pt x="0" y="205369"/>
                                </a:lnTo>
                                <a:lnTo>
                                  <a:pt x="5424" y="158282"/>
                                </a:lnTo>
                                <a:lnTo>
                                  <a:pt x="20875" y="115056"/>
                                </a:lnTo>
                                <a:lnTo>
                                  <a:pt x="45119" y="76924"/>
                                </a:lnTo>
                                <a:lnTo>
                                  <a:pt x="76924" y="45119"/>
                                </a:lnTo>
                                <a:lnTo>
                                  <a:pt x="115056" y="20875"/>
                                </a:lnTo>
                                <a:lnTo>
                                  <a:pt x="158282" y="5424"/>
                                </a:lnTo>
                                <a:lnTo>
                                  <a:pt x="205369" y="0"/>
                                </a:lnTo>
                                <a:lnTo>
                                  <a:pt x="252460" y="5424"/>
                                </a:lnTo>
                                <a:lnTo>
                                  <a:pt x="295688" y="20875"/>
                                </a:lnTo>
                                <a:lnTo>
                                  <a:pt x="333820" y="45119"/>
                                </a:lnTo>
                                <a:lnTo>
                                  <a:pt x="365623" y="76924"/>
                                </a:lnTo>
                                <a:lnTo>
                                  <a:pt x="389866" y="115056"/>
                                </a:lnTo>
                                <a:lnTo>
                                  <a:pt x="405315" y="158282"/>
                                </a:lnTo>
                                <a:lnTo>
                                  <a:pt x="410739" y="205369"/>
                                </a:lnTo>
                              </a:path>
                              <a:path w="922019" h="410845">
                                <a:moveTo>
                                  <a:pt x="427403" y="199819"/>
                                </a:moveTo>
                                <a:lnTo>
                                  <a:pt x="921400" y="19981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32115" y="400590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60681" y="39805"/>
                            <a:ext cx="33337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29235">
                                <a:moveTo>
                                  <a:pt x="12124" y="228891"/>
                                </a:moveTo>
                                <a:lnTo>
                                  <a:pt x="6853" y="213794"/>
                                </a:lnTo>
                                <a:lnTo>
                                  <a:pt x="3060" y="198291"/>
                                </a:lnTo>
                                <a:lnTo>
                                  <a:pt x="768" y="182494"/>
                                </a:lnTo>
                                <a:lnTo>
                                  <a:pt x="0" y="166516"/>
                                </a:lnTo>
                                <a:lnTo>
                                  <a:pt x="5948" y="122253"/>
                                </a:lnTo>
                                <a:lnTo>
                                  <a:pt x="22736" y="82476"/>
                                </a:lnTo>
                                <a:lnTo>
                                  <a:pt x="48775" y="48775"/>
                                </a:lnTo>
                                <a:lnTo>
                                  <a:pt x="82476" y="22736"/>
                                </a:lnTo>
                                <a:lnTo>
                                  <a:pt x="122253" y="5948"/>
                                </a:lnTo>
                                <a:lnTo>
                                  <a:pt x="166516" y="0"/>
                                </a:lnTo>
                                <a:lnTo>
                                  <a:pt x="210783" y="5948"/>
                                </a:lnTo>
                                <a:lnTo>
                                  <a:pt x="250560" y="22736"/>
                                </a:lnTo>
                                <a:lnTo>
                                  <a:pt x="284261" y="48775"/>
                                </a:lnTo>
                                <a:lnTo>
                                  <a:pt x="310298" y="82476"/>
                                </a:lnTo>
                                <a:lnTo>
                                  <a:pt x="327084" y="122253"/>
                                </a:lnTo>
                                <a:lnTo>
                                  <a:pt x="333032" y="166516"/>
                                </a:lnTo>
                                <a:lnTo>
                                  <a:pt x="332764" y="175959"/>
                                </a:lnTo>
                                <a:lnTo>
                                  <a:pt x="331961" y="185366"/>
                                </a:lnTo>
                                <a:lnTo>
                                  <a:pt x="330627" y="194712"/>
                                </a:lnTo>
                                <a:lnTo>
                                  <a:pt x="328764" y="20397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77062" y="231188"/>
                            <a:ext cx="342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7625">
                                <a:moveTo>
                                  <a:pt x="3552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3771" y="13999"/>
                                </a:lnTo>
                                <a:lnTo>
                                  <a:pt x="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77062" y="231188"/>
                            <a:ext cx="342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7625">
                                <a:moveTo>
                                  <a:pt x="3552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3771" y="13999"/>
                                </a:lnTo>
                                <a:lnTo>
                                  <a:pt x="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32025" y="56457"/>
                            <a:ext cx="33337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29235">
                                <a:moveTo>
                                  <a:pt x="12124" y="228891"/>
                                </a:moveTo>
                                <a:lnTo>
                                  <a:pt x="6853" y="213794"/>
                                </a:lnTo>
                                <a:lnTo>
                                  <a:pt x="3060" y="198291"/>
                                </a:lnTo>
                                <a:lnTo>
                                  <a:pt x="768" y="182494"/>
                                </a:lnTo>
                                <a:lnTo>
                                  <a:pt x="0" y="166516"/>
                                </a:lnTo>
                                <a:lnTo>
                                  <a:pt x="5948" y="122253"/>
                                </a:lnTo>
                                <a:lnTo>
                                  <a:pt x="22736" y="82476"/>
                                </a:lnTo>
                                <a:lnTo>
                                  <a:pt x="48775" y="48775"/>
                                </a:lnTo>
                                <a:lnTo>
                                  <a:pt x="82476" y="22736"/>
                                </a:lnTo>
                                <a:lnTo>
                                  <a:pt x="122253" y="5948"/>
                                </a:lnTo>
                                <a:lnTo>
                                  <a:pt x="166516" y="0"/>
                                </a:lnTo>
                                <a:lnTo>
                                  <a:pt x="210783" y="5948"/>
                                </a:lnTo>
                                <a:lnTo>
                                  <a:pt x="250560" y="22736"/>
                                </a:lnTo>
                                <a:lnTo>
                                  <a:pt x="284261" y="48775"/>
                                </a:lnTo>
                                <a:lnTo>
                                  <a:pt x="310298" y="82476"/>
                                </a:lnTo>
                                <a:lnTo>
                                  <a:pt x="327084" y="122253"/>
                                </a:lnTo>
                                <a:lnTo>
                                  <a:pt x="333032" y="166516"/>
                                </a:lnTo>
                                <a:lnTo>
                                  <a:pt x="332764" y="175959"/>
                                </a:lnTo>
                                <a:lnTo>
                                  <a:pt x="331961" y="185366"/>
                                </a:lnTo>
                                <a:lnTo>
                                  <a:pt x="330627" y="194712"/>
                                </a:lnTo>
                                <a:lnTo>
                                  <a:pt x="328764" y="20397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748405" y="247839"/>
                            <a:ext cx="342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7625">
                                <a:moveTo>
                                  <a:pt x="3552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3771" y="13999"/>
                                </a:lnTo>
                                <a:lnTo>
                                  <a:pt x="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48405" y="247839"/>
                            <a:ext cx="342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7625">
                                <a:moveTo>
                                  <a:pt x="3552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3771" y="13999"/>
                                </a:lnTo>
                                <a:lnTo>
                                  <a:pt x="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417242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83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49671" y="400590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55131" y="222973"/>
                            <a:ext cx="134366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660" h="579120">
                                <a:moveTo>
                                  <a:pt x="1343229" y="205369"/>
                                </a:moveTo>
                                <a:lnTo>
                                  <a:pt x="1337805" y="252460"/>
                                </a:lnTo>
                                <a:lnTo>
                                  <a:pt x="1322356" y="295688"/>
                                </a:lnTo>
                                <a:lnTo>
                                  <a:pt x="1298113" y="333820"/>
                                </a:lnTo>
                                <a:lnTo>
                                  <a:pt x="1266310" y="365623"/>
                                </a:lnTo>
                                <a:lnTo>
                                  <a:pt x="1228178" y="389866"/>
                                </a:lnTo>
                                <a:lnTo>
                                  <a:pt x="1184950" y="405315"/>
                                </a:lnTo>
                                <a:lnTo>
                                  <a:pt x="1137859" y="410739"/>
                                </a:lnTo>
                                <a:lnTo>
                                  <a:pt x="1090772" y="405315"/>
                                </a:lnTo>
                                <a:lnTo>
                                  <a:pt x="1047545" y="389866"/>
                                </a:lnTo>
                                <a:lnTo>
                                  <a:pt x="1009413" y="365623"/>
                                </a:lnTo>
                                <a:lnTo>
                                  <a:pt x="977609" y="333820"/>
                                </a:lnTo>
                                <a:lnTo>
                                  <a:pt x="953364" y="295688"/>
                                </a:lnTo>
                                <a:lnTo>
                                  <a:pt x="937913" y="252460"/>
                                </a:lnTo>
                                <a:lnTo>
                                  <a:pt x="932489" y="205369"/>
                                </a:lnTo>
                                <a:lnTo>
                                  <a:pt x="937913" y="158282"/>
                                </a:lnTo>
                                <a:lnTo>
                                  <a:pt x="953364" y="115056"/>
                                </a:lnTo>
                                <a:lnTo>
                                  <a:pt x="977609" y="76924"/>
                                </a:lnTo>
                                <a:lnTo>
                                  <a:pt x="1009413" y="45119"/>
                                </a:lnTo>
                                <a:lnTo>
                                  <a:pt x="1047545" y="20875"/>
                                </a:lnTo>
                                <a:lnTo>
                                  <a:pt x="1090772" y="5424"/>
                                </a:lnTo>
                                <a:lnTo>
                                  <a:pt x="1137859" y="0"/>
                                </a:lnTo>
                                <a:lnTo>
                                  <a:pt x="1184950" y="5424"/>
                                </a:lnTo>
                                <a:lnTo>
                                  <a:pt x="1228178" y="20875"/>
                                </a:lnTo>
                                <a:lnTo>
                                  <a:pt x="1266310" y="45119"/>
                                </a:lnTo>
                                <a:lnTo>
                                  <a:pt x="1298113" y="76924"/>
                                </a:lnTo>
                                <a:lnTo>
                                  <a:pt x="1322356" y="115056"/>
                                </a:lnTo>
                                <a:lnTo>
                                  <a:pt x="1337805" y="158282"/>
                                </a:lnTo>
                                <a:lnTo>
                                  <a:pt x="1343229" y="205369"/>
                                </a:lnTo>
                              </a:path>
                              <a:path w="1343660" h="579120">
                                <a:moveTo>
                                  <a:pt x="330984" y="390843"/>
                                </a:moveTo>
                                <a:lnTo>
                                  <a:pt x="331876" y="397177"/>
                                </a:lnTo>
                                <a:lnTo>
                                  <a:pt x="332517" y="403536"/>
                                </a:lnTo>
                                <a:lnTo>
                                  <a:pt x="332902" y="409913"/>
                                </a:lnTo>
                                <a:lnTo>
                                  <a:pt x="333032" y="416302"/>
                                </a:lnTo>
                                <a:lnTo>
                                  <a:pt x="327083" y="459548"/>
                                </a:lnTo>
                                <a:lnTo>
                                  <a:pt x="310295" y="498409"/>
                                </a:lnTo>
                                <a:lnTo>
                                  <a:pt x="284256" y="531334"/>
                                </a:lnTo>
                                <a:lnTo>
                                  <a:pt x="250555" y="556771"/>
                                </a:lnTo>
                                <a:lnTo>
                                  <a:pt x="210778" y="573171"/>
                                </a:lnTo>
                                <a:lnTo>
                                  <a:pt x="166516" y="578982"/>
                                </a:lnTo>
                                <a:lnTo>
                                  <a:pt x="122248" y="573171"/>
                                </a:lnTo>
                                <a:lnTo>
                                  <a:pt x="82471" y="556771"/>
                                </a:lnTo>
                                <a:lnTo>
                                  <a:pt x="48770" y="531334"/>
                                </a:lnTo>
                                <a:lnTo>
                                  <a:pt x="22733" y="498409"/>
                                </a:lnTo>
                                <a:lnTo>
                                  <a:pt x="5947" y="459548"/>
                                </a:lnTo>
                                <a:lnTo>
                                  <a:pt x="0" y="416302"/>
                                </a:lnTo>
                                <a:lnTo>
                                  <a:pt x="993" y="398564"/>
                                </a:lnTo>
                                <a:lnTo>
                                  <a:pt x="3948" y="381087"/>
                                </a:lnTo>
                                <a:lnTo>
                                  <a:pt x="8830" y="364026"/>
                                </a:lnTo>
                                <a:lnTo>
                                  <a:pt x="15603" y="34753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77062" y="578207"/>
                            <a:ext cx="3238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7625">
                                <a:moveTo>
                                  <a:pt x="0" y="0"/>
                                </a:moveTo>
                                <a:lnTo>
                                  <a:pt x="1036" y="47413"/>
                                </a:lnTo>
                                <a:lnTo>
                                  <a:pt x="31958" y="35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77062" y="578207"/>
                            <a:ext cx="3238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7625">
                                <a:moveTo>
                                  <a:pt x="0" y="0"/>
                                </a:moveTo>
                                <a:lnTo>
                                  <a:pt x="1036" y="47413"/>
                                </a:lnTo>
                                <a:lnTo>
                                  <a:pt x="31958" y="35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32025" y="568894"/>
                            <a:ext cx="33337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37490">
                                <a:moveTo>
                                  <a:pt x="330984" y="44330"/>
                                </a:moveTo>
                                <a:lnTo>
                                  <a:pt x="331876" y="50806"/>
                                </a:lnTo>
                                <a:lnTo>
                                  <a:pt x="332517" y="57313"/>
                                </a:lnTo>
                                <a:lnTo>
                                  <a:pt x="332902" y="63842"/>
                                </a:lnTo>
                                <a:lnTo>
                                  <a:pt x="333032" y="70380"/>
                                </a:lnTo>
                                <a:lnTo>
                                  <a:pt x="327083" y="114643"/>
                                </a:lnTo>
                                <a:lnTo>
                                  <a:pt x="310295" y="154419"/>
                                </a:lnTo>
                                <a:lnTo>
                                  <a:pt x="284256" y="188121"/>
                                </a:lnTo>
                                <a:lnTo>
                                  <a:pt x="250555" y="214160"/>
                                </a:lnTo>
                                <a:lnTo>
                                  <a:pt x="210778" y="230947"/>
                                </a:lnTo>
                                <a:lnTo>
                                  <a:pt x="166516" y="236896"/>
                                </a:lnTo>
                                <a:lnTo>
                                  <a:pt x="122248" y="230947"/>
                                </a:lnTo>
                                <a:lnTo>
                                  <a:pt x="82471" y="214160"/>
                                </a:lnTo>
                                <a:lnTo>
                                  <a:pt x="48770" y="188121"/>
                                </a:lnTo>
                                <a:lnTo>
                                  <a:pt x="22733" y="154419"/>
                                </a:lnTo>
                                <a:lnTo>
                                  <a:pt x="5947" y="114643"/>
                                </a:lnTo>
                                <a:lnTo>
                                  <a:pt x="0" y="70380"/>
                                </a:lnTo>
                                <a:lnTo>
                                  <a:pt x="993" y="52225"/>
                                </a:lnTo>
                                <a:lnTo>
                                  <a:pt x="3948" y="34334"/>
                                </a:lnTo>
                                <a:lnTo>
                                  <a:pt x="8830" y="16871"/>
                                </a:lnTo>
                                <a:lnTo>
                                  <a:pt x="15603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753956" y="578207"/>
                            <a:ext cx="317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7625">
                                <a:moveTo>
                                  <a:pt x="0" y="0"/>
                                </a:moveTo>
                                <a:lnTo>
                                  <a:pt x="740" y="47413"/>
                                </a:lnTo>
                                <a:lnTo>
                                  <a:pt x="31736" y="35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753956" y="578207"/>
                            <a:ext cx="317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7625">
                                <a:moveTo>
                                  <a:pt x="0" y="0"/>
                                </a:moveTo>
                                <a:lnTo>
                                  <a:pt x="740" y="47413"/>
                                </a:lnTo>
                                <a:lnTo>
                                  <a:pt x="31736" y="35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88178" y="5594"/>
                            <a:ext cx="26860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CStutt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765094" y="0"/>
                            <a:ext cx="27368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AStutt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05464" y="283115"/>
                            <a:ext cx="21844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CInit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99571" y="343013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004682" y="271954"/>
                            <a:ext cx="224154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AInit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459195" y="347953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656693pt;margin-top:19.07271pt;width:160.550pt;height:63.7pt;mso-position-horizontal-relative:page;mso-position-vertical-relative:paragraph;z-index:-15717888;mso-wrap-distance-left:0;mso-wrap-distance-right:0" id="docshapegroup52" coordorigin="3093,381" coordsize="3211,1274">
                <v:shape style="position:absolute;left:3739;top:723;width:1452;height:647" id="docshape53" coordorigin="3740,724" coordsize="1452,647" path="m4387,1047l4378,1121,4354,1190,4316,1250,4266,1300,4206,1338,4138,1362,4063,1371,3989,1362,3921,1338,3861,1300,3811,1250,3773,1190,3748,1121,3740,1047,3748,973,3773,905,3811,845,3861,795,3921,757,3989,732,4063,724,4138,732,4206,757,4266,795,4316,845,4354,905,4378,973,4387,1047m4413,1039l5191,1039e" filled="false" stroked="true" strokeweight=".43705pt" strokecolor="#000000">
                  <v:path arrowok="t"/>
                  <v:stroke dashstyle="solid"/>
                </v:shape>
                <v:shape style="position:absolute;left:5190;top:1012;width:70;height:53" id="docshape54" coordorigin="5191,1012" coordsize="70,53" path="m5191,1012l5191,1065,5261,1039,5191,1012xe" filled="true" fillcolor="#000000" stroked="false">
                  <v:path arrowok="t"/>
                  <v:fill type="solid"/>
                </v:shape>
                <v:shape style="position:absolute;left:3818;top:444;width:525;height:361" id="docshape55" coordorigin="3819,444" coordsize="525,361" path="m3838,805l3829,781,3823,756,3820,732,3819,706,3828,637,3854,574,3895,521,3949,480,4011,454,4081,444,4151,454,4213,480,4266,521,4307,574,4334,637,4343,706,4343,721,4341,736,4339,751,4336,765e" filled="false" stroked="true" strokeweight=".43705pt" strokecolor="#000000">
                  <v:path arrowok="t"/>
                  <v:stroke dashstyle="solid"/>
                </v:shape>
                <v:shape style="position:absolute;left:4316;top:745;width:54;height:75" id="docshape56" coordorigin="4317,746" coordsize="54,75" path="m4322,746l4317,820,4370,768,4322,746xe" filled="true" fillcolor="#ffffff" stroked="false">
                  <v:path arrowok="t"/>
                  <v:fill type="solid"/>
                </v:shape>
                <v:shape style="position:absolute;left:4316;top:745;width:54;height:75" id="docshape57" coordorigin="4317,746" coordsize="54,75" path="m4322,746l4317,820,4370,768,4322,746xe" filled="true" fillcolor="#000000" stroked="false">
                  <v:path arrowok="t"/>
                  <v:fill type="solid"/>
                </v:shape>
                <v:shape style="position:absolute;left:5348;top:470;width:525;height:361" id="docshape58" coordorigin="5348,470" coordsize="525,361" path="m5367,831l5359,807,5353,783,5350,758,5348,733,5358,663,5384,600,5425,547,5478,506,5541,480,5611,470,5680,480,5743,506,5796,547,5837,600,5863,663,5873,733,5872,747,5871,762,5869,777,5866,792e" filled="false" stroked="true" strokeweight=".43705pt" strokecolor="#000000">
                  <v:path arrowok="t"/>
                  <v:stroke dashstyle="solid"/>
                </v:shape>
                <v:shape style="position:absolute;left:5846;top:771;width:54;height:75" id="docshape59" coordorigin="5847,772" coordsize="54,75" path="m5852,772l5847,846,5900,794,5852,772xe" filled="true" fillcolor="#ffffff" stroked="false">
                  <v:path arrowok="t"/>
                  <v:fill type="solid"/>
                </v:shape>
                <v:shape style="position:absolute;left:5846;top:771;width:54;height:75" id="docshape60" coordorigin="5847,772" coordsize="54,75" path="m5852,772l5847,846,5900,794,5852,772xe" filled="true" fillcolor="#000000" stroked="false">
                  <v:path arrowok="t"/>
                  <v:fill type="solid"/>
                </v:shape>
                <v:line style="position:absolute" from="3093,1039" to="3644,1039" stroked="true" strokeweight=".43705pt" strokecolor="#000000">
                  <v:stroke dashstyle="solid"/>
                </v:line>
                <v:shape style="position:absolute;left:3643;top:1012;width:70;height:53" id="docshape61" coordorigin="3644,1012" coordsize="70,53" path="m3644,1012l3644,1065,3714,1039,3644,1012xe" filled="true" fillcolor="#000000" stroked="false">
                  <v:path arrowok="t"/>
                  <v:fill type="solid"/>
                </v:shape>
                <v:shape style="position:absolute;left:3809;top:732;width:2116;height:912" id="docshape62" coordorigin="3810,733" coordsize="2116,912" path="m5925,1056l5917,1130,5892,1198,5854,1258,5804,1308,5744,1347,5676,1371,5602,1379,5528,1371,5460,1347,5400,1308,5349,1258,5311,1198,5287,1130,5278,1056,5287,982,5311,914,5349,854,5400,804,5460,765,5528,741,5602,733,5676,741,5744,765,5804,804,5854,854,5892,914,5917,982,5925,1056m4331,1348l4333,1358,4334,1368,4334,1378,4334,1388,4325,1456,4299,1517,4258,1569,4204,1609,4142,1635,4072,1644,4002,1635,3940,1609,3887,1569,3846,1517,3819,1456,3810,1388,3811,1360,3816,1333,3824,1306,3834,1280e" filled="false" stroked="true" strokeweight=".43705pt" strokecolor="#000000">
                  <v:path arrowok="t"/>
                  <v:stroke dashstyle="solid"/>
                </v:shape>
                <v:shape style="position:absolute;left:4316;top:1292;width:51;height:75" id="docshape63" coordorigin="4317,1292" coordsize="51,75" path="m4317,1292l4318,1367,4367,1347,4317,1292xe" filled="true" fillcolor="#ffffff" stroked="false">
                  <v:path arrowok="t"/>
                  <v:fill type="solid"/>
                </v:shape>
                <v:shape style="position:absolute;left:4316;top:1292;width:51;height:75" id="docshape64" coordorigin="4317,1292" coordsize="51,75" path="m4317,1292l4318,1367,4367,1347,4317,1292xe" filled="true" fillcolor="#000000" stroked="false">
                  <v:path arrowok="t"/>
                  <v:fill type="solid"/>
                </v:shape>
                <v:shape style="position:absolute;left:5348;top:1277;width:525;height:374" id="docshape65" coordorigin="5348,1277" coordsize="525,374" path="m5870,1347l5871,1357,5872,1368,5873,1378,5873,1388,5863,1458,5837,1521,5796,1574,5743,1615,5680,1641,5611,1650,5541,1641,5478,1615,5425,1574,5384,1521,5358,1458,5348,1388,5350,1360,5355,1331,5362,1304,5373,1277e" filled="false" stroked="true" strokeweight=".43705pt" strokecolor="#000000">
                  <v:path arrowok="t"/>
                  <v:stroke dashstyle="solid"/>
                </v:shape>
                <v:shape style="position:absolute;left:5855;top:1292;width:50;height:75" id="docshape66" coordorigin="5855,1292" coordsize="50,75" path="m5855,1292l5856,1367,5905,1348,5855,1292xe" filled="true" fillcolor="#ffffff" stroked="false">
                  <v:path arrowok="t"/>
                  <v:fill type="solid"/>
                </v:shape>
                <v:shape style="position:absolute;left:5855;top:1292;width:50;height:75" id="docshape67" coordorigin="5855,1292" coordsize="50,75" path="m5855,1292l5856,1367,5905,1348,5855,1292xe" filled="true" fillcolor="#000000" stroked="false">
                  <v:path arrowok="t"/>
                  <v:fill type="solid"/>
                </v:shape>
                <v:shape style="position:absolute;left:4334;top:390;width:423;height:176" type="#_x0000_t202" id="docshape6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CStutt</w:t>
                        </w:r>
                      </w:p>
                    </w:txbxContent>
                  </v:textbox>
                  <w10:wrap type="none"/>
                </v:shape>
                <v:shape style="position:absolute;left:5872;top:381;width:431;height:176" type="#_x0000_t202" id="docshape6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AStutt</w:t>
                        </w:r>
                      </w:p>
                    </w:txbxContent>
                  </v:textbox>
                  <w10:wrap type="none"/>
                </v:shape>
                <v:shape style="position:absolute;left:3259;top:827;width:344;height:176" type="#_x0000_t202" id="docshape7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CInit</w:t>
                        </w:r>
                      </w:p>
                    </w:txbxContent>
                  </v:textbox>
                  <w10:wrap type="none"/>
                </v:shape>
                <v:shape style="position:absolute;left:3879;top:921;width:474;height:232" type="#_x0000_t202" id="docshape71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1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75;top:809;width:353;height:176" type="#_x0000_t202" id="docshape7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AInit</w:t>
                        </w:r>
                      </w:p>
                    </w:txbxContent>
                  </v:textbox>
                  <w10:wrap type="none"/>
                </v:shape>
                <v:shape style="position:absolute;left:5391;top:929;width:474;height:232" type="#_x0000_t202" id="docshape73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2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9"/>
      </w:pPr>
    </w:p>
    <w:p>
      <w:pPr>
        <w:pStyle w:val="BodyText"/>
        <w:ind w:left="109"/>
        <w:jc w:val="center"/>
      </w:pPr>
      <w:r>
        <w:rPr>
          <w:rFonts w:ascii="Georgia" w:hAnsi="Georgia"/>
          <w:w w:val="105"/>
        </w:rPr>
        <w:t>AG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i/>
          <w:spacing w:val="3"/>
          <w:w w:val="105"/>
        </w:rPr>
        <w:t> </w:t>
      </w:r>
      <w:r>
        <w:rPr>
          <w:spacing w:val="28"/>
          <w:w w:val="105"/>
        </w:rPr>
        <w:t>=1</w:t>
      </w:r>
      <w:r>
        <w:rPr>
          <w:spacing w:val="-9"/>
          <w:w w:val="105"/>
        </w:rPr>
        <w:t> </w:t>
      </w:r>
      <w:r>
        <w:rPr>
          <w:rFonts w:ascii="Symbola" w:hAnsi="Symbola"/>
          <w:w w:val="105"/>
        </w:rPr>
        <w:t>⇒</w:t>
      </w:r>
      <w:r>
        <w:rPr>
          <w:rFonts w:ascii="Symbola" w:hAnsi="Symbola"/>
          <w:spacing w:val="8"/>
          <w:w w:val="105"/>
        </w:rPr>
        <w:t> </w:t>
      </w:r>
      <w:r>
        <w:rPr>
          <w:rFonts w:ascii="Georgia" w:hAnsi="Georgia"/>
          <w:w w:val="105"/>
        </w:rPr>
        <w:t>EX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i/>
          <w:spacing w:val="1"/>
          <w:w w:val="105"/>
        </w:rPr>
        <w:t> </w:t>
      </w:r>
      <w:r>
        <w:rPr>
          <w:spacing w:val="29"/>
          <w:w w:val="105"/>
        </w:rPr>
        <w:t>=2</w:t>
      </w:r>
      <w:r>
        <w:rPr>
          <w:spacing w:val="-9"/>
          <w:w w:val="105"/>
        </w:rPr>
        <w:t> </w:t>
      </w:r>
      <w:r>
        <w:rPr>
          <w:rFonts w:ascii="Symbola" w:hAnsi="Symbola"/>
          <w:w w:val="105"/>
        </w:rPr>
        <w:t>∧</w:t>
      </w:r>
      <w:r>
        <w:rPr>
          <w:rFonts w:ascii="Symbola" w:hAnsi="Symbola"/>
          <w:spacing w:val="7"/>
          <w:w w:val="105"/>
        </w:rPr>
        <w:t> </w:t>
      </w:r>
      <w:r>
        <w:rPr>
          <w:rFonts w:ascii="Georgia" w:hAnsi="Georgia"/>
          <w:spacing w:val="-2"/>
          <w:w w:val="105"/>
        </w:rPr>
        <w:t>EF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R</w:t>
      </w:r>
      <w:r>
        <w:rPr>
          <w:spacing w:val="-2"/>
          <w:w w:val="105"/>
        </w:rPr>
        <w:t>))</w:t>
      </w:r>
    </w:p>
    <w:p>
      <w:pPr>
        <w:pStyle w:val="BodyText"/>
        <w:spacing w:before="14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40" w:lineRule="auto" w:before="0" w:after="0"/>
        <w:ind w:left="891" w:right="0" w:hanging="670"/>
        <w:jc w:val="both"/>
        <w:rPr>
          <w:i/>
          <w:sz w:val="21"/>
        </w:rPr>
      </w:pPr>
      <w:r>
        <w:rPr>
          <w:i/>
          <w:spacing w:val="-2"/>
          <w:sz w:val="21"/>
        </w:rPr>
        <w:t>Forward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simulation</w:t>
      </w:r>
    </w:p>
    <w:p>
      <w:pPr>
        <w:pStyle w:val="BodyText"/>
        <w:spacing w:line="225" w:lineRule="auto" w:before="18"/>
        <w:ind w:left="221" w:right="106"/>
        <w:jc w:val="both"/>
      </w:pP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1"/>
        </w:rPr>
        <w:t> </w:t>
      </w:r>
      <w:r>
        <w:rPr/>
        <w:t>forward</w:t>
      </w:r>
      <w:r>
        <w:rPr>
          <w:spacing w:val="-13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page</w:t>
      </w:r>
      <w:r>
        <w:rPr>
          <w:spacing w:val="-11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13"/>
        </w:rPr>
        <w:t> </w:t>
      </w:r>
      <w:r>
        <w:rPr/>
        <w:t>requires</w:t>
      </w:r>
      <w:r>
        <w:rPr>
          <w:spacing w:val="-12"/>
        </w:rPr>
        <w:t> </w:t>
      </w:r>
      <w:r>
        <w:rPr/>
        <w:t>that,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concrete state </w:t>
      </w:r>
      <w:r>
        <w:rPr>
          <w:i/>
        </w:rPr>
        <w:t>c </w:t>
      </w:r>
      <w:r>
        <w:rPr/>
        <w:t>and a non-aborting abstract state </w:t>
      </w:r>
      <w:r>
        <w:rPr>
          <w:i/>
        </w:rPr>
        <w:t>a </w:t>
      </w:r>
      <w:r>
        <w:rPr/>
        <w:t>related via the abstraction relation </w:t>
      </w:r>
      <w:r>
        <w:rPr>
          <w:i/>
        </w:rPr>
        <w:t>R</w:t>
      </w:r>
      <w:r>
        <w:rPr/>
        <w:t>, each</w:t>
      </w:r>
      <w:r>
        <w:rPr>
          <w:spacing w:val="-11"/>
        </w:rPr>
        <w:t> </w:t>
      </w:r>
      <w:r>
        <w:rPr/>
        <w:t>concrete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reachable</w:t>
      </w:r>
      <w:r>
        <w:rPr>
          <w:spacing w:val="-14"/>
        </w:rPr>
        <w:t> </w:t>
      </w:r>
      <w:r>
        <w:rPr/>
        <w:t>from</w:t>
      </w:r>
      <w:r>
        <w:rPr>
          <w:spacing w:val="-17"/>
        </w:rPr>
        <w:t> </w:t>
      </w:r>
      <w:r>
        <w:rPr>
          <w:i/>
        </w:rPr>
        <w:t>c</w:t>
      </w:r>
      <w:r>
        <w:rPr>
          <w:i/>
          <w:spacing w:val="-11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concrete</w:t>
      </w:r>
      <w:r>
        <w:rPr>
          <w:spacing w:val="-14"/>
        </w:rPr>
        <w:t> </w:t>
      </w:r>
      <w:r>
        <w:rPr/>
        <w:t>change</w:t>
      </w:r>
      <w:r>
        <w:rPr>
          <w:spacing w:val="-16"/>
        </w:rPr>
        <w:t> </w:t>
      </w:r>
      <w:r>
        <w:rPr/>
        <w:t>action</w:t>
      </w:r>
      <w:r>
        <w:rPr>
          <w:spacing w:val="-11"/>
        </w:rPr>
        <w:t> </w:t>
      </w:r>
      <w:r>
        <w:rPr/>
        <w:t>followed</w:t>
      </w:r>
      <w:r>
        <w:rPr>
          <w:spacing w:val="-9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finite number of stuttering steps is related, via </w:t>
      </w:r>
      <w:r>
        <w:rPr>
          <w:i/>
        </w:rPr>
        <w:t>R</w:t>
      </w:r>
      <w:r>
        <w:rPr/>
        <w:t>, to an abstract state reachable from </w:t>
      </w:r>
      <w:r>
        <w:rPr>
          <w:i/>
        </w:rPr>
        <w:t>a</w:t>
      </w:r>
      <w:r>
        <w:rPr>
          <w:i/>
        </w:rPr>
        <w:t> </w:t>
      </w:r>
      <w:r>
        <w:rPr/>
        <w:t>by an abstract change action followed by a finite number of stuttering steps.</w:t>
      </w:r>
    </w:p>
    <w:p>
      <w:pPr>
        <w:pStyle w:val="BodyText"/>
        <w:spacing w:line="225" w:lineRule="auto" w:before="23"/>
        <w:ind w:left="221" w:right="107" w:firstLine="319"/>
        <w:jc w:val="both"/>
      </w:pPr>
      <w:r>
        <w:rPr/>
        <w:t>Since we are interested in actions that occur from states related by </w:t>
      </w:r>
      <w:r>
        <w:rPr>
          <w:i/>
        </w:rPr>
        <w:t>R </w:t>
      </w:r>
      <w:r>
        <w:rPr/>
        <w:t>in this case,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initialise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machine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state.</w:t>
      </w:r>
      <w:r>
        <w:rPr>
          <w:spacing w:val="25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divide</w:t>
      </w:r>
      <w:r>
        <w:rPr>
          <w:spacing w:val="-10"/>
        </w:rPr>
        <w:t> </w:t>
      </w:r>
      <w:r>
        <w:rPr/>
        <w:t>our system into 3 phases representing the cases where: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91" w:after="0"/>
        <w:ind w:left="666" w:right="0" w:hanging="327"/>
        <w:jc w:val="both"/>
        <w:rPr>
          <w:sz w:val="21"/>
        </w:rPr>
      </w:pPr>
      <w:r>
        <w:rPr>
          <w:sz w:val="21"/>
        </w:rPr>
        <w:t>no</w:t>
      </w:r>
      <w:r>
        <w:rPr>
          <w:spacing w:val="-11"/>
          <w:sz w:val="21"/>
        </w:rPr>
        <w:t> </w:t>
      </w:r>
      <w:r>
        <w:rPr>
          <w:sz w:val="21"/>
        </w:rPr>
        <w:t>actions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occurred,</w:t>
      </w:r>
    </w:p>
    <w:p>
      <w:pPr>
        <w:pStyle w:val="ListParagraph"/>
        <w:numPr>
          <w:ilvl w:val="3"/>
          <w:numId w:val="1"/>
        </w:numPr>
        <w:tabs>
          <w:tab w:pos="665" w:val="left" w:leader="none"/>
          <w:tab w:pos="668" w:val="left" w:leader="none"/>
        </w:tabs>
        <w:spacing w:line="225" w:lineRule="auto" w:before="66" w:after="0"/>
        <w:ind w:left="668" w:right="113" w:hanging="387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concrete change action has</w:t>
      </w:r>
      <w:r>
        <w:rPr>
          <w:spacing w:val="-2"/>
          <w:sz w:val="21"/>
        </w:rPr>
        <w:t> </w:t>
      </w:r>
      <w:r>
        <w:rPr>
          <w:sz w:val="21"/>
        </w:rPr>
        <w:t>occurred followed by a</w:t>
      </w:r>
      <w:r>
        <w:rPr>
          <w:spacing w:val="-1"/>
          <w:sz w:val="21"/>
        </w:rPr>
        <w:t> </w:t>
      </w:r>
      <w:r>
        <w:rPr>
          <w:sz w:val="21"/>
        </w:rPr>
        <w:t>finite</w:t>
      </w:r>
      <w:r>
        <w:rPr>
          <w:spacing w:val="-1"/>
          <w:sz w:val="21"/>
        </w:rPr>
        <w:t> </w:t>
      </w:r>
      <w:r>
        <w:rPr>
          <w:sz w:val="21"/>
        </w:rPr>
        <w:t>number</w:t>
      </w:r>
      <w:r>
        <w:rPr>
          <w:spacing w:val="-4"/>
          <w:sz w:val="21"/>
        </w:rPr>
        <w:t> </w:t>
      </w:r>
      <w:r>
        <w:rPr>
          <w:sz w:val="21"/>
        </w:rPr>
        <w:t>of concrete stuttering actions,</w:t>
      </w:r>
    </w:p>
    <w:p>
      <w:pPr>
        <w:pStyle w:val="ListParagraph"/>
        <w:numPr>
          <w:ilvl w:val="3"/>
          <w:numId w:val="1"/>
        </w:numPr>
        <w:tabs>
          <w:tab w:pos="665" w:val="left" w:leader="none"/>
          <w:tab w:pos="668" w:val="left" w:leader="none"/>
        </w:tabs>
        <w:spacing w:line="225" w:lineRule="auto" w:before="72" w:after="0"/>
        <w:ind w:left="668" w:right="104" w:hanging="448"/>
        <w:jc w:val="both"/>
        <w:rPr>
          <w:sz w:val="21"/>
        </w:rPr>
      </w:pPr>
      <w:bookmarkStart w:name="_bookmark6" w:id="13"/>
      <w:bookmarkEnd w:id="13"/>
      <w:r>
        <w:rPr/>
      </w:r>
      <w:r>
        <w:rPr>
          <w:sz w:val="21"/>
        </w:rPr>
        <w:t>a concrete change action has</w:t>
      </w:r>
      <w:r>
        <w:rPr>
          <w:spacing w:val="-1"/>
          <w:sz w:val="21"/>
        </w:rPr>
        <w:t> </w:t>
      </w:r>
      <w:r>
        <w:rPr>
          <w:sz w:val="21"/>
        </w:rPr>
        <w:t>occurred followed by a finite number</w:t>
      </w:r>
      <w:r>
        <w:rPr>
          <w:spacing w:val="-3"/>
          <w:sz w:val="21"/>
        </w:rPr>
        <w:t> </w:t>
      </w:r>
      <w:r>
        <w:rPr>
          <w:sz w:val="21"/>
        </w:rPr>
        <w:t>of concrete stuttering actions, followed by an abstract change action and a finite number of abstract stuttering actions.</w:t>
      </w:r>
    </w:p>
    <w:p>
      <w:pPr>
        <w:pStyle w:val="BodyText"/>
        <w:spacing w:before="88"/>
        <w:ind w:left="221"/>
        <w:jc w:val="both"/>
      </w:pPr>
      <w:r>
        <w:rPr/>
        <w:t>Again</w:t>
      </w:r>
      <w:r>
        <w:rPr>
          <w:spacing w:val="-2"/>
        </w:rPr>
        <w:t> </w:t>
      </w:r>
      <w:r>
        <w:rPr/>
        <w:t>skip</w:t>
      </w:r>
      <w:r>
        <w:rPr>
          <w:spacing w:val="-2"/>
        </w:rPr>
        <w:t> </w:t>
      </w:r>
      <w:r>
        <w:rPr/>
        <w:t>actions</w:t>
      </w:r>
      <w:r>
        <w:rPr>
          <w:spacing w:val="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added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1"/>
        </w:rPr>
        <w:t> </w:t>
      </w:r>
      <w:r>
        <w:rPr>
          <w:spacing w:val="-2"/>
        </w:rPr>
        <w:t>phase.</w:t>
      </w: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572041</wp:posOffset>
                </wp:positionH>
                <wp:positionV relativeFrom="paragraph">
                  <wp:posOffset>201673</wp:posOffset>
                </wp:positionV>
                <wp:extent cx="442595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879788pt;width:34.85pt;height:.1pt;mso-position-horizontal-relative:page;mso-position-vertical-relative:paragraph;z-index:-15717376;mso-wrap-distance-left:0;mso-wrap-distance-right:0" id="docshape74" coordorigin="901,318" coordsize="697,0" path="m901,318l1598,3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92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33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Although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AInit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always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enabled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phase,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initialisation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unsat- isfiable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causing 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 not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 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 execute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 model checker implementation.</w:t>
      </w:r>
    </w:p>
    <w:p>
      <w:pPr>
        <w:spacing w:after="0" w:line="172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5" w:lineRule="auto" w:before="121"/>
        <w:ind w:left="107" w:right="218" w:firstLine="319"/>
        <w:jc w:val="both"/>
      </w:pPr>
      <w:r>
        <w:rPr/>
        <w:t>The simulation machine is below.</w:t>
      </w:r>
      <w:r>
        <w:rPr>
          <w:spacing w:val="40"/>
        </w:rPr>
        <w:t> </w:t>
      </w:r>
      <w:r>
        <w:rPr/>
        <w:t>Note that since the final phase allows the same</w:t>
      </w:r>
      <w:r>
        <w:rPr>
          <w:spacing w:val="-3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phase</w:t>
      </w:r>
      <w:r>
        <w:rPr>
          <w:spacing w:val="-4"/>
        </w:rPr>
        <w:t> </w:t>
      </w:r>
      <w:r>
        <w:rPr>
          <w:i/>
        </w:rPr>
        <w:t>p</w:t>
      </w:r>
      <w:r>
        <w:rPr>
          <w:i/>
          <w:spacing w:val="-3"/>
        </w:rPr>
        <w:t> </w:t>
      </w:r>
      <w:r>
        <w:rPr/>
        <w:t>=</w:t>
      </w:r>
      <w:r>
        <w:rPr>
          <w:spacing w:val="-10"/>
        </w:rPr>
        <w:t> </w:t>
      </w:r>
      <w:r>
        <w:rPr/>
        <w:t>2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initialisation machine, we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phase again in anticipation of combining the machines.</w:t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1535289</wp:posOffset>
                </wp:positionH>
                <wp:positionV relativeFrom="paragraph">
                  <wp:posOffset>79364</wp:posOffset>
                </wp:positionV>
                <wp:extent cx="2794000" cy="891540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794000" cy="891540"/>
                          <a:chExt cx="2794000" cy="89154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71976" y="250685"/>
                            <a:ext cx="2309495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9495" h="410845">
                                <a:moveTo>
                                  <a:pt x="2309021" y="205369"/>
                                </a:moveTo>
                                <a:lnTo>
                                  <a:pt x="2303598" y="251186"/>
                                </a:lnTo>
                                <a:lnTo>
                                  <a:pt x="2288148" y="293245"/>
                                </a:lnTo>
                                <a:lnTo>
                                  <a:pt x="2263906" y="330346"/>
                                </a:lnTo>
                                <a:lnTo>
                                  <a:pt x="2232102" y="361290"/>
                                </a:lnTo>
                                <a:lnTo>
                                  <a:pt x="2193971" y="384879"/>
                                </a:lnTo>
                                <a:lnTo>
                                  <a:pt x="2150743" y="399911"/>
                                </a:lnTo>
                                <a:lnTo>
                                  <a:pt x="2103652" y="405188"/>
                                </a:lnTo>
                                <a:lnTo>
                                  <a:pt x="2056564" y="399911"/>
                                </a:lnTo>
                                <a:lnTo>
                                  <a:pt x="2013338" y="384879"/>
                                </a:lnTo>
                                <a:lnTo>
                                  <a:pt x="1975206" y="361290"/>
                                </a:lnTo>
                                <a:lnTo>
                                  <a:pt x="1943402" y="330346"/>
                                </a:lnTo>
                                <a:lnTo>
                                  <a:pt x="1919157" y="293245"/>
                                </a:lnTo>
                                <a:lnTo>
                                  <a:pt x="1903706" y="251186"/>
                                </a:lnTo>
                                <a:lnTo>
                                  <a:pt x="1898282" y="205369"/>
                                </a:lnTo>
                                <a:lnTo>
                                  <a:pt x="1903706" y="159553"/>
                                </a:lnTo>
                                <a:lnTo>
                                  <a:pt x="1919157" y="117494"/>
                                </a:lnTo>
                                <a:lnTo>
                                  <a:pt x="1943402" y="80393"/>
                                </a:lnTo>
                                <a:lnTo>
                                  <a:pt x="1975206" y="49448"/>
                                </a:lnTo>
                                <a:lnTo>
                                  <a:pt x="2013338" y="25860"/>
                                </a:lnTo>
                                <a:lnTo>
                                  <a:pt x="2056564" y="10827"/>
                                </a:lnTo>
                                <a:lnTo>
                                  <a:pt x="2103652" y="5550"/>
                                </a:lnTo>
                                <a:lnTo>
                                  <a:pt x="2150743" y="10827"/>
                                </a:lnTo>
                                <a:lnTo>
                                  <a:pt x="2193971" y="25860"/>
                                </a:lnTo>
                                <a:lnTo>
                                  <a:pt x="2232102" y="49448"/>
                                </a:lnTo>
                                <a:lnTo>
                                  <a:pt x="2263906" y="80393"/>
                                </a:lnTo>
                                <a:lnTo>
                                  <a:pt x="2288148" y="117494"/>
                                </a:lnTo>
                                <a:lnTo>
                                  <a:pt x="2303598" y="159553"/>
                                </a:lnTo>
                                <a:lnTo>
                                  <a:pt x="2309021" y="205369"/>
                                </a:lnTo>
                              </a:path>
                              <a:path w="2309495" h="410845">
                                <a:moveTo>
                                  <a:pt x="410739" y="205369"/>
                                </a:moveTo>
                                <a:lnTo>
                                  <a:pt x="405315" y="252457"/>
                                </a:lnTo>
                                <a:lnTo>
                                  <a:pt x="389866" y="295683"/>
                                </a:lnTo>
                                <a:lnTo>
                                  <a:pt x="365623" y="333815"/>
                                </a:lnTo>
                                <a:lnTo>
                                  <a:pt x="333820" y="365619"/>
                                </a:lnTo>
                                <a:lnTo>
                                  <a:pt x="295688" y="389864"/>
                                </a:lnTo>
                                <a:lnTo>
                                  <a:pt x="252460" y="405315"/>
                                </a:lnTo>
                                <a:lnTo>
                                  <a:pt x="205369" y="410739"/>
                                </a:lnTo>
                                <a:lnTo>
                                  <a:pt x="158282" y="405315"/>
                                </a:lnTo>
                                <a:lnTo>
                                  <a:pt x="115056" y="389864"/>
                                </a:lnTo>
                                <a:lnTo>
                                  <a:pt x="76924" y="365619"/>
                                </a:lnTo>
                                <a:lnTo>
                                  <a:pt x="45119" y="333815"/>
                                </a:lnTo>
                                <a:lnTo>
                                  <a:pt x="20875" y="295683"/>
                                </a:lnTo>
                                <a:lnTo>
                                  <a:pt x="5424" y="252457"/>
                                </a:lnTo>
                                <a:lnTo>
                                  <a:pt x="0" y="205369"/>
                                </a:lnTo>
                                <a:lnTo>
                                  <a:pt x="5424" y="158282"/>
                                </a:lnTo>
                                <a:lnTo>
                                  <a:pt x="20875" y="115056"/>
                                </a:lnTo>
                                <a:lnTo>
                                  <a:pt x="45119" y="76924"/>
                                </a:lnTo>
                                <a:lnTo>
                                  <a:pt x="76924" y="45119"/>
                                </a:lnTo>
                                <a:lnTo>
                                  <a:pt x="115056" y="20875"/>
                                </a:lnTo>
                                <a:lnTo>
                                  <a:pt x="158282" y="5424"/>
                                </a:lnTo>
                                <a:lnTo>
                                  <a:pt x="205369" y="0"/>
                                </a:lnTo>
                                <a:lnTo>
                                  <a:pt x="252460" y="5424"/>
                                </a:lnTo>
                                <a:lnTo>
                                  <a:pt x="295688" y="20875"/>
                                </a:lnTo>
                                <a:lnTo>
                                  <a:pt x="333820" y="45119"/>
                                </a:lnTo>
                                <a:lnTo>
                                  <a:pt x="365623" y="76924"/>
                                </a:lnTo>
                                <a:lnTo>
                                  <a:pt x="389866" y="115056"/>
                                </a:lnTo>
                                <a:lnTo>
                                  <a:pt x="405315" y="158282"/>
                                </a:lnTo>
                                <a:lnTo>
                                  <a:pt x="410739" y="205369"/>
                                </a:lnTo>
                              </a:path>
                              <a:path w="2309495" h="410845">
                                <a:moveTo>
                                  <a:pt x="427403" y="199819"/>
                                </a:moveTo>
                                <a:lnTo>
                                  <a:pt x="921400" y="19981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93364" y="433852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48870" y="256235"/>
                            <a:ext cx="88265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0" h="410845">
                                <a:moveTo>
                                  <a:pt x="410739" y="205369"/>
                                </a:moveTo>
                                <a:lnTo>
                                  <a:pt x="405315" y="252457"/>
                                </a:lnTo>
                                <a:lnTo>
                                  <a:pt x="389866" y="295683"/>
                                </a:lnTo>
                                <a:lnTo>
                                  <a:pt x="365623" y="333815"/>
                                </a:lnTo>
                                <a:lnTo>
                                  <a:pt x="333820" y="365619"/>
                                </a:lnTo>
                                <a:lnTo>
                                  <a:pt x="295688" y="389864"/>
                                </a:lnTo>
                                <a:lnTo>
                                  <a:pt x="252460" y="405315"/>
                                </a:lnTo>
                                <a:lnTo>
                                  <a:pt x="205369" y="410739"/>
                                </a:lnTo>
                                <a:lnTo>
                                  <a:pt x="158282" y="405315"/>
                                </a:lnTo>
                                <a:lnTo>
                                  <a:pt x="115056" y="389864"/>
                                </a:lnTo>
                                <a:lnTo>
                                  <a:pt x="76924" y="365619"/>
                                </a:lnTo>
                                <a:lnTo>
                                  <a:pt x="45119" y="333815"/>
                                </a:lnTo>
                                <a:lnTo>
                                  <a:pt x="20875" y="295683"/>
                                </a:lnTo>
                                <a:lnTo>
                                  <a:pt x="5424" y="252457"/>
                                </a:lnTo>
                                <a:lnTo>
                                  <a:pt x="0" y="205369"/>
                                </a:lnTo>
                                <a:lnTo>
                                  <a:pt x="5424" y="158282"/>
                                </a:lnTo>
                                <a:lnTo>
                                  <a:pt x="20875" y="115056"/>
                                </a:lnTo>
                                <a:lnTo>
                                  <a:pt x="45119" y="76924"/>
                                </a:lnTo>
                                <a:lnTo>
                                  <a:pt x="76924" y="45119"/>
                                </a:lnTo>
                                <a:lnTo>
                                  <a:pt x="115056" y="20875"/>
                                </a:lnTo>
                                <a:lnTo>
                                  <a:pt x="158282" y="5424"/>
                                </a:lnTo>
                                <a:lnTo>
                                  <a:pt x="205369" y="0"/>
                                </a:lnTo>
                                <a:lnTo>
                                  <a:pt x="252460" y="5424"/>
                                </a:lnTo>
                                <a:lnTo>
                                  <a:pt x="295688" y="20875"/>
                                </a:lnTo>
                                <a:lnTo>
                                  <a:pt x="333820" y="45119"/>
                                </a:lnTo>
                                <a:lnTo>
                                  <a:pt x="365623" y="76924"/>
                                </a:lnTo>
                                <a:lnTo>
                                  <a:pt x="389866" y="115056"/>
                                </a:lnTo>
                                <a:lnTo>
                                  <a:pt x="405315" y="158282"/>
                                </a:lnTo>
                                <a:lnTo>
                                  <a:pt x="410739" y="205369"/>
                                </a:lnTo>
                              </a:path>
                              <a:path w="882650" h="410845">
                                <a:moveTo>
                                  <a:pt x="421840" y="205369"/>
                                </a:moveTo>
                                <a:lnTo>
                                  <a:pt x="882534" y="20536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120303" y="444953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456054"/>
                            <a:ext cx="238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0">
                                <a:moveTo>
                                  <a:pt x="0" y="0"/>
                                </a:moveTo>
                                <a:lnTo>
                                  <a:pt x="238672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7571" y="439403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27571" y="439403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9728" y="34214"/>
                            <a:ext cx="3441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68605">
                                <a:moveTo>
                                  <a:pt x="29417" y="268288"/>
                                </a:moveTo>
                                <a:lnTo>
                                  <a:pt x="16734" y="246081"/>
                                </a:lnTo>
                                <a:lnTo>
                                  <a:pt x="7520" y="222374"/>
                                </a:lnTo>
                                <a:lnTo>
                                  <a:pt x="1901" y="197569"/>
                                </a:lnTo>
                                <a:lnTo>
                                  <a:pt x="0" y="172066"/>
                                </a:lnTo>
                                <a:lnTo>
                                  <a:pt x="6146" y="126326"/>
                                </a:lnTo>
                                <a:lnTo>
                                  <a:pt x="23493" y="85223"/>
                                </a:lnTo>
                                <a:lnTo>
                                  <a:pt x="50398" y="50398"/>
                                </a:lnTo>
                                <a:lnTo>
                                  <a:pt x="85223" y="23493"/>
                                </a:lnTo>
                                <a:lnTo>
                                  <a:pt x="126326" y="6146"/>
                                </a:lnTo>
                                <a:lnTo>
                                  <a:pt x="172066" y="0"/>
                                </a:lnTo>
                                <a:lnTo>
                                  <a:pt x="217811" y="6146"/>
                                </a:lnTo>
                                <a:lnTo>
                                  <a:pt x="258915" y="23493"/>
                                </a:lnTo>
                                <a:lnTo>
                                  <a:pt x="293738" y="50398"/>
                                </a:lnTo>
                                <a:lnTo>
                                  <a:pt x="320642" y="85223"/>
                                </a:lnTo>
                                <a:lnTo>
                                  <a:pt x="337987" y="126326"/>
                                </a:lnTo>
                                <a:lnTo>
                                  <a:pt x="344133" y="172066"/>
                                </a:lnTo>
                                <a:lnTo>
                                  <a:pt x="343660" y="184826"/>
                                </a:lnTo>
                                <a:lnTo>
                                  <a:pt x="342245" y="197500"/>
                                </a:lnTo>
                                <a:lnTo>
                                  <a:pt x="339897" y="210035"/>
                                </a:lnTo>
                                <a:lnTo>
                                  <a:pt x="336621" y="22237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1659" y="242741"/>
                            <a:ext cx="368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6990">
                                <a:moveTo>
                                  <a:pt x="7672" y="0"/>
                                </a:moveTo>
                                <a:lnTo>
                                  <a:pt x="0" y="46797"/>
                                </a:lnTo>
                                <a:lnTo>
                                  <a:pt x="36547" y="16577"/>
                                </a:lnTo>
                                <a:lnTo>
                                  <a:pt x="7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21659" y="242741"/>
                            <a:ext cx="368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6990">
                                <a:moveTo>
                                  <a:pt x="7672" y="0"/>
                                </a:moveTo>
                                <a:lnTo>
                                  <a:pt x="0" y="46797"/>
                                </a:lnTo>
                                <a:lnTo>
                                  <a:pt x="36547" y="16577"/>
                                </a:lnTo>
                                <a:lnTo>
                                  <a:pt x="7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82173" y="39764"/>
                            <a:ext cx="3441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68605">
                                <a:moveTo>
                                  <a:pt x="29417" y="268288"/>
                                </a:moveTo>
                                <a:lnTo>
                                  <a:pt x="16734" y="246081"/>
                                </a:lnTo>
                                <a:lnTo>
                                  <a:pt x="7520" y="222374"/>
                                </a:lnTo>
                                <a:lnTo>
                                  <a:pt x="1901" y="197569"/>
                                </a:lnTo>
                                <a:lnTo>
                                  <a:pt x="0" y="172066"/>
                                </a:lnTo>
                                <a:lnTo>
                                  <a:pt x="6146" y="126326"/>
                                </a:lnTo>
                                <a:lnTo>
                                  <a:pt x="23493" y="85223"/>
                                </a:lnTo>
                                <a:lnTo>
                                  <a:pt x="50398" y="50398"/>
                                </a:lnTo>
                                <a:lnTo>
                                  <a:pt x="85223" y="23493"/>
                                </a:lnTo>
                                <a:lnTo>
                                  <a:pt x="126326" y="6146"/>
                                </a:lnTo>
                                <a:lnTo>
                                  <a:pt x="172066" y="0"/>
                                </a:lnTo>
                                <a:lnTo>
                                  <a:pt x="217811" y="6146"/>
                                </a:lnTo>
                                <a:lnTo>
                                  <a:pt x="258915" y="23493"/>
                                </a:lnTo>
                                <a:lnTo>
                                  <a:pt x="293738" y="50398"/>
                                </a:lnTo>
                                <a:lnTo>
                                  <a:pt x="320642" y="85223"/>
                                </a:lnTo>
                                <a:lnTo>
                                  <a:pt x="337987" y="126326"/>
                                </a:lnTo>
                                <a:lnTo>
                                  <a:pt x="344133" y="172066"/>
                                </a:lnTo>
                                <a:lnTo>
                                  <a:pt x="343660" y="184826"/>
                                </a:lnTo>
                                <a:lnTo>
                                  <a:pt x="342245" y="197500"/>
                                </a:lnTo>
                                <a:lnTo>
                                  <a:pt x="339897" y="210035"/>
                                </a:lnTo>
                                <a:lnTo>
                                  <a:pt x="336621" y="22237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604104" y="248292"/>
                            <a:ext cx="368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6990">
                                <a:moveTo>
                                  <a:pt x="7672" y="0"/>
                                </a:moveTo>
                                <a:lnTo>
                                  <a:pt x="0" y="46797"/>
                                </a:lnTo>
                                <a:lnTo>
                                  <a:pt x="36547" y="16577"/>
                                </a:lnTo>
                                <a:lnTo>
                                  <a:pt x="7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04104" y="248292"/>
                            <a:ext cx="368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6990">
                                <a:moveTo>
                                  <a:pt x="7672" y="0"/>
                                </a:moveTo>
                                <a:lnTo>
                                  <a:pt x="0" y="46797"/>
                                </a:lnTo>
                                <a:lnTo>
                                  <a:pt x="36547" y="16577"/>
                                </a:lnTo>
                                <a:lnTo>
                                  <a:pt x="7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09112" y="56416"/>
                            <a:ext cx="3441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59715">
                                <a:moveTo>
                                  <a:pt x="29417" y="259629"/>
                                </a:moveTo>
                                <a:lnTo>
                                  <a:pt x="16734" y="238142"/>
                                </a:lnTo>
                                <a:lnTo>
                                  <a:pt x="7520" y="215200"/>
                                </a:lnTo>
                                <a:lnTo>
                                  <a:pt x="1901" y="191194"/>
                                </a:lnTo>
                                <a:lnTo>
                                  <a:pt x="0" y="166516"/>
                                </a:lnTo>
                                <a:lnTo>
                                  <a:pt x="6146" y="122253"/>
                                </a:lnTo>
                                <a:lnTo>
                                  <a:pt x="23493" y="82476"/>
                                </a:lnTo>
                                <a:lnTo>
                                  <a:pt x="50398" y="48775"/>
                                </a:lnTo>
                                <a:lnTo>
                                  <a:pt x="85223" y="22736"/>
                                </a:lnTo>
                                <a:lnTo>
                                  <a:pt x="126326" y="5948"/>
                                </a:lnTo>
                                <a:lnTo>
                                  <a:pt x="172066" y="0"/>
                                </a:lnTo>
                                <a:lnTo>
                                  <a:pt x="217811" y="5948"/>
                                </a:lnTo>
                                <a:lnTo>
                                  <a:pt x="258915" y="22736"/>
                                </a:lnTo>
                                <a:lnTo>
                                  <a:pt x="293738" y="48775"/>
                                </a:lnTo>
                                <a:lnTo>
                                  <a:pt x="320642" y="82476"/>
                                </a:lnTo>
                                <a:lnTo>
                                  <a:pt x="337987" y="122253"/>
                                </a:lnTo>
                                <a:lnTo>
                                  <a:pt x="344133" y="166516"/>
                                </a:lnTo>
                                <a:lnTo>
                                  <a:pt x="343540" y="180313"/>
                                </a:lnTo>
                                <a:lnTo>
                                  <a:pt x="341772" y="193995"/>
                                </a:lnTo>
                                <a:lnTo>
                                  <a:pt x="338840" y="207491"/>
                                </a:lnTo>
                                <a:lnTo>
                                  <a:pt x="334758" y="22072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31043" y="259516"/>
                            <a:ext cx="3746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6990">
                                <a:moveTo>
                                  <a:pt x="8436" y="0"/>
                                </a:moveTo>
                                <a:lnTo>
                                  <a:pt x="0" y="46673"/>
                                </a:lnTo>
                                <a:lnTo>
                                  <a:pt x="37040" y="17058"/>
                                </a:lnTo>
                                <a:lnTo>
                                  <a:pt x="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531043" y="259516"/>
                            <a:ext cx="3746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6990">
                                <a:moveTo>
                                  <a:pt x="8436" y="0"/>
                                </a:moveTo>
                                <a:lnTo>
                                  <a:pt x="0" y="46673"/>
                                </a:lnTo>
                                <a:lnTo>
                                  <a:pt x="37040" y="17058"/>
                                </a:lnTo>
                                <a:lnTo>
                                  <a:pt x="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87723" y="614467"/>
                            <a:ext cx="3441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74320">
                                <a:moveTo>
                                  <a:pt x="331601" y="22917"/>
                                </a:moveTo>
                                <a:lnTo>
                                  <a:pt x="337050" y="39486"/>
                                </a:lnTo>
                                <a:lnTo>
                                  <a:pt x="340970" y="56496"/>
                                </a:lnTo>
                                <a:lnTo>
                                  <a:pt x="343338" y="73828"/>
                                </a:lnTo>
                                <a:lnTo>
                                  <a:pt x="344133" y="91361"/>
                                </a:lnTo>
                                <a:lnTo>
                                  <a:pt x="337986" y="139939"/>
                                </a:lnTo>
                                <a:lnTo>
                                  <a:pt x="320639" y="183591"/>
                                </a:lnTo>
                                <a:lnTo>
                                  <a:pt x="293734" y="220575"/>
                                </a:lnTo>
                                <a:lnTo>
                                  <a:pt x="258909" y="249148"/>
                                </a:lnTo>
                                <a:lnTo>
                                  <a:pt x="217807" y="267570"/>
                                </a:lnTo>
                                <a:lnTo>
                                  <a:pt x="172066" y="274097"/>
                                </a:lnTo>
                                <a:lnTo>
                                  <a:pt x="126326" y="267570"/>
                                </a:lnTo>
                                <a:lnTo>
                                  <a:pt x="85223" y="249148"/>
                                </a:lnTo>
                                <a:lnTo>
                                  <a:pt x="50398" y="220575"/>
                                </a:lnTo>
                                <a:lnTo>
                                  <a:pt x="23493" y="183591"/>
                                </a:lnTo>
                                <a:lnTo>
                                  <a:pt x="6146" y="139939"/>
                                </a:lnTo>
                                <a:lnTo>
                                  <a:pt x="0" y="91361"/>
                                </a:lnTo>
                                <a:lnTo>
                                  <a:pt x="1478" y="67463"/>
                                </a:lnTo>
                                <a:lnTo>
                                  <a:pt x="5865" y="44071"/>
                                </a:lnTo>
                                <a:lnTo>
                                  <a:pt x="13081" y="21484"/>
                                </a:lnTo>
                                <a:lnTo>
                                  <a:pt x="23053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04104" y="605919"/>
                            <a:ext cx="387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6355">
                                <a:moveTo>
                                  <a:pt x="0" y="0"/>
                                </a:moveTo>
                                <a:lnTo>
                                  <a:pt x="10175" y="46316"/>
                                </a:lnTo>
                                <a:lnTo>
                                  <a:pt x="38125" y="2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604104" y="605919"/>
                            <a:ext cx="387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6355">
                                <a:moveTo>
                                  <a:pt x="0" y="0"/>
                                </a:moveTo>
                                <a:lnTo>
                                  <a:pt x="10175" y="46316"/>
                                </a:lnTo>
                                <a:lnTo>
                                  <a:pt x="38125" y="2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209112" y="608916"/>
                            <a:ext cx="3441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74320">
                                <a:moveTo>
                                  <a:pt x="331601" y="22917"/>
                                </a:moveTo>
                                <a:lnTo>
                                  <a:pt x="337050" y="39486"/>
                                </a:lnTo>
                                <a:lnTo>
                                  <a:pt x="340970" y="56496"/>
                                </a:lnTo>
                                <a:lnTo>
                                  <a:pt x="343338" y="73828"/>
                                </a:lnTo>
                                <a:lnTo>
                                  <a:pt x="344133" y="91361"/>
                                </a:lnTo>
                                <a:lnTo>
                                  <a:pt x="337986" y="139939"/>
                                </a:lnTo>
                                <a:lnTo>
                                  <a:pt x="320639" y="183591"/>
                                </a:lnTo>
                                <a:lnTo>
                                  <a:pt x="293734" y="220575"/>
                                </a:lnTo>
                                <a:lnTo>
                                  <a:pt x="258909" y="249148"/>
                                </a:lnTo>
                                <a:lnTo>
                                  <a:pt x="217807" y="267570"/>
                                </a:lnTo>
                                <a:lnTo>
                                  <a:pt x="172066" y="274097"/>
                                </a:lnTo>
                                <a:lnTo>
                                  <a:pt x="126326" y="267570"/>
                                </a:lnTo>
                                <a:lnTo>
                                  <a:pt x="85223" y="249148"/>
                                </a:lnTo>
                                <a:lnTo>
                                  <a:pt x="50398" y="220575"/>
                                </a:lnTo>
                                <a:lnTo>
                                  <a:pt x="23493" y="183591"/>
                                </a:lnTo>
                                <a:lnTo>
                                  <a:pt x="6146" y="139939"/>
                                </a:lnTo>
                                <a:lnTo>
                                  <a:pt x="0" y="91361"/>
                                </a:lnTo>
                                <a:lnTo>
                                  <a:pt x="1478" y="67463"/>
                                </a:lnTo>
                                <a:lnTo>
                                  <a:pt x="5865" y="44071"/>
                                </a:lnTo>
                                <a:lnTo>
                                  <a:pt x="13081" y="21484"/>
                                </a:lnTo>
                                <a:lnTo>
                                  <a:pt x="23053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525492" y="600368"/>
                            <a:ext cx="387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6355">
                                <a:moveTo>
                                  <a:pt x="0" y="0"/>
                                </a:moveTo>
                                <a:lnTo>
                                  <a:pt x="10175" y="46316"/>
                                </a:lnTo>
                                <a:lnTo>
                                  <a:pt x="38125" y="2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525492" y="600368"/>
                            <a:ext cx="387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6355">
                                <a:moveTo>
                                  <a:pt x="0" y="0"/>
                                </a:moveTo>
                                <a:lnTo>
                                  <a:pt x="10175" y="46316"/>
                                </a:lnTo>
                                <a:lnTo>
                                  <a:pt x="38125" y="2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620738" y="3"/>
                            <a:ext cx="26860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CStutt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519947" y="0"/>
                            <a:ext cx="27368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AStutt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8824" y="299732"/>
                            <a:ext cx="7937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60578" y="375543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765988" y="299732"/>
                            <a:ext cx="38481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CChange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320203" y="381715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731772" y="316382"/>
                            <a:ext cx="39052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AChange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258860" y="370603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888969pt;margin-top:6.249154pt;width:220pt;height:70.2pt;mso-position-horizontal-relative:page;mso-position-vertical-relative:paragraph;z-index:-15716864;mso-wrap-distance-left:0;mso-wrap-distance-right:0" id="docshapegroup75" coordorigin="2418,125" coordsize="4400,1404">
                <v:shape style="position:absolute;left:2846;top:519;width:3637;height:647" id="docshape76" coordorigin="2846,520" coordsize="3637,647" path="m6482,843l6474,915,6449,982,6411,1040,6361,1089,6301,1126,6233,1150,6159,1158,6085,1150,6017,1126,5957,1089,5907,1040,5868,982,5844,915,5836,843,5844,771,5868,705,5907,646,5957,598,6017,560,6085,537,6159,529,6233,537,6301,560,6361,598,6411,646,6449,705,6474,771,6482,843m3493,843l3484,917,3460,985,3422,1045,3372,1096,3312,1134,3244,1158,3170,1167,3095,1158,3027,1134,2967,1096,2917,1045,2879,985,2855,917,2846,843,2855,769,2879,701,2917,641,2967,591,3027,553,3095,528,3170,520,3244,528,3312,553,3372,591,3422,641,3460,701,3484,769,3493,843m3519,834l4297,834e" filled="false" stroked="true" strokeweight=".43705pt" strokecolor="#000000">
                  <v:path arrowok="t"/>
                  <v:stroke dashstyle="solid"/>
                </v:shape>
                <v:shape style="position:absolute;left:4297;top:808;width:70;height:53" id="docshape77" coordorigin="4297,808" coordsize="70,53" path="m4297,808l4297,861,4367,834,4297,808xe" filled="true" fillcolor="#000000" stroked="false">
                  <v:path arrowok="t"/>
                  <v:fill type="solid"/>
                </v:shape>
                <v:shape style="position:absolute;left:4384;top:528;width:1390;height:647" id="docshape78" coordorigin="4385,529" coordsize="1390,647" path="m5031,852l5023,926,4998,994,4960,1054,4910,1104,4850,1142,4782,1167,4708,1175,4634,1167,4566,1142,4506,1104,4456,1054,4417,994,4393,926,4385,852,4393,778,4417,710,4456,650,4506,600,4566,561,4634,537,4708,529,4782,537,4850,561,4910,600,4960,650,4998,710,5023,778,5031,852m5049,852l5774,852e" filled="false" stroked="true" strokeweight=".43705pt" strokecolor="#000000">
                  <v:path arrowok="t"/>
                  <v:stroke dashstyle="solid"/>
                </v:shape>
                <v:shape style="position:absolute;left:5756;top:825;width:70;height:53" id="docshape79" coordorigin="5757,826" coordsize="70,53" path="m5757,826l5757,878,5827,852,5757,826xe" filled="true" fillcolor="#000000" stroked="false">
                  <v:path arrowok="t"/>
                  <v:fill type="solid"/>
                </v:shape>
                <v:line style="position:absolute" from="2418,843" to="2794,843" stroked="true" strokeweight=".43705pt" strokecolor="#000000">
                  <v:stroke dashstyle="solid"/>
                </v:line>
                <v:shape style="position:absolute;left:2776;top:816;width:70;height:53" id="docshape80" coordorigin="2776,817" coordsize="70,53" path="m2776,817l2776,869,2846,843,2776,817xe" filled="true" fillcolor="#ffffff" stroked="false">
                  <v:path arrowok="t"/>
                  <v:fill type="solid"/>
                </v:shape>
                <v:shape style="position:absolute;left:2776;top:816;width:70;height:53" id="docshape81" coordorigin="2776,817" coordsize="70,53" path="m2776,817l2776,869,2846,843,2776,817xe" filled="true" fillcolor="#000000" stroked="false">
                  <v:path arrowok="t"/>
                  <v:fill type="solid"/>
                </v:shape>
                <v:shape style="position:absolute;left:2889;top:178;width:542;height:423" id="docshape82" coordorigin="2890,179" coordsize="542,423" path="m2936,601l2916,566,2902,529,2893,490,2890,450,2899,378,2927,313,2969,258,3024,216,3089,189,3161,179,3233,189,3298,216,3352,258,3395,313,3422,378,3432,450,3431,470,3429,490,3425,510,3420,529e" filled="false" stroked="true" strokeweight=".43705pt" strokecolor="#000000">
                  <v:path arrowok="t"/>
                  <v:stroke dashstyle="solid"/>
                </v:shape>
                <v:shape style="position:absolute;left:3396;top:507;width:58;height:74" id="docshape83" coordorigin="3397,507" coordsize="58,74" path="m3409,507l3397,581,3454,533,3409,507xe" filled="true" fillcolor="#ffffff" stroked="false">
                  <v:path arrowok="t"/>
                  <v:fill type="solid"/>
                </v:shape>
                <v:shape style="position:absolute;left:3396;top:507;width:58;height:74" id="docshape84" coordorigin="3397,507" coordsize="58,74" path="m3409,507l3397,581,3454,533,3409,507xe" filled="true" fillcolor="#000000" stroked="false">
                  <v:path arrowok="t"/>
                  <v:fill type="solid"/>
                </v:shape>
                <v:shape style="position:absolute;left:4436;top:187;width:542;height:423" id="docshape85" coordorigin="4437,188" coordsize="542,423" path="m4483,610l4463,575,4449,538,4440,499,4437,459,4447,387,4474,322,4516,267,4571,225,4636,197,4708,188,4780,197,4845,225,4900,267,4942,322,4969,387,4979,459,4978,479,4976,499,4972,518,4967,538e" filled="false" stroked="true" strokeweight=".43705pt" strokecolor="#000000">
                  <v:path arrowok="t"/>
                  <v:stroke dashstyle="solid"/>
                </v:shape>
                <v:shape style="position:absolute;left:4943;top:516;width:58;height:74" id="docshape86" coordorigin="4944,516" coordsize="58,74" path="m4956,516l4944,590,5001,542,4956,516xe" filled="true" fillcolor="#ffffff" stroked="false">
                  <v:path arrowok="t"/>
                  <v:fill type="solid"/>
                </v:shape>
                <v:shape style="position:absolute;left:4943;top:516;width:58;height:74" id="docshape87" coordorigin="4944,516" coordsize="58,74" path="m4956,516l4944,590,5001,542,4956,516xe" filled="true" fillcolor="#000000" stroked="false">
                  <v:path arrowok="t"/>
                  <v:fill type="solid"/>
                </v:shape>
                <v:shape style="position:absolute;left:5896;top:213;width:542;height:409" id="docshape88" coordorigin="5897,214" coordsize="542,409" path="m5943,623l5923,589,5909,553,5900,515,5897,476,5906,406,5934,344,5976,291,6031,250,6096,223,6168,214,6240,223,6304,250,6359,291,6402,344,6429,406,6439,476,6438,498,6435,519,6430,541,6424,561e" filled="false" stroked="true" strokeweight=".43705pt" strokecolor="#000000">
                  <v:path arrowok="t"/>
                  <v:stroke dashstyle="solid"/>
                </v:shape>
                <v:shape style="position:absolute;left:6403;top:533;width:59;height:74" id="docshape89" coordorigin="6404,534" coordsize="59,74" path="m6417,534l6404,607,6462,561,6417,534xe" filled="true" fillcolor="#ffffff" stroked="false">
                  <v:path arrowok="t"/>
                  <v:fill type="solid"/>
                </v:shape>
                <v:shape style="position:absolute;left:6403;top:533;width:59;height:74" id="docshape90" coordorigin="6404,534" coordsize="59,74" path="m6417,534l6404,607,6462,561,6417,534xe" filled="true" fillcolor="#000000" stroked="false">
                  <v:path arrowok="t"/>
                  <v:fill type="solid"/>
                </v:shape>
                <v:shape style="position:absolute;left:4445;top:1092;width:542;height:432" id="docshape91" coordorigin="4446,1093" coordsize="542,432" path="m4968,1129l4976,1155,4983,1182,4986,1209,4988,1237,4978,1313,4951,1382,4908,1440,4853,1485,4789,1514,4717,1524,4645,1514,4580,1485,4525,1440,4483,1382,4455,1313,4446,1237,4448,1199,4455,1162,4466,1126,4482,1093e" filled="false" stroked="true" strokeweight=".43705pt" strokecolor="#000000">
                  <v:path arrowok="t"/>
                  <v:stroke dashstyle="solid"/>
                </v:shape>
                <v:shape style="position:absolute;left:4943;top:1079;width:61;height:73" id="docshape92" coordorigin="4944,1079" coordsize="61,73" path="m4944,1079l4960,1152,5004,1124,4944,1079xe" filled="true" fillcolor="#ffffff" stroked="false">
                  <v:path arrowok="t"/>
                  <v:fill type="solid"/>
                </v:shape>
                <v:shape style="position:absolute;left:4943;top:1079;width:61;height:73" id="docshape93" coordorigin="4944,1079" coordsize="61,73" path="m4944,1079l4960,1152,5004,1124,4944,1079xe" filled="true" fillcolor="#000000" stroked="false">
                  <v:path arrowok="t"/>
                  <v:fill type="solid"/>
                </v:shape>
                <v:shape style="position:absolute;left:5896;top:1083;width:542;height:432" id="docshape94" coordorigin="5897,1084" coordsize="542,432" path="m6419,1120l6427,1146,6434,1173,6437,1200,6439,1228,6429,1304,6402,1373,6359,1431,6304,1476,6240,1505,6168,1516,6096,1505,6031,1476,5976,1431,5934,1373,5906,1304,5897,1228,5899,1190,5906,1153,5917,1118,5933,1084e" filled="false" stroked="true" strokeweight=".43705pt" strokecolor="#000000">
                  <v:path arrowok="t"/>
                  <v:stroke dashstyle="solid"/>
                </v:shape>
                <v:shape style="position:absolute;left:6394;top:1070;width:61;height:73" id="docshape95" coordorigin="6395,1070" coordsize="61,73" path="m6395,1070l6411,1143,6455,1115,6395,1070xe" filled="true" fillcolor="#ffffff" stroked="false">
                  <v:path arrowok="t"/>
                  <v:fill type="solid"/>
                </v:shape>
                <v:shape style="position:absolute;left:6394;top:1070;width:61;height:73" id="docshape96" coordorigin="6395,1070" coordsize="61,73" path="m6395,1070l6411,1143,6455,1115,6395,1070xe" filled="true" fillcolor="#000000" stroked="false">
                  <v:path arrowok="t"/>
                  <v:fill type="solid"/>
                </v:shape>
                <v:shape style="position:absolute;left:4970;top:124;width:423;height:176" type="#_x0000_t202" id="docshape9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CStutt</w:t>
                        </w:r>
                      </w:p>
                    </w:txbxContent>
                  </v:textbox>
                  <w10:wrap type="none"/>
                </v:shape>
                <v:shape style="position:absolute;left:6386;top:124;width:431;height:176" type="#_x0000_t202" id="docshape9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AStutt</w:t>
                        </w:r>
                      </w:p>
                    </w:txbxContent>
                  </v:textbox>
                  <w10:wrap type="none"/>
                </v:shape>
                <v:shape style="position:absolute;left:2557;top:597;width:125;height:176" type="#_x0000_t202" id="docshape9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985;top:716;width:474;height:232" type="#_x0000_t202" id="docshape100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3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24;top:597;width:606;height:176" type="#_x0000_t202" id="docshape10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CChange</w:t>
                        </w:r>
                      </w:p>
                    </w:txbxContent>
                  </v:textbox>
                  <w10:wrap type="none"/>
                </v:shape>
                <v:shape style="position:absolute;left:4496;top:726;width:474;height:232" type="#_x0000_t202" id="docshape102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4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44;top:623;width:615;height:176" type="#_x0000_t202" id="docshape10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AChange</w:t>
                        </w:r>
                      </w:p>
                    </w:txbxContent>
                  </v:textbox>
                  <w10:wrap type="none"/>
                </v:shape>
                <v:shape style="position:absolute;left:5975;top:708;width:474;height:232" type="#_x0000_t202" id="docshape104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2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23" w:lineRule="auto" w:before="175"/>
        <w:ind w:left="107" w:right="219" w:firstLine="319"/>
        <w:jc w:val="both"/>
      </w:pPr>
      <w:r>
        <w:rPr/>
        <w:t>To simplify</w:t>
      </w:r>
      <w:r>
        <w:rPr>
          <w:spacing w:val="-1"/>
        </w:rPr>
        <w:t> </w:t>
      </w:r>
      <w:r>
        <w:rPr/>
        <w:t>the CTL</w:t>
      </w:r>
      <w:r>
        <w:rPr>
          <w:spacing w:val="-1"/>
        </w:rPr>
        <w:t> </w:t>
      </w:r>
      <w:r>
        <w:rPr/>
        <w:t>property associated with this simulation machine, we add a boolean variable </w:t>
      </w:r>
      <w:r>
        <w:rPr>
          <w:i/>
        </w:rPr>
        <w:t>Aaborting </w:t>
      </w:r>
      <w:r>
        <w:rPr/>
        <w:t>to our combined system state which is true precisely when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aborting</w:t>
      </w:r>
      <w:r>
        <w:rPr>
          <w:spacing w:val="-4"/>
        </w:rPr>
        <w:t> </w:t>
      </w:r>
      <w:r>
        <w:rPr/>
        <w:t>state,</w:t>
      </w:r>
      <w:r>
        <w:rPr>
          <w:spacing w:val="-1"/>
        </w:rPr>
        <w:t> </w:t>
      </w:r>
      <w:r>
        <w:rPr/>
        <w:t>i.e,</w:t>
      </w:r>
      <w:r>
        <w:rPr>
          <w:spacing w:val="-1"/>
        </w:rPr>
        <w:t> </w:t>
      </w:r>
      <w:r>
        <w:rPr/>
        <w:t>when</w:t>
      </w:r>
      <w:r>
        <w:rPr>
          <w:spacing w:val="-7"/>
        </w:rPr>
        <w:t> </w:t>
      </w:r>
      <w:r>
        <w:rPr>
          <w:rFonts w:ascii="Symbola" w:hAnsi="Symbola"/>
        </w:rPr>
        <w:t>¬ </w:t>
      </w:r>
      <w:r>
        <w:rPr>
          <w:i/>
        </w:rPr>
        <w:t>tA</w:t>
      </w:r>
      <w:r>
        <w:rPr>
          <w:i/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true. The property is then:</w:t>
      </w:r>
    </w:p>
    <w:p>
      <w:pPr>
        <w:spacing w:before="197"/>
        <w:ind w:left="555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AG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12"/>
          <w:sz w:val="21"/>
        </w:rPr>
        <w:t> </w:t>
      </w:r>
      <w:r>
        <w:rPr>
          <w:spacing w:val="29"/>
          <w:sz w:val="21"/>
        </w:rPr>
        <w:t>=4</w:t>
      </w:r>
      <w:r>
        <w:rPr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6"/>
          <w:sz w:val="21"/>
        </w:rPr>
        <w:t> </w:t>
      </w:r>
      <w:r>
        <w:rPr>
          <w:i/>
          <w:sz w:val="21"/>
        </w:rPr>
        <w:t>Aaborting</w:t>
      </w:r>
      <w:r>
        <w:rPr>
          <w:i/>
          <w:spacing w:val="23"/>
          <w:sz w:val="21"/>
        </w:rPr>
        <w:t> </w:t>
      </w:r>
      <w:r>
        <w:rPr>
          <w:rFonts w:ascii="Symbola" w:hAnsi="Symbola"/>
          <w:sz w:val="21"/>
        </w:rPr>
        <w:t>∨</w:t>
      </w:r>
      <w:r>
        <w:rPr>
          <w:rFonts w:ascii="Symbola" w:hAnsi="Symbola"/>
          <w:spacing w:val="17"/>
          <w:sz w:val="21"/>
        </w:rPr>
        <w:t> </w:t>
      </w:r>
      <w:r>
        <w:rPr>
          <w:rFonts w:ascii="Georgia" w:hAnsi="Georgia"/>
          <w:sz w:val="21"/>
        </w:rPr>
        <w:t>EX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10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1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17"/>
          <w:sz w:val="21"/>
        </w:rPr>
        <w:t> </w:t>
      </w:r>
      <w:r>
        <w:rPr>
          <w:rFonts w:ascii="Georgia" w:hAnsi="Georgia"/>
          <w:spacing w:val="-2"/>
          <w:sz w:val="21"/>
        </w:rPr>
        <w:t>EF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R</w:t>
      </w:r>
      <w:r>
        <w:rPr>
          <w:spacing w:val="-2"/>
          <w:sz w:val="21"/>
        </w:rPr>
        <w:t>)))</w:t>
      </w:r>
    </w:p>
    <w:p>
      <w:pPr>
        <w:pStyle w:val="BodyText"/>
        <w:spacing w:line="225" w:lineRule="auto" w:before="195"/>
        <w:ind w:left="107" w:right="219"/>
        <w:jc w:val="both"/>
      </w:pPr>
      <w:r>
        <w:rPr/>
        <w:t>That is,</w:t>
      </w:r>
      <w:r>
        <w:rPr>
          <w:spacing w:val="14"/>
        </w:rPr>
        <w:t> </w:t>
      </w:r>
      <w:r>
        <w:rPr/>
        <w:t>for</w:t>
      </w:r>
      <w:r>
        <w:rPr>
          <w:spacing w:val="11"/>
        </w:rPr>
        <w:t> </w:t>
      </w:r>
      <w:r>
        <w:rPr/>
        <w:t>all</w:t>
      </w:r>
      <w:r>
        <w:rPr>
          <w:spacing w:val="12"/>
        </w:rPr>
        <w:t> </w:t>
      </w:r>
      <w:r>
        <w:rPr/>
        <w:t>paths (originating</w:t>
      </w:r>
      <w:r>
        <w:rPr>
          <w:spacing w:val="13"/>
        </w:rPr>
        <w:t> </w:t>
      </w:r>
      <w:r>
        <w:rPr/>
        <w:t>from a</w:t>
      </w:r>
      <w:r>
        <w:rPr>
          <w:spacing w:val="11"/>
        </w:rPr>
        <w:t> </w:t>
      </w:r>
      <w:r>
        <w:rPr/>
        <w:t>state</w:t>
      </w:r>
      <w:r>
        <w:rPr>
          <w:spacing w:val="11"/>
        </w:rPr>
        <w:t> </w:t>
      </w:r>
      <w:r>
        <w:rPr/>
        <w:t>where </w:t>
      </w:r>
      <w:r>
        <w:rPr>
          <w:i/>
        </w:rPr>
        <w:t>R</w:t>
      </w:r>
      <w:r>
        <w:rPr>
          <w:i/>
          <w:spacing w:val="13"/>
        </w:rPr>
        <w:t> </w:t>
      </w:r>
      <w:r>
        <w:rPr/>
        <w:t>holds),</w:t>
      </w:r>
      <w:r>
        <w:rPr>
          <w:spacing w:val="12"/>
        </w:rPr>
        <w:t> </w:t>
      </w:r>
      <w:r>
        <w:rPr/>
        <w:t>if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are in</w:t>
      </w:r>
      <w:r>
        <w:rPr>
          <w:spacing w:val="11"/>
        </w:rPr>
        <w:t> </w:t>
      </w:r>
      <w:r>
        <w:rPr/>
        <w:t>phase </w:t>
      </w:r>
      <w:r>
        <w:rPr>
          <w:i/>
        </w:rPr>
        <w:t>p </w:t>
      </w:r>
      <w:r>
        <w:rPr/>
        <w:t>=</w:t>
      </w:r>
      <w:r>
        <w:rPr>
          <w:spacing w:val="-10"/>
        </w:rPr>
        <w:t> </w:t>
      </w:r>
      <w:r>
        <w:rPr/>
        <w:t>4 then either the abstract part of the state is an aborting abstract state, or in the next step we can enter phase </w:t>
      </w:r>
      <w:r>
        <w:rPr>
          <w:i/>
        </w:rPr>
        <w:t>p </w:t>
      </w:r>
      <w:r>
        <w:rPr/>
        <w:t>=</w:t>
      </w:r>
      <w:r>
        <w:rPr>
          <w:spacing w:val="-3"/>
        </w:rPr>
        <w:t> </w:t>
      </w:r>
      <w:r>
        <w:rPr/>
        <w:t>2 such that eventually </w:t>
      </w:r>
      <w:r>
        <w:rPr>
          <w:i/>
        </w:rPr>
        <w:t>R </w:t>
      </w:r>
      <w:r>
        <w:rPr/>
        <w:t>is true.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40" w:lineRule="auto" w:before="273" w:after="0"/>
        <w:ind w:left="777" w:right="0" w:hanging="670"/>
        <w:jc w:val="both"/>
        <w:rPr>
          <w:i/>
          <w:sz w:val="21"/>
        </w:rPr>
      </w:pPr>
      <w:r>
        <w:rPr>
          <w:i/>
          <w:sz w:val="21"/>
        </w:rPr>
        <w:t>Aborting</w:t>
      </w:r>
      <w:r>
        <w:rPr>
          <w:i/>
          <w:spacing w:val="-20"/>
          <w:sz w:val="21"/>
        </w:rPr>
        <w:t> </w:t>
      </w:r>
      <w:r>
        <w:rPr>
          <w:i/>
          <w:spacing w:val="-2"/>
          <w:sz w:val="21"/>
        </w:rPr>
        <w:t>states</w:t>
      </w:r>
    </w:p>
    <w:p>
      <w:pPr>
        <w:pStyle w:val="BodyText"/>
        <w:spacing w:line="225" w:lineRule="auto" w:before="17"/>
        <w:ind w:left="107" w:right="219"/>
        <w:jc w:val="both"/>
      </w:pP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2"/>
        </w:rPr>
        <w:t> </w:t>
      </w:r>
      <w:r>
        <w:rPr/>
        <w:t>simulation condition (</w:t>
      </w:r>
      <w:hyperlink w:history="true" w:anchor="_bookmark3">
        <w:r>
          <w:rPr>
            <w:color w:val="0000FF"/>
          </w:rPr>
          <w:t>3</w:t>
        </w:r>
      </w:hyperlink>
      <w:r>
        <w:rPr/>
        <w:t>)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page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aborting</w:t>
      </w:r>
      <w:r>
        <w:rPr>
          <w:spacing w:val="-2"/>
        </w:rPr>
        <w:t> </w:t>
      </w:r>
      <w:r>
        <w:rPr/>
        <w:t>concrete states are related via </w:t>
      </w:r>
      <w:r>
        <w:rPr>
          <w:i/>
        </w:rPr>
        <w:t>R </w:t>
      </w:r>
      <w:r>
        <w:rPr/>
        <w:t>to aborting abstract states.</w:t>
      </w:r>
      <w:r>
        <w:rPr>
          <w:spacing w:val="40"/>
        </w:rPr>
        <w:t> </w:t>
      </w:r>
      <w:r>
        <w:rPr/>
        <w:t>Again we are interested in states related by </w:t>
      </w:r>
      <w:r>
        <w:rPr>
          <w:i/>
        </w:rPr>
        <w:t>R </w:t>
      </w:r>
      <w:r>
        <w:rPr/>
        <w:t>and we initialise our simulation machine to be in such a state.</w:t>
      </w:r>
      <w:r>
        <w:rPr>
          <w:spacing w:val="40"/>
        </w:rPr>
        <w:t> </w:t>
      </w:r>
      <w:r>
        <w:rPr/>
        <w:t>No </w:t>
      </w:r>
      <w:r>
        <w:rPr>
          <w:spacing w:val="-2"/>
        </w:rPr>
        <w:t>actions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required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check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simulation</w:t>
      </w:r>
      <w:r>
        <w:rPr>
          <w:spacing w:val="-6"/>
        </w:rPr>
        <w:t> </w:t>
      </w:r>
      <w:r>
        <w:rPr>
          <w:spacing w:val="-2"/>
        </w:rPr>
        <w:t>condition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simulation</w:t>
      </w:r>
      <w:r>
        <w:rPr>
          <w:spacing w:val="-9"/>
        </w:rPr>
        <w:t> </w:t>
      </w:r>
      <w:r>
        <w:rPr>
          <w:spacing w:val="-2"/>
        </w:rPr>
        <w:t>machine </w:t>
      </w:r>
      <w:r>
        <w:rPr/>
        <w:t>is simply as shown below.</w:t>
      </w:r>
    </w:p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2595071</wp:posOffset>
                </wp:positionH>
                <wp:positionV relativeFrom="paragraph">
                  <wp:posOffset>73990</wp:posOffset>
                </wp:positionV>
                <wp:extent cx="685800" cy="633095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685800" cy="633095"/>
                          <a:chExt cx="685800" cy="63309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19246"/>
                            <a:ext cx="68326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410845">
                                <a:moveTo>
                                  <a:pt x="682727" y="205369"/>
                                </a:moveTo>
                                <a:lnTo>
                                  <a:pt x="677303" y="252457"/>
                                </a:lnTo>
                                <a:lnTo>
                                  <a:pt x="661852" y="295683"/>
                                </a:lnTo>
                                <a:lnTo>
                                  <a:pt x="637608" y="333815"/>
                                </a:lnTo>
                                <a:lnTo>
                                  <a:pt x="605803" y="365619"/>
                                </a:lnTo>
                                <a:lnTo>
                                  <a:pt x="567671" y="389864"/>
                                </a:lnTo>
                                <a:lnTo>
                                  <a:pt x="524445" y="405315"/>
                                </a:lnTo>
                                <a:lnTo>
                                  <a:pt x="477358" y="410739"/>
                                </a:lnTo>
                                <a:lnTo>
                                  <a:pt x="430267" y="405315"/>
                                </a:lnTo>
                                <a:lnTo>
                                  <a:pt x="387039" y="389864"/>
                                </a:lnTo>
                                <a:lnTo>
                                  <a:pt x="348907" y="365619"/>
                                </a:lnTo>
                                <a:lnTo>
                                  <a:pt x="317104" y="333815"/>
                                </a:lnTo>
                                <a:lnTo>
                                  <a:pt x="292861" y="295683"/>
                                </a:lnTo>
                                <a:lnTo>
                                  <a:pt x="277412" y="252457"/>
                                </a:lnTo>
                                <a:lnTo>
                                  <a:pt x="271988" y="205369"/>
                                </a:lnTo>
                                <a:lnTo>
                                  <a:pt x="277412" y="158282"/>
                                </a:lnTo>
                                <a:lnTo>
                                  <a:pt x="292861" y="115056"/>
                                </a:lnTo>
                                <a:lnTo>
                                  <a:pt x="317104" y="76924"/>
                                </a:lnTo>
                                <a:lnTo>
                                  <a:pt x="348907" y="45119"/>
                                </a:lnTo>
                                <a:lnTo>
                                  <a:pt x="387039" y="20875"/>
                                </a:lnTo>
                                <a:lnTo>
                                  <a:pt x="430267" y="5424"/>
                                </a:lnTo>
                                <a:lnTo>
                                  <a:pt x="477358" y="0"/>
                                </a:lnTo>
                                <a:lnTo>
                                  <a:pt x="524445" y="5424"/>
                                </a:lnTo>
                                <a:lnTo>
                                  <a:pt x="567671" y="20875"/>
                                </a:lnTo>
                                <a:lnTo>
                                  <a:pt x="605803" y="45119"/>
                                </a:lnTo>
                                <a:lnTo>
                                  <a:pt x="637608" y="76924"/>
                                </a:lnTo>
                                <a:lnTo>
                                  <a:pt x="661852" y="115056"/>
                                </a:lnTo>
                                <a:lnTo>
                                  <a:pt x="677303" y="158282"/>
                                </a:lnTo>
                                <a:lnTo>
                                  <a:pt x="682727" y="205369"/>
                                </a:lnTo>
                              </a:path>
                              <a:path w="683260" h="410845">
                                <a:moveTo>
                                  <a:pt x="0" y="205382"/>
                                </a:moveTo>
                                <a:lnTo>
                                  <a:pt x="238672" y="20538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27584" y="407964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27584" y="407964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99741" y="2775"/>
                            <a:ext cx="3441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68605">
                                <a:moveTo>
                                  <a:pt x="29405" y="268288"/>
                                </a:moveTo>
                                <a:lnTo>
                                  <a:pt x="16724" y="246086"/>
                                </a:lnTo>
                                <a:lnTo>
                                  <a:pt x="7514" y="222379"/>
                                </a:lnTo>
                                <a:lnTo>
                                  <a:pt x="1899" y="197570"/>
                                </a:lnTo>
                                <a:lnTo>
                                  <a:pt x="0" y="172066"/>
                                </a:lnTo>
                                <a:lnTo>
                                  <a:pt x="6145" y="126326"/>
                                </a:lnTo>
                                <a:lnTo>
                                  <a:pt x="23490" y="85223"/>
                                </a:lnTo>
                                <a:lnTo>
                                  <a:pt x="50394" y="50398"/>
                                </a:lnTo>
                                <a:lnTo>
                                  <a:pt x="85217" y="23493"/>
                                </a:lnTo>
                                <a:lnTo>
                                  <a:pt x="126321" y="6146"/>
                                </a:lnTo>
                                <a:lnTo>
                                  <a:pt x="172066" y="0"/>
                                </a:lnTo>
                                <a:lnTo>
                                  <a:pt x="217807" y="6146"/>
                                </a:lnTo>
                                <a:lnTo>
                                  <a:pt x="258909" y="23493"/>
                                </a:lnTo>
                                <a:lnTo>
                                  <a:pt x="293734" y="50398"/>
                                </a:lnTo>
                                <a:lnTo>
                                  <a:pt x="320639" y="85223"/>
                                </a:lnTo>
                                <a:lnTo>
                                  <a:pt x="337986" y="126326"/>
                                </a:lnTo>
                                <a:lnTo>
                                  <a:pt x="344133" y="172066"/>
                                </a:lnTo>
                                <a:lnTo>
                                  <a:pt x="343658" y="184826"/>
                                </a:lnTo>
                                <a:lnTo>
                                  <a:pt x="342239" y="197500"/>
                                </a:lnTo>
                                <a:lnTo>
                                  <a:pt x="339886" y="210035"/>
                                </a:lnTo>
                                <a:lnTo>
                                  <a:pt x="336609" y="22237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21672" y="211302"/>
                            <a:ext cx="368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6990">
                                <a:moveTo>
                                  <a:pt x="7659" y="0"/>
                                </a:moveTo>
                                <a:lnTo>
                                  <a:pt x="0" y="46797"/>
                                </a:lnTo>
                                <a:lnTo>
                                  <a:pt x="36547" y="16577"/>
                                </a:lnTo>
                                <a:lnTo>
                                  <a:pt x="7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21672" y="211302"/>
                            <a:ext cx="368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6990">
                                <a:moveTo>
                                  <a:pt x="7659" y="0"/>
                                </a:moveTo>
                                <a:lnTo>
                                  <a:pt x="0" y="46797"/>
                                </a:lnTo>
                                <a:lnTo>
                                  <a:pt x="36547" y="16577"/>
                                </a:lnTo>
                                <a:lnTo>
                                  <a:pt x="7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88819" y="268295"/>
                            <a:ext cx="7937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60332" y="344602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336365pt;margin-top:5.826015pt;width:54pt;height:49.85pt;mso-position-horizontal-relative:page;mso-position-vertical-relative:paragraph;z-index:-15716352;mso-wrap-distance-left:0;mso-wrap-distance-right:0" id="docshapegroup105" coordorigin="4087,117" coordsize="1080,997">
                <v:shape style="position:absolute;left:4086;top:461;width:1076;height:647" id="docshape106" coordorigin="4087,462" coordsize="1076,647" path="m5162,785l5153,859,5129,927,5091,987,5041,1038,4981,1076,4913,1100,4838,1109,4764,1100,4696,1076,4636,1038,4586,987,4548,927,4524,859,4515,785,4524,711,4548,643,4586,583,4636,533,4696,495,4764,470,4838,462,4913,470,4981,495,5041,533,5091,583,5129,643,5153,711,5162,785m4087,785l4463,785e" filled="false" stroked="true" strokeweight=".43705pt" strokecolor="#000000">
                  <v:path arrowok="t"/>
                  <v:stroke dashstyle="solid"/>
                </v:shape>
                <v:shape style="position:absolute;left:4445;top:758;width:70;height:53" id="docshape107" coordorigin="4445,759" coordsize="70,53" path="m4445,759l4445,811,4515,785,4445,759xe" filled="true" fillcolor="#ffffff" stroked="false">
                  <v:path arrowok="t"/>
                  <v:fill type="solid"/>
                </v:shape>
                <v:shape style="position:absolute;left:4445;top:758;width:70;height:53" id="docshape108" coordorigin="4445,759" coordsize="70,53" path="m4445,759l4445,811,4515,785,4445,759xe" filled="true" fillcolor="#000000" stroked="false">
                  <v:path arrowok="t"/>
                  <v:fill type="solid"/>
                </v:shape>
                <v:shape style="position:absolute;left:4558;top:120;width:542;height:423" id="docshape109" coordorigin="4559,121" coordsize="542,423" path="m4605,543l4585,508,4571,471,4562,432,4559,392,4568,320,4596,255,4638,200,4693,158,4758,131,4830,121,4902,131,4966,158,5021,200,5064,255,5091,320,5101,392,5100,412,5098,432,5094,452,5089,471e" filled="false" stroked="true" strokeweight=".43705pt" strokecolor="#000000">
                  <v:path arrowok="t"/>
                  <v:stroke dashstyle="solid"/>
                </v:shape>
                <v:shape style="position:absolute;left:5065;top:449;width:58;height:74" id="docshape110" coordorigin="5066,449" coordsize="58,74" path="m5078,449l5066,523,5123,475,5078,449xe" filled="true" fillcolor="#ffffff" stroked="false">
                  <v:path arrowok="t"/>
                  <v:fill type="solid"/>
                </v:shape>
                <v:shape style="position:absolute;left:5065;top:449;width:58;height:74" id="docshape111" coordorigin="5066,449" coordsize="58,74" path="m5078,449l5066,523,5123,475,5078,449xe" filled="true" fillcolor="#000000" stroked="false">
                  <v:path arrowok="t"/>
                  <v:fill type="solid"/>
                </v:shape>
                <v:shape style="position:absolute;left:4226;top:539;width:125;height:176" type="#_x0000_t202" id="docshape1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654;top:659;width:474;height:232" type="#_x0000_t202" id="docshape113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7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25" w:lineRule="auto" w:before="183"/>
        <w:ind w:left="107" w:right="216" w:firstLine="319"/>
        <w:jc w:val="both"/>
      </w:pPr>
      <w:r>
        <w:rPr/>
        <w:t>As above, we introduce a boolean variable </w:t>
      </w:r>
      <w:r>
        <w:rPr>
          <w:i/>
        </w:rPr>
        <w:t>Aaborting </w:t>
      </w:r>
      <w:r>
        <w:rPr/>
        <w:t>and a corresponding boolean</w:t>
      </w:r>
      <w:r>
        <w:rPr>
          <w:spacing w:val="29"/>
        </w:rPr>
        <w:t> </w:t>
      </w:r>
      <w:r>
        <w:rPr/>
        <w:t>variable</w:t>
      </w:r>
      <w:r>
        <w:rPr>
          <w:spacing w:val="27"/>
        </w:rPr>
        <w:t> </w:t>
      </w:r>
      <w:r>
        <w:rPr>
          <w:i/>
        </w:rPr>
        <w:t>Caborting</w:t>
      </w:r>
      <w:r>
        <w:rPr>
          <w:i/>
          <w:spacing w:val="40"/>
        </w:rPr>
        <w:t> </w:t>
      </w:r>
      <w:r>
        <w:rPr/>
        <w:t>which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true</w:t>
      </w:r>
      <w:r>
        <w:rPr>
          <w:spacing w:val="24"/>
        </w:rPr>
        <w:t> </w:t>
      </w:r>
      <w:r>
        <w:rPr/>
        <w:t>when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concrete</w:t>
      </w:r>
      <w:r>
        <w:rPr>
          <w:spacing w:val="29"/>
        </w:rPr>
        <w:t> </w:t>
      </w:r>
      <w:r>
        <w:rPr/>
        <w:t>part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state</w:t>
      </w:r>
      <w:r>
        <w:rPr>
          <w:spacing w:val="29"/>
        </w:rPr>
        <w:t> </w:t>
      </w:r>
      <w:r>
        <w:rPr/>
        <w:t>is an aborting concrete state.</w:t>
      </w:r>
      <w:r>
        <w:rPr>
          <w:spacing w:val="40"/>
        </w:rPr>
        <w:t> </w:t>
      </w:r>
      <w:r>
        <w:rPr/>
        <w:t>The CTL property is then:</w:t>
      </w:r>
    </w:p>
    <w:p>
      <w:pPr>
        <w:spacing w:before="196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Caborting</w:t>
      </w:r>
      <w:r>
        <w:rPr>
          <w:i/>
          <w:spacing w:val="-4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-1"/>
          <w:sz w:val="21"/>
        </w:rPr>
        <w:t> </w:t>
      </w:r>
      <w:r>
        <w:rPr>
          <w:i/>
          <w:spacing w:val="-2"/>
          <w:sz w:val="21"/>
        </w:rPr>
        <w:t>Aaborting</w:t>
      </w:r>
    </w:p>
    <w:p>
      <w:pPr>
        <w:pStyle w:val="BodyText"/>
        <w:spacing w:line="225" w:lineRule="auto" w:before="196"/>
        <w:ind w:left="107" w:right="221"/>
        <w:jc w:val="both"/>
      </w:pPr>
      <w:r>
        <w:rPr/>
        <w:t>That is, if (we are in a state where </w:t>
      </w:r>
      <w:r>
        <w:rPr>
          <w:i/>
        </w:rPr>
        <w:t>R </w:t>
      </w:r>
      <w:r>
        <w:rPr/>
        <w:t>holds and) the concrete part of the state is an aborting state then the abstract part of the state is an aborting state.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40" w:lineRule="auto" w:before="275" w:after="0"/>
        <w:ind w:left="777" w:right="0" w:hanging="670"/>
        <w:jc w:val="both"/>
        <w:rPr>
          <w:i/>
          <w:sz w:val="21"/>
        </w:rPr>
      </w:pPr>
      <w:r>
        <w:rPr>
          <w:i/>
          <w:spacing w:val="-2"/>
          <w:sz w:val="21"/>
        </w:rPr>
        <w:t>Terminating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states</w:t>
      </w:r>
    </w:p>
    <w:p>
      <w:pPr>
        <w:pStyle w:val="BodyText"/>
        <w:spacing w:line="225" w:lineRule="auto" w:before="15"/>
        <w:ind w:left="107" w:right="219"/>
        <w:jc w:val="both"/>
      </w:pPr>
      <w:r>
        <w:rPr/>
        <w:t>The fourth simulation condition (</w:t>
      </w:r>
      <w:hyperlink w:history="true" w:anchor="_bookmark3">
        <w:r>
          <w:rPr>
            <w:color w:val="0000FF"/>
          </w:rPr>
          <w:t>4</w:t>
        </w:r>
      </w:hyperlink>
      <w:r>
        <w:rPr/>
        <w:t>) on page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requires that terminating concrete states are related via </w:t>
      </w:r>
      <w:r>
        <w:rPr>
          <w:i/>
        </w:rPr>
        <w:t>R </w:t>
      </w:r>
      <w:r>
        <w:rPr/>
        <w:t>to aborting or</w:t>
      </w:r>
      <w:r>
        <w:rPr>
          <w:spacing w:val="-1"/>
        </w:rPr>
        <w:t> </w:t>
      </w:r>
      <w:r>
        <w:rPr/>
        <w:t>terminating abstract states.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simulation machine is identical to that above (and hence shares the phase </w:t>
      </w:r>
      <w:r>
        <w:rPr>
          <w:i/>
        </w:rPr>
        <w:t>p </w:t>
      </w:r>
      <w:r>
        <w:rPr/>
        <w:t>=</w:t>
      </w:r>
      <w:r>
        <w:rPr>
          <w:spacing w:val="-1"/>
        </w:rPr>
        <w:t> </w:t>
      </w:r>
      <w:r>
        <w:rPr/>
        <w:t>7).</w:t>
      </w:r>
    </w:p>
    <w:p>
      <w:pPr>
        <w:spacing w:after="0" w:line="225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5" w:lineRule="auto" w:before="121"/>
        <w:ind w:left="221" w:right="107" w:firstLine="319"/>
        <w:jc w:val="both"/>
      </w:pPr>
      <w:r>
        <w:rPr/>
        <w:t>We</w:t>
      </w:r>
      <w:r>
        <w:rPr>
          <w:spacing w:val="-17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boolean</w:t>
      </w:r>
      <w:r>
        <w:rPr>
          <w:spacing w:val="-16"/>
        </w:rPr>
        <w:t> </w:t>
      </w:r>
      <w:r>
        <w:rPr/>
        <w:t>variable</w:t>
      </w:r>
      <w:r>
        <w:rPr>
          <w:spacing w:val="-16"/>
        </w:rPr>
        <w:t> </w:t>
      </w:r>
      <w:r>
        <w:rPr>
          <w:i/>
        </w:rPr>
        <w:t>Aaborting </w:t>
      </w:r>
      <w:r>
        <w:rPr/>
        <w:t>as</w:t>
      </w:r>
      <w:r>
        <w:rPr>
          <w:spacing w:val="-17"/>
        </w:rPr>
        <w:t> </w:t>
      </w:r>
      <w:r>
        <w:rPr/>
        <w:t>above,</w:t>
      </w:r>
      <w:r>
        <w:rPr>
          <w:spacing w:val="-12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/>
        <w:t>boolean</w:t>
      </w:r>
      <w:r>
        <w:rPr>
          <w:spacing w:val="-16"/>
        </w:rPr>
        <w:t> </w:t>
      </w:r>
      <w:r>
        <w:rPr/>
        <w:t>variables </w:t>
      </w:r>
      <w:r>
        <w:rPr>
          <w:i/>
        </w:rPr>
        <w:t>Aterminating </w:t>
      </w:r>
      <w:r>
        <w:rPr/>
        <w:t>and </w:t>
      </w:r>
      <w:r>
        <w:rPr>
          <w:i/>
        </w:rPr>
        <w:t>Cterminating </w:t>
      </w:r>
      <w:r>
        <w:rPr/>
        <w:t>which are true precisely when the abstract and concrete parts of the state, respectively, are terminating states, i.e., when they satisfy </w:t>
      </w:r>
      <w:r>
        <w:rPr>
          <w:rFonts w:ascii="Symbola" w:hAnsi="Symbola"/>
        </w:rPr>
        <w:t>¬ </w:t>
      </w:r>
      <w:r>
        <w:rPr>
          <w:i/>
        </w:rPr>
        <w:t>gA </w:t>
      </w:r>
      <w:r>
        <w:rPr/>
        <w:t>and </w:t>
      </w:r>
      <w:r>
        <w:rPr>
          <w:rFonts w:ascii="Symbola" w:hAnsi="Symbola"/>
        </w:rPr>
        <w:t>¬ </w:t>
      </w:r>
      <w:r>
        <w:rPr>
          <w:i/>
        </w:rPr>
        <w:t>gC</w:t>
      </w:r>
      <w:r>
        <w:rPr>
          <w:i/>
          <w:spacing w:val="40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The required CTL property is then:</w:t>
      </w:r>
    </w:p>
    <w:p>
      <w:pPr>
        <w:spacing w:before="287"/>
        <w:ind w:left="668" w:right="0" w:firstLine="0"/>
        <w:jc w:val="left"/>
        <w:rPr>
          <w:sz w:val="21"/>
        </w:rPr>
      </w:pPr>
      <w:r>
        <w:rPr>
          <w:i/>
          <w:sz w:val="21"/>
        </w:rPr>
        <w:t>Cterminating</w:t>
      </w:r>
      <w:r>
        <w:rPr>
          <w:i/>
          <w:spacing w:val="-14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-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Aaborting</w:t>
      </w:r>
      <w:r>
        <w:rPr>
          <w:i/>
          <w:spacing w:val="-9"/>
          <w:sz w:val="21"/>
        </w:rPr>
        <w:t> </w:t>
      </w:r>
      <w:r>
        <w:rPr>
          <w:rFonts w:ascii="Symbola" w:hAnsi="Symbola"/>
          <w:sz w:val="21"/>
        </w:rPr>
        <w:t>∨</w:t>
      </w:r>
      <w:r>
        <w:rPr>
          <w:rFonts w:ascii="Symbola" w:hAnsi="Symbola"/>
          <w:spacing w:val="-4"/>
          <w:sz w:val="21"/>
        </w:rPr>
        <w:t> </w:t>
      </w:r>
      <w:r>
        <w:rPr>
          <w:i/>
          <w:sz w:val="21"/>
        </w:rPr>
        <w:t>Aterminating</w:t>
      </w:r>
      <w:r>
        <w:rPr>
          <w:i/>
          <w:spacing w:val="-57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25" w:lineRule="auto" w:before="293"/>
        <w:ind w:left="221" w:right="109"/>
        <w:jc w:val="both"/>
      </w:pPr>
      <w:r>
        <w:rPr/>
        <w:t>That</w:t>
      </w:r>
      <w:r>
        <w:rPr>
          <w:spacing w:val="22"/>
        </w:rPr>
        <w:t> </w:t>
      </w:r>
      <w:r>
        <w:rPr/>
        <w:t>is,</w:t>
      </w:r>
      <w:r>
        <w:rPr>
          <w:spacing w:val="27"/>
        </w:rPr>
        <w:t> </w:t>
      </w:r>
      <w:r>
        <w:rPr/>
        <w:t>if</w:t>
      </w:r>
      <w:r>
        <w:rPr>
          <w:spacing w:val="21"/>
        </w:rPr>
        <w:t> </w:t>
      </w:r>
      <w:r>
        <w:rPr/>
        <w:t>(we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state</w:t>
      </w:r>
      <w:r>
        <w:rPr>
          <w:spacing w:val="24"/>
        </w:rPr>
        <w:t> </w:t>
      </w:r>
      <w:r>
        <w:rPr/>
        <w:t>where</w:t>
      </w:r>
      <w:r>
        <w:rPr>
          <w:spacing w:val="21"/>
        </w:rPr>
        <w:t> </w:t>
      </w:r>
      <w:r>
        <w:rPr>
          <w:i/>
        </w:rPr>
        <w:t>R</w:t>
      </w:r>
      <w:r>
        <w:rPr>
          <w:i/>
          <w:spacing w:val="24"/>
        </w:rPr>
        <w:t> </w:t>
      </w:r>
      <w:r>
        <w:rPr/>
        <w:t>holds</w:t>
      </w:r>
      <w:r>
        <w:rPr>
          <w:spacing w:val="21"/>
        </w:rPr>
        <w:t> </w:t>
      </w:r>
      <w:r>
        <w:rPr/>
        <w:t>and)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concrete</w:t>
      </w:r>
      <w:r>
        <w:rPr>
          <w:spacing w:val="24"/>
        </w:rPr>
        <w:t> </w:t>
      </w:r>
      <w:r>
        <w:rPr/>
        <w:t>part</w:t>
      </w:r>
      <w:r>
        <w:rPr>
          <w:spacing w:val="20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state is a terminating state then the abstract part of the state is either an aborting or terminating state.</w:t>
      </w:r>
    </w:p>
    <w:p>
      <w:pPr>
        <w:pStyle w:val="BodyText"/>
        <w:spacing w:before="83"/>
      </w:pPr>
    </w:p>
    <w:p>
      <w:pPr>
        <w:pStyle w:val="ListParagraph"/>
        <w:numPr>
          <w:ilvl w:val="2"/>
          <w:numId w:val="1"/>
        </w:numPr>
        <w:tabs>
          <w:tab w:pos="889" w:val="left" w:leader="none"/>
        </w:tabs>
        <w:spacing w:line="240" w:lineRule="auto" w:before="0" w:after="0"/>
        <w:ind w:left="889" w:right="0" w:hanging="668"/>
        <w:jc w:val="both"/>
        <w:rPr>
          <w:i/>
          <w:sz w:val="21"/>
        </w:rPr>
      </w:pPr>
      <w:r>
        <w:rPr>
          <w:i/>
          <w:sz w:val="21"/>
        </w:rPr>
        <w:t>Inﬁnite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stuttering</w:t>
      </w:r>
    </w:p>
    <w:p>
      <w:pPr>
        <w:pStyle w:val="BodyText"/>
        <w:spacing w:line="225" w:lineRule="auto" w:before="17"/>
        <w:ind w:left="221" w:right="105"/>
        <w:jc w:val="both"/>
      </w:pPr>
      <w:r>
        <w:rPr/>
        <w:t>The</w:t>
      </w:r>
      <w:r>
        <w:rPr>
          <w:spacing w:val="-18"/>
        </w:rPr>
        <w:t> </w:t>
      </w:r>
      <w:r>
        <w:rPr/>
        <w:t>final</w:t>
      </w:r>
      <w:r>
        <w:rPr>
          <w:spacing w:val="-17"/>
        </w:rPr>
        <w:t> </w:t>
      </w:r>
      <w:r>
        <w:rPr/>
        <w:t>simulation</w:t>
      </w:r>
      <w:r>
        <w:rPr>
          <w:spacing w:val="-17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5</w:t>
        </w:r>
      </w:hyperlink>
      <w:r>
        <w:rPr/>
        <w:t>)</w:t>
      </w:r>
      <w:r>
        <w:rPr>
          <w:spacing w:val="-16"/>
        </w:rPr>
        <w:t> </w:t>
      </w:r>
      <w:r>
        <w:rPr/>
        <w:t>on</w:t>
      </w:r>
      <w:r>
        <w:rPr>
          <w:spacing w:val="-18"/>
        </w:rPr>
        <w:t> </w:t>
      </w:r>
      <w:r>
        <w:rPr/>
        <w:t>page</w:t>
      </w:r>
      <w:r>
        <w:rPr>
          <w:spacing w:val="-17"/>
        </w:rPr>
        <w:t>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  <w:spacing w:val="-18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concrete</w:t>
      </w:r>
      <w:r>
        <w:rPr>
          <w:spacing w:val="-15"/>
        </w:rPr>
        <w:t> </w:t>
      </w:r>
      <w:r>
        <w:rPr/>
        <w:t>states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which infinite</w:t>
      </w:r>
      <w:r>
        <w:rPr>
          <w:spacing w:val="-11"/>
        </w:rPr>
        <w:t> </w:t>
      </w:r>
      <w:r>
        <w:rPr/>
        <w:t>stuttering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states</w:t>
      </w:r>
      <w:r>
        <w:rPr>
          <w:spacing w:val="-5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either</w:t>
      </w:r>
      <w:r>
        <w:rPr>
          <w:spacing w:val="-7"/>
        </w:rPr>
        <w:t> </w:t>
      </w:r>
      <w:r>
        <w:rPr/>
        <w:t>aborting states or from which infinite stuttering is possible.</w:t>
      </w:r>
    </w:p>
    <w:p>
      <w:pPr>
        <w:pStyle w:val="BodyText"/>
        <w:spacing w:line="225" w:lineRule="auto" w:before="21"/>
        <w:ind w:left="221" w:right="102" w:firstLine="319"/>
        <w:jc w:val="both"/>
      </w:pPr>
      <w:r>
        <w:rPr/>
        <w:t>The simulation machine is initialised to states in which </w:t>
      </w:r>
      <w:r>
        <w:rPr>
          <w:i/>
        </w:rPr>
        <w:t>R </w:t>
      </w:r>
      <w:r>
        <w:rPr/>
        <w:t>holds.</w:t>
      </w:r>
      <w:r>
        <w:rPr>
          <w:spacing w:val="40"/>
        </w:rPr>
        <w:t> </w:t>
      </w:r>
      <w:r>
        <w:rPr/>
        <w:t>To check whether infinite concrete stuttering is possible, we only allow concrete stuttering steps in the initial phase and have a skip transition to a second phase to ensure totality.</w:t>
      </w:r>
      <w:r>
        <w:rPr>
          <w:spacing w:val="40"/>
        </w:rPr>
        <w:t> </w:t>
      </w:r>
      <w:r>
        <w:rPr/>
        <w:t>If it is possible to stay in the first phase, infinite concrete stuttering is </w:t>
      </w:r>
      <w:r>
        <w:rPr>
          <w:spacing w:val="-2"/>
        </w:rPr>
        <w:t>possible.</w:t>
      </w:r>
    </w:p>
    <w:p>
      <w:pPr>
        <w:pStyle w:val="BodyText"/>
        <w:spacing w:line="225" w:lineRule="auto" w:before="24"/>
        <w:ind w:left="221" w:right="103" w:firstLine="319"/>
        <w:jc w:val="both"/>
      </w:pPr>
      <w:r>
        <w:rPr/>
        <w:t>The second phase is used to test for infinite abstract stuttering.</w:t>
      </w:r>
      <w:r>
        <w:rPr>
          <w:spacing w:val="40"/>
        </w:rPr>
        <w:t> </w:t>
      </w:r>
      <w:r>
        <w:rPr/>
        <w:t>It only allows abstract stuttering steps and can be exited by a skip transition back to the first phase.</w:t>
      </w:r>
      <w:r>
        <w:rPr>
          <w:spacing w:val="40"/>
        </w:rPr>
        <w:t> </w:t>
      </w:r>
      <w:r>
        <w:rPr/>
        <w:t>If it is possible to stay in the second phase, infinite abstract stuttering is possible. The simulation machine is shown below.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2103273</wp:posOffset>
                </wp:positionH>
                <wp:positionV relativeFrom="paragraph">
                  <wp:posOffset>83887</wp:posOffset>
                </wp:positionV>
                <wp:extent cx="1794510" cy="642620"/>
                <wp:effectExtent l="0" t="0" r="0" b="0"/>
                <wp:wrapTopAndBottom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794510" cy="642620"/>
                          <a:chExt cx="1794510" cy="64262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410727" y="34209"/>
                            <a:ext cx="4108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588645">
                                <a:moveTo>
                                  <a:pt x="410739" y="382986"/>
                                </a:moveTo>
                                <a:lnTo>
                                  <a:pt x="405315" y="430074"/>
                                </a:lnTo>
                                <a:lnTo>
                                  <a:pt x="389866" y="473300"/>
                                </a:lnTo>
                                <a:lnTo>
                                  <a:pt x="365623" y="511432"/>
                                </a:lnTo>
                                <a:lnTo>
                                  <a:pt x="333820" y="543237"/>
                                </a:lnTo>
                                <a:lnTo>
                                  <a:pt x="295688" y="567481"/>
                                </a:lnTo>
                                <a:lnTo>
                                  <a:pt x="252460" y="582932"/>
                                </a:lnTo>
                                <a:lnTo>
                                  <a:pt x="205369" y="588356"/>
                                </a:lnTo>
                                <a:lnTo>
                                  <a:pt x="158282" y="582932"/>
                                </a:lnTo>
                                <a:lnTo>
                                  <a:pt x="115056" y="567481"/>
                                </a:lnTo>
                                <a:lnTo>
                                  <a:pt x="76924" y="543237"/>
                                </a:lnTo>
                                <a:lnTo>
                                  <a:pt x="45119" y="511432"/>
                                </a:lnTo>
                                <a:lnTo>
                                  <a:pt x="20875" y="473300"/>
                                </a:lnTo>
                                <a:lnTo>
                                  <a:pt x="5424" y="430074"/>
                                </a:lnTo>
                                <a:lnTo>
                                  <a:pt x="0" y="382986"/>
                                </a:lnTo>
                                <a:lnTo>
                                  <a:pt x="5424" y="335899"/>
                                </a:lnTo>
                                <a:lnTo>
                                  <a:pt x="20875" y="292673"/>
                                </a:lnTo>
                                <a:lnTo>
                                  <a:pt x="45119" y="254541"/>
                                </a:lnTo>
                                <a:lnTo>
                                  <a:pt x="76924" y="222736"/>
                                </a:lnTo>
                                <a:lnTo>
                                  <a:pt x="115056" y="198492"/>
                                </a:lnTo>
                                <a:lnTo>
                                  <a:pt x="158282" y="183041"/>
                                </a:lnTo>
                                <a:lnTo>
                                  <a:pt x="205369" y="177617"/>
                                </a:lnTo>
                                <a:lnTo>
                                  <a:pt x="252460" y="183041"/>
                                </a:lnTo>
                                <a:lnTo>
                                  <a:pt x="295688" y="198492"/>
                                </a:lnTo>
                                <a:lnTo>
                                  <a:pt x="333820" y="222736"/>
                                </a:lnTo>
                                <a:lnTo>
                                  <a:pt x="365623" y="254541"/>
                                </a:lnTo>
                                <a:lnTo>
                                  <a:pt x="389866" y="292673"/>
                                </a:lnTo>
                                <a:lnTo>
                                  <a:pt x="405315" y="335899"/>
                                </a:lnTo>
                                <a:lnTo>
                                  <a:pt x="410739" y="382986"/>
                                </a:lnTo>
                              </a:path>
                              <a:path w="410845" h="588645">
                                <a:moveTo>
                                  <a:pt x="62091" y="228891"/>
                                </a:moveTo>
                                <a:lnTo>
                                  <a:pt x="56813" y="213789"/>
                                </a:lnTo>
                                <a:lnTo>
                                  <a:pt x="53016" y="198286"/>
                                </a:lnTo>
                                <a:lnTo>
                                  <a:pt x="50723" y="182492"/>
                                </a:lnTo>
                                <a:lnTo>
                                  <a:pt x="49954" y="166516"/>
                                </a:lnTo>
                                <a:lnTo>
                                  <a:pt x="55903" y="122253"/>
                                </a:lnTo>
                                <a:lnTo>
                                  <a:pt x="72691" y="82476"/>
                                </a:lnTo>
                                <a:lnTo>
                                  <a:pt x="98730" y="48775"/>
                                </a:lnTo>
                                <a:lnTo>
                                  <a:pt x="132431" y="22736"/>
                                </a:lnTo>
                                <a:lnTo>
                                  <a:pt x="172207" y="5948"/>
                                </a:lnTo>
                                <a:lnTo>
                                  <a:pt x="216470" y="0"/>
                                </a:lnTo>
                                <a:lnTo>
                                  <a:pt x="260738" y="5948"/>
                                </a:lnTo>
                                <a:lnTo>
                                  <a:pt x="300515" y="22736"/>
                                </a:lnTo>
                                <a:lnTo>
                                  <a:pt x="334216" y="48775"/>
                                </a:lnTo>
                                <a:lnTo>
                                  <a:pt x="360252" y="82476"/>
                                </a:lnTo>
                                <a:lnTo>
                                  <a:pt x="377038" y="122253"/>
                                </a:lnTo>
                                <a:lnTo>
                                  <a:pt x="382986" y="166516"/>
                                </a:lnTo>
                                <a:lnTo>
                                  <a:pt x="382718" y="175959"/>
                                </a:lnTo>
                                <a:lnTo>
                                  <a:pt x="381916" y="185366"/>
                                </a:lnTo>
                                <a:lnTo>
                                  <a:pt x="380582" y="194712"/>
                                </a:lnTo>
                                <a:lnTo>
                                  <a:pt x="378719" y="20397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77062" y="225591"/>
                            <a:ext cx="342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7625">
                                <a:moveTo>
                                  <a:pt x="3552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3771" y="13987"/>
                                </a:lnTo>
                                <a:lnTo>
                                  <a:pt x="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77062" y="225591"/>
                            <a:ext cx="342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7625">
                                <a:moveTo>
                                  <a:pt x="3552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3771" y="13987"/>
                                </a:lnTo>
                                <a:lnTo>
                                  <a:pt x="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210003" y="67512"/>
                            <a:ext cx="33337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29235">
                                <a:moveTo>
                                  <a:pt x="12137" y="228891"/>
                                </a:moveTo>
                                <a:lnTo>
                                  <a:pt x="6858" y="213789"/>
                                </a:lnTo>
                                <a:lnTo>
                                  <a:pt x="3062" y="198286"/>
                                </a:lnTo>
                                <a:lnTo>
                                  <a:pt x="768" y="182492"/>
                                </a:lnTo>
                                <a:lnTo>
                                  <a:pt x="0" y="166516"/>
                                </a:lnTo>
                                <a:lnTo>
                                  <a:pt x="5948" y="122253"/>
                                </a:lnTo>
                                <a:lnTo>
                                  <a:pt x="22736" y="82476"/>
                                </a:lnTo>
                                <a:lnTo>
                                  <a:pt x="48775" y="48775"/>
                                </a:lnTo>
                                <a:lnTo>
                                  <a:pt x="82476" y="22736"/>
                                </a:lnTo>
                                <a:lnTo>
                                  <a:pt x="122253" y="5948"/>
                                </a:lnTo>
                                <a:lnTo>
                                  <a:pt x="166516" y="0"/>
                                </a:lnTo>
                                <a:lnTo>
                                  <a:pt x="210783" y="5948"/>
                                </a:lnTo>
                                <a:lnTo>
                                  <a:pt x="250560" y="22736"/>
                                </a:lnTo>
                                <a:lnTo>
                                  <a:pt x="284261" y="48775"/>
                                </a:lnTo>
                                <a:lnTo>
                                  <a:pt x="310298" y="82476"/>
                                </a:lnTo>
                                <a:lnTo>
                                  <a:pt x="327084" y="122253"/>
                                </a:lnTo>
                                <a:lnTo>
                                  <a:pt x="333032" y="166516"/>
                                </a:lnTo>
                                <a:lnTo>
                                  <a:pt x="332764" y="175959"/>
                                </a:lnTo>
                                <a:lnTo>
                                  <a:pt x="331961" y="185366"/>
                                </a:lnTo>
                                <a:lnTo>
                                  <a:pt x="330627" y="194712"/>
                                </a:lnTo>
                                <a:lnTo>
                                  <a:pt x="328764" y="20397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526384" y="258895"/>
                            <a:ext cx="342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7625">
                                <a:moveTo>
                                  <a:pt x="3552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3771" y="13987"/>
                                </a:lnTo>
                                <a:lnTo>
                                  <a:pt x="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26384" y="258895"/>
                            <a:ext cx="342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7625">
                                <a:moveTo>
                                  <a:pt x="3552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3771" y="13987"/>
                                </a:lnTo>
                                <a:lnTo>
                                  <a:pt x="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411645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83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49671" y="394994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803334" y="228478"/>
                            <a:ext cx="767715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410845">
                                <a:moveTo>
                                  <a:pt x="767453" y="205369"/>
                                </a:moveTo>
                                <a:lnTo>
                                  <a:pt x="762030" y="252457"/>
                                </a:lnTo>
                                <a:lnTo>
                                  <a:pt x="746580" y="295683"/>
                                </a:lnTo>
                                <a:lnTo>
                                  <a:pt x="722338" y="333815"/>
                                </a:lnTo>
                                <a:lnTo>
                                  <a:pt x="690534" y="365619"/>
                                </a:lnTo>
                                <a:lnTo>
                                  <a:pt x="652402" y="389864"/>
                                </a:lnTo>
                                <a:lnTo>
                                  <a:pt x="609175" y="405315"/>
                                </a:lnTo>
                                <a:lnTo>
                                  <a:pt x="562084" y="410739"/>
                                </a:lnTo>
                                <a:lnTo>
                                  <a:pt x="514996" y="405315"/>
                                </a:lnTo>
                                <a:lnTo>
                                  <a:pt x="471770" y="389864"/>
                                </a:lnTo>
                                <a:lnTo>
                                  <a:pt x="433638" y="365619"/>
                                </a:lnTo>
                                <a:lnTo>
                                  <a:pt x="401833" y="333815"/>
                                </a:lnTo>
                                <a:lnTo>
                                  <a:pt x="377589" y="295683"/>
                                </a:lnTo>
                                <a:lnTo>
                                  <a:pt x="362138" y="252457"/>
                                </a:lnTo>
                                <a:lnTo>
                                  <a:pt x="356714" y="205369"/>
                                </a:lnTo>
                                <a:lnTo>
                                  <a:pt x="362138" y="158282"/>
                                </a:lnTo>
                                <a:lnTo>
                                  <a:pt x="377589" y="115056"/>
                                </a:lnTo>
                                <a:lnTo>
                                  <a:pt x="401833" y="76924"/>
                                </a:lnTo>
                                <a:lnTo>
                                  <a:pt x="433638" y="45119"/>
                                </a:lnTo>
                                <a:lnTo>
                                  <a:pt x="471770" y="20875"/>
                                </a:lnTo>
                                <a:lnTo>
                                  <a:pt x="514996" y="5424"/>
                                </a:lnTo>
                                <a:lnTo>
                                  <a:pt x="562084" y="0"/>
                                </a:lnTo>
                                <a:lnTo>
                                  <a:pt x="609175" y="5424"/>
                                </a:lnTo>
                                <a:lnTo>
                                  <a:pt x="652402" y="20875"/>
                                </a:lnTo>
                                <a:lnTo>
                                  <a:pt x="690534" y="45119"/>
                                </a:lnTo>
                                <a:lnTo>
                                  <a:pt x="722338" y="76924"/>
                                </a:lnTo>
                                <a:lnTo>
                                  <a:pt x="746580" y="115056"/>
                                </a:lnTo>
                                <a:lnTo>
                                  <a:pt x="762030" y="158282"/>
                                </a:lnTo>
                                <a:lnTo>
                                  <a:pt x="767453" y="205369"/>
                                </a:lnTo>
                              </a:path>
                              <a:path w="767715" h="410845">
                                <a:moveTo>
                                  <a:pt x="0" y="285914"/>
                                </a:moveTo>
                                <a:lnTo>
                                  <a:pt x="42389" y="310996"/>
                                </a:lnTo>
                                <a:lnTo>
                                  <a:pt x="87841" y="329232"/>
                                </a:lnTo>
                                <a:lnTo>
                                  <a:pt x="135535" y="340364"/>
                                </a:lnTo>
                                <a:lnTo>
                                  <a:pt x="184647" y="344133"/>
                                </a:lnTo>
                                <a:lnTo>
                                  <a:pt x="223953" y="341724"/>
                                </a:lnTo>
                                <a:lnTo>
                                  <a:pt x="262527" y="334570"/>
                                </a:lnTo>
                                <a:lnTo>
                                  <a:pt x="299946" y="322777"/>
                                </a:lnTo>
                                <a:lnTo>
                                  <a:pt x="335782" y="3064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25265" y="517105"/>
                            <a:ext cx="4635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9370">
                                <a:moveTo>
                                  <a:pt x="45884" y="0"/>
                                </a:moveTo>
                                <a:lnTo>
                                  <a:pt x="0" y="11976"/>
                                </a:lnTo>
                                <a:lnTo>
                                  <a:pt x="19192" y="39199"/>
                                </a:lnTo>
                                <a:lnTo>
                                  <a:pt x="45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25265" y="517105"/>
                            <a:ext cx="4635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9370">
                                <a:moveTo>
                                  <a:pt x="45884" y="0"/>
                                </a:moveTo>
                                <a:lnTo>
                                  <a:pt x="0" y="11976"/>
                                </a:lnTo>
                                <a:lnTo>
                                  <a:pt x="19192" y="39199"/>
                                </a:lnTo>
                                <a:lnTo>
                                  <a:pt x="45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50650" y="283983"/>
                            <a:ext cx="3454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49530">
                                <a:moveTo>
                                  <a:pt x="345045" y="49412"/>
                                </a:moveTo>
                                <a:lnTo>
                                  <a:pt x="299926" y="28021"/>
                                </a:lnTo>
                                <a:lnTo>
                                  <a:pt x="252655" y="12554"/>
                                </a:lnTo>
                                <a:lnTo>
                                  <a:pt x="203814" y="3163"/>
                                </a:lnTo>
                                <a:lnTo>
                                  <a:pt x="153984" y="0"/>
                                </a:lnTo>
                                <a:lnTo>
                                  <a:pt x="114453" y="1988"/>
                                </a:lnTo>
                                <a:lnTo>
                                  <a:pt x="75414" y="7912"/>
                                </a:lnTo>
                                <a:lnTo>
                                  <a:pt x="37164" y="17713"/>
                                </a:lnTo>
                                <a:lnTo>
                                  <a:pt x="0" y="3132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15916" y="297798"/>
                            <a:ext cx="469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6195">
                                <a:moveTo>
                                  <a:pt x="30712" y="0"/>
                                </a:moveTo>
                                <a:lnTo>
                                  <a:pt x="0" y="36140"/>
                                </a:lnTo>
                                <a:lnTo>
                                  <a:pt x="46908" y="29097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15916" y="297798"/>
                            <a:ext cx="469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6195">
                                <a:moveTo>
                                  <a:pt x="30712" y="0"/>
                                </a:moveTo>
                                <a:lnTo>
                                  <a:pt x="0" y="36140"/>
                                </a:lnTo>
                                <a:lnTo>
                                  <a:pt x="46908" y="29097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788173" y="0"/>
                            <a:ext cx="26860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CStutt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520811" y="11089"/>
                            <a:ext cx="27368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AStutt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94270" y="283070"/>
                            <a:ext cx="7937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499820" y="336681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265795" y="342853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UKIJ Esliye Tom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612076pt;margin-top:6.605279pt;width:141.3pt;height:50.6pt;mso-position-horizontal-relative:page;mso-position-vertical-relative:paragraph;z-index:-15715840;mso-wrap-distance-left:0;mso-wrap-distance-right:0" id="docshapegroup114" coordorigin="3312,132" coordsize="2826,1012">
                <v:shape style="position:absolute;left:3959;top:185;width:647;height:927" id="docshape115" coordorigin="3959,186" coordsize="647,927" path="m4606,789l4597,863,4573,931,4535,991,4485,1041,4425,1080,4357,1104,4282,1113,4208,1104,4140,1080,4080,1041,4030,991,3992,931,3968,863,3959,789,3968,715,3992,647,4030,587,4080,537,4140,499,4208,474,4282,466,4357,474,4425,499,4485,537,4535,587,4573,647,4597,715,4606,789m4057,546l4049,523,4043,498,4039,473,4038,448,4047,379,4074,316,4115,263,4168,222,4230,195,4300,186,4370,195,4432,222,4485,263,4526,316,4553,379,4562,448,4562,463,4560,478,4558,493,4555,507e" filled="false" stroked="true" strokeweight=".43705pt" strokecolor="#000000">
                  <v:path arrowok="t"/>
                  <v:stroke dashstyle="solid"/>
                </v:shape>
                <v:shape style="position:absolute;left:4535;top:487;width:54;height:75" id="docshape116" coordorigin="4536,487" coordsize="54,75" path="m4542,487l4536,562,4589,509,4542,487xe" filled="true" fillcolor="#ffffff" stroked="false">
                  <v:path arrowok="t"/>
                  <v:fill type="solid"/>
                </v:shape>
                <v:shape style="position:absolute;left:4535;top:487;width:54;height:75" id="docshape117" coordorigin="4536,487" coordsize="54,75" path="m4542,487l4536,562,4589,509,4542,487xe" filled="true" fillcolor="#000000" stroked="false">
                  <v:path arrowok="t"/>
                  <v:fill type="solid"/>
                </v:shape>
                <v:shape style="position:absolute;left:5217;top:238;width:525;height:361" id="docshape118" coordorigin="5218,238" coordsize="525,361" path="m5237,599l5229,575,5223,551,5219,526,5218,501,5227,431,5254,368,5295,315,5348,274,5410,248,5480,238,5550,248,5612,274,5665,315,5706,368,5733,431,5742,501,5742,516,5741,530,5738,545,5735,560e" filled="false" stroked="true" strokeweight=".43705pt" strokecolor="#000000">
                  <v:path arrowok="t"/>
                  <v:stroke dashstyle="solid"/>
                </v:shape>
                <v:shape style="position:absolute;left:5716;top:539;width:54;height:75" id="docshape119" coordorigin="5716,540" coordsize="54,75" path="m5722,540l5716,614,5769,562,5722,540xe" filled="true" fillcolor="#ffffff" stroked="false">
                  <v:path arrowok="t"/>
                  <v:fill type="solid"/>
                </v:shape>
                <v:shape style="position:absolute;left:5716;top:539;width:54;height:75" id="docshape120" coordorigin="5716,540" coordsize="54,75" path="m5722,540l5716,614,5769,562,5722,540xe" filled="true" fillcolor="#000000" stroked="false">
                  <v:path arrowok="t"/>
                  <v:fill type="solid"/>
                </v:shape>
                <v:line style="position:absolute" from="3312,780" to="3863,780" stroked="true" strokeweight=".43705pt" strokecolor="#000000">
                  <v:stroke dashstyle="solid"/>
                </v:line>
                <v:shape style="position:absolute;left:3862;top:754;width:70;height:53" id="docshape121" coordorigin="3863,754" coordsize="70,53" path="m3863,754l3863,807,3933,780,3863,754xe" filled="true" fillcolor="#000000" stroked="false">
                  <v:path arrowok="t"/>
                  <v:fill type="solid"/>
                </v:shape>
                <v:shape style="position:absolute;left:4577;top:491;width:1209;height:647" id="docshape122" coordorigin="4577,492" coordsize="1209,647" path="m5786,815l5777,889,5753,958,5715,1018,5665,1068,5605,1106,5537,1130,5463,1139,5388,1130,5320,1106,5260,1068,5210,1018,5172,958,5148,889,5139,815,5148,741,5172,673,5210,613,5260,563,5320,525,5388,500,5463,492,5537,500,5605,525,5665,563,5715,613,5753,673,5777,741,5786,815m4577,942l4644,982,4716,1010,4791,1028,4868,1034,4930,1030,4991,1019,5050,1000,5106,975e" filled="false" stroked="true" strokeweight=".43705pt" strokecolor="#000000">
                  <v:path arrowok="t"/>
                  <v:stroke dashstyle="solid"/>
                </v:shape>
                <v:shape style="position:absolute;left:5084;top:946;width:73;height:62" id="docshape123" coordorigin="5084,946" coordsize="73,62" path="m5157,946l5084,965,5115,1008,5157,946xe" filled="true" fillcolor="#ffffff" stroked="false">
                  <v:path arrowok="t"/>
                  <v:fill type="solid"/>
                </v:shape>
                <v:shape style="position:absolute;left:5084;top:946;width:73;height:62" id="docshape124" coordorigin="5084,946" coordsize="73,62" path="m5157,946l5084,965,5115,1008,5157,946xe" filled="true" fillcolor="#000000" stroked="false">
                  <v:path arrowok="t"/>
                  <v:fill type="solid"/>
                </v:shape>
                <v:shape style="position:absolute;left:4651;top:579;width:544;height:78" id="docshape125" coordorigin="4652,579" coordsize="544,78" path="m5195,657l5124,623,5050,599,4973,584,4894,579,4832,582,4771,592,4710,607,4652,629e" filled="false" stroked="true" strokeweight=".43705pt" strokecolor="#000000">
                  <v:path arrowok="t"/>
                  <v:stroke dashstyle="solid"/>
                </v:shape>
                <v:shape style="position:absolute;left:4597;top:601;width:74;height:57" id="docshape126" coordorigin="4597,601" coordsize="74,57" path="m4646,601l4597,658,4671,647,4646,601xe" filled="true" fillcolor="#ffffff" stroked="false">
                  <v:path arrowok="t"/>
                  <v:fill type="solid"/>
                </v:shape>
                <v:shape style="position:absolute;left:4597;top:601;width:74;height:57" id="docshape127" coordorigin="4597,601" coordsize="74,57" path="m4646,601l4597,658,4671,647,4646,601xe" filled="true" fillcolor="#000000" stroked="false">
                  <v:path arrowok="t"/>
                  <v:fill type="solid"/>
                </v:shape>
                <v:shape style="position:absolute;left:4553;top:132;width:423;height:176" type="#_x0000_t202" id="docshape12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CStutt</w:t>
                        </w:r>
                      </w:p>
                    </w:txbxContent>
                  </v:textbox>
                  <w10:wrap type="none"/>
                </v:shape>
                <v:shape style="position:absolute;left:5707;top:149;width:431;height:176" type="#_x0000_t202" id="docshape12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AStutt</w:t>
                        </w:r>
                      </w:p>
                    </w:txbxContent>
                  </v:textbox>
                  <w10:wrap type="none"/>
                </v:shape>
                <v:shape style="position:absolute;left:3618;top:577;width:125;height:176" type="#_x0000_t202" id="docshape13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099;top:662;width:474;height:232" type="#_x0000_t202" id="docshape131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5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305;top:672;width:474;height:232" type="#_x0000_t202" id="docshape132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</w:t>
                        </w:r>
                        <w:r>
                          <w:rPr>
                            <w:rFonts w:ascii="UKIJ Esliye Tom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6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28" w:lineRule="auto" w:before="187"/>
        <w:ind w:left="221" w:right="107"/>
        <w:jc w:val="both"/>
      </w:pPr>
      <w:r>
        <w:rPr/>
        <w:t>Note that in this case, skip transitions within the phases are not required due to the skip transitions which exit the phases.</w:t>
      </w:r>
      <w:r>
        <w:rPr>
          <w:spacing w:val="40"/>
        </w:rPr>
        <w:t> </w:t>
      </w:r>
      <w:r>
        <w:rPr/>
        <w:t>In fact, having skip transitions within the</w:t>
      </w:r>
      <w:r>
        <w:rPr>
          <w:spacing w:val="-4"/>
        </w:rPr>
        <w:t> </w:t>
      </w:r>
      <w:r>
        <w:rPr/>
        <w:t>phases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would</w:t>
      </w:r>
      <w:r>
        <w:rPr>
          <w:spacing w:val="-1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always possible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stay in either phase (whether infinite stuttering was possible or not).</w:t>
      </w:r>
    </w:p>
    <w:p>
      <w:pPr>
        <w:pStyle w:val="BodyText"/>
        <w:spacing w:line="228" w:lineRule="auto" w:before="12"/>
        <w:ind w:left="221" w:right="108" w:firstLine="319"/>
        <w:jc w:val="both"/>
      </w:pPr>
      <w:r>
        <w:rPr/>
        <w:t>Givena</w:t>
      </w:r>
      <w:r>
        <w:rPr>
          <w:spacing w:val="-5"/>
        </w:rPr>
        <w:t> </w:t>
      </w:r>
      <w:r>
        <w:rPr/>
        <w:t>boolean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>
          <w:i/>
        </w:rPr>
        <w:t>Aaborting </w:t>
      </w:r>
      <w:r>
        <w:rPr/>
        <w:t>as</w:t>
      </w:r>
      <w:r>
        <w:rPr>
          <w:spacing w:val="-2"/>
        </w:rPr>
        <w:t> </w:t>
      </w:r>
      <w:r>
        <w:rPr/>
        <w:t>above, the</w:t>
      </w:r>
      <w:r>
        <w:rPr>
          <w:spacing w:val="-4"/>
        </w:rPr>
        <w:t> </w:t>
      </w:r>
      <w:r>
        <w:rPr/>
        <w:t>CTL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associated with the machine is:</w:t>
      </w:r>
    </w:p>
    <w:p>
      <w:pPr>
        <w:spacing w:before="292"/>
        <w:ind w:left="668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EG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z w:val="21"/>
        </w:rPr>
        <w:t>5)</w:t>
      </w:r>
      <w:r>
        <w:rPr>
          <w:spacing w:val="7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Aaborting</w:t>
      </w:r>
      <w:r>
        <w:rPr>
          <w:i/>
          <w:spacing w:val="30"/>
          <w:sz w:val="21"/>
        </w:rPr>
        <w:t> </w:t>
      </w:r>
      <w:r>
        <w:rPr>
          <w:rFonts w:ascii="Symbola" w:hAnsi="Symbola"/>
          <w:sz w:val="21"/>
        </w:rPr>
        <w:t>∨</w:t>
      </w:r>
      <w:r>
        <w:rPr>
          <w:rFonts w:ascii="Symbola" w:hAnsi="Symbola"/>
          <w:spacing w:val="21"/>
          <w:sz w:val="21"/>
        </w:rPr>
        <w:t> </w:t>
      </w:r>
      <w:r>
        <w:rPr>
          <w:rFonts w:ascii="Georgia" w:hAnsi="Georgia"/>
          <w:sz w:val="21"/>
        </w:rPr>
        <w:t>EX</w:t>
      </w:r>
      <w:r>
        <w:rPr>
          <w:sz w:val="21"/>
        </w:rPr>
        <w:t>(</w:t>
      </w:r>
      <w:r>
        <w:rPr>
          <w:rFonts w:ascii="Georgia" w:hAnsi="Georgia"/>
          <w:sz w:val="21"/>
        </w:rPr>
        <w:t>EG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6)))</w:t>
      </w:r>
    </w:p>
    <w:p>
      <w:pPr>
        <w:pStyle w:val="BodyText"/>
        <w:spacing w:line="225" w:lineRule="auto" w:before="295"/>
        <w:ind w:left="221" w:right="104"/>
        <w:jc w:val="both"/>
      </w:pPr>
      <w:r>
        <w:rPr/>
        <w:t>That is, if (</w:t>
      </w:r>
      <w:r>
        <w:rPr>
          <w:i/>
        </w:rPr>
        <w:t>R </w:t>
      </w:r>
      <w:r>
        <w:rPr/>
        <w:t>holds and) it is possible to always stay in phase </w:t>
      </w:r>
      <w:r>
        <w:rPr>
          <w:i/>
        </w:rPr>
        <w:t>p </w:t>
      </w:r>
      <w:r>
        <w:rPr/>
        <w:t>=</w:t>
      </w:r>
      <w:r>
        <w:rPr>
          <w:spacing w:val="-4"/>
        </w:rPr>
        <w:t> </w:t>
      </w:r>
      <w:r>
        <w:rPr/>
        <w:t>5, i.e., perform an infinite number of concrete stuttering actions, then either the abstract part of the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aborting</w:t>
      </w:r>
      <w:r>
        <w:rPr>
          <w:spacing w:val="-5"/>
        </w:rPr>
        <w:t> </w:t>
      </w:r>
      <w:r>
        <w:rPr/>
        <w:t>state, or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enter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stay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phase</w:t>
      </w:r>
      <w:r>
        <w:rPr>
          <w:spacing w:val="-7"/>
        </w:rPr>
        <w:t> </w:t>
      </w:r>
      <w:r>
        <w:rPr>
          <w:i/>
        </w:rPr>
        <w:t>p</w:t>
      </w:r>
      <w:r>
        <w:rPr>
          <w:i/>
          <w:spacing w:val="-1"/>
        </w:rPr>
        <w:t> </w:t>
      </w:r>
      <w:r>
        <w:rPr/>
        <w:t>=</w:t>
      </w:r>
      <w:r>
        <w:rPr>
          <w:spacing w:val="-10"/>
        </w:rPr>
        <w:t> </w:t>
      </w:r>
      <w:r>
        <w:rPr/>
        <w:t>6,</w:t>
      </w:r>
      <w:r>
        <w:rPr>
          <w:spacing w:val="-2"/>
        </w:rPr>
        <w:t> </w:t>
      </w:r>
      <w:r>
        <w:rPr/>
        <w:t>i.e., perform an infinite number of abstract stuttering actions.</w:t>
      </w:r>
    </w:p>
    <w:p>
      <w:pPr>
        <w:spacing w:after="0" w:line="225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07" w:after="0"/>
        <w:ind w:left="607" w:right="0" w:hanging="500"/>
        <w:jc w:val="left"/>
        <w:rPr>
          <w:i/>
          <w:sz w:val="21"/>
        </w:rPr>
      </w:pPr>
      <w:bookmarkStart w:name="Complete forward simulation check" w:id="14"/>
      <w:bookmarkEnd w:id="14"/>
      <w:r>
        <w:rPr/>
      </w:r>
      <w:r>
        <w:rPr>
          <w:i/>
          <w:sz w:val="21"/>
        </w:rPr>
        <w:t>Complete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forward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simulation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check</w:t>
      </w:r>
    </w:p>
    <w:p>
      <w:pPr>
        <w:pStyle w:val="BodyText"/>
        <w:spacing w:before="147"/>
        <w:rPr>
          <w:i/>
        </w:rPr>
      </w:pPr>
    </w:p>
    <w:p>
      <w:pPr>
        <w:pStyle w:val="BodyText"/>
        <w:spacing w:line="225" w:lineRule="auto"/>
        <w:ind w:left="107" w:right="218"/>
        <w:jc w:val="both"/>
      </w:pPr>
      <w:r>
        <w:rPr/>
        <w:t>The simulation machines presented so far enable us to check a forward simulation refinement by checking each of the simulation conditions individually.</w:t>
      </w:r>
      <w:r>
        <w:rPr>
          <w:spacing w:val="40"/>
        </w:rPr>
        <w:t> </w:t>
      </w:r>
      <w:r>
        <w:rPr/>
        <w:t>It is also possible to check a forward simulation refinement in one step by combining the simulation machines and associated CTL properties.</w:t>
      </w:r>
    </w:p>
    <w:p>
      <w:pPr>
        <w:pStyle w:val="BodyText"/>
        <w:spacing w:line="225" w:lineRule="auto" w:before="21"/>
        <w:ind w:left="107" w:right="220" w:firstLine="319"/>
        <w:jc w:val="both"/>
      </w:pPr>
      <w:r>
        <w:rPr/>
        <w:t>Firstly, as already noted, the phase </w:t>
      </w:r>
      <w:r>
        <w:rPr>
          <w:i/>
        </w:rPr>
        <w:t>p </w:t>
      </w:r>
      <w:r>
        <w:rPr/>
        <w:t>=</w:t>
      </w:r>
      <w:r>
        <w:rPr>
          <w:spacing w:val="-6"/>
        </w:rPr>
        <w:t> </w:t>
      </w:r>
      <w:r>
        <w:rPr/>
        <w:t>2 is shared by the first two simulation machines.</w:t>
      </w:r>
      <w:r>
        <w:rPr>
          <w:spacing w:val="40"/>
        </w:rPr>
        <w:t> </w:t>
      </w:r>
      <w:r>
        <w:rPr/>
        <w:t>Secondly, since the CTL properties regarding aborting and terminating concrete states refer to the initial state of a path only, their verity is not changed by enabling more actions in this initial state.</w:t>
      </w:r>
      <w:r>
        <w:rPr>
          <w:spacing w:val="40"/>
        </w:rPr>
        <w:t> </w:t>
      </w:r>
      <w:r>
        <w:rPr/>
        <w:t>Hence, phase </w:t>
      </w:r>
      <w:r>
        <w:rPr>
          <w:i/>
        </w:rPr>
        <w:t>p </w:t>
      </w:r>
      <w:r>
        <w:rPr/>
        <w:t>= 7 can be equated with phase </w:t>
      </w:r>
      <w:r>
        <w:rPr>
          <w:i/>
        </w:rPr>
        <w:t>p </w:t>
      </w:r>
      <w:r>
        <w:rPr/>
        <w:t>=</w:t>
      </w:r>
      <w:r>
        <w:rPr>
          <w:spacing w:val="-2"/>
        </w:rPr>
        <w:t> </w:t>
      </w:r>
      <w:r>
        <w:rPr/>
        <w:t>3.</w:t>
      </w:r>
      <w:r>
        <w:rPr>
          <w:spacing w:val="40"/>
        </w:rPr>
        <w:t> </w:t>
      </w:r>
      <w:r>
        <w:rPr/>
        <w:t>Finally, the skip transition within phase </w:t>
      </w:r>
      <w:r>
        <w:rPr>
          <w:i/>
        </w:rPr>
        <w:t>p </w:t>
      </w:r>
      <w:r>
        <w:rPr>
          <w:spacing w:val="34"/>
        </w:rPr>
        <w:t>=3</w:t>
      </w:r>
      <w:r>
        <w:rPr>
          <w:spacing w:val="9"/>
        </w:rPr>
        <w:t> </w:t>
      </w:r>
      <w:r>
        <w:rPr/>
        <w:t>can be made to exit this phase</w:t>
      </w:r>
      <w:r>
        <w:rPr>
          <w:spacing w:val="-2"/>
        </w:rPr>
        <w:t> </w:t>
      </w:r>
      <w:r>
        <w:rPr/>
        <w:t>and enter either phase</w:t>
      </w:r>
      <w:r>
        <w:rPr>
          <w:spacing w:val="-3"/>
        </w:rPr>
        <w:t> </w:t>
      </w:r>
      <w:r>
        <w:rPr>
          <w:i/>
        </w:rPr>
        <w:t>p</w:t>
      </w:r>
      <w:r>
        <w:rPr>
          <w:i/>
          <w:spacing w:val="-4"/>
        </w:rPr>
        <w:t> </w:t>
      </w:r>
      <w:r>
        <w:rPr>
          <w:spacing w:val="30"/>
        </w:rPr>
        <w:t>=5</w:t>
      </w:r>
      <w:r>
        <w:rPr>
          <w:spacing w:val="-1"/>
        </w:rPr>
        <w:t> </w:t>
      </w:r>
      <w:r>
        <w:rPr/>
        <w:t>or </w:t>
      </w:r>
      <w:r>
        <w:rPr>
          <w:i/>
        </w:rPr>
        <w:t>p</w:t>
      </w:r>
      <w:r>
        <w:rPr>
          <w:i/>
          <w:spacing w:val="-4"/>
        </w:rPr>
        <w:t> </w:t>
      </w:r>
      <w:r>
        <w:rPr/>
        <w:t>=</w:t>
      </w:r>
      <w:r>
        <w:rPr>
          <w:spacing w:val="-11"/>
        </w:rPr>
        <w:t> </w:t>
      </w:r>
      <w:r>
        <w:rPr/>
        <w:t>6.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simulation machine is shown below.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1619205</wp:posOffset>
                </wp:positionH>
                <wp:positionV relativeFrom="paragraph">
                  <wp:posOffset>58214</wp:posOffset>
                </wp:positionV>
                <wp:extent cx="2638425" cy="1926589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2638425" cy="1926589"/>
                          <a:chExt cx="2638425" cy="1926589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1021257" y="200723"/>
                            <a:ext cx="92201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410845">
                                <a:moveTo>
                                  <a:pt x="410739" y="205369"/>
                                </a:moveTo>
                                <a:lnTo>
                                  <a:pt x="405315" y="252457"/>
                                </a:lnTo>
                                <a:lnTo>
                                  <a:pt x="389866" y="295683"/>
                                </a:lnTo>
                                <a:lnTo>
                                  <a:pt x="365623" y="333815"/>
                                </a:lnTo>
                                <a:lnTo>
                                  <a:pt x="333820" y="365619"/>
                                </a:lnTo>
                                <a:lnTo>
                                  <a:pt x="295688" y="389864"/>
                                </a:lnTo>
                                <a:lnTo>
                                  <a:pt x="252460" y="405315"/>
                                </a:lnTo>
                                <a:lnTo>
                                  <a:pt x="205369" y="410739"/>
                                </a:lnTo>
                                <a:lnTo>
                                  <a:pt x="158282" y="405315"/>
                                </a:lnTo>
                                <a:lnTo>
                                  <a:pt x="115056" y="389864"/>
                                </a:lnTo>
                                <a:lnTo>
                                  <a:pt x="76924" y="365619"/>
                                </a:lnTo>
                                <a:lnTo>
                                  <a:pt x="45119" y="333815"/>
                                </a:lnTo>
                                <a:lnTo>
                                  <a:pt x="20875" y="295683"/>
                                </a:lnTo>
                                <a:lnTo>
                                  <a:pt x="5424" y="252457"/>
                                </a:lnTo>
                                <a:lnTo>
                                  <a:pt x="0" y="205369"/>
                                </a:lnTo>
                                <a:lnTo>
                                  <a:pt x="5424" y="158282"/>
                                </a:lnTo>
                                <a:lnTo>
                                  <a:pt x="20875" y="115056"/>
                                </a:lnTo>
                                <a:lnTo>
                                  <a:pt x="45119" y="76924"/>
                                </a:lnTo>
                                <a:lnTo>
                                  <a:pt x="76924" y="45119"/>
                                </a:lnTo>
                                <a:lnTo>
                                  <a:pt x="115056" y="20875"/>
                                </a:lnTo>
                                <a:lnTo>
                                  <a:pt x="158282" y="5424"/>
                                </a:lnTo>
                                <a:lnTo>
                                  <a:pt x="205369" y="0"/>
                                </a:lnTo>
                                <a:lnTo>
                                  <a:pt x="252460" y="5424"/>
                                </a:lnTo>
                                <a:lnTo>
                                  <a:pt x="295688" y="20875"/>
                                </a:lnTo>
                                <a:lnTo>
                                  <a:pt x="333820" y="45119"/>
                                </a:lnTo>
                                <a:lnTo>
                                  <a:pt x="365623" y="76924"/>
                                </a:lnTo>
                                <a:lnTo>
                                  <a:pt x="389866" y="115056"/>
                                </a:lnTo>
                                <a:lnTo>
                                  <a:pt x="405315" y="158282"/>
                                </a:lnTo>
                                <a:lnTo>
                                  <a:pt x="410739" y="205369"/>
                                </a:lnTo>
                              </a:path>
                              <a:path w="922019" h="410845">
                                <a:moveTo>
                                  <a:pt x="427403" y="199819"/>
                                </a:moveTo>
                                <a:lnTo>
                                  <a:pt x="921400" y="19981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942645" y="383891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071211" y="23106"/>
                            <a:ext cx="33337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29235">
                                <a:moveTo>
                                  <a:pt x="12124" y="228891"/>
                                </a:moveTo>
                                <a:lnTo>
                                  <a:pt x="6853" y="213794"/>
                                </a:lnTo>
                                <a:lnTo>
                                  <a:pt x="3060" y="198291"/>
                                </a:lnTo>
                                <a:lnTo>
                                  <a:pt x="768" y="182494"/>
                                </a:lnTo>
                                <a:lnTo>
                                  <a:pt x="0" y="166516"/>
                                </a:lnTo>
                                <a:lnTo>
                                  <a:pt x="5948" y="122253"/>
                                </a:lnTo>
                                <a:lnTo>
                                  <a:pt x="22736" y="82476"/>
                                </a:lnTo>
                                <a:lnTo>
                                  <a:pt x="48775" y="48775"/>
                                </a:lnTo>
                                <a:lnTo>
                                  <a:pt x="82476" y="22736"/>
                                </a:lnTo>
                                <a:lnTo>
                                  <a:pt x="122253" y="5948"/>
                                </a:lnTo>
                                <a:lnTo>
                                  <a:pt x="166516" y="0"/>
                                </a:lnTo>
                                <a:lnTo>
                                  <a:pt x="210783" y="5948"/>
                                </a:lnTo>
                                <a:lnTo>
                                  <a:pt x="250560" y="22736"/>
                                </a:lnTo>
                                <a:lnTo>
                                  <a:pt x="284261" y="48775"/>
                                </a:lnTo>
                                <a:lnTo>
                                  <a:pt x="310298" y="82476"/>
                                </a:lnTo>
                                <a:lnTo>
                                  <a:pt x="327084" y="122253"/>
                                </a:lnTo>
                                <a:lnTo>
                                  <a:pt x="333032" y="166516"/>
                                </a:lnTo>
                                <a:lnTo>
                                  <a:pt x="332764" y="175959"/>
                                </a:lnTo>
                                <a:lnTo>
                                  <a:pt x="331961" y="185366"/>
                                </a:lnTo>
                                <a:lnTo>
                                  <a:pt x="330627" y="194712"/>
                                </a:lnTo>
                                <a:lnTo>
                                  <a:pt x="328764" y="20397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87592" y="214488"/>
                            <a:ext cx="342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7625">
                                <a:moveTo>
                                  <a:pt x="3552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3771" y="13999"/>
                                </a:lnTo>
                                <a:lnTo>
                                  <a:pt x="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387592" y="214488"/>
                            <a:ext cx="342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7625">
                                <a:moveTo>
                                  <a:pt x="3552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3771" y="13999"/>
                                </a:lnTo>
                                <a:lnTo>
                                  <a:pt x="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042555" y="39757"/>
                            <a:ext cx="33337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29235">
                                <a:moveTo>
                                  <a:pt x="12124" y="228891"/>
                                </a:moveTo>
                                <a:lnTo>
                                  <a:pt x="6853" y="213794"/>
                                </a:lnTo>
                                <a:lnTo>
                                  <a:pt x="3060" y="198291"/>
                                </a:lnTo>
                                <a:lnTo>
                                  <a:pt x="768" y="182494"/>
                                </a:lnTo>
                                <a:lnTo>
                                  <a:pt x="0" y="166516"/>
                                </a:lnTo>
                                <a:lnTo>
                                  <a:pt x="5948" y="122253"/>
                                </a:lnTo>
                                <a:lnTo>
                                  <a:pt x="22736" y="82476"/>
                                </a:lnTo>
                                <a:lnTo>
                                  <a:pt x="48775" y="48775"/>
                                </a:lnTo>
                                <a:lnTo>
                                  <a:pt x="82476" y="22736"/>
                                </a:lnTo>
                                <a:lnTo>
                                  <a:pt x="122253" y="5948"/>
                                </a:lnTo>
                                <a:lnTo>
                                  <a:pt x="166516" y="0"/>
                                </a:lnTo>
                                <a:lnTo>
                                  <a:pt x="210783" y="5948"/>
                                </a:lnTo>
                                <a:lnTo>
                                  <a:pt x="250560" y="22736"/>
                                </a:lnTo>
                                <a:lnTo>
                                  <a:pt x="284261" y="48775"/>
                                </a:lnTo>
                                <a:lnTo>
                                  <a:pt x="310298" y="82476"/>
                                </a:lnTo>
                                <a:lnTo>
                                  <a:pt x="327084" y="122253"/>
                                </a:lnTo>
                                <a:lnTo>
                                  <a:pt x="333032" y="166516"/>
                                </a:lnTo>
                                <a:lnTo>
                                  <a:pt x="332764" y="175959"/>
                                </a:lnTo>
                                <a:lnTo>
                                  <a:pt x="331961" y="185366"/>
                                </a:lnTo>
                                <a:lnTo>
                                  <a:pt x="330627" y="194712"/>
                                </a:lnTo>
                                <a:lnTo>
                                  <a:pt x="328764" y="20397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358935" y="231140"/>
                            <a:ext cx="342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7625">
                                <a:moveTo>
                                  <a:pt x="3552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3771" y="13999"/>
                                </a:lnTo>
                                <a:lnTo>
                                  <a:pt x="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358935" y="231140"/>
                            <a:ext cx="342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7625">
                                <a:moveTo>
                                  <a:pt x="3552" y="0"/>
                                </a:moveTo>
                                <a:lnTo>
                                  <a:pt x="0" y="47290"/>
                                </a:lnTo>
                                <a:lnTo>
                                  <a:pt x="33771" y="13999"/>
                                </a:lnTo>
                                <a:lnTo>
                                  <a:pt x="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10529" y="400542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83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960201" y="383891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227749" y="206274"/>
                            <a:ext cx="118173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735" h="533400">
                                <a:moveTo>
                                  <a:pt x="1181141" y="205369"/>
                                </a:moveTo>
                                <a:lnTo>
                                  <a:pt x="1175717" y="252457"/>
                                </a:lnTo>
                                <a:lnTo>
                                  <a:pt x="1160268" y="295683"/>
                                </a:lnTo>
                                <a:lnTo>
                                  <a:pt x="1136025" y="333815"/>
                                </a:lnTo>
                                <a:lnTo>
                                  <a:pt x="1104222" y="365619"/>
                                </a:lnTo>
                                <a:lnTo>
                                  <a:pt x="1066090" y="389864"/>
                                </a:lnTo>
                                <a:lnTo>
                                  <a:pt x="1022862" y="405315"/>
                                </a:lnTo>
                                <a:lnTo>
                                  <a:pt x="975771" y="410739"/>
                                </a:lnTo>
                                <a:lnTo>
                                  <a:pt x="928684" y="405315"/>
                                </a:lnTo>
                                <a:lnTo>
                                  <a:pt x="885457" y="389864"/>
                                </a:lnTo>
                                <a:lnTo>
                                  <a:pt x="847325" y="365619"/>
                                </a:lnTo>
                                <a:lnTo>
                                  <a:pt x="815521" y="333815"/>
                                </a:lnTo>
                                <a:lnTo>
                                  <a:pt x="791276" y="295683"/>
                                </a:lnTo>
                                <a:lnTo>
                                  <a:pt x="775826" y="252457"/>
                                </a:lnTo>
                                <a:lnTo>
                                  <a:pt x="770401" y="205369"/>
                                </a:lnTo>
                                <a:lnTo>
                                  <a:pt x="775826" y="158282"/>
                                </a:lnTo>
                                <a:lnTo>
                                  <a:pt x="791276" y="115056"/>
                                </a:lnTo>
                                <a:lnTo>
                                  <a:pt x="815521" y="76924"/>
                                </a:lnTo>
                                <a:lnTo>
                                  <a:pt x="847325" y="45119"/>
                                </a:lnTo>
                                <a:lnTo>
                                  <a:pt x="885457" y="20875"/>
                                </a:lnTo>
                                <a:lnTo>
                                  <a:pt x="928684" y="5424"/>
                                </a:lnTo>
                                <a:lnTo>
                                  <a:pt x="975771" y="0"/>
                                </a:lnTo>
                                <a:lnTo>
                                  <a:pt x="1022862" y="5424"/>
                                </a:lnTo>
                                <a:lnTo>
                                  <a:pt x="1066090" y="20875"/>
                                </a:lnTo>
                                <a:lnTo>
                                  <a:pt x="1104222" y="45119"/>
                                </a:lnTo>
                                <a:lnTo>
                                  <a:pt x="1136025" y="76924"/>
                                </a:lnTo>
                                <a:lnTo>
                                  <a:pt x="1160268" y="115056"/>
                                </a:lnTo>
                                <a:lnTo>
                                  <a:pt x="1175717" y="158282"/>
                                </a:lnTo>
                                <a:lnTo>
                                  <a:pt x="1181141" y="205369"/>
                                </a:lnTo>
                              </a:path>
                              <a:path w="1181735" h="533400">
                                <a:moveTo>
                                  <a:pt x="0" y="401254"/>
                                </a:moveTo>
                                <a:lnTo>
                                  <a:pt x="11745" y="443794"/>
                                </a:lnTo>
                                <a:lnTo>
                                  <a:pt x="34542" y="480037"/>
                                </a:lnTo>
                                <a:lnTo>
                                  <a:pt x="66340" y="508169"/>
                                </a:lnTo>
                                <a:lnTo>
                                  <a:pt x="105090" y="526378"/>
                                </a:lnTo>
                                <a:lnTo>
                                  <a:pt x="148741" y="532851"/>
                                </a:lnTo>
                                <a:lnTo>
                                  <a:pt x="196109" y="525210"/>
                                </a:lnTo>
                                <a:lnTo>
                                  <a:pt x="237248" y="503935"/>
                                </a:lnTo>
                                <a:lnTo>
                                  <a:pt x="269690" y="471493"/>
                                </a:lnTo>
                                <a:lnTo>
                                  <a:pt x="290965" y="430354"/>
                                </a:lnTo>
                                <a:lnTo>
                                  <a:pt x="298606" y="382986"/>
                                </a:lnTo>
                                <a:lnTo>
                                  <a:pt x="294719" y="349066"/>
                                </a:lnTo>
                                <a:lnTo>
                                  <a:pt x="283442" y="317290"/>
                                </a:lnTo>
                                <a:lnTo>
                                  <a:pt x="265350" y="288839"/>
                                </a:lnTo>
                                <a:lnTo>
                                  <a:pt x="241016" y="26489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437547" y="450497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0" y="0"/>
                                </a:moveTo>
                                <a:lnTo>
                                  <a:pt x="33685" y="33377"/>
                                </a:lnTo>
                                <a:lnTo>
                                  <a:pt x="47327" y="2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437547" y="450497"/>
                            <a:ext cx="476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3655">
                                <a:moveTo>
                                  <a:pt x="0" y="0"/>
                                </a:moveTo>
                                <a:lnTo>
                                  <a:pt x="33685" y="33377"/>
                                </a:lnTo>
                                <a:lnTo>
                                  <a:pt x="47327" y="2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026807" y="1111010"/>
                            <a:ext cx="92201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410845">
                                <a:moveTo>
                                  <a:pt x="410739" y="205369"/>
                                </a:moveTo>
                                <a:lnTo>
                                  <a:pt x="405315" y="252457"/>
                                </a:lnTo>
                                <a:lnTo>
                                  <a:pt x="389866" y="295683"/>
                                </a:lnTo>
                                <a:lnTo>
                                  <a:pt x="365623" y="333815"/>
                                </a:lnTo>
                                <a:lnTo>
                                  <a:pt x="333820" y="365619"/>
                                </a:lnTo>
                                <a:lnTo>
                                  <a:pt x="295688" y="389864"/>
                                </a:lnTo>
                                <a:lnTo>
                                  <a:pt x="252460" y="405315"/>
                                </a:lnTo>
                                <a:lnTo>
                                  <a:pt x="205369" y="410739"/>
                                </a:lnTo>
                                <a:lnTo>
                                  <a:pt x="158282" y="405315"/>
                                </a:lnTo>
                                <a:lnTo>
                                  <a:pt x="115056" y="389864"/>
                                </a:lnTo>
                                <a:lnTo>
                                  <a:pt x="76924" y="365619"/>
                                </a:lnTo>
                                <a:lnTo>
                                  <a:pt x="45119" y="333815"/>
                                </a:lnTo>
                                <a:lnTo>
                                  <a:pt x="20875" y="295683"/>
                                </a:lnTo>
                                <a:lnTo>
                                  <a:pt x="5424" y="252457"/>
                                </a:lnTo>
                                <a:lnTo>
                                  <a:pt x="0" y="205369"/>
                                </a:lnTo>
                                <a:lnTo>
                                  <a:pt x="5424" y="158282"/>
                                </a:lnTo>
                                <a:lnTo>
                                  <a:pt x="20875" y="115056"/>
                                </a:lnTo>
                                <a:lnTo>
                                  <a:pt x="45119" y="76924"/>
                                </a:lnTo>
                                <a:lnTo>
                                  <a:pt x="76924" y="45119"/>
                                </a:lnTo>
                                <a:lnTo>
                                  <a:pt x="115056" y="20875"/>
                                </a:lnTo>
                                <a:lnTo>
                                  <a:pt x="158282" y="5424"/>
                                </a:lnTo>
                                <a:lnTo>
                                  <a:pt x="205369" y="0"/>
                                </a:lnTo>
                                <a:lnTo>
                                  <a:pt x="252460" y="5424"/>
                                </a:lnTo>
                                <a:lnTo>
                                  <a:pt x="295688" y="20875"/>
                                </a:lnTo>
                                <a:lnTo>
                                  <a:pt x="333820" y="45119"/>
                                </a:lnTo>
                                <a:lnTo>
                                  <a:pt x="365623" y="76924"/>
                                </a:lnTo>
                                <a:lnTo>
                                  <a:pt x="389866" y="115056"/>
                                </a:lnTo>
                                <a:lnTo>
                                  <a:pt x="405315" y="158282"/>
                                </a:lnTo>
                                <a:lnTo>
                                  <a:pt x="410739" y="205369"/>
                                </a:lnTo>
                              </a:path>
                              <a:path w="922019" h="410845">
                                <a:moveTo>
                                  <a:pt x="427403" y="199819"/>
                                </a:moveTo>
                                <a:lnTo>
                                  <a:pt x="921400" y="199819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948196" y="1294178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0" y="0"/>
                                </a:moveTo>
                                <a:lnTo>
                                  <a:pt x="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03701" y="661417"/>
                            <a:ext cx="410845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866140">
                                <a:moveTo>
                                  <a:pt x="410739" y="660513"/>
                                </a:moveTo>
                                <a:lnTo>
                                  <a:pt x="405315" y="707600"/>
                                </a:lnTo>
                                <a:lnTo>
                                  <a:pt x="389866" y="750826"/>
                                </a:lnTo>
                                <a:lnTo>
                                  <a:pt x="365623" y="788959"/>
                                </a:lnTo>
                                <a:lnTo>
                                  <a:pt x="333820" y="820763"/>
                                </a:lnTo>
                                <a:lnTo>
                                  <a:pt x="295688" y="845008"/>
                                </a:lnTo>
                                <a:lnTo>
                                  <a:pt x="252460" y="860458"/>
                                </a:lnTo>
                                <a:lnTo>
                                  <a:pt x="205369" y="865883"/>
                                </a:lnTo>
                                <a:lnTo>
                                  <a:pt x="158282" y="860458"/>
                                </a:lnTo>
                                <a:lnTo>
                                  <a:pt x="115056" y="845008"/>
                                </a:lnTo>
                                <a:lnTo>
                                  <a:pt x="76924" y="820763"/>
                                </a:lnTo>
                                <a:lnTo>
                                  <a:pt x="45119" y="788959"/>
                                </a:lnTo>
                                <a:lnTo>
                                  <a:pt x="20875" y="750826"/>
                                </a:lnTo>
                                <a:lnTo>
                                  <a:pt x="5424" y="707600"/>
                                </a:lnTo>
                                <a:lnTo>
                                  <a:pt x="0" y="660513"/>
                                </a:lnTo>
                                <a:lnTo>
                                  <a:pt x="5424" y="613426"/>
                                </a:lnTo>
                                <a:lnTo>
                                  <a:pt x="20875" y="570200"/>
                                </a:lnTo>
                                <a:lnTo>
                                  <a:pt x="45119" y="532068"/>
                                </a:lnTo>
                                <a:lnTo>
                                  <a:pt x="76924" y="500263"/>
                                </a:lnTo>
                                <a:lnTo>
                                  <a:pt x="115056" y="476018"/>
                                </a:lnTo>
                                <a:lnTo>
                                  <a:pt x="158282" y="460568"/>
                                </a:lnTo>
                                <a:lnTo>
                                  <a:pt x="205369" y="455143"/>
                                </a:lnTo>
                                <a:lnTo>
                                  <a:pt x="252460" y="460568"/>
                                </a:lnTo>
                                <a:lnTo>
                                  <a:pt x="295688" y="476018"/>
                                </a:lnTo>
                                <a:lnTo>
                                  <a:pt x="333820" y="500263"/>
                                </a:lnTo>
                                <a:lnTo>
                                  <a:pt x="365623" y="532068"/>
                                </a:lnTo>
                                <a:lnTo>
                                  <a:pt x="389866" y="570200"/>
                                </a:lnTo>
                                <a:lnTo>
                                  <a:pt x="405315" y="613426"/>
                                </a:lnTo>
                                <a:lnTo>
                                  <a:pt x="410739" y="660513"/>
                                </a:lnTo>
                              </a:path>
                              <a:path w="410845" h="866140">
                                <a:moveTo>
                                  <a:pt x="188730" y="449593"/>
                                </a:moveTo>
                                <a:lnTo>
                                  <a:pt x="18873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175767" y="617013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16651" y="0"/>
                                </a:moveTo>
                                <a:lnTo>
                                  <a:pt x="0" y="44404"/>
                                </a:lnTo>
                                <a:lnTo>
                                  <a:pt x="33303" y="44404"/>
                                </a:lnTo>
                                <a:lnTo>
                                  <a:pt x="16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243274" y="443701"/>
                            <a:ext cx="2660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51460">
                                <a:moveTo>
                                  <a:pt x="0" y="168699"/>
                                </a:moveTo>
                                <a:lnTo>
                                  <a:pt x="21502" y="202683"/>
                                </a:lnTo>
                                <a:lnTo>
                                  <a:pt x="51188" y="228634"/>
                                </a:lnTo>
                                <a:lnTo>
                                  <a:pt x="86969" y="245197"/>
                                </a:lnTo>
                                <a:lnTo>
                                  <a:pt x="126761" y="251019"/>
                                </a:lnTo>
                                <a:lnTo>
                                  <a:pt x="170620" y="243945"/>
                                </a:lnTo>
                                <a:lnTo>
                                  <a:pt x="208712" y="224245"/>
                                </a:lnTo>
                                <a:lnTo>
                                  <a:pt x="238751" y="194207"/>
                                </a:lnTo>
                                <a:lnTo>
                                  <a:pt x="258450" y="156115"/>
                                </a:lnTo>
                                <a:lnTo>
                                  <a:pt x="265525" y="112256"/>
                                </a:lnTo>
                                <a:lnTo>
                                  <a:pt x="261641" y="79648"/>
                                </a:lnTo>
                                <a:lnTo>
                                  <a:pt x="250401" y="49259"/>
                                </a:lnTo>
                                <a:lnTo>
                                  <a:pt x="232424" y="22304"/>
                                </a:lnTo>
                                <a:lnTo>
                                  <a:pt x="20833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419991" y="428295"/>
                            <a:ext cx="476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384">
                                <a:moveTo>
                                  <a:pt x="0" y="0"/>
                                </a:moveTo>
                                <a:lnTo>
                                  <a:pt x="34684" y="32341"/>
                                </a:lnTo>
                                <a:lnTo>
                                  <a:pt x="47401" y="1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419991" y="428295"/>
                            <a:ext cx="476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384">
                                <a:moveTo>
                                  <a:pt x="0" y="0"/>
                                </a:moveTo>
                                <a:lnTo>
                                  <a:pt x="34684" y="32341"/>
                                </a:lnTo>
                                <a:lnTo>
                                  <a:pt x="47401" y="1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83216" y="711372"/>
                            <a:ext cx="572135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1199515">
                                <a:moveTo>
                                  <a:pt x="566154" y="205369"/>
                                </a:moveTo>
                                <a:lnTo>
                                  <a:pt x="560730" y="252457"/>
                                </a:lnTo>
                                <a:lnTo>
                                  <a:pt x="545281" y="295683"/>
                                </a:lnTo>
                                <a:lnTo>
                                  <a:pt x="521038" y="333815"/>
                                </a:lnTo>
                                <a:lnTo>
                                  <a:pt x="489235" y="365619"/>
                                </a:lnTo>
                                <a:lnTo>
                                  <a:pt x="451103" y="389864"/>
                                </a:lnTo>
                                <a:lnTo>
                                  <a:pt x="407875" y="405315"/>
                                </a:lnTo>
                                <a:lnTo>
                                  <a:pt x="360784" y="410739"/>
                                </a:lnTo>
                                <a:lnTo>
                                  <a:pt x="313697" y="405315"/>
                                </a:lnTo>
                                <a:lnTo>
                                  <a:pt x="270471" y="389864"/>
                                </a:lnTo>
                                <a:lnTo>
                                  <a:pt x="232339" y="365619"/>
                                </a:lnTo>
                                <a:lnTo>
                                  <a:pt x="200534" y="333815"/>
                                </a:lnTo>
                                <a:lnTo>
                                  <a:pt x="176290" y="295683"/>
                                </a:lnTo>
                                <a:lnTo>
                                  <a:pt x="160839" y="252457"/>
                                </a:lnTo>
                                <a:lnTo>
                                  <a:pt x="155414" y="205369"/>
                                </a:lnTo>
                                <a:lnTo>
                                  <a:pt x="160839" y="158282"/>
                                </a:lnTo>
                                <a:lnTo>
                                  <a:pt x="176290" y="115056"/>
                                </a:lnTo>
                                <a:lnTo>
                                  <a:pt x="200534" y="76924"/>
                                </a:lnTo>
                                <a:lnTo>
                                  <a:pt x="232339" y="45119"/>
                                </a:lnTo>
                                <a:lnTo>
                                  <a:pt x="270471" y="20875"/>
                                </a:lnTo>
                                <a:lnTo>
                                  <a:pt x="313697" y="5424"/>
                                </a:lnTo>
                                <a:lnTo>
                                  <a:pt x="360784" y="0"/>
                                </a:lnTo>
                                <a:lnTo>
                                  <a:pt x="407875" y="5424"/>
                                </a:lnTo>
                                <a:lnTo>
                                  <a:pt x="451103" y="20875"/>
                                </a:lnTo>
                                <a:lnTo>
                                  <a:pt x="489235" y="45119"/>
                                </a:lnTo>
                                <a:lnTo>
                                  <a:pt x="521038" y="76924"/>
                                </a:lnTo>
                                <a:lnTo>
                                  <a:pt x="545281" y="115056"/>
                                </a:lnTo>
                                <a:lnTo>
                                  <a:pt x="560730" y="158282"/>
                                </a:lnTo>
                                <a:lnTo>
                                  <a:pt x="566154" y="205369"/>
                                </a:lnTo>
                              </a:path>
                              <a:path w="572135" h="1199515">
                                <a:moveTo>
                                  <a:pt x="571704" y="993545"/>
                                </a:moveTo>
                                <a:lnTo>
                                  <a:pt x="566281" y="1040632"/>
                                </a:lnTo>
                                <a:lnTo>
                                  <a:pt x="550831" y="1083859"/>
                                </a:lnTo>
                                <a:lnTo>
                                  <a:pt x="526589" y="1121991"/>
                                </a:lnTo>
                                <a:lnTo>
                                  <a:pt x="494785" y="1153795"/>
                                </a:lnTo>
                                <a:lnTo>
                                  <a:pt x="456654" y="1178040"/>
                                </a:lnTo>
                                <a:lnTo>
                                  <a:pt x="413426" y="1193490"/>
                                </a:lnTo>
                                <a:lnTo>
                                  <a:pt x="366335" y="1198915"/>
                                </a:lnTo>
                                <a:lnTo>
                                  <a:pt x="319247" y="1193490"/>
                                </a:lnTo>
                                <a:lnTo>
                                  <a:pt x="276021" y="1178040"/>
                                </a:lnTo>
                                <a:lnTo>
                                  <a:pt x="237889" y="1153795"/>
                                </a:lnTo>
                                <a:lnTo>
                                  <a:pt x="206085" y="1121991"/>
                                </a:lnTo>
                                <a:lnTo>
                                  <a:pt x="181840" y="1083859"/>
                                </a:lnTo>
                                <a:lnTo>
                                  <a:pt x="166389" y="1040632"/>
                                </a:lnTo>
                                <a:lnTo>
                                  <a:pt x="160965" y="993545"/>
                                </a:lnTo>
                                <a:lnTo>
                                  <a:pt x="166389" y="946458"/>
                                </a:lnTo>
                                <a:lnTo>
                                  <a:pt x="181840" y="903232"/>
                                </a:lnTo>
                                <a:lnTo>
                                  <a:pt x="206085" y="865100"/>
                                </a:lnTo>
                                <a:lnTo>
                                  <a:pt x="237889" y="833295"/>
                                </a:lnTo>
                                <a:lnTo>
                                  <a:pt x="276021" y="809050"/>
                                </a:lnTo>
                                <a:lnTo>
                                  <a:pt x="319247" y="793600"/>
                                </a:lnTo>
                                <a:lnTo>
                                  <a:pt x="366335" y="788175"/>
                                </a:lnTo>
                                <a:lnTo>
                                  <a:pt x="413426" y="793600"/>
                                </a:lnTo>
                                <a:lnTo>
                                  <a:pt x="456654" y="809050"/>
                                </a:lnTo>
                                <a:lnTo>
                                  <a:pt x="494785" y="833295"/>
                                </a:lnTo>
                                <a:lnTo>
                                  <a:pt x="526589" y="865100"/>
                                </a:lnTo>
                                <a:lnTo>
                                  <a:pt x="550831" y="903232"/>
                                </a:lnTo>
                                <a:lnTo>
                                  <a:pt x="566281" y="946458"/>
                                </a:lnTo>
                                <a:lnTo>
                                  <a:pt x="571704" y="993545"/>
                                </a:lnTo>
                              </a:path>
                              <a:path w="572135" h="1199515">
                                <a:moveTo>
                                  <a:pt x="240066" y="824352"/>
                                </a:moveTo>
                                <a:lnTo>
                                  <a:pt x="220434" y="813529"/>
                                </a:lnTo>
                                <a:lnTo>
                                  <a:pt x="199558" y="805676"/>
                                </a:lnTo>
                                <a:lnTo>
                                  <a:pt x="177774" y="800893"/>
                                </a:lnTo>
                                <a:lnTo>
                                  <a:pt x="155414" y="799276"/>
                                </a:lnTo>
                                <a:lnTo>
                                  <a:pt x="106295" y="807200"/>
                                </a:lnTo>
                                <a:lnTo>
                                  <a:pt x="63633" y="829265"/>
                                </a:lnTo>
                                <a:lnTo>
                                  <a:pt x="29988" y="862909"/>
                                </a:lnTo>
                                <a:lnTo>
                                  <a:pt x="7924" y="905572"/>
                                </a:lnTo>
                                <a:lnTo>
                                  <a:pt x="0" y="954691"/>
                                </a:lnTo>
                                <a:lnTo>
                                  <a:pt x="7924" y="1003815"/>
                                </a:lnTo>
                                <a:lnTo>
                                  <a:pt x="29988" y="1046478"/>
                                </a:lnTo>
                                <a:lnTo>
                                  <a:pt x="63633" y="1080121"/>
                                </a:lnTo>
                                <a:lnTo>
                                  <a:pt x="106295" y="1102183"/>
                                </a:lnTo>
                                <a:lnTo>
                                  <a:pt x="155414" y="1110106"/>
                                </a:lnTo>
                                <a:lnTo>
                                  <a:pt x="157228" y="1110106"/>
                                </a:lnTo>
                                <a:lnTo>
                                  <a:pt x="159041" y="1110069"/>
                                </a:lnTo>
                                <a:lnTo>
                                  <a:pt x="160842" y="111000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30330" y="1810957"/>
                            <a:ext cx="476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384">
                                <a:moveTo>
                                  <a:pt x="0" y="0"/>
                                </a:moveTo>
                                <a:lnTo>
                                  <a:pt x="8350" y="32230"/>
                                </a:lnTo>
                                <a:lnTo>
                                  <a:pt x="47154" y="4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30330" y="1810957"/>
                            <a:ext cx="476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384">
                                <a:moveTo>
                                  <a:pt x="0" y="0"/>
                                </a:moveTo>
                                <a:lnTo>
                                  <a:pt x="8350" y="32230"/>
                                </a:lnTo>
                                <a:lnTo>
                                  <a:pt x="47154" y="4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7666" y="711372"/>
                            <a:ext cx="26225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33375">
                                <a:moveTo>
                                  <a:pt x="262034" y="30120"/>
                                </a:moveTo>
                                <a:lnTo>
                                  <a:pt x="240103" y="17145"/>
                                </a:lnTo>
                                <a:lnTo>
                                  <a:pt x="216592" y="7710"/>
                                </a:lnTo>
                                <a:lnTo>
                                  <a:pt x="191922" y="1950"/>
                                </a:lnTo>
                                <a:lnTo>
                                  <a:pt x="166516" y="0"/>
                                </a:lnTo>
                                <a:lnTo>
                                  <a:pt x="122253" y="5948"/>
                                </a:lnTo>
                                <a:lnTo>
                                  <a:pt x="82476" y="22736"/>
                                </a:lnTo>
                                <a:lnTo>
                                  <a:pt x="48775" y="48775"/>
                                </a:lnTo>
                                <a:lnTo>
                                  <a:pt x="22736" y="82476"/>
                                </a:lnTo>
                                <a:lnTo>
                                  <a:pt x="5948" y="122253"/>
                                </a:lnTo>
                                <a:lnTo>
                                  <a:pt x="0" y="166516"/>
                                </a:lnTo>
                                <a:lnTo>
                                  <a:pt x="5948" y="210783"/>
                                </a:lnTo>
                                <a:lnTo>
                                  <a:pt x="22736" y="250560"/>
                                </a:lnTo>
                                <a:lnTo>
                                  <a:pt x="48775" y="284261"/>
                                </a:lnTo>
                                <a:lnTo>
                                  <a:pt x="82476" y="310298"/>
                                </a:lnTo>
                                <a:lnTo>
                                  <a:pt x="122253" y="327084"/>
                                </a:lnTo>
                                <a:lnTo>
                                  <a:pt x="166516" y="333032"/>
                                </a:lnTo>
                                <a:lnTo>
                                  <a:pt x="168452" y="333032"/>
                                </a:lnTo>
                                <a:lnTo>
                                  <a:pt x="170401" y="332995"/>
                                </a:lnTo>
                                <a:lnTo>
                                  <a:pt x="172325" y="33293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35881" y="1033858"/>
                            <a:ext cx="476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384">
                                <a:moveTo>
                                  <a:pt x="0" y="0"/>
                                </a:moveTo>
                                <a:lnTo>
                                  <a:pt x="8338" y="32230"/>
                                </a:lnTo>
                                <a:lnTo>
                                  <a:pt x="47154" y="4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35881" y="1033858"/>
                            <a:ext cx="476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384">
                                <a:moveTo>
                                  <a:pt x="0" y="0"/>
                                </a:moveTo>
                                <a:lnTo>
                                  <a:pt x="8338" y="32230"/>
                                </a:lnTo>
                                <a:lnTo>
                                  <a:pt x="47154" y="4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60743" y="1114217"/>
                            <a:ext cx="4953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45440">
                                <a:moveTo>
                                  <a:pt x="49412" y="0"/>
                                </a:moveTo>
                                <a:lnTo>
                                  <a:pt x="28021" y="45119"/>
                                </a:lnTo>
                                <a:lnTo>
                                  <a:pt x="12554" y="92390"/>
                                </a:lnTo>
                                <a:lnTo>
                                  <a:pt x="3163" y="141231"/>
                                </a:lnTo>
                                <a:lnTo>
                                  <a:pt x="0" y="191061"/>
                                </a:lnTo>
                                <a:lnTo>
                                  <a:pt x="1988" y="230597"/>
                                </a:lnTo>
                                <a:lnTo>
                                  <a:pt x="7912" y="269635"/>
                                </a:lnTo>
                                <a:lnTo>
                                  <a:pt x="17713" y="307883"/>
                                </a:lnTo>
                                <a:lnTo>
                                  <a:pt x="31329" y="34504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74558" y="1447101"/>
                            <a:ext cx="361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6990">
                                <a:moveTo>
                                  <a:pt x="29109" y="0"/>
                                </a:moveTo>
                                <a:lnTo>
                                  <a:pt x="0" y="16195"/>
                                </a:lnTo>
                                <a:lnTo>
                                  <a:pt x="36140" y="46895"/>
                                </a:lnTo>
                                <a:lnTo>
                                  <a:pt x="29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74558" y="1447101"/>
                            <a:ext cx="361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6990">
                                <a:moveTo>
                                  <a:pt x="29109" y="0"/>
                                </a:moveTo>
                                <a:lnTo>
                                  <a:pt x="0" y="16195"/>
                                </a:lnTo>
                                <a:lnTo>
                                  <a:pt x="36140" y="46895"/>
                                </a:lnTo>
                                <a:lnTo>
                                  <a:pt x="29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91242" y="1148594"/>
                            <a:ext cx="58419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35915">
                                <a:moveTo>
                                  <a:pt x="0" y="335782"/>
                                </a:moveTo>
                                <a:lnTo>
                                  <a:pt x="25082" y="293393"/>
                                </a:lnTo>
                                <a:lnTo>
                                  <a:pt x="43318" y="247940"/>
                                </a:lnTo>
                                <a:lnTo>
                                  <a:pt x="54450" y="200247"/>
                                </a:lnTo>
                                <a:lnTo>
                                  <a:pt x="58218" y="151134"/>
                                </a:lnTo>
                                <a:lnTo>
                                  <a:pt x="55810" y="111834"/>
                                </a:lnTo>
                                <a:lnTo>
                                  <a:pt x="48656" y="73259"/>
                                </a:lnTo>
                                <a:lnTo>
                                  <a:pt x="36863" y="35838"/>
                                </a:lnTo>
                                <a:lnTo>
                                  <a:pt x="20536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93956" y="1116561"/>
                            <a:ext cx="393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6355">
                                <a:moveTo>
                                  <a:pt x="0" y="0"/>
                                </a:moveTo>
                                <a:lnTo>
                                  <a:pt x="11989" y="45884"/>
                                </a:lnTo>
                                <a:lnTo>
                                  <a:pt x="39199" y="266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93956" y="1116561"/>
                            <a:ext cx="393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6355">
                                <a:moveTo>
                                  <a:pt x="0" y="0"/>
                                </a:moveTo>
                                <a:lnTo>
                                  <a:pt x="11989" y="45884"/>
                                </a:lnTo>
                                <a:lnTo>
                                  <a:pt x="39199" y="266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77999" y="1019858"/>
                            <a:ext cx="37147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186055">
                                <a:moveTo>
                                  <a:pt x="371022" y="1855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38270" y="1000000"/>
                            <a:ext cx="476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4925">
                                <a:moveTo>
                                  <a:pt x="0" y="0"/>
                                </a:moveTo>
                                <a:lnTo>
                                  <a:pt x="32267" y="34758"/>
                                </a:lnTo>
                                <a:lnTo>
                                  <a:pt x="47167" y="4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38270" y="1000000"/>
                            <a:ext cx="476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4925">
                                <a:moveTo>
                                  <a:pt x="0" y="0"/>
                                </a:moveTo>
                                <a:lnTo>
                                  <a:pt x="32267" y="34758"/>
                                </a:lnTo>
                                <a:lnTo>
                                  <a:pt x="47167" y="4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703865" y="1399638"/>
                            <a:ext cx="35115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215900">
                                <a:moveTo>
                                  <a:pt x="350707" y="0"/>
                                </a:moveTo>
                                <a:lnTo>
                                  <a:pt x="0" y="21543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66022" y="1600876"/>
                            <a:ext cx="469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7465">
                                <a:moveTo>
                                  <a:pt x="29121" y="0"/>
                                </a:moveTo>
                                <a:lnTo>
                                  <a:pt x="0" y="37435"/>
                                </a:lnTo>
                                <a:lnTo>
                                  <a:pt x="46550" y="28381"/>
                                </a:lnTo>
                                <a:lnTo>
                                  <a:pt x="29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66022" y="1600876"/>
                            <a:ext cx="469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7465">
                                <a:moveTo>
                                  <a:pt x="29121" y="0"/>
                                </a:moveTo>
                                <a:lnTo>
                                  <a:pt x="0" y="37435"/>
                                </a:lnTo>
                                <a:lnTo>
                                  <a:pt x="46550" y="28381"/>
                                </a:lnTo>
                                <a:lnTo>
                                  <a:pt x="29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316492" y="1066606"/>
                            <a:ext cx="23177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87655">
                                <a:moveTo>
                                  <a:pt x="104436" y="287554"/>
                                </a:moveTo>
                                <a:lnTo>
                                  <a:pt x="154761" y="271677"/>
                                </a:lnTo>
                                <a:lnTo>
                                  <a:pt x="194931" y="239940"/>
                                </a:lnTo>
                                <a:lnTo>
                                  <a:pt x="221535" y="196199"/>
                                </a:lnTo>
                                <a:lnTo>
                                  <a:pt x="231161" y="144313"/>
                                </a:lnTo>
                                <a:lnTo>
                                  <a:pt x="223804" y="98698"/>
                                </a:lnTo>
                                <a:lnTo>
                                  <a:pt x="203317" y="59082"/>
                                </a:lnTo>
                                <a:lnTo>
                                  <a:pt x="172078" y="27843"/>
                                </a:lnTo>
                                <a:lnTo>
                                  <a:pt x="132462" y="7356"/>
                                </a:lnTo>
                                <a:lnTo>
                                  <a:pt x="86847" y="0"/>
                                </a:lnTo>
                                <a:lnTo>
                                  <a:pt x="63579" y="1888"/>
                                </a:lnTo>
                                <a:lnTo>
                                  <a:pt x="41060" y="7457"/>
                                </a:lnTo>
                                <a:lnTo>
                                  <a:pt x="19722" y="16563"/>
                                </a:lnTo>
                                <a:lnTo>
                                  <a:pt x="0" y="2906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292329" y="1077263"/>
                            <a:ext cx="4127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5085">
                                <a:moveTo>
                                  <a:pt x="15418" y="0"/>
                                </a:moveTo>
                                <a:lnTo>
                                  <a:pt x="0" y="44848"/>
                                </a:lnTo>
                                <a:lnTo>
                                  <a:pt x="41110" y="21190"/>
                                </a:lnTo>
                                <a:lnTo>
                                  <a:pt x="15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292329" y="1077263"/>
                            <a:ext cx="4127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5085">
                                <a:moveTo>
                                  <a:pt x="15418" y="0"/>
                                </a:moveTo>
                                <a:lnTo>
                                  <a:pt x="0" y="44848"/>
                                </a:lnTo>
                                <a:lnTo>
                                  <a:pt x="41110" y="21190"/>
                                </a:lnTo>
                                <a:lnTo>
                                  <a:pt x="15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153565" y="1407175"/>
                            <a:ext cx="33337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92735">
                                <a:moveTo>
                                  <a:pt x="407" y="114057"/>
                                </a:moveTo>
                                <a:lnTo>
                                  <a:pt x="148" y="117930"/>
                                </a:lnTo>
                                <a:lnTo>
                                  <a:pt x="0" y="121803"/>
                                </a:lnTo>
                                <a:lnTo>
                                  <a:pt x="0" y="125676"/>
                                </a:lnTo>
                                <a:lnTo>
                                  <a:pt x="5948" y="169943"/>
                                </a:lnTo>
                                <a:lnTo>
                                  <a:pt x="22736" y="209721"/>
                                </a:lnTo>
                                <a:lnTo>
                                  <a:pt x="48775" y="243421"/>
                                </a:lnTo>
                                <a:lnTo>
                                  <a:pt x="82476" y="269458"/>
                                </a:lnTo>
                                <a:lnTo>
                                  <a:pt x="122253" y="286244"/>
                                </a:lnTo>
                                <a:lnTo>
                                  <a:pt x="166516" y="292192"/>
                                </a:lnTo>
                                <a:lnTo>
                                  <a:pt x="210783" y="286244"/>
                                </a:lnTo>
                                <a:lnTo>
                                  <a:pt x="250560" y="269458"/>
                                </a:lnTo>
                                <a:lnTo>
                                  <a:pt x="284261" y="243421"/>
                                </a:lnTo>
                                <a:lnTo>
                                  <a:pt x="310298" y="209721"/>
                                </a:lnTo>
                                <a:lnTo>
                                  <a:pt x="327084" y="169943"/>
                                </a:lnTo>
                                <a:lnTo>
                                  <a:pt x="333032" y="125676"/>
                                </a:lnTo>
                                <a:lnTo>
                                  <a:pt x="329198" y="90151"/>
                                </a:lnTo>
                                <a:lnTo>
                                  <a:pt x="318037" y="56621"/>
                                </a:lnTo>
                                <a:lnTo>
                                  <a:pt x="300056" y="26200"/>
                                </a:lnTo>
                                <a:lnTo>
                                  <a:pt x="275762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403339" y="1388537"/>
                            <a:ext cx="469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7465">
                                <a:moveTo>
                                  <a:pt x="0" y="0"/>
                                </a:moveTo>
                                <a:lnTo>
                                  <a:pt x="29294" y="37299"/>
                                </a:lnTo>
                                <a:lnTo>
                                  <a:pt x="46599" y="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403339" y="1388537"/>
                            <a:ext cx="469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7465">
                                <a:moveTo>
                                  <a:pt x="0" y="0"/>
                                </a:moveTo>
                                <a:lnTo>
                                  <a:pt x="29294" y="37299"/>
                                </a:lnTo>
                                <a:lnTo>
                                  <a:pt x="46599" y="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243290" y="1555053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965">
                                <a:moveTo>
                                  <a:pt x="0" y="227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226626" y="1510649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16651" y="0"/>
                                </a:moveTo>
                                <a:lnTo>
                                  <a:pt x="0" y="44404"/>
                                </a:lnTo>
                                <a:lnTo>
                                  <a:pt x="33303" y="44404"/>
                                </a:lnTo>
                                <a:lnTo>
                                  <a:pt x="16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26626" y="1510649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16651" y="0"/>
                                </a:moveTo>
                                <a:lnTo>
                                  <a:pt x="0" y="44404"/>
                                </a:lnTo>
                                <a:lnTo>
                                  <a:pt x="33303" y="44404"/>
                                </a:lnTo>
                                <a:lnTo>
                                  <a:pt x="16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382058" y="0"/>
                            <a:ext cx="26860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CStutt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364469" y="11089"/>
                            <a:ext cx="27368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AStutt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715993" y="266420"/>
                            <a:ext cx="21844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CInit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109236" y="326077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615147" y="255269"/>
                            <a:ext cx="224154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AInit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070093" y="332236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61044" y="610564"/>
                            <a:ext cx="26860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CStutt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327234" y="836718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231281" y="821474"/>
                            <a:ext cx="39052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AChange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115408" y="1236362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1415436"/>
                            <a:ext cx="27368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AStutt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537468" y="1354327"/>
                            <a:ext cx="38481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CChange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075033" y="1242534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332161" y="1624893"/>
                            <a:ext cx="30099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8"/>
                                <w:ind w:left="0" w:right="0" w:firstLine="0"/>
                                <w:jc w:val="left"/>
                                <w:rPr>
                                  <w:rFonts w:ascii="UKIJ Esliye Tom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UKIJ Esliye Tom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UKIJ Esliye Tom"/>
                                  <w:spacing w:val="-10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UKIJ Esliye Tom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221085" y="1815020"/>
                            <a:ext cx="7937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325686" y="1731795"/>
                            <a:ext cx="26860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CStutt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496521pt;margin-top:4.583834pt;width:207.75pt;height:151.7pt;mso-position-horizontal-relative:page;mso-position-vertical-relative:paragraph;z-index:-15715328;mso-wrap-distance-left:0;mso-wrap-distance-right:0" id="docshapegroup133" coordorigin="2550,92" coordsize="4155,3034">
                <v:shape style="position:absolute;left:4158;top:407;width:1452;height:647" id="docshape134" coordorigin="4158,408" coordsize="1452,647" path="m4805,731l4797,805,4772,873,4734,933,4684,984,4624,1022,4556,1046,4482,1055,4407,1046,4339,1022,4279,984,4229,933,4191,873,4167,805,4158,731,4167,657,4191,589,4229,529,4279,479,4339,441,4407,416,4482,408,4556,416,4624,441,4684,479,4734,529,4772,589,4797,657,4805,731m4831,722l5609,722e" filled="false" stroked="true" strokeweight=".43705pt" strokecolor="#000000">
                  <v:path arrowok="t"/>
                  <v:stroke dashstyle="solid"/>
                </v:shape>
                <v:shape style="position:absolute;left:5609;top:696;width:70;height:53" id="docshape135" coordorigin="5609,696" coordsize="70,53" path="m5609,696l5609,749,5679,722,5609,696xe" filled="true" fillcolor="#000000" stroked="false">
                  <v:path arrowok="t"/>
                  <v:fill type="solid"/>
                </v:shape>
                <v:shape style="position:absolute;left:4236;top:128;width:525;height:361" id="docshape136" coordorigin="4237,128" coordsize="525,361" path="m4256,489l4248,465,4242,440,4238,415,4237,390,4246,321,4273,258,4314,205,4367,164,4429,137,4499,128,4569,137,4631,164,4685,205,4726,258,4752,321,4761,390,4761,405,4760,420,4758,435,4755,449e" filled="false" stroked="true" strokeweight=".43705pt" strokecolor="#000000">
                  <v:path arrowok="t"/>
                  <v:stroke dashstyle="solid"/>
                </v:shape>
                <v:shape style="position:absolute;left:4735;top:429;width:54;height:75" id="docshape137" coordorigin="4735,429" coordsize="54,75" path="m4741,429l4735,504,4788,452,4741,429xe" filled="true" fillcolor="#ffffff" stroked="false">
                  <v:path arrowok="t"/>
                  <v:fill type="solid"/>
                </v:shape>
                <v:shape style="position:absolute;left:4735;top:429;width:54;height:75" id="docshape138" coordorigin="4735,429" coordsize="54,75" path="m4741,429l4735,504,4788,452,4741,429xe" filled="true" fillcolor="#000000" stroked="false">
                  <v:path arrowok="t"/>
                  <v:fill type="solid"/>
                </v:shape>
                <v:shape style="position:absolute;left:5766;top:154;width:525;height:361" id="docshape139" coordorigin="5767,154" coordsize="525,361" path="m5786,515l5777,491,5771,467,5768,442,5767,417,5776,347,5802,284,5843,231,5896,190,5959,164,6029,154,6098,164,6161,190,6214,231,6255,284,6282,347,6291,417,6291,431,6289,446,6287,461,6284,476e" filled="false" stroked="true" strokeweight=".43705pt" strokecolor="#000000">
                  <v:path arrowok="t"/>
                  <v:stroke dashstyle="solid"/>
                </v:shape>
                <v:shape style="position:absolute;left:6264;top:455;width:54;height:75" id="docshape140" coordorigin="6265,456" coordsize="54,75" path="m6270,456l6265,530,6318,478,6270,456xe" filled="true" fillcolor="#ffffff" stroked="false">
                  <v:path arrowok="t"/>
                  <v:fill type="solid"/>
                </v:shape>
                <v:shape style="position:absolute;left:6264;top:455;width:54;height:75" id="docshape141" coordorigin="6265,456" coordsize="54,75" path="m6270,456l6265,530,6318,478,6270,456xe" filled="true" fillcolor="#000000" stroked="false">
                  <v:path arrowok="t"/>
                  <v:fill type="solid"/>
                </v:shape>
                <v:line style="position:absolute" from="3511,722" to="4062,722" stroked="true" strokeweight=".43705pt" strokecolor="#000000">
                  <v:stroke dashstyle="solid"/>
                </v:line>
                <v:shape style="position:absolute;left:4062;top:696;width:70;height:53" id="docshape142" coordorigin="4062,696" coordsize="70,53" path="m4062,696l4062,749,4132,722,4062,696xe" filled="true" fillcolor="#000000" stroked="false">
                  <v:path arrowok="t"/>
                  <v:fill type="solid"/>
                </v:shape>
                <v:shape style="position:absolute;left:4483;top:416;width:1861;height:840" id="docshape143" coordorigin="4483,417" coordsize="1861,840" path="m6343,740l6335,814,6311,882,6272,942,6222,992,6162,1030,6094,1055,6020,1063,5946,1055,5878,1030,5818,992,5768,942,5729,882,5705,814,5697,740,5705,666,5729,598,5768,538,5818,488,5878,449,5946,425,6020,417,6094,425,6162,449,6222,488,6272,538,6311,598,6335,666,6343,740m4483,1048l4502,1115,4538,1172,4588,1217,4649,1245,4718,1256,4792,1244,4857,1210,4908,1159,4942,1094,4954,1020,4948,966,4930,916,4901,871,4863,834e" filled="false" stroked="true" strokeweight=".43705pt" strokecolor="#000000">
                  <v:path arrowok="t"/>
                  <v:stroke dashstyle="solid"/>
                </v:shape>
                <v:shape style="position:absolute;left:4813;top:801;width:75;height:53" id="docshape144" coordorigin="4814,801" coordsize="75,53" path="m4814,801l4867,854,4888,806,4814,801xe" filled="true" fillcolor="#ffffff" stroked="false">
                  <v:path arrowok="t"/>
                  <v:fill type="solid"/>
                </v:shape>
                <v:shape style="position:absolute;left:4813;top:801;width:75;height:53" id="docshape145" coordorigin="4814,801" coordsize="75,53" path="m4814,801l4867,854,4888,806,4814,801xe" filled="true" fillcolor="#000000" stroked="false">
                  <v:path arrowok="t"/>
                  <v:fill type="solid"/>
                </v:shape>
                <v:shape style="position:absolute;left:4166;top:1841;width:1452;height:647" id="docshape146" coordorigin="4167,1841" coordsize="1452,647" path="m4814,2165l4805,2239,4781,2307,4743,2367,4693,2417,4633,2455,4565,2480,4490,2488,4416,2480,4348,2455,4288,2417,4238,2367,4200,2307,4175,2239,4167,2165,4175,2091,4200,2022,4238,1962,4288,1912,4348,1874,4416,1850,4490,1841,4565,1850,4633,1874,4693,1912,4743,1962,4781,2022,4805,2091,4814,2165m4840,2156l5618,2156e" filled="false" stroked="true" strokeweight=".43705pt" strokecolor="#000000">
                  <v:path arrowok="t"/>
                  <v:stroke dashstyle="solid"/>
                </v:shape>
                <v:shape style="position:absolute;left:5617;top:2129;width:70;height:53" id="docshape147" coordorigin="5618,2130" coordsize="70,53" path="m5618,2130l5618,2182,5688,2156,5618,2130xe" filled="true" fillcolor="#000000" stroked="false">
                  <v:path arrowok="t"/>
                  <v:fill type="solid"/>
                </v:shape>
                <v:shape style="position:absolute;left:5705;top:1133;width:647;height:1364" id="docshape148" coordorigin="5705,1133" coordsize="647,1364" path="m6352,2173l6344,2248,6319,2316,6281,2376,6231,2426,6171,2464,6103,2488,6029,2497,5955,2488,5887,2464,5827,2426,5776,2376,5738,2316,5714,2248,5705,2173,5714,2099,5738,2031,5776,1971,5827,1921,5887,1883,5955,1859,6029,1850,6103,1859,6171,1883,6231,1921,6281,1971,6319,2031,6344,2099,6352,2173m6003,1841l6003,1133e" filled="false" stroked="true" strokeweight=".43705pt" strokecolor="#000000">
                  <v:path arrowok="t"/>
                  <v:stroke dashstyle="solid"/>
                </v:shape>
                <v:shape style="position:absolute;left:5976;top:1063;width:53;height:70" id="docshape149" coordorigin="5976,1063" coordsize="53,70" path="m6003,1063l5976,1133,6029,1133,6003,1063xe" filled="true" fillcolor="#000000" stroked="false">
                  <v:path arrowok="t"/>
                  <v:fill type="solid"/>
                </v:shape>
                <v:shape style="position:absolute;left:6082;top:790;width:419;height:396" id="docshape150" coordorigin="6083,790" coordsize="419,396" path="m6083,1056l6117,1110,6163,1150,6220,1177,6282,1186,6351,1175,6411,1144,6459,1096,6490,1036,6501,967,6495,916,6477,868,6449,826,6411,790e" filled="false" stroked="true" strokeweight=".43705pt" strokecolor="#000000">
                  <v:path arrowok="t"/>
                  <v:stroke dashstyle="solid"/>
                </v:shape>
                <v:shape style="position:absolute;left:6360;top:766;width:75;height:51" id="docshape151" coordorigin="6361,766" coordsize="75,51" path="m6361,766l6416,817,6436,769,6361,766xe" filled="true" fillcolor="#ffffff" stroked="false">
                  <v:path arrowok="t"/>
                  <v:fill type="solid"/>
                </v:shape>
                <v:shape style="position:absolute;left:6360;top:766;width:75;height:51" id="docshape152" coordorigin="6361,766" coordsize="75,51" path="m6361,766l6416,817,6436,769,6361,766xe" filled="true" fillcolor="#000000" stroked="false">
                  <v:path arrowok="t"/>
                  <v:fill type="solid"/>
                </v:shape>
                <v:shape style="position:absolute;left:2680;top:1211;width:901;height:1889" id="docshape153" coordorigin="2681,1212" coordsize="901,1889" path="m3573,1535l3564,1610,3540,1678,3502,1738,3451,1788,3391,1826,3323,1850,3249,1859,3175,1850,3107,1826,3047,1788,2997,1738,2959,1678,2934,1610,2926,1535,2934,1461,2959,1393,2997,1333,3047,1283,3107,1245,3175,1220,3249,1212,3323,1220,3391,1245,3451,1283,3502,1333,3540,1393,3564,1461,3573,1535m3581,2777l3573,2851,3548,2919,3510,2979,3460,3029,3400,3067,3332,3091,3258,3100,3184,3091,3116,3067,3056,3029,3006,2979,2967,2919,2943,2851,2934,2777,2943,2702,2967,2634,3006,2574,3056,2524,3116,2486,3184,2462,3258,2453,3332,2462,3400,2486,3460,2524,3510,2574,3548,2634,3573,2702,3581,2777m3059,2510l3028,2493,2995,2481,2961,2473,2926,2471,2848,2483,2781,2518,2728,2571,2693,2638,2681,2715,2693,2793,2728,2860,2781,2913,2848,2948,2926,2960,2929,2960,2931,2960,2934,2960e" filled="false" stroked="true" strokeweight=".43705pt" strokecolor="#000000">
                  <v:path arrowok="t"/>
                  <v:stroke dashstyle="solid"/>
                </v:shape>
                <v:shape style="position:absolute;left:2912;top:2943;width:75;height:51" id="docshape154" coordorigin="2913,2944" coordsize="75,51" path="m2913,2944l2926,2994,2987,2951,2913,2944xe" filled="true" fillcolor="#ffffff" stroked="false">
                  <v:path arrowok="t"/>
                  <v:fill type="solid"/>
                </v:shape>
                <v:shape style="position:absolute;left:2912;top:2943;width:75;height:51" id="docshape155" coordorigin="2913,2944" coordsize="75,51" path="m2913,2944l2926,2994,2987,2951,2913,2944xe" filled="true" fillcolor="#000000" stroked="false">
                  <v:path arrowok="t"/>
                  <v:fill type="solid"/>
                </v:shape>
                <v:shape style="position:absolute;left:2672;top:1211;width:413;height:525" id="docshape156" coordorigin="2672,1212" coordsize="413,525" path="m3085,1259l3050,1239,3013,1224,2974,1215,2934,1212,2865,1221,2802,1248,2749,1289,2708,1342,2682,1404,2672,1474,2682,1544,2708,1607,2749,1660,2802,1701,2865,1727,2934,1736,2938,1736,2941,1736,2944,1736e" filled="false" stroked="true" strokeweight=".43705pt" strokecolor="#000000">
                  <v:path arrowok="t"/>
                  <v:stroke dashstyle="solid"/>
                </v:shape>
                <v:shape style="position:absolute;left:2921;top:1719;width:75;height:51" id="docshape157" coordorigin="2921,1720" coordsize="75,51" path="m2921,1720l2935,1771,2996,1728,2921,1720xe" filled="true" fillcolor="#ffffff" stroked="false">
                  <v:path arrowok="t"/>
                  <v:fill type="solid"/>
                </v:shape>
                <v:shape style="position:absolute;left:2921;top:1719;width:75;height:51" id="docshape158" coordorigin="2921,1720" coordsize="75,51" path="m2921,1720l2935,1771,2996,1728,2921,1720xe" filled="true" fillcolor="#000000" stroked="false">
                  <v:path arrowok="t"/>
                  <v:fill type="solid"/>
                </v:shape>
                <v:shape style="position:absolute;left:3118;top:1846;width:78;height:544" id="docshape159" coordorigin="3118,1846" coordsize="78,544" path="m3196,1846l3162,1917,3138,1992,3123,2069,3118,2147,3121,2209,3130,2271,3146,2331,3167,2390e" filled="false" stroked="true" strokeweight=".43705pt" strokecolor="#000000">
                  <v:path arrowok="t"/>
                  <v:stroke dashstyle="solid"/>
                </v:shape>
                <v:shape style="position:absolute;left:3139;top:2370;width:57;height:74" id="docshape160" coordorigin="3140,2371" coordsize="57,74" path="m3186,2371l3140,2396,3197,2444,3186,2371xe" filled="true" fillcolor="#ffffff" stroked="false">
                  <v:path arrowok="t"/>
                  <v:fill type="solid"/>
                </v:shape>
                <v:shape style="position:absolute;left:3139;top:2370;width:57;height:74" id="docshape161" coordorigin="3140,2371" coordsize="57,74" path="m3186,2371l3140,2396,3197,2444,3186,2371xe" filled="true" fillcolor="#000000" stroked="false">
                  <v:path arrowok="t"/>
                  <v:fill type="solid"/>
                </v:shape>
                <v:shape style="position:absolute;left:3323;top:1900;width:92;height:529" id="docshape162" coordorigin="3324,1900" coordsize="92,529" path="m3324,2429l3363,2363,3392,2291,3409,2216,3415,2138,3411,2077,3400,2016,3382,1957,3356,1900e" filled="false" stroked="true" strokeweight=".43705pt" strokecolor="#000000">
                  <v:path arrowok="t"/>
                  <v:stroke dashstyle="solid"/>
                </v:shape>
                <v:shape style="position:absolute;left:3327;top:1850;width:62;height:73" id="docshape163" coordorigin="3328,1850" coordsize="62,73" path="m3328,1850l3347,1922,3390,1892,3328,1850xe" filled="true" fillcolor="#ffffff" stroked="false">
                  <v:path arrowok="t"/>
                  <v:fill type="solid"/>
                </v:shape>
                <v:shape style="position:absolute;left:3327;top:1850;width:62;height:73" id="docshape164" coordorigin="3328,1850" coordsize="62,73" path="m3328,1850l3347,1922,3390,1892,3328,1850xe" filled="true" fillcolor="#000000" stroked="false">
                  <v:path arrowok="t"/>
                  <v:fill type="solid"/>
                </v:shape>
                <v:line style="position:absolute" from="4202,1990" to="3618,1698" stroked="true" strokeweight=".43705pt" strokecolor="#000000">
                  <v:stroke dashstyle="solid"/>
                </v:line>
                <v:shape style="position:absolute;left:3555;top:1666;width:75;height:55" id="docshape165" coordorigin="3555,1666" coordsize="75,55" path="m3555,1666l3606,1721,3629,1674,3555,1666xe" filled="true" fillcolor="#ffffff" stroked="false">
                  <v:path arrowok="t"/>
                  <v:fill type="solid"/>
                </v:shape>
                <v:shape style="position:absolute;left:3555;top:1666;width:75;height:55" id="docshape166" coordorigin="3555,1666" coordsize="75,55" path="m3555,1666l3606,1721,3629,1674,3555,1666xe" filled="true" fillcolor="#000000" stroked="false">
                  <v:path arrowok="t"/>
                  <v:fill type="solid"/>
                </v:shape>
                <v:line style="position:absolute" from="4211,2296" to="3658,2635" stroked="true" strokeweight=".43705pt" strokecolor="#000000">
                  <v:stroke dashstyle="solid"/>
                </v:line>
                <v:shape style="position:absolute;left:3598;top:2612;width:74;height:59" id="docshape167" coordorigin="3599,2613" coordsize="74,59" path="m3645,2613l3599,2672,3672,2657,3645,2613xe" filled="true" fillcolor="#ffffff" stroked="false">
                  <v:path arrowok="t"/>
                  <v:fill type="solid"/>
                </v:shape>
                <v:shape style="position:absolute;left:3598;top:2612;width:74;height:59" id="docshape168" coordorigin="3599,2613" coordsize="74,59" path="m3645,2613l3599,2672,3672,2657,3645,2613xe" filled="true" fillcolor="#000000" stroked="false">
                  <v:path arrowok="t"/>
                  <v:fill type="solid"/>
                </v:shape>
                <v:shape style="position:absolute;left:6197;top:1771;width:365;height:453" id="docshape169" coordorigin="6198,1771" coordsize="365,453" path="m6362,2224l6442,2199,6505,2149,6547,2080,6562,1999,6550,1927,6518,1864,6469,1815,6407,1783,6335,1771,6298,1774,6263,1783,6229,1797,6198,1817e" filled="false" stroked="true" strokeweight=".43705pt" strokecolor="#000000">
                  <v:path arrowok="t"/>
                  <v:stroke dashstyle="solid"/>
                </v:shape>
                <v:shape style="position:absolute;left:6159;top:1788;width:65;height:71" id="docshape170" coordorigin="6160,1788" coordsize="65,71" path="m6184,1788l6160,1859,6225,1822,6184,1788xe" filled="true" fillcolor="#ffffff" stroked="false">
                  <v:path arrowok="t"/>
                  <v:fill type="solid"/>
                </v:shape>
                <v:shape style="position:absolute;left:6159;top:1788;width:65;height:71" id="docshape171" coordorigin="6160,1788" coordsize="65,71" path="m6184,1788l6160,1859,6225,1822,6184,1788xe" filled="true" fillcolor="#000000" stroked="false">
                  <v:path arrowok="t"/>
                  <v:fill type="solid"/>
                </v:shape>
                <v:shape style="position:absolute;left:5941;top:2307;width:525;height:461" id="docshape172" coordorigin="5941,2308" coordsize="525,461" path="m5942,2487l5942,2493,5941,2500,5941,2506,5951,2575,5977,2638,6018,2691,6071,2732,6134,2758,6204,2768,6273,2758,6336,2732,6389,2691,6430,2638,6456,2575,6466,2506,6460,2450,6442,2397,6414,2349,6376,2308e" filled="false" stroked="true" strokeweight=".43705pt" strokecolor="#000000">
                  <v:path arrowok="t"/>
                  <v:stroke dashstyle="solid"/>
                </v:shape>
                <v:shape style="position:absolute;left:6334;top:2278;width:74;height:59" id="docshape173" coordorigin="6335,2278" coordsize="74,59" path="m6335,2278l6381,2337,6408,2292,6335,2278xe" filled="true" fillcolor="#ffffff" stroked="false">
                  <v:path arrowok="t"/>
                  <v:fill type="solid"/>
                </v:shape>
                <v:shape style="position:absolute;left:6334;top:2278;width:74;height:59" id="docshape174" coordorigin="6335,2278" coordsize="74,59" path="m6335,2278l6381,2337,6408,2292,6335,2278xe" filled="true" fillcolor="#000000" stroked="false">
                  <v:path arrowok="t"/>
                  <v:fill type="solid"/>
                </v:shape>
                <v:line style="position:absolute" from="4508,2899" to="4508,2541" stroked="true" strokeweight=".43705pt" strokecolor="#000000">
                  <v:stroke dashstyle="solid"/>
                </v:line>
                <v:shape style="position:absolute;left:4481;top:2470;width:53;height:70" id="docshape175" coordorigin="4482,2471" coordsize="53,70" path="m4508,2471l4482,2541,4534,2541,4508,2471xe" filled="true" fillcolor="#ffffff" stroked="false">
                  <v:path arrowok="t"/>
                  <v:fill type="solid"/>
                </v:shape>
                <v:shape style="position:absolute;left:4481;top:2470;width:53;height:70" id="docshape176" coordorigin="4482,2471" coordsize="53,70" path="m4508,2471l4482,2541,4534,2541,4508,2471xe" filled="true" fillcolor="#000000" stroked="false">
                  <v:path arrowok="t"/>
                  <v:fill type="solid"/>
                </v:shape>
                <v:shape style="position:absolute;left:4726;top:91;width:423;height:176" type="#_x0000_t202" id="docshape17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CStutt</w:t>
                        </w:r>
                      </w:p>
                    </w:txbxContent>
                  </v:textbox>
                  <w10:wrap type="none"/>
                </v:shape>
                <v:shape style="position:absolute;left:6273;top:109;width:431;height:176" type="#_x0000_t202" id="docshape17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AStutt</w:t>
                        </w:r>
                      </w:p>
                    </w:txbxContent>
                  </v:textbox>
                  <w10:wrap type="none"/>
                </v:shape>
                <v:shape style="position:absolute;left:3677;top:511;width:344;height:176" type="#_x0000_t202" id="docshape17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CInit</w:t>
                        </w:r>
                      </w:p>
                    </w:txbxContent>
                  </v:textbox>
                  <w10:wrap type="none"/>
                </v:shape>
                <v:shape style="position:absolute;left:4296;top:605;width:474;height:232" type="#_x0000_t202" id="docshape180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1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93;top:493;width:353;height:176" type="#_x0000_t202" id="docshape18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AInit</w:t>
                        </w:r>
                      </w:p>
                    </w:txbxContent>
                  </v:textbox>
                  <w10:wrap type="none"/>
                </v:shape>
                <v:shape style="position:absolute;left:5809;top:614;width:474;height:232" type="#_x0000_t202" id="docshape182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2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46;top:1053;width:423;height:176" type="#_x0000_t202" id="docshape18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CStutt</w:t>
                        </w:r>
                      </w:p>
                    </w:txbxContent>
                  </v:textbox>
                  <w10:wrap type="none"/>
                </v:shape>
                <v:shape style="position:absolute;left:3065;top:1409;width:474;height:232" type="#_x0000_t202" id="docshape184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5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063;top:1385;width:615;height:176" type="#_x0000_t202" id="docshape18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AChange</w:t>
                        </w:r>
                      </w:p>
                    </w:txbxContent>
                  </v:textbox>
                  <w10:wrap type="none"/>
                </v:shape>
                <v:shape style="position:absolute;left:4306;top:2038;width:474;height:232" type="#_x0000_t202" id="docshape186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3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49;top:2320;width:431;height:176" type="#_x0000_t202" id="docshape18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AStutt</w:t>
                        </w:r>
                      </w:p>
                    </w:txbxContent>
                  </v:textbox>
                  <w10:wrap type="none"/>
                </v:shape>
                <v:shape style="position:absolute;left:4971;top:2224;width:606;height:176" type="#_x0000_t202" id="docshape18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CChange</w:t>
                        </w:r>
                      </w:p>
                    </w:txbxContent>
                  </v:textbox>
                  <w10:wrap type="none"/>
                </v:shape>
                <v:shape style="position:absolute;left:5817;top:2048;width:474;height:232" type="#_x0000_t202" id="docshape189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4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73;top:2650;width:474;height:232" type="#_x0000_t202" id="docshape190" filled="false" stroked="false">
                  <v:textbox inset="0,0,0,0">
                    <w:txbxContent>
                      <w:p>
                        <w:pPr>
                          <w:spacing w:line="223" w:lineRule="exact" w:before="8"/>
                          <w:ind w:left="0" w:right="0" w:firstLine="0"/>
                          <w:jc w:val="left"/>
                          <w:rPr>
                            <w:rFonts w:ascii="UKIJ Esliye Tom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=</w:t>
                        </w:r>
                        <w:r>
                          <w:rPr>
                            <w:rFonts w:ascii="UKIJ Esliye Tom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UKIJ Esliye Tom"/>
                            <w:spacing w:val="-10"/>
                            <w:sz w:val="18"/>
                          </w:rPr>
                          <w:t>6</w:t>
                        </w:r>
                        <w:r>
                          <w:rPr>
                            <w:rFonts w:ascii="UKIJ Esliye Tom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472;top:2949;width:125;height:176" type="#_x0000_t202" id="docshape19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212;top:2818;width:423;height:176" type="#_x0000_t202" id="docshape19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CStutt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25" w:lineRule="auto" w:before="191"/>
        <w:ind w:left="107" w:right="222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CTL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discharge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simulation conditions is the</w:t>
      </w:r>
      <w:r>
        <w:rPr>
          <w:spacing w:val="-1"/>
        </w:rPr>
        <w:t> </w:t>
      </w:r>
      <w:r>
        <w:rPr/>
        <w:t>conjunction of each of the CTL</w:t>
      </w:r>
      <w:r>
        <w:rPr>
          <w:spacing w:val="-1"/>
        </w:rPr>
        <w:t> </w:t>
      </w:r>
      <w:r>
        <w:rPr/>
        <w:t>properties for the individual simulation con- ditions with the following changes: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25" w:lineRule="auto" w:before="103" w:after="0"/>
        <w:ind w:left="555" w:right="217" w:hanging="329"/>
        <w:jc w:val="both"/>
        <w:rPr>
          <w:sz w:val="21"/>
        </w:rPr>
      </w:pP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properties</w:t>
      </w:r>
      <w:r>
        <w:rPr>
          <w:spacing w:val="-16"/>
          <w:sz w:val="21"/>
        </w:rPr>
        <w:t> </w:t>
      </w:r>
      <w:r>
        <w:rPr>
          <w:sz w:val="21"/>
        </w:rPr>
        <w:t>relating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aborting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terminating</w:t>
      </w:r>
      <w:r>
        <w:rPr>
          <w:spacing w:val="-14"/>
          <w:sz w:val="21"/>
        </w:rPr>
        <w:t> </w:t>
      </w:r>
      <w:r>
        <w:rPr>
          <w:sz w:val="21"/>
        </w:rPr>
        <w:t>concrete</w:t>
      </w:r>
      <w:r>
        <w:rPr>
          <w:spacing w:val="-11"/>
          <w:sz w:val="21"/>
        </w:rPr>
        <w:t> </w:t>
      </w:r>
      <w:r>
        <w:rPr>
          <w:sz w:val="21"/>
        </w:rPr>
        <w:t>states</w:t>
      </w:r>
      <w:r>
        <w:rPr>
          <w:spacing w:val="-10"/>
          <w:sz w:val="21"/>
        </w:rPr>
        <w:t> </w:t>
      </w:r>
      <w:r>
        <w:rPr>
          <w:sz w:val="21"/>
        </w:rPr>
        <w:t>should</w:t>
      </w:r>
      <w:r>
        <w:rPr>
          <w:spacing w:val="-14"/>
          <w:sz w:val="21"/>
        </w:rPr>
        <w:t> </w:t>
      </w:r>
      <w:r>
        <w:rPr>
          <w:sz w:val="21"/>
        </w:rPr>
        <w:t>only hold</w:t>
      </w:r>
      <w:r>
        <w:rPr>
          <w:spacing w:val="-3"/>
          <w:sz w:val="21"/>
        </w:rPr>
        <w:t> </w:t>
      </w:r>
      <w:r>
        <w:rPr>
          <w:sz w:val="21"/>
        </w:rPr>
        <w:t>in phase</w:t>
      </w:r>
      <w:r>
        <w:rPr>
          <w:spacing w:val="-6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3, i.e., they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6"/>
          <w:sz w:val="21"/>
        </w:rPr>
        <w:t> </w:t>
      </w:r>
      <w:r>
        <w:rPr>
          <w:sz w:val="21"/>
        </w:rPr>
        <w:t>longer</w:t>
      </w:r>
      <w:r>
        <w:rPr>
          <w:spacing w:val="-1"/>
          <w:sz w:val="21"/>
        </w:rPr>
        <w:t> </w:t>
      </w:r>
      <w:r>
        <w:rPr>
          <w:sz w:val="21"/>
        </w:rPr>
        <w:t>hold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initial states</w:t>
      </w:r>
      <w:r>
        <w:rPr>
          <w:spacing w:val="-2"/>
          <w:sz w:val="21"/>
        </w:rPr>
        <w:t> </w:t>
      </w:r>
      <w:r>
        <w:rPr>
          <w:sz w:val="21"/>
        </w:rPr>
        <w:t>since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do not necessarily hold in phase </w:t>
      </w:r>
      <w:r>
        <w:rPr>
          <w:i/>
          <w:sz w:val="21"/>
        </w:rPr>
        <w:t>p </w:t>
      </w:r>
      <w:r>
        <w:rPr>
          <w:sz w:val="21"/>
        </w:rPr>
        <w:t>= 1.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25" w:lineRule="auto" w:before="72" w:after="0"/>
        <w:ind w:left="555" w:right="219" w:hanging="387"/>
        <w:jc w:val="both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antecedent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property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related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infinite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stuttering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needs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prefixed </w:t>
      </w:r>
      <w:r>
        <w:rPr>
          <w:sz w:val="21"/>
        </w:rPr>
        <w:t>with </w:t>
      </w:r>
      <w:r>
        <w:rPr>
          <w:rFonts w:ascii="Georgia"/>
          <w:sz w:val="21"/>
        </w:rPr>
        <w:t>EX</w:t>
      </w:r>
      <w:r>
        <w:rPr>
          <w:rFonts w:ascii="Georgia"/>
          <w:spacing w:val="37"/>
          <w:sz w:val="21"/>
        </w:rPr>
        <w:t> </w:t>
      </w:r>
      <w:r>
        <w:rPr>
          <w:sz w:val="21"/>
        </w:rPr>
        <w:t>since phase </w:t>
      </w:r>
      <w:r>
        <w:rPr>
          <w:i/>
          <w:sz w:val="21"/>
        </w:rPr>
        <w:t>p </w:t>
      </w:r>
      <w:r>
        <w:rPr>
          <w:sz w:val="21"/>
        </w:rPr>
        <w:t>= 5 is no longer an initial state.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line="295" w:lineRule="exact"/>
        <w:ind w:left="555"/>
        <w:rPr>
          <w:rFonts w:ascii="Symbola" w:hAnsi="Symbola"/>
        </w:rPr>
      </w:pPr>
      <w:r>
        <w:rPr>
          <w:rFonts w:ascii="Georgia" w:hAnsi="Georgia"/>
          <w:w w:val="105"/>
        </w:rPr>
        <w:t>AG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i/>
          <w:spacing w:val="4"/>
          <w:w w:val="105"/>
        </w:rPr>
        <w:t> </w:t>
      </w:r>
      <w:r>
        <w:rPr>
          <w:spacing w:val="29"/>
          <w:w w:val="105"/>
        </w:rPr>
        <w:t>=1</w:t>
      </w:r>
      <w:r>
        <w:rPr>
          <w:spacing w:val="-7"/>
          <w:w w:val="105"/>
        </w:rPr>
        <w:t> </w:t>
      </w:r>
      <w:r>
        <w:rPr>
          <w:rFonts w:ascii="Symbola" w:hAnsi="Symbola"/>
          <w:w w:val="105"/>
        </w:rPr>
        <w:t>⇒</w:t>
      </w:r>
      <w:r>
        <w:rPr>
          <w:rFonts w:ascii="Symbola" w:hAnsi="Symbola"/>
          <w:spacing w:val="11"/>
          <w:w w:val="105"/>
        </w:rPr>
        <w:t> </w:t>
      </w:r>
      <w:r>
        <w:rPr>
          <w:rFonts w:ascii="Georgia" w:hAnsi="Georgia"/>
          <w:w w:val="105"/>
        </w:rPr>
        <w:t>EX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i/>
          <w:spacing w:val="4"/>
          <w:w w:val="105"/>
        </w:rPr>
        <w:t> </w:t>
      </w:r>
      <w:r>
        <w:rPr>
          <w:spacing w:val="29"/>
          <w:w w:val="105"/>
        </w:rPr>
        <w:t>=2</w:t>
      </w:r>
      <w:r>
        <w:rPr>
          <w:spacing w:val="-9"/>
          <w:w w:val="105"/>
        </w:rPr>
        <w:t> </w:t>
      </w:r>
      <w:r>
        <w:rPr>
          <w:rFonts w:ascii="Symbola" w:hAnsi="Symbola"/>
          <w:w w:val="105"/>
        </w:rPr>
        <w:t>∧</w:t>
      </w:r>
      <w:r>
        <w:rPr>
          <w:rFonts w:ascii="Symbola" w:hAnsi="Symbola"/>
          <w:spacing w:val="12"/>
          <w:w w:val="105"/>
        </w:rPr>
        <w:t> </w:t>
      </w:r>
      <w:r>
        <w:rPr>
          <w:rFonts w:ascii="Georgia" w:hAnsi="Georgia"/>
          <w:w w:val="105"/>
        </w:rPr>
        <w:t>EF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))</w:t>
      </w:r>
      <w:r>
        <w:rPr>
          <w:spacing w:val="-6"/>
          <w:w w:val="105"/>
        </w:rPr>
        <w:t> </w:t>
      </w:r>
      <w:r>
        <w:rPr>
          <w:rFonts w:ascii="Symbola" w:hAnsi="Symbola"/>
          <w:spacing w:val="-10"/>
          <w:w w:val="105"/>
        </w:rPr>
        <w:t>∧</w:t>
      </w:r>
    </w:p>
    <w:p>
      <w:pPr>
        <w:spacing w:line="281" w:lineRule="exact" w:before="0"/>
        <w:ind w:left="555" w:right="0" w:firstLine="0"/>
        <w:jc w:val="left"/>
        <w:rPr>
          <w:rFonts w:ascii="Symbola" w:hAnsi="Symbola"/>
          <w:sz w:val="21"/>
        </w:rPr>
      </w:pPr>
      <w:r>
        <w:rPr>
          <w:sz w:val="21"/>
        </w:rPr>
        <w:t>(</w:t>
      </w:r>
      <w:r>
        <w:rPr>
          <w:rFonts w:ascii="Georgia" w:hAnsi="Georgia"/>
          <w:sz w:val="21"/>
        </w:rPr>
        <w:t>AG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19"/>
          <w:sz w:val="21"/>
        </w:rPr>
        <w:t> </w:t>
      </w:r>
      <w:r>
        <w:rPr>
          <w:spacing w:val="29"/>
          <w:sz w:val="21"/>
        </w:rPr>
        <w:t>=4</w:t>
      </w:r>
      <w:r>
        <w:rPr>
          <w:spacing w:val="3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0"/>
          <w:sz w:val="21"/>
        </w:rPr>
        <w:t> </w:t>
      </w:r>
      <w:r>
        <w:rPr>
          <w:i/>
          <w:sz w:val="21"/>
        </w:rPr>
        <w:t>Aaborting</w:t>
      </w:r>
      <w:r>
        <w:rPr>
          <w:i/>
          <w:spacing w:val="29"/>
          <w:sz w:val="21"/>
        </w:rPr>
        <w:t> </w:t>
      </w:r>
      <w:r>
        <w:rPr>
          <w:rFonts w:ascii="Symbola" w:hAnsi="Symbola"/>
          <w:sz w:val="21"/>
        </w:rPr>
        <w:t>∨</w:t>
      </w:r>
      <w:r>
        <w:rPr>
          <w:rFonts w:ascii="Symbola" w:hAnsi="Symbola"/>
          <w:spacing w:val="21"/>
          <w:sz w:val="21"/>
        </w:rPr>
        <w:t> </w:t>
      </w:r>
      <w:r>
        <w:rPr>
          <w:rFonts w:ascii="Georgia" w:hAnsi="Georgia"/>
          <w:sz w:val="21"/>
        </w:rPr>
        <w:t>EX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18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2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21"/>
          <w:sz w:val="21"/>
        </w:rPr>
        <w:t> </w:t>
      </w:r>
      <w:r>
        <w:rPr>
          <w:rFonts w:ascii="Georgia" w:hAnsi="Georgia"/>
          <w:sz w:val="21"/>
        </w:rPr>
        <w:t>EF</w:t>
      </w:r>
      <w:r>
        <w:rPr>
          <w:sz w:val="21"/>
        </w:rPr>
        <w:t>(</w:t>
      </w:r>
      <w:r>
        <w:rPr>
          <w:i/>
          <w:sz w:val="21"/>
        </w:rPr>
        <w:t>R</w:t>
      </w:r>
      <w:r>
        <w:rPr>
          <w:sz w:val="21"/>
        </w:rPr>
        <w:t>))))</w:t>
      </w:r>
      <w:r>
        <w:rPr>
          <w:spacing w:val="5"/>
          <w:sz w:val="21"/>
        </w:rPr>
        <w:t> </w:t>
      </w:r>
      <w:r>
        <w:rPr>
          <w:rFonts w:ascii="Symbola" w:hAnsi="Symbola"/>
          <w:spacing w:val="-10"/>
          <w:sz w:val="21"/>
        </w:rPr>
        <w:t>∧</w:t>
      </w:r>
    </w:p>
    <w:p>
      <w:pPr>
        <w:spacing w:line="280" w:lineRule="exact" w:before="0"/>
        <w:ind w:left="555" w:right="0" w:firstLine="0"/>
        <w:jc w:val="left"/>
        <w:rPr>
          <w:rFonts w:ascii="Symbola" w:hAnsi="Symbola"/>
          <w:sz w:val="21"/>
        </w:rPr>
      </w:pP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-13"/>
          <w:sz w:val="21"/>
        </w:rPr>
        <w:t> </w:t>
      </w:r>
      <w:r>
        <w:rPr>
          <w:spacing w:val="29"/>
          <w:sz w:val="21"/>
        </w:rPr>
        <w:t>=3</w:t>
      </w:r>
      <w:r>
        <w:rPr>
          <w:spacing w:val="-17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-1"/>
          <w:sz w:val="21"/>
        </w:rPr>
        <w:t> </w:t>
      </w:r>
      <w:r>
        <w:rPr>
          <w:i/>
          <w:sz w:val="21"/>
        </w:rPr>
        <w:t>Caborting</w:t>
      </w:r>
      <w:r>
        <w:rPr>
          <w:i/>
          <w:spacing w:val="-5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-2"/>
          <w:sz w:val="21"/>
        </w:rPr>
        <w:t> </w:t>
      </w:r>
      <w:r>
        <w:rPr>
          <w:i/>
          <w:sz w:val="21"/>
        </w:rPr>
        <w:t>Aaborting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Symbola" w:hAnsi="Symbola"/>
          <w:spacing w:val="-10"/>
          <w:sz w:val="21"/>
        </w:rPr>
        <w:t>∧</w:t>
      </w:r>
    </w:p>
    <w:p>
      <w:pPr>
        <w:spacing w:line="281" w:lineRule="exact" w:before="0"/>
        <w:ind w:left="555" w:right="0" w:firstLine="0"/>
        <w:jc w:val="left"/>
        <w:rPr>
          <w:rFonts w:ascii="Symbola" w:hAnsi="Symbola"/>
          <w:sz w:val="21"/>
        </w:rPr>
      </w:pP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-12"/>
          <w:sz w:val="21"/>
        </w:rPr>
        <w:t> </w:t>
      </w:r>
      <w:r>
        <w:rPr>
          <w:spacing w:val="29"/>
          <w:sz w:val="21"/>
        </w:rPr>
        <w:t>=3</w:t>
      </w:r>
      <w:r>
        <w:rPr>
          <w:spacing w:val="-17"/>
          <w:sz w:val="21"/>
        </w:rPr>
        <w:t> </w:t>
      </w:r>
      <w:r>
        <w:rPr>
          <w:rFonts w:ascii="Symbola" w:hAnsi="Symbola"/>
          <w:sz w:val="21"/>
        </w:rPr>
        <w:t>∧ </w:t>
      </w:r>
      <w:r>
        <w:rPr>
          <w:i/>
          <w:sz w:val="21"/>
        </w:rPr>
        <w:t>Cterminating</w:t>
      </w:r>
      <w:r>
        <w:rPr>
          <w:i/>
          <w:spacing w:val="-5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Aaborting</w:t>
      </w:r>
      <w:r>
        <w:rPr>
          <w:i/>
          <w:spacing w:val="-1"/>
          <w:sz w:val="21"/>
        </w:rPr>
        <w:t> </w:t>
      </w:r>
      <w:r>
        <w:rPr>
          <w:rFonts w:ascii="Symbola" w:hAnsi="Symbola"/>
          <w:sz w:val="21"/>
        </w:rPr>
        <w:t>∨ </w:t>
      </w:r>
      <w:r>
        <w:rPr>
          <w:i/>
          <w:sz w:val="21"/>
        </w:rPr>
        <w:t>Aterminating</w:t>
      </w:r>
      <w:r>
        <w:rPr>
          <w:i/>
          <w:spacing w:val="-57"/>
          <w:sz w:val="21"/>
        </w:rPr>
        <w:t> </w:t>
      </w:r>
      <w:r>
        <w:rPr>
          <w:sz w:val="21"/>
        </w:rPr>
        <w:t>))</w:t>
      </w:r>
      <w:r>
        <w:rPr>
          <w:spacing w:val="-16"/>
          <w:sz w:val="21"/>
        </w:rPr>
        <w:t> </w:t>
      </w:r>
      <w:r>
        <w:rPr>
          <w:rFonts w:ascii="Symbola" w:hAnsi="Symbola"/>
          <w:spacing w:val="-10"/>
          <w:sz w:val="21"/>
        </w:rPr>
        <w:t>∧</w:t>
      </w:r>
    </w:p>
    <w:p>
      <w:pPr>
        <w:spacing w:line="295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sz w:val="21"/>
        </w:rPr>
        <w:t>EX</w:t>
      </w:r>
      <w:r>
        <w:rPr>
          <w:sz w:val="21"/>
        </w:rPr>
        <w:t>(</w:t>
      </w:r>
      <w:r>
        <w:rPr>
          <w:rFonts w:ascii="Georgia" w:hAnsi="Georgia"/>
          <w:sz w:val="21"/>
        </w:rPr>
        <w:t>EG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5))</w:t>
      </w:r>
      <w:r>
        <w:rPr>
          <w:spacing w:val="15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Aaborting</w:t>
      </w:r>
      <w:r>
        <w:rPr>
          <w:i/>
          <w:spacing w:val="38"/>
          <w:sz w:val="21"/>
        </w:rPr>
        <w:t> </w:t>
      </w:r>
      <w:r>
        <w:rPr>
          <w:rFonts w:ascii="Symbola" w:hAnsi="Symbola"/>
          <w:sz w:val="21"/>
        </w:rPr>
        <w:t>∨</w:t>
      </w:r>
      <w:r>
        <w:rPr>
          <w:rFonts w:ascii="Symbola" w:hAnsi="Symbola"/>
          <w:spacing w:val="28"/>
          <w:sz w:val="21"/>
        </w:rPr>
        <w:t> </w:t>
      </w:r>
      <w:r>
        <w:rPr>
          <w:rFonts w:ascii="Georgia" w:hAnsi="Georgia"/>
          <w:sz w:val="21"/>
        </w:rPr>
        <w:t>EX</w:t>
      </w:r>
      <w:r>
        <w:rPr>
          <w:sz w:val="21"/>
        </w:rPr>
        <w:t>(</w:t>
      </w:r>
      <w:r>
        <w:rPr>
          <w:rFonts w:ascii="Georgia" w:hAnsi="Georgia"/>
          <w:sz w:val="21"/>
        </w:rPr>
        <w:t>EG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6))))</w:t>
      </w:r>
    </w:p>
    <w:p>
      <w:pPr>
        <w:spacing w:after="0" w:line="295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left"/>
      </w:pPr>
      <w:bookmarkStart w:name="Case Study" w:id="15"/>
      <w:bookmarkEnd w:id="15"/>
      <w:r>
        <w:rPr/>
      </w:r>
      <w:r>
        <w:rPr>
          <w:w w:val="110"/>
        </w:rPr>
        <w:t>Case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line="223" w:lineRule="auto" w:before="208"/>
        <w:ind w:left="221" w:right="105"/>
        <w:jc w:val="both"/>
      </w:pPr>
      <w:r>
        <w:rPr/>
        <w:t>Back [</w:t>
      </w:r>
      <w:hyperlink w:history="true" w:anchor="_bookmark9">
        <w:r>
          <w:rPr>
            <w:color w:val="0000FF"/>
          </w:rPr>
          <w:t>1</w:t>
        </w:r>
      </w:hyperlink>
      <w:r>
        <w:rPr/>
        <w:t>] provides a small case study illustrating action system refinement.</w:t>
      </w:r>
      <w:r>
        <w:rPr>
          <w:spacing w:val="40"/>
        </w:rPr>
        <w:t> </w:t>
      </w:r>
      <w:r>
        <w:rPr/>
        <w:t>The abstract model </w:t>
      </w:r>
      <w:r>
        <w:rPr>
          <w:rFonts w:ascii="Symbola"/>
        </w:rPr>
        <w:t>A </w:t>
      </w:r>
      <w:r>
        <w:rPr/>
        <w:t>is given below.</w:t>
      </w:r>
      <w:r>
        <w:rPr>
          <w:spacing w:val="40"/>
        </w:rPr>
        <w:t> </w:t>
      </w:r>
      <w:r>
        <w:rPr/>
        <w:t>It specifies two processes updating a shared variable </w:t>
      </w:r>
      <w:r>
        <w:rPr>
          <w:i/>
        </w:rPr>
        <w:t>w </w:t>
      </w:r>
      <w:r>
        <w:rPr/>
        <w:t>(via actions </w:t>
      </w:r>
      <w:r>
        <w:rPr>
          <w:i/>
        </w:rPr>
        <w:t>CS</w:t>
      </w:r>
      <w:r>
        <w:rPr>
          <w:i/>
          <w:spacing w:val="-42"/>
        </w:rPr>
        <w:t> </w:t>
      </w:r>
      <w:r>
        <w:rPr>
          <w:rFonts w:ascii="Liberation Serif"/>
          <w:i/>
        </w:rPr>
        <w:t>.</w:t>
      </w:r>
      <w:r>
        <w:rPr/>
        <w:t>0 and </w:t>
      </w:r>
      <w:r>
        <w:rPr>
          <w:i/>
        </w:rPr>
        <w:t>CS</w:t>
      </w:r>
      <w:r>
        <w:rPr>
          <w:i/>
          <w:spacing w:val="-42"/>
        </w:rPr>
        <w:t> </w:t>
      </w:r>
      <w:r>
        <w:rPr>
          <w:rFonts w:ascii="Liberation Serif"/>
          <w:i/>
        </w:rPr>
        <w:t>.</w:t>
      </w:r>
      <w:r>
        <w:rPr/>
        <w:t>1).</w:t>
      </w:r>
    </w:p>
    <w:p>
      <w:pPr>
        <w:spacing w:before="231"/>
        <w:ind w:left="174" w:right="0" w:firstLine="0"/>
        <w:jc w:val="both"/>
        <w:rPr>
          <w:sz w:val="21"/>
        </w:rPr>
      </w:pPr>
      <w:r>
        <w:rPr>
          <w:rFonts w:ascii="Symbola" w:hAnsi="Symbola"/>
          <w:w w:val="110"/>
          <w:sz w:val="21"/>
        </w:rPr>
        <w:t>A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w w:val="110"/>
          <w:sz w:val="21"/>
        </w:rPr>
        <w:t>[</w:t>
      </w:r>
      <w:r>
        <w:rPr>
          <w:rFonts w:ascii="Georgia" w:hAnsi="Georgia"/>
          <w:w w:val="110"/>
          <w:sz w:val="21"/>
        </w:rPr>
        <w:t>var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i/>
          <w:w w:val="110"/>
          <w:sz w:val="21"/>
        </w:rPr>
        <w:t>i</w:t>
      </w:r>
      <w:r>
        <w:rPr>
          <w:i/>
          <w:spacing w:val="-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i/>
          <w:w w:val="110"/>
          <w:sz w:val="21"/>
        </w:rPr>
        <w:t>cr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i/>
          <w:w w:val="110"/>
          <w:sz w:val="21"/>
        </w:rPr>
        <w:t>i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i/>
          <w:w w:val="110"/>
          <w:sz w:val="21"/>
        </w:rPr>
        <w:t>i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•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i/>
          <w:w w:val="110"/>
          <w:sz w:val="21"/>
        </w:rPr>
        <w:t>cr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i/>
          <w:w w:val="110"/>
          <w:sz w:val="21"/>
        </w:rPr>
        <w:t>i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false</w:t>
      </w:r>
      <w:r>
        <w:rPr>
          <w:rFonts w:ascii="Liberation Serif" w:hAnsi="Liberation Serif"/>
          <w:i/>
          <w:spacing w:val="37"/>
          <w:w w:val="110"/>
          <w:sz w:val="21"/>
        </w:rPr>
        <w:t>  </w: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spacing w:val="-5"/>
          <w:w w:val="110"/>
          <w:sz w:val="21"/>
        </w:rPr>
        <w:t>1;</w:t>
      </w:r>
    </w:p>
    <w:p>
      <w:pPr>
        <w:pStyle w:val="BodyText"/>
        <w:spacing w:before="17"/>
        <w:ind w:left="766"/>
        <w:rPr>
          <w:rFonts w:ascii="Georgia"/>
        </w:rPr>
      </w:pPr>
      <w:r>
        <w:rPr>
          <w:rFonts w:ascii="Georgia"/>
          <w:spacing w:val="-5"/>
          <w:w w:val="110"/>
        </w:rPr>
        <w:t>do</w:t>
      </w:r>
    </w:p>
    <w:p>
      <w:pPr>
        <w:tabs>
          <w:tab w:pos="4745" w:val="left" w:leader="none"/>
          <w:tab w:pos="5743" w:val="left" w:leader="none"/>
          <w:tab w:pos="7372" w:val="left" w:leader="none"/>
        </w:tabs>
        <w:spacing w:line="218" w:lineRule="auto" w:before="18"/>
        <w:ind w:left="908" w:right="106" w:firstLine="174"/>
        <w:jc w:val="left"/>
        <w:rPr>
          <w:sz w:val="21"/>
        </w:rPr>
      </w:pPr>
      <w:r>
        <w:rPr>
          <w:i/>
          <w:w w:val="105"/>
          <w:sz w:val="21"/>
        </w:rPr>
        <w:t>cr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 </w:t>
      </w:r>
      <w:r>
        <w:rPr>
          <w:rFonts w:ascii="Symbola" w:hAnsi="Symbola"/>
          <w:w w:val="105"/>
          <w:sz w:val="21"/>
        </w:rPr>
        <w:t>→ </w:t>
      </w:r>
      <w:r>
        <w:rPr>
          <w:i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 </w:t>
      </w:r>
      <w:r>
        <w:rPr>
          <w:w w:val="105"/>
          <w:sz w:val="21"/>
        </w:rPr>
        <w:t>:= </w:t>
      </w:r>
      <w:r>
        <w:rPr>
          <w:i/>
          <w:w w:val="105"/>
          <w:sz w:val="21"/>
        </w:rPr>
        <w:t>w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 </w:t>
      </w:r>
      <w:r>
        <w:rPr>
          <w:w w:val="105"/>
          <w:sz w:val="21"/>
        </w:rPr>
        <w:t>+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1;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w </w:t>
      </w:r>
      <w:r>
        <w:rPr>
          <w:w w:val="105"/>
          <w:sz w:val="21"/>
        </w:rPr>
        <w:t>:= </w:t>
      </w:r>
      <w:r>
        <w:rPr>
          <w:i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cr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 </w:t>
      </w:r>
      <w:r>
        <w:rPr>
          <w:w w:val="105"/>
          <w:sz w:val="21"/>
        </w:rPr>
        <w:t>:= </w:t>
      </w:r>
      <w:r>
        <w:rPr>
          <w:rFonts w:ascii="Liberation Serif" w:hAnsi="Liberation Serif"/>
          <w:i/>
          <w:w w:val="105"/>
          <w:sz w:val="21"/>
        </w:rPr>
        <w:t>false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for </w:t>
      </w:r>
      <w:r>
        <w:rPr>
          <w:i/>
          <w:w w:val="105"/>
          <w:sz w:val="21"/>
        </w:rPr>
        <w:t>i </w:t>
      </w:r>
      <w:r>
        <w:rPr>
          <w:w w:val="105"/>
          <w:sz w:val="21"/>
        </w:rPr>
        <w:t>= 0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w w:val="105"/>
          <w:sz w:val="21"/>
        </w:rPr>
        <w:t>1</w:t>
      </w:r>
      <w:r>
        <w:rPr>
          <w:sz w:val="21"/>
        </w:rPr>
        <w:tab/>
      </w:r>
      <w:r>
        <w:rPr>
          <w:spacing w:val="-63"/>
          <w:sz w:val="21"/>
        </w:rPr>
        <w:t> </w:t>
      </w:r>
      <w:r>
        <w:rPr>
          <w:spacing w:val="-4"/>
          <w:w w:val="105"/>
          <w:sz w:val="21"/>
        </w:rPr>
        <w:t>[CS.i] </w:t>
      </w:r>
      <w:r>
        <w:rPr>
          <w:w w:val="105"/>
          <w:sz w:val="21"/>
        </w:rPr>
        <w:t>[]</w:t>
      </w:r>
      <w:r>
        <w:rPr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¬</w:t>
      </w:r>
      <w:r>
        <w:rPr>
          <w:i/>
          <w:w w:val="105"/>
          <w:sz w:val="21"/>
        </w:rPr>
        <w:t>cr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cr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false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cr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true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  <w:r>
        <w:rPr>
          <w:sz w:val="21"/>
        </w:rPr>
        <w:tab/>
      </w:r>
      <w:r>
        <w:rPr>
          <w:spacing w:val="-5"/>
          <w:w w:val="105"/>
          <w:sz w:val="21"/>
        </w:rPr>
        <w:t>[NS.i]</w:t>
      </w:r>
    </w:p>
    <w:p>
      <w:pPr>
        <w:pStyle w:val="BodyText"/>
        <w:spacing w:line="237" w:lineRule="exact" w:before="22"/>
        <w:ind w:left="766"/>
        <w:rPr>
          <w:rFonts w:ascii="Georgia"/>
        </w:rPr>
      </w:pPr>
      <w:r>
        <w:rPr>
          <w:rFonts w:ascii="Georgia"/>
          <w:spacing w:val="-5"/>
          <w:w w:val="110"/>
        </w:rPr>
        <w:t>od</w:t>
      </w:r>
    </w:p>
    <w:p>
      <w:pPr>
        <w:spacing w:line="307" w:lineRule="exact" w:before="0"/>
        <w:ind w:left="661" w:right="0" w:firstLine="0"/>
        <w:jc w:val="left"/>
        <w:rPr>
          <w:rFonts w:ascii="Times New Roman"/>
          <w:sz w:val="21"/>
        </w:rPr>
      </w:pPr>
      <w:r>
        <w:rPr>
          <w:w w:val="105"/>
          <w:sz w:val="21"/>
        </w:rPr>
        <w:t>]</w:t>
      </w:r>
      <w:r>
        <w:rPr>
          <w:rFonts w:ascii="Symbola"/>
          <w:w w:val="105"/>
          <w:sz w:val="21"/>
        </w:rPr>
        <w:t>|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Times New Roman"/>
          <w:spacing w:val="-10"/>
          <w:w w:val="105"/>
          <w:sz w:val="21"/>
        </w:rPr>
        <w:t>N</w:t>
      </w:r>
    </w:p>
    <w:p>
      <w:pPr>
        <w:pStyle w:val="BodyText"/>
        <w:spacing w:before="13"/>
        <w:rPr>
          <w:rFonts w:ascii="Times New Roman"/>
        </w:rPr>
      </w:pPr>
    </w:p>
    <w:p>
      <w:pPr>
        <w:pStyle w:val="BodyText"/>
        <w:spacing w:line="223" w:lineRule="auto"/>
        <w:ind w:left="221" w:right="102" w:firstLine="319"/>
        <w:jc w:val="both"/>
      </w:pPr>
      <w:r>
        <w:rPr/>
        <w:t>The refinement results in a concrete model </w:t>
      </w:r>
      <w:r>
        <w:rPr>
          <w:rFonts w:ascii="Symbola" w:hAnsi="Symbola"/>
        </w:rPr>
        <w:t>C</w:t>
      </w:r>
      <w:r>
        <w:rPr>
          <w:rFonts w:ascii="Symbola" w:hAnsi="Symbola"/>
          <w:spacing w:val="32"/>
        </w:rPr>
        <w:t> </w:t>
      </w:r>
      <w:r>
        <w:rPr/>
        <w:t>that utilises Peterson’s algorithm to</w:t>
      </w:r>
      <w:r>
        <w:rPr>
          <w:spacing w:val="-15"/>
        </w:rPr>
        <w:t> </w:t>
      </w:r>
      <w:r>
        <w:rPr/>
        <w:t>ensure</w:t>
      </w:r>
      <w:r>
        <w:rPr>
          <w:spacing w:val="-17"/>
        </w:rPr>
        <w:t> </w:t>
      </w:r>
      <w:r>
        <w:rPr/>
        <w:t>mutual</w:t>
      </w:r>
      <w:r>
        <w:rPr>
          <w:spacing w:val="-14"/>
        </w:rPr>
        <w:t> </w:t>
      </w:r>
      <w:r>
        <w:rPr/>
        <w:t>exclusion</w:t>
      </w:r>
      <w:r>
        <w:rPr>
          <w:spacing w:val="-12"/>
        </w:rPr>
        <w:t> </w:t>
      </w:r>
      <w:r>
        <w:rPr/>
        <w:t>when</w:t>
      </w:r>
      <w:r>
        <w:rPr>
          <w:spacing w:val="-17"/>
        </w:rPr>
        <w:t> </w:t>
      </w:r>
      <w:r>
        <w:rPr/>
        <w:t>accessing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variable.</w:t>
      </w:r>
      <w:r>
        <w:rPr>
          <w:spacing w:val="22"/>
        </w:rPr>
        <w:t> </w:t>
      </w:r>
      <w:r>
        <w:rPr/>
        <w:t>Back</w:t>
      </w:r>
      <w:r>
        <w:rPr>
          <w:spacing w:val="-11"/>
        </w:rPr>
        <w:t> </w:t>
      </w:r>
      <w:r>
        <w:rPr/>
        <w:t>splits</w:t>
      </w:r>
      <w:r>
        <w:rPr>
          <w:spacing w:val="-13"/>
        </w:rPr>
        <w:t> </w:t>
      </w:r>
      <w:r>
        <w:rPr/>
        <w:t>up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updating actions</w:t>
      </w:r>
      <w:r>
        <w:rPr>
          <w:spacing w:val="-10"/>
        </w:rPr>
        <w:t> </w:t>
      </w:r>
      <w:r>
        <w:rPr>
          <w:i/>
        </w:rPr>
        <w:t>CS</w:t>
      </w:r>
      <w:r>
        <w:rPr>
          <w:i/>
          <w:spacing w:val="-19"/>
        </w:rPr>
        <w:t> </w:t>
      </w:r>
      <w:r>
        <w:rPr>
          <w:rFonts w:ascii="Liberation Serif" w:hAnsi="Liberation Serif"/>
          <w:i/>
        </w:rPr>
        <w:t>.</w:t>
      </w:r>
      <w:r>
        <w:rPr>
          <w:i/>
        </w:rPr>
        <w:t>i </w:t>
      </w:r>
      <w:r>
        <w:rPr/>
        <w:t>and introduces new variables:</w:t>
      </w:r>
      <w:r>
        <w:rPr>
          <w:spacing w:val="40"/>
        </w:rPr>
        <w:t> </w:t>
      </w:r>
      <w:r>
        <w:rPr/>
        <w:t>a local boolean </w:t>
      </w:r>
      <w:r>
        <w:rPr>
          <w:i/>
        </w:rPr>
        <w:t>b</w:t>
      </w:r>
      <w:r>
        <w:rPr>
          <w:rFonts w:ascii="Liberation Serif" w:hAnsi="Liberation Serif"/>
          <w:i/>
        </w:rPr>
        <w:t>.</w:t>
      </w:r>
      <w:r>
        <w:rPr>
          <w:i/>
        </w:rPr>
        <w:t>i </w:t>
      </w:r>
      <w:r>
        <w:rPr/>
        <w:t>that indicates the intention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shared</w:t>
      </w:r>
      <w:r>
        <w:rPr>
          <w:spacing w:val="-7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i/>
        </w:rPr>
        <w:t>t </w:t>
      </w:r>
      <w:r>
        <w:rPr/>
        <w:t>to</w:t>
      </w:r>
      <w:r>
        <w:rPr>
          <w:spacing w:val="-7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willingness to</w:t>
      </w:r>
      <w:r>
        <w:rPr>
          <w:spacing w:val="-18"/>
        </w:rPr>
        <w:t> </w:t>
      </w:r>
      <w:r>
        <w:rPr/>
        <w:t>retreat</w:t>
      </w:r>
      <w:r>
        <w:rPr>
          <w:spacing w:val="-2"/>
        </w:rPr>
        <w:t> </w:t>
      </w:r>
      <w:r>
        <w:rPr/>
        <w:t>from accessing </w:t>
      </w:r>
      <w:r>
        <w:rPr>
          <w:i/>
        </w:rPr>
        <w:t>w </w:t>
      </w:r>
      <w:r>
        <w:rPr/>
        <w:t>(if </w:t>
      </w:r>
      <w:r>
        <w:rPr>
          <w:i/>
        </w:rPr>
        <w:t>t </w:t>
      </w:r>
      <w:r>
        <w:rPr/>
        <w:t>=</w:t>
      </w:r>
      <w:r>
        <w:rPr>
          <w:spacing w:val="-2"/>
        </w:rPr>
        <w:t> </w:t>
      </w:r>
      <w:r>
        <w:rPr>
          <w:i/>
        </w:rPr>
        <w:t>i </w:t>
      </w:r>
      <w:r>
        <w:rPr/>
        <w:t>then process </w:t>
      </w:r>
      <w:r>
        <w:rPr>
          <w:i/>
        </w:rPr>
        <w:t>i </w:t>
      </w:r>
      <w:r>
        <w:rPr/>
        <w:t>gives way for process (1</w:t>
      </w:r>
      <w:r>
        <w:rPr>
          <w:spacing w:val="-18"/>
        </w:rPr>
        <w:t> </w:t>
      </w:r>
      <w:r>
        <w:rPr>
          <w:rFonts w:ascii="Symbola" w:hAnsi="Symbola"/>
        </w:rPr>
        <w:t>− </w:t>
      </w:r>
      <w:r>
        <w:rPr>
          <w:i/>
        </w:rPr>
        <w:t>i</w:t>
      </w:r>
      <w:r>
        <w:rPr>
          <w:i/>
          <w:spacing w:val="-19"/>
        </w:rPr>
        <w:t> </w:t>
      </w:r>
      <w:r>
        <w:rPr/>
        <w:t>)), </w:t>
      </w:r>
      <w:bookmarkStart w:name="Representing and checking action systems" w:id="16"/>
      <w:bookmarkEnd w:id="16"/>
      <w:r>
        <w:rPr/>
        <w:t>a</w:t>
      </w:r>
      <w:r>
        <w:rPr/>
        <w:t>nd</w:t>
      </w:r>
      <w:r>
        <w:rPr>
          <w:spacing w:val="-17"/>
        </w:rPr>
        <w:t> </w:t>
      </w:r>
      <w:r>
        <w:rPr/>
        <w:t>a program counter for each process, </w:t>
      </w:r>
      <w:r>
        <w:rPr>
          <w:i/>
        </w:rPr>
        <w:t>pc</w:t>
      </w:r>
      <w:r>
        <w:rPr>
          <w:rFonts w:ascii="Liberation Serif" w:hAnsi="Liberation Serif"/>
          <w:i/>
        </w:rPr>
        <w:t>.</w:t>
      </w:r>
      <w:r>
        <w:rPr>
          <w:i/>
        </w:rPr>
        <w:t>i</w:t>
      </w:r>
      <w:r>
        <w:rPr>
          <w:i/>
          <w:spacing w:val="-19"/>
        </w:rPr>
        <w:t> </w:t>
      </w:r>
      <w:r>
        <w:rPr/>
        <w:t>, to control the sequence of actions. Actions</w:t>
      </w:r>
      <w:r>
        <w:rPr>
          <w:spacing w:val="-18"/>
        </w:rPr>
        <w:t> </w:t>
      </w:r>
      <w:r>
        <w:rPr>
          <w:i/>
        </w:rPr>
        <w:t>NS</w:t>
      </w:r>
      <w:r>
        <w:rPr>
          <w:rFonts w:ascii="Liberation Serif" w:hAnsi="Liberation Serif"/>
          <w:i/>
        </w:rPr>
        <w:t>.</w:t>
      </w:r>
      <w:r>
        <w:rPr>
          <w:i/>
        </w:rPr>
        <w:t>i </w:t>
      </w:r>
      <w:r>
        <w:rPr/>
        <w:t>are unchanged, actions </w:t>
      </w:r>
      <w:r>
        <w:rPr>
          <w:i/>
        </w:rPr>
        <w:t>CS</w:t>
      </w:r>
      <w:r>
        <w:rPr>
          <w:i/>
          <w:spacing w:val="-19"/>
        </w:rPr>
        <w:t> </w:t>
      </w:r>
      <w:r>
        <w:rPr>
          <w:rFonts w:ascii="Liberation Serif" w:hAnsi="Liberation Serif"/>
          <w:i/>
        </w:rPr>
        <w:t>.</w:t>
      </w:r>
      <w:r>
        <w:rPr>
          <w:i/>
        </w:rPr>
        <w:t>i </w:t>
      </w:r>
      <w:r>
        <w:rPr/>
        <w:t>are implemented by </w:t>
      </w:r>
      <w:r>
        <w:rPr>
          <w:i/>
        </w:rPr>
        <w:t>CS</w:t>
      </w:r>
      <w:r>
        <w:rPr>
          <w:i/>
          <w:spacing w:val="-19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.</w:t>
      </w:r>
      <w:r>
        <w:rPr>
          <w:i/>
          <w:vertAlign w:val="baseline"/>
        </w:rPr>
        <w:t>i </w:t>
      </w:r>
      <w:r>
        <w:rPr>
          <w:vertAlign w:val="baseline"/>
        </w:rPr>
        <w:t>below and actions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BS</w:t>
      </w:r>
      <w:r>
        <w:rPr>
          <w:rFonts w:ascii="Liberation Serif" w:hAnsi="Liberation Serif"/>
          <w:i/>
          <w:vertAlign w:val="baseline"/>
        </w:rPr>
        <w:t>.</w:t>
      </w:r>
      <w:r>
        <w:rPr>
          <w:i/>
          <w:vertAlign w:val="baseline"/>
        </w:rPr>
        <w:t>i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TS</w:t>
      </w:r>
      <w:r>
        <w:rPr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i/>
          <w:vertAlign w:val="baseline"/>
        </w:rPr>
        <w:t>i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BR</w:t>
      </w:r>
      <w:r>
        <w:rPr>
          <w:rFonts w:ascii="Liberation Serif" w:hAnsi="Liberation Serif"/>
          <w:i/>
          <w:vertAlign w:val="baseline"/>
        </w:rPr>
        <w:t>.</w:t>
      </w:r>
      <w:r>
        <w:rPr>
          <w:i/>
          <w:vertAlign w:val="baseline"/>
        </w:rPr>
        <w:t>i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are additional stuttering actions that only change local variables and are thus not observable.</w:t>
      </w:r>
    </w:p>
    <w:p>
      <w:pPr>
        <w:tabs>
          <w:tab w:pos="3579" w:val="left" w:leader="none"/>
        </w:tabs>
        <w:spacing w:line="294" w:lineRule="exact" w:before="241"/>
        <w:ind w:left="17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05"/>
          <w:sz w:val="21"/>
        </w:rPr>
        <w:t>C</w:t>
      </w:r>
      <w:r>
        <w:rPr>
          <w:rFonts w:ascii="Symbola" w:hAnsi="Symbola"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[</w:t>
      </w:r>
      <w:r>
        <w:rPr>
          <w:rFonts w:ascii="Georgia" w:hAnsi="Georgia"/>
          <w:w w:val="105"/>
          <w:sz w:val="21"/>
        </w:rPr>
        <w:t>var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cr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i/>
          <w:w w:val="105"/>
          <w:sz w:val="21"/>
        </w:rPr>
        <w:t>pc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-5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Times New Roman" w:hAnsi="Times New Roman"/>
          <w:spacing w:val="-10"/>
          <w:w w:val="105"/>
          <w:sz w:val="21"/>
        </w:rPr>
        <w:t>N</w:t>
      </w:r>
      <w:r>
        <w:rPr>
          <w:rFonts w:ascii="Times New Roman" w:hAnsi="Times New Roman"/>
          <w:sz w:val="21"/>
        </w:rPr>
        <w:tab/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...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spacing w:val="-10"/>
          <w:w w:val="110"/>
          <w:sz w:val="21"/>
        </w:rPr>
        <w:t>•</w:t>
      </w:r>
    </w:p>
    <w:p>
      <w:pPr>
        <w:tabs>
          <w:tab w:pos="4763" w:val="left" w:leader="none"/>
        </w:tabs>
        <w:spacing w:line="283" w:lineRule="exact" w:before="0"/>
        <w:ind w:left="1144" w:right="0" w:firstLine="0"/>
        <w:jc w:val="left"/>
        <w:rPr>
          <w:sz w:val="21"/>
        </w:rPr>
      </w:pPr>
      <w:r>
        <w:rPr>
          <w:i/>
          <w:w w:val="105"/>
          <w:sz w:val="21"/>
        </w:rPr>
        <w:t>b</w:t>
      </w:r>
      <w:r>
        <w:rPr>
          <w:rFonts w:asci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false</w:t>
      </w:r>
      <w:r>
        <w:rPr>
          <w:w w:val="105"/>
          <w:sz w:val="21"/>
        </w:rPr>
        <w:t>;</w:t>
      </w:r>
      <w:r>
        <w:rPr>
          <w:spacing w:val="28"/>
          <w:w w:val="105"/>
          <w:sz w:val="21"/>
        </w:rPr>
        <w:t> </w:t>
      </w:r>
      <w:r>
        <w:rPr>
          <w:i/>
          <w:w w:val="105"/>
          <w:sz w:val="21"/>
        </w:rPr>
        <w:t>pc</w:t>
      </w:r>
      <w:r>
        <w:rPr>
          <w:rFonts w:asci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0;</w:t>
      </w:r>
      <w:r>
        <w:rPr>
          <w:spacing w:val="27"/>
          <w:w w:val="105"/>
          <w:sz w:val="21"/>
        </w:rPr>
        <w:t> </w:t>
      </w:r>
      <w:r>
        <w:rPr>
          <w:i/>
          <w:w w:val="105"/>
          <w:sz w:val="21"/>
        </w:rPr>
        <w:t>cr</w:t>
      </w:r>
      <w:r>
        <w:rPr>
          <w:rFonts w:asci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false</w:t>
      </w:r>
      <w:r>
        <w:rPr>
          <w:rFonts w:ascii="Liberation Serif"/>
          <w:i/>
          <w:sz w:val="21"/>
        </w:rPr>
        <w:tab/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1;</w:t>
      </w:r>
    </w:p>
    <w:p>
      <w:pPr>
        <w:pStyle w:val="BodyText"/>
        <w:spacing w:line="237" w:lineRule="exact" w:before="28"/>
        <w:ind w:left="722"/>
        <w:rPr>
          <w:rFonts w:ascii="Georgia"/>
        </w:rPr>
      </w:pPr>
      <w:r>
        <w:rPr>
          <w:rFonts w:ascii="Georgia"/>
          <w:spacing w:val="-5"/>
          <w:w w:val="110"/>
        </w:rPr>
        <w:t>do</w:t>
      </w:r>
    </w:p>
    <w:p>
      <w:pPr>
        <w:tabs>
          <w:tab w:pos="4882" w:val="left" w:leader="none"/>
          <w:tab w:pos="7381" w:val="left" w:leader="none"/>
        </w:tabs>
        <w:spacing w:line="307" w:lineRule="exact" w:before="0"/>
        <w:ind w:left="1039" w:right="0" w:firstLine="0"/>
        <w:jc w:val="left"/>
        <w:rPr>
          <w:sz w:val="21"/>
        </w:rPr>
      </w:pPr>
      <w:r>
        <w:rPr>
          <w:i/>
          <w:sz w:val="21"/>
        </w:rPr>
        <w:t>cr</w:t>
      </w:r>
      <w:r>
        <w:rPr>
          <w:rFonts w:ascii="Liberation Serif" w:hAnsi="Liberation Serif"/>
          <w:i/>
          <w:sz w:val="21"/>
        </w:rPr>
        <w:t>.</w:t>
      </w:r>
      <w:r>
        <w:rPr>
          <w:i/>
          <w:sz w:val="21"/>
        </w:rPr>
        <w:t>i</w:t>
      </w:r>
      <w:r>
        <w:rPr>
          <w:i/>
          <w:spacing w:val="18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13"/>
          <w:sz w:val="21"/>
        </w:rPr>
        <w:t> </w:t>
      </w:r>
      <w:r>
        <w:rPr>
          <w:i/>
          <w:sz w:val="21"/>
        </w:rPr>
        <w:t>pc</w:t>
      </w:r>
      <w:r>
        <w:rPr>
          <w:rFonts w:ascii="Liberation Serif" w:hAnsi="Liberation Serif"/>
          <w:i/>
          <w:sz w:val="21"/>
        </w:rPr>
        <w:t>.</w:t>
      </w:r>
      <w:r>
        <w:rPr>
          <w:i/>
          <w:sz w:val="21"/>
        </w:rPr>
        <w:t>i</w:t>
      </w:r>
      <w:r>
        <w:rPr>
          <w:i/>
          <w:spacing w:val="21"/>
          <w:sz w:val="21"/>
        </w:rPr>
        <w:t> </w:t>
      </w:r>
      <w:r>
        <w:rPr>
          <w:spacing w:val="29"/>
          <w:sz w:val="21"/>
        </w:rPr>
        <w:t>=0</w:t>
      </w:r>
      <w:r>
        <w:rPr>
          <w:spacing w:val="-4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7"/>
          <w:sz w:val="21"/>
        </w:rPr>
        <w:t> </w:t>
      </w:r>
      <w:r>
        <w:rPr>
          <w:i/>
          <w:sz w:val="21"/>
        </w:rPr>
        <w:t>b</w:t>
      </w:r>
      <w:r>
        <w:rPr>
          <w:rFonts w:ascii="Liberation Serif" w:hAnsi="Liberation Serif"/>
          <w:i/>
          <w:sz w:val="21"/>
        </w:rPr>
        <w:t>.</w:t>
      </w:r>
      <w:r>
        <w:rPr>
          <w:i/>
          <w:sz w:val="21"/>
        </w:rPr>
        <w:t>i</w:t>
      </w:r>
      <w:r>
        <w:rPr>
          <w:i/>
          <w:spacing w:val="16"/>
          <w:sz w:val="21"/>
        </w:rPr>
        <w:t> </w:t>
      </w:r>
      <w:r>
        <w:rPr>
          <w:sz w:val="21"/>
        </w:rPr>
        <w:t>:=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true</w:t>
      </w:r>
      <w:r>
        <w:rPr>
          <w:sz w:val="21"/>
        </w:rPr>
        <w:t>;</w:t>
      </w:r>
      <w:r>
        <w:rPr>
          <w:spacing w:val="36"/>
          <w:sz w:val="21"/>
        </w:rPr>
        <w:t> </w:t>
      </w:r>
      <w:r>
        <w:rPr>
          <w:i/>
          <w:sz w:val="21"/>
        </w:rPr>
        <w:t>pc</w:t>
      </w:r>
      <w:r>
        <w:rPr>
          <w:rFonts w:ascii="Liberation Serif" w:hAnsi="Liberation Serif"/>
          <w:i/>
          <w:sz w:val="21"/>
        </w:rPr>
        <w:t>.</w:t>
      </w:r>
      <w:r>
        <w:rPr>
          <w:i/>
          <w:sz w:val="21"/>
        </w:rPr>
        <w:t>i</w:t>
      </w:r>
      <w:r>
        <w:rPr>
          <w:i/>
          <w:spacing w:val="22"/>
          <w:sz w:val="21"/>
        </w:rPr>
        <w:t> </w:t>
      </w:r>
      <w:r>
        <w:rPr>
          <w:sz w:val="21"/>
        </w:rPr>
        <w:t>:=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1</w:t>
      </w:r>
      <w:r>
        <w:rPr>
          <w:sz w:val="21"/>
        </w:rPr>
        <w:tab/>
        <w:t>for</w:t>
      </w:r>
      <w:r>
        <w:rPr>
          <w:spacing w:val="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2"/>
          <w:sz w:val="21"/>
        </w:rPr>
        <w:t>[BS.i]</w:t>
      </w:r>
    </w:p>
    <w:p>
      <w:pPr>
        <w:tabs>
          <w:tab w:pos="3791" w:val="left" w:leader="none"/>
          <w:tab w:pos="7379" w:val="left" w:leader="none"/>
        </w:tabs>
        <w:spacing w:line="218" w:lineRule="auto" w:before="0"/>
        <w:ind w:left="862" w:right="106" w:firstLine="0"/>
        <w:jc w:val="left"/>
        <w:rPr>
          <w:sz w:val="21"/>
        </w:rPr>
      </w:pPr>
      <w:r>
        <w:rPr>
          <w:sz w:val="21"/>
        </w:rPr>
        <w:t>[] </w:t>
      </w:r>
      <w:r>
        <w:rPr>
          <w:i/>
          <w:sz w:val="21"/>
        </w:rPr>
        <w:t>pc</w:t>
      </w:r>
      <w:r>
        <w:rPr>
          <w:rFonts w:ascii="Liberation Serif" w:hAnsi="Liberation Serif"/>
          <w:i/>
          <w:sz w:val="21"/>
        </w:rPr>
        <w:t>.</w:t>
      </w:r>
      <w:r>
        <w:rPr>
          <w:i/>
          <w:sz w:val="21"/>
        </w:rPr>
        <w:t>i </w:t>
      </w:r>
      <w:r>
        <w:rPr>
          <w:spacing w:val="29"/>
          <w:sz w:val="21"/>
        </w:rPr>
        <w:t>=1</w:t>
      </w:r>
      <w:r>
        <w:rPr>
          <w:spacing w:val="6"/>
          <w:sz w:val="21"/>
        </w:rPr>
        <w:t>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t </w:t>
      </w:r>
      <w:r>
        <w:rPr>
          <w:sz w:val="21"/>
        </w:rPr>
        <w:t>:= </w:t>
      </w:r>
      <w:r>
        <w:rPr>
          <w:i/>
          <w:sz w:val="21"/>
        </w:rPr>
        <w:t>i</w:t>
      </w:r>
      <w:r>
        <w:rPr>
          <w:i/>
          <w:spacing w:val="-48"/>
          <w:sz w:val="21"/>
        </w:rPr>
        <w:t> </w:t>
      </w:r>
      <w:r>
        <w:rPr>
          <w:sz w:val="21"/>
        </w:rPr>
        <w:t>;</w:t>
      </w:r>
      <w:r>
        <w:rPr>
          <w:spacing w:val="40"/>
          <w:sz w:val="21"/>
        </w:rPr>
        <w:t> </w:t>
      </w:r>
      <w:r>
        <w:rPr>
          <w:i/>
          <w:sz w:val="21"/>
        </w:rPr>
        <w:t>pc</w:t>
      </w:r>
      <w:r>
        <w:rPr>
          <w:rFonts w:ascii="Liberation Serif" w:hAnsi="Liberation Serif"/>
          <w:i/>
          <w:sz w:val="21"/>
        </w:rPr>
        <w:t>.</w:t>
      </w:r>
      <w:r>
        <w:rPr>
          <w:i/>
          <w:sz w:val="21"/>
        </w:rPr>
        <w:t>i </w:t>
      </w:r>
      <w:r>
        <w:rPr>
          <w:sz w:val="21"/>
        </w:rPr>
        <w:t>:= 2</w:t>
        <w:tab/>
        <w:t>for </w:t>
      </w:r>
      <w:r>
        <w:rPr>
          <w:i/>
          <w:sz w:val="21"/>
        </w:rPr>
        <w:t>i </w:t>
      </w:r>
      <w:r>
        <w:rPr>
          <w:sz w:val="21"/>
        </w:rPr>
        <w:t>= 0</w:t>
      </w:r>
      <w:r>
        <w:rPr>
          <w:rFonts w:ascii="Liberation Serif" w:hAnsi="Liberation Serif"/>
          <w:i/>
          <w:sz w:val="21"/>
        </w:rPr>
        <w:t>, </w:t>
      </w:r>
      <w:r>
        <w:rPr>
          <w:sz w:val="21"/>
        </w:rPr>
        <w:t>1</w:t>
        <w:tab/>
      </w:r>
      <w:r>
        <w:rPr>
          <w:spacing w:val="-2"/>
          <w:sz w:val="21"/>
        </w:rPr>
        <w:t>[TS.i] </w:t>
      </w:r>
      <w:r>
        <w:rPr>
          <w:sz w:val="21"/>
        </w:rPr>
        <w:t>[] </w:t>
      </w:r>
      <w:r>
        <w:rPr>
          <w:i/>
          <w:sz w:val="21"/>
        </w:rPr>
        <w:t>pc</w:t>
      </w:r>
      <w:r>
        <w:rPr>
          <w:rFonts w:ascii="Liberation Serif" w:hAnsi="Liberation Serif"/>
          <w:i/>
          <w:sz w:val="21"/>
        </w:rPr>
        <w:t>.</w:t>
      </w:r>
      <w:r>
        <w:rPr>
          <w:i/>
          <w:sz w:val="21"/>
        </w:rPr>
        <w:t>i </w:t>
      </w:r>
      <w:r>
        <w:rPr>
          <w:spacing w:val="29"/>
          <w:sz w:val="21"/>
        </w:rPr>
        <w:t>=2</w:t>
      </w:r>
      <w:r>
        <w:rPr>
          <w:spacing w:val="-1"/>
          <w:sz w:val="21"/>
        </w:rPr>
        <w:t> </w:t>
      </w:r>
      <w:r>
        <w:rPr>
          <w:rFonts w:ascii="Symbola" w:hAnsi="Symbola"/>
          <w:sz w:val="21"/>
        </w:rPr>
        <w:t>∧ </w:t>
      </w:r>
      <w:r>
        <w:rPr>
          <w:sz w:val="21"/>
        </w:rPr>
        <w:t>(</w:t>
      </w:r>
      <w:r>
        <w:rPr>
          <w:rFonts w:ascii="Symbola" w:hAnsi="Symbola"/>
          <w:sz w:val="21"/>
        </w:rPr>
        <w:t>¬</w:t>
      </w:r>
      <w:r>
        <w:rPr>
          <w:i/>
          <w:sz w:val="21"/>
        </w:rPr>
        <w:t>b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(1</w:t>
      </w:r>
      <w:r>
        <w:rPr>
          <w:spacing w:val="-14"/>
          <w:sz w:val="21"/>
        </w:rPr>
        <w:t> </w:t>
      </w:r>
      <w:r>
        <w:rPr>
          <w:rFonts w:ascii="Symbola" w:hAnsi="Symbola"/>
          <w:sz w:val="21"/>
        </w:rPr>
        <w:t>− </w:t>
      </w:r>
      <w:r>
        <w:rPr>
          <w:i/>
          <w:sz w:val="21"/>
        </w:rPr>
        <w:t>i</w:t>
      </w:r>
      <w:r>
        <w:rPr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Symbola" w:hAnsi="Symbola"/>
          <w:sz w:val="21"/>
        </w:rPr>
        <w:t>∨ </w:t>
      </w:r>
      <w:r>
        <w:rPr>
          <w:i/>
          <w:sz w:val="21"/>
        </w:rPr>
        <w:t>t </w:t>
      </w:r>
      <w:r>
        <w:rPr>
          <w:spacing w:val="29"/>
          <w:sz w:val="21"/>
        </w:rPr>
        <w:t>=1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− </w:t>
      </w:r>
      <w:r>
        <w:rPr>
          <w:i/>
          <w:sz w:val="21"/>
        </w:rPr>
        <w:t>i</w:t>
      </w:r>
      <w:r>
        <w:rPr>
          <w:i/>
          <w:spacing w:val="-51"/>
          <w:sz w:val="21"/>
        </w:rPr>
        <w:t> </w:t>
      </w:r>
      <w:r>
        <w:rPr>
          <w:sz w:val="21"/>
        </w:rPr>
        <w:t>)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y</w:t>
      </w:r>
      <w:r>
        <w:rPr>
          <w:rFonts w:ascii="Liberation Serif" w:hAnsi="Liberation Serif"/>
          <w:i/>
          <w:sz w:val="21"/>
        </w:rPr>
        <w:t>.</w:t>
      </w:r>
      <w:r>
        <w:rPr>
          <w:i/>
          <w:sz w:val="21"/>
        </w:rPr>
        <w:t>i </w:t>
      </w:r>
      <w:r>
        <w:rPr>
          <w:sz w:val="21"/>
        </w:rPr>
        <w:t>:=</w:t>
      </w:r>
      <w:r>
        <w:rPr>
          <w:spacing w:val="-1"/>
          <w:sz w:val="21"/>
        </w:rPr>
        <w:t> </w:t>
      </w:r>
      <w:r>
        <w:rPr>
          <w:i/>
          <w:sz w:val="21"/>
        </w:rPr>
        <w:t>w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i/>
          <w:sz w:val="21"/>
        </w:rPr>
        <w:t>i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1;</w:t>
      </w:r>
    </w:p>
    <w:p>
      <w:pPr>
        <w:tabs>
          <w:tab w:pos="4374" w:val="left" w:leader="none"/>
          <w:tab w:pos="4752" w:val="left" w:leader="none"/>
          <w:tab w:pos="7323" w:val="left" w:leader="none"/>
        </w:tabs>
        <w:spacing w:line="220" w:lineRule="auto" w:before="0"/>
        <w:ind w:left="862" w:right="109" w:firstLine="599"/>
        <w:jc w:val="left"/>
        <w:rPr>
          <w:sz w:val="21"/>
        </w:rPr>
      </w:pPr>
      <w:bookmarkStart w:name="_bookmark7" w:id="17"/>
      <w:bookmarkEnd w:id="17"/>
      <w:r>
        <w:rPr/>
      </w:r>
      <w:r>
        <w:rPr>
          <w:i/>
          <w:w w:val="105"/>
          <w:sz w:val="21"/>
        </w:rPr>
        <w:t>w </w:t>
      </w:r>
      <w:r>
        <w:rPr>
          <w:w w:val="105"/>
          <w:sz w:val="21"/>
        </w:rPr>
        <w:t>:= </w:t>
      </w:r>
      <w:r>
        <w:rPr>
          <w:i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-50"/>
          <w:w w:val="105"/>
          <w:sz w:val="21"/>
        </w:rPr>
        <w:t> </w:t>
      </w:r>
      <w:r>
        <w:rPr>
          <w:w w:val="105"/>
          <w:sz w:val="21"/>
        </w:rPr>
        <w:t>; </w:t>
      </w:r>
      <w:r>
        <w:rPr>
          <w:i/>
          <w:w w:val="105"/>
          <w:sz w:val="21"/>
        </w:rPr>
        <w:t>cr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 </w:t>
      </w:r>
      <w:r>
        <w:rPr>
          <w:w w:val="105"/>
          <w:sz w:val="21"/>
        </w:rPr>
        <w:t>:= </w:t>
      </w:r>
      <w:r>
        <w:rPr>
          <w:rFonts w:ascii="Liberation Serif" w:hAnsi="Liberation Serif"/>
          <w:i/>
          <w:w w:val="105"/>
          <w:sz w:val="21"/>
        </w:rPr>
        <w:t>false</w:t>
      </w:r>
      <w:r>
        <w:rPr>
          <w:w w:val="105"/>
          <w:sz w:val="21"/>
        </w:rPr>
        <w:t>; </w:t>
      </w:r>
      <w:r>
        <w:rPr>
          <w:i/>
          <w:w w:val="105"/>
          <w:sz w:val="21"/>
        </w:rPr>
        <w:t>pc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 </w:t>
      </w:r>
      <w:r>
        <w:rPr>
          <w:w w:val="105"/>
          <w:sz w:val="21"/>
        </w:rPr>
        <w:t>:= 3</w:t>
      </w:r>
      <w:r>
        <w:rPr>
          <w:sz w:val="21"/>
        </w:rPr>
        <w:tab/>
      </w:r>
      <w:r>
        <w:rPr>
          <w:w w:val="105"/>
          <w:sz w:val="21"/>
        </w:rPr>
        <w:t>for </w:t>
      </w:r>
      <w:r>
        <w:rPr>
          <w:i/>
          <w:w w:val="105"/>
          <w:sz w:val="21"/>
        </w:rPr>
        <w:t>i </w:t>
      </w:r>
      <w:r>
        <w:rPr>
          <w:w w:val="105"/>
          <w:sz w:val="21"/>
        </w:rPr>
        <w:t>= 0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w w:val="105"/>
          <w:sz w:val="21"/>
        </w:rPr>
        <w:t>1</w:t>
      </w:r>
      <w:r>
        <w:rPr>
          <w:sz w:val="21"/>
        </w:rPr>
        <w:tab/>
      </w:r>
      <w:r>
        <w:rPr>
          <w:spacing w:val="-2"/>
          <w:w w:val="105"/>
          <w:sz w:val="21"/>
        </w:rPr>
        <w:t>[CS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.i] </w:t>
      </w:r>
      <w:r>
        <w:rPr>
          <w:w w:val="105"/>
          <w:sz w:val="21"/>
          <w:vertAlign w:val="baseline"/>
        </w:rPr>
        <w:t>[]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pc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=3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pc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0;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false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spacing w:val="-49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[BR.i]</w:t>
      </w:r>
    </w:p>
    <w:p>
      <w:pPr>
        <w:tabs>
          <w:tab w:pos="4794" w:val="left" w:leader="none"/>
          <w:tab w:pos="7372" w:val="left" w:leader="none"/>
        </w:tabs>
        <w:spacing w:line="288" w:lineRule="exact" w:before="0"/>
        <w:ind w:left="862" w:right="0" w:firstLine="0"/>
        <w:jc w:val="left"/>
        <w:rPr>
          <w:sz w:val="21"/>
        </w:rPr>
      </w:pPr>
      <w:r>
        <w:rPr>
          <w:w w:val="105"/>
          <w:sz w:val="21"/>
        </w:rPr>
        <w:t>[] </w:t>
      </w:r>
      <w:r>
        <w:rPr>
          <w:rFonts w:ascii="Symbola" w:hAnsi="Symbola"/>
          <w:w w:val="105"/>
          <w:sz w:val="21"/>
        </w:rPr>
        <w:t>¬</w:t>
      </w:r>
      <w:r>
        <w:rPr>
          <w:i/>
          <w:w w:val="105"/>
          <w:sz w:val="21"/>
        </w:rPr>
        <w:t>cr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cr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false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[]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cr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i/>
          <w:w w:val="105"/>
          <w:sz w:val="21"/>
        </w:rPr>
        <w:t>i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true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spacing w:val="-2"/>
          <w:w w:val="105"/>
          <w:sz w:val="21"/>
        </w:rPr>
        <w:t>[NS.i]</w:t>
      </w:r>
    </w:p>
    <w:p>
      <w:pPr>
        <w:pStyle w:val="BodyText"/>
        <w:spacing w:line="238" w:lineRule="exact" w:before="4"/>
        <w:ind w:left="722"/>
        <w:rPr>
          <w:rFonts w:ascii="Georgia"/>
        </w:rPr>
      </w:pPr>
      <w:r>
        <w:rPr>
          <w:rFonts w:ascii="Georgia"/>
          <w:spacing w:val="-5"/>
          <w:w w:val="110"/>
        </w:rPr>
        <w:t>od</w:t>
      </w:r>
    </w:p>
    <w:p>
      <w:pPr>
        <w:spacing w:line="308" w:lineRule="exact" w:before="0"/>
        <w:ind w:left="614" w:right="0" w:firstLine="0"/>
        <w:jc w:val="left"/>
        <w:rPr>
          <w:rFonts w:ascii="Times New Roman"/>
          <w:sz w:val="21"/>
        </w:rPr>
      </w:pPr>
      <w:r>
        <w:rPr>
          <w:w w:val="105"/>
          <w:sz w:val="21"/>
        </w:rPr>
        <w:t>]</w:t>
      </w:r>
      <w:r>
        <w:rPr>
          <w:rFonts w:ascii="Symbola"/>
          <w:w w:val="105"/>
          <w:sz w:val="21"/>
        </w:rPr>
        <w:t>|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Times New Roman"/>
          <w:spacing w:val="-10"/>
          <w:w w:val="105"/>
          <w:sz w:val="21"/>
        </w:rPr>
        <w:t>N</w:t>
      </w:r>
    </w:p>
    <w:p>
      <w:pPr>
        <w:pStyle w:val="BodyText"/>
        <w:spacing w:before="58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" w:after="0"/>
        <w:ind w:left="717" w:right="0" w:hanging="496"/>
        <w:jc w:val="both"/>
        <w:rPr>
          <w:i/>
          <w:sz w:val="21"/>
        </w:rPr>
      </w:pPr>
      <w:r>
        <w:rPr>
          <w:i/>
          <w:sz w:val="21"/>
        </w:rPr>
        <w:t>Representing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checking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systems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SAL</w:t>
      </w:r>
    </w:p>
    <w:p>
      <w:pPr>
        <w:pStyle w:val="BodyText"/>
        <w:spacing w:line="225" w:lineRule="auto" w:before="143"/>
        <w:ind w:left="221" w:right="108"/>
        <w:jc w:val="both"/>
      </w:pPr>
      <w:r>
        <w:rPr/>
        <w:t>We</w:t>
      </w:r>
      <w:r>
        <w:rPr>
          <w:spacing w:val="-5"/>
        </w:rPr>
        <w:t> </w:t>
      </w:r>
      <w:r>
        <w:rPr/>
        <w:t>used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verify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5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CTL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checker of the</w:t>
      </w:r>
      <w:r>
        <w:rPr>
          <w:spacing w:val="-4"/>
        </w:rPr>
        <w:t> </w:t>
      </w:r>
      <w:r>
        <w:rPr/>
        <w:t>SAL</w:t>
      </w:r>
      <w:r>
        <w:rPr>
          <w:spacing w:val="-5"/>
        </w:rPr>
        <w:t> </w:t>
      </w:r>
      <w:r>
        <w:rPr/>
        <w:t>tool suite</w:t>
      </w:r>
      <w:r>
        <w:rPr>
          <w:spacing w:val="-4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9</w:t>
        </w:r>
      </w:hyperlink>
      <w:r>
        <w:rPr/>
        <w:t>].</w:t>
      </w:r>
      <w:r>
        <w:rPr>
          <w:spacing w:val="26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action systems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SAL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straight- forward since it also represents actions via guards and statements.</w:t>
      </w:r>
      <w:r>
        <w:rPr>
          <w:spacing w:val="40"/>
        </w:rPr>
        <w:t> </w:t>
      </w:r>
      <w:r>
        <w:rPr/>
        <w:t>Action </w:t>
      </w:r>
      <w:r>
        <w:rPr>
          <w:i/>
        </w:rPr>
        <w:t>BS</w:t>
      </w:r>
      <w:r>
        <w:rPr>
          <w:rFonts w:ascii="Liberation Serif"/>
          <w:i/>
        </w:rPr>
        <w:t>.</w:t>
      </w:r>
      <w:r>
        <w:rPr/>
        <w:t>0 above, for instance, can be encoded as</w:t>
      </w:r>
    </w:p>
    <w:p>
      <w:pPr>
        <w:pStyle w:val="BodyText"/>
        <w:spacing w:before="102"/>
        <w:ind w:left="1873"/>
        <w:rPr>
          <w:rFonts w:ascii="LM Mono 10" w:hAnsi="LM Mono 10"/>
        </w:rPr>
      </w:pPr>
      <w:r>
        <w:rPr>
          <w:rFonts w:ascii="LM Mono 10" w:hAnsi="LM Mono 10"/>
        </w:rPr>
        <w:t>BS0:</w:t>
      </w:r>
      <w:r>
        <w:rPr>
          <w:rFonts w:ascii="LM Mono 10" w:hAnsi="LM Mono 10"/>
          <w:spacing w:val="53"/>
          <w:w w:val="150"/>
        </w:rPr>
        <w:t> </w:t>
      </w:r>
      <w:r>
        <w:rPr>
          <w:rFonts w:ascii="LM Mono 10" w:hAnsi="LM Mono 10"/>
        </w:rPr>
        <w:t>ccr0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cpc0=0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--&gt;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cb0’=TRUE;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  <w:spacing w:val="-2"/>
        </w:rPr>
        <w:t>cpc0’=1;</w:t>
      </w:r>
    </w:p>
    <w:p>
      <w:pPr>
        <w:pStyle w:val="BodyText"/>
        <w:spacing w:before="70"/>
        <w:ind w:left="221"/>
        <w:jc w:val="both"/>
      </w:pP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1"/>
        </w:rPr>
        <w:t> </w:t>
      </w:r>
      <w:r>
        <w:rPr/>
        <w:t>name</w:t>
      </w:r>
      <w:r>
        <w:rPr>
          <w:spacing w:val="-7"/>
        </w:rPr>
        <w:t> </w:t>
      </w:r>
      <w:r>
        <w:rPr/>
        <w:t>clashes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both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extend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leading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0" w:lineRule="auto" w:before="125"/>
        <w:ind w:left="107" w:right="223"/>
        <w:jc w:val="both"/>
      </w:pP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(for</w:t>
      </w:r>
      <w:r>
        <w:rPr>
          <w:spacing w:val="-16"/>
        </w:rPr>
        <w:t> </w:t>
      </w:r>
      <w:r>
        <w:rPr/>
        <w:t>variables in the abstract model) and </w:t>
      </w:r>
      <w:r>
        <w:rPr>
          <w:rFonts w:ascii="LM Mono 10"/>
        </w:rPr>
        <w:t>c</w:t>
      </w:r>
      <w:r>
        <w:rPr>
          <w:rFonts w:ascii="LM Mono 10"/>
          <w:spacing w:val="-28"/>
        </w:rPr>
        <w:t> </w:t>
      </w:r>
      <w:r>
        <w:rPr/>
        <w:t>(for variables in the concrete model). Thus, variable </w:t>
      </w:r>
      <w:r>
        <w:rPr>
          <w:i/>
        </w:rPr>
        <w:t>cr</w:t>
      </w:r>
      <w:r>
        <w:rPr>
          <w:rFonts w:ascii="Liberation Serif"/>
          <w:i/>
        </w:rPr>
        <w:t>.</w:t>
      </w:r>
      <w:r>
        <w:rPr/>
        <w:t>0 is encoded as </w:t>
      </w:r>
      <w:r>
        <w:rPr>
          <w:rFonts w:ascii="LM Mono 10"/>
        </w:rPr>
        <w:t>ccr0</w:t>
      </w:r>
      <w:r>
        <w:rPr/>
        <w:t>.</w:t>
      </w:r>
    </w:p>
    <w:p>
      <w:pPr>
        <w:pStyle w:val="BodyText"/>
        <w:spacing w:line="225" w:lineRule="auto" w:before="18"/>
        <w:ind w:left="107" w:right="219" w:firstLine="319"/>
        <w:jc w:val="both"/>
      </w:pPr>
      <w:r>
        <w:rPr/>
        <w:t>The only complication that arises in the encoding is that types must be finite. Although</w:t>
      </w:r>
      <w:r>
        <w:rPr>
          <w:spacing w:val="-3"/>
        </w:rPr>
        <w:t> </w:t>
      </w:r>
      <w:r>
        <w:rPr/>
        <w:t>SAL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support</w:t>
      </w:r>
      <w:r>
        <w:rPr>
          <w:spacing w:val="-9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types,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checkers only</w:t>
      </w:r>
      <w:r>
        <w:rPr>
          <w:spacing w:val="-4"/>
        </w:rPr>
        <w:t> </w:t>
      </w:r>
      <w:r>
        <w:rPr/>
        <w:t>work with</w:t>
      </w:r>
      <w:r>
        <w:rPr>
          <w:spacing w:val="-18"/>
        </w:rPr>
        <w:t> </w:t>
      </w:r>
      <w:r>
        <w:rPr/>
        <w:t>finite</w:t>
      </w:r>
      <w:r>
        <w:rPr>
          <w:spacing w:val="-6"/>
        </w:rPr>
        <w:t> </w:t>
      </w:r>
      <w:r>
        <w:rPr/>
        <w:t>types</w:t>
      </w:r>
      <w:r>
        <w:rPr>
          <w:spacing w:val="-18"/>
        </w:rPr>
        <w:t> </w:t>
      </w:r>
      <w:hyperlink w:history="true" w:anchor="_bookmark8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restricted</w:t>
      </w:r>
      <w:r>
        <w:rPr>
          <w:spacing w:val="12"/>
          <w:vertAlign w:val="baseline"/>
        </w:rPr>
        <w:t> </w:t>
      </w:r>
      <w:r>
        <w:rPr>
          <w:vertAlign w:val="baseline"/>
        </w:rPr>
        <w:t>the type of </w:t>
      </w:r>
      <w:r>
        <w:rPr>
          <w:i/>
          <w:vertAlign w:val="baseline"/>
        </w:rPr>
        <w:t>pc</w:t>
      </w:r>
      <w:r>
        <w:rPr>
          <w:rFonts w:ascii="Liberation Serif"/>
          <w:i/>
          <w:vertAlign w:val="baseline"/>
        </w:rPr>
        <w:t>.</w:t>
      </w:r>
      <w:r>
        <w:rPr>
          <w:i/>
          <w:vertAlign w:val="baseline"/>
        </w:rPr>
        <w:t>i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to be 0</w:t>
      </w:r>
      <w:r>
        <w:rPr>
          <w:spacing w:val="-18"/>
          <w:vertAlign w:val="baseline"/>
        </w:rPr>
        <w:t> </w:t>
      </w:r>
      <w:r>
        <w:rPr>
          <w:rFonts w:ascii="Liberation Serif"/>
          <w:i/>
          <w:spacing w:val="22"/>
          <w:vertAlign w:val="baseline"/>
        </w:rPr>
        <w:t>...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vertAlign w:val="baseline"/>
        </w:rPr>
        <w:t>3 and that of </w:t>
      </w:r>
      <w:r>
        <w:rPr>
          <w:i/>
          <w:vertAlign w:val="baseline"/>
        </w:rPr>
        <w:t>y</w:t>
      </w:r>
      <w:r>
        <w:rPr>
          <w:rFonts w:ascii="Liberation Serif"/>
          <w:i/>
          <w:vertAlign w:val="baseline"/>
        </w:rPr>
        <w:t>.</w:t>
      </w:r>
      <w:r>
        <w:rPr>
          <w:i/>
          <w:vertAlign w:val="baseline"/>
        </w:rPr>
        <w:t>i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w </w:t>
      </w:r>
      <w:r>
        <w:rPr>
          <w:vertAlign w:val="baseline"/>
        </w:rPr>
        <w:t>to 0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spacing w:val="22"/>
          <w:vertAlign w:val="baseline"/>
        </w:rPr>
        <w:t>...</w:t>
      </w:r>
      <w:r>
        <w:rPr>
          <w:rFonts w:ascii="Liberation Serif"/>
          <w:i/>
          <w:spacing w:val="15"/>
          <w:vertAlign w:val="baseline"/>
        </w:rPr>
        <w:t> </w:t>
      </w:r>
      <w:r>
        <w:rPr>
          <w:vertAlign w:val="baseline"/>
        </w:rPr>
        <w:t>10.</w:t>
      </w:r>
    </w:p>
    <w:p>
      <w:pPr>
        <w:pStyle w:val="BodyText"/>
        <w:spacing w:line="225" w:lineRule="auto" w:before="23"/>
        <w:ind w:left="107" w:right="222" w:firstLine="319"/>
        <w:jc w:val="both"/>
      </w:pPr>
      <w:r>
        <w:rPr/>
        <w:t>To</w:t>
      </w:r>
      <w:r>
        <w:rPr>
          <w:spacing w:val="-5"/>
        </w:rPr>
        <w:t> </w:t>
      </w:r>
      <w:r>
        <w:rPr/>
        <w:t>encode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3.2</w:t>
        </w:r>
      </w:hyperlink>
      <w:r>
        <w:rPr>
          <w:color w:val="0000FF"/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7"/>
        </w:rPr>
        <w:t> </w:t>
      </w:r>
      <w:r>
        <w:rPr/>
        <w:t>vari- able</w:t>
      </w:r>
      <w:r>
        <w:rPr>
          <w:spacing w:val="-20"/>
        </w:rPr>
        <w:t> </w:t>
      </w:r>
      <w:r>
        <w:rPr>
          <w:i/>
        </w:rPr>
        <w:t>p</w:t>
      </w:r>
      <w:r>
        <w:rPr>
          <w:i/>
          <w:spacing w:val="-2"/>
        </w:rPr>
        <w:t> </w:t>
      </w:r>
      <w:r>
        <w:rPr/>
        <w:t>:</w:t>
      </w:r>
      <w:r>
        <w:rPr>
          <w:spacing w:val="-13"/>
        </w:rPr>
        <w:t> </w:t>
      </w:r>
      <w:r>
        <w:rPr/>
        <w:t>1</w:t>
      </w:r>
      <w:r>
        <w:rPr>
          <w:rFonts w:ascii="Times New Roman"/>
          <w:spacing w:val="79"/>
          <w:w w:val="150"/>
        </w:rPr>
        <w:t>  </w:t>
      </w:r>
      <w:r>
        <w:rPr/>
        <w:t>6.</w:t>
      </w:r>
      <w:r>
        <w:rPr>
          <w:spacing w:val="18"/>
        </w:rPr>
        <w:t> </w:t>
      </w:r>
      <w:r>
        <w:rPr/>
        <w:t>It</w:t>
      </w:r>
      <w:r>
        <w:rPr>
          <w:spacing w:val="-20"/>
        </w:rPr>
        <w:t> </w:t>
      </w:r>
      <w:r>
        <w:rPr/>
        <w:t>allows</w:t>
      </w:r>
      <w:r>
        <w:rPr>
          <w:spacing w:val="-16"/>
        </w:rPr>
        <w:t> </w:t>
      </w:r>
      <w:r>
        <w:rPr/>
        <w:t>us</w:t>
      </w:r>
      <w:r>
        <w:rPr>
          <w:spacing w:val="-23"/>
        </w:rPr>
        <w:t> </w:t>
      </w:r>
      <w:r>
        <w:rPr/>
        <w:t>to</w:t>
      </w:r>
      <w:r>
        <w:rPr>
          <w:spacing w:val="-18"/>
        </w:rPr>
        <w:t> </w:t>
      </w:r>
      <w:r>
        <w:rPr/>
        <w:t>restrict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behaviour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machines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intention.</w:t>
      </w:r>
    </w:p>
    <w:p>
      <w:pPr>
        <w:pStyle w:val="BodyText"/>
        <w:spacing w:line="218" w:lineRule="auto" w:before="8"/>
        <w:ind w:left="107" w:right="221"/>
        <w:jc w:val="both"/>
      </w:pPr>
      <w:r>
        <w:rPr/>
        <w:t>For example, </w:t>
      </w:r>
      <w:r>
        <w:rPr>
          <w:i/>
        </w:rPr>
        <w:t>BS</w:t>
      </w:r>
      <w:r>
        <w:rPr>
          <w:rFonts w:ascii="Liberation Serif" w:hAnsi="Liberation Serif"/>
          <w:i/>
        </w:rPr>
        <w:t>.</w:t>
      </w:r>
      <w:r>
        <w:rPr/>
        <w:t>0 is a stuttering action in </w:t>
      </w:r>
      <w:r>
        <w:rPr>
          <w:rFonts w:ascii="Symbola" w:hAnsi="Symbola"/>
        </w:rPr>
        <w:t>C</w:t>
      </w:r>
      <w:r>
        <w:rPr/>
        <w:t>, i.e., belongs to </w:t>
      </w:r>
      <w:r>
        <w:rPr>
          <w:rFonts w:ascii="Liberation Serif" w:hAnsi="Liberation Serif"/>
          <w:i/>
        </w:rPr>
        <w:t>CStutt</w:t>
      </w:r>
      <w:r>
        <w:rPr/>
        <w:t>.</w:t>
      </w:r>
      <w:r>
        <w:rPr>
          <w:spacing w:val="40"/>
        </w:rPr>
        <w:t> </w:t>
      </w:r>
      <w:r>
        <w:rPr/>
        <w:t>We have to restrict its occurrence accordingly to phases where </w:t>
      </w:r>
      <w:r>
        <w:rPr>
          <w:i/>
        </w:rPr>
        <w:t>p </w:t>
      </w:r>
      <w:r>
        <w:rPr>
          <w:rFonts w:ascii="Symbola" w:hAnsi="Symbola"/>
        </w:rPr>
        <w:t>∈ 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4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5</w:t>
      </w:r>
      <w:r>
        <w:rPr>
          <w:rFonts w:ascii="Symbola" w:hAnsi="Symbola"/>
        </w:rPr>
        <w:t>}</w:t>
      </w:r>
      <w:r>
        <w:rPr/>
        <w:t>.</w:t>
      </w:r>
      <w:r>
        <w:rPr>
          <w:spacing w:val="40"/>
        </w:rPr>
        <w:t> </w:t>
      </w:r>
      <w:r>
        <w:rPr/>
        <w:t>A stuttering ac- tion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Symbola" w:hAnsi="Symbola"/>
        </w:rPr>
        <w:t>C</w:t>
      </w:r>
      <w:r>
        <w:rPr>
          <w:rFonts w:ascii="Symbola" w:hAnsi="Symbola"/>
          <w:spacing w:val="22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machine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phase,</w:t>
      </w:r>
      <w:r>
        <w:rPr>
          <w:spacing w:val="-5"/>
        </w:rPr>
        <w:t> </w:t>
      </w:r>
      <w:r>
        <w:rPr/>
        <w:t>i.e., </w:t>
      </w:r>
      <w:r>
        <w:rPr>
          <w:i/>
        </w:rPr>
        <w:t>p </w:t>
      </w:r>
      <w:r>
        <w:rPr/>
        <w:t>remains </w:t>
      </w:r>
      <w:r>
        <w:rPr>
          <w:spacing w:val="-2"/>
        </w:rPr>
        <w:t>unchanged:</w:t>
      </w:r>
    </w:p>
    <w:p>
      <w:pPr>
        <w:pStyle w:val="BodyText"/>
        <w:spacing w:before="100"/>
        <w:ind w:left="657"/>
        <w:rPr>
          <w:rFonts w:ascii="LM Mono 10"/>
        </w:rPr>
      </w:pPr>
      <w:r>
        <w:rPr>
          <w:rFonts w:ascii="LM Mono 10"/>
        </w:rPr>
        <w:t>BS0:</w:t>
      </w:r>
      <w:r>
        <w:rPr>
          <w:rFonts w:ascii="LM Mono 10"/>
          <w:spacing w:val="55"/>
          <w:w w:val="150"/>
        </w:rPr>
        <w:t> </w:t>
      </w:r>
      <w:r>
        <w:rPr>
          <w:rFonts w:ascii="LM Mono 10"/>
        </w:rPr>
        <w:t>(p=1</w:t>
      </w:r>
      <w:r>
        <w:rPr>
          <w:rFonts w:ascii="LM Mono 10"/>
          <w:spacing w:val="-3"/>
        </w:rPr>
        <w:t> </w:t>
      </w:r>
      <w:r>
        <w:rPr>
          <w:rFonts w:ascii="LM Mono 10"/>
        </w:rPr>
        <w:t>OR</w:t>
      </w:r>
      <w:r>
        <w:rPr>
          <w:rFonts w:ascii="LM Mono 10"/>
          <w:spacing w:val="2"/>
        </w:rPr>
        <w:t> </w:t>
      </w:r>
      <w:r>
        <w:rPr>
          <w:rFonts w:ascii="LM Mono 10"/>
        </w:rPr>
        <w:t>p=4</w:t>
      </w:r>
      <w:r>
        <w:rPr>
          <w:rFonts w:ascii="LM Mono 10"/>
          <w:spacing w:val="-1"/>
        </w:rPr>
        <w:t> </w:t>
      </w:r>
      <w:r>
        <w:rPr>
          <w:rFonts w:ascii="LM Mono 10"/>
        </w:rPr>
        <w:t>OR</w:t>
      </w:r>
      <w:r>
        <w:rPr>
          <w:rFonts w:ascii="LM Mono 10"/>
          <w:spacing w:val="-1"/>
        </w:rPr>
        <w:t> </w:t>
      </w:r>
      <w:r>
        <w:rPr>
          <w:rFonts w:ascii="LM Mono 10"/>
        </w:rPr>
        <w:t>p=5)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AND</w:t>
      </w:r>
    </w:p>
    <w:p>
      <w:pPr>
        <w:pStyle w:val="BodyText"/>
        <w:spacing w:before="2"/>
        <w:ind w:right="129"/>
        <w:jc w:val="center"/>
        <w:rPr>
          <w:rFonts w:ascii="LM Mono 10" w:hAnsi="LM Mono 10"/>
        </w:rPr>
      </w:pPr>
      <w:r>
        <w:rPr>
          <w:rFonts w:ascii="LM Mono 10" w:hAnsi="LM Mono 10"/>
        </w:rPr>
        <w:t>ccr0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cpc0=0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--&gt;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cb0’=TRUE;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  <w:spacing w:val="-2"/>
        </w:rPr>
        <w:t>cpc0’=1;</w:t>
      </w:r>
    </w:p>
    <w:p>
      <w:pPr>
        <w:spacing w:line="295" w:lineRule="exact" w:before="67"/>
        <w:ind w:left="5" w:right="129" w:firstLine="0"/>
        <w:jc w:val="center"/>
        <w:rPr>
          <w:rFonts w:ascii="Symbola"/>
          <w:sz w:val="21"/>
        </w:rPr>
      </w:pPr>
      <w:r>
        <w:rPr>
          <w:sz w:val="21"/>
        </w:rPr>
        <w:t>Action</w:t>
      </w:r>
      <w:r>
        <w:rPr>
          <w:spacing w:val="-3"/>
          <w:sz w:val="21"/>
        </w:rPr>
        <w:t> </w:t>
      </w:r>
      <w:r>
        <w:rPr>
          <w:i/>
          <w:sz w:val="21"/>
        </w:rPr>
        <w:t>CChange</w:t>
      </w:r>
      <w:r>
        <w:rPr>
          <w:i/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our</w:t>
      </w:r>
      <w:r>
        <w:rPr>
          <w:spacing w:val="-4"/>
          <w:sz w:val="21"/>
        </w:rPr>
        <w:t> </w:t>
      </w:r>
      <w:r>
        <w:rPr>
          <w:sz w:val="21"/>
        </w:rPr>
        <w:t>simulation</w:t>
      </w:r>
      <w:r>
        <w:rPr>
          <w:spacing w:val="-1"/>
          <w:sz w:val="21"/>
        </w:rPr>
        <w:t> </w:t>
      </w:r>
      <w:r>
        <w:rPr>
          <w:sz w:val="21"/>
        </w:rPr>
        <w:t>machine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actions</w:t>
      </w:r>
      <w:r>
        <w:rPr>
          <w:spacing w:val="-5"/>
          <w:sz w:val="21"/>
        </w:rPr>
        <w:t> </w:t>
      </w:r>
      <w:r>
        <w:rPr>
          <w:i/>
          <w:sz w:val="21"/>
        </w:rPr>
        <w:t>CS</w:t>
      </w:r>
      <w:r>
        <w:rPr>
          <w:i/>
          <w:spacing w:val="-50"/>
          <w:sz w:val="21"/>
        </w:rPr>
        <w:t> </w:t>
      </w:r>
      <w:r>
        <w:rPr>
          <w:rFonts w:ascii="LM Mono Prop 10"/>
          <w:sz w:val="21"/>
          <w:vertAlign w:val="superscript"/>
        </w:rPr>
        <w:t>'</w:t>
      </w:r>
      <w:r>
        <w:rPr>
          <w:rFonts w:ascii="Liberation Serif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i</w:t>
      </w:r>
      <w:r>
        <w:rPr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NS</w:t>
      </w:r>
      <w:r>
        <w:rPr>
          <w:rFonts w:ascii="Liberation Serif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i</w:t>
      </w:r>
      <w:r>
        <w:rPr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rFonts w:ascii="Symbola"/>
          <w:spacing w:val="-10"/>
          <w:sz w:val="21"/>
          <w:vertAlign w:val="baseline"/>
        </w:rPr>
        <w:t>C</w:t>
      </w:r>
    </w:p>
    <w:p>
      <w:pPr>
        <w:pStyle w:val="BodyText"/>
        <w:spacing w:line="284" w:lineRule="exact"/>
        <w:ind w:left="107"/>
        <w:jc w:val="both"/>
      </w:pPr>
      <w:r>
        <w:rPr/>
        <w:t>above.</w:t>
      </w:r>
      <w:r>
        <w:rPr>
          <w:spacing w:val="22"/>
        </w:rPr>
        <w:t> </w:t>
      </w:r>
      <w:r>
        <w:rPr/>
        <w:t>For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encoded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97"/>
        <w:ind w:left="329"/>
        <w:rPr>
          <w:rFonts w:ascii="LM Mono 10"/>
        </w:rPr>
      </w:pPr>
      <w:r>
        <w:rPr>
          <w:rFonts w:ascii="LM Mono 10"/>
        </w:rPr>
        <w:t>CCS0:</w:t>
      </w:r>
      <w:r>
        <w:rPr>
          <w:rFonts w:ascii="LM Mono 10"/>
          <w:spacing w:val="53"/>
          <w:w w:val="150"/>
        </w:rPr>
        <w:t> </w:t>
      </w:r>
      <w:r>
        <w:rPr>
          <w:rFonts w:ascii="LM Mono 10"/>
        </w:rPr>
        <w:t>p=3</w:t>
      </w:r>
      <w:r>
        <w:rPr>
          <w:rFonts w:ascii="LM Mono 10"/>
          <w:spacing w:val="-1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</w:rPr>
        <w:t>cpc0=2</w:t>
      </w:r>
      <w:r>
        <w:rPr>
          <w:rFonts w:ascii="LM Mono 10"/>
          <w:spacing w:val="-3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</w:rPr>
        <w:t>(NOT(cb1)</w:t>
      </w:r>
      <w:r>
        <w:rPr>
          <w:rFonts w:ascii="LM Mono 10"/>
          <w:spacing w:val="-5"/>
        </w:rPr>
        <w:t> </w:t>
      </w:r>
      <w:r>
        <w:rPr>
          <w:rFonts w:ascii="LM Mono 10"/>
        </w:rPr>
        <w:t>OR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ct=1)</w:t>
      </w:r>
    </w:p>
    <w:p>
      <w:pPr>
        <w:pStyle w:val="BodyText"/>
        <w:spacing w:before="2"/>
        <w:ind w:left="167" w:right="170"/>
        <w:jc w:val="center"/>
        <w:rPr>
          <w:rFonts w:ascii="LM Mono 10" w:hAnsi="LM Mono 10"/>
        </w:rPr>
      </w:pPr>
      <w:r>
        <w:rPr>
          <w:rFonts w:ascii="LM Mono 10" w:hAnsi="LM Mono 10"/>
        </w:rPr>
        <w:t>--&gt;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cy0’=cw+0+1;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cw’=cy0;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ccr0’=FALSE;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cpc0’=3;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  <w:spacing w:val="-2"/>
        </w:rPr>
        <w:t>p’=4;</w:t>
      </w:r>
    </w:p>
    <w:p>
      <w:pPr>
        <w:pStyle w:val="BodyText"/>
        <w:spacing w:line="275" w:lineRule="exact"/>
        <w:ind w:left="107"/>
      </w:pPr>
      <w:r>
        <w:rPr>
          <w:spacing w:val="-5"/>
        </w:rPr>
        <w:t>and</w:t>
      </w:r>
    </w:p>
    <w:p>
      <w:pPr>
        <w:pStyle w:val="BodyText"/>
        <w:spacing w:before="96"/>
        <w:ind w:left="329"/>
        <w:rPr>
          <w:rFonts w:ascii="LM Mono 10" w:hAnsi="LM Mono 10"/>
        </w:rPr>
      </w:pPr>
      <w:r>
        <w:rPr>
          <w:rFonts w:ascii="LM Mono 10" w:hAnsi="LM Mono 10"/>
        </w:rPr>
        <w:t>CNS0:</w:t>
      </w:r>
      <w:r>
        <w:rPr>
          <w:rFonts w:ascii="LM Mono 10" w:hAnsi="LM Mono 10"/>
          <w:spacing w:val="55"/>
          <w:w w:val="150"/>
        </w:rPr>
        <w:t> </w:t>
      </w:r>
      <w:r>
        <w:rPr>
          <w:rFonts w:ascii="LM Mono 10" w:hAnsi="LM Mono 10"/>
        </w:rPr>
        <w:t>p=3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AND NOT(ccr0)</w:t>
      </w:r>
      <w:r>
        <w:rPr>
          <w:rFonts w:ascii="LM Mono 10" w:hAnsi="LM Mono 10"/>
          <w:spacing w:val="-4"/>
        </w:rPr>
        <w:t> </w:t>
      </w:r>
      <w:r>
        <w:rPr>
          <w:rFonts w:ascii="LM Mono 10" w:hAnsi="LM Mono 10"/>
        </w:rPr>
        <w:t>--&gt;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ccr0’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IN </w:t>
      </w:r>
      <w:r>
        <w:rPr>
          <w:rFonts w:ascii="Symbola" w:hAnsi="Symbola"/>
        </w:rPr>
        <w:t>{</w:t>
      </w:r>
      <w:r>
        <w:rPr>
          <w:rFonts w:ascii="LM Mono 10" w:hAnsi="LM Mono 10"/>
        </w:rPr>
        <w:t>b:BOOLEAN|true</w:t>
      </w:r>
      <w:r>
        <w:rPr>
          <w:rFonts w:ascii="Symbola" w:hAnsi="Symbola"/>
        </w:rPr>
        <w:t>}</w:t>
      </w:r>
      <w:r>
        <w:rPr>
          <w:rFonts w:ascii="LM Mono 10" w:hAnsi="LM Mono 10"/>
        </w:rPr>
        <w:t>;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  <w:spacing w:val="-2"/>
        </w:rPr>
        <w:t>p’=4;</w:t>
      </w:r>
    </w:p>
    <w:p>
      <w:pPr>
        <w:pStyle w:val="BodyText"/>
        <w:spacing w:line="220" w:lineRule="auto" w:before="83"/>
        <w:ind w:left="107"/>
      </w:pPr>
      <w:r>
        <w:rPr/>
        <w:t>Note that the next state value of variable </w:t>
      </w:r>
      <w:r>
        <w:rPr>
          <w:rFonts w:ascii="LM Mono 10"/>
        </w:rPr>
        <w:t>ccr0</w:t>
      </w:r>
      <w:r>
        <w:rPr>
          <w:rFonts w:ascii="LM Mono 10"/>
          <w:spacing w:val="-38"/>
        </w:rPr>
        <w:t> </w:t>
      </w:r>
      <w:r>
        <w:rPr/>
        <w:t>in action </w:t>
      </w:r>
      <w:r>
        <w:rPr>
          <w:rFonts w:ascii="LM Mono 10"/>
        </w:rPr>
        <w:t>CNS0</w:t>
      </w:r>
      <w:r>
        <w:rPr>
          <w:rFonts w:ascii="LM Mono 10"/>
          <w:spacing w:val="-38"/>
        </w:rPr>
        <w:t> </w:t>
      </w:r>
      <w:r>
        <w:rPr/>
        <w:t>is chosen nondeter- ministically.</w:t>
      </w:r>
      <w:r>
        <w:rPr>
          <w:spacing w:val="40"/>
        </w:rPr>
        <w:t> </w:t>
      </w:r>
      <w:r>
        <w:rPr/>
        <w:t>Both actions change the phase of the simulation machine to </w:t>
      </w:r>
      <w:r>
        <w:rPr>
          <w:i/>
        </w:rPr>
        <w:t>p </w:t>
      </w:r>
      <w:r>
        <w:rPr/>
        <w:t>=</w:t>
      </w:r>
      <w:r>
        <w:rPr>
          <w:spacing w:val="-3"/>
        </w:rPr>
        <w:t> </w:t>
      </w:r>
      <w:r>
        <w:rPr/>
        <w:t>4.</w:t>
      </w:r>
    </w:p>
    <w:p>
      <w:pPr>
        <w:pStyle w:val="BodyText"/>
        <w:spacing w:line="225" w:lineRule="auto" w:before="23"/>
        <w:ind w:left="107" w:firstLine="319"/>
      </w:pPr>
      <w:r>
        <w:rPr/>
        <w:t>The simulation machine also contains </w:t>
      </w:r>
      <w:r>
        <w:rPr>
          <w:i/>
        </w:rPr>
        <w:t>skip </w:t>
      </w:r>
      <w:r>
        <w:rPr/>
        <w:t>transitions that do not change any variable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action</w:t>
      </w:r>
      <w:r>
        <w:rPr>
          <w:spacing w:val="-2"/>
        </w:rPr>
        <w:t> </w:t>
      </w:r>
      <w:r>
        <w:rPr/>
        <w:t>system</w:t>
      </w:r>
      <w:r>
        <w:rPr>
          <w:spacing w:val="-7"/>
        </w:rPr>
        <w:t> </w:t>
      </w:r>
      <w:r>
        <w:rPr/>
        <w:t>but</w:t>
      </w:r>
      <w:r>
        <w:rPr>
          <w:spacing w:val="-10"/>
        </w:rPr>
        <w:t> </w:t>
      </w:r>
      <w:r>
        <w:rPr/>
        <w:t>may</w:t>
      </w:r>
      <w:r>
        <w:rPr>
          <w:spacing w:val="-8"/>
        </w:rPr>
        <w:t> </w:t>
      </w:r>
      <w:r>
        <w:rPr/>
        <w:t>change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phase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simulation</w:t>
      </w:r>
      <w:r>
        <w:rPr>
          <w:spacing w:val="-3"/>
        </w:rPr>
        <w:t> </w:t>
      </w:r>
      <w:r>
        <w:rPr>
          <w:spacing w:val="-2"/>
        </w:rPr>
        <w:t>machine.</w:t>
      </w:r>
    </w:p>
    <w:p>
      <w:pPr>
        <w:pStyle w:val="BodyText"/>
        <w:spacing w:line="286" w:lineRule="exact"/>
        <w:ind w:left="107"/>
      </w:pPr>
      <w:r>
        <w:rPr/>
        <w:t>The</w:t>
      </w:r>
      <w:r>
        <w:rPr>
          <w:spacing w:val="-2"/>
        </w:rPr>
        <w:t> </w:t>
      </w:r>
      <w:r>
        <w:rPr/>
        <w:t>skip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phase</w:t>
      </w:r>
      <w:r>
        <w:rPr>
          <w:spacing w:val="-1"/>
        </w:rPr>
        <w:t> </w:t>
      </w:r>
      <w:r>
        <w:rPr>
          <w:i/>
        </w:rPr>
        <w:t>p</w:t>
      </w:r>
      <w:r>
        <w:rPr>
          <w:i/>
          <w:spacing w:val="-5"/>
        </w:rPr>
        <w:t> </w:t>
      </w:r>
      <w:r>
        <w:rPr>
          <w:spacing w:val="29"/>
        </w:rPr>
        <w:t>=3</w:t>
      </w:r>
      <w:r>
        <w:rPr>
          <w:spacing w:val="1"/>
        </w:rPr>
        <w:t> </w:t>
      </w:r>
      <w:r>
        <w:rPr/>
        <w:t>to </w:t>
      </w:r>
      <w:r>
        <w:rPr>
          <w:i/>
        </w:rPr>
        <w:t>p</w:t>
      </w:r>
      <w:r>
        <w:rPr>
          <w:i/>
          <w:spacing w:val="-3"/>
        </w:rPr>
        <w:t> </w:t>
      </w:r>
      <w:r>
        <w:rPr/>
        <w:t>=</w:t>
      </w:r>
      <w:r>
        <w:rPr>
          <w:spacing w:val="-11"/>
        </w:rPr>
        <w:t> </w:t>
      </w:r>
      <w:r>
        <w:rPr/>
        <w:t>5,</w:t>
      </w:r>
      <w:r>
        <w:rPr>
          <w:spacing w:val="2"/>
        </w:rPr>
        <w:t> </w:t>
      </w:r>
      <w:r>
        <w:rPr/>
        <w:t>for instance,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encoded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pStyle w:val="BodyText"/>
        <w:spacing w:before="97"/>
        <w:ind w:left="1210"/>
        <w:rPr>
          <w:rFonts w:ascii="LM Mono 10" w:hAnsi="LM Mono 10"/>
        </w:rPr>
      </w:pPr>
      <w:r>
        <w:rPr>
          <w:rFonts w:ascii="LM Mono 10" w:hAnsi="LM Mono 10"/>
        </w:rPr>
        <w:t>p=3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--&gt;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2"/>
        </w:rPr>
        <w:t>p’=5;</w:t>
      </w:r>
    </w:p>
    <w:p>
      <w:pPr>
        <w:pStyle w:val="BodyText"/>
        <w:spacing w:line="225" w:lineRule="auto" w:before="84"/>
        <w:ind w:left="107" w:right="218"/>
        <w:jc w:val="both"/>
      </w:pPr>
      <w:r>
        <w:rPr/>
        <w:t>The encoded</w:t>
      </w:r>
      <w:r>
        <w:rPr>
          <w:spacing w:val="40"/>
        </w:rPr>
        <w:t> </w:t>
      </w:r>
      <w:r>
        <w:rPr/>
        <w:t>actions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abstract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systems are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combined using the SAL choice operator </w:t>
      </w:r>
      <w:r>
        <w:rPr>
          <w:rFonts w:ascii="LM Mono 10"/>
        </w:rPr>
        <w:t>[]</w:t>
      </w:r>
      <w:r>
        <w:rPr/>
        <w:t>.</w:t>
      </w:r>
      <w:r>
        <w:rPr>
          <w:spacing w:val="40"/>
        </w:rPr>
        <w:t> </w:t>
      </w:r>
      <w:r>
        <w:rPr/>
        <w:t>Refinement relation </w:t>
      </w:r>
      <w:r>
        <w:rPr>
          <w:i/>
        </w:rPr>
        <w:t>R </w:t>
      </w:r>
      <w:r>
        <w:rPr/>
        <w:t>as well as all predicates used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CTL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(i.e.,</w:t>
      </w:r>
      <w:r>
        <w:rPr>
          <w:spacing w:val="15"/>
        </w:rPr>
        <w:t> </w:t>
      </w:r>
      <w:r>
        <w:rPr>
          <w:i/>
        </w:rPr>
        <w:t>Aaborting</w:t>
      </w:r>
      <w:r>
        <w:rPr>
          <w:i/>
          <w:spacing w:val="-19"/>
        </w:rPr>
        <w:t> </w:t>
      </w:r>
      <w:r>
        <w:rPr/>
        <w:t>,</w:t>
      </w:r>
      <w:r>
        <w:rPr>
          <w:spacing w:val="19"/>
        </w:rPr>
        <w:t> </w:t>
      </w:r>
      <w:r>
        <w:rPr>
          <w:i/>
        </w:rPr>
        <w:t>Aterminating</w:t>
      </w:r>
      <w:r>
        <w:rPr>
          <w:i/>
          <w:spacing w:val="-19"/>
        </w:rPr>
        <w:t> </w:t>
      </w:r>
      <w:r>
        <w:rPr/>
        <w:t>,</w:t>
      </w:r>
      <w:r>
        <w:rPr>
          <w:spacing w:val="17"/>
        </w:rPr>
        <w:t> </w:t>
      </w:r>
      <w:r>
        <w:rPr>
          <w:i/>
        </w:rPr>
        <w:t>CInit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Caborting</w:t>
      </w:r>
      <w:r>
        <w:rPr>
          <w:i/>
          <w:spacing w:val="-19"/>
        </w:rPr>
        <w:t> </w:t>
      </w:r>
      <w:r>
        <w:rPr/>
        <w:t>,</w:t>
      </w:r>
      <w:r>
        <w:rPr>
          <w:spacing w:val="17"/>
        </w:rPr>
        <w:t> </w:t>
      </w:r>
      <w:r>
        <w:rPr/>
        <w:t>and </w:t>
      </w:r>
      <w:r>
        <w:rPr>
          <w:i/>
        </w:rPr>
        <w:t>Cterminating</w:t>
      </w:r>
      <w:r>
        <w:rPr/>
        <w:t>) are</w:t>
      </w:r>
      <w:r>
        <w:rPr>
          <w:spacing w:val="-3"/>
        </w:rPr>
        <w:t> </w:t>
      </w:r>
      <w:r>
        <w:rPr/>
        <w:t>encoded as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over the</w:t>
      </w:r>
      <w:r>
        <w:rPr>
          <w:spacing w:val="-3"/>
        </w:rPr>
        <w:t> </w:t>
      </w:r>
      <w:r>
        <w:rPr/>
        <w:t>state</w:t>
      </w:r>
      <w:r>
        <w:rPr>
          <w:spacing w:val="-1"/>
        </w:rPr>
        <w:t> </w:t>
      </w:r>
      <w:r>
        <w:rPr/>
        <w:t>variables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 At any phase of the simulation machine they can be evaluated to either true or false, </w:t>
      </w:r>
      <w:r>
        <w:rPr>
          <w:spacing w:val="-2"/>
        </w:rPr>
        <w:t>e.g.,</w:t>
      </w:r>
    </w:p>
    <w:p>
      <w:pPr>
        <w:pStyle w:val="BodyText"/>
        <w:spacing w:line="242" w:lineRule="auto" w:before="99"/>
        <w:ind w:left="1597" w:hanging="940"/>
        <w:rPr>
          <w:rFonts w:ascii="LM Mono 10"/>
        </w:rPr>
      </w:pPr>
      <w:r>
        <w:rPr>
          <w:rFonts w:ascii="LM Mono 10"/>
        </w:rPr>
        <w:t>CInit = cb0=FALSE AND cb1=FALSE AND cpc0=0 AND cpc1=0 AND ccr0=FALSE AND ccr1=FALSE;</w:t>
      </w:r>
    </w:p>
    <w:p>
      <w:pPr>
        <w:pStyle w:val="BodyText"/>
        <w:spacing w:before="99"/>
        <w:rPr>
          <w:rFonts w:ascii="LM Mono 10"/>
        </w:rPr>
      </w:pPr>
    </w:p>
    <w:p>
      <w:pPr>
        <w:pStyle w:val="BodyText"/>
        <w:spacing w:line="225" w:lineRule="auto"/>
        <w:ind w:left="107" w:right="223" w:firstLine="319"/>
        <w:jc w:val="both"/>
      </w:pPr>
      <w:bookmarkStart w:name="_bookmark8" w:id="18"/>
      <w:bookmarkEnd w:id="18"/>
      <w:r>
        <w:rPr/>
      </w:r>
      <w:r>
        <w:rPr/>
        <w:t>To</w:t>
      </w:r>
      <w:r>
        <w:rPr>
          <w:spacing w:val="-5"/>
        </w:rPr>
        <w:t> </w:t>
      </w:r>
      <w:r>
        <w:rPr/>
        <w:t>encode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terminating</w:t>
      </w:r>
      <w:r>
        <w:rPr>
          <w:spacing w:val="-5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negate the</w:t>
      </w:r>
      <w:r>
        <w:rPr>
          <w:spacing w:val="-5"/>
        </w:rPr>
        <w:t> </w:t>
      </w:r>
      <w:r>
        <w:rPr/>
        <w:t>disjunction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relevant guards. To encode the</w:t>
      </w:r>
      <w:r>
        <w:rPr>
          <w:spacing w:val="-1"/>
        </w:rPr>
        <w:t> </w:t>
      </w:r>
      <w:r>
        <w:rPr/>
        <w:t>aborting</w:t>
      </w:r>
      <w:r>
        <w:rPr>
          <w:spacing w:val="-1"/>
        </w:rPr>
        <w:t> </w:t>
      </w:r>
      <w:r>
        <w:rPr/>
        <w:t>conditions, we</w:t>
      </w:r>
      <w:r>
        <w:rPr>
          <w:spacing w:val="-1"/>
        </w:rPr>
        <w:t> </w:t>
      </w:r>
      <w:r>
        <w:rPr/>
        <w:t>disjoin the conjunctions of the rele- vant</w:t>
      </w:r>
      <w:r>
        <w:rPr>
          <w:spacing w:val="4"/>
        </w:rPr>
        <w:t> </w:t>
      </w:r>
      <w:r>
        <w:rPr/>
        <w:t>guards</w:t>
      </w:r>
      <w:r>
        <w:rPr>
          <w:spacing w:val="4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condition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2"/>
        </w:rPr>
        <w:t> </w:t>
      </w:r>
      <w:r>
        <w:rPr/>
        <w:t>associated</w:t>
      </w:r>
      <w:r>
        <w:rPr>
          <w:spacing w:val="9"/>
        </w:rPr>
        <w:t> </w:t>
      </w:r>
      <w:r>
        <w:rPr/>
        <w:t>statement</w:t>
      </w:r>
      <w:r>
        <w:rPr>
          <w:spacing w:val="10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possible,</w:t>
      </w:r>
      <w:r>
        <w:rPr>
          <w:spacing w:val="6"/>
        </w:rPr>
        <w:t> </w:t>
      </w:r>
      <w:r>
        <w:rPr>
          <w:spacing w:val="-2"/>
        </w:rPr>
        <w:t>e.g.,</w:t>
      </w: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500040</wp:posOffset>
                </wp:positionH>
                <wp:positionV relativeFrom="paragraph">
                  <wp:posOffset>112200</wp:posOffset>
                </wp:positionV>
                <wp:extent cx="442595" cy="1270"/>
                <wp:effectExtent l="0" t="0" r="0" b="0"/>
                <wp:wrapTopAndBottom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834708pt;width:34.85pt;height:.1pt;mso-position-horizontal-relative:page;mso-position-vertical-relative:paragraph;z-index:-15714816;mso-wrap-distance-left:0;mso-wrap-distance-right:0" id="docshape193" coordorigin="787,177" coordsize="697,0" path="m787,177l1484,1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checker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  <w:jc w:val="both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action</w:t>
      </w:r>
      <w:r>
        <w:rPr>
          <w:spacing w:val="2"/>
        </w:rPr>
        <w:t> </w:t>
      </w:r>
      <w:r>
        <w:rPr>
          <w:i/>
        </w:rPr>
        <w:t>BS</w:t>
      </w:r>
      <w:r>
        <w:rPr>
          <w:i/>
          <w:spacing w:val="-50"/>
        </w:rPr>
        <w:t> </w:t>
      </w:r>
      <w:r>
        <w:rPr/>
        <w:t>0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have</w:t>
      </w:r>
    </w:p>
    <w:p>
      <w:pPr>
        <w:pStyle w:val="BodyText"/>
        <w:spacing w:before="99"/>
        <w:ind w:left="771"/>
        <w:rPr>
          <w:rFonts w:ascii="LM Mono 10"/>
        </w:rPr>
      </w:pPr>
      <w:r>
        <w:rPr>
          <w:rFonts w:ascii="LM Mono 10"/>
        </w:rPr>
        <w:t>(ccr0</w:t>
      </w:r>
      <w:r>
        <w:rPr>
          <w:rFonts w:ascii="LM Mono 10"/>
          <w:spacing w:val="-3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</w:rPr>
        <w:t>cpc0=0)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AND</w:t>
      </w:r>
    </w:p>
    <w:p>
      <w:pPr>
        <w:pStyle w:val="BodyText"/>
        <w:ind w:left="883"/>
        <w:rPr>
          <w:rFonts w:ascii="LM Mono 10"/>
        </w:rPr>
      </w:pPr>
      <w:r>
        <w:rPr>
          <w:rFonts w:ascii="LM Mono 10"/>
        </w:rPr>
        <w:t>FORALL</w:t>
      </w:r>
      <w:r>
        <w:rPr>
          <w:rFonts w:ascii="LM Mono 10"/>
          <w:spacing w:val="-3"/>
        </w:rPr>
        <w:t> </w:t>
      </w:r>
      <w:r>
        <w:rPr>
          <w:rFonts w:ascii="LM Mono 10"/>
        </w:rPr>
        <w:t>(a:BOOLEAN,</w:t>
      </w:r>
      <w:r>
        <w:rPr>
          <w:rFonts w:ascii="LM Mono 10"/>
          <w:spacing w:val="-5"/>
        </w:rPr>
        <w:t> </w:t>
      </w:r>
      <w:r>
        <w:rPr>
          <w:rFonts w:ascii="LM Mono 10"/>
        </w:rPr>
        <w:t>b:ProgramCounter):</w:t>
      </w:r>
      <w:r>
        <w:rPr>
          <w:rFonts w:ascii="LM Mono 10"/>
          <w:spacing w:val="46"/>
          <w:w w:val="150"/>
        </w:rPr>
        <w:t> </w:t>
      </w:r>
      <w:r>
        <w:rPr>
          <w:rFonts w:ascii="LM Mono 10"/>
        </w:rPr>
        <w:t>NOT(a</w:t>
      </w:r>
      <w:r>
        <w:rPr>
          <w:rFonts w:ascii="LM Mono 10"/>
          <w:spacing w:val="-3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b=1)</w:t>
      </w:r>
    </w:p>
    <w:p>
      <w:pPr>
        <w:pStyle w:val="BodyText"/>
        <w:spacing w:line="293" w:lineRule="exact" w:before="67"/>
        <w:ind w:left="221"/>
        <w:jc w:val="both"/>
      </w:pPr>
      <w:bookmarkStart w:name="Conclusion" w:id="19"/>
      <w:bookmarkEnd w:id="19"/>
      <w:r>
        <w:rPr/>
      </w:r>
      <w:r>
        <w:rPr/>
        <w:t>where</w:t>
      </w:r>
      <w:r>
        <w:rPr>
          <w:spacing w:val="-11"/>
        </w:rPr>
        <w:t> </w:t>
      </w:r>
      <w:r>
        <w:rPr>
          <w:rFonts w:ascii="LM Mono 10"/>
        </w:rPr>
        <w:t>ProgramCounter</w:t>
      </w:r>
      <w:r>
        <w:rPr>
          <w:rFonts w:ascii="LM Mono 10"/>
          <w:spacing w:val="-56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10"/>
        </w:rPr>
        <w:t> </w:t>
      </w:r>
      <w:r>
        <w:rPr/>
        <w:t>0</w:t>
      </w:r>
      <w:r>
        <w:rPr>
          <w:rFonts w:ascii="Times New Roman"/>
          <w:spacing w:val="77"/>
          <w:w w:val="150"/>
        </w:rPr>
        <w:t>  </w:t>
      </w:r>
      <w:r>
        <w:rPr/>
        <w:t>3.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encoding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6"/>
        </w:rPr>
        <w:t> </w:t>
      </w:r>
      <w:r>
        <w:rPr>
          <w:spacing w:val="-2"/>
        </w:rPr>
        <w:t>study</w:t>
      </w:r>
    </w:p>
    <w:p>
      <w:pPr>
        <w:pStyle w:val="BodyText"/>
        <w:spacing w:line="287" w:lineRule="exact"/>
        <w:ind w:left="221"/>
        <w:jc w:val="both"/>
      </w:pP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 in</w:t>
      </w:r>
      <w:r>
        <w:rPr>
          <w:spacing w:val="2"/>
        </w:rPr>
        <w:t> </w:t>
      </w:r>
      <w:r>
        <w:rPr>
          <w:spacing w:val="-4"/>
        </w:rPr>
        <w:t>[</w:t>
      </w:r>
      <w:hyperlink w:history="true" w:anchor="_bookmark21">
        <w:r>
          <w:rPr>
            <w:color w:val="0000FF"/>
            <w:spacing w:val="-4"/>
          </w:rPr>
          <w:t>13</w:t>
        </w:r>
      </w:hyperlink>
      <w:r>
        <w:rPr>
          <w:spacing w:val="-4"/>
        </w:rPr>
        <w:t>].</w:t>
      </w:r>
    </w:p>
    <w:p>
      <w:pPr>
        <w:pStyle w:val="BodyText"/>
        <w:spacing w:line="225" w:lineRule="auto" w:before="17"/>
        <w:ind w:left="221" w:right="104" w:firstLine="319"/>
        <w:jc w:val="both"/>
      </w:pPr>
      <w:r>
        <w:rPr/>
        <w:t>The property associated with the simulation machine for the complete forward simulation refinement check for this case study could be checked to be valid.</w:t>
      </w:r>
      <w:r>
        <w:rPr>
          <w:spacing w:val="40"/>
        </w:rPr>
        <w:t> </w:t>
      </w:r>
      <w:r>
        <w:rPr/>
        <w:t>The checking process</w:t>
      </w:r>
      <w:r>
        <w:rPr>
          <w:spacing w:val="-4"/>
        </w:rPr>
        <w:t> </w:t>
      </w:r>
      <w:r>
        <w:rPr/>
        <w:t>terminated in 3.55 seconds</w:t>
      </w:r>
      <w:r>
        <w:rPr>
          <w:spacing w:val="-1"/>
        </w:rPr>
        <w:t> </w:t>
      </w:r>
      <w:r>
        <w:rPr/>
        <w:t>on a</w:t>
      </w:r>
      <w:r>
        <w:rPr>
          <w:spacing w:val="-3"/>
        </w:rPr>
        <w:t> </w:t>
      </w:r>
      <w:r>
        <w:rPr/>
        <w:t>PC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 3GHz Intel</w:t>
      </w:r>
      <w:r>
        <w:rPr>
          <w:spacing w:val="-2"/>
        </w:rPr>
        <w:t> </w:t>
      </w:r>
      <w:r>
        <w:rPr/>
        <w:t>Pentium</w:t>
      </w:r>
      <w:r>
        <w:rPr>
          <w:spacing w:val="-1"/>
        </w:rPr>
        <w:t> </w:t>
      </w:r>
      <w:r>
        <w:rPr/>
        <w:t>4 processor and 512MB of RAM.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25" w:lineRule="auto" w:before="205"/>
        <w:ind w:left="221" w:right="107"/>
        <w:jc w:val="both"/>
      </w:pPr>
      <w:r>
        <w:rPr/>
        <w:t>We have presented an approach to automatically verifying action system refine- ments. Although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1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automatic verification of Z-like</w:t>
      </w:r>
      <w:r>
        <w:rPr>
          <w:spacing w:val="-12"/>
        </w:rPr>
        <w:t> </w:t>
      </w:r>
      <w:r>
        <w:rPr/>
        <w:t>refinements</w:t>
      </w:r>
      <w:r>
        <w:rPr>
          <w:spacing w:val="-1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,</w:t>
      </w:r>
      <w:hyperlink w:history="true" w:anchor="_bookmark15">
        <w:r>
          <w:rPr>
            <w:color w:val="0000FF"/>
          </w:rPr>
          <w:t>6</w:t>
        </w:r>
      </w:hyperlink>
      <w:r>
        <w:rPr/>
        <w:t>,</w:t>
      </w:r>
      <w:hyperlink w:history="true" w:anchor="_bookmark20">
        <w:r>
          <w:rPr>
            <w:color w:val="0000FF"/>
          </w:rPr>
          <w:t>12</w:t>
        </w:r>
      </w:hyperlink>
      <w:r>
        <w:rPr/>
        <w:t>]</w:t>
      </w:r>
      <w:r>
        <w:rPr>
          <w:spacing w:val="-11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6"/>
        </w:rPr>
        <w:t> </w:t>
      </w:r>
      <w:r>
        <w:rPr/>
        <w:t>approach,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our</w:t>
      </w:r>
      <w:r>
        <w:rPr>
          <w:spacing w:val="-14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more general</w:t>
      </w:r>
      <w:r>
        <w:rPr>
          <w:spacing w:val="-2"/>
        </w:rPr>
        <w:t> </w:t>
      </w:r>
      <w:r>
        <w:rPr/>
        <w:t>action system</w:t>
      </w:r>
      <w:r>
        <w:rPr>
          <w:spacing w:val="-6"/>
        </w:rPr>
        <w:t> </w:t>
      </w:r>
      <w:r>
        <w:rPr/>
        <w:t>refinements.</w:t>
      </w:r>
      <w:r>
        <w:rPr>
          <w:spacing w:val="23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CTL</w:t>
      </w:r>
      <w:r>
        <w:rPr>
          <w:spacing w:val="-6"/>
        </w:rPr>
        <w:t> </w:t>
      </w:r>
      <w:r>
        <w:rPr/>
        <w:t>model checker although the explicit support for action guards and high-level constructs </w:t>
      </w:r>
      <w:bookmarkStart w:name="References" w:id="20"/>
      <w:bookmarkEnd w:id="20"/>
      <w:r>
        <w:rPr/>
        <w:t>su</w:t>
      </w:r>
      <w:r>
        <w:rPr/>
        <w:t>ch as quantifiers makes the SAL model checker [</w:t>
      </w:r>
      <w:hyperlink w:history="true" w:anchor="_bookmark17">
        <w:r>
          <w:rPr>
            <w:color w:val="0000FF"/>
          </w:rPr>
          <w:t>9</w:t>
        </w:r>
      </w:hyperlink>
      <w:r>
        <w:rPr/>
        <w:t>] particularly suitable.</w:t>
      </w:r>
    </w:p>
    <w:p>
      <w:pPr>
        <w:pStyle w:val="BodyText"/>
        <w:spacing w:line="225" w:lineRule="auto" w:before="26"/>
        <w:ind w:left="221" w:right="104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interested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extending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ways.</w:t>
      </w:r>
      <w:r>
        <w:rPr>
          <w:spacing w:val="-18"/>
        </w:rPr>
        <w:t> </w:t>
      </w:r>
      <w:r>
        <w:rPr/>
        <w:t>Firstly, we have only</w:t>
      </w:r>
      <w:r>
        <w:rPr>
          <w:spacing w:val="-1"/>
        </w:rPr>
        <w:t> </w:t>
      </w:r>
      <w:r>
        <w:rPr/>
        <w:t>considered forward simulation.</w:t>
      </w:r>
      <w:r>
        <w:rPr>
          <w:spacing w:val="24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far</w:t>
      </w:r>
      <w:r>
        <w:rPr>
          <w:spacing w:val="-3"/>
        </w:rPr>
        <w:t> </w:t>
      </w:r>
      <w:r>
        <w:rPr/>
        <w:t>the most</w:t>
      </w:r>
      <w:r>
        <w:rPr>
          <w:spacing w:val="-2"/>
        </w:rPr>
        <w:t> </w:t>
      </w:r>
      <w:r>
        <w:rPr/>
        <w:t>common form of refinement, but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completeness we</w:t>
      </w:r>
      <w:r>
        <w:rPr>
          <w:spacing w:val="-1"/>
        </w:rPr>
        <w:t> </w:t>
      </w:r>
      <w:r>
        <w:rPr/>
        <w:t>would like to</w:t>
      </w:r>
      <w:r>
        <w:rPr>
          <w:spacing w:val="-1"/>
        </w:rPr>
        <w:t> </w:t>
      </w:r>
      <w:r>
        <w:rPr/>
        <w:t>extend our</w:t>
      </w:r>
      <w:r>
        <w:rPr>
          <w:spacing w:val="-1"/>
        </w:rPr>
        <w:t> </w:t>
      </w:r>
      <w:r>
        <w:rPr/>
        <w:t>work to</w:t>
      </w:r>
      <w:r>
        <w:rPr>
          <w:spacing w:val="-1"/>
        </w:rPr>
        <w:t> </w:t>
      </w:r>
      <w:r>
        <w:rPr/>
        <w:t>also cover backward simulation.</w:t>
      </w:r>
      <w:r>
        <w:rPr>
          <w:spacing w:val="27"/>
        </w:rPr>
        <w:t> </w:t>
      </w:r>
      <w:r>
        <w:rPr/>
        <w:t>Secondly, 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restricted to</w:t>
      </w:r>
      <w:r>
        <w:rPr>
          <w:spacing w:val="-1"/>
        </w:rPr>
        <w:t> </w:t>
      </w:r>
      <w:r>
        <w:rPr/>
        <w:t>systems whose</w:t>
      </w:r>
      <w:r>
        <w:rPr>
          <w:spacing w:val="-4"/>
        </w:rPr>
        <w:t> </w:t>
      </w:r>
      <w:r>
        <w:rPr/>
        <w:t>types are</w:t>
      </w:r>
      <w:r>
        <w:rPr>
          <w:spacing w:val="-1"/>
        </w:rPr>
        <w:t> </w:t>
      </w:r>
      <w:r>
        <w:rPr/>
        <w:t>finite </w:t>
      </w:r>
      <w:bookmarkStart w:name="Acknowledgement " w:id="21"/>
      <w:bookmarkEnd w:id="21"/>
      <w:r>
        <w:rPr/>
        <w:t>a</w:t>
      </w:r>
      <w:r>
        <w:rPr/>
        <w:t>nd not too large; otherwise model checking becomes infeasible.</w:t>
      </w:r>
      <w:r>
        <w:rPr>
          <w:spacing w:val="40"/>
        </w:rPr>
        <w:t> </w:t>
      </w:r>
      <w:r>
        <w:rPr/>
        <w:t>These limitations can be lifted, however, by utilising recent advances in the model checking field, e.g., automatic predicate abstraction [</w:t>
      </w:r>
      <w:hyperlink w:history="true" w:anchor="_bookmark16">
        <w:r>
          <w:rPr>
            <w:color w:val="0000FF"/>
          </w:rPr>
          <w:t>8</w:t>
        </w:r>
      </w:hyperlink>
      <w:r>
        <w:rPr/>
        <w:t>] or bounded model checking [</w:t>
      </w:r>
      <w:hyperlink w:history="true" w:anchor="_bookmark17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We are particularly interested in looking at the former,</w:t>
      </w:r>
      <w:r>
        <w:rPr>
          <w:spacing w:val="-1"/>
        </w:rPr>
        <w:t> </w:t>
      </w:r>
      <w:r>
        <w:rPr/>
        <w:t>and using</w:t>
      </w:r>
      <w:r>
        <w:rPr>
          <w:spacing w:val="-3"/>
        </w:rPr>
        <w:t> </w:t>
      </w:r>
      <w:r>
        <w:rPr/>
        <w:t>the fact that the system structure (in terms of phases)</w:t>
      </w:r>
      <w:r>
        <w:rPr>
          <w:spacing w:val="-1"/>
        </w:rPr>
        <w:t> </w:t>
      </w:r>
      <w:r>
        <w:rPr/>
        <w:t>and property we wish to prove are fixed, to simplify the abstraction process.</w:t>
      </w:r>
    </w:p>
    <w:p>
      <w:pPr>
        <w:pStyle w:val="BodyText"/>
        <w:spacing w:before="78"/>
      </w:pPr>
    </w:p>
    <w:p>
      <w:pPr>
        <w:pStyle w:val="Heading1"/>
        <w:ind w:left="221" w:firstLine="0"/>
      </w:pPr>
      <w:bookmarkStart w:name="_bookmark9" w:id="22"/>
      <w:bookmarkEnd w:id="22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28" w:lineRule="auto" w:before="204"/>
        <w:ind w:left="221" w:right="111"/>
        <w:jc w:val="both"/>
      </w:pPr>
      <w:r>
        <w:rPr/>
        <w:t>We acknowledge the support of Australian Research Council (ARC) Discovery </w:t>
      </w:r>
      <w:bookmarkStart w:name="_bookmark10" w:id="23"/>
      <w:bookmarkEnd w:id="23"/>
      <w:r>
        <w:rPr/>
        <w:t>G</w:t>
      </w:r>
      <w:r>
        <w:rPr/>
        <w:t>rants DP0345355 and DP0558408.</w:t>
      </w:r>
    </w:p>
    <w:p>
      <w:pPr>
        <w:pStyle w:val="BodyText"/>
        <w:spacing w:before="209"/>
      </w:pPr>
    </w:p>
    <w:p>
      <w:pPr>
        <w:pStyle w:val="Heading1"/>
        <w:spacing w:before="1"/>
        <w:ind w:left="221" w:firstLine="0"/>
      </w:pPr>
      <w:bookmarkStart w:name="_bookmark11" w:id="24"/>
      <w:bookmarkEnd w:id="2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72" w:lineRule="auto" w:before="257" w:after="0"/>
        <w:ind w:left="535" w:right="111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R.J.R.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Back.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reactive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Caltech-CS-TR-92-23, Computer Science Department, California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Institute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Technology, 1992.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72" w:lineRule="auto" w:before="200" w:after="0"/>
        <w:ind w:left="535" w:right="105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R.J.R.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Back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 R.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Kurki-Suonio.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Decentralization 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process nets with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centralized control.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i/>
          <w:sz w:val="15"/>
        </w:rPr>
        <w:t>Distributed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w w:val="105"/>
          <w:sz w:val="15"/>
        </w:rPr>
        <w:t>, 3(2):73–87, 1989.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72" w:lineRule="auto" w:before="200" w:after="0"/>
        <w:ind w:left="535" w:right="112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R.J.R.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Back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Sere.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Superposition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Parker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Rose, 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Description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Techniques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(FORTE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IV)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475–493.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North-Holland,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1992.</w:t>
      </w:r>
    </w:p>
    <w:p>
      <w:pPr>
        <w:spacing w:after="0" w:line="172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75" w:lineRule="auto" w:before="0" w:after="0"/>
        <w:ind w:left="422" w:right="221" w:hanging="231"/>
        <w:jc w:val="both"/>
        <w:rPr>
          <w:rFonts w:ascii="LM Roman 8" w:hAnsi="LM Roman 8"/>
          <w:sz w:val="15"/>
        </w:rPr>
      </w:pPr>
      <w:bookmarkStart w:name="_bookmark12" w:id="25"/>
      <w:bookmarkEnd w:id="25"/>
      <w:r>
        <w:rPr/>
      </w:r>
      <w:bookmarkStart w:name="_bookmark13" w:id="26"/>
      <w:bookmarkEnd w:id="26"/>
      <w:r>
        <w:rPr/>
      </w:r>
      <w:bookmarkStart w:name="_bookmark14" w:id="27"/>
      <w:bookmarkEnd w:id="27"/>
      <w:r>
        <w:rPr/>
      </w:r>
      <w:bookmarkStart w:name="_bookmark15" w:id="28"/>
      <w:bookmarkEnd w:id="28"/>
      <w:r>
        <w:rPr/>
      </w:r>
      <w:bookmarkStart w:name="_bookmark16" w:id="29"/>
      <w:bookmarkEnd w:id="29"/>
      <w:r>
        <w:rPr/>
      </w:r>
      <w:r>
        <w:rPr>
          <w:rFonts w:ascii="LM Roman 8" w:hAnsi="LM Roman 8"/>
          <w:w w:val="105"/>
          <w:sz w:val="15"/>
        </w:rPr>
        <w:t>R.J.R.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Back and J. von Wright.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 refinement of action systems.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B. Jonsson and J. Parrow, 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(CONCUR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’94)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836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367–384.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 </w:t>
      </w:r>
      <w:r>
        <w:rPr>
          <w:rFonts w:ascii="LM Roman 8" w:hAns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72" w:lineRule="auto" w:before="168" w:after="0"/>
        <w:ind w:left="422" w:right="221" w:hanging="231"/>
        <w:jc w:val="both"/>
        <w:rPr>
          <w:rFonts w:ascii="LM Roman 8"/>
          <w:sz w:val="15"/>
        </w:rPr>
      </w:pPr>
      <w:bookmarkStart w:name="_bookmark17" w:id="30"/>
      <w:bookmarkEnd w:id="30"/>
      <w:r>
        <w:rPr/>
      </w:r>
      <w:r>
        <w:rPr>
          <w:rFonts w:ascii="LM Roman 8"/>
          <w:w w:val="105"/>
          <w:sz w:val="15"/>
        </w:rPr>
        <w:t>R.J.R.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Back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Wright.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Refinement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Calculus: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Systematic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Graduate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Texts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 Computer Science. Springer-Verlag, 1998.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4" w:lineRule="exact" w:before="122" w:after="0"/>
        <w:ind w:left="419" w:right="0" w:hanging="228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C.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Bolton.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Using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Alloy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analyzer 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verify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data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refinement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Z.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Derrick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Boiten, </w:t>
      </w:r>
      <w:r>
        <w:rPr>
          <w:rFonts w:ascii="LM Roman 8"/>
          <w:spacing w:val="-2"/>
          <w:sz w:val="15"/>
        </w:rPr>
        <w:t>editors,</w:t>
      </w:r>
    </w:p>
    <w:p>
      <w:pPr>
        <w:spacing w:line="184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18" w:id="31"/>
      <w:bookmarkEnd w:id="31"/>
      <w:r>
        <w:rPr/>
      </w:r>
      <w:r>
        <w:rPr>
          <w:rFonts w:ascii="LM Roman 8" w:hAnsi="LM Roman 8"/>
          <w:i/>
          <w:w w:val="105"/>
          <w:sz w:val="15"/>
        </w:rPr>
        <w:t>REFINE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137,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ENTCS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23–44.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Elsevier,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75" w:lineRule="auto" w:before="155" w:after="0"/>
        <w:ind w:left="422" w:right="22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 Butler, J. Grundy, T. Langbacka,</w:t>
      </w:r>
      <w:r>
        <w:rPr>
          <w:rFonts w:ascii="LM Roman 8" w:hAnsi="LM Roman 8"/>
          <w:w w:val="105"/>
          <w:sz w:val="15"/>
        </w:rPr>
        <w:t> R. Ruksenas, and J. von Wright.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refinement calculator: </w:t>
      </w:r>
      <w:bookmarkStart w:name="_bookmark19" w:id="32"/>
      <w:bookmarkEnd w:id="32"/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roof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Groves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Reeves,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Pacific</w:t>
      </w:r>
      <w:r>
        <w:rPr>
          <w:rFonts w:ascii="LM Roman 8" w:hAnsi="LM Roman 8"/>
          <w:i/>
          <w:w w:val="105"/>
          <w:sz w:val="15"/>
        </w:rPr>
        <w:t> ’97</w:t>
      </w:r>
      <w:r>
        <w:rPr>
          <w:rFonts w:ascii="LM Roman 8" w:hAnsi="LM Roman 8"/>
          <w:w w:val="105"/>
          <w:sz w:val="15"/>
        </w:rPr>
        <w:t>, pages 40–61. Springer-Verlag, 1997.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75" w:lineRule="auto" w:before="166" w:after="0"/>
        <w:ind w:left="422" w:right="21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Clarke,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Grumberg,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Jha,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Veith.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Counterexample-guided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refinement. </w:t>
      </w:r>
      <w:bookmarkStart w:name="_bookmark20" w:id="33"/>
      <w:bookmarkEnd w:id="33"/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E.A.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Emerson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Sistla,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w w:val="105"/>
          <w:sz w:val="15"/>
        </w:rPr>
        <w:t> (CAV’00)</w:t>
      </w:r>
      <w:r>
        <w:rPr>
          <w:rFonts w:ascii="LM Roman 8" w:hAnsi="LM Roman 8"/>
          <w:w w:val="105"/>
          <w:sz w:val="15"/>
        </w:rPr>
        <w:t>, volume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1855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154–169. Springer-Verlag,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75" w:lineRule="auto" w:before="166" w:after="0"/>
        <w:ind w:left="422" w:right="22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Moura,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Owre,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Rueß,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Rushby,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Shankar,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Sorea,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Tiwari. SAL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Alur </w:t>
      </w:r>
      <w:bookmarkStart w:name="_bookmark21" w:id="34"/>
      <w:bookmarkEnd w:id="34"/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2"/>
          <w:w w:val="105"/>
          <w:sz w:val="15"/>
        </w:rPr>
        <w:t>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Peled,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Aided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Verification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(CAV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2004)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 </w:t>
      </w:r>
      <w:r>
        <w:rPr>
          <w:rFonts w:ascii="LM Roman 8" w:hAnsi="LM Roman 8"/>
          <w:w w:val="105"/>
          <w:sz w:val="15"/>
        </w:rPr>
        <w:t>3114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496–500. Springer-Verlag, 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72" w:lineRule="auto" w:before="168" w:after="0"/>
        <w:ind w:left="422" w:right="223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E.A.</w:t>
      </w:r>
      <w:r>
        <w:rPr>
          <w:rFonts w:ascii="LM Roman 8" w:hAnsi="LM Roman 8"/>
          <w:w w:val="105"/>
          <w:sz w:val="15"/>
        </w:rPr>
        <w:t> Emerson.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modal</w:t>
      </w:r>
      <w:r>
        <w:rPr>
          <w:rFonts w:ascii="LM Roman 8" w:hAnsi="LM Roman 8"/>
          <w:w w:val="105"/>
          <w:sz w:val="15"/>
        </w:rPr>
        <w:t> logic.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van</w:t>
      </w:r>
      <w:r>
        <w:rPr>
          <w:rFonts w:ascii="LM Roman 8" w:hAnsi="LM Roman 8"/>
          <w:w w:val="105"/>
          <w:sz w:val="15"/>
        </w:rPr>
        <w:t> Leeuwen,</w:t>
      </w:r>
      <w:r>
        <w:rPr>
          <w:rFonts w:ascii="LM Roman 8" w:hAnsi="LM Roman 8"/>
          <w:w w:val="105"/>
          <w:sz w:val="15"/>
        </w:rPr>
        <w:t> editor,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Theoretical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22" w:id="35"/>
      <w:bookmarkEnd w:id="35"/>
      <w:r>
        <w:rPr>
          <w:rFonts w:ascii="LM Roman 8" w:hAnsi="LM Roman 8"/>
          <w:i/>
          <w:w w:val="105"/>
          <w:sz w:val="15"/>
        </w:rPr>
        <w:t>Compu</w:t>
      </w:r>
      <w:r>
        <w:rPr>
          <w:rFonts w:ascii="LM Roman 8" w:hAnsi="LM Roman 8"/>
          <w:i/>
          <w:w w:val="105"/>
          <w:sz w:val="15"/>
        </w:rPr>
        <w:t>ter 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 B,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996–1072. Elsevier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 Publishers,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75" w:lineRule="auto" w:before="168" w:after="0"/>
        <w:ind w:left="422" w:right="223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Leuschel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Butler.</w:t>
      </w:r>
      <w:r>
        <w:rPr>
          <w:rFonts w:ascii="LM Roman 8" w:hAnsi="LM Roman 8"/>
          <w:w w:val="105"/>
          <w:sz w:val="15"/>
        </w:rPr>
        <w:t> Automatic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Lau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Banach,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Formal Engineering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Methods (ICFEM 2005)</w:t>
      </w:r>
      <w:r>
        <w:rPr>
          <w:rFonts w:ascii="LM Roman 8" w:hAnsi="LM Roman 8"/>
          <w:sz w:val="15"/>
        </w:rPr>
        <w:t>, volume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3785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LNCS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pages </w:t>
      </w:r>
      <w:r>
        <w:rPr>
          <w:rFonts w:ascii="LM Roman 8" w:hAnsi="LM Roman 8"/>
          <w:w w:val="105"/>
          <w:sz w:val="15"/>
        </w:rPr>
        <w:t>345–359. Springer-Verlag,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4" w:lineRule="exact" w:before="121" w:after="0"/>
        <w:ind w:left="419" w:right="0" w:hanging="31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Smith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Derrick. 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downward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Derrick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Boiten,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editors,</w:t>
      </w:r>
    </w:p>
    <w:p>
      <w:pPr>
        <w:spacing w:line="18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REFINE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137,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ENTCS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205–224.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Elsevier,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72" w:lineRule="auto" w:before="156" w:after="0"/>
        <w:ind w:left="422" w:right="227" w:hanging="315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G.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Smith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K.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Winter.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Simulation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machines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checking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action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refinements.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Technical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Report </w:t>
      </w:r>
      <w:r>
        <w:rPr>
          <w:rFonts w:ascii="LM Roman 8"/>
          <w:spacing w:val="-2"/>
          <w:w w:val="105"/>
          <w:sz w:val="15"/>
        </w:rPr>
        <w:t>SSE-2006-03, School of Information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Technology and Electrical Engineering, University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 Queensland, 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72" w:lineRule="auto" w:before="173" w:after="0"/>
        <w:ind w:left="422" w:right="22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Wald´en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Sere.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B-Tool.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(FME</w:t>
      </w:r>
      <w:r>
        <w:rPr>
          <w:rFonts w:ascii="LM Roman 8" w:hAnsi="LM Roman 8"/>
          <w:i/>
          <w:w w:val="105"/>
          <w:sz w:val="15"/>
        </w:rPr>
        <w:t> ’96)</w:t>
      </w:r>
      <w:r>
        <w:rPr>
          <w:rFonts w:ascii="LM Roman 8" w:hAnsi="LM Roman 8"/>
          <w:w w:val="105"/>
          <w:sz w:val="15"/>
        </w:rPr>
        <w:t>, volume 1051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84–103. Springer-Verlag, 1996.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UKIJ Diwani Yantu">
    <w:altName w:val="UKIJ Diwani Yantu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KIJ Esliye Tom">
    <w:altName w:val="UKIJ Esliye Tom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37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227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4272">
              <wp:simplePos x="0" y="0"/>
              <wp:positionH relativeFrom="page">
                <wp:posOffset>1095381</wp:posOffset>
              </wp:positionH>
              <wp:positionV relativeFrom="page">
                <wp:posOffset>545914</wp:posOffset>
              </wp:positionV>
              <wp:extent cx="36772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7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Smith,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Winter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250504pt;margin-top:42.985428pt;width:289.55pt;height:10.8pt;mso-position-horizontal-relative:page;mso-position-vertical-relative:page;z-index:-162222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Smith,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Winter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4784">
              <wp:simplePos x="0" y="0"/>
              <wp:positionH relativeFrom="page">
                <wp:posOffset>1167381</wp:posOffset>
              </wp:positionH>
              <wp:positionV relativeFrom="page">
                <wp:posOffset>545914</wp:posOffset>
              </wp:positionV>
              <wp:extent cx="36772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7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Smith,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Winter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9198pt;margin-top:42.985428pt;width:289.55pt;height:10.8pt;mso-position-horizontal-relative:page;mso-position-vertical-relative:page;z-index:-162216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Smith,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Winter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529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21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.)"/>
      <w:lvlJc w:val="left"/>
      <w:pPr>
        <w:ind w:left="556" w:hanging="30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)"/>
      <w:lvlJc w:val="left"/>
      <w:pPr>
        <w:ind w:left="556" w:hanging="30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9" w:hanging="32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8" w:right="12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mith@itee.uq.edu.au" TargetMode="External"/><Relationship Id="rId11" Type="http://schemas.openxmlformats.org/officeDocument/2006/relationships/hyperlink" Target="mailto:kirsten@itee.uq.edu.a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Graeme Smith</dc:creator>
  <cp:keywords>Refinement; model checking; action systems; CTL</cp:keywords>
  <dc:subject>Electronic Notes in Theoretical Computer Science, 187 (2007) 75-90. doi:10.1016/j.entcs.2006.08.045</dc:subject>
  <dc:title>Simulation Machines for Checking Action System Refinements</dc:title>
  <dcterms:created xsi:type="dcterms:W3CDTF">2023-12-12T02:12:59Z</dcterms:created>
  <dcterms:modified xsi:type="dcterms:W3CDTF">2023-12-12T02:12:59Z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10.1016/j.entcs.2006.08.045</vt:lpwstr>
  </property>
  <property fmtid="{D5CDD505-2E9C-101B-9397-08002B2CF9AE}" pid="12" name="robots">
    <vt:lpwstr>noindex</vt:lpwstr>
  </property>
</Properties>
</file>